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6FAB7" w14:textId="77777777" w:rsidR="00557D04" w:rsidRPr="00557D04" w:rsidRDefault="00557D04" w:rsidP="00557D04">
      <w:pPr>
        <w:jc w:val="center"/>
        <w:rPr>
          <w:sz w:val="28"/>
          <w:szCs w:val="28"/>
        </w:rPr>
      </w:pPr>
      <w:bookmarkStart w:id="0" w:name="_Hlk237513733"/>
      <w:r w:rsidRPr="00557D04">
        <w:rPr>
          <w:sz w:val="28"/>
          <w:szCs w:val="28"/>
        </w:rPr>
        <w:t>ГОРОДОЦЬКА МІСЬКА ТЕРИТОРІАЛЬНА ГРОМАДА</w:t>
      </w:r>
    </w:p>
    <w:p w14:paraId="768CEF7B" w14:textId="77777777" w:rsidR="00557D04" w:rsidRDefault="00557D04" w:rsidP="00557D04">
      <w:pPr>
        <w:jc w:val="center"/>
      </w:pPr>
    </w:p>
    <w:p w14:paraId="17CC39F2" w14:textId="77777777" w:rsidR="00557D04" w:rsidRDefault="00557D04" w:rsidP="00557D04">
      <w:pPr>
        <w:jc w:val="center"/>
      </w:pPr>
    </w:p>
    <w:p w14:paraId="10D7C0EC" w14:textId="256F5E38" w:rsidR="00557D04" w:rsidRDefault="00557D04" w:rsidP="00557D04">
      <w:pPr>
        <w:jc w:val="center"/>
      </w:pPr>
    </w:p>
    <w:p w14:paraId="59B3630E" w14:textId="77777777" w:rsidR="00C033EE" w:rsidRDefault="00C033EE" w:rsidP="00557D04">
      <w:pPr>
        <w:jc w:val="center"/>
      </w:pPr>
    </w:p>
    <w:p w14:paraId="4010E691" w14:textId="77777777" w:rsidR="00557D04" w:rsidRDefault="00557D04" w:rsidP="00557D04">
      <w:pPr>
        <w:jc w:val="center"/>
      </w:pPr>
    </w:p>
    <w:p w14:paraId="636A116E" w14:textId="6A7BA77F" w:rsidR="00557D04" w:rsidRDefault="00557D04" w:rsidP="00557D04">
      <w:pPr>
        <w:jc w:val="center"/>
      </w:pPr>
    </w:p>
    <w:p w14:paraId="772B911C" w14:textId="5B2CF362" w:rsidR="00557D04" w:rsidRDefault="00C033EE" w:rsidP="00557D04">
      <w:pPr>
        <w:jc w:val="center"/>
      </w:pPr>
      <w:r>
        <w:rPr>
          <w:noProof/>
        </w:rPr>
        <w:drawing>
          <wp:inline distT="0" distB="0" distL="0" distR="0" wp14:anchorId="6681E75E" wp14:editId="2095E927">
            <wp:extent cx="2333625" cy="27717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333625" cy="2771775"/>
                    </a:xfrm>
                    <a:prstGeom prst="rect">
                      <a:avLst/>
                    </a:prstGeom>
                  </pic:spPr>
                </pic:pic>
              </a:graphicData>
            </a:graphic>
          </wp:inline>
        </w:drawing>
      </w:r>
    </w:p>
    <w:p w14:paraId="5D6ACB71" w14:textId="77777777" w:rsidR="00557D04" w:rsidRDefault="00557D04" w:rsidP="00557D04">
      <w:pPr>
        <w:jc w:val="center"/>
      </w:pPr>
    </w:p>
    <w:p w14:paraId="650B9A05" w14:textId="77777777" w:rsidR="00557D04" w:rsidRPr="0041382E" w:rsidRDefault="00557D04" w:rsidP="00557D04">
      <w:pPr>
        <w:jc w:val="center"/>
      </w:pPr>
    </w:p>
    <w:p w14:paraId="0F8473F0" w14:textId="321E3524" w:rsidR="00557D04" w:rsidRDefault="00557D04" w:rsidP="00557D04">
      <w:pPr>
        <w:jc w:val="center"/>
        <w:rPr>
          <w:sz w:val="28"/>
          <w:szCs w:val="28"/>
        </w:rPr>
      </w:pPr>
    </w:p>
    <w:p w14:paraId="4BE973DA" w14:textId="560E60DD" w:rsidR="00C033EE" w:rsidRDefault="00C033EE" w:rsidP="00557D04">
      <w:pPr>
        <w:jc w:val="center"/>
        <w:rPr>
          <w:sz w:val="28"/>
          <w:szCs w:val="28"/>
        </w:rPr>
      </w:pPr>
    </w:p>
    <w:p w14:paraId="00A6E2FE" w14:textId="1D5EE28C" w:rsidR="00C033EE" w:rsidRDefault="00C033EE" w:rsidP="00557D04">
      <w:pPr>
        <w:jc w:val="center"/>
        <w:rPr>
          <w:sz w:val="28"/>
          <w:szCs w:val="28"/>
        </w:rPr>
      </w:pPr>
    </w:p>
    <w:p w14:paraId="5C25D825" w14:textId="32E1ED21" w:rsidR="00C033EE" w:rsidRDefault="00C033EE" w:rsidP="00557D04">
      <w:pPr>
        <w:jc w:val="center"/>
        <w:rPr>
          <w:sz w:val="28"/>
          <w:szCs w:val="28"/>
        </w:rPr>
      </w:pPr>
    </w:p>
    <w:p w14:paraId="2052D984" w14:textId="77777777" w:rsidR="00C033EE" w:rsidRDefault="00C033EE" w:rsidP="00557D04">
      <w:pPr>
        <w:jc w:val="center"/>
        <w:rPr>
          <w:sz w:val="28"/>
          <w:szCs w:val="28"/>
        </w:rPr>
      </w:pPr>
    </w:p>
    <w:p w14:paraId="0920A835" w14:textId="7D0A4EF8" w:rsidR="00557D04" w:rsidRPr="00557D04" w:rsidRDefault="00557D04" w:rsidP="00557D04">
      <w:pPr>
        <w:jc w:val="center"/>
        <w:rPr>
          <w:sz w:val="28"/>
          <w:szCs w:val="28"/>
        </w:rPr>
      </w:pPr>
      <w:r w:rsidRPr="00557D04">
        <w:rPr>
          <w:sz w:val="28"/>
          <w:szCs w:val="28"/>
        </w:rPr>
        <w:t>ГЕНДЕРНИЙ ПАСПОРТ</w:t>
      </w:r>
    </w:p>
    <w:p w14:paraId="44E1AC6E" w14:textId="77777777" w:rsidR="00557D04" w:rsidRPr="00557D04" w:rsidRDefault="00557D04" w:rsidP="00557D04">
      <w:pPr>
        <w:jc w:val="center"/>
        <w:rPr>
          <w:sz w:val="28"/>
          <w:szCs w:val="28"/>
        </w:rPr>
      </w:pPr>
      <w:r w:rsidRPr="00557D04">
        <w:rPr>
          <w:sz w:val="28"/>
          <w:szCs w:val="28"/>
        </w:rPr>
        <w:t>ГОРОДОЦЬКОЇ ТЕРИТОРІАЛЬНОЇ ГРОМАДИ</w:t>
      </w:r>
    </w:p>
    <w:p w14:paraId="20A0D420" w14:textId="77777777" w:rsidR="00557D04" w:rsidRDefault="00557D04" w:rsidP="00557D04">
      <w:pPr>
        <w:jc w:val="center"/>
      </w:pPr>
    </w:p>
    <w:p w14:paraId="42EE0086" w14:textId="77777777" w:rsidR="00557D04" w:rsidRDefault="00557D04" w:rsidP="00557D04">
      <w:pPr>
        <w:jc w:val="center"/>
      </w:pPr>
    </w:p>
    <w:p w14:paraId="1A7D4AAF" w14:textId="77777777" w:rsidR="00557D04" w:rsidRDefault="00557D04" w:rsidP="00557D04">
      <w:pPr>
        <w:jc w:val="center"/>
      </w:pPr>
    </w:p>
    <w:p w14:paraId="4264ABC1" w14:textId="77777777" w:rsidR="00557D04" w:rsidRDefault="00557D04" w:rsidP="00557D04">
      <w:pPr>
        <w:jc w:val="center"/>
      </w:pPr>
    </w:p>
    <w:p w14:paraId="36BCA11B" w14:textId="77777777" w:rsidR="00557D04" w:rsidRDefault="00557D04" w:rsidP="00557D04">
      <w:pPr>
        <w:jc w:val="center"/>
      </w:pPr>
    </w:p>
    <w:p w14:paraId="4AA0B59E" w14:textId="77777777" w:rsidR="00557D04" w:rsidRDefault="00557D04" w:rsidP="00557D04">
      <w:pPr>
        <w:jc w:val="center"/>
      </w:pPr>
    </w:p>
    <w:p w14:paraId="2F86F78E" w14:textId="47AE5EF2" w:rsidR="00557D04" w:rsidRDefault="00557D04" w:rsidP="00557D04">
      <w:pPr>
        <w:jc w:val="center"/>
      </w:pPr>
    </w:p>
    <w:p w14:paraId="077D3F43" w14:textId="6AF09C8B" w:rsidR="00557D04" w:rsidRDefault="00557D04" w:rsidP="00557D04">
      <w:pPr>
        <w:jc w:val="center"/>
      </w:pPr>
    </w:p>
    <w:p w14:paraId="2BB26AF9" w14:textId="76BE8A47" w:rsidR="00557D04" w:rsidRDefault="00557D04" w:rsidP="00557D04">
      <w:pPr>
        <w:jc w:val="center"/>
      </w:pPr>
    </w:p>
    <w:p w14:paraId="06CBAC00" w14:textId="4E92262F" w:rsidR="00557D04" w:rsidRDefault="00557D04" w:rsidP="00557D04">
      <w:pPr>
        <w:jc w:val="center"/>
      </w:pPr>
    </w:p>
    <w:p w14:paraId="57CFBD07" w14:textId="57939B38" w:rsidR="00557D04" w:rsidRDefault="00557D04" w:rsidP="00557D04">
      <w:pPr>
        <w:jc w:val="center"/>
      </w:pPr>
    </w:p>
    <w:p w14:paraId="54B69FD7" w14:textId="7D1ED58A" w:rsidR="00557D04" w:rsidRDefault="00557D04" w:rsidP="00557D04">
      <w:pPr>
        <w:jc w:val="center"/>
      </w:pPr>
    </w:p>
    <w:p w14:paraId="22F3188E" w14:textId="6301B828" w:rsidR="00557D04" w:rsidRDefault="00557D04" w:rsidP="00557D04">
      <w:pPr>
        <w:jc w:val="center"/>
      </w:pPr>
    </w:p>
    <w:p w14:paraId="5402B5B0" w14:textId="07011501" w:rsidR="00557D04" w:rsidRDefault="00557D04" w:rsidP="00557D04">
      <w:pPr>
        <w:jc w:val="center"/>
      </w:pPr>
    </w:p>
    <w:p w14:paraId="4F8F88B3" w14:textId="507C23DA" w:rsidR="00557D04" w:rsidRDefault="00557D04" w:rsidP="00557D04">
      <w:pPr>
        <w:jc w:val="center"/>
      </w:pPr>
    </w:p>
    <w:p w14:paraId="45784075" w14:textId="314D8F50" w:rsidR="00557D04" w:rsidRDefault="00557D04" w:rsidP="00557D04">
      <w:pPr>
        <w:jc w:val="center"/>
      </w:pPr>
    </w:p>
    <w:p w14:paraId="077FBC7E" w14:textId="4A6EEBBD" w:rsidR="00557D04" w:rsidRDefault="00557D04" w:rsidP="00557D04">
      <w:pPr>
        <w:jc w:val="center"/>
      </w:pPr>
    </w:p>
    <w:p w14:paraId="1C5693D2" w14:textId="407190D1" w:rsidR="00557D04" w:rsidRDefault="00557D04" w:rsidP="00557D04">
      <w:pPr>
        <w:jc w:val="center"/>
      </w:pPr>
    </w:p>
    <w:p w14:paraId="5FCD7E3C" w14:textId="6970BB9B" w:rsidR="00557D04" w:rsidRDefault="00557D04" w:rsidP="00557D04">
      <w:pPr>
        <w:jc w:val="center"/>
      </w:pPr>
    </w:p>
    <w:p w14:paraId="24DA1429" w14:textId="5D441D1E" w:rsidR="00557D04" w:rsidRDefault="00557D04" w:rsidP="00557D04">
      <w:pPr>
        <w:jc w:val="center"/>
      </w:pPr>
    </w:p>
    <w:p w14:paraId="191DF8E5" w14:textId="77777777" w:rsidR="00557D04" w:rsidRDefault="00557D04" w:rsidP="00557D04">
      <w:pPr>
        <w:jc w:val="center"/>
      </w:pPr>
    </w:p>
    <w:p w14:paraId="411608D0" w14:textId="77777777" w:rsidR="00557D04" w:rsidRPr="00557D04" w:rsidRDefault="00557D04" w:rsidP="00557D04">
      <w:pPr>
        <w:jc w:val="center"/>
        <w:rPr>
          <w:sz w:val="28"/>
          <w:szCs w:val="28"/>
        </w:rPr>
      </w:pPr>
    </w:p>
    <w:p w14:paraId="02AE1B26" w14:textId="67D3BD67" w:rsidR="00557D04" w:rsidRPr="00557D04" w:rsidRDefault="00557D04" w:rsidP="00557D04">
      <w:pPr>
        <w:jc w:val="center"/>
        <w:rPr>
          <w:sz w:val="28"/>
          <w:szCs w:val="28"/>
        </w:rPr>
      </w:pPr>
      <w:r w:rsidRPr="00557D04">
        <w:rPr>
          <w:sz w:val="28"/>
          <w:szCs w:val="28"/>
        </w:rPr>
        <w:t xml:space="preserve">2026                                                </w:t>
      </w:r>
      <w:bookmarkEnd w:id="0"/>
    </w:p>
    <w:p w14:paraId="7267025C" w14:textId="24D5A75A" w:rsidR="00557D04" w:rsidRDefault="00557D04">
      <w:pPr>
        <w:pStyle w:val="a9"/>
        <w:rPr>
          <w:rFonts w:ascii="Arial" w:eastAsia="Arial" w:hAnsi="Arial" w:cs="Arial"/>
          <w:color w:val="auto"/>
          <w:sz w:val="22"/>
          <w:szCs w:val="22"/>
          <w:lang w:eastAsia="en-US"/>
        </w:rPr>
      </w:pPr>
    </w:p>
    <w:p w14:paraId="3381F6F8" w14:textId="1BEC68AE" w:rsidR="00C033EE" w:rsidRDefault="00C033EE" w:rsidP="00C033EE"/>
    <w:p w14:paraId="577893DB" w14:textId="47CD1EB0" w:rsidR="00C033EE" w:rsidRDefault="00C033EE" w:rsidP="00C033EE"/>
    <w:p w14:paraId="231F0F85" w14:textId="79A32306" w:rsidR="00C033EE" w:rsidRDefault="00C033EE" w:rsidP="00C033EE"/>
    <w:p w14:paraId="568EEE26" w14:textId="77777777" w:rsidR="00557D04" w:rsidRPr="00557D04" w:rsidRDefault="00557D04" w:rsidP="00557D04"/>
    <w:sdt>
      <w:sdtPr>
        <w:rPr>
          <w:rFonts w:ascii="Arial" w:eastAsia="Arial" w:hAnsi="Arial" w:cs="Arial"/>
          <w:color w:val="auto"/>
          <w:sz w:val="22"/>
          <w:szCs w:val="22"/>
          <w:lang w:eastAsia="en-US"/>
        </w:rPr>
        <w:id w:val="-1058244069"/>
        <w:docPartObj>
          <w:docPartGallery w:val="Table of Contents"/>
          <w:docPartUnique/>
        </w:docPartObj>
      </w:sdtPr>
      <w:sdtEndPr>
        <w:rPr>
          <w:b/>
          <w:bCs/>
        </w:rPr>
      </w:sdtEndPr>
      <w:sdtContent>
        <w:p w14:paraId="6C48553C" w14:textId="7D181D97" w:rsidR="00D06276" w:rsidRDefault="00D06276">
          <w:pPr>
            <w:pStyle w:val="a9"/>
          </w:pPr>
          <w:r>
            <w:t>Зміст</w:t>
          </w:r>
        </w:p>
        <w:p w14:paraId="59A63784" w14:textId="69CFA312" w:rsidR="00137892" w:rsidRDefault="00D06276">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r>
            <w:fldChar w:fldCharType="begin"/>
          </w:r>
          <w:r>
            <w:instrText xml:space="preserve"> TOC \o "1-3" \h \z \u </w:instrText>
          </w:r>
          <w:r>
            <w:fldChar w:fldCharType="separate"/>
          </w:r>
          <w:hyperlink w:anchor="_Toc237335568" w:history="1">
            <w:r w:rsidR="00137892" w:rsidRPr="002C5B86">
              <w:rPr>
                <w:rStyle w:val="aa"/>
                <w:noProof/>
              </w:rPr>
              <w:t>Вступ</w:t>
            </w:r>
            <w:r w:rsidR="00137892">
              <w:rPr>
                <w:noProof/>
                <w:webHidden/>
              </w:rPr>
              <w:tab/>
            </w:r>
            <w:r w:rsidR="00137892">
              <w:rPr>
                <w:noProof/>
                <w:webHidden/>
              </w:rPr>
              <w:fldChar w:fldCharType="begin"/>
            </w:r>
            <w:r w:rsidR="00137892">
              <w:rPr>
                <w:noProof/>
                <w:webHidden/>
              </w:rPr>
              <w:instrText xml:space="preserve"> PAGEREF _Toc237335568 \h </w:instrText>
            </w:r>
            <w:r w:rsidR="00137892">
              <w:rPr>
                <w:noProof/>
                <w:webHidden/>
              </w:rPr>
            </w:r>
            <w:r w:rsidR="00137892">
              <w:rPr>
                <w:noProof/>
                <w:webHidden/>
              </w:rPr>
              <w:fldChar w:fldCharType="separate"/>
            </w:r>
            <w:r w:rsidR="00C033EE">
              <w:rPr>
                <w:noProof/>
                <w:webHidden/>
              </w:rPr>
              <w:t>3</w:t>
            </w:r>
            <w:r w:rsidR="00137892">
              <w:rPr>
                <w:noProof/>
                <w:webHidden/>
              </w:rPr>
              <w:fldChar w:fldCharType="end"/>
            </w:r>
          </w:hyperlink>
        </w:p>
        <w:p w14:paraId="58ACAE06" w14:textId="3DFA529A"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69" w:history="1">
            <w:r w:rsidR="00137892" w:rsidRPr="002C5B86">
              <w:rPr>
                <w:rStyle w:val="aa"/>
                <w:noProof/>
              </w:rPr>
              <w:t>1.Населення</w:t>
            </w:r>
            <w:r w:rsidR="00137892">
              <w:rPr>
                <w:noProof/>
                <w:webHidden/>
              </w:rPr>
              <w:tab/>
            </w:r>
            <w:r w:rsidR="00137892">
              <w:rPr>
                <w:noProof/>
                <w:webHidden/>
              </w:rPr>
              <w:fldChar w:fldCharType="begin"/>
            </w:r>
            <w:r w:rsidR="00137892">
              <w:rPr>
                <w:noProof/>
                <w:webHidden/>
              </w:rPr>
              <w:instrText xml:space="preserve"> PAGEREF _Toc237335569 \h </w:instrText>
            </w:r>
            <w:r w:rsidR="00137892">
              <w:rPr>
                <w:noProof/>
                <w:webHidden/>
              </w:rPr>
            </w:r>
            <w:r w:rsidR="00137892">
              <w:rPr>
                <w:noProof/>
                <w:webHidden/>
              </w:rPr>
              <w:fldChar w:fldCharType="separate"/>
            </w:r>
            <w:r>
              <w:rPr>
                <w:noProof/>
                <w:webHidden/>
              </w:rPr>
              <w:t>4</w:t>
            </w:r>
            <w:r w:rsidR="00137892">
              <w:rPr>
                <w:noProof/>
                <w:webHidden/>
              </w:rPr>
              <w:fldChar w:fldCharType="end"/>
            </w:r>
          </w:hyperlink>
        </w:p>
        <w:p w14:paraId="739D0BAC" w14:textId="517D54C6"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0" w:history="1">
            <w:r w:rsidR="00137892" w:rsidRPr="002C5B86">
              <w:rPr>
                <w:rStyle w:val="aa"/>
                <w:noProof/>
              </w:rPr>
              <w:t>2. Соціальний захист населення</w:t>
            </w:r>
            <w:r w:rsidR="00137892">
              <w:rPr>
                <w:noProof/>
                <w:webHidden/>
              </w:rPr>
              <w:tab/>
            </w:r>
            <w:r w:rsidR="00137892">
              <w:rPr>
                <w:noProof/>
                <w:webHidden/>
              </w:rPr>
              <w:fldChar w:fldCharType="begin"/>
            </w:r>
            <w:r w:rsidR="00137892">
              <w:rPr>
                <w:noProof/>
                <w:webHidden/>
              </w:rPr>
              <w:instrText xml:space="preserve"> PAGEREF _Toc237335570 \h </w:instrText>
            </w:r>
            <w:r w:rsidR="00137892">
              <w:rPr>
                <w:noProof/>
                <w:webHidden/>
              </w:rPr>
            </w:r>
            <w:r w:rsidR="00137892">
              <w:rPr>
                <w:noProof/>
                <w:webHidden/>
              </w:rPr>
              <w:fldChar w:fldCharType="separate"/>
            </w:r>
            <w:r>
              <w:rPr>
                <w:noProof/>
                <w:webHidden/>
              </w:rPr>
              <w:t>9</w:t>
            </w:r>
            <w:r w:rsidR="00137892">
              <w:rPr>
                <w:noProof/>
                <w:webHidden/>
              </w:rPr>
              <w:fldChar w:fldCharType="end"/>
            </w:r>
          </w:hyperlink>
        </w:p>
        <w:p w14:paraId="6AD5AA1C" w14:textId="420606AC"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1" w:history="1">
            <w:r w:rsidR="00137892" w:rsidRPr="002C5B86">
              <w:rPr>
                <w:rStyle w:val="aa"/>
                <w:noProof/>
              </w:rPr>
              <w:t>3. Дія Центр/ЦНАП</w:t>
            </w:r>
            <w:r w:rsidR="00137892">
              <w:rPr>
                <w:noProof/>
                <w:webHidden/>
              </w:rPr>
              <w:tab/>
            </w:r>
            <w:r w:rsidR="00137892">
              <w:rPr>
                <w:noProof/>
                <w:webHidden/>
              </w:rPr>
              <w:fldChar w:fldCharType="begin"/>
            </w:r>
            <w:r w:rsidR="00137892">
              <w:rPr>
                <w:noProof/>
                <w:webHidden/>
              </w:rPr>
              <w:instrText xml:space="preserve"> PAGEREF _Toc237335571 \h </w:instrText>
            </w:r>
            <w:r w:rsidR="00137892">
              <w:rPr>
                <w:noProof/>
                <w:webHidden/>
              </w:rPr>
            </w:r>
            <w:r w:rsidR="00137892">
              <w:rPr>
                <w:noProof/>
                <w:webHidden/>
              </w:rPr>
              <w:fldChar w:fldCharType="separate"/>
            </w:r>
            <w:r>
              <w:rPr>
                <w:noProof/>
                <w:webHidden/>
              </w:rPr>
              <w:t>18</w:t>
            </w:r>
            <w:r w:rsidR="00137892">
              <w:rPr>
                <w:noProof/>
                <w:webHidden/>
              </w:rPr>
              <w:fldChar w:fldCharType="end"/>
            </w:r>
          </w:hyperlink>
        </w:p>
        <w:p w14:paraId="21EBF247" w14:textId="1AB0B981"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2" w:history="1">
            <w:r w:rsidR="00137892" w:rsidRPr="002C5B86">
              <w:rPr>
                <w:rStyle w:val="aa"/>
                <w:noProof/>
              </w:rPr>
              <w:t>4.Освіта</w:t>
            </w:r>
            <w:r w:rsidR="00137892">
              <w:rPr>
                <w:noProof/>
                <w:webHidden/>
              </w:rPr>
              <w:tab/>
            </w:r>
            <w:r w:rsidR="00137892">
              <w:rPr>
                <w:noProof/>
                <w:webHidden/>
              </w:rPr>
              <w:fldChar w:fldCharType="begin"/>
            </w:r>
            <w:r w:rsidR="00137892">
              <w:rPr>
                <w:noProof/>
                <w:webHidden/>
              </w:rPr>
              <w:instrText xml:space="preserve"> PAGEREF _Toc237335572 \h </w:instrText>
            </w:r>
            <w:r w:rsidR="00137892">
              <w:rPr>
                <w:noProof/>
                <w:webHidden/>
              </w:rPr>
            </w:r>
            <w:r w:rsidR="00137892">
              <w:rPr>
                <w:noProof/>
                <w:webHidden/>
              </w:rPr>
              <w:fldChar w:fldCharType="separate"/>
            </w:r>
            <w:r>
              <w:rPr>
                <w:noProof/>
                <w:webHidden/>
              </w:rPr>
              <w:t>19</w:t>
            </w:r>
            <w:r w:rsidR="00137892">
              <w:rPr>
                <w:noProof/>
                <w:webHidden/>
              </w:rPr>
              <w:fldChar w:fldCharType="end"/>
            </w:r>
          </w:hyperlink>
        </w:p>
        <w:p w14:paraId="73BA5C3D" w14:textId="5C571660"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3" w:history="1">
            <w:r w:rsidR="00137892" w:rsidRPr="002C5B86">
              <w:rPr>
                <w:rStyle w:val="aa"/>
                <w:noProof/>
              </w:rPr>
              <w:t>5. Охорона здоров'я</w:t>
            </w:r>
            <w:r w:rsidR="00137892">
              <w:rPr>
                <w:noProof/>
                <w:webHidden/>
              </w:rPr>
              <w:tab/>
            </w:r>
            <w:r w:rsidR="00137892">
              <w:rPr>
                <w:noProof/>
                <w:webHidden/>
              </w:rPr>
              <w:fldChar w:fldCharType="begin"/>
            </w:r>
            <w:r w:rsidR="00137892">
              <w:rPr>
                <w:noProof/>
                <w:webHidden/>
              </w:rPr>
              <w:instrText xml:space="preserve"> PAGEREF _Toc237335573 \h </w:instrText>
            </w:r>
            <w:r w:rsidR="00137892">
              <w:rPr>
                <w:noProof/>
                <w:webHidden/>
              </w:rPr>
            </w:r>
            <w:r w:rsidR="00137892">
              <w:rPr>
                <w:noProof/>
                <w:webHidden/>
              </w:rPr>
              <w:fldChar w:fldCharType="separate"/>
            </w:r>
            <w:r>
              <w:rPr>
                <w:noProof/>
                <w:webHidden/>
              </w:rPr>
              <w:t>44</w:t>
            </w:r>
            <w:r w:rsidR="00137892">
              <w:rPr>
                <w:noProof/>
                <w:webHidden/>
              </w:rPr>
              <w:fldChar w:fldCharType="end"/>
            </w:r>
          </w:hyperlink>
        </w:p>
        <w:p w14:paraId="4F71972E" w14:textId="358C9675"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4" w:history="1">
            <w:r w:rsidR="00137892" w:rsidRPr="002C5B86">
              <w:rPr>
                <w:rStyle w:val="aa"/>
                <w:noProof/>
              </w:rPr>
              <w:t>6. Культура</w:t>
            </w:r>
            <w:r w:rsidR="00137892">
              <w:rPr>
                <w:noProof/>
                <w:webHidden/>
              </w:rPr>
              <w:tab/>
            </w:r>
            <w:r w:rsidR="00137892">
              <w:rPr>
                <w:noProof/>
                <w:webHidden/>
              </w:rPr>
              <w:fldChar w:fldCharType="begin"/>
            </w:r>
            <w:r w:rsidR="00137892">
              <w:rPr>
                <w:noProof/>
                <w:webHidden/>
              </w:rPr>
              <w:instrText xml:space="preserve"> PAGEREF _Toc237335574 \h </w:instrText>
            </w:r>
            <w:r w:rsidR="00137892">
              <w:rPr>
                <w:noProof/>
                <w:webHidden/>
              </w:rPr>
            </w:r>
            <w:r w:rsidR="00137892">
              <w:rPr>
                <w:noProof/>
                <w:webHidden/>
              </w:rPr>
              <w:fldChar w:fldCharType="separate"/>
            </w:r>
            <w:r>
              <w:rPr>
                <w:noProof/>
                <w:webHidden/>
              </w:rPr>
              <w:t>57</w:t>
            </w:r>
            <w:r w:rsidR="00137892">
              <w:rPr>
                <w:noProof/>
                <w:webHidden/>
              </w:rPr>
              <w:fldChar w:fldCharType="end"/>
            </w:r>
          </w:hyperlink>
        </w:p>
        <w:p w14:paraId="53C1A5D6" w14:textId="7B05255D"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5" w:history="1">
            <w:r w:rsidR="00137892" w:rsidRPr="002C5B86">
              <w:rPr>
                <w:rStyle w:val="aa"/>
                <w:noProof/>
              </w:rPr>
              <w:t>7. Бібліотека</w:t>
            </w:r>
            <w:r w:rsidR="00137892">
              <w:rPr>
                <w:noProof/>
                <w:webHidden/>
              </w:rPr>
              <w:tab/>
            </w:r>
            <w:r w:rsidR="00137892">
              <w:rPr>
                <w:noProof/>
                <w:webHidden/>
              </w:rPr>
              <w:fldChar w:fldCharType="begin"/>
            </w:r>
            <w:r w:rsidR="00137892">
              <w:rPr>
                <w:noProof/>
                <w:webHidden/>
              </w:rPr>
              <w:instrText xml:space="preserve"> PAGEREF _Toc237335575 \h </w:instrText>
            </w:r>
            <w:r w:rsidR="00137892">
              <w:rPr>
                <w:noProof/>
                <w:webHidden/>
              </w:rPr>
            </w:r>
            <w:r w:rsidR="00137892">
              <w:rPr>
                <w:noProof/>
                <w:webHidden/>
              </w:rPr>
              <w:fldChar w:fldCharType="separate"/>
            </w:r>
            <w:r>
              <w:rPr>
                <w:noProof/>
                <w:webHidden/>
              </w:rPr>
              <w:t>69</w:t>
            </w:r>
            <w:r w:rsidR="00137892">
              <w:rPr>
                <w:noProof/>
                <w:webHidden/>
              </w:rPr>
              <w:fldChar w:fldCharType="end"/>
            </w:r>
          </w:hyperlink>
        </w:p>
        <w:p w14:paraId="4703F2AF" w14:textId="55AA183C"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6" w:history="1">
            <w:r w:rsidR="00137892" w:rsidRPr="002C5B86">
              <w:rPr>
                <w:rStyle w:val="aa"/>
                <w:noProof/>
              </w:rPr>
              <w:t>8. Спорт</w:t>
            </w:r>
            <w:r w:rsidR="00137892">
              <w:rPr>
                <w:noProof/>
                <w:webHidden/>
              </w:rPr>
              <w:tab/>
            </w:r>
            <w:r w:rsidR="00137892">
              <w:rPr>
                <w:noProof/>
                <w:webHidden/>
              </w:rPr>
              <w:fldChar w:fldCharType="begin"/>
            </w:r>
            <w:r w:rsidR="00137892">
              <w:rPr>
                <w:noProof/>
                <w:webHidden/>
              </w:rPr>
              <w:instrText xml:space="preserve"> PAGEREF _Toc237335576 \h </w:instrText>
            </w:r>
            <w:r w:rsidR="00137892">
              <w:rPr>
                <w:noProof/>
                <w:webHidden/>
              </w:rPr>
            </w:r>
            <w:r w:rsidR="00137892">
              <w:rPr>
                <w:noProof/>
                <w:webHidden/>
              </w:rPr>
              <w:fldChar w:fldCharType="separate"/>
            </w:r>
            <w:r>
              <w:rPr>
                <w:noProof/>
                <w:webHidden/>
              </w:rPr>
              <w:t>74</w:t>
            </w:r>
            <w:r w:rsidR="00137892">
              <w:rPr>
                <w:noProof/>
                <w:webHidden/>
              </w:rPr>
              <w:fldChar w:fldCharType="end"/>
            </w:r>
          </w:hyperlink>
        </w:p>
        <w:p w14:paraId="7D820BA5" w14:textId="149485B4"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7" w:history="1">
            <w:r w:rsidR="00137892" w:rsidRPr="002C5B86">
              <w:rPr>
                <w:rStyle w:val="aa"/>
                <w:noProof/>
              </w:rPr>
              <w:t>9. Безпека на дорогах</w:t>
            </w:r>
            <w:r w:rsidR="00137892">
              <w:rPr>
                <w:noProof/>
                <w:webHidden/>
              </w:rPr>
              <w:tab/>
            </w:r>
            <w:r w:rsidR="00137892">
              <w:rPr>
                <w:noProof/>
                <w:webHidden/>
              </w:rPr>
              <w:fldChar w:fldCharType="begin"/>
            </w:r>
            <w:r w:rsidR="00137892">
              <w:rPr>
                <w:noProof/>
                <w:webHidden/>
              </w:rPr>
              <w:instrText xml:space="preserve"> PAGEREF _Toc237335577 \h </w:instrText>
            </w:r>
            <w:r w:rsidR="00137892">
              <w:rPr>
                <w:noProof/>
                <w:webHidden/>
              </w:rPr>
            </w:r>
            <w:r w:rsidR="00137892">
              <w:rPr>
                <w:noProof/>
                <w:webHidden/>
              </w:rPr>
              <w:fldChar w:fldCharType="separate"/>
            </w:r>
            <w:r>
              <w:rPr>
                <w:noProof/>
                <w:webHidden/>
              </w:rPr>
              <w:t>78</w:t>
            </w:r>
            <w:r w:rsidR="00137892">
              <w:rPr>
                <w:noProof/>
                <w:webHidden/>
              </w:rPr>
              <w:fldChar w:fldCharType="end"/>
            </w:r>
          </w:hyperlink>
        </w:p>
        <w:p w14:paraId="0105C49D" w14:textId="37C3B821" w:rsidR="00137892" w:rsidRDefault="00C033EE">
          <w:pPr>
            <w:pStyle w:val="11"/>
            <w:tabs>
              <w:tab w:val="right" w:leader="dot" w:pos="9629"/>
            </w:tabs>
            <w:rPr>
              <w:rFonts w:asciiTheme="minorHAnsi" w:eastAsiaTheme="minorEastAsia" w:hAnsiTheme="minorHAnsi" w:cstheme="minorBidi"/>
              <w:noProof/>
              <w:kern w:val="2"/>
              <w:sz w:val="24"/>
              <w:szCs w:val="24"/>
              <w:lang w:eastAsia="uk-UA"/>
              <w14:ligatures w14:val="standardContextual"/>
            </w:rPr>
          </w:pPr>
          <w:hyperlink w:anchor="_Toc237335578" w:history="1">
            <w:r w:rsidR="00137892" w:rsidRPr="002C5B86">
              <w:rPr>
                <w:rStyle w:val="aa"/>
                <w:noProof/>
              </w:rPr>
              <w:t>Висновки та рекомендації</w:t>
            </w:r>
            <w:r w:rsidR="00137892">
              <w:rPr>
                <w:noProof/>
                <w:webHidden/>
              </w:rPr>
              <w:tab/>
            </w:r>
            <w:r w:rsidR="00137892">
              <w:rPr>
                <w:noProof/>
                <w:webHidden/>
              </w:rPr>
              <w:fldChar w:fldCharType="begin"/>
            </w:r>
            <w:r w:rsidR="00137892">
              <w:rPr>
                <w:noProof/>
                <w:webHidden/>
              </w:rPr>
              <w:instrText xml:space="preserve"> PAGEREF _Toc237335578 \h </w:instrText>
            </w:r>
            <w:r w:rsidR="00137892">
              <w:rPr>
                <w:noProof/>
                <w:webHidden/>
              </w:rPr>
            </w:r>
            <w:r w:rsidR="00137892">
              <w:rPr>
                <w:noProof/>
                <w:webHidden/>
              </w:rPr>
              <w:fldChar w:fldCharType="separate"/>
            </w:r>
            <w:r>
              <w:rPr>
                <w:noProof/>
                <w:webHidden/>
              </w:rPr>
              <w:t>80</w:t>
            </w:r>
            <w:r w:rsidR="00137892">
              <w:rPr>
                <w:noProof/>
                <w:webHidden/>
              </w:rPr>
              <w:fldChar w:fldCharType="end"/>
            </w:r>
          </w:hyperlink>
        </w:p>
        <w:p w14:paraId="2DFAD9FB" w14:textId="55545E53" w:rsidR="00D06276" w:rsidRDefault="00D06276">
          <w:r>
            <w:rPr>
              <w:b/>
              <w:bCs/>
            </w:rPr>
            <w:fldChar w:fldCharType="end"/>
          </w:r>
        </w:p>
      </w:sdtContent>
    </w:sdt>
    <w:p w14:paraId="29E439A9" w14:textId="77777777" w:rsidR="00D06276" w:rsidRDefault="00D06276">
      <w:pPr>
        <w:widowControl/>
        <w:autoSpaceDE/>
        <w:autoSpaceDN/>
        <w:spacing w:after="160" w:line="259" w:lineRule="auto"/>
        <w:rPr>
          <w:rFonts w:asciiTheme="majorHAnsi" w:eastAsiaTheme="majorEastAsia" w:hAnsiTheme="majorHAnsi" w:cstheme="majorBidi"/>
          <w:color w:val="2F5496" w:themeColor="accent1" w:themeShade="BF"/>
          <w:sz w:val="32"/>
          <w:szCs w:val="32"/>
        </w:rPr>
      </w:pPr>
      <w:r>
        <w:br w:type="page"/>
      </w:r>
      <w:bookmarkStart w:id="1" w:name="_GoBack"/>
      <w:bookmarkEnd w:id="1"/>
    </w:p>
    <w:p w14:paraId="6CA52BF1" w14:textId="54BE76E6" w:rsidR="0004045B" w:rsidRPr="005339FD" w:rsidRDefault="0004045B" w:rsidP="00F40DA7">
      <w:pPr>
        <w:pStyle w:val="1"/>
        <w:jc w:val="center"/>
        <w:rPr>
          <w:i/>
          <w:iCs/>
        </w:rPr>
      </w:pPr>
      <w:bookmarkStart w:id="2" w:name="_Toc237335568"/>
      <w:r w:rsidRPr="005339FD">
        <w:lastRenderedPageBreak/>
        <w:t>Вступ</w:t>
      </w:r>
      <w:bookmarkEnd w:id="2"/>
    </w:p>
    <w:p w14:paraId="77A03D88" w14:textId="77777777" w:rsidR="0004045B" w:rsidRPr="005339FD" w:rsidRDefault="0004045B" w:rsidP="00F218E4">
      <w:pPr>
        <w:ind w:firstLine="709"/>
        <w:rPr>
          <w:sz w:val="24"/>
          <w:szCs w:val="24"/>
        </w:rPr>
      </w:pPr>
    </w:p>
    <w:p w14:paraId="14DAA20B" w14:textId="6A4986A6" w:rsidR="0004045B" w:rsidRPr="005339FD" w:rsidRDefault="0004045B" w:rsidP="00F218E4">
      <w:pPr>
        <w:pStyle w:val="a3"/>
        <w:keepNext/>
        <w:spacing w:after="0"/>
        <w:ind w:firstLine="709"/>
        <w:jc w:val="both"/>
        <w:rPr>
          <w:i w:val="0"/>
          <w:iCs w:val="0"/>
          <w:color w:val="auto"/>
          <w:sz w:val="24"/>
          <w:szCs w:val="24"/>
        </w:rPr>
      </w:pPr>
      <w:r w:rsidRPr="005339FD">
        <w:rPr>
          <w:b/>
          <w:i w:val="0"/>
          <w:iCs w:val="0"/>
          <w:color w:val="auto"/>
          <w:sz w:val="24"/>
          <w:szCs w:val="24"/>
        </w:rPr>
        <w:t xml:space="preserve">Гендерний профіль (паспорт) </w:t>
      </w:r>
      <w:r w:rsidRPr="005339FD">
        <w:rPr>
          <w:i w:val="0"/>
          <w:iCs w:val="0"/>
          <w:color w:val="auto"/>
          <w:sz w:val="24"/>
          <w:szCs w:val="24"/>
        </w:rPr>
        <w:t>Городоцької міської громади (далі – гендерний профіль) – це інформаційно-аналітичний документ, який дає змогу визначити відмінності у становищі жінок, чоловіків та/або їх груп, а також наявні проблеми і потреби, і який слід</w:t>
      </w:r>
      <w:r w:rsidR="00A21AED">
        <w:rPr>
          <w:i w:val="0"/>
          <w:iCs w:val="0"/>
          <w:color w:val="auto"/>
          <w:sz w:val="24"/>
          <w:szCs w:val="24"/>
        </w:rPr>
        <w:t xml:space="preserve"> </w:t>
      </w:r>
      <w:r w:rsidRPr="005339FD">
        <w:rPr>
          <w:i w:val="0"/>
          <w:iCs w:val="0"/>
          <w:color w:val="auto"/>
          <w:sz w:val="24"/>
          <w:szCs w:val="24"/>
        </w:rPr>
        <w:t>використовувати для розробки програм розвитку територіальної громади.</w:t>
      </w:r>
    </w:p>
    <w:p w14:paraId="22874EF9" w14:textId="3873B572" w:rsidR="0004045B" w:rsidRPr="005339FD" w:rsidRDefault="0004045B" w:rsidP="00F218E4">
      <w:pPr>
        <w:ind w:firstLine="709"/>
        <w:jc w:val="both"/>
        <w:rPr>
          <w:sz w:val="24"/>
          <w:szCs w:val="24"/>
        </w:rPr>
      </w:pPr>
      <w:r w:rsidRPr="005339FD">
        <w:rPr>
          <w:b/>
          <w:sz w:val="24"/>
          <w:szCs w:val="24"/>
        </w:rPr>
        <w:t>Мета -</w:t>
      </w:r>
      <w:r w:rsidRPr="005339FD">
        <w:rPr>
          <w:sz w:val="24"/>
          <w:szCs w:val="24"/>
        </w:rPr>
        <w:t xml:space="preserve">складання гендерного профілю Городоцької міської </w:t>
      </w:r>
      <w:r w:rsidR="00A21AED">
        <w:rPr>
          <w:sz w:val="24"/>
          <w:szCs w:val="24"/>
        </w:rPr>
        <w:t xml:space="preserve">територіальної </w:t>
      </w:r>
      <w:r w:rsidRPr="005339FD">
        <w:rPr>
          <w:sz w:val="24"/>
          <w:szCs w:val="24"/>
        </w:rPr>
        <w:t>громади є виявлення відмінностей рівнів участі жінок і чоловіків, реалізації їхніх прав та можливостей у тій чи іншій сфері життєдіяльності суспільства, їх доступу до ресурсів (далі-гендерні розриви) для використання при розробленні та реалізації гендерно</w:t>
      </w:r>
      <w:r w:rsidR="00F40DA7">
        <w:rPr>
          <w:sz w:val="24"/>
          <w:szCs w:val="24"/>
        </w:rPr>
        <w:t xml:space="preserve"> ч</w:t>
      </w:r>
      <w:r w:rsidRPr="005339FD">
        <w:rPr>
          <w:sz w:val="24"/>
          <w:szCs w:val="24"/>
        </w:rPr>
        <w:t>утливих програм розвитку та формуванні бюджетних програм.</w:t>
      </w:r>
    </w:p>
    <w:p w14:paraId="3BED6B2B" w14:textId="680F5811" w:rsidR="0004045B" w:rsidRPr="005339FD" w:rsidRDefault="0004045B" w:rsidP="00F218E4">
      <w:pPr>
        <w:ind w:firstLine="709"/>
        <w:jc w:val="both"/>
        <w:rPr>
          <w:sz w:val="24"/>
          <w:szCs w:val="24"/>
        </w:rPr>
      </w:pPr>
      <w:r w:rsidRPr="005339FD">
        <w:rPr>
          <w:b/>
          <w:sz w:val="24"/>
          <w:szCs w:val="24"/>
        </w:rPr>
        <w:t xml:space="preserve">Завданнями – </w:t>
      </w:r>
      <w:r w:rsidRPr="005339FD">
        <w:rPr>
          <w:sz w:val="24"/>
          <w:szCs w:val="24"/>
        </w:rPr>
        <w:t xml:space="preserve">гендерного профілю Городоцької міської </w:t>
      </w:r>
      <w:r w:rsidR="00A21AED">
        <w:rPr>
          <w:sz w:val="24"/>
          <w:szCs w:val="24"/>
        </w:rPr>
        <w:t xml:space="preserve">територіальної </w:t>
      </w:r>
      <w:r w:rsidRPr="005339FD">
        <w:rPr>
          <w:sz w:val="24"/>
          <w:szCs w:val="24"/>
        </w:rPr>
        <w:t>громади є забезпечення посадових осіб місцевого самоврядування, представників громадських об’єднань, установ та організацій достовірними обґрунтованими демографічними, соціально-економічними та бюджетними даними з розподілом за ознакою статі та іншими ознаками, які дадуть змогу проводити аналіз для визначення у стратегічних та інших довгострокових, середньострокових та короткострокових програмних документах пріоритетів розвитку громади, які ґрунтуються на підході, що базується на дотримані прав людини, та спрямовані на досягнення Цілей сталого розвитку України на період до 2030 року, визначених Указом Президента України № 722/2019 від 30 вересня 2019 року, з дотриманням принципу «нікого не залишити осторонь».</w:t>
      </w:r>
    </w:p>
    <w:p w14:paraId="1E3519C1" w14:textId="69ED0431" w:rsidR="0004045B" w:rsidRPr="005339FD" w:rsidRDefault="0004045B" w:rsidP="00F218E4">
      <w:pPr>
        <w:ind w:firstLine="709"/>
        <w:jc w:val="both"/>
        <w:rPr>
          <w:sz w:val="24"/>
          <w:szCs w:val="24"/>
        </w:rPr>
      </w:pPr>
      <w:r w:rsidRPr="005339FD">
        <w:rPr>
          <w:b/>
          <w:sz w:val="24"/>
          <w:szCs w:val="24"/>
        </w:rPr>
        <w:t xml:space="preserve">Призначення </w:t>
      </w:r>
      <w:r w:rsidRPr="005339FD">
        <w:rPr>
          <w:sz w:val="24"/>
          <w:szCs w:val="24"/>
        </w:rPr>
        <w:t>гендерного профілю Городоцької міської</w:t>
      </w:r>
      <w:r w:rsidR="00A21AED">
        <w:rPr>
          <w:sz w:val="24"/>
          <w:szCs w:val="24"/>
        </w:rPr>
        <w:t xml:space="preserve"> територіальної</w:t>
      </w:r>
      <w:r w:rsidRPr="005339FD">
        <w:rPr>
          <w:sz w:val="24"/>
          <w:szCs w:val="24"/>
        </w:rPr>
        <w:t xml:space="preserve"> громади – проведення ґрунтовного гендерного аналізу становища жінок, чоловіків та/або їх груп у громаді, який використовується як засіб планування розвитку громади із залученням усіх заінтересованих сторін.</w:t>
      </w:r>
    </w:p>
    <w:p w14:paraId="1E2B62D7" w14:textId="30B09F29" w:rsidR="002722AC" w:rsidRDefault="002722AC" w:rsidP="00F218E4">
      <w:pPr>
        <w:widowControl/>
        <w:autoSpaceDE/>
        <w:autoSpaceDN/>
        <w:spacing w:after="160" w:line="259" w:lineRule="auto"/>
        <w:ind w:firstLine="709"/>
        <w:rPr>
          <w:sz w:val="24"/>
          <w:szCs w:val="24"/>
        </w:rPr>
      </w:pPr>
      <w:r>
        <w:rPr>
          <w:sz w:val="24"/>
          <w:szCs w:val="24"/>
        </w:rPr>
        <w:br w:type="page"/>
      </w:r>
    </w:p>
    <w:p w14:paraId="1D61F7FB" w14:textId="06B971C1" w:rsidR="00481FE0" w:rsidRDefault="006475A9" w:rsidP="00F40DA7">
      <w:pPr>
        <w:pStyle w:val="1"/>
        <w:jc w:val="center"/>
        <w:rPr>
          <w:i/>
          <w:iCs/>
        </w:rPr>
      </w:pPr>
      <w:bookmarkStart w:id="3" w:name="_Toc237335569"/>
      <w:r>
        <w:lastRenderedPageBreak/>
        <w:t>1.</w:t>
      </w:r>
      <w:r w:rsidR="00481FE0" w:rsidRPr="005339FD">
        <w:t>Населення</w:t>
      </w:r>
      <w:bookmarkEnd w:id="3"/>
    </w:p>
    <w:p w14:paraId="72A1FE4F" w14:textId="77777777" w:rsidR="005339FD" w:rsidRPr="005339FD" w:rsidRDefault="005339FD" w:rsidP="005339FD"/>
    <w:p w14:paraId="5273218A" w14:textId="44C6AF15" w:rsidR="00481FE0" w:rsidRDefault="00481FE0" w:rsidP="00F40DA7">
      <w:pPr>
        <w:pStyle w:val="a3"/>
        <w:keepNext/>
        <w:jc w:val="center"/>
        <w:rPr>
          <w:b/>
          <w:i w:val="0"/>
          <w:iCs w:val="0"/>
          <w:color w:val="auto"/>
          <w:sz w:val="24"/>
          <w:szCs w:val="24"/>
        </w:rPr>
      </w:pPr>
      <w:r w:rsidRPr="005339FD">
        <w:rPr>
          <w:b/>
          <w:i w:val="0"/>
          <w:iCs w:val="0"/>
          <w:color w:val="auto"/>
          <w:sz w:val="24"/>
          <w:szCs w:val="24"/>
        </w:rPr>
        <w:t>Чисельність постійного населення за статтю та віком 11 лютого 2022 року в Городоцькій громаді</w:t>
      </w:r>
    </w:p>
    <w:p w14:paraId="44A6DCCC" w14:textId="39411F1E" w:rsidR="006475A9" w:rsidRPr="006475A9" w:rsidRDefault="006475A9" w:rsidP="006475A9">
      <w:pPr>
        <w:jc w:val="right"/>
      </w:pPr>
      <w:r>
        <w:t>Табл.1.1.</w:t>
      </w:r>
    </w:p>
    <w:tbl>
      <w:tblPr>
        <w:tblStyle w:val="a4"/>
        <w:tblW w:w="0" w:type="auto"/>
        <w:tblInd w:w="916" w:type="dxa"/>
        <w:tblLook w:val="04A0" w:firstRow="1" w:lastRow="0" w:firstColumn="1" w:lastColumn="0" w:noHBand="0" w:noVBand="1"/>
      </w:tblPr>
      <w:tblGrid>
        <w:gridCol w:w="2407"/>
        <w:gridCol w:w="2408"/>
        <w:gridCol w:w="2408"/>
      </w:tblGrid>
      <w:tr w:rsidR="00481FE0" w:rsidRPr="005339FD" w14:paraId="18F02D25" w14:textId="77777777" w:rsidTr="007309DD">
        <w:tc>
          <w:tcPr>
            <w:tcW w:w="2407" w:type="dxa"/>
          </w:tcPr>
          <w:p w14:paraId="4A2C41A3" w14:textId="77777777" w:rsidR="00481FE0" w:rsidRPr="005339FD" w:rsidRDefault="00481FE0" w:rsidP="007309DD">
            <w:pPr>
              <w:jc w:val="center"/>
              <w:rPr>
                <w:b/>
                <w:sz w:val="24"/>
                <w:szCs w:val="24"/>
              </w:rPr>
            </w:pPr>
            <w:r w:rsidRPr="005339FD">
              <w:rPr>
                <w:b/>
                <w:sz w:val="24"/>
                <w:szCs w:val="24"/>
              </w:rPr>
              <w:t>Чоловіки</w:t>
            </w:r>
          </w:p>
        </w:tc>
        <w:tc>
          <w:tcPr>
            <w:tcW w:w="2408" w:type="dxa"/>
          </w:tcPr>
          <w:p w14:paraId="1EDEF91C" w14:textId="77777777" w:rsidR="00481FE0" w:rsidRPr="005339FD" w:rsidRDefault="00481FE0" w:rsidP="007309DD">
            <w:pPr>
              <w:jc w:val="center"/>
              <w:rPr>
                <w:b/>
                <w:sz w:val="24"/>
                <w:szCs w:val="24"/>
              </w:rPr>
            </w:pPr>
            <w:r w:rsidRPr="005339FD">
              <w:rPr>
                <w:b/>
                <w:sz w:val="24"/>
                <w:szCs w:val="24"/>
              </w:rPr>
              <w:t>Жінки</w:t>
            </w:r>
          </w:p>
        </w:tc>
        <w:tc>
          <w:tcPr>
            <w:tcW w:w="2408" w:type="dxa"/>
          </w:tcPr>
          <w:p w14:paraId="6B077A6A" w14:textId="77777777" w:rsidR="00481FE0" w:rsidRPr="005339FD" w:rsidRDefault="00481FE0" w:rsidP="007309DD">
            <w:pPr>
              <w:jc w:val="center"/>
              <w:rPr>
                <w:b/>
                <w:sz w:val="24"/>
                <w:szCs w:val="24"/>
              </w:rPr>
            </w:pPr>
            <w:r w:rsidRPr="005339FD">
              <w:rPr>
                <w:b/>
                <w:sz w:val="24"/>
                <w:szCs w:val="24"/>
              </w:rPr>
              <w:t>Діти</w:t>
            </w:r>
          </w:p>
        </w:tc>
      </w:tr>
      <w:tr w:rsidR="00481FE0" w:rsidRPr="005339FD" w14:paraId="0C88396D" w14:textId="77777777" w:rsidTr="007309DD">
        <w:tc>
          <w:tcPr>
            <w:tcW w:w="2407" w:type="dxa"/>
          </w:tcPr>
          <w:p w14:paraId="5100A900" w14:textId="77777777" w:rsidR="00481FE0" w:rsidRPr="005339FD" w:rsidRDefault="00481FE0" w:rsidP="007309DD">
            <w:pPr>
              <w:jc w:val="center"/>
              <w:rPr>
                <w:sz w:val="24"/>
                <w:szCs w:val="24"/>
              </w:rPr>
            </w:pPr>
            <w:r w:rsidRPr="005339FD">
              <w:rPr>
                <w:sz w:val="24"/>
                <w:szCs w:val="24"/>
              </w:rPr>
              <w:t>15133</w:t>
            </w:r>
          </w:p>
        </w:tc>
        <w:tc>
          <w:tcPr>
            <w:tcW w:w="2408" w:type="dxa"/>
          </w:tcPr>
          <w:p w14:paraId="2160468F" w14:textId="77777777" w:rsidR="00481FE0" w:rsidRPr="005339FD" w:rsidRDefault="00481FE0" w:rsidP="007309DD">
            <w:pPr>
              <w:jc w:val="center"/>
              <w:rPr>
                <w:sz w:val="24"/>
                <w:szCs w:val="24"/>
              </w:rPr>
            </w:pPr>
            <w:r w:rsidRPr="005339FD">
              <w:rPr>
                <w:sz w:val="24"/>
                <w:szCs w:val="24"/>
              </w:rPr>
              <w:t>17775</w:t>
            </w:r>
          </w:p>
        </w:tc>
        <w:tc>
          <w:tcPr>
            <w:tcW w:w="2408" w:type="dxa"/>
          </w:tcPr>
          <w:p w14:paraId="057FA276" w14:textId="77777777" w:rsidR="00481FE0" w:rsidRPr="005339FD" w:rsidRDefault="00481FE0" w:rsidP="007309DD">
            <w:pPr>
              <w:jc w:val="center"/>
              <w:rPr>
                <w:sz w:val="24"/>
                <w:szCs w:val="24"/>
              </w:rPr>
            </w:pPr>
            <w:r w:rsidRPr="005339FD">
              <w:rPr>
                <w:sz w:val="24"/>
                <w:szCs w:val="24"/>
              </w:rPr>
              <w:t>4639</w:t>
            </w:r>
          </w:p>
        </w:tc>
      </w:tr>
      <w:tr w:rsidR="00481FE0" w:rsidRPr="005339FD" w14:paraId="20542B27" w14:textId="77777777" w:rsidTr="007309DD">
        <w:tc>
          <w:tcPr>
            <w:tcW w:w="2407" w:type="dxa"/>
          </w:tcPr>
          <w:p w14:paraId="610FB2AF" w14:textId="77777777" w:rsidR="00481FE0" w:rsidRPr="005339FD" w:rsidRDefault="00481FE0" w:rsidP="007309DD">
            <w:pPr>
              <w:jc w:val="center"/>
              <w:rPr>
                <w:sz w:val="24"/>
                <w:szCs w:val="24"/>
              </w:rPr>
            </w:pPr>
            <w:r w:rsidRPr="005339FD">
              <w:rPr>
                <w:sz w:val="24"/>
                <w:szCs w:val="24"/>
              </w:rPr>
              <w:t>40,3%</w:t>
            </w:r>
          </w:p>
        </w:tc>
        <w:tc>
          <w:tcPr>
            <w:tcW w:w="2408" w:type="dxa"/>
          </w:tcPr>
          <w:p w14:paraId="3246C43C" w14:textId="77777777" w:rsidR="00481FE0" w:rsidRPr="005339FD" w:rsidRDefault="00481FE0" w:rsidP="007309DD">
            <w:pPr>
              <w:jc w:val="center"/>
              <w:rPr>
                <w:sz w:val="24"/>
                <w:szCs w:val="24"/>
              </w:rPr>
            </w:pPr>
            <w:r w:rsidRPr="005339FD">
              <w:rPr>
                <w:sz w:val="24"/>
                <w:szCs w:val="24"/>
              </w:rPr>
              <w:t>47,3%</w:t>
            </w:r>
          </w:p>
        </w:tc>
        <w:tc>
          <w:tcPr>
            <w:tcW w:w="2408" w:type="dxa"/>
          </w:tcPr>
          <w:p w14:paraId="5FE2F169" w14:textId="77777777" w:rsidR="00481FE0" w:rsidRPr="005339FD" w:rsidRDefault="00481FE0" w:rsidP="007309DD">
            <w:pPr>
              <w:jc w:val="center"/>
              <w:rPr>
                <w:sz w:val="24"/>
                <w:szCs w:val="24"/>
              </w:rPr>
            </w:pPr>
            <w:r w:rsidRPr="005339FD">
              <w:rPr>
                <w:sz w:val="24"/>
                <w:szCs w:val="24"/>
              </w:rPr>
              <w:t>12,4%</w:t>
            </w:r>
          </w:p>
        </w:tc>
      </w:tr>
    </w:tbl>
    <w:p w14:paraId="5808411F" w14:textId="77777777" w:rsidR="00481FE0" w:rsidRPr="005339FD" w:rsidRDefault="00481FE0" w:rsidP="00481FE0">
      <w:pPr>
        <w:jc w:val="both"/>
        <w:rPr>
          <w:sz w:val="24"/>
          <w:szCs w:val="24"/>
        </w:rPr>
      </w:pPr>
    </w:p>
    <w:p w14:paraId="4058F0A0" w14:textId="77777777" w:rsidR="00481FE0" w:rsidRPr="005339FD" w:rsidRDefault="00481FE0" w:rsidP="00A21AED">
      <w:pPr>
        <w:ind w:firstLine="709"/>
        <w:jc w:val="both"/>
        <w:rPr>
          <w:color w:val="000000" w:themeColor="text1"/>
          <w:sz w:val="24"/>
          <w:szCs w:val="24"/>
        </w:rPr>
      </w:pPr>
      <w:r w:rsidRPr="005339FD">
        <w:rPr>
          <w:color w:val="000000" w:themeColor="text1"/>
          <w:sz w:val="24"/>
          <w:szCs w:val="24"/>
        </w:rPr>
        <w:t>Дані, представлені у таблиці, відображають демографічний склад постійного населення Городоцької громади станом на 11 лютого 2022 року, напередодні повномасштабного вторгнення. На той момент чисельність населення становила 37 547 особи. Гендерний аналіз дорослого населення виявив значну асиметрію: частка жінок складає 47,3% (17 775 осіб), що значно переважає частку чоловіків, яка становить 40,3% (15 133 особи). Дитяче населення, у свою чергу, налічує 12,4% (4 639 осіб). Ці дані слугують базою для подальшого порівняння в межах гендерного аналізу громади.</w:t>
      </w:r>
    </w:p>
    <w:p w14:paraId="153903B2" w14:textId="4BA60BF8" w:rsidR="00481FE0" w:rsidRDefault="00481FE0" w:rsidP="00A21AED">
      <w:pPr>
        <w:pStyle w:val="a3"/>
        <w:keepNext/>
        <w:spacing w:before="240"/>
        <w:jc w:val="center"/>
        <w:rPr>
          <w:b/>
          <w:i w:val="0"/>
          <w:iCs w:val="0"/>
          <w:color w:val="auto"/>
          <w:sz w:val="24"/>
          <w:szCs w:val="24"/>
        </w:rPr>
      </w:pPr>
      <w:r w:rsidRPr="005339FD">
        <w:rPr>
          <w:b/>
          <w:i w:val="0"/>
          <w:iCs w:val="0"/>
          <w:color w:val="auto"/>
          <w:sz w:val="24"/>
          <w:szCs w:val="24"/>
        </w:rPr>
        <w:t>Чисельність постійного населення за статтю та віком  13 лютого 2023 року в Городоцькій громаді</w:t>
      </w:r>
    </w:p>
    <w:p w14:paraId="53D4D2A7" w14:textId="43EE1AEF" w:rsidR="006475A9" w:rsidRPr="006475A9" w:rsidRDefault="006475A9" w:rsidP="006475A9">
      <w:pPr>
        <w:jc w:val="right"/>
      </w:pPr>
      <w:r>
        <w:t>Табл.1.2.</w:t>
      </w:r>
    </w:p>
    <w:tbl>
      <w:tblPr>
        <w:tblStyle w:val="a4"/>
        <w:tblW w:w="0" w:type="auto"/>
        <w:tblInd w:w="916" w:type="dxa"/>
        <w:tblLook w:val="04A0" w:firstRow="1" w:lastRow="0" w:firstColumn="1" w:lastColumn="0" w:noHBand="0" w:noVBand="1"/>
      </w:tblPr>
      <w:tblGrid>
        <w:gridCol w:w="2407"/>
        <w:gridCol w:w="2408"/>
        <w:gridCol w:w="2408"/>
      </w:tblGrid>
      <w:tr w:rsidR="00481FE0" w:rsidRPr="005339FD" w14:paraId="16D7BDDE" w14:textId="77777777" w:rsidTr="007309DD">
        <w:tc>
          <w:tcPr>
            <w:tcW w:w="2407" w:type="dxa"/>
          </w:tcPr>
          <w:p w14:paraId="474F70B2" w14:textId="77777777" w:rsidR="00481FE0" w:rsidRPr="005339FD" w:rsidRDefault="00481FE0" w:rsidP="007309DD">
            <w:pPr>
              <w:jc w:val="center"/>
              <w:rPr>
                <w:b/>
                <w:sz w:val="24"/>
                <w:szCs w:val="24"/>
              </w:rPr>
            </w:pPr>
            <w:r w:rsidRPr="005339FD">
              <w:rPr>
                <w:b/>
                <w:sz w:val="24"/>
                <w:szCs w:val="24"/>
              </w:rPr>
              <w:t>Чоловіки</w:t>
            </w:r>
          </w:p>
        </w:tc>
        <w:tc>
          <w:tcPr>
            <w:tcW w:w="2408" w:type="dxa"/>
          </w:tcPr>
          <w:p w14:paraId="4DA33CDF" w14:textId="77777777" w:rsidR="00481FE0" w:rsidRPr="005339FD" w:rsidRDefault="00481FE0" w:rsidP="007309DD">
            <w:pPr>
              <w:jc w:val="center"/>
              <w:rPr>
                <w:b/>
                <w:sz w:val="24"/>
                <w:szCs w:val="24"/>
              </w:rPr>
            </w:pPr>
            <w:r w:rsidRPr="005339FD">
              <w:rPr>
                <w:b/>
                <w:sz w:val="24"/>
                <w:szCs w:val="24"/>
              </w:rPr>
              <w:t>Жінки</w:t>
            </w:r>
          </w:p>
        </w:tc>
        <w:tc>
          <w:tcPr>
            <w:tcW w:w="2408" w:type="dxa"/>
          </w:tcPr>
          <w:p w14:paraId="0A63198C" w14:textId="77777777" w:rsidR="00481FE0" w:rsidRPr="005339FD" w:rsidRDefault="00481FE0" w:rsidP="007309DD">
            <w:pPr>
              <w:jc w:val="center"/>
              <w:rPr>
                <w:b/>
                <w:sz w:val="24"/>
                <w:szCs w:val="24"/>
              </w:rPr>
            </w:pPr>
            <w:r w:rsidRPr="005339FD">
              <w:rPr>
                <w:b/>
                <w:sz w:val="24"/>
                <w:szCs w:val="24"/>
              </w:rPr>
              <w:t>Діти</w:t>
            </w:r>
          </w:p>
        </w:tc>
      </w:tr>
      <w:tr w:rsidR="00481FE0" w:rsidRPr="005339FD" w14:paraId="57F4F7F9" w14:textId="77777777" w:rsidTr="007309DD">
        <w:tc>
          <w:tcPr>
            <w:tcW w:w="2407" w:type="dxa"/>
          </w:tcPr>
          <w:p w14:paraId="6D9BB55A" w14:textId="77777777" w:rsidR="00481FE0" w:rsidRPr="005339FD" w:rsidRDefault="00481FE0" w:rsidP="007309DD">
            <w:pPr>
              <w:jc w:val="center"/>
              <w:rPr>
                <w:sz w:val="24"/>
                <w:szCs w:val="24"/>
              </w:rPr>
            </w:pPr>
            <w:r w:rsidRPr="005339FD">
              <w:rPr>
                <w:sz w:val="24"/>
                <w:szCs w:val="24"/>
              </w:rPr>
              <w:t>15164</w:t>
            </w:r>
          </w:p>
        </w:tc>
        <w:tc>
          <w:tcPr>
            <w:tcW w:w="2408" w:type="dxa"/>
          </w:tcPr>
          <w:p w14:paraId="09893762" w14:textId="77777777" w:rsidR="00481FE0" w:rsidRPr="005339FD" w:rsidRDefault="00481FE0" w:rsidP="007309DD">
            <w:pPr>
              <w:jc w:val="center"/>
              <w:rPr>
                <w:sz w:val="24"/>
                <w:szCs w:val="24"/>
              </w:rPr>
            </w:pPr>
            <w:r w:rsidRPr="005339FD">
              <w:rPr>
                <w:sz w:val="24"/>
                <w:szCs w:val="24"/>
              </w:rPr>
              <w:t>17822</w:t>
            </w:r>
          </w:p>
        </w:tc>
        <w:tc>
          <w:tcPr>
            <w:tcW w:w="2408" w:type="dxa"/>
          </w:tcPr>
          <w:p w14:paraId="701E5D7A" w14:textId="77777777" w:rsidR="00481FE0" w:rsidRPr="005339FD" w:rsidRDefault="00481FE0" w:rsidP="007309DD">
            <w:pPr>
              <w:jc w:val="center"/>
              <w:rPr>
                <w:sz w:val="24"/>
                <w:szCs w:val="24"/>
              </w:rPr>
            </w:pPr>
            <w:r w:rsidRPr="005339FD">
              <w:rPr>
                <w:sz w:val="24"/>
                <w:szCs w:val="24"/>
              </w:rPr>
              <w:t>5521</w:t>
            </w:r>
          </w:p>
        </w:tc>
      </w:tr>
      <w:tr w:rsidR="00481FE0" w:rsidRPr="005339FD" w14:paraId="3F94066A" w14:textId="77777777" w:rsidTr="007309DD">
        <w:tc>
          <w:tcPr>
            <w:tcW w:w="2407" w:type="dxa"/>
          </w:tcPr>
          <w:p w14:paraId="6BD9DF99" w14:textId="77777777" w:rsidR="00481FE0" w:rsidRPr="005339FD" w:rsidRDefault="00481FE0" w:rsidP="007309DD">
            <w:pPr>
              <w:jc w:val="center"/>
              <w:rPr>
                <w:sz w:val="24"/>
                <w:szCs w:val="24"/>
              </w:rPr>
            </w:pPr>
            <w:r w:rsidRPr="005339FD">
              <w:rPr>
                <w:sz w:val="24"/>
                <w:szCs w:val="24"/>
              </w:rPr>
              <w:t>39,4 %</w:t>
            </w:r>
          </w:p>
        </w:tc>
        <w:tc>
          <w:tcPr>
            <w:tcW w:w="2408" w:type="dxa"/>
          </w:tcPr>
          <w:p w14:paraId="2063F01D" w14:textId="77777777" w:rsidR="00481FE0" w:rsidRPr="005339FD" w:rsidRDefault="00481FE0" w:rsidP="007309DD">
            <w:pPr>
              <w:jc w:val="center"/>
              <w:rPr>
                <w:sz w:val="24"/>
                <w:szCs w:val="24"/>
              </w:rPr>
            </w:pPr>
            <w:r w:rsidRPr="005339FD">
              <w:rPr>
                <w:sz w:val="24"/>
                <w:szCs w:val="24"/>
              </w:rPr>
              <w:t>46,3 %</w:t>
            </w:r>
          </w:p>
        </w:tc>
        <w:tc>
          <w:tcPr>
            <w:tcW w:w="2408" w:type="dxa"/>
          </w:tcPr>
          <w:p w14:paraId="34FF4202" w14:textId="77777777" w:rsidR="00481FE0" w:rsidRPr="005339FD" w:rsidRDefault="00481FE0" w:rsidP="007309DD">
            <w:pPr>
              <w:jc w:val="center"/>
              <w:rPr>
                <w:sz w:val="24"/>
                <w:szCs w:val="24"/>
              </w:rPr>
            </w:pPr>
            <w:r w:rsidRPr="005339FD">
              <w:rPr>
                <w:sz w:val="24"/>
                <w:szCs w:val="24"/>
              </w:rPr>
              <w:t>14,3 %</w:t>
            </w:r>
          </w:p>
        </w:tc>
      </w:tr>
    </w:tbl>
    <w:p w14:paraId="685DCFE1" w14:textId="77777777" w:rsidR="00481FE0" w:rsidRPr="005339FD" w:rsidRDefault="00481FE0" w:rsidP="00A21AED">
      <w:pPr>
        <w:spacing w:before="240"/>
        <w:ind w:firstLine="709"/>
        <w:jc w:val="both"/>
        <w:rPr>
          <w:sz w:val="24"/>
          <w:szCs w:val="24"/>
        </w:rPr>
      </w:pPr>
      <w:r w:rsidRPr="005339FD">
        <w:rPr>
          <w:sz w:val="24"/>
          <w:szCs w:val="24"/>
        </w:rPr>
        <w:t>У таблиці представлена структура постійного населення Городоцької громади станом на 13 лютого 2023 року. Загальна чисельність мешканців досягла 38 507 осіб, що, ймовірно, пов'язано з прибуттям внутрішньо переміщених осіб (ВПО). У розподілі дорослого населення за статтю спостерігається виражений дисбаланс: жінки становлять 46,3% (17 822 особи), тоді як чоловіки — 39,4% (15 164 особи). Порівняно з попереднім роком значно збільшилася як абсолютна кількість, так і частка дітей у громаді, сягнувши 14,3% (5 521 особа). Ця тенденція вказує на зростання демографічного навантаження та необхідність пристосування соціальної інфраструктури до нових умов.</w:t>
      </w:r>
    </w:p>
    <w:p w14:paraId="40CB4DA8" w14:textId="77777777" w:rsidR="00527ACD" w:rsidRDefault="00527ACD" w:rsidP="00A21AED">
      <w:pPr>
        <w:pStyle w:val="a3"/>
        <w:keepNext/>
        <w:spacing w:before="240"/>
        <w:jc w:val="center"/>
        <w:rPr>
          <w:b/>
          <w:i w:val="0"/>
          <w:iCs w:val="0"/>
          <w:color w:val="auto"/>
          <w:sz w:val="24"/>
          <w:szCs w:val="24"/>
        </w:rPr>
      </w:pPr>
      <w:r w:rsidRPr="0092391A">
        <w:rPr>
          <w:b/>
          <w:i w:val="0"/>
          <w:iCs w:val="0"/>
          <w:color w:val="auto"/>
          <w:sz w:val="24"/>
          <w:szCs w:val="24"/>
        </w:rPr>
        <w:t>Чисельність постійного населення за статтю та віком  03 січня 2024 року в Городоцькій громаді</w:t>
      </w:r>
    </w:p>
    <w:p w14:paraId="4A4B76B5" w14:textId="208C2056" w:rsidR="006475A9" w:rsidRPr="006475A9" w:rsidRDefault="006475A9" w:rsidP="006475A9">
      <w:pPr>
        <w:jc w:val="right"/>
      </w:pPr>
      <w:r>
        <w:t>Табл.1.3.</w:t>
      </w:r>
    </w:p>
    <w:tbl>
      <w:tblPr>
        <w:tblStyle w:val="a4"/>
        <w:tblW w:w="0" w:type="auto"/>
        <w:tblInd w:w="916" w:type="dxa"/>
        <w:tblLook w:val="04A0" w:firstRow="1" w:lastRow="0" w:firstColumn="1" w:lastColumn="0" w:noHBand="0" w:noVBand="1"/>
      </w:tblPr>
      <w:tblGrid>
        <w:gridCol w:w="2407"/>
        <w:gridCol w:w="2408"/>
        <w:gridCol w:w="2408"/>
      </w:tblGrid>
      <w:tr w:rsidR="00527ACD" w:rsidRPr="0092391A" w14:paraId="26DDE5F1" w14:textId="77777777" w:rsidTr="002F32F6">
        <w:tc>
          <w:tcPr>
            <w:tcW w:w="2407" w:type="dxa"/>
          </w:tcPr>
          <w:p w14:paraId="526EEF3C" w14:textId="77777777" w:rsidR="00527ACD" w:rsidRPr="0092391A" w:rsidRDefault="00527ACD" w:rsidP="002F32F6">
            <w:pPr>
              <w:jc w:val="center"/>
              <w:rPr>
                <w:b/>
                <w:sz w:val="24"/>
                <w:szCs w:val="24"/>
              </w:rPr>
            </w:pPr>
            <w:r w:rsidRPr="0092391A">
              <w:rPr>
                <w:b/>
                <w:sz w:val="24"/>
                <w:szCs w:val="24"/>
              </w:rPr>
              <w:t>Чоловіки</w:t>
            </w:r>
          </w:p>
        </w:tc>
        <w:tc>
          <w:tcPr>
            <w:tcW w:w="2408" w:type="dxa"/>
          </w:tcPr>
          <w:p w14:paraId="04DCBC66" w14:textId="77777777" w:rsidR="00527ACD" w:rsidRPr="0092391A" w:rsidRDefault="00527ACD" w:rsidP="002F32F6">
            <w:pPr>
              <w:jc w:val="center"/>
              <w:rPr>
                <w:b/>
                <w:sz w:val="24"/>
                <w:szCs w:val="24"/>
              </w:rPr>
            </w:pPr>
            <w:r w:rsidRPr="0092391A">
              <w:rPr>
                <w:b/>
                <w:sz w:val="24"/>
                <w:szCs w:val="24"/>
              </w:rPr>
              <w:t>Жінки</w:t>
            </w:r>
          </w:p>
        </w:tc>
        <w:tc>
          <w:tcPr>
            <w:tcW w:w="2408" w:type="dxa"/>
          </w:tcPr>
          <w:p w14:paraId="2334423D" w14:textId="77777777" w:rsidR="00527ACD" w:rsidRPr="0092391A" w:rsidRDefault="00527ACD" w:rsidP="002F32F6">
            <w:pPr>
              <w:jc w:val="center"/>
              <w:rPr>
                <w:b/>
                <w:sz w:val="24"/>
                <w:szCs w:val="24"/>
              </w:rPr>
            </w:pPr>
            <w:r w:rsidRPr="0092391A">
              <w:rPr>
                <w:b/>
                <w:sz w:val="24"/>
                <w:szCs w:val="24"/>
              </w:rPr>
              <w:t>Діти</w:t>
            </w:r>
          </w:p>
        </w:tc>
      </w:tr>
      <w:tr w:rsidR="00527ACD" w:rsidRPr="0092391A" w14:paraId="6CE906D8" w14:textId="77777777" w:rsidTr="002F32F6">
        <w:tc>
          <w:tcPr>
            <w:tcW w:w="2407" w:type="dxa"/>
          </w:tcPr>
          <w:p w14:paraId="29CB28D7" w14:textId="77777777" w:rsidR="00527ACD" w:rsidRPr="0092391A" w:rsidRDefault="00527ACD" w:rsidP="002F32F6">
            <w:pPr>
              <w:jc w:val="center"/>
              <w:rPr>
                <w:sz w:val="24"/>
                <w:szCs w:val="24"/>
              </w:rPr>
            </w:pPr>
            <w:r>
              <w:rPr>
                <w:sz w:val="24"/>
                <w:szCs w:val="24"/>
              </w:rPr>
              <w:t>15178</w:t>
            </w:r>
          </w:p>
        </w:tc>
        <w:tc>
          <w:tcPr>
            <w:tcW w:w="2408" w:type="dxa"/>
          </w:tcPr>
          <w:p w14:paraId="71EA9539" w14:textId="77777777" w:rsidR="00527ACD" w:rsidRPr="0092391A" w:rsidRDefault="00527ACD" w:rsidP="002F32F6">
            <w:pPr>
              <w:jc w:val="center"/>
              <w:rPr>
                <w:sz w:val="24"/>
                <w:szCs w:val="24"/>
              </w:rPr>
            </w:pPr>
            <w:r w:rsidRPr="0092391A">
              <w:rPr>
                <w:sz w:val="24"/>
                <w:szCs w:val="24"/>
              </w:rPr>
              <w:t>17792</w:t>
            </w:r>
          </w:p>
        </w:tc>
        <w:tc>
          <w:tcPr>
            <w:tcW w:w="2408" w:type="dxa"/>
          </w:tcPr>
          <w:p w14:paraId="4F6B92BC" w14:textId="77777777" w:rsidR="00527ACD" w:rsidRPr="0092391A" w:rsidRDefault="00527ACD" w:rsidP="002F32F6">
            <w:pPr>
              <w:jc w:val="center"/>
              <w:rPr>
                <w:sz w:val="24"/>
                <w:szCs w:val="24"/>
              </w:rPr>
            </w:pPr>
            <w:r w:rsidRPr="0092391A">
              <w:rPr>
                <w:sz w:val="24"/>
                <w:szCs w:val="24"/>
              </w:rPr>
              <w:t>6490</w:t>
            </w:r>
          </w:p>
        </w:tc>
      </w:tr>
      <w:tr w:rsidR="00527ACD" w:rsidRPr="0092391A" w14:paraId="549D124C" w14:textId="77777777" w:rsidTr="002F32F6">
        <w:tc>
          <w:tcPr>
            <w:tcW w:w="2407" w:type="dxa"/>
          </w:tcPr>
          <w:p w14:paraId="42B8706C" w14:textId="77777777" w:rsidR="00527ACD" w:rsidRPr="0092391A" w:rsidRDefault="00527ACD" w:rsidP="002F32F6">
            <w:pPr>
              <w:jc w:val="center"/>
              <w:rPr>
                <w:sz w:val="24"/>
                <w:szCs w:val="24"/>
              </w:rPr>
            </w:pPr>
            <w:r>
              <w:rPr>
                <w:sz w:val="24"/>
                <w:szCs w:val="24"/>
              </w:rPr>
              <w:t>38,5</w:t>
            </w:r>
            <w:r w:rsidRPr="0092391A">
              <w:rPr>
                <w:sz w:val="24"/>
                <w:szCs w:val="24"/>
              </w:rPr>
              <w:t>%</w:t>
            </w:r>
          </w:p>
        </w:tc>
        <w:tc>
          <w:tcPr>
            <w:tcW w:w="2408" w:type="dxa"/>
          </w:tcPr>
          <w:p w14:paraId="38BDC510" w14:textId="77777777" w:rsidR="00527ACD" w:rsidRPr="0092391A" w:rsidRDefault="00527ACD" w:rsidP="002F32F6">
            <w:pPr>
              <w:jc w:val="center"/>
              <w:rPr>
                <w:sz w:val="24"/>
                <w:szCs w:val="24"/>
              </w:rPr>
            </w:pPr>
            <w:r>
              <w:rPr>
                <w:sz w:val="24"/>
                <w:szCs w:val="24"/>
              </w:rPr>
              <w:t>45,1</w:t>
            </w:r>
            <w:r w:rsidRPr="0092391A">
              <w:rPr>
                <w:sz w:val="24"/>
                <w:szCs w:val="24"/>
              </w:rPr>
              <w:t>%</w:t>
            </w:r>
          </w:p>
        </w:tc>
        <w:tc>
          <w:tcPr>
            <w:tcW w:w="2408" w:type="dxa"/>
          </w:tcPr>
          <w:p w14:paraId="633DCAE1" w14:textId="77777777" w:rsidR="00527ACD" w:rsidRPr="0092391A" w:rsidRDefault="00527ACD" w:rsidP="002F32F6">
            <w:pPr>
              <w:jc w:val="center"/>
              <w:rPr>
                <w:sz w:val="24"/>
                <w:szCs w:val="24"/>
              </w:rPr>
            </w:pPr>
            <w:r>
              <w:rPr>
                <w:sz w:val="24"/>
                <w:szCs w:val="24"/>
              </w:rPr>
              <w:t>16,4</w:t>
            </w:r>
            <w:r w:rsidRPr="0092391A">
              <w:rPr>
                <w:sz w:val="24"/>
                <w:szCs w:val="24"/>
              </w:rPr>
              <w:t>%</w:t>
            </w:r>
          </w:p>
        </w:tc>
      </w:tr>
    </w:tbl>
    <w:p w14:paraId="6115A73F" w14:textId="77777777" w:rsidR="00527ACD" w:rsidRDefault="00527ACD" w:rsidP="00A21AED">
      <w:pPr>
        <w:spacing w:before="240"/>
        <w:ind w:firstLine="709"/>
        <w:jc w:val="both"/>
        <w:rPr>
          <w:color w:val="000000" w:themeColor="text1"/>
          <w:sz w:val="24"/>
          <w:szCs w:val="24"/>
        </w:rPr>
      </w:pPr>
      <w:r w:rsidRPr="0092391A">
        <w:rPr>
          <w:color w:val="000000" w:themeColor="text1"/>
          <w:sz w:val="24"/>
          <w:szCs w:val="24"/>
        </w:rPr>
        <w:t>Дані таблиці відображають структуру постійного населення Городоцької громади станом на 03 січня 2024 року. У представленому зрізі доросле жіноче населення становить 4</w:t>
      </w:r>
      <w:r>
        <w:rPr>
          <w:color w:val="000000" w:themeColor="text1"/>
          <w:sz w:val="24"/>
          <w:szCs w:val="24"/>
        </w:rPr>
        <w:t>5</w:t>
      </w:r>
      <w:r w:rsidRPr="0092391A">
        <w:rPr>
          <w:color w:val="000000" w:themeColor="text1"/>
          <w:sz w:val="24"/>
          <w:szCs w:val="24"/>
        </w:rPr>
        <w:t>,</w:t>
      </w:r>
      <w:r>
        <w:rPr>
          <w:color w:val="000000" w:themeColor="text1"/>
          <w:sz w:val="24"/>
          <w:szCs w:val="24"/>
        </w:rPr>
        <w:t>1</w:t>
      </w:r>
      <w:r w:rsidRPr="0092391A">
        <w:rPr>
          <w:color w:val="000000" w:themeColor="text1"/>
          <w:sz w:val="24"/>
          <w:szCs w:val="24"/>
        </w:rPr>
        <w:t>% (17 792 особи), дитяче населення — 1</w:t>
      </w:r>
      <w:r>
        <w:rPr>
          <w:color w:val="000000" w:themeColor="text1"/>
          <w:sz w:val="24"/>
          <w:szCs w:val="24"/>
        </w:rPr>
        <w:t>6</w:t>
      </w:r>
      <w:r w:rsidRPr="0092391A">
        <w:rPr>
          <w:color w:val="000000" w:themeColor="text1"/>
          <w:sz w:val="24"/>
          <w:szCs w:val="24"/>
        </w:rPr>
        <w:t>,</w:t>
      </w:r>
      <w:r>
        <w:rPr>
          <w:color w:val="000000" w:themeColor="text1"/>
          <w:sz w:val="24"/>
          <w:szCs w:val="24"/>
        </w:rPr>
        <w:t>4</w:t>
      </w:r>
      <w:r w:rsidRPr="0092391A">
        <w:rPr>
          <w:color w:val="000000" w:themeColor="text1"/>
          <w:sz w:val="24"/>
          <w:szCs w:val="24"/>
        </w:rPr>
        <w:t>% (6 490 осіб), а на частку дорослих чоловіків припадає 3</w:t>
      </w:r>
      <w:r>
        <w:rPr>
          <w:color w:val="000000" w:themeColor="text1"/>
          <w:sz w:val="24"/>
          <w:szCs w:val="24"/>
        </w:rPr>
        <w:t>8</w:t>
      </w:r>
      <w:r w:rsidRPr="0092391A">
        <w:rPr>
          <w:color w:val="000000" w:themeColor="text1"/>
          <w:sz w:val="24"/>
          <w:szCs w:val="24"/>
        </w:rPr>
        <w:t>,</w:t>
      </w:r>
      <w:r>
        <w:rPr>
          <w:color w:val="000000" w:themeColor="text1"/>
          <w:sz w:val="24"/>
          <w:szCs w:val="24"/>
        </w:rPr>
        <w:t>5</w:t>
      </w:r>
      <w:r w:rsidRPr="0092391A">
        <w:rPr>
          <w:color w:val="000000" w:themeColor="text1"/>
          <w:sz w:val="24"/>
          <w:szCs w:val="24"/>
        </w:rPr>
        <w:t>% (1</w:t>
      </w:r>
      <w:r>
        <w:rPr>
          <w:color w:val="000000" w:themeColor="text1"/>
          <w:sz w:val="24"/>
          <w:szCs w:val="24"/>
        </w:rPr>
        <w:t>5</w:t>
      </w:r>
      <w:r w:rsidRPr="0092391A">
        <w:rPr>
          <w:color w:val="000000" w:themeColor="text1"/>
          <w:sz w:val="24"/>
          <w:szCs w:val="24"/>
        </w:rPr>
        <w:t xml:space="preserve"> </w:t>
      </w:r>
      <w:r>
        <w:rPr>
          <w:color w:val="000000" w:themeColor="text1"/>
          <w:sz w:val="24"/>
          <w:szCs w:val="24"/>
        </w:rPr>
        <w:t>178</w:t>
      </w:r>
      <w:r w:rsidRPr="0092391A">
        <w:rPr>
          <w:color w:val="000000" w:themeColor="text1"/>
          <w:sz w:val="24"/>
          <w:szCs w:val="24"/>
        </w:rPr>
        <w:t xml:space="preserve"> ос</w:t>
      </w:r>
      <w:r>
        <w:rPr>
          <w:color w:val="000000" w:themeColor="text1"/>
          <w:sz w:val="24"/>
          <w:szCs w:val="24"/>
        </w:rPr>
        <w:t>іб</w:t>
      </w:r>
      <w:r w:rsidRPr="0092391A">
        <w:rPr>
          <w:color w:val="000000" w:themeColor="text1"/>
          <w:sz w:val="24"/>
          <w:szCs w:val="24"/>
        </w:rPr>
        <w:t xml:space="preserve">). </w:t>
      </w:r>
    </w:p>
    <w:p w14:paraId="7841A850" w14:textId="4970686F" w:rsidR="007B1D46" w:rsidRDefault="007B1D46">
      <w:pPr>
        <w:widowControl/>
        <w:autoSpaceDE/>
        <w:autoSpaceDN/>
        <w:spacing w:after="160" w:line="259" w:lineRule="auto"/>
        <w:rPr>
          <w:sz w:val="24"/>
          <w:szCs w:val="24"/>
        </w:rPr>
      </w:pPr>
      <w:r>
        <w:rPr>
          <w:sz w:val="24"/>
          <w:szCs w:val="24"/>
        </w:rPr>
        <w:br w:type="page"/>
      </w:r>
    </w:p>
    <w:p w14:paraId="11C81F96" w14:textId="77777777" w:rsidR="00481FE0" w:rsidRDefault="00481FE0" w:rsidP="00481FE0">
      <w:pPr>
        <w:pStyle w:val="a3"/>
        <w:keepNext/>
        <w:jc w:val="center"/>
        <w:rPr>
          <w:b/>
          <w:i w:val="0"/>
          <w:iCs w:val="0"/>
          <w:color w:val="auto"/>
          <w:sz w:val="24"/>
          <w:szCs w:val="24"/>
        </w:rPr>
      </w:pPr>
      <w:r w:rsidRPr="005339FD">
        <w:rPr>
          <w:b/>
          <w:i w:val="0"/>
          <w:iCs w:val="0"/>
          <w:color w:val="auto"/>
          <w:sz w:val="24"/>
          <w:szCs w:val="24"/>
        </w:rPr>
        <w:lastRenderedPageBreak/>
        <w:t>Чисельність постійного населення за статтю та віком  02 січня 2025 року в Городоцькій громаді</w:t>
      </w:r>
    </w:p>
    <w:p w14:paraId="411473DD" w14:textId="4DA3B39F" w:rsidR="006475A9" w:rsidRPr="006475A9" w:rsidRDefault="006475A9" w:rsidP="006475A9">
      <w:pPr>
        <w:jc w:val="right"/>
      </w:pPr>
      <w:r>
        <w:t>Табл.1.4.</w:t>
      </w:r>
    </w:p>
    <w:tbl>
      <w:tblPr>
        <w:tblStyle w:val="a4"/>
        <w:tblW w:w="0" w:type="auto"/>
        <w:tblLook w:val="04A0" w:firstRow="1" w:lastRow="0" w:firstColumn="1" w:lastColumn="0" w:noHBand="0" w:noVBand="1"/>
      </w:tblPr>
      <w:tblGrid>
        <w:gridCol w:w="2407"/>
        <w:gridCol w:w="2407"/>
        <w:gridCol w:w="2407"/>
        <w:gridCol w:w="2408"/>
      </w:tblGrid>
      <w:tr w:rsidR="00481FE0" w:rsidRPr="005339FD" w14:paraId="78E603E4" w14:textId="77777777" w:rsidTr="007309DD">
        <w:tc>
          <w:tcPr>
            <w:tcW w:w="2407" w:type="dxa"/>
          </w:tcPr>
          <w:p w14:paraId="45706FB2" w14:textId="77777777" w:rsidR="00481FE0" w:rsidRPr="005339FD" w:rsidRDefault="00481FE0" w:rsidP="007309DD">
            <w:pPr>
              <w:jc w:val="center"/>
              <w:rPr>
                <w:b/>
                <w:sz w:val="24"/>
                <w:szCs w:val="24"/>
              </w:rPr>
            </w:pPr>
            <w:r w:rsidRPr="005339FD">
              <w:rPr>
                <w:b/>
                <w:sz w:val="24"/>
                <w:szCs w:val="24"/>
              </w:rPr>
              <w:t>Вік (років)</w:t>
            </w:r>
          </w:p>
        </w:tc>
        <w:tc>
          <w:tcPr>
            <w:tcW w:w="2407" w:type="dxa"/>
          </w:tcPr>
          <w:p w14:paraId="0579CDF8" w14:textId="77777777" w:rsidR="00481FE0" w:rsidRPr="005339FD" w:rsidRDefault="00481FE0" w:rsidP="007309DD">
            <w:pPr>
              <w:jc w:val="center"/>
              <w:rPr>
                <w:b/>
                <w:sz w:val="24"/>
                <w:szCs w:val="24"/>
              </w:rPr>
            </w:pPr>
            <w:r w:rsidRPr="005339FD">
              <w:rPr>
                <w:b/>
                <w:sz w:val="24"/>
                <w:szCs w:val="24"/>
              </w:rPr>
              <w:t>Обидві статі</w:t>
            </w:r>
          </w:p>
        </w:tc>
        <w:tc>
          <w:tcPr>
            <w:tcW w:w="2407" w:type="dxa"/>
          </w:tcPr>
          <w:p w14:paraId="2CDF4F74" w14:textId="77777777" w:rsidR="00481FE0" w:rsidRPr="005339FD" w:rsidRDefault="00481FE0" w:rsidP="007309DD">
            <w:pPr>
              <w:jc w:val="center"/>
              <w:rPr>
                <w:b/>
                <w:sz w:val="24"/>
                <w:szCs w:val="24"/>
              </w:rPr>
            </w:pPr>
            <w:r w:rsidRPr="005339FD">
              <w:rPr>
                <w:b/>
                <w:sz w:val="24"/>
                <w:szCs w:val="24"/>
              </w:rPr>
              <w:t>Чоловіки</w:t>
            </w:r>
          </w:p>
        </w:tc>
        <w:tc>
          <w:tcPr>
            <w:tcW w:w="2408" w:type="dxa"/>
          </w:tcPr>
          <w:p w14:paraId="0DF7DD00" w14:textId="77777777" w:rsidR="00481FE0" w:rsidRPr="005339FD" w:rsidRDefault="00481FE0" w:rsidP="007309DD">
            <w:pPr>
              <w:jc w:val="center"/>
              <w:rPr>
                <w:b/>
                <w:sz w:val="24"/>
                <w:szCs w:val="24"/>
              </w:rPr>
            </w:pPr>
            <w:r w:rsidRPr="005339FD">
              <w:rPr>
                <w:b/>
                <w:sz w:val="24"/>
                <w:szCs w:val="24"/>
              </w:rPr>
              <w:t>Жінки</w:t>
            </w:r>
          </w:p>
        </w:tc>
      </w:tr>
      <w:tr w:rsidR="00481FE0" w:rsidRPr="005339FD" w14:paraId="477479F7" w14:textId="77777777" w:rsidTr="007309DD">
        <w:tc>
          <w:tcPr>
            <w:tcW w:w="2407" w:type="dxa"/>
          </w:tcPr>
          <w:p w14:paraId="2B303931" w14:textId="77777777" w:rsidR="00481FE0" w:rsidRPr="005339FD" w:rsidRDefault="00481FE0" w:rsidP="007309DD">
            <w:pPr>
              <w:jc w:val="center"/>
              <w:rPr>
                <w:b/>
                <w:sz w:val="24"/>
                <w:szCs w:val="24"/>
              </w:rPr>
            </w:pPr>
            <w:r w:rsidRPr="005339FD">
              <w:rPr>
                <w:b/>
                <w:sz w:val="24"/>
                <w:szCs w:val="24"/>
              </w:rPr>
              <w:t>0-6</w:t>
            </w:r>
          </w:p>
        </w:tc>
        <w:tc>
          <w:tcPr>
            <w:tcW w:w="2407" w:type="dxa"/>
          </w:tcPr>
          <w:p w14:paraId="740ECDE9" w14:textId="77777777" w:rsidR="00481FE0" w:rsidRPr="005339FD" w:rsidRDefault="00481FE0" w:rsidP="007309DD">
            <w:pPr>
              <w:jc w:val="center"/>
              <w:rPr>
                <w:sz w:val="24"/>
                <w:szCs w:val="24"/>
                <w:lang w:val="en-US"/>
              </w:rPr>
            </w:pPr>
            <w:r w:rsidRPr="005339FD">
              <w:rPr>
                <w:sz w:val="24"/>
                <w:szCs w:val="24"/>
                <w:lang w:val="en-US"/>
              </w:rPr>
              <w:t>2068</w:t>
            </w:r>
          </w:p>
        </w:tc>
        <w:tc>
          <w:tcPr>
            <w:tcW w:w="2407" w:type="dxa"/>
          </w:tcPr>
          <w:p w14:paraId="76FE5DED" w14:textId="77777777" w:rsidR="00481FE0" w:rsidRPr="005339FD" w:rsidRDefault="00481FE0" w:rsidP="007309DD">
            <w:pPr>
              <w:jc w:val="center"/>
              <w:rPr>
                <w:sz w:val="24"/>
                <w:szCs w:val="24"/>
              </w:rPr>
            </w:pPr>
            <w:r w:rsidRPr="005339FD">
              <w:rPr>
                <w:sz w:val="24"/>
                <w:szCs w:val="24"/>
              </w:rPr>
              <w:t>1071</w:t>
            </w:r>
          </w:p>
        </w:tc>
        <w:tc>
          <w:tcPr>
            <w:tcW w:w="2408" w:type="dxa"/>
          </w:tcPr>
          <w:p w14:paraId="176637B9" w14:textId="77777777" w:rsidR="00481FE0" w:rsidRPr="005339FD" w:rsidRDefault="00481FE0" w:rsidP="007309DD">
            <w:pPr>
              <w:jc w:val="center"/>
              <w:rPr>
                <w:sz w:val="24"/>
                <w:szCs w:val="24"/>
              </w:rPr>
            </w:pPr>
            <w:r w:rsidRPr="005339FD">
              <w:rPr>
                <w:sz w:val="24"/>
                <w:szCs w:val="24"/>
              </w:rPr>
              <w:t>997</w:t>
            </w:r>
          </w:p>
        </w:tc>
      </w:tr>
      <w:tr w:rsidR="00481FE0" w:rsidRPr="005339FD" w14:paraId="69AE3B43" w14:textId="77777777" w:rsidTr="007309DD">
        <w:tc>
          <w:tcPr>
            <w:tcW w:w="2407" w:type="dxa"/>
          </w:tcPr>
          <w:p w14:paraId="5A77D6B0" w14:textId="77777777" w:rsidR="00481FE0" w:rsidRPr="005339FD" w:rsidRDefault="00481FE0" w:rsidP="007309DD">
            <w:pPr>
              <w:jc w:val="center"/>
              <w:rPr>
                <w:b/>
                <w:sz w:val="24"/>
                <w:szCs w:val="24"/>
              </w:rPr>
            </w:pPr>
            <w:r w:rsidRPr="005339FD">
              <w:rPr>
                <w:b/>
                <w:sz w:val="24"/>
                <w:szCs w:val="24"/>
              </w:rPr>
              <w:t>7-14</w:t>
            </w:r>
          </w:p>
        </w:tc>
        <w:tc>
          <w:tcPr>
            <w:tcW w:w="2407" w:type="dxa"/>
          </w:tcPr>
          <w:p w14:paraId="42741599" w14:textId="77777777" w:rsidR="00481FE0" w:rsidRPr="005339FD" w:rsidRDefault="00481FE0" w:rsidP="007309DD">
            <w:pPr>
              <w:jc w:val="center"/>
              <w:rPr>
                <w:sz w:val="24"/>
                <w:szCs w:val="24"/>
                <w:lang w:val="en-US"/>
              </w:rPr>
            </w:pPr>
            <w:r w:rsidRPr="005339FD">
              <w:rPr>
                <w:sz w:val="24"/>
                <w:szCs w:val="24"/>
                <w:lang w:val="en-US"/>
              </w:rPr>
              <w:t>3343</w:t>
            </w:r>
          </w:p>
        </w:tc>
        <w:tc>
          <w:tcPr>
            <w:tcW w:w="2407" w:type="dxa"/>
          </w:tcPr>
          <w:p w14:paraId="7A6D6B7D" w14:textId="77777777" w:rsidR="00481FE0" w:rsidRPr="005339FD" w:rsidRDefault="00481FE0" w:rsidP="007309DD">
            <w:pPr>
              <w:jc w:val="center"/>
              <w:rPr>
                <w:sz w:val="24"/>
                <w:szCs w:val="24"/>
              </w:rPr>
            </w:pPr>
            <w:r w:rsidRPr="005339FD">
              <w:rPr>
                <w:sz w:val="24"/>
                <w:szCs w:val="24"/>
              </w:rPr>
              <w:t>1710</w:t>
            </w:r>
          </w:p>
        </w:tc>
        <w:tc>
          <w:tcPr>
            <w:tcW w:w="2408" w:type="dxa"/>
          </w:tcPr>
          <w:p w14:paraId="52C1A39A" w14:textId="77777777" w:rsidR="00481FE0" w:rsidRPr="005339FD" w:rsidRDefault="00481FE0" w:rsidP="007309DD">
            <w:pPr>
              <w:jc w:val="center"/>
              <w:rPr>
                <w:sz w:val="24"/>
                <w:szCs w:val="24"/>
              </w:rPr>
            </w:pPr>
            <w:r w:rsidRPr="005339FD">
              <w:rPr>
                <w:sz w:val="24"/>
                <w:szCs w:val="24"/>
              </w:rPr>
              <w:t>1633</w:t>
            </w:r>
          </w:p>
        </w:tc>
      </w:tr>
      <w:tr w:rsidR="00481FE0" w:rsidRPr="005339FD" w14:paraId="780C0704" w14:textId="77777777" w:rsidTr="007309DD">
        <w:tc>
          <w:tcPr>
            <w:tcW w:w="2407" w:type="dxa"/>
          </w:tcPr>
          <w:p w14:paraId="5C245DE4" w14:textId="77777777" w:rsidR="00481FE0" w:rsidRPr="005339FD" w:rsidRDefault="00481FE0" w:rsidP="007309DD">
            <w:pPr>
              <w:jc w:val="center"/>
              <w:rPr>
                <w:b/>
                <w:sz w:val="24"/>
                <w:szCs w:val="24"/>
              </w:rPr>
            </w:pPr>
            <w:r w:rsidRPr="005339FD">
              <w:rPr>
                <w:b/>
                <w:sz w:val="24"/>
                <w:szCs w:val="24"/>
              </w:rPr>
              <w:t>15-17</w:t>
            </w:r>
          </w:p>
        </w:tc>
        <w:tc>
          <w:tcPr>
            <w:tcW w:w="2407" w:type="dxa"/>
          </w:tcPr>
          <w:p w14:paraId="7A32EAE3" w14:textId="77777777" w:rsidR="00481FE0" w:rsidRPr="005339FD" w:rsidRDefault="00481FE0" w:rsidP="007309DD">
            <w:pPr>
              <w:jc w:val="center"/>
              <w:rPr>
                <w:sz w:val="24"/>
                <w:szCs w:val="24"/>
                <w:lang w:val="en-US"/>
              </w:rPr>
            </w:pPr>
            <w:r w:rsidRPr="005339FD">
              <w:rPr>
                <w:sz w:val="24"/>
                <w:szCs w:val="24"/>
                <w:lang w:val="en-US"/>
              </w:rPr>
              <w:t>1529</w:t>
            </w:r>
          </w:p>
        </w:tc>
        <w:tc>
          <w:tcPr>
            <w:tcW w:w="2407" w:type="dxa"/>
          </w:tcPr>
          <w:p w14:paraId="0E69F85C" w14:textId="77777777" w:rsidR="00481FE0" w:rsidRPr="005339FD" w:rsidRDefault="00481FE0" w:rsidP="007309DD">
            <w:pPr>
              <w:jc w:val="center"/>
              <w:rPr>
                <w:sz w:val="24"/>
                <w:szCs w:val="24"/>
              </w:rPr>
            </w:pPr>
            <w:r w:rsidRPr="005339FD">
              <w:rPr>
                <w:sz w:val="24"/>
                <w:szCs w:val="24"/>
              </w:rPr>
              <w:t>783</w:t>
            </w:r>
          </w:p>
        </w:tc>
        <w:tc>
          <w:tcPr>
            <w:tcW w:w="2408" w:type="dxa"/>
          </w:tcPr>
          <w:p w14:paraId="1269987F" w14:textId="77777777" w:rsidR="00481FE0" w:rsidRPr="005339FD" w:rsidRDefault="00481FE0" w:rsidP="007309DD">
            <w:pPr>
              <w:jc w:val="center"/>
              <w:rPr>
                <w:sz w:val="24"/>
                <w:szCs w:val="24"/>
              </w:rPr>
            </w:pPr>
            <w:r w:rsidRPr="005339FD">
              <w:rPr>
                <w:sz w:val="24"/>
                <w:szCs w:val="24"/>
              </w:rPr>
              <w:t>746</w:t>
            </w:r>
          </w:p>
        </w:tc>
      </w:tr>
      <w:tr w:rsidR="00481FE0" w:rsidRPr="005339FD" w14:paraId="7D839689" w14:textId="77777777" w:rsidTr="007309DD">
        <w:tc>
          <w:tcPr>
            <w:tcW w:w="2407" w:type="dxa"/>
          </w:tcPr>
          <w:p w14:paraId="00761E37" w14:textId="77777777" w:rsidR="00481FE0" w:rsidRPr="005339FD" w:rsidRDefault="00481FE0" w:rsidP="007309DD">
            <w:pPr>
              <w:jc w:val="center"/>
              <w:rPr>
                <w:b/>
                <w:sz w:val="24"/>
                <w:szCs w:val="24"/>
              </w:rPr>
            </w:pPr>
            <w:r w:rsidRPr="005339FD">
              <w:rPr>
                <w:b/>
                <w:sz w:val="24"/>
                <w:szCs w:val="24"/>
              </w:rPr>
              <w:t>18-26</w:t>
            </w:r>
          </w:p>
        </w:tc>
        <w:tc>
          <w:tcPr>
            <w:tcW w:w="2407" w:type="dxa"/>
          </w:tcPr>
          <w:p w14:paraId="4E71DDE6" w14:textId="77777777" w:rsidR="00481FE0" w:rsidRPr="005339FD" w:rsidRDefault="00481FE0" w:rsidP="007309DD">
            <w:pPr>
              <w:jc w:val="center"/>
              <w:rPr>
                <w:sz w:val="24"/>
                <w:szCs w:val="24"/>
                <w:lang w:val="en-US"/>
              </w:rPr>
            </w:pPr>
            <w:r w:rsidRPr="005339FD">
              <w:rPr>
                <w:sz w:val="24"/>
                <w:szCs w:val="24"/>
                <w:lang w:val="en-US"/>
              </w:rPr>
              <w:t>3672</w:t>
            </w:r>
          </w:p>
        </w:tc>
        <w:tc>
          <w:tcPr>
            <w:tcW w:w="2407" w:type="dxa"/>
          </w:tcPr>
          <w:p w14:paraId="015AAA0F" w14:textId="77777777" w:rsidR="00481FE0" w:rsidRPr="005339FD" w:rsidRDefault="00481FE0" w:rsidP="007309DD">
            <w:pPr>
              <w:jc w:val="center"/>
              <w:rPr>
                <w:sz w:val="24"/>
                <w:szCs w:val="24"/>
              </w:rPr>
            </w:pPr>
            <w:r w:rsidRPr="005339FD">
              <w:rPr>
                <w:sz w:val="24"/>
                <w:szCs w:val="24"/>
              </w:rPr>
              <w:t>1844</w:t>
            </w:r>
          </w:p>
        </w:tc>
        <w:tc>
          <w:tcPr>
            <w:tcW w:w="2408" w:type="dxa"/>
          </w:tcPr>
          <w:p w14:paraId="0E3AB6CD" w14:textId="77777777" w:rsidR="00481FE0" w:rsidRPr="005339FD" w:rsidRDefault="00481FE0" w:rsidP="007309DD">
            <w:pPr>
              <w:jc w:val="center"/>
              <w:rPr>
                <w:sz w:val="24"/>
                <w:szCs w:val="24"/>
              </w:rPr>
            </w:pPr>
            <w:r w:rsidRPr="005339FD">
              <w:rPr>
                <w:sz w:val="24"/>
                <w:szCs w:val="24"/>
              </w:rPr>
              <w:t>1828</w:t>
            </w:r>
          </w:p>
        </w:tc>
      </w:tr>
      <w:tr w:rsidR="00481FE0" w:rsidRPr="005339FD" w14:paraId="5DCE5291" w14:textId="77777777" w:rsidTr="007309DD">
        <w:tc>
          <w:tcPr>
            <w:tcW w:w="2407" w:type="dxa"/>
          </w:tcPr>
          <w:p w14:paraId="3C32F6B9" w14:textId="77777777" w:rsidR="00481FE0" w:rsidRPr="005339FD" w:rsidRDefault="00481FE0" w:rsidP="007309DD">
            <w:pPr>
              <w:jc w:val="center"/>
              <w:rPr>
                <w:b/>
                <w:sz w:val="24"/>
                <w:szCs w:val="24"/>
              </w:rPr>
            </w:pPr>
            <w:r w:rsidRPr="005339FD">
              <w:rPr>
                <w:b/>
                <w:sz w:val="24"/>
                <w:szCs w:val="24"/>
              </w:rPr>
              <w:t>27-59</w:t>
            </w:r>
          </w:p>
        </w:tc>
        <w:tc>
          <w:tcPr>
            <w:tcW w:w="2407" w:type="dxa"/>
          </w:tcPr>
          <w:p w14:paraId="0A2FFD7D" w14:textId="77777777" w:rsidR="00481FE0" w:rsidRPr="005339FD" w:rsidRDefault="00481FE0" w:rsidP="007309DD">
            <w:pPr>
              <w:jc w:val="center"/>
              <w:rPr>
                <w:sz w:val="24"/>
                <w:szCs w:val="24"/>
                <w:lang w:val="en-US"/>
              </w:rPr>
            </w:pPr>
            <w:r w:rsidRPr="005339FD">
              <w:rPr>
                <w:sz w:val="24"/>
                <w:szCs w:val="24"/>
                <w:lang w:val="en-US"/>
              </w:rPr>
              <w:t>19483</w:t>
            </w:r>
          </w:p>
        </w:tc>
        <w:tc>
          <w:tcPr>
            <w:tcW w:w="2407" w:type="dxa"/>
          </w:tcPr>
          <w:p w14:paraId="6E1C5590" w14:textId="77777777" w:rsidR="00481FE0" w:rsidRPr="005339FD" w:rsidRDefault="00481FE0" w:rsidP="007309DD">
            <w:pPr>
              <w:jc w:val="center"/>
              <w:rPr>
                <w:sz w:val="24"/>
                <w:szCs w:val="24"/>
              </w:rPr>
            </w:pPr>
            <w:r w:rsidRPr="005339FD">
              <w:rPr>
                <w:sz w:val="24"/>
                <w:szCs w:val="24"/>
              </w:rPr>
              <w:t>9621</w:t>
            </w:r>
          </w:p>
        </w:tc>
        <w:tc>
          <w:tcPr>
            <w:tcW w:w="2408" w:type="dxa"/>
          </w:tcPr>
          <w:p w14:paraId="500B5525" w14:textId="77777777" w:rsidR="00481FE0" w:rsidRPr="005339FD" w:rsidRDefault="00481FE0" w:rsidP="007309DD">
            <w:pPr>
              <w:jc w:val="center"/>
              <w:rPr>
                <w:sz w:val="24"/>
                <w:szCs w:val="24"/>
              </w:rPr>
            </w:pPr>
            <w:r w:rsidRPr="005339FD">
              <w:rPr>
                <w:sz w:val="24"/>
                <w:szCs w:val="24"/>
              </w:rPr>
              <w:t>9862</w:t>
            </w:r>
          </w:p>
        </w:tc>
      </w:tr>
      <w:tr w:rsidR="00481FE0" w:rsidRPr="005339FD" w14:paraId="1F62C252" w14:textId="77777777" w:rsidTr="007309DD">
        <w:tc>
          <w:tcPr>
            <w:tcW w:w="2407" w:type="dxa"/>
          </w:tcPr>
          <w:p w14:paraId="4F42749E" w14:textId="77777777" w:rsidR="00481FE0" w:rsidRPr="005339FD" w:rsidRDefault="00481FE0" w:rsidP="007309DD">
            <w:pPr>
              <w:jc w:val="center"/>
              <w:rPr>
                <w:b/>
                <w:sz w:val="24"/>
                <w:szCs w:val="24"/>
              </w:rPr>
            </w:pPr>
            <w:r w:rsidRPr="005339FD">
              <w:rPr>
                <w:b/>
                <w:sz w:val="24"/>
                <w:szCs w:val="24"/>
              </w:rPr>
              <w:t>60-89</w:t>
            </w:r>
          </w:p>
        </w:tc>
        <w:tc>
          <w:tcPr>
            <w:tcW w:w="2407" w:type="dxa"/>
          </w:tcPr>
          <w:p w14:paraId="4380B979" w14:textId="77777777" w:rsidR="00481FE0" w:rsidRPr="005339FD" w:rsidRDefault="00481FE0" w:rsidP="007309DD">
            <w:pPr>
              <w:jc w:val="center"/>
              <w:rPr>
                <w:sz w:val="24"/>
                <w:szCs w:val="24"/>
                <w:lang w:val="en-US"/>
              </w:rPr>
            </w:pPr>
            <w:r w:rsidRPr="005339FD">
              <w:rPr>
                <w:sz w:val="24"/>
                <w:szCs w:val="24"/>
                <w:lang w:val="en-US"/>
              </w:rPr>
              <w:t>9554</w:t>
            </w:r>
          </w:p>
        </w:tc>
        <w:tc>
          <w:tcPr>
            <w:tcW w:w="2407" w:type="dxa"/>
          </w:tcPr>
          <w:p w14:paraId="3C583C43" w14:textId="77777777" w:rsidR="00481FE0" w:rsidRPr="005339FD" w:rsidRDefault="00481FE0" w:rsidP="007309DD">
            <w:pPr>
              <w:jc w:val="center"/>
              <w:rPr>
                <w:sz w:val="24"/>
                <w:szCs w:val="24"/>
              </w:rPr>
            </w:pPr>
            <w:r w:rsidRPr="005339FD">
              <w:rPr>
                <w:sz w:val="24"/>
                <w:szCs w:val="24"/>
              </w:rPr>
              <w:t>3638</w:t>
            </w:r>
          </w:p>
        </w:tc>
        <w:tc>
          <w:tcPr>
            <w:tcW w:w="2408" w:type="dxa"/>
          </w:tcPr>
          <w:p w14:paraId="200C9FFF" w14:textId="77777777" w:rsidR="00481FE0" w:rsidRPr="005339FD" w:rsidRDefault="00481FE0" w:rsidP="007309DD">
            <w:pPr>
              <w:jc w:val="center"/>
              <w:rPr>
                <w:sz w:val="24"/>
                <w:szCs w:val="24"/>
              </w:rPr>
            </w:pPr>
            <w:r w:rsidRPr="005339FD">
              <w:rPr>
                <w:sz w:val="24"/>
                <w:szCs w:val="24"/>
              </w:rPr>
              <w:t>5916</w:t>
            </w:r>
          </w:p>
        </w:tc>
      </w:tr>
      <w:tr w:rsidR="00481FE0" w:rsidRPr="005339FD" w14:paraId="729C5B3E" w14:textId="77777777" w:rsidTr="007309DD">
        <w:tc>
          <w:tcPr>
            <w:tcW w:w="2407" w:type="dxa"/>
          </w:tcPr>
          <w:p w14:paraId="2AC57E9C" w14:textId="77777777" w:rsidR="00481FE0" w:rsidRPr="005339FD" w:rsidRDefault="00481FE0" w:rsidP="007309DD">
            <w:pPr>
              <w:jc w:val="center"/>
              <w:rPr>
                <w:b/>
                <w:sz w:val="24"/>
                <w:szCs w:val="24"/>
              </w:rPr>
            </w:pPr>
            <w:r w:rsidRPr="005339FD">
              <w:rPr>
                <w:b/>
                <w:sz w:val="24"/>
                <w:szCs w:val="24"/>
              </w:rPr>
              <w:t>90+</w:t>
            </w:r>
          </w:p>
        </w:tc>
        <w:tc>
          <w:tcPr>
            <w:tcW w:w="2407" w:type="dxa"/>
          </w:tcPr>
          <w:p w14:paraId="7596F0B3" w14:textId="77777777" w:rsidR="00481FE0" w:rsidRPr="005339FD" w:rsidRDefault="00481FE0" w:rsidP="007309DD">
            <w:pPr>
              <w:jc w:val="center"/>
              <w:rPr>
                <w:sz w:val="24"/>
                <w:szCs w:val="24"/>
                <w:lang w:val="en-US"/>
              </w:rPr>
            </w:pPr>
            <w:r w:rsidRPr="005339FD">
              <w:rPr>
                <w:sz w:val="24"/>
                <w:szCs w:val="24"/>
                <w:lang w:val="en-US"/>
              </w:rPr>
              <w:t>233</w:t>
            </w:r>
          </w:p>
        </w:tc>
        <w:tc>
          <w:tcPr>
            <w:tcW w:w="2407" w:type="dxa"/>
          </w:tcPr>
          <w:p w14:paraId="3A9CEE8D" w14:textId="77777777" w:rsidR="00481FE0" w:rsidRPr="005339FD" w:rsidRDefault="00481FE0" w:rsidP="007309DD">
            <w:pPr>
              <w:jc w:val="center"/>
              <w:rPr>
                <w:sz w:val="24"/>
                <w:szCs w:val="24"/>
                <w:lang w:val="en-US"/>
              </w:rPr>
            </w:pPr>
            <w:r w:rsidRPr="005339FD">
              <w:rPr>
                <w:sz w:val="24"/>
                <w:szCs w:val="24"/>
                <w:lang w:val="en-US"/>
              </w:rPr>
              <w:t>49</w:t>
            </w:r>
          </w:p>
        </w:tc>
        <w:tc>
          <w:tcPr>
            <w:tcW w:w="2408" w:type="dxa"/>
          </w:tcPr>
          <w:p w14:paraId="317863E0" w14:textId="77777777" w:rsidR="00481FE0" w:rsidRPr="005339FD" w:rsidRDefault="00481FE0" w:rsidP="007309DD">
            <w:pPr>
              <w:jc w:val="center"/>
              <w:rPr>
                <w:sz w:val="24"/>
                <w:szCs w:val="24"/>
                <w:lang w:val="en-US"/>
              </w:rPr>
            </w:pPr>
            <w:r w:rsidRPr="005339FD">
              <w:rPr>
                <w:sz w:val="24"/>
                <w:szCs w:val="24"/>
                <w:lang w:val="en-US"/>
              </w:rPr>
              <w:t>184</w:t>
            </w:r>
          </w:p>
        </w:tc>
      </w:tr>
    </w:tbl>
    <w:p w14:paraId="736555AD" w14:textId="77777777" w:rsidR="00481FE0" w:rsidRPr="005339FD" w:rsidRDefault="00481FE0" w:rsidP="00481FE0">
      <w:pPr>
        <w:rPr>
          <w:sz w:val="24"/>
          <w:szCs w:val="24"/>
        </w:rPr>
      </w:pPr>
    </w:p>
    <w:p w14:paraId="2DBFAB0C" w14:textId="77777777" w:rsidR="00481FE0" w:rsidRPr="005339FD" w:rsidRDefault="00481FE0" w:rsidP="00481FE0">
      <w:pPr>
        <w:jc w:val="center"/>
        <w:rPr>
          <w:sz w:val="24"/>
          <w:szCs w:val="24"/>
        </w:rPr>
      </w:pPr>
      <w:r w:rsidRPr="005339FD">
        <w:rPr>
          <w:noProof/>
          <w:sz w:val="24"/>
          <w:szCs w:val="24"/>
        </w:rPr>
        <w:drawing>
          <wp:inline distT="0" distB="0" distL="0" distR="0" wp14:anchorId="4934D05D" wp14:editId="213AF96D">
            <wp:extent cx="5953125" cy="3524250"/>
            <wp:effectExtent l="0" t="0" r="9525" b="0"/>
            <wp:docPr id="3" name="Діагра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428EFA1" w14:textId="62981ABF" w:rsidR="001C38E0" w:rsidRPr="001C38E0" w:rsidRDefault="00544C49" w:rsidP="001C38E0">
      <w:r w:rsidRPr="00544C49">
        <w:rPr>
          <w:sz w:val="24"/>
          <w:szCs w:val="24"/>
        </w:rPr>
        <w:t xml:space="preserve"> </w:t>
      </w:r>
      <w:r w:rsidRPr="001C38E0">
        <w:rPr>
          <w:i/>
          <w:sz w:val="24"/>
          <w:szCs w:val="24"/>
        </w:rPr>
        <w:t>Рис.1.1</w:t>
      </w:r>
      <w:r w:rsidRPr="001C38E0">
        <w:rPr>
          <w:sz w:val="24"/>
          <w:szCs w:val="24"/>
        </w:rPr>
        <w:t>.</w:t>
      </w:r>
      <w:r w:rsidR="001C38E0" w:rsidRPr="001C38E0">
        <w:rPr>
          <w:rFonts w:ascii="Times New Roman" w:eastAsiaTheme="minorEastAsia" w:hAnsi="Times New Roman" w:cs="Times New Roman"/>
          <w:b/>
          <w:bCs/>
          <w:i/>
          <w:iCs/>
          <w:color w:val="595959"/>
          <w:kern w:val="24"/>
          <w:sz w:val="24"/>
          <w:szCs w:val="24"/>
          <w:lang w:eastAsia="uk-UA"/>
          <w14:textFill>
            <w14:solidFill>
              <w14:srgbClr w14:val="595959">
                <w14:lumMod w14:val="65000"/>
                <w14:lumOff w14:val="35000"/>
              </w14:srgbClr>
            </w14:solidFill>
          </w14:textFill>
        </w:rPr>
        <w:t xml:space="preserve"> </w:t>
      </w:r>
      <w:r w:rsidR="001C38E0" w:rsidRPr="001C38E0">
        <w:rPr>
          <w:bCs/>
          <w:i/>
          <w:sz w:val="24"/>
          <w:szCs w:val="24"/>
        </w:rPr>
        <w:t>Чисельність постійного населення за статтю та віком  02 січня 2025 року в Городоцькій громаді</w:t>
      </w:r>
    </w:p>
    <w:p w14:paraId="77E87D57" w14:textId="77777777" w:rsidR="00481FE0" w:rsidRPr="005339FD" w:rsidRDefault="00481FE0" w:rsidP="00A21AED">
      <w:pPr>
        <w:spacing w:before="240"/>
        <w:ind w:firstLine="709"/>
        <w:jc w:val="both"/>
        <w:rPr>
          <w:sz w:val="24"/>
          <w:szCs w:val="24"/>
        </w:rPr>
      </w:pPr>
      <w:r w:rsidRPr="005339FD">
        <w:rPr>
          <w:sz w:val="24"/>
          <w:szCs w:val="24"/>
        </w:rPr>
        <w:t>Представлена горизонтальна діаграма показує розподіл постійного населення Городоцької громади за статтю та віком станом на 2 січня 2025 року. Вона виявляє дві основні демографічні тенденції:</w:t>
      </w:r>
    </w:p>
    <w:p w14:paraId="2D1D78E1" w14:textId="77777777" w:rsidR="00481FE0" w:rsidRPr="005339FD" w:rsidRDefault="00481FE0" w:rsidP="00A21AED">
      <w:pPr>
        <w:pStyle w:val="a5"/>
        <w:numPr>
          <w:ilvl w:val="0"/>
          <w:numId w:val="1"/>
        </w:numPr>
        <w:ind w:firstLine="709"/>
        <w:jc w:val="both"/>
        <w:rPr>
          <w:b/>
          <w:sz w:val="24"/>
          <w:szCs w:val="24"/>
        </w:rPr>
      </w:pPr>
      <w:r w:rsidRPr="005339FD">
        <w:rPr>
          <w:b/>
          <w:sz w:val="24"/>
          <w:szCs w:val="24"/>
        </w:rPr>
        <w:t>Збалансоване співвідношення статей серед молоді та працездатних категорій:</w:t>
      </w:r>
    </w:p>
    <w:p w14:paraId="5EB31665" w14:textId="77777777" w:rsidR="00481FE0" w:rsidRPr="005339FD" w:rsidRDefault="00481FE0" w:rsidP="00A21AED">
      <w:pPr>
        <w:ind w:firstLine="709"/>
        <w:jc w:val="both"/>
        <w:rPr>
          <w:sz w:val="24"/>
          <w:szCs w:val="24"/>
        </w:rPr>
      </w:pPr>
      <w:r w:rsidRPr="005339FD">
        <w:rPr>
          <w:sz w:val="24"/>
          <w:szCs w:val="24"/>
        </w:rPr>
        <w:t>У вікових групах від 0-6 до 18-26 років спостерігається майже повна рівність між чоловіками та жінками, з невеликою перевагою чоловічої статі у дитячому віці.</w:t>
      </w:r>
    </w:p>
    <w:p w14:paraId="176F058C" w14:textId="77777777" w:rsidR="00481FE0" w:rsidRPr="005339FD" w:rsidRDefault="00481FE0" w:rsidP="00A21AED">
      <w:pPr>
        <w:pStyle w:val="a5"/>
        <w:numPr>
          <w:ilvl w:val="0"/>
          <w:numId w:val="1"/>
        </w:numPr>
        <w:ind w:firstLine="709"/>
        <w:jc w:val="both"/>
        <w:rPr>
          <w:sz w:val="24"/>
          <w:szCs w:val="24"/>
        </w:rPr>
      </w:pPr>
      <w:r w:rsidRPr="005339FD">
        <w:rPr>
          <w:b/>
          <w:sz w:val="24"/>
          <w:szCs w:val="24"/>
        </w:rPr>
        <w:t>Помітна перевага жінок у старших вікових групах</w:t>
      </w:r>
      <w:r w:rsidRPr="005339FD">
        <w:rPr>
          <w:sz w:val="24"/>
          <w:szCs w:val="24"/>
        </w:rPr>
        <w:t>:</w:t>
      </w:r>
    </w:p>
    <w:p w14:paraId="19349212" w14:textId="77777777" w:rsidR="00481FE0" w:rsidRPr="005339FD" w:rsidRDefault="00481FE0" w:rsidP="00A21AED">
      <w:pPr>
        <w:ind w:firstLine="709"/>
        <w:jc w:val="both"/>
        <w:rPr>
          <w:sz w:val="24"/>
          <w:szCs w:val="24"/>
        </w:rPr>
      </w:pPr>
      <w:r w:rsidRPr="005339FD">
        <w:rPr>
          <w:sz w:val="24"/>
          <w:szCs w:val="24"/>
        </w:rPr>
        <w:t>Починаючи з категорії 60-89 років, на діаграмі фіксується значний розрив у кількості чоловіків та жінок. Кількість жінок старшого віку (5 916 осіб) майже вдвічі перевищує чисельність чоловіків (3 638 осіб). У групі 90 років і старше, цей дисбаланс стає чотирикратним (184 жінки проти 49 чоловіків), що свідчить про вищу смертність чоловіків у старшому віці.</w:t>
      </w:r>
    </w:p>
    <w:p w14:paraId="10D47796" w14:textId="0C7F02BA" w:rsidR="007B1D46" w:rsidRDefault="007B1D46">
      <w:pPr>
        <w:widowControl/>
        <w:autoSpaceDE/>
        <w:autoSpaceDN/>
        <w:spacing w:after="160" w:line="259" w:lineRule="auto"/>
        <w:rPr>
          <w:sz w:val="24"/>
          <w:szCs w:val="24"/>
        </w:rPr>
      </w:pPr>
      <w:r>
        <w:rPr>
          <w:sz w:val="24"/>
          <w:szCs w:val="24"/>
        </w:rPr>
        <w:br w:type="page"/>
      </w:r>
    </w:p>
    <w:p w14:paraId="4C334085" w14:textId="77777777" w:rsidR="00481FE0" w:rsidRDefault="00481FE0" w:rsidP="00481FE0">
      <w:pPr>
        <w:pStyle w:val="a3"/>
        <w:keepNext/>
        <w:jc w:val="center"/>
        <w:rPr>
          <w:b/>
          <w:i w:val="0"/>
          <w:iCs w:val="0"/>
          <w:color w:val="auto"/>
          <w:sz w:val="24"/>
          <w:szCs w:val="24"/>
        </w:rPr>
      </w:pPr>
      <w:r w:rsidRPr="005339FD">
        <w:rPr>
          <w:b/>
          <w:i w:val="0"/>
          <w:iCs w:val="0"/>
          <w:color w:val="auto"/>
          <w:sz w:val="24"/>
          <w:szCs w:val="24"/>
        </w:rPr>
        <w:lastRenderedPageBreak/>
        <w:t>Чисельність постійного населення за статтю та віком  05 січня 2026 року в Городоцькій громаді</w:t>
      </w:r>
    </w:p>
    <w:p w14:paraId="4979AB19" w14:textId="5A2BED92" w:rsidR="006475A9" w:rsidRPr="006475A9" w:rsidRDefault="006475A9" w:rsidP="006475A9">
      <w:pPr>
        <w:jc w:val="right"/>
      </w:pPr>
      <w:r>
        <w:t>Табл.1.5.</w:t>
      </w:r>
    </w:p>
    <w:tbl>
      <w:tblPr>
        <w:tblStyle w:val="a4"/>
        <w:tblW w:w="0" w:type="auto"/>
        <w:tblLook w:val="04A0" w:firstRow="1" w:lastRow="0" w:firstColumn="1" w:lastColumn="0" w:noHBand="0" w:noVBand="1"/>
      </w:tblPr>
      <w:tblGrid>
        <w:gridCol w:w="2407"/>
        <w:gridCol w:w="2407"/>
        <w:gridCol w:w="2407"/>
        <w:gridCol w:w="2408"/>
      </w:tblGrid>
      <w:tr w:rsidR="00481FE0" w:rsidRPr="005339FD" w14:paraId="1E07D704" w14:textId="77777777" w:rsidTr="007309DD">
        <w:tc>
          <w:tcPr>
            <w:tcW w:w="2407" w:type="dxa"/>
          </w:tcPr>
          <w:p w14:paraId="653F12A5" w14:textId="77777777" w:rsidR="00481FE0" w:rsidRPr="005339FD" w:rsidRDefault="00481FE0" w:rsidP="007309DD">
            <w:pPr>
              <w:jc w:val="center"/>
              <w:rPr>
                <w:b/>
                <w:sz w:val="24"/>
                <w:szCs w:val="24"/>
              </w:rPr>
            </w:pPr>
            <w:r w:rsidRPr="005339FD">
              <w:rPr>
                <w:b/>
                <w:sz w:val="24"/>
                <w:szCs w:val="24"/>
              </w:rPr>
              <w:t>Вік (років)</w:t>
            </w:r>
          </w:p>
        </w:tc>
        <w:tc>
          <w:tcPr>
            <w:tcW w:w="2407" w:type="dxa"/>
          </w:tcPr>
          <w:p w14:paraId="3FBB2619" w14:textId="77777777" w:rsidR="00481FE0" w:rsidRPr="005339FD" w:rsidRDefault="00481FE0" w:rsidP="007309DD">
            <w:pPr>
              <w:jc w:val="center"/>
              <w:rPr>
                <w:b/>
                <w:sz w:val="24"/>
                <w:szCs w:val="24"/>
              </w:rPr>
            </w:pPr>
            <w:r w:rsidRPr="005339FD">
              <w:rPr>
                <w:b/>
                <w:sz w:val="24"/>
                <w:szCs w:val="24"/>
              </w:rPr>
              <w:t>Обидві статі</w:t>
            </w:r>
          </w:p>
        </w:tc>
        <w:tc>
          <w:tcPr>
            <w:tcW w:w="2407" w:type="dxa"/>
          </w:tcPr>
          <w:p w14:paraId="09B164FA" w14:textId="77777777" w:rsidR="00481FE0" w:rsidRPr="005339FD" w:rsidRDefault="00481FE0" w:rsidP="007309DD">
            <w:pPr>
              <w:jc w:val="center"/>
              <w:rPr>
                <w:b/>
                <w:sz w:val="24"/>
                <w:szCs w:val="24"/>
              </w:rPr>
            </w:pPr>
            <w:r w:rsidRPr="005339FD">
              <w:rPr>
                <w:b/>
                <w:sz w:val="24"/>
                <w:szCs w:val="24"/>
              </w:rPr>
              <w:t>Чоловіки</w:t>
            </w:r>
          </w:p>
        </w:tc>
        <w:tc>
          <w:tcPr>
            <w:tcW w:w="2408" w:type="dxa"/>
          </w:tcPr>
          <w:p w14:paraId="757B80C4" w14:textId="77777777" w:rsidR="00481FE0" w:rsidRPr="005339FD" w:rsidRDefault="00481FE0" w:rsidP="007309DD">
            <w:pPr>
              <w:jc w:val="center"/>
              <w:rPr>
                <w:b/>
                <w:sz w:val="24"/>
                <w:szCs w:val="24"/>
              </w:rPr>
            </w:pPr>
            <w:r w:rsidRPr="005339FD">
              <w:rPr>
                <w:b/>
                <w:sz w:val="24"/>
                <w:szCs w:val="24"/>
              </w:rPr>
              <w:t>Жінки</w:t>
            </w:r>
          </w:p>
        </w:tc>
      </w:tr>
      <w:tr w:rsidR="00481FE0" w:rsidRPr="005339FD" w14:paraId="0D49BA23" w14:textId="77777777" w:rsidTr="007309DD">
        <w:tc>
          <w:tcPr>
            <w:tcW w:w="2407" w:type="dxa"/>
          </w:tcPr>
          <w:p w14:paraId="2DD07904" w14:textId="77777777" w:rsidR="00481FE0" w:rsidRPr="005339FD" w:rsidRDefault="00481FE0" w:rsidP="007309DD">
            <w:pPr>
              <w:jc w:val="center"/>
              <w:rPr>
                <w:b/>
                <w:sz w:val="24"/>
                <w:szCs w:val="24"/>
              </w:rPr>
            </w:pPr>
            <w:r w:rsidRPr="005339FD">
              <w:rPr>
                <w:b/>
                <w:sz w:val="24"/>
                <w:szCs w:val="24"/>
              </w:rPr>
              <w:t>0-6</w:t>
            </w:r>
          </w:p>
        </w:tc>
        <w:tc>
          <w:tcPr>
            <w:tcW w:w="2407" w:type="dxa"/>
          </w:tcPr>
          <w:p w14:paraId="31BF49A6" w14:textId="77777777" w:rsidR="00481FE0" w:rsidRPr="005339FD" w:rsidRDefault="00481FE0" w:rsidP="007309DD">
            <w:pPr>
              <w:jc w:val="center"/>
              <w:rPr>
                <w:sz w:val="24"/>
                <w:szCs w:val="24"/>
              </w:rPr>
            </w:pPr>
            <w:r w:rsidRPr="005339FD">
              <w:rPr>
                <w:sz w:val="24"/>
                <w:szCs w:val="24"/>
              </w:rPr>
              <w:t>2096</w:t>
            </w:r>
          </w:p>
        </w:tc>
        <w:tc>
          <w:tcPr>
            <w:tcW w:w="2407" w:type="dxa"/>
          </w:tcPr>
          <w:p w14:paraId="12792BD1" w14:textId="77777777" w:rsidR="00481FE0" w:rsidRPr="005339FD" w:rsidRDefault="00481FE0" w:rsidP="007309DD">
            <w:pPr>
              <w:jc w:val="center"/>
              <w:rPr>
                <w:sz w:val="24"/>
                <w:szCs w:val="24"/>
              </w:rPr>
            </w:pPr>
            <w:r w:rsidRPr="005339FD">
              <w:rPr>
                <w:sz w:val="24"/>
                <w:szCs w:val="24"/>
              </w:rPr>
              <w:t>1095</w:t>
            </w:r>
          </w:p>
        </w:tc>
        <w:tc>
          <w:tcPr>
            <w:tcW w:w="2408" w:type="dxa"/>
          </w:tcPr>
          <w:p w14:paraId="4D92A17B" w14:textId="77777777" w:rsidR="00481FE0" w:rsidRPr="005339FD" w:rsidRDefault="00481FE0" w:rsidP="007309DD">
            <w:pPr>
              <w:jc w:val="center"/>
              <w:rPr>
                <w:sz w:val="24"/>
                <w:szCs w:val="24"/>
              </w:rPr>
            </w:pPr>
            <w:r w:rsidRPr="005339FD">
              <w:rPr>
                <w:sz w:val="24"/>
                <w:szCs w:val="24"/>
              </w:rPr>
              <w:t>1001</w:t>
            </w:r>
          </w:p>
        </w:tc>
      </w:tr>
      <w:tr w:rsidR="00481FE0" w:rsidRPr="005339FD" w14:paraId="22128048" w14:textId="77777777" w:rsidTr="007309DD">
        <w:tc>
          <w:tcPr>
            <w:tcW w:w="2407" w:type="dxa"/>
          </w:tcPr>
          <w:p w14:paraId="60768B02" w14:textId="77777777" w:rsidR="00481FE0" w:rsidRPr="005339FD" w:rsidRDefault="00481FE0" w:rsidP="007309DD">
            <w:pPr>
              <w:jc w:val="center"/>
              <w:rPr>
                <w:b/>
                <w:sz w:val="24"/>
                <w:szCs w:val="24"/>
              </w:rPr>
            </w:pPr>
            <w:r w:rsidRPr="005339FD">
              <w:rPr>
                <w:b/>
                <w:sz w:val="24"/>
                <w:szCs w:val="24"/>
              </w:rPr>
              <w:t>7-14</w:t>
            </w:r>
          </w:p>
        </w:tc>
        <w:tc>
          <w:tcPr>
            <w:tcW w:w="2407" w:type="dxa"/>
          </w:tcPr>
          <w:p w14:paraId="3EBFB1B4" w14:textId="77777777" w:rsidR="00481FE0" w:rsidRPr="005339FD" w:rsidRDefault="00481FE0" w:rsidP="007309DD">
            <w:pPr>
              <w:jc w:val="center"/>
              <w:rPr>
                <w:sz w:val="24"/>
                <w:szCs w:val="24"/>
              </w:rPr>
            </w:pPr>
            <w:r w:rsidRPr="005339FD">
              <w:rPr>
                <w:sz w:val="24"/>
                <w:szCs w:val="24"/>
              </w:rPr>
              <w:t>3453</w:t>
            </w:r>
          </w:p>
        </w:tc>
        <w:tc>
          <w:tcPr>
            <w:tcW w:w="2407" w:type="dxa"/>
          </w:tcPr>
          <w:p w14:paraId="5B112865" w14:textId="77777777" w:rsidR="00481FE0" w:rsidRPr="005339FD" w:rsidRDefault="00481FE0" w:rsidP="007309DD">
            <w:pPr>
              <w:jc w:val="center"/>
              <w:rPr>
                <w:sz w:val="24"/>
                <w:szCs w:val="24"/>
              </w:rPr>
            </w:pPr>
            <w:r w:rsidRPr="005339FD">
              <w:rPr>
                <w:sz w:val="24"/>
                <w:szCs w:val="24"/>
              </w:rPr>
              <w:t>1730</w:t>
            </w:r>
          </w:p>
        </w:tc>
        <w:tc>
          <w:tcPr>
            <w:tcW w:w="2408" w:type="dxa"/>
          </w:tcPr>
          <w:p w14:paraId="3C479B02" w14:textId="77777777" w:rsidR="00481FE0" w:rsidRPr="005339FD" w:rsidRDefault="00481FE0" w:rsidP="007309DD">
            <w:pPr>
              <w:jc w:val="center"/>
              <w:rPr>
                <w:sz w:val="24"/>
                <w:szCs w:val="24"/>
              </w:rPr>
            </w:pPr>
            <w:r w:rsidRPr="005339FD">
              <w:rPr>
                <w:sz w:val="24"/>
                <w:szCs w:val="24"/>
              </w:rPr>
              <w:t>1723</w:t>
            </w:r>
          </w:p>
        </w:tc>
      </w:tr>
      <w:tr w:rsidR="00481FE0" w:rsidRPr="005339FD" w14:paraId="2176A804" w14:textId="77777777" w:rsidTr="007309DD">
        <w:tc>
          <w:tcPr>
            <w:tcW w:w="2407" w:type="dxa"/>
          </w:tcPr>
          <w:p w14:paraId="3AD01ADB" w14:textId="77777777" w:rsidR="00481FE0" w:rsidRPr="005339FD" w:rsidRDefault="00481FE0" w:rsidP="007309DD">
            <w:pPr>
              <w:jc w:val="center"/>
              <w:rPr>
                <w:b/>
                <w:sz w:val="24"/>
                <w:szCs w:val="24"/>
              </w:rPr>
            </w:pPr>
            <w:r w:rsidRPr="005339FD">
              <w:rPr>
                <w:b/>
                <w:sz w:val="24"/>
                <w:szCs w:val="24"/>
              </w:rPr>
              <w:t>15-17</w:t>
            </w:r>
          </w:p>
        </w:tc>
        <w:tc>
          <w:tcPr>
            <w:tcW w:w="2407" w:type="dxa"/>
          </w:tcPr>
          <w:p w14:paraId="5CA30F16" w14:textId="77777777" w:rsidR="00481FE0" w:rsidRPr="005339FD" w:rsidRDefault="00481FE0" w:rsidP="007309DD">
            <w:pPr>
              <w:jc w:val="center"/>
              <w:rPr>
                <w:sz w:val="24"/>
                <w:szCs w:val="24"/>
              </w:rPr>
            </w:pPr>
            <w:r w:rsidRPr="005339FD">
              <w:rPr>
                <w:sz w:val="24"/>
                <w:szCs w:val="24"/>
              </w:rPr>
              <w:t>1492</w:t>
            </w:r>
          </w:p>
        </w:tc>
        <w:tc>
          <w:tcPr>
            <w:tcW w:w="2407" w:type="dxa"/>
          </w:tcPr>
          <w:p w14:paraId="76869C6D" w14:textId="77777777" w:rsidR="00481FE0" w:rsidRPr="005339FD" w:rsidRDefault="00481FE0" w:rsidP="007309DD">
            <w:pPr>
              <w:jc w:val="center"/>
              <w:rPr>
                <w:sz w:val="24"/>
                <w:szCs w:val="24"/>
              </w:rPr>
            </w:pPr>
            <w:r w:rsidRPr="005339FD">
              <w:rPr>
                <w:sz w:val="24"/>
                <w:szCs w:val="24"/>
              </w:rPr>
              <w:t>781</w:t>
            </w:r>
          </w:p>
        </w:tc>
        <w:tc>
          <w:tcPr>
            <w:tcW w:w="2408" w:type="dxa"/>
          </w:tcPr>
          <w:p w14:paraId="252BEED8" w14:textId="77777777" w:rsidR="00481FE0" w:rsidRPr="005339FD" w:rsidRDefault="00481FE0" w:rsidP="007309DD">
            <w:pPr>
              <w:jc w:val="center"/>
              <w:rPr>
                <w:sz w:val="24"/>
                <w:szCs w:val="24"/>
              </w:rPr>
            </w:pPr>
            <w:r w:rsidRPr="005339FD">
              <w:rPr>
                <w:sz w:val="24"/>
                <w:szCs w:val="24"/>
              </w:rPr>
              <w:t>711</w:t>
            </w:r>
          </w:p>
        </w:tc>
      </w:tr>
      <w:tr w:rsidR="00481FE0" w:rsidRPr="005339FD" w14:paraId="47616413" w14:textId="77777777" w:rsidTr="007309DD">
        <w:tc>
          <w:tcPr>
            <w:tcW w:w="2407" w:type="dxa"/>
          </w:tcPr>
          <w:p w14:paraId="6018693C" w14:textId="77777777" w:rsidR="00481FE0" w:rsidRPr="005339FD" w:rsidRDefault="00481FE0" w:rsidP="007309DD">
            <w:pPr>
              <w:jc w:val="center"/>
              <w:rPr>
                <w:b/>
                <w:sz w:val="24"/>
                <w:szCs w:val="24"/>
              </w:rPr>
            </w:pPr>
            <w:r w:rsidRPr="005339FD">
              <w:rPr>
                <w:b/>
                <w:sz w:val="24"/>
                <w:szCs w:val="24"/>
              </w:rPr>
              <w:t>18-26</w:t>
            </w:r>
          </w:p>
        </w:tc>
        <w:tc>
          <w:tcPr>
            <w:tcW w:w="2407" w:type="dxa"/>
          </w:tcPr>
          <w:p w14:paraId="2389FD16" w14:textId="77777777" w:rsidR="00481FE0" w:rsidRPr="005339FD" w:rsidRDefault="00481FE0" w:rsidP="007309DD">
            <w:pPr>
              <w:jc w:val="center"/>
              <w:rPr>
                <w:sz w:val="24"/>
                <w:szCs w:val="24"/>
              </w:rPr>
            </w:pPr>
            <w:r w:rsidRPr="005339FD">
              <w:rPr>
                <w:sz w:val="24"/>
                <w:szCs w:val="24"/>
              </w:rPr>
              <w:t>3799</w:t>
            </w:r>
          </w:p>
        </w:tc>
        <w:tc>
          <w:tcPr>
            <w:tcW w:w="2407" w:type="dxa"/>
          </w:tcPr>
          <w:p w14:paraId="7FBF0A1B" w14:textId="77777777" w:rsidR="00481FE0" w:rsidRPr="005339FD" w:rsidRDefault="00481FE0" w:rsidP="007309DD">
            <w:pPr>
              <w:jc w:val="center"/>
              <w:rPr>
                <w:sz w:val="24"/>
                <w:szCs w:val="24"/>
              </w:rPr>
            </w:pPr>
            <w:r w:rsidRPr="005339FD">
              <w:rPr>
                <w:sz w:val="24"/>
                <w:szCs w:val="24"/>
              </w:rPr>
              <w:t>1909</w:t>
            </w:r>
          </w:p>
        </w:tc>
        <w:tc>
          <w:tcPr>
            <w:tcW w:w="2408" w:type="dxa"/>
          </w:tcPr>
          <w:p w14:paraId="5EF3BB32" w14:textId="77777777" w:rsidR="00481FE0" w:rsidRPr="005339FD" w:rsidRDefault="00481FE0" w:rsidP="007309DD">
            <w:pPr>
              <w:jc w:val="center"/>
              <w:rPr>
                <w:sz w:val="24"/>
                <w:szCs w:val="24"/>
              </w:rPr>
            </w:pPr>
            <w:r w:rsidRPr="005339FD">
              <w:rPr>
                <w:sz w:val="24"/>
                <w:szCs w:val="24"/>
              </w:rPr>
              <w:t>1890</w:t>
            </w:r>
          </w:p>
        </w:tc>
      </w:tr>
      <w:tr w:rsidR="00481FE0" w:rsidRPr="005339FD" w14:paraId="0F813E86" w14:textId="77777777" w:rsidTr="007309DD">
        <w:tc>
          <w:tcPr>
            <w:tcW w:w="2407" w:type="dxa"/>
          </w:tcPr>
          <w:p w14:paraId="7E4910DA" w14:textId="77777777" w:rsidR="00481FE0" w:rsidRPr="005339FD" w:rsidRDefault="00481FE0" w:rsidP="007309DD">
            <w:pPr>
              <w:jc w:val="center"/>
              <w:rPr>
                <w:b/>
                <w:sz w:val="24"/>
                <w:szCs w:val="24"/>
              </w:rPr>
            </w:pPr>
            <w:r w:rsidRPr="005339FD">
              <w:rPr>
                <w:b/>
                <w:sz w:val="24"/>
                <w:szCs w:val="24"/>
              </w:rPr>
              <w:t>27-59</w:t>
            </w:r>
          </w:p>
        </w:tc>
        <w:tc>
          <w:tcPr>
            <w:tcW w:w="2407" w:type="dxa"/>
          </w:tcPr>
          <w:p w14:paraId="5418873C" w14:textId="77777777" w:rsidR="00481FE0" w:rsidRPr="005339FD" w:rsidRDefault="00481FE0" w:rsidP="007309DD">
            <w:pPr>
              <w:jc w:val="center"/>
              <w:rPr>
                <w:sz w:val="24"/>
                <w:szCs w:val="24"/>
              </w:rPr>
            </w:pPr>
            <w:r w:rsidRPr="005339FD">
              <w:rPr>
                <w:sz w:val="24"/>
                <w:szCs w:val="24"/>
              </w:rPr>
              <w:t>19323</w:t>
            </w:r>
          </w:p>
        </w:tc>
        <w:tc>
          <w:tcPr>
            <w:tcW w:w="2407" w:type="dxa"/>
          </w:tcPr>
          <w:p w14:paraId="4C08F55E" w14:textId="77777777" w:rsidR="00481FE0" w:rsidRPr="005339FD" w:rsidRDefault="00481FE0" w:rsidP="007309DD">
            <w:pPr>
              <w:jc w:val="center"/>
              <w:rPr>
                <w:sz w:val="24"/>
                <w:szCs w:val="24"/>
              </w:rPr>
            </w:pPr>
            <w:r w:rsidRPr="005339FD">
              <w:rPr>
                <w:sz w:val="24"/>
                <w:szCs w:val="24"/>
              </w:rPr>
              <w:t>9526</w:t>
            </w:r>
          </w:p>
        </w:tc>
        <w:tc>
          <w:tcPr>
            <w:tcW w:w="2408" w:type="dxa"/>
          </w:tcPr>
          <w:p w14:paraId="0EB9F88F" w14:textId="77777777" w:rsidR="00481FE0" w:rsidRPr="005339FD" w:rsidRDefault="00481FE0" w:rsidP="007309DD">
            <w:pPr>
              <w:jc w:val="center"/>
              <w:rPr>
                <w:sz w:val="24"/>
                <w:szCs w:val="24"/>
              </w:rPr>
            </w:pPr>
            <w:r w:rsidRPr="005339FD">
              <w:rPr>
                <w:sz w:val="24"/>
                <w:szCs w:val="24"/>
              </w:rPr>
              <w:t>9797</w:t>
            </w:r>
          </w:p>
        </w:tc>
      </w:tr>
      <w:tr w:rsidR="00481FE0" w:rsidRPr="005339FD" w14:paraId="7CB05A71" w14:textId="77777777" w:rsidTr="007309DD">
        <w:tc>
          <w:tcPr>
            <w:tcW w:w="2407" w:type="dxa"/>
          </w:tcPr>
          <w:p w14:paraId="6C485379" w14:textId="77777777" w:rsidR="00481FE0" w:rsidRPr="005339FD" w:rsidRDefault="00481FE0" w:rsidP="007309DD">
            <w:pPr>
              <w:jc w:val="center"/>
              <w:rPr>
                <w:b/>
                <w:sz w:val="24"/>
                <w:szCs w:val="24"/>
              </w:rPr>
            </w:pPr>
            <w:r w:rsidRPr="005339FD">
              <w:rPr>
                <w:b/>
                <w:sz w:val="24"/>
                <w:szCs w:val="24"/>
              </w:rPr>
              <w:t>60-89</w:t>
            </w:r>
          </w:p>
        </w:tc>
        <w:tc>
          <w:tcPr>
            <w:tcW w:w="2407" w:type="dxa"/>
          </w:tcPr>
          <w:p w14:paraId="2DB73D06" w14:textId="77777777" w:rsidR="00481FE0" w:rsidRPr="005339FD" w:rsidRDefault="00481FE0" w:rsidP="007309DD">
            <w:pPr>
              <w:jc w:val="center"/>
              <w:rPr>
                <w:sz w:val="24"/>
                <w:szCs w:val="24"/>
              </w:rPr>
            </w:pPr>
            <w:r w:rsidRPr="005339FD">
              <w:rPr>
                <w:sz w:val="24"/>
                <w:szCs w:val="24"/>
              </w:rPr>
              <w:t>9691</w:t>
            </w:r>
          </w:p>
        </w:tc>
        <w:tc>
          <w:tcPr>
            <w:tcW w:w="2407" w:type="dxa"/>
          </w:tcPr>
          <w:p w14:paraId="69ACD097" w14:textId="77777777" w:rsidR="00481FE0" w:rsidRPr="005339FD" w:rsidRDefault="00481FE0" w:rsidP="007309DD">
            <w:pPr>
              <w:jc w:val="center"/>
              <w:rPr>
                <w:sz w:val="24"/>
                <w:szCs w:val="24"/>
              </w:rPr>
            </w:pPr>
            <w:r w:rsidRPr="005339FD">
              <w:rPr>
                <w:sz w:val="24"/>
                <w:szCs w:val="24"/>
              </w:rPr>
              <w:t>3739</w:t>
            </w:r>
          </w:p>
        </w:tc>
        <w:tc>
          <w:tcPr>
            <w:tcW w:w="2408" w:type="dxa"/>
          </w:tcPr>
          <w:p w14:paraId="25CB20A7" w14:textId="77777777" w:rsidR="00481FE0" w:rsidRPr="005339FD" w:rsidRDefault="00481FE0" w:rsidP="007309DD">
            <w:pPr>
              <w:jc w:val="center"/>
              <w:rPr>
                <w:sz w:val="24"/>
                <w:szCs w:val="24"/>
              </w:rPr>
            </w:pPr>
            <w:r w:rsidRPr="005339FD">
              <w:rPr>
                <w:sz w:val="24"/>
                <w:szCs w:val="24"/>
              </w:rPr>
              <w:t>5952</w:t>
            </w:r>
          </w:p>
        </w:tc>
      </w:tr>
      <w:tr w:rsidR="00481FE0" w:rsidRPr="005339FD" w14:paraId="212A414B" w14:textId="77777777" w:rsidTr="007309DD">
        <w:tc>
          <w:tcPr>
            <w:tcW w:w="2407" w:type="dxa"/>
          </w:tcPr>
          <w:p w14:paraId="148A8E99" w14:textId="77777777" w:rsidR="00481FE0" w:rsidRPr="005339FD" w:rsidRDefault="00481FE0" w:rsidP="007309DD">
            <w:pPr>
              <w:jc w:val="center"/>
              <w:rPr>
                <w:b/>
                <w:sz w:val="24"/>
                <w:szCs w:val="24"/>
              </w:rPr>
            </w:pPr>
            <w:r w:rsidRPr="005339FD">
              <w:rPr>
                <w:b/>
                <w:sz w:val="24"/>
                <w:szCs w:val="24"/>
              </w:rPr>
              <w:t>90+</w:t>
            </w:r>
          </w:p>
        </w:tc>
        <w:tc>
          <w:tcPr>
            <w:tcW w:w="2407" w:type="dxa"/>
          </w:tcPr>
          <w:p w14:paraId="228D4CA4" w14:textId="77777777" w:rsidR="00481FE0" w:rsidRPr="005339FD" w:rsidRDefault="00481FE0" w:rsidP="007309DD">
            <w:pPr>
              <w:jc w:val="center"/>
              <w:rPr>
                <w:sz w:val="24"/>
                <w:szCs w:val="24"/>
              </w:rPr>
            </w:pPr>
            <w:r w:rsidRPr="005339FD">
              <w:rPr>
                <w:sz w:val="24"/>
                <w:szCs w:val="24"/>
              </w:rPr>
              <w:t>230</w:t>
            </w:r>
          </w:p>
        </w:tc>
        <w:tc>
          <w:tcPr>
            <w:tcW w:w="2407" w:type="dxa"/>
          </w:tcPr>
          <w:p w14:paraId="21C1E6E1" w14:textId="77777777" w:rsidR="00481FE0" w:rsidRPr="005339FD" w:rsidRDefault="00481FE0" w:rsidP="007309DD">
            <w:pPr>
              <w:jc w:val="center"/>
              <w:rPr>
                <w:sz w:val="24"/>
                <w:szCs w:val="24"/>
              </w:rPr>
            </w:pPr>
            <w:r w:rsidRPr="005339FD">
              <w:rPr>
                <w:sz w:val="24"/>
                <w:szCs w:val="24"/>
              </w:rPr>
              <w:t>51</w:t>
            </w:r>
          </w:p>
        </w:tc>
        <w:tc>
          <w:tcPr>
            <w:tcW w:w="2408" w:type="dxa"/>
          </w:tcPr>
          <w:p w14:paraId="26C2FB2A" w14:textId="77777777" w:rsidR="00481FE0" w:rsidRPr="005339FD" w:rsidRDefault="00481FE0" w:rsidP="007309DD">
            <w:pPr>
              <w:jc w:val="center"/>
              <w:rPr>
                <w:sz w:val="24"/>
                <w:szCs w:val="24"/>
              </w:rPr>
            </w:pPr>
            <w:r w:rsidRPr="005339FD">
              <w:rPr>
                <w:sz w:val="24"/>
                <w:szCs w:val="24"/>
              </w:rPr>
              <w:t>179</w:t>
            </w:r>
          </w:p>
        </w:tc>
      </w:tr>
    </w:tbl>
    <w:p w14:paraId="6D179536" w14:textId="77777777" w:rsidR="00481FE0" w:rsidRPr="005339FD" w:rsidRDefault="00481FE0" w:rsidP="00481FE0">
      <w:pPr>
        <w:rPr>
          <w:sz w:val="24"/>
          <w:szCs w:val="24"/>
        </w:rPr>
      </w:pPr>
    </w:p>
    <w:p w14:paraId="23AB9C3C" w14:textId="77777777" w:rsidR="00481FE0" w:rsidRDefault="00481FE0" w:rsidP="00481FE0">
      <w:pPr>
        <w:jc w:val="center"/>
        <w:rPr>
          <w:sz w:val="24"/>
          <w:szCs w:val="24"/>
        </w:rPr>
      </w:pPr>
      <w:r w:rsidRPr="005339FD">
        <w:rPr>
          <w:noProof/>
          <w:sz w:val="24"/>
          <w:szCs w:val="24"/>
        </w:rPr>
        <w:drawing>
          <wp:inline distT="0" distB="0" distL="0" distR="0" wp14:anchorId="18973FF3" wp14:editId="7D7D1BB9">
            <wp:extent cx="5486400" cy="3200400"/>
            <wp:effectExtent l="0" t="0" r="0" b="0"/>
            <wp:docPr id="5"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3B2F2DE" w14:textId="52DD9AAD" w:rsidR="00E260A8" w:rsidRPr="001C38E0" w:rsidRDefault="00E260A8" w:rsidP="00E260A8">
      <w:r w:rsidRPr="001C38E0">
        <w:rPr>
          <w:i/>
          <w:sz w:val="24"/>
          <w:szCs w:val="24"/>
        </w:rPr>
        <w:t>Рис.1.1</w:t>
      </w:r>
      <w:r w:rsidRPr="001C38E0">
        <w:rPr>
          <w:sz w:val="24"/>
          <w:szCs w:val="24"/>
        </w:rPr>
        <w:t>.</w:t>
      </w:r>
      <w:r w:rsidRPr="001C38E0">
        <w:rPr>
          <w:rFonts w:ascii="Times New Roman" w:eastAsiaTheme="minorEastAsia" w:hAnsi="Times New Roman" w:cs="Times New Roman"/>
          <w:b/>
          <w:bCs/>
          <w:i/>
          <w:iCs/>
          <w:color w:val="595959"/>
          <w:kern w:val="24"/>
          <w:sz w:val="24"/>
          <w:szCs w:val="24"/>
          <w:lang w:eastAsia="uk-UA"/>
          <w14:textFill>
            <w14:solidFill>
              <w14:srgbClr w14:val="595959">
                <w14:lumMod w14:val="65000"/>
                <w14:lumOff w14:val="35000"/>
              </w14:srgbClr>
            </w14:solidFill>
          </w14:textFill>
        </w:rPr>
        <w:t xml:space="preserve"> </w:t>
      </w:r>
      <w:r w:rsidRPr="001C38E0">
        <w:rPr>
          <w:bCs/>
          <w:i/>
          <w:sz w:val="24"/>
          <w:szCs w:val="24"/>
        </w:rPr>
        <w:t>Чисельність постійного населення за статтю та віком  0</w:t>
      </w:r>
      <w:r>
        <w:rPr>
          <w:bCs/>
          <w:i/>
          <w:sz w:val="24"/>
          <w:szCs w:val="24"/>
        </w:rPr>
        <w:t>5</w:t>
      </w:r>
      <w:r w:rsidRPr="001C38E0">
        <w:rPr>
          <w:bCs/>
          <w:i/>
          <w:sz w:val="24"/>
          <w:szCs w:val="24"/>
        </w:rPr>
        <w:t xml:space="preserve"> січня 202</w:t>
      </w:r>
      <w:r>
        <w:rPr>
          <w:bCs/>
          <w:i/>
          <w:sz w:val="24"/>
          <w:szCs w:val="24"/>
        </w:rPr>
        <w:t>6</w:t>
      </w:r>
      <w:r w:rsidRPr="001C38E0">
        <w:rPr>
          <w:bCs/>
          <w:i/>
          <w:sz w:val="24"/>
          <w:szCs w:val="24"/>
        </w:rPr>
        <w:t xml:space="preserve"> року в Городоцькій громаді</w:t>
      </w:r>
    </w:p>
    <w:p w14:paraId="4386C853" w14:textId="531BF801" w:rsidR="00481FE0" w:rsidRPr="005339FD" w:rsidRDefault="00481FE0" w:rsidP="00D22C2D">
      <w:pPr>
        <w:spacing w:before="240"/>
        <w:ind w:firstLine="709"/>
        <w:jc w:val="both"/>
        <w:rPr>
          <w:sz w:val="24"/>
          <w:szCs w:val="24"/>
        </w:rPr>
      </w:pPr>
      <w:r w:rsidRPr="005339FD">
        <w:rPr>
          <w:sz w:val="24"/>
          <w:szCs w:val="24"/>
        </w:rPr>
        <w:t>Аналіз статево-вікової структури постійного населення Городоцької громади станом на 2026 рік свідчить про збереження відносно стабільного та збалансованого гендерного балансу серед молоді віком від 0 до 26 років, де фіксується лише незначне чисельне переважання хлопчиків у дитячому віці (зокрема, 1 095 хлопчиків проти 1 001 дівчинки у групі 0–6 років). У найчисленнішій категорії працездатного віку (27–59 років), яка налічує понад 19 тисяч осіб та формує основний економічний потенціал, уже помітна легка демографічна асиметрія на користь жіночого населення — 9 797 жінок проти 9 526 чоловіків. Стрімкий гендерний розрив у бік збільшення частки жінок починається у старших вікових групах: у категорії 60–89 років жінок (5 952 особи) майже в 1,6 рази більше, ніж чоловіків (3 739 осіб), а серед людей поважного віку (90+ років) жіноче населення переважає чоловіче вже у 3,5 рази (179 проти 51). Ми бачимо класичний демографічний тренд переважання жінок серед людей старшого віку, що зумовлює необхідність адаптації та орієнтації муніципальних соціальних послуг і медичних програм на підтримку самотніх жінок старшого віку та створення для них безбар'єрного, інклюзивного середовища.</w:t>
      </w:r>
    </w:p>
    <w:p w14:paraId="24BFED7F" w14:textId="12D31FE3" w:rsidR="007B1D46" w:rsidRDefault="007B1D46">
      <w:pPr>
        <w:widowControl/>
        <w:autoSpaceDE/>
        <w:autoSpaceDN/>
        <w:spacing w:after="160" w:line="259" w:lineRule="auto"/>
        <w:rPr>
          <w:sz w:val="24"/>
          <w:szCs w:val="24"/>
        </w:rPr>
      </w:pPr>
      <w:r>
        <w:rPr>
          <w:sz w:val="24"/>
          <w:szCs w:val="24"/>
        </w:rPr>
        <w:br w:type="page"/>
      </w:r>
    </w:p>
    <w:p w14:paraId="63E9637C" w14:textId="24783EC9" w:rsidR="004C1A40" w:rsidRDefault="004C1A40" w:rsidP="004C1A40">
      <w:pPr>
        <w:jc w:val="center"/>
        <w:rPr>
          <w:b/>
          <w:sz w:val="24"/>
          <w:szCs w:val="24"/>
        </w:rPr>
      </w:pPr>
      <w:r w:rsidRPr="004C1A40">
        <w:rPr>
          <w:b/>
          <w:sz w:val="24"/>
          <w:szCs w:val="24"/>
        </w:rPr>
        <w:lastRenderedPageBreak/>
        <w:t>Динаміка демографічних показників станом від 2021-2026 років</w:t>
      </w:r>
    </w:p>
    <w:p w14:paraId="2B3A57C9" w14:textId="24C65283" w:rsidR="006475A9" w:rsidRDefault="006475A9" w:rsidP="006475A9">
      <w:pPr>
        <w:jc w:val="right"/>
        <w:rPr>
          <w:b/>
          <w:sz w:val="24"/>
          <w:szCs w:val="24"/>
        </w:rPr>
      </w:pPr>
      <w:r>
        <w:t>Табл.1.6.</w:t>
      </w:r>
    </w:p>
    <w:tbl>
      <w:tblPr>
        <w:tblStyle w:val="a4"/>
        <w:tblW w:w="0" w:type="auto"/>
        <w:tblLayout w:type="fixed"/>
        <w:tblLook w:val="04A0" w:firstRow="1" w:lastRow="0" w:firstColumn="1" w:lastColumn="0" w:noHBand="0" w:noVBand="1"/>
      </w:tblPr>
      <w:tblGrid>
        <w:gridCol w:w="1399"/>
        <w:gridCol w:w="1573"/>
        <w:gridCol w:w="1344"/>
        <w:gridCol w:w="1775"/>
        <w:gridCol w:w="1275"/>
        <w:gridCol w:w="1020"/>
        <w:gridCol w:w="1243"/>
      </w:tblGrid>
      <w:tr w:rsidR="00481FE0" w:rsidRPr="005339FD" w14:paraId="564CF181" w14:textId="77777777" w:rsidTr="00EF1758">
        <w:tc>
          <w:tcPr>
            <w:tcW w:w="1399" w:type="dxa"/>
          </w:tcPr>
          <w:p w14:paraId="029550FD" w14:textId="77777777" w:rsidR="00481FE0" w:rsidRPr="00EF72F3" w:rsidRDefault="00481FE0" w:rsidP="007309DD">
            <w:pPr>
              <w:jc w:val="center"/>
              <w:rPr>
                <w:b/>
              </w:rPr>
            </w:pPr>
            <w:r w:rsidRPr="00EF72F3">
              <w:rPr>
                <w:b/>
              </w:rPr>
              <w:t>Категорія населення</w:t>
            </w:r>
          </w:p>
        </w:tc>
        <w:tc>
          <w:tcPr>
            <w:tcW w:w="1573" w:type="dxa"/>
          </w:tcPr>
          <w:p w14:paraId="3550B93A" w14:textId="77777777" w:rsidR="00481FE0" w:rsidRPr="00EF72F3" w:rsidRDefault="00481FE0" w:rsidP="007309DD">
            <w:pPr>
              <w:jc w:val="center"/>
              <w:rPr>
                <w:b/>
              </w:rPr>
            </w:pPr>
            <w:r w:rsidRPr="00EF72F3">
              <w:rPr>
                <w:b/>
              </w:rPr>
              <w:t>11.02.2022 р. (До вторгнення)</w:t>
            </w:r>
          </w:p>
        </w:tc>
        <w:tc>
          <w:tcPr>
            <w:tcW w:w="1344" w:type="dxa"/>
          </w:tcPr>
          <w:p w14:paraId="74DEAC34" w14:textId="77777777" w:rsidR="00481FE0" w:rsidRPr="00EF72F3" w:rsidRDefault="00481FE0" w:rsidP="007309DD">
            <w:pPr>
              <w:jc w:val="center"/>
              <w:rPr>
                <w:b/>
              </w:rPr>
            </w:pPr>
            <w:r w:rsidRPr="00EF72F3">
              <w:rPr>
                <w:b/>
              </w:rPr>
              <w:t>13.02.2023 р. (1 рік війни)</w:t>
            </w:r>
          </w:p>
        </w:tc>
        <w:tc>
          <w:tcPr>
            <w:tcW w:w="1775" w:type="dxa"/>
          </w:tcPr>
          <w:p w14:paraId="1D813856" w14:textId="376A4E68" w:rsidR="00481FE0" w:rsidRPr="00EF72F3" w:rsidRDefault="00481FE0" w:rsidP="007309DD">
            <w:pPr>
              <w:jc w:val="center"/>
              <w:rPr>
                <w:b/>
              </w:rPr>
            </w:pPr>
            <w:r w:rsidRPr="00EF72F3">
              <w:rPr>
                <w:b/>
              </w:rPr>
              <w:t xml:space="preserve">03.01.2024 р. </w:t>
            </w:r>
          </w:p>
        </w:tc>
        <w:tc>
          <w:tcPr>
            <w:tcW w:w="1275" w:type="dxa"/>
          </w:tcPr>
          <w:p w14:paraId="015AEF06" w14:textId="389B431C" w:rsidR="00481FE0" w:rsidRPr="00EF72F3" w:rsidRDefault="00481FE0" w:rsidP="007309DD">
            <w:pPr>
              <w:jc w:val="center"/>
              <w:rPr>
                <w:b/>
              </w:rPr>
            </w:pPr>
            <w:r w:rsidRPr="00EF72F3">
              <w:rPr>
                <w:b/>
              </w:rPr>
              <w:t xml:space="preserve">02.01.2025 р. </w:t>
            </w:r>
          </w:p>
        </w:tc>
        <w:tc>
          <w:tcPr>
            <w:tcW w:w="1020" w:type="dxa"/>
          </w:tcPr>
          <w:p w14:paraId="18905A00" w14:textId="0680A6E1" w:rsidR="00481FE0" w:rsidRPr="00EF72F3" w:rsidRDefault="00481FE0" w:rsidP="007309DD">
            <w:pPr>
              <w:jc w:val="center"/>
              <w:rPr>
                <w:b/>
              </w:rPr>
            </w:pPr>
            <w:r w:rsidRPr="00EF72F3">
              <w:rPr>
                <w:b/>
              </w:rPr>
              <w:t xml:space="preserve">05.01.2026 р. </w:t>
            </w:r>
          </w:p>
        </w:tc>
        <w:tc>
          <w:tcPr>
            <w:tcW w:w="1243" w:type="dxa"/>
          </w:tcPr>
          <w:p w14:paraId="74D97AE7" w14:textId="77777777" w:rsidR="00481FE0" w:rsidRPr="00EF72F3" w:rsidRDefault="00481FE0" w:rsidP="007309DD">
            <w:pPr>
              <w:jc w:val="center"/>
              <w:rPr>
                <w:b/>
              </w:rPr>
            </w:pPr>
            <w:r w:rsidRPr="00EF72F3">
              <w:rPr>
                <w:b/>
              </w:rPr>
              <w:t>Динаміка (2026 до 2022)</w:t>
            </w:r>
          </w:p>
        </w:tc>
      </w:tr>
      <w:tr w:rsidR="00481FE0" w:rsidRPr="005339FD" w14:paraId="3367B582" w14:textId="77777777" w:rsidTr="00EF1758">
        <w:tc>
          <w:tcPr>
            <w:tcW w:w="1399" w:type="dxa"/>
          </w:tcPr>
          <w:p w14:paraId="60D9D494" w14:textId="77777777" w:rsidR="00481FE0" w:rsidRPr="00EF72F3" w:rsidRDefault="00481FE0" w:rsidP="007309DD">
            <w:pPr>
              <w:rPr>
                <w:b/>
              </w:rPr>
            </w:pPr>
            <w:r w:rsidRPr="00EF72F3">
              <w:rPr>
                <w:b/>
              </w:rPr>
              <w:t>Дорослі чоловіки</w:t>
            </w:r>
          </w:p>
        </w:tc>
        <w:tc>
          <w:tcPr>
            <w:tcW w:w="1573" w:type="dxa"/>
          </w:tcPr>
          <w:p w14:paraId="1FBD0F21" w14:textId="77777777" w:rsidR="00481FE0" w:rsidRPr="00EF72F3" w:rsidRDefault="00481FE0" w:rsidP="007309DD">
            <w:pPr>
              <w:jc w:val="center"/>
            </w:pPr>
            <w:r w:rsidRPr="00EF72F3">
              <w:t>15 133</w:t>
            </w:r>
          </w:p>
        </w:tc>
        <w:tc>
          <w:tcPr>
            <w:tcW w:w="1344" w:type="dxa"/>
          </w:tcPr>
          <w:p w14:paraId="32FA24E7" w14:textId="77777777" w:rsidR="00481FE0" w:rsidRPr="00EF72F3" w:rsidRDefault="00481FE0" w:rsidP="007309DD">
            <w:pPr>
              <w:jc w:val="center"/>
            </w:pPr>
            <w:r w:rsidRPr="00EF72F3">
              <w:t>15 164</w:t>
            </w:r>
          </w:p>
        </w:tc>
        <w:tc>
          <w:tcPr>
            <w:tcW w:w="1775" w:type="dxa"/>
          </w:tcPr>
          <w:p w14:paraId="4166896F" w14:textId="27BE3365" w:rsidR="00481FE0" w:rsidRPr="00EF72F3" w:rsidRDefault="00481FE0" w:rsidP="007309DD">
            <w:pPr>
              <w:jc w:val="center"/>
            </w:pPr>
            <w:r w:rsidRPr="00EF72F3">
              <w:t>1</w:t>
            </w:r>
            <w:r w:rsidR="00570F0D" w:rsidRPr="00EF72F3">
              <w:t>5</w:t>
            </w:r>
            <w:r w:rsidRPr="00EF72F3">
              <w:t xml:space="preserve"> </w:t>
            </w:r>
            <w:r w:rsidR="00570F0D" w:rsidRPr="00EF72F3">
              <w:t>178</w:t>
            </w:r>
          </w:p>
        </w:tc>
        <w:tc>
          <w:tcPr>
            <w:tcW w:w="1275" w:type="dxa"/>
          </w:tcPr>
          <w:p w14:paraId="15B34729" w14:textId="77777777" w:rsidR="00481FE0" w:rsidRPr="00EF72F3" w:rsidRDefault="00481FE0" w:rsidP="007309DD">
            <w:pPr>
              <w:jc w:val="center"/>
            </w:pPr>
            <w:r w:rsidRPr="00EF72F3">
              <w:t>15 152</w:t>
            </w:r>
          </w:p>
        </w:tc>
        <w:tc>
          <w:tcPr>
            <w:tcW w:w="1020" w:type="dxa"/>
          </w:tcPr>
          <w:p w14:paraId="19BDAF96" w14:textId="77777777" w:rsidR="00481FE0" w:rsidRPr="00EF72F3" w:rsidRDefault="00481FE0" w:rsidP="007309DD">
            <w:pPr>
              <w:jc w:val="center"/>
            </w:pPr>
            <w:r w:rsidRPr="00EF72F3">
              <w:t>15225</w:t>
            </w:r>
          </w:p>
        </w:tc>
        <w:tc>
          <w:tcPr>
            <w:tcW w:w="1243" w:type="dxa"/>
          </w:tcPr>
          <w:p w14:paraId="1D05D01B" w14:textId="77777777" w:rsidR="00481FE0" w:rsidRPr="00EF72F3" w:rsidRDefault="00481FE0" w:rsidP="007309DD">
            <w:pPr>
              <w:jc w:val="center"/>
              <w:rPr>
                <w:b/>
                <w:bCs/>
              </w:rPr>
            </w:pPr>
            <w:r w:rsidRPr="00EF72F3">
              <w:rPr>
                <w:b/>
                <w:bCs/>
              </w:rPr>
              <w:t>+92 осіб</w:t>
            </w:r>
          </w:p>
          <w:p w14:paraId="030D61A5" w14:textId="77777777" w:rsidR="00481FE0" w:rsidRPr="00EF72F3" w:rsidRDefault="00481FE0" w:rsidP="007309DD">
            <w:pPr>
              <w:jc w:val="center"/>
            </w:pPr>
            <w:r w:rsidRPr="00EF72F3">
              <w:t>(0,61% )</w:t>
            </w:r>
          </w:p>
        </w:tc>
      </w:tr>
      <w:tr w:rsidR="00481FE0" w:rsidRPr="005339FD" w14:paraId="0CEFF8E2" w14:textId="77777777" w:rsidTr="00EF1758">
        <w:tc>
          <w:tcPr>
            <w:tcW w:w="1399" w:type="dxa"/>
          </w:tcPr>
          <w:p w14:paraId="2CAB0968" w14:textId="77777777" w:rsidR="00481FE0" w:rsidRPr="00EF72F3" w:rsidRDefault="00481FE0" w:rsidP="007309DD">
            <w:pPr>
              <w:rPr>
                <w:b/>
              </w:rPr>
            </w:pPr>
            <w:r w:rsidRPr="00EF72F3">
              <w:rPr>
                <w:b/>
              </w:rPr>
              <w:t>Дорослі жінки</w:t>
            </w:r>
          </w:p>
        </w:tc>
        <w:tc>
          <w:tcPr>
            <w:tcW w:w="1573" w:type="dxa"/>
          </w:tcPr>
          <w:p w14:paraId="3894A8B5" w14:textId="77777777" w:rsidR="00481FE0" w:rsidRPr="00EF72F3" w:rsidRDefault="00481FE0" w:rsidP="007309DD">
            <w:pPr>
              <w:jc w:val="center"/>
            </w:pPr>
            <w:r w:rsidRPr="00EF72F3">
              <w:t>17 775</w:t>
            </w:r>
          </w:p>
        </w:tc>
        <w:tc>
          <w:tcPr>
            <w:tcW w:w="1344" w:type="dxa"/>
          </w:tcPr>
          <w:p w14:paraId="3A18FDFF" w14:textId="77777777" w:rsidR="00481FE0" w:rsidRPr="00EF72F3" w:rsidRDefault="00481FE0" w:rsidP="007309DD">
            <w:pPr>
              <w:jc w:val="center"/>
            </w:pPr>
            <w:r w:rsidRPr="00EF72F3">
              <w:t>17 822</w:t>
            </w:r>
          </w:p>
        </w:tc>
        <w:tc>
          <w:tcPr>
            <w:tcW w:w="1775" w:type="dxa"/>
          </w:tcPr>
          <w:p w14:paraId="6BD4FC19" w14:textId="77777777" w:rsidR="00481FE0" w:rsidRPr="00EF72F3" w:rsidRDefault="00481FE0" w:rsidP="007309DD">
            <w:pPr>
              <w:jc w:val="center"/>
            </w:pPr>
            <w:r w:rsidRPr="00EF72F3">
              <w:t>17 792</w:t>
            </w:r>
          </w:p>
        </w:tc>
        <w:tc>
          <w:tcPr>
            <w:tcW w:w="1275" w:type="dxa"/>
          </w:tcPr>
          <w:p w14:paraId="64D82A77" w14:textId="77777777" w:rsidR="00481FE0" w:rsidRPr="00EF72F3" w:rsidRDefault="00481FE0" w:rsidP="007309DD">
            <w:pPr>
              <w:jc w:val="center"/>
            </w:pPr>
            <w:r w:rsidRPr="00EF72F3">
              <w:t>17 790</w:t>
            </w:r>
          </w:p>
        </w:tc>
        <w:tc>
          <w:tcPr>
            <w:tcW w:w="1020" w:type="dxa"/>
          </w:tcPr>
          <w:p w14:paraId="53E1F9E9" w14:textId="77777777" w:rsidR="00481FE0" w:rsidRPr="00EF72F3" w:rsidRDefault="00481FE0" w:rsidP="007309DD">
            <w:pPr>
              <w:jc w:val="center"/>
            </w:pPr>
            <w:r w:rsidRPr="00EF72F3">
              <w:t>17818</w:t>
            </w:r>
          </w:p>
        </w:tc>
        <w:tc>
          <w:tcPr>
            <w:tcW w:w="1243" w:type="dxa"/>
          </w:tcPr>
          <w:p w14:paraId="1F3D41F4" w14:textId="77777777" w:rsidR="00481FE0" w:rsidRPr="00EF72F3" w:rsidRDefault="00481FE0" w:rsidP="007309DD">
            <w:pPr>
              <w:jc w:val="center"/>
            </w:pPr>
            <w:r w:rsidRPr="00EF72F3">
              <w:rPr>
                <w:b/>
                <w:bCs/>
              </w:rPr>
              <w:t>+43 особи</w:t>
            </w:r>
          </w:p>
          <w:p w14:paraId="0C17ED1C" w14:textId="77777777" w:rsidR="00481FE0" w:rsidRPr="00EF72F3" w:rsidRDefault="00481FE0" w:rsidP="007309DD">
            <w:pPr>
              <w:jc w:val="center"/>
            </w:pPr>
            <w:r w:rsidRPr="00EF72F3">
              <w:t>(0,24% )</w:t>
            </w:r>
          </w:p>
        </w:tc>
      </w:tr>
      <w:tr w:rsidR="00481FE0" w:rsidRPr="005339FD" w14:paraId="1C520B54" w14:textId="77777777" w:rsidTr="00EF1758">
        <w:tc>
          <w:tcPr>
            <w:tcW w:w="1399" w:type="dxa"/>
          </w:tcPr>
          <w:p w14:paraId="6D2BA1EF" w14:textId="77777777" w:rsidR="00481FE0" w:rsidRPr="00EF72F3" w:rsidRDefault="00481FE0" w:rsidP="007309DD">
            <w:pPr>
              <w:rPr>
                <w:b/>
              </w:rPr>
            </w:pPr>
            <w:r w:rsidRPr="00EF72F3">
              <w:rPr>
                <w:b/>
              </w:rPr>
              <w:t>Діти</w:t>
            </w:r>
          </w:p>
        </w:tc>
        <w:tc>
          <w:tcPr>
            <w:tcW w:w="1573" w:type="dxa"/>
          </w:tcPr>
          <w:p w14:paraId="3DF031A1" w14:textId="77777777" w:rsidR="00481FE0" w:rsidRPr="00EF72F3" w:rsidRDefault="00481FE0" w:rsidP="007309DD">
            <w:pPr>
              <w:jc w:val="center"/>
            </w:pPr>
            <w:r w:rsidRPr="00EF72F3">
              <w:t>4 639</w:t>
            </w:r>
          </w:p>
        </w:tc>
        <w:tc>
          <w:tcPr>
            <w:tcW w:w="1344" w:type="dxa"/>
          </w:tcPr>
          <w:p w14:paraId="42ACC53B" w14:textId="77777777" w:rsidR="00481FE0" w:rsidRPr="00EF72F3" w:rsidRDefault="00481FE0" w:rsidP="007309DD">
            <w:pPr>
              <w:jc w:val="center"/>
            </w:pPr>
            <w:r w:rsidRPr="00EF72F3">
              <w:t>5 521</w:t>
            </w:r>
          </w:p>
        </w:tc>
        <w:tc>
          <w:tcPr>
            <w:tcW w:w="1775" w:type="dxa"/>
          </w:tcPr>
          <w:p w14:paraId="791736CE" w14:textId="77777777" w:rsidR="00481FE0" w:rsidRPr="00EF72F3" w:rsidRDefault="00481FE0" w:rsidP="007309DD">
            <w:pPr>
              <w:jc w:val="center"/>
            </w:pPr>
            <w:r w:rsidRPr="00EF72F3">
              <w:t>6 490</w:t>
            </w:r>
          </w:p>
        </w:tc>
        <w:tc>
          <w:tcPr>
            <w:tcW w:w="1275" w:type="dxa"/>
          </w:tcPr>
          <w:p w14:paraId="0A9E7CE4" w14:textId="77777777" w:rsidR="00481FE0" w:rsidRPr="00EF72F3" w:rsidRDefault="00481FE0" w:rsidP="007309DD">
            <w:pPr>
              <w:jc w:val="center"/>
            </w:pPr>
            <w:r w:rsidRPr="00EF72F3">
              <w:t>6 940</w:t>
            </w:r>
          </w:p>
        </w:tc>
        <w:tc>
          <w:tcPr>
            <w:tcW w:w="1020" w:type="dxa"/>
          </w:tcPr>
          <w:p w14:paraId="7D29FAA3" w14:textId="77777777" w:rsidR="00481FE0" w:rsidRPr="00EF72F3" w:rsidRDefault="00481FE0" w:rsidP="007309DD">
            <w:pPr>
              <w:jc w:val="center"/>
            </w:pPr>
            <w:r w:rsidRPr="00EF72F3">
              <w:t>7 041</w:t>
            </w:r>
          </w:p>
        </w:tc>
        <w:tc>
          <w:tcPr>
            <w:tcW w:w="1243" w:type="dxa"/>
          </w:tcPr>
          <w:p w14:paraId="4E8127D0" w14:textId="77777777" w:rsidR="00481FE0" w:rsidRPr="00EF72F3" w:rsidRDefault="00481FE0" w:rsidP="007309DD">
            <w:pPr>
              <w:jc w:val="center"/>
            </w:pPr>
            <w:r w:rsidRPr="00EF72F3">
              <w:rPr>
                <w:b/>
                <w:bCs/>
              </w:rPr>
              <w:t>+2 402 особа</w:t>
            </w:r>
          </w:p>
          <w:p w14:paraId="4BE14648" w14:textId="77777777" w:rsidR="00481FE0" w:rsidRPr="00EF72F3" w:rsidRDefault="00481FE0" w:rsidP="007309DD">
            <w:pPr>
              <w:jc w:val="center"/>
            </w:pPr>
            <w:r w:rsidRPr="00EF72F3">
              <w:t>(51,8%)</w:t>
            </w:r>
          </w:p>
        </w:tc>
      </w:tr>
    </w:tbl>
    <w:p w14:paraId="128960D2" w14:textId="22CCC1A3" w:rsidR="00481FE0" w:rsidRDefault="00481FE0" w:rsidP="00481FE0">
      <w:pPr>
        <w:rPr>
          <w:sz w:val="24"/>
          <w:szCs w:val="24"/>
        </w:rPr>
      </w:pPr>
    </w:p>
    <w:p w14:paraId="47BBAF22" w14:textId="6780435A" w:rsidR="00EA4258" w:rsidRDefault="00EA4258" w:rsidP="00EA4258">
      <w:pPr>
        <w:jc w:val="center"/>
        <w:rPr>
          <w:b/>
          <w:sz w:val="24"/>
          <w:szCs w:val="24"/>
        </w:rPr>
      </w:pPr>
      <w:r w:rsidRPr="00EA4258">
        <w:rPr>
          <w:b/>
          <w:sz w:val="24"/>
          <w:szCs w:val="24"/>
        </w:rPr>
        <w:t>Динаміка народжуваності та смертності населення в</w:t>
      </w:r>
      <w:r>
        <w:rPr>
          <w:b/>
          <w:sz w:val="24"/>
          <w:szCs w:val="24"/>
        </w:rPr>
        <w:t xml:space="preserve"> Городоцькій громаді за 2023-2025 роки</w:t>
      </w:r>
    </w:p>
    <w:p w14:paraId="4217D28E" w14:textId="3C616A41" w:rsidR="00EA4258" w:rsidRPr="00EA4258" w:rsidRDefault="0035305B" w:rsidP="0035305B">
      <w:pPr>
        <w:jc w:val="right"/>
        <w:rPr>
          <w:b/>
          <w:sz w:val="24"/>
          <w:szCs w:val="24"/>
        </w:rPr>
      </w:pPr>
      <w:r>
        <w:t>Табл.1.7</w:t>
      </w:r>
    </w:p>
    <w:tbl>
      <w:tblPr>
        <w:tblStyle w:val="a4"/>
        <w:tblW w:w="0" w:type="auto"/>
        <w:tblLook w:val="04A0" w:firstRow="1" w:lastRow="0" w:firstColumn="1" w:lastColumn="0" w:noHBand="0" w:noVBand="1"/>
      </w:tblPr>
      <w:tblGrid>
        <w:gridCol w:w="2359"/>
        <w:gridCol w:w="2603"/>
        <w:gridCol w:w="2121"/>
        <w:gridCol w:w="2546"/>
      </w:tblGrid>
      <w:tr w:rsidR="00A63C74" w:rsidRPr="005339FD" w14:paraId="73EDB390" w14:textId="713E95EF" w:rsidTr="00D27159">
        <w:tc>
          <w:tcPr>
            <w:tcW w:w="2359" w:type="dxa"/>
          </w:tcPr>
          <w:p w14:paraId="789D6A6A" w14:textId="7E48FE56" w:rsidR="00A63C74" w:rsidRPr="00D27159" w:rsidRDefault="00A63C74" w:rsidP="00CD39DE">
            <w:pPr>
              <w:jc w:val="center"/>
              <w:rPr>
                <w:b/>
                <w:color w:val="000000" w:themeColor="text1"/>
                <w:sz w:val="24"/>
                <w:szCs w:val="24"/>
              </w:rPr>
            </w:pPr>
            <w:r w:rsidRPr="00D27159">
              <w:rPr>
                <w:b/>
                <w:color w:val="000000" w:themeColor="text1"/>
                <w:sz w:val="24"/>
                <w:szCs w:val="24"/>
              </w:rPr>
              <w:t>Роки</w:t>
            </w:r>
          </w:p>
        </w:tc>
        <w:tc>
          <w:tcPr>
            <w:tcW w:w="2603" w:type="dxa"/>
          </w:tcPr>
          <w:p w14:paraId="4A086ED1" w14:textId="0D73D8F0" w:rsidR="00A63C74" w:rsidRPr="00D27159" w:rsidRDefault="00A63C74" w:rsidP="00CD39DE">
            <w:pPr>
              <w:jc w:val="center"/>
              <w:rPr>
                <w:b/>
                <w:color w:val="000000" w:themeColor="text1"/>
                <w:sz w:val="24"/>
                <w:szCs w:val="24"/>
              </w:rPr>
            </w:pPr>
            <w:r w:rsidRPr="00D27159">
              <w:rPr>
                <w:b/>
                <w:color w:val="000000" w:themeColor="text1"/>
                <w:sz w:val="24"/>
                <w:szCs w:val="24"/>
              </w:rPr>
              <w:t>Народжені</w:t>
            </w:r>
          </w:p>
        </w:tc>
        <w:tc>
          <w:tcPr>
            <w:tcW w:w="2121" w:type="dxa"/>
          </w:tcPr>
          <w:p w14:paraId="40901E78" w14:textId="527A7280" w:rsidR="00A63C74" w:rsidRPr="00D27159" w:rsidRDefault="00A63C74" w:rsidP="00CD39DE">
            <w:pPr>
              <w:jc w:val="center"/>
              <w:rPr>
                <w:b/>
                <w:color w:val="000000" w:themeColor="text1"/>
                <w:sz w:val="24"/>
                <w:szCs w:val="24"/>
              </w:rPr>
            </w:pPr>
            <w:r w:rsidRPr="00D27159">
              <w:rPr>
                <w:b/>
                <w:color w:val="000000" w:themeColor="text1"/>
                <w:sz w:val="24"/>
                <w:szCs w:val="24"/>
              </w:rPr>
              <w:t>Померлі</w:t>
            </w:r>
          </w:p>
        </w:tc>
        <w:tc>
          <w:tcPr>
            <w:tcW w:w="2546" w:type="dxa"/>
          </w:tcPr>
          <w:p w14:paraId="090AE6A4" w14:textId="1FE53BA5" w:rsidR="00A63C74" w:rsidRPr="00D27159" w:rsidRDefault="00A63C74" w:rsidP="00CD39DE">
            <w:pPr>
              <w:jc w:val="center"/>
              <w:rPr>
                <w:b/>
                <w:color w:val="000000" w:themeColor="text1"/>
                <w:sz w:val="24"/>
                <w:szCs w:val="24"/>
              </w:rPr>
            </w:pPr>
            <w:r w:rsidRPr="00D27159">
              <w:rPr>
                <w:b/>
                <w:sz w:val="24"/>
                <w:szCs w:val="24"/>
              </w:rPr>
              <w:t xml:space="preserve">Природний приріст (скорочення </w:t>
            </w:r>
            <w:r w:rsidR="00D27159" w:rsidRPr="00D27159">
              <w:rPr>
                <w:b/>
                <w:sz w:val="24"/>
                <w:szCs w:val="24"/>
              </w:rPr>
              <w:t xml:space="preserve">чисельності </w:t>
            </w:r>
            <w:r w:rsidRPr="00D27159">
              <w:rPr>
                <w:b/>
                <w:sz w:val="24"/>
                <w:szCs w:val="24"/>
              </w:rPr>
              <w:t>населення</w:t>
            </w:r>
            <w:r w:rsidR="00D27159" w:rsidRPr="00D27159">
              <w:rPr>
                <w:b/>
                <w:sz w:val="24"/>
                <w:szCs w:val="24"/>
              </w:rPr>
              <w:t>)</w:t>
            </w:r>
          </w:p>
        </w:tc>
      </w:tr>
      <w:tr w:rsidR="00A63C74" w:rsidRPr="005339FD" w14:paraId="2F821CF8" w14:textId="023EDBF4" w:rsidTr="00D27159">
        <w:tc>
          <w:tcPr>
            <w:tcW w:w="2359" w:type="dxa"/>
          </w:tcPr>
          <w:p w14:paraId="010E9094" w14:textId="59E43120" w:rsidR="00A63C74" w:rsidRPr="005339FD" w:rsidRDefault="00A63C74" w:rsidP="00CD39DE">
            <w:pPr>
              <w:jc w:val="center"/>
              <w:rPr>
                <w:sz w:val="24"/>
                <w:szCs w:val="24"/>
              </w:rPr>
            </w:pPr>
            <w:r>
              <w:rPr>
                <w:sz w:val="24"/>
                <w:szCs w:val="24"/>
              </w:rPr>
              <w:t>2023</w:t>
            </w:r>
          </w:p>
        </w:tc>
        <w:tc>
          <w:tcPr>
            <w:tcW w:w="2603" w:type="dxa"/>
          </w:tcPr>
          <w:p w14:paraId="26CD3B95" w14:textId="1888356A" w:rsidR="00A63C74" w:rsidRPr="005339FD" w:rsidRDefault="00A63C74" w:rsidP="00CD39DE">
            <w:pPr>
              <w:jc w:val="center"/>
              <w:rPr>
                <w:sz w:val="24"/>
                <w:szCs w:val="24"/>
              </w:rPr>
            </w:pPr>
            <w:r>
              <w:rPr>
                <w:sz w:val="24"/>
                <w:szCs w:val="24"/>
              </w:rPr>
              <w:t>310</w:t>
            </w:r>
          </w:p>
        </w:tc>
        <w:tc>
          <w:tcPr>
            <w:tcW w:w="2121" w:type="dxa"/>
          </w:tcPr>
          <w:p w14:paraId="2A73975A" w14:textId="654C7ACC" w:rsidR="00A63C74" w:rsidRPr="005339FD" w:rsidRDefault="00A63C74" w:rsidP="00CD39DE">
            <w:pPr>
              <w:jc w:val="center"/>
              <w:rPr>
                <w:sz w:val="24"/>
                <w:szCs w:val="24"/>
              </w:rPr>
            </w:pPr>
            <w:r>
              <w:rPr>
                <w:sz w:val="24"/>
                <w:szCs w:val="24"/>
              </w:rPr>
              <w:t>555</w:t>
            </w:r>
          </w:p>
        </w:tc>
        <w:tc>
          <w:tcPr>
            <w:tcW w:w="2546" w:type="dxa"/>
          </w:tcPr>
          <w:p w14:paraId="4088BFDC" w14:textId="5988B1D0" w:rsidR="00A63C74" w:rsidRDefault="008F7097" w:rsidP="00CD39DE">
            <w:pPr>
              <w:jc w:val="center"/>
              <w:rPr>
                <w:sz w:val="24"/>
                <w:szCs w:val="24"/>
              </w:rPr>
            </w:pPr>
            <w:r>
              <w:rPr>
                <w:sz w:val="24"/>
                <w:szCs w:val="24"/>
              </w:rPr>
              <w:t>-245</w:t>
            </w:r>
          </w:p>
        </w:tc>
      </w:tr>
      <w:tr w:rsidR="00A63C74" w:rsidRPr="005339FD" w14:paraId="7DB5EFC1" w14:textId="593538CF" w:rsidTr="00D27159">
        <w:tc>
          <w:tcPr>
            <w:tcW w:w="2359" w:type="dxa"/>
          </w:tcPr>
          <w:p w14:paraId="2D9E19F1" w14:textId="4863E4A5" w:rsidR="00A63C74" w:rsidRPr="005339FD" w:rsidRDefault="00A63C74" w:rsidP="00CD39DE">
            <w:pPr>
              <w:jc w:val="center"/>
              <w:rPr>
                <w:sz w:val="24"/>
                <w:szCs w:val="24"/>
              </w:rPr>
            </w:pPr>
            <w:r>
              <w:rPr>
                <w:sz w:val="24"/>
                <w:szCs w:val="24"/>
              </w:rPr>
              <w:t>2024</w:t>
            </w:r>
          </w:p>
        </w:tc>
        <w:tc>
          <w:tcPr>
            <w:tcW w:w="2603" w:type="dxa"/>
          </w:tcPr>
          <w:p w14:paraId="25560B75" w14:textId="29D71345" w:rsidR="00A63C74" w:rsidRPr="005339FD" w:rsidRDefault="00A63C74" w:rsidP="00CD39DE">
            <w:pPr>
              <w:jc w:val="center"/>
              <w:rPr>
                <w:sz w:val="24"/>
                <w:szCs w:val="24"/>
              </w:rPr>
            </w:pPr>
            <w:r>
              <w:rPr>
                <w:sz w:val="24"/>
                <w:szCs w:val="24"/>
              </w:rPr>
              <w:t>311</w:t>
            </w:r>
          </w:p>
        </w:tc>
        <w:tc>
          <w:tcPr>
            <w:tcW w:w="2121" w:type="dxa"/>
          </w:tcPr>
          <w:p w14:paraId="71023B9D" w14:textId="24863BA3" w:rsidR="00A63C74" w:rsidRPr="005339FD" w:rsidRDefault="00A63C74" w:rsidP="00CD39DE">
            <w:pPr>
              <w:jc w:val="center"/>
              <w:rPr>
                <w:sz w:val="24"/>
                <w:szCs w:val="24"/>
              </w:rPr>
            </w:pPr>
            <w:r>
              <w:rPr>
                <w:sz w:val="24"/>
                <w:szCs w:val="24"/>
              </w:rPr>
              <w:t>565</w:t>
            </w:r>
          </w:p>
        </w:tc>
        <w:tc>
          <w:tcPr>
            <w:tcW w:w="2546" w:type="dxa"/>
          </w:tcPr>
          <w:p w14:paraId="69D13E87" w14:textId="039BE216" w:rsidR="00A63C74" w:rsidRDefault="008F7097" w:rsidP="00CD39DE">
            <w:pPr>
              <w:jc w:val="center"/>
              <w:rPr>
                <w:sz w:val="24"/>
                <w:szCs w:val="24"/>
              </w:rPr>
            </w:pPr>
            <w:r>
              <w:rPr>
                <w:sz w:val="24"/>
                <w:szCs w:val="24"/>
              </w:rPr>
              <w:t>-254</w:t>
            </w:r>
          </w:p>
        </w:tc>
      </w:tr>
      <w:tr w:rsidR="00A63C74" w:rsidRPr="005339FD" w14:paraId="134C983F" w14:textId="1B58BF60" w:rsidTr="00D27159">
        <w:tc>
          <w:tcPr>
            <w:tcW w:w="2359" w:type="dxa"/>
          </w:tcPr>
          <w:p w14:paraId="25B8EA2D" w14:textId="2B20DB01" w:rsidR="00A63C74" w:rsidRDefault="00A63C74" w:rsidP="00CD39DE">
            <w:pPr>
              <w:jc w:val="center"/>
              <w:rPr>
                <w:sz w:val="24"/>
                <w:szCs w:val="24"/>
              </w:rPr>
            </w:pPr>
            <w:r>
              <w:rPr>
                <w:sz w:val="24"/>
                <w:szCs w:val="24"/>
              </w:rPr>
              <w:t>2025</w:t>
            </w:r>
          </w:p>
        </w:tc>
        <w:tc>
          <w:tcPr>
            <w:tcW w:w="2603" w:type="dxa"/>
          </w:tcPr>
          <w:p w14:paraId="41FC8CB3" w14:textId="1F961DA0" w:rsidR="00A63C74" w:rsidRPr="005339FD" w:rsidRDefault="00A63C74" w:rsidP="00CD39DE">
            <w:pPr>
              <w:jc w:val="center"/>
              <w:rPr>
                <w:sz w:val="24"/>
                <w:szCs w:val="24"/>
              </w:rPr>
            </w:pPr>
            <w:r>
              <w:rPr>
                <w:sz w:val="24"/>
                <w:szCs w:val="24"/>
              </w:rPr>
              <w:t>305</w:t>
            </w:r>
          </w:p>
        </w:tc>
        <w:tc>
          <w:tcPr>
            <w:tcW w:w="2121" w:type="dxa"/>
          </w:tcPr>
          <w:p w14:paraId="10AE8C64" w14:textId="50501E5D" w:rsidR="00A63C74" w:rsidRPr="005339FD" w:rsidRDefault="00A63C74" w:rsidP="00CD39DE">
            <w:pPr>
              <w:jc w:val="center"/>
              <w:rPr>
                <w:sz w:val="24"/>
                <w:szCs w:val="24"/>
              </w:rPr>
            </w:pPr>
            <w:r>
              <w:rPr>
                <w:sz w:val="24"/>
                <w:szCs w:val="24"/>
              </w:rPr>
              <w:t>532</w:t>
            </w:r>
          </w:p>
        </w:tc>
        <w:tc>
          <w:tcPr>
            <w:tcW w:w="2546" w:type="dxa"/>
          </w:tcPr>
          <w:p w14:paraId="36B282CB" w14:textId="3BCED74B" w:rsidR="00A63C74" w:rsidRDefault="008F7097" w:rsidP="00CD39DE">
            <w:pPr>
              <w:jc w:val="center"/>
              <w:rPr>
                <w:sz w:val="24"/>
                <w:szCs w:val="24"/>
              </w:rPr>
            </w:pPr>
            <w:r>
              <w:rPr>
                <w:sz w:val="24"/>
                <w:szCs w:val="24"/>
              </w:rPr>
              <w:t>-227</w:t>
            </w:r>
          </w:p>
        </w:tc>
      </w:tr>
    </w:tbl>
    <w:p w14:paraId="05F6C38F" w14:textId="2ED5218F" w:rsidR="008F7097" w:rsidRDefault="00BE40F5" w:rsidP="00D22C2D">
      <w:pPr>
        <w:spacing w:before="240"/>
        <w:ind w:firstLine="709"/>
        <w:jc w:val="both"/>
        <w:rPr>
          <w:sz w:val="24"/>
          <w:szCs w:val="24"/>
        </w:rPr>
      </w:pPr>
      <w:r w:rsidRPr="00BE40F5">
        <w:rPr>
          <w:sz w:val="24"/>
          <w:szCs w:val="24"/>
        </w:rPr>
        <w:t>У громаді фіксується природне скорочення населення, оскільки кількість смертей перевищує кількість народжень вже три роки поспіль. Попереднє зростання чисельності населення, відображене у відповідній таблиці, було зумовлене збільшенням кількості внутрішньо переміщених осіб на цій території.</w:t>
      </w:r>
    </w:p>
    <w:p w14:paraId="3B5420D2" w14:textId="64C74450" w:rsidR="00481FE0" w:rsidRDefault="00481FE0" w:rsidP="00A21AED">
      <w:pPr>
        <w:spacing w:before="240"/>
        <w:jc w:val="center"/>
        <w:rPr>
          <w:b/>
          <w:sz w:val="24"/>
          <w:szCs w:val="24"/>
        </w:rPr>
      </w:pPr>
      <w:r w:rsidRPr="005339FD">
        <w:rPr>
          <w:b/>
          <w:sz w:val="24"/>
          <w:szCs w:val="24"/>
        </w:rPr>
        <w:t>Інформація про склад депутатів Городоцької міської ради</w:t>
      </w:r>
    </w:p>
    <w:p w14:paraId="3C618D31" w14:textId="721BC0B2" w:rsidR="006475A9" w:rsidRPr="005339FD" w:rsidRDefault="0035305B" w:rsidP="006475A9">
      <w:pPr>
        <w:jc w:val="right"/>
        <w:rPr>
          <w:b/>
          <w:sz w:val="24"/>
          <w:szCs w:val="24"/>
        </w:rPr>
      </w:pPr>
      <w:r>
        <w:t>Табл.1.8</w:t>
      </w:r>
      <w:r w:rsidR="006475A9">
        <w:t>.</w:t>
      </w:r>
    </w:p>
    <w:tbl>
      <w:tblPr>
        <w:tblStyle w:val="a4"/>
        <w:tblW w:w="0" w:type="auto"/>
        <w:tblLook w:val="04A0" w:firstRow="1" w:lastRow="0" w:firstColumn="1" w:lastColumn="0" w:noHBand="0" w:noVBand="1"/>
      </w:tblPr>
      <w:tblGrid>
        <w:gridCol w:w="3209"/>
        <w:gridCol w:w="3210"/>
        <w:gridCol w:w="3210"/>
      </w:tblGrid>
      <w:tr w:rsidR="00481FE0" w:rsidRPr="005339FD" w14:paraId="3E463A2B" w14:textId="77777777" w:rsidTr="007309DD">
        <w:tc>
          <w:tcPr>
            <w:tcW w:w="3209" w:type="dxa"/>
          </w:tcPr>
          <w:p w14:paraId="1E07B90B" w14:textId="77777777" w:rsidR="00481FE0" w:rsidRPr="005339FD" w:rsidRDefault="00481FE0" w:rsidP="007309DD">
            <w:pPr>
              <w:jc w:val="center"/>
              <w:rPr>
                <w:sz w:val="24"/>
                <w:szCs w:val="24"/>
              </w:rPr>
            </w:pPr>
            <w:r w:rsidRPr="005339FD">
              <w:rPr>
                <w:sz w:val="24"/>
                <w:szCs w:val="24"/>
              </w:rPr>
              <w:t>Жінки</w:t>
            </w:r>
          </w:p>
        </w:tc>
        <w:tc>
          <w:tcPr>
            <w:tcW w:w="3210" w:type="dxa"/>
          </w:tcPr>
          <w:p w14:paraId="29529F68" w14:textId="77777777" w:rsidR="00481FE0" w:rsidRPr="005339FD" w:rsidRDefault="00481FE0" w:rsidP="007309DD">
            <w:pPr>
              <w:jc w:val="center"/>
              <w:rPr>
                <w:sz w:val="24"/>
                <w:szCs w:val="24"/>
              </w:rPr>
            </w:pPr>
            <w:r w:rsidRPr="005339FD">
              <w:rPr>
                <w:sz w:val="24"/>
                <w:szCs w:val="24"/>
              </w:rPr>
              <w:t>Чоловіки</w:t>
            </w:r>
          </w:p>
        </w:tc>
        <w:tc>
          <w:tcPr>
            <w:tcW w:w="3210" w:type="dxa"/>
          </w:tcPr>
          <w:p w14:paraId="61BA2C66" w14:textId="77777777" w:rsidR="00481FE0" w:rsidRPr="005339FD" w:rsidRDefault="00481FE0" w:rsidP="007309DD">
            <w:pPr>
              <w:jc w:val="center"/>
              <w:rPr>
                <w:sz w:val="24"/>
                <w:szCs w:val="24"/>
              </w:rPr>
            </w:pPr>
            <w:r w:rsidRPr="005339FD">
              <w:rPr>
                <w:sz w:val="24"/>
                <w:szCs w:val="24"/>
              </w:rPr>
              <w:t>Усього</w:t>
            </w:r>
          </w:p>
        </w:tc>
      </w:tr>
      <w:tr w:rsidR="00481FE0" w:rsidRPr="005339FD" w14:paraId="61D3E4F8" w14:textId="77777777" w:rsidTr="007309DD">
        <w:tc>
          <w:tcPr>
            <w:tcW w:w="3209" w:type="dxa"/>
          </w:tcPr>
          <w:p w14:paraId="273259CA" w14:textId="77777777" w:rsidR="00481FE0" w:rsidRPr="005339FD" w:rsidRDefault="00481FE0" w:rsidP="007309DD">
            <w:pPr>
              <w:jc w:val="center"/>
              <w:rPr>
                <w:sz w:val="24"/>
                <w:szCs w:val="24"/>
              </w:rPr>
            </w:pPr>
            <w:r w:rsidRPr="005339FD">
              <w:rPr>
                <w:sz w:val="24"/>
                <w:szCs w:val="24"/>
              </w:rPr>
              <w:t>11</w:t>
            </w:r>
          </w:p>
        </w:tc>
        <w:tc>
          <w:tcPr>
            <w:tcW w:w="3210" w:type="dxa"/>
          </w:tcPr>
          <w:p w14:paraId="51AB6FE0" w14:textId="77777777" w:rsidR="00481FE0" w:rsidRPr="005339FD" w:rsidRDefault="00481FE0" w:rsidP="007309DD">
            <w:pPr>
              <w:jc w:val="center"/>
              <w:rPr>
                <w:sz w:val="24"/>
                <w:szCs w:val="24"/>
              </w:rPr>
            </w:pPr>
            <w:r w:rsidRPr="005339FD">
              <w:rPr>
                <w:sz w:val="24"/>
                <w:szCs w:val="24"/>
              </w:rPr>
              <w:t>23</w:t>
            </w:r>
          </w:p>
        </w:tc>
        <w:tc>
          <w:tcPr>
            <w:tcW w:w="3210" w:type="dxa"/>
          </w:tcPr>
          <w:p w14:paraId="38EFC7E1" w14:textId="77777777" w:rsidR="00481FE0" w:rsidRPr="005339FD" w:rsidRDefault="00481FE0" w:rsidP="007309DD">
            <w:pPr>
              <w:jc w:val="center"/>
              <w:rPr>
                <w:sz w:val="24"/>
                <w:szCs w:val="24"/>
              </w:rPr>
            </w:pPr>
            <w:r w:rsidRPr="005339FD">
              <w:rPr>
                <w:sz w:val="24"/>
                <w:szCs w:val="24"/>
              </w:rPr>
              <w:t>34</w:t>
            </w:r>
          </w:p>
        </w:tc>
      </w:tr>
      <w:tr w:rsidR="00481FE0" w:rsidRPr="005339FD" w14:paraId="5EE928DA" w14:textId="77777777" w:rsidTr="007309DD">
        <w:tc>
          <w:tcPr>
            <w:tcW w:w="3209" w:type="dxa"/>
          </w:tcPr>
          <w:p w14:paraId="1903DCF5" w14:textId="77777777" w:rsidR="00481FE0" w:rsidRPr="005339FD" w:rsidRDefault="00481FE0" w:rsidP="007309DD">
            <w:pPr>
              <w:jc w:val="center"/>
              <w:rPr>
                <w:sz w:val="24"/>
                <w:szCs w:val="24"/>
              </w:rPr>
            </w:pPr>
            <w:r w:rsidRPr="005339FD">
              <w:rPr>
                <w:sz w:val="24"/>
                <w:szCs w:val="24"/>
              </w:rPr>
              <w:t>32%</w:t>
            </w:r>
          </w:p>
        </w:tc>
        <w:tc>
          <w:tcPr>
            <w:tcW w:w="3210" w:type="dxa"/>
          </w:tcPr>
          <w:p w14:paraId="444054D5" w14:textId="77777777" w:rsidR="00481FE0" w:rsidRPr="005339FD" w:rsidRDefault="00481FE0" w:rsidP="007309DD">
            <w:pPr>
              <w:jc w:val="center"/>
              <w:rPr>
                <w:sz w:val="24"/>
                <w:szCs w:val="24"/>
              </w:rPr>
            </w:pPr>
            <w:r w:rsidRPr="005339FD">
              <w:rPr>
                <w:sz w:val="24"/>
                <w:szCs w:val="24"/>
              </w:rPr>
              <w:t>68%</w:t>
            </w:r>
          </w:p>
        </w:tc>
        <w:tc>
          <w:tcPr>
            <w:tcW w:w="3210" w:type="dxa"/>
          </w:tcPr>
          <w:p w14:paraId="73034133" w14:textId="77777777" w:rsidR="00481FE0" w:rsidRPr="005339FD" w:rsidRDefault="00481FE0" w:rsidP="007309DD">
            <w:pPr>
              <w:jc w:val="center"/>
              <w:rPr>
                <w:sz w:val="24"/>
                <w:szCs w:val="24"/>
              </w:rPr>
            </w:pPr>
            <w:r w:rsidRPr="005339FD">
              <w:rPr>
                <w:sz w:val="24"/>
                <w:szCs w:val="24"/>
              </w:rPr>
              <w:t>100%</w:t>
            </w:r>
          </w:p>
        </w:tc>
      </w:tr>
    </w:tbl>
    <w:p w14:paraId="7DCA370F" w14:textId="7E28BE06" w:rsidR="00481FE0" w:rsidRPr="0058557E" w:rsidRDefault="00481FE0" w:rsidP="00A21AED">
      <w:pPr>
        <w:spacing w:before="240"/>
        <w:jc w:val="center"/>
        <w:rPr>
          <w:b/>
          <w:sz w:val="24"/>
          <w:szCs w:val="24"/>
        </w:rPr>
      </w:pPr>
      <w:r w:rsidRPr="005339FD">
        <w:rPr>
          <w:b/>
          <w:sz w:val="24"/>
          <w:szCs w:val="24"/>
        </w:rPr>
        <w:t>Інформація про склад постійних комісій у Городоцькій міській раді</w:t>
      </w:r>
      <w:r w:rsidR="0058557E">
        <w:rPr>
          <w:b/>
          <w:sz w:val="24"/>
          <w:szCs w:val="24"/>
        </w:rPr>
        <w:t xml:space="preserve"> 01 січня 2026 року</w:t>
      </w:r>
    </w:p>
    <w:p w14:paraId="588FA51C" w14:textId="7AF4CC07" w:rsidR="006475A9" w:rsidRDefault="006475A9" w:rsidP="00863D4B">
      <w:pPr>
        <w:jc w:val="right"/>
        <w:rPr>
          <w:sz w:val="24"/>
          <w:szCs w:val="24"/>
        </w:rPr>
      </w:pPr>
      <w:r>
        <w:t>Табл.1.9.</w:t>
      </w:r>
    </w:p>
    <w:tbl>
      <w:tblPr>
        <w:tblStyle w:val="a4"/>
        <w:tblW w:w="0" w:type="auto"/>
        <w:tblLook w:val="04A0" w:firstRow="1" w:lastRow="0" w:firstColumn="1" w:lastColumn="0" w:noHBand="0" w:noVBand="1"/>
      </w:tblPr>
      <w:tblGrid>
        <w:gridCol w:w="3209"/>
        <w:gridCol w:w="3210"/>
        <w:gridCol w:w="3210"/>
      </w:tblGrid>
      <w:tr w:rsidR="00481FE0" w:rsidRPr="005339FD" w14:paraId="0E11F4F8" w14:textId="77777777" w:rsidTr="00EF72F3">
        <w:trPr>
          <w:trHeight w:val="414"/>
        </w:trPr>
        <w:tc>
          <w:tcPr>
            <w:tcW w:w="3209" w:type="dxa"/>
          </w:tcPr>
          <w:p w14:paraId="51AF358E" w14:textId="77777777" w:rsidR="00481FE0" w:rsidRPr="00EF72F3" w:rsidRDefault="00481FE0" w:rsidP="007309DD">
            <w:pPr>
              <w:jc w:val="center"/>
            </w:pPr>
            <w:r w:rsidRPr="00EF72F3">
              <w:t>Назва постійної комісії</w:t>
            </w:r>
          </w:p>
        </w:tc>
        <w:tc>
          <w:tcPr>
            <w:tcW w:w="3210" w:type="dxa"/>
          </w:tcPr>
          <w:p w14:paraId="49A67335" w14:textId="77777777" w:rsidR="00481FE0" w:rsidRPr="00EF72F3" w:rsidRDefault="00481FE0" w:rsidP="007309DD">
            <w:pPr>
              <w:jc w:val="center"/>
            </w:pPr>
            <w:r w:rsidRPr="00EF72F3">
              <w:t>Жінки</w:t>
            </w:r>
          </w:p>
        </w:tc>
        <w:tc>
          <w:tcPr>
            <w:tcW w:w="3210" w:type="dxa"/>
          </w:tcPr>
          <w:p w14:paraId="119EA44E" w14:textId="77777777" w:rsidR="00481FE0" w:rsidRPr="00EF72F3" w:rsidRDefault="00481FE0" w:rsidP="007309DD">
            <w:pPr>
              <w:jc w:val="center"/>
            </w:pPr>
            <w:r w:rsidRPr="00EF72F3">
              <w:t>Чоловіки</w:t>
            </w:r>
          </w:p>
        </w:tc>
      </w:tr>
      <w:tr w:rsidR="00481FE0" w:rsidRPr="005339FD" w14:paraId="3DD4577D" w14:textId="77777777" w:rsidTr="007309DD">
        <w:tc>
          <w:tcPr>
            <w:tcW w:w="3209" w:type="dxa"/>
          </w:tcPr>
          <w:p w14:paraId="61EF7D26" w14:textId="77777777" w:rsidR="00481FE0" w:rsidRPr="00EF72F3" w:rsidRDefault="00481FE0" w:rsidP="007309DD">
            <w:r w:rsidRPr="00EF72F3">
              <w:t>Комісія з питань бюджету, соціально-економічного розвитку, комунального майна і приватизації</w:t>
            </w:r>
          </w:p>
        </w:tc>
        <w:tc>
          <w:tcPr>
            <w:tcW w:w="3210" w:type="dxa"/>
          </w:tcPr>
          <w:p w14:paraId="3BA0F757" w14:textId="77777777" w:rsidR="00481FE0" w:rsidRPr="00EF72F3" w:rsidRDefault="00481FE0" w:rsidP="007309DD">
            <w:pPr>
              <w:jc w:val="center"/>
            </w:pPr>
            <w:r w:rsidRPr="00EF72F3">
              <w:t>5</w:t>
            </w:r>
          </w:p>
        </w:tc>
        <w:tc>
          <w:tcPr>
            <w:tcW w:w="3210" w:type="dxa"/>
          </w:tcPr>
          <w:p w14:paraId="293DAAF6" w14:textId="77777777" w:rsidR="00481FE0" w:rsidRPr="00EF72F3" w:rsidRDefault="00481FE0" w:rsidP="007309DD">
            <w:pPr>
              <w:jc w:val="center"/>
            </w:pPr>
            <w:r w:rsidRPr="00EF72F3">
              <w:t>2</w:t>
            </w:r>
          </w:p>
        </w:tc>
      </w:tr>
      <w:tr w:rsidR="00481FE0" w:rsidRPr="005339FD" w14:paraId="29F501EC" w14:textId="77777777" w:rsidTr="007309DD">
        <w:tc>
          <w:tcPr>
            <w:tcW w:w="3209" w:type="dxa"/>
          </w:tcPr>
          <w:p w14:paraId="162D3220" w14:textId="77777777" w:rsidR="00481FE0" w:rsidRPr="00EF72F3" w:rsidRDefault="00481FE0" w:rsidP="007309DD">
            <w:r w:rsidRPr="00EF72F3">
              <w:t>Комісія з питань земельних ресурсів, АПК, містобудування, охорони довкілля</w:t>
            </w:r>
          </w:p>
        </w:tc>
        <w:tc>
          <w:tcPr>
            <w:tcW w:w="3210" w:type="dxa"/>
          </w:tcPr>
          <w:p w14:paraId="5EE8B5B0" w14:textId="77777777" w:rsidR="00481FE0" w:rsidRPr="00EF72F3" w:rsidRDefault="00481FE0" w:rsidP="007309DD">
            <w:pPr>
              <w:jc w:val="center"/>
            </w:pPr>
            <w:r w:rsidRPr="00EF72F3">
              <w:t>-</w:t>
            </w:r>
          </w:p>
        </w:tc>
        <w:tc>
          <w:tcPr>
            <w:tcW w:w="3210" w:type="dxa"/>
          </w:tcPr>
          <w:p w14:paraId="208F0665" w14:textId="77777777" w:rsidR="00481FE0" w:rsidRPr="00EF72F3" w:rsidRDefault="00481FE0" w:rsidP="007309DD">
            <w:pPr>
              <w:jc w:val="center"/>
            </w:pPr>
            <w:r w:rsidRPr="00EF72F3">
              <w:t>7</w:t>
            </w:r>
          </w:p>
        </w:tc>
      </w:tr>
      <w:tr w:rsidR="00481FE0" w:rsidRPr="005339FD" w14:paraId="5210C5BC" w14:textId="77777777" w:rsidTr="007309DD">
        <w:tc>
          <w:tcPr>
            <w:tcW w:w="3209" w:type="dxa"/>
          </w:tcPr>
          <w:p w14:paraId="37577B2C" w14:textId="77777777" w:rsidR="00481FE0" w:rsidRPr="00EF72F3" w:rsidRDefault="00481FE0" w:rsidP="007309DD">
            <w:r w:rsidRPr="00EF72F3">
              <w:t>Комісія з питань ЖКГ, дорожньої інфраструктури, енергетики, підприємництва</w:t>
            </w:r>
          </w:p>
        </w:tc>
        <w:tc>
          <w:tcPr>
            <w:tcW w:w="3210" w:type="dxa"/>
          </w:tcPr>
          <w:p w14:paraId="321D28EB" w14:textId="77777777" w:rsidR="00481FE0" w:rsidRPr="00EF72F3" w:rsidRDefault="00481FE0" w:rsidP="007309DD">
            <w:pPr>
              <w:jc w:val="center"/>
            </w:pPr>
            <w:r w:rsidRPr="00EF72F3">
              <w:t>-</w:t>
            </w:r>
          </w:p>
        </w:tc>
        <w:tc>
          <w:tcPr>
            <w:tcW w:w="3210" w:type="dxa"/>
          </w:tcPr>
          <w:p w14:paraId="23B7825C" w14:textId="77777777" w:rsidR="00481FE0" w:rsidRPr="00EF72F3" w:rsidRDefault="00481FE0" w:rsidP="007309DD">
            <w:pPr>
              <w:jc w:val="center"/>
            </w:pPr>
            <w:r w:rsidRPr="00EF72F3">
              <w:t>5</w:t>
            </w:r>
          </w:p>
        </w:tc>
      </w:tr>
      <w:tr w:rsidR="00481FE0" w:rsidRPr="005339FD" w14:paraId="59B6BD88" w14:textId="77777777" w:rsidTr="007309DD">
        <w:tc>
          <w:tcPr>
            <w:tcW w:w="3209" w:type="dxa"/>
          </w:tcPr>
          <w:p w14:paraId="687E8D9E" w14:textId="77777777" w:rsidR="00481FE0" w:rsidRPr="00EF72F3" w:rsidRDefault="00481FE0" w:rsidP="007309DD">
            <w:r w:rsidRPr="00EF72F3">
              <w:t>Комісія з питань освіти, культури, духовності, молоді та спорту</w:t>
            </w:r>
          </w:p>
        </w:tc>
        <w:tc>
          <w:tcPr>
            <w:tcW w:w="3210" w:type="dxa"/>
          </w:tcPr>
          <w:p w14:paraId="5A0BDBCF" w14:textId="77777777" w:rsidR="00481FE0" w:rsidRPr="00EF72F3" w:rsidRDefault="00481FE0" w:rsidP="007309DD">
            <w:pPr>
              <w:jc w:val="center"/>
            </w:pPr>
            <w:r w:rsidRPr="00EF72F3">
              <w:t>4</w:t>
            </w:r>
          </w:p>
        </w:tc>
        <w:tc>
          <w:tcPr>
            <w:tcW w:w="3210" w:type="dxa"/>
          </w:tcPr>
          <w:p w14:paraId="13FC863E" w14:textId="77777777" w:rsidR="00481FE0" w:rsidRPr="00EF72F3" w:rsidRDefault="00481FE0" w:rsidP="007309DD">
            <w:pPr>
              <w:jc w:val="center"/>
            </w:pPr>
            <w:r w:rsidRPr="00EF72F3">
              <w:t>1</w:t>
            </w:r>
          </w:p>
        </w:tc>
      </w:tr>
      <w:tr w:rsidR="00481FE0" w:rsidRPr="005339FD" w14:paraId="6CAF970A" w14:textId="77777777" w:rsidTr="007309DD">
        <w:tc>
          <w:tcPr>
            <w:tcW w:w="3209" w:type="dxa"/>
          </w:tcPr>
          <w:p w14:paraId="5291EF69" w14:textId="77777777" w:rsidR="00481FE0" w:rsidRPr="00EF72F3" w:rsidRDefault="00481FE0" w:rsidP="007309DD">
            <w:r w:rsidRPr="00EF72F3">
              <w:t xml:space="preserve">Комісія з  питань охорони здоров’я, соціального </w:t>
            </w:r>
            <w:r w:rsidRPr="00EF72F3">
              <w:lastRenderedPageBreak/>
              <w:t>захисту, у справах ветеранів ООС/АТО</w:t>
            </w:r>
          </w:p>
        </w:tc>
        <w:tc>
          <w:tcPr>
            <w:tcW w:w="3210" w:type="dxa"/>
          </w:tcPr>
          <w:p w14:paraId="439A634A" w14:textId="77777777" w:rsidR="00481FE0" w:rsidRPr="00EF72F3" w:rsidRDefault="00481FE0" w:rsidP="007309DD">
            <w:pPr>
              <w:jc w:val="center"/>
            </w:pPr>
            <w:r w:rsidRPr="00EF72F3">
              <w:lastRenderedPageBreak/>
              <w:t>2</w:t>
            </w:r>
          </w:p>
        </w:tc>
        <w:tc>
          <w:tcPr>
            <w:tcW w:w="3210" w:type="dxa"/>
          </w:tcPr>
          <w:p w14:paraId="14DFE70D" w14:textId="77777777" w:rsidR="00481FE0" w:rsidRPr="00EF72F3" w:rsidRDefault="00481FE0" w:rsidP="007309DD">
            <w:pPr>
              <w:jc w:val="center"/>
            </w:pPr>
            <w:r w:rsidRPr="00EF72F3">
              <w:t>3</w:t>
            </w:r>
          </w:p>
        </w:tc>
      </w:tr>
      <w:tr w:rsidR="00481FE0" w:rsidRPr="005339FD" w14:paraId="0BF6FD1F" w14:textId="77777777" w:rsidTr="007309DD">
        <w:tc>
          <w:tcPr>
            <w:tcW w:w="3209" w:type="dxa"/>
          </w:tcPr>
          <w:p w14:paraId="2742591D" w14:textId="77777777" w:rsidR="00481FE0" w:rsidRPr="00EF72F3" w:rsidRDefault="00481FE0" w:rsidP="007309DD">
            <w:r w:rsidRPr="00EF72F3">
              <w:t>Комісія з питань законності, регламенту, депутатської етики, забезпечення діяльності депутатів</w:t>
            </w:r>
          </w:p>
        </w:tc>
        <w:tc>
          <w:tcPr>
            <w:tcW w:w="3210" w:type="dxa"/>
          </w:tcPr>
          <w:p w14:paraId="37617864" w14:textId="77777777" w:rsidR="00481FE0" w:rsidRPr="00EF72F3" w:rsidRDefault="00481FE0" w:rsidP="007309DD">
            <w:pPr>
              <w:jc w:val="center"/>
            </w:pPr>
            <w:r w:rsidRPr="00EF72F3">
              <w:t>-</w:t>
            </w:r>
          </w:p>
        </w:tc>
        <w:tc>
          <w:tcPr>
            <w:tcW w:w="3210" w:type="dxa"/>
          </w:tcPr>
          <w:p w14:paraId="3154596A" w14:textId="77777777" w:rsidR="00481FE0" w:rsidRPr="00EF72F3" w:rsidRDefault="00481FE0" w:rsidP="007309DD">
            <w:pPr>
              <w:jc w:val="center"/>
            </w:pPr>
            <w:r w:rsidRPr="00EF72F3">
              <w:t>4</w:t>
            </w:r>
          </w:p>
        </w:tc>
      </w:tr>
    </w:tbl>
    <w:p w14:paraId="6977E6A9" w14:textId="6A41C093" w:rsidR="00481FE0" w:rsidRDefault="00481FE0" w:rsidP="00A21AED">
      <w:pPr>
        <w:spacing w:before="240"/>
        <w:jc w:val="center"/>
        <w:rPr>
          <w:b/>
          <w:sz w:val="24"/>
          <w:szCs w:val="24"/>
        </w:rPr>
      </w:pPr>
      <w:r w:rsidRPr="005339FD">
        <w:rPr>
          <w:b/>
          <w:sz w:val="24"/>
          <w:szCs w:val="24"/>
        </w:rPr>
        <w:t>Інформація про склад керівництва Городоцької міської ради</w:t>
      </w:r>
      <w:r w:rsidR="00DD1FB0">
        <w:rPr>
          <w:b/>
          <w:sz w:val="24"/>
          <w:szCs w:val="24"/>
        </w:rPr>
        <w:t xml:space="preserve"> 01 січня 2026 року</w:t>
      </w:r>
    </w:p>
    <w:p w14:paraId="37EE0AA0" w14:textId="421A7417" w:rsidR="006475A9" w:rsidRPr="006475A9" w:rsidRDefault="006475A9" w:rsidP="006475A9">
      <w:pPr>
        <w:jc w:val="right"/>
      </w:pPr>
      <w:r>
        <w:t>Табл.1.10.</w:t>
      </w:r>
    </w:p>
    <w:tbl>
      <w:tblPr>
        <w:tblStyle w:val="a4"/>
        <w:tblW w:w="0" w:type="auto"/>
        <w:tblLook w:val="04A0" w:firstRow="1" w:lastRow="0" w:firstColumn="1" w:lastColumn="0" w:noHBand="0" w:noVBand="1"/>
      </w:tblPr>
      <w:tblGrid>
        <w:gridCol w:w="3209"/>
        <w:gridCol w:w="3210"/>
        <w:gridCol w:w="3210"/>
      </w:tblGrid>
      <w:tr w:rsidR="00481FE0" w:rsidRPr="005339FD" w14:paraId="37641754" w14:textId="77777777" w:rsidTr="007309DD">
        <w:tc>
          <w:tcPr>
            <w:tcW w:w="3209" w:type="dxa"/>
          </w:tcPr>
          <w:p w14:paraId="14FA8BC7" w14:textId="77777777" w:rsidR="00481FE0" w:rsidRPr="005339FD" w:rsidRDefault="00481FE0" w:rsidP="007309DD">
            <w:pPr>
              <w:jc w:val="center"/>
              <w:rPr>
                <w:b/>
                <w:sz w:val="24"/>
                <w:szCs w:val="24"/>
              </w:rPr>
            </w:pPr>
            <w:r w:rsidRPr="005339FD">
              <w:rPr>
                <w:b/>
                <w:sz w:val="24"/>
                <w:szCs w:val="24"/>
              </w:rPr>
              <w:t>Посада</w:t>
            </w:r>
          </w:p>
        </w:tc>
        <w:tc>
          <w:tcPr>
            <w:tcW w:w="3210" w:type="dxa"/>
          </w:tcPr>
          <w:p w14:paraId="6AD1001F" w14:textId="77777777" w:rsidR="00481FE0" w:rsidRPr="005339FD" w:rsidRDefault="00481FE0" w:rsidP="007309DD">
            <w:pPr>
              <w:jc w:val="center"/>
              <w:rPr>
                <w:b/>
                <w:sz w:val="24"/>
                <w:szCs w:val="24"/>
              </w:rPr>
            </w:pPr>
            <w:r w:rsidRPr="005339FD">
              <w:rPr>
                <w:b/>
                <w:sz w:val="24"/>
                <w:szCs w:val="24"/>
              </w:rPr>
              <w:t>Жінки</w:t>
            </w:r>
          </w:p>
        </w:tc>
        <w:tc>
          <w:tcPr>
            <w:tcW w:w="3210" w:type="dxa"/>
          </w:tcPr>
          <w:p w14:paraId="6EFE9341" w14:textId="77777777" w:rsidR="00481FE0" w:rsidRPr="005339FD" w:rsidRDefault="00481FE0" w:rsidP="007309DD">
            <w:pPr>
              <w:jc w:val="center"/>
              <w:rPr>
                <w:b/>
                <w:sz w:val="24"/>
                <w:szCs w:val="24"/>
              </w:rPr>
            </w:pPr>
            <w:r w:rsidRPr="005339FD">
              <w:rPr>
                <w:b/>
                <w:sz w:val="24"/>
                <w:szCs w:val="24"/>
              </w:rPr>
              <w:t>Чоловіки</w:t>
            </w:r>
          </w:p>
        </w:tc>
      </w:tr>
      <w:tr w:rsidR="00481FE0" w:rsidRPr="005339FD" w14:paraId="18BB561D" w14:textId="77777777" w:rsidTr="007309DD">
        <w:tc>
          <w:tcPr>
            <w:tcW w:w="3209" w:type="dxa"/>
          </w:tcPr>
          <w:p w14:paraId="15DFCEF4" w14:textId="77777777" w:rsidR="00481FE0" w:rsidRPr="005339FD" w:rsidRDefault="00481FE0" w:rsidP="007309DD">
            <w:pPr>
              <w:jc w:val="center"/>
              <w:rPr>
                <w:sz w:val="24"/>
                <w:szCs w:val="24"/>
              </w:rPr>
            </w:pPr>
            <w:r w:rsidRPr="005339FD">
              <w:rPr>
                <w:sz w:val="24"/>
                <w:szCs w:val="24"/>
              </w:rPr>
              <w:t>Міський голова</w:t>
            </w:r>
          </w:p>
        </w:tc>
        <w:tc>
          <w:tcPr>
            <w:tcW w:w="3210" w:type="dxa"/>
          </w:tcPr>
          <w:p w14:paraId="46132D86" w14:textId="77777777" w:rsidR="00481FE0" w:rsidRPr="005339FD" w:rsidRDefault="00481FE0" w:rsidP="007309DD">
            <w:pPr>
              <w:jc w:val="center"/>
              <w:rPr>
                <w:sz w:val="24"/>
                <w:szCs w:val="24"/>
              </w:rPr>
            </w:pPr>
            <w:r w:rsidRPr="005339FD">
              <w:rPr>
                <w:sz w:val="24"/>
                <w:szCs w:val="24"/>
              </w:rPr>
              <w:t>-</w:t>
            </w:r>
          </w:p>
        </w:tc>
        <w:tc>
          <w:tcPr>
            <w:tcW w:w="3210" w:type="dxa"/>
          </w:tcPr>
          <w:p w14:paraId="68C64113" w14:textId="77777777" w:rsidR="00481FE0" w:rsidRPr="005339FD" w:rsidRDefault="00481FE0" w:rsidP="007309DD">
            <w:pPr>
              <w:jc w:val="center"/>
              <w:rPr>
                <w:sz w:val="24"/>
                <w:szCs w:val="24"/>
              </w:rPr>
            </w:pPr>
            <w:r w:rsidRPr="005339FD">
              <w:rPr>
                <w:sz w:val="24"/>
                <w:szCs w:val="24"/>
              </w:rPr>
              <w:t>1</w:t>
            </w:r>
          </w:p>
        </w:tc>
      </w:tr>
      <w:tr w:rsidR="00481FE0" w:rsidRPr="005339FD" w14:paraId="087D5D2F" w14:textId="77777777" w:rsidTr="007309DD">
        <w:tc>
          <w:tcPr>
            <w:tcW w:w="3209" w:type="dxa"/>
          </w:tcPr>
          <w:p w14:paraId="65E352B3" w14:textId="77777777" w:rsidR="00481FE0" w:rsidRPr="005339FD" w:rsidRDefault="00481FE0" w:rsidP="007309DD">
            <w:pPr>
              <w:jc w:val="center"/>
              <w:rPr>
                <w:sz w:val="24"/>
                <w:szCs w:val="24"/>
              </w:rPr>
            </w:pPr>
            <w:r w:rsidRPr="005339FD">
              <w:rPr>
                <w:sz w:val="24"/>
                <w:szCs w:val="24"/>
              </w:rPr>
              <w:t>Секретар міської ради</w:t>
            </w:r>
          </w:p>
        </w:tc>
        <w:tc>
          <w:tcPr>
            <w:tcW w:w="3210" w:type="dxa"/>
          </w:tcPr>
          <w:p w14:paraId="5CE897C2" w14:textId="77777777" w:rsidR="00481FE0" w:rsidRPr="005339FD" w:rsidRDefault="00481FE0" w:rsidP="007309DD">
            <w:pPr>
              <w:jc w:val="center"/>
              <w:rPr>
                <w:sz w:val="24"/>
                <w:szCs w:val="24"/>
              </w:rPr>
            </w:pPr>
            <w:r w:rsidRPr="005339FD">
              <w:rPr>
                <w:sz w:val="24"/>
                <w:szCs w:val="24"/>
              </w:rPr>
              <w:t>-</w:t>
            </w:r>
          </w:p>
        </w:tc>
        <w:tc>
          <w:tcPr>
            <w:tcW w:w="3210" w:type="dxa"/>
          </w:tcPr>
          <w:p w14:paraId="6212DB8B" w14:textId="77777777" w:rsidR="00481FE0" w:rsidRPr="005339FD" w:rsidRDefault="00481FE0" w:rsidP="007309DD">
            <w:pPr>
              <w:jc w:val="center"/>
              <w:rPr>
                <w:sz w:val="24"/>
                <w:szCs w:val="24"/>
              </w:rPr>
            </w:pPr>
            <w:r w:rsidRPr="005339FD">
              <w:rPr>
                <w:sz w:val="24"/>
                <w:szCs w:val="24"/>
              </w:rPr>
              <w:t>1</w:t>
            </w:r>
          </w:p>
        </w:tc>
      </w:tr>
      <w:tr w:rsidR="00481FE0" w:rsidRPr="005339FD" w14:paraId="590687CE" w14:textId="77777777" w:rsidTr="007309DD">
        <w:tc>
          <w:tcPr>
            <w:tcW w:w="3209" w:type="dxa"/>
          </w:tcPr>
          <w:p w14:paraId="4C6C86F3" w14:textId="77777777" w:rsidR="00481FE0" w:rsidRPr="005339FD" w:rsidRDefault="00481FE0" w:rsidP="007309DD">
            <w:pPr>
              <w:jc w:val="center"/>
              <w:rPr>
                <w:sz w:val="24"/>
                <w:szCs w:val="24"/>
              </w:rPr>
            </w:pPr>
            <w:r w:rsidRPr="005339FD">
              <w:rPr>
                <w:sz w:val="24"/>
                <w:szCs w:val="24"/>
              </w:rPr>
              <w:t>Заступник міського голови</w:t>
            </w:r>
          </w:p>
        </w:tc>
        <w:tc>
          <w:tcPr>
            <w:tcW w:w="3210" w:type="dxa"/>
          </w:tcPr>
          <w:p w14:paraId="7A81FEED" w14:textId="77777777" w:rsidR="00481FE0" w:rsidRPr="005339FD" w:rsidRDefault="00481FE0" w:rsidP="007309DD">
            <w:pPr>
              <w:jc w:val="center"/>
              <w:rPr>
                <w:sz w:val="24"/>
                <w:szCs w:val="24"/>
              </w:rPr>
            </w:pPr>
            <w:r w:rsidRPr="005339FD">
              <w:rPr>
                <w:sz w:val="24"/>
                <w:szCs w:val="24"/>
              </w:rPr>
              <w:t>1</w:t>
            </w:r>
          </w:p>
        </w:tc>
        <w:tc>
          <w:tcPr>
            <w:tcW w:w="3210" w:type="dxa"/>
          </w:tcPr>
          <w:p w14:paraId="681DC474" w14:textId="77777777" w:rsidR="00481FE0" w:rsidRPr="005339FD" w:rsidRDefault="00481FE0" w:rsidP="007309DD">
            <w:pPr>
              <w:jc w:val="center"/>
              <w:rPr>
                <w:sz w:val="24"/>
                <w:szCs w:val="24"/>
              </w:rPr>
            </w:pPr>
            <w:r w:rsidRPr="005339FD">
              <w:rPr>
                <w:sz w:val="24"/>
                <w:szCs w:val="24"/>
              </w:rPr>
              <w:t>1</w:t>
            </w:r>
          </w:p>
        </w:tc>
      </w:tr>
      <w:tr w:rsidR="00481FE0" w:rsidRPr="005339FD" w14:paraId="264F3F1C" w14:textId="77777777" w:rsidTr="007309DD">
        <w:tc>
          <w:tcPr>
            <w:tcW w:w="3209" w:type="dxa"/>
          </w:tcPr>
          <w:p w14:paraId="6A94D8BA" w14:textId="77777777" w:rsidR="00481FE0" w:rsidRPr="005339FD" w:rsidRDefault="00481FE0" w:rsidP="007309DD">
            <w:pPr>
              <w:jc w:val="center"/>
              <w:rPr>
                <w:sz w:val="24"/>
                <w:szCs w:val="24"/>
              </w:rPr>
            </w:pPr>
            <w:r w:rsidRPr="005339FD">
              <w:rPr>
                <w:sz w:val="24"/>
                <w:szCs w:val="24"/>
              </w:rPr>
              <w:t>Керуючий справами</w:t>
            </w:r>
          </w:p>
        </w:tc>
        <w:tc>
          <w:tcPr>
            <w:tcW w:w="3210" w:type="dxa"/>
          </w:tcPr>
          <w:p w14:paraId="6B4B512D" w14:textId="77777777" w:rsidR="00481FE0" w:rsidRPr="005339FD" w:rsidRDefault="00481FE0" w:rsidP="007309DD">
            <w:pPr>
              <w:jc w:val="center"/>
              <w:rPr>
                <w:sz w:val="24"/>
                <w:szCs w:val="24"/>
              </w:rPr>
            </w:pPr>
            <w:r w:rsidRPr="005339FD">
              <w:rPr>
                <w:sz w:val="24"/>
                <w:szCs w:val="24"/>
              </w:rPr>
              <w:t>-</w:t>
            </w:r>
          </w:p>
        </w:tc>
        <w:tc>
          <w:tcPr>
            <w:tcW w:w="3210" w:type="dxa"/>
          </w:tcPr>
          <w:p w14:paraId="437623FB" w14:textId="77777777" w:rsidR="00481FE0" w:rsidRPr="005339FD" w:rsidRDefault="00481FE0" w:rsidP="007309DD">
            <w:pPr>
              <w:jc w:val="center"/>
              <w:rPr>
                <w:sz w:val="24"/>
                <w:szCs w:val="24"/>
              </w:rPr>
            </w:pPr>
            <w:r w:rsidRPr="005339FD">
              <w:rPr>
                <w:sz w:val="24"/>
                <w:szCs w:val="24"/>
              </w:rPr>
              <w:t>1</w:t>
            </w:r>
          </w:p>
        </w:tc>
      </w:tr>
    </w:tbl>
    <w:p w14:paraId="3D1AD842" w14:textId="6EF2B8E9" w:rsidR="00993730" w:rsidRDefault="00993730" w:rsidP="00F40DA7">
      <w:pPr>
        <w:pStyle w:val="1"/>
        <w:jc w:val="center"/>
      </w:pPr>
      <w:bookmarkStart w:id="4" w:name="_Toc237335570"/>
    </w:p>
    <w:p w14:paraId="70ACB97A" w14:textId="77777777" w:rsidR="00993730" w:rsidRDefault="00993730">
      <w:pPr>
        <w:widowControl/>
        <w:autoSpaceDE/>
        <w:autoSpaceDN/>
        <w:spacing w:after="160" w:line="259" w:lineRule="auto"/>
        <w:rPr>
          <w:rFonts w:asciiTheme="majorHAnsi" w:eastAsiaTheme="majorEastAsia" w:hAnsiTheme="majorHAnsi" w:cstheme="majorBidi"/>
          <w:color w:val="2F5496" w:themeColor="accent1" w:themeShade="BF"/>
          <w:sz w:val="32"/>
          <w:szCs w:val="32"/>
        </w:rPr>
      </w:pPr>
      <w:r>
        <w:br w:type="page"/>
      </w:r>
    </w:p>
    <w:p w14:paraId="2162CF53" w14:textId="1D190A5C" w:rsidR="00972EBF" w:rsidRPr="005339FD" w:rsidRDefault="006475A9" w:rsidP="00D22C2D">
      <w:pPr>
        <w:pStyle w:val="1"/>
        <w:ind w:firstLine="709"/>
        <w:jc w:val="center"/>
      </w:pPr>
      <w:r>
        <w:lastRenderedPageBreak/>
        <w:t xml:space="preserve">2. </w:t>
      </w:r>
      <w:r w:rsidR="00972EBF" w:rsidRPr="005339FD">
        <w:t>Соціальний захист населення</w:t>
      </w:r>
      <w:bookmarkEnd w:id="4"/>
    </w:p>
    <w:p w14:paraId="66B86769" w14:textId="77777777" w:rsidR="00972EBF" w:rsidRPr="005339FD" w:rsidRDefault="00972EBF" w:rsidP="00D22C2D">
      <w:pPr>
        <w:ind w:left="-426" w:firstLine="709"/>
        <w:jc w:val="both"/>
        <w:rPr>
          <w:sz w:val="24"/>
          <w:szCs w:val="24"/>
        </w:rPr>
      </w:pPr>
      <w:r w:rsidRPr="005339FD">
        <w:rPr>
          <w:sz w:val="24"/>
          <w:szCs w:val="24"/>
        </w:rPr>
        <w:t>Соціальний захист населення є одним із важливих напрямів діяльності Городоцької міської територіальної громади та спрямований на підтримку жителів, які перебувають у складних життєвих обставинах або потребують сторонньої допомоги. Основною метою є забезпечення доступності соціальних послуг, підтримка сімей з дітьми, осіб похилого віку, осіб з інвалідністю, внутрішньо переміщених осіб, ветеранів війни та інших вразливих категорій населення.</w:t>
      </w:r>
    </w:p>
    <w:p w14:paraId="4B641331" w14:textId="77777777" w:rsidR="00972EBF" w:rsidRPr="005339FD" w:rsidRDefault="00972EBF" w:rsidP="00D22C2D">
      <w:pPr>
        <w:ind w:left="-426" w:firstLine="709"/>
        <w:jc w:val="both"/>
        <w:rPr>
          <w:sz w:val="24"/>
          <w:szCs w:val="24"/>
        </w:rPr>
      </w:pPr>
      <w:r w:rsidRPr="005339FD">
        <w:rPr>
          <w:sz w:val="24"/>
          <w:szCs w:val="24"/>
        </w:rPr>
        <w:t>Надання соціальних послуг на території громади здійснює Комунальна  установа «Центр надання соціальних послуг Городоцької міської ради». Захист прав та законних інтересів дітей забезпечує  Служба  у справах дітей Городоцької міської ради.</w:t>
      </w:r>
    </w:p>
    <w:p w14:paraId="30EDE22A" w14:textId="77777777" w:rsidR="00972EBF" w:rsidRDefault="00972EBF" w:rsidP="00A21AED">
      <w:pPr>
        <w:pStyle w:val="a3"/>
        <w:keepNext/>
        <w:spacing w:before="240"/>
        <w:jc w:val="center"/>
        <w:rPr>
          <w:rFonts w:eastAsia="Times New Roman"/>
          <w:b/>
          <w:bCs/>
          <w:i w:val="0"/>
          <w:color w:val="000000"/>
          <w:sz w:val="24"/>
          <w:szCs w:val="24"/>
          <w:lang w:eastAsia="uk-UA"/>
        </w:rPr>
      </w:pPr>
      <w:bookmarkStart w:id="5" w:name="_Hlk234846931"/>
      <w:r w:rsidRPr="005339FD">
        <w:rPr>
          <w:rFonts w:eastAsia="Times New Roman"/>
          <w:b/>
          <w:bCs/>
          <w:i w:val="0"/>
          <w:color w:val="000000"/>
          <w:sz w:val="24"/>
          <w:szCs w:val="24"/>
          <w:lang w:eastAsia="uk-UA"/>
        </w:rPr>
        <w:t>КУ «Центр надання соціальних послуг Городоцької міської ради»</w:t>
      </w:r>
    </w:p>
    <w:p w14:paraId="388D7995" w14:textId="4D4A55B5" w:rsidR="006475A9" w:rsidRPr="006475A9" w:rsidRDefault="006475A9" w:rsidP="006475A9">
      <w:pPr>
        <w:jc w:val="right"/>
      </w:pPr>
      <w:r>
        <w:t>Табл.2.1.</w:t>
      </w:r>
    </w:p>
    <w:tbl>
      <w:tblPr>
        <w:tblStyle w:val="a4"/>
        <w:tblW w:w="10060" w:type="dxa"/>
        <w:tblInd w:w="-426" w:type="dxa"/>
        <w:tblLook w:val="04A0" w:firstRow="1" w:lastRow="0" w:firstColumn="1" w:lastColumn="0" w:noHBand="0" w:noVBand="1"/>
      </w:tblPr>
      <w:tblGrid>
        <w:gridCol w:w="2407"/>
        <w:gridCol w:w="2407"/>
        <w:gridCol w:w="2407"/>
        <w:gridCol w:w="2839"/>
      </w:tblGrid>
      <w:tr w:rsidR="00972EBF" w:rsidRPr="005339FD" w14:paraId="7F560A55" w14:textId="77777777" w:rsidTr="001623D4">
        <w:tc>
          <w:tcPr>
            <w:tcW w:w="2407" w:type="dxa"/>
          </w:tcPr>
          <w:bookmarkEnd w:id="5"/>
          <w:p w14:paraId="310A41CC" w14:textId="77777777" w:rsidR="00972EBF" w:rsidRPr="00EF72F3" w:rsidRDefault="00972EBF" w:rsidP="007309DD">
            <w:pPr>
              <w:jc w:val="both"/>
              <w:rPr>
                <w:b/>
              </w:rPr>
            </w:pPr>
            <w:r w:rsidRPr="00EF72F3">
              <w:rPr>
                <w:b/>
              </w:rPr>
              <w:t>Категорія посад / працівників</w:t>
            </w:r>
          </w:p>
        </w:tc>
        <w:tc>
          <w:tcPr>
            <w:tcW w:w="2407" w:type="dxa"/>
          </w:tcPr>
          <w:p w14:paraId="718AEF18" w14:textId="77777777" w:rsidR="00972EBF" w:rsidRPr="00EF72F3" w:rsidRDefault="00972EBF" w:rsidP="007309DD">
            <w:pPr>
              <w:jc w:val="center"/>
              <w:rPr>
                <w:b/>
              </w:rPr>
            </w:pPr>
            <w:r w:rsidRPr="00EF72F3">
              <w:rPr>
                <w:b/>
              </w:rPr>
              <w:t>Всього осіб</w:t>
            </w:r>
          </w:p>
        </w:tc>
        <w:tc>
          <w:tcPr>
            <w:tcW w:w="2407" w:type="dxa"/>
          </w:tcPr>
          <w:p w14:paraId="7A037090" w14:textId="77777777" w:rsidR="00972EBF" w:rsidRPr="00EF72F3" w:rsidRDefault="00972EBF" w:rsidP="007309DD">
            <w:pPr>
              <w:jc w:val="center"/>
              <w:rPr>
                <w:b/>
              </w:rPr>
            </w:pPr>
            <w:r w:rsidRPr="00EF72F3">
              <w:rPr>
                <w:b/>
              </w:rPr>
              <w:t>Із них жінок</w:t>
            </w:r>
          </w:p>
        </w:tc>
        <w:tc>
          <w:tcPr>
            <w:tcW w:w="2839" w:type="dxa"/>
          </w:tcPr>
          <w:p w14:paraId="71024676" w14:textId="77777777" w:rsidR="00972EBF" w:rsidRPr="00EF72F3" w:rsidRDefault="00972EBF" w:rsidP="007309DD">
            <w:pPr>
              <w:jc w:val="center"/>
              <w:rPr>
                <w:b/>
              </w:rPr>
            </w:pPr>
            <w:r w:rsidRPr="00EF72F3">
              <w:rPr>
                <w:b/>
              </w:rPr>
              <w:t>Із них чоловіків</w:t>
            </w:r>
          </w:p>
        </w:tc>
      </w:tr>
      <w:tr w:rsidR="00972EBF" w:rsidRPr="005339FD" w14:paraId="27B9E7A2" w14:textId="77777777" w:rsidTr="001623D4">
        <w:tc>
          <w:tcPr>
            <w:tcW w:w="2407" w:type="dxa"/>
          </w:tcPr>
          <w:p w14:paraId="22D76D9F" w14:textId="77777777" w:rsidR="00972EBF" w:rsidRPr="00EF72F3" w:rsidRDefault="00972EBF" w:rsidP="007309DD">
            <w:pPr>
              <w:jc w:val="both"/>
            </w:pPr>
            <w:r w:rsidRPr="00EF72F3">
              <w:t>Фахівці із соціальної роботи</w:t>
            </w:r>
          </w:p>
        </w:tc>
        <w:tc>
          <w:tcPr>
            <w:tcW w:w="2407" w:type="dxa"/>
          </w:tcPr>
          <w:p w14:paraId="3D952149" w14:textId="77777777" w:rsidR="00972EBF" w:rsidRPr="00EF72F3" w:rsidRDefault="00972EBF" w:rsidP="007309DD">
            <w:pPr>
              <w:jc w:val="center"/>
            </w:pPr>
            <w:r w:rsidRPr="00EF72F3">
              <w:t>6</w:t>
            </w:r>
          </w:p>
        </w:tc>
        <w:tc>
          <w:tcPr>
            <w:tcW w:w="2407" w:type="dxa"/>
          </w:tcPr>
          <w:p w14:paraId="1D2AD406" w14:textId="77777777" w:rsidR="00972EBF" w:rsidRPr="00EF72F3" w:rsidRDefault="00972EBF" w:rsidP="007309DD">
            <w:pPr>
              <w:jc w:val="center"/>
            </w:pPr>
            <w:r w:rsidRPr="00EF72F3">
              <w:t>6</w:t>
            </w:r>
          </w:p>
        </w:tc>
        <w:tc>
          <w:tcPr>
            <w:tcW w:w="2839" w:type="dxa"/>
          </w:tcPr>
          <w:p w14:paraId="0F14B03E" w14:textId="77777777" w:rsidR="00972EBF" w:rsidRPr="00EF72F3" w:rsidRDefault="00972EBF" w:rsidP="007309DD">
            <w:pPr>
              <w:jc w:val="center"/>
            </w:pPr>
            <w:r w:rsidRPr="00EF72F3">
              <w:t>0</w:t>
            </w:r>
          </w:p>
        </w:tc>
      </w:tr>
      <w:tr w:rsidR="00972EBF" w:rsidRPr="005339FD" w14:paraId="6951141B" w14:textId="77777777" w:rsidTr="001623D4">
        <w:tc>
          <w:tcPr>
            <w:tcW w:w="2407" w:type="dxa"/>
          </w:tcPr>
          <w:p w14:paraId="21F7F2AB" w14:textId="77777777" w:rsidR="00972EBF" w:rsidRPr="00EF72F3" w:rsidRDefault="00972EBF" w:rsidP="007309DD">
            <w:pPr>
              <w:jc w:val="both"/>
            </w:pPr>
            <w:r w:rsidRPr="00EF72F3">
              <w:t>Соціальні робітники</w:t>
            </w:r>
          </w:p>
        </w:tc>
        <w:tc>
          <w:tcPr>
            <w:tcW w:w="2407" w:type="dxa"/>
          </w:tcPr>
          <w:p w14:paraId="4025422B" w14:textId="77777777" w:rsidR="00972EBF" w:rsidRPr="00EF72F3" w:rsidRDefault="00972EBF" w:rsidP="007309DD">
            <w:pPr>
              <w:jc w:val="center"/>
            </w:pPr>
            <w:r w:rsidRPr="00EF72F3">
              <w:t>22</w:t>
            </w:r>
          </w:p>
        </w:tc>
        <w:tc>
          <w:tcPr>
            <w:tcW w:w="2407" w:type="dxa"/>
          </w:tcPr>
          <w:p w14:paraId="7068405D" w14:textId="77777777" w:rsidR="00972EBF" w:rsidRPr="00EF72F3" w:rsidRDefault="00972EBF" w:rsidP="007309DD">
            <w:pPr>
              <w:jc w:val="center"/>
            </w:pPr>
            <w:r w:rsidRPr="00EF72F3">
              <w:t>22</w:t>
            </w:r>
          </w:p>
        </w:tc>
        <w:tc>
          <w:tcPr>
            <w:tcW w:w="2839" w:type="dxa"/>
          </w:tcPr>
          <w:p w14:paraId="6A7A1A55" w14:textId="77777777" w:rsidR="00972EBF" w:rsidRPr="00EF72F3" w:rsidRDefault="00972EBF" w:rsidP="007309DD">
            <w:pPr>
              <w:jc w:val="center"/>
            </w:pPr>
            <w:r w:rsidRPr="00EF72F3">
              <w:t>0</w:t>
            </w:r>
          </w:p>
        </w:tc>
      </w:tr>
      <w:tr w:rsidR="00972EBF" w:rsidRPr="005339FD" w14:paraId="018FE135" w14:textId="77777777" w:rsidTr="001623D4">
        <w:tc>
          <w:tcPr>
            <w:tcW w:w="2407" w:type="dxa"/>
          </w:tcPr>
          <w:p w14:paraId="667D38DB" w14:textId="77777777" w:rsidR="00972EBF" w:rsidRPr="00EF72F3" w:rsidRDefault="00972EBF" w:rsidP="007309DD">
            <w:pPr>
              <w:jc w:val="both"/>
            </w:pPr>
            <w:r w:rsidRPr="00EF72F3">
              <w:t>Психологи</w:t>
            </w:r>
          </w:p>
        </w:tc>
        <w:tc>
          <w:tcPr>
            <w:tcW w:w="2407" w:type="dxa"/>
          </w:tcPr>
          <w:p w14:paraId="6CFB1CB9" w14:textId="77777777" w:rsidR="00972EBF" w:rsidRPr="00EF72F3" w:rsidRDefault="00972EBF" w:rsidP="007309DD">
            <w:pPr>
              <w:jc w:val="center"/>
            </w:pPr>
            <w:r w:rsidRPr="00EF72F3">
              <w:t>2</w:t>
            </w:r>
          </w:p>
        </w:tc>
        <w:tc>
          <w:tcPr>
            <w:tcW w:w="2407" w:type="dxa"/>
          </w:tcPr>
          <w:p w14:paraId="7889C603" w14:textId="77777777" w:rsidR="00972EBF" w:rsidRPr="00EF72F3" w:rsidRDefault="00972EBF" w:rsidP="007309DD">
            <w:pPr>
              <w:jc w:val="center"/>
            </w:pPr>
            <w:r w:rsidRPr="00EF72F3">
              <w:t>1</w:t>
            </w:r>
          </w:p>
        </w:tc>
        <w:tc>
          <w:tcPr>
            <w:tcW w:w="2839" w:type="dxa"/>
          </w:tcPr>
          <w:p w14:paraId="587E5501" w14:textId="77777777" w:rsidR="00972EBF" w:rsidRPr="00EF72F3" w:rsidRDefault="00972EBF" w:rsidP="007309DD">
            <w:pPr>
              <w:jc w:val="center"/>
            </w:pPr>
            <w:r w:rsidRPr="00EF72F3">
              <w:t>1</w:t>
            </w:r>
          </w:p>
        </w:tc>
      </w:tr>
      <w:tr w:rsidR="00972EBF" w:rsidRPr="005339FD" w14:paraId="5D80B06D" w14:textId="77777777" w:rsidTr="001623D4">
        <w:tc>
          <w:tcPr>
            <w:tcW w:w="2407" w:type="dxa"/>
          </w:tcPr>
          <w:p w14:paraId="07BF5991" w14:textId="77777777" w:rsidR="00972EBF" w:rsidRPr="00EF72F3" w:rsidRDefault="00972EBF" w:rsidP="007309DD">
            <w:pPr>
              <w:jc w:val="both"/>
            </w:pPr>
            <w:r w:rsidRPr="00EF72F3">
              <w:t>Інший персонал (адміністрація, техперсонал)*</w:t>
            </w:r>
          </w:p>
        </w:tc>
        <w:tc>
          <w:tcPr>
            <w:tcW w:w="2407" w:type="dxa"/>
          </w:tcPr>
          <w:p w14:paraId="52DBC2B4" w14:textId="77777777" w:rsidR="00972EBF" w:rsidRPr="00EF72F3" w:rsidRDefault="00972EBF" w:rsidP="007309DD">
            <w:pPr>
              <w:jc w:val="center"/>
            </w:pPr>
            <w:r w:rsidRPr="00EF72F3">
              <w:t>23</w:t>
            </w:r>
          </w:p>
        </w:tc>
        <w:tc>
          <w:tcPr>
            <w:tcW w:w="2407" w:type="dxa"/>
          </w:tcPr>
          <w:p w14:paraId="53C94D1E" w14:textId="77777777" w:rsidR="00972EBF" w:rsidRPr="00EF72F3" w:rsidRDefault="00972EBF" w:rsidP="007309DD">
            <w:pPr>
              <w:jc w:val="center"/>
            </w:pPr>
            <w:r w:rsidRPr="00EF72F3">
              <w:t>16</w:t>
            </w:r>
          </w:p>
        </w:tc>
        <w:tc>
          <w:tcPr>
            <w:tcW w:w="2839" w:type="dxa"/>
          </w:tcPr>
          <w:p w14:paraId="6CA05242" w14:textId="77777777" w:rsidR="00972EBF" w:rsidRPr="00EF72F3" w:rsidRDefault="00972EBF" w:rsidP="007309DD">
            <w:pPr>
              <w:jc w:val="center"/>
            </w:pPr>
            <w:r w:rsidRPr="00EF72F3">
              <w:t>7</w:t>
            </w:r>
          </w:p>
        </w:tc>
      </w:tr>
      <w:tr w:rsidR="00972EBF" w:rsidRPr="005339FD" w14:paraId="0147AC28" w14:textId="77777777" w:rsidTr="001623D4">
        <w:tc>
          <w:tcPr>
            <w:tcW w:w="2407" w:type="dxa"/>
          </w:tcPr>
          <w:p w14:paraId="2CFD2894" w14:textId="77777777" w:rsidR="00972EBF" w:rsidRPr="00EF72F3" w:rsidRDefault="00972EBF" w:rsidP="007309DD">
            <w:pPr>
              <w:jc w:val="both"/>
              <w:rPr>
                <w:b/>
              </w:rPr>
            </w:pPr>
            <w:r w:rsidRPr="00EF72F3">
              <w:rPr>
                <w:b/>
              </w:rPr>
              <w:t>Всього</w:t>
            </w:r>
          </w:p>
        </w:tc>
        <w:tc>
          <w:tcPr>
            <w:tcW w:w="2407" w:type="dxa"/>
          </w:tcPr>
          <w:p w14:paraId="070A8D96" w14:textId="77777777" w:rsidR="00972EBF" w:rsidRPr="00EF72F3" w:rsidRDefault="00972EBF" w:rsidP="007309DD">
            <w:pPr>
              <w:jc w:val="center"/>
              <w:rPr>
                <w:b/>
              </w:rPr>
            </w:pPr>
            <w:r w:rsidRPr="00EF72F3">
              <w:rPr>
                <w:b/>
              </w:rPr>
              <w:t>53</w:t>
            </w:r>
          </w:p>
        </w:tc>
        <w:tc>
          <w:tcPr>
            <w:tcW w:w="2407" w:type="dxa"/>
          </w:tcPr>
          <w:p w14:paraId="3AE66279" w14:textId="77777777" w:rsidR="00972EBF" w:rsidRPr="00EF72F3" w:rsidRDefault="00972EBF" w:rsidP="007309DD">
            <w:pPr>
              <w:jc w:val="center"/>
              <w:rPr>
                <w:b/>
              </w:rPr>
            </w:pPr>
            <w:r w:rsidRPr="00EF72F3">
              <w:rPr>
                <w:b/>
              </w:rPr>
              <w:t>45</w:t>
            </w:r>
          </w:p>
        </w:tc>
        <w:tc>
          <w:tcPr>
            <w:tcW w:w="2839" w:type="dxa"/>
          </w:tcPr>
          <w:p w14:paraId="335C9187" w14:textId="77777777" w:rsidR="00972EBF" w:rsidRPr="00EF72F3" w:rsidRDefault="00972EBF" w:rsidP="007309DD">
            <w:pPr>
              <w:jc w:val="center"/>
              <w:rPr>
                <w:b/>
              </w:rPr>
            </w:pPr>
            <w:r w:rsidRPr="00EF72F3">
              <w:rPr>
                <w:b/>
              </w:rPr>
              <w:t>8</w:t>
            </w:r>
          </w:p>
        </w:tc>
      </w:tr>
    </w:tbl>
    <w:p w14:paraId="7729AD06" w14:textId="77777777" w:rsidR="00972EBF" w:rsidRPr="005339FD" w:rsidRDefault="00972EBF" w:rsidP="00D22C2D">
      <w:pPr>
        <w:spacing w:before="240"/>
        <w:ind w:firstLine="709"/>
        <w:jc w:val="both"/>
        <w:rPr>
          <w:sz w:val="24"/>
          <w:szCs w:val="24"/>
        </w:rPr>
      </w:pPr>
      <w:r w:rsidRPr="005339FD">
        <w:rPr>
          <w:sz w:val="24"/>
          <w:szCs w:val="24"/>
        </w:rPr>
        <w:t>Робота Центру спрямована на виявлення осіб і сімей, які потребують допомоги, визначення їхніх потреб, організацію та надання соціальних послуг.</w:t>
      </w:r>
    </w:p>
    <w:p w14:paraId="14DFC5AE" w14:textId="77777777" w:rsidR="00972EBF" w:rsidRPr="005339FD" w:rsidRDefault="00972EBF" w:rsidP="00D22C2D">
      <w:pPr>
        <w:ind w:firstLine="709"/>
        <w:jc w:val="both"/>
        <w:rPr>
          <w:sz w:val="24"/>
          <w:szCs w:val="24"/>
        </w:rPr>
      </w:pPr>
      <w:r w:rsidRPr="005339FD">
        <w:rPr>
          <w:sz w:val="24"/>
          <w:szCs w:val="24"/>
        </w:rPr>
        <w:t>Перелік послуг, що надаються центром  :</w:t>
      </w:r>
    </w:p>
    <w:p w14:paraId="67AF597C"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Догляд вдома;</w:t>
      </w:r>
    </w:p>
    <w:p w14:paraId="4D08C981"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Денний догляд дітей з інвалідністю</w:t>
      </w:r>
    </w:p>
    <w:p w14:paraId="6527436F" w14:textId="77777777" w:rsidR="00972EBF" w:rsidRPr="005339FD" w:rsidRDefault="00972EBF" w:rsidP="00D22C2D">
      <w:pPr>
        <w:pStyle w:val="a5"/>
        <w:widowControl/>
        <w:numPr>
          <w:ilvl w:val="0"/>
          <w:numId w:val="2"/>
        </w:numPr>
        <w:autoSpaceDE/>
        <w:autoSpaceDN/>
        <w:ind w:left="0" w:firstLine="709"/>
        <w:jc w:val="both"/>
        <w:rPr>
          <w:sz w:val="24"/>
          <w:szCs w:val="24"/>
        </w:rPr>
      </w:pPr>
      <w:r w:rsidRPr="005339FD">
        <w:rPr>
          <w:sz w:val="24"/>
          <w:szCs w:val="24"/>
        </w:rPr>
        <w:t>Соціальна адаптація;</w:t>
      </w:r>
    </w:p>
    <w:p w14:paraId="2E52F6E8" w14:textId="77777777" w:rsidR="00972EBF" w:rsidRPr="005339FD" w:rsidRDefault="00972EBF" w:rsidP="00D22C2D">
      <w:pPr>
        <w:pStyle w:val="a5"/>
        <w:widowControl/>
        <w:numPr>
          <w:ilvl w:val="0"/>
          <w:numId w:val="2"/>
        </w:numPr>
        <w:autoSpaceDE/>
        <w:autoSpaceDN/>
        <w:ind w:left="0" w:firstLine="709"/>
        <w:jc w:val="both"/>
        <w:rPr>
          <w:sz w:val="24"/>
          <w:szCs w:val="24"/>
        </w:rPr>
      </w:pPr>
      <w:r w:rsidRPr="005339FD">
        <w:rPr>
          <w:sz w:val="24"/>
          <w:szCs w:val="24"/>
        </w:rPr>
        <w:t>Соціальна інтеграція та реінтеграція;</w:t>
      </w:r>
    </w:p>
    <w:p w14:paraId="3FD6E63E"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Екстрене (кризове) втручання;</w:t>
      </w:r>
    </w:p>
    <w:p w14:paraId="324BA8B3"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Консультування;</w:t>
      </w:r>
    </w:p>
    <w:p w14:paraId="1B939C25"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Соціальний супровід сімей в складних життєвих обставинах;</w:t>
      </w:r>
    </w:p>
    <w:p w14:paraId="08D9E500"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Соціальне супроводження сімей в яких виховуються діти-сироти та діти позбавлені батьківського піклування;</w:t>
      </w:r>
    </w:p>
    <w:p w14:paraId="2A32F543" w14:textId="77777777" w:rsidR="00972EBF" w:rsidRPr="005339FD" w:rsidRDefault="00972EBF" w:rsidP="00D22C2D">
      <w:pPr>
        <w:pStyle w:val="a5"/>
        <w:widowControl/>
        <w:numPr>
          <w:ilvl w:val="0"/>
          <w:numId w:val="2"/>
        </w:numPr>
        <w:autoSpaceDE/>
        <w:autoSpaceDN/>
        <w:ind w:left="0" w:firstLine="709"/>
        <w:jc w:val="both"/>
        <w:rPr>
          <w:sz w:val="24"/>
          <w:szCs w:val="24"/>
        </w:rPr>
      </w:pPr>
      <w:r w:rsidRPr="005339FD">
        <w:rPr>
          <w:sz w:val="24"/>
          <w:szCs w:val="24"/>
        </w:rPr>
        <w:t>Представництво інтересів;</w:t>
      </w:r>
    </w:p>
    <w:p w14:paraId="7FF7D105" w14:textId="77777777" w:rsidR="00972EBF" w:rsidRPr="005339FD" w:rsidRDefault="00972EBF" w:rsidP="00D22C2D">
      <w:pPr>
        <w:pStyle w:val="a5"/>
        <w:widowControl/>
        <w:numPr>
          <w:ilvl w:val="0"/>
          <w:numId w:val="2"/>
        </w:numPr>
        <w:autoSpaceDE/>
        <w:autoSpaceDN/>
        <w:ind w:left="0" w:firstLine="709"/>
        <w:jc w:val="both"/>
        <w:rPr>
          <w:sz w:val="24"/>
          <w:szCs w:val="24"/>
        </w:rPr>
      </w:pPr>
      <w:r w:rsidRPr="005339FD">
        <w:rPr>
          <w:sz w:val="24"/>
          <w:szCs w:val="24"/>
        </w:rPr>
        <w:t>Посередництво (медіація);</w:t>
      </w:r>
    </w:p>
    <w:p w14:paraId="611AAA2B" w14:textId="77777777" w:rsidR="00972EBF" w:rsidRPr="005339FD" w:rsidRDefault="00972EBF" w:rsidP="00D22C2D">
      <w:pPr>
        <w:pStyle w:val="a5"/>
        <w:widowControl/>
        <w:numPr>
          <w:ilvl w:val="0"/>
          <w:numId w:val="2"/>
        </w:numPr>
        <w:autoSpaceDE/>
        <w:autoSpaceDN/>
        <w:ind w:left="0" w:firstLine="709"/>
        <w:jc w:val="both"/>
        <w:rPr>
          <w:sz w:val="24"/>
          <w:szCs w:val="24"/>
        </w:rPr>
      </w:pPr>
      <w:r w:rsidRPr="005339FD">
        <w:rPr>
          <w:sz w:val="24"/>
          <w:szCs w:val="24"/>
        </w:rPr>
        <w:t>Соціальна профілактика;</w:t>
      </w:r>
    </w:p>
    <w:p w14:paraId="56FF2F7A"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Транспортна послуга;</w:t>
      </w:r>
    </w:p>
    <w:p w14:paraId="16CD3ED4" w14:textId="77777777" w:rsidR="00972EBF" w:rsidRPr="005339FD" w:rsidRDefault="00972EBF" w:rsidP="00D22C2D">
      <w:pPr>
        <w:pStyle w:val="a5"/>
        <w:widowControl/>
        <w:numPr>
          <w:ilvl w:val="0"/>
          <w:numId w:val="2"/>
        </w:numPr>
        <w:autoSpaceDE/>
        <w:autoSpaceDN/>
        <w:ind w:left="0" w:firstLine="709"/>
        <w:jc w:val="both"/>
        <w:rPr>
          <w:bCs/>
          <w:sz w:val="24"/>
          <w:szCs w:val="24"/>
        </w:rPr>
      </w:pPr>
      <w:r w:rsidRPr="005339FD">
        <w:rPr>
          <w:bCs/>
          <w:sz w:val="24"/>
          <w:szCs w:val="24"/>
        </w:rPr>
        <w:t>Натуральна допомога.</w:t>
      </w:r>
    </w:p>
    <w:p w14:paraId="5AF006E2" w14:textId="0E7A8901" w:rsidR="00D22C2D" w:rsidRDefault="00972EBF" w:rsidP="00D22C2D">
      <w:pPr>
        <w:pStyle w:val="a5"/>
        <w:widowControl/>
        <w:numPr>
          <w:ilvl w:val="0"/>
          <w:numId w:val="2"/>
        </w:numPr>
        <w:autoSpaceDE/>
        <w:autoSpaceDN/>
        <w:spacing w:after="240"/>
        <w:ind w:left="0" w:firstLine="709"/>
        <w:jc w:val="both"/>
        <w:rPr>
          <w:bCs/>
          <w:sz w:val="24"/>
          <w:szCs w:val="24"/>
        </w:rPr>
      </w:pPr>
      <w:r w:rsidRPr="005339FD">
        <w:rPr>
          <w:bCs/>
          <w:sz w:val="24"/>
          <w:szCs w:val="24"/>
        </w:rPr>
        <w:t>Супровід під час інклюзивного навчання</w:t>
      </w:r>
    </w:p>
    <w:p w14:paraId="0DE6B373" w14:textId="77777777" w:rsidR="00D22C2D" w:rsidRDefault="00D22C2D">
      <w:pPr>
        <w:widowControl/>
        <w:autoSpaceDE/>
        <w:autoSpaceDN/>
        <w:spacing w:after="160" w:line="259" w:lineRule="auto"/>
        <w:rPr>
          <w:bCs/>
          <w:sz w:val="24"/>
          <w:szCs w:val="24"/>
        </w:rPr>
      </w:pPr>
      <w:r>
        <w:rPr>
          <w:bCs/>
          <w:sz w:val="24"/>
          <w:szCs w:val="24"/>
        </w:rPr>
        <w:br w:type="page"/>
      </w:r>
    </w:p>
    <w:p w14:paraId="25216DB5" w14:textId="77777777" w:rsidR="00972EBF" w:rsidRDefault="00972EBF" w:rsidP="00D22C2D">
      <w:pPr>
        <w:pStyle w:val="a5"/>
        <w:widowControl/>
        <w:numPr>
          <w:ilvl w:val="0"/>
          <w:numId w:val="2"/>
        </w:numPr>
        <w:autoSpaceDE/>
        <w:autoSpaceDN/>
        <w:spacing w:after="240"/>
        <w:ind w:left="0" w:firstLine="709"/>
        <w:jc w:val="both"/>
        <w:rPr>
          <w:bCs/>
          <w:sz w:val="24"/>
          <w:szCs w:val="24"/>
        </w:rPr>
      </w:pPr>
    </w:p>
    <w:p w14:paraId="7FF6B78E" w14:textId="77777777" w:rsidR="00972EBF" w:rsidRDefault="00972EBF" w:rsidP="00D22C2D">
      <w:pPr>
        <w:pStyle w:val="a5"/>
        <w:spacing w:before="240"/>
        <w:jc w:val="center"/>
        <w:rPr>
          <w:b/>
          <w:sz w:val="24"/>
          <w:szCs w:val="24"/>
        </w:rPr>
      </w:pPr>
      <w:r w:rsidRPr="005339FD">
        <w:rPr>
          <w:b/>
          <w:sz w:val="24"/>
          <w:szCs w:val="24"/>
        </w:rPr>
        <w:t>Облік отримувачів соціальної допомоги та пільг у ТГ (за 2025)</w:t>
      </w:r>
    </w:p>
    <w:p w14:paraId="3831C185" w14:textId="2CBA86E5" w:rsidR="006475A9" w:rsidRPr="006475A9" w:rsidRDefault="006475A9" w:rsidP="006475A9">
      <w:pPr>
        <w:jc w:val="right"/>
      </w:pPr>
      <w:r>
        <w:t>Табл.2.2.</w:t>
      </w:r>
    </w:p>
    <w:tbl>
      <w:tblPr>
        <w:tblStyle w:val="a4"/>
        <w:tblW w:w="0" w:type="auto"/>
        <w:tblLook w:val="04A0" w:firstRow="1" w:lastRow="0" w:firstColumn="1" w:lastColumn="0" w:noHBand="0" w:noVBand="1"/>
      </w:tblPr>
      <w:tblGrid>
        <w:gridCol w:w="2916"/>
        <w:gridCol w:w="1256"/>
        <w:gridCol w:w="1267"/>
        <w:gridCol w:w="1391"/>
        <w:gridCol w:w="1212"/>
        <w:gridCol w:w="1587"/>
      </w:tblGrid>
      <w:tr w:rsidR="00972EBF" w:rsidRPr="005339FD" w14:paraId="4E378769" w14:textId="77777777" w:rsidTr="007309DD">
        <w:tc>
          <w:tcPr>
            <w:tcW w:w="2916" w:type="dxa"/>
          </w:tcPr>
          <w:p w14:paraId="32C5FEE5" w14:textId="77777777" w:rsidR="00972EBF" w:rsidRPr="001623D4" w:rsidRDefault="00972EBF" w:rsidP="007309DD">
            <w:pPr>
              <w:jc w:val="center"/>
              <w:rPr>
                <w:b/>
                <w:sz w:val="20"/>
                <w:szCs w:val="20"/>
              </w:rPr>
            </w:pPr>
            <w:r w:rsidRPr="001623D4">
              <w:rPr>
                <w:b/>
                <w:sz w:val="20"/>
                <w:szCs w:val="20"/>
              </w:rPr>
              <w:t>Категорія / Вид допомоги (програми ТГ та державні)</w:t>
            </w:r>
          </w:p>
        </w:tc>
        <w:tc>
          <w:tcPr>
            <w:tcW w:w="1256" w:type="dxa"/>
          </w:tcPr>
          <w:p w14:paraId="70D05D2C" w14:textId="77777777" w:rsidR="00972EBF" w:rsidRPr="00846B6E" w:rsidRDefault="00972EBF" w:rsidP="007309DD">
            <w:pPr>
              <w:jc w:val="center"/>
              <w:rPr>
                <w:b/>
                <w:sz w:val="18"/>
                <w:szCs w:val="18"/>
              </w:rPr>
            </w:pPr>
            <w:r w:rsidRPr="00846B6E">
              <w:rPr>
                <w:b/>
                <w:sz w:val="18"/>
                <w:szCs w:val="18"/>
              </w:rPr>
              <w:t>Жінки (всього осіб)</w:t>
            </w:r>
          </w:p>
        </w:tc>
        <w:tc>
          <w:tcPr>
            <w:tcW w:w="1267" w:type="dxa"/>
          </w:tcPr>
          <w:p w14:paraId="049353DA" w14:textId="77777777" w:rsidR="00972EBF" w:rsidRPr="00846B6E" w:rsidRDefault="00972EBF" w:rsidP="007309DD">
            <w:pPr>
              <w:jc w:val="center"/>
              <w:rPr>
                <w:b/>
                <w:sz w:val="18"/>
                <w:szCs w:val="18"/>
              </w:rPr>
            </w:pPr>
            <w:r w:rsidRPr="00846B6E">
              <w:rPr>
                <w:b/>
                <w:sz w:val="18"/>
                <w:szCs w:val="18"/>
              </w:rPr>
              <w:t>у т.ч. дівчата (до 18 років)</w:t>
            </w:r>
          </w:p>
        </w:tc>
        <w:tc>
          <w:tcPr>
            <w:tcW w:w="1391" w:type="dxa"/>
          </w:tcPr>
          <w:p w14:paraId="23049735" w14:textId="77777777" w:rsidR="00972EBF" w:rsidRPr="00846B6E" w:rsidRDefault="00972EBF" w:rsidP="007309DD">
            <w:pPr>
              <w:jc w:val="center"/>
              <w:rPr>
                <w:b/>
                <w:sz w:val="18"/>
                <w:szCs w:val="18"/>
              </w:rPr>
            </w:pPr>
            <w:r w:rsidRPr="00846B6E">
              <w:rPr>
                <w:b/>
                <w:sz w:val="18"/>
                <w:szCs w:val="18"/>
              </w:rPr>
              <w:t>Чоловіки (всього осіб)</w:t>
            </w:r>
          </w:p>
        </w:tc>
        <w:tc>
          <w:tcPr>
            <w:tcW w:w="1212" w:type="dxa"/>
          </w:tcPr>
          <w:p w14:paraId="02298AE6" w14:textId="77777777" w:rsidR="00972EBF" w:rsidRPr="00846B6E" w:rsidRDefault="00972EBF" w:rsidP="007309DD">
            <w:pPr>
              <w:jc w:val="center"/>
              <w:rPr>
                <w:b/>
                <w:sz w:val="18"/>
                <w:szCs w:val="18"/>
              </w:rPr>
            </w:pPr>
            <w:r w:rsidRPr="00846B6E">
              <w:rPr>
                <w:b/>
                <w:sz w:val="18"/>
                <w:szCs w:val="18"/>
              </w:rPr>
              <w:t>у т.ч. хлопці (до 18 років)</w:t>
            </w:r>
          </w:p>
        </w:tc>
        <w:tc>
          <w:tcPr>
            <w:tcW w:w="1587" w:type="dxa"/>
          </w:tcPr>
          <w:p w14:paraId="0EC24757" w14:textId="77777777" w:rsidR="00972EBF" w:rsidRPr="00846B6E" w:rsidRDefault="00972EBF" w:rsidP="007309DD">
            <w:pPr>
              <w:jc w:val="center"/>
              <w:rPr>
                <w:b/>
                <w:sz w:val="18"/>
                <w:szCs w:val="18"/>
              </w:rPr>
            </w:pPr>
            <w:r w:rsidRPr="00846B6E">
              <w:rPr>
                <w:b/>
                <w:sz w:val="18"/>
                <w:szCs w:val="18"/>
              </w:rPr>
              <w:t>Всього бенефіціарів (осіб)</w:t>
            </w:r>
          </w:p>
        </w:tc>
      </w:tr>
      <w:tr w:rsidR="00972EBF" w:rsidRPr="005339FD" w14:paraId="45522D3D" w14:textId="77777777" w:rsidTr="007309DD">
        <w:tc>
          <w:tcPr>
            <w:tcW w:w="2916" w:type="dxa"/>
          </w:tcPr>
          <w:p w14:paraId="43529778" w14:textId="77777777" w:rsidR="00972EBF" w:rsidRPr="001623D4" w:rsidRDefault="00972EBF" w:rsidP="007309DD">
            <w:pPr>
              <w:rPr>
                <w:sz w:val="20"/>
                <w:szCs w:val="20"/>
              </w:rPr>
            </w:pPr>
            <w:r w:rsidRPr="001623D4">
              <w:rPr>
                <w:sz w:val="20"/>
                <w:szCs w:val="20"/>
              </w:rPr>
              <w:t>Консультування</w:t>
            </w:r>
          </w:p>
        </w:tc>
        <w:tc>
          <w:tcPr>
            <w:tcW w:w="1256" w:type="dxa"/>
          </w:tcPr>
          <w:p w14:paraId="5289A5A4" w14:textId="77777777" w:rsidR="00972EBF" w:rsidRPr="001623D4" w:rsidRDefault="00972EBF" w:rsidP="007309DD">
            <w:pPr>
              <w:rPr>
                <w:sz w:val="20"/>
                <w:szCs w:val="20"/>
              </w:rPr>
            </w:pPr>
            <w:r w:rsidRPr="001623D4">
              <w:rPr>
                <w:sz w:val="20"/>
                <w:szCs w:val="20"/>
              </w:rPr>
              <w:t>37</w:t>
            </w:r>
          </w:p>
        </w:tc>
        <w:tc>
          <w:tcPr>
            <w:tcW w:w="1267" w:type="dxa"/>
          </w:tcPr>
          <w:p w14:paraId="05A4769F" w14:textId="77777777" w:rsidR="00972EBF" w:rsidRPr="001623D4" w:rsidRDefault="00972EBF" w:rsidP="007309DD">
            <w:pPr>
              <w:rPr>
                <w:sz w:val="20"/>
                <w:szCs w:val="20"/>
              </w:rPr>
            </w:pPr>
            <w:r w:rsidRPr="001623D4">
              <w:rPr>
                <w:sz w:val="20"/>
                <w:szCs w:val="20"/>
              </w:rPr>
              <w:t>19</w:t>
            </w:r>
          </w:p>
        </w:tc>
        <w:tc>
          <w:tcPr>
            <w:tcW w:w="1391" w:type="dxa"/>
          </w:tcPr>
          <w:p w14:paraId="116776C6" w14:textId="77777777" w:rsidR="00972EBF" w:rsidRPr="001623D4" w:rsidRDefault="00972EBF" w:rsidP="007309DD">
            <w:pPr>
              <w:rPr>
                <w:sz w:val="20"/>
                <w:szCs w:val="20"/>
              </w:rPr>
            </w:pPr>
            <w:r w:rsidRPr="001623D4">
              <w:rPr>
                <w:sz w:val="20"/>
                <w:szCs w:val="20"/>
              </w:rPr>
              <w:t>40</w:t>
            </w:r>
          </w:p>
        </w:tc>
        <w:tc>
          <w:tcPr>
            <w:tcW w:w="1212" w:type="dxa"/>
          </w:tcPr>
          <w:p w14:paraId="49444892" w14:textId="77777777" w:rsidR="00972EBF" w:rsidRPr="001623D4" w:rsidRDefault="00972EBF" w:rsidP="007309DD">
            <w:pPr>
              <w:rPr>
                <w:sz w:val="20"/>
                <w:szCs w:val="20"/>
              </w:rPr>
            </w:pPr>
            <w:r w:rsidRPr="001623D4">
              <w:rPr>
                <w:sz w:val="20"/>
                <w:szCs w:val="20"/>
              </w:rPr>
              <w:t>29</w:t>
            </w:r>
          </w:p>
        </w:tc>
        <w:tc>
          <w:tcPr>
            <w:tcW w:w="1587" w:type="dxa"/>
          </w:tcPr>
          <w:p w14:paraId="5BA0DD2F" w14:textId="77777777" w:rsidR="00972EBF" w:rsidRPr="001623D4" w:rsidRDefault="00972EBF" w:rsidP="007309DD">
            <w:pPr>
              <w:rPr>
                <w:sz w:val="20"/>
                <w:szCs w:val="20"/>
              </w:rPr>
            </w:pPr>
            <w:r w:rsidRPr="001623D4">
              <w:rPr>
                <w:sz w:val="20"/>
                <w:szCs w:val="20"/>
              </w:rPr>
              <w:t>77</w:t>
            </w:r>
          </w:p>
        </w:tc>
      </w:tr>
      <w:tr w:rsidR="00972EBF" w:rsidRPr="005339FD" w14:paraId="314C134B" w14:textId="77777777" w:rsidTr="007309DD">
        <w:trPr>
          <w:trHeight w:val="631"/>
        </w:trPr>
        <w:tc>
          <w:tcPr>
            <w:tcW w:w="2916" w:type="dxa"/>
          </w:tcPr>
          <w:p w14:paraId="7C9E5CD7" w14:textId="77777777" w:rsidR="00972EBF" w:rsidRPr="001623D4" w:rsidRDefault="00972EBF" w:rsidP="007309DD">
            <w:pPr>
              <w:rPr>
                <w:sz w:val="20"/>
                <w:szCs w:val="20"/>
              </w:rPr>
            </w:pPr>
            <w:r w:rsidRPr="001623D4">
              <w:rPr>
                <w:sz w:val="20"/>
                <w:szCs w:val="20"/>
              </w:rPr>
              <w:t>Соціальний супровід</w:t>
            </w:r>
          </w:p>
        </w:tc>
        <w:tc>
          <w:tcPr>
            <w:tcW w:w="1256" w:type="dxa"/>
          </w:tcPr>
          <w:p w14:paraId="625CA295" w14:textId="77777777" w:rsidR="00972EBF" w:rsidRPr="001623D4" w:rsidRDefault="00972EBF" w:rsidP="007309DD">
            <w:pPr>
              <w:rPr>
                <w:sz w:val="20"/>
                <w:szCs w:val="20"/>
              </w:rPr>
            </w:pPr>
            <w:r w:rsidRPr="001623D4">
              <w:rPr>
                <w:sz w:val="20"/>
                <w:szCs w:val="20"/>
              </w:rPr>
              <w:t>37</w:t>
            </w:r>
          </w:p>
        </w:tc>
        <w:tc>
          <w:tcPr>
            <w:tcW w:w="1267" w:type="dxa"/>
          </w:tcPr>
          <w:p w14:paraId="16D61F59" w14:textId="77777777" w:rsidR="00972EBF" w:rsidRPr="001623D4" w:rsidRDefault="00972EBF" w:rsidP="007309DD">
            <w:pPr>
              <w:rPr>
                <w:sz w:val="20"/>
                <w:szCs w:val="20"/>
              </w:rPr>
            </w:pPr>
            <w:r w:rsidRPr="001623D4">
              <w:rPr>
                <w:sz w:val="20"/>
                <w:szCs w:val="20"/>
              </w:rPr>
              <w:t>19</w:t>
            </w:r>
          </w:p>
        </w:tc>
        <w:tc>
          <w:tcPr>
            <w:tcW w:w="1391" w:type="dxa"/>
          </w:tcPr>
          <w:p w14:paraId="2F7D5E6B" w14:textId="77777777" w:rsidR="00972EBF" w:rsidRPr="001623D4" w:rsidRDefault="00972EBF" w:rsidP="007309DD">
            <w:pPr>
              <w:rPr>
                <w:sz w:val="20"/>
                <w:szCs w:val="20"/>
              </w:rPr>
            </w:pPr>
            <w:r w:rsidRPr="001623D4">
              <w:rPr>
                <w:sz w:val="20"/>
                <w:szCs w:val="20"/>
              </w:rPr>
              <w:t>40</w:t>
            </w:r>
          </w:p>
        </w:tc>
        <w:tc>
          <w:tcPr>
            <w:tcW w:w="1212" w:type="dxa"/>
          </w:tcPr>
          <w:p w14:paraId="779BF47A" w14:textId="77777777" w:rsidR="00972EBF" w:rsidRPr="001623D4" w:rsidRDefault="00972EBF" w:rsidP="007309DD">
            <w:pPr>
              <w:rPr>
                <w:sz w:val="20"/>
                <w:szCs w:val="20"/>
              </w:rPr>
            </w:pPr>
            <w:r w:rsidRPr="001623D4">
              <w:rPr>
                <w:sz w:val="20"/>
                <w:szCs w:val="20"/>
              </w:rPr>
              <w:t>29</w:t>
            </w:r>
          </w:p>
        </w:tc>
        <w:tc>
          <w:tcPr>
            <w:tcW w:w="1587" w:type="dxa"/>
          </w:tcPr>
          <w:p w14:paraId="34FEE2B5" w14:textId="77777777" w:rsidR="00972EBF" w:rsidRPr="001623D4" w:rsidRDefault="00972EBF" w:rsidP="007309DD">
            <w:pPr>
              <w:rPr>
                <w:sz w:val="20"/>
                <w:szCs w:val="20"/>
              </w:rPr>
            </w:pPr>
            <w:r w:rsidRPr="001623D4">
              <w:rPr>
                <w:sz w:val="20"/>
                <w:szCs w:val="20"/>
              </w:rPr>
              <w:t>77</w:t>
            </w:r>
          </w:p>
        </w:tc>
      </w:tr>
      <w:tr w:rsidR="00972EBF" w:rsidRPr="005339FD" w14:paraId="45416713" w14:textId="77777777" w:rsidTr="007309DD">
        <w:tc>
          <w:tcPr>
            <w:tcW w:w="2916" w:type="dxa"/>
          </w:tcPr>
          <w:p w14:paraId="4E8D0068" w14:textId="77777777" w:rsidR="00972EBF" w:rsidRPr="001623D4" w:rsidRDefault="00972EBF" w:rsidP="007309DD">
            <w:pPr>
              <w:rPr>
                <w:sz w:val="20"/>
                <w:szCs w:val="20"/>
              </w:rPr>
            </w:pPr>
            <w:r w:rsidRPr="001623D4">
              <w:rPr>
                <w:sz w:val="20"/>
                <w:szCs w:val="20"/>
              </w:rPr>
              <w:t>Інформування</w:t>
            </w:r>
          </w:p>
        </w:tc>
        <w:tc>
          <w:tcPr>
            <w:tcW w:w="1256" w:type="dxa"/>
          </w:tcPr>
          <w:p w14:paraId="12557FA8" w14:textId="77777777" w:rsidR="00972EBF" w:rsidRPr="001623D4" w:rsidRDefault="00972EBF" w:rsidP="007309DD">
            <w:pPr>
              <w:rPr>
                <w:sz w:val="20"/>
                <w:szCs w:val="20"/>
              </w:rPr>
            </w:pPr>
            <w:r w:rsidRPr="001623D4">
              <w:rPr>
                <w:sz w:val="20"/>
                <w:szCs w:val="20"/>
              </w:rPr>
              <w:t>887</w:t>
            </w:r>
          </w:p>
        </w:tc>
        <w:tc>
          <w:tcPr>
            <w:tcW w:w="1267" w:type="dxa"/>
          </w:tcPr>
          <w:p w14:paraId="750F1CC1" w14:textId="77777777" w:rsidR="00972EBF" w:rsidRPr="001623D4" w:rsidRDefault="00972EBF" w:rsidP="007309DD">
            <w:pPr>
              <w:rPr>
                <w:sz w:val="20"/>
                <w:szCs w:val="20"/>
              </w:rPr>
            </w:pPr>
            <w:r w:rsidRPr="001623D4">
              <w:rPr>
                <w:sz w:val="20"/>
                <w:szCs w:val="20"/>
              </w:rPr>
              <w:t>247</w:t>
            </w:r>
          </w:p>
        </w:tc>
        <w:tc>
          <w:tcPr>
            <w:tcW w:w="1391" w:type="dxa"/>
          </w:tcPr>
          <w:p w14:paraId="5FCF1850" w14:textId="77777777" w:rsidR="00972EBF" w:rsidRPr="001623D4" w:rsidRDefault="00972EBF" w:rsidP="007309DD">
            <w:pPr>
              <w:rPr>
                <w:sz w:val="20"/>
                <w:szCs w:val="20"/>
              </w:rPr>
            </w:pPr>
            <w:r w:rsidRPr="001623D4">
              <w:rPr>
                <w:sz w:val="20"/>
                <w:szCs w:val="20"/>
              </w:rPr>
              <w:t>663</w:t>
            </w:r>
          </w:p>
        </w:tc>
        <w:tc>
          <w:tcPr>
            <w:tcW w:w="1212" w:type="dxa"/>
          </w:tcPr>
          <w:p w14:paraId="26E4AD2D" w14:textId="77777777" w:rsidR="00972EBF" w:rsidRPr="001623D4" w:rsidRDefault="00972EBF" w:rsidP="007309DD">
            <w:pPr>
              <w:rPr>
                <w:sz w:val="20"/>
                <w:szCs w:val="20"/>
              </w:rPr>
            </w:pPr>
            <w:r w:rsidRPr="001623D4">
              <w:rPr>
                <w:sz w:val="20"/>
                <w:szCs w:val="20"/>
              </w:rPr>
              <w:t>307</w:t>
            </w:r>
          </w:p>
        </w:tc>
        <w:tc>
          <w:tcPr>
            <w:tcW w:w="1587" w:type="dxa"/>
          </w:tcPr>
          <w:p w14:paraId="2DD45158" w14:textId="77777777" w:rsidR="00972EBF" w:rsidRPr="001623D4" w:rsidRDefault="00972EBF" w:rsidP="007309DD">
            <w:pPr>
              <w:rPr>
                <w:sz w:val="20"/>
                <w:szCs w:val="20"/>
              </w:rPr>
            </w:pPr>
            <w:r w:rsidRPr="001623D4">
              <w:rPr>
                <w:sz w:val="20"/>
                <w:szCs w:val="20"/>
              </w:rPr>
              <w:t>1550</w:t>
            </w:r>
          </w:p>
        </w:tc>
      </w:tr>
      <w:tr w:rsidR="00972EBF" w:rsidRPr="005339FD" w14:paraId="3E3DCAE7" w14:textId="77777777" w:rsidTr="007309DD">
        <w:tc>
          <w:tcPr>
            <w:tcW w:w="2916" w:type="dxa"/>
          </w:tcPr>
          <w:p w14:paraId="791C1007" w14:textId="77777777" w:rsidR="00972EBF" w:rsidRPr="001623D4" w:rsidRDefault="00972EBF" w:rsidP="007309DD">
            <w:pPr>
              <w:rPr>
                <w:sz w:val="20"/>
                <w:szCs w:val="20"/>
              </w:rPr>
            </w:pPr>
            <w:r w:rsidRPr="001623D4">
              <w:rPr>
                <w:sz w:val="20"/>
                <w:szCs w:val="20"/>
              </w:rPr>
              <w:t>Соціальна адаптація</w:t>
            </w:r>
          </w:p>
        </w:tc>
        <w:tc>
          <w:tcPr>
            <w:tcW w:w="1256" w:type="dxa"/>
          </w:tcPr>
          <w:p w14:paraId="449FCB5D" w14:textId="77777777" w:rsidR="00972EBF" w:rsidRPr="001623D4" w:rsidRDefault="00972EBF" w:rsidP="007309DD">
            <w:pPr>
              <w:rPr>
                <w:sz w:val="20"/>
                <w:szCs w:val="20"/>
              </w:rPr>
            </w:pPr>
            <w:r w:rsidRPr="001623D4">
              <w:rPr>
                <w:sz w:val="20"/>
                <w:szCs w:val="20"/>
              </w:rPr>
              <w:t>-</w:t>
            </w:r>
          </w:p>
        </w:tc>
        <w:tc>
          <w:tcPr>
            <w:tcW w:w="1267" w:type="dxa"/>
          </w:tcPr>
          <w:p w14:paraId="41497B23" w14:textId="77777777" w:rsidR="00972EBF" w:rsidRPr="001623D4" w:rsidRDefault="00972EBF" w:rsidP="007309DD">
            <w:pPr>
              <w:rPr>
                <w:sz w:val="20"/>
                <w:szCs w:val="20"/>
              </w:rPr>
            </w:pPr>
            <w:r w:rsidRPr="001623D4">
              <w:rPr>
                <w:sz w:val="20"/>
                <w:szCs w:val="20"/>
              </w:rPr>
              <w:t>-</w:t>
            </w:r>
          </w:p>
        </w:tc>
        <w:tc>
          <w:tcPr>
            <w:tcW w:w="1391" w:type="dxa"/>
          </w:tcPr>
          <w:p w14:paraId="3B05CB13" w14:textId="77777777" w:rsidR="00972EBF" w:rsidRPr="001623D4" w:rsidRDefault="00972EBF" w:rsidP="007309DD">
            <w:pPr>
              <w:rPr>
                <w:sz w:val="20"/>
                <w:szCs w:val="20"/>
              </w:rPr>
            </w:pPr>
            <w:r w:rsidRPr="001623D4">
              <w:rPr>
                <w:sz w:val="20"/>
                <w:szCs w:val="20"/>
              </w:rPr>
              <w:t>-</w:t>
            </w:r>
          </w:p>
        </w:tc>
        <w:tc>
          <w:tcPr>
            <w:tcW w:w="1212" w:type="dxa"/>
          </w:tcPr>
          <w:p w14:paraId="684C7E2D" w14:textId="77777777" w:rsidR="00972EBF" w:rsidRPr="001623D4" w:rsidRDefault="00972EBF" w:rsidP="007309DD">
            <w:pPr>
              <w:rPr>
                <w:sz w:val="20"/>
                <w:szCs w:val="20"/>
              </w:rPr>
            </w:pPr>
            <w:r w:rsidRPr="001623D4">
              <w:rPr>
                <w:sz w:val="20"/>
                <w:szCs w:val="20"/>
              </w:rPr>
              <w:t>-</w:t>
            </w:r>
          </w:p>
        </w:tc>
        <w:tc>
          <w:tcPr>
            <w:tcW w:w="1587" w:type="dxa"/>
          </w:tcPr>
          <w:p w14:paraId="5991823A" w14:textId="77777777" w:rsidR="00972EBF" w:rsidRPr="001623D4" w:rsidRDefault="00972EBF" w:rsidP="007309DD">
            <w:pPr>
              <w:rPr>
                <w:sz w:val="20"/>
                <w:szCs w:val="20"/>
              </w:rPr>
            </w:pPr>
            <w:r w:rsidRPr="001623D4">
              <w:rPr>
                <w:sz w:val="20"/>
                <w:szCs w:val="20"/>
              </w:rPr>
              <w:t>-</w:t>
            </w:r>
          </w:p>
        </w:tc>
      </w:tr>
      <w:tr w:rsidR="00972EBF" w:rsidRPr="005339FD" w14:paraId="3F2B4571" w14:textId="77777777" w:rsidTr="007309DD">
        <w:tc>
          <w:tcPr>
            <w:tcW w:w="2916" w:type="dxa"/>
          </w:tcPr>
          <w:p w14:paraId="639DE5F8" w14:textId="77777777" w:rsidR="00972EBF" w:rsidRPr="001623D4" w:rsidRDefault="00972EBF" w:rsidP="007309DD">
            <w:pPr>
              <w:rPr>
                <w:sz w:val="20"/>
                <w:szCs w:val="20"/>
              </w:rPr>
            </w:pPr>
            <w:r w:rsidRPr="001623D4">
              <w:rPr>
                <w:sz w:val="20"/>
                <w:szCs w:val="20"/>
              </w:rPr>
              <w:t>Соціальна профілактика</w:t>
            </w:r>
          </w:p>
        </w:tc>
        <w:tc>
          <w:tcPr>
            <w:tcW w:w="1256" w:type="dxa"/>
          </w:tcPr>
          <w:p w14:paraId="3B8C4412" w14:textId="77777777" w:rsidR="00972EBF" w:rsidRPr="001623D4" w:rsidRDefault="00972EBF" w:rsidP="007309DD">
            <w:pPr>
              <w:rPr>
                <w:sz w:val="20"/>
                <w:szCs w:val="20"/>
              </w:rPr>
            </w:pPr>
            <w:r w:rsidRPr="001623D4">
              <w:rPr>
                <w:sz w:val="20"/>
                <w:szCs w:val="20"/>
              </w:rPr>
              <w:t>37</w:t>
            </w:r>
          </w:p>
        </w:tc>
        <w:tc>
          <w:tcPr>
            <w:tcW w:w="1267" w:type="dxa"/>
          </w:tcPr>
          <w:p w14:paraId="0F1C2C60" w14:textId="77777777" w:rsidR="00972EBF" w:rsidRPr="001623D4" w:rsidRDefault="00972EBF" w:rsidP="007309DD">
            <w:pPr>
              <w:rPr>
                <w:sz w:val="20"/>
                <w:szCs w:val="20"/>
              </w:rPr>
            </w:pPr>
            <w:r w:rsidRPr="001623D4">
              <w:rPr>
                <w:sz w:val="20"/>
                <w:szCs w:val="20"/>
              </w:rPr>
              <w:t>19</w:t>
            </w:r>
          </w:p>
        </w:tc>
        <w:tc>
          <w:tcPr>
            <w:tcW w:w="1391" w:type="dxa"/>
          </w:tcPr>
          <w:p w14:paraId="46DF1D71" w14:textId="77777777" w:rsidR="00972EBF" w:rsidRPr="001623D4" w:rsidRDefault="00972EBF" w:rsidP="007309DD">
            <w:pPr>
              <w:rPr>
                <w:sz w:val="20"/>
                <w:szCs w:val="20"/>
              </w:rPr>
            </w:pPr>
            <w:r w:rsidRPr="001623D4">
              <w:rPr>
                <w:sz w:val="20"/>
                <w:szCs w:val="20"/>
              </w:rPr>
              <w:t>40</w:t>
            </w:r>
          </w:p>
        </w:tc>
        <w:tc>
          <w:tcPr>
            <w:tcW w:w="1212" w:type="dxa"/>
          </w:tcPr>
          <w:p w14:paraId="78794539" w14:textId="77777777" w:rsidR="00972EBF" w:rsidRPr="001623D4" w:rsidRDefault="00972EBF" w:rsidP="007309DD">
            <w:pPr>
              <w:rPr>
                <w:sz w:val="20"/>
                <w:szCs w:val="20"/>
              </w:rPr>
            </w:pPr>
            <w:r w:rsidRPr="001623D4">
              <w:rPr>
                <w:sz w:val="20"/>
                <w:szCs w:val="20"/>
              </w:rPr>
              <w:t>29</w:t>
            </w:r>
          </w:p>
        </w:tc>
        <w:tc>
          <w:tcPr>
            <w:tcW w:w="1587" w:type="dxa"/>
          </w:tcPr>
          <w:p w14:paraId="5F619F5B" w14:textId="77777777" w:rsidR="00972EBF" w:rsidRPr="001623D4" w:rsidRDefault="00972EBF" w:rsidP="007309DD">
            <w:pPr>
              <w:rPr>
                <w:sz w:val="20"/>
                <w:szCs w:val="20"/>
              </w:rPr>
            </w:pPr>
            <w:r w:rsidRPr="001623D4">
              <w:rPr>
                <w:sz w:val="20"/>
                <w:szCs w:val="20"/>
              </w:rPr>
              <w:t>77</w:t>
            </w:r>
          </w:p>
        </w:tc>
      </w:tr>
      <w:tr w:rsidR="00972EBF" w:rsidRPr="005339FD" w14:paraId="635D38F3" w14:textId="77777777" w:rsidTr="007309DD">
        <w:tc>
          <w:tcPr>
            <w:tcW w:w="2916" w:type="dxa"/>
          </w:tcPr>
          <w:p w14:paraId="7A13E2A7" w14:textId="77777777" w:rsidR="00972EBF" w:rsidRPr="001623D4" w:rsidRDefault="00972EBF" w:rsidP="007309DD">
            <w:pPr>
              <w:rPr>
                <w:sz w:val="20"/>
                <w:szCs w:val="20"/>
              </w:rPr>
            </w:pPr>
            <w:r w:rsidRPr="001623D4">
              <w:rPr>
                <w:sz w:val="20"/>
                <w:szCs w:val="20"/>
              </w:rPr>
              <w:t>Представництво інтересів</w:t>
            </w:r>
          </w:p>
        </w:tc>
        <w:tc>
          <w:tcPr>
            <w:tcW w:w="1256" w:type="dxa"/>
          </w:tcPr>
          <w:p w14:paraId="67EB225E" w14:textId="77777777" w:rsidR="00972EBF" w:rsidRPr="001623D4" w:rsidRDefault="00972EBF" w:rsidP="007309DD">
            <w:pPr>
              <w:rPr>
                <w:sz w:val="20"/>
                <w:szCs w:val="20"/>
              </w:rPr>
            </w:pPr>
            <w:r w:rsidRPr="001623D4">
              <w:rPr>
                <w:sz w:val="20"/>
                <w:szCs w:val="20"/>
              </w:rPr>
              <w:t>26</w:t>
            </w:r>
          </w:p>
        </w:tc>
        <w:tc>
          <w:tcPr>
            <w:tcW w:w="1267" w:type="dxa"/>
          </w:tcPr>
          <w:p w14:paraId="42925A2C" w14:textId="77777777" w:rsidR="00972EBF" w:rsidRPr="001623D4" w:rsidRDefault="00972EBF" w:rsidP="007309DD">
            <w:pPr>
              <w:rPr>
                <w:sz w:val="20"/>
                <w:szCs w:val="20"/>
              </w:rPr>
            </w:pPr>
            <w:r w:rsidRPr="001623D4">
              <w:rPr>
                <w:sz w:val="20"/>
                <w:szCs w:val="20"/>
              </w:rPr>
              <w:t>14</w:t>
            </w:r>
          </w:p>
        </w:tc>
        <w:tc>
          <w:tcPr>
            <w:tcW w:w="1391" w:type="dxa"/>
          </w:tcPr>
          <w:p w14:paraId="039A24A7" w14:textId="77777777" w:rsidR="00972EBF" w:rsidRPr="001623D4" w:rsidRDefault="00972EBF" w:rsidP="007309DD">
            <w:pPr>
              <w:rPr>
                <w:sz w:val="20"/>
                <w:szCs w:val="20"/>
              </w:rPr>
            </w:pPr>
            <w:r w:rsidRPr="001623D4">
              <w:rPr>
                <w:sz w:val="20"/>
                <w:szCs w:val="20"/>
              </w:rPr>
              <w:t>28</w:t>
            </w:r>
          </w:p>
        </w:tc>
        <w:tc>
          <w:tcPr>
            <w:tcW w:w="1212" w:type="dxa"/>
          </w:tcPr>
          <w:p w14:paraId="4B7CC5E7" w14:textId="77777777" w:rsidR="00972EBF" w:rsidRPr="001623D4" w:rsidRDefault="00972EBF" w:rsidP="007309DD">
            <w:pPr>
              <w:rPr>
                <w:sz w:val="20"/>
                <w:szCs w:val="20"/>
              </w:rPr>
            </w:pPr>
            <w:r w:rsidRPr="001623D4">
              <w:rPr>
                <w:sz w:val="20"/>
                <w:szCs w:val="20"/>
              </w:rPr>
              <w:t>21</w:t>
            </w:r>
          </w:p>
        </w:tc>
        <w:tc>
          <w:tcPr>
            <w:tcW w:w="1587" w:type="dxa"/>
          </w:tcPr>
          <w:p w14:paraId="0CC10158" w14:textId="77777777" w:rsidR="00972EBF" w:rsidRPr="001623D4" w:rsidRDefault="00972EBF" w:rsidP="007309DD">
            <w:pPr>
              <w:rPr>
                <w:sz w:val="20"/>
                <w:szCs w:val="20"/>
              </w:rPr>
            </w:pPr>
            <w:r w:rsidRPr="001623D4">
              <w:rPr>
                <w:sz w:val="20"/>
                <w:szCs w:val="20"/>
              </w:rPr>
              <w:t>54</w:t>
            </w:r>
          </w:p>
        </w:tc>
      </w:tr>
      <w:tr w:rsidR="00972EBF" w:rsidRPr="005339FD" w14:paraId="705A1872" w14:textId="77777777" w:rsidTr="007309DD">
        <w:tc>
          <w:tcPr>
            <w:tcW w:w="2916" w:type="dxa"/>
          </w:tcPr>
          <w:p w14:paraId="0A5EB406" w14:textId="77777777" w:rsidR="00972EBF" w:rsidRPr="001623D4" w:rsidRDefault="00972EBF" w:rsidP="007309DD">
            <w:pPr>
              <w:rPr>
                <w:sz w:val="20"/>
                <w:szCs w:val="20"/>
              </w:rPr>
            </w:pPr>
            <w:r w:rsidRPr="001623D4">
              <w:rPr>
                <w:sz w:val="20"/>
                <w:szCs w:val="20"/>
              </w:rPr>
              <w:t>Супровід під час інклюзивного навчання</w:t>
            </w:r>
          </w:p>
        </w:tc>
        <w:tc>
          <w:tcPr>
            <w:tcW w:w="1256" w:type="dxa"/>
          </w:tcPr>
          <w:p w14:paraId="6E2CF350" w14:textId="77777777" w:rsidR="00972EBF" w:rsidRPr="001623D4" w:rsidRDefault="00972EBF" w:rsidP="007309DD">
            <w:pPr>
              <w:rPr>
                <w:sz w:val="20"/>
                <w:szCs w:val="20"/>
              </w:rPr>
            </w:pPr>
            <w:r w:rsidRPr="001623D4">
              <w:rPr>
                <w:sz w:val="20"/>
                <w:szCs w:val="20"/>
              </w:rPr>
              <w:t>5</w:t>
            </w:r>
          </w:p>
        </w:tc>
        <w:tc>
          <w:tcPr>
            <w:tcW w:w="1267" w:type="dxa"/>
          </w:tcPr>
          <w:p w14:paraId="4D7F398D" w14:textId="77777777" w:rsidR="00972EBF" w:rsidRPr="001623D4" w:rsidRDefault="00972EBF" w:rsidP="007309DD">
            <w:pPr>
              <w:rPr>
                <w:sz w:val="20"/>
                <w:szCs w:val="20"/>
              </w:rPr>
            </w:pPr>
            <w:r w:rsidRPr="001623D4">
              <w:rPr>
                <w:sz w:val="20"/>
                <w:szCs w:val="20"/>
              </w:rPr>
              <w:t>2</w:t>
            </w:r>
          </w:p>
        </w:tc>
        <w:tc>
          <w:tcPr>
            <w:tcW w:w="1391" w:type="dxa"/>
          </w:tcPr>
          <w:p w14:paraId="24CFA8DF" w14:textId="77777777" w:rsidR="00972EBF" w:rsidRPr="001623D4" w:rsidRDefault="00972EBF" w:rsidP="007309DD">
            <w:pPr>
              <w:rPr>
                <w:sz w:val="20"/>
                <w:szCs w:val="20"/>
              </w:rPr>
            </w:pPr>
            <w:r w:rsidRPr="001623D4">
              <w:rPr>
                <w:sz w:val="20"/>
                <w:szCs w:val="20"/>
              </w:rPr>
              <w:t>4</w:t>
            </w:r>
          </w:p>
        </w:tc>
        <w:tc>
          <w:tcPr>
            <w:tcW w:w="1212" w:type="dxa"/>
          </w:tcPr>
          <w:p w14:paraId="4D8E33E6" w14:textId="77777777" w:rsidR="00972EBF" w:rsidRPr="001623D4" w:rsidRDefault="00972EBF" w:rsidP="007309DD">
            <w:pPr>
              <w:rPr>
                <w:sz w:val="20"/>
                <w:szCs w:val="20"/>
              </w:rPr>
            </w:pPr>
            <w:r w:rsidRPr="001623D4">
              <w:rPr>
                <w:sz w:val="20"/>
                <w:szCs w:val="20"/>
              </w:rPr>
              <w:t>1</w:t>
            </w:r>
          </w:p>
        </w:tc>
        <w:tc>
          <w:tcPr>
            <w:tcW w:w="1587" w:type="dxa"/>
          </w:tcPr>
          <w:p w14:paraId="6369E3EE" w14:textId="77777777" w:rsidR="00972EBF" w:rsidRPr="001623D4" w:rsidRDefault="00972EBF" w:rsidP="007309DD">
            <w:pPr>
              <w:rPr>
                <w:sz w:val="20"/>
                <w:szCs w:val="20"/>
              </w:rPr>
            </w:pPr>
            <w:r w:rsidRPr="001623D4">
              <w:rPr>
                <w:sz w:val="20"/>
                <w:szCs w:val="20"/>
              </w:rPr>
              <w:t>9</w:t>
            </w:r>
          </w:p>
        </w:tc>
      </w:tr>
      <w:tr w:rsidR="00972EBF" w:rsidRPr="005339FD" w14:paraId="289693B8" w14:textId="77777777" w:rsidTr="007309DD">
        <w:tc>
          <w:tcPr>
            <w:tcW w:w="2916" w:type="dxa"/>
          </w:tcPr>
          <w:p w14:paraId="4B68B856" w14:textId="77777777" w:rsidR="00972EBF" w:rsidRPr="001623D4" w:rsidRDefault="00972EBF" w:rsidP="007309DD">
            <w:pPr>
              <w:rPr>
                <w:sz w:val="20"/>
                <w:szCs w:val="20"/>
              </w:rPr>
            </w:pPr>
            <w:r w:rsidRPr="001623D4">
              <w:rPr>
                <w:sz w:val="20"/>
                <w:szCs w:val="20"/>
              </w:rPr>
              <w:t>Послуга з перевезення "Соціальне таксі"</w:t>
            </w:r>
          </w:p>
        </w:tc>
        <w:tc>
          <w:tcPr>
            <w:tcW w:w="1256" w:type="dxa"/>
          </w:tcPr>
          <w:p w14:paraId="0B749CE1" w14:textId="77777777" w:rsidR="00972EBF" w:rsidRPr="001623D4" w:rsidRDefault="00972EBF" w:rsidP="007309DD">
            <w:pPr>
              <w:rPr>
                <w:sz w:val="20"/>
                <w:szCs w:val="20"/>
              </w:rPr>
            </w:pPr>
            <w:r w:rsidRPr="001623D4">
              <w:rPr>
                <w:sz w:val="20"/>
                <w:szCs w:val="20"/>
              </w:rPr>
              <w:t>10</w:t>
            </w:r>
          </w:p>
        </w:tc>
        <w:tc>
          <w:tcPr>
            <w:tcW w:w="1267" w:type="dxa"/>
          </w:tcPr>
          <w:p w14:paraId="13B30ADB" w14:textId="77777777" w:rsidR="00972EBF" w:rsidRPr="001623D4" w:rsidRDefault="00972EBF" w:rsidP="007309DD">
            <w:pPr>
              <w:rPr>
                <w:sz w:val="20"/>
                <w:szCs w:val="20"/>
              </w:rPr>
            </w:pPr>
            <w:r w:rsidRPr="001623D4">
              <w:rPr>
                <w:sz w:val="20"/>
                <w:szCs w:val="20"/>
              </w:rPr>
              <w:t>6</w:t>
            </w:r>
          </w:p>
        </w:tc>
        <w:tc>
          <w:tcPr>
            <w:tcW w:w="1391" w:type="dxa"/>
          </w:tcPr>
          <w:p w14:paraId="56B41FFD" w14:textId="77777777" w:rsidR="00972EBF" w:rsidRPr="001623D4" w:rsidRDefault="00972EBF" w:rsidP="007309DD">
            <w:pPr>
              <w:rPr>
                <w:sz w:val="20"/>
                <w:szCs w:val="20"/>
              </w:rPr>
            </w:pPr>
            <w:r w:rsidRPr="001623D4">
              <w:rPr>
                <w:sz w:val="20"/>
                <w:szCs w:val="20"/>
              </w:rPr>
              <w:t>11</w:t>
            </w:r>
          </w:p>
        </w:tc>
        <w:tc>
          <w:tcPr>
            <w:tcW w:w="1212" w:type="dxa"/>
          </w:tcPr>
          <w:p w14:paraId="573C2219" w14:textId="77777777" w:rsidR="00972EBF" w:rsidRPr="001623D4" w:rsidRDefault="00972EBF" w:rsidP="007309DD">
            <w:pPr>
              <w:rPr>
                <w:sz w:val="20"/>
                <w:szCs w:val="20"/>
              </w:rPr>
            </w:pPr>
            <w:r w:rsidRPr="001623D4">
              <w:rPr>
                <w:sz w:val="20"/>
                <w:szCs w:val="20"/>
              </w:rPr>
              <w:t>9</w:t>
            </w:r>
          </w:p>
        </w:tc>
        <w:tc>
          <w:tcPr>
            <w:tcW w:w="1587" w:type="dxa"/>
          </w:tcPr>
          <w:p w14:paraId="38F4F638" w14:textId="77777777" w:rsidR="00972EBF" w:rsidRPr="001623D4" w:rsidRDefault="00972EBF" w:rsidP="007309DD">
            <w:pPr>
              <w:rPr>
                <w:sz w:val="20"/>
                <w:szCs w:val="20"/>
              </w:rPr>
            </w:pPr>
            <w:r w:rsidRPr="001623D4">
              <w:rPr>
                <w:sz w:val="20"/>
                <w:szCs w:val="20"/>
              </w:rPr>
              <w:t>21</w:t>
            </w:r>
          </w:p>
        </w:tc>
      </w:tr>
      <w:tr w:rsidR="00972EBF" w:rsidRPr="005339FD" w14:paraId="251509D3" w14:textId="77777777" w:rsidTr="007309DD">
        <w:tc>
          <w:tcPr>
            <w:tcW w:w="2916" w:type="dxa"/>
          </w:tcPr>
          <w:p w14:paraId="33ADB75C" w14:textId="77777777" w:rsidR="00972EBF" w:rsidRPr="001623D4" w:rsidRDefault="00972EBF" w:rsidP="007309DD">
            <w:pPr>
              <w:rPr>
                <w:sz w:val="20"/>
                <w:szCs w:val="20"/>
              </w:rPr>
            </w:pPr>
            <w:r w:rsidRPr="001623D4">
              <w:rPr>
                <w:sz w:val="20"/>
                <w:szCs w:val="20"/>
              </w:rPr>
              <w:t>Натуральна допомога</w:t>
            </w:r>
          </w:p>
        </w:tc>
        <w:tc>
          <w:tcPr>
            <w:tcW w:w="1256" w:type="dxa"/>
          </w:tcPr>
          <w:p w14:paraId="2A602322" w14:textId="77777777" w:rsidR="00972EBF" w:rsidRPr="001623D4" w:rsidRDefault="00972EBF" w:rsidP="007309DD">
            <w:pPr>
              <w:rPr>
                <w:sz w:val="20"/>
                <w:szCs w:val="20"/>
              </w:rPr>
            </w:pPr>
            <w:r w:rsidRPr="001623D4">
              <w:rPr>
                <w:sz w:val="20"/>
                <w:szCs w:val="20"/>
              </w:rPr>
              <w:t>150</w:t>
            </w:r>
          </w:p>
        </w:tc>
        <w:tc>
          <w:tcPr>
            <w:tcW w:w="1267" w:type="dxa"/>
          </w:tcPr>
          <w:p w14:paraId="4530999B" w14:textId="77777777" w:rsidR="00972EBF" w:rsidRPr="001623D4" w:rsidRDefault="00972EBF" w:rsidP="007309DD">
            <w:pPr>
              <w:rPr>
                <w:sz w:val="20"/>
                <w:szCs w:val="20"/>
              </w:rPr>
            </w:pPr>
            <w:r w:rsidRPr="001623D4">
              <w:rPr>
                <w:sz w:val="20"/>
                <w:szCs w:val="20"/>
              </w:rPr>
              <w:t>0</w:t>
            </w:r>
          </w:p>
        </w:tc>
        <w:tc>
          <w:tcPr>
            <w:tcW w:w="1391" w:type="dxa"/>
          </w:tcPr>
          <w:p w14:paraId="7481A95F" w14:textId="77777777" w:rsidR="00972EBF" w:rsidRPr="001623D4" w:rsidRDefault="00972EBF" w:rsidP="007309DD">
            <w:pPr>
              <w:rPr>
                <w:sz w:val="20"/>
                <w:szCs w:val="20"/>
              </w:rPr>
            </w:pPr>
            <w:r w:rsidRPr="001623D4">
              <w:rPr>
                <w:sz w:val="20"/>
                <w:szCs w:val="20"/>
              </w:rPr>
              <w:t>44</w:t>
            </w:r>
          </w:p>
        </w:tc>
        <w:tc>
          <w:tcPr>
            <w:tcW w:w="1212" w:type="dxa"/>
          </w:tcPr>
          <w:p w14:paraId="2D4B8817" w14:textId="77777777" w:rsidR="00972EBF" w:rsidRPr="001623D4" w:rsidRDefault="00972EBF" w:rsidP="007309DD">
            <w:pPr>
              <w:rPr>
                <w:sz w:val="20"/>
                <w:szCs w:val="20"/>
              </w:rPr>
            </w:pPr>
            <w:r w:rsidRPr="001623D4">
              <w:rPr>
                <w:sz w:val="20"/>
                <w:szCs w:val="20"/>
              </w:rPr>
              <w:t>0</w:t>
            </w:r>
          </w:p>
        </w:tc>
        <w:tc>
          <w:tcPr>
            <w:tcW w:w="1587" w:type="dxa"/>
          </w:tcPr>
          <w:p w14:paraId="45B0A775" w14:textId="77777777" w:rsidR="00972EBF" w:rsidRPr="001623D4" w:rsidRDefault="00972EBF" w:rsidP="007309DD">
            <w:pPr>
              <w:rPr>
                <w:sz w:val="20"/>
                <w:szCs w:val="20"/>
              </w:rPr>
            </w:pPr>
            <w:r w:rsidRPr="001623D4">
              <w:rPr>
                <w:sz w:val="20"/>
                <w:szCs w:val="20"/>
              </w:rPr>
              <w:t>194</w:t>
            </w:r>
          </w:p>
        </w:tc>
      </w:tr>
      <w:tr w:rsidR="00972EBF" w:rsidRPr="005339FD" w14:paraId="6333FE71" w14:textId="77777777" w:rsidTr="007309DD">
        <w:tc>
          <w:tcPr>
            <w:tcW w:w="2916" w:type="dxa"/>
          </w:tcPr>
          <w:p w14:paraId="3326A0B8" w14:textId="77777777" w:rsidR="00972EBF" w:rsidRPr="001623D4" w:rsidRDefault="00972EBF" w:rsidP="007309DD">
            <w:pPr>
              <w:rPr>
                <w:sz w:val="20"/>
                <w:szCs w:val="20"/>
              </w:rPr>
            </w:pPr>
            <w:r w:rsidRPr="001623D4">
              <w:rPr>
                <w:sz w:val="20"/>
                <w:szCs w:val="20"/>
              </w:rPr>
              <w:t>Догляд вдома</w:t>
            </w:r>
          </w:p>
        </w:tc>
        <w:tc>
          <w:tcPr>
            <w:tcW w:w="1256" w:type="dxa"/>
          </w:tcPr>
          <w:p w14:paraId="6BF08E1B" w14:textId="77777777" w:rsidR="00972EBF" w:rsidRPr="001623D4" w:rsidRDefault="00972EBF" w:rsidP="007309DD">
            <w:pPr>
              <w:rPr>
                <w:sz w:val="20"/>
                <w:szCs w:val="20"/>
              </w:rPr>
            </w:pPr>
            <w:r w:rsidRPr="001623D4">
              <w:rPr>
                <w:sz w:val="20"/>
                <w:szCs w:val="20"/>
              </w:rPr>
              <w:t>150</w:t>
            </w:r>
          </w:p>
        </w:tc>
        <w:tc>
          <w:tcPr>
            <w:tcW w:w="1267" w:type="dxa"/>
          </w:tcPr>
          <w:p w14:paraId="068884CB" w14:textId="77777777" w:rsidR="00972EBF" w:rsidRPr="001623D4" w:rsidRDefault="00972EBF" w:rsidP="007309DD">
            <w:pPr>
              <w:rPr>
                <w:sz w:val="20"/>
                <w:szCs w:val="20"/>
              </w:rPr>
            </w:pPr>
            <w:r w:rsidRPr="001623D4">
              <w:rPr>
                <w:sz w:val="20"/>
                <w:szCs w:val="20"/>
              </w:rPr>
              <w:t>0</w:t>
            </w:r>
          </w:p>
        </w:tc>
        <w:tc>
          <w:tcPr>
            <w:tcW w:w="1391" w:type="dxa"/>
          </w:tcPr>
          <w:p w14:paraId="3E5B1146" w14:textId="77777777" w:rsidR="00972EBF" w:rsidRPr="001623D4" w:rsidRDefault="00972EBF" w:rsidP="007309DD">
            <w:pPr>
              <w:rPr>
                <w:sz w:val="20"/>
                <w:szCs w:val="20"/>
              </w:rPr>
            </w:pPr>
            <w:r w:rsidRPr="001623D4">
              <w:rPr>
                <w:sz w:val="20"/>
                <w:szCs w:val="20"/>
              </w:rPr>
              <w:t>44</w:t>
            </w:r>
          </w:p>
        </w:tc>
        <w:tc>
          <w:tcPr>
            <w:tcW w:w="1212" w:type="dxa"/>
          </w:tcPr>
          <w:p w14:paraId="46B286BE" w14:textId="77777777" w:rsidR="00972EBF" w:rsidRPr="001623D4" w:rsidRDefault="00972EBF" w:rsidP="007309DD">
            <w:pPr>
              <w:rPr>
                <w:sz w:val="20"/>
                <w:szCs w:val="20"/>
              </w:rPr>
            </w:pPr>
            <w:r w:rsidRPr="001623D4">
              <w:rPr>
                <w:sz w:val="20"/>
                <w:szCs w:val="20"/>
              </w:rPr>
              <w:t>0</w:t>
            </w:r>
          </w:p>
        </w:tc>
        <w:tc>
          <w:tcPr>
            <w:tcW w:w="1587" w:type="dxa"/>
          </w:tcPr>
          <w:p w14:paraId="49E7F878" w14:textId="77777777" w:rsidR="00972EBF" w:rsidRPr="001623D4" w:rsidRDefault="00972EBF" w:rsidP="007309DD">
            <w:pPr>
              <w:rPr>
                <w:sz w:val="20"/>
                <w:szCs w:val="20"/>
              </w:rPr>
            </w:pPr>
            <w:r w:rsidRPr="001623D4">
              <w:rPr>
                <w:sz w:val="20"/>
                <w:szCs w:val="20"/>
              </w:rPr>
              <w:t>194</w:t>
            </w:r>
          </w:p>
        </w:tc>
      </w:tr>
      <w:tr w:rsidR="00972EBF" w:rsidRPr="005339FD" w14:paraId="10DE3E0F" w14:textId="77777777" w:rsidTr="007309DD">
        <w:tc>
          <w:tcPr>
            <w:tcW w:w="2916" w:type="dxa"/>
          </w:tcPr>
          <w:p w14:paraId="5CB50FA3" w14:textId="77777777" w:rsidR="00972EBF" w:rsidRPr="001623D4" w:rsidRDefault="00972EBF" w:rsidP="007309DD">
            <w:pPr>
              <w:rPr>
                <w:sz w:val="20"/>
                <w:szCs w:val="20"/>
              </w:rPr>
            </w:pPr>
            <w:r w:rsidRPr="001623D4">
              <w:rPr>
                <w:sz w:val="20"/>
                <w:szCs w:val="20"/>
              </w:rPr>
              <w:t>Денний догляд дітей з інвалідністю</w:t>
            </w:r>
          </w:p>
        </w:tc>
        <w:tc>
          <w:tcPr>
            <w:tcW w:w="1256" w:type="dxa"/>
          </w:tcPr>
          <w:p w14:paraId="2925D135" w14:textId="77777777" w:rsidR="00972EBF" w:rsidRPr="001623D4" w:rsidRDefault="00972EBF" w:rsidP="007309DD">
            <w:pPr>
              <w:rPr>
                <w:sz w:val="20"/>
                <w:szCs w:val="20"/>
              </w:rPr>
            </w:pPr>
            <w:r w:rsidRPr="001623D4">
              <w:rPr>
                <w:sz w:val="20"/>
                <w:szCs w:val="20"/>
              </w:rPr>
              <w:t>36</w:t>
            </w:r>
          </w:p>
        </w:tc>
        <w:tc>
          <w:tcPr>
            <w:tcW w:w="1267" w:type="dxa"/>
          </w:tcPr>
          <w:p w14:paraId="2AD7B4CC" w14:textId="77777777" w:rsidR="00972EBF" w:rsidRPr="001623D4" w:rsidRDefault="00972EBF" w:rsidP="007309DD">
            <w:pPr>
              <w:rPr>
                <w:sz w:val="20"/>
                <w:szCs w:val="20"/>
              </w:rPr>
            </w:pPr>
            <w:r w:rsidRPr="001623D4">
              <w:rPr>
                <w:sz w:val="20"/>
                <w:szCs w:val="20"/>
              </w:rPr>
              <w:t>7</w:t>
            </w:r>
          </w:p>
        </w:tc>
        <w:tc>
          <w:tcPr>
            <w:tcW w:w="1391" w:type="dxa"/>
          </w:tcPr>
          <w:p w14:paraId="303FC815" w14:textId="77777777" w:rsidR="00972EBF" w:rsidRPr="001623D4" w:rsidRDefault="00972EBF" w:rsidP="007309DD">
            <w:pPr>
              <w:rPr>
                <w:sz w:val="20"/>
                <w:szCs w:val="20"/>
              </w:rPr>
            </w:pPr>
            <w:r w:rsidRPr="001623D4">
              <w:rPr>
                <w:sz w:val="20"/>
                <w:szCs w:val="20"/>
              </w:rPr>
              <w:t>51</w:t>
            </w:r>
          </w:p>
        </w:tc>
        <w:tc>
          <w:tcPr>
            <w:tcW w:w="1212" w:type="dxa"/>
          </w:tcPr>
          <w:p w14:paraId="19EB9C88" w14:textId="77777777" w:rsidR="00972EBF" w:rsidRPr="001623D4" w:rsidRDefault="00972EBF" w:rsidP="007309DD">
            <w:pPr>
              <w:rPr>
                <w:sz w:val="20"/>
                <w:szCs w:val="20"/>
              </w:rPr>
            </w:pPr>
            <w:r w:rsidRPr="001623D4">
              <w:rPr>
                <w:sz w:val="20"/>
                <w:szCs w:val="20"/>
              </w:rPr>
              <w:t>22</w:t>
            </w:r>
          </w:p>
        </w:tc>
        <w:tc>
          <w:tcPr>
            <w:tcW w:w="1587" w:type="dxa"/>
          </w:tcPr>
          <w:p w14:paraId="7EE0CB25" w14:textId="77777777" w:rsidR="00972EBF" w:rsidRPr="001623D4" w:rsidRDefault="00972EBF" w:rsidP="007309DD">
            <w:pPr>
              <w:rPr>
                <w:sz w:val="20"/>
                <w:szCs w:val="20"/>
              </w:rPr>
            </w:pPr>
            <w:r w:rsidRPr="001623D4">
              <w:rPr>
                <w:sz w:val="20"/>
                <w:szCs w:val="20"/>
              </w:rPr>
              <w:t>87</w:t>
            </w:r>
          </w:p>
        </w:tc>
      </w:tr>
      <w:tr w:rsidR="00972EBF" w:rsidRPr="005339FD" w14:paraId="4D807D03" w14:textId="77777777" w:rsidTr="007309DD">
        <w:tc>
          <w:tcPr>
            <w:tcW w:w="2916" w:type="dxa"/>
          </w:tcPr>
          <w:p w14:paraId="38FF836A" w14:textId="77777777" w:rsidR="00972EBF" w:rsidRPr="001623D4" w:rsidRDefault="00972EBF" w:rsidP="007309DD">
            <w:pPr>
              <w:rPr>
                <w:sz w:val="20"/>
                <w:szCs w:val="20"/>
              </w:rPr>
            </w:pPr>
            <w:r w:rsidRPr="001623D4">
              <w:rPr>
                <w:sz w:val="20"/>
                <w:szCs w:val="20"/>
              </w:rPr>
              <w:t>Надання і виплата одноразової грошової допомоги на\за встановлення пам’ятних знаків на могилах загиблих, померлих учасників АТО (ООС) та військовослужбовців загиблих (померлих) чи пропавши безвісти, загиблих під час проходження військової служби / Захисників та Захисниць України</w:t>
            </w:r>
          </w:p>
        </w:tc>
        <w:tc>
          <w:tcPr>
            <w:tcW w:w="1256" w:type="dxa"/>
          </w:tcPr>
          <w:p w14:paraId="3D615BAA" w14:textId="77777777" w:rsidR="00972EBF" w:rsidRPr="001623D4" w:rsidRDefault="00972EBF" w:rsidP="007309DD">
            <w:pPr>
              <w:rPr>
                <w:sz w:val="20"/>
                <w:szCs w:val="20"/>
              </w:rPr>
            </w:pPr>
            <w:r w:rsidRPr="001623D4">
              <w:rPr>
                <w:sz w:val="20"/>
                <w:szCs w:val="20"/>
              </w:rPr>
              <w:t>26</w:t>
            </w:r>
          </w:p>
        </w:tc>
        <w:tc>
          <w:tcPr>
            <w:tcW w:w="1267" w:type="dxa"/>
          </w:tcPr>
          <w:p w14:paraId="5B0660A6" w14:textId="77777777" w:rsidR="00972EBF" w:rsidRPr="001623D4" w:rsidRDefault="00972EBF" w:rsidP="007309DD">
            <w:pPr>
              <w:rPr>
                <w:sz w:val="20"/>
                <w:szCs w:val="20"/>
              </w:rPr>
            </w:pPr>
            <w:r w:rsidRPr="001623D4">
              <w:rPr>
                <w:sz w:val="20"/>
                <w:szCs w:val="20"/>
              </w:rPr>
              <w:t>-</w:t>
            </w:r>
          </w:p>
        </w:tc>
        <w:tc>
          <w:tcPr>
            <w:tcW w:w="1391" w:type="dxa"/>
          </w:tcPr>
          <w:p w14:paraId="1EB69C9E" w14:textId="77777777" w:rsidR="00972EBF" w:rsidRPr="001623D4" w:rsidRDefault="00972EBF" w:rsidP="007309DD">
            <w:pPr>
              <w:rPr>
                <w:sz w:val="20"/>
                <w:szCs w:val="20"/>
              </w:rPr>
            </w:pPr>
            <w:r w:rsidRPr="001623D4">
              <w:rPr>
                <w:sz w:val="20"/>
                <w:szCs w:val="20"/>
              </w:rPr>
              <w:t>2</w:t>
            </w:r>
          </w:p>
        </w:tc>
        <w:tc>
          <w:tcPr>
            <w:tcW w:w="1212" w:type="dxa"/>
          </w:tcPr>
          <w:p w14:paraId="5EA32AD8" w14:textId="77777777" w:rsidR="00972EBF" w:rsidRPr="001623D4" w:rsidRDefault="00972EBF" w:rsidP="007309DD">
            <w:pPr>
              <w:rPr>
                <w:sz w:val="20"/>
                <w:szCs w:val="20"/>
              </w:rPr>
            </w:pPr>
            <w:r w:rsidRPr="001623D4">
              <w:rPr>
                <w:sz w:val="20"/>
                <w:szCs w:val="20"/>
              </w:rPr>
              <w:t>-</w:t>
            </w:r>
          </w:p>
        </w:tc>
        <w:tc>
          <w:tcPr>
            <w:tcW w:w="1587" w:type="dxa"/>
          </w:tcPr>
          <w:p w14:paraId="34AF8B51" w14:textId="77777777" w:rsidR="00972EBF" w:rsidRPr="001623D4" w:rsidRDefault="00972EBF" w:rsidP="007309DD">
            <w:pPr>
              <w:rPr>
                <w:sz w:val="20"/>
                <w:szCs w:val="20"/>
              </w:rPr>
            </w:pPr>
            <w:r w:rsidRPr="001623D4">
              <w:rPr>
                <w:sz w:val="20"/>
                <w:szCs w:val="20"/>
              </w:rPr>
              <w:t>28</w:t>
            </w:r>
          </w:p>
        </w:tc>
      </w:tr>
      <w:tr w:rsidR="00972EBF" w:rsidRPr="005339FD" w14:paraId="3EB6861B" w14:textId="77777777" w:rsidTr="007309DD">
        <w:tc>
          <w:tcPr>
            <w:tcW w:w="2916" w:type="dxa"/>
          </w:tcPr>
          <w:p w14:paraId="5548CD15" w14:textId="77777777" w:rsidR="00972EBF" w:rsidRPr="001623D4" w:rsidRDefault="00972EBF" w:rsidP="007309DD">
            <w:pPr>
              <w:rPr>
                <w:sz w:val="20"/>
                <w:szCs w:val="20"/>
              </w:rPr>
            </w:pPr>
            <w:r w:rsidRPr="001623D4">
              <w:rPr>
                <w:sz w:val="20"/>
                <w:szCs w:val="20"/>
              </w:rPr>
              <w:t>Відшкодування витрат, пов’язаних із наданням пільг на житлово-комунальні послуги, тверде паливо та скраплений газ бійцям-добровольцям АТО (Щомісячно)</w:t>
            </w:r>
          </w:p>
        </w:tc>
        <w:tc>
          <w:tcPr>
            <w:tcW w:w="1256" w:type="dxa"/>
          </w:tcPr>
          <w:p w14:paraId="64F0752B" w14:textId="77777777" w:rsidR="00972EBF" w:rsidRPr="001623D4" w:rsidRDefault="00972EBF" w:rsidP="007309DD">
            <w:pPr>
              <w:rPr>
                <w:sz w:val="20"/>
                <w:szCs w:val="20"/>
              </w:rPr>
            </w:pPr>
            <w:r w:rsidRPr="001623D4">
              <w:rPr>
                <w:sz w:val="20"/>
                <w:szCs w:val="20"/>
              </w:rPr>
              <w:t>-</w:t>
            </w:r>
          </w:p>
        </w:tc>
        <w:tc>
          <w:tcPr>
            <w:tcW w:w="1267" w:type="dxa"/>
          </w:tcPr>
          <w:p w14:paraId="77CBEAF4" w14:textId="77777777" w:rsidR="00972EBF" w:rsidRPr="001623D4" w:rsidRDefault="00972EBF" w:rsidP="007309DD">
            <w:pPr>
              <w:rPr>
                <w:sz w:val="20"/>
                <w:szCs w:val="20"/>
              </w:rPr>
            </w:pPr>
            <w:r w:rsidRPr="001623D4">
              <w:rPr>
                <w:sz w:val="20"/>
                <w:szCs w:val="20"/>
              </w:rPr>
              <w:t>-</w:t>
            </w:r>
          </w:p>
        </w:tc>
        <w:tc>
          <w:tcPr>
            <w:tcW w:w="1391" w:type="dxa"/>
          </w:tcPr>
          <w:p w14:paraId="650187E7" w14:textId="77777777" w:rsidR="00972EBF" w:rsidRPr="001623D4" w:rsidRDefault="00972EBF" w:rsidP="007309DD">
            <w:pPr>
              <w:rPr>
                <w:sz w:val="20"/>
                <w:szCs w:val="20"/>
              </w:rPr>
            </w:pPr>
            <w:r w:rsidRPr="001623D4">
              <w:rPr>
                <w:sz w:val="20"/>
                <w:szCs w:val="20"/>
              </w:rPr>
              <w:t>5</w:t>
            </w:r>
          </w:p>
        </w:tc>
        <w:tc>
          <w:tcPr>
            <w:tcW w:w="1212" w:type="dxa"/>
          </w:tcPr>
          <w:p w14:paraId="06C78D1A" w14:textId="77777777" w:rsidR="00972EBF" w:rsidRPr="001623D4" w:rsidRDefault="00972EBF" w:rsidP="007309DD">
            <w:pPr>
              <w:rPr>
                <w:sz w:val="20"/>
                <w:szCs w:val="20"/>
              </w:rPr>
            </w:pPr>
            <w:r w:rsidRPr="001623D4">
              <w:rPr>
                <w:sz w:val="20"/>
                <w:szCs w:val="20"/>
              </w:rPr>
              <w:t>-</w:t>
            </w:r>
          </w:p>
        </w:tc>
        <w:tc>
          <w:tcPr>
            <w:tcW w:w="1587" w:type="dxa"/>
          </w:tcPr>
          <w:p w14:paraId="307CCC4D" w14:textId="77777777" w:rsidR="00972EBF" w:rsidRPr="001623D4" w:rsidRDefault="00972EBF" w:rsidP="007309DD">
            <w:pPr>
              <w:rPr>
                <w:sz w:val="20"/>
                <w:szCs w:val="20"/>
              </w:rPr>
            </w:pPr>
            <w:r w:rsidRPr="001623D4">
              <w:rPr>
                <w:sz w:val="20"/>
                <w:szCs w:val="20"/>
              </w:rPr>
              <w:t>5</w:t>
            </w:r>
          </w:p>
        </w:tc>
      </w:tr>
      <w:tr w:rsidR="00972EBF" w:rsidRPr="005339FD" w14:paraId="336BBE95" w14:textId="77777777" w:rsidTr="007309DD">
        <w:tc>
          <w:tcPr>
            <w:tcW w:w="2916" w:type="dxa"/>
          </w:tcPr>
          <w:p w14:paraId="7B43955E" w14:textId="77777777" w:rsidR="00972EBF" w:rsidRPr="001623D4" w:rsidRDefault="00972EBF" w:rsidP="007309DD">
            <w:pPr>
              <w:rPr>
                <w:sz w:val="20"/>
                <w:szCs w:val="20"/>
              </w:rPr>
            </w:pPr>
            <w:r w:rsidRPr="001623D4">
              <w:rPr>
                <w:sz w:val="20"/>
                <w:szCs w:val="20"/>
              </w:rPr>
              <w:t>Надання та виплата одноразової адресної допомоги матерям та дружинам загиблих учасників бойових дій АТО (ООС), військовослужбовців загиблих (померлих) чи пропавши безвісти, загиблих під час проходження військової служби - Захисників та Захисниць України та Героїв України  до Дня Матері</w:t>
            </w:r>
          </w:p>
        </w:tc>
        <w:tc>
          <w:tcPr>
            <w:tcW w:w="1256" w:type="dxa"/>
          </w:tcPr>
          <w:p w14:paraId="6AC63600" w14:textId="77777777" w:rsidR="00972EBF" w:rsidRPr="001623D4" w:rsidRDefault="00972EBF" w:rsidP="007309DD">
            <w:pPr>
              <w:rPr>
                <w:sz w:val="20"/>
                <w:szCs w:val="20"/>
              </w:rPr>
            </w:pPr>
            <w:r w:rsidRPr="001623D4">
              <w:rPr>
                <w:sz w:val="20"/>
                <w:szCs w:val="20"/>
              </w:rPr>
              <w:t>70</w:t>
            </w:r>
          </w:p>
        </w:tc>
        <w:tc>
          <w:tcPr>
            <w:tcW w:w="1267" w:type="dxa"/>
          </w:tcPr>
          <w:p w14:paraId="51128BC5" w14:textId="77777777" w:rsidR="00972EBF" w:rsidRPr="001623D4" w:rsidRDefault="00972EBF" w:rsidP="007309DD">
            <w:pPr>
              <w:rPr>
                <w:sz w:val="20"/>
                <w:szCs w:val="20"/>
              </w:rPr>
            </w:pPr>
            <w:r w:rsidRPr="001623D4">
              <w:rPr>
                <w:sz w:val="20"/>
                <w:szCs w:val="20"/>
              </w:rPr>
              <w:t>-</w:t>
            </w:r>
          </w:p>
        </w:tc>
        <w:tc>
          <w:tcPr>
            <w:tcW w:w="1391" w:type="dxa"/>
          </w:tcPr>
          <w:p w14:paraId="4F88E273" w14:textId="77777777" w:rsidR="00972EBF" w:rsidRPr="001623D4" w:rsidRDefault="00972EBF" w:rsidP="007309DD">
            <w:pPr>
              <w:rPr>
                <w:sz w:val="20"/>
                <w:szCs w:val="20"/>
              </w:rPr>
            </w:pPr>
            <w:r w:rsidRPr="001623D4">
              <w:rPr>
                <w:sz w:val="20"/>
                <w:szCs w:val="20"/>
              </w:rPr>
              <w:t>-</w:t>
            </w:r>
          </w:p>
        </w:tc>
        <w:tc>
          <w:tcPr>
            <w:tcW w:w="1212" w:type="dxa"/>
          </w:tcPr>
          <w:p w14:paraId="51644678" w14:textId="77777777" w:rsidR="00972EBF" w:rsidRPr="001623D4" w:rsidRDefault="00972EBF" w:rsidP="007309DD">
            <w:pPr>
              <w:rPr>
                <w:sz w:val="20"/>
                <w:szCs w:val="20"/>
              </w:rPr>
            </w:pPr>
            <w:r w:rsidRPr="001623D4">
              <w:rPr>
                <w:sz w:val="20"/>
                <w:szCs w:val="20"/>
              </w:rPr>
              <w:t>-</w:t>
            </w:r>
          </w:p>
        </w:tc>
        <w:tc>
          <w:tcPr>
            <w:tcW w:w="1587" w:type="dxa"/>
          </w:tcPr>
          <w:p w14:paraId="0EF04AA1" w14:textId="77777777" w:rsidR="00972EBF" w:rsidRPr="001623D4" w:rsidRDefault="00972EBF" w:rsidP="007309DD">
            <w:pPr>
              <w:rPr>
                <w:sz w:val="20"/>
                <w:szCs w:val="20"/>
              </w:rPr>
            </w:pPr>
            <w:r w:rsidRPr="001623D4">
              <w:rPr>
                <w:sz w:val="20"/>
                <w:szCs w:val="20"/>
              </w:rPr>
              <w:t>70</w:t>
            </w:r>
          </w:p>
        </w:tc>
      </w:tr>
      <w:tr w:rsidR="00972EBF" w:rsidRPr="005339FD" w14:paraId="117801D4" w14:textId="77777777" w:rsidTr="007309DD">
        <w:tc>
          <w:tcPr>
            <w:tcW w:w="2916" w:type="dxa"/>
          </w:tcPr>
          <w:p w14:paraId="477B2788" w14:textId="77777777" w:rsidR="00972EBF" w:rsidRPr="001623D4" w:rsidRDefault="00972EBF" w:rsidP="007309DD">
            <w:pPr>
              <w:rPr>
                <w:sz w:val="20"/>
                <w:szCs w:val="20"/>
              </w:rPr>
            </w:pPr>
            <w:r w:rsidRPr="001623D4">
              <w:rPr>
                <w:sz w:val="20"/>
                <w:szCs w:val="20"/>
              </w:rPr>
              <w:t>Надання та виплата одноразової грошової допомоги членам сім’ї загиблих (померлих) Захисників та Захисниць України</w:t>
            </w:r>
          </w:p>
        </w:tc>
        <w:tc>
          <w:tcPr>
            <w:tcW w:w="1256" w:type="dxa"/>
          </w:tcPr>
          <w:p w14:paraId="5AA8583B" w14:textId="77777777" w:rsidR="00972EBF" w:rsidRPr="001623D4" w:rsidRDefault="00972EBF" w:rsidP="007309DD">
            <w:pPr>
              <w:rPr>
                <w:sz w:val="20"/>
                <w:szCs w:val="20"/>
              </w:rPr>
            </w:pPr>
            <w:r w:rsidRPr="001623D4">
              <w:rPr>
                <w:sz w:val="20"/>
                <w:szCs w:val="20"/>
              </w:rPr>
              <w:t>30</w:t>
            </w:r>
          </w:p>
        </w:tc>
        <w:tc>
          <w:tcPr>
            <w:tcW w:w="1267" w:type="dxa"/>
          </w:tcPr>
          <w:p w14:paraId="074DC8BF" w14:textId="77777777" w:rsidR="00972EBF" w:rsidRPr="001623D4" w:rsidRDefault="00972EBF" w:rsidP="007309DD">
            <w:pPr>
              <w:rPr>
                <w:sz w:val="20"/>
                <w:szCs w:val="20"/>
              </w:rPr>
            </w:pPr>
            <w:r w:rsidRPr="001623D4">
              <w:rPr>
                <w:sz w:val="20"/>
                <w:szCs w:val="20"/>
              </w:rPr>
              <w:t>6</w:t>
            </w:r>
          </w:p>
        </w:tc>
        <w:tc>
          <w:tcPr>
            <w:tcW w:w="1391" w:type="dxa"/>
          </w:tcPr>
          <w:p w14:paraId="4E1AFDC9" w14:textId="77777777" w:rsidR="00972EBF" w:rsidRPr="001623D4" w:rsidRDefault="00972EBF" w:rsidP="007309DD">
            <w:pPr>
              <w:rPr>
                <w:sz w:val="20"/>
                <w:szCs w:val="20"/>
              </w:rPr>
            </w:pPr>
            <w:r w:rsidRPr="001623D4">
              <w:rPr>
                <w:sz w:val="20"/>
                <w:szCs w:val="20"/>
              </w:rPr>
              <w:t>13</w:t>
            </w:r>
          </w:p>
        </w:tc>
        <w:tc>
          <w:tcPr>
            <w:tcW w:w="1212" w:type="dxa"/>
          </w:tcPr>
          <w:p w14:paraId="7C86DCE9" w14:textId="77777777" w:rsidR="00972EBF" w:rsidRPr="001623D4" w:rsidRDefault="00972EBF" w:rsidP="007309DD">
            <w:pPr>
              <w:rPr>
                <w:sz w:val="20"/>
                <w:szCs w:val="20"/>
              </w:rPr>
            </w:pPr>
            <w:r w:rsidRPr="001623D4">
              <w:rPr>
                <w:sz w:val="20"/>
                <w:szCs w:val="20"/>
              </w:rPr>
              <w:t>6</w:t>
            </w:r>
          </w:p>
        </w:tc>
        <w:tc>
          <w:tcPr>
            <w:tcW w:w="1587" w:type="dxa"/>
          </w:tcPr>
          <w:p w14:paraId="5CD5CF21" w14:textId="77777777" w:rsidR="00972EBF" w:rsidRPr="001623D4" w:rsidRDefault="00972EBF" w:rsidP="007309DD">
            <w:pPr>
              <w:rPr>
                <w:sz w:val="20"/>
                <w:szCs w:val="20"/>
              </w:rPr>
            </w:pPr>
            <w:r w:rsidRPr="001623D4">
              <w:rPr>
                <w:sz w:val="20"/>
                <w:szCs w:val="20"/>
              </w:rPr>
              <w:t>43</w:t>
            </w:r>
          </w:p>
        </w:tc>
      </w:tr>
      <w:tr w:rsidR="00972EBF" w:rsidRPr="005339FD" w14:paraId="68DE85B8" w14:textId="77777777" w:rsidTr="007309DD">
        <w:tc>
          <w:tcPr>
            <w:tcW w:w="2916" w:type="dxa"/>
          </w:tcPr>
          <w:p w14:paraId="43EAD784" w14:textId="77777777" w:rsidR="00972EBF" w:rsidRPr="001623D4" w:rsidRDefault="00972EBF" w:rsidP="007309DD">
            <w:pPr>
              <w:rPr>
                <w:sz w:val="20"/>
                <w:szCs w:val="20"/>
              </w:rPr>
            </w:pPr>
            <w:r w:rsidRPr="001623D4">
              <w:rPr>
                <w:sz w:val="20"/>
                <w:szCs w:val="20"/>
              </w:rPr>
              <w:t xml:space="preserve">Надання та виплата одноразової грошової допомоги пораненим </w:t>
            </w:r>
            <w:r w:rsidRPr="001623D4">
              <w:rPr>
                <w:sz w:val="20"/>
                <w:szCs w:val="20"/>
              </w:rPr>
              <w:lastRenderedPageBreak/>
              <w:t>військовослужбовцям</w:t>
            </w:r>
          </w:p>
        </w:tc>
        <w:tc>
          <w:tcPr>
            <w:tcW w:w="1256" w:type="dxa"/>
          </w:tcPr>
          <w:p w14:paraId="235AB0F5" w14:textId="77777777" w:rsidR="00972EBF" w:rsidRPr="001623D4" w:rsidRDefault="00972EBF" w:rsidP="007309DD">
            <w:pPr>
              <w:rPr>
                <w:sz w:val="20"/>
                <w:szCs w:val="20"/>
              </w:rPr>
            </w:pPr>
            <w:r w:rsidRPr="001623D4">
              <w:rPr>
                <w:sz w:val="20"/>
                <w:szCs w:val="20"/>
              </w:rPr>
              <w:lastRenderedPageBreak/>
              <w:t>-</w:t>
            </w:r>
          </w:p>
        </w:tc>
        <w:tc>
          <w:tcPr>
            <w:tcW w:w="1267" w:type="dxa"/>
          </w:tcPr>
          <w:p w14:paraId="69435DD9" w14:textId="77777777" w:rsidR="00972EBF" w:rsidRPr="001623D4" w:rsidRDefault="00972EBF" w:rsidP="007309DD">
            <w:pPr>
              <w:rPr>
                <w:sz w:val="20"/>
                <w:szCs w:val="20"/>
              </w:rPr>
            </w:pPr>
            <w:r w:rsidRPr="001623D4">
              <w:rPr>
                <w:sz w:val="20"/>
                <w:szCs w:val="20"/>
              </w:rPr>
              <w:t>-</w:t>
            </w:r>
          </w:p>
        </w:tc>
        <w:tc>
          <w:tcPr>
            <w:tcW w:w="1391" w:type="dxa"/>
          </w:tcPr>
          <w:p w14:paraId="58744C89" w14:textId="77777777" w:rsidR="00972EBF" w:rsidRPr="001623D4" w:rsidRDefault="00972EBF" w:rsidP="007309DD">
            <w:pPr>
              <w:rPr>
                <w:sz w:val="20"/>
                <w:szCs w:val="20"/>
              </w:rPr>
            </w:pPr>
            <w:r w:rsidRPr="001623D4">
              <w:rPr>
                <w:sz w:val="20"/>
                <w:szCs w:val="20"/>
              </w:rPr>
              <w:t>59</w:t>
            </w:r>
          </w:p>
        </w:tc>
        <w:tc>
          <w:tcPr>
            <w:tcW w:w="1212" w:type="dxa"/>
          </w:tcPr>
          <w:p w14:paraId="00A90388" w14:textId="77777777" w:rsidR="00972EBF" w:rsidRPr="001623D4" w:rsidRDefault="00972EBF" w:rsidP="007309DD">
            <w:pPr>
              <w:rPr>
                <w:sz w:val="20"/>
                <w:szCs w:val="20"/>
              </w:rPr>
            </w:pPr>
            <w:r w:rsidRPr="001623D4">
              <w:rPr>
                <w:sz w:val="20"/>
                <w:szCs w:val="20"/>
              </w:rPr>
              <w:t>-</w:t>
            </w:r>
          </w:p>
        </w:tc>
        <w:tc>
          <w:tcPr>
            <w:tcW w:w="1587" w:type="dxa"/>
          </w:tcPr>
          <w:p w14:paraId="6EF93120" w14:textId="77777777" w:rsidR="00972EBF" w:rsidRPr="001623D4" w:rsidRDefault="00972EBF" w:rsidP="007309DD">
            <w:pPr>
              <w:rPr>
                <w:sz w:val="20"/>
                <w:szCs w:val="20"/>
              </w:rPr>
            </w:pPr>
            <w:r w:rsidRPr="001623D4">
              <w:rPr>
                <w:sz w:val="20"/>
                <w:szCs w:val="20"/>
              </w:rPr>
              <w:t>59</w:t>
            </w:r>
          </w:p>
        </w:tc>
      </w:tr>
      <w:tr w:rsidR="00972EBF" w:rsidRPr="005339FD" w14:paraId="493A7B31" w14:textId="77777777" w:rsidTr="007309DD">
        <w:tc>
          <w:tcPr>
            <w:tcW w:w="2916" w:type="dxa"/>
          </w:tcPr>
          <w:p w14:paraId="3BBCDB35" w14:textId="77777777" w:rsidR="00972EBF" w:rsidRPr="001623D4" w:rsidRDefault="00972EBF" w:rsidP="007309DD">
            <w:pPr>
              <w:rPr>
                <w:sz w:val="20"/>
                <w:szCs w:val="20"/>
              </w:rPr>
            </w:pPr>
            <w:r w:rsidRPr="001623D4">
              <w:rPr>
                <w:sz w:val="20"/>
                <w:szCs w:val="20"/>
              </w:rPr>
              <w:t>Закупівля путівок для оздоровлення ветеранів війни, забезпечення щорічного оздоровлення членів сімей загиблих військовослужбовців - учасників бойових дій АТО (ООС),  Героїв України та  військовослужбовців загиблих (померлих) чи зниклих безвісти, під час проходження військової служби – Захисників/Захисниць України</w:t>
            </w:r>
          </w:p>
        </w:tc>
        <w:tc>
          <w:tcPr>
            <w:tcW w:w="1256" w:type="dxa"/>
          </w:tcPr>
          <w:p w14:paraId="5732414A" w14:textId="77777777" w:rsidR="00972EBF" w:rsidRPr="001623D4" w:rsidRDefault="00972EBF" w:rsidP="007309DD">
            <w:pPr>
              <w:rPr>
                <w:sz w:val="20"/>
                <w:szCs w:val="20"/>
              </w:rPr>
            </w:pPr>
            <w:r w:rsidRPr="001623D4">
              <w:rPr>
                <w:sz w:val="20"/>
                <w:szCs w:val="20"/>
              </w:rPr>
              <w:t>14</w:t>
            </w:r>
          </w:p>
        </w:tc>
        <w:tc>
          <w:tcPr>
            <w:tcW w:w="1267" w:type="dxa"/>
          </w:tcPr>
          <w:p w14:paraId="3DFFA733" w14:textId="77777777" w:rsidR="00972EBF" w:rsidRPr="001623D4" w:rsidRDefault="00972EBF" w:rsidP="007309DD">
            <w:pPr>
              <w:rPr>
                <w:sz w:val="20"/>
                <w:szCs w:val="20"/>
              </w:rPr>
            </w:pPr>
            <w:r w:rsidRPr="001623D4">
              <w:rPr>
                <w:sz w:val="20"/>
                <w:szCs w:val="20"/>
              </w:rPr>
              <w:t>-</w:t>
            </w:r>
          </w:p>
        </w:tc>
        <w:tc>
          <w:tcPr>
            <w:tcW w:w="1391" w:type="dxa"/>
          </w:tcPr>
          <w:p w14:paraId="13BE17E9" w14:textId="77777777" w:rsidR="00972EBF" w:rsidRPr="001623D4" w:rsidRDefault="00972EBF" w:rsidP="007309DD">
            <w:pPr>
              <w:rPr>
                <w:sz w:val="20"/>
                <w:szCs w:val="20"/>
              </w:rPr>
            </w:pPr>
            <w:r w:rsidRPr="001623D4">
              <w:rPr>
                <w:sz w:val="20"/>
                <w:szCs w:val="20"/>
              </w:rPr>
              <w:t>8</w:t>
            </w:r>
          </w:p>
        </w:tc>
        <w:tc>
          <w:tcPr>
            <w:tcW w:w="1212" w:type="dxa"/>
          </w:tcPr>
          <w:p w14:paraId="7EA80AF3" w14:textId="77777777" w:rsidR="00972EBF" w:rsidRPr="001623D4" w:rsidRDefault="00972EBF" w:rsidP="007309DD">
            <w:pPr>
              <w:rPr>
                <w:sz w:val="20"/>
                <w:szCs w:val="20"/>
              </w:rPr>
            </w:pPr>
            <w:r w:rsidRPr="001623D4">
              <w:rPr>
                <w:sz w:val="20"/>
                <w:szCs w:val="20"/>
              </w:rPr>
              <w:t>-</w:t>
            </w:r>
          </w:p>
        </w:tc>
        <w:tc>
          <w:tcPr>
            <w:tcW w:w="1587" w:type="dxa"/>
          </w:tcPr>
          <w:p w14:paraId="0FB90D28" w14:textId="77777777" w:rsidR="00972EBF" w:rsidRPr="001623D4" w:rsidRDefault="00972EBF" w:rsidP="007309DD">
            <w:pPr>
              <w:rPr>
                <w:sz w:val="20"/>
                <w:szCs w:val="20"/>
              </w:rPr>
            </w:pPr>
            <w:r w:rsidRPr="001623D4">
              <w:rPr>
                <w:sz w:val="20"/>
                <w:szCs w:val="20"/>
              </w:rPr>
              <w:t>22</w:t>
            </w:r>
          </w:p>
        </w:tc>
      </w:tr>
      <w:tr w:rsidR="00972EBF" w:rsidRPr="005339FD" w14:paraId="7940E3D9" w14:textId="77777777" w:rsidTr="007309DD">
        <w:tc>
          <w:tcPr>
            <w:tcW w:w="2916" w:type="dxa"/>
          </w:tcPr>
          <w:p w14:paraId="6394E176" w14:textId="77777777" w:rsidR="00972EBF" w:rsidRPr="001623D4" w:rsidRDefault="00972EBF" w:rsidP="007309DD">
            <w:pPr>
              <w:rPr>
                <w:sz w:val="20"/>
                <w:szCs w:val="20"/>
              </w:rPr>
            </w:pPr>
            <w:r w:rsidRPr="001623D4">
              <w:rPr>
                <w:sz w:val="20"/>
                <w:szCs w:val="20"/>
              </w:rPr>
              <w:t>Закупівля путівок для оздоровлення дітей пільгових категорій</w:t>
            </w:r>
          </w:p>
        </w:tc>
        <w:tc>
          <w:tcPr>
            <w:tcW w:w="1256" w:type="dxa"/>
          </w:tcPr>
          <w:p w14:paraId="619A63D3" w14:textId="77777777" w:rsidR="00972EBF" w:rsidRPr="001623D4" w:rsidRDefault="00972EBF" w:rsidP="007309DD">
            <w:pPr>
              <w:rPr>
                <w:sz w:val="20"/>
                <w:szCs w:val="20"/>
              </w:rPr>
            </w:pPr>
            <w:r w:rsidRPr="001623D4">
              <w:rPr>
                <w:sz w:val="20"/>
                <w:szCs w:val="20"/>
              </w:rPr>
              <w:t>-</w:t>
            </w:r>
          </w:p>
        </w:tc>
        <w:tc>
          <w:tcPr>
            <w:tcW w:w="1267" w:type="dxa"/>
          </w:tcPr>
          <w:p w14:paraId="7AF48E6F" w14:textId="77777777" w:rsidR="00972EBF" w:rsidRPr="001623D4" w:rsidRDefault="00972EBF" w:rsidP="007309DD">
            <w:pPr>
              <w:rPr>
                <w:sz w:val="20"/>
                <w:szCs w:val="20"/>
              </w:rPr>
            </w:pPr>
            <w:r w:rsidRPr="001623D4">
              <w:rPr>
                <w:sz w:val="20"/>
                <w:szCs w:val="20"/>
              </w:rPr>
              <w:t>16</w:t>
            </w:r>
          </w:p>
        </w:tc>
        <w:tc>
          <w:tcPr>
            <w:tcW w:w="1391" w:type="dxa"/>
          </w:tcPr>
          <w:p w14:paraId="13093109" w14:textId="77777777" w:rsidR="00972EBF" w:rsidRPr="001623D4" w:rsidRDefault="00972EBF" w:rsidP="007309DD">
            <w:pPr>
              <w:rPr>
                <w:sz w:val="20"/>
                <w:szCs w:val="20"/>
              </w:rPr>
            </w:pPr>
            <w:r w:rsidRPr="001623D4">
              <w:rPr>
                <w:sz w:val="20"/>
                <w:szCs w:val="20"/>
              </w:rPr>
              <w:t>-</w:t>
            </w:r>
          </w:p>
        </w:tc>
        <w:tc>
          <w:tcPr>
            <w:tcW w:w="1212" w:type="dxa"/>
          </w:tcPr>
          <w:p w14:paraId="62AAF1B8" w14:textId="77777777" w:rsidR="00972EBF" w:rsidRPr="001623D4" w:rsidRDefault="00972EBF" w:rsidP="007309DD">
            <w:pPr>
              <w:rPr>
                <w:sz w:val="20"/>
                <w:szCs w:val="20"/>
              </w:rPr>
            </w:pPr>
            <w:r w:rsidRPr="001623D4">
              <w:rPr>
                <w:sz w:val="20"/>
                <w:szCs w:val="20"/>
              </w:rPr>
              <w:t>14</w:t>
            </w:r>
          </w:p>
        </w:tc>
        <w:tc>
          <w:tcPr>
            <w:tcW w:w="1587" w:type="dxa"/>
          </w:tcPr>
          <w:p w14:paraId="53081CAC" w14:textId="77777777" w:rsidR="00972EBF" w:rsidRPr="001623D4" w:rsidRDefault="00972EBF" w:rsidP="007309DD">
            <w:pPr>
              <w:rPr>
                <w:sz w:val="20"/>
                <w:szCs w:val="20"/>
              </w:rPr>
            </w:pPr>
            <w:r w:rsidRPr="001623D4">
              <w:rPr>
                <w:sz w:val="20"/>
                <w:szCs w:val="20"/>
              </w:rPr>
              <w:t>30</w:t>
            </w:r>
          </w:p>
        </w:tc>
      </w:tr>
      <w:tr w:rsidR="00972EBF" w:rsidRPr="005339FD" w14:paraId="54010916" w14:textId="77777777" w:rsidTr="007309DD">
        <w:tc>
          <w:tcPr>
            <w:tcW w:w="2916" w:type="dxa"/>
          </w:tcPr>
          <w:p w14:paraId="4971F537" w14:textId="77777777" w:rsidR="00972EBF" w:rsidRPr="001623D4" w:rsidRDefault="00972EBF" w:rsidP="007309DD">
            <w:pPr>
              <w:rPr>
                <w:sz w:val="20"/>
                <w:szCs w:val="20"/>
              </w:rPr>
            </w:pPr>
            <w:r w:rsidRPr="001623D4">
              <w:rPr>
                <w:sz w:val="20"/>
                <w:szCs w:val="20"/>
              </w:rPr>
              <w:t>Відшкодування пільги  на житлово-комунальні послуги членам сімей загиблих  військовослужбовців – учасників бойових дій АТО (ООС), загиблих (померлих) чи зниклих безвісти, під час проходження військової служби -Захисників чи Захисниць України</w:t>
            </w:r>
          </w:p>
          <w:p w14:paraId="33D922B6" w14:textId="77777777" w:rsidR="00972EBF" w:rsidRPr="001623D4" w:rsidRDefault="00972EBF" w:rsidP="007309DD">
            <w:pPr>
              <w:rPr>
                <w:sz w:val="20"/>
                <w:szCs w:val="20"/>
              </w:rPr>
            </w:pPr>
            <w:r w:rsidRPr="001623D4">
              <w:rPr>
                <w:sz w:val="20"/>
                <w:szCs w:val="20"/>
              </w:rPr>
              <w:t xml:space="preserve"> – 50% щомісячно</w:t>
            </w:r>
          </w:p>
        </w:tc>
        <w:tc>
          <w:tcPr>
            <w:tcW w:w="1256" w:type="dxa"/>
          </w:tcPr>
          <w:p w14:paraId="2C1570E4" w14:textId="77777777" w:rsidR="00972EBF" w:rsidRPr="001623D4" w:rsidRDefault="00972EBF" w:rsidP="007309DD">
            <w:pPr>
              <w:rPr>
                <w:sz w:val="20"/>
                <w:szCs w:val="20"/>
              </w:rPr>
            </w:pPr>
            <w:r w:rsidRPr="001623D4">
              <w:rPr>
                <w:sz w:val="20"/>
                <w:szCs w:val="20"/>
              </w:rPr>
              <w:t>87</w:t>
            </w:r>
          </w:p>
        </w:tc>
        <w:tc>
          <w:tcPr>
            <w:tcW w:w="1267" w:type="dxa"/>
          </w:tcPr>
          <w:p w14:paraId="4D98AD53" w14:textId="77777777" w:rsidR="00972EBF" w:rsidRPr="001623D4" w:rsidRDefault="00972EBF" w:rsidP="007309DD">
            <w:pPr>
              <w:rPr>
                <w:sz w:val="20"/>
                <w:szCs w:val="20"/>
              </w:rPr>
            </w:pPr>
            <w:r w:rsidRPr="001623D4">
              <w:rPr>
                <w:sz w:val="20"/>
                <w:szCs w:val="20"/>
              </w:rPr>
              <w:t>-</w:t>
            </w:r>
          </w:p>
        </w:tc>
        <w:tc>
          <w:tcPr>
            <w:tcW w:w="1391" w:type="dxa"/>
          </w:tcPr>
          <w:p w14:paraId="753E2277" w14:textId="77777777" w:rsidR="00972EBF" w:rsidRPr="001623D4" w:rsidRDefault="00972EBF" w:rsidP="007309DD">
            <w:pPr>
              <w:rPr>
                <w:sz w:val="20"/>
                <w:szCs w:val="20"/>
              </w:rPr>
            </w:pPr>
            <w:r w:rsidRPr="001623D4">
              <w:rPr>
                <w:sz w:val="20"/>
                <w:szCs w:val="20"/>
              </w:rPr>
              <w:t>-</w:t>
            </w:r>
          </w:p>
        </w:tc>
        <w:tc>
          <w:tcPr>
            <w:tcW w:w="1212" w:type="dxa"/>
          </w:tcPr>
          <w:p w14:paraId="6BBD1CD9" w14:textId="77777777" w:rsidR="00972EBF" w:rsidRPr="001623D4" w:rsidRDefault="00972EBF" w:rsidP="007309DD">
            <w:pPr>
              <w:rPr>
                <w:sz w:val="20"/>
                <w:szCs w:val="20"/>
              </w:rPr>
            </w:pPr>
            <w:r w:rsidRPr="001623D4">
              <w:rPr>
                <w:sz w:val="20"/>
                <w:szCs w:val="20"/>
              </w:rPr>
              <w:t>9</w:t>
            </w:r>
          </w:p>
        </w:tc>
        <w:tc>
          <w:tcPr>
            <w:tcW w:w="1587" w:type="dxa"/>
          </w:tcPr>
          <w:p w14:paraId="5108A725" w14:textId="77777777" w:rsidR="00972EBF" w:rsidRPr="001623D4" w:rsidRDefault="00972EBF" w:rsidP="007309DD">
            <w:pPr>
              <w:rPr>
                <w:sz w:val="20"/>
                <w:szCs w:val="20"/>
              </w:rPr>
            </w:pPr>
            <w:r w:rsidRPr="001623D4">
              <w:rPr>
                <w:sz w:val="20"/>
                <w:szCs w:val="20"/>
              </w:rPr>
              <w:t>96</w:t>
            </w:r>
          </w:p>
        </w:tc>
      </w:tr>
      <w:tr w:rsidR="00972EBF" w:rsidRPr="005339FD" w14:paraId="182BE2B2" w14:textId="77777777" w:rsidTr="007309DD">
        <w:tc>
          <w:tcPr>
            <w:tcW w:w="2916" w:type="dxa"/>
          </w:tcPr>
          <w:p w14:paraId="46C6783E" w14:textId="77777777" w:rsidR="00972EBF" w:rsidRPr="001623D4" w:rsidRDefault="00972EBF" w:rsidP="007309DD">
            <w:pPr>
              <w:rPr>
                <w:sz w:val="20"/>
                <w:szCs w:val="20"/>
              </w:rPr>
            </w:pPr>
            <w:r w:rsidRPr="001623D4">
              <w:rPr>
                <w:sz w:val="20"/>
                <w:szCs w:val="20"/>
              </w:rPr>
              <w:t>Надання одноразової грошової допомоги військовослужбовцям, які уклали контракт із Збройними Силами України за подання  першого відділу  Львівського районного територіального центру комплектування та соціальної  підтримки</w:t>
            </w:r>
          </w:p>
        </w:tc>
        <w:tc>
          <w:tcPr>
            <w:tcW w:w="1256" w:type="dxa"/>
          </w:tcPr>
          <w:p w14:paraId="46FFC7E7" w14:textId="77777777" w:rsidR="00972EBF" w:rsidRPr="001623D4" w:rsidRDefault="00972EBF" w:rsidP="007309DD">
            <w:pPr>
              <w:rPr>
                <w:sz w:val="20"/>
                <w:szCs w:val="20"/>
              </w:rPr>
            </w:pPr>
            <w:r w:rsidRPr="001623D4">
              <w:rPr>
                <w:sz w:val="20"/>
                <w:szCs w:val="20"/>
              </w:rPr>
              <w:t>-</w:t>
            </w:r>
          </w:p>
        </w:tc>
        <w:tc>
          <w:tcPr>
            <w:tcW w:w="1267" w:type="dxa"/>
          </w:tcPr>
          <w:p w14:paraId="5DA4B98A" w14:textId="77777777" w:rsidR="00972EBF" w:rsidRPr="001623D4" w:rsidRDefault="00972EBF" w:rsidP="007309DD">
            <w:pPr>
              <w:rPr>
                <w:sz w:val="20"/>
                <w:szCs w:val="20"/>
              </w:rPr>
            </w:pPr>
            <w:r w:rsidRPr="001623D4">
              <w:rPr>
                <w:sz w:val="20"/>
                <w:szCs w:val="20"/>
              </w:rPr>
              <w:t>-</w:t>
            </w:r>
          </w:p>
        </w:tc>
        <w:tc>
          <w:tcPr>
            <w:tcW w:w="1391" w:type="dxa"/>
          </w:tcPr>
          <w:p w14:paraId="136ECE0F" w14:textId="77777777" w:rsidR="00972EBF" w:rsidRPr="001623D4" w:rsidRDefault="00972EBF" w:rsidP="007309DD">
            <w:pPr>
              <w:rPr>
                <w:sz w:val="20"/>
                <w:szCs w:val="20"/>
              </w:rPr>
            </w:pPr>
            <w:r w:rsidRPr="001623D4">
              <w:rPr>
                <w:sz w:val="20"/>
                <w:szCs w:val="20"/>
              </w:rPr>
              <w:t>-</w:t>
            </w:r>
          </w:p>
        </w:tc>
        <w:tc>
          <w:tcPr>
            <w:tcW w:w="1212" w:type="dxa"/>
          </w:tcPr>
          <w:p w14:paraId="1CE3D0A5" w14:textId="77777777" w:rsidR="00972EBF" w:rsidRPr="001623D4" w:rsidRDefault="00972EBF" w:rsidP="007309DD">
            <w:pPr>
              <w:rPr>
                <w:sz w:val="20"/>
                <w:szCs w:val="20"/>
              </w:rPr>
            </w:pPr>
            <w:r w:rsidRPr="001623D4">
              <w:rPr>
                <w:sz w:val="20"/>
                <w:szCs w:val="20"/>
              </w:rPr>
              <w:t>2</w:t>
            </w:r>
          </w:p>
        </w:tc>
        <w:tc>
          <w:tcPr>
            <w:tcW w:w="1587" w:type="dxa"/>
          </w:tcPr>
          <w:p w14:paraId="6AC81072" w14:textId="77777777" w:rsidR="00972EBF" w:rsidRPr="001623D4" w:rsidRDefault="00972EBF" w:rsidP="007309DD">
            <w:pPr>
              <w:rPr>
                <w:sz w:val="20"/>
                <w:szCs w:val="20"/>
              </w:rPr>
            </w:pPr>
            <w:r w:rsidRPr="001623D4">
              <w:rPr>
                <w:sz w:val="20"/>
                <w:szCs w:val="20"/>
              </w:rPr>
              <w:t>2</w:t>
            </w:r>
          </w:p>
        </w:tc>
      </w:tr>
    </w:tbl>
    <w:p w14:paraId="4305EFC7" w14:textId="77777777" w:rsidR="00972EBF" w:rsidRPr="005339FD" w:rsidRDefault="00972EBF" w:rsidP="00D22C2D">
      <w:pPr>
        <w:pStyle w:val="a5"/>
        <w:spacing w:before="240"/>
        <w:ind w:left="0" w:firstLine="709"/>
        <w:jc w:val="both"/>
        <w:rPr>
          <w:sz w:val="24"/>
          <w:szCs w:val="24"/>
        </w:rPr>
      </w:pPr>
      <w:r w:rsidRPr="005339FD">
        <w:rPr>
          <w:sz w:val="24"/>
          <w:szCs w:val="24"/>
        </w:rPr>
        <w:t xml:space="preserve">Аналіз даних за 2025 рік, розділених за статтю, щодо надання соціальних послуг та фінансової підтримки в громаді виявляє чіткі відмінності у потребах залежно від статі та віку отримувачів. Послуга з інформування є найбільш затребуваною (1550 осіб), при цьому більшість її отримувачів – жінки (57,2%). У програмах натуральної допомоги та домашнього догляду (по 194 особи на кожну послугу) кількість жінок значно переважає становлячи  77,3%. </w:t>
      </w:r>
    </w:p>
    <w:p w14:paraId="55CC874C" w14:textId="707D782F" w:rsidR="00D22C2D" w:rsidRDefault="00972EBF" w:rsidP="00D22C2D">
      <w:pPr>
        <w:pStyle w:val="a5"/>
        <w:ind w:left="0" w:firstLine="709"/>
        <w:jc w:val="both"/>
        <w:rPr>
          <w:sz w:val="24"/>
          <w:szCs w:val="24"/>
        </w:rPr>
      </w:pPr>
      <w:r w:rsidRPr="005339FD">
        <w:rPr>
          <w:sz w:val="24"/>
          <w:szCs w:val="24"/>
        </w:rPr>
        <w:t>Серед послуг для дітей найбільший запит спостерігається на денний догляд за дітьми з обмеженими можливостями (87 осіб), де більшість складають хлопчики (58,6%). Також, заходи підтримки ветеранів та родин загиблих військовослужбовців демонструють явний розподіл за статтю: фінансову допомогу через поранення отримують лише чоловіки (59 осіб). Водночас, адресну підтримку до Дня Матері для матерів та дружин загиблих захисників, а також пільги на оплату житлово-комунальних послуг для родин загиблих воїнів, стабільно отримують більшість жінок (70 та 87 осіб відповідно). Це свідчить про значущість цільових ініціатив соціального захисту, що враховують особливості різних груп населення, які потребують підтримки.</w:t>
      </w:r>
    </w:p>
    <w:p w14:paraId="214F57C9" w14:textId="77777777" w:rsidR="00D22C2D" w:rsidRDefault="00D22C2D">
      <w:pPr>
        <w:widowControl/>
        <w:autoSpaceDE/>
        <w:autoSpaceDN/>
        <w:spacing w:after="160" w:line="259" w:lineRule="auto"/>
        <w:rPr>
          <w:sz w:val="24"/>
          <w:szCs w:val="24"/>
        </w:rPr>
      </w:pPr>
      <w:r>
        <w:rPr>
          <w:sz w:val="24"/>
          <w:szCs w:val="24"/>
        </w:rPr>
        <w:br w:type="page"/>
      </w:r>
    </w:p>
    <w:p w14:paraId="25998EA7" w14:textId="77777777" w:rsidR="00972EBF" w:rsidRDefault="00972EBF" w:rsidP="00A21AED">
      <w:pPr>
        <w:spacing w:before="240"/>
        <w:jc w:val="center"/>
        <w:rPr>
          <w:b/>
          <w:sz w:val="24"/>
          <w:szCs w:val="24"/>
        </w:rPr>
      </w:pPr>
      <w:r w:rsidRPr="005339FD">
        <w:rPr>
          <w:b/>
          <w:sz w:val="24"/>
          <w:szCs w:val="24"/>
        </w:rPr>
        <w:lastRenderedPageBreak/>
        <w:t>Облік отримувачів соціальної допомоги та пільг у ТГ (за 2026)</w:t>
      </w:r>
    </w:p>
    <w:p w14:paraId="69C6781E" w14:textId="2081E25C" w:rsidR="006475A9" w:rsidRPr="006475A9" w:rsidRDefault="006475A9" w:rsidP="006475A9">
      <w:pPr>
        <w:jc w:val="right"/>
      </w:pPr>
      <w:r>
        <w:t>Табл.2.3.</w:t>
      </w:r>
    </w:p>
    <w:tbl>
      <w:tblPr>
        <w:tblStyle w:val="a4"/>
        <w:tblW w:w="0" w:type="auto"/>
        <w:tblLook w:val="04A0" w:firstRow="1" w:lastRow="0" w:firstColumn="1" w:lastColumn="0" w:noHBand="0" w:noVBand="1"/>
      </w:tblPr>
      <w:tblGrid>
        <w:gridCol w:w="2916"/>
        <w:gridCol w:w="1256"/>
        <w:gridCol w:w="1267"/>
        <w:gridCol w:w="1391"/>
        <w:gridCol w:w="1212"/>
        <w:gridCol w:w="1587"/>
      </w:tblGrid>
      <w:tr w:rsidR="00972EBF" w:rsidRPr="005339FD" w14:paraId="284CF860" w14:textId="77777777" w:rsidTr="007309DD">
        <w:tc>
          <w:tcPr>
            <w:tcW w:w="2916" w:type="dxa"/>
          </w:tcPr>
          <w:p w14:paraId="0F026D5E" w14:textId="77777777" w:rsidR="00972EBF" w:rsidRPr="001623D4" w:rsidRDefault="00972EBF" w:rsidP="007309DD">
            <w:pPr>
              <w:jc w:val="center"/>
              <w:rPr>
                <w:b/>
                <w:sz w:val="20"/>
                <w:szCs w:val="20"/>
              </w:rPr>
            </w:pPr>
            <w:r w:rsidRPr="001623D4">
              <w:rPr>
                <w:b/>
                <w:sz w:val="20"/>
                <w:szCs w:val="20"/>
              </w:rPr>
              <w:t>Категорія / Вид допомоги (програми ТГ та державні)</w:t>
            </w:r>
          </w:p>
        </w:tc>
        <w:tc>
          <w:tcPr>
            <w:tcW w:w="1256" w:type="dxa"/>
          </w:tcPr>
          <w:p w14:paraId="6B2A7AAD" w14:textId="77777777" w:rsidR="00972EBF" w:rsidRPr="001623D4" w:rsidRDefault="00972EBF" w:rsidP="007309DD">
            <w:pPr>
              <w:jc w:val="center"/>
              <w:rPr>
                <w:b/>
                <w:sz w:val="20"/>
                <w:szCs w:val="20"/>
              </w:rPr>
            </w:pPr>
            <w:r w:rsidRPr="001623D4">
              <w:rPr>
                <w:b/>
                <w:sz w:val="20"/>
                <w:szCs w:val="20"/>
              </w:rPr>
              <w:t>Жінки (всього осіб)</w:t>
            </w:r>
          </w:p>
        </w:tc>
        <w:tc>
          <w:tcPr>
            <w:tcW w:w="1267" w:type="dxa"/>
          </w:tcPr>
          <w:p w14:paraId="57B11C48" w14:textId="77777777" w:rsidR="00972EBF" w:rsidRPr="001623D4" w:rsidRDefault="00972EBF" w:rsidP="007309DD">
            <w:pPr>
              <w:jc w:val="center"/>
              <w:rPr>
                <w:b/>
                <w:sz w:val="20"/>
                <w:szCs w:val="20"/>
              </w:rPr>
            </w:pPr>
            <w:r w:rsidRPr="001623D4">
              <w:rPr>
                <w:b/>
                <w:sz w:val="20"/>
                <w:szCs w:val="20"/>
              </w:rPr>
              <w:t>у т.ч. дівчата (до 18 років)</w:t>
            </w:r>
          </w:p>
        </w:tc>
        <w:tc>
          <w:tcPr>
            <w:tcW w:w="1391" w:type="dxa"/>
          </w:tcPr>
          <w:p w14:paraId="4096E37A" w14:textId="77777777" w:rsidR="00972EBF" w:rsidRPr="001623D4" w:rsidRDefault="00972EBF" w:rsidP="007309DD">
            <w:pPr>
              <w:jc w:val="center"/>
              <w:rPr>
                <w:b/>
                <w:sz w:val="20"/>
                <w:szCs w:val="20"/>
              </w:rPr>
            </w:pPr>
            <w:r w:rsidRPr="001623D4">
              <w:rPr>
                <w:b/>
                <w:sz w:val="20"/>
                <w:szCs w:val="20"/>
              </w:rPr>
              <w:t>Чоловіки (всього осіб)</w:t>
            </w:r>
          </w:p>
        </w:tc>
        <w:tc>
          <w:tcPr>
            <w:tcW w:w="1212" w:type="dxa"/>
          </w:tcPr>
          <w:p w14:paraId="77A199AE" w14:textId="77777777" w:rsidR="00972EBF" w:rsidRPr="001623D4" w:rsidRDefault="00972EBF" w:rsidP="007309DD">
            <w:pPr>
              <w:jc w:val="center"/>
              <w:rPr>
                <w:b/>
                <w:sz w:val="20"/>
                <w:szCs w:val="20"/>
              </w:rPr>
            </w:pPr>
            <w:r w:rsidRPr="001623D4">
              <w:rPr>
                <w:b/>
                <w:sz w:val="20"/>
                <w:szCs w:val="20"/>
              </w:rPr>
              <w:t>у т.ч. хлопці (до 18 років)</w:t>
            </w:r>
          </w:p>
        </w:tc>
        <w:tc>
          <w:tcPr>
            <w:tcW w:w="1587" w:type="dxa"/>
          </w:tcPr>
          <w:p w14:paraId="0D91AAAA" w14:textId="77777777" w:rsidR="00972EBF" w:rsidRPr="001623D4" w:rsidRDefault="00972EBF" w:rsidP="007309DD">
            <w:pPr>
              <w:jc w:val="center"/>
              <w:rPr>
                <w:b/>
                <w:sz w:val="20"/>
                <w:szCs w:val="20"/>
              </w:rPr>
            </w:pPr>
            <w:r w:rsidRPr="001623D4">
              <w:rPr>
                <w:b/>
                <w:sz w:val="20"/>
                <w:szCs w:val="20"/>
              </w:rPr>
              <w:t>Всього бенефіціарів (осіб)</w:t>
            </w:r>
          </w:p>
        </w:tc>
      </w:tr>
      <w:tr w:rsidR="00972EBF" w:rsidRPr="005339FD" w14:paraId="6C245A59" w14:textId="77777777" w:rsidTr="007309DD">
        <w:tc>
          <w:tcPr>
            <w:tcW w:w="2916" w:type="dxa"/>
          </w:tcPr>
          <w:p w14:paraId="2BE152B1" w14:textId="77777777" w:rsidR="00972EBF" w:rsidRPr="001623D4" w:rsidRDefault="00972EBF" w:rsidP="007309DD">
            <w:pPr>
              <w:rPr>
                <w:sz w:val="20"/>
                <w:szCs w:val="20"/>
              </w:rPr>
            </w:pPr>
            <w:r w:rsidRPr="001623D4">
              <w:rPr>
                <w:sz w:val="20"/>
                <w:szCs w:val="20"/>
              </w:rPr>
              <w:t>Консультування</w:t>
            </w:r>
          </w:p>
        </w:tc>
        <w:tc>
          <w:tcPr>
            <w:tcW w:w="1256" w:type="dxa"/>
          </w:tcPr>
          <w:p w14:paraId="7E2E25A4" w14:textId="77777777" w:rsidR="00972EBF" w:rsidRPr="001623D4" w:rsidRDefault="00972EBF" w:rsidP="007309DD">
            <w:pPr>
              <w:rPr>
                <w:sz w:val="20"/>
                <w:szCs w:val="20"/>
              </w:rPr>
            </w:pPr>
            <w:r w:rsidRPr="001623D4">
              <w:rPr>
                <w:sz w:val="20"/>
                <w:szCs w:val="20"/>
              </w:rPr>
              <w:t>28</w:t>
            </w:r>
          </w:p>
        </w:tc>
        <w:tc>
          <w:tcPr>
            <w:tcW w:w="1267" w:type="dxa"/>
          </w:tcPr>
          <w:p w14:paraId="4B670082" w14:textId="77777777" w:rsidR="00972EBF" w:rsidRPr="001623D4" w:rsidRDefault="00972EBF" w:rsidP="007309DD">
            <w:pPr>
              <w:rPr>
                <w:sz w:val="20"/>
                <w:szCs w:val="20"/>
              </w:rPr>
            </w:pPr>
            <w:r w:rsidRPr="001623D4">
              <w:rPr>
                <w:sz w:val="20"/>
                <w:szCs w:val="20"/>
              </w:rPr>
              <w:t>15</w:t>
            </w:r>
          </w:p>
        </w:tc>
        <w:tc>
          <w:tcPr>
            <w:tcW w:w="1391" w:type="dxa"/>
          </w:tcPr>
          <w:p w14:paraId="498B65D9" w14:textId="77777777" w:rsidR="00972EBF" w:rsidRPr="001623D4" w:rsidRDefault="00972EBF" w:rsidP="007309DD">
            <w:pPr>
              <w:rPr>
                <w:sz w:val="20"/>
                <w:szCs w:val="20"/>
              </w:rPr>
            </w:pPr>
            <w:r w:rsidRPr="001623D4">
              <w:rPr>
                <w:sz w:val="20"/>
                <w:szCs w:val="20"/>
              </w:rPr>
              <w:t>22</w:t>
            </w:r>
          </w:p>
        </w:tc>
        <w:tc>
          <w:tcPr>
            <w:tcW w:w="1212" w:type="dxa"/>
          </w:tcPr>
          <w:p w14:paraId="03CF21E2" w14:textId="77777777" w:rsidR="00972EBF" w:rsidRPr="001623D4" w:rsidRDefault="00972EBF" w:rsidP="007309DD">
            <w:pPr>
              <w:rPr>
                <w:sz w:val="20"/>
                <w:szCs w:val="20"/>
              </w:rPr>
            </w:pPr>
            <w:r w:rsidRPr="001623D4">
              <w:rPr>
                <w:sz w:val="20"/>
                <w:szCs w:val="20"/>
              </w:rPr>
              <w:t>18</w:t>
            </w:r>
          </w:p>
        </w:tc>
        <w:tc>
          <w:tcPr>
            <w:tcW w:w="1587" w:type="dxa"/>
          </w:tcPr>
          <w:p w14:paraId="3C538BBB" w14:textId="77777777" w:rsidR="00972EBF" w:rsidRPr="001623D4" w:rsidRDefault="00972EBF" w:rsidP="007309DD">
            <w:pPr>
              <w:rPr>
                <w:sz w:val="20"/>
                <w:szCs w:val="20"/>
              </w:rPr>
            </w:pPr>
            <w:r w:rsidRPr="001623D4">
              <w:rPr>
                <w:sz w:val="20"/>
                <w:szCs w:val="20"/>
              </w:rPr>
              <w:t>50</w:t>
            </w:r>
          </w:p>
        </w:tc>
      </w:tr>
      <w:tr w:rsidR="00972EBF" w:rsidRPr="005339FD" w14:paraId="753ADFFB" w14:textId="77777777" w:rsidTr="007309DD">
        <w:trPr>
          <w:trHeight w:val="631"/>
        </w:trPr>
        <w:tc>
          <w:tcPr>
            <w:tcW w:w="2916" w:type="dxa"/>
          </w:tcPr>
          <w:p w14:paraId="49AB0B3B" w14:textId="77777777" w:rsidR="00972EBF" w:rsidRPr="001623D4" w:rsidRDefault="00972EBF" w:rsidP="007309DD">
            <w:pPr>
              <w:rPr>
                <w:sz w:val="20"/>
                <w:szCs w:val="20"/>
              </w:rPr>
            </w:pPr>
            <w:r w:rsidRPr="001623D4">
              <w:rPr>
                <w:sz w:val="20"/>
                <w:szCs w:val="20"/>
              </w:rPr>
              <w:t>Соціальний супровід</w:t>
            </w:r>
          </w:p>
        </w:tc>
        <w:tc>
          <w:tcPr>
            <w:tcW w:w="1256" w:type="dxa"/>
          </w:tcPr>
          <w:p w14:paraId="41DABCDC" w14:textId="77777777" w:rsidR="00972EBF" w:rsidRPr="001623D4" w:rsidRDefault="00972EBF" w:rsidP="007309DD">
            <w:pPr>
              <w:rPr>
                <w:sz w:val="20"/>
                <w:szCs w:val="20"/>
              </w:rPr>
            </w:pPr>
            <w:r w:rsidRPr="001623D4">
              <w:rPr>
                <w:sz w:val="20"/>
                <w:szCs w:val="20"/>
              </w:rPr>
              <w:t>28</w:t>
            </w:r>
          </w:p>
        </w:tc>
        <w:tc>
          <w:tcPr>
            <w:tcW w:w="1267" w:type="dxa"/>
          </w:tcPr>
          <w:p w14:paraId="7F8C295F" w14:textId="77777777" w:rsidR="00972EBF" w:rsidRPr="001623D4" w:rsidRDefault="00972EBF" w:rsidP="007309DD">
            <w:pPr>
              <w:rPr>
                <w:sz w:val="20"/>
                <w:szCs w:val="20"/>
              </w:rPr>
            </w:pPr>
            <w:r w:rsidRPr="001623D4">
              <w:rPr>
                <w:sz w:val="20"/>
                <w:szCs w:val="20"/>
              </w:rPr>
              <w:t>15</w:t>
            </w:r>
          </w:p>
        </w:tc>
        <w:tc>
          <w:tcPr>
            <w:tcW w:w="1391" w:type="dxa"/>
          </w:tcPr>
          <w:p w14:paraId="3F1C1F77" w14:textId="77777777" w:rsidR="00972EBF" w:rsidRPr="001623D4" w:rsidRDefault="00972EBF" w:rsidP="007309DD">
            <w:pPr>
              <w:rPr>
                <w:sz w:val="20"/>
                <w:szCs w:val="20"/>
              </w:rPr>
            </w:pPr>
            <w:r w:rsidRPr="001623D4">
              <w:rPr>
                <w:sz w:val="20"/>
                <w:szCs w:val="20"/>
              </w:rPr>
              <w:t>22</w:t>
            </w:r>
          </w:p>
        </w:tc>
        <w:tc>
          <w:tcPr>
            <w:tcW w:w="1212" w:type="dxa"/>
          </w:tcPr>
          <w:p w14:paraId="34EFFF1C" w14:textId="77777777" w:rsidR="00972EBF" w:rsidRPr="001623D4" w:rsidRDefault="00972EBF" w:rsidP="007309DD">
            <w:pPr>
              <w:rPr>
                <w:sz w:val="20"/>
                <w:szCs w:val="20"/>
              </w:rPr>
            </w:pPr>
            <w:r w:rsidRPr="001623D4">
              <w:rPr>
                <w:sz w:val="20"/>
                <w:szCs w:val="20"/>
              </w:rPr>
              <w:t>18</w:t>
            </w:r>
          </w:p>
        </w:tc>
        <w:tc>
          <w:tcPr>
            <w:tcW w:w="1587" w:type="dxa"/>
          </w:tcPr>
          <w:p w14:paraId="761A97B5" w14:textId="77777777" w:rsidR="00972EBF" w:rsidRPr="001623D4" w:rsidRDefault="00972EBF" w:rsidP="007309DD">
            <w:pPr>
              <w:rPr>
                <w:sz w:val="20"/>
                <w:szCs w:val="20"/>
              </w:rPr>
            </w:pPr>
            <w:r w:rsidRPr="001623D4">
              <w:rPr>
                <w:sz w:val="20"/>
                <w:szCs w:val="20"/>
              </w:rPr>
              <w:t>50</w:t>
            </w:r>
          </w:p>
        </w:tc>
      </w:tr>
      <w:tr w:rsidR="00972EBF" w:rsidRPr="005339FD" w14:paraId="1EC9181F" w14:textId="77777777" w:rsidTr="007309DD">
        <w:tc>
          <w:tcPr>
            <w:tcW w:w="2916" w:type="dxa"/>
          </w:tcPr>
          <w:p w14:paraId="6EAF894E" w14:textId="77777777" w:rsidR="00972EBF" w:rsidRPr="001623D4" w:rsidRDefault="00972EBF" w:rsidP="007309DD">
            <w:pPr>
              <w:rPr>
                <w:sz w:val="20"/>
                <w:szCs w:val="20"/>
              </w:rPr>
            </w:pPr>
            <w:r w:rsidRPr="001623D4">
              <w:rPr>
                <w:sz w:val="20"/>
                <w:szCs w:val="20"/>
              </w:rPr>
              <w:t>Інформування</w:t>
            </w:r>
          </w:p>
        </w:tc>
        <w:tc>
          <w:tcPr>
            <w:tcW w:w="1256" w:type="dxa"/>
          </w:tcPr>
          <w:p w14:paraId="5F336F8B" w14:textId="77777777" w:rsidR="00972EBF" w:rsidRPr="001623D4" w:rsidRDefault="00972EBF" w:rsidP="007309DD">
            <w:pPr>
              <w:rPr>
                <w:sz w:val="20"/>
                <w:szCs w:val="20"/>
              </w:rPr>
            </w:pPr>
            <w:r w:rsidRPr="001623D4">
              <w:rPr>
                <w:sz w:val="20"/>
                <w:szCs w:val="20"/>
              </w:rPr>
              <w:t>528</w:t>
            </w:r>
          </w:p>
        </w:tc>
        <w:tc>
          <w:tcPr>
            <w:tcW w:w="1267" w:type="dxa"/>
          </w:tcPr>
          <w:p w14:paraId="534B0B3A" w14:textId="77777777" w:rsidR="00972EBF" w:rsidRPr="001623D4" w:rsidRDefault="00972EBF" w:rsidP="007309DD">
            <w:pPr>
              <w:rPr>
                <w:sz w:val="20"/>
                <w:szCs w:val="20"/>
              </w:rPr>
            </w:pPr>
            <w:r w:rsidRPr="001623D4">
              <w:rPr>
                <w:sz w:val="20"/>
                <w:szCs w:val="20"/>
              </w:rPr>
              <w:t>119</w:t>
            </w:r>
          </w:p>
        </w:tc>
        <w:tc>
          <w:tcPr>
            <w:tcW w:w="1391" w:type="dxa"/>
          </w:tcPr>
          <w:p w14:paraId="00FA80D9" w14:textId="77777777" w:rsidR="00972EBF" w:rsidRPr="001623D4" w:rsidRDefault="00972EBF" w:rsidP="007309DD">
            <w:pPr>
              <w:rPr>
                <w:sz w:val="20"/>
                <w:szCs w:val="20"/>
              </w:rPr>
            </w:pPr>
            <w:r w:rsidRPr="001623D4">
              <w:rPr>
                <w:sz w:val="20"/>
                <w:szCs w:val="20"/>
              </w:rPr>
              <w:t>351</w:t>
            </w:r>
          </w:p>
        </w:tc>
        <w:tc>
          <w:tcPr>
            <w:tcW w:w="1212" w:type="dxa"/>
          </w:tcPr>
          <w:p w14:paraId="252DB0F7" w14:textId="77777777" w:rsidR="00972EBF" w:rsidRPr="001623D4" w:rsidRDefault="00972EBF" w:rsidP="007309DD">
            <w:pPr>
              <w:rPr>
                <w:sz w:val="20"/>
                <w:szCs w:val="20"/>
              </w:rPr>
            </w:pPr>
            <w:r w:rsidRPr="001623D4">
              <w:rPr>
                <w:sz w:val="20"/>
                <w:szCs w:val="20"/>
              </w:rPr>
              <w:t>131</w:t>
            </w:r>
          </w:p>
        </w:tc>
        <w:tc>
          <w:tcPr>
            <w:tcW w:w="1587" w:type="dxa"/>
          </w:tcPr>
          <w:p w14:paraId="64EACD0B" w14:textId="77777777" w:rsidR="00972EBF" w:rsidRPr="001623D4" w:rsidRDefault="00972EBF" w:rsidP="007309DD">
            <w:pPr>
              <w:rPr>
                <w:sz w:val="20"/>
                <w:szCs w:val="20"/>
              </w:rPr>
            </w:pPr>
            <w:r w:rsidRPr="001623D4">
              <w:rPr>
                <w:sz w:val="20"/>
                <w:szCs w:val="20"/>
              </w:rPr>
              <w:t>879</w:t>
            </w:r>
          </w:p>
        </w:tc>
      </w:tr>
      <w:tr w:rsidR="00972EBF" w:rsidRPr="005339FD" w14:paraId="6C17EE53" w14:textId="77777777" w:rsidTr="007309DD">
        <w:tc>
          <w:tcPr>
            <w:tcW w:w="2916" w:type="dxa"/>
          </w:tcPr>
          <w:p w14:paraId="23AF1576" w14:textId="77777777" w:rsidR="00972EBF" w:rsidRPr="001623D4" w:rsidRDefault="00972EBF" w:rsidP="007309DD">
            <w:pPr>
              <w:rPr>
                <w:sz w:val="20"/>
                <w:szCs w:val="20"/>
              </w:rPr>
            </w:pPr>
            <w:r w:rsidRPr="001623D4">
              <w:rPr>
                <w:sz w:val="20"/>
                <w:szCs w:val="20"/>
              </w:rPr>
              <w:t>Соціальна адаптація</w:t>
            </w:r>
          </w:p>
        </w:tc>
        <w:tc>
          <w:tcPr>
            <w:tcW w:w="1256" w:type="dxa"/>
          </w:tcPr>
          <w:p w14:paraId="0ED70C30" w14:textId="77777777" w:rsidR="00972EBF" w:rsidRPr="001623D4" w:rsidRDefault="00972EBF" w:rsidP="007309DD">
            <w:pPr>
              <w:rPr>
                <w:sz w:val="20"/>
                <w:szCs w:val="20"/>
              </w:rPr>
            </w:pPr>
            <w:r w:rsidRPr="001623D4">
              <w:rPr>
                <w:sz w:val="20"/>
                <w:szCs w:val="20"/>
              </w:rPr>
              <w:t>-</w:t>
            </w:r>
          </w:p>
        </w:tc>
        <w:tc>
          <w:tcPr>
            <w:tcW w:w="1267" w:type="dxa"/>
          </w:tcPr>
          <w:p w14:paraId="6AFB4961" w14:textId="77777777" w:rsidR="00972EBF" w:rsidRPr="001623D4" w:rsidRDefault="00972EBF" w:rsidP="007309DD">
            <w:pPr>
              <w:rPr>
                <w:sz w:val="20"/>
                <w:szCs w:val="20"/>
              </w:rPr>
            </w:pPr>
            <w:r w:rsidRPr="001623D4">
              <w:rPr>
                <w:sz w:val="20"/>
                <w:szCs w:val="20"/>
              </w:rPr>
              <w:t>-</w:t>
            </w:r>
          </w:p>
        </w:tc>
        <w:tc>
          <w:tcPr>
            <w:tcW w:w="1391" w:type="dxa"/>
          </w:tcPr>
          <w:p w14:paraId="453AF411" w14:textId="77777777" w:rsidR="00972EBF" w:rsidRPr="001623D4" w:rsidRDefault="00972EBF" w:rsidP="007309DD">
            <w:pPr>
              <w:rPr>
                <w:sz w:val="20"/>
                <w:szCs w:val="20"/>
              </w:rPr>
            </w:pPr>
            <w:r w:rsidRPr="001623D4">
              <w:rPr>
                <w:sz w:val="20"/>
                <w:szCs w:val="20"/>
              </w:rPr>
              <w:t>-</w:t>
            </w:r>
          </w:p>
        </w:tc>
        <w:tc>
          <w:tcPr>
            <w:tcW w:w="1212" w:type="dxa"/>
          </w:tcPr>
          <w:p w14:paraId="01B20453" w14:textId="77777777" w:rsidR="00972EBF" w:rsidRPr="001623D4" w:rsidRDefault="00972EBF" w:rsidP="007309DD">
            <w:pPr>
              <w:rPr>
                <w:sz w:val="20"/>
                <w:szCs w:val="20"/>
              </w:rPr>
            </w:pPr>
            <w:r w:rsidRPr="001623D4">
              <w:rPr>
                <w:sz w:val="20"/>
                <w:szCs w:val="20"/>
              </w:rPr>
              <w:t>-</w:t>
            </w:r>
          </w:p>
        </w:tc>
        <w:tc>
          <w:tcPr>
            <w:tcW w:w="1587" w:type="dxa"/>
          </w:tcPr>
          <w:p w14:paraId="255C96F5" w14:textId="77777777" w:rsidR="00972EBF" w:rsidRPr="001623D4" w:rsidRDefault="00972EBF" w:rsidP="007309DD">
            <w:pPr>
              <w:rPr>
                <w:sz w:val="20"/>
                <w:szCs w:val="20"/>
              </w:rPr>
            </w:pPr>
            <w:r w:rsidRPr="001623D4">
              <w:rPr>
                <w:sz w:val="20"/>
                <w:szCs w:val="20"/>
              </w:rPr>
              <w:t>-</w:t>
            </w:r>
          </w:p>
        </w:tc>
      </w:tr>
      <w:tr w:rsidR="00972EBF" w:rsidRPr="005339FD" w14:paraId="50D46E31" w14:textId="77777777" w:rsidTr="007309DD">
        <w:tc>
          <w:tcPr>
            <w:tcW w:w="2916" w:type="dxa"/>
          </w:tcPr>
          <w:p w14:paraId="6D1ED545" w14:textId="77777777" w:rsidR="00972EBF" w:rsidRPr="001623D4" w:rsidRDefault="00972EBF" w:rsidP="007309DD">
            <w:pPr>
              <w:rPr>
                <w:sz w:val="20"/>
                <w:szCs w:val="20"/>
              </w:rPr>
            </w:pPr>
            <w:r w:rsidRPr="001623D4">
              <w:rPr>
                <w:sz w:val="20"/>
                <w:szCs w:val="20"/>
              </w:rPr>
              <w:t>Соціальна профілактика</w:t>
            </w:r>
          </w:p>
        </w:tc>
        <w:tc>
          <w:tcPr>
            <w:tcW w:w="1256" w:type="dxa"/>
          </w:tcPr>
          <w:p w14:paraId="52E8A04A" w14:textId="77777777" w:rsidR="00972EBF" w:rsidRPr="001623D4" w:rsidRDefault="00972EBF" w:rsidP="007309DD">
            <w:pPr>
              <w:rPr>
                <w:sz w:val="20"/>
                <w:szCs w:val="20"/>
              </w:rPr>
            </w:pPr>
            <w:r w:rsidRPr="001623D4">
              <w:rPr>
                <w:sz w:val="20"/>
                <w:szCs w:val="20"/>
              </w:rPr>
              <w:t>28</w:t>
            </w:r>
          </w:p>
        </w:tc>
        <w:tc>
          <w:tcPr>
            <w:tcW w:w="1267" w:type="dxa"/>
          </w:tcPr>
          <w:p w14:paraId="415A2A33" w14:textId="77777777" w:rsidR="00972EBF" w:rsidRPr="001623D4" w:rsidRDefault="00972EBF" w:rsidP="007309DD">
            <w:pPr>
              <w:rPr>
                <w:sz w:val="20"/>
                <w:szCs w:val="20"/>
              </w:rPr>
            </w:pPr>
            <w:r w:rsidRPr="001623D4">
              <w:rPr>
                <w:sz w:val="20"/>
                <w:szCs w:val="20"/>
              </w:rPr>
              <w:t>15</w:t>
            </w:r>
          </w:p>
        </w:tc>
        <w:tc>
          <w:tcPr>
            <w:tcW w:w="1391" w:type="dxa"/>
          </w:tcPr>
          <w:p w14:paraId="3B11AEE9" w14:textId="77777777" w:rsidR="00972EBF" w:rsidRPr="001623D4" w:rsidRDefault="00972EBF" w:rsidP="007309DD">
            <w:pPr>
              <w:rPr>
                <w:sz w:val="20"/>
                <w:szCs w:val="20"/>
              </w:rPr>
            </w:pPr>
            <w:r w:rsidRPr="001623D4">
              <w:rPr>
                <w:sz w:val="20"/>
                <w:szCs w:val="20"/>
              </w:rPr>
              <w:t>22</w:t>
            </w:r>
          </w:p>
        </w:tc>
        <w:tc>
          <w:tcPr>
            <w:tcW w:w="1212" w:type="dxa"/>
          </w:tcPr>
          <w:p w14:paraId="306FE5F4" w14:textId="77777777" w:rsidR="00972EBF" w:rsidRPr="001623D4" w:rsidRDefault="00972EBF" w:rsidP="007309DD">
            <w:pPr>
              <w:rPr>
                <w:sz w:val="20"/>
                <w:szCs w:val="20"/>
              </w:rPr>
            </w:pPr>
            <w:r w:rsidRPr="001623D4">
              <w:rPr>
                <w:sz w:val="20"/>
                <w:szCs w:val="20"/>
              </w:rPr>
              <w:t>18</w:t>
            </w:r>
          </w:p>
        </w:tc>
        <w:tc>
          <w:tcPr>
            <w:tcW w:w="1587" w:type="dxa"/>
          </w:tcPr>
          <w:p w14:paraId="4FD59C27" w14:textId="77777777" w:rsidR="00972EBF" w:rsidRPr="001623D4" w:rsidRDefault="00972EBF" w:rsidP="007309DD">
            <w:pPr>
              <w:rPr>
                <w:sz w:val="20"/>
                <w:szCs w:val="20"/>
              </w:rPr>
            </w:pPr>
            <w:r w:rsidRPr="001623D4">
              <w:rPr>
                <w:sz w:val="20"/>
                <w:szCs w:val="20"/>
              </w:rPr>
              <w:t>50</w:t>
            </w:r>
          </w:p>
        </w:tc>
      </w:tr>
      <w:tr w:rsidR="00972EBF" w:rsidRPr="005339FD" w14:paraId="253457FC" w14:textId="77777777" w:rsidTr="007309DD">
        <w:tc>
          <w:tcPr>
            <w:tcW w:w="2916" w:type="dxa"/>
          </w:tcPr>
          <w:p w14:paraId="00942878" w14:textId="77777777" w:rsidR="00972EBF" w:rsidRPr="001623D4" w:rsidRDefault="00972EBF" w:rsidP="007309DD">
            <w:pPr>
              <w:rPr>
                <w:sz w:val="20"/>
                <w:szCs w:val="20"/>
              </w:rPr>
            </w:pPr>
            <w:r w:rsidRPr="001623D4">
              <w:rPr>
                <w:sz w:val="20"/>
                <w:szCs w:val="20"/>
              </w:rPr>
              <w:t>Представництво інтересів</w:t>
            </w:r>
          </w:p>
        </w:tc>
        <w:tc>
          <w:tcPr>
            <w:tcW w:w="1256" w:type="dxa"/>
          </w:tcPr>
          <w:p w14:paraId="4EE12ED4" w14:textId="77777777" w:rsidR="00972EBF" w:rsidRPr="001623D4" w:rsidRDefault="00972EBF" w:rsidP="007309DD">
            <w:pPr>
              <w:rPr>
                <w:sz w:val="20"/>
                <w:szCs w:val="20"/>
              </w:rPr>
            </w:pPr>
            <w:r w:rsidRPr="001623D4">
              <w:rPr>
                <w:sz w:val="20"/>
                <w:szCs w:val="20"/>
              </w:rPr>
              <w:t>9</w:t>
            </w:r>
          </w:p>
        </w:tc>
        <w:tc>
          <w:tcPr>
            <w:tcW w:w="1267" w:type="dxa"/>
          </w:tcPr>
          <w:p w14:paraId="2FCE4D70" w14:textId="77777777" w:rsidR="00972EBF" w:rsidRPr="001623D4" w:rsidRDefault="00972EBF" w:rsidP="007309DD">
            <w:pPr>
              <w:rPr>
                <w:sz w:val="20"/>
                <w:szCs w:val="20"/>
              </w:rPr>
            </w:pPr>
            <w:r w:rsidRPr="001623D4">
              <w:rPr>
                <w:sz w:val="20"/>
                <w:szCs w:val="20"/>
              </w:rPr>
              <w:t>3</w:t>
            </w:r>
          </w:p>
        </w:tc>
        <w:tc>
          <w:tcPr>
            <w:tcW w:w="1391" w:type="dxa"/>
          </w:tcPr>
          <w:p w14:paraId="187D9F80" w14:textId="77777777" w:rsidR="00972EBF" w:rsidRPr="001623D4" w:rsidRDefault="00972EBF" w:rsidP="007309DD">
            <w:pPr>
              <w:rPr>
                <w:sz w:val="20"/>
                <w:szCs w:val="20"/>
              </w:rPr>
            </w:pPr>
            <w:r w:rsidRPr="001623D4">
              <w:rPr>
                <w:sz w:val="20"/>
                <w:szCs w:val="20"/>
              </w:rPr>
              <w:t>7</w:t>
            </w:r>
          </w:p>
        </w:tc>
        <w:tc>
          <w:tcPr>
            <w:tcW w:w="1212" w:type="dxa"/>
          </w:tcPr>
          <w:p w14:paraId="265CB4DD" w14:textId="77777777" w:rsidR="00972EBF" w:rsidRPr="001623D4" w:rsidRDefault="00972EBF" w:rsidP="007309DD">
            <w:pPr>
              <w:rPr>
                <w:sz w:val="20"/>
                <w:szCs w:val="20"/>
              </w:rPr>
            </w:pPr>
            <w:r w:rsidRPr="001623D4">
              <w:rPr>
                <w:sz w:val="20"/>
                <w:szCs w:val="20"/>
              </w:rPr>
              <w:t>3</w:t>
            </w:r>
          </w:p>
        </w:tc>
        <w:tc>
          <w:tcPr>
            <w:tcW w:w="1587" w:type="dxa"/>
          </w:tcPr>
          <w:p w14:paraId="4D934113" w14:textId="77777777" w:rsidR="00972EBF" w:rsidRPr="001623D4" w:rsidRDefault="00972EBF" w:rsidP="007309DD">
            <w:pPr>
              <w:rPr>
                <w:sz w:val="20"/>
                <w:szCs w:val="20"/>
              </w:rPr>
            </w:pPr>
            <w:r w:rsidRPr="001623D4">
              <w:rPr>
                <w:sz w:val="20"/>
                <w:szCs w:val="20"/>
              </w:rPr>
              <w:t>16</w:t>
            </w:r>
          </w:p>
        </w:tc>
      </w:tr>
      <w:tr w:rsidR="00972EBF" w:rsidRPr="005339FD" w14:paraId="07D9116D" w14:textId="77777777" w:rsidTr="007309DD">
        <w:tc>
          <w:tcPr>
            <w:tcW w:w="2916" w:type="dxa"/>
          </w:tcPr>
          <w:p w14:paraId="64202F78" w14:textId="77777777" w:rsidR="00972EBF" w:rsidRPr="001623D4" w:rsidRDefault="00972EBF" w:rsidP="007309DD">
            <w:pPr>
              <w:rPr>
                <w:sz w:val="20"/>
                <w:szCs w:val="20"/>
              </w:rPr>
            </w:pPr>
            <w:r w:rsidRPr="001623D4">
              <w:rPr>
                <w:sz w:val="20"/>
                <w:szCs w:val="20"/>
              </w:rPr>
              <w:t>Супровід під час інклюзивного навчання</w:t>
            </w:r>
          </w:p>
        </w:tc>
        <w:tc>
          <w:tcPr>
            <w:tcW w:w="1256" w:type="dxa"/>
          </w:tcPr>
          <w:p w14:paraId="41C9EF07" w14:textId="77777777" w:rsidR="00972EBF" w:rsidRPr="001623D4" w:rsidRDefault="00972EBF" w:rsidP="007309DD">
            <w:pPr>
              <w:rPr>
                <w:sz w:val="20"/>
                <w:szCs w:val="20"/>
              </w:rPr>
            </w:pPr>
            <w:r w:rsidRPr="001623D4">
              <w:rPr>
                <w:sz w:val="20"/>
                <w:szCs w:val="20"/>
              </w:rPr>
              <w:t>5</w:t>
            </w:r>
          </w:p>
        </w:tc>
        <w:tc>
          <w:tcPr>
            <w:tcW w:w="1267" w:type="dxa"/>
          </w:tcPr>
          <w:p w14:paraId="7AE3B09D" w14:textId="77777777" w:rsidR="00972EBF" w:rsidRPr="001623D4" w:rsidRDefault="00972EBF" w:rsidP="007309DD">
            <w:pPr>
              <w:rPr>
                <w:sz w:val="20"/>
                <w:szCs w:val="20"/>
              </w:rPr>
            </w:pPr>
            <w:r w:rsidRPr="001623D4">
              <w:rPr>
                <w:sz w:val="20"/>
                <w:szCs w:val="20"/>
              </w:rPr>
              <w:t>2</w:t>
            </w:r>
          </w:p>
        </w:tc>
        <w:tc>
          <w:tcPr>
            <w:tcW w:w="1391" w:type="dxa"/>
          </w:tcPr>
          <w:p w14:paraId="0BFB6568" w14:textId="77777777" w:rsidR="00972EBF" w:rsidRPr="001623D4" w:rsidRDefault="00972EBF" w:rsidP="007309DD">
            <w:pPr>
              <w:rPr>
                <w:sz w:val="20"/>
                <w:szCs w:val="20"/>
              </w:rPr>
            </w:pPr>
            <w:r w:rsidRPr="001623D4">
              <w:rPr>
                <w:sz w:val="20"/>
                <w:szCs w:val="20"/>
              </w:rPr>
              <w:t>4</w:t>
            </w:r>
          </w:p>
        </w:tc>
        <w:tc>
          <w:tcPr>
            <w:tcW w:w="1212" w:type="dxa"/>
          </w:tcPr>
          <w:p w14:paraId="466E0FB0" w14:textId="77777777" w:rsidR="00972EBF" w:rsidRPr="001623D4" w:rsidRDefault="00972EBF" w:rsidP="007309DD">
            <w:pPr>
              <w:rPr>
                <w:sz w:val="20"/>
                <w:szCs w:val="20"/>
              </w:rPr>
            </w:pPr>
            <w:r w:rsidRPr="001623D4">
              <w:rPr>
                <w:sz w:val="20"/>
                <w:szCs w:val="20"/>
              </w:rPr>
              <w:t>1</w:t>
            </w:r>
          </w:p>
        </w:tc>
        <w:tc>
          <w:tcPr>
            <w:tcW w:w="1587" w:type="dxa"/>
          </w:tcPr>
          <w:p w14:paraId="075CA2AA" w14:textId="77777777" w:rsidR="00972EBF" w:rsidRPr="001623D4" w:rsidRDefault="00972EBF" w:rsidP="007309DD">
            <w:pPr>
              <w:rPr>
                <w:sz w:val="20"/>
                <w:szCs w:val="20"/>
              </w:rPr>
            </w:pPr>
            <w:r w:rsidRPr="001623D4">
              <w:rPr>
                <w:sz w:val="20"/>
                <w:szCs w:val="20"/>
              </w:rPr>
              <w:t>9</w:t>
            </w:r>
          </w:p>
        </w:tc>
      </w:tr>
      <w:tr w:rsidR="00972EBF" w:rsidRPr="005339FD" w14:paraId="124D26DF" w14:textId="77777777" w:rsidTr="007309DD">
        <w:tc>
          <w:tcPr>
            <w:tcW w:w="2916" w:type="dxa"/>
          </w:tcPr>
          <w:p w14:paraId="2D7E48E2" w14:textId="77777777" w:rsidR="00972EBF" w:rsidRPr="001623D4" w:rsidRDefault="00972EBF" w:rsidP="007309DD">
            <w:pPr>
              <w:rPr>
                <w:sz w:val="20"/>
                <w:szCs w:val="20"/>
              </w:rPr>
            </w:pPr>
            <w:r w:rsidRPr="001623D4">
              <w:rPr>
                <w:sz w:val="20"/>
                <w:szCs w:val="20"/>
              </w:rPr>
              <w:t>Послуга з перевезення «Соціальне таксі»</w:t>
            </w:r>
          </w:p>
        </w:tc>
        <w:tc>
          <w:tcPr>
            <w:tcW w:w="1256" w:type="dxa"/>
          </w:tcPr>
          <w:p w14:paraId="60BEC81D" w14:textId="77777777" w:rsidR="00972EBF" w:rsidRPr="001623D4" w:rsidRDefault="00972EBF" w:rsidP="007309DD">
            <w:pPr>
              <w:rPr>
                <w:sz w:val="20"/>
                <w:szCs w:val="20"/>
              </w:rPr>
            </w:pPr>
            <w:r w:rsidRPr="001623D4">
              <w:rPr>
                <w:sz w:val="20"/>
                <w:szCs w:val="20"/>
              </w:rPr>
              <w:t>9</w:t>
            </w:r>
          </w:p>
        </w:tc>
        <w:tc>
          <w:tcPr>
            <w:tcW w:w="1267" w:type="dxa"/>
          </w:tcPr>
          <w:p w14:paraId="120FDB5A" w14:textId="77777777" w:rsidR="00972EBF" w:rsidRPr="001623D4" w:rsidRDefault="00972EBF" w:rsidP="007309DD">
            <w:pPr>
              <w:rPr>
                <w:sz w:val="20"/>
                <w:szCs w:val="20"/>
              </w:rPr>
            </w:pPr>
            <w:r w:rsidRPr="001623D4">
              <w:rPr>
                <w:sz w:val="20"/>
                <w:szCs w:val="20"/>
              </w:rPr>
              <w:t>6</w:t>
            </w:r>
          </w:p>
        </w:tc>
        <w:tc>
          <w:tcPr>
            <w:tcW w:w="1391" w:type="dxa"/>
          </w:tcPr>
          <w:p w14:paraId="055EC4DF" w14:textId="77777777" w:rsidR="00972EBF" w:rsidRPr="001623D4" w:rsidRDefault="00972EBF" w:rsidP="007309DD">
            <w:pPr>
              <w:rPr>
                <w:sz w:val="20"/>
                <w:szCs w:val="20"/>
              </w:rPr>
            </w:pPr>
            <w:r w:rsidRPr="001623D4">
              <w:rPr>
                <w:sz w:val="20"/>
                <w:szCs w:val="20"/>
              </w:rPr>
              <w:t>12</w:t>
            </w:r>
          </w:p>
        </w:tc>
        <w:tc>
          <w:tcPr>
            <w:tcW w:w="1212" w:type="dxa"/>
          </w:tcPr>
          <w:p w14:paraId="1FB342D4" w14:textId="77777777" w:rsidR="00972EBF" w:rsidRPr="001623D4" w:rsidRDefault="00972EBF" w:rsidP="007309DD">
            <w:pPr>
              <w:rPr>
                <w:sz w:val="20"/>
                <w:szCs w:val="20"/>
              </w:rPr>
            </w:pPr>
            <w:r w:rsidRPr="001623D4">
              <w:rPr>
                <w:sz w:val="20"/>
                <w:szCs w:val="20"/>
              </w:rPr>
              <w:t>10</w:t>
            </w:r>
          </w:p>
        </w:tc>
        <w:tc>
          <w:tcPr>
            <w:tcW w:w="1587" w:type="dxa"/>
          </w:tcPr>
          <w:p w14:paraId="3B17921D" w14:textId="77777777" w:rsidR="00972EBF" w:rsidRPr="001623D4" w:rsidRDefault="00972EBF" w:rsidP="007309DD">
            <w:pPr>
              <w:rPr>
                <w:sz w:val="20"/>
                <w:szCs w:val="20"/>
              </w:rPr>
            </w:pPr>
            <w:r w:rsidRPr="001623D4">
              <w:rPr>
                <w:sz w:val="20"/>
                <w:szCs w:val="20"/>
              </w:rPr>
              <w:t>21</w:t>
            </w:r>
          </w:p>
        </w:tc>
      </w:tr>
      <w:tr w:rsidR="00972EBF" w:rsidRPr="005339FD" w14:paraId="1957C439" w14:textId="77777777" w:rsidTr="007309DD">
        <w:tc>
          <w:tcPr>
            <w:tcW w:w="2916" w:type="dxa"/>
          </w:tcPr>
          <w:p w14:paraId="34D905AA" w14:textId="77777777" w:rsidR="00972EBF" w:rsidRPr="001623D4" w:rsidRDefault="00972EBF" w:rsidP="007309DD">
            <w:pPr>
              <w:rPr>
                <w:sz w:val="20"/>
                <w:szCs w:val="20"/>
              </w:rPr>
            </w:pPr>
            <w:r w:rsidRPr="001623D4">
              <w:rPr>
                <w:sz w:val="20"/>
                <w:szCs w:val="20"/>
              </w:rPr>
              <w:t>Натуральна допомога</w:t>
            </w:r>
          </w:p>
        </w:tc>
        <w:tc>
          <w:tcPr>
            <w:tcW w:w="1256" w:type="dxa"/>
          </w:tcPr>
          <w:p w14:paraId="04BB1DA2" w14:textId="77777777" w:rsidR="00972EBF" w:rsidRPr="001623D4" w:rsidRDefault="00972EBF" w:rsidP="007309DD">
            <w:pPr>
              <w:rPr>
                <w:sz w:val="20"/>
                <w:szCs w:val="20"/>
              </w:rPr>
            </w:pPr>
            <w:r w:rsidRPr="001623D4">
              <w:rPr>
                <w:sz w:val="20"/>
                <w:szCs w:val="20"/>
              </w:rPr>
              <w:t>109</w:t>
            </w:r>
          </w:p>
        </w:tc>
        <w:tc>
          <w:tcPr>
            <w:tcW w:w="1267" w:type="dxa"/>
          </w:tcPr>
          <w:p w14:paraId="196C7F49" w14:textId="77777777" w:rsidR="00972EBF" w:rsidRPr="001623D4" w:rsidRDefault="00972EBF" w:rsidP="007309DD">
            <w:pPr>
              <w:rPr>
                <w:sz w:val="20"/>
                <w:szCs w:val="20"/>
              </w:rPr>
            </w:pPr>
            <w:r w:rsidRPr="001623D4">
              <w:rPr>
                <w:sz w:val="20"/>
                <w:szCs w:val="20"/>
              </w:rPr>
              <w:t>0</w:t>
            </w:r>
          </w:p>
        </w:tc>
        <w:tc>
          <w:tcPr>
            <w:tcW w:w="1391" w:type="dxa"/>
          </w:tcPr>
          <w:p w14:paraId="725BC62B" w14:textId="77777777" w:rsidR="00972EBF" w:rsidRPr="001623D4" w:rsidRDefault="00972EBF" w:rsidP="007309DD">
            <w:pPr>
              <w:rPr>
                <w:sz w:val="20"/>
                <w:szCs w:val="20"/>
              </w:rPr>
            </w:pPr>
            <w:r w:rsidRPr="001623D4">
              <w:rPr>
                <w:sz w:val="20"/>
                <w:szCs w:val="20"/>
              </w:rPr>
              <w:t>59</w:t>
            </w:r>
          </w:p>
        </w:tc>
        <w:tc>
          <w:tcPr>
            <w:tcW w:w="1212" w:type="dxa"/>
          </w:tcPr>
          <w:p w14:paraId="45CE57BB" w14:textId="77777777" w:rsidR="00972EBF" w:rsidRPr="001623D4" w:rsidRDefault="00972EBF" w:rsidP="007309DD">
            <w:pPr>
              <w:rPr>
                <w:sz w:val="20"/>
                <w:szCs w:val="20"/>
              </w:rPr>
            </w:pPr>
            <w:r w:rsidRPr="001623D4">
              <w:rPr>
                <w:sz w:val="20"/>
                <w:szCs w:val="20"/>
              </w:rPr>
              <w:t>0</w:t>
            </w:r>
          </w:p>
        </w:tc>
        <w:tc>
          <w:tcPr>
            <w:tcW w:w="1587" w:type="dxa"/>
          </w:tcPr>
          <w:p w14:paraId="1808815E" w14:textId="77777777" w:rsidR="00972EBF" w:rsidRPr="001623D4" w:rsidRDefault="00972EBF" w:rsidP="007309DD">
            <w:pPr>
              <w:rPr>
                <w:sz w:val="20"/>
                <w:szCs w:val="20"/>
              </w:rPr>
            </w:pPr>
            <w:r w:rsidRPr="001623D4">
              <w:rPr>
                <w:sz w:val="20"/>
                <w:szCs w:val="20"/>
              </w:rPr>
              <w:t>168</w:t>
            </w:r>
          </w:p>
        </w:tc>
      </w:tr>
      <w:tr w:rsidR="00972EBF" w:rsidRPr="005339FD" w14:paraId="3BBEE907" w14:textId="77777777" w:rsidTr="007309DD">
        <w:tc>
          <w:tcPr>
            <w:tcW w:w="2916" w:type="dxa"/>
          </w:tcPr>
          <w:p w14:paraId="570F86B6" w14:textId="77777777" w:rsidR="00972EBF" w:rsidRPr="001623D4" w:rsidRDefault="00972EBF" w:rsidP="007309DD">
            <w:pPr>
              <w:rPr>
                <w:sz w:val="20"/>
                <w:szCs w:val="20"/>
              </w:rPr>
            </w:pPr>
            <w:r w:rsidRPr="001623D4">
              <w:rPr>
                <w:sz w:val="20"/>
                <w:szCs w:val="20"/>
              </w:rPr>
              <w:t>Догляд вдома</w:t>
            </w:r>
          </w:p>
        </w:tc>
        <w:tc>
          <w:tcPr>
            <w:tcW w:w="1256" w:type="dxa"/>
          </w:tcPr>
          <w:p w14:paraId="09AFE350" w14:textId="77777777" w:rsidR="00972EBF" w:rsidRPr="001623D4" w:rsidRDefault="00972EBF" w:rsidP="007309DD">
            <w:pPr>
              <w:rPr>
                <w:sz w:val="20"/>
                <w:szCs w:val="20"/>
              </w:rPr>
            </w:pPr>
            <w:r w:rsidRPr="001623D4">
              <w:rPr>
                <w:sz w:val="20"/>
                <w:szCs w:val="20"/>
              </w:rPr>
              <w:t>109</w:t>
            </w:r>
          </w:p>
        </w:tc>
        <w:tc>
          <w:tcPr>
            <w:tcW w:w="1267" w:type="dxa"/>
          </w:tcPr>
          <w:p w14:paraId="3BB03CD2" w14:textId="77777777" w:rsidR="00972EBF" w:rsidRPr="001623D4" w:rsidRDefault="00972EBF" w:rsidP="007309DD">
            <w:pPr>
              <w:rPr>
                <w:sz w:val="20"/>
                <w:szCs w:val="20"/>
              </w:rPr>
            </w:pPr>
            <w:r w:rsidRPr="001623D4">
              <w:rPr>
                <w:sz w:val="20"/>
                <w:szCs w:val="20"/>
              </w:rPr>
              <w:t>0</w:t>
            </w:r>
          </w:p>
        </w:tc>
        <w:tc>
          <w:tcPr>
            <w:tcW w:w="1391" w:type="dxa"/>
          </w:tcPr>
          <w:p w14:paraId="731A0613" w14:textId="77777777" w:rsidR="00972EBF" w:rsidRPr="001623D4" w:rsidRDefault="00972EBF" w:rsidP="007309DD">
            <w:pPr>
              <w:rPr>
                <w:sz w:val="20"/>
                <w:szCs w:val="20"/>
              </w:rPr>
            </w:pPr>
            <w:r w:rsidRPr="001623D4">
              <w:rPr>
                <w:sz w:val="20"/>
                <w:szCs w:val="20"/>
              </w:rPr>
              <w:t>59</w:t>
            </w:r>
          </w:p>
        </w:tc>
        <w:tc>
          <w:tcPr>
            <w:tcW w:w="1212" w:type="dxa"/>
          </w:tcPr>
          <w:p w14:paraId="4867F32C" w14:textId="77777777" w:rsidR="00972EBF" w:rsidRPr="001623D4" w:rsidRDefault="00972EBF" w:rsidP="007309DD">
            <w:pPr>
              <w:rPr>
                <w:sz w:val="20"/>
                <w:szCs w:val="20"/>
              </w:rPr>
            </w:pPr>
            <w:r w:rsidRPr="001623D4">
              <w:rPr>
                <w:sz w:val="20"/>
                <w:szCs w:val="20"/>
              </w:rPr>
              <w:t>0</w:t>
            </w:r>
          </w:p>
        </w:tc>
        <w:tc>
          <w:tcPr>
            <w:tcW w:w="1587" w:type="dxa"/>
          </w:tcPr>
          <w:p w14:paraId="56E8CAF4" w14:textId="77777777" w:rsidR="00972EBF" w:rsidRPr="001623D4" w:rsidRDefault="00972EBF" w:rsidP="007309DD">
            <w:pPr>
              <w:rPr>
                <w:sz w:val="20"/>
                <w:szCs w:val="20"/>
              </w:rPr>
            </w:pPr>
            <w:r w:rsidRPr="001623D4">
              <w:rPr>
                <w:sz w:val="20"/>
                <w:szCs w:val="20"/>
              </w:rPr>
              <w:t>168</w:t>
            </w:r>
          </w:p>
        </w:tc>
      </w:tr>
      <w:tr w:rsidR="00972EBF" w:rsidRPr="005339FD" w14:paraId="48854433" w14:textId="77777777" w:rsidTr="007309DD">
        <w:tc>
          <w:tcPr>
            <w:tcW w:w="2916" w:type="dxa"/>
          </w:tcPr>
          <w:p w14:paraId="25FE8B16" w14:textId="77777777" w:rsidR="00972EBF" w:rsidRPr="001623D4" w:rsidRDefault="00972EBF" w:rsidP="007309DD">
            <w:pPr>
              <w:rPr>
                <w:sz w:val="20"/>
                <w:szCs w:val="20"/>
              </w:rPr>
            </w:pPr>
            <w:r w:rsidRPr="001623D4">
              <w:rPr>
                <w:sz w:val="20"/>
                <w:szCs w:val="20"/>
              </w:rPr>
              <w:t>Денний догляд дітей з інвалідністю</w:t>
            </w:r>
          </w:p>
        </w:tc>
        <w:tc>
          <w:tcPr>
            <w:tcW w:w="1256" w:type="dxa"/>
          </w:tcPr>
          <w:p w14:paraId="312A80CB" w14:textId="77777777" w:rsidR="00972EBF" w:rsidRPr="001623D4" w:rsidRDefault="00972EBF" w:rsidP="007309DD">
            <w:pPr>
              <w:rPr>
                <w:sz w:val="20"/>
                <w:szCs w:val="20"/>
              </w:rPr>
            </w:pPr>
            <w:r w:rsidRPr="001623D4">
              <w:rPr>
                <w:sz w:val="20"/>
                <w:szCs w:val="20"/>
              </w:rPr>
              <w:t>37</w:t>
            </w:r>
          </w:p>
        </w:tc>
        <w:tc>
          <w:tcPr>
            <w:tcW w:w="1267" w:type="dxa"/>
          </w:tcPr>
          <w:p w14:paraId="469BAF42" w14:textId="77777777" w:rsidR="00972EBF" w:rsidRPr="001623D4" w:rsidRDefault="00972EBF" w:rsidP="007309DD">
            <w:pPr>
              <w:rPr>
                <w:sz w:val="20"/>
                <w:szCs w:val="20"/>
              </w:rPr>
            </w:pPr>
            <w:r w:rsidRPr="001623D4">
              <w:rPr>
                <w:sz w:val="20"/>
                <w:szCs w:val="20"/>
              </w:rPr>
              <w:t>8</w:t>
            </w:r>
          </w:p>
        </w:tc>
        <w:tc>
          <w:tcPr>
            <w:tcW w:w="1391" w:type="dxa"/>
          </w:tcPr>
          <w:p w14:paraId="5D9F43B4" w14:textId="77777777" w:rsidR="00972EBF" w:rsidRPr="001623D4" w:rsidRDefault="00972EBF" w:rsidP="007309DD">
            <w:pPr>
              <w:rPr>
                <w:sz w:val="20"/>
                <w:szCs w:val="20"/>
              </w:rPr>
            </w:pPr>
            <w:r w:rsidRPr="001623D4">
              <w:rPr>
                <w:sz w:val="20"/>
                <w:szCs w:val="20"/>
              </w:rPr>
              <w:t>51</w:t>
            </w:r>
          </w:p>
        </w:tc>
        <w:tc>
          <w:tcPr>
            <w:tcW w:w="1212" w:type="dxa"/>
          </w:tcPr>
          <w:p w14:paraId="41F52A3B" w14:textId="77777777" w:rsidR="00972EBF" w:rsidRPr="001623D4" w:rsidRDefault="00972EBF" w:rsidP="007309DD">
            <w:pPr>
              <w:rPr>
                <w:sz w:val="20"/>
                <w:szCs w:val="20"/>
              </w:rPr>
            </w:pPr>
            <w:r w:rsidRPr="001623D4">
              <w:rPr>
                <w:sz w:val="20"/>
                <w:szCs w:val="20"/>
              </w:rPr>
              <w:t>22</w:t>
            </w:r>
          </w:p>
        </w:tc>
        <w:tc>
          <w:tcPr>
            <w:tcW w:w="1587" w:type="dxa"/>
          </w:tcPr>
          <w:p w14:paraId="7561EB1A" w14:textId="77777777" w:rsidR="00972EBF" w:rsidRPr="001623D4" w:rsidRDefault="00972EBF" w:rsidP="007309DD">
            <w:pPr>
              <w:rPr>
                <w:sz w:val="20"/>
                <w:szCs w:val="20"/>
              </w:rPr>
            </w:pPr>
            <w:r w:rsidRPr="001623D4">
              <w:rPr>
                <w:sz w:val="20"/>
                <w:szCs w:val="20"/>
              </w:rPr>
              <w:t>88</w:t>
            </w:r>
          </w:p>
        </w:tc>
      </w:tr>
      <w:tr w:rsidR="00972EBF" w:rsidRPr="005339FD" w14:paraId="0EC4BBA5" w14:textId="77777777" w:rsidTr="007309DD">
        <w:tc>
          <w:tcPr>
            <w:tcW w:w="2916" w:type="dxa"/>
          </w:tcPr>
          <w:p w14:paraId="3B9626D4" w14:textId="77777777" w:rsidR="00972EBF" w:rsidRPr="001623D4" w:rsidRDefault="00972EBF" w:rsidP="007309DD">
            <w:pPr>
              <w:rPr>
                <w:sz w:val="20"/>
                <w:szCs w:val="20"/>
              </w:rPr>
            </w:pPr>
            <w:r w:rsidRPr="001623D4">
              <w:rPr>
                <w:sz w:val="20"/>
                <w:szCs w:val="20"/>
              </w:rPr>
              <w:t>Надання і виплата одноразової грошової допомоги на\за встановлення пам’ятних знаків на могилах загиблих, померлих учасників АТО (ООС) та військовослужбовців загиблих (померлих) чи пропавши безвісти, загиблих під час проходження військової служби / Захисників та Захисниць України</w:t>
            </w:r>
          </w:p>
        </w:tc>
        <w:tc>
          <w:tcPr>
            <w:tcW w:w="1256" w:type="dxa"/>
          </w:tcPr>
          <w:p w14:paraId="0A5C65BD" w14:textId="77777777" w:rsidR="00972EBF" w:rsidRPr="001623D4" w:rsidRDefault="00972EBF" w:rsidP="007309DD">
            <w:pPr>
              <w:rPr>
                <w:sz w:val="20"/>
                <w:szCs w:val="20"/>
              </w:rPr>
            </w:pPr>
            <w:r w:rsidRPr="001623D4">
              <w:rPr>
                <w:sz w:val="20"/>
                <w:szCs w:val="20"/>
              </w:rPr>
              <w:t>15</w:t>
            </w:r>
          </w:p>
        </w:tc>
        <w:tc>
          <w:tcPr>
            <w:tcW w:w="1267" w:type="dxa"/>
          </w:tcPr>
          <w:p w14:paraId="15B7CB85" w14:textId="77777777" w:rsidR="00972EBF" w:rsidRPr="001623D4" w:rsidRDefault="00972EBF" w:rsidP="007309DD">
            <w:pPr>
              <w:rPr>
                <w:sz w:val="20"/>
                <w:szCs w:val="20"/>
              </w:rPr>
            </w:pPr>
            <w:r w:rsidRPr="001623D4">
              <w:rPr>
                <w:sz w:val="20"/>
                <w:szCs w:val="20"/>
              </w:rPr>
              <w:t>-</w:t>
            </w:r>
          </w:p>
        </w:tc>
        <w:tc>
          <w:tcPr>
            <w:tcW w:w="1391" w:type="dxa"/>
          </w:tcPr>
          <w:p w14:paraId="47076836" w14:textId="77777777" w:rsidR="00972EBF" w:rsidRPr="001623D4" w:rsidRDefault="00972EBF" w:rsidP="007309DD">
            <w:pPr>
              <w:rPr>
                <w:sz w:val="20"/>
                <w:szCs w:val="20"/>
              </w:rPr>
            </w:pPr>
            <w:r w:rsidRPr="001623D4">
              <w:rPr>
                <w:sz w:val="20"/>
                <w:szCs w:val="20"/>
              </w:rPr>
              <w:t>-</w:t>
            </w:r>
          </w:p>
        </w:tc>
        <w:tc>
          <w:tcPr>
            <w:tcW w:w="1212" w:type="dxa"/>
          </w:tcPr>
          <w:p w14:paraId="0235B09E" w14:textId="77777777" w:rsidR="00972EBF" w:rsidRPr="001623D4" w:rsidRDefault="00972EBF" w:rsidP="007309DD">
            <w:pPr>
              <w:rPr>
                <w:sz w:val="20"/>
                <w:szCs w:val="20"/>
              </w:rPr>
            </w:pPr>
            <w:r w:rsidRPr="001623D4">
              <w:rPr>
                <w:sz w:val="20"/>
                <w:szCs w:val="20"/>
              </w:rPr>
              <w:t>-</w:t>
            </w:r>
          </w:p>
        </w:tc>
        <w:tc>
          <w:tcPr>
            <w:tcW w:w="1587" w:type="dxa"/>
          </w:tcPr>
          <w:p w14:paraId="60C55E6F" w14:textId="77777777" w:rsidR="00972EBF" w:rsidRPr="001623D4" w:rsidRDefault="00972EBF" w:rsidP="007309DD">
            <w:pPr>
              <w:rPr>
                <w:sz w:val="20"/>
                <w:szCs w:val="20"/>
              </w:rPr>
            </w:pPr>
            <w:r w:rsidRPr="001623D4">
              <w:rPr>
                <w:sz w:val="20"/>
                <w:szCs w:val="20"/>
              </w:rPr>
              <w:t>15</w:t>
            </w:r>
          </w:p>
        </w:tc>
      </w:tr>
      <w:tr w:rsidR="00972EBF" w:rsidRPr="005339FD" w14:paraId="345D5E0F" w14:textId="77777777" w:rsidTr="007309DD">
        <w:tc>
          <w:tcPr>
            <w:tcW w:w="2916" w:type="dxa"/>
          </w:tcPr>
          <w:p w14:paraId="2C5F61F7" w14:textId="77777777" w:rsidR="00972EBF" w:rsidRPr="001623D4" w:rsidRDefault="00972EBF" w:rsidP="007309DD">
            <w:pPr>
              <w:rPr>
                <w:sz w:val="20"/>
                <w:szCs w:val="20"/>
              </w:rPr>
            </w:pPr>
            <w:r w:rsidRPr="001623D4">
              <w:rPr>
                <w:sz w:val="20"/>
                <w:szCs w:val="20"/>
              </w:rPr>
              <w:t>Відшкодування витрат, пов’язаних із наданням пільг на житлово-комунальні послуги, тверде паливо та скраплений газ бійцям-добровольцям АТО (Щомісячно)</w:t>
            </w:r>
          </w:p>
        </w:tc>
        <w:tc>
          <w:tcPr>
            <w:tcW w:w="1256" w:type="dxa"/>
          </w:tcPr>
          <w:p w14:paraId="623DFCF9" w14:textId="77777777" w:rsidR="00972EBF" w:rsidRPr="001623D4" w:rsidRDefault="00972EBF" w:rsidP="007309DD">
            <w:pPr>
              <w:rPr>
                <w:sz w:val="20"/>
                <w:szCs w:val="20"/>
              </w:rPr>
            </w:pPr>
            <w:r w:rsidRPr="001623D4">
              <w:rPr>
                <w:sz w:val="20"/>
                <w:szCs w:val="20"/>
              </w:rPr>
              <w:t>-</w:t>
            </w:r>
          </w:p>
        </w:tc>
        <w:tc>
          <w:tcPr>
            <w:tcW w:w="1267" w:type="dxa"/>
          </w:tcPr>
          <w:p w14:paraId="7F1EB7CB" w14:textId="77777777" w:rsidR="00972EBF" w:rsidRPr="001623D4" w:rsidRDefault="00972EBF" w:rsidP="007309DD">
            <w:pPr>
              <w:rPr>
                <w:sz w:val="20"/>
                <w:szCs w:val="20"/>
              </w:rPr>
            </w:pPr>
            <w:r w:rsidRPr="001623D4">
              <w:rPr>
                <w:sz w:val="20"/>
                <w:szCs w:val="20"/>
              </w:rPr>
              <w:t>-</w:t>
            </w:r>
          </w:p>
        </w:tc>
        <w:tc>
          <w:tcPr>
            <w:tcW w:w="1391" w:type="dxa"/>
          </w:tcPr>
          <w:p w14:paraId="587DD0B2" w14:textId="77777777" w:rsidR="00972EBF" w:rsidRPr="001623D4" w:rsidRDefault="00972EBF" w:rsidP="007309DD">
            <w:pPr>
              <w:rPr>
                <w:sz w:val="20"/>
                <w:szCs w:val="20"/>
              </w:rPr>
            </w:pPr>
            <w:r w:rsidRPr="001623D4">
              <w:rPr>
                <w:sz w:val="20"/>
                <w:szCs w:val="20"/>
              </w:rPr>
              <w:t>3</w:t>
            </w:r>
          </w:p>
        </w:tc>
        <w:tc>
          <w:tcPr>
            <w:tcW w:w="1212" w:type="dxa"/>
          </w:tcPr>
          <w:p w14:paraId="6DBC1082" w14:textId="77777777" w:rsidR="00972EBF" w:rsidRPr="001623D4" w:rsidRDefault="00972EBF" w:rsidP="007309DD">
            <w:pPr>
              <w:rPr>
                <w:sz w:val="20"/>
                <w:szCs w:val="20"/>
              </w:rPr>
            </w:pPr>
            <w:r w:rsidRPr="001623D4">
              <w:rPr>
                <w:sz w:val="20"/>
                <w:szCs w:val="20"/>
              </w:rPr>
              <w:t>-</w:t>
            </w:r>
          </w:p>
        </w:tc>
        <w:tc>
          <w:tcPr>
            <w:tcW w:w="1587" w:type="dxa"/>
          </w:tcPr>
          <w:p w14:paraId="62D22EE1" w14:textId="77777777" w:rsidR="00972EBF" w:rsidRPr="001623D4" w:rsidRDefault="00972EBF" w:rsidP="007309DD">
            <w:pPr>
              <w:rPr>
                <w:sz w:val="20"/>
                <w:szCs w:val="20"/>
              </w:rPr>
            </w:pPr>
            <w:r w:rsidRPr="001623D4">
              <w:rPr>
                <w:sz w:val="20"/>
                <w:szCs w:val="20"/>
              </w:rPr>
              <w:t>3</w:t>
            </w:r>
          </w:p>
        </w:tc>
      </w:tr>
      <w:tr w:rsidR="00972EBF" w:rsidRPr="005339FD" w14:paraId="69AD34D8" w14:textId="77777777" w:rsidTr="007309DD">
        <w:tc>
          <w:tcPr>
            <w:tcW w:w="2916" w:type="dxa"/>
          </w:tcPr>
          <w:p w14:paraId="7CEE23A3" w14:textId="77777777" w:rsidR="00972EBF" w:rsidRPr="001623D4" w:rsidRDefault="00972EBF" w:rsidP="007309DD">
            <w:pPr>
              <w:rPr>
                <w:sz w:val="20"/>
                <w:szCs w:val="20"/>
              </w:rPr>
            </w:pPr>
            <w:r w:rsidRPr="001623D4">
              <w:rPr>
                <w:sz w:val="20"/>
                <w:szCs w:val="20"/>
              </w:rPr>
              <w:t>Надання та виплата одноразової адресної допомоги матерям та дружинам загиблих учасників бойових дій АТО (ООС), військовослужбовців загиблих (померлих) чи пропавши безвісти, загиблих під час проходження військової служби - Захисників та Захисниць України та Героїв України  до Дня Матері</w:t>
            </w:r>
          </w:p>
        </w:tc>
        <w:tc>
          <w:tcPr>
            <w:tcW w:w="1256" w:type="dxa"/>
          </w:tcPr>
          <w:p w14:paraId="56DA1B46" w14:textId="77777777" w:rsidR="00972EBF" w:rsidRPr="001623D4" w:rsidRDefault="00972EBF" w:rsidP="007309DD">
            <w:pPr>
              <w:rPr>
                <w:sz w:val="20"/>
                <w:szCs w:val="20"/>
              </w:rPr>
            </w:pPr>
            <w:r w:rsidRPr="001623D4">
              <w:rPr>
                <w:sz w:val="20"/>
                <w:szCs w:val="20"/>
              </w:rPr>
              <w:t>94</w:t>
            </w:r>
          </w:p>
        </w:tc>
        <w:tc>
          <w:tcPr>
            <w:tcW w:w="1267" w:type="dxa"/>
          </w:tcPr>
          <w:p w14:paraId="08553E66" w14:textId="77777777" w:rsidR="00972EBF" w:rsidRPr="001623D4" w:rsidRDefault="00972EBF" w:rsidP="007309DD">
            <w:pPr>
              <w:rPr>
                <w:sz w:val="20"/>
                <w:szCs w:val="20"/>
              </w:rPr>
            </w:pPr>
            <w:r w:rsidRPr="001623D4">
              <w:rPr>
                <w:sz w:val="20"/>
                <w:szCs w:val="20"/>
              </w:rPr>
              <w:t>-</w:t>
            </w:r>
          </w:p>
        </w:tc>
        <w:tc>
          <w:tcPr>
            <w:tcW w:w="1391" w:type="dxa"/>
          </w:tcPr>
          <w:p w14:paraId="49478D18" w14:textId="77777777" w:rsidR="00972EBF" w:rsidRPr="001623D4" w:rsidRDefault="00972EBF" w:rsidP="007309DD">
            <w:pPr>
              <w:rPr>
                <w:sz w:val="20"/>
                <w:szCs w:val="20"/>
              </w:rPr>
            </w:pPr>
            <w:r w:rsidRPr="001623D4">
              <w:rPr>
                <w:sz w:val="20"/>
                <w:szCs w:val="20"/>
              </w:rPr>
              <w:t>-</w:t>
            </w:r>
          </w:p>
        </w:tc>
        <w:tc>
          <w:tcPr>
            <w:tcW w:w="1212" w:type="dxa"/>
          </w:tcPr>
          <w:p w14:paraId="58FCBAD8" w14:textId="77777777" w:rsidR="00972EBF" w:rsidRPr="001623D4" w:rsidRDefault="00972EBF" w:rsidP="007309DD">
            <w:pPr>
              <w:rPr>
                <w:sz w:val="20"/>
                <w:szCs w:val="20"/>
              </w:rPr>
            </w:pPr>
            <w:r w:rsidRPr="001623D4">
              <w:rPr>
                <w:sz w:val="20"/>
                <w:szCs w:val="20"/>
              </w:rPr>
              <w:t>-</w:t>
            </w:r>
          </w:p>
        </w:tc>
        <w:tc>
          <w:tcPr>
            <w:tcW w:w="1587" w:type="dxa"/>
          </w:tcPr>
          <w:p w14:paraId="7298C43C" w14:textId="77777777" w:rsidR="00972EBF" w:rsidRPr="001623D4" w:rsidRDefault="00972EBF" w:rsidP="007309DD">
            <w:pPr>
              <w:rPr>
                <w:sz w:val="20"/>
                <w:szCs w:val="20"/>
              </w:rPr>
            </w:pPr>
            <w:r w:rsidRPr="001623D4">
              <w:rPr>
                <w:sz w:val="20"/>
                <w:szCs w:val="20"/>
              </w:rPr>
              <w:t>94</w:t>
            </w:r>
          </w:p>
        </w:tc>
      </w:tr>
      <w:tr w:rsidR="00972EBF" w:rsidRPr="005339FD" w14:paraId="16FBB2A4" w14:textId="77777777" w:rsidTr="007309DD">
        <w:tc>
          <w:tcPr>
            <w:tcW w:w="2916" w:type="dxa"/>
          </w:tcPr>
          <w:p w14:paraId="34D136D5" w14:textId="77777777" w:rsidR="00972EBF" w:rsidRPr="001623D4" w:rsidRDefault="00972EBF" w:rsidP="007309DD">
            <w:pPr>
              <w:rPr>
                <w:sz w:val="20"/>
                <w:szCs w:val="20"/>
              </w:rPr>
            </w:pPr>
            <w:r w:rsidRPr="001623D4">
              <w:rPr>
                <w:sz w:val="20"/>
                <w:szCs w:val="20"/>
              </w:rPr>
              <w:t>Надання та виплата одноразової грошової допомоги членам сім’ї загиблих (померлих) Захисників та Захисниць України</w:t>
            </w:r>
          </w:p>
        </w:tc>
        <w:tc>
          <w:tcPr>
            <w:tcW w:w="1256" w:type="dxa"/>
          </w:tcPr>
          <w:p w14:paraId="59316697" w14:textId="77777777" w:rsidR="00972EBF" w:rsidRPr="001623D4" w:rsidRDefault="00972EBF" w:rsidP="007309DD">
            <w:pPr>
              <w:rPr>
                <w:sz w:val="20"/>
                <w:szCs w:val="20"/>
              </w:rPr>
            </w:pPr>
            <w:r w:rsidRPr="001623D4">
              <w:rPr>
                <w:sz w:val="20"/>
                <w:szCs w:val="20"/>
              </w:rPr>
              <w:t>9</w:t>
            </w:r>
          </w:p>
        </w:tc>
        <w:tc>
          <w:tcPr>
            <w:tcW w:w="1267" w:type="dxa"/>
          </w:tcPr>
          <w:p w14:paraId="57398732" w14:textId="77777777" w:rsidR="00972EBF" w:rsidRPr="001623D4" w:rsidRDefault="00972EBF" w:rsidP="007309DD">
            <w:pPr>
              <w:rPr>
                <w:sz w:val="20"/>
                <w:szCs w:val="20"/>
              </w:rPr>
            </w:pPr>
            <w:r w:rsidRPr="001623D4">
              <w:rPr>
                <w:sz w:val="20"/>
                <w:szCs w:val="20"/>
              </w:rPr>
              <w:t>4</w:t>
            </w:r>
          </w:p>
        </w:tc>
        <w:tc>
          <w:tcPr>
            <w:tcW w:w="1391" w:type="dxa"/>
          </w:tcPr>
          <w:p w14:paraId="550468EC" w14:textId="77777777" w:rsidR="00972EBF" w:rsidRPr="001623D4" w:rsidRDefault="00972EBF" w:rsidP="007309DD">
            <w:pPr>
              <w:rPr>
                <w:sz w:val="20"/>
                <w:szCs w:val="20"/>
              </w:rPr>
            </w:pPr>
            <w:r w:rsidRPr="001623D4">
              <w:rPr>
                <w:sz w:val="20"/>
                <w:szCs w:val="20"/>
              </w:rPr>
              <w:t>3</w:t>
            </w:r>
          </w:p>
        </w:tc>
        <w:tc>
          <w:tcPr>
            <w:tcW w:w="1212" w:type="dxa"/>
          </w:tcPr>
          <w:p w14:paraId="253A04D2" w14:textId="77777777" w:rsidR="00972EBF" w:rsidRPr="001623D4" w:rsidRDefault="00972EBF" w:rsidP="007309DD">
            <w:pPr>
              <w:rPr>
                <w:sz w:val="20"/>
                <w:szCs w:val="20"/>
              </w:rPr>
            </w:pPr>
            <w:r w:rsidRPr="001623D4">
              <w:rPr>
                <w:sz w:val="20"/>
                <w:szCs w:val="20"/>
              </w:rPr>
              <w:t>2</w:t>
            </w:r>
          </w:p>
        </w:tc>
        <w:tc>
          <w:tcPr>
            <w:tcW w:w="1587" w:type="dxa"/>
          </w:tcPr>
          <w:p w14:paraId="3DD7B306" w14:textId="77777777" w:rsidR="00972EBF" w:rsidRPr="001623D4" w:rsidRDefault="00972EBF" w:rsidP="007309DD">
            <w:pPr>
              <w:rPr>
                <w:sz w:val="20"/>
                <w:szCs w:val="20"/>
              </w:rPr>
            </w:pPr>
            <w:r w:rsidRPr="001623D4">
              <w:rPr>
                <w:sz w:val="20"/>
                <w:szCs w:val="20"/>
              </w:rPr>
              <w:t>12</w:t>
            </w:r>
          </w:p>
        </w:tc>
      </w:tr>
      <w:tr w:rsidR="00972EBF" w:rsidRPr="005339FD" w14:paraId="7DDA5C3B" w14:textId="77777777" w:rsidTr="007309DD">
        <w:tc>
          <w:tcPr>
            <w:tcW w:w="2916" w:type="dxa"/>
          </w:tcPr>
          <w:p w14:paraId="5100FFAA" w14:textId="77777777" w:rsidR="00972EBF" w:rsidRPr="001623D4" w:rsidRDefault="00972EBF" w:rsidP="007309DD">
            <w:pPr>
              <w:rPr>
                <w:sz w:val="20"/>
                <w:szCs w:val="20"/>
              </w:rPr>
            </w:pPr>
            <w:r w:rsidRPr="001623D4">
              <w:rPr>
                <w:sz w:val="20"/>
                <w:szCs w:val="20"/>
              </w:rPr>
              <w:t xml:space="preserve">Надання та виплата одноразової грошової </w:t>
            </w:r>
            <w:r w:rsidRPr="001623D4">
              <w:rPr>
                <w:sz w:val="20"/>
                <w:szCs w:val="20"/>
              </w:rPr>
              <w:lastRenderedPageBreak/>
              <w:t>допомоги пораненим військовослужбовцям</w:t>
            </w:r>
          </w:p>
        </w:tc>
        <w:tc>
          <w:tcPr>
            <w:tcW w:w="1256" w:type="dxa"/>
          </w:tcPr>
          <w:p w14:paraId="2E5CFE8A" w14:textId="77777777" w:rsidR="00972EBF" w:rsidRPr="001623D4" w:rsidRDefault="00972EBF" w:rsidP="007309DD">
            <w:pPr>
              <w:rPr>
                <w:sz w:val="20"/>
                <w:szCs w:val="20"/>
              </w:rPr>
            </w:pPr>
            <w:r w:rsidRPr="001623D4">
              <w:rPr>
                <w:sz w:val="20"/>
                <w:szCs w:val="20"/>
              </w:rPr>
              <w:lastRenderedPageBreak/>
              <w:t>-</w:t>
            </w:r>
          </w:p>
        </w:tc>
        <w:tc>
          <w:tcPr>
            <w:tcW w:w="1267" w:type="dxa"/>
          </w:tcPr>
          <w:p w14:paraId="409DCF8C" w14:textId="77777777" w:rsidR="00972EBF" w:rsidRPr="001623D4" w:rsidRDefault="00972EBF" w:rsidP="007309DD">
            <w:pPr>
              <w:rPr>
                <w:sz w:val="20"/>
                <w:szCs w:val="20"/>
              </w:rPr>
            </w:pPr>
            <w:r w:rsidRPr="001623D4">
              <w:rPr>
                <w:sz w:val="20"/>
                <w:szCs w:val="20"/>
              </w:rPr>
              <w:t>-</w:t>
            </w:r>
          </w:p>
        </w:tc>
        <w:tc>
          <w:tcPr>
            <w:tcW w:w="1391" w:type="dxa"/>
          </w:tcPr>
          <w:p w14:paraId="012FF86B" w14:textId="77777777" w:rsidR="00972EBF" w:rsidRPr="001623D4" w:rsidRDefault="00972EBF" w:rsidP="007309DD">
            <w:pPr>
              <w:rPr>
                <w:sz w:val="20"/>
                <w:szCs w:val="20"/>
              </w:rPr>
            </w:pPr>
            <w:r w:rsidRPr="001623D4">
              <w:rPr>
                <w:sz w:val="20"/>
                <w:szCs w:val="20"/>
              </w:rPr>
              <w:t>17</w:t>
            </w:r>
          </w:p>
        </w:tc>
        <w:tc>
          <w:tcPr>
            <w:tcW w:w="1212" w:type="dxa"/>
          </w:tcPr>
          <w:p w14:paraId="2859CA15" w14:textId="77777777" w:rsidR="00972EBF" w:rsidRPr="001623D4" w:rsidRDefault="00972EBF" w:rsidP="007309DD">
            <w:pPr>
              <w:rPr>
                <w:sz w:val="20"/>
                <w:szCs w:val="20"/>
              </w:rPr>
            </w:pPr>
            <w:r w:rsidRPr="001623D4">
              <w:rPr>
                <w:sz w:val="20"/>
                <w:szCs w:val="20"/>
              </w:rPr>
              <w:t>-</w:t>
            </w:r>
          </w:p>
        </w:tc>
        <w:tc>
          <w:tcPr>
            <w:tcW w:w="1587" w:type="dxa"/>
          </w:tcPr>
          <w:p w14:paraId="17AA5DBA" w14:textId="77777777" w:rsidR="00972EBF" w:rsidRPr="001623D4" w:rsidRDefault="00972EBF" w:rsidP="007309DD">
            <w:pPr>
              <w:rPr>
                <w:sz w:val="20"/>
                <w:szCs w:val="20"/>
              </w:rPr>
            </w:pPr>
            <w:r w:rsidRPr="001623D4">
              <w:rPr>
                <w:sz w:val="20"/>
                <w:szCs w:val="20"/>
              </w:rPr>
              <w:t>17</w:t>
            </w:r>
          </w:p>
        </w:tc>
      </w:tr>
      <w:tr w:rsidR="00972EBF" w:rsidRPr="005339FD" w14:paraId="6982030E" w14:textId="77777777" w:rsidTr="007309DD">
        <w:tc>
          <w:tcPr>
            <w:tcW w:w="2916" w:type="dxa"/>
          </w:tcPr>
          <w:p w14:paraId="3D1139B5" w14:textId="77777777" w:rsidR="00972EBF" w:rsidRPr="001623D4" w:rsidRDefault="00972EBF" w:rsidP="007309DD">
            <w:pPr>
              <w:rPr>
                <w:sz w:val="20"/>
                <w:szCs w:val="20"/>
              </w:rPr>
            </w:pPr>
            <w:r w:rsidRPr="001623D4">
              <w:rPr>
                <w:sz w:val="20"/>
                <w:szCs w:val="20"/>
              </w:rPr>
              <w:t>Закупівля путівок для оздоровлення ветеранів війни, забезпечення щорічного оздоровлення членів сімей загиблих військовослужбовців - учасників бойових дій АТО (ООС),  Героїв України та  військовослужбовців загиблих (померлих) чи зниклих безвісти, під час проходження військової служби – Захисників/Захисниць України</w:t>
            </w:r>
          </w:p>
        </w:tc>
        <w:tc>
          <w:tcPr>
            <w:tcW w:w="1256" w:type="dxa"/>
          </w:tcPr>
          <w:p w14:paraId="58DFB722" w14:textId="77777777" w:rsidR="00972EBF" w:rsidRPr="001623D4" w:rsidRDefault="00972EBF" w:rsidP="007309DD">
            <w:pPr>
              <w:rPr>
                <w:sz w:val="20"/>
                <w:szCs w:val="20"/>
              </w:rPr>
            </w:pPr>
            <w:r w:rsidRPr="001623D4">
              <w:rPr>
                <w:sz w:val="20"/>
                <w:szCs w:val="20"/>
              </w:rPr>
              <w:t>7</w:t>
            </w:r>
          </w:p>
        </w:tc>
        <w:tc>
          <w:tcPr>
            <w:tcW w:w="1267" w:type="dxa"/>
          </w:tcPr>
          <w:p w14:paraId="19818026" w14:textId="77777777" w:rsidR="00972EBF" w:rsidRPr="001623D4" w:rsidRDefault="00972EBF" w:rsidP="007309DD">
            <w:pPr>
              <w:rPr>
                <w:sz w:val="20"/>
                <w:szCs w:val="20"/>
              </w:rPr>
            </w:pPr>
            <w:r w:rsidRPr="001623D4">
              <w:rPr>
                <w:sz w:val="20"/>
                <w:szCs w:val="20"/>
              </w:rPr>
              <w:t>-</w:t>
            </w:r>
          </w:p>
        </w:tc>
        <w:tc>
          <w:tcPr>
            <w:tcW w:w="1391" w:type="dxa"/>
          </w:tcPr>
          <w:p w14:paraId="181E01C2" w14:textId="77777777" w:rsidR="00972EBF" w:rsidRPr="001623D4" w:rsidRDefault="00972EBF" w:rsidP="007309DD">
            <w:pPr>
              <w:rPr>
                <w:sz w:val="20"/>
                <w:szCs w:val="20"/>
              </w:rPr>
            </w:pPr>
            <w:r w:rsidRPr="001623D4">
              <w:rPr>
                <w:sz w:val="20"/>
                <w:szCs w:val="20"/>
              </w:rPr>
              <w:t>11</w:t>
            </w:r>
          </w:p>
        </w:tc>
        <w:tc>
          <w:tcPr>
            <w:tcW w:w="1212" w:type="dxa"/>
          </w:tcPr>
          <w:p w14:paraId="52361BAF" w14:textId="77777777" w:rsidR="00972EBF" w:rsidRPr="001623D4" w:rsidRDefault="00972EBF" w:rsidP="007309DD">
            <w:pPr>
              <w:rPr>
                <w:sz w:val="20"/>
                <w:szCs w:val="20"/>
              </w:rPr>
            </w:pPr>
            <w:r w:rsidRPr="001623D4">
              <w:rPr>
                <w:sz w:val="20"/>
                <w:szCs w:val="20"/>
              </w:rPr>
              <w:t>-</w:t>
            </w:r>
          </w:p>
        </w:tc>
        <w:tc>
          <w:tcPr>
            <w:tcW w:w="1587" w:type="dxa"/>
          </w:tcPr>
          <w:p w14:paraId="00D0E8DC" w14:textId="77777777" w:rsidR="00972EBF" w:rsidRPr="001623D4" w:rsidRDefault="00972EBF" w:rsidP="007309DD">
            <w:pPr>
              <w:rPr>
                <w:sz w:val="20"/>
                <w:szCs w:val="20"/>
              </w:rPr>
            </w:pPr>
            <w:r w:rsidRPr="001623D4">
              <w:rPr>
                <w:sz w:val="20"/>
                <w:szCs w:val="20"/>
              </w:rPr>
              <w:t>18</w:t>
            </w:r>
          </w:p>
        </w:tc>
      </w:tr>
      <w:tr w:rsidR="00972EBF" w:rsidRPr="005339FD" w14:paraId="319FC863" w14:textId="77777777" w:rsidTr="007309DD">
        <w:tc>
          <w:tcPr>
            <w:tcW w:w="2916" w:type="dxa"/>
          </w:tcPr>
          <w:p w14:paraId="3BBC26B3" w14:textId="77777777" w:rsidR="00972EBF" w:rsidRPr="001623D4" w:rsidRDefault="00972EBF" w:rsidP="007309DD">
            <w:pPr>
              <w:rPr>
                <w:sz w:val="20"/>
                <w:szCs w:val="20"/>
              </w:rPr>
            </w:pPr>
            <w:r w:rsidRPr="001623D4">
              <w:rPr>
                <w:sz w:val="20"/>
                <w:szCs w:val="20"/>
              </w:rPr>
              <w:t>Закупівля путівок для оздоровлення дітей пільгових категорій</w:t>
            </w:r>
          </w:p>
        </w:tc>
        <w:tc>
          <w:tcPr>
            <w:tcW w:w="1256" w:type="dxa"/>
          </w:tcPr>
          <w:p w14:paraId="3C257493" w14:textId="77777777" w:rsidR="00972EBF" w:rsidRPr="001623D4" w:rsidRDefault="00972EBF" w:rsidP="007309DD">
            <w:pPr>
              <w:rPr>
                <w:sz w:val="20"/>
                <w:szCs w:val="20"/>
              </w:rPr>
            </w:pPr>
            <w:r w:rsidRPr="001623D4">
              <w:rPr>
                <w:sz w:val="20"/>
                <w:szCs w:val="20"/>
              </w:rPr>
              <w:t>-</w:t>
            </w:r>
          </w:p>
        </w:tc>
        <w:tc>
          <w:tcPr>
            <w:tcW w:w="1267" w:type="dxa"/>
          </w:tcPr>
          <w:p w14:paraId="03F5F330" w14:textId="77777777" w:rsidR="00972EBF" w:rsidRPr="001623D4" w:rsidRDefault="00972EBF" w:rsidP="007309DD">
            <w:pPr>
              <w:rPr>
                <w:sz w:val="20"/>
                <w:szCs w:val="20"/>
              </w:rPr>
            </w:pPr>
            <w:r w:rsidRPr="001623D4">
              <w:rPr>
                <w:sz w:val="20"/>
                <w:szCs w:val="20"/>
              </w:rPr>
              <w:t>19</w:t>
            </w:r>
          </w:p>
        </w:tc>
        <w:tc>
          <w:tcPr>
            <w:tcW w:w="1391" w:type="dxa"/>
          </w:tcPr>
          <w:p w14:paraId="0D7F2C5E" w14:textId="77777777" w:rsidR="00972EBF" w:rsidRPr="001623D4" w:rsidRDefault="00972EBF" w:rsidP="007309DD">
            <w:pPr>
              <w:rPr>
                <w:sz w:val="20"/>
                <w:szCs w:val="20"/>
              </w:rPr>
            </w:pPr>
            <w:r w:rsidRPr="001623D4">
              <w:rPr>
                <w:sz w:val="20"/>
                <w:szCs w:val="20"/>
              </w:rPr>
              <w:t>-</w:t>
            </w:r>
          </w:p>
        </w:tc>
        <w:tc>
          <w:tcPr>
            <w:tcW w:w="1212" w:type="dxa"/>
          </w:tcPr>
          <w:p w14:paraId="62D5C0E7" w14:textId="77777777" w:rsidR="00972EBF" w:rsidRPr="001623D4" w:rsidRDefault="00972EBF" w:rsidP="007309DD">
            <w:pPr>
              <w:rPr>
                <w:sz w:val="20"/>
                <w:szCs w:val="20"/>
              </w:rPr>
            </w:pPr>
            <w:r w:rsidRPr="001623D4">
              <w:rPr>
                <w:sz w:val="20"/>
                <w:szCs w:val="20"/>
              </w:rPr>
              <w:t>13</w:t>
            </w:r>
          </w:p>
        </w:tc>
        <w:tc>
          <w:tcPr>
            <w:tcW w:w="1587" w:type="dxa"/>
          </w:tcPr>
          <w:p w14:paraId="3D5644F2" w14:textId="77777777" w:rsidR="00972EBF" w:rsidRPr="001623D4" w:rsidRDefault="00972EBF" w:rsidP="007309DD">
            <w:pPr>
              <w:rPr>
                <w:sz w:val="20"/>
                <w:szCs w:val="20"/>
              </w:rPr>
            </w:pPr>
            <w:r w:rsidRPr="001623D4">
              <w:rPr>
                <w:sz w:val="20"/>
                <w:szCs w:val="20"/>
              </w:rPr>
              <w:t>32</w:t>
            </w:r>
          </w:p>
        </w:tc>
      </w:tr>
      <w:tr w:rsidR="00972EBF" w:rsidRPr="005339FD" w14:paraId="68DDF27A" w14:textId="77777777" w:rsidTr="007309DD">
        <w:tc>
          <w:tcPr>
            <w:tcW w:w="2916" w:type="dxa"/>
          </w:tcPr>
          <w:p w14:paraId="59D75AF3" w14:textId="77777777" w:rsidR="00972EBF" w:rsidRPr="001623D4" w:rsidRDefault="00972EBF" w:rsidP="007309DD">
            <w:pPr>
              <w:rPr>
                <w:sz w:val="20"/>
                <w:szCs w:val="20"/>
              </w:rPr>
            </w:pPr>
            <w:r w:rsidRPr="001623D4">
              <w:rPr>
                <w:sz w:val="20"/>
                <w:szCs w:val="20"/>
              </w:rPr>
              <w:t>Відшкодування пільги  на житлово-комунальні послуги членам сімей загиблих  військовослужбовців – учасників бойових дій АТО (ООС), загиблих (померлих) чи зниклих безвісти, під час проходження військової служби -Захисників чи Захисниць України</w:t>
            </w:r>
          </w:p>
          <w:p w14:paraId="35C90614" w14:textId="77777777" w:rsidR="00972EBF" w:rsidRPr="001623D4" w:rsidRDefault="00972EBF" w:rsidP="007309DD">
            <w:pPr>
              <w:rPr>
                <w:sz w:val="20"/>
                <w:szCs w:val="20"/>
              </w:rPr>
            </w:pPr>
            <w:r w:rsidRPr="001623D4">
              <w:rPr>
                <w:sz w:val="20"/>
                <w:szCs w:val="20"/>
              </w:rPr>
              <w:t xml:space="preserve"> – 50% щомісячно</w:t>
            </w:r>
          </w:p>
        </w:tc>
        <w:tc>
          <w:tcPr>
            <w:tcW w:w="1256" w:type="dxa"/>
          </w:tcPr>
          <w:p w14:paraId="7BFAF305" w14:textId="77777777" w:rsidR="00972EBF" w:rsidRPr="001623D4" w:rsidRDefault="00972EBF" w:rsidP="007309DD">
            <w:pPr>
              <w:rPr>
                <w:sz w:val="20"/>
                <w:szCs w:val="20"/>
              </w:rPr>
            </w:pPr>
            <w:r w:rsidRPr="001623D4">
              <w:rPr>
                <w:sz w:val="20"/>
                <w:szCs w:val="20"/>
              </w:rPr>
              <w:t>80</w:t>
            </w:r>
          </w:p>
        </w:tc>
        <w:tc>
          <w:tcPr>
            <w:tcW w:w="1267" w:type="dxa"/>
          </w:tcPr>
          <w:p w14:paraId="654A0B23" w14:textId="77777777" w:rsidR="00972EBF" w:rsidRPr="001623D4" w:rsidRDefault="00972EBF" w:rsidP="007309DD">
            <w:pPr>
              <w:rPr>
                <w:sz w:val="20"/>
                <w:szCs w:val="20"/>
              </w:rPr>
            </w:pPr>
            <w:r w:rsidRPr="001623D4">
              <w:rPr>
                <w:sz w:val="20"/>
                <w:szCs w:val="20"/>
              </w:rPr>
              <w:t>-</w:t>
            </w:r>
          </w:p>
        </w:tc>
        <w:tc>
          <w:tcPr>
            <w:tcW w:w="1391" w:type="dxa"/>
          </w:tcPr>
          <w:p w14:paraId="649A3586" w14:textId="77777777" w:rsidR="00972EBF" w:rsidRPr="001623D4" w:rsidRDefault="00972EBF" w:rsidP="007309DD">
            <w:pPr>
              <w:rPr>
                <w:sz w:val="20"/>
                <w:szCs w:val="20"/>
              </w:rPr>
            </w:pPr>
            <w:r w:rsidRPr="001623D4">
              <w:rPr>
                <w:sz w:val="20"/>
                <w:szCs w:val="20"/>
              </w:rPr>
              <w:t>-</w:t>
            </w:r>
          </w:p>
        </w:tc>
        <w:tc>
          <w:tcPr>
            <w:tcW w:w="1212" w:type="dxa"/>
          </w:tcPr>
          <w:p w14:paraId="0B044088" w14:textId="77777777" w:rsidR="00972EBF" w:rsidRPr="001623D4" w:rsidRDefault="00972EBF" w:rsidP="007309DD">
            <w:pPr>
              <w:rPr>
                <w:sz w:val="20"/>
                <w:szCs w:val="20"/>
              </w:rPr>
            </w:pPr>
            <w:r w:rsidRPr="001623D4">
              <w:rPr>
                <w:sz w:val="20"/>
                <w:szCs w:val="20"/>
              </w:rPr>
              <w:t>10</w:t>
            </w:r>
          </w:p>
        </w:tc>
        <w:tc>
          <w:tcPr>
            <w:tcW w:w="1587" w:type="dxa"/>
          </w:tcPr>
          <w:p w14:paraId="3D2C55A2" w14:textId="77777777" w:rsidR="00972EBF" w:rsidRPr="001623D4" w:rsidRDefault="00972EBF" w:rsidP="007309DD">
            <w:pPr>
              <w:rPr>
                <w:sz w:val="20"/>
                <w:szCs w:val="20"/>
              </w:rPr>
            </w:pPr>
            <w:r w:rsidRPr="001623D4">
              <w:rPr>
                <w:sz w:val="20"/>
                <w:szCs w:val="20"/>
              </w:rPr>
              <w:t>90</w:t>
            </w:r>
          </w:p>
        </w:tc>
      </w:tr>
      <w:tr w:rsidR="00972EBF" w:rsidRPr="005339FD" w14:paraId="22C0B068" w14:textId="77777777" w:rsidTr="007309DD">
        <w:tc>
          <w:tcPr>
            <w:tcW w:w="2916" w:type="dxa"/>
          </w:tcPr>
          <w:p w14:paraId="25AC2F3A" w14:textId="77777777" w:rsidR="00972EBF" w:rsidRPr="001623D4" w:rsidRDefault="00972EBF" w:rsidP="007309DD">
            <w:pPr>
              <w:rPr>
                <w:sz w:val="20"/>
                <w:szCs w:val="20"/>
              </w:rPr>
            </w:pPr>
            <w:r w:rsidRPr="001623D4">
              <w:rPr>
                <w:sz w:val="20"/>
                <w:szCs w:val="20"/>
              </w:rPr>
              <w:t>Надання одноразової грошової допомоги військовослужбовцям, які уклали контракт із Збройними Силами України за подання  першого відділу  Львівського районного територіального центру комплектування та соціальної  підтримки</w:t>
            </w:r>
          </w:p>
        </w:tc>
        <w:tc>
          <w:tcPr>
            <w:tcW w:w="1256" w:type="dxa"/>
          </w:tcPr>
          <w:p w14:paraId="599C960A" w14:textId="77777777" w:rsidR="00972EBF" w:rsidRPr="001623D4" w:rsidRDefault="00972EBF" w:rsidP="007309DD">
            <w:pPr>
              <w:rPr>
                <w:sz w:val="20"/>
                <w:szCs w:val="20"/>
              </w:rPr>
            </w:pPr>
            <w:r w:rsidRPr="001623D4">
              <w:rPr>
                <w:sz w:val="20"/>
                <w:szCs w:val="20"/>
              </w:rPr>
              <w:t>-</w:t>
            </w:r>
          </w:p>
        </w:tc>
        <w:tc>
          <w:tcPr>
            <w:tcW w:w="1267" w:type="dxa"/>
          </w:tcPr>
          <w:p w14:paraId="6734F2E5" w14:textId="77777777" w:rsidR="00972EBF" w:rsidRPr="001623D4" w:rsidRDefault="00972EBF" w:rsidP="007309DD">
            <w:pPr>
              <w:rPr>
                <w:sz w:val="20"/>
                <w:szCs w:val="20"/>
              </w:rPr>
            </w:pPr>
            <w:r w:rsidRPr="001623D4">
              <w:rPr>
                <w:sz w:val="20"/>
                <w:szCs w:val="20"/>
              </w:rPr>
              <w:t>-</w:t>
            </w:r>
          </w:p>
        </w:tc>
        <w:tc>
          <w:tcPr>
            <w:tcW w:w="1391" w:type="dxa"/>
          </w:tcPr>
          <w:p w14:paraId="75571F4B" w14:textId="77777777" w:rsidR="00972EBF" w:rsidRPr="001623D4" w:rsidRDefault="00972EBF" w:rsidP="007309DD">
            <w:pPr>
              <w:rPr>
                <w:sz w:val="20"/>
                <w:szCs w:val="20"/>
              </w:rPr>
            </w:pPr>
            <w:r w:rsidRPr="001623D4">
              <w:rPr>
                <w:sz w:val="20"/>
                <w:szCs w:val="20"/>
              </w:rPr>
              <w:t>-</w:t>
            </w:r>
          </w:p>
        </w:tc>
        <w:tc>
          <w:tcPr>
            <w:tcW w:w="1212" w:type="dxa"/>
          </w:tcPr>
          <w:p w14:paraId="2A5873DD" w14:textId="77777777" w:rsidR="00972EBF" w:rsidRPr="001623D4" w:rsidRDefault="00972EBF" w:rsidP="007309DD">
            <w:pPr>
              <w:rPr>
                <w:sz w:val="20"/>
                <w:szCs w:val="20"/>
              </w:rPr>
            </w:pPr>
            <w:r w:rsidRPr="001623D4">
              <w:rPr>
                <w:sz w:val="20"/>
                <w:szCs w:val="20"/>
              </w:rPr>
              <w:t>-</w:t>
            </w:r>
          </w:p>
        </w:tc>
        <w:tc>
          <w:tcPr>
            <w:tcW w:w="1587" w:type="dxa"/>
          </w:tcPr>
          <w:p w14:paraId="1E61A341" w14:textId="77777777" w:rsidR="00972EBF" w:rsidRPr="001623D4" w:rsidRDefault="00972EBF" w:rsidP="007309DD">
            <w:pPr>
              <w:rPr>
                <w:sz w:val="20"/>
                <w:szCs w:val="20"/>
              </w:rPr>
            </w:pPr>
            <w:r w:rsidRPr="001623D4">
              <w:rPr>
                <w:sz w:val="20"/>
                <w:szCs w:val="20"/>
              </w:rPr>
              <w:t>-</w:t>
            </w:r>
          </w:p>
        </w:tc>
      </w:tr>
    </w:tbl>
    <w:p w14:paraId="195C2C70" w14:textId="66D7BBD4" w:rsidR="00972EBF" w:rsidRPr="005339FD" w:rsidRDefault="00972EBF" w:rsidP="00D22C2D">
      <w:pPr>
        <w:spacing w:before="240" w:after="240"/>
        <w:ind w:firstLine="709"/>
        <w:jc w:val="both"/>
        <w:rPr>
          <w:sz w:val="24"/>
          <w:szCs w:val="24"/>
        </w:rPr>
      </w:pPr>
      <w:r w:rsidRPr="005339FD">
        <w:rPr>
          <w:sz w:val="24"/>
          <w:szCs w:val="24"/>
        </w:rPr>
        <w:t>Дослідження даних за 2026 рік, розподілених за статтю, щодо надання соціальних послуг та пільг у громаді показує певні розбіжності у характері запитів та групах отримувачів програм. Найбільш масштабним напрямом залишається інформування (879 осіб), де більшість становлять жінки (60,1%). Вони також складають значну більшість серед тих, хто отримує основні послуги домашнього догляду та допомогу в натуральній формі (по 109 осіб із 168 загалом). У сфері послуг для дітей переважає денний догляд для дітей з обмеженими можливостями, який переважно спрямований на хлопчиків (58% від 88 осіб). Зі свого боку, ініціативи з підтримки військовослужбовців та їхніх сімей виявляють виразну гендерну нерівномірність: разові грошові виплати постраждалим бійцям (17 осіб) та відшкодування комунальних послуг учасникам АТО-добровольцям (3 особи) були надані виключно чоловікам. Натомість заходи з вшанування загиблих захисників, цільова допомога матерям і дружинам до Дня Матері (94 особи), а також щомісячна компенсація пільг на житлово-комунальні послуги родинам загиблих воїнів (80 жінок із 90 отримувачів) охоплюють майже повністю жіночу аудиторію. Це підкреслює важливість врахування гендерних аспектів при розробці місцевих соціальних програм.</w:t>
      </w:r>
    </w:p>
    <w:p w14:paraId="1F2873A4" w14:textId="2140629C" w:rsidR="00766352" w:rsidRDefault="00972EBF" w:rsidP="00D22C2D">
      <w:pPr>
        <w:spacing w:before="240"/>
        <w:jc w:val="both"/>
        <w:rPr>
          <w:sz w:val="24"/>
          <w:szCs w:val="24"/>
        </w:rPr>
      </w:pPr>
      <w:r w:rsidRPr="005339FD">
        <w:rPr>
          <w:noProof/>
          <w:sz w:val="24"/>
          <w:szCs w:val="24"/>
        </w:rPr>
        <w:lastRenderedPageBreak/>
        <w:drawing>
          <wp:inline distT="0" distB="0" distL="0" distR="0" wp14:anchorId="1590754E" wp14:editId="210F3F84">
            <wp:extent cx="5743575" cy="2847975"/>
            <wp:effectExtent l="0" t="0" r="9525" b="9525"/>
            <wp:docPr id="1" name="Ді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D85E4C" w:rsidRPr="00D85E4C">
        <w:rPr>
          <w:i/>
        </w:rPr>
        <w:t xml:space="preserve">Рис.2.1. </w:t>
      </w:r>
      <w:r w:rsidR="00D85E4C" w:rsidRPr="00D85E4C">
        <w:rPr>
          <w:bCs/>
          <w:i/>
        </w:rPr>
        <w:t>Порівняльна динаміка отримувачів ключових соціальних послуг (2025–2026 рр.)</w:t>
      </w:r>
    </w:p>
    <w:p w14:paraId="204E94D6" w14:textId="0903F7D1" w:rsidR="00972EBF" w:rsidRPr="003A514E" w:rsidRDefault="00972EBF" w:rsidP="00D22C2D">
      <w:pPr>
        <w:spacing w:before="240"/>
        <w:ind w:firstLine="709"/>
        <w:jc w:val="both"/>
        <w:rPr>
          <w:b/>
          <w:sz w:val="24"/>
          <w:szCs w:val="24"/>
        </w:rPr>
      </w:pPr>
      <w:r w:rsidRPr="005339FD">
        <w:rPr>
          <w:sz w:val="24"/>
          <w:szCs w:val="24"/>
        </w:rPr>
        <w:t>Представлена діаграма чітко демонструє значне зменшення загальної потреби в інформаційних послугах в межах громади (майже вдвічі у порівнянні з 2025 роком). При цьому обсяги інших видів допомоги залишаються стабільними, що свідчить про оптимізацію або переорієнтацію на більш цільові підходи у роботі. Водночас, чітко простежується сталий гендерний та функціональний розподіл програм: основні послуги підтримки в тилу та допомога сім'ям військовослужбовців (домашній догляд, матеріальна та адресна допомога до Дня Матері) характеризуються значним переважанням жінок, тоді як у сфері денного догляду за дітьми з особливими потребами в обидва роки більшість складають хлопчики. Це підкреслює системну важливість гнучкого підходу до врахування особливих потреб різних верств населення під час бюджетування та планування соціальних програм громади на майбутні періоди.</w:t>
      </w:r>
    </w:p>
    <w:p w14:paraId="0DA513F0" w14:textId="77777777" w:rsidR="003A514E" w:rsidRPr="003A514E" w:rsidRDefault="005E6D8D" w:rsidP="003A514E">
      <w:pPr>
        <w:jc w:val="center"/>
        <w:rPr>
          <w:b/>
          <w:sz w:val="24"/>
          <w:szCs w:val="24"/>
        </w:rPr>
      </w:pPr>
      <w:r w:rsidRPr="003A514E">
        <w:rPr>
          <w:b/>
          <w:sz w:val="24"/>
          <w:szCs w:val="24"/>
        </w:rPr>
        <w:t>Штатна чисельність та кадровий склад служби у справах дітей</w:t>
      </w:r>
    </w:p>
    <w:p w14:paraId="6A610358" w14:textId="68512FD6" w:rsidR="006475A9" w:rsidRPr="005339FD" w:rsidRDefault="006475A9" w:rsidP="006475A9">
      <w:pPr>
        <w:jc w:val="right"/>
        <w:rPr>
          <w:sz w:val="24"/>
          <w:szCs w:val="24"/>
        </w:rPr>
      </w:pPr>
      <w:r>
        <w:t>Табл.2.4.</w:t>
      </w:r>
    </w:p>
    <w:tbl>
      <w:tblPr>
        <w:tblpPr w:leftFromText="180" w:rightFromText="180" w:vertAnchor="text" w:horzAnchor="margin" w:tblpXSpec="center" w:tblpY="135"/>
        <w:tblW w:w="9634" w:type="dxa"/>
        <w:tblLook w:val="04A0" w:firstRow="1" w:lastRow="0" w:firstColumn="1" w:lastColumn="0" w:noHBand="0" w:noVBand="1"/>
      </w:tblPr>
      <w:tblGrid>
        <w:gridCol w:w="1722"/>
        <w:gridCol w:w="4112"/>
        <w:gridCol w:w="3800"/>
      </w:tblGrid>
      <w:tr w:rsidR="00972EBF" w:rsidRPr="005339FD" w14:paraId="6B24609B" w14:textId="77777777" w:rsidTr="007309DD">
        <w:trPr>
          <w:trHeight w:val="645"/>
        </w:trPr>
        <w:tc>
          <w:tcPr>
            <w:tcW w:w="17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B0A000"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w:t>
            </w:r>
          </w:p>
        </w:tc>
        <w:tc>
          <w:tcPr>
            <w:tcW w:w="7912" w:type="dxa"/>
            <w:gridSpan w:val="2"/>
            <w:tcBorders>
              <w:top w:val="single" w:sz="4" w:space="0" w:color="auto"/>
              <w:left w:val="nil"/>
              <w:bottom w:val="single" w:sz="4" w:space="0" w:color="auto"/>
              <w:right w:val="single" w:sz="4" w:space="0" w:color="auto"/>
            </w:tcBorders>
            <w:shd w:val="clear" w:color="000000" w:fill="FFFFFF"/>
            <w:vAlign w:val="center"/>
            <w:hideMark/>
          </w:tcPr>
          <w:p w14:paraId="6FF6D3B3" w14:textId="77777777" w:rsidR="00972EBF" w:rsidRPr="00F11963" w:rsidRDefault="00972EBF" w:rsidP="007309DD">
            <w:pPr>
              <w:jc w:val="center"/>
              <w:rPr>
                <w:rFonts w:eastAsia="Times New Roman"/>
                <w:color w:val="000000"/>
                <w:sz w:val="24"/>
                <w:szCs w:val="24"/>
                <w:lang w:eastAsia="uk-UA"/>
              </w:rPr>
            </w:pPr>
            <w:r w:rsidRPr="00F11963">
              <w:rPr>
                <w:rFonts w:eastAsia="Times New Roman"/>
                <w:bCs/>
                <w:color w:val="000000"/>
                <w:sz w:val="24"/>
                <w:szCs w:val="24"/>
                <w:lang w:eastAsia="uk-UA"/>
              </w:rPr>
              <w:t>Служба у справах дітей</w:t>
            </w:r>
          </w:p>
        </w:tc>
      </w:tr>
      <w:tr w:rsidR="00972EBF" w:rsidRPr="005339FD" w14:paraId="3B1795C1" w14:textId="77777777" w:rsidTr="007309DD">
        <w:trPr>
          <w:trHeight w:val="645"/>
        </w:trPr>
        <w:tc>
          <w:tcPr>
            <w:tcW w:w="1722" w:type="dxa"/>
            <w:tcBorders>
              <w:top w:val="nil"/>
              <w:left w:val="single" w:sz="4" w:space="0" w:color="auto"/>
              <w:bottom w:val="single" w:sz="4" w:space="0" w:color="auto"/>
              <w:right w:val="single" w:sz="4" w:space="0" w:color="auto"/>
            </w:tcBorders>
            <w:shd w:val="clear" w:color="000000" w:fill="FFFFFF"/>
            <w:vAlign w:val="center"/>
            <w:hideMark/>
          </w:tcPr>
          <w:p w14:paraId="6D9AFE56"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1</w:t>
            </w:r>
          </w:p>
        </w:tc>
        <w:tc>
          <w:tcPr>
            <w:tcW w:w="4112" w:type="dxa"/>
            <w:tcBorders>
              <w:top w:val="nil"/>
              <w:left w:val="nil"/>
              <w:bottom w:val="single" w:sz="4" w:space="0" w:color="auto"/>
              <w:right w:val="single" w:sz="4" w:space="0" w:color="auto"/>
            </w:tcBorders>
            <w:shd w:val="clear" w:color="000000" w:fill="FFFFFF"/>
            <w:vAlign w:val="center"/>
            <w:hideMark/>
          </w:tcPr>
          <w:p w14:paraId="6E1C15F6"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Назва служби у справах дітей (відповідно до положення)</w:t>
            </w:r>
          </w:p>
        </w:tc>
        <w:tc>
          <w:tcPr>
            <w:tcW w:w="3800" w:type="dxa"/>
            <w:tcBorders>
              <w:top w:val="nil"/>
              <w:left w:val="nil"/>
              <w:bottom w:val="single" w:sz="4" w:space="0" w:color="auto"/>
              <w:right w:val="single" w:sz="4" w:space="0" w:color="auto"/>
            </w:tcBorders>
            <w:shd w:val="clear" w:color="000000" w:fill="FFFFFF"/>
            <w:vAlign w:val="center"/>
            <w:hideMark/>
          </w:tcPr>
          <w:p w14:paraId="46836DC9" w14:textId="77777777" w:rsidR="00972EBF" w:rsidRPr="005339FD" w:rsidRDefault="00972EBF" w:rsidP="007309DD">
            <w:pPr>
              <w:jc w:val="center"/>
              <w:rPr>
                <w:rFonts w:eastAsia="Times New Roman"/>
                <w:color w:val="000000"/>
                <w:sz w:val="24"/>
                <w:szCs w:val="24"/>
                <w:lang w:eastAsia="uk-UA"/>
              </w:rPr>
            </w:pPr>
            <w:r w:rsidRPr="005339FD">
              <w:rPr>
                <w:rFonts w:eastAsia="Times New Roman"/>
                <w:color w:val="000000"/>
                <w:sz w:val="24"/>
                <w:szCs w:val="24"/>
                <w:lang w:eastAsia="uk-UA"/>
              </w:rPr>
              <w:t>Служба у справах дітей Городоцької міської ради</w:t>
            </w:r>
          </w:p>
        </w:tc>
      </w:tr>
      <w:tr w:rsidR="00972EBF" w:rsidRPr="005339FD" w14:paraId="7C6DA67E" w14:textId="77777777" w:rsidTr="007309DD">
        <w:trPr>
          <w:trHeight w:val="558"/>
        </w:trPr>
        <w:tc>
          <w:tcPr>
            <w:tcW w:w="1722" w:type="dxa"/>
            <w:tcBorders>
              <w:top w:val="nil"/>
              <w:left w:val="single" w:sz="4" w:space="0" w:color="auto"/>
              <w:bottom w:val="single" w:sz="4" w:space="0" w:color="auto"/>
              <w:right w:val="single" w:sz="4" w:space="0" w:color="auto"/>
            </w:tcBorders>
            <w:shd w:val="clear" w:color="000000" w:fill="FFFFFF"/>
            <w:vAlign w:val="center"/>
            <w:hideMark/>
          </w:tcPr>
          <w:p w14:paraId="12D8EFDF"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2</w:t>
            </w:r>
          </w:p>
        </w:tc>
        <w:tc>
          <w:tcPr>
            <w:tcW w:w="4112" w:type="dxa"/>
            <w:tcBorders>
              <w:top w:val="nil"/>
              <w:left w:val="nil"/>
              <w:bottom w:val="single" w:sz="4" w:space="0" w:color="auto"/>
              <w:right w:val="single" w:sz="4" w:space="0" w:color="auto"/>
            </w:tcBorders>
            <w:shd w:val="clear" w:color="000000" w:fill="FFFFFF"/>
            <w:vAlign w:val="center"/>
            <w:hideMark/>
          </w:tcPr>
          <w:p w14:paraId="277700ED"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Адреса служби у справах дітей</w:t>
            </w:r>
          </w:p>
        </w:tc>
        <w:tc>
          <w:tcPr>
            <w:tcW w:w="3800" w:type="dxa"/>
            <w:tcBorders>
              <w:top w:val="nil"/>
              <w:left w:val="nil"/>
              <w:bottom w:val="single" w:sz="4" w:space="0" w:color="auto"/>
              <w:right w:val="single" w:sz="4" w:space="0" w:color="auto"/>
            </w:tcBorders>
            <w:shd w:val="clear" w:color="000000" w:fill="FFFFFF"/>
            <w:vAlign w:val="center"/>
            <w:hideMark/>
          </w:tcPr>
          <w:p w14:paraId="1B6B3F72" w14:textId="77777777" w:rsidR="00972EBF" w:rsidRPr="005339FD" w:rsidRDefault="00972EBF" w:rsidP="007309DD">
            <w:pPr>
              <w:jc w:val="center"/>
              <w:rPr>
                <w:rFonts w:eastAsia="Times New Roman"/>
                <w:color w:val="000000"/>
                <w:sz w:val="24"/>
                <w:szCs w:val="24"/>
                <w:lang w:eastAsia="uk-UA"/>
              </w:rPr>
            </w:pPr>
            <w:r w:rsidRPr="005339FD">
              <w:rPr>
                <w:rFonts w:eastAsia="Times New Roman"/>
                <w:color w:val="000000"/>
                <w:sz w:val="24"/>
                <w:szCs w:val="24"/>
                <w:lang w:eastAsia="uk-UA"/>
              </w:rPr>
              <w:t>м-н Гайдамаків, 6,  м Городок Львівського р-ну Львівської обл.</w:t>
            </w:r>
          </w:p>
        </w:tc>
      </w:tr>
      <w:tr w:rsidR="00972EBF" w:rsidRPr="005339FD" w14:paraId="23D6A10E" w14:textId="77777777" w:rsidTr="007309DD">
        <w:trPr>
          <w:trHeight w:val="300"/>
        </w:trPr>
        <w:tc>
          <w:tcPr>
            <w:tcW w:w="1722" w:type="dxa"/>
            <w:tcBorders>
              <w:top w:val="nil"/>
              <w:left w:val="single" w:sz="4" w:space="0" w:color="auto"/>
              <w:bottom w:val="single" w:sz="4" w:space="0" w:color="auto"/>
              <w:right w:val="single" w:sz="4" w:space="0" w:color="auto"/>
            </w:tcBorders>
            <w:shd w:val="clear" w:color="000000" w:fill="FFFFFF"/>
            <w:vAlign w:val="center"/>
            <w:hideMark/>
          </w:tcPr>
          <w:p w14:paraId="159924D0"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3</w:t>
            </w:r>
          </w:p>
        </w:tc>
        <w:tc>
          <w:tcPr>
            <w:tcW w:w="4112" w:type="dxa"/>
            <w:tcBorders>
              <w:top w:val="nil"/>
              <w:left w:val="nil"/>
              <w:bottom w:val="single" w:sz="4" w:space="0" w:color="auto"/>
              <w:right w:val="single" w:sz="4" w:space="0" w:color="auto"/>
            </w:tcBorders>
            <w:shd w:val="clear" w:color="000000" w:fill="FFFFFF"/>
            <w:vAlign w:val="center"/>
            <w:hideMark/>
          </w:tcPr>
          <w:p w14:paraId="2F260EEA"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Кількість працівників за штатом</w:t>
            </w:r>
          </w:p>
        </w:tc>
        <w:tc>
          <w:tcPr>
            <w:tcW w:w="3800" w:type="dxa"/>
            <w:tcBorders>
              <w:top w:val="nil"/>
              <w:left w:val="nil"/>
              <w:bottom w:val="single" w:sz="4" w:space="0" w:color="auto"/>
              <w:right w:val="single" w:sz="4" w:space="0" w:color="auto"/>
            </w:tcBorders>
            <w:shd w:val="clear" w:color="000000" w:fill="FFFFFF"/>
            <w:vAlign w:val="center"/>
            <w:hideMark/>
          </w:tcPr>
          <w:p w14:paraId="6216E832" w14:textId="77777777" w:rsidR="00972EBF" w:rsidRPr="005339FD" w:rsidRDefault="00972EBF" w:rsidP="007309DD">
            <w:pPr>
              <w:jc w:val="center"/>
              <w:rPr>
                <w:rFonts w:eastAsia="Times New Roman"/>
                <w:color w:val="000000"/>
                <w:sz w:val="24"/>
                <w:szCs w:val="24"/>
                <w:lang w:eastAsia="uk-UA"/>
              </w:rPr>
            </w:pPr>
            <w:r w:rsidRPr="005339FD">
              <w:rPr>
                <w:rFonts w:eastAsia="Times New Roman"/>
                <w:color w:val="000000"/>
                <w:sz w:val="24"/>
                <w:szCs w:val="24"/>
                <w:lang w:eastAsia="uk-UA"/>
              </w:rPr>
              <w:t>4</w:t>
            </w:r>
          </w:p>
        </w:tc>
      </w:tr>
      <w:tr w:rsidR="00972EBF" w:rsidRPr="005339FD" w14:paraId="325BFD8D" w14:textId="77777777" w:rsidTr="007309DD">
        <w:trPr>
          <w:trHeight w:val="300"/>
        </w:trPr>
        <w:tc>
          <w:tcPr>
            <w:tcW w:w="1722" w:type="dxa"/>
            <w:tcBorders>
              <w:top w:val="nil"/>
              <w:left w:val="single" w:sz="4" w:space="0" w:color="auto"/>
              <w:bottom w:val="single" w:sz="4" w:space="0" w:color="auto"/>
              <w:right w:val="single" w:sz="4" w:space="0" w:color="auto"/>
            </w:tcBorders>
            <w:shd w:val="clear" w:color="000000" w:fill="FFFFFF"/>
            <w:vAlign w:val="center"/>
            <w:hideMark/>
          </w:tcPr>
          <w:p w14:paraId="7BED5639"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4</w:t>
            </w:r>
          </w:p>
        </w:tc>
        <w:tc>
          <w:tcPr>
            <w:tcW w:w="4112" w:type="dxa"/>
            <w:tcBorders>
              <w:top w:val="nil"/>
              <w:left w:val="nil"/>
              <w:bottom w:val="single" w:sz="4" w:space="0" w:color="auto"/>
              <w:right w:val="single" w:sz="4" w:space="0" w:color="auto"/>
            </w:tcBorders>
            <w:shd w:val="clear" w:color="000000" w:fill="FFFFFF"/>
            <w:vAlign w:val="center"/>
            <w:hideMark/>
          </w:tcPr>
          <w:p w14:paraId="5B11B520"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Кількість працівників фактично</w:t>
            </w:r>
          </w:p>
        </w:tc>
        <w:tc>
          <w:tcPr>
            <w:tcW w:w="3800" w:type="dxa"/>
            <w:tcBorders>
              <w:top w:val="nil"/>
              <w:left w:val="nil"/>
              <w:bottom w:val="single" w:sz="4" w:space="0" w:color="auto"/>
              <w:right w:val="single" w:sz="4" w:space="0" w:color="auto"/>
            </w:tcBorders>
            <w:shd w:val="clear" w:color="000000" w:fill="FFFFFF"/>
            <w:vAlign w:val="center"/>
            <w:hideMark/>
          </w:tcPr>
          <w:p w14:paraId="515E8688" w14:textId="77777777" w:rsidR="00972EBF" w:rsidRPr="005339FD" w:rsidRDefault="00972EBF" w:rsidP="007309DD">
            <w:pPr>
              <w:jc w:val="center"/>
              <w:rPr>
                <w:rFonts w:eastAsia="Times New Roman"/>
                <w:color w:val="000000"/>
                <w:sz w:val="24"/>
                <w:szCs w:val="24"/>
                <w:lang w:eastAsia="uk-UA"/>
              </w:rPr>
            </w:pPr>
            <w:r w:rsidRPr="005339FD">
              <w:rPr>
                <w:rFonts w:eastAsia="Times New Roman"/>
                <w:color w:val="000000"/>
                <w:sz w:val="24"/>
                <w:szCs w:val="24"/>
                <w:lang w:eastAsia="uk-UA"/>
              </w:rPr>
              <w:t>4</w:t>
            </w:r>
          </w:p>
        </w:tc>
      </w:tr>
      <w:tr w:rsidR="00972EBF" w:rsidRPr="005339FD" w14:paraId="6BDA1120" w14:textId="77777777" w:rsidTr="007309DD">
        <w:trPr>
          <w:trHeight w:val="300"/>
        </w:trPr>
        <w:tc>
          <w:tcPr>
            <w:tcW w:w="1722" w:type="dxa"/>
            <w:tcBorders>
              <w:top w:val="nil"/>
              <w:left w:val="single" w:sz="4" w:space="0" w:color="auto"/>
              <w:bottom w:val="single" w:sz="4" w:space="0" w:color="auto"/>
              <w:right w:val="single" w:sz="4" w:space="0" w:color="auto"/>
            </w:tcBorders>
            <w:shd w:val="clear" w:color="000000" w:fill="FFFFFF"/>
            <w:vAlign w:val="center"/>
            <w:hideMark/>
          </w:tcPr>
          <w:p w14:paraId="0E1AE484"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5</w:t>
            </w:r>
          </w:p>
        </w:tc>
        <w:tc>
          <w:tcPr>
            <w:tcW w:w="4112" w:type="dxa"/>
            <w:tcBorders>
              <w:top w:val="nil"/>
              <w:left w:val="nil"/>
              <w:bottom w:val="single" w:sz="4" w:space="0" w:color="auto"/>
              <w:right w:val="single" w:sz="4" w:space="0" w:color="auto"/>
            </w:tcBorders>
            <w:shd w:val="clear" w:color="000000" w:fill="FFFFFF"/>
            <w:vAlign w:val="center"/>
            <w:hideMark/>
          </w:tcPr>
          <w:p w14:paraId="38BD4AB6" w14:textId="77777777" w:rsidR="00972EBF" w:rsidRPr="00F11963" w:rsidRDefault="00972EBF" w:rsidP="007309DD">
            <w:pPr>
              <w:jc w:val="center"/>
              <w:rPr>
                <w:rFonts w:eastAsia="Times New Roman"/>
                <w:bCs/>
                <w:color w:val="000000"/>
                <w:sz w:val="24"/>
                <w:szCs w:val="24"/>
                <w:lang w:eastAsia="uk-UA"/>
              </w:rPr>
            </w:pPr>
            <w:r w:rsidRPr="00F11963">
              <w:rPr>
                <w:rFonts w:eastAsia="Times New Roman"/>
                <w:bCs/>
                <w:color w:val="000000"/>
                <w:sz w:val="24"/>
                <w:szCs w:val="24"/>
                <w:lang w:eastAsia="uk-UA"/>
              </w:rPr>
              <w:t>Кількість служб у справах дітей</w:t>
            </w:r>
          </w:p>
        </w:tc>
        <w:tc>
          <w:tcPr>
            <w:tcW w:w="3800" w:type="dxa"/>
            <w:tcBorders>
              <w:top w:val="nil"/>
              <w:left w:val="nil"/>
              <w:bottom w:val="single" w:sz="4" w:space="0" w:color="auto"/>
              <w:right w:val="single" w:sz="4" w:space="0" w:color="auto"/>
            </w:tcBorders>
            <w:shd w:val="clear" w:color="000000" w:fill="FFFFFF"/>
            <w:vAlign w:val="center"/>
            <w:hideMark/>
          </w:tcPr>
          <w:p w14:paraId="50E7E8C8" w14:textId="77777777" w:rsidR="00972EBF" w:rsidRPr="005339FD" w:rsidRDefault="00972EBF" w:rsidP="007309DD">
            <w:pPr>
              <w:jc w:val="center"/>
              <w:rPr>
                <w:rFonts w:eastAsia="Times New Roman"/>
                <w:b/>
                <w:bCs/>
                <w:color w:val="000000"/>
                <w:sz w:val="24"/>
                <w:szCs w:val="24"/>
                <w:lang w:eastAsia="uk-UA"/>
              </w:rPr>
            </w:pPr>
            <w:r w:rsidRPr="005339FD">
              <w:rPr>
                <w:rFonts w:eastAsia="Times New Roman"/>
                <w:b/>
                <w:bCs/>
                <w:color w:val="000000"/>
                <w:sz w:val="24"/>
                <w:szCs w:val="24"/>
                <w:lang w:eastAsia="uk-UA"/>
              </w:rPr>
              <w:t>1</w:t>
            </w:r>
          </w:p>
        </w:tc>
      </w:tr>
    </w:tbl>
    <w:p w14:paraId="26F30554" w14:textId="30AA1CEE" w:rsidR="00D22C2D" w:rsidRDefault="00972EBF" w:rsidP="00D22C2D">
      <w:pPr>
        <w:spacing w:before="240"/>
        <w:ind w:firstLine="709"/>
        <w:jc w:val="both"/>
        <w:rPr>
          <w:sz w:val="24"/>
          <w:szCs w:val="24"/>
        </w:rPr>
      </w:pPr>
      <w:r w:rsidRPr="005339FD">
        <w:rPr>
          <w:sz w:val="24"/>
          <w:szCs w:val="24"/>
        </w:rPr>
        <w:t>Служба у справах дітей забезпечує реалізацію державної політики у сфері захисту прав дітей, проводить профілактичну роботу із сім’ями, контролює дотримання прав дітей, бере участь у вирішенні питань опіки та піклування, а також взаємодіє з іншими установами громади щодо захисту інтересів дітей.</w:t>
      </w:r>
    </w:p>
    <w:p w14:paraId="0924A896" w14:textId="77777777" w:rsidR="00D22C2D" w:rsidRDefault="00D22C2D">
      <w:pPr>
        <w:widowControl/>
        <w:autoSpaceDE/>
        <w:autoSpaceDN/>
        <w:spacing w:after="160" w:line="259" w:lineRule="auto"/>
        <w:rPr>
          <w:sz w:val="24"/>
          <w:szCs w:val="24"/>
        </w:rPr>
      </w:pPr>
      <w:r>
        <w:rPr>
          <w:sz w:val="24"/>
          <w:szCs w:val="24"/>
        </w:rPr>
        <w:br w:type="page"/>
      </w:r>
    </w:p>
    <w:p w14:paraId="319EB59D" w14:textId="77777777" w:rsidR="00972EBF" w:rsidRDefault="00972EBF" w:rsidP="00D22C2D">
      <w:pPr>
        <w:spacing w:before="240"/>
        <w:ind w:firstLine="709"/>
        <w:jc w:val="both"/>
        <w:rPr>
          <w:sz w:val="24"/>
          <w:szCs w:val="24"/>
        </w:rPr>
      </w:pPr>
    </w:p>
    <w:p w14:paraId="6F86932E" w14:textId="18C935BD" w:rsidR="00BA3F1A" w:rsidRPr="00BA3F1A" w:rsidRDefault="00BA3F1A" w:rsidP="00A21AED">
      <w:pPr>
        <w:spacing w:before="240"/>
        <w:jc w:val="center"/>
        <w:rPr>
          <w:b/>
          <w:sz w:val="24"/>
          <w:szCs w:val="24"/>
        </w:rPr>
      </w:pPr>
      <w:r w:rsidRPr="00BA3F1A">
        <w:rPr>
          <w:b/>
          <w:sz w:val="24"/>
          <w:szCs w:val="24"/>
        </w:rPr>
        <w:t>Відомості про категорії отримувачів соціальних послуг</w:t>
      </w:r>
    </w:p>
    <w:p w14:paraId="191159D8" w14:textId="2C345AA7" w:rsidR="006475A9" w:rsidRPr="005339FD" w:rsidRDefault="006475A9" w:rsidP="006475A9">
      <w:pPr>
        <w:jc w:val="right"/>
        <w:rPr>
          <w:sz w:val="24"/>
          <w:szCs w:val="24"/>
        </w:rPr>
      </w:pPr>
      <w:r>
        <w:t>Табл.2.5.</w:t>
      </w:r>
    </w:p>
    <w:tbl>
      <w:tblPr>
        <w:tblStyle w:val="a4"/>
        <w:tblW w:w="0" w:type="auto"/>
        <w:tblLook w:val="04A0" w:firstRow="1" w:lastRow="0" w:firstColumn="1" w:lastColumn="0" w:noHBand="0" w:noVBand="1"/>
      </w:tblPr>
      <w:tblGrid>
        <w:gridCol w:w="617"/>
        <w:gridCol w:w="2353"/>
        <w:gridCol w:w="1432"/>
        <w:gridCol w:w="1375"/>
        <w:gridCol w:w="1331"/>
        <w:gridCol w:w="1315"/>
        <w:gridCol w:w="1206"/>
      </w:tblGrid>
      <w:tr w:rsidR="00972EBF" w:rsidRPr="005339FD" w14:paraId="08F7CC6C" w14:textId="77777777" w:rsidTr="00D87C00">
        <w:trPr>
          <w:trHeight w:val="783"/>
        </w:trPr>
        <w:tc>
          <w:tcPr>
            <w:tcW w:w="617" w:type="dxa"/>
          </w:tcPr>
          <w:p w14:paraId="39405E58" w14:textId="77777777" w:rsidR="00972EBF" w:rsidRPr="0078350D" w:rsidRDefault="00972EBF" w:rsidP="007309DD">
            <w:pPr>
              <w:spacing w:after="480"/>
              <w:jc w:val="center"/>
              <w:rPr>
                <w:rFonts w:eastAsia="Times New Roman"/>
                <w:b/>
                <w:sz w:val="20"/>
                <w:szCs w:val="20"/>
              </w:rPr>
            </w:pPr>
            <w:r w:rsidRPr="0078350D">
              <w:rPr>
                <w:rStyle w:val="a6"/>
                <w:b w:val="0"/>
                <w:sz w:val="20"/>
                <w:szCs w:val="20"/>
              </w:rPr>
              <w:t>№</w:t>
            </w:r>
          </w:p>
          <w:p w14:paraId="757021B8" w14:textId="77777777" w:rsidR="00972EBF" w:rsidRPr="006641BF" w:rsidRDefault="00972EBF" w:rsidP="007309DD">
            <w:pPr>
              <w:jc w:val="center"/>
              <w:rPr>
                <w:b/>
                <w:sz w:val="24"/>
                <w:szCs w:val="24"/>
              </w:rPr>
            </w:pPr>
          </w:p>
        </w:tc>
        <w:tc>
          <w:tcPr>
            <w:tcW w:w="2353" w:type="dxa"/>
          </w:tcPr>
          <w:p w14:paraId="69CA822F" w14:textId="77777777" w:rsidR="00972EBF" w:rsidRPr="0078350D" w:rsidRDefault="00972EBF" w:rsidP="007309DD">
            <w:pPr>
              <w:jc w:val="center"/>
              <w:rPr>
                <w:sz w:val="20"/>
                <w:szCs w:val="20"/>
              </w:rPr>
            </w:pPr>
            <w:r w:rsidRPr="0078350D">
              <w:rPr>
                <w:sz w:val="20"/>
                <w:szCs w:val="20"/>
              </w:rPr>
              <w:t>Категорії отримувачів соціальних послуг</w:t>
            </w:r>
          </w:p>
        </w:tc>
        <w:tc>
          <w:tcPr>
            <w:tcW w:w="1432" w:type="dxa"/>
          </w:tcPr>
          <w:p w14:paraId="18F1261C" w14:textId="77777777" w:rsidR="00972EBF" w:rsidRPr="0078350D" w:rsidRDefault="00972EBF" w:rsidP="007309DD">
            <w:pPr>
              <w:jc w:val="center"/>
              <w:rPr>
                <w:sz w:val="20"/>
                <w:szCs w:val="20"/>
              </w:rPr>
            </w:pPr>
            <w:r w:rsidRPr="0078350D">
              <w:rPr>
                <w:sz w:val="20"/>
                <w:szCs w:val="20"/>
              </w:rPr>
              <w:t>Кількість сімей (осіб)</w:t>
            </w:r>
          </w:p>
        </w:tc>
        <w:tc>
          <w:tcPr>
            <w:tcW w:w="1375" w:type="dxa"/>
          </w:tcPr>
          <w:p w14:paraId="764FBC43" w14:textId="77777777" w:rsidR="00972EBF" w:rsidRPr="0078350D" w:rsidRDefault="00972EBF" w:rsidP="007309DD">
            <w:pPr>
              <w:jc w:val="center"/>
              <w:rPr>
                <w:sz w:val="20"/>
                <w:szCs w:val="20"/>
              </w:rPr>
            </w:pPr>
            <w:r w:rsidRPr="0078350D">
              <w:rPr>
                <w:sz w:val="20"/>
                <w:szCs w:val="20"/>
              </w:rPr>
              <w:t>к-сть осіб старше 18 років</w:t>
            </w:r>
          </w:p>
        </w:tc>
        <w:tc>
          <w:tcPr>
            <w:tcW w:w="1331" w:type="dxa"/>
          </w:tcPr>
          <w:p w14:paraId="6BF64A1A" w14:textId="77777777" w:rsidR="00972EBF" w:rsidRPr="0078350D" w:rsidRDefault="00972EBF" w:rsidP="007309DD">
            <w:pPr>
              <w:jc w:val="center"/>
              <w:rPr>
                <w:sz w:val="20"/>
                <w:szCs w:val="20"/>
              </w:rPr>
            </w:pPr>
            <w:r w:rsidRPr="0078350D">
              <w:rPr>
                <w:sz w:val="20"/>
                <w:szCs w:val="20"/>
              </w:rPr>
              <w:t>у т.ч. жінки</w:t>
            </w:r>
          </w:p>
        </w:tc>
        <w:tc>
          <w:tcPr>
            <w:tcW w:w="1315" w:type="dxa"/>
          </w:tcPr>
          <w:p w14:paraId="6285B9B6" w14:textId="77777777" w:rsidR="00972EBF" w:rsidRPr="0078350D" w:rsidRDefault="00972EBF" w:rsidP="007309DD">
            <w:pPr>
              <w:jc w:val="center"/>
              <w:rPr>
                <w:sz w:val="20"/>
                <w:szCs w:val="20"/>
              </w:rPr>
            </w:pPr>
            <w:r w:rsidRPr="0078350D">
              <w:rPr>
                <w:sz w:val="20"/>
                <w:szCs w:val="20"/>
              </w:rPr>
              <w:t>к-сть дітей до 18 років</w:t>
            </w:r>
          </w:p>
        </w:tc>
        <w:tc>
          <w:tcPr>
            <w:tcW w:w="1206" w:type="dxa"/>
          </w:tcPr>
          <w:p w14:paraId="3F32551B" w14:textId="77777777" w:rsidR="00972EBF" w:rsidRPr="0078350D" w:rsidRDefault="00972EBF" w:rsidP="007309DD">
            <w:pPr>
              <w:jc w:val="center"/>
              <w:rPr>
                <w:sz w:val="20"/>
                <w:szCs w:val="20"/>
              </w:rPr>
            </w:pPr>
            <w:r w:rsidRPr="0078350D">
              <w:rPr>
                <w:sz w:val="20"/>
                <w:szCs w:val="20"/>
              </w:rPr>
              <w:t>у т.ч. дівчата</w:t>
            </w:r>
          </w:p>
        </w:tc>
      </w:tr>
      <w:tr w:rsidR="00972EBF" w:rsidRPr="005339FD" w14:paraId="25C2B8A0" w14:textId="77777777" w:rsidTr="00D87C00">
        <w:tc>
          <w:tcPr>
            <w:tcW w:w="617" w:type="dxa"/>
          </w:tcPr>
          <w:p w14:paraId="2569F605" w14:textId="77777777" w:rsidR="00972EBF" w:rsidRPr="006641BF" w:rsidRDefault="00972EBF" w:rsidP="007309DD">
            <w:pPr>
              <w:rPr>
                <w:sz w:val="24"/>
                <w:szCs w:val="24"/>
              </w:rPr>
            </w:pPr>
            <w:r w:rsidRPr="006641BF">
              <w:rPr>
                <w:sz w:val="24"/>
                <w:szCs w:val="24"/>
              </w:rPr>
              <w:t>1</w:t>
            </w:r>
          </w:p>
        </w:tc>
        <w:tc>
          <w:tcPr>
            <w:tcW w:w="2353" w:type="dxa"/>
          </w:tcPr>
          <w:p w14:paraId="6D0FECCA" w14:textId="77777777" w:rsidR="00972EBF" w:rsidRPr="0078350D" w:rsidRDefault="00972EBF" w:rsidP="007309DD">
            <w:pPr>
              <w:rPr>
                <w:sz w:val="20"/>
                <w:szCs w:val="20"/>
              </w:rPr>
            </w:pPr>
            <w:r w:rsidRPr="0078350D">
              <w:rPr>
                <w:sz w:val="20"/>
                <w:szCs w:val="20"/>
              </w:rPr>
              <w:t>Постраждалі від жорстокого поводження та насильства</w:t>
            </w:r>
          </w:p>
        </w:tc>
        <w:tc>
          <w:tcPr>
            <w:tcW w:w="1432" w:type="dxa"/>
            <w:vAlign w:val="center"/>
          </w:tcPr>
          <w:p w14:paraId="16FBEC75" w14:textId="77777777" w:rsidR="00972EBF" w:rsidRPr="006641BF" w:rsidRDefault="00972EBF" w:rsidP="00D87C00">
            <w:pPr>
              <w:jc w:val="center"/>
              <w:rPr>
                <w:sz w:val="24"/>
                <w:szCs w:val="24"/>
              </w:rPr>
            </w:pPr>
            <w:r w:rsidRPr="006641BF">
              <w:rPr>
                <w:sz w:val="24"/>
                <w:szCs w:val="24"/>
              </w:rPr>
              <w:t>41</w:t>
            </w:r>
          </w:p>
        </w:tc>
        <w:tc>
          <w:tcPr>
            <w:tcW w:w="1375" w:type="dxa"/>
            <w:vAlign w:val="center"/>
          </w:tcPr>
          <w:p w14:paraId="59AB0DB5" w14:textId="77777777" w:rsidR="00972EBF" w:rsidRPr="006641BF" w:rsidRDefault="00972EBF" w:rsidP="00D87C00">
            <w:pPr>
              <w:jc w:val="center"/>
              <w:rPr>
                <w:sz w:val="24"/>
                <w:szCs w:val="24"/>
              </w:rPr>
            </w:pPr>
            <w:r w:rsidRPr="006641BF">
              <w:rPr>
                <w:sz w:val="24"/>
                <w:szCs w:val="24"/>
              </w:rPr>
              <w:t>92</w:t>
            </w:r>
          </w:p>
        </w:tc>
        <w:tc>
          <w:tcPr>
            <w:tcW w:w="1331" w:type="dxa"/>
            <w:vAlign w:val="center"/>
          </w:tcPr>
          <w:p w14:paraId="1239C45B" w14:textId="77777777" w:rsidR="00972EBF" w:rsidRPr="006641BF" w:rsidRDefault="00972EBF" w:rsidP="00D87C00">
            <w:pPr>
              <w:jc w:val="center"/>
              <w:rPr>
                <w:sz w:val="24"/>
                <w:szCs w:val="24"/>
              </w:rPr>
            </w:pPr>
            <w:r w:rsidRPr="006641BF">
              <w:rPr>
                <w:sz w:val="24"/>
                <w:szCs w:val="24"/>
              </w:rPr>
              <w:t>62</w:t>
            </w:r>
          </w:p>
        </w:tc>
        <w:tc>
          <w:tcPr>
            <w:tcW w:w="1315" w:type="dxa"/>
            <w:vAlign w:val="center"/>
          </w:tcPr>
          <w:p w14:paraId="4D2E843D" w14:textId="77777777" w:rsidR="00972EBF" w:rsidRPr="006641BF" w:rsidRDefault="00972EBF" w:rsidP="00D87C00">
            <w:pPr>
              <w:jc w:val="center"/>
              <w:rPr>
                <w:sz w:val="24"/>
                <w:szCs w:val="24"/>
              </w:rPr>
            </w:pPr>
            <w:r w:rsidRPr="006641BF">
              <w:rPr>
                <w:sz w:val="24"/>
                <w:szCs w:val="24"/>
              </w:rPr>
              <w:t>13</w:t>
            </w:r>
          </w:p>
        </w:tc>
        <w:tc>
          <w:tcPr>
            <w:tcW w:w="1206" w:type="dxa"/>
            <w:vAlign w:val="center"/>
          </w:tcPr>
          <w:p w14:paraId="0C94064F" w14:textId="77777777" w:rsidR="00972EBF" w:rsidRPr="006641BF" w:rsidRDefault="00972EBF" w:rsidP="00D87C00">
            <w:pPr>
              <w:jc w:val="center"/>
              <w:rPr>
                <w:sz w:val="24"/>
                <w:szCs w:val="24"/>
              </w:rPr>
            </w:pPr>
            <w:r w:rsidRPr="006641BF">
              <w:rPr>
                <w:sz w:val="24"/>
                <w:szCs w:val="24"/>
              </w:rPr>
              <w:t>7</w:t>
            </w:r>
          </w:p>
        </w:tc>
      </w:tr>
      <w:tr w:rsidR="00972EBF" w:rsidRPr="005339FD" w14:paraId="05B8F3AA" w14:textId="77777777" w:rsidTr="00D87C00">
        <w:tc>
          <w:tcPr>
            <w:tcW w:w="617" w:type="dxa"/>
          </w:tcPr>
          <w:p w14:paraId="3A31A73F" w14:textId="77777777" w:rsidR="00972EBF" w:rsidRPr="006641BF" w:rsidRDefault="00972EBF" w:rsidP="007309DD">
            <w:pPr>
              <w:rPr>
                <w:sz w:val="24"/>
                <w:szCs w:val="24"/>
              </w:rPr>
            </w:pPr>
            <w:r w:rsidRPr="006641BF">
              <w:rPr>
                <w:sz w:val="24"/>
                <w:szCs w:val="24"/>
              </w:rPr>
              <w:t>2</w:t>
            </w:r>
          </w:p>
        </w:tc>
        <w:tc>
          <w:tcPr>
            <w:tcW w:w="2353" w:type="dxa"/>
          </w:tcPr>
          <w:p w14:paraId="1DE9DC8D" w14:textId="77777777" w:rsidR="00972EBF" w:rsidRPr="0078350D" w:rsidRDefault="00972EBF" w:rsidP="007309DD">
            <w:pPr>
              <w:rPr>
                <w:sz w:val="20"/>
                <w:szCs w:val="20"/>
              </w:rPr>
            </w:pPr>
            <w:r w:rsidRPr="0078350D">
              <w:rPr>
                <w:sz w:val="20"/>
                <w:szCs w:val="20"/>
              </w:rPr>
              <w:t>постраждалі від стихійного лиха, катастрофи, бойових дій, терористичного акту, збройного конфлікту, тимчасової окупації</w:t>
            </w:r>
          </w:p>
        </w:tc>
        <w:tc>
          <w:tcPr>
            <w:tcW w:w="1432" w:type="dxa"/>
            <w:vAlign w:val="center"/>
          </w:tcPr>
          <w:p w14:paraId="2FBEDDB2" w14:textId="77777777" w:rsidR="00972EBF" w:rsidRPr="006641BF" w:rsidRDefault="00972EBF" w:rsidP="00D87C00">
            <w:pPr>
              <w:jc w:val="center"/>
              <w:rPr>
                <w:sz w:val="24"/>
                <w:szCs w:val="24"/>
              </w:rPr>
            </w:pPr>
            <w:r w:rsidRPr="006641BF">
              <w:rPr>
                <w:sz w:val="24"/>
                <w:szCs w:val="24"/>
              </w:rPr>
              <w:t>210</w:t>
            </w:r>
          </w:p>
        </w:tc>
        <w:tc>
          <w:tcPr>
            <w:tcW w:w="1375" w:type="dxa"/>
            <w:vAlign w:val="center"/>
          </w:tcPr>
          <w:p w14:paraId="484BD2A6" w14:textId="77777777" w:rsidR="00972EBF" w:rsidRPr="006641BF" w:rsidRDefault="00972EBF" w:rsidP="00D87C00">
            <w:pPr>
              <w:jc w:val="center"/>
              <w:rPr>
                <w:sz w:val="24"/>
                <w:szCs w:val="24"/>
              </w:rPr>
            </w:pPr>
            <w:r w:rsidRPr="006641BF">
              <w:rPr>
                <w:sz w:val="24"/>
                <w:szCs w:val="24"/>
              </w:rPr>
              <w:t>305</w:t>
            </w:r>
          </w:p>
        </w:tc>
        <w:tc>
          <w:tcPr>
            <w:tcW w:w="1331" w:type="dxa"/>
            <w:vAlign w:val="center"/>
          </w:tcPr>
          <w:p w14:paraId="1FDD141B" w14:textId="77777777" w:rsidR="00972EBF" w:rsidRPr="006641BF" w:rsidRDefault="00972EBF" w:rsidP="00D87C00">
            <w:pPr>
              <w:jc w:val="center"/>
              <w:rPr>
                <w:sz w:val="24"/>
                <w:szCs w:val="24"/>
              </w:rPr>
            </w:pPr>
            <w:r w:rsidRPr="006641BF">
              <w:rPr>
                <w:sz w:val="24"/>
                <w:szCs w:val="24"/>
              </w:rPr>
              <w:t>193</w:t>
            </w:r>
          </w:p>
        </w:tc>
        <w:tc>
          <w:tcPr>
            <w:tcW w:w="1315" w:type="dxa"/>
            <w:vAlign w:val="center"/>
          </w:tcPr>
          <w:p w14:paraId="7F591590" w14:textId="77777777" w:rsidR="00972EBF" w:rsidRPr="006641BF" w:rsidRDefault="00972EBF" w:rsidP="00D87C00">
            <w:pPr>
              <w:jc w:val="center"/>
              <w:rPr>
                <w:sz w:val="24"/>
                <w:szCs w:val="24"/>
              </w:rPr>
            </w:pPr>
            <w:r w:rsidRPr="006641BF">
              <w:rPr>
                <w:sz w:val="24"/>
                <w:szCs w:val="24"/>
              </w:rPr>
              <w:t>112</w:t>
            </w:r>
          </w:p>
        </w:tc>
        <w:tc>
          <w:tcPr>
            <w:tcW w:w="1206" w:type="dxa"/>
            <w:vAlign w:val="center"/>
          </w:tcPr>
          <w:p w14:paraId="179D39A3" w14:textId="77777777" w:rsidR="00972EBF" w:rsidRPr="006641BF" w:rsidRDefault="00972EBF" w:rsidP="00D87C00">
            <w:pPr>
              <w:jc w:val="center"/>
              <w:rPr>
                <w:sz w:val="24"/>
                <w:szCs w:val="24"/>
              </w:rPr>
            </w:pPr>
            <w:r w:rsidRPr="006641BF">
              <w:rPr>
                <w:sz w:val="24"/>
                <w:szCs w:val="24"/>
              </w:rPr>
              <w:t>61</w:t>
            </w:r>
          </w:p>
        </w:tc>
      </w:tr>
      <w:tr w:rsidR="00972EBF" w:rsidRPr="005339FD" w14:paraId="4992E013" w14:textId="77777777" w:rsidTr="00D87C00">
        <w:tc>
          <w:tcPr>
            <w:tcW w:w="617" w:type="dxa"/>
          </w:tcPr>
          <w:p w14:paraId="2368853F" w14:textId="77777777" w:rsidR="00972EBF" w:rsidRPr="006641BF" w:rsidRDefault="00972EBF" w:rsidP="007309DD">
            <w:pPr>
              <w:rPr>
                <w:sz w:val="24"/>
                <w:szCs w:val="24"/>
              </w:rPr>
            </w:pPr>
            <w:r w:rsidRPr="006641BF">
              <w:rPr>
                <w:sz w:val="24"/>
                <w:szCs w:val="24"/>
              </w:rPr>
              <w:t>2.1.</w:t>
            </w:r>
          </w:p>
        </w:tc>
        <w:tc>
          <w:tcPr>
            <w:tcW w:w="2353" w:type="dxa"/>
          </w:tcPr>
          <w:p w14:paraId="7BCC761C" w14:textId="77777777" w:rsidR="00972EBF" w:rsidRPr="0078350D" w:rsidRDefault="00972EBF" w:rsidP="007309DD">
            <w:pPr>
              <w:rPr>
                <w:sz w:val="20"/>
                <w:szCs w:val="20"/>
              </w:rPr>
            </w:pPr>
            <w:r w:rsidRPr="0078350D">
              <w:rPr>
                <w:sz w:val="20"/>
                <w:szCs w:val="20"/>
              </w:rPr>
              <w:t>у т.ч. внутрішньо переміщені сім'ї (особи)</w:t>
            </w:r>
          </w:p>
        </w:tc>
        <w:tc>
          <w:tcPr>
            <w:tcW w:w="1432" w:type="dxa"/>
            <w:vAlign w:val="center"/>
          </w:tcPr>
          <w:p w14:paraId="6DDC0129" w14:textId="77777777" w:rsidR="00972EBF" w:rsidRPr="006641BF" w:rsidRDefault="00972EBF" w:rsidP="00D87C00">
            <w:pPr>
              <w:jc w:val="center"/>
              <w:rPr>
                <w:sz w:val="24"/>
                <w:szCs w:val="24"/>
              </w:rPr>
            </w:pPr>
            <w:r w:rsidRPr="006641BF">
              <w:rPr>
                <w:sz w:val="24"/>
                <w:szCs w:val="24"/>
              </w:rPr>
              <w:t>33</w:t>
            </w:r>
          </w:p>
        </w:tc>
        <w:tc>
          <w:tcPr>
            <w:tcW w:w="1375" w:type="dxa"/>
            <w:vAlign w:val="center"/>
          </w:tcPr>
          <w:p w14:paraId="2C257ECD" w14:textId="77777777" w:rsidR="00972EBF" w:rsidRPr="006641BF" w:rsidRDefault="00972EBF" w:rsidP="00D87C00">
            <w:pPr>
              <w:jc w:val="center"/>
              <w:rPr>
                <w:sz w:val="24"/>
                <w:szCs w:val="24"/>
              </w:rPr>
            </w:pPr>
            <w:r w:rsidRPr="006641BF">
              <w:rPr>
                <w:sz w:val="24"/>
                <w:szCs w:val="24"/>
              </w:rPr>
              <w:t>53</w:t>
            </w:r>
          </w:p>
        </w:tc>
        <w:tc>
          <w:tcPr>
            <w:tcW w:w="1331" w:type="dxa"/>
            <w:vAlign w:val="center"/>
          </w:tcPr>
          <w:p w14:paraId="357E5085" w14:textId="77777777" w:rsidR="00972EBF" w:rsidRPr="006641BF" w:rsidRDefault="00972EBF" w:rsidP="00D87C00">
            <w:pPr>
              <w:jc w:val="center"/>
              <w:rPr>
                <w:sz w:val="24"/>
                <w:szCs w:val="24"/>
              </w:rPr>
            </w:pPr>
            <w:r w:rsidRPr="006641BF">
              <w:rPr>
                <w:sz w:val="24"/>
                <w:szCs w:val="24"/>
              </w:rPr>
              <w:t>38</w:t>
            </w:r>
          </w:p>
        </w:tc>
        <w:tc>
          <w:tcPr>
            <w:tcW w:w="1315" w:type="dxa"/>
            <w:vAlign w:val="center"/>
          </w:tcPr>
          <w:p w14:paraId="49E3D42F" w14:textId="77777777" w:rsidR="00972EBF" w:rsidRPr="006641BF" w:rsidRDefault="00972EBF" w:rsidP="00D87C00">
            <w:pPr>
              <w:jc w:val="center"/>
              <w:rPr>
                <w:sz w:val="24"/>
                <w:szCs w:val="24"/>
              </w:rPr>
            </w:pPr>
            <w:r w:rsidRPr="006641BF">
              <w:rPr>
                <w:sz w:val="24"/>
                <w:szCs w:val="24"/>
              </w:rPr>
              <w:t>28</w:t>
            </w:r>
          </w:p>
        </w:tc>
        <w:tc>
          <w:tcPr>
            <w:tcW w:w="1206" w:type="dxa"/>
            <w:vAlign w:val="center"/>
          </w:tcPr>
          <w:p w14:paraId="444FEF0F" w14:textId="77777777" w:rsidR="00972EBF" w:rsidRPr="006641BF" w:rsidRDefault="00972EBF" w:rsidP="00D87C00">
            <w:pPr>
              <w:jc w:val="center"/>
              <w:rPr>
                <w:sz w:val="24"/>
                <w:szCs w:val="24"/>
              </w:rPr>
            </w:pPr>
            <w:r w:rsidRPr="006641BF">
              <w:rPr>
                <w:sz w:val="24"/>
                <w:szCs w:val="24"/>
              </w:rPr>
              <w:t>19</w:t>
            </w:r>
          </w:p>
        </w:tc>
      </w:tr>
      <w:tr w:rsidR="00972EBF" w:rsidRPr="005339FD" w14:paraId="43637DEB" w14:textId="77777777" w:rsidTr="00D87C00">
        <w:tc>
          <w:tcPr>
            <w:tcW w:w="617" w:type="dxa"/>
          </w:tcPr>
          <w:p w14:paraId="22AB19A3" w14:textId="77777777" w:rsidR="00972EBF" w:rsidRPr="006641BF" w:rsidRDefault="00972EBF" w:rsidP="007309DD">
            <w:pPr>
              <w:rPr>
                <w:sz w:val="24"/>
                <w:szCs w:val="24"/>
              </w:rPr>
            </w:pPr>
            <w:r w:rsidRPr="006641BF">
              <w:rPr>
                <w:sz w:val="24"/>
                <w:szCs w:val="24"/>
              </w:rPr>
              <w:t>2.2.</w:t>
            </w:r>
          </w:p>
        </w:tc>
        <w:tc>
          <w:tcPr>
            <w:tcW w:w="2353" w:type="dxa"/>
          </w:tcPr>
          <w:p w14:paraId="190348CD" w14:textId="77777777" w:rsidR="00972EBF" w:rsidRPr="0078350D" w:rsidRDefault="00972EBF" w:rsidP="007309DD">
            <w:pPr>
              <w:rPr>
                <w:sz w:val="20"/>
                <w:szCs w:val="20"/>
              </w:rPr>
            </w:pPr>
            <w:r w:rsidRPr="0078350D">
              <w:rPr>
                <w:i/>
                <w:iCs/>
                <w:sz w:val="20"/>
                <w:szCs w:val="20"/>
              </w:rPr>
              <w:t>у т.ч. сім'ї військовослужбовців</w:t>
            </w:r>
          </w:p>
        </w:tc>
        <w:tc>
          <w:tcPr>
            <w:tcW w:w="1432" w:type="dxa"/>
            <w:vAlign w:val="center"/>
          </w:tcPr>
          <w:p w14:paraId="2E0C97FF" w14:textId="77777777" w:rsidR="00972EBF" w:rsidRPr="006641BF" w:rsidRDefault="00972EBF" w:rsidP="00D87C00">
            <w:pPr>
              <w:jc w:val="center"/>
              <w:rPr>
                <w:sz w:val="24"/>
                <w:szCs w:val="24"/>
              </w:rPr>
            </w:pPr>
            <w:r w:rsidRPr="006641BF">
              <w:rPr>
                <w:sz w:val="24"/>
                <w:szCs w:val="24"/>
              </w:rPr>
              <w:t>105</w:t>
            </w:r>
          </w:p>
        </w:tc>
        <w:tc>
          <w:tcPr>
            <w:tcW w:w="1375" w:type="dxa"/>
            <w:vAlign w:val="center"/>
          </w:tcPr>
          <w:p w14:paraId="342FDBF7" w14:textId="77777777" w:rsidR="00972EBF" w:rsidRPr="006641BF" w:rsidRDefault="00972EBF" w:rsidP="00D87C00">
            <w:pPr>
              <w:jc w:val="center"/>
              <w:rPr>
                <w:sz w:val="24"/>
                <w:szCs w:val="24"/>
              </w:rPr>
            </w:pPr>
            <w:r w:rsidRPr="006641BF">
              <w:rPr>
                <w:sz w:val="24"/>
                <w:szCs w:val="24"/>
              </w:rPr>
              <w:t>165</w:t>
            </w:r>
          </w:p>
        </w:tc>
        <w:tc>
          <w:tcPr>
            <w:tcW w:w="1331" w:type="dxa"/>
            <w:vAlign w:val="center"/>
          </w:tcPr>
          <w:p w14:paraId="2B1673C4" w14:textId="77777777" w:rsidR="00972EBF" w:rsidRPr="006641BF" w:rsidRDefault="00972EBF" w:rsidP="00D87C00">
            <w:pPr>
              <w:jc w:val="center"/>
              <w:rPr>
                <w:sz w:val="24"/>
                <w:szCs w:val="24"/>
              </w:rPr>
            </w:pPr>
            <w:r w:rsidRPr="006641BF">
              <w:rPr>
                <w:sz w:val="24"/>
                <w:szCs w:val="24"/>
              </w:rPr>
              <w:t>129</w:t>
            </w:r>
          </w:p>
        </w:tc>
        <w:tc>
          <w:tcPr>
            <w:tcW w:w="1315" w:type="dxa"/>
            <w:vAlign w:val="center"/>
          </w:tcPr>
          <w:p w14:paraId="1763E24C" w14:textId="77777777" w:rsidR="00972EBF" w:rsidRPr="006641BF" w:rsidRDefault="00972EBF" w:rsidP="00D87C00">
            <w:pPr>
              <w:jc w:val="center"/>
              <w:rPr>
                <w:sz w:val="24"/>
                <w:szCs w:val="24"/>
              </w:rPr>
            </w:pPr>
            <w:r w:rsidRPr="006641BF">
              <w:rPr>
                <w:sz w:val="24"/>
                <w:szCs w:val="24"/>
              </w:rPr>
              <w:t>56</w:t>
            </w:r>
          </w:p>
        </w:tc>
        <w:tc>
          <w:tcPr>
            <w:tcW w:w="1206" w:type="dxa"/>
            <w:vAlign w:val="center"/>
          </w:tcPr>
          <w:p w14:paraId="6DED4B02" w14:textId="77777777" w:rsidR="00972EBF" w:rsidRPr="006641BF" w:rsidRDefault="00972EBF" w:rsidP="00D87C00">
            <w:pPr>
              <w:jc w:val="center"/>
              <w:rPr>
                <w:sz w:val="24"/>
                <w:szCs w:val="24"/>
              </w:rPr>
            </w:pPr>
            <w:r w:rsidRPr="006641BF">
              <w:rPr>
                <w:sz w:val="24"/>
                <w:szCs w:val="24"/>
              </w:rPr>
              <w:t>28</w:t>
            </w:r>
          </w:p>
        </w:tc>
      </w:tr>
      <w:tr w:rsidR="00972EBF" w:rsidRPr="005339FD" w14:paraId="18D14E22" w14:textId="77777777" w:rsidTr="00D87C00">
        <w:tc>
          <w:tcPr>
            <w:tcW w:w="617" w:type="dxa"/>
          </w:tcPr>
          <w:p w14:paraId="5AE27351" w14:textId="77777777" w:rsidR="00972EBF" w:rsidRPr="006641BF" w:rsidRDefault="00972EBF" w:rsidP="007309DD">
            <w:pPr>
              <w:rPr>
                <w:sz w:val="24"/>
                <w:szCs w:val="24"/>
              </w:rPr>
            </w:pPr>
            <w:r w:rsidRPr="006641BF">
              <w:rPr>
                <w:sz w:val="24"/>
                <w:szCs w:val="24"/>
              </w:rPr>
              <w:t>2.3.</w:t>
            </w:r>
          </w:p>
        </w:tc>
        <w:tc>
          <w:tcPr>
            <w:tcW w:w="2353" w:type="dxa"/>
          </w:tcPr>
          <w:p w14:paraId="3C6EC730" w14:textId="77777777" w:rsidR="00972EBF" w:rsidRPr="0078350D" w:rsidRDefault="00972EBF" w:rsidP="007309DD">
            <w:pPr>
              <w:rPr>
                <w:sz w:val="20"/>
                <w:szCs w:val="20"/>
              </w:rPr>
            </w:pPr>
            <w:r w:rsidRPr="0078350D">
              <w:rPr>
                <w:sz w:val="20"/>
                <w:szCs w:val="20"/>
              </w:rPr>
              <w:t>у т.ч. сім'ї ветеранів війни</w:t>
            </w:r>
          </w:p>
        </w:tc>
        <w:tc>
          <w:tcPr>
            <w:tcW w:w="1432" w:type="dxa"/>
            <w:vAlign w:val="center"/>
          </w:tcPr>
          <w:p w14:paraId="00DC5156" w14:textId="77777777" w:rsidR="00972EBF" w:rsidRPr="006641BF" w:rsidRDefault="00972EBF" w:rsidP="00D87C00">
            <w:pPr>
              <w:jc w:val="center"/>
              <w:rPr>
                <w:sz w:val="24"/>
                <w:szCs w:val="24"/>
              </w:rPr>
            </w:pPr>
            <w:r w:rsidRPr="006641BF">
              <w:rPr>
                <w:sz w:val="24"/>
                <w:szCs w:val="24"/>
              </w:rPr>
              <w:t>72</w:t>
            </w:r>
          </w:p>
        </w:tc>
        <w:tc>
          <w:tcPr>
            <w:tcW w:w="1375" w:type="dxa"/>
            <w:vAlign w:val="center"/>
          </w:tcPr>
          <w:p w14:paraId="1F28FC01" w14:textId="77777777" w:rsidR="00972EBF" w:rsidRPr="006641BF" w:rsidRDefault="00972EBF" w:rsidP="00D87C00">
            <w:pPr>
              <w:jc w:val="center"/>
              <w:rPr>
                <w:sz w:val="24"/>
                <w:szCs w:val="24"/>
              </w:rPr>
            </w:pPr>
            <w:r w:rsidRPr="006641BF">
              <w:rPr>
                <w:sz w:val="24"/>
                <w:szCs w:val="24"/>
              </w:rPr>
              <w:t>87</w:t>
            </w:r>
          </w:p>
        </w:tc>
        <w:tc>
          <w:tcPr>
            <w:tcW w:w="1331" w:type="dxa"/>
            <w:vAlign w:val="center"/>
          </w:tcPr>
          <w:p w14:paraId="025868D7" w14:textId="77777777" w:rsidR="00972EBF" w:rsidRPr="006641BF" w:rsidRDefault="00972EBF" w:rsidP="00D87C00">
            <w:pPr>
              <w:jc w:val="center"/>
              <w:rPr>
                <w:sz w:val="24"/>
                <w:szCs w:val="24"/>
              </w:rPr>
            </w:pPr>
            <w:r w:rsidRPr="006641BF">
              <w:rPr>
                <w:sz w:val="24"/>
                <w:szCs w:val="24"/>
              </w:rPr>
              <w:t>26</w:t>
            </w:r>
          </w:p>
        </w:tc>
        <w:tc>
          <w:tcPr>
            <w:tcW w:w="1315" w:type="dxa"/>
            <w:vAlign w:val="center"/>
          </w:tcPr>
          <w:p w14:paraId="14BAC11C" w14:textId="77777777" w:rsidR="00972EBF" w:rsidRPr="006641BF" w:rsidRDefault="00972EBF" w:rsidP="00D87C00">
            <w:pPr>
              <w:jc w:val="center"/>
              <w:rPr>
                <w:sz w:val="24"/>
                <w:szCs w:val="24"/>
              </w:rPr>
            </w:pPr>
            <w:r w:rsidRPr="006641BF">
              <w:rPr>
                <w:sz w:val="24"/>
                <w:szCs w:val="24"/>
              </w:rPr>
              <w:t>28</w:t>
            </w:r>
          </w:p>
        </w:tc>
        <w:tc>
          <w:tcPr>
            <w:tcW w:w="1206" w:type="dxa"/>
            <w:vAlign w:val="center"/>
          </w:tcPr>
          <w:p w14:paraId="5B8F0575" w14:textId="77777777" w:rsidR="00972EBF" w:rsidRPr="006641BF" w:rsidRDefault="00972EBF" w:rsidP="00D87C00">
            <w:pPr>
              <w:jc w:val="center"/>
              <w:rPr>
                <w:sz w:val="24"/>
                <w:szCs w:val="24"/>
              </w:rPr>
            </w:pPr>
            <w:r w:rsidRPr="006641BF">
              <w:rPr>
                <w:sz w:val="24"/>
                <w:szCs w:val="24"/>
              </w:rPr>
              <w:t>14</w:t>
            </w:r>
          </w:p>
        </w:tc>
      </w:tr>
      <w:tr w:rsidR="00972EBF" w:rsidRPr="005339FD" w14:paraId="79C90DF3" w14:textId="77777777" w:rsidTr="00D87C00">
        <w:tc>
          <w:tcPr>
            <w:tcW w:w="617" w:type="dxa"/>
          </w:tcPr>
          <w:p w14:paraId="30AF2A72" w14:textId="77777777" w:rsidR="00972EBF" w:rsidRPr="006641BF" w:rsidRDefault="00972EBF" w:rsidP="007309DD">
            <w:pPr>
              <w:rPr>
                <w:sz w:val="24"/>
                <w:szCs w:val="24"/>
              </w:rPr>
            </w:pPr>
            <w:r w:rsidRPr="006641BF">
              <w:rPr>
                <w:sz w:val="24"/>
                <w:szCs w:val="24"/>
              </w:rPr>
              <w:t>3</w:t>
            </w:r>
          </w:p>
        </w:tc>
        <w:tc>
          <w:tcPr>
            <w:tcW w:w="2353" w:type="dxa"/>
          </w:tcPr>
          <w:p w14:paraId="4AFC24D1" w14:textId="77777777" w:rsidR="00972EBF" w:rsidRPr="0078350D" w:rsidRDefault="00972EBF" w:rsidP="007309DD">
            <w:pPr>
              <w:rPr>
                <w:sz w:val="20"/>
                <w:szCs w:val="20"/>
              </w:rPr>
            </w:pPr>
            <w:r w:rsidRPr="0078350D">
              <w:rPr>
                <w:sz w:val="20"/>
                <w:szCs w:val="20"/>
              </w:rPr>
              <w:t>одинока матір (батько)*</w:t>
            </w:r>
          </w:p>
        </w:tc>
        <w:tc>
          <w:tcPr>
            <w:tcW w:w="1432" w:type="dxa"/>
            <w:vAlign w:val="center"/>
          </w:tcPr>
          <w:p w14:paraId="461D31C1" w14:textId="77777777" w:rsidR="00972EBF" w:rsidRPr="006641BF" w:rsidRDefault="00972EBF" w:rsidP="00D87C00">
            <w:pPr>
              <w:jc w:val="center"/>
              <w:rPr>
                <w:sz w:val="24"/>
                <w:szCs w:val="24"/>
              </w:rPr>
            </w:pPr>
            <w:r w:rsidRPr="006641BF">
              <w:rPr>
                <w:sz w:val="24"/>
                <w:szCs w:val="24"/>
              </w:rPr>
              <w:t>8</w:t>
            </w:r>
          </w:p>
        </w:tc>
        <w:tc>
          <w:tcPr>
            <w:tcW w:w="1375" w:type="dxa"/>
            <w:vAlign w:val="center"/>
          </w:tcPr>
          <w:p w14:paraId="690A8C0F" w14:textId="77777777" w:rsidR="00972EBF" w:rsidRPr="006641BF" w:rsidRDefault="00972EBF" w:rsidP="00D87C00">
            <w:pPr>
              <w:jc w:val="center"/>
              <w:rPr>
                <w:sz w:val="24"/>
                <w:szCs w:val="24"/>
              </w:rPr>
            </w:pPr>
            <w:r w:rsidRPr="006641BF">
              <w:rPr>
                <w:sz w:val="24"/>
                <w:szCs w:val="24"/>
              </w:rPr>
              <w:t>8</w:t>
            </w:r>
          </w:p>
        </w:tc>
        <w:tc>
          <w:tcPr>
            <w:tcW w:w="1331" w:type="dxa"/>
            <w:vAlign w:val="center"/>
          </w:tcPr>
          <w:p w14:paraId="54ABF836" w14:textId="77777777" w:rsidR="00972EBF" w:rsidRPr="006641BF" w:rsidRDefault="00972EBF" w:rsidP="00D87C00">
            <w:pPr>
              <w:jc w:val="center"/>
              <w:rPr>
                <w:sz w:val="24"/>
                <w:szCs w:val="24"/>
              </w:rPr>
            </w:pPr>
            <w:r w:rsidRPr="006641BF">
              <w:rPr>
                <w:sz w:val="24"/>
                <w:szCs w:val="24"/>
              </w:rPr>
              <w:t>8</w:t>
            </w:r>
          </w:p>
        </w:tc>
        <w:tc>
          <w:tcPr>
            <w:tcW w:w="1315" w:type="dxa"/>
            <w:vAlign w:val="center"/>
          </w:tcPr>
          <w:p w14:paraId="645E0482" w14:textId="77777777" w:rsidR="00972EBF" w:rsidRPr="006641BF" w:rsidRDefault="00972EBF" w:rsidP="00D87C00">
            <w:pPr>
              <w:jc w:val="center"/>
              <w:rPr>
                <w:sz w:val="24"/>
                <w:szCs w:val="24"/>
              </w:rPr>
            </w:pPr>
            <w:r w:rsidRPr="006641BF">
              <w:rPr>
                <w:sz w:val="24"/>
                <w:szCs w:val="24"/>
              </w:rPr>
              <w:t>22</w:t>
            </w:r>
          </w:p>
        </w:tc>
        <w:tc>
          <w:tcPr>
            <w:tcW w:w="1206" w:type="dxa"/>
            <w:vAlign w:val="center"/>
          </w:tcPr>
          <w:p w14:paraId="05DFE7B7" w14:textId="77777777" w:rsidR="00972EBF" w:rsidRPr="006641BF" w:rsidRDefault="00972EBF" w:rsidP="00D87C00">
            <w:pPr>
              <w:jc w:val="center"/>
              <w:rPr>
                <w:sz w:val="24"/>
                <w:szCs w:val="24"/>
              </w:rPr>
            </w:pPr>
            <w:r w:rsidRPr="006641BF">
              <w:rPr>
                <w:sz w:val="24"/>
                <w:szCs w:val="24"/>
              </w:rPr>
              <w:t>11</w:t>
            </w:r>
          </w:p>
        </w:tc>
      </w:tr>
      <w:tr w:rsidR="00972EBF" w:rsidRPr="005339FD" w14:paraId="6593C8BA" w14:textId="77777777" w:rsidTr="00D87C00">
        <w:tc>
          <w:tcPr>
            <w:tcW w:w="617" w:type="dxa"/>
          </w:tcPr>
          <w:p w14:paraId="31292581" w14:textId="77777777" w:rsidR="00972EBF" w:rsidRPr="006641BF" w:rsidRDefault="00972EBF" w:rsidP="007309DD">
            <w:pPr>
              <w:rPr>
                <w:sz w:val="24"/>
                <w:szCs w:val="24"/>
              </w:rPr>
            </w:pPr>
            <w:r w:rsidRPr="006641BF">
              <w:rPr>
                <w:sz w:val="24"/>
                <w:szCs w:val="24"/>
              </w:rPr>
              <w:t>4</w:t>
            </w:r>
          </w:p>
        </w:tc>
        <w:tc>
          <w:tcPr>
            <w:tcW w:w="2353" w:type="dxa"/>
          </w:tcPr>
          <w:p w14:paraId="12909404" w14:textId="77777777" w:rsidR="00972EBF" w:rsidRPr="0078350D" w:rsidRDefault="00972EBF" w:rsidP="007309DD">
            <w:pPr>
              <w:rPr>
                <w:sz w:val="20"/>
                <w:szCs w:val="20"/>
              </w:rPr>
            </w:pPr>
            <w:r w:rsidRPr="0078350D">
              <w:rPr>
                <w:sz w:val="20"/>
                <w:szCs w:val="20"/>
              </w:rPr>
              <w:t>сім'ї, члени яких перебувають / перебували у конфлікті з законом</w:t>
            </w:r>
          </w:p>
        </w:tc>
        <w:tc>
          <w:tcPr>
            <w:tcW w:w="1432" w:type="dxa"/>
            <w:vAlign w:val="center"/>
          </w:tcPr>
          <w:p w14:paraId="4F8B223D" w14:textId="77777777" w:rsidR="00972EBF" w:rsidRPr="006641BF" w:rsidRDefault="00972EBF" w:rsidP="00D87C00">
            <w:pPr>
              <w:jc w:val="center"/>
              <w:rPr>
                <w:sz w:val="24"/>
                <w:szCs w:val="24"/>
              </w:rPr>
            </w:pPr>
            <w:r w:rsidRPr="006641BF">
              <w:rPr>
                <w:sz w:val="24"/>
                <w:szCs w:val="24"/>
              </w:rPr>
              <w:t>28</w:t>
            </w:r>
          </w:p>
        </w:tc>
        <w:tc>
          <w:tcPr>
            <w:tcW w:w="1375" w:type="dxa"/>
            <w:vAlign w:val="center"/>
          </w:tcPr>
          <w:p w14:paraId="27AD4E43" w14:textId="77777777" w:rsidR="00972EBF" w:rsidRPr="006641BF" w:rsidRDefault="00972EBF" w:rsidP="00D87C00">
            <w:pPr>
              <w:jc w:val="center"/>
              <w:rPr>
                <w:sz w:val="24"/>
                <w:szCs w:val="24"/>
              </w:rPr>
            </w:pPr>
            <w:r w:rsidRPr="006641BF">
              <w:rPr>
                <w:sz w:val="24"/>
                <w:szCs w:val="24"/>
              </w:rPr>
              <w:t>52</w:t>
            </w:r>
          </w:p>
        </w:tc>
        <w:tc>
          <w:tcPr>
            <w:tcW w:w="1331" w:type="dxa"/>
            <w:vAlign w:val="center"/>
          </w:tcPr>
          <w:p w14:paraId="3EA01A7C" w14:textId="77777777" w:rsidR="00972EBF" w:rsidRPr="006641BF" w:rsidRDefault="00972EBF" w:rsidP="00D87C00">
            <w:pPr>
              <w:jc w:val="center"/>
              <w:rPr>
                <w:sz w:val="24"/>
                <w:szCs w:val="24"/>
              </w:rPr>
            </w:pPr>
            <w:r w:rsidRPr="006641BF">
              <w:rPr>
                <w:sz w:val="24"/>
                <w:szCs w:val="24"/>
              </w:rPr>
              <w:t>36</w:t>
            </w:r>
          </w:p>
        </w:tc>
        <w:tc>
          <w:tcPr>
            <w:tcW w:w="1315" w:type="dxa"/>
            <w:vAlign w:val="center"/>
          </w:tcPr>
          <w:p w14:paraId="1F24DF17" w14:textId="77777777" w:rsidR="00972EBF" w:rsidRPr="006641BF" w:rsidRDefault="00972EBF" w:rsidP="00D87C00">
            <w:pPr>
              <w:jc w:val="center"/>
              <w:rPr>
                <w:sz w:val="24"/>
                <w:szCs w:val="24"/>
              </w:rPr>
            </w:pPr>
            <w:r w:rsidRPr="006641BF">
              <w:rPr>
                <w:sz w:val="24"/>
                <w:szCs w:val="24"/>
              </w:rPr>
              <w:t>24</w:t>
            </w:r>
          </w:p>
        </w:tc>
        <w:tc>
          <w:tcPr>
            <w:tcW w:w="1206" w:type="dxa"/>
            <w:vAlign w:val="center"/>
          </w:tcPr>
          <w:p w14:paraId="648F393D" w14:textId="77777777" w:rsidR="00972EBF" w:rsidRPr="006641BF" w:rsidRDefault="00972EBF" w:rsidP="00D87C00">
            <w:pPr>
              <w:jc w:val="center"/>
              <w:rPr>
                <w:sz w:val="24"/>
                <w:szCs w:val="24"/>
              </w:rPr>
            </w:pPr>
            <w:r w:rsidRPr="006641BF">
              <w:rPr>
                <w:sz w:val="24"/>
                <w:szCs w:val="24"/>
              </w:rPr>
              <w:t>8</w:t>
            </w:r>
          </w:p>
        </w:tc>
      </w:tr>
      <w:tr w:rsidR="00972EBF" w:rsidRPr="005339FD" w14:paraId="12374BDA" w14:textId="77777777" w:rsidTr="00D87C00">
        <w:tc>
          <w:tcPr>
            <w:tcW w:w="617" w:type="dxa"/>
          </w:tcPr>
          <w:p w14:paraId="7188732A" w14:textId="77777777" w:rsidR="00972EBF" w:rsidRPr="006641BF" w:rsidRDefault="00972EBF" w:rsidP="007309DD">
            <w:pPr>
              <w:rPr>
                <w:sz w:val="24"/>
                <w:szCs w:val="24"/>
              </w:rPr>
            </w:pPr>
            <w:r w:rsidRPr="006641BF">
              <w:rPr>
                <w:sz w:val="24"/>
                <w:szCs w:val="24"/>
              </w:rPr>
              <w:t>5</w:t>
            </w:r>
          </w:p>
        </w:tc>
        <w:tc>
          <w:tcPr>
            <w:tcW w:w="2353" w:type="dxa"/>
          </w:tcPr>
          <w:p w14:paraId="1AB70C2B" w14:textId="77777777" w:rsidR="00972EBF" w:rsidRPr="0078350D" w:rsidRDefault="00972EBF" w:rsidP="007309DD">
            <w:pPr>
              <w:rPr>
                <w:sz w:val="20"/>
                <w:szCs w:val="20"/>
              </w:rPr>
            </w:pPr>
            <w:r w:rsidRPr="0078350D">
              <w:rPr>
                <w:sz w:val="20"/>
                <w:szCs w:val="20"/>
              </w:rPr>
              <w:t>сім'ї, де один чи кілька членів мають інвалідність</w:t>
            </w:r>
          </w:p>
        </w:tc>
        <w:tc>
          <w:tcPr>
            <w:tcW w:w="1432" w:type="dxa"/>
            <w:vAlign w:val="center"/>
          </w:tcPr>
          <w:p w14:paraId="7B5A9579" w14:textId="77777777" w:rsidR="00972EBF" w:rsidRPr="006641BF" w:rsidRDefault="00972EBF" w:rsidP="00D87C00">
            <w:pPr>
              <w:jc w:val="center"/>
              <w:rPr>
                <w:sz w:val="24"/>
                <w:szCs w:val="24"/>
              </w:rPr>
            </w:pPr>
            <w:r w:rsidRPr="006641BF">
              <w:rPr>
                <w:sz w:val="24"/>
                <w:szCs w:val="24"/>
              </w:rPr>
              <w:t>35</w:t>
            </w:r>
          </w:p>
        </w:tc>
        <w:tc>
          <w:tcPr>
            <w:tcW w:w="1375" w:type="dxa"/>
            <w:vAlign w:val="center"/>
          </w:tcPr>
          <w:p w14:paraId="5D254A93" w14:textId="77777777" w:rsidR="00972EBF" w:rsidRPr="006641BF" w:rsidRDefault="00972EBF" w:rsidP="00D87C00">
            <w:pPr>
              <w:jc w:val="center"/>
              <w:rPr>
                <w:sz w:val="24"/>
                <w:szCs w:val="24"/>
              </w:rPr>
            </w:pPr>
            <w:r w:rsidRPr="006641BF">
              <w:rPr>
                <w:sz w:val="24"/>
                <w:szCs w:val="24"/>
              </w:rPr>
              <w:t>66</w:t>
            </w:r>
          </w:p>
        </w:tc>
        <w:tc>
          <w:tcPr>
            <w:tcW w:w="1331" w:type="dxa"/>
            <w:vAlign w:val="center"/>
          </w:tcPr>
          <w:p w14:paraId="7AAAE0E9" w14:textId="77777777" w:rsidR="00972EBF" w:rsidRPr="006641BF" w:rsidRDefault="00972EBF" w:rsidP="00D87C00">
            <w:pPr>
              <w:jc w:val="center"/>
              <w:rPr>
                <w:sz w:val="24"/>
                <w:szCs w:val="24"/>
              </w:rPr>
            </w:pPr>
            <w:r w:rsidRPr="006641BF">
              <w:rPr>
                <w:sz w:val="24"/>
                <w:szCs w:val="24"/>
              </w:rPr>
              <w:t>34</w:t>
            </w:r>
          </w:p>
        </w:tc>
        <w:tc>
          <w:tcPr>
            <w:tcW w:w="1315" w:type="dxa"/>
            <w:vAlign w:val="center"/>
          </w:tcPr>
          <w:p w14:paraId="08833FFC" w14:textId="77777777" w:rsidR="00972EBF" w:rsidRPr="006641BF" w:rsidRDefault="00972EBF" w:rsidP="00D87C00">
            <w:pPr>
              <w:jc w:val="center"/>
              <w:rPr>
                <w:sz w:val="24"/>
                <w:szCs w:val="24"/>
              </w:rPr>
            </w:pPr>
            <w:r w:rsidRPr="006641BF">
              <w:rPr>
                <w:sz w:val="24"/>
                <w:szCs w:val="24"/>
              </w:rPr>
              <w:t>60</w:t>
            </w:r>
          </w:p>
        </w:tc>
        <w:tc>
          <w:tcPr>
            <w:tcW w:w="1206" w:type="dxa"/>
            <w:vAlign w:val="center"/>
          </w:tcPr>
          <w:p w14:paraId="2E3A6B68" w14:textId="77777777" w:rsidR="00972EBF" w:rsidRPr="006641BF" w:rsidRDefault="00972EBF" w:rsidP="00D87C00">
            <w:pPr>
              <w:jc w:val="center"/>
              <w:rPr>
                <w:sz w:val="24"/>
                <w:szCs w:val="24"/>
              </w:rPr>
            </w:pPr>
            <w:r w:rsidRPr="006641BF">
              <w:rPr>
                <w:sz w:val="24"/>
                <w:szCs w:val="24"/>
              </w:rPr>
              <w:t>23</w:t>
            </w:r>
          </w:p>
        </w:tc>
      </w:tr>
      <w:tr w:rsidR="00972EBF" w:rsidRPr="005339FD" w14:paraId="1E0327E7" w14:textId="77777777" w:rsidTr="00D87C00">
        <w:tc>
          <w:tcPr>
            <w:tcW w:w="617" w:type="dxa"/>
          </w:tcPr>
          <w:p w14:paraId="6E65A037" w14:textId="77777777" w:rsidR="00972EBF" w:rsidRPr="006641BF" w:rsidRDefault="00972EBF" w:rsidP="007309DD">
            <w:pPr>
              <w:rPr>
                <w:sz w:val="24"/>
                <w:szCs w:val="24"/>
              </w:rPr>
            </w:pPr>
            <w:r w:rsidRPr="006641BF">
              <w:rPr>
                <w:sz w:val="24"/>
                <w:szCs w:val="24"/>
              </w:rPr>
              <w:t>6</w:t>
            </w:r>
          </w:p>
        </w:tc>
        <w:tc>
          <w:tcPr>
            <w:tcW w:w="2353" w:type="dxa"/>
          </w:tcPr>
          <w:p w14:paraId="4BC05CC2" w14:textId="77777777" w:rsidR="00972EBF" w:rsidRPr="0078350D" w:rsidRDefault="00972EBF" w:rsidP="007309DD">
            <w:pPr>
              <w:rPr>
                <w:sz w:val="20"/>
                <w:szCs w:val="20"/>
              </w:rPr>
            </w:pPr>
            <w:r w:rsidRPr="0078350D">
              <w:rPr>
                <w:sz w:val="20"/>
                <w:szCs w:val="20"/>
              </w:rPr>
              <w:t>сім'ї, яким призначена державна допомога при народженні дитини</w:t>
            </w:r>
          </w:p>
        </w:tc>
        <w:tc>
          <w:tcPr>
            <w:tcW w:w="1432" w:type="dxa"/>
            <w:vAlign w:val="center"/>
          </w:tcPr>
          <w:p w14:paraId="2DB36534" w14:textId="77777777" w:rsidR="00972EBF" w:rsidRPr="006641BF" w:rsidRDefault="00972EBF" w:rsidP="00D87C00">
            <w:pPr>
              <w:jc w:val="center"/>
              <w:rPr>
                <w:sz w:val="24"/>
                <w:szCs w:val="24"/>
              </w:rPr>
            </w:pPr>
            <w:r w:rsidRPr="006641BF">
              <w:rPr>
                <w:sz w:val="24"/>
                <w:szCs w:val="24"/>
              </w:rPr>
              <w:t>98</w:t>
            </w:r>
          </w:p>
        </w:tc>
        <w:tc>
          <w:tcPr>
            <w:tcW w:w="1375" w:type="dxa"/>
            <w:vAlign w:val="center"/>
          </w:tcPr>
          <w:p w14:paraId="563E56DA" w14:textId="77777777" w:rsidR="00972EBF" w:rsidRPr="006641BF" w:rsidRDefault="00972EBF" w:rsidP="00D87C00">
            <w:pPr>
              <w:jc w:val="center"/>
              <w:rPr>
                <w:sz w:val="24"/>
                <w:szCs w:val="24"/>
              </w:rPr>
            </w:pPr>
            <w:r w:rsidRPr="006641BF">
              <w:rPr>
                <w:sz w:val="24"/>
                <w:szCs w:val="24"/>
              </w:rPr>
              <w:t>196</w:t>
            </w:r>
          </w:p>
        </w:tc>
        <w:tc>
          <w:tcPr>
            <w:tcW w:w="1331" w:type="dxa"/>
            <w:vAlign w:val="center"/>
          </w:tcPr>
          <w:p w14:paraId="3096D6AB" w14:textId="77777777" w:rsidR="00972EBF" w:rsidRPr="006641BF" w:rsidRDefault="00972EBF" w:rsidP="00D87C00">
            <w:pPr>
              <w:jc w:val="center"/>
              <w:rPr>
                <w:sz w:val="24"/>
                <w:szCs w:val="24"/>
              </w:rPr>
            </w:pPr>
            <w:r w:rsidRPr="006641BF">
              <w:rPr>
                <w:sz w:val="24"/>
                <w:szCs w:val="24"/>
              </w:rPr>
              <w:t>98</w:t>
            </w:r>
          </w:p>
        </w:tc>
        <w:tc>
          <w:tcPr>
            <w:tcW w:w="1315" w:type="dxa"/>
            <w:vAlign w:val="center"/>
          </w:tcPr>
          <w:p w14:paraId="25B6200F" w14:textId="77777777" w:rsidR="00972EBF" w:rsidRPr="006641BF" w:rsidRDefault="00972EBF" w:rsidP="00D87C00">
            <w:pPr>
              <w:jc w:val="center"/>
              <w:rPr>
                <w:sz w:val="24"/>
                <w:szCs w:val="24"/>
              </w:rPr>
            </w:pPr>
            <w:r w:rsidRPr="006641BF">
              <w:rPr>
                <w:sz w:val="24"/>
                <w:szCs w:val="24"/>
              </w:rPr>
              <w:t>210</w:t>
            </w:r>
          </w:p>
        </w:tc>
        <w:tc>
          <w:tcPr>
            <w:tcW w:w="1206" w:type="dxa"/>
            <w:vAlign w:val="center"/>
          </w:tcPr>
          <w:p w14:paraId="56F8B34B" w14:textId="77777777" w:rsidR="00972EBF" w:rsidRPr="006641BF" w:rsidRDefault="00972EBF" w:rsidP="00D87C00">
            <w:pPr>
              <w:jc w:val="center"/>
              <w:rPr>
                <w:sz w:val="24"/>
                <w:szCs w:val="24"/>
              </w:rPr>
            </w:pPr>
            <w:r w:rsidRPr="006641BF">
              <w:rPr>
                <w:sz w:val="24"/>
                <w:szCs w:val="24"/>
              </w:rPr>
              <w:t>92</w:t>
            </w:r>
          </w:p>
        </w:tc>
      </w:tr>
      <w:tr w:rsidR="00972EBF" w:rsidRPr="005339FD" w14:paraId="7B170606" w14:textId="77777777" w:rsidTr="00D87C00">
        <w:tc>
          <w:tcPr>
            <w:tcW w:w="617" w:type="dxa"/>
          </w:tcPr>
          <w:p w14:paraId="7A1E92B8" w14:textId="77777777" w:rsidR="00972EBF" w:rsidRPr="006641BF" w:rsidRDefault="00972EBF" w:rsidP="007309DD">
            <w:pPr>
              <w:rPr>
                <w:sz w:val="24"/>
                <w:szCs w:val="24"/>
              </w:rPr>
            </w:pPr>
            <w:r w:rsidRPr="006641BF">
              <w:rPr>
                <w:sz w:val="24"/>
                <w:szCs w:val="24"/>
              </w:rPr>
              <w:t>7</w:t>
            </w:r>
          </w:p>
        </w:tc>
        <w:tc>
          <w:tcPr>
            <w:tcW w:w="2353" w:type="dxa"/>
          </w:tcPr>
          <w:p w14:paraId="01EF99D4" w14:textId="77777777" w:rsidR="00972EBF" w:rsidRPr="0078350D" w:rsidRDefault="00972EBF" w:rsidP="007309DD">
            <w:pPr>
              <w:rPr>
                <w:sz w:val="20"/>
                <w:szCs w:val="20"/>
              </w:rPr>
            </w:pPr>
            <w:r w:rsidRPr="0078350D">
              <w:rPr>
                <w:sz w:val="20"/>
                <w:szCs w:val="20"/>
              </w:rPr>
              <w:t>особи похилого віку</w:t>
            </w:r>
          </w:p>
        </w:tc>
        <w:tc>
          <w:tcPr>
            <w:tcW w:w="1432" w:type="dxa"/>
            <w:vAlign w:val="center"/>
          </w:tcPr>
          <w:p w14:paraId="5FED0C97" w14:textId="77777777" w:rsidR="00972EBF" w:rsidRPr="006641BF" w:rsidRDefault="00972EBF" w:rsidP="00D87C00">
            <w:pPr>
              <w:jc w:val="center"/>
              <w:rPr>
                <w:sz w:val="24"/>
                <w:szCs w:val="24"/>
              </w:rPr>
            </w:pPr>
            <w:r w:rsidRPr="006641BF">
              <w:rPr>
                <w:sz w:val="24"/>
                <w:szCs w:val="24"/>
              </w:rPr>
              <w:t>194</w:t>
            </w:r>
          </w:p>
        </w:tc>
        <w:tc>
          <w:tcPr>
            <w:tcW w:w="1375" w:type="dxa"/>
            <w:vAlign w:val="center"/>
          </w:tcPr>
          <w:p w14:paraId="2408EE00" w14:textId="77777777" w:rsidR="00972EBF" w:rsidRPr="006641BF" w:rsidRDefault="00972EBF" w:rsidP="00D87C00">
            <w:pPr>
              <w:jc w:val="center"/>
              <w:rPr>
                <w:sz w:val="24"/>
                <w:szCs w:val="24"/>
              </w:rPr>
            </w:pPr>
            <w:r w:rsidRPr="006641BF">
              <w:rPr>
                <w:sz w:val="24"/>
                <w:szCs w:val="24"/>
              </w:rPr>
              <w:t>194</w:t>
            </w:r>
          </w:p>
        </w:tc>
        <w:tc>
          <w:tcPr>
            <w:tcW w:w="1331" w:type="dxa"/>
            <w:vAlign w:val="center"/>
          </w:tcPr>
          <w:p w14:paraId="059F4B1F" w14:textId="77777777" w:rsidR="00972EBF" w:rsidRPr="006641BF" w:rsidRDefault="00972EBF" w:rsidP="00D87C00">
            <w:pPr>
              <w:jc w:val="center"/>
              <w:rPr>
                <w:sz w:val="24"/>
                <w:szCs w:val="24"/>
              </w:rPr>
            </w:pPr>
            <w:r w:rsidRPr="006641BF">
              <w:rPr>
                <w:sz w:val="24"/>
                <w:szCs w:val="24"/>
              </w:rPr>
              <w:t>150</w:t>
            </w:r>
          </w:p>
        </w:tc>
        <w:tc>
          <w:tcPr>
            <w:tcW w:w="1315" w:type="dxa"/>
            <w:vAlign w:val="center"/>
          </w:tcPr>
          <w:p w14:paraId="4B11A4ED" w14:textId="77777777" w:rsidR="00972EBF" w:rsidRPr="006641BF" w:rsidRDefault="00972EBF" w:rsidP="00D87C00">
            <w:pPr>
              <w:jc w:val="center"/>
              <w:rPr>
                <w:sz w:val="24"/>
                <w:szCs w:val="24"/>
              </w:rPr>
            </w:pPr>
            <w:r w:rsidRPr="006641BF">
              <w:rPr>
                <w:sz w:val="24"/>
                <w:szCs w:val="24"/>
              </w:rPr>
              <w:t>0</w:t>
            </w:r>
          </w:p>
        </w:tc>
        <w:tc>
          <w:tcPr>
            <w:tcW w:w="1206" w:type="dxa"/>
            <w:vAlign w:val="center"/>
          </w:tcPr>
          <w:p w14:paraId="7EF0E891" w14:textId="77777777" w:rsidR="00972EBF" w:rsidRPr="006641BF" w:rsidRDefault="00972EBF" w:rsidP="00D87C00">
            <w:pPr>
              <w:jc w:val="center"/>
              <w:rPr>
                <w:sz w:val="24"/>
                <w:szCs w:val="24"/>
              </w:rPr>
            </w:pPr>
            <w:r w:rsidRPr="006641BF">
              <w:rPr>
                <w:sz w:val="24"/>
                <w:szCs w:val="24"/>
              </w:rPr>
              <w:t>0</w:t>
            </w:r>
          </w:p>
        </w:tc>
      </w:tr>
      <w:tr w:rsidR="00972EBF" w:rsidRPr="005339FD" w14:paraId="468C8C84" w14:textId="77777777" w:rsidTr="00D87C00">
        <w:tc>
          <w:tcPr>
            <w:tcW w:w="617" w:type="dxa"/>
          </w:tcPr>
          <w:p w14:paraId="3D4EFE0E" w14:textId="77777777" w:rsidR="00972EBF" w:rsidRPr="006641BF" w:rsidRDefault="00972EBF" w:rsidP="007309DD">
            <w:pPr>
              <w:rPr>
                <w:sz w:val="24"/>
                <w:szCs w:val="24"/>
              </w:rPr>
            </w:pPr>
            <w:r w:rsidRPr="006641BF">
              <w:rPr>
                <w:sz w:val="24"/>
                <w:szCs w:val="24"/>
              </w:rPr>
              <w:t>8</w:t>
            </w:r>
          </w:p>
        </w:tc>
        <w:tc>
          <w:tcPr>
            <w:tcW w:w="2353" w:type="dxa"/>
          </w:tcPr>
          <w:p w14:paraId="1A752BE4" w14:textId="77777777" w:rsidR="00972EBF" w:rsidRPr="0078350D" w:rsidRDefault="00972EBF" w:rsidP="007309DD">
            <w:pPr>
              <w:rPr>
                <w:sz w:val="20"/>
                <w:szCs w:val="20"/>
              </w:rPr>
            </w:pPr>
            <w:r w:rsidRPr="0078350D">
              <w:rPr>
                <w:sz w:val="20"/>
                <w:szCs w:val="20"/>
              </w:rPr>
              <w:t>інше</w:t>
            </w:r>
          </w:p>
        </w:tc>
        <w:tc>
          <w:tcPr>
            <w:tcW w:w="1432" w:type="dxa"/>
            <w:vAlign w:val="center"/>
          </w:tcPr>
          <w:p w14:paraId="1C218446" w14:textId="77777777" w:rsidR="00972EBF" w:rsidRPr="006641BF" w:rsidRDefault="00972EBF" w:rsidP="00D87C00">
            <w:pPr>
              <w:jc w:val="center"/>
              <w:rPr>
                <w:sz w:val="24"/>
                <w:szCs w:val="24"/>
              </w:rPr>
            </w:pPr>
            <w:r w:rsidRPr="006641BF">
              <w:rPr>
                <w:sz w:val="24"/>
                <w:szCs w:val="24"/>
              </w:rPr>
              <w:t>47</w:t>
            </w:r>
          </w:p>
        </w:tc>
        <w:tc>
          <w:tcPr>
            <w:tcW w:w="1375" w:type="dxa"/>
            <w:vAlign w:val="center"/>
          </w:tcPr>
          <w:p w14:paraId="4CDC3EFB" w14:textId="77777777" w:rsidR="00972EBF" w:rsidRPr="006641BF" w:rsidRDefault="00972EBF" w:rsidP="00D87C00">
            <w:pPr>
              <w:jc w:val="center"/>
              <w:rPr>
                <w:sz w:val="24"/>
                <w:szCs w:val="24"/>
              </w:rPr>
            </w:pPr>
            <w:r w:rsidRPr="006641BF">
              <w:rPr>
                <w:sz w:val="24"/>
                <w:szCs w:val="24"/>
              </w:rPr>
              <w:t>54</w:t>
            </w:r>
          </w:p>
        </w:tc>
        <w:tc>
          <w:tcPr>
            <w:tcW w:w="1331" w:type="dxa"/>
            <w:vAlign w:val="center"/>
          </w:tcPr>
          <w:p w14:paraId="3868FCF3" w14:textId="77777777" w:rsidR="00972EBF" w:rsidRPr="006641BF" w:rsidRDefault="00972EBF" w:rsidP="00D87C00">
            <w:pPr>
              <w:jc w:val="center"/>
              <w:rPr>
                <w:sz w:val="24"/>
                <w:szCs w:val="24"/>
              </w:rPr>
            </w:pPr>
            <w:r w:rsidRPr="006641BF">
              <w:rPr>
                <w:sz w:val="24"/>
                <w:szCs w:val="24"/>
              </w:rPr>
              <w:t>41</w:t>
            </w:r>
          </w:p>
        </w:tc>
        <w:tc>
          <w:tcPr>
            <w:tcW w:w="1315" w:type="dxa"/>
            <w:vAlign w:val="center"/>
          </w:tcPr>
          <w:p w14:paraId="2EBCC0FB" w14:textId="77777777" w:rsidR="00972EBF" w:rsidRPr="006641BF" w:rsidRDefault="00972EBF" w:rsidP="00D87C00">
            <w:pPr>
              <w:jc w:val="center"/>
              <w:rPr>
                <w:sz w:val="24"/>
                <w:szCs w:val="24"/>
              </w:rPr>
            </w:pPr>
            <w:r w:rsidRPr="006641BF">
              <w:rPr>
                <w:sz w:val="24"/>
                <w:szCs w:val="24"/>
              </w:rPr>
              <w:t>97</w:t>
            </w:r>
          </w:p>
        </w:tc>
        <w:tc>
          <w:tcPr>
            <w:tcW w:w="1206" w:type="dxa"/>
            <w:vAlign w:val="center"/>
          </w:tcPr>
          <w:p w14:paraId="1A443AB2" w14:textId="77777777" w:rsidR="00972EBF" w:rsidRPr="006641BF" w:rsidRDefault="00972EBF" w:rsidP="00D87C00">
            <w:pPr>
              <w:jc w:val="center"/>
              <w:rPr>
                <w:sz w:val="24"/>
                <w:szCs w:val="24"/>
              </w:rPr>
            </w:pPr>
            <w:r w:rsidRPr="006641BF">
              <w:rPr>
                <w:sz w:val="24"/>
                <w:szCs w:val="24"/>
              </w:rPr>
              <w:t>37</w:t>
            </w:r>
          </w:p>
        </w:tc>
      </w:tr>
      <w:tr w:rsidR="00972EBF" w:rsidRPr="005339FD" w14:paraId="56ECE5E6" w14:textId="77777777" w:rsidTr="00D87C00">
        <w:tc>
          <w:tcPr>
            <w:tcW w:w="617" w:type="dxa"/>
          </w:tcPr>
          <w:p w14:paraId="18F7733B" w14:textId="77777777" w:rsidR="00972EBF" w:rsidRPr="006641BF" w:rsidRDefault="00972EBF" w:rsidP="007309DD">
            <w:pPr>
              <w:rPr>
                <w:sz w:val="24"/>
                <w:szCs w:val="24"/>
              </w:rPr>
            </w:pPr>
            <w:r w:rsidRPr="006641BF">
              <w:rPr>
                <w:sz w:val="24"/>
                <w:szCs w:val="24"/>
              </w:rPr>
              <w:t>9</w:t>
            </w:r>
          </w:p>
        </w:tc>
        <w:tc>
          <w:tcPr>
            <w:tcW w:w="2353" w:type="dxa"/>
          </w:tcPr>
          <w:p w14:paraId="680C58A7" w14:textId="77777777" w:rsidR="00972EBF" w:rsidRPr="0078350D" w:rsidRDefault="00972EBF" w:rsidP="007309DD">
            <w:pPr>
              <w:rPr>
                <w:sz w:val="20"/>
                <w:szCs w:val="20"/>
              </w:rPr>
            </w:pPr>
            <w:r w:rsidRPr="0078350D">
              <w:rPr>
                <w:sz w:val="20"/>
                <w:szCs w:val="20"/>
              </w:rPr>
              <w:t>Всього</w:t>
            </w:r>
          </w:p>
        </w:tc>
        <w:tc>
          <w:tcPr>
            <w:tcW w:w="1432" w:type="dxa"/>
            <w:vAlign w:val="center"/>
          </w:tcPr>
          <w:p w14:paraId="3CB1DDAD" w14:textId="77777777" w:rsidR="00972EBF" w:rsidRPr="006641BF" w:rsidRDefault="00972EBF" w:rsidP="00D87C00">
            <w:pPr>
              <w:jc w:val="center"/>
              <w:rPr>
                <w:b/>
                <w:sz w:val="24"/>
                <w:szCs w:val="24"/>
              </w:rPr>
            </w:pPr>
            <w:r w:rsidRPr="006641BF">
              <w:rPr>
                <w:b/>
                <w:sz w:val="24"/>
                <w:szCs w:val="24"/>
              </w:rPr>
              <w:t>661</w:t>
            </w:r>
          </w:p>
        </w:tc>
        <w:tc>
          <w:tcPr>
            <w:tcW w:w="1375" w:type="dxa"/>
            <w:vAlign w:val="center"/>
          </w:tcPr>
          <w:p w14:paraId="0E921BFA" w14:textId="77777777" w:rsidR="00972EBF" w:rsidRPr="006641BF" w:rsidRDefault="00972EBF" w:rsidP="00D87C00">
            <w:pPr>
              <w:jc w:val="center"/>
              <w:rPr>
                <w:b/>
                <w:sz w:val="24"/>
                <w:szCs w:val="24"/>
              </w:rPr>
            </w:pPr>
            <w:r w:rsidRPr="006641BF">
              <w:rPr>
                <w:b/>
                <w:sz w:val="24"/>
                <w:szCs w:val="24"/>
              </w:rPr>
              <w:t>967</w:t>
            </w:r>
          </w:p>
        </w:tc>
        <w:tc>
          <w:tcPr>
            <w:tcW w:w="1331" w:type="dxa"/>
            <w:vAlign w:val="center"/>
          </w:tcPr>
          <w:p w14:paraId="16480F67" w14:textId="77777777" w:rsidR="00972EBF" w:rsidRPr="006641BF" w:rsidRDefault="00972EBF" w:rsidP="00D87C00">
            <w:pPr>
              <w:jc w:val="center"/>
              <w:rPr>
                <w:b/>
                <w:sz w:val="24"/>
                <w:szCs w:val="24"/>
              </w:rPr>
            </w:pPr>
            <w:r w:rsidRPr="006641BF">
              <w:rPr>
                <w:b/>
                <w:sz w:val="24"/>
                <w:szCs w:val="24"/>
              </w:rPr>
              <w:t>622</w:t>
            </w:r>
          </w:p>
        </w:tc>
        <w:tc>
          <w:tcPr>
            <w:tcW w:w="1315" w:type="dxa"/>
            <w:vAlign w:val="center"/>
          </w:tcPr>
          <w:p w14:paraId="6583A421" w14:textId="77777777" w:rsidR="00972EBF" w:rsidRPr="006641BF" w:rsidRDefault="00972EBF" w:rsidP="00D87C00">
            <w:pPr>
              <w:jc w:val="center"/>
              <w:rPr>
                <w:b/>
                <w:sz w:val="24"/>
                <w:szCs w:val="24"/>
              </w:rPr>
            </w:pPr>
            <w:r w:rsidRPr="006641BF">
              <w:rPr>
                <w:b/>
                <w:sz w:val="24"/>
                <w:szCs w:val="24"/>
              </w:rPr>
              <w:t>538</w:t>
            </w:r>
          </w:p>
        </w:tc>
        <w:tc>
          <w:tcPr>
            <w:tcW w:w="1206" w:type="dxa"/>
            <w:vAlign w:val="center"/>
          </w:tcPr>
          <w:p w14:paraId="063C6B4C" w14:textId="77777777" w:rsidR="00972EBF" w:rsidRPr="006641BF" w:rsidRDefault="00972EBF" w:rsidP="00D87C00">
            <w:pPr>
              <w:jc w:val="center"/>
              <w:rPr>
                <w:b/>
                <w:sz w:val="24"/>
                <w:szCs w:val="24"/>
              </w:rPr>
            </w:pPr>
            <w:r w:rsidRPr="006641BF">
              <w:rPr>
                <w:b/>
                <w:sz w:val="24"/>
                <w:szCs w:val="24"/>
              </w:rPr>
              <w:t>239</w:t>
            </w:r>
          </w:p>
        </w:tc>
      </w:tr>
    </w:tbl>
    <w:p w14:paraId="35280289" w14:textId="3F99BD2F" w:rsidR="00972EBF" w:rsidRDefault="00972EBF" w:rsidP="00D22C2D">
      <w:pPr>
        <w:spacing w:before="240" w:after="240"/>
        <w:ind w:firstLine="709"/>
        <w:jc w:val="both"/>
        <w:rPr>
          <w:sz w:val="24"/>
          <w:szCs w:val="24"/>
        </w:rPr>
      </w:pPr>
      <w:r w:rsidRPr="005339FD">
        <w:rPr>
          <w:sz w:val="24"/>
          <w:szCs w:val="24"/>
        </w:rPr>
        <w:t>Серед отримувачів соціальних послуг значну частку становлять сім’ї, які постраждали внаслідок воєнних дій, внутрішньо переміщені особи, сім’ї військовослужбовців та ветеранів війни. Також на соціальному обслуговуванні перебувають сім’ї, в яких є особи з інвалідністю, одинокі матері (батьки), особи похилого віку, діти-сироти та діти, позбавлені батьківського піклування.</w:t>
      </w:r>
    </w:p>
    <w:p w14:paraId="31044478" w14:textId="081FEE60" w:rsidR="00257F2A" w:rsidRPr="00257F2A" w:rsidRDefault="00257F2A" w:rsidP="00257F2A">
      <w:pPr>
        <w:jc w:val="center"/>
        <w:rPr>
          <w:b/>
          <w:sz w:val="24"/>
          <w:szCs w:val="24"/>
        </w:rPr>
      </w:pPr>
      <w:r w:rsidRPr="00257F2A">
        <w:rPr>
          <w:b/>
          <w:sz w:val="24"/>
          <w:szCs w:val="24"/>
        </w:rPr>
        <w:t>Інформація про чисельність та категорії дитячого населення в Городоцькій громаді</w:t>
      </w:r>
    </w:p>
    <w:p w14:paraId="52CADD2A" w14:textId="047253C4" w:rsidR="006475A9" w:rsidRPr="005339FD" w:rsidRDefault="006475A9" w:rsidP="006475A9">
      <w:pPr>
        <w:jc w:val="right"/>
        <w:rPr>
          <w:sz w:val="24"/>
          <w:szCs w:val="24"/>
        </w:rPr>
      </w:pPr>
      <w:r>
        <w:t>Табл.2.6.</w:t>
      </w:r>
    </w:p>
    <w:tbl>
      <w:tblPr>
        <w:tblW w:w="9634" w:type="dxa"/>
        <w:tblLook w:val="04A0" w:firstRow="1" w:lastRow="0" w:firstColumn="1" w:lastColumn="0" w:noHBand="0" w:noVBand="1"/>
      </w:tblPr>
      <w:tblGrid>
        <w:gridCol w:w="891"/>
        <w:gridCol w:w="3976"/>
        <w:gridCol w:w="1532"/>
        <w:gridCol w:w="1376"/>
        <w:gridCol w:w="236"/>
        <w:gridCol w:w="1623"/>
      </w:tblGrid>
      <w:tr w:rsidR="00972EBF" w:rsidRPr="005339FD" w14:paraId="304A162F" w14:textId="77777777" w:rsidTr="0068001A">
        <w:trPr>
          <w:trHeight w:val="645"/>
        </w:trPr>
        <w:tc>
          <w:tcPr>
            <w:tcW w:w="89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F60A00"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w:t>
            </w:r>
          </w:p>
        </w:tc>
        <w:tc>
          <w:tcPr>
            <w:tcW w:w="3976" w:type="dxa"/>
            <w:tcBorders>
              <w:top w:val="single" w:sz="4" w:space="0" w:color="auto"/>
              <w:left w:val="nil"/>
              <w:bottom w:val="single" w:sz="4" w:space="0" w:color="auto"/>
              <w:right w:val="single" w:sz="4" w:space="0" w:color="auto"/>
            </w:tcBorders>
            <w:shd w:val="clear" w:color="000000" w:fill="FFFFFF"/>
            <w:vAlign w:val="center"/>
            <w:hideMark/>
          </w:tcPr>
          <w:p w14:paraId="2BEA7FBD"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Забезпечення прав дитини в громаді</w:t>
            </w:r>
          </w:p>
        </w:tc>
        <w:tc>
          <w:tcPr>
            <w:tcW w:w="1532" w:type="dxa"/>
            <w:tcBorders>
              <w:top w:val="single" w:sz="4" w:space="0" w:color="auto"/>
              <w:left w:val="nil"/>
              <w:bottom w:val="single" w:sz="4" w:space="0" w:color="auto"/>
              <w:right w:val="single" w:sz="4" w:space="0" w:color="auto"/>
            </w:tcBorders>
            <w:shd w:val="clear" w:color="000000" w:fill="FFFFFF"/>
            <w:vAlign w:val="center"/>
            <w:hideMark/>
          </w:tcPr>
          <w:p w14:paraId="5E33320D" w14:textId="77777777" w:rsidR="00972EBF" w:rsidRPr="00A60E3F" w:rsidRDefault="00972EBF" w:rsidP="007309DD">
            <w:pPr>
              <w:jc w:val="center"/>
              <w:rPr>
                <w:rFonts w:eastAsia="Times New Roman"/>
                <w:sz w:val="20"/>
                <w:szCs w:val="20"/>
                <w:lang w:eastAsia="uk-UA"/>
              </w:rPr>
            </w:pPr>
            <w:r w:rsidRPr="00A60E3F">
              <w:rPr>
                <w:rFonts w:eastAsia="Times New Roman"/>
                <w:sz w:val="20"/>
                <w:szCs w:val="20"/>
                <w:lang w:eastAsia="uk-UA"/>
              </w:rPr>
              <w:t>Кількість</w:t>
            </w:r>
          </w:p>
        </w:tc>
        <w:tc>
          <w:tcPr>
            <w:tcW w:w="1376" w:type="dxa"/>
            <w:tcBorders>
              <w:top w:val="single" w:sz="4" w:space="0" w:color="auto"/>
              <w:left w:val="nil"/>
              <w:bottom w:val="single" w:sz="4" w:space="0" w:color="auto"/>
              <w:right w:val="nil"/>
            </w:tcBorders>
            <w:shd w:val="clear" w:color="000000" w:fill="FFFFFF"/>
          </w:tcPr>
          <w:p w14:paraId="6D1405FF" w14:textId="77777777" w:rsidR="00972EBF" w:rsidRPr="00A60E3F" w:rsidRDefault="00972EBF" w:rsidP="007309DD">
            <w:pPr>
              <w:jc w:val="center"/>
              <w:rPr>
                <w:rFonts w:eastAsia="Times New Roman"/>
                <w:sz w:val="20"/>
                <w:szCs w:val="20"/>
                <w:lang w:eastAsia="uk-UA"/>
              </w:rPr>
            </w:pPr>
            <w:r w:rsidRPr="00A60E3F">
              <w:rPr>
                <w:rFonts w:eastAsia="Times New Roman"/>
                <w:sz w:val="20"/>
                <w:szCs w:val="20"/>
                <w:lang w:eastAsia="uk-UA"/>
              </w:rPr>
              <w:t>В тому числі Дівчата</w:t>
            </w:r>
          </w:p>
        </w:tc>
        <w:tc>
          <w:tcPr>
            <w:tcW w:w="236" w:type="dxa"/>
            <w:tcBorders>
              <w:top w:val="single" w:sz="4" w:space="0" w:color="auto"/>
              <w:left w:val="nil"/>
              <w:bottom w:val="single" w:sz="4" w:space="0" w:color="auto"/>
              <w:right w:val="single" w:sz="4" w:space="0" w:color="auto"/>
            </w:tcBorders>
            <w:shd w:val="clear" w:color="000000" w:fill="FFFFFF"/>
          </w:tcPr>
          <w:p w14:paraId="3436E958" w14:textId="77777777" w:rsidR="00972EBF" w:rsidRPr="00A60E3F" w:rsidRDefault="00972EBF" w:rsidP="007309DD">
            <w:pPr>
              <w:jc w:val="center"/>
              <w:rPr>
                <w:rFonts w:eastAsia="Times New Roman"/>
                <w:sz w:val="20"/>
                <w:szCs w:val="20"/>
                <w:lang w:eastAsia="uk-UA"/>
              </w:rPr>
            </w:pPr>
          </w:p>
        </w:tc>
        <w:tc>
          <w:tcPr>
            <w:tcW w:w="1623" w:type="dxa"/>
            <w:tcBorders>
              <w:top w:val="single" w:sz="4" w:space="0" w:color="auto"/>
              <w:left w:val="nil"/>
              <w:bottom w:val="single" w:sz="4" w:space="0" w:color="auto"/>
              <w:right w:val="single" w:sz="4" w:space="0" w:color="auto"/>
            </w:tcBorders>
            <w:shd w:val="clear" w:color="000000" w:fill="FFFFFF"/>
          </w:tcPr>
          <w:p w14:paraId="39A2A96A" w14:textId="77777777" w:rsidR="00972EBF" w:rsidRPr="00A60E3F" w:rsidRDefault="00972EBF" w:rsidP="007309DD">
            <w:pPr>
              <w:jc w:val="center"/>
              <w:rPr>
                <w:rFonts w:eastAsia="Times New Roman"/>
                <w:sz w:val="20"/>
                <w:szCs w:val="20"/>
                <w:lang w:eastAsia="uk-UA"/>
              </w:rPr>
            </w:pPr>
            <w:r w:rsidRPr="00A60E3F">
              <w:rPr>
                <w:rFonts w:eastAsia="Times New Roman"/>
                <w:sz w:val="20"/>
                <w:szCs w:val="20"/>
                <w:lang w:eastAsia="uk-UA"/>
              </w:rPr>
              <w:t>В тому числі хлопці</w:t>
            </w:r>
          </w:p>
        </w:tc>
      </w:tr>
      <w:tr w:rsidR="00972EBF" w:rsidRPr="005339FD" w14:paraId="37042109" w14:textId="77777777" w:rsidTr="00D87C00">
        <w:trPr>
          <w:trHeight w:val="645"/>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2541D846"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1</w:t>
            </w:r>
          </w:p>
        </w:tc>
        <w:tc>
          <w:tcPr>
            <w:tcW w:w="3976" w:type="dxa"/>
            <w:tcBorders>
              <w:top w:val="nil"/>
              <w:left w:val="nil"/>
              <w:bottom w:val="single" w:sz="4" w:space="0" w:color="auto"/>
              <w:right w:val="single" w:sz="4" w:space="0" w:color="auto"/>
            </w:tcBorders>
            <w:shd w:val="clear" w:color="000000" w:fill="FFFFFF"/>
            <w:vAlign w:val="center"/>
            <w:hideMark/>
          </w:tcPr>
          <w:p w14:paraId="6A12CF0B"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чисельність дитячого населення всього, з них:</w:t>
            </w:r>
          </w:p>
        </w:tc>
        <w:tc>
          <w:tcPr>
            <w:tcW w:w="1532" w:type="dxa"/>
            <w:tcBorders>
              <w:top w:val="nil"/>
              <w:left w:val="nil"/>
              <w:bottom w:val="single" w:sz="4" w:space="0" w:color="auto"/>
              <w:right w:val="single" w:sz="4" w:space="0" w:color="auto"/>
            </w:tcBorders>
            <w:shd w:val="clear" w:color="000000" w:fill="FFFFFF"/>
            <w:vAlign w:val="center"/>
            <w:hideMark/>
          </w:tcPr>
          <w:p w14:paraId="6E9DBC20"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10860</w:t>
            </w:r>
          </w:p>
        </w:tc>
        <w:tc>
          <w:tcPr>
            <w:tcW w:w="1376" w:type="dxa"/>
            <w:tcBorders>
              <w:top w:val="nil"/>
              <w:left w:val="nil"/>
              <w:bottom w:val="single" w:sz="4" w:space="0" w:color="auto"/>
              <w:right w:val="nil"/>
            </w:tcBorders>
            <w:shd w:val="clear" w:color="000000" w:fill="FFFFFF"/>
            <w:vAlign w:val="center"/>
          </w:tcPr>
          <w:p w14:paraId="22733F7E"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5357</w:t>
            </w:r>
          </w:p>
        </w:tc>
        <w:tc>
          <w:tcPr>
            <w:tcW w:w="236" w:type="dxa"/>
            <w:tcBorders>
              <w:top w:val="nil"/>
              <w:left w:val="nil"/>
              <w:bottom w:val="single" w:sz="4" w:space="0" w:color="auto"/>
              <w:right w:val="single" w:sz="4" w:space="0" w:color="auto"/>
            </w:tcBorders>
            <w:shd w:val="clear" w:color="000000" w:fill="FFFFFF"/>
            <w:vAlign w:val="center"/>
          </w:tcPr>
          <w:p w14:paraId="3A5782AA"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1044B5EE"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5503</w:t>
            </w:r>
          </w:p>
        </w:tc>
      </w:tr>
      <w:tr w:rsidR="00972EBF" w:rsidRPr="005339FD" w14:paraId="4089B0F1" w14:textId="77777777" w:rsidTr="00D87C00">
        <w:trPr>
          <w:trHeight w:val="375"/>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34742B3D"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2</w:t>
            </w:r>
          </w:p>
        </w:tc>
        <w:tc>
          <w:tcPr>
            <w:tcW w:w="3976" w:type="dxa"/>
            <w:tcBorders>
              <w:top w:val="nil"/>
              <w:left w:val="nil"/>
              <w:bottom w:val="single" w:sz="4" w:space="0" w:color="auto"/>
              <w:right w:val="single" w:sz="4" w:space="0" w:color="auto"/>
            </w:tcBorders>
            <w:shd w:val="clear" w:color="000000" w:fill="FFFFFF"/>
            <w:vAlign w:val="center"/>
            <w:hideMark/>
          </w:tcPr>
          <w:p w14:paraId="67AB9C3F"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дітей-сиріт</w:t>
            </w:r>
          </w:p>
        </w:tc>
        <w:tc>
          <w:tcPr>
            <w:tcW w:w="1532" w:type="dxa"/>
            <w:tcBorders>
              <w:top w:val="nil"/>
              <w:left w:val="nil"/>
              <w:bottom w:val="single" w:sz="4" w:space="0" w:color="auto"/>
              <w:right w:val="single" w:sz="4" w:space="0" w:color="auto"/>
            </w:tcBorders>
            <w:shd w:val="clear" w:color="000000" w:fill="FFFFFF"/>
            <w:vAlign w:val="center"/>
            <w:hideMark/>
          </w:tcPr>
          <w:p w14:paraId="3D961BF7"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9</w:t>
            </w:r>
          </w:p>
        </w:tc>
        <w:tc>
          <w:tcPr>
            <w:tcW w:w="1376" w:type="dxa"/>
            <w:tcBorders>
              <w:top w:val="nil"/>
              <w:left w:val="nil"/>
              <w:bottom w:val="single" w:sz="4" w:space="0" w:color="auto"/>
              <w:right w:val="nil"/>
            </w:tcBorders>
            <w:shd w:val="clear" w:color="000000" w:fill="FFFFFF"/>
            <w:vAlign w:val="center"/>
          </w:tcPr>
          <w:p w14:paraId="42BBAEF8"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5</w:t>
            </w:r>
          </w:p>
        </w:tc>
        <w:tc>
          <w:tcPr>
            <w:tcW w:w="236" w:type="dxa"/>
            <w:tcBorders>
              <w:top w:val="nil"/>
              <w:left w:val="nil"/>
              <w:bottom w:val="single" w:sz="4" w:space="0" w:color="auto"/>
              <w:right w:val="single" w:sz="4" w:space="0" w:color="auto"/>
            </w:tcBorders>
            <w:shd w:val="clear" w:color="000000" w:fill="FFFFFF"/>
            <w:vAlign w:val="center"/>
          </w:tcPr>
          <w:p w14:paraId="35342A93"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2D521202"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4</w:t>
            </w:r>
          </w:p>
        </w:tc>
      </w:tr>
      <w:tr w:rsidR="00972EBF" w:rsidRPr="005339FD" w14:paraId="679F2229" w14:textId="77777777" w:rsidTr="00D87C00">
        <w:trPr>
          <w:trHeight w:val="510"/>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7D55DBB3"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3</w:t>
            </w:r>
          </w:p>
        </w:tc>
        <w:tc>
          <w:tcPr>
            <w:tcW w:w="3976" w:type="dxa"/>
            <w:tcBorders>
              <w:top w:val="nil"/>
              <w:left w:val="nil"/>
              <w:bottom w:val="single" w:sz="4" w:space="0" w:color="auto"/>
              <w:right w:val="single" w:sz="4" w:space="0" w:color="auto"/>
            </w:tcBorders>
            <w:shd w:val="clear" w:color="000000" w:fill="FFFFFF"/>
            <w:vAlign w:val="center"/>
            <w:hideMark/>
          </w:tcPr>
          <w:p w14:paraId="61DA4D2C"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дітей, позбавлених батьківського піклування</w:t>
            </w:r>
          </w:p>
        </w:tc>
        <w:tc>
          <w:tcPr>
            <w:tcW w:w="1532" w:type="dxa"/>
            <w:tcBorders>
              <w:top w:val="nil"/>
              <w:left w:val="nil"/>
              <w:bottom w:val="single" w:sz="4" w:space="0" w:color="auto"/>
              <w:right w:val="single" w:sz="4" w:space="0" w:color="auto"/>
            </w:tcBorders>
            <w:shd w:val="clear" w:color="000000" w:fill="FFFFFF"/>
            <w:vAlign w:val="center"/>
            <w:hideMark/>
          </w:tcPr>
          <w:p w14:paraId="0ECF8799"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15</w:t>
            </w:r>
          </w:p>
        </w:tc>
        <w:tc>
          <w:tcPr>
            <w:tcW w:w="1376" w:type="dxa"/>
            <w:tcBorders>
              <w:top w:val="nil"/>
              <w:left w:val="nil"/>
              <w:bottom w:val="single" w:sz="4" w:space="0" w:color="auto"/>
              <w:right w:val="nil"/>
            </w:tcBorders>
            <w:shd w:val="clear" w:color="000000" w:fill="FFFFFF"/>
            <w:vAlign w:val="center"/>
          </w:tcPr>
          <w:p w14:paraId="5499098E"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6</w:t>
            </w:r>
          </w:p>
        </w:tc>
        <w:tc>
          <w:tcPr>
            <w:tcW w:w="236" w:type="dxa"/>
            <w:tcBorders>
              <w:top w:val="nil"/>
              <w:left w:val="nil"/>
              <w:bottom w:val="single" w:sz="4" w:space="0" w:color="auto"/>
              <w:right w:val="single" w:sz="4" w:space="0" w:color="auto"/>
            </w:tcBorders>
            <w:shd w:val="clear" w:color="000000" w:fill="FFFFFF"/>
            <w:vAlign w:val="center"/>
          </w:tcPr>
          <w:p w14:paraId="0E107796"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2DA32A6B"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9</w:t>
            </w:r>
          </w:p>
        </w:tc>
      </w:tr>
      <w:tr w:rsidR="00972EBF" w:rsidRPr="005339FD" w14:paraId="348CAF31" w14:textId="77777777" w:rsidTr="00D87C00">
        <w:trPr>
          <w:trHeight w:val="510"/>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5EEE702F"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lastRenderedPageBreak/>
              <w:t>4</w:t>
            </w:r>
          </w:p>
        </w:tc>
        <w:tc>
          <w:tcPr>
            <w:tcW w:w="3976" w:type="dxa"/>
            <w:tcBorders>
              <w:top w:val="nil"/>
              <w:left w:val="nil"/>
              <w:bottom w:val="single" w:sz="4" w:space="0" w:color="auto"/>
              <w:right w:val="single" w:sz="4" w:space="0" w:color="auto"/>
            </w:tcBorders>
            <w:shd w:val="clear" w:color="000000" w:fill="FFFFFF"/>
            <w:vAlign w:val="center"/>
            <w:hideMark/>
          </w:tcPr>
          <w:p w14:paraId="7C52AD7D"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дітей, які перебувають у складних життєвих обставинах</w:t>
            </w:r>
          </w:p>
        </w:tc>
        <w:tc>
          <w:tcPr>
            <w:tcW w:w="1532" w:type="dxa"/>
            <w:tcBorders>
              <w:top w:val="nil"/>
              <w:left w:val="nil"/>
              <w:bottom w:val="single" w:sz="4" w:space="0" w:color="auto"/>
              <w:right w:val="single" w:sz="4" w:space="0" w:color="auto"/>
            </w:tcBorders>
            <w:shd w:val="clear" w:color="000000" w:fill="FFFFFF"/>
            <w:vAlign w:val="center"/>
            <w:hideMark/>
          </w:tcPr>
          <w:p w14:paraId="0AD67C44"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66</w:t>
            </w:r>
          </w:p>
        </w:tc>
        <w:tc>
          <w:tcPr>
            <w:tcW w:w="1376" w:type="dxa"/>
            <w:tcBorders>
              <w:top w:val="nil"/>
              <w:left w:val="nil"/>
              <w:bottom w:val="single" w:sz="4" w:space="0" w:color="auto"/>
              <w:right w:val="nil"/>
            </w:tcBorders>
            <w:shd w:val="clear" w:color="000000" w:fill="FFFFFF"/>
            <w:vAlign w:val="center"/>
          </w:tcPr>
          <w:p w14:paraId="36CB766C"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27</w:t>
            </w:r>
          </w:p>
        </w:tc>
        <w:tc>
          <w:tcPr>
            <w:tcW w:w="236" w:type="dxa"/>
            <w:tcBorders>
              <w:top w:val="nil"/>
              <w:left w:val="nil"/>
              <w:bottom w:val="single" w:sz="4" w:space="0" w:color="auto"/>
              <w:right w:val="single" w:sz="4" w:space="0" w:color="auto"/>
            </w:tcBorders>
            <w:shd w:val="clear" w:color="000000" w:fill="FFFFFF"/>
            <w:vAlign w:val="center"/>
          </w:tcPr>
          <w:p w14:paraId="368ACC8D"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7E4B947E"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39</w:t>
            </w:r>
          </w:p>
        </w:tc>
      </w:tr>
      <w:tr w:rsidR="00972EBF" w:rsidRPr="005339FD" w14:paraId="1E63948E" w14:textId="77777777" w:rsidTr="00D87C00">
        <w:trPr>
          <w:trHeight w:val="375"/>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1429C9BD"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5</w:t>
            </w:r>
          </w:p>
        </w:tc>
        <w:tc>
          <w:tcPr>
            <w:tcW w:w="3976" w:type="dxa"/>
            <w:tcBorders>
              <w:top w:val="nil"/>
              <w:left w:val="nil"/>
              <w:bottom w:val="single" w:sz="4" w:space="0" w:color="auto"/>
              <w:right w:val="single" w:sz="4" w:space="0" w:color="auto"/>
            </w:tcBorders>
            <w:shd w:val="clear" w:color="000000" w:fill="FFFFFF"/>
            <w:vAlign w:val="center"/>
            <w:hideMark/>
          </w:tcPr>
          <w:p w14:paraId="222D1075"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дітей з інвалідністю</w:t>
            </w:r>
          </w:p>
        </w:tc>
        <w:tc>
          <w:tcPr>
            <w:tcW w:w="1532" w:type="dxa"/>
            <w:tcBorders>
              <w:top w:val="nil"/>
              <w:left w:val="nil"/>
              <w:bottom w:val="single" w:sz="4" w:space="0" w:color="auto"/>
              <w:right w:val="single" w:sz="4" w:space="0" w:color="auto"/>
            </w:tcBorders>
            <w:shd w:val="clear" w:color="000000" w:fill="FFFFFF"/>
            <w:vAlign w:val="center"/>
            <w:hideMark/>
          </w:tcPr>
          <w:p w14:paraId="35DD2635"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155</w:t>
            </w:r>
          </w:p>
        </w:tc>
        <w:tc>
          <w:tcPr>
            <w:tcW w:w="1376" w:type="dxa"/>
            <w:tcBorders>
              <w:top w:val="nil"/>
              <w:left w:val="nil"/>
              <w:bottom w:val="single" w:sz="4" w:space="0" w:color="auto"/>
              <w:right w:val="nil"/>
            </w:tcBorders>
            <w:shd w:val="clear" w:color="000000" w:fill="FFFFFF"/>
            <w:vAlign w:val="center"/>
          </w:tcPr>
          <w:p w14:paraId="000F8098"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87</w:t>
            </w:r>
          </w:p>
        </w:tc>
        <w:tc>
          <w:tcPr>
            <w:tcW w:w="236" w:type="dxa"/>
            <w:tcBorders>
              <w:top w:val="nil"/>
              <w:left w:val="nil"/>
              <w:bottom w:val="single" w:sz="4" w:space="0" w:color="auto"/>
              <w:right w:val="single" w:sz="4" w:space="0" w:color="auto"/>
            </w:tcBorders>
            <w:shd w:val="clear" w:color="000000" w:fill="FFFFFF"/>
            <w:vAlign w:val="center"/>
          </w:tcPr>
          <w:p w14:paraId="6DC509AD"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3B113679"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68</w:t>
            </w:r>
          </w:p>
        </w:tc>
      </w:tr>
      <w:tr w:rsidR="00972EBF" w:rsidRPr="005339FD" w14:paraId="26EC2DC4" w14:textId="77777777" w:rsidTr="00D87C00">
        <w:trPr>
          <w:trHeight w:val="375"/>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6D46C1D5"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6</w:t>
            </w:r>
          </w:p>
        </w:tc>
        <w:tc>
          <w:tcPr>
            <w:tcW w:w="3976" w:type="dxa"/>
            <w:tcBorders>
              <w:top w:val="nil"/>
              <w:left w:val="nil"/>
              <w:bottom w:val="single" w:sz="4" w:space="0" w:color="auto"/>
              <w:right w:val="single" w:sz="4" w:space="0" w:color="auto"/>
            </w:tcBorders>
            <w:shd w:val="clear" w:color="000000" w:fill="FFFFFF"/>
            <w:vAlign w:val="center"/>
            <w:hideMark/>
          </w:tcPr>
          <w:p w14:paraId="4E86F5B3"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дітей у багатодітних сім’ях</w:t>
            </w:r>
          </w:p>
        </w:tc>
        <w:tc>
          <w:tcPr>
            <w:tcW w:w="1532" w:type="dxa"/>
            <w:tcBorders>
              <w:top w:val="nil"/>
              <w:left w:val="nil"/>
              <w:bottom w:val="single" w:sz="4" w:space="0" w:color="auto"/>
              <w:right w:val="single" w:sz="4" w:space="0" w:color="auto"/>
            </w:tcBorders>
            <w:shd w:val="clear" w:color="000000" w:fill="FFFFFF"/>
            <w:vAlign w:val="center"/>
            <w:hideMark/>
          </w:tcPr>
          <w:p w14:paraId="2A8CAE78"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1243</w:t>
            </w:r>
          </w:p>
        </w:tc>
        <w:tc>
          <w:tcPr>
            <w:tcW w:w="1376" w:type="dxa"/>
            <w:tcBorders>
              <w:top w:val="nil"/>
              <w:left w:val="nil"/>
              <w:bottom w:val="single" w:sz="4" w:space="0" w:color="auto"/>
              <w:right w:val="nil"/>
            </w:tcBorders>
            <w:shd w:val="clear" w:color="000000" w:fill="FFFFFF"/>
            <w:vAlign w:val="center"/>
          </w:tcPr>
          <w:p w14:paraId="720DEE48"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714</w:t>
            </w:r>
          </w:p>
        </w:tc>
        <w:tc>
          <w:tcPr>
            <w:tcW w:w="236" w:type="dxa"/>
            <w:tcBorders>
              <w:top w:val="nil"/>
              <w:left w:val="nil"/>
              <w:bottom w:val="single" w:sz="4" w:space="0" w:color="auto"/>
              <w:right w:val="single" w:sz="4" w:space="0" w:color="auto"/>
            </w:tcBorders>
            <w:shd w:val="clear" w:color="000000" w:fill="FFFFFF"/>
            <w:vAlign w:val="center"/>
          </w:tcPr>
          <w:p w14:paraId="1B7B454E"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631E92A2"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529</w:t>
            </w:r>
          </w:p>
        </w:tc>
      </w:tr>
      <w:tr w:rsidR="00972EBF" w:rsidRPr="005339FD" w14:paraId="237EFEC6" w14:textId="77777777" w:rsidTr="00D87C00">
        <w:trPr>
          <w:trHeight w:val="765"/>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4DA474AB"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7</w:t>
            </w:r>
          </w:p>
        </w:tc>
        <w:tc>
          <w:tcPr>
            <w:tcW w:w="3976" w:type="dxa"/>
            <w:tcBorders>
              <w:top w:val="nil"/>
              <w:left w:val="nil"/>
              <w:bottom w:val="single" w:sz="4" w:space="0" w:color="auto"/>
              <w:right w:val="single" w:sz="4" w:space="0" w:color="auto"/>
            </w:tcBorders>
            <w:shd w:val="clear" w:color="000000" w:fill="FFFFFF"/>
            <w:vAlign w:val="center"/>
            <w:hideMark/>
          </w:tcPr>
          <w:p w14:paraId="391CB45D"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виявлених дітей, які потрапили  у ситуацію безпосередньої загрози їхньому життю або здоров'ю</w:t>
            </w:r>
          </w:p>
        </w:tc>
        <w:tc>
          <w:tcPr>
            <w:tcW w:w="1532" w:type="dxa"/>
            <w:tcBorders>
              <w:top w:val="nil"/>
              <w:left w:val="nil"/>
              <w:bottom w:val="single" w:sz="4" w:space="0" w:color="auto"/>
              <w:right w:val="single" w:sz="4" w:space="0" w:color="auto"/>
            </w:tcBorders>
            <w:shd w:val="clear" w:color="000000" w:fill="FFFFFF"/>
            <w:vAlign w:val="center"/>
            <w:hideMark/>
          </w:tcPr>
          <w:p w14:paraId="1D40315F"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1376" w:type="dxa"/>
            <w:tcBorders>
              <w:top w:val="nil"/>
              <w:left w:val="nil"/>
              <w:bottom w:val="single" w:sz="4" w:space="0" w:color="auto"/>
              <w:right w:val="nil"/>
            </w:tcBorders>
            <w:shd w:val="clear" w:color="000000" w:fill="FFFFFF"/>
            <w:vAlign w:val="center"/>
          </w:tcPr>
          <w:p w14:paraId="42B2DE55" w14:textId="72E6AFA3"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236" w:type="dxa"/>
            <w:tcBorders>
              <w:top w:val="nil"/>
              <w:left w:val="nil"/>
              <w:bottom w:val="single" w:sz="4" w:space="0" w:color="auto"/>
              <w:right w:val="single" w:sz="4" w:space="0" w:color="auto"/>
            </w:tcBorders>
            <w:shd w:val="clear" w:color="000000" w:fill="FFFFFF"/>
            <w:vAlign w:val="center"/>
          </w:tcPr>
          <w:p w14:paraId="63082E08"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4BDAC9DD" w14:textId="6B5DDFA1"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r>
      <w:tr w:rsidR="00972EBF" w:rsidRPr="005339FD" w14:paraId="16D0AD58" w14:textId="77777777" w:rsidTr="00D87C00">
        <w:trPr>
          <w:trHeight w:val="300"/>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5A00C373"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8</w:t>
            </w:r>
          </w:p>
        </w:tc>
        <w:tc>
          <w:tcPr>
            <w:tcW w:w="3976" w:type="dxa"/>
            <w:tcBorders>
              <w:top w:val="nil"/>
              <w:left w:val="nil"/>
              <w:bottom w:val="single" w:sz="4" w:space="0" w:color="auto"/>
              <w:right w:val="single" w:sz="4" w:space="0" w:color="auto"/>
            </w:tcBorders>
            <w:shd w:val="clear" w:color="000000" w:fill="FFFFFF"/>
            <w:vAlign w:val="center"/>
            <w:hideMark/>
          </w:tcPr>
          <w:p w14:paraId="6A570497"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постраждали від домашнього насильства</w:t>
            </w:r>
          </w:p>
        </w:tc>
        <w:tc>
          <w:tcPr>
            <w:tcW w:w="1532" w:type="dxa"/>
            <w:tcBorders>
              <w:top w:val="nil"/>
              <w:left w:val="nil"/>
              <w:bottom w:val="single" w:sz="4" w:space="0" w:color="auto"/>
              <w:right w:val="single" w:sz="4" w:space="0" w:color="auto"/>
            </w:tcBorders>
            <w:shd w:val="clear" w:color="000000" w:fill="FFFFFF"/>
            <w:vAlign w:val="center"/>
            <w:hideMark/>
          </w:tcPr>
          <w:p w14:paraId="275811B0"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1376" w:type="dxa"/>
            <w:tcBorders>
              <w:top w:val="nil"/>
              <w:left w:val="nil"/>
              <w:bottom w:val="single" w:sz="4" w:space="0" w:color="auto"/>
              <w:right w:val="nil"/>
            </w:tcBorders>
            <w:shd w:val="clear" w:color="000000" w:fill="FFFFFF"/>
            <w:vAlign w:val="center"/>
          </w:tcPr>
          <w:p w14:paraId="78AB57F0"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236" w:type="dxa"/>
            <w:tcBorders>
              <w:top w:val="nil"/>
              <w:left w:val="nil"/>
              <w:bottom w:val="single" w:sz="4" w:space="0" w:color="auto"/>
              <w:right w:val="single" w:sz="4" w:space="0" w:color="auto"/>
            </w:tcBorders>
            <w:shd w:val="clear" w:color="000000" w:fill="FFFFFF"/>
            <w:vAlign w:val="center"/>
          </w:tcPr>
          <w:p w14:paraId="60598B92"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664C43C4"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r>
      <w:tr w:rsidR="00972EBF" w:rsidRPr="005339FD" w14:paraId="2416383F" w14:textId="77777777" w:rsidTr="00D87C00">
        <w:trPr>
          <w:trHeight w:val="947"/>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5E96B51A"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9</w:t>
            </w:r>
          </w:p>
        </w:tc>
        <w:tc>
          <w:tcPr>
            <w:tcW w:w="3976" w:type="dxa"/>
            <w:tcBorders>
              <w:top w:val="nil"/>
              <w:left w:val="nil"/>
              <w:bottom w:val="single" w:sz="4" w:space="0" w:color="auto"/>
              <w:right w:val="single" w:sz="4" w:space="0" w:color="auto"/>
            </w:tcBorders>
            <w:shd w:val="clear" w:color="000000" w:fill="FFFFFF"/>
            <w:vAlign w:val="center"/>
            <w:hideMark/>
          </w:tcPr>
          <w:p w14:paraId="56AE7FC2"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діти, громадяни України, які залишилися без батьківського піклування на території інших держав, та яких повернули до України</w:t>
            </w:r>
          </w:p>
        </w:tc>
        <w:tc>
          <w:tcPr>
            <w:tcW w:w="1532" w:type="dxa"/>
            <w:tcBorders>
              <w:top w:val="nil"/>
              <w:left w:val="nil"/>
              <w:bottom w:val="single" w:sz="4" w:space="0" w:color="auto"/>
              <w:right w:val="single" w:sz="4" w:space="0" w:color="auto"/>
            </w:tcBorders>
            <w:shd w:val="clear" w:color="000000" w:fill="FFFFFF"/>
            <w:vAlign w:val="center"/>
            <w:hideMark/>
          </w:tcPr>
          <w:p w14:paraId="7F682318"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1376" w:type="dxa"/>
            <w:tcBorders>
              <w:top w:val="nil"/>
              <w:left w:val="nil"/>
              <w:bottom w:val="single" w:sz="4" w:space="0" w:color="auto"/>
              <w:right w:val="nil"/>
            </w:tcBorders>
            <w:shd w:val="clear" w:color="000000" w:fill="FFFFFF"/>
            <w:vAlign w:val="center"/>
          </w:tcPr>
          <w:p w14:paraId="71A84573"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236" w:type="dxa"/>
            <w:tcBorders>
              <w:top w:val="nil"/>
              <w:left w:val="nil"/>
              <w:bottom w:val="single" w:sz="4" w:space="0" w:color="auto"/>
              <w:right w:val="single" w:sz="4" w:space="0" w:color="auto"/>
            </w:tcBorders>
            <w:shd w:val="clear" w:color="000000" w:fill="FFFFFF"/>
            <w:vAlign w:val="center"/>
          </w:tcPr>
          <w:p w14:paraId="5F7D542C"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798951DB"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r>
      <w:tr w:rsidR="00972EBF" w:rsidRPr="005339FD" w14:paraId="5C44EBAA" w14:textId="77777777" w:rsidTr="00D87C00">
        <w:trPr>
          <w:trHeight w:val="540"/>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037892D8"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10</w:t>
            </w:r>
          </w:p>
        </w:tc>
        <w:tc>
          <w:tcPr>
            <w:tcW w:w="3976" w:type="dxa"/>
            <w:tcBorders>
              <w:top w:val="nil"/>
              <w:left w:val="nil"/>
              <w:bottom w:val="single" w:sz="4" w:space="0" w:color="auto"/>
              <w:right w:val="single" w:sz="4" w:space="0" w:color="auto"/>
            </w:tcBorders>
            <w:shd w:val="clear" w:color="000000" w:fill="FFFFFF"/>
            <w:vAlign w:val="center"/>
            <w:hideMark/>
          </w:tcPr>
          <w:p w14:paraId="43A626A9"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діти, розлучені з сім’єю, які не є громадянами України</w:t>
            </w:r>
          </w:p>
        </w:tc>
        <w:tc>
          <w:tcPr>
            <w:tcW w:w="1532" w:type="dxa"/>
            <w:tcBorders>
              <w:top w:val="nil"/>
              <w:left w:val="nil"/>
              <w:bottom w:val="single" w:sz="4" w:space="0" w:color="auto"/>
              <w:right w:val="single" w:sz="4" w:space="0" w:color="auto"/>
            </w:tcBorders>
            <w:shd w:val="clear" w:color="000000" w:fill="FFFFFF"/>
            <w:vAlign w:val="center"/>
            <w:hideMark/>
          </w:tcPr>
          <w:p w14:paraId="5825F217"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1376" w:type="dxa"/>
            <w:tcBorders>
              <w:top w:val="nil"/>
              <w:left w:val="nil"/>
              <w:bottom w:val="single" w:sz="4" w:space="0" w:color="auto"/>
              <w:right w:val="nil"/>
            </w:tcBorders>
            <w:shd w:val="clear" w:color="000000" w:fill="FFFFFF"/>
            <w:vAlign w:val="center"/>
          </w:tcPr>
          <w:p w14:paraId="42C54E3F"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c>
          <w:tcPr>
            <w:tcW w:w="236" w:type="dxa"/>
            <w:tcBorders>
              <w:top w:val="nil"/>
              <w:left w:val="nil"/>
              <w:bottom w:val="single" w:sz="4" w:space="0" w:color="auto"/>
              <w:right w:val="single" w:sz="4" w:space="0" w:color="auto"/>
            </w:tcBorders>
            <w:shd w:val="clear" w:color="000000" w:fill="FFFFFF"/>
            <w:vAlign w:val="center"/>
          </w:tcPr>
          <w:p w14:paraId="2657A453" w14:textId="77777777" w:rsidR="00972EBF" w:rsidRPr="00A60E3F" w:rsidRDefault="00972EBF" w:rsidP="00D87C00">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0B47CB0A"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0</w:t>
            </w:r>
          </w:p>
        </w:tc>
      </w:tr>
      <w:tr w:rsidR="00972EBF" w:rsidRPr="005339FD" w14:paraId="57EC3B34" w14:textId="77777777" w:rsidTr="00D87C00">
        <w:trPr>
          <w:trHeight w:val="510"/>
        </w:trPr>
        <w:tc>
          <w:tcPr>
            <w:tcW w:w="891" w:type="dxa"/>
            <w:tcBorders>
              <w:top w:val="nil"/>
              <w:left w:val="single" w:sz="4" w:space="0" w:color="auto"/>
              <w:bottom w:val="single" w:sz="4" w:space="0" w:color="auto"/>
              <w:right w:val="single" w:sz="4" w:space="0" w:color="auto"/>
            </w:tcBorders>
            <w:shd w:val="clear" w:color="000000" w:fill="FFFFFF"/>
            <w:vAlign w:val="center"/>
            <w:hideMark/>
          </w:tcPr>
          <w:p w14:paraId="5B11B8F7" w14:textId="77777777" w:rsidR="00972EBF" w:rsidRPr="00A60E3F" w:rsidRDefault="00972EBF" w:rsidP="007309DD">
            <w:pPr>
              <w:jc w:val="center"/>
              <w:rPr>
                <w:rFonts w:eastAsia="Times New Roman"/>
                <w:bCs/>
                <w:color w:val="000000"/>
                <w:sz w:val="20"/>
                <w:szCs w:val="20"/>
                <w:lang w:eastAsia="uk-UA"/>
              </w:rPr>
            </w:pPr>
            <w:r w:rsidRPr="00A60E3F">
              <w:rPr>
                <w:rFonts w:eastAsia="Times New Roman"/>
                <w:bCs/>
                <w:color w:val="000000"/>
                <w:sz w:val="20"/>
                <w:szCs w:val="20"/>
                <w:lang w:eastAsia="uk-UA"/>
              </w:rPr>
              <w:t>11</w:t>
            </w:r>
          </w:p>
        </w:tc>
        <w:tc>
          <w:tcPr>
            <w:tcW w:w="3976" w:type="dxa"/>
            <w:tcBorders>
              <w:top w:val="nil"/>
              <w:left w:val="nil"/>
              <w:bottom w:val="single" w:sz="4" w:space="0" w:color="auto"/>
              <w:right w:val="single" w:sz="4" w:space="0" w:color="auto"/>
            </w:tcBorders>
            <w:shd w:val="clear" w:color="000000" w:fill="FFFFFF"/>
            <w:vAlign w:val="center"/>
            <w:hideMark/>
          </w:tcPr>
          <w:p w14:paraId="51F1BE43" w14:textId="77777777" w:rsidR="00972EBF" w:rsidRPr="00A60E3F" w:rsidRDefault="00972EBF" w:rsidP="007309DD">
            <w:pPr>
              <w:rPr>
                <w:rFonts w:eastAsia="Times New Roman"/>
                <w:bCs/>
                <w:color w:val="000000"/>
                <w:sz w:val="20"/>
                <w:szCs w:val="20"/>
                <w:lang w:eastAsia="uk-UA"/>
              </w:rPr>
            </w:pPr>
            <w:r w:rsidRPr="00A60E3F">
              <w:rPr>
                <w:rFonts w:eastAsia="Times New Roman"/>
                <w:bCs/>
                <w:color w:val="000000"/>
                <w:sz w:val="20"/>
                <w:szCs w:val="20"/>
                <w:lang w:eastAsia="uk-UA"/>
              </w:rPr>
              <w:t>діти, із числа внутрішньо переміщених осіб</w:t>
            </w:r>
          </w:p>
        </w:tc>
        <w:tc>
          <w:tcPr>
            <w:tcW w:w="1532" w:type="dxa"/>
            <w:tcBorders>
              <w:top w:val="nil"/>
              <w:left w:val="nil"/>
              <w:bottom w:val="single" w:sz="4" w:space="0" w:color="auto"/>
              <w:right w:val="single" w:sz="4" w:space="0" w:color="auto"/>
            </w:tcBorders>
            <w:shd w:val="clear" w:color="000000" w:fill="FFFFFF"/>
            <w:vAlign w:val="center"/>
            <w:hideMark/>
          </w:tcPr>
          <w:p w14:paraId="421CE4B6" w14:textId="77777777" w:rsidR="00972EBF" w:rsidRPr="00A60E3F" w:rsidRDefault="00972EBF" w:rsidP="005C6AE1">
            <w:pPr>
              <w:jc w:val="center"/>
              <w:rPr>
                <w:rFonts w:eastAsia="Times New Roman"/>
                <w:sz w:val="20"/>
                <w:szCs w:val="20"/>
                <w:lang w:eastAsia="uk-UA"/>
              </w:rPr>
            </w:pPr>
            <w:r w:rsidRPr="00A60E3F">
              <w:rPr>
                <w:rFonts w:eastAsia="Times New Roman"/>
                <w:sz w:val="20"/>
                <w:szCs w:val="20"/>
                <w:lang w:eastAsia="uk-UA"/>
              </w:rPr>
              <w:t>127</w:t>
            </w:r>
          </w:p>
        </w:tc>
        <w:tc>
          <w:tcPr>
            <w:tcW w:w="1376" w:type="dxa"/>
            <w:tcBorders>
              <w:top w:val="nil"/>
              <w:left w:val="nil"/>
              <w:bottom w:val="single" w:sz="4" w:space="0" w:color="auto"/>
              <w:right w:val="nil"/>
            </w:tcBorders>
            <w:shd w:val="clear" w:color="000000" w:fill="FFFFFF"/>
            <w:vAlign w:val="center"/>
          </w:tcPr>
          <w:p w14:paraId="43AA2EF9"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73</w:t>
            </w:r>
          </w:p>
        </w:tc>
        <w:tc>
          <w:tcPr>
            <w:tcW w:w="236" w:type="dxa"/>
            <w:tcBorders>
              <w:top w:val="nil"/>
              <w:left w:val="nil"/>
              <w:bottom w:val="single" w:sz="4" w:space="0" w:color="auto"/>
              <w:right w:val="single" w:sz="4" w:space="0" w:color="auto"/>
            </w:tcBorders>
            <w:shd w:val="clear" w:color="000000" w:fill="FFFFFF"/>
          </w:tcPr>
          <w:p w14:paraId="72D8DFB2" w14:textId="77777777" w:rsidR="00972EBF" w:rsidRPr="00A60E3F" w:rsidRDefault="00972EBF" w:rsidP="005C6AE1">
            <w:pPr>
              <w:jc w:val="center"/>
              <w:rPr>
                <w:rFonts w:eastAsia="Times New Roman"/>
                <w:sz w:val="20"/>
                <w:szCs w:val="20"/>
                <w:lang w:eastAsia="uk-UA"/>
              </w:rPr>
            </w:pPr>
          </w:p>
        </w:tc>
        <w:tc>
          <w:tcPr>
            <w:tcW w:w="1623" w:type="dxa"/>
            <w:tcBorders>
              <w:top w:val="nil"/>
              <w:left w:val="nil"/>
              <w:bottom w:val="single" w:sz="4" w:space="0" w:color="auto"/>
              <w:right w:val="single" w:sz="4" w:space="0" w:color="auto"/>
            </w:tcBorders>
            <w:shd w:val="clear" w:color="000000" w:fill="FFFFFF"/>
            <w:vAlign w:val="center"/>
          </w:tcPr>
          <w:p w14:paraId="02357593" w14:textId="77777777" w:rsidR="00972EBF" w:rsidRPr="00A60E3F" w:rsidRDefault="00972EBF" w:rsidP="00D87C00">
            <w:pPr>
              <w:jc w:val="center"/>
              <w:rPr>
                <w:rFonts w:eastAsia="Times New Roman"/>
                <w:sz w:val="20"/>
                <w:szCs w:val="20"/>
                <w:lang w:eastAsia="uk-UA"/>
              </w:rPr>
            </w:pPr>
            <w:r w:rsidRPr="00A60E3F">
              <w:rPr>
                <w:rFonts w:eastAsia="Times New Roman"/>
                <w:sz w:val="20"/>
                <w:szCs w:val="20"/>
                <w:lang w:eastAsia="uk-UA"/>
              </w:rPr>
              <w:t>54</w:t>
            </w:r>
          </w:p>
        </w:tc>
      </w:tr>
    </w:tbl>
    <w:p w14:paraId="28F0F197" w14:textId="55D69549" w:rsidR="00972EBF" w:rsidRDefault="00972EBF" w:rsidP="00D22C2D">
      <w:pPr>
        <w:spacing w:before="240" w:after="240"/>
        <w:ind w:firstLine="709"/>
        <w:jc w:val="both"/>
        <w:rPr>
          <w:sz w:val="24"/>
          <w:szCs w:val="24"/>
        </w:rPr>
      </w:pPr>
      <w:r w:rsidRPr="005339FD">
        <w:rPr>
          <w:sz w:val="24"/>
          <w:szCs w:val="24"/>
        </w:rPr>
        <w:t>Аналіз даних щодо забезпечення прав дитини в громаді свідчить про стабільний загальний демографічний баланс серед 10 860 дітей, де кількість хлопців (5 503 особи або 50,7%) незначно переважає кількість дівчат (5 357 осіб або 49,3%). У розрізі категорій сімейного неблагополуччя та сирітства на обліку перебуває 9 дітей-сиріт (5 дівчат та 4 хлопців) і 15 дітей, позбавлених батьківського піклування, де фіксується переважання хлопців (9 осіб проти 6 дівчат). Схожа тенденція характерна й для групи дітей, які перебувають у складних життєвих обставинах, де із 66 осіб більшість становлять хлопці (39 осіб або 59,1% проти 27 дівчат), що вказує на вищу вразливість або рівень фіксації поведінкових та соціальних ризиків саме серед чоловічої частини дитячого населення. Натомість у категоріях медичної та соціальної вразливості ситуація протилежна: серед 155 дітей з інвалідністю переважають дівчата (87 осіб або 56,1% проти 68 хлопців), і так само дівчата кількісно домінують серед 1 243 дітей із багатодітних сімей (714 осіб або 57,4% проти 529 хлопців). Крім того, у громаді зареєстровано 127 дітей-ВПО, серед яких дівчата також становлять більшість (73 особи або 57,5% проти 54 хлопців), тоді як випадків безпосередньої загрози життю, домашнього насильства чи залишення без опіки за кордоном у звітному періоді не виявлено.</w:t>
      </w:r>
    </w:p>
    <w:p w14:paraId="1B071C5E" w14:textId="676DCB4A" w:rsidR="00925070" w:rsidRPr="008C6389" w:rsidRDefault="00925070" w:rsidP="008C6389">
      <w:pPr>
        <w:jc w:val="center"/>
        <w:rPr>
          <w:b/>
          <w:sz w:val="24"/>
          <w:szCs w:val="24"/>
        </w:rPr>
      </w:pPr>
      <w:r w:rsidRPr="008C6389">
        <w:rPr>
          <w:b/>
          <w:sz w:val="24"/>
          <w:szCs w:val="24"/>
        </w:rPr>
        <w:t>Відомості про мережу сімейних форм виховання в</w:t>
      </w:r>
      <w:r w:rsidR="008C6389" w:rsidRPr="008C6389">
        <w:rPr>
          <w:b/>
          <w:sz w:val="24"/>
          <w:szCs w:val="24"/>
        </w:rPr>
        <w:t xml:space="preserve"> Городоцькій громаді</w:t>
      </w:r>
    </w:p>
    <w:p w14:paraId="5E5AA0C5" w14:textId="10F82744" w:rsidR="006475A9" w:rsidRPr="005339FD" w:rsidRDefault="006475A9" w:rsidP="006475A9">
      <w:pPr>
        <w:jc w:val="right"/>
        <w:rPr>
          <w:sz w:val="24"/>
          <w:szCs w:val="24"/>
        </w:rPr>
      </w:pPr>
      <w:r>
        <w:t>Табл.2.7.</w:t>
      </w:r>
    </w:p>
    <w:tbl>
      <w:tblPr>
        <w:tblW w:w="9089" w:type="dxa"/>
        <w:tblLook w:val="04A0" w:firstRow="1" w:lastRow="0" w:firstColumn="1" w:lastColumn="0" w:noHBand="0" w:noVBand="1"/>
      </w:tblPr>
      <w:tblGrid>
        <w:gridCol w:w="936"/>
        <w:gridCol w:w="4250"/>
        <w:gridCol w:w="1301"/>
        <w:gridCol w:w="1301"/>
        <w:gridCol w:w="1301"/>
      </w:tblGrid>
      <w:tr w:rsidR="00972EBF" w:rsidRPr="005339FD" w14:paraId="7C7E6553" w14:textId="77777777" w:rsidTr="007309DD">
        <w:trPr>
          <w:trHeight w:val="510"/>
        </w:trPr>
        <w:tc>
          <w:tcPr>
            <w:tcW w:w="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70E407" w14:textId="77777777" w:rsidR="00972EBF" w:rsidRPr="00436298" w:rsidRDefault="00972EBF" w:rsidP="007309DD">
            <w:pPr>
              <w:jc w:val="center"/>
              <w:rPr>
                <w:rFonts w:eastAsia="Times New Roman"/>
                <w:b/>
                <w:bCs/>
                <w:color w:val="000000"/>
                <w:sz w:val="20"/>
                <w:szCs w:val="20"/>
                <w:lang w:eastAsia="uk-UA"/>
              </w:rPr>
            </w:pPr>
            <w:r w:rsidRPr="00436298">
              <w:rPr>
                <w:rFonts w:eastAsia="Times New Roman"/>
                <w:b/>
                <w:bCs/>
                <w:color w:val="000000"/>
                <w:sz w:val="20"/>
                <w:szCs w:val="20"/>
                <w:lang w:eastAsia="uk-UA"/>
              </w:rPr>
              <w:t>№</w:t>
            </w:r>
          </w:p>
        </w:tc>
        <w:tc>
          <w:tcPr>
            <w:tcW w:w="4250" w:type="dxa"/>
            <w:tcBorders>
              <w:top w:val="single" w:sz="4" w:space="0" w:color="auto"/>
              <w:left w:val="nil"/>
              <w:bottom w:val="single" w:sz="4" w:space="0" w:color="auto"/>
              <w:right w:val="single" w:sz="4" w:space="0" w:color="auto"/>
            </w:tcBorders>
            <w:shd w:val="clear" w:color="000000" w:fill="FFFFFF"/>
            <w:vAlign w:val="center"/>
            <w:hideMark/>
          </w:tcPr>
          <w:p w14:paraId="0BE8C6E6" w14:textId="77777777" w:rsidR="00972EBF" w:rsidRPr="00436298" w:rsidRDefault="00972EBF" w:rsidP="007309DD">
            <w:pPr>
              <w:jc w:val="center"/>
              <w:rPr>
                <w:rFonts w:eastAsia="Times New Roman"/>
                <w:b/>
                <w:bCs/>
                <w:color w:val="000000"/>
                <w:sz w:val="20"/>
                <w:szCs w:val="20"/>
                <w:lang w:eastAsia="uk-UA"/>
              </w:rPr>
            </w:pPr>
            <w:r w:rsidRPr="00436298">
              <w:rPr>
                <w:rFonts w:eastAsia="Times New Roman"/>
                <w:b/>
                <w:bCs/>
                <w:color w:val="000000"/>
                <w:sz w:val="20"/>
                <w:szCs w:val="20"/>
                <w:lang w:eastAsia="uk-UA"/>
              </w:rPr>
              <w:t>Сімейні форми виховання</w:t>
            </w:r>
          </w:p>
        </w:tc>
        <w:tc>
          <w:tcPr>
            <w:tcW w:w="1301" w:type="dxa"/>
            <w:tcBorders>
              <w:top w:val="single" w:sz="4" w:space="0" w:color="auto"/>
              <w:left w:val="nil"/>
              <w:bottom w:val="single" w:sz="4" w:space="0" w:color="auto"/>
              <w:right w:val="single" w:sz="4" w:space="0" w:color="auto"/>
            </w:tcBorders>
            <w:shd w:val="clear" w:color="000000" w:fill="FFFFFF"/>
            <w:vAlign w:val="center"/>
            <w:hideMark/>
          </w:tcPr>
          <w:p w14:paraId="7C231DAC" w14:textId="77777777" w:rsidR="00972EBF" w:rsidRPr="00436298" w:rsidRDefault="00972EBF" w:rsidP="007309DD">
            <w:pPr>
              <w:jc w:val="center"/>
              <w:rPr>
                <w:rFonts w:eastAsia="Times New Roman"/>
                <w:b/>
                <w:sz w:val="20"/>
                <w:szCs w:val="20"/>
                <w:lang w:eastAsia="uk-UA"/>
              </w:rPr>
            </w:pPr>
            <w:r w:rsidRPr="00436298">
              <w:rPr>
                <w:rFonts w:eastAsia="Times New Roman"/>
                <w:b/>
                <w:sz w:val="20"/>
                <w:szCs w:val="20"/>
                <w:lang w:eastAsia="uk-UA"/>
              </w:rPr>
              <w:t>Кількість</w:t>
            </w:r>
          </w:p>
        </w:tc>
        <w:tc>
          <w:tcPr>
            <w:tcW w:w="1301" w:type="dxa"/>
            <w:tcBorders>
              <w:top w:val="single" w:sz="4" w:space="0" w:color="auto"/>
              <w:left w:val="nil"/>
              <w:bottom w:val="single" w:sz="4" w:space="0" w:color="auto"/>
              <w:right w:val="single" w:sz="4" w:space="0" w:color="auto"/>
            </w:tcBorders>
            <w:shd w:val="clear" w:color="000000" w:fill="FFFFFF"/>
          </w:tcPr>
          <w:p w14:paraId="6A36518F" w14:textId="77777777" w:rsidR="00972EBF" w:rsidRPr="00436298" w:rsidRDefault="00972EBF" w:rsidP="007309DD">
            <w:pPr>
              <w:jc w:val="center"/>
              <w:rPr>
                <w:rFonts w:eastAsia="Times New Roman"/>
                <w:b/>
                <w:sz w:val="20"/>
                <w:szCs w:val="20"/>
                <w:lang w:eastAsia="uk-UA"/>
              </w:rPr>
            </w:pPr>
            <w:r w:rsidRPr="00436298">
              <w:rPr>
                <w:rFonts w:eastAsia="Times New Roman"/>
                <w:b/>
                <w:sz w:val="20"/>
                <w:szCs w:val="20"/>
                <w:lang w:eastAsia="uk-UA"/>
              </w:rPr>
              <w:t>в тому числі Дівчата</w:t>
            </w:r>
          </w:p>
        </w:tc>
        <w:tc>
          <w:tcPr>
            <w:tcW w:w="1301" w:type="dxa"/>
            <w:tcBorders>
              <w:top w:val="single" w:sz="4" w:space="0" w:color="auto"/>
              <w:left w:val="nil"/>
              <w:bottom w:val="single" w:sz="4" w:space="0" w:color="auto"/>
              <w:right w:val="single" w:sz="4" w:space="0" w:color="auto"/>
            </w:tcBorders>
            <w:shd w:val="clear" w:color="000000" w:fill="FFFFFF"/>
          </w:tcPr>
          <w:p w14:paraId="40E3C160" w14:textId="77777777" w:rsidR="00972EBF" w:rsidRPr="00436298" w:rsidRDefault="00972EBF" w:rsidP="007309DD">
            <w:pPr>
              <w:jc w:val="center"/>
              <w:rPr>
                <w:rFonts w:eastAsia="Times New Roman"/>
                <w:b/>
                <w:sz w:val="20"/>
                <w:szCs w:val="20"/>
                <w:lang w:eastAsia="uk-UA"/>
              </w:rPr>
            </w:pPr>
            <w:r w:rsidRPr="00436298">
              <w:rPr>
                <w:rFonts w:eastAsia="Times New Roman"/>
                <w:b/>
                <w:sz w:val="20"/>
                <w:szCs w:val="20"/>
                <w:lang w:eastAsia="uk-UA"/>
              </w:rPr>
              <w:t>В тому числі хлопці</w:t>
            </w:r>
          </w:p>
        </w:tc>
      </w:tr>
      <w:tr w:rsidR="00972EBF" w:rsidRPr="005339FD" w14:paraId="79558A4B" w14:textId="77777777" w:rsidTr="000B4E6B">
        <w:trPr>
          <w:trHeight w:val="510"/>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8021F1C" w14:textId="77777777" w:rsidR="00972EBF" w:rsidRPr="00436298" w:rsidRDefault="00972EBF" w:rsidP="007309DD">
            <w:pPr>
              <w:jc w:val="center"/>
              <w:rPr>
                <w:rFonts w:eastAsia="Times New Roman"/>
                <w:b/>
                <w:bCs/>
                <w:color w:val="000000"/>
                <w:sz w:val="20"/>
                <w:szCs w:val="20"/>
                <w:lang w:eastAsia="uk-UA"/>
              </w:rPr>
            </w:pPr>
            <w:r w:rsidRPr="00436298">
              <w:rPr>
                <w:rFonts w:eastAsia="Times New Roman"/>
                <w:b/>
                <w:bCs/>
                <w:color w:val="000000"/>
                <w:sz w:val="20"/>
                <w:szCs w:val="20"/>
                <w:lang w:eastAsia="uk-UA"/>
              </w:rPr>
              <w:t>1</w:t>
            </w:r>
          </w:p>
        </w:tc>
        <w:tc>
          <w:tcPr>
            <w:tcW w:w="4250" w:type="dxa"/>
            <w:tcBorders>
              <w:top w:val="nil"/>
              <w:left w:val="nil"/>
              <w:bottom w:val="single" w:sz="4" w:space="0" w:color="auto"/>
              <w:right w:val="single" w:sz="4" w:space="0" w:color="auto"/>
            </w:tcBorders>
            <w:shd w:val="clear" w:color="000000" w:fill="FFFFFF"/>
            <w:vAlign w:val="center"/>
            <w:hideMark/>
          </w:tcPr>
          <w:p w14:paraId="247035B0" w14:textId="77777777" w:rsidR="00972EBF" w:rsidRPr="00436298" w:rsidRDefault="00972EBF" w:rsidP="007309DD">
            <w:pPr>
              <w:rPr>
                <w:rFonts w:eastAsia="Times New Roman"/>
                <w:bCs/>
                <w:color w:val="000000"/>
                <w:sz w:val="20"/>
                <w:szCs w:val="20"/>
                <w:lang w:eastAsia="uk-UA"/>
              </w:rPr>
            </w:pPr>
            <w:r w:rsidRPr="00436298">
              <w:rPr>
                <w:rFonts w:eastAsia="Times New Roman"/>
                <w:bCs/>
                <w:color w:val="000000"/>
                <w:sz w:val="20"/>
                <w:szCs w:val="20"/>
                <w:lang w:eastAsia="uk-UA"/>
              </w:rPr>
              <w:t>Кількість дітей, які перебувають під опікою/піклуванням</w:t>
            </w:r>
          </w:p>
        </w:tc>
        <w:tc>
          <w:tcPr>
            <w:tcW w:w="1301" w:type="dxa"/>
            <w:tcBorders>
              <w:top w:val="nil"/>
              <w:left w:val="nil"/>
              <w:bottom w:val="single" w:sz="4" w:space="0" w:color="auto"/>
              <w:right w:val="single" w:sz="4" w:space="0" w:color="auto"/>
            </w:tcBorders>
            <w:shd w:val="clear" w:color="000000" w:fill="FFFFFF"/>
            <w:vAlign w:val="center"/>
            <w:hideMark/>
          </w:tcPr>
          <w:p w14:paraId="7FC86378"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14</w:t>
            </w:r>
          </w:p>
        </w:tc>
        <w:tc>
          <w:tcPr>
            <w:tcW w:w="1301" w:type="dxa"/>
            <w:tcBorders>
              <w:top w:val="nil"/>
              <w:left w:val="nil"/>
              <w:bottom w:val="single" w:sz="4" w:space="0" w:color="auto"/>
              <w:right w:val="single" w:sz="4" w:space="0" w:color="auto"/>
            </w:tcBorders>
            <w:shd w:val="clear" w:color="000000" w:fill="FFFFFF"/>
            <w:vAlign w:val="center"/>
          </w:tcPr>
          <w:p w14:paraId="459CFE2F"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10</w:t>
            </w:r>
          </w:p>
        </w:tc>
        <w:tc>
          <w:tcPr>
            <w:tcW w:w="1301" w:type="dxa"/>
            <w:tcBorders>
              <w:top w:val="nil"/>
              <w:left w:val="nil"/>
              <w:bottom w:val="single" w:sz="4" w:space="0" w:color="auto"/>
              <w:right w:val="single" w:sz="4" w:space="0" w:color="auto"/>
            </w:tcBorders>
            <w:shd w:val="clear" w:color="000000" w:fill="FFFFFF"/>
            <w:vAlign w:val="center"/>
          </w:tcPr>
          <w:p w14:paraId="32D03A33"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4</w:t>
            </w:r>
          </w:p>
        </w:tc>
      </w:tr>
      <w:tr w:rsidR="00972EBF" w:rsidRPr="005339FD" w14:paraId="08608C70" w14:textId="77777777" w:rsidTr="000B4E6B">
        <w:trPr>
          <w:trHeight w:val="300"/>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1A7624B" w14:textId="77777777" w:rsidR="00972EBF" w:rsidRPr="00436298" w:rsidRDefault="00972EBF" w:rsidP="007309DD">
            <w:pPr>
              <w:jc w:val="center"/>
              <w:rPr>
                <w:rFonts w:eastAsia="Times New Roman"/>
                <w:b/>
                <w:bCs/>
                <w:color w:val="000000"/>
                <w:sz w:val="20"/>
                <w:szCs w:val="20"/>
                <w:lang w:eastAsia="uk-UA"/>
              </w:rPr>
            </w:pPr>
            <w:r w:rsidRPr="00436298">
              <w:rPr>
                <w:rFonts w:eastAsia="Times New Roman"/>
                <w:b/>
                <w:bCs/>
                <w:color w:val="000000"/>
                <w:sz w:val="20"/>
                <w:szCs w:val="20"/>
                <w:lang w:eastAsia="uk-UA"/>
              </w:rPr>
              <w:t>2</w:t>
            </w:r>
          </w:p>
        </w:tc>
        <w:tc>
          <w:tcPr>
            <w:tcW w:w="4250" w:type="dxa"/>
            <w:tcBorders>
              <w:top w:val="nil"/>
              <w:left w:val="nil"/>
              <w:bottom w:val="single" w:sz="4" w:space="0" w:color="auto"/>
              <w:right w:val="single" w:sz="4" w:space="0" w:color="auto"/>
            </w:tcBorders>
            <w:shd w:val="clear" w:color="000000" w:fill="FFFFFF"/>
            <w:vAlign w:val="center"/>
            <w:hideMark/>
          </w:tcPr>
          <w:p w14:paraId="6D72CB9B" w14:textId="77777777" w:rsidR="00972EBF" w:rsidRPr="00436298" w:rsidRDefault="00972EBF" w:rsidP="007309DD">
            <w:pPr>
              <w:rPr>
                <w:rFonts w:eastAsia="Times New Roman"/>
                <w:bCs/>
                <w:color w:val="000000"/>
                <w:sz w:val="20"/>
                <w:szCs w:val="20"/>
                <w:lang w:eastAsia="uk-UA"/>
              </w:rPr>
            </w:pPr>
            <w:r w:rsidRPr="00436298">
              <w:rPr>
                <w:rFonts w:eastAsia="Times New Roman"/>
                <w:bCs/>
                <w:color w:val="000000"/>
                <w:sz w:val="20"/>
                <w:szCs w:val="20"/>
                <w:lang w:eastAsia="uk-UA"/>
              </w:rPr>
              <w:t>Кількість прийомних сімей</w:t>
            </w:r>
          </w:p>
        </w:tc>
        <w:tc>
          <w:tcPr>
            <w:tcW w:w="1301" w:type="dxa"/>
            <w:tcBorders>
              <w:top w:val="nil"/>
              <w:left w:val="nil"/>
              <w:bottom w:val="single" w:sz="4" w:space="0" w:color="auto"/>
              <w:right w:val="single" w:sz="4" w:space="0" w:color="auto"/>
            </w:tcBorders>
            <w:shd w:val="clear" w:color="000000" w:fill="FFFFFF"/>
            <w:vAlign w:val="center"/>
            <w:hideMark/>
          </w:tcPr>
          <w:p w14:paraId="67F9FCE1"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1</w:t>
            </w:r>
          </w:p>
        </w:tc>
        <w:tc>
          <w:tcPr>
            <w:tcW w:w="1301" w:type="dxa"/>
            <w:tcBorders>
              <w:top w:val="nil"/>
              <w:left w:val="nil"/>
              <w:bottom w:val="single" w:sz="4" w:space="0" w:color="auto"/>
              <w:right w:val="single" w:sz="4" w:space="0" w:color="auto"/>
            </w:tcBorders>
            <w:shd w:val="clear" w:color="000000" w:fill="FFFFFF"/>
            <w:vAlign w:val="center"/>
          </w:tcPr>
          <w:p w14:paraId="7C674270" w14:textId="77777777" w:rsidR="00972EBF" w:rsidRPr="00436298" w:rsidRDefault="00972EBF" w:rsidP="000B4E6B">
            <w:pPr>
              <w:jc w:val="center"/>
              <w:rPr>
                <w:rFonts w:eastAsia="Times New Roman"/>
                <w:sz w:val="20"/>
                <w:szCs w:val="20"/>
                <w:lang w:eastAsia="uk-UA"/>
              </w:rPr>
            </w:pPr>
          </w:p>
        </w:tc>
        <w:tc>
          <w:tcPr>
            <w:tcW w:w="1301" w:type="dxa"/>
            <w:tcBorders>
              <w:top w:val="nil"/>
              <w:left w:val="nil"/>
              <w:bottom w:val="single" w:sz="4" w:space="0" w:color="auto"/>
              <w:right w:val="single" w:sz="4" w:space="0" w:color="auto"/>
            </w:tcBorders>
            <w:shd w:val="clear" w:color="000000" w:fill="FFFFFF"/>
            <w:vAlign w:val="center"/>
          </w:tcPr>
          <w:p w14:paraId="206CC8D0" w14:textId="77777777" w:rsidR="00972EBF" w:rsidRPr="00436298" w:rsidRDefault="00972EBF" w:rsidP="000B4E6B">
            <w:pPr>
              <w:jc w:val="center"/>
              <w:rPr>
                <w:rFonts w:eastAsia="Times New Roman"/>
                <w:sz w:val="20"/>
                <w:szCs w:val="20"/>
                <w:lang w:eastAsia="uk-UA"/>
              </w:rPr>
            </w:pPr>
          </w:p>
        </w:tc>
      </w:tr>
      <w:tr w:rsidR="00972EBF" w:rsidRPr="005339FD" w14:paraId="2C4CB38C" w14:textId="77777777" w:rsidTr="000B4E6B">
        <w:trPr>
          <w:trHeight w:val="300"/>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7AF852FD" w14:textId="77777777" w:rsidR="00972EBF" w:rsidRPr="00436298" w:rsidRDefault="00972EBF" w:rsidP="007309DD">
            <w:pPr>
              <w:jc w:val="center"/>
              <w:rPr>
                <w:rFonts w:eastAsia="Times New Roman"/>
                <w:b/>
                <w:bCs/>
                <w:i/>
                <w:iCs/>
                <w:color w:val="000000"/>
                <w:sz w:val="20"/>
                <w:szCs w:val="20"/>
                <w:lang w:eastAsia="uk-UA"/>
              </w:rPr>
            </w:pPr>
            <w:r w:rsidRPr="00436298">
              <w:rPr>
                <w:rFonts w:eastAsia="Times New Roman"/>
                <w:b/>
                <w:bCs/>
                <w:i/>
                <w:iCs/>
                <w:color w:val="000000"/>
                <w:sz w:val="20"/>
                <w:szCs w:val="20"/>
                <w:lang w:eastAsia="uk-UA"/>
              </w:rPr>
              <w:t>2.1</w:t>
            </w:r>
          </w:p>
        </w:tc>
        <w:tc>
          <w:tcPr>
            <w:tcW w:w="4250" w:type="dxa"/>
            <w:tcBorders>
              <w:top w:val="nil"/>
              <w:left w:val="nil"/>
              <w:bottom w:val="single" w:sz="4" w:space="0" w:color="auto"/>
              <w:right w:val="single" w:sz="4" w:space="0" w:color="auto"/>
            </w:tcBorders>
            <w:shd w:val="clear" w:color="000000" w:fill="FFFFFF"/>
            <w:vAlign w:val="center"/>
            <w:hideMark/>
          </w:tcPr>
          <w:p w14:paraId="2394BDDB" w14:textId="77777777" w:rsidR="00972EBF" w:rsidRPr="00436298" w:rsidRDefault="00972EBF" w:rsidP="007309DD">
            <w:pPr>
              <w:jc w:val="right"/>
              <w:rPr>
                <w:rFonts w:eastAsia="Times New Roman"/>
                <w:bCs/>
                <w:iCs/>
                <w:color w:val="000000"/>
                <w:sz w:val="20"/>
                <w:szCs w:val="20"/>
                <w:lang w:eastAsia="uk-UA"/>
              </w:rPr>
            </w:pPr>
            <w:r w:rsidRPr="00436298">
              <w:rPr>
                <w:rFonts w:eastAsia="Times New Roman"/>
                <w:bCs/>
                <w:iCs/>
                <w:color w:val="000000"/>
                <w:sz w:val="20"/>
                <w:szCs w:val="20"/>
                <w:lang w:eastAsia="uk-UA"/>
              </w:rPr>
              <w:t>У них дітей</w:t>
            </w:r>
          </w:p>
        </w:tc>
        <w:tc>
          <w:tcPr>
            <w:tcW w:w="1301" w:type="dxa"/>
            <w:tcBorders>
              <w:top w:val="nil"/>
              <w:left w:val="nil"/>
              <w:bottom w:val="single" w:sz="4" w:space="0" w:color="auto"/>
              <w:right w:val="single" w:sz="4" w:space="0" w:color="auto"/>
            </w:tcBorders>
            <w:shd w:val="clear" w:color="000000" w:fill="FFFFFF"/>
            <w:vAlign w:val="center"/>
            <w:hideMark/>
          </w:tcPr>
          <w:p w14:paraId="1C443D79"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2</w:t>
            </w:r>
          </w:p>
        </w:tc>
        <w:tc>
          <w:tcPr>
            <w:tcW w:w="1301" w:type="dxa"/>
            <w:tcBorders>
              <w:top w:val="nil"/>
              <w:left w:val="nil"/>
              <w:bottom w:val="single" w:sz="4" w:space="0" w:color="auto"/>
              <w:right w:val="single" w:sz="4" w:space="0" w:color="auto"/>
            </w:tcBorders>
            <w:shd w:val="clear" w:color="000000" w:fill="FFFFFF"/>
            <w:vAlign w:val="center"/>
          </w:tcPr>
          <w:p w14:paraId="00F7064E"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1</w:t>
            </w:r>
          </w:p>
        </w:tc>
        <w:tc>
          <w:tcPr>
            <w:tcW w:w="1301" w:type="dxa"/>
            <w:tcBorders>
              <w:top w:val="nil"/>
              <w:left w:val="nil"/>
              <w:bottom w:val="single" w:sz="4" w:space="0" w:color="auto"/>
              <w:right w:val="single" w:sz="4" w:space="0" w:color="auto"/>
            </w:tcBorders>
            <w:shd w:val="clear" w:color="000000" w:fill="FFFFFF"/>
            <w:vAlign w:val="center"/>
          </w:tcPr>
          <w:p w14:paraId="1FB98C6B"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1</w:t>
            </w:r>
          </w:p>
        </w:tc>
      </w:tr>
      <w:tr w:rsidR="00972EBF" w:rsidRPr="005339FD" w14:paraId="627A6DFA" w14:textId="77777777" w:rsidTr="000B4E6B">
        <w:trPr>
          <w:trHeight w:val="300"/>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590DC90" w14:textId="77777777" w:rsidR="00972EBF" w:rsidRPr="00436298" w:rsidRDefault="00972EBF" w:rsidP="007309DD">
            <w:pPr>
              <w:jc w:val="center"/>
              <w:rPr>
                <w:rFonts w:eastAsia="Times New Roman"/>
                <w:b/>
                <w:bCs/>
                <w:color w:val="000000"/>
                <w:sz w:val="20"/>
                <w:szCs w:val="20"/>
                <w:lang w:eastAsia="uk-UA"/>
              </w:rPr>
            </w:pPr>
            <w:r w:rsidRPr="00436298">
              <w:rPr>
                <w:rFonts w:eastAsia="Times New Roman"/>
                <w:b/>
                <w:bCs/>
                <w:color w:val="000000"/>
                <w:sz w:val="20"/>
                <w:szCs w:val="20"/>
                <w:lang w:eastAsia="uk-UA"/>
              </w:rPr>
              <w:t>3</w:t>
            </w:r>
          </w:p>
        </w:tc>
        <w:tc>
          <w:tcPr>
            <w:tcW w:w="4250" w:type="dxa"/>
            <w:tcBorders>
              <w:top w:val="nil"/>
              <w:left w:val="nil"/>
              <w:bottom w:val="single" w:sz="4" w:space="0" w:color="auto"/>
              <w:right w:val="single" w:sz="4" w:space="0" w:color="auto"/>
            </w:tcBorders>
            <w:shd w:val="clear" w:color="000000" w:fill="FFFFFF"/>
            <w:vAlign w:val="center"/>
            <w:hideMark/>
          </w:tcPr>
          <w:p w14:paraId="716A4236" w14:textId="77777777" w:rsidR="00972EBF" w:rsidRPr="00436298" w:rsidRDefault="00972EBF" w:rsidP="007309DD">
            <w:pPr>
              <w:rPr>
                <w:rFonts w:eastAsia="Times New Roman"/>
                <w:bCs/>
                <w:color w:val="000000"/>
                <w:sz w:val="20"/>
                <w:szCs w:val="20"/>
                <w:lang w:eastAsia="uk-UA"/>
              </w:rPr>
            </w:pPr>
            <w:r w:rsidRPr="00436298">
              <w:rPr>
                <w:rFonts w:eastAsia="Times New Roman"/>
                <w:bCs/>
                <w:color w:val="000000"/>
                <w:sz w:val="20"/>
                <w:szCs w:val="20"/>
                <w:lang w:eastAsia="uk-UA"/>
              </w:rPr>
              <w:t xml:space="preserve">Кількість ДБСТ </w:t>
            </w:r>
          </w:p>
        </w:tc>
        <w:tc>
          <w:tcPr>
            <w:tcW w:w="1301" w:type="dxa"/>
            <w:tcBorders>
              <w:top w:val="nil"/>
              <w:left w:val="nil"/>
              <w:bottom w:val="single" w:sz="4" w:space="0" w:color="auto"/>
              <w:right w:val="single" w:sz="4" w:space="0" w:color="auto"/>
            </w:tcBorders>
            <w:shd w:val="clear" w:color="000000" w:fill="FFFFFF"/>
            <w:vAlign w:val="center"/>
            <w:hideMark/>
          </w:tcPr>
          <w:p w14:paraId="147AF52A"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4C1BF88A"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681AAD62"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0</w:t>
            </w:r>
          </w:p>
        </w:tc>
      </w:tr>
      <w:tr w:rsidR="00972EBF" w:rsidRPr="005339FD" w14:paraId="771AF43C" w14:textId="77777777" w:rsidTr="000B4E6B">
        <w:trPr>
          <w:trHeight w:val="405"/>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0DDA06CF" w14:textId="77777777" w:rsidR="00972EBF" w:rsidRPr="00436298" w:rsidRDefault="00972EBF" w:rsidP="007309DD">
            <w:pPr>
              <w:jc w:val="center"/>
              <w:rPr>
                <w:rFonts w:eastAsia="Times New Roman"/>
                <w:b/>
                <w:bCs/>
                <w:i/>
                <w:iCs/>
                <w:color w:val="000000"/>
                <w:sz w:val="20"/>
                <w:szCs w:val="20"/>
                <w:lang w:eastAsia="uk-UA"/>
              </w:rPr>
            </w:pPr>
            <w:r w:rsidRPr="00436298">
              <w:rPr>
                <w:rFonts w:eastAsia="Times New Roman"/>
                <w:b/>
                <w:bCs/>
                <w:i/>
                <w:iCs/>
                <w:color w:val="000000"/>
                <w:sz w:val="20"/>
                <w:szCs w:val="20"/>
                <w:lang w:eastAsia="uk-UA"/>
              </w:rPr>
              <w:t>3.1</w:t>
            </w:r>
          </w:p>
        </w:tc>
        <w:tc>
          <w:tcPr>
            <w:tcW w:w="4250" w:type="dxa"/>
            <w:tcBorders>
              <w:top w:val="nil"/>
              <w:left w:val="nil"/>
              <w:bottom w:val="single" w:sz="4" w:space="0" w:color="auto"/>
              <w:right w:val="single" w:sz="4" w:space="0" w:color="auto"/>
            </w:tcBorders>
            <w:shd w:val="clear" w:color="000000" w:fill="FFFFFF"/>
            <w:vAlign w:val="center"/>
            <w:hideMark/>
          </w:tcPr>
          <w:p w14:paraId="0043F7C3" w14:textId="77777777" w:rsidR="00972EBF" w:rsidRPr="00436298" w:rsidRDefault="00972EBF" w:rsidP="007309DD">
            <w:pPr>
              <w:jc w:val="right"/>
              <w:rPr>
                <w:rFonts w:eastAsia="Times New Roman"/>
                <w:bCs/>
                <w:iCs/>
                <w:color w:val="000000"/>
                <w:sz w:val="20"/>
                <w:szCs w:val="20"/>
                <w:lang w:eastAsia="uk-UA"/>
              </w:rPr>
            </w:pPr>
            <w:r w:rsidRPr="00436298">
              <w:rPr>
                <w:rFonts w:eastAsia="Times New Roman"/>
                <w:bCs/>
                <w:iCs/>
                <w:color w:val="000000"/>
                <w:sz w:val="20"/>
                <w:szCs w:val="20"/>
                <w:lang w:eastAsia="uk-UA"/>
              </w:rPr>
              <w:t>У них дітей</w:t>
            </w:r>
          </w:p>
        </w:tc>
        <w:tc>
          <w:tcPr>
            <w:tcW w:w="1301" w:type="dxa"/>
            <w:tcBorders>
              <w:top w:val="nil"/>
              <w:left w:val="nil"/>
              <w:bottom w:val="single" w:sz="4" w:space="0" w:color="auto"/>
              <w:right w:val="single" w:sz="4" w:space="0" w:color="auto"/>
            </w:tcBorders>
            <w:shd w:val="clear" w:color="000000" w:fill="FFFFFF"/>
            <w:vAlign w:val="center"/>
            <w:hideMark/>
          </w:tcPr>
          <w:p w14:paraId="4A84AF08"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5F3BB2C7"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10466199"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0</w:t>
            </w:r>
          </w:p>
        </w:tc>
      </w:tr>
      <w:tr w:rsidR="00972EBF" w:rsidRPr="005339FD" w14:paraId="50E9C42B" w14:textId="77777777" w:rsidTr="000B4E6B">
        <w:trPr>
          <w:trHeight w:val="551"/>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01890D7" w14:textId="77777777" w:rsidR="00972EBF" w:rsidRPr="00436298" w:rsidRDefault="00972EBF" w:rsidP="007309DD">
            <w:pPr>
              <w:jc w:val="center"/>
              <w:rPr>
                <w:rFonts w:eastAsia="Times New Roman"/>
                <w:b/>
                <w:bCs/>
                <w:color w:val="000000"/>
                <w:sz w:val="20"/>
                <w:szCs w:val="20"/>
                <w:lang w:eastAsia="uk-UA"/>
              </w:rPr>
            </w:pPr>
            <w:r w:rsidRPr="00436298">
              <w:rPr>
                <w:rFonts w:eastAsia="Times New Roman"/>
                <w:b/>
                <w:bCs/>
                <w:color w:val="000000"/>
                <w:sz w:val="20"/>
                <w:szCs w:val="20"/>
                <w:lang w:eastAsia="uk-UA"/>
              </w:rPr>
              <w:t>4</w:t>
            </w:r>
          </w:p>
        </w:tc>
        <w:tc>
          <w:tcPr>
            <w:tcW w:w="4250" w:type="dxa"/>
            <w:tcBorders>
              <w:top w:val="nil"/>
              <w:left w:val="nil"/>
              <w:bottom w:val="single" w:sz="4" w:space="0" w:color="auto"/>
              <w:right w:val="single" w:sz="4" w:space="0" w:color="auto"/>
            </w:tcBorders>
            <w:shd w:val="clear" w:color="000000" w:fill="FFFFFF"/>
            <w:vAlign w:val="center"/>
            <w:hideMark/>
          </w:tcPr>
          <w:p w14:paraId="29796970" w14:textId="77777777" w:rsidR="00972EBF" w:rsidRPr="00436298" w:rsidRDefault="00972EBF" w:rsidP="007309DD">
            <w:pPr>
              <w:rPr>
                <w:rFonts w:eastAsia="Times New Roman"/>
                <w:bCs/>
                <w:color w:val="000000"/>
                <w:sz w:val="20"/>
                <w:szCs w:val="20"/>
                <w:lang w:eastAsia="uk-UA"/>
              </w:rPr>
            </w:pPr>
            <w:r w:rsidRPr="00436298">
              <w:rPr>
                <w:rFonts w:eastAsia="Times New Roman"/>
                <w:bCs/>
                <w:color w:val="000000"/>
                <w:sz w:val="20"/>
                <w:szCs w:val="20"/>
                <w:lang w:eastAsia="uk-UA"/>
              </w:rPr>
              <w:t>Кількість патронатних сімей</w:t>
            </w:r>
          </w:p>
        </w:tc>
        <w:tc>
          <w:tcPr>
            <w:tcW w:w="1301" w:type="dxa"/>
            <w:tcBorders>
              <w:top w:val="nil"/>
              <w:left w:val="nil"/>
              <w:bottom w:val="single" w:sz="4" w:space="0" w:color="auto"/>
              <w:right w:val="single" w:sz="4" w:space="0" w:color="auto"/>
            </w:tcBorders>
            <w:shd w:val="clear" w:color="000000" w:fill="FFFFFF"/>
            <w:vAlign w:val="center"/>
            <w:hideMark/>
          </w:tcPr>
          <w:p w14:paraId="31CEC5A8"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64817AF2"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5656899A"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0</w:t>
            </w:r>
          </w:p>
        </w:tc>
      </w:tr>
      <w:tr w:rsidR="00972EBF" w:rsidRPr="005339FD" w14:paraId="0D23F1B6" w14:textId="77777777" w:rsidTr="000B4E6B">
        <w:trPr>
          <w:trHeight w:val="300"/>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3177CB0" w14:textId="77777777" w:rsidR="00972EBF" w:rsidRPr="00436298" w:rsidRDefault="00972EBF" w:rsidP="007309DD">
            <w:pPr>
              <w:jc w:val="center"/>
              <w:rPr>
                <w:rFonts w:eastAsia="Times New Roman"/>
                <w:b/>
                <w:bCs/>
                <w:i/>
                <w:iCs/>
                <w:color w:val="000000"/>
                <w:sz w:val="20"/>
                <w:szCs w:val="20"/>
                <w:lang w:eastAsia="uk-UA"/>
              </w:rPr>
            </w:pPr>
            <w:r w:rsidRPr="00436298">
              <w:rPr>
                <w:rFonts w:eastAsia="Times New Roman"/>
                <w:b/>
                <w:bCs/>
                <w:i/>
                <w:iCs/>
                <w:color w:val="000000"/>
                <w:sz w:val="20"/>
                <w:szCs w:val="20"/>
                <w:lang w:eastAsia="uk-UA"/>
              </w:rPr>
              <w:t>4.1</w:t>
            </w:r>
          </w:p>
        </w:tc>
        <w:tc>
          <w:tcPr>
            <w:tcW w:w="4250" w:type="dxa"/>
            <w:tcBorders>
              <w:top w:val="nil"/>
              <w:left w:val="nil"/>
              <w:bottom w:val="single" w:sz="4" w:space="0" w:color="auto"/>
              <w:right w:val="single" w:sz="4" w:space="0" w:color="auto"/>
            </w:tcBorders>
            <w:shd w:val="clear" w:color="000000" w:fill="FFFFFF"/>
            <w:vAlign w:val="center"/>
            <w:hideMark/>
          </w:tcPr>
          <w:p w14:paraId="27174853" w14:textId="77777777" w:rsidR="00972EBF" w:rsidRPr="00436298" w:rsidRDefault="00972EBF" w:rsidP="007309DD">
            <w:pPr>
              <w:jc w:val="right"/>
              <w:rPr>
                <w:rFonts w:eastAsia="Times New Roman"/>
                <w:bCs/>
                <w:iCs/>
                <w:color w:val="000000"/>
                <w:sz w:val="20"/>
                <w:szCs w:val="20"/>
                <w:lang w:eastAsia="uk-UA"/>
              </w:rPr>
            </w:pPr>
            <w:r w:rsidRPr="00436298">
              <w:rPr>
                <w:rFonts w:eastAsia="Times New Roman"/>
                <w:bCs/>
                <w:iCs/>
                <w:color w:val="000000"/>
                <w:sz w:val="20"/>
                <w:szCs w:val="20"/>
                <w:lang w:eastAsia="uk-UA"/>
              </w:rPr>
              <w:t>у них дітей</w:t>
            </w:r>
          </w:p>
        </w:tc>
        <w:tc>
          <w:tcPr>
            <w:tcW w:w="1301" w:type="dxa"/>
            <w:tcBorders>
              <w:top w:val="nil"/>
              <w:left w:val="nil"/>
              <w:bottom w:val="single" w:sz="4" w:space="0" w:color="auto"/>
              <w:right w:val="single" w:sz="4" w:space="0" w:color="auto"/>
            </w:tcBorders>
            <w:shd w:val="clear" w:color="000000" w:fill="FFFFFF"/>
            <w:vAlign w:val="center"/>
            <w:hideMark/>
          </w:tcPr>
          <w:p w14:paraId="433E7091"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4D715167"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0</w:t>
            </w:r>
          </w:p>
        </w:tc>
        <w:tc>
          <w:tcPr>
            <w:tcW w:w="1301" w:type="dxa"/>
            <w:tcBorders>
              <w:top w:val="nil"/>
              <w:left w:val="nil"/>
              <w:bottom w:val="single" w:sz="4" w:space="0" w:color="auto"/>
              <w:right w:val="single" w:sz="4" w:space="0" w:color="auto"/>
            </w:tcBorders>
            <w:shd w:val="clear" w:color="000000" w:fill="FFFFFF"/>
            <w:vAlign w:val="center"/>
          </w:tcPr>
          <w:p w14:paraId="0F4CB762" w14:textId="77777777" w:rsidR="00972EBF" w:rsidRPr="00436298" w:rsidRDefault="00972EBF" w:rsidP="000B4E6B">
            <w:pPr>
              <w:jc w:val="center"/>
              <w:rPr>
                <w:rFonts w:eastAsia="Times New Roman"/>
                <w:i/>
                <w:iCs/>
                <w:sz w:val="20"/>
                <w:szCs w:val="20"/>
                <w:lang w:eastAsia="uk-UA"/>
              </w:rPr>
            </w:pPr>
            <w:r w:rsidRPr="00436298">
              <w:rPr>
                <w:rFonts w:eastAsia="Times New Roman"/>
                <w:i/>
                <w:iCs/>
                <w:sz w:val="20"/>
                <w:szCs w:val="20"/>
                <w:lang w:eastAsia="uk-UA"/>
              </w:rPr>
              <w:t>0</w:t>
            </w:r>
          </w:p>
        </w:tc>
      </w:tr>
      <w:tr w:rsidR="00972EBF" w:rsidRPr="005339FD" w14:paraId="084DCE3D" w14:textId="77777777" w:rsidTr="000B4E6B">
        <w:trPr>
          <w:trHeight w:val="765"/>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6FC950E" w14:textId="77777777" w:rsidR="00972EBF" w:rsidRPr="00436298" w:rsidRDefault="00972EBF" w:rsidP="007309DD">
            <w:pPr>
              <w:jc w:val="center"/>
              <w:rPr>
                <w:rFonts w:eastAsia="Times New Roman"/>
                <w:b/>
                <w:bCs/>
                <w:color w:val="000000"/>
                <w:sz w:val="20"/>
                <w:szCs w:val="20"/>
                <w:lang w:eastAsia="uk-UA"/>
              </w:rPr>
            </w:pPr>
            <w:r w:rsidRPr="00436298">
              <w:rPr>
                <w:rFonts w:eastAsia="Times New Roman"/>
                <w:b/>
                <w:bCs/>
                <w:color w:val="000000"/>
                <w:sz w:val="20"/>
                <w:szCs w:val="20"/>
                <w:lang w:eastAsia="uk-UA"/>
              </w:rPr>
              <w:t>5</w:t>
            </w:r>
          </w:p>
        </w:tc>
        <w:tc>
          <w:tcPr>
            <w:tcW w:w="4250" w:type="dxa"/>
            <w:tcBorders>
              <w:top w:val="nil"/>
              <w:left w:val="nil"/>
              <w:bottom w:val="single" w:sz="4" w:space="0" w:color="auto"/>
              <w:right w:val="single" w:sz="4" w:space="0" w:color="auto"/>
            </w:tcBorders>
            <w:shd w:val="clear" w:color="000000" w:fill="FFFFFF"/>
            <w:vAlign w:val="center"/>
            <w:hideMark/>
          </w:tcPr>
          <w:p w14:paraId="12EF0DEF" w14:textId="77777777" w:rsidR="00972EBF" w:rsidRPr="00436298" w:rsidRDefault="00972EBF" w:rsidP="007309DD">
            <w:pPr>
              <w:rPr>
                <w:rFonts w:eastAsia="Times New Roman"/>
                <w:bCs/>
                <w:color w:val="000000"/>
                <w:sz w:val="20"/>
                <w:szCs w:val="20"/>
                <w:lang w:eastAsia="uk-UA"/>
              </w:rPr>
            </w:pPr>
            <w:r w:rsidRPr="00436298">
              <w:rPr>
                <w:rFonts w:eastAsia="Times New Roman"/>
                <w:bCs/>
                <w:color w:val="000000"/>
                <w:sz w:val="20"/>
                <w:szCs w:val="20"/>
                <w:lang w:eastAsia="uk-UA"/>
              </w:rPr>
              <w:t>Діти, яким установлено статус дітей, які постраждали внаслідок збройного конфлікту та воєнних дій</w:t>
            </w:r>
          </w:p>
        </w:tc>
        <w:tc>
          <w:tcPr>
            <w:tcW w:w="1301" w:type="dxa"/>
            <w:tcBorders>
              <w:top w:val="nil"/>
              <w:left w:val="nil"/>
              <w:bottom w:val="single" w:sz="4" w:space="0" w:color="auto"/>
              <w:right w:val="single" w:sz="4" w:space="0" w:color="auto"/>
            </w:tcBorders>
            <w:shd w:val="clear" w:color="000000" w:fill="FFFFFF"/>
            <w:vAlign w:val="center"/>
            <w:hideMark/>
          </w:tcPr>
          <w:p w14:paraId="77F6471D"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40</w:t>
            </w:r>
          </w:p>
        </w:tc>
        <w:tc>
          <w:tcPr>
            <w:tcW w:w="1301" w:type="dxa"/>
            <w:tcBorders>
              <w:top w:val="nil"/>
              <w:left w:val="nil"/>
              <w:bottom w:val="single" w:sz="4" w:space="0" w:color="auto"/>
              <w:right w:val="single" w:sz="4" w:space="0" w:color="auto"/>
            </w:tcBorders>
            <w:shd w:val="clear" w:color="000000" w:fill="FFFFFF"/>
            <w:vAlign w:val="center"/>
          </w:tcPr>
          <w:p w14:paraId="3E1313B4" w14:textId="77777777" w:rsidR="00972EBF" w:rsidRPr="00436298" w:rsidRDefault="00972EBF" w:rsidP="000B4E6B">
            <w:pPr>
              <w:jc w:val="center"/>
              <w:rPr>
                <w:rFonts w:eastAsia="Times New Roman"/>
                <w:sz w:val="20"/>
                <w:szCs w:val="20"/>
                <w:lang w:eastAsia="uk-UA"/>
              </w:rPr>
            </w:pPr>
          </w:p>
          <w:p w14:paraId="7CE7B714"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17</w:t>
            </w:r>
          </w:p>
        </w:tc>
        <w:tc>
          <w:tcPr>
            <w:tcW w:w="1301" w:type="dxa"/>
            <w:tcBorders>
              <w:top w:val="nil"/>
              <w:left w:val="nil"/>
              <w:bottom w:val="single" w:sz="4" w:space="0" w:color="auto"/>
              <w:right w:val="single" w:sz="4" w:space="0" w:color="auto"/>
            </w:tcBorders>
            <w:shd w:val="clear" w:color="000000" w:fill="FFFFFF"/>
            <w:vAlign w:val="center"/>
          </w:tcPr>
          <w:p w14:paraId="60678089" w14:textId="77777777" w:rsidR="00972EBF" w:rsidRPr="00436298" w:rsidRDefault="00972EBF" w:rsidP="000B4E6B">
            <w:pPr>
              <w:jc w:val="center"/>
              <w:rPr>
                <w:rFonts w:eastAsia="Times New Roman"/>
                <w:sz w:val="20"/>
                <w:szCs w:val="20"/>
                <w:lang w:eastAsia="uk-UA"/>
              </w:rPr>
            </w:pPr>
          </w:p>
          <w:p w14:paraId="7DBAF4C9" w14:textId="77777777" w:rsidR="00972EBF" w:rsidRPr="00436298" w:rsidRDefault="00972EBF" w:rsidP="000B4E6B">
            <w:pPr>
              <w:jc w:val="center"/>
              <w:rPr>
                <w:rFonts w:eastAsia="Times New Roman"/>
                <w:sz w:val="20"/>
                <w:szCs w:val="20"/>
                <w:lang w:eastAsia="uk-UA"/>
              </w:rPr>
            </w:pPr>
            <w:r w:rsidRPr="00436298">
              <w:rPr>
                <w:rFonts w:eastAsia="Times New Roman"/>
                <w:sz w:val="20"/>
                <w:szCs w:val="20"/>
                <w:lang w:eastAsia="uk-UA"/>
              </w:rPr>
              <w:t>23</w:t>
            </w:r>
          </w:p>
        </w:tc>
      </w:tr>
    </w:tbl>
    <w:p w14:paraId="2BEDC085" w14:textId="7742229F" w:rsidR="00431856" w:rsidRDefault="00972EBF" w:rsidP="00D22C2D">
      <w:pPr>
        <w:spacing w:before="240"/>
        <w:ind w:firstLine="709"/>
        <w:jc w:val="both"/>
        <w:rPr>
          <w:sz w:val="24"/>
          <w:szCs w:val="24"/>
        </w:rPr>
      </w:pPr>
      <w:r w:rsidRPr="005339FD">
        <w:rPr>
          <w:sz w:val="24"/>
          <w:szCs w:val="24"/>
        </w:rPr>
        <w:t xml:space="preserve">Аналіз розвитку сімейних форм виховання та захисту дітей у громаді свідчить, </w:t>
      </w:r>
      <w:r w:rsidRPr="005339FD">
        <w:rPr>
          <w:sz w:val="24"/>
          <w:szCs w:val="24"/>
        </w:rPr>
        <w:lastRenderedPageBreak/>
        <w:t>що найпоширенішою формою альтернативного догляду є опіка та піклування, під якими перебуває 14 дітей, причому з вираженим переважанням дівчат (10 осіб або 71,4% проти 4 хлопців). У громаді функціонує лише 1 прийомна сім'я, в якій виховуються 2 дітей (1 дівчинка та 1 хлопець), тоді як дитячі будинки сімейного типу (ДБСТ) та патронатні сім'ї наразі відсутні (0 установ та вихованців). Окрему велику групу обліку становлять 40 дітей із офіційним статусом постраждалих внаслідок збройного конфлікту та воєнних дій, де більшість складають хлопці (23 особи або 57,5% проти 17 дівчат), що загалом вказує на помірний розвиток інституту прийомних сімей та критичну необхідність створення патронатних служб і розширення підтримки постраждалих від війни дітей.</w:t>
      </w:r>
    </w:p>
    <w:p w14:paraId="3F372FC3" w14:textId="77777777" w:rsidR="00431856" w:rsidRDefault="00431856">
      <w:pPr>
        <w:widowControl/>
        <w:autoSpaceDE/>
        <w:autoSpaceDN/>
        <w:spacing w:after="160" w:line="259" w:lineRule="auto"/>
        <w:rPr>
          <w:sz w:val="24"/>
          <w:szCs w:val="24"/>
        </w:rPr>
      </w:pPr>
      <w:r>
        <w:rPr>
          <w:sz w:val="24"/>
          <w:szCs w:val="24"/>
        </w:rPr>
        <w:br w:type="page"/>
      </w:r>
    </w:p>
    <w:p w14:paraId="76C0116D" w14:textId="6FD498F7" w:rsidR="000001F2" w:rsidRDefault="006475A9" w:rsidP="00307213">
      <w:pPr>
        <w:pStyle w:val="1"/>
        <w:jc w:val="center"/>
      </w:pPr>
      <w:bookmarkStart w:id="6" w:name="_Toc237335571"/>
      <w:r>
        <w:lastRenderedPageBreak/>
        <w:t xml:space="preserve">3. </w:t>
      </w:r>
      <w:r w:rsidR="00615BBB" w:rsidRPr="00615BBB">
        <w:t>Дія Центр/ЦНАП</w:t>
      </w:r>
      <w:bookmarkEnd w:id="6"/>
    </w:p>
    <w:p w14:paraId="16CBB00F" w14:textId="7FE8AC77" w:rsidR="00615BBB" w:rsidRDefault="00947972" w:rsidP="00D22C2D">
      <w:pPr>
        <w:spacing w:before="240"/>
        <w:ind w:firstLine="709"/>
        <w:jc w:val="both"/>
        <w:rPr>
          <w:sz w:val="24"/>
          <w:szCs w:val="24"/>
        </w:rPr>
      </w:pPr>
      <w:r w:rsidRPr="00947972">
        <w:rPr>
          <w:sz w:val="24"/>
          <w:szCs w:val="24"/>
        </w:rPr>
        <w:t>Забезпечення зручного</w:t>
      </w:r>
      <w:r>
        <w:rPr>
          <w:sz w:val="24"/>
          <w:szCs w:val="24"/>
        </w:rPr>
        <w:t xml:space="preserve"> та </w:t>
      </w:r>
      <w:r w:rsidRPr="00947972">
        <w:rPr>
          <w:sz w:val="24"/>
          <w:szCs w:val="24"/>
        </w:rPr>
        <w:t>швидкого доступу до публічних послуг є одним із ключових завдань для розвитку нашо</w:t>
      </w:r>
      <w:r>
        <w:rPr>
          <w:sz w:val="24"/>
          <w:szCs w:val="24"/>
        </w:rPr>
        <w:t>ї</w:t>
      </w:r>
      <w:r w:rsidRPr="00947972">
        <w:rPr>
          <w:sz w:val="24"/>
          <w:szCs w:val="24"/>
        </w:rPr>
        <w:t xml:space="preserve"> </w:t>
      </w:r>
      <w:r>
        <w:rPr>
          <w:sz w:val="24"/>
          <w:szCs w:val="24"/>
        </w:rPr>
        <w:t>громади</w:t>
      </w:r>
      <w:r w:rsidRPr="00947972">
        <w:rPr>
          <w:sz w:val="24"/>
          <w:szCs w:val="24"/>
        </w:rPr>
        <w:t>. Якісне обслуговування передусім передбачає повагу до часу та інтересів кожного громадянина. Це охоплює широкий спектр послуг: від реєстрації місця проживання до оформлення соціальних і майнових документів. Центральним елементом цієї взаємодії між населенням та органами влади виступає щоденна діяльність нашого Центру надання адміністративних послуг (ЦНАП).</w:t>
      </w:r>
    </w:p>
    <w:p w14:paraId="44BBE759" w14:textId="56D9AA17" w:rsidR="00173535" w:rsidRPr="00173535" w:rsidRDefault="00173535" w:rsidP="00D22C2D">
      <w:pPr>
        <w:pStyle w:val="a3"/>
        <w:keepNext/>
        <w:ind w:firstLine="709"/>
        <w:jc w:val="both"/>
        <w:rPr>
          <w:i w:val="0"/>
          <w:iCs w:val="0"/>
          <w:color w:val="auto"/>
          <w:sz w:val="24"/>
          <w:szCs w:val="24"/>
        </w:rPr>
      </w:pPr>
      <w:r w:rsidRPr="00173535">
        <w:rPr>
          <w:i w:val="0"/>
          <w:iCs w:val="0"/>
          <w:color w:val="auto"/>
          <w:sz w:val="24"/>
          <w:szCs w:val="24"/>
        </w:rPr>
        <w:t xml:space="preserve">Загалом </w:t>
      </w:r>
      <w:r>
        <w:rPr>
          <w:i w:val="0"/>
          <w:iCs w:val="0"/>
          <w:color w:val="auto"/>
          <w:sz w:val="24"/>
          <w:szCs w:val="24"/>
        </w:rPr>
        <w:t>у</w:t>
      </w:r>
      <w:r w:rsidRPr="00173535">
        <w:rPr>
          <w:i w:val="0"/>
          <w:iCs w:val="0"/>
          <w:color w:val="auto"/>
          <w:sz w:val="24"/>
          <w:szCs w:val="24"/>
        </w:rPr>
        <w:t xml:space="preserve"> громаді функціонує один Центр надання адміністративних послуг (ЦНАП). Крім того, у кожному старостинському окрузі створено віддалені робочі місця ЦНАП, яких налічується 13 одиниць.</w:t>
      </w:r>
      <w:r>
        <w:rPr>
          <w:i w:val="0"/>
          <w:iCs w:val="0"/>
          <w:color w:val="auto"/>
          <w:sz w:val="24"/>
          <w:szCs w:val="24"/>
        </w:rPr>
        <w:t xml:space="preserve"> </w:t>
      </w:r>
      <w:r w:rsidRPr="00173535">
        <w:rPr>
          <w:i w:val="0"/>
          <w:iCs w:val="0"/>
          <w:color w:val="auto"/>
          <w:sz w:val="24"/>
          <w:szCs w:val="24"/>
        </w:rPr>
        <w:t>Щодо забезпечення безперешкодного доступу для осіб з обмеженою мобільністю ( передбачає наявність пандусів та адаптованих санітарно-гігієнічних приміщень, обладнаних згідно з державними будівельними нормами), основний ЦНАП повністю відповідає цим вимогам – 100%. Водночас, серед віддалених робочих місць ЦНАП у старостинських округах, лише 15% (2 із 13) є доступними для маломобільних груп населення.</w:t>
      </w:r>
    </w:p>
    <w:p w14:paraId="77579392" w14:textId="7A12F7DE" w:rsidR="00D45A77" w:rsidRDefault="008901EB" w:rsidP="00173535">
      <w:pPr>
        <w:pStyle w:val="a3"/>
        <w:keepNext/>
        <w:jc w:val="center"/>
        <w:rPr>
          <w:b/>
          <w:i w:val="0"/>
          <w:color w:val="000000" w:themeColor="text1"/>
          <w:sz w:val="24"/>
          <w:szCs w:val="24"/>
        </w:rPr>
      </w:pPr>
      <w:r w:rsidRPr="00B47E0E">
        <w:rPr>
          <w:b/>
          <w:i w:val="0"/>
          <w:color w:val="000000" w:themeColor="text1"/>
          <w:sz w:val="24"/>
          <w:szCs w:val="24"/>
        </w:rPr>
        <w:t>Кількість надавачів адміністративних послуг</w:t>
      </w:r>
    </w:p>
    <w:p w14:paraId="0FC0B64E" w14:textId="0BB3F0BD" w:rsidR="006475A9" w:rsidRPr="006475A9" w:rsidRDefault="006475A9" w:rsidP="006475A9">
      <w:pPr>
        <w:jc w:val="right"/>
      </w:pPr>
      <w:r>
        <w:t>Табл.3.1.</w:t>
      </w:r>
    </w:p>
    <w:tbl>
      <w:tblPr>
        <w:tblStyle w:val="a4"/>
        <w:tblW w:w="0" w:type="auto"/>
        <w:tblLook w:val="04A0" w:firstRow="1" w:lastRow="0" w:firstColumn="1" w:lastColumn="0" w:noHBand="0" w:noVBand="1"/>
      </w:tblPr>
      <w:tblGrid>
        <w:gridCol w:w="2321"/>
        <w:gridCol w:w="1062"/>
        <w:gridCol w:w="874"/>
        <w:gridCol w:w="919"/>
        <w:gridCol w:w="887"/>
        <w:gridCol w:w="654"/>
        <w:gridCol w:w="866"/>
        <w:gridCol w:w="776"/>
        <w:gridCol w:w="616"/>
        <w:gridCol w:w="654"/>
      </w:tblGrid>
      <w:tr w:rsidR="00D45A77" w14:paraId="2725BA39" w14:textId="0D74CCA8" w:rsidTr="00D45A77">
        <w:tc>
          <w:tcPr>
            <w:tcW w:w="2321" w:type="dxa"/>
            <w:vMerge w:val="restart"/>
          </w:tcPr>
          <w:p w14:paraId="308E7384" w14:textId="05818509" w:rsidR="00D45A77" w:rsidRPr="00BC558B" w:rsidRDefault="00D45A77" w:rsidP="00925991">
            <w:pPr>
              <w:rPr>
                <w:sz w:val="24"/>
                <w:szCs w:val="24"/>
              </w:rPr>
            </w:pPr>
            <w:r w:rsidRPr="00BC558B">
              <w:rPr>
                <w:sz w:val="24"/>
                <w:szCs w:val="24"/>
              </w:rPr>
              <w:t>Кількість надавачів адміністративних послуг</w:t>
            </w:r>
          </w:p>
        </w:tc>
        <w:tc>
          <w:tcPr>
            <w:tcW w:w="1062" w:type="dxa"/>
            <w:vMerge w:val="restart"/>
          </w:tcPr>
          <w:p w14:paraId="0CF74B70" w14:textId="77777777" w:rsidR="00D45A77" w:rsidRPr="00BC558B" w:rsidRDefault="00D45A77" w:rsidP="00D45A77">
            <w:pPr>
              <w:jc w:val="center"/>
              <w:rPr>
                <w:sz w:val="24"/>
                <w:szCs w:val="24"/>
              </w:rPr>
            </w:pPr>
          </w:p>
          <w:p w14:paraId="63F24F2A" w14:textId="0615C26F" w:rsidR="00D45A77" w:rsidRPr="00BC558B" w:rsidRDefault="00D45A77" w:rsidP="00D45A77">
            <w:pPr>
              <w:jc w:val="center"/>
              <w:rPr>
                <w:sz w:val="24"/>
                <w:szCs w:val="24"/>
              </w:rPr>
            </w:pPr>
            <w:r w:rsidRPr="00BC558B">
              <w:rPr>
                <w:sz w:val="24"/>
                <w:szCs w:val="24"/>
              </w:rPr>
              <w:t>Усього</w:t>
            </w:r>
          </w:p>
        </w:tc>
        <w:tc>
          <w:tcPr>
            <w:tcW w:w="3334" w:type="dxa"/>
            <w:gridSpan w:val="4"/>
          </w:tcPr>
          <w:p w14:paraId="48EFDA04" w14:textId="06DECA2E" w:rsidR="00D45A77" w:rsidRPr="00BC558B" w:rsidRDefault="00D45A77" w:rsidP="00D45A77">
            <w:pPr>
              <w:jc w:val="center"/>
              <w:rPr>
                <w:sz w:val="24"/>
                <w:szCs w:val="24"/>
              </w:rPr>
            </w:pPr>
            <w:r w:rsidRPr="00BC558B">
              <w:rPr>
                <w:sz w:val="24"/>
                <w:szCs w:val="24"/>
              </w:rPr>
              <w:t>Жінки</w:t>
            </w:r>
          </w:p>
        </w:tc>
        <w:tc>
          <w:tcPr>
            <w:tcW w:w="2912" w:type="dxa"/>
            <w:gridSpan w:val="4"/>
          </w:tcPr>
          <w:p w14:paraId="54DC0426" w14:textId="05BBDC68" w:rsidR="00D45A77" w:rsidRPr="00BC558B" w:rsidRDefault="00D45A77" w:rsidP="00D45A77">
            <w:pPr>
              <w:jc w:val="center"/>
              <w:rPr>
                <w:sz w:val="24"/>
                <w:szCs w:val="24"/>
              </w:rPr>
            </w:pPr>
            <w:r w:rsidRPr="00BC558B">
              <w:rPr>
                <w:sz w:val="24"/>
                <w:szCs w:val="24"/>
              </w:rPr>
              <w:t>Чоловіки</w:t>
            </w:r>
          </w:p>
        </w:tc>
      </w:tr>
      <w:tr w:rsidR="00D45A77" w14:paraId="4964D51B" w14:textId="17980BB6" w:rsidTr="00D45A77">
        <w:tc>
          <w:tcPr>
            <w:tcW w:w="2321" w:type="dxa"/>
            <w:vMerge/>
          </w:tcPr>
          <w:p w14:paraId="6D65D13B" w14:textId="5FE23E6B" w:rsidR="00D45A77" w:rsidRPr="00BC558B" w:rsidRDefault="00D45A77" w:rsidP="00925991">
            <w:pPr>
              <w:rPr>
                <w:sz w:val="24"/>
                <w:szCs w:val="24"/>
              </w:rPr>
            </w:pPr>
          </w:p>
        </w:tc>
        <w:tc>
          <w:tcPr>
            <w:tcW w:w="1062" w:type="dxa"/>
            <w:vMerge/>
          </w:tcPr>
          <w:p w14:paraId="7618AAEF" w14:textId="77777777" w:rsidR="00D45A77" w:rsidRPr="00BC558B" w:rsidRDefault="00D45A77" w:rsidP="00925991">
            <w:pPr>
              <w:rPr>
                <w:sz w:val="24"/>
                <w:szCs w:val="24"/>
              </w:rPr>
            </w:pPr>
          </w:p>
        </w:tc>
        <w:tc>
          <w:tcPr>
            <w:tcW w:w="874" w:type="dxa"/>
          </w:tcPr>
          <w:p w14:paraId="2B627F3F" w14:textId="6B26CCE5" w:rsidR="00D45A77" w:rsidRPr="00BC558B" w:rsidRDefault="00D45A77" w:rsidP="00925991">
            <w:pPr>
              <w:rPr>
                <w:sz w:val="24"/>
                <w:szCs w:val="24"/>
              </w:rPr>
            </w:pPr>
            <w:r w:rsidRPr="00BC558B">
              <w:rPr>
                <w:sz w:val="24"/>
                <w:szCs w:val="24"/>
              </w:rPr>
              <w:t>до 29</w:t>
            </w:r>
          </w:p>
        </w:tc>
        <w:tc>
          <w:tcPr>
            <w:tcW w:w="919" w:type="dxa"/>
          </w:tcPr>
          <w:p w14:paraId="7CB8676E" w14:textId="04F8F4AC" w:rsidR="00D45A77" w:rsidRPr="00BC558B" w:rsidRDefault="00D45A77" w:rsidP="00925991">
            <w:pPr>
              <w:rPr>
                <w:sz w:val="24"/>
                <w:szCs w:val="24"/>
              </w:rPr>
            </w:pPr>
            <w:r w:rsidRPr="00BC558B">
              <w:rPr>
                <w:sz w:val="24"/>
                <w:szCs w:val="24"/>
              </w:rPr>
              <w:t>30–44</w:t>
            </w:r>
          </w:p>
        </w:tc>
        <w:tc>
          <w:tcPr>
            <w:tcW w:w="887" w:type="dxa"/>
          </w:tcPr>
          <w:p w14:paraId="5BCA08F4" w14:textId="51B7CCE7" w:rsidR="00D45A77" w:rsidRPr="00BC558B" w:rsidRDefault="00D45A77" w:rsidP="00925991">
            <w:pPr>
              <w:rPr>
                <w:sz w:val="24"/>
                <w:szCs w:val="24"/>
              </w:rPr>
            </w:pPr>
            <w:r w:rsidRPr="00BC558B">
              <w:rPr>
                <w:sz w:val="24"/>
                <w:szCs w:val="24"/>
              </w:rPr>
              <w:t>45–59</w:t>
            </w:r>
          </w:p>
        </w:tc>
        <w:tc>
          <w:tcPr>
            <w:tcW w:w="654" w:type="dxa"/>
          </w:tcPr>
          <w:p w14:paraId="6A4017B6" w14:textId="306941E5" w:rsidR="00D45A77" w:rsidRPr="00BC558B" w:rsidRDefault="00D45A77" w:rsidP="00925991">
            <w:pPr>
              <w:rPr>
                <w:sz w:val="24"/>
                <w:szCs w:val="24"/>
              </w:rPr>
            </w:pPr>
            <w:r w:rsidRPr="00BC558B">
              <w:rPr>
                <w:sz w:val="24"/>
                <w:szCs w:val="24"/>
              </w:rPr>
              <w:t>60+</w:t>
            </w:r>
          </w:p>
        </w:tc>
        <w:tc>
          <w:tcPr>
            <w:tcW w:w="866" w:type="dxa"/>
          </w:tcPr>
          <w:p w14:paraId="3232F944" w14:textId="3BCCBF9B" w:rsidR="00D45A77" w:rsidRPr="00BC558B" w:rsidRDefault="00D45A77" w:rsidP="00925991">
            <w:pPr>
              <w:rPr>
                <w:sz w:val="24"/>
                <w:szCs w:val="24"/>
              </w:rPr>
            </w:pPr>
            <w:r w:rsidRPr="00BC558B">
              <w:rPr>
                <w:sz w:val="24"/>
                <w:szCs w:val="24"/>
              </w:rPr>
              <w:t>до 29</w:t>
            </w:r>
          </w:p>
        </w:tc>
        <w:tc>
          <w:tcPr>
            <w:tcW w:w="776" w:type="dxa"/>
          </w:tcPr>
          <w:p w14:paraId="6F04881B" w14:textId="2D5739ED" w:rsidR="00D45A77" w:rsidRPr="00BC558B" w:rsidRDefault="00D45A77" w:rsidP="00925991">
            <w:pPr>
              <w:rPr>
                <w:sz w:val="24"/>
                <w:szCs w:val="24"/>
              </w:rPr>
            </w:pPr>
            <w:r w:rsidRPr="00BC558B">
              <w:rPr>
                <w:sz w:val="24"/>
                <w:szCs w:val="24"/>
              </w:rPr>
              <w:t>30–44</w:t>
            </w:r>
          </w:p>
        </w:tc>
        <w:tc>
          <w:tcPr>
            <w:tcW w:w="616" w:type="dxa"/>
          </w:tcPr>
          <w:p w14:paraId="03580499" w14:textId="59AF6E76" w:rsidR="00D45A77" w:rsidRPr="00BC558B" w:rsidRDefault="00D45A77" w:rsidP="00925991">
            <w:pPr>
              <w:rPr>
                <w:sz w:val="24"/>
                <w:szCs w:val="24"/>
              </w:rPr>
            </w:pPr>
            <w:r w:rsidRPr="00BC558B">
              <w:rPr>
                <w:sz w:val="24"/>
                <w:szCs w:val="24"/>
              </w:rPr>
              <w:t>45-59</w:t>
            </w:r>
          </w:p>
        </w:tc>
        <w:tc>
          <w:tcPr>
            <w:tcW w:w="654" w:type="dxa"/>
          </w:tcPr>
          <w:p w14:paraId="3F05F9CB" w14:textId="2E26E84E" w:rsidR="00D45A77" w:rsidRPr="00BC558B" w:rsidRDefault="00D45A77" w:rsidP="00925991">
            <w:pPr>
              <w:rPr>
                <w:sz w:val="24"/>
                <w:szCs w:val="24"/>
              </w:rPr>
            </w:pPr>
            <w:r w:rsidRPr="00BC558B">
              <w:rPr>
                <w:sz w:val="24"/>
                <w:szCs w:val="24"/>
              </w:rPr>
              <w:t>60+</w:t>
            </w:r>
          </w:p>
        </w:tc>
      </w:tr>
      <w:tr w:rsidR="00D45A77" w:rsidRPr="00D45A77" w14:paraId="1714610C" w14:textId="634CAED2" w:rsidTr="00D45A77">
        <w:tc>
          <w:tcPr>
            <w:tcW w:w="2321" w:type="dxa"/>
            <w:vMerge/>
          </w:tcPr>
          <w:p w14:paraId="3C50473F" w14:textId="77777777" w:rsidR="00D45A77" w:rsidRPr="00BC558B" w:rsidRDefault="00D45A77" w:rsidP="00925991">
            <w:pPr>
              <w:rPr>
                <w:sz w:val="24"/>
                <w:szCs w:val="24"/>
              </w:rPr>
            </w:pPr>
          </w:p>
        </w:tc>
        <w:tc>
          <w:tcPr>
            <w:tcW w:w="1062" w:type="dxa"/>
          </w:tcPr>
          <w:p w14:paraId="6ECA1EF0" w14:textId="6A5B1716" w:rsidR="00D45A77" w:rsidRPr="00BC558B" w:rsidRDefault="00D45A77" w:rsidP="00925991">
            <w:pPr>
              <w:rPr>
                <w:sz w:val="24"/>
                <w:szCs w:val="24"/>
              </w:rPr>
            </w:pPr>
            <w:r w:rsidRPr="00BC558B">
              <w:rPr>
                <w:sz w:val="24"/>
                <w:szCs w:val="24"/>
              </w:rPr>
              <w:t>26</w:t>
            </w:r>
          </w:p>
        </w:tc>
        <w:tc>
          <w:tcPr>
            <w:tcW w:w="874" w:type="dxa"/>
          </w:tcPr>
          <w:p w14:paraId="5B11E255" w14:textId="43919CC8" w:rsidR="00D45A77" w:rsidRPr="00BC558B" w:rsidRDefault="00D45A77" w:rsidP="00925991">
            <w:pPr>
              <w:rPr>
                <w:sz w:val="24"/>
                <w:szCs w:val="24"/>
              </w:rPr>
            </w:pPr>
            <w:r w:rsidRPr="00BC558B">
              <w:rPr>
                <w:sz w:val="24"/>
                <w:szCs w:val="24"/>
              </w:rPr>
              <w:t>0</w:t>
            </w:r>
          </w:p>
        </w:tc>
        <w:tc>
          <w:tcPr>
            <w:tcW w:w="919" w:type="dxa"/>
          </w:tcPr>
          <w:p w14:paraId="5824CE8A" w14:textId="4E6B0364" w:rsidR="00D45A77" w:rsidRPr="00BC558B" w:rsidRDefault="00D45A77" w:rsidP="00925991">
            <w:pPr>
              <w:rPr>
                <w:sz w:val="24"/>
                <w:szCs w:val="24"/>
              </w:rPr>
            </w:pPr>
            <w:r w:rsidRPr="00BC558B">
              <w:rPr>
                <w:sz w:val="24"/>
                <w:szCs w:val="24"/>
              </w:rPr>
              <w:t>9</w:t>
            </w:r>
          </w:p>
        </w:tc>
        <w:tc>
          <w:tcPr>
            <w:tcW w:w="887" w:type="dxa"/>
          </w:tcPr>
          <w:p w14:paraId="0816F3A8" w14:textId="6872224C" w:rsidR="00D45A77" w:rsidRPr="00BC558B" w:rsidRDefault="00D45A77" w:rsidP="00925991">
            <w:pPr>
              <w:rPr>
                <w:sz w:val="24"/>
                <w:szCs w:val="24"/>
              </w:rPr>
            </w:pPr>
            <w:r w:rsidRPr="00BC558B">
              <w:rPr>
                <w:sz w:val="24"/>
                <w:szCs w:val="24"/>
              </w:rPr>
              <w:t>8</w:t>
            </w:r>
          </w:p>
        </w:tc>
        <w:tc>
          <w:tcPr>
            <w:tcW w:w="654" w:type="dxa"/>
          </w:tcPr>
          <w:p w14:paraId="580168C1" w14:textId="7D9AA6BB" w:rsidR="00D45A77" w:rsidRPr="00BC558B" w:rsidRDefault="00D45A77" w:rsidP="00925991">
            <w:pPr>
              <w:rPr>
                <w:sz w:val="24"/>
                <w:szCs w:val="24"/>
              </w:rPr>
            </w:pPr>
            <w:r w:rsidRPr="00BC558B">
              <w:rPr>
                <w:sz w:val="24"/>
                <w:szCs w:val="24"/>
              </w:rPr>
              <w:t>1</w:t>
            </w:r>
          </w:p>
        </w:tc>
        <w:tc>
          <w:tcPr>
            <w:tcW w:w="866" w:type="dxa"/>
          </w:tcPr>
          <w:p w14:paraId="2F24BCB3" w14:textId="44386CD0" w:rsidR="00D45A77" w:rsidRPr="00BC558B" w:rsidRDefault="00D45A77" w:rsidP="00925991">
            <w:pPr>
              <w:rPr>
                <w:sz w:val="24"/>
                <w:szCs w:val="24"/>
              </w:rPr>
            </w:pPr>
            <w:r w:rsidRPr="00BC558B">
              <w:rPr>
                <w:sz w:val="24"/>
                <w:szCs w:val="24"/>
              </w:rPr>
              <w:t>0</w:t>
            </w:r>
          </w:p>
        </w:tc>
        <w:tc>
          <w:tcPr>
            <w:tcW w:w="776" w:type="dxa"/>
          </w:tcPr>
          <w:p w14:paraId="6ED018F1" w14:textId="43B33E54" w:rsidR="00D45A77" w:rsidRPr="00BC558B" w:rsidRDefault="00D45A77" w:rsidP="00925991">
            <w:pPr>
              <w:rPr>
                <w:sz w:val="24"/>
                <w:szCs w:val="24"/>
              </w:rPr>
            </w:pPr>
            <w:r w:rsidRPr="00BC558B">
              <w:rPr>
                <w:sz w:val="24"/>
                <w:szCs w:val="24"/>
              </w:rPr>
              <w:t>3</w:t>
            </w:r>
          </w:p>
        </w:tc>
        <w:tc>
          <w:tcPr>
            <w:tcW w:w="616" w:type="dxa"/>
          </w:tcPr>
          <w:p w14:paraId="5632666D" w14:textId="7A6DFC39" w:rsidR="00D45A77" w:rsidRPr="00BC558B" w:rsidRDefault="00D45A77" w:rsidP="00925991">
            <w:pPr>
              <w:rPr>
                <w:sz w:val="24"/>
                <w:szCs w:val="24"/>
              </w:rPr>
            </w:pPr>
            <w:r w:rsidRPr="00BC558B">
              <w:rPr>
                <w:sz w:val="24"/>
                <w:szCs w:val="24"/>
              </w:rPr>
              <w:t>4</w:t>
            </w:r>
          </w:p>
        </w:tc>
        <w:tc>
          <w:tcPr>
            <w:tcW w:w="654" w:type="dxa"/>
          </w:tcPr>
          <w:p w14:paraId="0FDB9279" w14:textId="30FB4E11" w:rsidR="00D45A77" w:rsidRPr="00BC558B" w:rsidRDefault="00D45A77" w:rsidP="00925991">
            <w:pPr>
              <w:rPr>
                <w:sz w:val="24"/>
                <w:szCs w:val="24"/>
              </w:rPr>
            </w:pPr>
            <w:r w:rsidRPr="00BC558B">
              <w:rPr>
                <w:sz w:val="24"/>
                <w:szCs w:val="24"/>
              </w:rPr>
              <w:t>1</w:t>
            </w:r>
          </w:p>
        </w:tc>
      </w:tr>
    </w:tbl>
    <w:p w14:paraId="3922C71E" w14:textId="063DAC22" w:rsidR="000319CB" w:rsidRDefault="000319CB" w:rsidP="000319CB"/>
    <w:p w14:paraId="27103B8A" w14:textId="5DF6BCCC" w:rsidR="00D23252" w:rsidRPr="00D23252" w:rsidRDefault="00D23252" w:rsidP="00D23252">
      <w:pPr>
        <w:pStyle w:val="a3"/>
        <w:keepNext/>
        <w:jc w:val="both"/>
        <w:rPr>
          <w:i w:val="0"/>
          <w:iCs w:val="0"/>
          <w:color w:val="auto"/>
          <w:sz w:val="24"/>
          <w:szCs w:val="24"/>
        </w:rPr>
      </w:pPr>
      <w:r w:rsidRPr="00D23252">
        <w:rPr>
          <w:i w:val="0"/>
          <w:iCs w:val="0"/>
          <w:color w:val="auto"/>
          <w:sz w:val="24"/>
          <w:szCs w:val="24"/>
        </w:rPr>
        <w:t>У сфері надання адміністративних послуг зафіксовано суттєву гендерну нерівномірність. Зокрема, жінки складають 69,2% від загальної чисельності персоналу, тоді як чоловіки – 30,8%. Щодо вікової структури, найбільша кількість жінок (9 осіб) припадає на вікову групу 30-44 роки, а чоловіків (4 особи) – на вік 45-59 років.</w:t>
      </w:r>
    </w:p>
    <w:p w14:paraId="0A083EF6" w14:textId="34406FDD" w:rsidR="0062038B" w:rsidRDefault="00926961" w:rsidP="0062038B">
      <w:pPr>
        <w:pStyle w:val="a3"/>
        <w:keepNext/>
        <w:jc w:val="center"/>
        <w:rPr>
          <w:b/>
          <w:i w:val="0"/>
          <w:color w:val="000000" w:themeColor="text1"/>
          <w:sz w:val="24"/>
          <w:szCs w:val="24"/>
        </w:rPr>
      </w:pPr>
      <w:r w:rsidRPr="00BC558B">
        <w:rPr>
          <w:b/>
          <w:i w:val="0"/>
          <w:color w:val="000000" w:themeColor="text1"/>
          <w:sz w:val="24"/>
          <w:szCs w:val="24"/>
        </w:rPr>
        <w:t>Кількість осіб, що звернулися за адміністративними послугами у 2025 р.</w:t>
      </w:r>
    </w:p>
    <w:p w14:paraId="276BD8DD" w14:textId="03C40182" w:rsidR="006475A9" w:rsidRPr="006475A9" w:rsidRDefault="006475A9" w:rsidP="006475A9">
      <w:pPr>
        <w:jc w:val="right"/>
      </w:pPr>
      <w:r>
        <w:t>Табл.3.2.</w:t>
      </w:r>
    </w:p>
    <w:tbl>
      <w:tblPr>
        <w:tblStyle w:val="a4"/>
        <w:tblW w:w="9732" w:type="dxa"/>
        <w:tblInd w:w="-5" w:type="dxa"/>
        <w:tblLayout w:type="fixed"/>
        <w:tblLook w:val="04A0" w:firstRow="1" w:lastRow="0" w:firstColumn="1" w:lastColumn="0" w:noHBand="0" w:noVBand="1"/>
      </w:tblPr>
      <w:tblGrid>
        <w:gridCol w:w="1134"/>
        <w:gridCol w:w="851"/>
        <w:gridCol w:w="567"/>
        <w:gridCol w:w="709"/>
        <w:gridCol w:w="708"/>
        <w:gridCol w:w="709"/>
        <w:gridCol w:w="709"/>
        <w:gridCol w:w="567"/>
        <w:gridCol w:w="709"/>
        <w:gridCol w:w="567"/>
        <w:gridCol w:w="708"/>
        <w:gridCol w:w="567"/>
        <w:gridCol w:w="567"/>
        <w:gridCol w:w="660"/>
      </w:tblGrid>
      <w:tr w:rsidR="00BF5B9A" w:rsidRPr="00993730" w14:paraId="5EB9FDE8" w14:textId="4C0C0789" w:rsidTr="00993730">
        <w:trPr>
          <w:trHeight w:val="665"/>
        </w:trPr>
        <w:tc>
          <w:tcPr>
            <w:tcW w:w="1134" w:type="dxa"/>
            <w:vMerge w:val="restart"/>
          </w:tcPr>
          <w:p w14:paraId="796421A1" w14:textId="4EB1428F" w:rsidR="00BF5B9A" w:rsidRPr="00993730" w:rsidRDefault="00BF5B9A" w:rsidP="00313AD5">
            <w:r w:rsidRPr="00993730">
              <w:t>Кількість осіб, що звернулися за адміністративними послугами</w:t>
            </w:r>
          </w:p>
        </w:tc>
        <w:tc>
          <w:tcPr>
            <w:tcW w:w="851" w:type="dxa"/>
            <w:vMerge w:val="restart"/>
          </w:tcPr>
          <w:p w14:paraId="550B84DF" w14:textId="77777777" w:rsidR="00BF5B9A" w:rsidRPr="00993730" w:rsidRDefault="00BF5B9A" w:rsidP="00993730">
            <w:pPr>
              <w:ind w:left="-110"/>
              <w:jc w:val="center"/>
            </w:pPr>
            <w:r w:rsidRPr="00993730">
              <w:t>Усього</w:t>
            </w:r>
          </w:p>
        </w:tc>
        <w:tc>
          <w:tcPr>
            <w:tcW w:w="3402" w:type="dxa"/>
            <w:gridSpan w:val="5"/>
          </w:tcPr>
          <w:p w14:paraId="50642D20" w14:textId="1D2772E9" w:rsidR="00BF5B9A" w:rsidRPr="00993730" w:rsidRDefault="00BF5B9A" w:rsidP="00313AD5">
            <w:pPr>
              <w:jc w:val="center"/>
            </w:pPr>
            <w:r w:rsidRPr="00993730">
              <w:t>Жінки</w:t>
            </w:r>
          </w:p>
        </w:tc>
        <w:tc>
          <w:tcPr>
            <w:tcW w:w="3118" w:type="dxa"/>
            <w:gridSpan w:val="5"/>
          </w:tcPr>
          <w:p w14:paraId="0139C892" w14:textId="2525DB49" w:rsidR="00BF5B9A" w:rsidRPr="00993730" w:rsidRDefault="00BF5B9A" w:rsidP="00313AD5">
            <w:pPr>
              <w:jc w:val="center"/>
            </w:pPr>
            <w:r w:rsidRPr="00993730">
              <w:t>Чоловіки</w:t>
            </w:r>
          </w:p>
        </w:tc>
        <w:tc>
          <w:tcPr>
            <w:tcW w:w="1227" w:type="dxa"/>
            <w:gridSpan w:val="2"/>
          </w:tcPr>
          <w:p w14:paraId="0489FEE5" w14:textId="2FD15A16" w:rsidR="00BF5B9A" w:rsidRPr="00993730" w:rsidRDefault="00603B93" w:rsidP="00313AD5">
            <w:pPr>
              <w:jc w:val="center"/>
            </w:pPr>
            <w:r w:rsidRPr="00993730">
              <w:t>Із них</w:t>
            </w:r>
            <w:r w:rsidR="00BF5B9A" w:rsidRPr="00993730">
              <w:t xml:space="preserve"> особи з інвалідністю</w:t>
            </w:r>
          </w:p>
        </w:tc>
      </w:tr>
      <w:tr w:rsidR="00603B93" w:rsidRPr="00993730" w14:paraId="43E00099" w14:textId="3D044ECA" w:rsidTr="00993730">
        <w:tc>
          <w:tcPr>
            <w:tcW w:w="1134" w:type="dxa"/>
            <w:vMerge/>
          </w:tcPr>
          <w:p w14:paraId="204E8852" w14:textId="77777777" w:rsidR="00BF5B9A" w:rsidRPr="00993730" w:rsidRDefault="00BF5B9A" w:rsidP="00313AD5"/>
        </w:tc>
        <w:tc>
          <w:tcPr>
            <w:tcW w:w="851" w:type="dxa"/>
            <w:vMerge/>
          </w:tcPr>
          <w:p w14:paraId="7FD07FDC" w14:textId="77777777" w:rsidR="00BF5B9A" w:rsidRPr="00993730" w:rsidRDefault="00BF5B9A" w:rsidP="00313AD5"/>
        </w:tc>
        <w:tc>
          <w:tcPr>
            <w:tcW w:w="567" w:type="dxa"/>
          </w:tcPr>
          <w:p w14:paraId="7CC62576" w14:textId="2194D52A" w:rsidR="00BF5B9A" w:rsidRPr="00993730" w:rsidRDefault="00BF5B9A" w:rsidP="00313AD5">
            <w:pPr>
              <w:rPr>
                <w:sz w:val="20"/>
                <w:szCs w:val="20"/>
              </w:rPr>
            </w:pPr>
            <w:r w:rsidRPr="00993730">
              <w:rPr>
                <w:sz w:val="20"/>
                <w:szCs w:val="20"/>
              </w:rPr>
              <w:t>до 18</w:t>
            </w:r>
          </w:p>
        </w:tc>
        <w:tc>
          <w:tcPr>
            <w:tcW w:w="709" w:type="dxa"/>
          </w:tcPr>
          <w:p w14:paraId="58981A86" w14:textId="1EC41EFC" w:rsidR="00BF5B9A" w:rsidRPr="00993730" w:rsidRDefault="00BF5B9A" w:rsidP="00313AD5">
            <w:pPr>
              <w:rPr>
                <w:sz w:val="20"/>
                <w:szCs w:val="20"/>
              </w:rPr>
            </w:pPr>
            <w:r w:rsidRPr="00993730">
              <w:rPr>
                <w:sz w:val="20"/>
                <w:szCs w:val="20"/>
              </w:rPr>
              <w:t>18–29</w:t>
            </w:r>
          </w:p>
        </w:tc>
        <w:tc>
          <w:tcPr>
            <w:tcW w:w="708" w:type="dxa"/>
          </w:tcPr>
          <w:p w14:paraId="5E3E6DDB" w14:textId="06435FA2" w:rsidR="00BF5B9A" w:rsidRPr="00993730" w:rsidRDefault="00BF5B9A" w:rsidP="00313AD5">
            <w:pPr>
              <w:rPr>
                <w:sz w:val="20"/>
                <w:szCs w:val="20"/>
              </w:rPr>
            </w:pPr>
            <w:r w:rsidRPr="00993730">
              <w:rPr>
                <w:sz w:val="20"/>
                <w:szCs w:val="20"/>
              </w:rPr>
              <w:t>30–44</w:t>
            </w:r>
          </w:p>
        </w:tc>
        <w:tc>
          <w:tcPr>
            <w:tcW w:w="709" w:type="dxa"/>
          </w:tcPr>
          <w:p w14:paraId="1C0948F9" w14:textId="66E24043" w:rsidR="00BF5B9A" w:rsidRPr="00993730" w:rsidRDefault="00BF5B9A" w:rsidP="00313AD5">
            <w:pPr>
              <w:rPr>
                <w:sz w:val="20"/>
                <w:szCs w:val="20"/>
              </w:rPr>
            </w:pPr>
            <w:r w:rsidRPr="00993730">
              <w:rPr>
                <w:sz w:val="20"/>
                <w:szCs w:val="20"/>
              </w:rPr>
              <w:t>45-59</w:t>
            </w:r>
          </w:p>
        </w:tc>
        <w:tc>
          <w:tcPr>
            <w:tcW w:w="709" w:type="dxa"/>
          </w:tcPr>
          <w:p w14:paraId="36252A0F" w14:textId="07B5F524" w:rsidR="00BF5B9A" w:rsidRPr="00993730" w:rsidRDefault="00BF5B9A" w:rsidP="00313AD5">
            <w:pPr>
              <w:rPr>
                <w:sz w:val="20"/>
                <w:szCs w:val="20"/>
              </w:rPr>
            </w:pPr>
            <w:r w:rsidRPr="00993730">
              <w:rPr>
                <w:sz w:val="20"/>
                <w:szCs w:val="20"/>
              </w:rPr>
              <w:t>60+</w:t>
            </w:r>
          </w:p>
        </w:tc>
        <w:tc>
          <w:tcPr>
            <w:tcW w:w="567" w:type="dxa"/>
          </w:tcPr>
          <w:p w14:paraId="2B4126D7" w14:textId="2E24001D" w:rsidR="00BF5B9A" w:rsidRPr="00993730" w:rsidRDefault="00BF5B9A" w:rsidP="00993730">
            <w:pPr>
              <w:ind w:left="-102"/>
              <w:rPr>
                <w:sz w:val="20"/>
                <w:szCs w:val="20"/>
              </w:rPr>
            </w:pPr>
            <w:r w:rsidRPr="00993730">
              <w:rPr>
                <w:sz w:val="20"/>
                <w:szCs w:val="20"/>
              </w:rPr>
              <w:t>до 18</w:t>
            </w:r>
          </w:p>
        </w:tc>
        <w:tc>
          <w:tcPr>
            <w:tcW w:w="709" w:type="dxa"/>
          </w:tcPr>
          <w:p w14:paraId="7D7BCA49" w14:textId="7EB5118F" w:rsidR="00BF5B9A" w:rsidRPr="00993730" w:rsidRDefault="00BF5B9A" w:rsidP="00993730">
            <w:pPr>
              <w:ind w:left="-102"/>
              <w:rPr>
                <w:sz w:val="20"/>
                <w:szCs w:val="20"/>
              </w:rPr>
            </w:pPr>
            <w:r w:rsidRPr="00993730">
              <w:rPr>
                <w:sz w:val="20"/>
                <w:szCs w:val="20"/>
              </w:rPr>
              <w:t>18–29</w:t>
            </w:r>
          </w:p>
        </w:tc>
        <w:tc>
          <w:tcPr>
            <w:tcW w:w="567" w:type="dxa"/>
          </w:tcPr>
          <w:p w14:paraId="110C5DF7" w14:textId="36839B3E" w:rsidR="00BF5B9A" w:rsidRPr="00993730" w:rsidRDefault="00BF5B9A" w:rsidP="00993730">
            <w:pPr>
              <w:ind w:left="-102"/>
              <w:rPr>
                <w:sz w:val="20"/>
                <w:szCs w:val="20"/>
              </w:rPr>
            </w:pPr>
            <w:r w:rsidRPr="00993730">
              <w:rPr>
                <w:sz w:val="20"/>
                <w:szCs w:val="20"/>
              </w:rPr>
              <w:t>30-44</w:t>
            </w:r>
          </w:p>
        </w:tc>
        <w:tc>
          <w:tcPr>
            <w:tcW w:w="708" w:type="dxa"/>
          </w:tcPr>
          <w:p w14:paraId="227D818F" w14:textId="733F2E77" w:rsidR="00BF5B9A" w:rsidRPr="00993730" w:rsidRDefault="00BF5B9A" w:rsidP="00993730">
            <w:pPr>
              <w:ind w:left="-102"/>
              <w:rPr>
                <w:sz w:val="20"/>
                <w:szCs w:val="20"/>
              </w:rPr>
            </w:pPr>
            <w:r w:rsidRPr="00993730">
              <w:rPr>
                <w:sz w:val="20"/>
                <w:szCs w:val="20"/>
              </w:rPr>
              <w:t>45-59</w:t>
            </w:r>
          </w:p>
        </w:tc>
        <w:tc>
          <w:tcPr>
            <w:tcW w:w="567" w:type="dxa"/>
          </w:tcPr>
          <w:p w14:paraId="6D0AE404" w14:textId="77A9A69B" w:rsidR="00BF5B9A" w:rsidRPr="00993730" w:rsidRDefault="00BF5B9A" w:rsidP="00993730">
            <w:pPr>
              <w:ind w:left="-102"/>
              <w:rPr>
                <w:sz w:val="20"/>
                <w:szCs w:val="20"/>
              </w:rPr>
            </w:pPr>
            <w:r w:rsidRPr="00993730">
              <w:rPr>
                <w:sz w:val="20"/>
                <w:szCs w:val="20"/>
              </w:rPr>
              <w:t>60+</w:t>
            </w:r>
          </w:p>
        </w:tc>
        <w:tc>
          <w:tcPr>
            <w:tcW w:w="567" w:type="dxa"/>
          </w:tcPr>
          <w:p w14:paraId="53789D19" w14:textId="1F00AA0A" w:rsidR="00BF5B9A" w:rsidRPr="00993730" w:rsidRDefault="00BF5B9A" w:rsidP="00313AD5">
            <w:pPr>
              <w:rPr>
                <w:sz w:val="20"/>
                <w:szCs w:val="20"/>
              </w:rPr>
            </w:pPr>
            <w:r w:rsidRPr="00993730">
              <w:rPr>
                <w:sz w:val="20"/>
                <w:szCs w:val="20"/>
              </w:rPr>
              <w:t>Ж</w:t>
            </w:r>
          </w:p>
        </w:tc>
        <w:tc>
          <w:tcPr>
            <w:tcW w:w="660" w:type="dxa"/>
          </w:tcPr>
          <w:p w14:paraId="694F6CAE" w14:textId="7787F5DB" w:rsidR="00BF5B9A" w:rsidRPr="00993730" w:rsidRDefault="00BF5B9A" w:rsidP="00313AD5">
            <w:pPr>
              <w:rPr>
                <w:sz w:val="20"/>
                <w:szCs w:val="20"/>
              </w:rPr>
            </w:pPr>
            <w:r w:rsidRPr="00993730">
              <w:rPr>
                <w:sz w:val="20"/>
                <w:szCs w:val="20"/>
              </w:rPr>
              <w:t>Ч</w:t>
            </w:r>
          </w:p>
        </w:tc>
      </w:tr>
      <w:tr w:rsidR="00603B93" w:rsidRPr="00993730" w14:paraId="0D64F241" w14:textId="27092C20" w:rsidTr="00993730">
        <w:tc>
          <w:tcPr>
            <w:tcW w:w="1134" w:type="dxa"/>
            <w:vMerge/>
          </w:tcPr>
          <w:p w14:paraId="0383C986" w14:textId="77777777" w:rsidR="00BF5B9A" w:rsidRPr="00993730" w:rsidRDefault="00BF5B9A" w:rsidP="00313AD5"/>
        </w:tc>
        <w:tc>
          <w:tcPr>
            <w:tcW w:w="851" w:type="dxa"/>
            <w:vAlign w:val="center"/>
          </w:tcPr>
          <w:p w14:paraId="71D6C848" w14:textId="6ED14D72" w:rsidR="00BF5B9A" w:rsidRPr="00993730" w:rsidRDefault="00BF5B9A" w:rsidP="00993730">
            <w:pPr>
              <w:jc w:val="center"/>
            </w:pPr>
            <w:r w:rsidRPr="00993730">
              <w:rPr>
                <w:b/>
              </w:rPr>
              <w:t>27869</w:t>
            </w:r>
          </w:p>
        </w:tc>
        <w:tc>
          <w:tcPr>
            <w:tcW w:w="567" w:type="dxa"/>
            <w:vAlign w:val="center"/>
          </w:tcPr>
          <w:p w14:paraId="57CE719C" w14:textId="6E8BCDB2" w:rsidR="00BF5B9A" w:rsidRPr="00993730" w:rsidRDefault="00BF5B9A" w:rsidP="00993730">
            <w:pPr>
              <w:jc w:val="center"/>
              <w:rPr>
                <w:sz w:val="20"/>
                <w:szCs w:val="20"/>
              </w:rPr>
            </w:pPr>
            <w:r w:rsidRPr="00993730">
              <w:rPr>
                <w:sz w:val="20"/>
                <w:szCs w:val="20"/>
              </w:rPr>
              <w:t>560</w:t>
            </w:r>
          </w:p>
        </w:tc>
        <w:tc>
          <w:tcPr>
            <w:tcW w:w="709" w:type="dxa"/>
            <w:vAlign w:val="center"/>
          </w:tcPr>
          <w:p w14:paraId="25E94677" w14:textId="5CF63A43" w:rsidR="00BF5B9A" w:rsidRPr="00993730" w:rsidRDefault="00BF5B9A" w:rsidP="00993730">
            <w:pPr>
              <w:jc w:val="center"/>
              <w:rPr>
                <w:sz w:val="20"/>
                <w:szCs w:val="20"/>
              </w:rPr>
            </w:pPr>
            <w:r w:rsidRPr="00993730">
              <w:rPr>
                <w:sz w:val="20"/>
                <w:szCs w:val="20"/>
              </w:rPr>
              <w:t>3985</w:t>
            </w:r>
          </w:p>
        </w:tc>
        <w:tc>
          <w:tcPr>
            <w:tcW w:w="708" w:type="dxa"/>
            <w:vAlign w:val="center"/>
          </w:tcPr>
          <w:p w14:paraId="01410014" w14:textId="395AE40E" w:rsidR="00BF5B9A" w:rsidRPr="00993730" w:rsidRDefault="00BF5B9A" w:rsidP="00993730">
            <w:pPr>
              <w:jc w:val="center"/>
              <w:rPr>
                <w:sz w:val="20"/>
                <w:szCs w:val="20"/>
              </w:rPr>
            </w:pPr>
            <w:r w:rsidRPr="00993730">
              <w:rPr>
                <w:sz w:val="20"/>
                <w:szCs w:val="20"/>
              </w:rPr>
              <w:t>6207</w:t>
            </w:r>
          </w:p>
        </w:tc>
        <w:tc>
          <w:tcPr>
            <w:tcW w:w="709" w:type="dxa"/>
            <w:vAlign w:val="center"/>
          </w:tcPr>
          <w:p w14:paraId="35AC9F43" w14:textId="23C2D681" w:rsidR="00BF5B9A" w:rsidRPr="00993730" w:rsidRDefault="00BF5B9A" w:rsidP="00993730">
            <w:pPr>
              <w:jc w:val="center"/>
              <w:rPr>
                <w:sz w:val="20"/>
                <w:szCs w:val="20"/>
              </w:rPr>
            </w:pPr>
            <w:r w:rsidRPr="00993730">
              <w:rPr>
                <w:sz w:val="20"/>
                <w:szCs w:val="20"/>
              </w:rPr>
              <w:t>6017</w:t>
            </w:r>
          </w:p>
        </w:tc>
        <w:tc>
          <w:tcPr>
            <w:tcW w:w="709" w:type="dxa"/>
            <w:vAlign w:val="center"/>
          </w:tcPr>
          <w:p w14:paraId="74521062" w14:textId="646200F6" w:rsidR="00BF5B9A" w:rsidRPr="00993730" w:rsidRDefault="00BF5B9A" w:rsidP="00993730">
            <w:pPr>
              <w:jc w:val="center"/>
              <w:rPr>
                <w:sz w:val="20"/>
                <w:szCs w:val="20"/>
              </w:rPr>
            </w:pPr>
            <w:r w:rsidRPr="00993730">
              <w:rPr>
                <w:sz w:val="20"/>
                <w:szCs w:val="20"/>
              </w:rPr>
              <w:t>1346</w:t>
            </w:r>
          </w:p>
        </w:tc>
        <w:tc>
          <w:tcPr>
            <w:tcW w:w="567" w:type="dxa"/>
            <w:vAlign w:val="center"/>
          </w:tcPr>
          <w:p w14:paraId="3A669652" w14:textId="12E83A01" w:rsidR="00BF5B9A" w:rsidRPr="00993730" w:rsidRDefault="00BF5B9A" w:rsidP="00993730">
            <w:pPr>
              <w:jc w:val="center"/>
              <w:rPr>
                <w:sz w:val="20"/>
                <w:szCs w:val="20"/>
              </w:rPr>
            </w:pPr>
            <w:r w:rsidRPr="00993730">
              <w:rPr>
                <w:sz w:val="20"/>
                <w:szCs w:val="20"/>
              </w:rPr>
              <w:t>470</w:t>
            </w:r>
          </w:p>
        </w:tc>
        <w:tc>
          <w:tcPr>
            <w:tcW w:w="709" w:type="dxa"/>
            <w:vAlign w:val="center"/>
          </w:tcPr>
          <w:p w14:paraId="0CA1A9F3" w14:textId="2160D88C" w:rsidR="00BF5B9A" w:rsidRPr="00993730" w:rsidRDefault="00BF5B9A" w:rsidP="00993730">
            <w:pPr>
              <w:jc w:val="center"/>
              <w:rPr>
                <w:sz w:val="20"/>
                <w:szCs w:val="20"/>
              </w:rPr>
            </w:pPr>
            <w:r w:rsidRPr="00993730">
              <w:rPr>
                <w:sz w:val="20"/>
                <w:szCs w:val="20"/>
              </w:rPr>
              <w:t>2205</w:t>
            </w:r>
          </w:p>
        </w:tc>
        <w:tc>
          <w:tcPr>
            <w:tcW w:w="567" w:type="dxa"/>
            <w:vAlign w:val="center"/>
          </w:tcPr>
          <w:p w14:paraId="310180CE" w14:textId="4ED2BEAC" w:rsidR="00BF5B9A" w:rsidRPr="00993730" w:rsidRDefault="00BF5B9A" w:rsidP="00993730">
            <w:pPr>
              <w:ind w:hanging="101"/>
              <w:jc w:val="center"/>
              <w:rPr>
                <w:sz w:val="20"/>
                <w:szCs w:val="20"/>
              </w:rPr>
            </w:pPr>
            <w:r w:rsidRPr="00993730">
              <w:rPr>
                <w:sz w:val="20"/>
                <w:szCs w:val="20"/>
              </w:rPr>
              <w:t>3342</w:t>
            </w:r>
          </w:p>
        </w:tc>
        <w:tc>
          <w:tcPr>
            <w:tcW w:w="708" w:type="dxa"/>
            <w:vAlign w:val="center"/>
          </w:tcPr>
          <w:p w14:paraId="21B73B26" w14:textId="48DD5B81" w:rsidR="00BF5B9A" w:rsidRPr="00993730" w:rsidRDefault="00BF5B9A" w:rsidP="00993730">
            <w:pPr>
              <w:jc w:val="center"/>
              <w:rPr>
                <w:sz w:val="20"/>
                <w:szCs w:val="20"/>
              </w:rPr>
            </w:pPr>
            <w:r w:rsidRPr="00993730">
              <w:rPr>
                <w:sz w:val="20"/>
                <w:szCs w:val="20"/>
              </w:rPr>
              <w:t>3013</w:t>
            </w:r>
          </w:p>
        </w:tc>
        <w:tc>
          <w:tcPr>
            <w:tcW w:w="567" w:type="dxa"/>
            <w:vAlign w:val="center"/>
          </w:tcPr>
          <w:p w14:paraId="34FD26B7" w14:textId="6BE54E8F" w:rsidR="00BF5B9A" w:rsidRPr="00993730" w:rsidRDefault="00BF5B9A" w:rsidP="00993730">
            <w:pPr>
              <w:jc w:val="center"/>
              <w:rPr>
                <w:sz w:val="20"/>
                <w:szCs w:val="20"/>
              </w:rPr>
            </w:pPr>
            <w:r w:rsidRPr="00993730">
              <w:rPr>
                <w:sz w:val="20"/>
                <w:szCs w:val="20"/>
              </w:rPr>
              <w:t>724</w:t>
            </w:r>
          </w:p>
        </w:tc>
        <w:tc>
          <w:tcPr>
            <w:tcW w:w="567" w:type="dxa"/>
            <w:vAlign w:val="center"/>
          </w:tcPr>
          <w:p w14:paraId="21E4AF92" w14:textId="5A62072C" w:rsidR="00BF5B9A" w:rsidRPr="00993730" w:rsidRDefault="00BF5B9A" w:rsidP="00993730">
            <w:pPr>
              <w:jc w:val="center"/>
              <w:rPr>
                <w:sz w:val="20"/>
                <w:szCs w:val="20"/>
              </w:rPr>
            </w:pPr>
            <w:r w:rsidRPr="00993730">
              <w:rPr>
                <w:sz w:val="20"/>
                <w:szCs w:val="20"/>
              </w:rPr>
              <w:t>253</w:t>
            </w:r>
          </w:p>
        </w:tc>
        <w:tc>
          <w:tcPr>
            <w:tcW w:w="660" w:type="dxa"/>
            <w:vAlign w:val="center"/>
          </w:tcPr>
          <w:p w14:paraId="25EE8418" w14:textId="5200F8C1" w:rsidR="00BF5B9A" w:rsidRPr="00993730" w:rsidRDefault="00BF5B9A" w:rsidP="00993730">
            <w:pPr>
              <w:jc w:val="center"/>
              <w:rPr>
                <w:sz w:val="20"/>
                <w:szCs w:val="20"/>
              </w:rPr>
            </w:pPr>
            <w:r w:rsidRPr="00993730">
              <w:rPr>
                <w:sz w:val="20"/>
                <w:szCs w:val="20"/>
              </w:rPr>
              <w:t>29</w:t>
            </w:r>
            <w:r w:rsidR="00086383" w:rsidRPr="00993730">
              <w:rPr>
                <w:sz w:val="20"/>
                <w:szCs w:val="20"/>
              </w:rPr>
              <w:t>7</w:t>
            </w:r>
          </w:p>
        </w:tc>
      </w:tr>
    </w:tbl>
    <w:p w14:paraId="260EC41D" w14:textId="622D082E" w:rsidR="00431856" w:rsidRDefault="007102FA" w:rsidP="009D0D88">
      <w:pPr>
        <w:spacing w:before="240"/>
        <w:jc w:val="both"/>
        <w:rPr>
          <w:sz w:val="24"/>
          <w:szCs w:val="24"/>
        </w:rPr>
      </w:pPr>
      <w:r w:rsidRPr="00C82FED">
        <w:rPr>
          <w:sz w:val="24"/>
          <w:szCs w:val="24"/>
        </w:rPr>
        <w:t>Протягом 2025 року серед осіб, які зверталися за адміністративними послугами, більшість становили жінки, а саме 65%, тоді як чоловіки склали 35% від загальної кількості звернень. Доступність центру надання адміністративних послуг дозволила 550 людям з інвалідністю скористатися потрібними сервісами. Цей факт підтверджує, що громада прагне забезпечити своїх жителів усіма необхідними функціями, щоб кожен мав доступ до адміністративних послуг.</w:t>
      </w:r>
    </w:p>
    <w:p w14:paraId="749FB768" w14:textId="77777777" w:rsidR="00431856" w:rsidRDefault="00431856">
      <w:pPr>
        <w:widowControl/>
        <w:autoSpaceDE/>
        <w:autoSpaceDN/>
        <w:spacing w:after="160" w:line="259" w:lineRule="auto"/>
        <w:rPr>
          <w:sz w:val="24"/>
          <w:szCs w:val="24"/>
        </w:rPr>
      </w:pPr>
      <w:r>
        <w:rPr>
          <w:sz w:val="24"/>
          <w:szCs w:val="24"/>
        </w:rPr>
        <w:br w:type="page"/>
      </w:r>
    </w:p>
    <w:p w14:paraId="32DC0C67" w14:textId="18A818FB" w:rsidR="00436BA7" w:rsidRPr="005339FD" w:rsidRDefault="00A71A64" w:rsidP="00A21AED">
      <w:pPr>
        <w:pStyle w:val="1"/>
        <w:spacing w:after="240"/>
        <w:jc w:val="center"/>
      </w:pPr>
      <w:bookmarkStart w:id="7" w:name="_Toc237335572"/>
      <w:r>
        <w:lastRenderedPageBreak/>
        <w:t>4.</w:t>
      </w:r>
      <w:r w:rsidR="00972EBF" w:rsidRPr="005339FD">
        <w:t>Освіта</w:t>
      </w:r>
      <w:bookmarkEnd w:id="7"/>
    </w:p>
    <w:p w14:paraId="5BF4C1CD" w14:textId="5999FAC7" w:rsidR="00972EBF" w:rsidRDefault="00972EBF" w:rsidP="00D22C2D">
      <w:pPr>
        <w:ind w:firstLine="709"/>
        <w:jc w:val="both"/>
        <w:rPr>
          <w:sz w:val="24"/>
          <w:szCs w:val="24"/>
        </w:rPr>
      </w:pPr>
      <w:r w:rsidRPr="005339FD">
        <w:rPr>
          <w:sz w:val="24"/>
          <w:szCs w:val="24"/>
        </w:rPr>
        <w:t xml:space="preserve">Покращення освітньої системи є ключовим завданням для Городоцької громади, особливо зважаючи на значні демографічні зміни останніх років, що супроводжуються швидким зростанням кількості дітей. Інвестування в освіту — це не лише створення сучасного, безпечного та інклюзивного середовища для навчання та розвитку молоді, але й формування надійної основи для економічного відновлення всієї громади. Забезпечення високих стандартів навчання у місцевих закладах сприяє збереженню та розвитку людського потенціалу, надає рівні стартові можливості для кожного та формує нове покоління кваліфікованих, відповідальних і професійних фахівців, які посилюватимуть розвиток </w:t>
      </w:r>
      <w:r w:rsidR="00C8389F">
        <w:rPr>
          <w:sz w:val="24"/>
          <w:szCs w:val="24"/>
        </w:rPr>
        <w:t xml:space="preserve">громади та </w:t>
      </w:r>
      <w:r w:rsidRPr="005339FD">
        <w:rPr>
          <w:sz w:val="24"/>
          <w:szCs w:val="24"/>
        </w:rPr>
        <w:t>регіону.</w:t>
      </w:r>
    </w:p>
    <w:p w14:paraId="3CC6D256" w14:textId="665B15CD" w:rsidR="00B33152" w:rsidRPr="00A21AED" w:rsidRDefault="00B33152" w:rsidP="00A21AED">
      <w:pPr>
        <w:spacing w:before="240"/>
        <w:jc w:val="center"/>
        <w:rPr>
          <w:b/>
          <w:sz w:val="24"/>
          <w:szCs w:val="24"/>
        </w:rPr>
      </w:pPr>
      <w:r w:rsidRPr="00A21AED">
        <w:rPr>
          <w:b/>
          <w:sz w:val="24"/>
          <w:szCs w:val="24"/>
        </w:rPr>
        <w:t xml:space="preserve">Кількість закладів освіти, що знаходяться у </w:t>
      </w:r>
      <w:r w:rsidR="004A3A44" w:rsidRPr="00A21AED">
        <w:rPr>
          <w:b/>
          <w:sz w:val="24"/>
          <w:szCs w:val="24"/>
        </w:rPr>
        <w:t xml:space="preserve">Городоцькій </w:t>
      </w:r>
      <w:r w:rsidRPr="00A21AED">
        <w:rPr>
          <w:b/>
          <w:sz w:val="24"/>
          <w:szCs w:val="24"/>
        </w:rPr>
        <w:t>територіальній громаді</w:t>
      </w:r>
    </w:p>
    <w:p w14:paraId="328001C3" w14:textId="2AD86A13" w:rsidR="00B33152" w:rsidRPr="00A71A64" w:rsidRDefault="00A71A64" w:rsidP="00A71A64">
      <w:pPr>
        <w:jc w:val="right"/>
        <w:rPr>
          <w:rFonts w:ascii="Times New Roman" w:hAnsi="Times New Roman" w:cs="Times New Roman"/>
          <w:bCs/>
        </w:rPr>
      </w:pPr>
      <w:r w:rsidRPr="00A71A64">
        <w:rPr>
          <w:rFonts w:ascii="Times New Roman" w:hAnsi="Times New Roman" w:cs="Times New Roman"/>
          <w:bCs/>
          <w:sz w:val="24"/>
          <w:szCs w:val="24"/>
        </w:rPr>
        <w:t>Табл.4.1</w:t>
      </w:r>
    </w:p>
    <w:tbl>
      <w:tblPr>
        <w:tblStyle w:val="a4"/>
        <w:tblW w:w="9889" w:type="dxa"/>
        <w:tblLook w:val="04A0" w:firstRow="1" w:lastRow="0" w:firstColumn="1" w:lastColumn="0" w:noHBand="0" w:noVBand="1"/>
      </w:tblPr>
      <w:tblGrid>
        <w:gridCol w:w="4219"/>
        <w:gridCol w:w="2040"/>
        <w:gridCol w:w="2126"/>
        <w:gridCol w:w="1504"/>
      </w:tblGrid>
      <w:tr w:rsidR="00B33152" w:rsidRPr="00A21AED" w14:paraId="108C34E0" w14:textId="77777777" w:rsidTr="001166BE">
        <w:tc>
          <w:tcPr>
            <w:tcW w:w="4219" w:type="dxa"/>
          </w:tcPr>
          <w:p w14:paraId="73D06B7B" w14:textId="77777777" w:rsidR="00B33152" w:rsidRPr="00A21AED" w:rsidRDefault="00B33152" w:rsidP="001166BE">
            <w:pPr>
              <w:jc w:val="both"/>
              <w:rPr>
                <w:sz w:val="20"/>
                <w:szCs w:val="20"/>
              </w:rPr>
            </w:pPr>
            <w:r w:rsidRPr="00A21AED">
              <w:rPr>
                <w:sz w:val="20"/>
                <w:szCs w:val="20"/>
              </w:rPr>
              <w:t>Назва старостинського округу</w:t>
            </w:r>
          </w:p>
        </w:tc>
        <w:tc>
          <w:tcPr>
            <w:tcW w:w="2040" w:type="dxa"/>
          </w:tcPr>
          <w:p w14:paraId="1DB83F21" w14:textId="77777777" w:rsidR="00B33152" w:rsidRPr="00A21AED" w:rsidRDefault="00B33152" w:rsidP="001166BE">
            <w:pPr>
              <w:jc w:val="both"/>
              <w:rPr>
                <w:sz w:val="20"/>
                <w:szCs w:val="20"/>
              </w:rPr>
            </w:pPr>
            <w:r w:rsidRPr="00A21AED">
              <w:rPr>
                <w:sz w:val="20"/>
                <w:szCs w:val="20"/>
              </w:rPr>
              <w:t>Кількість закладів дошкільної освіти</w:t>
            </w:r>
          </w:p>
        </w:tc>
        <w:tc>
          <w:tcPr>
            <w:tcW w:w="2126" w:type="dxa"/>
          </w:tcPr>
          <w:p w14:paraId="405A88C4" w14:textId="77777777" w:rsidR="00B33152" w:rsidRPr="00A21AED" w:rsidRDefault="00B33152" w:rsidP="001166BE">
            <w:pPr>
              <w:jc w:val="both"/>
              <w:rPr>
                <w:sz w:val="20"/>
                <w:szCs w:val="20"/>
              </w:rPr>
            </w:pPr>
            <w:r w:rsidRPr="00A21AED">
              <w:rPr>
                <w:sz w:val="20"/>
                <w:szCs w:val="20"/>
              </w:rPr>
              <w:t>Кількість закладів  загальної середньої освіти</w:t>
            </w:r>
          </w:p>
        </w:tc>
        <w:tc>
          <w:tcPr>
            <w:tcW w:w="1504" w:type="dxa"/>
          </w:tcPr>
          <w:p w14:paraId="6C3D8E62" w14:textId="77777777" w:rsidR="00B33152" w:rsidRPr="00A21AED" w:rsidRDefault="00B33152" w:rsidP="001166BE">
            <w:pPr>
              <w:jc w:val="both"/>
              <w:rPr>
                <w:sz w:val="20"/>
                <w:szCs w:val="20"/>
              </w:rPr>
            </w:pPr>
            <w:r w:rsidRPr="00A21AED">
              <w:rPr>
                <w:sz w:val="20"/>
                <w:szCs w:val="20"/>
              </w:rPr>
              <w:t>Кількість закладів  позашкільної освіти</w:t>
            </w:r>
          </w:p>
        </w:tc>
      </w:tr>
      <w:tr w:rsidR="00B33152" w:rsidRPr="00A21AED" w14:paraId="0ED9A362" w14:textId="77777777" w:rsidTr="00431856">
        <w:tc>
          <w:tcPr>
            <w:tcW w:w="4219" w:type="dxa"/>
          </w:tcPr>
          <w:p w14:paraId="6DD51ECF" w14:textId="77777777" w:rsidR="00B33152" w:rsidRPr="00A21AED" w:rsidRDefault="00B33152" w:rsidP="001166BE">
            <w:pPr>
              <w:tabs>
                <w:tab w:val="left" w:pos="7515"/>
              </w:tabs>
              <w:jc w:val="both"/>
              <w:rPr>
                <w:color w:val="000000"/>
                <w:sz w:val="20"/>
                <w:szCs w:val="20"/>
              </w:rPr>
            </w:pPr>
            <w:r w:rsidRPr="00A21AED">
              <w:rPr>
                <w:color w:val="000000"/>
                <w:sz w:val="20"/>
                <w:szCs w:val="20"/>
              </w:rPr>
              <w:t>м. Городок</w:t>
            </w:r>
          </w:p>
        </w:tc>
        <w:tc>
          <w:tcPr>
            <w:tcW w:w="2040" w:type="dxa"/>
            <w:vAlign w:val="center"/>
          </w:tcPr>
          <w:p w14:paraId="240BD633" w14:textId="77777777" w:rsidR="00B33152" w:rsidRPr="00A21AED" w:rsidRDefault="00B33152" w:rsidP="00431856">
            <w:pPr>
              <w:jc w:val="center"/>
              <w:rPr>
                <w:sz w:val="20"/>
                <w:szCs w:val="20"/>
              </w:rPr>
            </w:pPr>
            <w:r w:rsidRPr="00A21AED">
              <w:rPr>
                <w:sz w:val="20"/>
                <w:szCs w:val="20"/>
              </w:rPr>
              <w:t>4</w:t>
            </w:r>
          </w:p>
        </w:tc>
        <w:tc>
          <w:tcPr>
            <w:tcW w:w="2126" w:type="dxa"/>
            <w:vAlign w:val="center"/>
          </w:tcPr>
          <w:p w14:paraId="752524B0" w14:textId="77777777" w:rsidR="00B33152" w:rsidRPr="00A21AED" w:rsidRDefault="00B33152" w:rsidP="00431856">
            <w:pPr>
              <w:jc w:val="center"/>
              <w:rPr>
                <w:sz w:val="20"/>
                <w:szCs w:val="20"/>
              </w:rPr>
            </w:pPr>
            <w:r w:rsidRPr="00A21AED">
              <w:rPr>
                <w:sz w:val="20"/>
                <w:szCs w:val="20"/>
              </w:rPr>
              <w:t>4</w:t>
            </w:r>
          </w:p>
        </w:tc>
        <w:tc>
          <w:tcPr>
            <w:tcW w:w="1504" w:type="dxa"/>
            <w:vAlign w:val="center"/>
          </w:tcPr>
          <w:p w14:paraId="2CFD5CB0" w14:textId="77777777" w:rsidR="00B33152" w:rsidRPr="00A21AED" w:rsidRDefault="00B33152" w:rsidP="00431856">
            <w:pPr>
              <w:jc w:val="center"/>
              <w:rPr>
                <w:sz w:val="20"/>
                <w:szCs w:val="20"/>
              </w:rPr>
            </w:pPr>
            <w:r w:rsidRPr="00A21AED">
              <w:rPr>
                <w:sz w:val="20"/>
                <w:szCs w:val="20"/>
              </w:rPr>
              <w:t>2</w:t>
            </w:r>
          </w:p>
        </w:tc>
      </w:tr>
      <w:tr w:rsidR="00B33152" w:rsidRPr="00A21AED" w14:paraId="4790E3BD" w14:textId="77777777" w:rsidTr="00431856">
        <w:tc>
          <w:tcPr>
            <w:tcW w:w="4219" w:type="dxa"/>
          </w:tcPr>
          <w:p w14:paraId="4E5D991A" w14:textId="77777777" w:rsidR="00B33152" w:rsidRPr="00A21AED" w:rsidRDefault="00B33152" w:rsidP="001166BE">
            <w:pPr>
              <w:tabs>
                <w:tab w:val="left" w:pos="7515"/>
              </w:tabs>
              <w:jc w:val="both"/>
              <w:rPr>
                <w:color w:val="000000"/>
                <w:sz w:val="20"/>
                <w:szCs w:val="20"/>
              </w:rPr>
            </w:pPr>
            <w:r w:rsidRPr="00A21AED">
              <w:rPr>
                <w:color w:val="000000"/>
                <w:sz w:val="20"/>
                <w:szCs w:val="20"/>
              </w:rPr>
              <w:t>Мшанський старостинський округ</w:t>
            </w:r>
          </w:p>
          <w:p w14:paraId="77C7649E" w14:textId="77777777" w:rsidR="00B33152" w:rsidRPr="00A21AED" w:rsidRDefault="00B33152" w:rsidP="001166BE">
            <w:pPr>
              <w:tabs>
                <w:tab w:val="left" w:pos="7515"/>
              </w:tabs>
              <w:jc w:val="both"/>
              <w:rPr>
                <w:color w:val="000000"/>
                <w:sz w:val="20"/>
                <w:szCs w:val="20"/>
              </w:rPr>
            </w:pPr>
            <w:r w:rsidRPr="00A21AED">
              <w:rPr>
                <w:color w:val="000000"/>
                <w:sz w:val="20"/>
                <w:szCs w:val="20"/>
              </w:rPr>
              <w:t>(Мшана)</w:t>
            </w:r>
          </w:p>
        </w:tc>
        <w:tc>
          <w:tcPr>
            <w:tcW w:w="2040" w:type="dxa"/>
            <w:vAlign w:val="center"/>
          </w:tcPr>
          <w:p w14:paraId="376BEA00"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41FCCB5B" w14:textId="77777777" w:rsidR="00B33152" w:rsidRPr="00A21AED" w:rsidRDefault="00B33152" w:rsidP="00431856">
            <w:pPr>
              <w:jc w:val="center"/>
              <w:rPr>
                <w:sz w:val="20"/>
                <w:szCs w:val="20"/>
              </w:rPr>
            </w:pPr>
            <w:r w:rsidRPr="00A21AED">
              <w:rPr>
                <w:sz w:val="20"/>
                <w:szCs w:val="20"/>
              </w:rPr>
              <w:t>1</w:t>
            </w:r>
          </w:p>
        </w:tc>
        <w:tc>
          <w:tcPr>
            <w:tcW w:w="1504" w:type="dxa"/>
            <w:vAlign w:val="center"/>
          </w:tcPr>
          <w:p w14:paraId="1A12353B" w14:textId="77777777" w:rsidR="00B33152" w:rsidRPr="00A21AED" w:rsidRDefault="00B33152" w:rsidP="00431856">
            <w:pPr>
              <w:jc w:val="center"/>
              <w:rPr>
                <w:sz w:val="20"/>
                <w:szCs w:val="20"/>
              </w:rPr>
            </w:pPr>
            <w:r w:rsidRPr="00A21AED">
              <w:rPr>
                <w:sz w:val="20"/>
                <w:szCs w:val="20"/>
              </w:rPr>
              <w:t>0</w:t>
            </w:r>
          </w:p>
        </w:tc>
      </w:tr>
      <w:tr w:rsidR="00B33152" w:rsidRPr="00A21AED" w14:paraId="4E7AD2FD" w14:textId="77777777" w:rsidTr="00431856">
        <w:tc>
          <w:tcPr>
            <w:tcW w:w="4219" w:type="dxa"/>
          </w:tcPr>
          <w:p w14:paraId="1C7D9231" w14:textId="77777777" w:rsidR="00B33152" w:rsidRPr="00A21AED" w:rsidRDefault="00B33152" w:rsidP="001166BE">
            <w:pPr>
              <w:tabs>
                <w:tab w:val="left" w:pos="7515"/>
              </w:tabs>
              <w:jc w:val="both"/>
              <w:rPr>
                <w:color w:val="000000"/>
                <w:sz w:val="20"/>
                <w:szCs w:val="20"/>
              </w:rPr>
            </w:pPr>
            <w:r w:rsidRPr="00A21AED">
              <w:rPr>
                <w:color w:val="000000"/>
                <w:sz w:val="20"/>
                <w:szCs w:val="20"/>
              </w:rPr>
              <w:t>Заверешицький старостинський округ</w:t>
            </w:r>
          </w:p>
          <w:p w14:paraId="185E350D"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(Повітно, Заверещиця,Залужжя,Зушиці)</w:t>
            </w:r>
          </w:p>
        </w:tc>
        <w:tc>
          <w:tcPr>
            <w:tcW w:w="2040" w:type="dxa"/>
            <w:vAlign w:val="center"/>
          </w:tcPr>
          <w:p w14:paraId="7125DFA1"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55010E43" w14:textId="77777777" w:rsidR="00B33152" w:rsidRPr="00A21AED" w:rsidRDefault="00B33152" w:rsidP="00431856">
            <w:pPr>
              <w:jc w:val="center"/>
              <w:rPr>
                <w:sz w:val="20"/>
                <w:szCs w:val="20"/>
              </w:rPr>
            </w:pPr>
            <w:r w:rsidRPr="00A21AED">
              <w:rPr>
                <w:sz w:val="20"/>
                <w:szCs w:val="20"/>
              </w:rPr>
              <w:t>2</w:t>
            </w:r>
          </w:p>
        </w:tc>
        <w:tc>
          <w:tcPr>
            <w:tcW w:w="1504" w:type="dxa"/>
            <w:vAlign w:val="center"/>
          </w:tcPr>
          <w:p w14:paraId="248CF409" w14:textId="77777777" w:rsidR="00B33152" w:rsidRPr="00A21AED" w:rsidRDefault="00B33152" w:rsidP="00431856">
            <w:pPr>
              <w:jc w:val="center"/>
              <w:rPr>
                <w:sz w:val="20"/>
                <w:szCs w:val="20"/>
              </w:rPr>
            </w:pPr>
            <w:r w:rsidRPr="00A21AED">
              <w:rPr>
                <w:sz w:val="20"/>
                <w:szCs w:val="20"/>
              </w:rPr>
              <w:t>0</w:t>
            </w:r>
          </w:p>
        </w:tc>
      </w:tr>
      <w:tr w:rsidR="00B33152" w:rsidRPr="00A21AED" w14:paraId="32F5EB60" w14:textId="77777777" w:rsidTr="00431856">
        <w:tc>
          <w:tcPr>
            <w:tcW w:w="4219" w:type="dxa"/>
          </w:tcPr>
          <w:p w14:paraId="58FD05F5" w14:textId="77777777" w:rsidR="00B33152" w:rsidRPr="00A21AED" w:rsidRDefault="00B33152" w:rsidP="001166BE">
            <w:pPr>
              <w:tabs>
                <w:tab w:val="left" w:pos="7515"/>
              </w:tabs>
              <w:jc w:val="both"/>
              <w:rPr>
                <w:color w:val="000000"/>
                <w:sz w:val="20"/>
                <w:szCs w:val="20"/>
              </w:rPr>
            </w:pPr>
            <w:r w:rsidRPr="00A21AED">
              <w:rPr>
                <w:color w:val="000000"/>
                <w:sz w:val="20"/>
                <w:szCs w:val="20"/>
              </w:rPr>
              <w:t>Керницький  старостинський округ</w:t>
            </w:r>
          </w:p>
          <w:p w14:paraId="7DDA5DDE"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(Керниця, Артищів, Велика Калинка, Любовичі, Мавковичі)</w:t>
            </w:r>
          </w:p>
        </w:tc>
        <w:tc>
          <w:tcPr>
            <w:tcW w:w="2040" w:type="dxa"/>
            <w:vAlign w:val="center"/>
          </w:tcPr>
          <w:p w14:paraId="3D5013FF" w14:textId="77777777" w:rsidR="00B33152" w:rsidRPr="00A21AED" w:rsidRDefault="00B33152" w:rsidP="00431856">
            <w:pPr>
              <w:jc w:val="center"/>
              <w:rPr>
                <w:sz w:val="20"/>
                <w:szCs w:val="20"/>
              </w:rPr>
            </w:pPr>
            <w:r w:rsidRPr="00A21AED">
              <w:rPr>
                <w:sz w:val="20"/>
                <w:szCs w:val="20"/>
              </w:rPr>
              <w:t>2</w:t>
            </w:r>
          </w:p>
        </w:tc>
        <w:tc>
          <w:tcPr>
            <w:tcW w:w="2126" w:type="dxa"/>
            <w:vAlign w:val="center"/>
          </w:tcPr>
          <w:p w14:paraId="441BEB56" w14:textId="77777777" w:rsidR="00B33152" w:rsidRPr="00A21AED" w:rsidRDefault="00B33152" w:rsidP="00431856">
            <w:pPr>
              <w:jc w:val="center"/>
              <w:rPr>
                <w:sz w:val="20"/>
                <w:szCs w:val="20"/>
              </w:rPr>
            </w:pPr>
            <w:r w:rsidRPr="00A21AED">
              <w:rPr>
                <w:sz w:val="20"/>
                <w:szCs w:val="20"/>
              </w:rPr>
              <w:t>2</w:t>
            </w:r>
          </w:p>
        </w:tc>
        <w:tc>
          <w:tcPr>
            <w:tcW w:w="1504" w:type="dxa"/>
            <w:vAlign w:val="center"/>
          </w:tcPr>
          <w:p w14:paraId="7E2029F1" w14:textId="77777777" w:rsidR="00B33152" w:rsidRPr="00A21AED" w:rsidRDefault="00B33152" w:rsidP="00431856">
            <w:pPr>
              <w:jc w:val="center"/>
              <w:rPr>
                <w:sz w:val="20"/>
                <w:szCs w:val="20"/>
              </w:rPr>
            </w:pPr>
            <w:r w:rsidRPr="00A21AED">
              <w:rPr>
                <w:sz w:val="20"/>
                <w:szCs w:val="20"/>
              </w:rPr>
              <w:t>0</w:t>
            </w:r>
          </w:p>
        </w:tc>
      </w:tr>
      <w:tr w:rsidR="00B33152" w:rsidRPr="00A21AED" w14:paraId="09772FE3" w14:textId="77777777" w:rsidTr="00431856">
        <w:tc>
          <w:tcPr>
            <w:tcW w:w="4219" w:type="dxa"/>
          </w:tcPr>
          <w:p w14:paraId="1F53A036" w14:textId="77777777" w:rsidR="00B33152" w:rsidRPr="00A21AED" w:rsidRDefault="00B33152" w:rsidP="001166BE">
            <w:pPr>
              <w:tabs>
                <w:tab w:val="left" w:pos="7515"/>
              </w:tabs>
              <w:jc w:val="both"/>
              <w:rPr>
                <w:color w:val="000000"/>
                <w:sz w:val="20"/>
                <w:szCs w:val="20"/>
              </w:rPr>
            </w:pPr>
            <w:r w:rsidRPr="00A21AED">
              <w:rPr>
                <w:color w:val="000000"/>
                <w:sz w:val="20"/>
                <w:szCs w:val="20"/>
              </w:rPr>
              <w:t>Угрівський старостинський округ</w:t>
            </w:r>
          </w:p>
          <w:p w14:paraId="66360564"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(Черляни, Черлянське Передмістя, Угри, Стоділки)</w:t>
            </w:r>
          </w:p>
        </w:tc>
        <w:tc>
          <w:tcPr>
            <w:tcW w:w="2040" w:type="dxa"/>
            <w:vAlign w:val="center"/>
          </w:tcPr>
          <w:p w14:paraId="4179BBFF"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762E0A56" w14:textId="77777777" w:rsidR="00B33152" w:rsidRPr="00A21AED" w:rsidRDefault="00B33152" w:rsidP="00431856">
            <w:pPr>
              <w:jc w:val="center"/>
              <w:rPr>
                <w:sz w:val="20"/>
                <w:szCs w:val="20"/>
              </w:rPr>
            </w:pPr>
            <w:r w:rsidRPr="00A21AED">
              <w:rPr>
                <w:sz w:val="20"/>
                <w:szCs w:val="20"/>
              </w:rPr>
              <w:t>1</w:t>
            </w:r>
          </w:p>
        </w:tc>
        <w:tc>
          <w:tcPr>
            <w:tcW w:w="1504" w:type="dxa"/>
            <w:vAlign w:val="center"/>
          </w:tcPr>
          <w:p w14:paraId="5F4F8A3D" w14:textId="77777777" w:rsidR="00B33152" w:rsidRPr="00A21AED" w:rsidRDefault="00B33152" w:rsidP="00431856">
            <w:pPr>
              <w:jc w:val="center"/>
              <w:rPr>
                <w:sz w:val="20"/>
                <w:szCs w:val="20"/>
              </w:rPr>
            </w:pPr>
            <w:r w:rsidRPr="00A21AED">
              <w:rPr>
                <w:sz w:val="20"/>
                <w:szCs w:val="20"/>
              </w:rPr>
              <w:t>0</w:t>
            </w:r>
          </w:p>
        </w:tc>
      </w:tr>
      <w:tr w:rsidR="00B33152" w:rsidRPr="00A21AED" w14:paraId="6FA448FD" w14:textId="77777777" w:rsidTr="00431856">
        <w:tc>
          <w:tcPr>
            <w:tcW w:w="4219" w:type="dxa"/>
          </w:tcPr>
          <w:p w14:paraId="3C74D641" w14:textId="77777777" w:rsidR="00B33152" w:rsidRPr="00A21AED" w:rsidRDefault="00B33152" w:rsidP="001166BE">
            <w:pPr>
              <w:tabs>
                <w:tab w:val="left" w:pos="7515"/>
              </w:tabs>
              <w:jc w:val="both"/>
              <w:rPr>
                <w:color w:val="000000"/>
                <w:sz w:val="20"/>
                <w:szCs w:val="20"/>
              </w:rPr>
            </w:pPr>
            <w:r w:rsidRPr="00A21AED">
              <w:rPr>
                <w:color w:val="000000"/>
                <w:sz w:val="20"/>
                <w:szCs w:val="20"/>
              </w:rPr>
              <w:t>Долинянський  старостинський округ</w:t>
            </w:r>
          </w:p>
          <w:p w14:paraId="694C5DB1"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(Долиняни, Вовчухи, Годвишня)</w:t>
            </w:r>
          </w:p>
        </w:tc>
        <w:tc>
          <w:tcPr>
            <w:tcW w:w="2040" w:type="dxa"/>
            <w:vAlign w:val="center"/>
          </w:tcPr>
          <w:p w14:paraId="31B34696"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45A7C8ED" w14:textId="77777777" w:rsidR="00B33152" w:rsidRPr="00A21AED" w:rsidRDefault="00B33152" w:rsidP="00431856">
            <w:pPr>
              <w:jc w:val="center"/>
              <w:rPr>
                <w:sz w:val="20"/>
                <w:szCs w:val="20"/>
              </w:rPr>
            </w:pPr>
            <w:r w:rsidRPr="00A21AED">
              <w:rPr>
                <w:sz w:val="20"/>
                <w:szCs w:val="20"/>
              </w:rPr>
              <w:t>2</w:t>
            </w:r>
          </w:p>
        </w:tc>
        <w:tc>
          <w:tcPr>
            <w:tcW w:w="1504" w:type="dxa"/>
            <w:vAlign w:val="center"/>
          </w:tcPr>
          <w:p w14:paraId="50D3FD2B" w14:textId="77777777" w:rsidR="00B33152" w:rsidRPr="00A21AED" w:rsidRDefault="00B33152" w:rsidP="00431856">
            <w:pPr>
              <w:jc w:val="center"/>
              <w:rPr>
                <w:sz w:val="20"/>
                <w:szCs w:val="20"/>
              </w:rPr>
            </w:pPr>
            <w:r w:rsidRPr="00A21AED">
              <w:rPr>
                <w:sz w:val="20"/>
                <w:szCs w:val="20"/>
              </w:rPr>
              <w:t>0</w:t>
            </w:r>
          </w:p>
        </w:tc>
      </w:tr>
      <w:tr w:rsidR="00B33152" w:rsidRPr="00A21AED" w14:paraId="02FFB218" w14:textId="77777777" w:rsidTr="00431856">
        <w:tc>
          <w:tcPr>
            <w:tcW w:w="4219" w:type="dxa"/>
          </w:tcPr>
          <w:p w14:paraId="0C91011B" w14:textId="77777777" w:rsidR="00B33152" w:rsidRPr="00A21AED" w:rsidRDefault="00B33152" w:rsidP="001166BE">
            <w:pPr>
              <w:tabs>
                <w:tab w:val="left" w:pos="7515"/>
              </w:tabs>
              <w:jc w:val="both"/>
              <w:rPr>
                <w:color w:val="000000"/>
                <w:sz w:val="20"/>
                <w:szCs w:val="20"/>
              </w:rPr>
            </w:pPr>
            <w:r w:rsidRPr="00A21AED">
              <w:rPr>
                <w:color w:val="000000"/>
                <w:sz w:val="20"/>
                <w:szCs w:val="20"/>
              </w:rPr>
              <w:t>Галичанівський старостинський округ</w:t>
            </w:r>
          </w:p>
          <w:p w14:paraId="31E43191"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(Галичани, Дроздовичі)</w:t>
            </w:r>
          </w:p>
        </w:tc>
        <w:tc>
          <w:tcPr>
            <w:tcW w:w="2040" w:type="dxa"/>
            <w:vAlign w:val="center"/>
          </w:tcPr>
          <w:p w14:paraId="1A4E4977" w14:textId="77777777" w:rsidR="00B33152" w:rsidRPr="00A21AED" w:rsidRDefault="00B33152" w:rsidP="00431856">
            <w:pPr>
              <w:jc w:val="center"/>
              <w:rPr>
                <w:sz w:val="20"/>
                <w:szCs w:val="20"/>
              </w:rPr>
            </w:pPr>
            <w:r w:rsidRPr="00A21AED">
              <w:rPr>
                <w:sz w:val="20"/>
                <w:szCs w:val="20"/>
              </w:rPr>
              <w:t>2</w:t>
            </w:r>
          </w:p>
        </w:tc>
        <w:tc>
          <w:tcPr>
            <w:tcW w:w="2126" w:type="dxa"/>
            <w:vAlign w:val="center"/>
          </w:tcPr>
          <w:p w14:paraId="48652023" w14:textId="77777777" w:rsidR="00B33152" w:rsidRPr="00A21AED" w:rsidRDefault="00B33152" w:rsidP="00431856">
            <w:pPr>
              <w:jc w:val="center"/>
              <w:rPr>
                <w:sz w:val="20"/>
                <w:szCs w:val="20"/>
              </w:rPr>
            </w:pPr>
            <w:r w:rsidRPr="00A21AED">
              <w:rPr>
                <w:sz w:val="20"/>
                <w:szCs w:val="20"/>
              </w:rPr>
              <w:t>2</w:t>
            </w:r>
          </w:p>
        </w:tc>
        <w:tc>
          <w:tcPr>
            <w:tcW w:w="1504" w:type="dxa"/>
            <w:vAlign w:val="center"/>
          </w:tcPr>
          <w:p w14:paraId="6A8ECA9C" w14:textId="77777777" w:rsidR="00B33152" w:rsidRPr="00A21AED" w:rsidRDefault="00B33152" w:rsidP="00431856">
            <w:pPr>
              <w:jc w:val="center"/>
              <w:rPr>
                <w:sz w:val="20"/>
                <w:szCs w:val="20"/>
              </w:rPr>
            </w:pPr>
            <w:r w:rsidRPr="00A21AED">
              <w:rPr>
                <w:sz w:val="20"/>
                <w:szCs w:val="20"/>
              </w:rPr>
              <w:t>0</w:t>
            </w:r>
          </w:p>
        </w:tc>
      </w:tr>
      <w:tr w:rsidR="00B33152" w:rsidRPr="00A21AED" w14:paraId="45E4DB96" w14:textId="77777777" w:rsidTr="00431856">
        <w:tc>
          <w:tcPr>
            <w:tcW w:w="4219" w:type="dxa"/>
          </w:tcPr>
          <w:p w14:paraId="265FFA05" w14:textId="77777777" w:rsidR="00B33152" w:rsidRPr="00A21AED" w:rsidRDefault="00B33152" w:rsidP="001166BE">
            <w:pPr>
              <w:tabs>
                <w:tab w:val="left" w:pos="7515"/>
              </w:tabs>
              <w:jc w:val="both"/>
              <w:rPr>
                <w:color w:val="000000"/>
                <w:sz w:val="20"/>
                <w:szCs w:val="20"/>
              </w:rPr>
            </w:pPr>
            <w:r w:rsidRPr="00A21AED">
              <w:rPr>
                <w:color w:val="000000"/>
                <w:sz w:val="20"/>
                <w:szCs w:val="20"/>
              </w:rPr>
              <w:t>Добрянський старостинський округ</w:t>
            </w:r>
          </w:p>
          <w:p w14:paraId="4B07473E"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(Добряни, Милятин, Підмогилки, Бар)</w:t>
            </w:r>
          </w:p>
        </w:tc>
        <w:tc>
          <w:tcPr>
            <w:tcW w:w="2040" w:type="dxa"/>
            <w:vAlign w:val="center"/>
          </w:tcPr>
          <w:p w14:paraId="7144F38E"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7D408D36" w14:textId="77777777" w:rsidR="00B33152" w:rsidRPr="00A21AED" w:rsidRDefault="00B33152" w:rsidP="00431856">
            <w:pPr>
              <w:jc w:val="center"/>
              <w:rPr>
                <w:sz w:val="20"/>
                <w:szCs w:val="20"/>
              </w:rPr>
            </w:pPr>
            <w:r w:rsidRPr="00A21AED">
              <w:rPr>
                <w:sz w:val="20"/>
                <w:szCs w:val="20"/>
              </w:rPr>
              <w:t>1</w:t>
            </w:r>
          </w:p>
        </w:tc>
        <w:tc>
          <w:tcPr>
            <w:tcW w:w="1504" w:type="dxa"/>
            <w:vAlign w:val="center"/>
          </w:tcPr>
          <w:p w14:paraId="30764FEC" w14:textId="77777777" w:rsidR="00B33152" w:rsidRPr="00A21AED" w:rsidRDefault="00B33152" w:rsidP="00431856">
            <w:pPr>
              <w:jc w:val="center"/>
              <w:rPr>
                <w:sz w:val="20"/>
                <w:szCs w:val="20"/>
              </w:rPr>
            </w:pPr>
            <w:r w:rsidRPr="00A21AED">
              <w:rPr>
                <w:sz w:val="20"/>
                <w:szCs w:val="20"/>
              </w:rPr>
              <w:t>0</w:t>
            </w:r>
          </w:p>
        </w:tc>
      </w:tr>
      <w:tr w:rsidR="00B33152" w:rsidRPr="00A21AED" w14:paraId="4980FBCE" w14:textId="77777777" w:rsidTr="00431856">
        <w:tc>
          <w:tcPr>
            <w:tcW w:w="4219" w:type="dxa"/>
          </w:tcPr>
          <w:p w14:paraId="77C8F4F0" w14:textId="77777777" w:rsidR="00B33152" w:rsidRPr="00A21AED" w:rsidRDefault="00B33152" w:rsidP="001166BE">
            <w:pPr>
              <w:tabs>
                <w:tab w:val="left" w:pos="7515"/>
              </w:tabs>
              <w:jc w:val="both"/>
              <w:rPr>
                <w:color w:val="000000"/>
                <w:sz w:val="20"/>
                <w:szCs w:val="20"/>
              </w:rPr>
            </w:pPr>
            <w:r w:rsidRPr="00A21AED">
              <w:rPr>
                <w:color w:val="000000"/>
                <w:sz w:val="20"/>
                <w:szCs w:val="20"/>
              </w:rPr>
              <w:t>Родатицький старостинський округ</w:t>
            </w:r>
          </w:p>
          <w:p w14:paraId="73698728"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(Родатичі, Молошки, Тучапи)</w:t>
            </w:r>
          </w:p>
        </w:tc>
        <w:tc>
          <w:tcPr>
            <w:tcW w:w="2040" w:type="dxa"/>
            <w:vAlign w:val="center"/>
          </w:tcPr>
          <w:p w14:paraId="3272FFFE"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00D393DC" w14:textId="77777777" w:rsidR="00B33152" w:rsidRPr="00A21AED" w:rsidRDefault="00B33152" w:rsidP="00431856">
            <w:pPr>
              <w:jc w:val="center"/>
              <w:rPr>
                <w:sz w:val="20"/>
                <w:szCs w:val="20"/>
              </w:rPr>
            </w:pPr>
            <w:r w:rsidRPr="00A21AED">
              <w:rPr>
                <w:sz w:val="20"/>
                <w:szCs w:val="20"/>
              </w:rPr>
              <w:t>1</w:t>
            </w:r>
          </w:p>
        </w:tc>
        <w:tc>
          <w:tcPr>
            <w:tcW w:w="1504" w:type="dxa"/>
            <w:vAlign w:val="center"/>
          </w:tcPr>
          <w:p w14:paraId="4FDC1791" w14:textId="77777777" w:rsidR="00B33152" w:rsidRPr="00A21AED" w:rsidRDefault="00B33152" w:rsidP="00431856">
            <w:pPr>
              <w:jc w:val="center"/>
              <w:rPr>
                <w:sz w:val="20"/>
                <w:szCs w:val="20"/>
              </w:rPr>
            </w:pPr>
            <w:r w:rsidRPr="00A21AED">
              <w:rPr>
                <w:sz w:val="20"/>
                <w:szCs w:val="20"/>
              </w:rPr>
              <w:t>0</w:t>
            </w:r>
          </w:p>
        </w:tc>
      </w:tr>
      <w:tr w:rsidR="00B33152" w:rsidRPr="00A21AED" w14:paraId="609B628E" w14:textId="77777777" w:rsidTr="00431856">
        <w:tc>
          <w:tcPr>
            <w:tcW w:w="4219" w:type="dxa"/>
          </w:tcPr>
          <w:p w14:paraId="7448E2E0" w14:textId="77777777" w:rsidR="00B33152" w:rsidRPr="00A21AED" w:rsidRDefault="00B33152" w:rsidP="001166BE">
            <w:pPr>
              <w:tabs>
                <w:tab w:val="left" w:pos="7515"/>
              </w:tabs>
              <w:jc w:val="both"/>
              <w:rPr>
                <w:color w:val="000000"/>
                <w:sz w:val="20"/>
                <w:szCs w:val="20"/>
              </w:rPr>
            </w:pPr>
            <w:r w:rsidRPr="00A21AED">
              <w:rPr>
                <w:color w:val="000000"/>
                <w:sz w:val="20"/>
                <w:szCs w:val="20"/>
              </w:rPr>
              <w:t>Градівський старостинський округ</w:t>
            </w:r>
          </w:p>
          <w:p w14:paraId="2B34B1CC"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(Градівка, Дубаневичі, Шоломиничі)</w:t>
            </w:r>
          </w:p>
        </w:tc>
        <w:tc>
          <w:tcPr>
            <w:tcW w:w="2040" w:type="dxa"/>
            <w:vAlign w:val="center"/>
          </w:tcPr>
          <w:p w14:paraId="1F95B3DB"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4D219CBE" w14:textId="77777777" w:rsidR="00B33152" w:rsidRPr="00A21AED" w:rsidRDefault="00B33152" w:rsidP="00431856">
            <w:pPr>
              <w:jc w:val="center"/>
              <w:rPr>
                <w:sz w:val="20"/>
                <w:szCs w:val="20"/>
              </w:rPr>
            </w:pPr>
            <w:r w:rsidRPr="00A21AED">
              <w:rPr>
                <w:sz w:val="20"/>
                <w:szCs w:val="20"/>
              </w:rPr>
              <w:t>2</w:t>
            </w:r>
          </w:p>
        </w:tc>
        <w:tc>
          <w:tcPr>
            <w:tcW w:w="1504" w:type="dxa"/>
            <w:vAlign w:val="center"/>
          </w:tcPr>
          <w:p w14:paraId="1D870A1B" w14:textId="77777777" w:rsidR="00B33152" w:rsidRPr="00A21AED" w:rsidRDefault="00B33152" w:rsidP="00431856">
            <w:pPr>
              <w:jc w:val="center"/>
              <w:rPr>
                <w:sz w:val="20"/>
                <w:szCs w:val="20"/>
              </w:rPr>
            </w:pPr>
            <w:r w:rsidRPr="00A21AED">
              <w:rPr>
                <w:sz w:val="20"/>
                <w:szCs w:val="20"/>
              </w:rPr>
              <w:t>0</w:t>
            </w:r>
          </w:p>
        </w:tc>
      </w:tr>
      <w:tr w:rsidR="00B33152" w:rsidRPr="00A21AED" w14:paraId="3D589B00" w14:textId="77777777" w:rsidTr="00431856">
        <w:tc>
          <w:tcPr>
            <w:tcW w:w="4219" w:type="dxa"/>
          </w:tcPr>
          <w:p w14:paraId="4420DCFE" w14:textId="77777777" w:rsidR="00B33152" w:rsidRPr="00A21AED" w:rsidRDefault="00B33152" w:rsidP="001166BE">
            <w:pPr>
              <w:tabs>
                <w:tab w:val="left" w:pos="7515"/>
              </w:tabs>
              <w:jc w:val="both"/>
              <w:rPr>
                <w:rFonts w:eastAsia="Times New Roman"/>
                <w:color w:val="000000"/>
                <w:sz w:val="20"/>
                <w:szCs w:val="20"/>
              </w:rPr>
            </w:pPr>
            <w:r w:rsidRPr="00A21AED">
              <w:rPr>
                <w:color w:val="000000"/>
                <w:sz w:val="20"/>
                <w:szCs w:val="20"/>
              </w:rPr>
              <w:t>Мильчицкий старостинський округ</w:t>
            </w:r>
            <w:r w:rsidRPr="00A21AED">
              <w:rPr>
                <w:rFonts w:eastAsia="Times New Roman"/>
                <w:color w:val="000000"/>
                <w:sz w:val="20"/>
                <w:szCs w:val="20"/>
              </w:rPr>
              <w:t xml:space="preserve"> (Мильчиці, Зелений Гай, Побережне</w:t>
            </w:r>
          </w:p>
          <w:p w14:paraId="3BCADC55" w14:textId="77777777" w:rsidR="00B33152" w:rsidRPr="00A21AED" w:rsidRDefault="00B33152" w:rsidP="001166BE">
            <w:pPr>
              <w:tabs>
                <w:tab w:val="left" w:pos="7515"/>
              </w:tabs>
              <w:jc w:val="both"/>
              <w:rPr>
                <w:color w:val="000000"/>
                <w:sz w:val="20"/>
                <w:szCs w:val="20"/>
              </w:rPr>
            </w:pPr>
            <w:r w:rsidRPr="00A21AED">
              <w:rPr>
                <w:rFonts w:eastAsia="Times New Roman"/>
                <w:color w:val="000000"/>
                <w:sz w:val="20"/>
                <w:szCs w:val="20"/>
              </w:rPr>
              <w:t>Путятичі)</w:t>
            </w:r>
          </w:p>
        </w:tc>
        <w:tc>
          <w:tcPr>
            <w:tcW w:w="2040" w:type="dxa"/>
            <w:vAlign w:val="center"/>
          </w:tcPr>
          <w:p w14:paraId="70737D78" w14:textId="77777777" w:rsidR="00B33152" w:rsidRPr="00A21AED" w:rsidRDefault="00B33152" w:rsidP="00431856">
            <w:pPr>
              <w:jc w:val="center"/>
              <w:rPr>
                <w:sz w:val="20"/>
                <w:szCs w:val="20"/>
              </w:rPr>
            </w:pPr>
            <w:r w:rsidRPr="00A21AED">
              <w:rPr>
                <w:sz w:val="20"/>
                <w:szCs w:val="20"/>
              </w:rPr>
              <w:t>0</w:t>
            </w:r>
          </w:p>
        </w:tc>
        <w:tc>
          <w:tcPr>
            <w:tcW w:w="2126" w:type="dxa"/>
            <w:vAlign w:val="center"/>
          </w:tcPr>
          <w:p w14:paraId="19A16792" w14:textId="77777777" w:rsidR="00B33152" w:rsidRPr="00A21AED" w:rsidRDefault="00B33152" w:rsidP="00431856">
            <w:pPr>
              <w:jc w:val="center"/>
              <w:rPr>
                <w:sz w:val="20"/>
                <w:szCs w:val="20"/>
              </w:rPr>
            </w:pPr>
            <w:r w:rsidRPr="00A21AED">
              <w:rPr>
                <w:sz w:val="20"/>
                <w:szCs w:val="20"/>
              </w:rPr>
              <w:t>1</w:t>
            </w:r>
          </w:p>
        </w:tc>
        <w:tc>
          <w:tcPr>
            <w:tcW w:w="1504" w:type="dxa"/>
            <w:vAlign w:val="center"/>
          </w:tcPr>
          <w:p w14:paraId="600F12FF" w14:textId="77777777" w:rsidR="00B33152" w:rsidRPr="00A21AED" w:rsidRDefault="00B33152" w:rsidP="00431856">
            <w:pPr>
              <w:jc w:val="center"/>
              <w:rPr>
                <w:sz w:val="20"/>
                <w:szCs w:val="20"/>
              </w:rPr>
            </w:pPr>
            <w:r w:rsidRPr="00A21AED">
              <w:rPr>
                <w:sz w:val="20"/>
                <w:szCs w:val="20"/>
              </w:rPr>
              <w:t>0</w:t>
            </w:r>
          </w:p>
        </w:tc>
      </w:tr>
      <w:tr w:rsidR="00B33152" w:rsidRPr="00A21AED" w14:paraId="7DF07F3D" w14:textId="77777777" w:rsidTr="00431856">
        <w:tc>
          <w:tcPr>
            <w:tcW w:w="4219" w:type="dxa"/>
          </w:tcPr>
          <w:p w14:paraId="0B3F2B17" w14:textId="77777777" w:rsidR="00B33152" w:rsidRPr="00A21AED" w:rsidRDefault="00B33152" w:rsidP="001166BE">
            <w:pPr>
              <w:tabs>
                <w:tab w:val="left" w:pos="7515"/>
              </w:tabs>
              <w:jc w:val="both"/>
              <w:rPr>
                <w:color w:val="000000"/>
                <w:sz w:val="20"/>
                <w:szCs w:val="20"/>
              </w:rPr>
            </w:pPr>
            <w:r w:rsidRPr="00A21AED">
              <w:rPr>
                <w:color w:val="000000"/>
                <w:sz w:val="20"/>
                <w:szCs w:val="20"/>
              </w:rPr>
              <w:t>Братковицький старостинський округ</w:t>
            </w:r>
          </w:p>
          <w:p w14:paraId="1164CDE7" w14:textId="77777777" w:rsidR="00B33152" w:rsidRPr="00A21AED" w:rsidRDefault="00B33152" w:rsidP="001166BE">
            <w:pPr>
              <w:tabs>
                <w:tab w:val="left" w:pos="7515"/>
              </w:tabs>
              <w:jc w:val="both"/>
              <w:rPr>
                <w:color w:val="000000"/>
                <w:sz w:val="20"/>
                <w:szCs w:val="20"/>
              </w:rPr>
            </w:pPr>
            <w:r w:rsidRPr="00A21AED">
              <w:rPr>
                <w:color w:val="000000"/>
                <w:sz w:val="20"/>
                <w:szCs w:val="20"/>
              </w:rPr>
              <w:t>(Братковичі)</w:t>
            </w:r>
          </w:p>
        </w:tc>
        <w:tc>
          <w:tcPr>
            <w:tcW w:w="2040" w:type="dxa"/>
            <w:vAlign w:val="center"/>
          </w:tcPr>
          <w:p w14:paraId="633BC167"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067765E3" w14:textId="77777777" w:rsidR="00B33152" w:rsidRPr="00A21AED" w:rsidRDefault="00B33152" w:rsidP="00431856">
            <w:pPr>
              <w:jc w:val="center"/>
              <w:rPr>
                <w:sz w:val="20"/>
                <w:szCs w:val="20"/>
              </w:rPr>
            </w:pPr>
            <w:r w:rsidRPr="00A21AED">
              <w:rPr>
                <w:sz w:val="20"/>
                <w:szCs w:val="20"/>
              </w:rPr>
              <w:t>1</w:t>
            </w:r>
          </w:p>
        </w:tc>
        <w:tc>
          <w:tcPr>
            <w:tcW w:w="1504" w:type="dxa"/>
            <w:vAlign w:val="center"/>
          </w:tcPr>
          <w:p w14:paraId="2D8C644C" w14:textId="77777777" w:rsidR="00B33152" w:rsidRPr="00A21AED" w:rsidRDefault="00B33152" w:rsidP="00431856">
            <w:pPr>
              <w:jc w:val="center"/>
              <w:rPr>
                <w:sz w:val="20"/>
                <w:szCs w:val="20"/>
              </w:rPr>
            </w:pPr>
            <w:r w:rsidRPr="00A21AED">
              <w:rPr>
                <w:sz w:val="20"/>
                <w:szCs w:val="20"/>
              </w:rPr>
              <w:t>0</w:t>
            </w:r>
          </w:p>
        </w:tc>
      </w:tr>
      <w:tr w:rsidR="00B33152" w:rsidRPr="00A21AED" w14:paraId="552C1E50" w14:textId="77777777" w:rsidTr="00431856">
        <w:tc>
          <w:tcPr>
            <w:tcW w:w="4219" w:type="dxa"/>
          </w:tcPr>
          <w:p w14:paraId="0E4E39E1" w14:textId="77777777" w:rsidR="00B33152" w:rsidRPr="00A21AED" w:rsidRDefault="00B33152" w:rsidP="001166BE">
            <w:pPr>
              <w:tabs>
                <w:tab w:val="left" w:pos="7515"/>
              </w:tabs>
              <w:jc w:val="both"/>
              <w:rPr>
                <w:color w:val="000000"/>
                <w:sz w:val="20"/>
                <w:szCs w:val="20"/>
              </w:rPr>
            </w:pPr>
            <w:r w:rsidRPr="00A21AED">
              <w:rPr>
                <w:color w:val="000000"/>
                <w:sz w:val="20"/>
                <w:szCs w:val="20"/>
              </w:rPr>
              <w:t>Бартатівський старостинський округ</w:t>
            </w:r>
          </w:p>
          <w:p w14:paraId="6A0F23CF"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(Бартатів, Воля Бартатівська)</w:t>
            </w:r>
          </w:p>
        </w:tc>
        <w:tc>
          <w:tcPr>
            <w:tcW w:w="2040" w:type="dxa"/>
            <w:vAlign w:val="center"/>
          </w:tcPr>
          <w:p w14:paraId="61DDA971" w14:textId="77777777" w:rsidR="00B33152" w:rsidRPr="00A21AED" w:rsidRDefault="00B33152" w:rsidP="00431856">
            <w:pPr>
              <w:jc w:val="center"/>
              <w:rPr>
                <w:sz w:val="20"/>
                <w:szCs w:val="20"/>
              </w:rPr>
            </w:pPr>
            <w:r w:rsidRPr="00A21AED">
              <w:rPr>
                <w:sz w:val="20"/>
                <w:szCs w:val="20"/>
              </w:rPr>
              <w:t>1</w:t>
            </w:r>
          </w:p>
        </w:tc>
        <w:tc>
          <w:tcPr>
            <w:tcW w:w="2126" w:type="dxa"/>
            <w:vAlign w:val="center"/>
          </w:tcPr>
          <w:p w14:paraId="0FBA4DD0" w14:textId="77777777" w:rsidR="00B33152" w:rsidRPr="00A21AED" w:rsidRDefault="00B33152" w:rsidP="00431856">
            <w:pPr>
              <w:jc w:val="center"/>
              <w:rPr>
                <w:sz w:val="20"/>
                <w:szCs w:val="20"/>
              </w:rPr>
            </w:pPr>
            <w:r w:rsidRPr="00A21AED">
              <w:rPr>
                <w:sz w:val="20"/>
                <w:szCs w:val="20"/>
              </w:rPr>
              <w:t>1</w:t>
            </w:r>
          </w:p>
        </w:tc>
        <w:tc>
          <w:tcPr>
            <w:tcW w:w="1504" w:type="dxa"/>
            <w:vAlign w:val="center"/>
          </w:tcPr>
          <w:p w14:paraId="7947DE67" w14:textId="77777777" w:rsidR="00B33152" w:rsidRPr="00A21AED" w:rsidRDefault="00B33152" w:rsidP="00431856">
            <w:pPr>
              <w:jc w:val="center"/>
              <w:rPr>
                <w:sz w:val="20"/>
                <w:szCs w:val="20"/>
              </w:rPr>
            </w:pPr>
            <w:r w:rsidRPr="00A21AED">
              <w:rPr>
                <w:sz w:val="20"/>
                <w:szCs w:val="20"/>
              </w:rPr>
              <w:t>0</w:t>
            </w:r>
          </w:p>
        </w:tc>
      </w:tr>
      <w:tr w:rsidR="00B33152" w:rsidRPr="00A21AED" w14:paraId="3A61137D" w14:textId="77777777" w:rsidTr="00431856">
        <w:tc>
          <w:tcPr>
            <w:tcW w:w="4219" w:type="dxa"/>
          </w:tcPr>
          <w:p w14:paraId="1893B782" w14:textId="77777777" w:rsidR="00B33152" w:rsidRPr="00A21AED" w:rsidRDefault="00B33152" w:rsidP="001166BE">
            <w:pPr>
              <w:tabs>
                <w:tab w:val="left" w:pos="7515"/>
              </w:tabs>
              <w:jc w:val="both"/>
              <w:rPr>
                <w:color w:val="000000"/>
                <w:sz w:val="20"/>
                <w:szCs w:val="20"/>
              </w:rPr>
            </w:pPr>
            <w:r w:rsidRPr="00A21AED">
              <w:rPr>
                <w:color w:val="000000"/>
                <w:sz w:val="20"/>
                <w:szCs w:val="20"/>
              </w:rPr>
              <w:t>Речичанський старостинський округ</w:t>
            </w:r>
          </w:p>
          <w:p w14:paraId="75F3C4E6" w14:textId="77777777" w:rsidR="00B33152" w:rsidRPr="00A21AED" w:rsidRDefault="00B33152" w:rsidP="001166BE">
            <w:pPr>
              <w:tabs>
                <w:tab w:val="left" w:pos="7515"/>
              </w:tabs>
              <w:jc w:val="both"/>
              <w:rPr>
                <w:rFonts w:eastAsia="Times New Roman"/>
                <w:color w:val="000000"/>
                <w:sz w:val="20"/>
                <w:szCs w:val="20"/>
              </w:rPr>
            </w:pPr>
            <w:r w:rsidRPr="00A21AED">
              <w:rPr>
                <w:rFonts w:eastAsia="Times New Roman"/>
                <w:color w:val="000000"/>
                <w:sz w:val="20"/>
                <w:szCs w:val="20"/>
              </w:rPr>
              <w:t>(Речичани, Лісновичі)</w:t>
            </w:r>
          </w:p>
        </w:tc>
        <w:tc>
          <w:tcPr>
            <w:tcW w:w="2040" w:type="dxa"/>
            <w:vAlign w:val="center"/>
          </w:tcPr>
          <w:p w14:paraId="23D5A11F" w14:textId="77777777" w:rsidR="00B33152" w:rsidRPr="00A21AED" w:rsidRDefault="00B33152" w:rsidP="00431856">
            <w:pPr>
              <w:jc w:val="center"/>
              <w:rPr>
                <w:sz w:val="20"/>
                <w:szCs w:val="20"/>
              </w:rPr>
            </w:pPr>
            <w:r w:rsidRPr="00A21AED">
              <w:rPr>
                <w:sz w:val="20"/>
                <w:szCs w:val="20"/>
              </w:rPr>
              <w:t>0</w:t>
            </w:r>
          </w:p>
        </w:tc>
        <w:tc>
          <w:tcPr>
            <w:tcW w:w="2126" w:type="dxa"/>
            <w:vAlign w:val="center"/>
          </w:tcPr>
          <w:p w14:paraId="5592D596" w14:textId="77777777" w:rsidR="00B33152" w:rsidRPr="00A21AED" w:rsidRDefault="00B33152" w:rsidP="00431856">
            <w:pPr>
              <w:jc w:val="center"/>
              <w:rPr>
                <w:sz w:val="20"/>
                <w:szCs w:val="20"/>
              </w:rPr>
            </w:pPr>
            <w:r w:rsidRPr="00A21AED">
              <w:rPr>
                <w:sz w:val="20"/>
                <w:szCs w:val="20"/>
              </w:rPr>
              <w:t>0</w:t>
            </w:r>
          </w:p>
        </w:tc>
        <w:tc>
          <w:tcPr>
            <w:tcW w:w="1504" w:type="dxa"/>
            <w:vAlign w:val="center"/>
          </w:tcPr>
          <w:p w14:paraId="7D18C596" w14:textId="77777777" w:rsidR="00B33152" w:rsidRPr="00A21AED" w:rsidRDefault="00B33152" w:rsidP="00431856">
            <w:pPr>
              <w:jc w:val="center"/>
              <w:rPr>
                <w:sz w:val="20"/>
                <w:szCs w:val="20"/>
              </w:rPr>
            </w:pPr>
            <w:r w:rsidRPr="00A21AED">
              <w:rPr>
                <w:sz w:val="20"/>
                <w:szCs w:val="20"/>
              </w:rPr>
              <w:t>0</w:t>
            </w:r>
          </w:p>
        </w:tc>
      </w:tr>
      <w:tr w:rsidR="00B33152" w:rsidRPr="00A21AED" w14:paraId="42F2866F" w14:textId="77777777" w:rsidTr="00431856">
        <w:tc>
          <w:tcPr>
            <w:tcW w:w="4219" w:type="dxa"/>
          </w:tcPr>
          <w:p w14:paraId="39356FF6" w14:textId="77777777" w:rsidR="00B33152" w:rsidRPr="00A21AED" w:rsidRDefault="00B33152" w:rsidP="001166BE">
            <w:pPr>
              <w:tabs>
                <w:tab w:val="left" w:pos="7515"/>
              </w:tabs>
              <w:jc w:val="both"/>
              <w:rPr>
                <w:b/>
                <w:color w:val="000000"/>
                <w:sz w:val="20"/>
                <w:szCs w:val="20"/>
              </w:rPr>
            </w:pPr>
            <w:r w:rsidRPr="00A21AED">
              <w:rPr>
                <w:b/>
                <w:color w:val="000000"/>
                <w:sz w:val="20"/>
                <w:szCs w:val="20"/>
              </w:rPr>
              <w:t>Усього</w:t>
            </w:r>
          </w:p>
        </w:tc>
        <w:tc>
          <w:tcPr>
            <w:tcW w:w="2040" w:type="dxa"/>
            <w:vAlign w:val="center"/>
          </w:tcPr>
          <w:p w14:paraId="52150A21" w14:textId="77777777" w:rsidR="00B33152" w:rsidRPr="00A21AED" w:rsidRDefault="00B33152" w:rsidP="00431856">
            <w:pPr>
              <w:jc w:val="center"/>
              <w:rPr>
                <w:b/>
                <w:sz w:val="20"/>
                <w:szCs w:val="20"/>
              </w:rPr>
            </w:pPr>
            <w:r w:rsidRPr="00A21AED">
              <w:rPr>
                <w:b/>
                <w:sz w:val="20"/>
                <w:szCs w:val="20"/>
              </w:rPr>
              <w:t>17</w:t>
            </w:r>
          </w:p>
        </w:tc>
        <w:tc>
          <w:tcPr>
            <w:tcW w:w="2126" w:type="dxa"/>
            <w:vAlign w:val="center"/>
          </w:tcPr>
          <w:p w14:paraId="0C32850F" w14:textId="77777777" w:rsidR="00B33152" w:rsidRPr="00A21AED" w:rsidRDefault="00B33152" w:rsidP="00431856">
            <w:pPr>
              <w:jc w:val="center"/>
              <w:rPr>
                <w:b/>
                <w:sz w:val="20"/>
                <w:szCs w:val="20"/>
              </w:rPr>
            </w:pPr>
            <w:r w:rsidRPr="00A21AED">
              <w:rPr>
                <w:b/>
                <w:sz w:val="20"/>
                <w:szCs w:val="20"/>
              </w:rPr>
              <w:t>21</w:t>
            </w:r>
          </w:p>
        </w:tc>
        <w:tc>
          <w:tcPr>
            <w:tcW w:w="1504" w:type="dxa"/>
            <w:vAlign w:val="center"/>
          </w:tcPr>
          <w:p w14:paraId="0927479A" w14:textId="77777777" w:rsidR="00B33152" w:rsidRPr="00A21AED" w:rsidRDefault="00B33152" w:rsidP="00431856">
            <w:pPr>
              <w:jc w:val="center"/>
              <w:rPr>
                <w:b/>
                <w:sz w:val="20"/>
                <w:szCs w:val="20"/>
              </w:rPr>
            </w:pPr>
            <w:r w:rsidRPr="00A21AED">
              <w:rPr>
                <w:b/>
                <w:sz w:val="20"/>
                <w:szCs w:val="20"/>
              </w:rPr>
              <w:t>2</w:t>
            </w:r>
          </w:p>
        </w:tc>
      </w:tr>
    </w:tbl>
    <w:p w14:paraId="5BC638E9" w14:textId="4CB9E476" w:rsidR="000319CB" w:rsidRDefault="00297092" w:rsidP="00D22C2D">
      <w:pPr>
        <w:spacing w:before="240"/>
        <w:ind w:firstLine="709"/>
        <w:jc w:val="both"/>
        <w:rPr>
          <w:sz w:val="24"/>
          <w:szCs w:val="24"/>
        </w:rPr>
      </w:pPr>
      <w:r w:rsidRPr="00297092">
        <w:rPr>
          <w:sz w:val="24"/>
          <w:szCs w:val="24"/>
        </w:rPr>
        <w:t>Заклади дошкільної освіти присутні майже в усіх округах, за винятком Мильчицького та Речичанського старостинських округів. Заклади середньої освіти відсутні лише в Речичанському старостинському окрузі. При цьому заклади позашкільної освіти представлені винятково в місті Городок.</w:t>
      </w:r>
    </w:p>
    <w:p w14:paraId="13CD63DA" w14:textId="5A850379" w:rsidR="0024449A" w:rsidRDefault="00431856" w:rsidP="008D2C62">
      <w:pPr>
        <w:widowControl/>
        <w:autoSpaceDE/>
        <w:autoSpaceDN/>
        <w:spacing w:after="160" w:line="259" w:lineRule="auto"/>
        <w:rPr>
          <w:sz w:val="24"/>
          <w:szCs w:val="24"/>
        </w:rPr>
      </w:pPr>
      <w:r>
        <w:rPr>
          <w:sz w:val="24"/>
          <w:szCs w:val="24"/>
        </w:rPr>
        <w:br w:type="page"/>
      </w:r>
    </w:p>
    <w:p w14:paraId="233848E0" w14:textId="39B3002E" w:rsidR="00921DE2" w:rsidRPr="005F04F4" w:rsidRDefault="008D1120" w:rsidP="005F04F4">
      <w:pPr>
        <w:jc w:val="right"/>
        <w:rPr>
          <w:sz w:val="24"/>
          <w:szCs w:val="24"/>
        </w:rPr>
      </w:pPr>
      <w:r w:rsidRPr="00B87C01">
        <w:rPr>
          <w:b/>
          <w:sz w:val="24"/>
          <w:szCs w:val="24"/>
        </w:rPr>
        <w:lastRenderedPageBreak/>
        <w:t>Кількість</w:t>
      </w:r>
      <w:r w:rsidR="00921DE2" w:rsidRPr="00B87C01">
        <w:rPr>
          <w:b/>
          <w:sz w:val="24"/>
          <w:szCs w:val="24"/>
        </w:rPr>
        <w:t xml:space="preserve"> закладів освіти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w:t>
      </w:r>
      <w:r w:rsidR="00921DE2" w:rsidRPr="0024449A">
        <w:rPr>
          <w:sz w:val="20"/>
          <w:szCs w:val="20"/>
        </w:rPr>
        <w:br/>
      </w:r>
      <w:r w:rsidR="00A71A64">
        <w:rPr>
          <w:sz w:val="20"/>
          <w:szCs w:val="20"/>
        </w:rPr>
        <w:t>табл. 4.2.</w:t>
      </w:r>
    </w:p>
    <w:tbl>
      <w:tblPr>
        <w:tblStyle w:val="a4"/>
        <w:tblW w:w="9918" w:type="dxa"/>
        <w:tblLook w:val="04A0" w:firstRow="1" w:lastRow="0" w:firstColumn="1" w:lastColumn="0" w:noHBand="0" w:noVBand="1"/>
      </w:tblPr>
      <w:tblGrid>
        <w:gridCol w:w="4531"/>
        <w:gridCol w:w="1418"/>
        <w:gridCol w:w="1998"/>
        <w:gridCol w:w="1971"/>
      </w:tblGrid>
      <w:tr w:rsidR="00921DE2" w:rsidRPr="00756C72" w14:paraId="185628B6" w14:textId="77777777" w:rsidTr="006C16ED">
        <w:tc>
          <w:tcPr>
            <w:tcW w:w="4531" w:type="dxa"/>
          </w:tcPr>
          <w:p w14:paraId="41507F22" w14:textId="77777777" w:rsidR="00921DE2" w:rsidRPr="00756C72" w:rsidRDefault="00921DE2" w:rsidP="001166BE">
            <w:pPr>
              <w:jc w:val="both"/>
            </w:pPr>
            <w:r w:rsidRPr="00756C72">
              <w:t>Назва старостинського округу</w:t>
            </w:r>
          </w:p>
        </w:tc>
        <w:tc>
          <w:tcPr>
            <w:tcW w:w="1418" w:type="dxa"/>
          </w:tcPr>
          <w:p w14:paraId="482A1950" w14:textId="77777777" w:rsidR="00921DE2" w:rsidRPr="00756C72" w:rsidRDefault="00921DE2" w:rsidP="001166BE">
            <w:pPr>
              <w:jc w:val="both"/>
            </w:pPr>
            <w:r w:rsidRPr="00756C72">
              <w:t>Загальна кількість закладів освіти</w:t>
            </w:r>
          </w:p>
        </w:tc>
        <w:tc>
          <w:tcPr>
            <w:tcW w:w="1998" w:type="dxa"/>
          </w:tcPr>
          <w:p w14:paraId="1219E35D" w14:textId="77777777" w:rsidR="00921DE2" w:rsidRPr="00756C72" w:rsidRDefault="00921DE2" w:rsidP="001166BE">
            <w:pPr>
              <w:jc w:val="both"/>
            </w:pPr>
            <w:r w:rsidRPr="00756C72">
              <w:t>Кількість закладів освіти із безперешкодним доступом для осіб з обмеженою мобільністю</w:t>
            </w:r>
          </w:p>
        </w:tc>
        <w:tc>
          <w:tcPr>
            <w:tcW w:w="1971" w:type="dxa"/>
          </w:tcPr>
          <w:p w14:paraId="06341D56" w14:textId="77777777" w:rsidR="00921DE2" w:rsidRPr="00756C72" w:rsidRDefault="00921DE2" w:rsidP="001166BE">
            <w:pPr>
              <w:jc w:val="both"/>
            </w:pPr>
            <w:r w:rsidRPr="00756C72">
              <w:t>Частка закладів освіти із безперешкодним доступом для осіб з обмеженою мобільністю, %</w:t>
            </w:r>
          </w:p>
        </w:tc>
      </w:tr>
      <w:tr w:rsidR="00921DE2" w:rsidRPr="00756C72" w14:paraId="5B61CF1F" w14:textId="77777777" w:rsidTr="009D0D88">
        <w:tc>
          <w:tcPr>
            <w:tcW w:w="4531" w:type="dxa"/>
          </w:tcPr>
          <w:p w14:paraId="3C6497FF" w14:textId="77777777" w:rsidR="00921DE2" w:rsidRPr="00756C72" w:rsidRDefault="00921DE2" w:rsidP="001166BE">
            <w:pPr>
              <w:tabs>
                <w:tab w:val="left" w:pos="7515"/>
              </w:tabs>
              <w:jc w:val="both"/>
              <w:rPr>
                <w:color w:val="000000"/>
              </w:rPr>
            </w:pPr>
            <w:r w:rsidRPr="00756C72">
              <w:rPr>
                <w:color w:val="000000"/>
              </w:rPr>
              <w:t>м. Городок</w:t>
            </w:r>
          </w:p>
        </w:tc>
        <w:tc>
          <w:tcPr>
            <w:tcW w:w="1418" w:type="dxa"/>
            <w:vAlign w:val="center"/>
          </w:tcPr>
          <w:p w14:paraId="7A27EF38" w14:textId="77777777" w:rsidR="00921DE2" w:rsidRPr="00756C72" w:rsidRDefault="00921DE2" w:rsidP="009D0D88">
            <w:pPr>
              <w:jc w:val="center"/>
            </w:pPr>
            <w:r w:rsidRPr="00756C72">
              <w:t>10</w:t>
            </w:r>
          </w:p>
        </w:tc>
        <w:tc>
          <w:tcPr>
            <w:tcW w:w="1998" w:type="dxa"/>
            <w:vAlign w:val="center"/>
          </w:tcPr>
          <w:p w14:paraId="69113286" w14:textId="77777777" w:rsidR="00921DE2" w:rsidRPr="00756C72" w:rsidRDefault="00921DE2" w:rsidP="009D0D88">
            <w:pPr>
              <w:jc w:val="center"/>
            </w:pPr>
            <w:r w:rsidRPr="00756C72">
              <w:t>8</w:t>
            </w:r>
          </w:p>
        </w:tc>
        <w:tc>
          <w:tcPr>
            <w:tcW w:w="1971" w:type="dxa"/>
            <w:vAlign w:val="center"/>
          </w:tcPr>
          <w:p w14:paraId="53CC3032" w14:textId="77777777" w:rsidR="00921DE2" w:rsidRPr="00756C72" w:rsidRDefault="00921DE2" w:rsidP="009D0D88">
            <w:pPr>
              <w:jc w:val="center"/>
            </w:pPr>
            <w:r w:rsidRPr="00756C72">
              <w:t>80</w:t>
            </w:r>
          </w:p>
        </w:tc>
      </w:tr>
      <w:tr w:rsidR="00921DE2" w:rsidRPr="00756C72" w14:paraId="5A5F18E8" w14:textId="77777777" w:rsidTr="009D0D88">
        <w:tc>
          <w:tcPr>
            <w:tcW w:w="4531" w:type="dxa"/>
          </w:tcPr>
          <w:p w14:paraId="5253B3C0" w14:textId="77777777" w:rsidR="00921DE2" w:rsidRPr="00756C72" w:rsidRDefault="00921DE2" w:rsidP="001166BE">
            <w:pPr>
              <w:tabs>
                <w:tab w:val="left" w:pos="7515"/>
              </w:tabs>
              <w:jc w:val="both"/>
              <w:rPr>
                <w:color w:val="000000"/>
              </w:rPr>
            </w:pPr>
            <w:r w:rsidRPr="00756C72">
              <w:rPr>
                <w:color w:val="000000"/>
              </w:rPr>
              <w:t>Мшанський старостинський округ</w:t>
            </w:r>
          </w:p>
          <w:p w14:paraId="70239E45" w14:textId="77777777" w:rsidR="00921DE2" w:rsidRPr="00756C72" w:rsidRDefault="00921DE2" w:rsidP="001166BE">
            <w:pPr>
              <w:tabs>
                <w:tab w:val="left" w:pos="7515"/>
              </w:tabs>
              <w:jc w:val="both"/>
              <w:rPr>
                <w:color w:val="000000"/>
              </w:rPr>
            </w:pPr>
            <w:r w:rsidRPr="00756C72">
              <w:rPr>
                <w:color w:val="000000"/>
              </w:rPr>
              <w:t>(Мшана)</w:t>
            </w:r>
          </w:p>
        </w:tc>
        <w:tc>
          <w:tcPr>
            <w:tcW w:w="1418" w:type="dxa"/>
            <w:vAlign w:val="center"/>
          </w:tcPr>
          <w:p w14:paraId="217BAEE2" w14:textId="77777777" w:rsidR="00921DE2" w:rsidRPr="00756C72" w:rsidRDefault="00921DE2" w:rsidP="009D0D88">
            <w:pPr>
              <w:jc w:val="center"/>
            </w:pPr>
            <w:r w:rsidRPr="00756C72">
              <w:t>1</w:t>
            </w:r>
          </w:p>
        </w:tc>
        <w:tc>
          <w:tcPr>
            <w:tcW w:w="1998" w:type="dxa"/>
            <w:vAlign w:val="center"/>
          </w:tcPr>
          <w:p w14:paraId="20F0EAA5" w14:textId="77777777" w:rsidR="00921DE2" w:rsidRPr="00756C72" w:rsidRDefault="00921DE2" w:rsidP="009D0D88">
            <w:pPr>
              <w:jc w:val="center"/>
            </w:pPr>
            <w:r w:rsidRPr="00756C72">
              <w:t>1</w:t>
            </w:r>
          </w:p>
        </w:tc>
        <w:tc>
          <w:tcPr>
            <w:tcW w:w="1971" w:type="dxa"/>
            <w:vAlign w:val="center"/>
          </w:tcPr>
          <w:p w14:paraId="55668DE9" w14:textId="77777777" w:rsidR="00921DE2" w:rsidRPr="00756C72" w:rsidRDefault="00921DE2" w:rsidP="009D0D88">
            <w:pPr>
              <w:jc w:val="center"/>
            </w:pPr>
            <w:r w:rsidRPr="00756C72">
              <w:t>100</w:t>
            </w:r>
          </w:p>
        </w:tc>
      </w:tr>
      <w:tr w:rsidR="00921DE2" w:rsidRPr="00756C72" w14:paraId="262541E3" w14:textId="77777777" w:rsidTr="009D0D88">
        <w:tc>
          <w:tcPr>
            <w:tcW w:w="4531" w:type="dxa"/>
          </w:tcPr>
          <w:p w14:paraId="0D4B6064" w14:textId="77777777" w:rsidR="00921DE2" w:rsidRPr="00756C72" w:rsidRDefault="00921DE2" w:rsidP="001166BE">
            <w:pPr>
              <w:tabs>
                <w:tab w:val="left" w:pos="7515"/>
              </w:tabs>
              <w:jc w:val="both"/>
              <w:rPr>
                <w:color w:val="000000"/>
              </w:rPr>
            </w:pPr>
            <w:r w:rsidRPr="00756C72">
              <w:rPr>
                <w:color w:val="000000"/>
              </w:rPr>
              <w:t>Заверешицький старостинський округ</w:t>
            </w:r>
          </w:p>
          <w:p w14:paraId="1FBD8338"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(Повітно, Заверещиця,Залужжя,Зушиці)</w:t>
            </w:r>
          </w:p>
        </w:tc>
        <w:tc>
          <w:tcPr>
            <w:tcW w:w="1418" w:type="dxa"/>
            <w:vAlign w:val="center"/>
          </w:tcPr>
          <w:p w14:paraId="445FB93C" w14:textId="77777777" w:rsidR="00921DE2" w:rsidRPr="00756C72" w:rsidRDefault="00921DE2" w:rsidP="009D0D88">
            <w:pPr>
              <w:jc w:val="center"/>
            </w:pPr>
            <w:r w:rsidRPr="00756C72">
              <w:t>2</w:t>
            </w:r>
          </w:p>
        </w:tc>
        <w:tc>
          <w:tcPr>
            <w:tcW w:w="1998" w:type="dxa"/>
            <w:vAlign w:val="center"/>
          </w:tcPr>
          <w:p w14:paraId="27520DFD" w14:textId="77777777" w:rsidR="00921DE2" w:rsidRPr="00756C72" w:rsidRDefault="00921DE2" w:rsidP="009D0D88">
            <w:pPr>
              <w:jc w:val="center"/>
              <w:rPr>
                <w:lang w:val="en-US"/>
              </w:rPr>
            </w:pPr>
            <w:r w:rsidRPr="00756C72">
              <w:rPr>
                <w:lang w:val="en-US"/>
              </w:rPr>
              <w:t>1</w:t>
            </w:r>
          </w:p>
        </w:tc>
        <w:tc>
          <w:tcPr>
            <w:tcW w:w="1971" w:type="dxa"/>
            <w:vAlign w:val="center"/>
          </w:tcPr>
          <w:p w14:paraId="11EF5890" w14:textId="77777777" w:rsidR="00921DE2" w:rsidRPr="00756C72" w:rsidRDefault="00921DE2" w:rsidP="009D0D88">
            <w:pPr>
              <w:jc w:val="center"/>
              <w:rPr>
                <w:lang w:val="en-US"/>
              </w:rPr>
            </w:pPr>
            <w:r w:rsidRPr="00756C72">
              <w:rPr>
                <w:lang w:val="en-US"/>
              </w:rPr>
              <w:t>50</w:t>
            </w:r>
          </w:p>
        </w:tc>
      </w:tr>
      <w:tr w:rsidR="00921DE2" w:rsidRPr="00756C72" w14:paraId="3ECDB780" w14:textId="77777777" w:rsidTr="009D0D88">
        <w:tc>
          <w:tcPr>
            <w:tcW w:w="4531" w:type="dxa"/>
          </w:tcPr>
          <w:p w14:paraId="7E5D766E" w14:textId="77777777" w:rsidR="00921DE2" w:rsidRPr="00756C72" w:rsidRDefault="00921DE2" w:rsidP="001166BE">
            <w:pPr>
              <w:tabs>
                <w:tab w:val="left" w:pos="7515"/>
              </w:tabs>
              <w:jc w:val="both"/>
              <w:rPr>
                <w:color w:val="000000"/>
              </w:rPr>
            </w:pPr>
            <w:r w:rsidRPr="00756C72">
              <w:rPr>
                <w:color w:val="000000"/>
              </w:rPr>
              <w:t>Керницький  старостинський округ</w:t>
            </w:r>
          </w:p>
          <w:p w14:paraId="6295596A"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(Керниця, Артищів, Велика Калинка, Любовичі, Мавковичі)</w:t>
            </w:r>
          </w:p>
        </w:tc>
        <w:tc>
          <w:tcPr>
            <w:tcW w:w="1418" w:type="dxa"/>
            <w:vAlign w:val="center"/>
          </w:tcPr>
          <w:p w14:paraId="1694104D" w14:textId="77777777" w:rsidR="00921DE2" w:rsidRPr="00756C72" w:rsidRDefault="00921DE2" w:rsidP="009D0D88">
            <w:pPr>
              <w:jc w:val="center"/>
              <w:rPr>
                <w:lang w:val="en-US"/>
              </w:rPr>
            </w:pPr>
            <w:r w:rsidRPr="00756C72">
              <w:rPr>
                <w:lang w:val="en-US"/>
              </w:rPr>
              <w:t>2</w:t>
            </w:r>
          </w:p>
        </w:tc>
        <w:tc>
          <w:tcPr>
            <w:tcW w:w="1998" w:type="dxa"/>
            <w:vAlign w:val="center"/>
          </w:tcPr>
          <w:p w14:paraId="494216D0" w14:textId="77777777" w:rsidR="00921DE2" w:rsidRPr="00756C72" w:rsidRDefault="00921DE2" w:rsidP="009D0D88">
            <w:pPr>
              <w:jc w:val="center"/>
              <w:rPr>
                <w:lang w:val="en-US"/>
              </w:rPr>
            </w:pPr>
            <w:r w:rsidRPr="00756C72">
              <w:rPr>
                <w:lang w:val="en-US"/>
              </w:rPr>
              <w:t>2</w:t>
            </w:r>
          </w:p>
        </w:tc>
        <w:tc>
          <w:tcPr>
            <w:tcW w:w="1971" w:type="dxa"/>
            <w:vAlign w:val="center"/>
          </w:tcPr>
          <w:p w14:paraId="0772164A" w14:textId="77777777" w:rsidR="00921DE2" w:rsidRPr="00756C72" w:rsidRDefault="00921DE2" w:rsidP="009D0D88">
            <w:pPr>
              <w:jc w:val="center"/>
              <w:rPr>
                <w:lang w:val="en-US"/>
              </w:rPr>
            </w:pPr>
            <w:r w:rsidRPr="00756C72">
              <w:rPr>
                <w:lang w:val="en-US"/>
              </w:rPr>
              <w:t>100</w:t>
            </w:r>
          </w:p>
        </w:tc>
      </w:tr>
      <w:tr w:rsidR="00921DE2" w:rsidRPr="00756C72" w14:paraId="298BE05F" w14:textId="77777777" w:rsidTr="009D0D88">
        <w:tc>
          <w:tcPr>
            <w:tcW w:w="4531" w:type="dxa"/>
          </w:tcPr>
          <w:p w14:paraId="75058030" w14:textId="77777777" w:rsidR="00921DE2" w:rsidRPr="00756C72" w:rsidRDefault="00921DE2" w:rsidP="001166BE">
            <w:pPr>
              <w:tabs>
                <w:tab w:val="left" w:pos="7515"/>
              </w:tabs>
              <w:jc w:val="both"/>
              <w:rPr>
                <w:color w:val="000000"/>
              </w:rPr>
            </w:pPr>
            <w:r w:rsidRPr="00756C72">
              <w:rPr>
                <w:color w:val="000000"/>
              </w:rPr>
              <w:t>Угрівський старостинський округ</w:t>
            </w:r>
          </w:p>
          <w:p w14:paraId="6F13B7B5"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(Черляни, Черлянське Передмістя, Угри, Стоділки)</w:t>
            </w:r>
          </w:p>
        </w:tc>
        <w:tc>
          <w:tcPr>
            <w:tcW w:w="1418" w:type="dxa"/>
            <w:vAlign w:val="center"/>
          </w:tcPr>
          <w:p w14:paraId="627B87C6" w14:textId="77777777" w:rsidR="00921DE2" w:rsidRPr="00756C72" w:rsidRDefault="00921DE2" w:rsidP="009D0D88">
            <w:pPr>
              <w:jc w:val="center"/>
              <w:rPr>
                <w:lang w:val="en-US"/>
              </w:rPr>
            </w:pPr>
            <w:r w:rsidRPr="00756C72">
              <w:rPr>
                <w:lang w:val="en-US"/>
              </w:rPr>
              <w:t>1</w:t>
            </w:r>
          </w:p>
        </w:tc>
        <w:tc>
          <w:tcPr>
            <w:tcW w:w="1998" w:type="dxa"/>
            <w:vAlign w:val="center"/>
          </w:tcPr>
          <w:p w14:paraId="38149BDC" w14:textId="77777777" w:rsidR="00921DE2" w:rsidRPr="00756C72" w:rsidRDefault="00921DE2" w:rsidP="009D0D88">
            <w:pPr>
              <w:jc w:val="center"/>
              <w:rPr>
                <w:lang w:val="en-US"/>
              </w:rPr>
            </w:pPr>
            <w:r w:rsidRPr="00756C72">
              <w:rPr>
                <w:lang w:val="en-US"/>
              </w:rPr>
              <w:t>0</w:t>
            </w:r>
          </w:p>
        </w:tc>
        <w:tc>
          <w:tcPr>
            <w:tcW w:w="1971" w:type="dxa"/>
            <w:vAlign w:val="center"/>
          </w:tcPr>
          <w:p w14:paraId="09AC141A" w14:textId="77777777" w:rsidR="00921DE2" w:rsidRPr="00756C72" w:rsidRDefault="00921DE2" w:rsidP="009D0D88">
            <w:pPr>
              <w:jc w:val="center"/>
              <w:rPr>
                <w:lang w:val="en-US"/>
              </w:rPr>
            </w:pPr>
            <w:r w:rsidRPr="00756C72">
              <w:rPr>
                <w:lang w:val="en-US"/>
              </w:rPr>
              <w:t>0</w:t>
            </w:r>
          </w:p>
        </w:tc>
      </w:tr>
      <w:tr w:rsidR="00921DE2" w:rsidRPr="00756C72" w14:paraId="43E49C7E" w14:textId="77777777" w:rsidTr="009D0D88">
        <w:tc>
          <w:tcPr>
            <w:tcW w:w="4531" w:type="dxa"/>
          </w:tcPr>
          <w:p w14:paraId="762B5574" w14:textId="77777777" w:rsidR="00921DE2" w:rsidRPr="00756C72" w:rsidRDefault="00921DE2" w:rsidP="001166BE">
            <w:pPr>
              <w:tabs>
                <w:tab w:val="left" w:pos="7515"/>
              </w:tabs>
              <w:jc w:val="both"/>
              <w:rPr>
                <w:color w:val="000000"/>
              </w:rPr>
            </w:pPr>
            <w:r w:rsidRPr="00756C72">
              <w:rPr>
                <w:color w:val="000000"/>
              </w:rPr>
              <w:t>Долинянський  старостинський округ</w:t>
            </w:r>
          </w:p>
          <w:p w14:paraId="777A4523"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(Долиняни, Вовчухи, Годвишня)</w:t>
            </w:r>
          </w:p>
        </w:tc>
        <w:tc>
          <w:tcPr>
            <w:tcW w:w="1418" w:type="dxa"/>
            <w:vAlign w:val="center"/>
          </w:tcPr>
          <w:p w14:paraId="28BB559D" w14:textId="77777777" w:rsidR="00921DE2" w:rsidRPr="00756C72" w:rsidRDefault="00921DE2" w:rsidP="009D0D88">
            <w:pPr>
              <w:jc w:val="center"/>
              <w:rPr>
                <w:lang w:val="en-US"/>
              </w:rPr>
            </w:pPr>
            <w:r w:rsidRPr="00756C72">
              <w:rPr>
                <w:lang w:val="en-US"/>
              </w:rPr>
              <w:t>2</w:t>
            </w:r>
          </w:p>
        </w:tc>
        <w:tc>
          <w:tcPr>
            <w:tcW w:w="1998" w:type="dxa"/>
            <w:vAlign w:val="center"/>
          </w:tcPr>
          <w:p w14:paraId="35D0324A" w14:textId="77777777" w:rsidR="00921DE2" w:rsidRPr="00756C72" w:rsidRDefault="00921DE2" w:rsidP="009D0D88">
            <w:pPr>
              <w:jc w:val="center"/>
              <w:rPr>
                <w:lang w:val="en-US"/>
              </w:rPr>
            </w:pPr>
            <w:r w:rsidRPr="00756C72">
              <w:rPr>
                <w:lang w:val="en-US"/>
              </w:rPr>
              <w:t>2</w:t>
            </w:r>
          </w:p>
        </w:tc>
        <w:tc>
          <w:tcPr>
            <w:tcW w:w="1971" w:type="dxa"/>
            <w:vAlign w:val="center"/>
          </w:tcPr>
          <w:p w14:paraId="0F261AF3" w14:textId="77777777" w:rsidR="00921DE2" w:rsidRPr="00756C72" w:rsidRDefault="00921DE2" w:rsidP="009D0D88">
            <w:pPr>
              <w:jc w:val="center"/>
              <w:rPr>
                <w:lang w:val="en-US"/>
              </w:rPr>
            </w:pPr>
            <w:r w:rsidRPr="00756C72">
              <w:rPr>
                <w:lang w:val="en-US"/>
              </w:rPr>
              <w:t>100</w:t>
            </w:r>
          </w:p>
        </w:tc>
      </w:tr>
      <w:tr w:rsidR="00921DE2" w:rsidRPr="00756C72" w14:paraId="39015C39" w14:textId="77777777" w:rsidTr="009D0D88">
        <w:tc>
          <w:tcPr>
            <w:tcW w:w="4531" w:type="dxa"/>
          </w:tcPr>
          <w:p w14:paraId="34545ACD" w14:textId="77777777" w:rsidR="00921DE2" w:rsidRPr="00756C72" w:rsidRDefault="00921DE2" w:rsidP="001166BE">
            <w:pPr>
              <w:tabs>
                <w:tab w:val="left" w:pos="7515"/>
              </w:tabs>
              <w:jc w:val="both"/>
              <w:rPr>
                <w:color w:val="000000"/>
              </w:rPr>
            </w:pPr>
            <w:r w:rsidRPr="00756C72">
              <w:rPr>
                <w:color w:val="000000"/>
              </w:rPr>
              <w:t>Галичанівський старостинський округ</w:t>
            </w:r>
          </w:p>
          <w:p w14:paraId="232C39D3"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(Галичани, Дроздовичі)</w:t>
            </w:r>
          </w:p>
        </w:tc>
        <w:tc>
          <w:tcPr>
            <w:tcW w:w="1418" w:type="dxa"/>
            <w:vAlign w:val="center"/>
          </w:tcPr>
          <w:p w14:paraId="72B314D6" w14:textId="77777777" w:rsidR="00921DE2" w:rsidRPr="00756C72" w:rsidRDefault="00921DE2" w:rsidP="009D0D88">
            <w:pPr>
              <w:jc w:val="center"/>
              <w:rPr>
                <w:lang w:val="en-US"/>
              </w:rPr>
            </w:pPr>
            <w:r w:rsidRPr="00756C72">
              <w:rPr>
                <w:lang w:val="en-US"/>
              </w:rPr>
              <w:t>2</w:t>
            </w:r>
          </w:p>
        </w:tc>
        <w:tc>
          <w:tcPr>
            <w:tcW w:w="1998" w:type="dxa"/>
            <w:vAlign w:val="center"/>
          </w:tcPr>
          <w:p w14:paraId="5B3356FE" w14:textId="77777777" w:rsidR="00921DE2" w:rsidRPr="00756C72" w:rsidRDefault="00921DE2" w:rsidP="009D0D88">
            <w:pPr>
              <w:jc w:val="center"/>
              <w:rPr>
                <w:lang w:val="en-US"/>
              </w:rPr>
            </w:pPr>
            <w:r w:rsidRPr="00756C72">
              <w:rPr>
                <w:lang w:val="en-US"/>
              </w:rPr>
              <w:t>2</w:t>
            </w:r>
          </w:p>
        </w:tc>
        <w:tc>
          <w:tcPr>
            <w:tcW w:w="1971" w:type="dxa"/>
            <w:vAlign w:val="center"/>
          </w:tcPr>
          <w:p w14:paraId="5B9D34D9" w14:textId="77777777" w:rsidR="00921DE2" w:rsidRPr="00756C72" w:rsidRDefault="00921DE2" w:rsidP="009D0D88">
            <w:pPr>
              <w:jc w:val="center"/>
              <w:rPr>
                <w:lang w:val="en-US"/>
              </w:rPr>
            </w:pPr>
            <w:r w:rsidRPr="00756C72">
              <w:rPr>
                <w:lang w:val="en-US"/>
              </w:rPr>
              <w:t>100</w:t>
            </w:r>
          </w:p>
        </w:tc>
      </w:tr>
      <w:tr w:rsidR="00921DE2" w:rsidRPr="00756C72" w14:paraId="691E3FB6" w14:textId="77777777" w:rsidTr="009D0D88">
        <w:tc>
          <w:tcPr>
            <w:tcW w:w="4531" w:type="dxa"/>
          </w:tcPr>
          <w:p w14:paraId="043BC60F" w14:textId="77777777" w:rsidR="00921DE2" w:rsidRPr="00756C72" w:rsidRDefault="00921DE2" w:rsidP="001166BE">
            <w:pPr>
              <w:tabs>
                <w:tab w:val="left" w:pos="7515"/>
              </w:tabs>
              <w:jc w:val="both"/>
              <w:rPr>
                <w:color w:val="000000"/>
              </w:rPr>
            </w:pPr>
            <w:r w:rsidRPr="00756C72">
              <w:rPr>
                <w:color w:val="000000"/>
              </w:rPr>
              <w:t>Добрянський старостинський округ</w:t>
            </w:r>
          </w:p>
          <w:p w14:paraId="0429EEA4"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(Добряни, Милятин, Підмогилки, Бар)</w:t>
            </w:r>
          </w:p>
        </w:tc>
        <w:tc>
          <w:tcPr>
            <w:tcW w:w="1418" w:type="dxa"/>
            <w:vAlign w:val="center"/>
          </w:tcPr>
          <w:p w14:paraId="57B4BE1A" w14:textId="77777777" w:rsidR="00921DE2" w:rsidRPr="00756C72" w:rsidRDefault="00921DE2" w:rsidP="009D0D88">
            <w:pPr>
              <w:jc w:val="center"/>
              <w:rPr>
                <w:lang w:val="en-US"/>
              </w:rPr>
            </w:pPr>
            <w:r w:rsidRPr="00756C72">
              <w:rPr>
                <w:lang w:val="en-US"/>
              </w:rPr>
              <w:t>1</w:t>
            </w:r>
          </w:p>
        </w:tc>
        <w:tc>
          <w:tcPr>
            <w:tcW w:w="1998" w:type="dxa"/>
            <w:vAlign w:val="center"/>
          </w:tcPr>
          <w:p w14:paraId="4BEDD1F2" w14:textId="77777777" w:rsidR="00921DE2" w:rsidRPr="00756C72" w:rsidRDefault="00921DE2" w:rsidP="009D0D88">
            <w:pPr>
              <w:jc w:val="center"/>
              <w:rPr>
                <w:lang w:val="en-US"/>
              </w:rPr>
            </w:pPr>
            <w:r w:rsidRPr="00756C72">
              <w:rPr>
                <w:lang w:val="en-US"/>
              </w:rPr>
              <w:t>1</w:t>
            </w:r>
          </w:p>
        </w:tc>
        <w:tc>
          <w:tcPr>
            <w:tcW w:w="1971" w:type="dxa"/>
            <w:vAlign w:val="center"/>
          </w:tcPr>
          <w:p w14:paraId="7D9C1D55" w14:textId="77777777" w:rsidR="00921DE2" w:rsidRPr="00756C72" w:rsidRDefault="00921DE2" w:rsidP="009D0D88">
            <w:pPr>
              <w:jc w:val="center"/>
              <w:rPr>
                <w:lang w:val="en-US"/>
              </w:rPr>
            </w:pPr>
            <w:r w:rsidRPr="00756C72">
              <w:rPr>
                <w:lang w:val="en-US"/>
              </w:rPr>
              <w:t>100</w:t>
            </w:r>
          </w:p>
        </w:tc>
      </w:tr>
      <w:tr w:rsidR="00921DE2" w:rsidRPr="00756C72" w14:paraId="608AA8FB" w14:textId="77777777" w:rsidTr="009D0D88">
        <w:tc>
          <w:tcPr>
            <w:tcW w:w="4531" w:type="dxa"/>
          </w:tcPr>
          <w:p w14:paraId="487F1071" w14:textId="77777777" w:rsidR="00921DE2" w:rsidRPr="00756C72" w:rsidRDefault="00921DE2" w:rsidP="001166BE">
            <w:pPr>
              <w:tabs>
                <w:tab w:val="left" w:pos="7515"/>
              </w:tabs>
              <w:jc w:val="both"/>
              <w:rPr>
                <w:color w:val="000000"/>
              </w:rPr>
            </w:pPr>
            <w:r w:rsidRPr="00756C72">
              <w:rPr>
                <w:color w:val="000000"/>
              </w:rPr>
              <w:t>Родатицький старостинський округ</w:t>
            </w:r>
          </w:p>
          <w:p w14:paraId="4DA6AB66"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(Родатичі, Молошки, Тучапи)</w:t>
            </w:r>
          </w:p>
        </w:tc>
        <w:tc>
          <w:tcPr>
            <w:tcW w:w="1418" w:type="dxa"/>
            <w:vAlign w:val="center"/>
          </w:tcPr>
          <w:p w14:paraId="0E0A348F" w14:textId="77777777" w:rsidR="00921DE2" w:rsidRPr="00756C72" w:rsidRDefault="00921DE2" w:rsidP="009D0D88">
            <w:pPr>
              <w:jc w:val="center"/>
              <w:rPr>
                <w:lang w:val="en-US"/>
              </w:rPr>
            </w:pPr>
            <w:r w:rsidRPr="00756C72">
              <w:rPr>
                <w:lang w:val="en-US"/>
              </w:rPr>
              <w:t>1</w:t>
            </w:r>
          </w:p>
        </w:tc>
        <w:tc>
          <w:tcPr>
            <w:tcW w:w="1998" w:type="dxa"/>
            <w:vAlign w:val="center"/>
          </w:tcPr>
          <w:p w14:paraId="388F16E2" w14:textId="77777777" w:rsidR="00921DE2" w:rsidRPr="00756C72" w:rsidRDefault="00921DE2" w:rsidP="009D0D88">
            <w:pPr>
              <w:jc w:val="center"/>
              <w:rPr>
                <w:lang w:val="en-US"/>
              </w:rPr>
            </w:pPr>
            <w:r w:rsidRPr="00756C72">
              <w:rPr>
                <w:lang w:val="en-US"/>
              </w:rPr>
              <w:t>1</w:t>
            </w:r>
          </w:p>
        </w:tc>
        <w:tc>
          <w:tcPr>
            <w:tcW w:w="1971" w:type="dxa"/>
            <w:vAlign w:val="center"/>
          </w:tcPr>
          <w:p w14:paraId="646DBA22" w14:textId="77777777" w:rsidR="00921DE2" w:rsidRPr="00756C72" w:rsidRDefault="00921DE2" w:rsidP="009D0D88">
            <w:pPr>
              <w:jc w:val="center"/>
              <w:rPr>
                <w:lang w:val="en-US"/>
              </w:rPr>
            </w:pPr>
            <w:r w:rsidRPr="00756C72">
              <w:rPr>
                <w:lang w:val="en-US"/>
              </w:rPr>
              <w:t>100</w:t>
            </w:r>
          </w:p>
        </w:tc>
      </w:tr>
      <w:tr w:rsidR="00921DE2" w:rsidRPr="00756C72" w14:paraId="5D49B6C2" w14:textId="77777777" w:rsidTr="009D0D88">
        <w:tc>
          <w:tcPr>
            <w:tcW w:w="4531" w:type="dxa"/>
          </w:tcPr>
          <w:p w14:paraId="42817DF9" w14:textId="77777777" w:rsidR="00921DE2" w:rsidRPr="00756C72" w:rsidRDefault="00921DE2" w:rsidP="001166BE">
            <w:pPr>
              <w:tabs>
                <w:tab w:val="left" w:pos="7515"/>
              </w:tabs>
              <w:jc w:val="both"/>
              <w:rPr>
                <w:color w:val="000000"/>
              </w:rPr>
            </w:pPr>
            <w:r w:rsidRPr="00756C72">
              <w:rPr>
                <w:color w:val="000000"/>
              </w:rPr>
              <w:t>Градівський старостинський округ</w:t>
            </w:r>
          </w:p>
          <w:p w14:paraId="7CCA9CA9"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(Градівка, Дубаневичі, Шоломиничі)</w:t>
            </w:r>
          </w:p>
        </w:tc>
        <w:tc>
          <w:tcPr>
            <w:tcW w:w="1418" w:type="dxa"/>
            <w:vAlign w:val="center"/>
          </w:tcPr>
          <w:p w14:paraId="03E8EC1F" w14:textId="77777777" w:rsidR="00921DE2" w:rsidRPr="00756C72" w:rsidRDefault="00921DE2" w:rsidP="009D0D88">
            <w:pPr>
              <w:jc w:val="center"/>
              <w:rPr>
                <w:lang w:val="en-US"/>
              </w:rPr>
            </w:pPr>
            <w:r w:rsidRPr="00756C72">
              <w:rPr>
                <w:lang w:val="en-US"/>
              </w:rPr>
              <w:t>3</w:t>
            </w:r>
          </w:p>
        </w:tc>
        <w:tc>
          <w:tcPr>
            <w:tcW w:w="1998" w:type="dxa"/>
            <w:vAlign w:val="center"/>
          </w:tcPr>
          <w:p w14:paraId="19B703F5" w14:textId="77777777" w:rsidR="00921DE2" w:rsidRPr="00756C72" w:rsidRDefault="00921DE2" w:rsidP="009D0D88">
            <w:pPr>
              <w:jc w:val="center"/>
              <w:rPr>
                <w:lang w:val="en-US"/>
              </w:rPr>
            </w:pPr>
            <w:r w:rsidRPr="00756C72">
              <w:rPr>
                <w:lang w:val="en-US"/>
              </w:rPr>
              <w:t>2</w:t>
            </w:r>
          </w:p>
        </w:tc>
        <w:tc>
          <w:tcPr>
            <w:tcW w:w="1971" w:type="dxa"/>
            <w:vAlign w:val="center"/>
          </w:tcPr>
          <w:p w14:paraId="1D1F854E" w14:textId="77777777" w:rsidR="00921DE2" w:rsidRPr="00756C72" w:rsidRDefault="00921DE2" w:rsidP="009D0D88">
            <w:pPr>
              <w:jc w:val="center"/>
              <w:rPr>
                <w:lang w:val="en-US"/>
              </w:rPr>
            </w:pPr>
            <w:r w:rsidRPr="00756C72">
              <w:rPr>
                <w:lang w:val="en-US"/>
              </w:rPr>
              <w:t>67</w:t>
            </w:r>
          </w:p>
        </w:tc>
      </w:tr>
      <w:tr w:rsidR="00921DE2" w:rsidRPr="00756C72" w14:paraId="5E6684C6" w14:textId="77777777" w:rsidTr="009D0D88">
        <w:tc>
          <w:tcPr>
            <w:tcW w:w="4531" w:type="dxa"/>
          </w:tcPr>
          <w:p w14:paraId="6FF51DDF" w14:textId="77777777" w:rsidR="00921DE2" w:rsidRPr="00756C72" w:rsidRDefault="00921DE2" w:rsidP="001166BE">
            <w:pPr>
              <w:tabs>
                <w:tab w:val="left" w:pos="7515"/>
              </w:tabs>
              <w:jc w:val="both"/>
              <w:rPr>
                <w:rFonts w:eastAsia="Times New Roman"/>
                <w:color w:val="000000"/>
              </w:rPr>
            </w:pPr>
            <w:r w:rsidRPr="00756C72">
              <w:rPr>
                <w:color w:val="000000"/>
              </w:rPr>
              <w:t>Мильчицкий старостинський округ</w:t>
            </w:r>
            <w:r w:rsidRPr="00756C72">
              <w:rPr>
                <w:rFonts w:eastAsia="Times New Roman"/>
                <w:color w:val="000000"/>
              </w:rPr>
              <w:t xml:space="preserve"> (Мильчиці, Зелений Гай, Побережне</w:t>
            </w:r>
          </w:p>
          <w:p w14:paraId="2987D558" w14:textId="77777777" w:rsidR="00921DE2" w:rsidRPr="00756C72" w:rsidRDefault="00921DE2" w:rsidP="001166BE">
            <w:pPr>
              <w:tabs>
                <w:tab w:val="left" w:pos="7515"/>
              </w:tabs>
              <w:jc w:val="both"/>
              <w:rPr>
                <w:color w:val="000000"/>
              </w:rPr>
            </w:pPr>
            <w:r w:rsidRPr="00756C72">
              <w:rPr>
                <w:rFonts w:eastAsia="Times New Roman"/>
                <w:color w:val="000000"/>
              </w:rPr>
              <w:t>Путятичі)</w:t>
            </w:r>
          </w:p>
        </w:tc>
        <w:tc>
          <w:tcPr>
            <w:tcW w:w="1418" w:type="dxa"/>
            <w:vAlign w:val="center"/>
          </w:tcPr>
          <w:p w14:paraId="5B106902" w14:textId="77777777" w:rsidR="00921DE2" w:rsidRPr="00756C72" w:rsidRDefault="00921DE2" w:rsidP="009D0D88">
            <w:pPr>
              <w:jc w:val="center"/>
              <w:rPr>
                <w:lang w:val="en-US"/>
              </w:rPr>
            </w:pPr>
            <w:r w:rsidRPr="00756C72">
              <w:rPr>
                <w:lang w:val="en-US"/>
              </w:rPr>
              <w:t>1</w:t>
            </w:r>
          </w:p>
        </w:tc>
        <w:tc>
          <w:tcPr>
            <w:tcW w:w="1998" w:type="dxa"/>
            <w:vAlign w:val="center"/>
          </w:tcPr>
          <w:p w14:paraId="1F995BFA" w14:textId="77777777" w:rsidR="00921DE2" w:rsidRPr="00756C72" w:rsidRDefault="00921DE2" w:rsidP="009D0D88">
            <w:pPr>
              <w:jc w:val="center"/>
              <w:rPr>
                <w:lang w:val="en-US"/>
              </w:rPr>
            </w:pPr>
            <w:r w:rsidRPr="00756C72">
              <w:rPr>
                <w:lang w:val="en-US"/>
              </w:rPr>
              <w:t>0</w:t>
            </w:r>
          </w:p>
        </w:tc>
        <w:tc>
          <w:tcPr>
            <w:tcW w:w="1971" w:type="dxa"/>
            <w:vAlign w:val="center"/>
          </w:tcPr>
          <w:p w14:paraId="596A4F06" w14:textId="77777777" w:rsidR="00921DE2" w:rsidRPr="00756C72" w:rsidRDefault="00921DE2" w:rsidP="009D0D88">
            <w:pPr>
              <w:jc w:val="center"/>
              <w:rPr>
                <w:lang w:val="en-US"/>
              </w:rPr>
            </w:pPr>
            <w:r w:rsidRPr="00756C72">
              <w:rPr>
                <w:lang w:val="en-US"/>
              </w:rPr>
              <w:t>0</w:t>
            </w:r>
          </w:p>
        </w:tc>
      </w:tr>
      <w:tr w:rsidR="00921DE2" w:rsidRPr="00756C72" w14:paraId="51173857" w14:textId="77777777" w:rsidTr="009D0D88">
        <w:tc>
          <w:tcPr>
            <w:tcW w:w="4531" w:type="dxa"/>
          </w:tcPr>
          <w:p w14:paraId="1E0099D7" w14:textId="77777777" w:rsidR="00921DE2" w:rsidRPr="00756C72" w:rsidRDefault="00921DE2" w:rsidP="001166BE">
            <w:pPr>
              <w:tabs>
                <w:tab w:val="left" w:pos="7515"/>
              </w:tabs>
              <w:jc w:val="both"/>
              <w:rPr>
                <w:color w:val="000000"/>
              </w:rPr>
            </w:pPr>
            <w:r w:rsidRPr="00756C72">
              <w:rPr>
                <w:color w:val="000000"/>
              </w:rPr>
              <w:t>Братковицький старостинський округ</w:t>
            </w:r>
          </w:p>
          <w:p w14:paraId="181A94E4" w14:textId="77777777" w:rsidR="00921DE2" w:rsidRPr="00756C72" w:rsidRDefault="00921DE2" w:rsidP="001166BE">
            <w:pPr>
              <w:tabs>
                <w:tab w:val="left" w:pos="7515"/>
              </w:tabs>
              <w:jc w:val="both"/>
              <w:rPr>
                <w:color w:val="000000"/>
              </w:rPr>
            </w:pPr>
            <w:r w:rsidRPr="00756C72">
              <w:rPr>
                <w:color w:val="000000"/>
              </w:rPr>
              <w:t>(Братковичі)</w:t>
            </w:r>
          </w:p>
        </w:tc>
        <w:tc>
          <w:tcPr>
            <w:tcW w:w="1418" w:type="dxa"/>
            <w:vAlign w:val="center"/>
          </w:tcPr>
          <w:p w14:paraId="4ECEA2C1" w14:textId="77777777" w:rsidR="00921DE2" w:rsidRPr="00756C72" w:rsidRDefault="00921DE2" w:rsidP="009D0D88">
            <w:pPr>
              <w:jc w:val="center"/>
              <w:rPr>
                <w:lang w:val="en-US"/>
              </w:rPr>
            </w:pPr>
            <w:r w:rsidRPr="00756C72">
              <w:rPr>
                <w:lang w:val="en-US"/>
              </w:rPr>
              <w:t>2</w:t>
            </w:r>
          </w:p>
        </w:tc>
        <w:tc>
          <w:tcPr>
            <w:tcW w:w="1998" w:type="dxa"/>
            <w:vAlign w:val="center"/>
          </w:tcPr>
          <w:p w14:paraId="68469B3B" w14:textId="77777777" w:rsidR="00921DE2" w:rsidRPr="00756C72" w:rsidRDefault="00921DE2" w:rsidP="009D0D88">
            <w:pPr>
              <w:jc w:val="center"/>
              <w:rPr>
                <w:lang w:val="en-US"/>
              </w:rPr>
            </w:pPr>
            <w:r w:rsidRPr="00756C72">
              <w:rPr>
                <w:lang w:val="en-US"/>
              </w:rPr>
              <w:t>1</w:t>
            </w:r>
          </w:p>
        </w:tc>
        <w:tc>
          <w:tcPr>
            <w:tcW w:w="1971" w:type="dxa"/>
            <w:vAlign w:val="center"/>
          </w:tcPr>
          <w:p w14:paraId="77BE0D75" w14:textId="77777777" w:rsidR="00921DE2" w:rsidRPr="00756C72" w:rsidRDefault="00921DE2" w:rsidP="009D0D88">
            <w:pPr>
              <w:jc w:val="center"/>
              <w:rPr>
                <w:lang w:val="en-US"/>
              </w:rPr>
            </w:pPr>
            <w:r w:rsidRPr="00756C72">
              <w:rPr>
                <w:lang w:val="en-US"/>
              </w:rPr>
              <w:t>50</w:t>
            </w:r>
          </w:p>
        </w:tc>
      </w:tr>
      <w:tr w:rsidR="00921DE2" w:rsidRPr="00756C72" w14:paraId="11A311BD" w14:textId="77777777" w:rsidTr="009D0D88">
        <w:tc>
          <w:tcPr>
            <w:tcW w:w="4531" w:type="dxa"/>
          </w:tcPr>
          <w:p w14:paraId="02D93EBF" w14:textId="77777777" w:rsidR="00921DE2" w:rsidRPr="00756C72" w:rsidRDefault="00921DE2" w:rsidP="001166BE">
            <w:pPr>
              <w:tabs>
                <w:tab w:val="left" w:pos="7515"/>
              </w:tabs>
              <w:jc w:val="both"/>
              <w:rPr>
                <w:color w:val="000000"/>
              </w:rPr>
            </w:pPr>
            <w:r w:rsidRPr="00756C72">
              <w:rPr>
                <w:color w:val="000000"/>
              </w:rPr>
              <w:t>Бартатівський старостинський округ</w:t>
            </w:r>
          </w:p>
          <w:p w14:paraId="6348D065"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(Бартатів, Воля Бартатівська)</w:t>
            </w:r>
          </w:p>
        </w:tc>
        <w:tc>
          <w:tcPr>
            <w:tcW w:w="1418" w:type="dxa"/>
            <w:vAlign w:val="center"/>
          </w:tcPr>
          <w:p w14:paraId="7B6F9692" w14:textId="77777777" w:rsidR="00921DE2" w:rsidRPr="00756C72" w:rsidRDefault="00921DE2" w:rsidP="009D0D88">
            <w:pPr>
              <w:jc w:val="center"/>
              <w:rPr>
                <w:lang w:val="en-US"/>
              </w:rPr>
            </w:pPr>
            <w:r w:rsidRPr="00756C72">
              <w:rPr>
                <w:lang w:val="en-US"/>
              </w:rPr>
              <w:t>1</w:t>
            </w:r>
          </w:p>
        </w:tc>
        <w:tc>
          <w:tcPr>
            <w:tcW w:w="1998" w:type="dxa"/>
            <w:vAlign w:val="center"/>
          </w:tcPr>
          <w:p w14:paraId="02F054C1" w14:textId="77777777" w:rsidR="00921DE2" w:rsidRPr="00756C72" w:rsidRDefault="00921DE2" w:rsidP="009D0D88">
            <w:pPr>
              <w:jc w:val="center"/>
              <w:rPr>
                <w:lang w:val="en-US"/>
              </w:rPr>
            </w:pPr>
            <w:r w:rsidRPr="00756C72">
              <w:rPr>
                <w:lang w:val="en-US"/>
              </w:rPr>
              <w:t>1</w:t>
            </w:r>
          </w:p>
        </w:tc>
        <w:tc>
          <w:tcPr>
            <w:tcW w:w="1971" w:type="dxa"/>
            <w:vAlign w:val="center"/>
          </w:tcPr>
          <w:p w14:paraId="58F03160" w14:textId="77777777" w:rsidR="00921DE2" w:rsidRPr="00756C72" w:rsidRDefault="00921DE2" w:rsidP="009D0D88">
            <w:pPr>
              <w:jc w:val="center"/>
              <w:rPr>
                <w:lang w:val="en-US"/>
              </w:rPr>
            </w:pPr>
            <w:r w:rsidRPr="00756C72">
              <w:rPr>
                <w:lang w:val="en-US"/>
              </w:rPr>
              <w:t>100</w:t>
            </w:r>
          </w:p>
        </w:tc>
      </w:tr>
      <w:tr w:rsidR="00921DE2" w:rsidRPr="00756C72" w14:paraId="5D920BB3" w14:textId="77777777" w:rsidTr="009D0D88">
        <w:tc>
          <w:tcPr>
            <w:tcW w:w="4531" w:type="dxa"/>
          </w:tcPr>
          <w:p w14:paraId="37EC2C51" w14:textId="77777777" w:rsidR="00921DE2" w:rsidRPr="00756C72" w:rsidRDefault="00921DE2" w:rsidP="001166BE">
            <w:pPr>
              <w:tabs>
                <w:tab w:val="left" w:pos="7515"/>
              </w:tabs>
              <w:jc w:val="both"/>
              <w:rPr>
                <w:color w:val="000000"/>
              </w:rPr>
            </w:pPr>
            <w:r w:rsidRPr="00756C72">
              <w:rPr>
                <w:color w:val="000000"/>
              </w:rPr>
              <w:t>Речичанський старостинський округ</w:t>
            </w:r>
          </w:p>
          <w:p w14:paraId="7A6D0327" w14:textId="77777777" w:rsidR="00921DE2" w:rsidRPr="00756C72" w:rsidRDefault="00921DE2" w:rsidP="001166BE">
            <w:pPr>
              <w:tabs>
                <w:tab w:val="left" w:pos="7515"/>
              </w:tabs>
              <w:jc w:val="both"/>
              <w:rPr>
                <w:rFonts w:eastAsia="Times New Roman"/>
                <w:color w:val="000000"/>
              </w:rPr>
            </w:pPr>
            <w:r w:rsidRPr="00756C72">
              <w:rPr>
                <w:rFonts w:eastAsia="Times New Roman"/>
                <w:color w:val="000000"/>
              </w:rPr>
              <w:t>(Речичани, Лісновичі)</w:t>
            </w:r>
          </w:p>
        </w:tc>
        <w:tc>
          <w:tcPr>
            <w:tcW w:w="1418" w:type="dxa"/>
            <w:vAlign w:val="center"/>
          </w:tcPr>
          <w:p w14:paraId="431EE64E" w14:textId="77777777" w:rsidR="00921DE2" w:rsidRPr="00756C72" w:rsidRDefault="00921DE2" w:rsidP="009D0D88">
            <w:pPr>
              <w:jc w:val="center"/>
              <w:rPr>
                <w:lang w:val="en-US"/>
              </w:rPr>
            </w:pPr>
            <w:r w:rsidRPr="00756C72">
              <w:rPr>
                <w:lang w:val="en-US"/>
              </w:rPr>
              <w:t>0</w:t>
            </w:r>
          </w:p>
        </w:tc>
        <w:tc>
          <w:tcPr>
            <w:tcW w:w="1998" w:type="dxa"/>
            <w:vAlign w:val="center"/>
          </w:tcPr>
          <w:p w14:paraId="137610FC" w14:textId="77777777" w:rsidR="00921DE2" w:rsidRPr="00756C72" w:rsidRDefault="00921DE2" w:rsidP="009D0D88">
            <w:pPr>
              <w:jc w:val="center"/>
              <w:rPr>
                <w:lang w:val="en-US"/>
              </w:rPr>
            </w:pPr>
            <w:r w:rsidRPr="00756C72">
              <w:rPr>
                <w:lang w:val="en-US"/>
              </w:rPr>
              <w:t>0</w:t>
            </w:r>
          </w:p>
        </w:tc>
        <w:tc>
          <w:tcPr>
            <w:tcW w:w="1971" w:type="dxa"/>
            <w:vAlign w:val="center"/>
          </w:tcPr>
          <w:p w14:paraId="33765470" w14:textId="77777777" w:rsidR="00921DE2" w:rsidRPr="00756C72" w:rsidRDefault="00921DE2" w:rsidP="009D0D88">
            <w:pPr>
              <w:jc w:val="center"/>
              <w:rPr>
                <w:lang w:val="en-US"/>
              </w:rPr>
            </w:pPr>
            <w:r w:rsidRPr="00756C72">
              <w:rPr>
                <w:lang w:val="en-US"/>
              </w:rPr>
              <w:t>0</w:t>
            </w:r>
          </w:p>
        </w:tc>
      </w:tr>
      <w:tr w:rsidR="00921DE2" w:rsidRPr="00756C72" w14:paraId="09B5337C" w14:textId="77777777" w:rsidTr="009D0D88">
        <w:tc>
          <w:tcPr>
            <w:tcW w:w="4531" w:type="dxa"/>
          </w:tcPr>
          <w:p w14:paraId="46D7C903" w14:textId="77777777" w:rsidR="00921DE2" w:rsidRPr="00CA4434" w:rsidRDefault="00921DE2" w:rsidP="001166BE">
            <w:pPr>
              <w:tabs>
                <w:tab w:val="left" w:pos="7515"/>
              </w:tabs>
              <w:jc w:val="both"/>
              <w:rPr>
                <w:b/>
                <w:color w:val="000000"/>
              </w:rPr>
            </w:pPr>
            <w:r w:rsidRPr="00CA4434">
              <w:rPr>
                <w:b/>
                <w:color w:val="000000"/>
              </w:rPr>
              <w:t>Усього</w:t>
            </w:r>
          </w:p>
        </w:tc>
        <w:tc>
          <w:tcPr>
            <w:tcW w:w="1418" w:type="dxa"/>
            <w:vAlign w:val="center"/>
          </w:tcPr>
          <w:p w14:paraId="5F476303" w14:textId="77777777" w:rsidR="00921DE2" w:rsidRPr="00A4411A" w:rsidRDefault="00921DE2" w:rsidP="009D0D88">
            <w:pPr>
              <w:jc w:val="center"/>
              <w:rPr>
                <w:b/>
                <w:lang w:val="en-US"/>
              </w:rPr>
            </w:pPr>
            <w:r w:rsidRPr="00A4411A">
              <w:rPr>
                <w:b/>
                <w:lang w:val="en-US"/>
              </w:rPr>
              <w:t>29</w:t>
            </w:r>
          </w:p>
        </w:tc>
        <w:tc>
          <w:tcPr>
            <w:tcW w:w="1998" w:type="dxa"/>
            <w:vAlign w:val="center"/>
          </w:tcPr>
          <w:p w14:paraId="50AE4BA5" w14:textId="77777777" w:rsidR="00921DE2" w:rsidRPr="00A4411A" w:rsidRDefault="00921DE2" w:rsidP="009D0D88">
            <w:pPr>
              <w:jc w:val="center"/>
              <w:rPr>
                <w:b/>
                <w:lang w:val="en-US"/>
              </w:rPr>
            </w:pPr>
            <w:r w:rsidRPr="00A4411A">
              <w:rPr>
                <w:b/>
                <w:lang w:val="en-US"/>
              </w:rPr>
              <w:t>20</w:t>
            </w:r>
          </w:p>
        </w:tc>
        <w:tc>
          <w:tcPr>
            <w:tcW w:w="1971" w:type="dxa"/>
            <w:vAlign w:val="center"/>
          </w:tcPr>
          <w:p w14:paraId="4998E5D0" w14:textId="77777777" w:rsidR="00921DE2" w:rsidRPr="00A4411A" w:rsidRDefault="00921DE2" w:rsidP="009D0D88">
            <w:pPr>
              <w:jc w:val="center"/>
              <w:rPr>
                <w:b/>
                <w:lang w:val="en-US"/>
              </w:rPr>
            </w:pPr>
            <w:r w:rsidRPr="00A4411A">
              <w:rPr>
                <w:b/>
                <w:lang w:val="en-US"/>
              </w:rPr>
              <w:t>69</w:t>
            </w:r>
          </w:p>
        </w:tc>
      </w:tr>
    </w:tbl>
    <w:p w14:paraId="38299101" w14:textId="0A60A2EF" w:rsidR="006E788F" w:rsidRDefault="00FE5F09" w:rsidP="00D22C2D">
      <w:pPr>
        <w:spacing w:before="240" w:after="240"/>
        <w:ind w:firstLine="709"/>
        <w:jc w:val="both"/>
        <w:rPr>
          <w:sz w:val="24"/>
          <w:szCs w:val="24"/>
        </w:rPr>
      </w:pPr>
      <w:r w:rsidRPr="00FE5F09">
        <w:rPr>
          <w:sz w:val="24"/>
          <w:szCs w:val="24"/>
        </w:rPr>
        <w:t>Громада цілеспрямовано працює над створенням доступного середовища в освітніх закладах, щоб надати всім жителям доступ до навчальних програм. На поточний момент показник доступності в громаді сягає 69%.</w:t>
      </w:r>
    </w:p>
    <w:p w14:paraId="2A9FC141" w14:textId="77777777" w:rsidR="00B87C01" w:rsidRDefault="00110DB2" w:rsidP="00B87C01">
      <w:pPr>
        <w:jc w:val="center"/>
        <w:rPr>
          <w:b/>
          <w:sz w:val="24"/>
          <w:szCs w:val="24"/>
        </w:rPr>
      </w:pPr>
      <w:r w:rsidRPr="00B87C01">
        <w:rPr>
          <w:b/>
          <w:sz w:val="24"/>
          <w:szCs w:val="24"/>
        </w:rPr>
        <w:t>Показники чисельності працівників закладів освіти  у розрізі статі та вікових груп (до 29, 30–44, 45–59, 60+ років)</w:t>
      </w:r>
    </w:p>
    <w:p w14:paraId="343AD63A" w14:textId="7E9B65DD" w:rsidR="00A71A64" w:rsidRPr="00B87C01" w:rsidRDefault="00A71A64" w:rsidP="00B87C01">
      <w:pPr>
        <w:jc w:val="right"/>
        <w:rPr>
          <w:b/>
          <w:sz w:val="24"/>
          <w:szCs w:val="24"/>
        </w:rPr>
      </w:pPr>
      <w:r w:rsidRPr="00A71A64">
        <w:rPr>
          <w:bCs/>
        </w:rPr>
        <w:t>Табл.4.3</w:t>
      </w:r>
    </w:p>
    <w:tbl>
      <w:tblPr>
        <w:tblStyle w:val="a4"/>
        <w:tblW w:w="9918" w:type="dxa"/>
        <w:tblLook w:val="04A0" w:firstRow="1" w:lastRow="0" w:firstColumn="1" w:lastColumn="0" w:noHBand="0" w:noVBand="1"/>
      </w:tblPr>
      <w:tblGrid>
        <w:gridCol w:w="2372"/>
        <w:gridCol w:w="876"/>
        <w:gridCol w:w="792"/>
        <w:gridCol w:w="656"/>
        <w:gridCol w:w="556"/>
        <w:gridCol w:w="555"/>
        <w:gridCol w:w="461"/>
        <w:gridCol w:w="584"/>
        <w:gridCol w:w="562"/>
        <w:gridCol w:w="838"/>
        <w:gridCol w:w="696"/>
        <w:gridCol w:w="970"/>
      </w:tblGrid>
      <w:tr w:rsidR="00110DB2" w:rsidRPr="007E473D" w14:paraId="72D12B17" w14:textId="77777777" w:rsidTr="00993730">
        <w:tc>
          <w:tcPr>
            <w:tcW w:w="2405" w:type="dxa"/>
            <w:vMerge w:val="restart"/>
          </w:tcPr>
          <w:p w14:paraId="3F73138D" w14:textId="77777777" w:rsidR="00110DB2" w:rsidRPr="00756C72" w:rsidRDefault="00110DB2" w:rsidP="001166BE">
            <w:pPr>
              <w:jc w:val="both"/>
            </w:pPr>
          </w:p>
        </w:tc>
        <w:tc>
          <w:tcPr>
            <w:tcW w:w="7513" w:type="dxa"/>
            <w:gridSpan w:val="11"/>
          </w:tcPr>
          <w:p w14:paraId="3CC1D33A" w14:textId="497C51ED" w:rsidR="00110DB2" w:rsidRPr="00756C72" w:rsidRDefault="00110DB2" w:rsidP="001166BE">
            <w:pPr>
              <w:jc w:val="both"/>
            </w:pPr>
            <w:r w:rsidRPr="00756C72">
              <w:t>Вікова група (років)</w:t>
            </w:r>
          </w:p>
        </w:tc>
      </w:tr>
      <w:tr w:rsidR="001166BE" w:rsidRPr="007E473D" w14:paraId="08C7D084" w14:textId="77777777" w:rsidTr="00993730">
        <w:tc>
          <w:tcPr>
            <w:tcW w:w="2405" w:type="dxa"/>
            <w:vMerge/>
          </w:tcPr>
          <w:p w14:paraId="5D6EF515" w14:textId="77777777" w:rsidR="00110DB2" w:rsidRPr="00756C72" w:rsidRDefault="00110DB2" w:rsidP="001166BE">
            <w:pPr>
              <w:jc w:val="both"/>
            </w:pPr>
          </w:p>
        </w:tc>
        <w:tc>
          <w:tcPr>
            <w:tcW w:w="792" w:type="dxa"/>
            <w:vMerge w:val="restart"/>
          </w:tcPr>
          <w:p w14:paraId="04BD1DD8" w14:textId="77777777" w:rsidR="00110DB2" w:rsidRPr="00756C72" w:rsidRDefault="00110DB2" w:rsidP="001166BE">
            <w:pPr>
              <w:jc w:val="both"/>
            </w:pPr>
            <w:r w:rsidRPr="00756C72">
              <w:t xml:space="preserve">усього  </w:t>
            </w:r>
          </w:p>
        </w:tc>
        <w:tc>
          <w:tcPr>
            <w:tcW w:w="1457" w:type="dxa"/>
            <w:gridSpan w:val="2"/>
          </w:tcPr>
          <w:p w14:paraId="662E9A91" w14:textId="77777777" w:rsidR="00110DB2" w:rsidRPr="00756C72" w:rsidRDefault="00110DB2" w:rsidP="001166BE">
            <w:pPr>
              <w:jc w:val="both"/>
            </w:pPr>
            <w:r w:rsidRPr="00756C72">
              <w:t>З них:</w:t>
            </w:r>
          </w:p>
        </w:tc>
        <w:tc>
          <w:tcPr>
            <w:tcW w:w="1121" w:type="dxa"/>
            <w:gridSpan w:val="2"/>
          </w:tcPr>
          <w:p w14:paraId="24ECA83C" w14:textId="77777777" w:rsidR="00110DB2" w:rsidRPr="00756C72" w:rsidRDefault="00110DB2" w:rsidP="001166BE">
            <w:pPr>
              <w:jc w:val="both"/>
            </w:pPr>
            <w:r w:rsidRPr="00756C72">
              <w:t xml:space="preserve">до 29 </w:t>
            </w:r>
          </w:p>
        </w:tc>
        <w:tc>
          <w:tcPr>
            <w:tcW w:w="1045" w:type="dxa"/>
            <w:gridSpan w:val="2"/>
          </w:tcPr>
          <w:p w14:paraId="25FECD6E" w14:textId="77777777" w:rsidR="00110DB2" w:rsidRPr="00756C72" w:rsidRDefault="00110DB2" w:rsidP="001166BE">
            <w:pPr>
              <w:jc w:val="both"/>
            </w:pPr>
            <w:r w:rsidRPr="00756C72">
              <w:t>30-44</w:t>
            </w:r>
          </w:p>
        </w:tc>
        <w:tc>
          <w:tcPr>
            <w:tcW w:w="1411" w:type="dxa"/>
            <w:gridSpan w:val="2"/>
          </w:tcPr>
          <w:p w14:paraId="3B1BC150" w14:textId="77777777" w:rsidR="00110DB2" w:rsidRPr="00756C72" w:rsidRDefault="00110DB2" w:rsidP="001166BE">
            <w:pPr>
              <w:jc w:val="both"/>
            </w:pPr>
            <w:r w:rsidRPr="00756C72">
              <w:t xml:space="preserve">45-59 </w:t>
            </w:r>
          </w:p>
        </w:tc>
        <w:tc>
          <w:tcPr>
            <w:tcW w:w="1687" w:type="dxa"/>
            <w:gridSpan w:val="2"/>
          </w:tcPr>
          <w:p w14:paraId="32D3F76D" w14:textId="77777777" w:rsidR="00110DB2" w:rsidRPr="00756C72" w:rsidRDefault="00110DB2" w:rsidP="001166BE">
            <w:pPr>
              <w:jc w:val="both"/>
            </w:pPr>
            <w:r w:rsidRPr="00756C72">
              <w:t>60+</w:t>
            </w:r>
          </w:p>
        </w:tc>
      </w:tr>
      <w:tr w:rsidR="001166BE" w:rsidRPr="007E473D" w14:paraId="63186077" w14:textId="77777777" w:rsidTr="00993730">
        <w:tc>
          <w:tcPr>
            <w:tcW w:w="2405" w:type="dxa"/>
            <w:vMerge/>
          </w:tcPr>
          <w:p w14:paraId="7497091A" w14:textId="77777777" w:rsidR="00110DB2" w:rsidRPr="00756C72" w:rsidRDefault="00110DB2" w:rsidP="001166BE">
            <w:pPr>
              <w:jc w:val="both"/>
            </w:pPr>
          </w:p>
        </w:tc>
        <w:tc>
          <w:tcPr>
            <w:tcW w:w="792" w:type="dxa"/>
            <w:vMerge/>
          </w:tcPr>
          <w:p w14:paraId="614530A4" w14:textId="77777777" w:rsidR="00110DB2" w:rsidRPr="00756C72" w:rsidRDefault="00110DB2" w:rsidP="001166BE">
            <w:pPr>
              <w:jc w:val="both"/>
            </w:pPr>
          </w:p>
        </w:tc>
        <w:tc>
          <w:tcPr>
            <w:tcW w:w="799" w:type="dxa"/>
          </w:tcPr>
          <w:p w14:paraId="3667E9B5" w14:textId="77777777" w:rsidR="00110DB2" w:rsidRPr="00756C72" w:rsidRDefault="00110DB2" w:rsidP="001166BE">
            <w:pPr>
              <w:jc w:val="both"/>
            </w:pPr>
            <w:r w:rsidRPr="00756C72">
              <w:t>ч</w:t>
            </w:r>
          </w:p>
        </w:tc>
        <w:tc>
          <w:tcPr>
            <w:tcW w:w="658" w:type="dxa"/>
          </w:tcPr>
          <w:p w14:paraId="4B7D8E55" w14:textId="77777777" w:rsidR="00110DB2" w:rsidRPr="00756C72" w:rsidRDefault="00110DB2" w:rsidP="001166BE">
            <w:pPr>
              <w:jc w:val="both"/>
            </w:pPr>
            <w:r w:rsidRPr="00756C72">
              <w:t>ж</w:t>
            </w:r>
          </w:p>
        </w:tc>
        <w:tc>
          <w:tcPr>
            <w:tcW w:w="563" w:type="dxa"/>
          </w:tcPr>
          <w:p w14:paraId="2ACA3AF5" w14:textId="77777777" w:rsidR="00110DB2" w:rsidRPr="00756C72" w:rsidRDefault="00110DB2" w:rsidP="001166BE">
            <w:pPr>
              <w:jc w:val="both"/>
            </w:pPr>
            <w:r w:rsidRPr="00756C72">
              <w:t>ч</w:t>
            </w:r>
          </w:p>
        </w:tc>
        <w:tc>
          <w:tcPr>
            <w:tcW w:w="558" w:type="dxa"/>
          </w:tcPr>
          <w:p w14:paraId="2B4487F2" w14:textId="77777777" w:rsidR="00110DB2" w:rsidRPr="00756C72" w:rsidRDefault="00110DB2" w:rsidP="001166BE">
            <w:pPr>
              <w:jc w:val="both"/>
            </w:pPr>
            <w:r w:rsidRPr="00756C72">
              <w:t>ж</w:t>
            </w:r>
          </w:p>
        </w:tc>
        <w:tc>
          <w:tcPr>
            <w:tcW w:w="461" w:type="dxa"/>
          </w:tcPr>
          <w:p w14:paraId="7F201891" w14:textId="77777777" w:rsidR="00110DB2" w:rsidRPr="00756C72" w:rsidRDefault="00110DB2" w:rsidP="001166BE">
            <w:pPr>
              <w:jc w:val="both"/>
            </w:pPr>
            <w:r w:rsidRPr="00756C72">
              <w:t>ч</w:t>
            </w:r>
          </w:p>
        </w:tc>
        <w:tc>
          <w:tcPr>
            <w:tcW w:w="584" w:type="dxa"/>
          </w:tcPr>
          <w:p w14:paraId="0D5B61B9" w14:textId="77777777" w:rsidR="00110DB2" w:rsidRPr="00756C72" w:rsidRDefault="00110DB2" w:rsidP="001166BE">
            <w:pPr>
              <w:jc w:val="both"/>
            </w:pPr>
            <w:r w:rsidRPr="00756C72">
              <w:t>ж</w:t>
            </w:r>
          </w:p>
        </w:tc>
        <w:tc>
          <w:tcPr>
            <w:tcW w:w="565" w:type="dxa"/>
          </w:tcPr>
          <w:p w14:paraId="05C0B12E" w14:textId="77777777" w:rsidR="00110DB2" w:rsidRPr="00756C72" w:rsidRDefault="00110DB2" w:rsidP="001166BE">
            <w:pPr>
              <w:jc w:val="both"/>
            </w:pPr>
            <w:r w:rsidRPr="00756C72">
              <w:t>ч</w:t>
            </w:r>
          </w:p>
        </w:tc>
        <w:tc>
          <w:tcPr>
            <w:tcW w:w="846" w:type="dxa"/>
          </w:tcPr>
          <w:p w14:paraId="4C59E350" w14:textId="77777777" w:rsidR="00110DB2" w:rsidRPr="00756C72" w:rsidRDefault="00110DB2" w:rsidP="001166BE">
            <w:pPr>
              <w:jc w:val="both"/>
            </w:pPr>
            <w:r w:rsidRPr="00756C72">
              <w:t>ж</w:t>
            </w:r>
          </w:p>
        </w:tc>
        <w:tc>
          <w:tcPr>
            <w:tcW w:w="704" w:type="dxa"/>
          </w:tcPr>
          <w:p w14:paraId="2F725758" w14:textId="77777777" w:rsidR="00110DB2" w:rsidRPr="00756C72" w:rsidRDefault="00110DB2" w:rsidP="001166BE">
            <w:pPr>
              <w:jc w:val="both"/>
            </w:pPr>
            <w:r w:rsidRPr="00756C72">
              <w:t>ч</w:t>
            </w:r>
          </w:p>
        </w:tc>
        <w:tc>
          <w:tcPr>
            <w:tcW w:w="983" w:type="dxa"/>
          </w:tcPr>
          <w:p w14:paraId="508D984B" w14:textId="77777777" w:rsidR="00110DB2" w:rsidRPr="00756C72" w:rsidRDefault="00110DB2" w:rsidP="001166BE">
            <w:pPr>
              <w:jc w:val="both"/>
            </w:pPr>
            <w:r w:rsidRPr="00756C72">
              <w:t>ж</w:t>
            </w:r>
          </w:p>
        </w:tc>
      </w:tr>
      <w:tr w:rsidR="001166BE" w:rsidRPr="007E473D" w14:paraId="0CF5F04E" w14:textId="77777777" w:rsidTr="00993730">
        <w:tc>
          <w:tcPr>
            <w:tcW w:w="2405" w:type="dxa"/>
          </w:tcPr>
          <w:p w14:paraId="3939B2A9" w14:textId="3B87509E" w:rsidR="00110DB2" w:rsidRPr="00756C72" w:rsidRDefault="00110DB2" w:rsidP="001166BE">
            <w:pPr>
              <w:jc w:val="both"/>
              <w:rPr>
                <w:lang w:val="en-US"/>
              </w:rPr>
            </w:pPr>
            <w:r w:rsidRPr="00756C72">
              <w:t xml:space="preserve">Кількість </w:t>
            </w:r>
            <w:r w:rsidR="00993730">
              <w:t>п</w:t>
            </w:r>
            <w:r w:rsidRPr="00756C72">
              <w:t>рацівників закладів освіти</w:t>
            </w:r>
          </w:p>
        </w:tc>
        <w:tc>
          <w:tcPr>
            <w:tcW w:w="792" w:type="dxa"/>
          </w:tcPr>
          <w:p w14:paraId="7587D9C7" w14:textId="77777777" w:rsidR="00110DB2" w:rsidRPr="00756C72" w:rsidRDefault="00110DB2" w:rsidP="001166BE">
            <w:pPr>
              <w:jc w:val="both"/>
              <w:rPr>
                <w:lang w:val="en-US"/>
              </w:rPr>
            </w:pPr>
            <w:r w:rsidRPr="00756C72">
              <w:rPr>
                <w:lang w:val="en-US"/>
              </w:rPr>
              <w:t>1072</w:t>
            </w:r>
          </w:p>
        </w:tc>
        <w:tc>
          <w:tcPr>
            <w:tcW w:w="799" w:type="dxa"/>
          </w:tcPr>
          <w:p w14:paraId="77BAA612" w14:textId="77777777" w:rsidR="00110DB2" w:rsidRPr="00756C72" w:rsidRDefault="00110DB2" w:rsidP="001166BE">
            <w:pPr>
              <w:jc w:val="both"/>
            </w:pPr>
            <w:r w:rsidRPr="00756C72">
              <w:t>228</w:t>
            </w:r>
          </w:p>
        </w:tc>
        <w:tc>
          <w:tcPr>
            <w:tcW w:w="658" w:type="dxa"/>
          </w:tcPr>
          <w:p w14:paraId="4E81E744" w14:textId="77777777" w:rsidR="00110DB2" w:rsidRPr="00756C72" w:rsidRDefault="00110DB2" w:rsidP="001166BE">
            <w:pPr>
              <w:jc w:val="both"/>
            </w:pPr>
            <w:r w:rsidRPr="00756C72">
              <w:t>844</w:t>
            </w:r>
          </w:p>
        </w:tc>
        <w:tc>
          <w:tcPr>
            <w:tcW w:w="563" w:type="dxa"/>
          </w:tcPr>
          <w:p w14:paraId="6891F6BD" w14:textId="77777777" w:rsidR="00110DB2" w:rsidRPr="00756C72" w:rsidRDefault="00110DB2" w:rsidP="001166BE">
            <w:pPr>
              <w:jc w:val="both"/>
            </w:pPr>
            <w:r w:rsidRPr="00756C72">
              <w:t>4</w:t>
            </w:r>
          </w:p>
        </w:tc>
        <w:tc>
          <w:tcPr>
            <w:tcW w:w="558" w:type="dxa"/>
          </w:tcPr>
          <w:p w14:paraId="42B3A519" w14:textId="77777777" w:rsidR="00110DB2" w:rsidRPr="00756C72" w:rsidRDefault="00110DB2" w:rsidP="001166BE">
            <w:pPr>
              <w:jc w:val="both"/>
            </w:pPr>
            <w:r w:rsidRPr="00756C72">
              <w:t>30</w:t>
            </w:r>
          </w:p>
        </w:tc>
        <w:tc>
          <w:tcPr>
            <w:tcW w:w="461" w:type="dxa"/>
          </w:tcPr>
          <w:p w14:paraId="00D19444" w14:textId="77777777" w:rsidR="00110DB2" w:rsidRPr="00756C72" w:rsidRDefault="00110DB2" w:rsidP="001166BE">
            <w:pPr>
              <w:jc w:val="both"/>
            </w:pPr>
            <w:r w:rsidRPr="00756C72">
              <w:t>54</w:t>
            </w:r>
          </w:p>
        </w:tc>
        <w:tc>
          <w:tcPr>
            <w:tcW w:w="584" w:type="dxa"/>
          </w:tcPr>
          <w:p w14:paraId="0331A290" w14:textId="77777777" w:rsidR="00110DB2" w:rsidRPr="00756C72" w:rsidRDefault="00110DB2" w:rsidP="001166BE">
            <w:pPr>
              <w:jc w:val="both"/>
            </w:pPr>
            <w:r w:rsidRPr="00756C72">
              <w:t>319</w:t>
            </w:r>
          </w:p>
        </w:tc>
        <w:tc>
          <w:tcPr>
            <w:tcW w:w="565" w:type="dxa"/>
          </w:tcPr>
          <w:p w14:paraId="22362816" w14:textId="77777777" w:rsidR="00110DB2" w:rsidRPr="00756C72" w:rsidRDefault="00110DB2" w:rsidP="001166BE">
            <w:pPr>
              <w:jc w:val="both"/>
            </w:pPr>
            <w:r w:rsidRPr="00756C72">
              <w:t>75</w:t>
            </w:r>
          </w:p>
        </w:tc>
        <w:tc>
          <w:tcPr>
            <w:tcW w:w="846" w:type="dxa"/>
          </w:tcPr>
          <w:p w14:paraId="12AC94B2" w14:textId="77777777" w:rsidR="00110DB2" w:rsidRPr="00756C72" w:rsidRDefault="00110DB2" w:rsidP="001166BE">
            <w:pPr>
              <w:jc w:val="both"/>
            </w:pPr>
            <w:r w:rsidRPr="00756C72">
              <w:t>309</w:t>
            </w:r>
          </w:p>
        </w:tc>
        <w:tc>
          <w:tcPr>
            <w:tcW w:w="704" w:type="dxa"/>
          </w:tcPr>
          <w:p w14:paraId="01D11A71" w14:textId="77777777" w:rsidR="00110DB2" w:rsidRPr="00756C72" w:rsidRDefault="00110DB2" w:rsidP="001166BE">
            <w:pPr>
              <w:jc w:val="both"/>
            </w:pPr>
            <w:r w:rsidRPr="00756C72">
              <w:t>95</w:t>
            </w:r>
          </w:p>
        </w:tc>
        <w:tc>
          <w:tcPr>
            <w:tcW w:w="983" w:type="dxa"/>
          </w:tcPr>
          <w:p w14:paraId="4DF00B7F" w14:textId="77777777" w:rsidR="00110DB2" w:rsidRPr="00756C72" w:rsidRDefault="00110DB2" w:rsidP="001166BE">
            <w:pPr>
              <w:jc w:val="both"/>
            </w:pPr>
            <w:r w:rsidRPr="00756C72">
              <w:t>186</w:t>
            </w:r>
          </w:p>
        </w:tc>
      </w:tr>
      <w:tr w:rsidR="001166BE" w:rsidRPr="007E473D" w14:paraId="6F8361EF" w14:textId="77777777" w:rsidTr="00993730">
        <w:tc>
          <w:tcPr>
            <w:tcW w:w="2405" w:type="dxa"/>
          </w:tcPr>
          <w:p w14:paraId="52109502" w14:textId="77777777" w:rsidR="00110DB2" w:rsidRPr="00756C72" w:rsidRDefault="00110DB2" w:rsidP="001166BE">
            <w:pPr>
              <w:jc w:val="both"/>
            </w:pPr>
            <w:r w:rsidRPr="00756C72">
              <w:t>ЗЗСО</w:t>
            </w:r>
          </w:p>
        </w:tc>
        <w:tc>
          <w:tcPr>
            <w:tcW w:w="792" w:type="dxa"/>
          </w:tcPr>
          <w:p w14:paraId="6131622A" w14:textId="77777777" w:rsidR="00110DB2" w:rsidRPr="00756C72" w:rsidRDefault="00110DB2" w:rsidP="001166BE">
            <w:pPr>
              <w:jc w:val="both"/>
            </w:pPr>
            <w:r w:rsidRPr="00756C72">
              <w:t>808</w:t>
            </w:r>
          </w:p>
        </w:tc>
        <w:tc>
          <w:tcPr>
            <w:tcW w:w="799" w:type="dxa"/>
          </w:tcPr>
          <w:p w14:paraId="3E8FC970" w14:textId="77777777" w:rsidR="00110DB2" w:rsidRPr="00756C72" w:rsidRDefault="00110DB2" w:rsidP="001166BE">
            <w:pPr>
              <w:jc w:val="both"/>
            </w:pPr>
            <w:r w:rsidRPr="00756C72">
              <w:t>195</w:t>
            </w:r>
          </w:p>
        </w:tc>
        <w:tc>
          <w:tcPr>
            <w:tcW w:w="658" w:type="dxa"/>
          </w:tcPr>
          <w:p w14:paraId="2D2FA1E9" w14:textId="77777777" w:rsidR="00110DB2" w:rsidRPr="00756C72" w:rsidRDefault="00110DB2" w:rsidP="001166BE">
            <w:pPr>
              <w:jc w:val="both"/>
            </w:pPr>
            <w:r w:rsidRPr="00756C72">
              <w:t>613</w:t>
            </w:r>
          </w:p>
        </w:tc>
        <w:tc>
          <w:tcPr>
            <w:tcW w:w="563" w:type="dxa"/>
          </w:tcPr>
          <w:p w14:paraId="1763216B" w14:textId="77777777" w:rsidR="00110DB2" w:rsidRPr="00756C72" w:rsidRDefault="00110DB2" w:rsidP="001166BE">
            <w:pPr>
              <w:jc w:val="both"/>
            </w:pPr>
            <w:r w:rsidRPr="00756C72">
              <w:t>4</w:t>
            </w:r>
          </w:p>
        </w:tc>
        <w:tc>
          <w:tcPr>
            <w:tcW w:w="558" w:type="dxa"/>
          </w:tcPr>
          <w:p w14:paraId="5105BB12" w14:textId="77777777" w:rsidR="00110DB2" w:rsidRPr="00756C72" w:rsidRDefault="00110DB2" w:rsidP="001166BE">
            <w:pPr>
              <w:jc w:val="both"/>
            </w:pPr>
            <w:r w:rsidRPr="00756C72">
              <w:t>17</w:t>
            </w:r>
          </w:p>
        </w:tc>
        <w:tc>
          <w:tcPr>
            <w:tcW w:w="461" w:type="dxa"/>
          </w:tcPr>
          <w:p w14:paraId="63E67A07" w14:textId="77777777" w:rsidR="00110DB2" w:rsidRPr="00756C72" w:rsidRDefault="00110DB2" w:rsidP="001166BE">
            <w:pPr>
              <w:jc w:val="both"/>
            </w:pPr>
            <w:r w:rsidRPr="00756C72">
              <w:t>51</w:t>
            </w:r>
          </w:p>
        </w:tc>
        <w:tc>
          <w:tcPr>
            <w:tcW w:w="584" w:type="dxa"/>
          </w:tcPr>
          <w:p w14:paraId="1BE44C3E" w14:textId="77777777" w:rsidR="00110DB2" w:rsidRPr="00756C72" w:rsidRDefault="00110DB2" w:rsidP="001166BE">
            <w:pPr>
              <w:jc w:val="both"/>
            </w:pPr>
            <w:r w:rsidRPr="00756C72">
              <w:t>230</w:t>
            </w:r>
          </w:p>
        </w:tc>
        <w:tc>
          <w:tcPr>
            <w:tcW w:w="565" w:type="dxa"/>
          </w:tcPr>
          <w:p w14:paraId="204D9701" w14:textId="77777777" w:rsidR="00110DB2" w:rsidRPr="00756C72" w:rsidRDefault="00110DB2" w:rsidP="001166BE">
            <w:pPr>
              <w:jc w:val="both"/>
            </w:pPr>
            <w:r w:rsidRPr="00756C72">
              <w:t>68</w:t>
            </w:r>
          </w:p>
        </w:tc>
        <w:tc>
          <w:tcPr>
            <w:tcW w:w="846" w:type="dxa"/>
          </w:tcPr>
          <w:p w14:paraId="5BA6C8D8" w14:textId="77777777" w:rsidR="00110DB2" w:rsidRPr="00756C72" w:rsidRDefault="00110DB2" w:rsidP="001166BE">
            <w:pPr>
              <w:jc w:val="both"/>
            </w:pPr>
            <w:r w:rsidRPr="00756C72">
              <w:t>241</w:t>
            </w:r>
          </w:p>
        </w:tc>
        <w:tc>
          <w:tcPr>
            <w:tcW w:w="704" w:type="dxa"/>
          </w:tcPr>
          <w:p w14:paraId="2873EB40" w14:textId="77777777" w:rsidR="00110DB2" w:rsidRPr="00756C72" w:rsidRDefault="00110DB2" w:rsidP="001166BE">
            <w:pPr>
              <w:jc w:val="both"/>
            </w:pPr>
            <w:r w:rsidRPr="00756C72">
              <w:t>72</w:t>
            </w:r>
          </w:p>
        </w:tc>
        <w:tc>
          <w:tcPr>
            <w:tcW w:w="983" w:type="dxa"/>
          </w:tcPr>
          <w:p w14:paraId="0214B57E" w14:textId="77777777" w:rsidR="00110DB2" w:rsidRPr="00756C72" w:rsidRDefault="00110DB2" w:rsidP="001166BE">
            <w:pPr>
              <w:jc w:val="both"/>
            </w:pPr>
            <w:r w:rsidRPr="00756C72">
              <w:t>125</w:t>
            </w:r>
          </w:p>
        </w:tc>
      </w:tr>
      <w:tr w:rsidR="001166BE" w:rsidRPr="007E473D" w14:paraId="3DBC062B" w14:textId="77777777" w:rsidTr="00993730">
        <w:tc>
          <w:tcPr>
            <w:tcW w:w="2405" w:type="dxa"/>
          </w:tcPr>
          <w:p w14:paraId="1E5112C0" w14:textId="77777777" w:rsidR="00110DB2" w:rsidRPr="00756C72" w:rsidRDefault="00110DB2" w:rsidP="001166BE">
            <w:pPr>
              <w:jc w:val="both"/>
            </w:pPr>
            <w:r w:rsidRPr="00756C72">
              <w:t>ЗДО</w:t>
            </w:r>
          </w:p>
        </w:tc>
        <w:tc>
          <w:tcPr>
            <w:tcW w:w="792" w:type="dxa"/>
          </w:tcPr>
          <w:p w14:paraId="27492326" w14:textId="77777777" w:rsidR="00110DB2" w:rsidRPr="00756C72" w:rsidRDefault="00110DB2" w:rsidP="001166BE">
            <w:pPr>
              <w:jc w:val="both"/>
            </w:pPr>
            <w:r w:rsidRPr="00756C72">
              <w:t>192</w:t>
            </w:r>
          </w:p>
        </w:tc>
        <w:tc>
          <w:tcPr>
            <w:tcW w:w="799" w:type="dxa"/>
          </w:tcPr>
          <w:p w14:paraId="3BD622A6" w14:textId="77777777" w:rsidR="00110DB2" w:rsidRPr="00756C72" w:rsidRDefault="00110DB2" w:rsidP="001166BE">
            <w:pPr>
              <w:jc w:val="both"/>
            </w:pPr>
            <w:r w:rsidRPr="00756C72">
              <w:t>17</w:t>
            </w:r>
          </w:p>
        </w:tc>
        <w:tc>
          <w:tcPr>
            <w:tcW w:w="658" w:type="dxa"/>
          </w:tcPr>
          <w:p w14:paraId="20FC1CD6" w14:textId="77777777" w:rsidR="00110DB2" w:rsidRPr="00756C72" w:rsidRDefault="00110DB2" w:rsidP="001166BE">
            <w:pPr>
              <w:jc w:val="both"/>
            </w:pPr>
            <w:r w:rsidRPr="00756C72">
              <w:t>175</w:t>
            </w:r>
          </w:p>
        </w:tc>
        <w:tc>
          <w:tcPr>
            <w:tcW w:w="563" w:type="dxa"/>
          </w:tcPr>
          <w:p w14:paraId="02EB121E" w14:textId="77777777" w:rsidR="00110DB2" w:rsidRPr="00756C72" w:rsidRDefault="00110DB2" w:rsidP="001166BE">
            <w:pPr>
              <w:jc w:val="both"/>
            </w:pPr>
            <w:r w:rsidRPr="00756C72">
              <w:t>0</w:t>
            </w:r>
          </w:p>
        </w:tc>
        <w:tc>
          <w:tcPr>
            <w:tcW w:w="558" w:type="dxa"/>
          </w:tcPr>
          <w:p w14:paraId="0F22AA3F" w14:textId="77777777" w:rsidR="00110DB2" w:rsidRPr="00756C72" w:rsidRDefault="00110DB2" w:rsidP="001166BE">
            <w:pPr>
              <w:jc w:val="both"/>
            </w:pPr>
            <w:r w:rsidRPr="00756C72">
              <w:t>11</w:t>
            </w:r>
          </w:p>
        </w:tc>
        <w:tc>
          <w:tcPr>
            <w:tcW w:w="461" w:type="dxa"/>
          </w:tcPr>
          <w:p w14:paraId="3FE9DFD9" w14:textId="77777777" w:rsidR="00110DB2" w:rsidRPr="00756C72" w:rsidRDefault="00110DB2" w:rsidP="001166BE">
            <w:pPr>
              <w:jc w:val="both"/>
            </w:pPr>
            <w:r w:rsidRPr="00756C72">
              <w:t>0</w:t>
            </w:r>
          </w:p>
        </w:tc>
        <w:tc>
          <w:tcPr>
            <w:tcW w:w="584" w:type="dxa"/>
          </w:tcPr>
          <w:p w14:paraId="0A3D51B7" w14:textId="77777777" w:rsidR="00110DB2" w:rsidRPr="00756C72" w:rsidRDefault="00110DB2" w:rsidP="001166BE">
            <w:pPr>
              <w:jc w:val="both"/>
            </w:pPr>
            <w:r w:rsidRPr="00756C72">
              <w:t>67</w:t>
            </w:r>
          </w:p>
        </w:tc>
        <w:tc>
          <w:tcPr>
            <w:tcW w:w="565" w:type="dxa"/>
          </w:tcPr>
          <w:p w14:paraId="6D7490B3" w14:textId="77777777" w:rsidR="00110DB2" w:rsidRPr="00756C72" w:rsidRDefault="00110DB2" w:rsidP="001166BE">
            <w:pPr>
              <w:jc w:val="both"/>
            </w:pPr>
            <w:r w:rsidRPr="00756C72">
              <w:t>3</w:t>
            </w:r>
          </w:p>
        </w:tc>
        <w:tc>
          <w:tcPr>
            <w:tcW w:w="846" w:type="dxa"/>
          </w:tcPr>
          <w:p w14:paraId="2BE01E36" w14:textId="77777777" w:rsidR="00110DB2" w:rsidRPr="00756C72" w:rsidRDefault="00110DB2" w:rsidP="001166BE">
            <w:pPr>
              <w:jc w:val="both"/>
            </w:pPr>
            <w:r w:rsidRPr="00756C72">
              <w:t>50</w:t>
            </w:r>
          </w:p>
        </w:tc>
        <w:tc>
          <w:tcPr>
            <w:tcW w:w="704" w:type="dxa"/>
          </w:tcPr>
          <w:p w14:paraId="4FF3C8C5" w14:textId="77777777" w:rsidR="00110DB2" w:rsidRPr="00756C72" w:rsidRDefault="00110DB2" w:rsidP="001166BE">
            <w:pPr>
              <w:jc w:val="both"/>
            </w:pPr>
            <w:r w:rsidRPr="00756C72">
              <w:t>14</w:t>
            </w:r>
          </w:p>
        </w:tc>
        <w:tc>
          <w:tcPr>
            <w:tcW w:w="983" w:type="dxa"/>
          </w:tcPr>
          <w:p w14:paraId="566A0E86" w14:textId="77777777" w:rsidR="00110DB2" w:rsidRPr="00756C72" w:rsidRDefault="00110DB2" w:rsidP="001166BE">
            <w:pPr>
              <w:jc w:val="both"/>
            </w:pPr>
            <w:r w:rsidRPr="00756C72">
              <w:t>47</w:t>
            </w:r>
          </w:p>
        </w:tc>
      </w:tr>
      <w:tr w:rsidR="001166BE" w:rsidRPr="007E473D" w14:paraId="41208ACA" w14:textId="77777777" w:rsidTr="00993730">
        <w:tc>
          <w:tcPr>
            <w:tcW w:w="2405" w:type="dxa"/>
          </w:tcPr>
          <w:p w14:paraId="71457124" w14:textId="77777777" w:rsidR="00110DB2" w:rsidRPr="00756C72" w:rsidRDefault="00110DB2" w:rsidP="001166BE">
            <w:pPr>
              <w:jc w:val="both"/>
            </w:pPr>
            <w:r w:rsidRPr="00756C72">
              <w:t>ЗПО</w:t>
            </w:r>
          </w:p>
        </w:tc>
        <w:tc>
          <w:tcPr>
            <w:tcW w:w="792" w:type="dxa"/>
          </w:tcPr>
          <w:p w14:paraId="101263E6" w14:textId="77777777" w:rsidR="00110DB2" w:rsidRPr="00756C72" w:rsidRDefault="00110DB2" w:rsidP="001166BE">
            <w:pPr>
              <w:jc w:val="both"/>
            </w:pPr>
            <w:r w:rsidRPr="00756C72">
              <w:t xml:space="preserve"> 72</w:t>
            </w:r>
          </w:p>
        </w:tc>
        <w:tc>
          <w:tcPr>
            <w:tcW w:w="799" w:type="dxa"/>
          </w:tcPr>
          <w:p w14:paraId="2C8F1EBC" w14:textId="77777777" w:rsidR="00110DB2" w:rsidRPr="00756C72" w:rsidRDefault="00110DB2" w:rsidP="001166BE">
            <w:pPr>
              <w:jc w:val="both"/>
            </w:pPr>
            <w:r w:rsidRPr="00756C72">
              <w:t>16</w:t>
            </w:r>
          </w:p>
        </w:tc>
        <w:tc>
          <w:tcPr>
            <w:tcW w:w="658" w:type="dxa"/>
          </w:tcPr>
          <w:p w14:paraId="099AE446" w14:textId="77777777" w:rsidR="00110DB2" w:rsidRPr="00756C72" w:rsidRDefault="00110DB2" w:rsidP="001166BE">
            <w:pPr>
              <w:jc w:val="both"/>
            </w:pPr>
            <w:r w:rsidRPr="00756C72">
              <w:t>56</w:t>
            </w:r>
          </w:p>
        </w:tc>
        <w:tc>
          <w:tcPr>
            <w:tcW w:w="563" w:type="dxa"/>
          </w:tcPr>
          <w:p w14:paraId="1633F9F8" w14:textId="77777777" w:rsidR="00110DB2" w:rsidRPr="00756C72" w:rsidRDefault="00110DB2" w:rsidP="001166BE">
            <w:pPr>
              <w:jc w:val="both"/>
            </w:pPr>
            <w:r w:rsidRPr="00756C72">
              <w:t>0</w:t>
            </w:r>
          </w:p>
        </w:tc>
        <w:tc>
          <w:tcPr>
            <w:tcW w:w="558" w:type="dxa"/>
          </w:tcPr>
          <w:p w14:paraId="63095CD5" w14:textId="77777777" w:rsidR="00110DB2" w:rsidRPr="00756C72" w:rsidRDefault="00110DB2" w:rsidP="001166BE">
            <w:pPr>
              <w:jc w:val="both"/>
            </w:pPr>
            <w:r w:rsidRPr="00756C72">
              <w:t>2</w:t>
            </w:r>
          </w:p>
        </w:tc>
        <w:tc>
          <w:tcPr>
            <w:tcW w:w="461" w:type="dxa"/>
          </w:tcPr>
          <w:p w14:paraId="793B4AFD" w14:textId="77777777" w:rsidR="00110DB2" w:rsidRPr="00756C72" w:rsidRDefault="00110DB2" w:rsidP="001166BE">
            <w:pPr>
              <w:jc w:val="both"/>
            </w:pPr>
            <w:r w:rsidRPr="00756C72">
              <w:t>3</w:t>
            </w:r>
          </w:p>
        </w:tc>
        <w:tc>
          <w:tcPr>
            <w:tcW w:w="584" w:type="dxa"/>
          </w:tcPr>
          <w:p w14:paraId="72B8D686" w14:textId="77777777" w:rsidR="00110DB2" w:rsidRPr="00756C72" w:rsidRDefault="00110DB2" w:rsidP="001166BE">
            <w:pPr>
              <w:jc w:val="both"/>
            </w:pPr>
            <w:r w:rsidRPr="00756C72">
              <w:t>22</w:t>
            </w:r>
          </w:p>
        </w:tc>
        <w:tc>
          <w:tcPr>
            <w:tcW w:w="565" w:type="dxa"/>
          </w:tcPr>
          <w:p w14:paraId="380AD462" w14:textId="77777777" w:rsidR="00110DB2" w:rsidRPr="00756C72" w:rsidRDefault="00110DB2" w:rsidP="001166BE">
            <w:pPr>
              <w:jc w:val="both"/>
            </w:pPr>
            <w:r w:rsidRPr="00756C72">
              <w:t>4</w:t>
            </w:r>
          </w:p>
        </w:tc>
        <w:tc>
          <w:tcPr>
            <w:tcW w:w="846" w:type="dxa"/>
          </w:tcPr>
          <w:p w14:paraId="12827744" w14:textId="77777777" w:rsidR="00110DB2" w:rsidRPr="00756C72" w:rsidRDefault="00110DB2" w:rsidP="001166BE">
            <w:pPr>
              <w:jc w:val="both"/>
            </w:pPr>
            <w:r w:rsidRPr="00756C72">
              <w:t>18</w:t>
            </w:r>
          </w:p>
        </w:tc>
        <w:tc>
          <w:tcPr>
            <w:tcW w:w="704" w:type="dxa"/>
          </w:tcPr>
          <w:p w14:paraId="32262001" w14:textId="77777777" w:rsidR="00110DB2" w:rsidRPr="00756C72" w:rsidRDefault="00110DB2" w:rsidP="001166BE">
            <w:pPr>
              <w:jc w:val="both"/>
            </w:pPr>
            <w:r w:rsidRPr="00756C72">
              <w:t>9</w:t>
            </w:r>
          </w:p>
        </w:tc>
        <w:tc>
          <w:tcPr>
            <w:tcW w:w="983" w:type="dxa"/>
          </w:tcPr>
          <w:p w14:paraId="7BA697F5" w14:textId="77777777" w:rsidR="00110DB2" w:rsidRPr="00756C72" w:rsidRDefault="00110DB2" w:rsidP="001166BE">
            <w:pPr>
              <w:jc w:val="both"/>
            </w:pPr>
            <w:r w:rsidRPr="00756C72">
              <w:t>14</w:t>
            </w:r>
          </w:p>
        </w:tc>
      </w:tr>
    </w:tbl>
    <w:p w14:paraId="2C408256" w14:textId="7D7CD47E" w:rsidR="00E07163" w:rsidRDefault="005407D3" w:rsidP="00D22C2D">
      <w:pPr>
        <w:spacing w:before="240" w:after="240"/>
        <w:ind w:firstLine="709"/>
        <w:jc w:val="both"/>
        <w:rPr>
          <w:b/>
        </w:rPr>
      </w:pPr>
      <w:r w:rsidRPr="005407D3">
        <w:rPr>
          <w:sz w:val="24"/>
          <w:szCs w:val="24"/>
        </w:rPr>
        <w:lastRenderedPageBreak/>
        <w:t>У закладах освіти більшість персоналу складають жінки, які становлять 78,7% від загальної кількості працівників, а чоловіки – 21,3%. Найбільша частка жінок припадає на вікову категорію 45-59 років, тоді як серед чоловіків найвища зайнятість спостерігається у віці 60 років і старше.</w:t>
      </w:r>
    </w:p>
    <w:p w14:paraId="712C0293" w14:textId="12811548" w:rsidR="00D8643D" w:rsidRDefault="00D8643D" w:rsidP="00F85C89">
      <w:pPr>
        <w:jc w:val="center"/>
        <w:rPr>
          <w:b/>
        </w:rPr>
      </w:pPr>
      <w:r w:rsidRPr="00DF1CDC">
        <w:rPr>
          <w:b/>
        </w:rPr>
        <w:t>Частка чоловіків серед педагогічних працівників</w:t>
      </w:r>
      <w:r w:rsidRPr="007E473D">
        <w:rPr>
          <w:rFonts w:ascii="Times New Roman" w:hAnsi="Times New Roman" w:cs="Times New Roman"/>
        </w:rPr>
        <w:t xml:space="preserve"> </w:t>
      </w:r>
      <w:r w:rsidR="00DF1CDC" w:rsidRPr="00110DB2">
        <w:rPr>
          <w:b/>
        </w:rPr>
        <w:t>закладів освіти  у розрізі статі та вікових груп (до 29, 30–44, 45–59, 60+ років)</w:t>
      </w:r>
    </w:p>
    <w:p w14:paraId="406BBE02" w14:textId="0673C4BB" w:rsidR="00D8643D" w:rsidRPr="00894646" w:rsidRDefault="00894646" w:rsidP="00894646">
      <w:pPr>
        <w:jc w:val="right"/>
        <w:rPr>
          <w:rFonts w:ascii="Times New Roman" w:hAnsi="Times New Roman" w:cs="Times New Roman"/>
          <w:b/>
        </w:rPr>
      </w:pPr>
      <w:r w:rsidRPr="00A71A64">
        <w:rPr>
          <w:bCs/>
        </w:rPr>
        <w:t>Табл.4.</w:t>
      </w:r>
      <w:r>
        <w:rPr>
          <w:bCs/>
        </w:rPr>
        <w:t>4.</w:t>
      </w:r>
    </w:p>
    <w:tbl>
      <w:tblPr>
        <w:tblStyle w:val="a4"/>
        <w:tblW w:w="9918" w:type="dxa"/>
        <w:tblLook w:val="04A0" w:firstRow="1" w:lastRow="0" w:firstColumn="1" w:lastColumn="0" w:noHBand="0" w:noVBand="1"/>
      </w:tblPr>
      <w:tblGrid>
        <w:gridCol w:w="2224"/>
        <w:gridCol w:w="1440"/>
        <w:gridCol w:w="1048"/>
        <w:gridCol w:w="1089"/>
        <w:gridCol w:w="1091"/>
        <w:gridCol w:w="1091"/>
        <w:gridCol w:w="1935"/>
      </w:tblGrid>
      <w:tr w:rsidR="00D8643D" w:rsidRPr="007E473D" w14:paraId="0B423889" w14:textId="77777777" w:rsidTr="00035BD5">
        <w:tc>
          <w:tcPr>
            <w:tcW w:w="2235" w:type="dxa"/>
            <w:vMerge w:val="restart"/>
          </w:tcPr>
          <w:p w14:paraId="00652F44" w14:textId="77777777" w:rsidR="00D8643D" w:rsidRPr="00574382" w:rsidRDefault="00D8643D" w:rsidP="001166BE">
            <w:pPr>
              <w:jc w:val="both"/>
            </w:pPr>
            <w:r w:rsidRPr="00574382">
              <w:t>Частка чоловіків серед педагогічних працівників</w:t>
            </w:r>
          </w:p>
        </w:tc>
        <w:tc>
          <w:tcPr>
            <w:tcW w:w="1393" w:type="dxa"/>
          </w:tcPr>
          <w:p w14:paraId="44D303B1" w14:textId="77777777" w:rsidR="00D8643D" w:rsidRPr="00574382" w:rsidRDefault="00D8643D" w:rsidP="001166BE">
            <w:pPr>
              <w:jc w:val="both"/>
            </w:pPr>
            <w:r w:rsidRPr="00574382">
              <w:t>Разом</w:t>
            </w:r>
          </w:p>
        </w:tc>
        <w:tc>
          <w:tcPr>
            <w:tcW w:w="1051" w:type="dxa"/>
          </w:tcPr>
          <w:p w14:paraId="6E417BC9" w14:textId="77777777" w:rsidR="00D8643D" w:rsidRPr="00574382" w:rsidRDefault="00D8643D" w:rsidP="001166BE">
            <w:pPr>
              <w:jc w:val="both"/>
            </w:pPr>
            <w:r w:rsidRPr="00574382">
              <w:t>Разом</w:t>
            </w:r>
          </w:p>
        </w:tc>
        <w:tc>
          <w:tcPr>
            <w:tcW w:w="5239" w:type="dxa"/>
            <w:gridSpan w:val="4"/>
          </w:tcPr>
          <w:p w14:paraId="6136B81E" w14:textId="70659DD2" w:rsidR="00D8643D" w:rsidRPr="00574382" w:rsidRDefault="00D8643D" w:rsidP="001166BE">
            <w:pPr>
              <w:ind w:left="522"/>
              <w:jc w:val="both"/>
            </w:pPr>
            <w:r w:rsidRPr="00574382">
              <w:t>Вікова група (років)  осіб/%</w:t>
            </w:r>
          </w:p>
        </w:tc>
      </w:tr>
      <w:tr w:rsidR="00D8643D" w:rsidRPr="007E473D" w14:paraId="34D3B42A" w14:textId="77777777" w:rsidTr="00035BD5">
        <w:tc>
          <w:tcPr>
            <w:tcW w:w="2235" w:type="dxa"/>
            <w:vMerge/>
          </w:tcPr>
          <w:p w14:paraId="067F86E3" w14:textId="77777777" w:rsidR="00D8643D" w:rsidRPr="00574382" w:rsidRDefault="00D8643D" w:rsidP="001166BE">
            <w:pPr>
              <w:jc w:val="both"/>
            </w:pPr>
          </w:p>
        </w:tc>
        <w:tc>
          <w:tcPr>
            <w:tcW w:w="1393" w:type="dxa"/>
          </w:tcPr>
          <w:p w14:paraId="65665EE5" w14:textId="77777777" w:rsidR="00D8643D" w:rsidRPr="00574382" w:rsidRDefault="00D8643D" w:rsidP="001166BE">
            <w:pPr>
              <w:jc w:val="both"/>
            </w:pPr>
            <w:r w:rsidRPr="00574382">
              <w:t>пед. працівників/</w:t>
            </w:r>
          </w:p>
          <w:p w14:paraId="23536C62" w14:textId="77777777" w:rsidR="00D8643D" w:rsidRPr="00574382" w:rsidRDefault="00D8643D" w:rsidP="001166BE">
            <w:pPr>
              <w:jc w:val="both"/>
            </w:pPr>
            <w:r w:rsidRPr="00574382">
              <w:t>чоловіків</w:t>
            </w:r>
          </w:p>
        </w:tc>
        <w:tc>
          <w:tcPr>
            <w:tcW w:w="1051" w:type="dxa"/>
          </w:tcPr>
          <w:p w14:paraId="5271A260" w14:textId="77777777" w:rsidR="00D8643D" w:rsidRPr="00574382" w:rsidRDefault="00D8643D" w:rsidP="001166BE">
            <w:pPr>
              <w:jc w:val="both"/>
            </w:pPr>
            <w:r w:rsidRPr="00574382">
              <w:t>%</w:t>
            </w:r>
          </w:p>
        </w:tc>
        <w:tc>
          <w:tcPr>
            <w:tcW w:w="1095" w:type="dxa"/>
          </w:tcPr>
          <w:p w14:paraId="6C6F0E3F" w14:textId="77777777" w:rsidR="00D8643D" w:rsidRPr="00574382" w:rsidRDefault="00D8643D" w:rsidP="001166BE">
            <w:pPr>
              <w:jc w:val="both"/>
            </w:pPr>
            <w:r w:rsidRPr="00574382">
              <w:t xml:space="preserve">до 29 </w:t>
            </w:r>
          </w:p>
        </w:tc>
        <w:tc>
          <w:tcPr>
            <w:tcW w:w="1095" w:type="dxa"/>
          </w:tcPr>
          <w:p w14:paraId="7B826AC3" w14:textId="77777777" w:rsidR="00D8643D" w:rsidRPr="00574382" w:rsidRDefault="00D8643D" w:rsidP="001166BE">
            <w:pPr>
              <w:jc w:val="both"/>
            </w:pPr>
            <w:r w:rsidRPr="00574382">
              <w:t>30-44</w:t>
            </w:r>
          </w:p>
        </w:tc>
        <w:tc>
          <w:tcPr>
            <w:tcW w:w="1095" w:type="dxa"/>
          </w:tcPr>
          <w:p w14:paraId="5546BFFD" w14:textId="77777777" w:rsidR="00D8643D" w:rsidRPr="00574382" w:rsidRDefault="00D8643D" w:rsidP="001166BE">
            <w:pPr>
              <w:jc w:val="both"/>
            </w:pPr>
            <w:r w:rsidRPr="00574382">
              <w:t xml:space="preserve">45-59 </w:t>
            </w:r>
          </w:p>
        </w:tc>
        <w:tc>
          <w:tcPr>
            <w:tcW w:w="1954" w:type="dxa"/>
          </w:tcPr>
          <w:p w14:paraId="16401E36" w14:textId="77777777" w:rsidR="00D8643D" w:rsidRPr="00574382" w:rsidRDefault="00D8643D" w:rsidP="001166BE">
            <w:pPr>
              <w:jc w:val="both"/>
            </w:pPr>
            <w:r w:rsidRPr="00574382">
              <w:t>60+</w:t>
            </w:r>
          </w:p>
        </w:tc>
      </w:tr>
      <w:tr w:rsidR="00D8643D" w:rsidRPr="007E473D" w14:paraId="13189C1F" w14:textId="77777777" w:rsidTr="00035BD5">
        <w:tc>
          <w:tcPr>
            <w:tcW w:w="2235" w:type="dxa"/>
          </w:tcPr>
          <w:p w14:paraId="38B39217" w14:textId="77777777" w:rsidR="00D8643D" w:rsidRPr="00574382" w:rsidRDefault="00D8643D" w:rsidP="001166BE">
            <w:pPr>
              <w:jc w:val="both"/>
            </w:pPr>
            <w:r w:rsidRPr="00574382">
              <w:t>З них працюють у закладах дошкільної освіти</w:t>
            </w:r>
          </w:p>
        </w:tc>
        <w:tc>
          <w:tcPr>
            <w:tcW w:w="1393" w:type="dxa"/>
          </w:tcPr>
          <w:p w14:paraId="5BF8463C" w14:textId="77777777" w:rsidR="00D8643D" w:rsidRPr="00574382" w:rsidRDefault="00D8643D" w:rsidP="001166BE">
            <w:pPr>
              <w:jc w:val="both"/>
            </w:pPr>
            <w:r w:rsidRPr="00574382">
              <w:t>99/1</w:t>
            </w:r>
          </w:p>
        </w:tc>
        <w:tc>
          <w:tcPr>
            <w:tcW w:w="1051" w:type="dxa"/>
          </w:tcPr>
          <w:p w14:paraId="5EAB4961" w14:textId="77777777" w:rsidR="00D8643D" w:rsidRPr="00574382" w:rsidRDefault="00D8643D" w:rsidP="001166BE">
            <w:pPr>
              <w:jc w:val="both"/>
            </w:pPr>
            <w:r w:rsidRPr="00574382">
              <w:t>1</w:t>
            </w:r>
          </w:p>
        </w:tc>
        <w:tc>
          <w:tcPr>
            <w:tcW w:w="1095" w:type="dxa"/>
          </w:tcPr>
          <w:p w14:paraId="6C2B096B" w14:textId="77777777" w:rsidR="00D8643D" w:rsidRPr="00574382" w:rsidRDefault="00D8643D" w:rsidP="001166BE">
            <w:pPr>
              <w:jc w:val="both"/>
            </w:pPr>
            <w:r w:rsidRPr="00574382">
              <w:t>0</w:t>
            </w:r>
          </w:p>
        </w:tc>
        <w:tc>
          <w:tcPr>
            <w:tcW w:w="1095" w:type="dxa"/>
          </w:tcPr>
          <w:p w14:paraId="4A153F63" w14:textId="77777777" w:rsidR="00D8643D" w:rsidRPr="00574382" w:rsidRDefault="00D8643D" w:rsidP="001166BE">
            <w:pPr>
              <w:jc w:val="both"/>
            </w:pPr>
            <w:r w:rsidRPr="00574382">
              <w:t>0</w:t>
            </w:r>
          </w:p>
        </w:tc>
        <w:tc>
          <w:tcPr>
            <w:tcW w:w="1095" w:type="dxa"/>
          </w:tcPr>
          <w:p w14:paraId="2C2D9A00" w14:textId="77777777" w:rsidR="00D8643D" w:rsidRPr="00574382" w:rsidRDefault="00D8643D" w:rsidP="001166BE">
            <w:pPr>
              <w:jc w:val="both"/>
            </w:pPr>
            <w:r w:rsidRPr="00574382">
              <w:t>0</w:t>
            </w:r>
          </w:p>
        </w:tc>
        <w:tc>
          <w:tcPr>
            <w:tcW w:w="1954" w:type="dxa"/>
          </w:tcPr>
          <w:p w14:paraId="6C79AE17" w14:textId="77777777" w:rsidR="00D8643D" w:rsidRPr="00574382" w:rsidRDefault="00D8643D" w:rsidP="001166BE">
            <w:pPr>
              <w:jc w:val="both"/>
            </w:pPr>
            <w:r w:rsidRPr="00574382">
              <w:t>1/1</w:t>
            </w:r>
          </w:p>
        </w:tc>
      </w:tr>
      <w:tr w:rsidR="00D8643D" w:rsidRPr="007E473D" w14:paraId="284F18D8" w14:textId="77777777" w:rsidTr="00035BD5">
        <w:tc>
          <w:tcPr>
            <w:tcW w:w="2235" w:type="dxa"/>
          </w:tcPr>
          <w:p w14:paraId="322A1D2A" w14:textId="77777777" w:rsidR="00D8643D" w:rsidRPr="00574382" w:rsidRDefault="00D8643D" w:rsidP="001166BE">
            <w:pPr>
              <w:jc w:val="both"/>
            </w:pPr>
            <w:r w:rsidRPr="00574382">
              <w:t>З них працюють у закладах  загальної середньої освіти</w:t>
            </w:r>
          </w:p>
        </w:tc>
        <w:tc>
          <w:tcPr>
            <w:tcW w:w="1393" w:type="dxa"/>
          </w:tcPr>
          <w:p w14:paraId="14ADAE2D" w14:textId="77777777" w:rsidR="00D8643D" w:rsidRPr="00574382" w:rsidRDefault="00D8643D" w:rsidP="001166BE">
            <w:pPr>
              <w:jc w:val="both"/>
            </w:pPr>
            <w:r w:rsidRPr="00574382">
              <w:t>592/114</w:t>
            </w:r>
          </w:p>
        </w:tc>
        <w:tc>
          <w:tcPr>
            <w:tcW w:w="1051" w:type="dxa"/>
          </w:tcPr>
          <w:p w14:paraId="65FFA69F" w14:textId="77777777" w:rsidR="00D8643D" w:rsidRPr="00574382" w:rsidRDefault="00D8643D" w:rsidP="001166BE">
            <w:pPr>
              <w:jc w:val="both"/>
            </w:pPr>
            <w:r w:rsidRPr="00574382">
              <w:t>19.2</w:t>
            </w:r>
          </w:p>
        </w:tc>
        <w:tc>
          <w:tcPr>
            <w:tcW w:w="1095" w:type="dxa"/>
          </w:tcPr>
          <w:p w14:paraId="1BA81D65" w14:textId="77777777" w:rsidR="00D8643D" w:rsidRPr="00574382" w:rsidRDefault="00D8643D" w:rsidP="001166BE">
            <w:pPr>
              <w:jc w:val="both"/>
            </w:pPr>
            <w:r w:rsidRPr="00574382">
              <w:t>4/0.7</w:t>
            </w:r>
          </w:p>
        </w:tc>
        <w:tc>
          <w:tcPr>
            <w:tcW w:w="1095" w:type="dxa"/>
          </w:tcPr>
          <w:p w14:paraId="1B7C7A4B" w14:textId="77777777" w:rsidR="00D8643D" w:rsidRPr="00574382" w:rsidRDefault="00D8643D" w:rsidP="001166BE">
            <w:pPr>
              <w:jc w:val="both"/>
            </w:pPr>
            <w:r w:rsidRPr="00574382">
              <w:t>47/7.9</w:t>
            </w:r>
          </w:p>
        </w:tc>
        <w:tc>
          <w:tcPr>
            <w:tcW w:w="1095" w:type="dxa"/>
          </w:tcPr>
          <w:p w14:paraId="116C577B" w14:textId="77777777" w:rsidR="00D8643D" w:rsidRPr="00574382" w:rsidRDefault="00D8643D" w:rsidP="001166BE">
            <w:pPr>
              <w:jc w:val="both"/>
            </w:pPr>
            <w:r w:rsidRPr="00574382">
              <w:t>45/7.6</w:t>
            </w:r>
          </w:p>
        </w:tc>
        <w:tc>
          <w:tcPr>
            <w:tcW w:w="1954" w:type="dxa"/>
          </w:tcPr>
          <w:p w14:paraId="0464C10F" w14:textId="77777777" w:rsidR="00D8643D" w:rsidRPr="00574382" w:rsidRDefault="00D8643D" w:rsidP="001166BE">
            <w:pPr>
              <w:jc w:val="both"/>
            </w:pPr>
            <w:r w:rsidRPr="00574382">
              <w:t>18/3</w:t>
            </w:r>
          </w:p>
        </w:tc>
      </w:tr>
      <w:tr w:rsidR="00D8643D" w:rsidRPr="007E473D" w14:paraId="0CC7926C" w14:textId="77777777" w:rsidTr="00035BD5">
        <w:tc>
          <w:tcPr>
            <w:tcW w:w="2235" w:type="dxa"/>
          </w:tcPr>
          <w:p w14:paraId="7D78D960" w14:textId="77777777" w:rsidR="00D8643D" w:rsidRPr="00574382" w:rsidRDefault="00D8643D" w:rsidP="001166BE">
            <w:pPr>
              <w:jc w:val="both"/>
            </w:pPr>
            <w:r w:rsidRPr="00574382">
              <w:t>З них працюють у закладах позашкільної освіти</w:t>
            </w:r>
          </w:p>
        </w:tc>
        <w:tc>
          <w:tcPr>
            <w:tcW w:w="1393" w:type="dxa"/>
          </w:tcPr>
          <w:p w14:paraId="20383FF2" w14:textId="77777777" w:rsidR="00D8643D" w:rsidRPr="00574382" w:rsidRDefault="00D8643D" w:rsidP="001166BE">
            <w:pPr>
              <w:jc w:val="both"/>
            </w:pPr>
            <w:r w:rsidRPr="00574382">
              <w:t>56/8</w:t>
            </w:r>
          </w:p>
        </w:tc>
        <w:tc>
          <w:tcPr>
            <w:tcW w:w="1051" w:type="dxa"/>
          </w:tcPr>
          <w:p w14:paraId="28F9FB5C" w14:textId="77777777" w:rsidR="00D8643D" w:rsidRPr="00574382" w:rsidRDefault="00D8643D" w:rsidP="001166BE">
            <w:pPr>
              <w:jc w:val="both"/>
            </w:pPr>
            <w:r w:rsidRPr="00574382">
              <w:t>14.3</w:t>
            </w:r>
          </w:p>
        </w:tc>
        <w:tc>
          <w:tcPr>
            <w:tcW w:w="1095" w:type="dxa"/>
          </w:tcPr>
          <w:p w14:paraId="192CC719" w14:textId="77777777" w:rsidR="00D8643D" w:rsidRPr="00574382" w:rsidRDefault="00D8643D" w:rsidP="001166BE">
            <w:pPr>
              <w:jc w:val="both"/>
            </w:pPr>
            <w:r w:rsidRPr="00574382">
              <w:t>0</w:t>
            </w:r>
          </w:p>
        </w:tc>
        <w:tc>
          <w:tcPr>
            <w:tcW w:w="1095" w:type="dxa"/>
          </w:tcPr>
          <w:p w14:paraId="65DED947" w14:textId="77777777" w:rsidR="00D8643D" w:rsidRPr="00574382" w:rsidRDefault="00D8643D" w:rsidP="001166BE">
            <w:pPr>
              <w:jc w:val="both"/>
            </w:pPr>
            <w:r w:rsidRPr="00574382">
              <w:t>2/3.7</w:t>
            </w:r>
          </w:p>
        </w:tc>
        <w:tc>
          <w:tcPr>
            <w:tcW w:w="1095" w:type="dxa"/>
          </w:tcPr>
          <w:p w14:paraId="314278C6" w14:textId="77777777" w:rsidR="00D8643D" w:rsidRPr="00574382" w:rsidRDefault="00D8643D" w:rsidP="001166BE">
            <w:pPr>
              <w:jc w:val="both"/>
            </w:pPr>
            <w:r w:rsidRPr="00574382">
              <w:t>3/5.3</w:t>
            </w:r>
          </w:p>
        </w:tc>
        <w:tc>
          <w:tcPr>
            <w:tcW w:w="1954" w:type="dxa"/>
          </w:tcPr>
          <w:p w14:paraId="5E2000B2" w14:textId="77777777" w:rsidR="00D8643D" w:rsidRPr="00574382" w:rsidRDefault="00D8643D" w:rsidP="001166BE">
            <w:pPr>
              <w:jc w:val="both"/>
            </w:pPr>
            <w:r w:rsidRPr="00574382">
              <w:t>3/5.3</w:t>
            </w:r>
          </w:p>
        </w:tc>
      </w:tr>
    </w:tbl>
    <w:p w14:paraId="57BBC2CB" w14:textId="15AC5888" w:rsidR="00972EBF" w:rsidRPr="00CE3C8C" w:rsidRDefault="00972EBF" w:rsidP="00CE3C8C">
      <w:pPr>
        <w:jc w:val="center"/>
        <w:rPr>
          <w:b/>
          <w:sz w:val="24"/>
          <w:szCs w:val="24"/>
        </w:rPr>
      </w:pPr>
    </w:p>
    <w:p w14:paraId="1F1F4172" w14:textId="267BC54A" w:rsidR="00CE3C8C" w:rsidRPr="00574382" w:rsidRDefault="008D1120" w:rsidP="00CE3C8C">
      <w:pPr>
        <w:jc w:val="center"/>
        <w:rPr>
          <w:b/>
        </w:rPr>
      </w:pPr>
      <w:r w:rsidRPr="00574382">
        <w:rPr>
          <w:b/>
        </w:rPr>
        <w:t xml:space="preserve">Кількість </w:t>
      </w:r>
      <w:r w:rsidR="00CE3C8C" w:rsidRPr="00574382">
        <w:rPr>
          <w:b/>
        </w:rPr>
        <w:t xml:space="preserve">дітей дошкільного віку, охоплених послугами дошкільної освіти </w:t>
      </w:r>
    </w:p>
    <w:p w14:paraId="07317AF0" w14:textId="019EE876" w:rsidR="006F5CE0" w:rsidRPr="00977300" w:rsidRDefault="00977300" w:rsidP="00977300">
      <w:pPr>
        <w:jc w:val="right"/>
        <w:rPr>
          <w:rFonts w:ascii="Times New Roman" w:hAnsi="Times New Roman" w:cs="Times New Roman"/>
          <w:b/>
        </w:rPr>
      </w:pPr>
      <w:r w:rsidRPr="00A71A64">
        <w:rPr>
          <w:bCs/>
        </w:rPr>
        <w:t>Табл.4.</w:t>
      </w:r>
      <w:r>
        <w:rPr>
          <w:bCs/>
        </w:rPr>
        <w:t>5.</w:t>
      </w:r>
    </w:p>
    <w:tbl>
      <w:tblPr>
        <w:tblStyle w:val="a4"/>
        <w:tblW w:w="9918" w:type="dxa"/>
        <w:tblLook w:val="04A0" w:firstRow="1" w:lastRow="0" w:firstColumn="1" w:lastColumn="0" w:noHBand="0" w:noVBand="1"/>
      </w:tblPr>
      <w:tblGrid>
        <w:gridCol w:w="4857"/>
        <w:gridCol w:w="984"/>
        <w:gridCol w:w="675"/>
        <w:gridCol w:w="606"/>
        <w:gridCol w:w="560"/>
        <w:gridCol w:w="701"/>
        <w:gridCol w:w="700"/>
        <w:gridCol w:w="835"/>
      </w:tblGrid>
      <w:tr w:rsidR="00CE3C8C" w:rsidRPr="00921806" w14:paraId="4A0E0A76" w14:textId="77777777" w:rsidTr="005102EC">
        <w:tc>
          <w:tcPr>
            <w:tcW w:w="4857" w:type="dxa"/>
            <w:vMerge w:val="restart"/>
          </w:tcPr>
          <w:p w14:paraId="66313FB7" w14:textId="77777777" w:rsidR="00CE3C8C" w:rsidRPr="00921806" w:rsidRDefault="00CE3C8C" w:rsidP="000001F2">
            <w:pPr>
              <w:jc w:val="both"/>
              <w:rPr>
                <w:sz w:val="20"/>
                <w:szCs w:val="20"/>
              </w:rPr>
            </w:pPr>
            <w:r w:rsidRPr="00921806">
              <w:rPr>
                <w:sz w:val="20"/>
                <w:szCs w:val="20"/>
              </w:rPr>
              <w:t>Назва старостинського округу</w:t>
            </w:r>
          </w:p>
        </w:tc>
        <w:tc>
          <w:tcPr>
            <w:tcW w:w="5061" w:type="dxa"/>
            <w:gridSpan w:val="7"/>
          </w:tcPr>
          <w:p w14:paraId="0A664E30" w14:textId="4BA85BA3" w:rsidR="00CE3C8C" w:rsidRPr="00921806" w:rsidRDefault="00CE3C8C" w:rsidP="000001F2">
            <w:pPr>
              <w:jc w:val="both"/>
              <w:rPr>
                <w:sz w:val="20"/>
                <w:szCs w:val="20"/>
              </w:rPr>
            </w:pPr>
            <w:r w:rsidRPr="00921806">
              <w:rPr>
                <w:sz w:val="20"/>
                <w:szCs w:val="20"/>
              </w:rPr>
              <w:t xml:space="preserve"> </w:t>
            </w:r>
            <w:r w:rsidR="00A0464B" w:rsidRPr="00921806">
              <w:rPr>
                <w:sz w:val="20"/>
                <w:szCs w:val="20"/>
              </w:rPr>
              <w:t xml:space="preserve">Кількість </w:t>
            </w:r>
            <w:r w:rsidRPr="00921806">
              <w:rPr>
                <w:sz w:val="20"/>
                <w:szCs w:val="20"/>
              </w:rPr>
              <w:t xml:space="preserve">дітей дошкільного віку, </w:t>
            </w:r>
          </w:p>
          <w:p w14:paraId="11D240D6" w14:textId="77777777" w:rsidR="00CE3C8C" w:rsidRPr="00921806" w:rsidRDefault="00CE3C8C" w:rsidP="000001F2">
            <w:pPr>
              <w:jc w:val="both"/>
              <w:rPr>
                <w:sz w:val="20"/>
                <w:szCs w:val="20"/>
              </w:rPr>
            </w:pPr>
            <w:r w:rsidRPr="00921806">
              <w:rPr>
                <w:sz w:val="20"/>
                <w:szCs w:val="20"/>
              </w:rPr>
              <w:t>охоплених послугами дошкільної  освіти</w:t>
            </w:r>
          </w:p>
        </w:tc>
      </w:tr>
      <w:tr w:rsidR="00CE3C8C" w:rsidRPr="00921806" w14:paraId="25C0694F" w14:textId="77777777" w:rsidTr="005102EC">
        <w:tc>
          <w:tcPr>
            <w:tcW w:w="4857" w:type="dxa"/>
            <w:vMerge/>
          </w:tcPr>
          <w:p w14:paraId="17B43DF7" w14:textId="77777777" w:rsidR="00CE3C8C" w:rsidRPr="00921806" w:rsidRDefault="00CE3C8C" w:rsidP="000001F2">
            <w:pPr>
              <w:jc w:val="both"/>
              <w:rPr>
                <w:sz w:val="20"/>
                <w:szCs w:val="20"/>
              </w:rPr>
            </w:pPr>
          </w:p>
        </w:tc>
        <w:tc>
          <w:tcPr>
            <w:tcW w:w="984" w:type="dxa"/>
            <w:vMerge w:val="restart"/>
          </w:tcPr>
          <w:p w14:paraId="78B9F230" w14:textId="77777777" w:rsidR="00CE3C8C" w:rsidRPr="00921806" w:rsidRDefault="00CE3C8C" w:rsidP="000001F2">
            <w:pPr>
              <w:jc w:val="both"/>
              <w:rPr>
                <w:sz w:val="20"/>
                <w:szCs w:val="20"/>
              </w:rPr>
            </w:pPr>
            <w:r w:rsidRPr="00921806">
              <w:rPr>
                <w:sz w:val="20"/>
                <w:szCs w:val="20"/>
              </w:rPr>
              <w:t xml:space="preserve">усього  </w:t>
            </w:r>
          </w:p>
        </w:tc>
        <w:tc>
          <w:tcPr>
            <w:tcW w:w="1281" w:type="dxa"/>
            <w:gridSpan w:val="2"/>
          </w:tcPr>
          <w:p w14:paraId="108D03E4" w14:textId="77777777" w:rsidR="00CE3C8C" w:rsidRPr="00921806" w:rsidRDefault="00CE3C8C" w:rsidP="000001F2">
            <w:pPr>
              <w:jc w:val="both"/>
              <w:rPr>
                <w:sz w:val="20"/>
                <w:szCs w:val="20"/>
              </w:rPr>
            </w:pPr>
            <w:r w:rsidRPr="00921806">
              <w:rPr>
                <w:sz w:val="20"/>
                <w:szCs w:val="20"/>
              </w:rPr>
              <w:t>З них:</w:t>
            </w:r>
          </w:p>
        </w:tc>
        <w:tc>
          <w:tcPr>
            <w:tcW w:w="1261" w:type="dxa"/>
            <w:gridSpan w:val="2"/>
          </w:tcPr>
          <w:p w14:paraId="0CDAFD66" w14:textId="77777777" w:rsidR="00CE3C8C" w:rsidRPr="00921806" w:rsidRDefault="00CE3C8C" w:rsidP="000001F2">
            <w:pPr>
              <w:jc w:val="both"/>
              <w:rPr>
                <w:sz w:val="20"/>
                <w:szCs w:val="20"/>
              </w:rPr>
            </w:pPr>
            <w:r w:rsidRPr="00921806">
              <w:rPr>
                <w:sz w:val="20"/>
                <w:szCs w:val="20"/>
              </w:rPr>
              <w:t>до 4</w:t>
            </w:r>
          </w:p>
        </w:tc>
        <w:tc>
          <w:tcPr>
            <w:tcW w:w="1535" w:type="dxa"/>
            <w:gridSpan w:val="2"/>
          </w:tcPr>
          <w:p w14:paraId="4837F50A" w14:textId="77777777" w:rsidR="00CE3C8C" w:rsidRPr="00921806" w:rsidRDefault="00CE3C8C" w:rsidP="000001F2">
            <w:pPr>
              <w:jc w:val="both"/>
              <w:rPr>
                <w:sz w:val="20"/>
                <w:szCs w:val="20"/>
              </w:rPr>
            </w:pPr>
            <w:r w:rsidRPr="00921806">
              <w:rPr>
                <w:sz w:val="20"/>
                <w:szCs w:val="20"/>
              </w:rPr>
              <w:t>4-6</w:t>
            </w:r>
          </w:p>
        </w:tc>
      </w:tr>
      <w:tr w:rsidR="00CE3C8C" w:rsidRPr="00921806" w14:paraId="3DB57FF7" w14:textId="77777777" w:rsidTr="005102EC">
        <w:tc>
          <w:tcPr>
            <w:tcW w:w="4857" w:type="dxa"/>
            <w:vMerge/>
          </w:tcPr>
          <w:p w14:paraId="6194CC05" w14:textId="77777777" w:rsidR="00CE3C8C" w:rsidRPr="00921806" w:rsidRDefault="00CE3C8C" w:rsidP="000001F2">
            <w:pPr>
              <w:jc w:val="both"/>
              <w:rPr>
                <w:sz w:val="20"/>
                <w:szCs w:val="20"/>
              </w:rPr>
            </w:pPr>
          </w:p>
        </w:tc>
        <w:tc>
          <w:tcPr>
            <w:tcW w:w="984" w:type="dxa"/>
            <w:vMerge/>
          </w:tcPr>
          <w:p w14:paraId="2463D13B" w14:textId="77777777" w:rsidR="00CE3C8C" w:rsidRPr="00921806" w:rsidRDefault="00CE3C8C" w:rsidP="000001F2">
            <w:pPr>
              <w:jc w:val="both"/>
              <w:rPr>
                <w:sz w:val="20"/>
                <w:szCs w:val="20"/>
              </w:rPr>
            </w:pPr>
          </w:p>
        </w:tc>
        <w:tc>
          <w:tcPr>
            <w:tcW w:w="675" w:type="dxa"/>
          </w:tcPr>
          <w:p w14:paraId="245E901D" w14:textId="77777777" w:rsidR="00CE3C8C" w:rsidRPr="00921806" w:rsidRDefault="00CE3C8C" w:rsidP="000001F2">
            <w:pPr>
              <w:jc w:val="both"/>
              <w:rPr>
                <w:sz w:val="20"/>
                <w:szCs w:val="20"/>
              </w:rPr>
            </w:pPr>
            <w:r w:rsidRPr="00921806">
              <w:rPr>
                <w:sz w:val="20"/>
                <w:szCs w:val="20"/>
              </w:rPr>
              <w:t>д</w:t>
            </w:r>
          </w:p>
        </w:tc>
        <w:tc>
          <w:tcPr>
            <w:tcW w:w="606" w:type="dxa"/>
          </w:tcPr>
          <w:p w14:paraId="5ACB6D8B" w14:textId="77777777" w:rsidR="00CE3C8C" w:rsidRPr="00921806" w:rsidRDefault="00CE3C8C" w:rsidP="000001F2">
            <w:pPr>
              <w:jc w:val="both"/>
              <w:rPr>
                <w:sz w:val="20"/>
                <w:szCs w:val="20"/>
              </w:rPr>
            </w:pPr>
            <w:r w:rsidRPr="00921806">
              <w:rPr>
                <w:sz w:val="20"/>
                <w:szCs w:val="20"/>
              </w:rPr>
              <w:t>х</w:t>
            </w:r>
          </w:p>
        </w:tc>
        <w:tc>
          <w:tcPr>
            <w:tcW w:w="560" w:type="dxa"/>
          </w:tcPr>
          <w:p w14:paraId="49365280" w14:textId="77777777" w:rsidR="00CE3C8C" w:rsidRPr="00921806" w:rsidRDefault="00CE3C8C" w:rsidP="000001F2">
            <w:pPr>
              <w:jc w:val="both"/>
              <w:rPr>
                <w:sz w:val="20"/>
                <w:szCs w:val="20"/>
              </w:rPr>
            </w:pPr>
            <w:r w:rsidRPr="00921806">
              <w:rPr>
                <w:sz w:val="20"/>
                <w:szCs w:val="20"/>
              </w:rPr>
              <w:t>д</w:t>
            </w:r>
          </w:p>
        </w:tc>
        <w:tc>
          <w:tcPr>
            <w:tcW w:w="701" w:type="dxa"/>
          </w:tcPr>
          <w:p w14:paraId="4407CCA5" w14:textId="77777777" w:rsidR="00CE3C8C" w:rsidRPr="00921806" w:rsidRDefault="00CE3C8C" w:rsidP="000001F2">
            <w:pPr>
              <w:jc w:val="both"/>
              <w:rPr>
                <w:sz w:val="20"/>
                <w:szCs w:val="20"/>
              </w:rPr>
            </w:pPr>
            <w:r w:rsidRPr="00921806">
              <w:rPr>
                <w:sz w:val="20"/>
                <w:szCs w:val="20"/>
              </w:rPr>
              <w:t>х</w:t>
            </w:r>
          </w:p>
        </w:tc>
        <w:tc>
          <w:tcPr>
            <w:tcW w:w="700" w:type="dxa"/>
          </w:tcPr>
          <w:p w14:paraId="7A42AF1A" w14:textId="77777777" w:rsidR="00CE3C8C" w:rsidRPr="00921806" w:rsidRDefault="00CE3C8C" w:rsidP="000001F2">
            <w:pPr>
              <w:jc w:val="both"/>
              <w:rPr>
                <w:sz w:val="20"/>
                <w:szCs w:val="20"/>
              </w:rPr>
            </w:pPr>
            <w:r w:rsidRPr="00921806">
              <w:rPr>
                <w:sz w:val="20"/>
                <w:szCs w:val="20"/>
              </w:rPr>
              <w:t>д</w:t>
            </w:r>
          </w:p>
        </w:tc>
        <w:tc>
          <w:tcPr>
            <w:tcW w:w="835" w:type="dxa"/>
          </w:tcPr>
          <w:p w14:paraId="6B447E7D" w14:textId="77777777" w:rsidR="00CE3C8C" w:rsidRPr="00921806" w:rsidRDefault="00CE3C8C" w:rsidP="000001F2">
            <w:pPr>
              <w:jc w:val="both"/>
              <w:rPr>
                <w:sz w:val="20"/>
                <w:szCs w:val="20"/>
              </w:rPr>
            </w:pPr>
            <w:r w:rsidRPr="00921806">
              <w:rPr>
                <w:sz w:val="20"/>
                <w:szCs w:val="20"/>
              </w:rPr>
              <w:t>х</w:t>
            </w:r>
          </w:p>
        </w:tc>
      </w:tr>
      <w:tr w:rsidR="00CE3C8C" w:rsidRPr="00921806" w14:paraId="54AC29AC" w14:textId="77777777" w:rsidTr="00DE284A">
        <w:tc>
          <w:tcPr>
            <w:tcW w:w="4857" w:type="dxa"/>
          </w:tcPr>
          <w:p w14:paraId="76FAF8A0" w14:textId="77777777" w:rsidR="00CE3C8C" w:rsidRPr="00921806" w:rsidRDefault="00CE3C8C" w:rsidP="000001F2">
            <w:pPr>
              <w:tabs>
                <w:tab w:val="left" w:pos="7515"/>
              </w:tabs>
              <w:jc w:val="both"/>
              <w:rPr>
                <w:color w:val="000000"/>
                <w:sz w:val="20"/>
                <w:szCs w:val="20"/>
              </w:rPr>
            </w:pPr>
            <w:r w:rsidRPr="00921806">
              <w:rPr>
                <w:color w:val="000000"/>
                <w:sz w:val="20"/>
                <w:szCs w:val="20"/>
              </w:rPr>
              <w:t>м. Городок</w:t>
            </w:r>
          </w:p>
        </w:tc>
        <w:tc>
          <w:tcPr>
            <w:tcW w:w="984" w:type="dxa"/>
          </w:tcPr>
          <w:p w14:paraId="1521006C" w14:textId="77777777" w:rsidR="00CE3C8C" w:rsidRPr="00921806" w:rsidRDefault="00CE3C8C" w:rsidP="000001F2">
            <w:pPr>
              <w:jc w:val="both"/>
              <w:rPr>
                <w:sz w:val="20"/>
                <w:szCs w:val="20"/>
                <w:lang w:val="en-US"/>
              </w:rPr>
            </w:pPr>
            <w:r w:rsidRPr="00921806">
              <w:rPr>
                <w:sz w:val="20"/>
                <w:szCs w:val="20"/>
              </w:rPr>
              <w:t>5</w:t>
            </w:r>
            <w:r w:rsidRPr="00921806">
              <w:rPr>
                <w:sz w:val="20"/>
                <w:szCs w:val="20"/>
                <w:lang w:val="en-US"/>
              </w:rPr>
              <w:t>51</w:t>
            </w:r>
          </w:p>
        </w:tc>
        <w:tc>
          <w:tcPr>
            <w:tcW w:w="675" w:type="dxa"/>
          </w:tcPr>
          <w:p w14:paraId="2E19F119" w14:textId="77777777" w:rsidR="00CE3C8C" w:rsidRPr="00921806" w:rsidRDefault="00CE3C8C" w:rsidP="000001F2">
            <w:pPr>
              <w:jc w:val="both"/>
              <w:rPr>
                <w:sz w:val="20"/>
                <w:szCs w:val="20"/>
              </w:rPr>
            </w:pPr>
            <w:r w:rsidRPr="00921806">
              <w:rPr>
                <w:sz w:val="20"/>
                <w:szCs w:val="20"/>
              </w:rPr>
              <w:t>247</w:t>
            </w:r>
          </w:p>
        </w:tc>
        <w:tc>
          <w:tcPr>
            <w:tcW w:w="606" w:type="dxa"/>
          </w:tcPr>
          <w:p w14:paraId="344318F6" w14:textId="77777777" w:rsidR="00CE3C8C" w:rsidRPr="00921806" w:rsidRDefault="00CE3C8C" w:rsidP="000001F2">
            <w:pPr>
              <w:jc w:val="both"/>
              <w:rPr>
                <w:sz w:val="20"/>
                <w:szCs w:val="20"/>
                <w:lang w:val="en-US"/>
              </w:rPr>
            </w:pPr>
            <w:r w:rsidRPr="00921806">
              <w:rPr>
                <w:sz w:val="20"/>
                <w:szCs w:val="20"/>
                <w:lang w:val="en-US"/>
              </w:rPr>
              <w:t>304</w:t>
            </w:r>
          </w:p>
        </w:tc>
        <w:tc>
          <w:tcPr>
            <w:tcW w:w="560" w:type="dxa"/>
          </w:tcPr>
          <w:p w14:paraId="0D2156C8" w14:textId="77777777" w:rsidR="00CE3C8C" w:rsidRPr="00921806" w:rsidRDefault="00CE3C8C" w:rsidP="000001F2">
            <w:pPr>
              <w:jc w:val="both"/>
              <w:rPr>
                <w:sz w:val="20"/>
                <w:szCs w:val="20"/>
              </w:rPr>
            </w:pPr>
            <w:r w:rsidRPr="00921806">
              <w:rPr>
                <w:sz w:val="20"/>
                <w:szCs w:val="20"/>
              </w:rPr>
              <w:t>77</w:t>
            </w:r>
          </w:p>
        </w:tc>
        <w:tc>
          <w:tcPr>
            <w:tcW w:w="701" w:type="dxa"/>
          </w:tcPr>
          <w:p w14:paraId="530B0016" w14:textId="77777777" w:rsidR="00CE3C8C" w:rsidRPr="00921806" w:rsidRDefault="00CE3C8C" w:rsidP="000001F2">
            <w:pPr>
              <w:jc w:val="both"/>
              <w:rPr>
                <w:sz w:val="20"/>
                <w:szCs w:val="20"/>
              </w:rPr>
            </w:pPr>
            <w:r w:rsidRPr="00921806">
              <w:rPr>
                <w:sz w:val="20"/>
                <w:szCs w:val="20"/>
              </w:rPr>
              <w:t>105</w:t>
            </w:r>
          </w:p>
        </w:tc>
        <w:tc>
          <w:tcPr>
            <w:tcW w:w="700" w:type="dxa"/>
          </w:tcPr>
          <w:p w14:paraId="680F2621" w14:textId="77777777" w:rsidR="00CE3C8C" w:rsidRPr="00921806" w:rsidRDefault="00CE3C8C" w:rsidP="000001F2">
            <w:pPr>
              <w:jc w:val="both"/>
              <w:rPr>
                <w:sz w:val="20"/>
                <w:szCs w:val="20"/>
                <w:highlight w:val="yellow"/>
              </w:rPr>
            </w:pPr>
            <w:r w:rsidRPr="00921806">
              <w:rPr>
                <w:sz w:val="20"/>
                <w:szCs w:val="20"/>
              </w:rPr>
              <w:t>170</w:t>
            </w:r>
          </w:p>
        </w:tc>
        <w:tc>
          <w:tcPr>
            <w:tcW w:w="835" w:type="dxa"/>
          </w:tcPr>
          <w:p w14:paraId="2836AD89" w14:textId="77777777" w:rsidR="00CE3C8C" w:rsidRPr="00921806" w:rsidRDefault="00CE3C8C" w:rsidP="000001F2">
            <w:pPr>
              <w:jc w:val="both"/>
              <w:rPr>
                <w:sz w:val="20"/>
                <w:szCs w:val="20"/>
              </w:rPr>
            </w:pPr>
            <w:r w:rsidRPr="00921806">
              <w:rPr>
                <w:sz w:val="20"/>
                <w:szCs w:val="20"/>
              </w:rPr>
              <w:t>199</w:t>
            </w:r>
          </w:p>
        </w:tc>
      </w:tr>
      <w:tr w:rsidR="00CE3C8C" w:rsidRPr="00921806" w14:paraId="19E839AC" w14:textId="77777777" w:rsidTr="00DE284A">
        <w:tc>
          <w:tcPr>
            <w:tcW w:w="4857" w:type="dxa"/>
          </w:tcPr>
          <w:p w14:paraId="6BC7A192" w14:textId="77777777" w:rsidR="00CE3C8C" w:rsidRPr="00921806" w:rsidRDefault="00CE3C8C" w:rsidP="000001F2">
            <w:pPr>
              <w:tabs>
                <w:tab w:val="left" w:pos="7515"/>
              </w:tabs>
              <w:jc w:val="both"/>
              <w:rPr>
                <w:color w:val="000000"/>
                <w:sz w:val="20"/>
                <w:szCs w:val="20"/>
              </w:rPr>
            </w:pPr>
            <w:r w:rsidRPr="00921806">
              <w:rPr>
                <w:color w:val="000000"/>
                <w:sz w:val="20"/>
                <w:szCs w:val="20"/>
              </w:rPr>
              <w:t>Мшанський старостинський округ</w:t>
            </w:r>
          </w:p>
          <w:p w14:paraId="648E4211" w14:textId="77777777" w:rsidR="00CE3C8C" w:rsidRPr="00921806" w:rsidRDefault="00CE3C8C" w:rsidP="000001F2">
            <w:pPr>
              <w:tabs>
                <w:tab w:val="left" w:pos="7515"/>
              </w:tabs>
              <w:jc w:val="both"/>
              <w:rPr>
                <w:color w:val="000000"/>
                <w:sz w:val="20"/>
                <w:szCs w:val="20"/>
              </w:rPr>
            </w:pPr>
            <w:r w:rsidRPr="00921806">
              <w:rPr>
                <w:color w:val="000000"/>
                <w:sz w:val="20"/>
                <w:szCs w:val="20"/>
              </w:rPr>
              <w:t>(Мшана)</w:t>
            </w:r>
          </w:p>
        </w:tc>
        <w:tc>
          <w:tcPr>
            <w:tcW w:w="984" w:type="dxa"/>
          </w:tcPr>
          <w:p w14:paraId="408972E6" w14:textId="77777777" w:rsidR="00CE3C8C" w:rsidRPr="00921806" w:rsidRDefault="00CE3C8C" w:rsidP="000001F2">
            <w:pPr>
              <w:jc w:val="both"/>
              <w:rPr>
                <w:sz w:val="20"/>
                <w:szCs w:val="20"/>
              </w:rPr>
            </w:pPr>
            <w:r w:rsidRPr="00921806">
              <w:rPr>
                <w:sz w:val="20"/>
                <w:szCs w:val="20"/>
              </w:rPr>
              <w:t>44</w:t>
            </w:r>
          </w:p>
        </w:tc>
        <w:tc>
          <w:tcPr>
            <w:tcW w:w="675" w:type="dxa"/>
          </w:tcPr>
          <w:p w14:paraId="7409AA88" w14:textId="77777777" w:rsidR="00CE3C8C" w:rsidRPr="00921806" w:rsidRDefault="00CE3C8C" w:rsidP="000001F2">
            <w:pPr>
              <w:jc w:val="both"/>
              <w:rPr>
                <w:sz w:val="20"/>
                <w:szCs w:val="20"/>
              </w:rPr>
            </w:pPr>
            <w:r w:rsidRPr="00921806">
              <w:rPr>
                <w:sz w:val="20"/>
                <w:szCs w:val="20"/>
              </w:rPr>
              <w:t>22</w:t>
            </w:r>
          </w:p>
        </w:tc>
        <w:tc>
          <w:tcPr>
            <w:tcW w:w="606" w:type="dxa"/>
          </w:tcPr>
          <w:p w14:paraId="31E02076" w14:textId="77777777" w:rsidR="00CE3C8C" w:rsidRPr="00921806" w:rsidRDefault="00CE3C8C" w:rsidP="000001F2">
            <w:pPr>
              <w:jc w:val="both"/>
              <w:rPr>
                <w:sz w:val="20"/>
                <w:szCs w:val="20"/>
              </w:rPr>
            </w:pPr>
            <w:r w:rsidRPr="00921806">
              <w:rPr>
                <w:sz w:val="20"/>
                <w:szCs w:val="20"/>
              </w:rPr>
              <w:t>22</w:t>
            </w:r>
          </w:p>
        </w:tc>
        <w:tc>
          <w:tcPr>
            <w:tcW w:w="560" w:type="dxa"/>
          </w:tcPr>
          <w:p w14:paraId="7E4A2ED9" w14:textId="77777777" w:rsidR="00CE3C8C" w:rsidRPr="00921806" w:rsidRDefault="00CE3C8C" w:rsidP="000001F2">
            <w:pPr>
              <w:jc w:val="both"/>
              <w:rPr>
                <w:sz w:val="20"/>
                <w:szCs w:val="20"/>
              </w:rPr>
            </w:pPr>
            <w:r w:rsidRPr="00921806">
              <w:rPr>
                <w:sz w:val="20"/>
                <w:szCs w:val="20"/>
              </w:rPr>
              <w:t>8</w:t>
            </w:r>
          </w:p>
        </w:tc>
        <w:tc>
          <w:tcPr>
            <w:tcW w:w="701" w:type="dxa"/>
          </w:tcPr>
          <w:p w14:paraId="7EF42ED1" w14:textId="77777777" w:rsidR="00CE3C8C" w:rsidRPr="00921806" w:rsidRDefault="00CE3C8C" w:rsidP="000001F2">
            <w:pPr>
              <w:jc w:val="both"/>
              <w:rPr>
                <w:sz w:val="20"/>
                <w:szCs w:val="20"/>
              </w:rPr>
            </w:pPr>
            <w:r w:rsidRPr="00921806">
              <w:rPr>
                <w:sz w:val="20"/>
                <w:szCs w:val="20"/>
              </w:rPr>
              <w:t>6</w:t>
            </w:r>
          </w:p>
        </w:tc>
        <w:tc>
          <w:tcPr>
            <w:tcW w:w="700" w:type="dxa"/>
          </w:tcPr>
          <w:p w14:paraId="78B50F05" w14:textId="77777777" w:rsidR="00CE3C8C" w:rsidRPr="00921806" w:rsidRDefault="00CE3C8C" w:rsidP="000001F2">
            <w:pPr>
              <w:jc w:val="both"/>
              <w:rPr>
                <w:sz w:val="20"/>
                <w:szCs w:val="20"/>
                <w:highlight w:val="yellow"/>
              </w:rPr>
            </w:pPr>
            <w:r w:rsidRPr="00921806">
              <w:rPr>
                <w:sz w:val="20"/>
                <w:szCs w:val="20"/>
              </w:rPr>
              <w:t>14</w:t>
            </w:r>
          </w:p>
        </w:tc>
        <w:tc>
          <w:tcPr>
            <w:tcW w:w="835" w:type="dxa"/>
          </w:tcPr>
          <w:p w14:paraId="550E1FD6" w14:textId="77777777" w:rsidR="00CE3C8C" w:rsidRPr="00921806" w:rsidRDefault="00CE3C8C" w:rsidP="000001F2">
            <w:pPr>
              <w:jc w:val="both"/>
              <w:rPr>
                <w:sz w:val="20"/>
                <w:szCs w:val="20"/>
              </w:rPr>
            </w:pPr>
            <w:r w:rsidRPr="00921806">
              <w:rPr>
                <w:sz w:val="20"/>
                <w:szCs w:val="20"/>
              </w:rPr>
              <w:t>16</w:t>
            </w:r>
          </w:p>
        </w:tc>
      </w:tr>
      <w:tr w:rsidR="00CE3C8C" w:rsidRPr="00921806" w14:paraId="31202474" w14:textId="77777777" w:rsidTr="00DE284A">
        <w:tc>
          <w:tcPr>
            <w:tcW w:w="4857" w:type="dxa"/>
          </w:tcPr>
          <w:p w14:paraId="7CF948A8" w14:textId="77777777" w:rsidR="00CE3C8C" w:rsidRPr="00921806" w:rsidRDefault="00CE3C8C" w:rsidP="000001F2">
            <w:pPr>
              <w:tabs>
                <w:tab w:val="left" w:pos="7515"/>
              </w:tabs>
              <w:jc w:val="both"/>
              <w:rPr>
                <w:color w:val="000000"/>
                <w:sz w:val="20"/>
                <w:szCs w:val="20"/>
              </w:rPr>
            </w:pPr>
            <w:r w:rsidRPr="00921806">
              <w:rPr>
                <w:color w:val="000000"/>
                <w:sz w:val="20"/>
                <w:szCs w:val="20"/>
              </w:rPr>
              <w:t>Заверешицький старостинський округ</w:t>
            </w:r>
          </w:p>
          <w:p w14:paraId="026558AF"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(Повітно, Заверещиця,Залужжя,Зушиці)</w:t>
            </w:r>
          </w:p>
        </w:tc>
        <w:tc>
          <w:tcPr>
            <w:tcW w:w="984" w:type="dxa"/>
          </w:tcPr>
          <w:p w14:paraId="0507EA99" w14:textId="77777777" w:rsidR="00CE3C8C" w:rsidRPr="00921806" w:rsidRDefault="00CE3C8C" w:rsidP="000001F2">
            <w:pPr>
              <w:jc w:val="both"/>
              <w:rPr>
                <w:sz w:val="20"/>
                <w:szCs w:val="20"/>
              </w:rPr>
            </w:pPr>
            <w:r w:rsidRPr="00921806">
              <w:rPr>
                <w:sz w:val="20"/>
                <w:szCs w:val="20"/>
              </w:rPr>
              <w:t>35</w:t>
            </w:r>
          </w:p>
        </w:tc>
        <w:tc>
          <w:tcPr>
            <w:tcW w:w="675" w:type="dxa"/>
          </w:tcPr>
          <w:p w14:paraId="1BBFABD4" w14:textId="77777777" w:rsidR="00CE3C8C" w:rsidRPr="00921806" w:rsidRDefault="00CE3C8C" w:rsidP="000001F2">
            <w:pPr>
              <w:jc w:val="both"/>
              <w:rPr>
                <w:sz w:val="20"/>
                <w:szCs w:val="20"/>
              </w:rPr>
            </w:pPr>
            <w:r w:rsidRPr="00921806">
              <w:rPr>
                <w:sz w:val="20"/>
                <w:szCs w:val="20"/>
              </w:rPr>
              <w:t>17</w:t>
            </w:r>
          </w:p>
        </w:tc>
        <w:tc>
          <w:tcPr>
            <w:tcW w:w="606" w:type="dxa"/>
          </w:tcPr>
          <w:p w14:paraId="232FAFFC" w14:textId="77777777" w:rsidR="00CE3C8C" w:rsidRPr="00921806" w:rsidRDefault="00CE3C8C" w:rsidP="000001F2">
            <w:pPr>
              <w:jc w:val="both"/>
              <w:rPr>
                <w:sz w:val="20"/>
                <w:szCs w:val="20"/>
              </w:rPr>
            </w:pPr>
            <w:r w:rsidRPr="00921806">
              <w:rPr>
                <w:sz w:val="20"/>
                <w:szCs w:val="20"/>
              </w:rPr>
              <w:t>18</w:t>
            </w:r>
          </w:p>
        </w:tc>
        <w:tc>
          <w:tcPr>
            <w:tcW w:w="560" w:type="dxa"/>
          </w:tcPr>
          <w:p w14:paraId="777F282E" w14:textId="77777777" w:rsidR="00CE3C8C" w:rsidRPr="00921806" w:rsidRDefault="00CE3C8C" w:rsidP="000001F2">
            <w:pPr>
              <w:jc w:val="both"/>
              <w:rPr>
                <w:sz w:val="20"/>
                <w:szCs w:val="20"/>
              </w:rPr>
            </w:pPr>
            <w:r w:rsidRPr="00921806">
              <w:rPr>
                <w:sz w:val="20"/>
                <w:szCs w:val="20"/>
              </w:rPr>
              <w:t>2</w:t>
            </w:r>
          </w:p>
        </w:tc>
        <w:tc>
          <w:tcPr>
            <w:tcW w:w="701" w:type="dxa"/>
          </w:tcPr>
          <w:p w14:paraId="643555CC" w14:textId="77777777" w:rsidR="00CE3C8C" w:rsidRPr="00921806" w:rsidRDefault="00CE3C8C" w:rsidP="000001F2">
            <w:pPr>
              <w:jc w:val="both"/>
              <w:rPr>
                <w:sz w:val="20"/>
                <w:szCs w:val="20"/>
              </w:rPr>
            </w:pPr>
            <w:r w:rsidRPr="00921806">
              <w:rPr>
                <w:sz w:val="20"/>
                <w:szCs w:val="20"/>
              </w:rPr>
              <w:t>8</w:t>
            </w:r>
          </w:p>
        </w:tc>
        <w:tc>
          <w:tcPr>
            <w:tcW w:w="700" w:type="dxa"/>
          </w:tcPr>
          <w:p w14:paraId="6D2956B0" w14:textId="77777777" w:rsidR="00CE3C8C" w:rsidRPr="00921806" w:rsidRDefault="00CE3C8C" w:rsidP="000001F2">
            <w:pPr>
              <w:jc w:val="both"/>
              <w:rPr>
                <w:sz w:val="20"/>
                <w:szCs w:val="20"/>
                <w:lang w:val="en-US"/>
              </w:rPr>
            </w:pPr>
            <w:r w:rsidRPr="00921806">
              <w:rPr>
                <w:sz w:val="20"/>
                <w:szCs w:val="20"/>
              </w:rPr>
              <w:t>15</w:t>
            </w:r>
          </w:p>
        </w:tc>
        <w:tc>
          <w:tcPr>
            <w:tcW w:w="835" w:type="dxa"/>
          </w:tcPr>
          <w:p w14:paraId="65EF8723" w14:textId="77777777" w:rsidR="00CE3C8C" w:rsidRPr="00921806" w:rsidRDefault="00CE3C8C" w:rsidP="000001F2">
            <w:pPr>
              <w:jc w:val="both"/>
              <w:rPr>
                <w:sz w:val="20"/>
                <w:szCs w:val="20"/>
              </w:rPr>
            </w:pPr>
            <w:r w:rsidRPr="00921806">
              <w:rPr>
                <w:sz w:val="20"/>
                <w:szCs w:val="20"/>
              </w:rPr>
              <w:t>10</w:t>
            </w:r>
          </w:p>
        </w:tc>
      </w:tr>
      <w:tr w:rsidR="00CE3C8C" w:rsidRPr="00921806" w14:paraId="5C146E4A" w14:textId="77777777" w:rsidTr="00DE284A">
        <w:tc>
          <w:tcPr>
            <w:tcW w:w="4857" w:type="dxa"/>
          </w:tcPr>
          <w:p w14:paraId="39234EB5" w14:textId="77777777" w:rsidR="00CE3C8C" w:rsidRPr="00921806" w:rsidRDefault="00CE3C8C" w:rsidP="000001F2">
            <w:pPr>
              <w:tabs>
                <w:tab w:val="left" w:pos="7515"/>
              </w:tabs>
              <w:jc w:val="both"/>
              <w:rPr>
                <w:color w:val="000000"/>
                <w:sz w:val="20"/>
                <w:szCs w:val="20"/>
              </w:rPr>
            </w:pPr>
            <w:r w:rsidRPr="00921806">
              <w:rPr>
                <w:color w:val="000000"/>
                <w:sz w:val="20"/>
                <w:szCs w:val="20"/>
              </w:rPr>
              <w:t>Керницький  старостинський округ</w:t>
            </w:r>
          </w:p>
          <w:p w14:paraId="1A8F440E"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(Керниця, Артищів, Велика Калинка, Любовичі, Мавковичі)</w:t>
            </w:r>
          </w:p>
        </w:tc>
        <w:tc>
          <w:tcPr>
            <w:tcW w:w="984" w:type="dxa"/>
          </w:tcPr>
          <w:p w14:paraId="05329FD0" w14:textId="6222E6B3" w:rsidR="00CE3C8C" w:rsidRPr="00921806" w:rsidRDefault="00B63E31" w:rsidP="000001F2">
            <w:pPr>
              <w:jc w:val="both"/>
              <w:rPr>
                <w:sz w:val="20"/>
                <w:szCs w:val="20"/>
              </w:rPr>
            </w:pPr>
            <w:r w:rsidRPr="00921806">
              <w:rPr>
                <w:sz w:val="20"/>
                <w:szCs w:val="20"/>
              </w:rPr>
              <w:t>53</w:t>
            </w:r>
          </w:p>
        </w:tc>
        <w:tc>
          <w:tcPr>
            <w:tcW w:w="675" w:type="dxa"/>
          </w:tcPr>
          <w:p w14:paraId="0229900F" w14:textId="77777777" w:rsidR="00CE3C8C" w:rsidRPr="00921806" w:rsidRDefault="00CE3C8C" w:rsidP="000001F2">
            <w:pPr>
              <w:jc w:val="both"/>
              <w:rPr>
                <w:sz w:val="20"/>
                <w:szCs w:val="20"/>
              </w:rPr>
            </w:pPr>
            <w:r w:rsidRPr="00921806">
              <w:rPr>
                <w:sz w:val="20"/>
                <w:szCs w:val="20"/>
              </w:rPr>
              <w:t>25</w:t>
            </w:r>
          </w:p>
        </w:tc>
        <w:tc>
          <w:tcPr>
            <w:tcW w:w="606" w:type="dxa"/>
          </w:tcPr>
          <w:p w14:paraId="0F884A59" w14:textId="61983AC0" w:rsidR="00CE3C8C" w:rsidRPr="00921806" w:rsidRDefault="00CE3C8C" w:rsidP="000001F2">
            <w:pPr>
              <w:jc w:val="both"/>
              <w:rPr>
                <w:sz w:val="20"/>
                <w:szCs w:val="20"/>
              </w:rPr>
            </w:pPr>
            <w:r w:rsidRPr="00921806">
              <w:rPr>
                <w:sz w:val="20"/>
                <w:szCs w:val="20"/>
              </w:rPr>
              <w:t>2</w:t>
            </w:r>
            <w:r w:rsidR="00B63E31" w:rsidRPr="00921806">
              <w:rPr>
                <w:sz w:val="20"/>
                <w:szCs w:val="20"/>
              </w:rPr>
              <w:t>8</w:t>
            </w:r>
          </w:p>
        </w:tc>
        <w:tc>
          <w:tcPr>
            <w:tcW w:w="560" w:type="dxa"/>
          </w:tcPr>
          <w:p w14:paraId="7A98E2F7" w14:textId="77777777" w:rsidR="00CE3C8C" w:rsidRPr="00921806" w:rsidRDefault="00CE3C8C" w:rsidP="000001F2">
            <w:pPr>
              <w:jc w:val="both"/>
              <w:rPr>
                <w:sz w:val="20"/>
                <w:szCs w:val="20"/>
              </w:rPr>
            </w:pPr>
            <w:r w:rsidRPr="00921806">
              <w:rPr>
                <w:sz w:val="20"/>
                <w:szCs w:val="20"/>
              </w:rPr>
              <w:t>3</w:t>
            </w:r>
          </w:p>
        </w:tc>
        <w:tc>
          <w:tcPr>
            <w:tcW w:w="701" w:type="dxa"/>
          </w:tcPr>
          <w:p w14:paraId="56481C22" w14:textId="77777777" w:rsidR="00CE3C8C" w:rsidRPr="00921806" w:rsidRDefault="00CE3C8C" w:rsidP="000001F2">
            <w:pPr>
              <w:jc w:val="both"/>
              <w:rPr>
                <w:sz w:val="20"/>
                <w:szCs w:val="20"/>
              </w:rPr>
            </w:pPr>
            <w:r w:rsidRPr="00921806">
              <w:rPr>
                <w:sz w:val="20"/>
                <w:szCs w:val="20"/>
              </w:rPr>
              <w:t>8</w:t>
            </w:r>
          </w:p>
        </w:tc>
        <w:tc>
          <w:tcPr>
            <w:tcW w:w="700" w:type="dxa"/>
          </w:tcPr>
          <w:p w14:paraId="276C2EAD" w14:textId="77777777" w:rsidR="00CE3C8C" w:rsidRPr="00921806" w:rsidRDefault="00CE3C8C" w:rsidP="000001F2">
            <w:pPr>
              <w:jc w:val="both"/>
              <w:rPr>
                <w:sz w:val="20"/>
                <w:szCs w:val="20"/>
              </w:rPr>
            </w:pPr>
            <w:r w:rsidRPr="00921806">
              <w:rPr>
                <w:sz w:val="20"/>
                <w:szCs w:val="20"/>
              </w:rPr>
              <w:t>22</w:t>
            </w:r>
          </w:p>
        </w:tc>
        <w:tc>
          <w:tcPr>
            <w:tcW w:w="835" w:type="dxa"/>
          </w:tcPr>
          <w:p w14:paraId="7C477304" w14:textId="77777777" w:rsidR="00CE3C8C" w:rsidRPr="00921806" w:rsidRDefault="00CE3C8C" w:rsidP="000001F2">
            <w:pPr>
              <w:jc w:val="both"/>
              <w:rPr>
                <w:sz w:val="20"/>
                <w:szCs w:val="20"/>
              </w:rPr>
            </w:pPr>
            <w:r w:rsidRPr="00921806">
              <w:rPr>
                <w:sz w:val="20"/>
                <w:szCs w:val="20"/>
              </w:rPr>
              <w:t>20</w:t>
            </w:r>
          </w:p>
        </w:tc>
      </w:tr>
      <w:tr w:rsidR="00CE3C8C" w:rsidRPr="00921806" w14:paraId="753C8BB1" w14:textId="77777777" w:rsidTr="00DE284A">
        <w:tc>
          <w:tcPr>
            <w:tcW w:w="4857" w:type="dxa"/>
          </w:tcPr>
          <w:p w14:paraId="16D8073E" w14:textId="77777777" w:rsidR="00CE3C8C" w:rsidRPr="00921806" w:rsidRDefault="00CE3C8C" w:rsidP="000001F2">
            <w:pPr>
              <w:tabs>
                <w:tab w:val="left" w:pos="7515"/>
              </w:tabs>
              <w:jc w:val="both"/>
              <w:rPr>
                <w:color w:val="000000"/>
                <w:sz w:val="20"/>
                <w:szCs w:val="20"/>
              </w:rPr>
            </w:pPr>
            <w:r w:rsidRPr="00921806">
              <w:rPr>
                <w:color w:val="000000"/>
                <w:sz w:val="20"/>
                <w:szCs w:val="20"/>
              </w:rPr>
              <w:t>Угрівський старостинський округ</w:t>
            </w:r>
          </w:p>
          <w:p w14:paraId="789AA0C0"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(Черляни, Черлянське Передмістя, Угри, Стоділки)</w:t>
            </w:r>
          </w:p>
        </w:tc>
        <w:tc>
          <w:tcPr>
            <w:tcW w:w="984" w:type="dxa"/>
          </w:tcPr>
          <w:p w14:paraId="5F15CDAD" w14:textId="77777777" w:rsidR="00CE3C8C" w:rsidRPr="00921806" w:rsidRDefault="00CE3C8C" w:rsidP="000001F2">
            <w:pPr>
              <w:jc w:val="both"/>
              <w:rPr>
                <w:sz w:val="20"/>
                <w:szCs w:val="20"/>
              </w:rPr>
            </w:pPr>
            <w:r w:rsidRPr="00921806">
              <w:rPr>
                <w:sz w:val="20"/>
                <w:szCs w:val="20"/>
              </w:rPr>
              <w:t>33</w:t>
            </w:r>
          </w:p>
        </w:tc>
        <w:tc>
          <w:tcPr>
            <w:tcW w:w="675" w:type="dxa"/>
          </w:tcPr>
          <w:p w14:paraId="62803D4A" w14:textId="77777777" w:rsidR="00CE3C8C" w:rsidRPr="00921806" w:rsidRDefault="00CE3C8C" w:rsidP="000001F2">
            <w:pPr>
              <w:jc w:val="both"/>
              <w:rPr>
                <w:sz w:val="20"/>
                <w:szCs w:val="20"/>
              </w:rPr>
            </w:pPr>
            <w:r w:rsidRPr="00921806">
              <w:rPr>
                <w:sz w:val="20"/>
                <w:szCs w:val="20"/>
              </w:rPr>
              <w:t>15</w:t>
            </w:r>
          </w:p>
        </w:tc>
        <w:tc>
          <w:tcPr>
            <w:tcW w:w="606" w:type="dxa"/>
          </w:tcPr>
          <w:p w14:paraId="6CBC18BF" w14:textId="77777777" w:rsidR="00CE3C8C" w:rsidRPr="00921806" w:rsidRDefault="00CE3C8C" w:rsidP="000001F2">
            <w:pPr>
              <w:jc w:val="both"/>
              <w:rPr>
                <w:sz w:val="20"/>
                <w:szCs w:val="20"/>
              </w:rPr>
            </w:pPr>
            <w:r w:rsidRPr="00921806">
              <w:rPr>
                <w:sz w:val="20"/>
                <w:szCs w:val="20"/>
              </w:rPr>
              <w:t>18</w:t>
            </w:r>
          </w:p>
        </w:tc>
        <w:tc>
          <w:tcPr>
            <w:tcW w:w="560" w:type="dxa"/>
          </w:tcPr>
          <w:p w14:paraId="070E4190" w14:textId="77777777" w:rsidR="00CE3C8C" w:rsidRPr="00921806" w:rsidRDefault="00CE3C8C" w:rsidP="000001F2">
            <w:pPr>
              <w:jc w:val="both"/>
              <w:rPr>
                <w:sz w:val="20"/>
                <w:szCs w:val="20"/>
              </w:rPr>
            </w:pPr>
            <w:r w:rsidRPr="00921806">
              <w:rPr>
                <w:sz w:val="20"/>
                <w:szCs w:val="20"/>
              </w:rPr>
              <w:t>5</w:t>
            </w:r>
          </w:p>
        </w:tc>
        <w:tc>
          <w:tcPr>
            <w:tcW w:w="701" w:type="dxa"/>
          </w:tcPr>
          <w:p w14:paraId="48F5F3A0" w14:textId="77777777" w:rsidR="00CE3C8C" w:rsidRPr="00921806" w:rsidRDefault="00CE3C8C" w:rsidP="000001F2">
            <w:pPr>
              <w:jc w:val="both"/>
              <w:rPr>
                <w:sz w:val="20"/>
                <w:szCs w:val="20"/>
              </w:rPr>
            </w:pPr>
            <w:r w:rsidRPr="00921806">
              <w:rPr>
                <w:sz w:val="20"/>
                <w:szCs w:val="20"/>
              </w:rPr>
              <w:t>2</w:t>
            </w:r>
          </w:p>
        </w:tc>
        <w:tc>
          <w:tcPr>
            <w:tcW w:w="700" w:type="dxa"/>
          </w:tcPr>
          <w:p w14:paraId="1E901173" w14:textId="77777777" w:rsidR="00CE3C8C" w:rsidRPr="00921806" w:rsidRDefault="00CE3C8C" w:rsidP="000001F2">
            <w:pPr>
              <w:jc w:val="both"/>
              <w:rPr>
                <w:sz w:val="20"/>
                <w:szCs w:val="20"/>
                <w:highlight w:val="yellow"/>
              </w:rPr>
            </w:pPr>
            <w:r w:rsidRPr="00921806">
              <w:rPr>
                <w:sz w:val="20"/>
                <w:szCs w:val="20"/>
              </w:rPr>
              <w:t>10</w:t>
            </w:r>
          </w:p>
        </w:tc>
        <w:tc>
          <w:tcPr>
            <w:tcW w:w="835" w:type="dxa"/>
          </w:tcPr>
          <w:p w14:paraId="17FA37D4" w14:textId="77777777" w:rsidR="00CE3C8C" w:rsidRPr="00921806" w:rsidRDefault="00CE3C8C" w:rsidP="000001F2">
            <w:pPr>
              <w:jc w:val="both"/>
              <w:rPr>
                <w:sz w:val="20"/>
                <w:szCs w:val="20"/>
              </w:rPr>
            </w:pPr>
            <w:r w:rsidRPr="00921806">
              <w:rPr>
                <w:sz w:val="20"/>
                <w:szCs w:val="20"/>
              </w:rPr>
              <w:t>16</w:t>
            </w:r>
          </w:p>
        </w:tc>
      </w:tr>
      <w:tr w:rsidR="00CE3C8C" w:rsidRPr="00921806" w14:paraId="70D3F8D1" w14:textId="77777777" w:rsidTr="00DE284A">
        <w:tc>
          <w:tcPr>
            <w:tcW w:w="4857" w:type="dxa"/>
          </w:tcPr>
          <w:p w14:paraId="2EC7F0AD" w14:textId="77777777" w:rsidR="00CE3C8C" w:rsidRPr="00921806" w:rsidRDefault="00CE3C8C" w:rsidP="000001F2">
            <w:pPr>
              <w:tabs>
                <w:tab w:val="left" w:pos="7515"/>
              </w:tabs>
              <w:jc w:val="both"/>
              <w:rPr>
                <w:color w:val="000000"/>
                <w:sz w:val="20"/>
                <w:szCs w:val="20"/>
              </w:rPr>
            </w:pPr>
            <w:r w:rsidRPr="00921806">
              <w:rPr>
                <w:color w:val="000000"/>
                <w:sz w:val="20"/>
                <w:szCs w:val="20"/>
              </w:rPr>
              <w:t>Долинянський  старостинський округ</w:t>
            </w:r>
          </w:p>
          <w:p w14:paraId="4768DB90"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(Долиняни, Вовчухи, Годвишня)</w:t>
            </w:r>
          </w:p>
        </w:tc>
        <w:tc>
          <w:tcPr>
            <w:tcW w:w="984" w:type="dxa"/>
          </w:tcPr>
          <w:p w14:paraId="1CBBFE6E" w14:textId="2BEE3A41" w:rsidR="00CE3C8C" w:rsidRPr="00921806" w:rsidRDefault="00CE3C8C" w:rsidP="000001F2">
            <w:pPr>
              <w:jc w:val="both"/>
              <w:rPr>
                <w:sz w:val="20"/>
                <w:szCs w:val="20"/>
              </w:rPr>
            </w:pPr>
            <w:r w:rsidRPr="00921806">
              <w:rPr>
                <w:sz w:val="20"/>
                <w:szCs w:val="20"/>
              </w:rPr>
              <w:t>3</w:t>
            </w:r>
            <w:r w:rsidR="00B63E31" w:rsidRPr="00921806">
              <w:rPr>
                <w:sz w:val="20"/>
                <w:szCs w:val="20"/>
              </w:rPr>
              <w:t>2</w:t>
            </w:r>
          </w:p>
        </w:tc>
        <w:tc>
          <w:tcPr>
            <w:tcW w:w="675" w:type="dxa"/>
          </w:tcPr>
          <w:p w14:paraId="731C70A3" w14:textId="77777777" w:rsidR="00CE3C8C" w:rsidRPr="00921806" w:rsidRDefault="00CE3C8C" w:rsidP="000001F2">
            <w:pPr>
              <w:jc w:val="both"/>
              <w:rPr>
                <w:sz w:val="20"/>
                <w:szCs w:val="20"/>
              </w:rPr>
            </w:pPr>
            <w:r w:rsidRPr="00921806">
              <w:rPr>
                <w:sz w:val="20"/>
                <w:szCs w:val="20"/>
              </w:rPr>
              <w:t>14</w:t>
            </w:r>
          </w:p>
        </w:tc>
        <w:tc>
          <w:tcPr>
            <w:tcW w:w="606" w:type="dxa"/>
          </w:tcPr>
          <w:p w14:paraId="251A23A3" w14:textId="66CD896A" w:rsidR="00CE3C8C" w:rsidRPr="00921806" w:rsidRDefault="00CE3C8C" w:rsidP="000001F2">
            <w:pPr>
              <w:jc w:val="both"/>
              <w:rPr>
                <w:sz w:val="20"/>
                <w:szCs w:val="20"/>
              </w:rPr>
            </w:pPr>
            <w:r w:rsidRPr="00921806">
              <w:rPr>
                <w:sz w:val="20"/>
                <w:szCs w:val="20"/>
              </w:rPr>
              <w:t>1</w:t>
            </w:r>
            <w:r w:rsidR="00B63E31" w:rsidRPr="00921806">
              <w:rPr>
                <w:sz w:val="20"/>
                <w:szCs w:val="20"/>
              </w:rPr>
              <w:t>8</w:t>
            </w:r>
          </w:p>
        </w:tc>
        <w:tc>
          <w:tcPr>
            <w:tcW w:w="560" w:type="dxa"/>
          </w:tcPr>
          <w:p w14:paraId="76D5F8F5" w14:textId="77777777" w:rsidR="00CE3C8C" w:rsidRPr="00921806" w:rsidRDefault="00CE3C8C" w:rsidP="000001F2">
            <w:pPr>
              <w:jc w:val="both"/>
              <w:rPr>
                <w:sz w:val="20"/>
                <w:szCs w:val="20"/>
              </w:rPr>
            </w:pPr>
            <w:r w:rsidRPr="00921806">
              <w:rPr>
                <w:sz w:val="20"/>
                <w:szCs w:val="20"/>
              </w:rPr>
              <w:t>6</w:t>
            </w:r>
          </w:p>
        </w:tc>
        <w:tc>
          <w:tcPr>
            <w:tcW w:w="701" w:type="dxa"/>
          </w:tcPr>
          <w:p w14:paraId="09BCB98E" w14:textId="77777777" w:rsidR="00CE3C8C" w:rsidRPr="00921806" w:rsidRDefault="00CE3C8C" w:rsidP="000001F2">
            <w:pPr>
              <w:jc w:val="both"/>
              <w:rPr>
                <w:sz w:val="20"/>
                <w:szCs w:val="20"/>
              </w:rPr>
            </w:pPr>
            <w:r w:rsidRPr="00921806">
              <w:rPr>
                <w:sz w:val="20"/>
                <w:szCs w:val="20"/>
              </w:rPr>
              <w:t>7</w:t>
            </w:r>
          </w:p>
        </w:tc>
        <w:tc>
          <w:tcPr>
            <w:tcW w:w="700" w:type="dxa"/>
          </w:tcPr>
          <w:p w14:paraId="28273B74" w14:textId="77777777" w:rsidR="00CE3C8C" w:rsidRPr="00921806" w:rsidRDefault="00CE3C8C" w:rsidP="000001F2">
            <w:pPr>
              <w:jc w:val="both"/>
              <w:rPr>
                <w:sz w:val="20"/>
                <w:szCs w:val="20"/>
                <w:highlight w:val="yellow"/>
              </w:rPr>
            </w:pPr>
            <w:r w:rsidRPr="00921806">
              <w:rPr>
                <w:sz w:val="20"/>
                <w:szCs w:val="20"/>
              </w:rPr>
              <w:t>8</w:t>
            </w:r>
          </w:p>
        </w:tc>
        <w:tc>
          <w:tcPr>
            <w:tcW w:w="835" w:type="dxa"/>
          </w:tcPr>
          <w:p w14:paraId="042093D5" w14:textId="77777777" w:rsidR="00CE3C8C" w:rsidRPr="00921806" w:rsidRDefault="00CE3C8C" w:rsidP="000001F2">
            <w:pPr>
              <w:jc w:val="both"/>
              <w:rPr>
                <w:sz w:val="20"/>
                <w:szCs w:val="20"/>
              </w:rPr>
            </w:pPr>
            <w:r w:rsidRPr="00921806">
              <w:rPr>
                <w:sz w:val="20"/>
                <w:szCs w:val="20"/>
              </w:rPr>
              <w:t>11</w:t>
            </w:r>
          </w:p>
        </w:tc>
      </w:tr>
      <w:tr w:rsidR="00CE3C8C" w:rsidRPr="00921806" w14:paraId="474A1398" w14:textId="77777777" w:rsidTr="00DE284A">
        <w:tc>
          <w:tcPr>
            <w:tcW w:w="4857" w:type="dxa"/>
          </w:tcPr>
          <w:p w14:paraId="0EFD4ABD" w14:textId="77777777" w:rsidR="00CE3C8C" w:rsidRPr="00921806" w:rsidRDefault="00CE3C8C" w:rsidP="000001F2">
            <w:pPr>
              <w:tabs>
                <w:tab w:val="left" w:pos="7515"/>
              </w:tabs>
              <w:jc w:val="both"/>
              <w:rPr>
                <w:color w:val="000000"/>
                <w:sz w:val="20"/>
                <w:szCs w:val="20"/>
              </w:rPr>
            </w:pPr>
            <w:r w:rsidRPr="00921806">
              <w:rPr>
                <w:color w:val="000000"/>
                <w:sz w:val="20"/>
                <w:szCs w:val="20"/>
              </w:rPr>
              <w:t>Галичанівський старостинський округ</w:t>
            </w:r>
          </w:p>
          <w:p w14:paraId="2628DBD9"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(Галичани, Дроздовичі)</w:t>
            </w:r>
          </w:p>
        </w:tc>
        <w:tc>
          <w:tcPr>
            <w:tcW w:w="984" w:type="dxa"/>
          </w:tcPr>
          <w:p w14:paraId="0886ED9A" w14:textId="77777777" w:rsidR="00CE3C8C" w:rsidRPr="00921806" w:rsidRDefault="00CE3C8C" w:rsidP="000001F2">
            <w:pPr>
              <w:jc w:val="both"/>
              <w:rPr>
                <w:sz w:val="20"/>
                <w:szCs w:val="20"/>
              </w:rPr>
            </w:pPr>
            <w:r w:rsidRPr="00921806">
              <w:rPr>
                <w:sz w:val="20"/>
                <w:szCs w:val="20"/>
              </w:rPr>
              <w:t>19</w:t>
            </w:r>
          </w:p>
        </w:tc>
        <w:tc>
          <w:tcPr>
            <w:tcW w:w="675" w:type="dxa"/>
          </w:tcPr>
          <w:p w14:paraId="3B55D149" w14:textId="77777777" w:rsidR="00CE3C8C" w:rsidRPr="00921806" w:rsidRDefault="00CE3C8C" w:rsidP="000001F2">
            <w:pPr>
              <w:jc w:val="both"/>
              <w:rPr>
                <w:sz w:val="20"/>
                <w:szCs w:val="20"/>
              </w:rPr>
            </w:pPr>
            <w:r w:rsidRPr="00921806">
              <w:rPr>
                <w:sz w:val="20"/>
                <w:szCs w:val="20"/>
              </w:rPr>
              <w:t>10</w:t>
            </w:r>
          </w:p>
        </w:tc>
        <w:tc>
          <w:tcPr>
            <w:tcW w:w="606" w:type="dxa"/>
          </w:tcPr>
          <w:p w14:paraId="664ABB07" w14:textId="77777777" w:rsidR="00CE3C8C" w:rsidRPr="00921806" w:rsidRDefault="00CE3C8C" w:rsidP="000001F2">
            <w:pPr>
              <w:jc w:val="both"/>
              <w:rPr>
                <w:sz w:val="20"/>
                <w:szCs w:val="20"/>
              </w:rPr>
            </w:pPr>
            <w:r w:rsidRPr="00921806">
              <w:rPr>
                <w:sz w:val="20"/>
                <w:szCs w:val="20"/>
              </w:rPr>
              <w:t>9</w:t>
            </w:r>
          </w:p>
        </w:tc>
        <w:tc>
          <w:tcPr>
            <w:tcW w:w="560" w:type="dxa"/>
          </w:tcPr>
          <w:p w14:paraId="5BF5EFC1" w14:textId="77777777" w:rsidR="00CE3C8C" w:rsidRPr="00921806" w:rsidRDefault="00CE3C8C" w:rsidP="000001F2">
            <w:pPr>
              <w:jc w:val="both"/>
              <w:rPr>
                <w:sz w:val="20"/>
                <w:szCs w:val="20"/>
              </w:rPr>
            </w:pPr>
            <w:r w:rsidRPr="00921806">
              <w:rPr>
                <w:sz w:val="20"/>
                <w:szCs w:val="20"/>
              </w:rPr>
              <w:t>4</w:t>
            </w:r>
          </w:p>
        </w:tc>
        <w:tc>
          <w:tcPr>
            <w:tcW w:w="701" w:type="dxa"/>
          </w:tcPr>
          <w:p w14:paraId="04FBB4C1" w14:textId="77777777" w:rsidR="00CE3C8C" w:rsidRPr="00921806" w:rsidRDefault="00CE3C8C" w:rsidP="000001F2">
            <w:pPr>
              <w:jc w:val="both"/>
              <w:rPr>
                <w:sz w:val="20"/>
                <w:szCs w:val="20"/>
              </w:rPr>
            </w:pPr>
            <w:r w:rsidRPr="00921806">
              <w:rPr>
                <w:sz w:val="20"/>
                <w:szCs w:val="20"/>
              </w:rPr>
              <w:t>4</w:t>
            </w:r>
          </w:p>
        </w:tc>
        <w:tc>
          <w:tcPr>
            <w:tcW w:w="700" w:type="dxa"/>
          </w:tcPr>
          <w:p w14:paraId="47520A55" w14:textId="77777777" w:rsidR="00CE3C8C" w:rsidRPr="00921806" w:rsidRDefault="00CE3C8C" w:rsidP="000001F2">
            <w:pPr>
              <w:jc w:val="both"/>
              <w:rPr>
                <w:sz w:val="20"/>
                <w:szCs w:val="20"/>
                <w:highlight w:val="yellow"/>
              </w:rPr>
            </w:pPr>
            <w:r w:rsidRPr="00921806">
              <w:rPr>
                <w:sz w:val="20"/>
                <w:szCs w:val="20"/>
              </w:rPr>
              <w:t>6</w:t>
            </w:r>
          </w:p>
        </w:tc>
        <w:tc>
          <w:tcPr>
            <w:tcW w:w="835" w:type="dxa"/>
          </w:tcPr>
          <w:p w14:paraId="31633DE4" w14:textId="77777777" w:rsidR="00CE3C8C" w:rsidRPr="00921806" w:rsidRDefault="00CE3C8C" w:rsidP="000001F2">
            <w:pPr>
              <w:jc w:val="both"/>
              <w:rPr>
                <w:sz w:val="20"/>
                <w:szCs w:val="20"/>
              </w:rPr>
            </w:pPr>
            <w:r w:rsidRPr="00921806">
              <w:rPr>
                <w:sz w:val="20"/>
                <w:szCs w:val="20"/>
              </w:rPr>
              <w:t>5</w:t>
            </w:r>
          </w:p>
        </w:tc>
      </w:tr>
      <w:tr w:rsidR="00CE3C8C" w:rsidRPr="00921806" w14:paraId="5F3405C2" w14:textId="77777777" w:rsidTr="00DE284A">
        <w:tc>
          <w:tcPr>
            <w:tcW w:w="4857" w:type="dxa"/>
          </w:tcPr>
          <w:p w14:paraId="7FDE77CB" w14:textId="77777777" w:rsidR="00CE3C8C" w:rsidRPr="00921806" w:rsidRDefault="00CE3C8C" w:rsidP="000001F2">
            <w:pPr>
              <w:tabs>
                <w:tab w:val="left" w:pos="7515"/>
              </w:tabs>
              <w:jc w:val="both"/>
              <w:rPr>
                <w:color w:val="000000"/>
                <w:sz w:val="20"/>
                <w:szCs w:val="20"/>
              </w:rPr>
            </w:pPr>
            <w:r w:rsidRPr="00921806">
              <w:rPr>
                <w:color w:val="000000"/>
                <w:sz w:val="20"/>
                <w:szCs w:val="20"/>
              </w:rPr>
              <w:t>Добрянський старостинський округ</w:t>
            </w:r>
          </w:p>
          <w:p w14:paraId="14A6B530"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(Добряни, Милятин, Підмогилки, Бар)</w:t>
            </w:r>
          </w:p>
        </w:tc>
        <w:tc>
          <w:tcPr>
            <w:tcW w:w="984" w:type="dxa"/>
          </w:tcPr>
          <w:p w14:paraId="5A81B173" w14:textId="77777777" w:rsidR="00CE3C8C" w:rsidRPr="00921806" w:rsidRDefault="00CE3C8C" w:rsidP="000001F2">
            <w:pPr>
              <w:jc w:val="both"/>
              <w:rPr>
                <w:sz w:val="20"/>
                <w:szCs w:val="20"/>
              </w:rPr>
            </w:pPr>
            <w:r w:rsidRPr="00921806">
              <w:rPr>
                <w:sz w:val="20"/>
                <w:szCs w:val="20"/>
              </w:rPr>
              <w:t>20</w:t>
            </w:r>
          </w:p>
        </w:tc>
        <w:tc>
          <w:tcPr>
            <w:tcW w:w="675" w:type="dxa"/>
          </w:tcPr>
          <w:p w14:paraId="3C817FC4" w14:textId="77777777" w:rsidR="00CE3C8C" w:rsidRPr="00921806" w:rsidRDefault="00CE3C8C" w:rsidP="000001F2">
            <w:pPr>
              <w:jc w:val="both"/>
              <w:rPr>
                <w:sz w:val="20"/>
                <w:szCs w:val="20"/>
              </w:rPr>
            </w:pPr>
            <w:r w:rsidRPr="00921806">
              <w:rPr>
                <w:sz w:val="20"/>
                <w:szCs w:val="20"/>
              </w:rPr>
              <w:t>10</w:t>
            </w:r>
          </w:p>
        </w:tc>
        <w:tc>
          <w:tcPr>
            <w:tcW w:w="606" w:type="dxa"/>
          </w:tcPr>
          <w:p w14:paraId="4F0F46C3" w14:textId="77777777" w:rsidR="00CE3C8C" w:rsidRPr="00921806" w:rsidRDefault="00CE3C8C" w:rsidP="000001F2">
            <w:pPr>
              <w:jc w:val="both"/>
              <w:rPr>
                <w:sz w:val="20"/>
                <w:szCs w:val="20"/>
              </w:rPr>
            </w:pPr>
            <w:r w:rsidRPr="00921806">
              <w:rPr>
                <w:sz w:val="20"/>
                <w:szCs w:val="20"/>
              </w:rPr>
              <w:t>10</w:t>
            </w:r>
          </w:p>
        </w:tc>
        <w:tc>
          <w:tcPr>
            <w:tcW w:w="560" w:type="dxa"/>
          </w:tcPr>
          <w:p w14:paraId="181A8866" w14:textId="77777777" w:rsidR="00CE3C8C" w:rsidRPr="00921806" w:rsidRDefault="00CE3C8C" w:rsidP="000001F2">
            <w:pPr>
              <w:jc w:val="both"/>
              <w:rPr>
                <w:sz w:val="20"/>
                <w:szCs w:val="20"/>
              </w:rPr>
            </w:pPr>
            <w:r w:rsidRPr="00921806">
              <w:rPr>
                <w:sz w:val="20"/>
                <w:szCs w:val="20"/>
              </w:rPr>
              <w:t>2</w:t>
            </w:r>
          </w:p>
        </w:tc>
        <w:tc>
          <w:tcPr>
            <w:tcW w:w="701" w:type="dxa"/>
          </w:tcPr>
          <w:p w14:paraId="4CEF7790" w14:textId="77777777" w:rsidR="00CE3C8C" w:rsidRPr="00921806" w:rsidRDefault="00CE3C8C" w:rsidP="000001F2">
            <w:pPr>
              <w:jc w:val="both"/>
              <w:rPr>
                <w:sz w:val="20"/>
                <w:szCs w:val="20"/>
              </w:rPr>
            </w:pPr>
            <w:r w:rsidRPr="00921806">
              <w:rPr>
                <w:sz w:val="20"/>
                <w:szCs w:val="20"/>
              </w:rPr>
              <w:t>0</w:t>
            </w:r>
          </w:p>
        </w:tc>
        <w:tc>
          <w:tcPr>
            <w:tcW w:w="700" w:type="dxa"/>
          </w:tcPr>
          <w:p w14:paraId="19CAA63B" w14:textId="77777777" w:rsidR="00CE3C8C" w:rsidRPr="00921806" w:rsidRDefault="00CE3C8C" w:rsidP="000001F2">
            <w:pPr>
              <w:jc w:val="both"/>
              <w:rPr>
                <w:sz w:val="20"/>
                <w:szCs w:val="20"/>
              </w:rPr>
            </w:pPr>
            <w:r w:rsidRPr="00921806">
              <w:rPr>
                <w:sz w:val="20"/>
                <w:szCs w:val="20"/>
              </w:rPr>
              <w:t>8</w:t>
            </w:r>
          </w:p>
        </w:tc>
        <w:tc>
          <w:tcPr>
            <w:tcW w:w="835" w:type="dxa"/>
          </w:tcPr>
          <w:p w14:paraId="0E57F3E3" w14:textId="77777777" w:rsidR="00CE3C8C" w:rsidRPr="00921806" w:rsidRDefault="00CE3C8C" w:rsidP="000001F2">
            <w:pPr>
              <w:jc w:val="both"/>
              <w:rPr>
                <w:sz w:val="20"/>
                <w:szCs w:val="20"/>
              </w:rPr>
            </w:pPr>
            <w:r w:rsidRPr="00921806">
              <w:rPr>
                <w:sz w:val="20"/>
                <w:szCs w:val="20"/>
              </w:rPr>
              <w:t>10</w:t>
            </w:r>
          </w:p>
        </w:tc>
      </w:tr>
      <w:tr w:rsidR="00CE3C8C" w:rsidRPr="00921806" w14:paraId="47978C01" w14:textId="77777777" w:rsidTr="00DE284A">
        <w:tc>
          <w:tcPr>
            <w:tcW w:w="4857" w:type="dxa"/>
          </w:tcPr>
          <w:p w14:paraId="69CDC974" w14:textId="77777777" w:rsidR="00CE3C8C" w:rsidRPr="00921806" w:rsidRDefault="00CE3C8C" w:rsidP="000001F2">
            <w:pPr>
              <w:tabs>
                <w:tab w:val="left" w:pos="7515"/>
              </w:tabs>
              <w:jc w:val="both"/>
              <w:rPr>
                <w:color w:val="000000"/>
                <w:sz w:val="20"/>
                <w:szCs w:val="20"/>
              </w:rPr>
            </w:pPr>
            <w:r w:rsidRPr="00921806">
              <w:rPr>
                <w:color w:val="000000"/>
                <w:sz w:val="20"/>
                <w:szCs w:val="20"/>
              </w:rPr>
              <w:t>Родатицький старостинський округ</w:t>
            </w:r>
          </w:p>
          <w:p w14:paraId="16B64926"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(Родатичі, Молошки, Тучапи)</w:t>
            </w:r>
          </w:p>
        </w:tc>
        <w:tc>
          <w:tcPr>
            <w:tcW w:w="984" w:type="dxa"/>
          </w:tcPr>
          <w:p w14:paraId="6A2100C2" w14:textId="77777777" w:rsidR="00CE3C8C" w:rsidRPr="00921806" w:rsidRDefault="00CE3C8C" w:rsidP="000001F2">
            <w:pPr>
              <w:jc w:val="both"/>
              <w:rPr>
                <w:sz w:val="20"/>
                <w:szCs w:val="20"/>
              </w:rPr>
            </w:pPr>
            <w:r w:rsidRPr="00921806">
              <w:rPr>
                <w:sz w:val="20"/>
                <w:szCs w:val="20"/>
              </w:rPr>
              <w:t>39</w:t>
            </w:r>
          </w:p>
        </w:tc>
        <w:tc>
          <w:tcPr>
            <w:tcW w:w="675" w:type="dxa"/>
          </w:tcPr>
          <w:p w14:paraId="0F26F709" w14:textId="77777777" w:rsidR="00CE3C8C" w:rsidRPr="00921806" w:rsidRDefault="00CE3C8C" w:rsidP="000001F2">
            <w:pPr>
              <w:jc w:val="both"/>
              <w:rPr>
                <w:sz w:val="20"/>
                <w:szCs w:val="20"/>
              </w:rPr>
            </w:pPr>
            <w:r w:rsidRPr="00921806">
              <w:rPr>
                <w:sz w:val="20"/>
                <w:szCs w:val="20"/>
              </w:rPr>
              <w:t>21</w:t>
            </w:r>
          </w:p>
        </w:tc>
        <w:tc>
          <w:tcPr>
            <w:tcW w:w="606" w:type="dxa"/>
          </w:tcPr>
          <w:p w14:paraId="64DFBE9A" w14:textId="77777777" w:rsidR="00CE3C8C" w:rsidRPr="00921806" w:rsidRDefault="00CE3C8C" w:rsidP="000001F2">
            <w:pPr>
              <w:jc w:val="both"/>
              <w:rPr>
                <w:sz w:val="20"/>
                <w:szCs w:val="20"/>
              </w:rPr>
            </w:pPr>
            <w:r w:rsidRPr="00921806">
              <w:rPr>
                <w:sz w:val="20"/>
                <w:szCs w:val="20"/>
              </w:rPr>
              <w:t>18</w:t>
            </w:r>
          </w:p>
        </w:tc>
        <w:tc>
          <w:tcPr>
            <w:tcW w:w="560" w:type="dxa"/>
          </w:tcPr>
          <w:p w14:paraId="76A00BD5" w14:textId="77777777" w:rsidR="00CE3C8C" w:rsidRPr="00921806" w:rsidRDefault="00CE3C8C" w:rsidP="000001F2">
            <w:pPr>
              <w:jc w:val="both"/>
              <w:rPr>
                <w:sz w:val="20"/>
                <w:szCs w:val="20"/>
              </w:rPr>
            </w:pPr>
            <w:r w:rsidRPr="00921806">
              <w:rPr>
                <w:sz w:val="20"/>
                <w:szCs w:val="20"/>
              </w:rPr>
              <w:t>6</w:t>
            </w:r>
          </w:p>
        </w:tc>
        <w:tc>
          <w:tcPr>
            <w:tcW w:w="701" w:type="dxa"/>
          </w:tcPr>
          <w:p w14:paraId="74F2EE2D" w14:textId="77777777" w:rsidR="00CE3C8C" w:rsidRPr="00921806" w:rsidRDefault="00CE3C8C" w:rsidP="000001F2">
            <w:pPr>
              <w:jc w:val="both"/>
              <w:rPr>
                <w:sz w:val="20"/>
                <w:szCs w:val="20"/>
              </w:rPr>
            </w:pPr>
            <w:r w:rsidRPr="00921806">
              <w:rPr>
                <w:sz w:val="20"/>
                <w:szCs w:val="20"/>
              </w:rPr>
              <w:t>4</w:t>
            </w:r>
          </w:p>
        </w:tc>
        <w:tc>
          <w:tcPr>
            <w:tcW w:w="700" w:type="dxa"/>
          </w:tcPr>
          <w:p w14:paraId="26A821AB" w14:textId="77777777" w:rsidR="00CE3C8C" w:rsidRPr="00921806" w:rsidRDefault="00CE3C8C" w:rsidP="000001F2">
            <w:pPr>
              <w:jc w:val="both"/>
              <w:rPr>
                <w:sz w:val="20"/>
                <w:szCs w:val="20"/>
                <w:highlight w:val="yellow"/>
              </w:rPr>
            </w:pPr>
            <w:r w:rsidRPr="00921806">
              <w:rPr>
                <w:sz w:val="20"/>
                <w:szCs w:val="20"/>
              </w:rPr>
              <w:t>15</w:t>
            </w:r>
          </w:p>
        </w:tc>
        <w:tc>
          <w:tcPr>
            <w:tcW w:w="835" w:type="dxa"/>
          </w:tcPr>
          <w:p w14:paraId="1B207790" w14:textId="77777777" w:rsidR="00CE3C8C" w:rsidRPr="00921806" w:rsidRDefault="00CE3C8C" w:rsidP="000001F2">
            <w:pPr>
              <w:jc w:val="both"/>
              <w:rPr>
                <w:sz w:val="20"/>
                <w:szCs w:val="20"/>
              </w:rPr>
            </w:pPr>
            <w:r w:rsidRPr="00921806">
              <w:rPr>
                <w:sz w:val="20"/>
                <w:szCs w:val="20"/>
              </w:rPr>
              <w:t>14</w:t>
            </w:r>
          </w:p>
        </w:tc>
      </w:tr>
      <w:tr w:rsidR="00CE3C8C" w:rsidRPr="00921806" w14:paraId="7F55F754" w14:textId="77777777" w:rsidTr="00DE284A">
        <w:tc>
          <w:tcPr>
            <w:tcW w:w="4857" w:type="dxa"/>
          </w:tcPr>
          <w:p w14:paraId="1BE2E126" w14:textId="77777777" w:rsidR="00CE3C8C" w:rsidRPr="00921806" w:rsidRDefault="00CE3C8C" w:rsidP="000001F2">
            <w:pPr>
              <w:tabs>
                <w:tab w:val="left" w:pos="7515"/>
              </w:tabs>
              <w:jc w:val="both"/>
              <w:rPr>
                <w:color w:val="000000"/>
                <w:sz w:val="20"/>
                <w:szCs w:val="20"/>
              </w:rPr>
            </w:pPr>
            <w:r w:rsidRPr="00921806">
              <w:rPr>
                <w:color w:val="000000"/>
                <w:sz w:val="20"/>
                <w:szCs w:val="20"/>
              </w:rPr>
              <w:t>Градівський старостинський округ</w:t>
            </w:r>
          </w:p>
          <w:p w14:paraId="69E44006"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(Градівка, Дубаневичі, Шоломиничі)</w:t>
            </w:r>
          </w:p>
        </w:tc>
        <w:tc>
          <w:tcPr>
            <w:tcW w:w="984" w:type="dxa"/>
          </w:tcPr>
          <w:p w14:paraId="7479227C" w14:textId="77777777" w:rsidR="00CE3C8C" w:rsidRPr="00921806" w:rsidRDefault="00CE3C8C" w:rsidP="000001F2">
            <w:pPr>
              <w:jc w:val="both"/>
              <w:rPr>
                <w:sz w:val="20"/>
                <w:szCs w:val="20"/>
              </w:rPr>
            </w:pPr>
            <w:r w:rsidRPr="00921806">
              <w:rPr>
                <w:sz w:val="20"/>
                <w:szCs w:val="20"/>
              </w:rPr>
              <w:t>15</w:t>
            </w:r>
          </w:p>
        </w:tc>
        <w:tc>
          <w:tcPr>
            <w:tcW w:w="675" w:type="dxa"/>
          </w:tcPr>
          <w:p w14:paraId="662CD5FF" w14:textId="77777777" w:rsidR="00CE3C8C" w:rsidRPr="00921806" w:rsidRDefault="00CE3C8C" w:rsidP="000001F2">
            <w:pPr>
              <w:jc w:val="both"/>
              <w:rPr>
                <w:sz w:val="20"/>
                <w:szCs w:val="20"/>
              </w:rPr>
            </w:pPr>
            <w:r w:rsidRPr="00921806">
              <w:rPr>
                <w:sz w:val="20"/>
                <w:szCs w:val="20"/>
              </w:rPr>
              <w:t>8</w:t>
            </w:r>
          </w:p>
        </w:tc>
        <w:tc>
          <w:tcPr>
            <w:tcW w:w="606" w:type="dxa"/>
          </w:tcPr>
          <w:p w14:paraId="611A87A7" w14:textId="77777777" w:rsidR="00CE3C8C" w:rsidRPr="00921806" w:rsidRDefault="00CE3C8C" w:rsidP="000001F2">
            <w:pPr>
              <w:jc w:val="both"/>
              <w:rPr>
                <w:sz w:val="20"/>
                <w:szCs w:val="20"/>
              </w:rPr>
            </w:pPr>
            <w:r w:rsidRPr="00921806">
              <w:rPr>
                <w:sz w:val="20"/>
                <w:szCs w:val="20"/>
              </w:rPr>
              <w:t>7</w:t>
            </w:r>
          </w:p>
        </w:tc>
        <w:tc>
          <w:tcPr>
            <w:tcW w:w="560" w:type="dxa"/>
          </w:tcPr>
          <w:p w14:paraId="51D300B6" w14:textId="77777777" w:rsidR="00CE3C8C" w:rsidRPr="00921806" w:rsidRDefault="00CE3C8C" w:rsidP="000001F2">
            <w:pPr>
              <w:jc w:val="both"/>
              <w:rPr>
                <w:sz w:val="20"/>
                <w:szCs w:val="20"/>
              </w:rPr>
            </w:pPr>
            <w:r w:rsidRPr="00921806">
              <w:rPr>
                <w:sz w:val="20"/>
                <w:szCs w:val="20"/>
              </w:rPr>
              <w:t>1</w:t>
            </w:r>
          </w:p>
        </w:tc>
        <w:tc>
          <w:tcPr>
            <w:tcW w:w="701" w:type="dxa"/>
          </w:tcPr>
          <w:p w14:paraId="26CF274D" w14:textId="77777777" w:rsidR="00CE3C8C" w:rsidRPr="00921806" w:rsidRDefault="00CE3C8C" w:rsidP="000001F2">
            <w:pPr>
              <w:jc w:val="both"/>
              <w:rPr>
                <w:sz w:val="20"/>
                <w:szCs w:val="20"/>
              </w:rPr>
            </w:pPr>
            <w:r w:rsidRPr="00921806">
              <w:rPr>
                <w:sz w:val="20"/>
                <w:szCs w:val="20"/>
              </w:rPr>
              <w:t>1</w:t>
            </w:r>
          </w:p>
        </w:tc>
        <w:tc>
          <w:tcPr>
            <w:tcW w:w="700" w:type="dxa"/>
          </w:tcPr>
          <w:p w14:paraId="74237F00" w14:textId="77777777" w:rsidR="00CE3C8C" w:rsidRPr="00921806" w:rsidRDefault="00CE3C8C" w:rsidP="000001F2">
            <w:pPr>
              <w:jc w:val="both"/>
              <w:rPr>
                <w:sz w:val="20"/>
                <w:szCs w:val="20"/>
                <w:highlight w:val="yellow"/>
              </w:rPr>
            </w:pPr>
            <w:r w:rsidRPr="00921806">
              <w:rPr>
                <w:sz w:val="20"/>
                <w:szCs w:val="20"/>
              </w:rPr>
              <w:t>7</w:t>
            </w:r>
          </w:p>
        </w:tc>
        <w:tc>
          <w:tcPr>
            <w:tcW w:w="835" w:type="dxa"/>
          </w:tcPr>
          <w:p w14:paraId="10CC0E86" w14:textId="77777777" w:rsidR="00CE3C8C" w:rsidRPr="00921806" w:rsidRDefault="00CE3C8C" w:rsidP="000001F2">
            <w:pPr>
              <w:jc w:val="both"/>
              <w:rPr>
                <w:sz w:val="20"/>
                <w:szCs w:val="20"/>
              </w:rPr>
            </w:pPr>
            <w:r w:rsidRPr="00921806">
              <w:rPr>
                <w:sz w:val="20"/>
                <w:szCs w:val="20"/>
              </w:rPr>
              <w:t>6</w:t>
            </w:r>
          </w:p>
        </w:tc>
      </w:tr>
      <w:tr w:rsidR="00CE3C8C" w:rsidRPr="00921806" w14:paraId="71347BA4" w14:textId="77777777" w:rsidTr="00DE284A">
        <w:tc>
          <w:tcPr>
            <w:tcW w:w="4857" w:type="dxa"/>
          </w:tcPr>
          <w:p w14:paraId="1FFE4AC0" w14:textId="77777777" w:rsidR="00CE3C8C" w:rsidRPr="00921806" w:rsidRDefault="00CE3C8C" w:rsidP="000001F2">
            <w:pPr>
              <w:tabs>
                <w:tab w:val="left" w:pos="7515"/>
              </w:tabs>
              <w:jc w:val="both"/>
              <w:rPr>
                <w:rFonts w:eastAsia="Times New Roman"/>
                <w:color w:val="000000"/>
                <w:sz w:val="20"/>
                <w:szCs w:val="20"/>
              </w:rPr>
            </w:pPr>
            <w:r w:rsidRPr="00921806">
              <w:rPr>
                <w:color w:val="000000"/>
                <w:sz w:val="20"/>
                <w:szCs w:val="20"/>
              </w:rPr>
              <w:t>Мильчицкий старостинський округ</w:t>
            </w:r>
            <w:r w:rsidRPr="00921806">
              <w:rPr>
                <w:rFonts w:eastAsia="Times New Roman"/>
                <w:color w:val="000000"/>
                <w:sz w:val="20"/>
                <w:szCs w:val="20"/>
              </w:rPr>
              <w:t xml:space="preserve"> (Мильчиці, Зелений Гай, Побережне</w:t>
            </w:r>
          </w:p>
          <w:p w14:paraId="79867DB1" w14:textId="77777777" w:rsidR="00CE3C8C" w:rsidRPr="00921806" w:rsidRDefault="00CE3C8C" w:rsidP="000001F2">
            <w:pPr>
              <w:tabs>
                <w:tab w:val="left" w:pos="7515"/>
              </w:tabs>
              <w:jc w:val="both"/>
              <w:rPr>
                <w:color w:val="000000"/>
                <w:sz w:val="20"/>
                <w:szCs w:val="20"/>
              </w:rPr>
            </w:pPr>
            <w:r w:rsidRPr="00921806">
              <w:rPr>
                <w:rFonts w:eastAsia="Times New Roman"/>
                <w:color w:val="000000"/>
                <w:sz w:val="20"/>
                <w:szCs w:val="20"/>
              </w:rPr>
              <w:t>Путятичі)</w:t>
            </w:r>
          </w:p>
        </w:tc>
        <w:tc>
          <w:tcPr>
            <w:tcW w:w="984" w:type="dxa"/>
          </w:tcPr>
          <w:p w14:paraId="3790D641" w14:textId="77777777" w:rsidR="00CE3C8C" w:rsidRPr="00921806" w:rsidRDefault="00CE3C8C" w:rsidP="000001F2">
            <w:pPr>
              <w:jc w:val="both"/>
              <w:rPr>
                <w:sz w:val="20"/>
                <w:szCs w:val="20"/>
              </w:rPr>
            </w:pPr>
            <w:r w:rsidRPr="00921806">
              <w:rPr>
                <w:sz w:val="20"/>
                <w:szCs w:val="20"/>
                <w:lang w:val="en-US"/>
              </w:rPr>
              <w:t>1</w:t>
            </w:r>
            <w:r w:rsidRPr="00921806">
              <w:rPr>
                <w:sz w:val="20"/>
                <w:szCs w:val="20"/>
              </w:rPr>
              <w:t>7</w:t>
            </w:r>
          </w:p>
        </w:tc>
        <w:tc>
          <w:tcPr>
            <w:tcW w:w="675" w:type="dxa"/>
          </w:tcPr>
          <w:p w14:paraId="4A784544" w14:textId="77777777" w:rsidR="00CE3C8C" w:rsidRPr="00921806" w:rsidRDefault="00CE3C8C" w:rsidP="000001F2">
            <w:pPr>
              <w:jc w:val="both"/>
              <w:rPr>
                <w:sz w:val="20"/>
                <w:szCs w:val="20"/>
              </w:rPr>
            </w:pPr>
            <w:r w:rsidRPr="00921806">
              <w:rPr>
                <w:sz w:val="20"/>
                <w:szCs w:val="20"/>
              </w:rPr>
              <w:t>12</w:t>
            </w:r>
          </w:p>
        </w:tc>
        <w:tc>
          <w:tcPr>
            <w:tcW w:w="606" w:type="dxa"/>
          </w:tcPr>
          <w:p w14:paraId="030630C0" w14:textId="77777777" w:rsidR="00CE3C8C" w:rsidRPr="00921806" w:rsidRDefault="00CE3C8C" w:rsidP="000001F2">
            <w:pPr>
              <w:jc w:val="both"/>
              <w:rPr>
                <w:sz w:val="20"/>
                <w:szCs w:val="20"/>
                <w:lang w:val="en-US"/>
              </w:rPr>
            </w:pPr>
            <w:r w:rsidRPr="00921806">
              <w:rPr>
                <w:sz w:val="20"/>
                <w:szCs w:val="20"/>
                <w:lang w:val="en-US"/>
              </w:rPr>
              <w:t>5</w:t>
            </w:r>
          </w:p>
        </w:tc>
        <w:tc>
          <w:tcPr>
            <w:tcW w:w="560" w:type="dxa"/>
          </w:tcPr>
          <w:p w14:paraId="1F88F092" w14:textId="77777777" w:rsidR="00CE3C8C" w:rsidRPr="00921806" w:rsidRDefault="00CE3C8C" w:rsidP="000001F2">
            <w:pPr>
              <w:jc w:val="both"/>
              <w:rPr>
                <w:sz w:val="20"/>
                <w:szCs w:val="20"/>
                <w:lang w:val="en-US"/>
              </w:rPr>
            </w:pPr>
            <w:r w:rsidRPr="00921806">
              <w:rPr>
                <w:sz w:val="20"/>
                <w:szCs w:val="20"/>
                <w:lang w:val="en-US"/>
              </w:rPr>
              <w:t>0</w:t>
            </w:r>
          </w:p>
        </w:tc>
        <w:tc>
          <w:tcPr>
            <w:tcW w:w="701" w:type="dxa"/>
          </w:tcPr>
          <w:p w14:paraId="6381DB12" w14:textId="77777777" w:rsidR="00CE3C8C" w:rsidRPr="00921806" w:rsidRDefault="00CE3C8C" w:rsidP="000001F2">
            <w:pPr>
              <w:jc w:val="both"/>
              <w:rPr>
                <w:sz w:val="20"/>
                <w:szCs w:val="20"/>
                <w:lang w:val="en-US"/>
              </w:rPr>
            </w:pPr>
            <w:r w:rsidRPr="00921806">
              <w:rPr>
                <w:sz w:val="20"/>
                <w:szCs w:val="20"/>
                <w:lang w:val="en-US"/>
              </w:rPr>
              <w:t>0</w:t>
            </w:r>
          </w:p>
        </w:tc>
        <w:tc>
          <w:tcPr>
            <w:tcW w:w="700" w:type="dxa"/>
          </w:tcPr>
          <w:p w14:paraId="07BE1DB4" w14:textId="77777777" w:rsidR="00CE3C8C" w:rsidRPr="00921806" w:rsidRDefault="00CE3C8C" w:rsidP="000001F2">
            <w:pPr>
              <w:jc w:val="both"/>
              <w:rPr>
                <w:sz w:val="20"/>
                <w:szCs w:val="20"/>
                <w:highlight w:val="yellow"/>
              </w:rPr>
            </w:pPr>
            <w:r w:rsidRPr="00921806">
              <w:rPr>
                <w:sz w:val="20"/>
                <w:szCs w:val="20"/>
              </w:rPr>
              <w:t>12</w:t>
            </w:r>
          </w:p>
        </w:tc>
        <w:tc>
          <w:tcPr>
            <w:tcW w:w="835" w:type="dxa"/>
          </w:tcPr>
          <w:p w14:paraId="238645E7" w14:textId="77777777" w:rsidR="00CE3C8C" w:rsidRPr="00921806" w:rsidRDefault="00CE3C8C" w:rsidP="000001F2">
            <w:pPr>
              <w:jc w:val="both"/>
              <w:rPr>
                <w:sz w:val="20"/>
                <w:szCs w:val="20"/>
                <w:lang w:val="en-US"/>
              </w:rPr>
            </w:pPr>
            <w:r w:rsidRPr="00921806">
              <w:rPr>
                <w:sz w:val="20"/>
                <w:szCs w:val="20"/>
                <w:lang w:val="en-US"/>
              </w:rPr>
              <w:t>5</w:t>
            </w:r>
          </w:p>
        </w:tc>
      </w:tr>
      <w:tr w:rsidR="00CE3C8C" w:rsidRPr="00921806" w14:paraId="4FE866A4" w14:textId="77777777" w:rsidTr="00DE284A">
        <w:tc>
          <w:tcPr>
            <w:tcW w:w="4857" w:type="dxa"/>
          </w:tcPr>
          <w:p w14:paraId="057842C9" w14:textId="77777777" w:rsidR="00CE3C8C" w:rsidRPr="00921806" w:rsidRDefault="00CE3C8C" w:rsidP="000001F2">
            <w:pPr>
              <w:tabs>
                <w:tab w:val="left" w:pos="7515"/>
              </w:tabs>
              <w:jc w:val="both"/>
              <w:rPr>
                <w:color w:val="000000"/>
                <w:sz w:val="20"/>
                <w:szCs w:val="20"/>
              </w:rPr>
            </w:pPr>
            <w:r w:rsidRPr="00921806">
              <w:rPr>
                <w:color w:val="000000"/>
                <w:sz w:val="20"/>
                <w:szCs w:val="20"/>
              </w:rPr>
              <w:t>Братковицький старостинський округ</w:t>
            </w:r>
          </w:p>
          <w:p w14:paraId="71A6C466" w14:textId="77777777" w:rsidR="00CE3C8C" w:rsidRPr="00921806" w:rsidRDefault="00CE3C8C" w:rsidP="000001F2">
            <w:pPr>
              <w:tabs>
                <w:tab w:val="left" w:pos="7515"/>
              </w:tabs>
              <w:jc w:val="both"/>
              <w:rPr>
                <w:color w:val="000000"/>
                <w:sz w:val="20"/>
                <w:szCs w:val="20"/>
              </w:rPr>
            </w:pPr>
            <w:r w:rsidRPr="00921806">
              <w:rPr>
                <w:color w:val="000000"/>
                <w:sz w:val="20"/>
                <w:szCs w:val="20"/>
              </w:rPr>
              <w:t>(Братковичі)</w:t>
            </w:r>
          </w:p>
        </w:tc>
        <w:tc>
          <w:tcPr>
            <w:tcW w:w="984" w:type="dxa"/>
          </w:tcPr>
          <w:p w14:paraId="25C983C7" w14:textId="77777777" w:rsidR="00CE3C8C" w:rsidRPr="00921806" w:rsidRDefault="00CE3C8C" w:rsidP="000001F2">
            <w:pPr>
              <w:jc w:val="both"/>
              <w:rPr>
                <w:sz w:val="20"/>
                <w:szCs w:val="20"/>
                <w:lang w:val="en-US"/>
              </w:rPr>
            </w:pPr>
            <w:r w:rsidRPr="00921806">
              <w:rPr>
                <w:sz w:val="20"/>
                <w:szCs w:val="20"/>
                <w:lang w:val="en-US"/>
              </w:rPr>
              <w:t>38</w:t>
            </w:r>
          </w:p>
        </w:tc>
        <w:tc>
          <w:tcPr>
            <w:tcW w:w="675" w:type="dxa"/>
          </w:tcPr>
          <w:p w14:paraId="3ED1338C" w14:textId="77777777" w:rsidR="00CE3C8C" w:rsidRPr="00921806" w:rsidRDefault="00CE3C8C" w:rsidP="000001F2">
            <w:pPr>
              <w:jc w:val="both"/>
              <w:rPr>
                <w:sz w:val="20"/>
                <w:szCs w:val="20"/>
                <w:lang w:val="en-US"/>
              </w:rPr>
            </w:pPr>
            <w:r w:rsidRPr="00921806">
              <w:rPr>
                <w:sz w:val="20"/>
                <w:szCs w:val="20"/>
                <w:lang w:val="en-US"/>
              </w:rPr>
              <w:t>22</w:t>
            </w:r>
          </w:p>
        </w:tc>
        <w:tc>
          <w:tcPr>
            <w:tcW w:w="606" w:type="dxa"/>
          </w:tcPr>
          <w:p w14:paraId="7AB35BEC" w14:textId="77777777" w:rsidR="00CE3C8C" w:rsidRPr="00921806" w:rsidRDefault="00CE3C8C" w:rsidP="000001F2">
            <w:pPr>
              <w:jc w:val="both"/>
              <w:rPr>
                <w:sz w:val="20"/>
                <w:szCs w:val="20"/>
                <w:lang w:val="en-US"/>
              </w:rPr>
            </w:pPr>
            <w:r w:rsidRPr="00921806">
              <w:rPr>
                <w:sz w:val="20"/>
                <w:szCs w:val="20"/>
                <w:lang w:val="en-US"/>
              </w:rPr>
              <w:t>16</w:t>
            </w:r>
          </w:p>
        </w:tc>
        <w:tc>
          <w:tcPr>
            <w:tcW w:w="560" w:type="dxa"/>
          </w:tcPr>
          <w:p w14:paraId="4DDA5350" w14:textId="77777777" w:rsidR="00CE3C8C" w:rsidRPr="00921806" w:rsidRDefault="00CE3C8C" w:rsidP="000001F2">
            <w:pPr>
              <w:jc w:val="both"/>
              <w:rPr>
                <w:sz w:val="20"/>
                <w:szCs w:val="20"/>
              </w:rPr>
            </w:pPr>
            <w:r w:rsidRPr="00921806">
              <w:rPr>
                <w:sz w:val="20"/>
                <w:szCs w:val="20"/>
              </w:rPr>
              <w:t>6</w:t>
            </w:r>
          </w:p>
        </w:tc>
        <w:tc>
          <w:tcPr>
            <w:tcW w:w="701" w:type="dxa"/>
          </w:tcPr>
          <w:p w14:paraId="4BBAF12A" w14:textId="77777777" w:rsidR="00CE3C8C" w:rsidRPr="00921806" w:rsidRDefault="00CE3C8C" w:rsidP="000001F2">
            <w:pPr>
              <w:jc w:val="both"/>
              <w:rPr>
                <w:sz w:val="20"/>
                <w:szCs w:val="20"/>
              </w:rPr>
            </w:pPr>
            <w:r w:rsidRPr="00921806">
              <w:rPr>
                <w:sz w:val="20"/>
                <w:szCs w:val="20"/>
              </w:rPr>
              <w:t>5</w:t>
            </w:r>
          </w:p>
        </w:tc>
        <w:tc>
          <w:tcPr>
            <w:tcW w:w="700" w:type="dxa"/>
          </w:tcPr>
          <w:p w14:paraId="5DC2AE93" w14:textId="77777777" w:rsidR="00CE3C8C" w:rsidRPr="00921806" w:rsidRDefault="00CE3C8C" w:rsidP="000001F2">
            <w:pPr>
              <w:jc w:val="both"/>
              <w:rPr>
                <w:sz w:val="20"/>
                <w:szCs w:val="20"/>
                <w:highlight w:val="yellow"/>
                <w:lang w:val="en-US"/>
              </w:rPr>
            </w:pPr>
            <w:r w:rsidRPr="00921806">
              <w:rPr>
                <w:sz w:val="20"/>
                <w:szCs w:val="20"/>
                <w:lang w:val="en-US"/>
              </w:rPr>
              <w:t>16</w:t>
            </w:r>
          </w:p>
        </w:tc>
        <w:tc>
          <w:tcPr>
            <w:tcW w:w="835" w:type="dxa"/>
          </w:tcPr>
          <w:p w14:paraId="10B020D6" w14:textId="77777777" w:rsidR="00CE3C8C" w:rsidRPr="00921806" w:rsidRDefault="00CE3C8C" w:rsidP="000001F2">
            <w:pPr>
              <w:jc w:val="both"/>
              <w:rPr>
                <w:sz w:val="20"/>
                <w:szCs w:val="20"/>
                <w:lang w:val="en-US"/>
              </w:rPr>
            </w:pPr>
            <w:r w:rsidRPr="00921806">
              <w:rPr>
                <w:sz w:val="20"/>
                <w:szCs w:val="20"/>
                <w:lang w:val="en-US"/>
              </w:rPr>
              <w:t>11</w:t>
            </w:r>
          </w:p>
        </w:tc>
      </w:tr>
      <w:tr w:rsidR="00CE3C8C" w:rsidRPr="00921806" w14:paraId="402D5214" w14:textId="77777777" w:rsidTr="00DE284A">
        <w:tc>
          <w:tcPr>
            <w:tcW w:w="4857" w:type="dxa"/>
          </w:tcPr>
          <w:p w14:paraId="21B68490" w14:textId="77777777" w:rsidR="00CE3C8C" w:rsidRPr="00921806" w:rsidRDefault="00CE3C8C" w:rsidP="000001F2">
            <w:pPr>
              <w:tabs>
                <w:tab w:val="left" w:pos="7515"/>
              </w:tabs>
              <w:jc w:val="both"/>
              <w:rPr>
                <w:color w:val="000000"/>
                <w:sz w:val="20"/>
                <w:szCs w:val="20"/>
              </w:rPr>
            </w:pPr>
            <w:r w:rsidRPr="00921806">
              <w:rPr>
                <w:color w:val="000000"/>
                <w:sz w:val="20"/>
                <w:szCs w:val="20"/>
              </w:rPr>
              <w:t>Бартатівський старостинський округ</w:t>
            </w:r>
          </w:p>
          <w:p w14:paraId="720839C3"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(Бартатів, Воля Бартатівська)</w:t>
            </w:r>
          </w:p>
        </w:tc>
        <w:tc>
          <w:tcPr>
            <w:tcW w:w="984" w:type="dxa"/>
          </w:tcPr>
          <w:p w14:paraId="409CE98C" w14:textId="6D6FE8A4" w:rsidR="00CE3C8C" w:rsidRPr="00921806" w:rsidRDefault="00CE3C8C" w:rsidP="000001F2">
            <w:pPr>
              <w:jc w:val="both"/>
              <w:rPr>
                <w:sz w:val="20"/>
                <w:szCs w:val="20"/>
              </w:rPr>
            </w:pPr>
            <w:r w:rsidRPr="00921806">
              <w:rPr>
                <w:sz w:val="20"/>
                <w:szCs w:val="20"/>
              </w:rPr>
              <w:t>1</w:t>
            </w:r>
            <w:r w:rsidR="00B63E31" w:rsidRPr="00921806">
              <w:rPr>
                <w:sz w:val="20"/>
                <w:szCs w:val="20"/>
              </w:rPr>
              <w:t>3</w:t>
            </w:r>
          </w:p>
        </w:tc>
        <w:tc>
          <w:tcPr>
            <w:tcW w:w="675" w:type="dxa"/>
          </w:tcPr>
          <w:p w14:paraId="5EB87580" w14:textId="77777777" w:rsidR="00CE3C8C" w:rsidRPr="00921806" w:rsidRDefault="00CE3C8C" w:rsidP="000001F2">
            <w:pPr>
              <w:jc w:val="both"/>
              <w:rPr>
                <w:sz w:val="20"/>
                <w:szCs w:val="20"/>
              </w:rPr>
            </w:pPr>
            <w:r w:rsidRPr="00921806">
              <w:rPr>
                <w:sz w:val="20"/>
                <w:szCs w:val="20"/>
              </w:rPr>
              <w:t>5</w:t>
            </w:r>
          </w:p>
        </w:tc>
        <w:tc>
          <w:tcPr>
            <w:tcW w:w="606" w:type="dxa"/>
          </w:tcPr>
          <w:p w14:paraId="6580A0F1" w14:textId="678A4763" w:rsidR="00CE3C8C" w:rsidRPr="00921806" w:rsidRDefault="00B63E31" w:rsidP="000001F2">
            <w:pPr>
              <w:jc w:val="both"/>
              <w:rPr>
                <w:sz w:val="20"/>
                <w:szCs w:val="20"/>
              </w:rPr>
            </w:pPr>
            <w:r w:rsidRPr="00921806">
              <w:rPr>
                <w:sz w:val="20"/>
                <w:szCs w:val="20"/>
              </w:rPr>
              <w:t>8</w:t>
            </w:r>
          </w:p>
        </w:tc>
        <w:tc>
          <w:tcPr>
            <w:tcW w:w="560" w:type="dxa"/>
          </w:tcPr>
          <w:p w14:paraId="12AB178B" w14:textId="77777777" w:rsidR="00CE3C8C" w:rsidRPr="00921806" w:rsidRDefault="00CE3C8C" w:rsidP="000001F2">
            <w:pPr>
              <w:jc w:val="both"/>
              <w:rPr>
                <w:sz w:val="20"/>
                <w:szCs w:val="20"/>
              </w:rPr>
            </w:pPr>
            <w:r w:rsidRPr="00921806">
              <w:rPr>
                <w:sz w:val="20"/>
                <w:szCs w:val="20"/>
              </w:rPr>
              <w:t>3</w:t>
            </w:r>
          </w:p>
        </w:tc>
        <w:tc>
          <w:tcPr>
            <w:tcW w:w="701" w:type="dxa"/>
          </w:tcPr>
          <w:p w14:paraId="48B2E8BE" w14:textId="77777777" w:rsidR="00CE3C8C" w:rsidRPr="00921806" w:rsidRDefault="00CE3C8C" w:rsidP="000001F2">
            <w:pPr>
              <w:jc w:val="both"/>
              <w:rPr>
                <w:sz w:val="20"/>
                <w:szCs w:val="20"/>
              </w:rPr>
            </w:pPr>
            <w:r w:rsidRPr="00921806">
              <w:rPr>
                <w:sz w:val="20"/>
                <w:szCs w:val="20"/>
              </w:rPr>
              <w:t>2</w:t>
            </w:r>
          </w:p>
        </w:tc>
        <w:tc>
          <w:tcPr>
            <w:tcW w:w="700" w:type="dxa"/>
          </w:tcPr>
          <w:p w14:paraId="1297922D" w14:textId="77777777" w:rsidR="00CE3C8C" w:rsidRPr="00921806" w:rsidRDefault="00CE3C8C" w:rsidP="000001F2">
            <w:pPr>
              <w:jc w:val="both"/>
              <w:rPr>
                <w:sz w:val="20"/>
                <w:szCs w:val="20"/>
                <w:highlight w:val="yellow"/>
              </w:rPr>
            </w:pPr>
            <w:r w:rsidRPr="00921806">
              <w:rPr>
                <w:sz w:val="20"/>
                <w:szCs w:val="20"/>
              </w:rPr>
              <w:t>2</w:t>
            </w:r>
          </w:p>
        </w:tc>
        <w:tc>
          <w:tcPr>
            <w:tcW w:w="835" w:type="dxa"/>
          </w:tcPr>
          <w:p w14:paraId="5BCF70F5" w14:textId="77777777" w:rsidR="00CE3C8C" w:rsidRPr="00921806" w:rsidRDefault="00CE3C8C" w:rsidP="000001F2">
            <w:pPr>
              <w:jc w:val="both"/>
              <w:rPr>
                <w:sz w:val="20"/>
                <w:szCs w:val="20"/>
                <w:lang w:val="en-US"/>
              </w:rPr>
            </w:pPr>
            <w:r w:rsidRPr="00921806">
              <w:rPr>
                <w:sz w:val="20"/>
                <w:szCs w:val="20"/>
                <w:lang w:val="en-US"/>
              </w:rPr>
              <w:t>6</w:t>
            </w:r>
          </w:p>
        </w:tc>
      </w:tr>
      <w:tr w:rsidR="00CE3C8C" w:rsidRPr="00921806" w14:paraId="16754D53" w14:textId="77777777" w:rsidTr="00DE284A">
        <w:tc>
          <w:tcPr>
            <w:tcW w:w="4857" w:type="dxa"/>
          </w:tcPr>
          <w:p w14:paraId="25B29266" w14:textId="77777777" w:rsidR="00CE3C8C" w:rsidRPr="00921806" w:rsidRDefault="00CE3C8C" w:rsidP="000001F2">
            <w:pPr>
              <w:tabs>
                <w:tab w:val="left" w:pos="7515"/>
              </w:tabs>
              <w:jc w:val="both"/>
              <w:rPr>
                <w:color w:val="000000"/>
                <w:sz w:val="20"/>
                <w:szCs w:val="20"/>
              </w:rPr>
            </w:pPr>
            <w:r w:rsidRPr="00921806">
              <w:rPr>
                <w:color w:val="000000"/>
                <w:sz w:val="20"/>
                <w:szCs w:val="20"/>
              </w:rPr>
              <w:t>Речичанський старостинський округ</w:t>
            </w:r>
          </w:p>
          <w:p w14:paraId="4EA71152" w14:textId="77777777" w:rsidR="00CE3C8C" w:rsidRPr="00921806" w:rsidRDefault="00CE3C8C" w:rsidP="000001F2">
            <w:pPr>
              <w:tabs>
                <w:tab w:val="left" w:pos="7515"/>
              </w:tabs>
              <w:jc w:val="both"/>
              <w:rPr>
                <w:rFonts w:eastAsia="Times New Roman"/>
                <w:color w:val="000000"/>
                <w:sz w:val="20"/>
                <w:szCs w:val="20"/>
              </w:rPr>
            </w:pPr>
            <w:r w:rsidRPr="00921806">
              <w:rPr>
                <w:rFonts w:eastAsia="Times New Roman"/>
                <w:color w:val="000000"/>
                <w:sz w:val="20"/>
                <w:szCs w:val="20"/>
              </w:rPr>
              <w:t>(Речичани, Лісновичі)</w:t>
            </w:r>
          </w:p>
        </w:tc>
        <w:tc>
          <w:tcPr>
            <w:tcW w:w="984" w:type="dxa"/>
          </w:tcPr>
          <w:p w14:paraId="7A504E74" w14:textId="77777777" w:rsidR="00CE3C8C" w:rsidRPr="00921806" w:rsidRDefault="00CE3C8C" w:rsidP="000001F2">
            <w:pPr>
              <w:jc w:val="both"/>
              <w:rPr>
                <w:sz w:val="20"/>
                <w:szCs w:val="20"/>
                <w:lang w:val="en-US"/>
              </w:rPr>
            </w:pPr>
            <w:r w:rsidRPr="00921806">
              <w:rPr>
                <w:sz w:val="20"/>
                <w:szCs w:val="20"/>
                <w:lang w:val="en-US"/>
              </w:rPr>
              <w:t>7</w:t>
            </w:r>
          </w:p>
        </w:tc>
        <w:tc>
          <w:tcPr>
            <w:tcW w:w="675" w:type="dxa"/>
          </w:tcPr>
          <w:p w14:paraId="75DEA5E8" w14:textId="77777777" w:rsidR="00CE3C8C" w:rsidRPr="00921806" w:rsidRDefault="00CE3C8C" w:rsidP="000001F2">
            <w:pPr>
              <w:jc w:val="both"/>
              <w:rPr>
                <w:sz w:val="20"/>
                <w:szCs w:val="20"/>
                <w:lang w:val="en-US"/>
              </w:rPr>
            </w:pPr>
            <w:r w:rsidRPr="00921806">
              <w:rPr>
                <w:sz w:val="20"/>
                <w:szCs w:val="20"/>
                <w:lang w:val="en-US"/>
              </w:rPr>
              <w:t>2</w:t>
            </w:r>
          </w:p>
        </w:tc>
        <w:tc>
          <w:tcPr>
            <w:tcW w:w="606" w:type="dxa"/>
          </w:tcPr>
          <w:p w14:paraId="798FB987" w14:textId="77777777" w:rsidR="00CE3C8C" w:rsidRPr="00921806" w:rsidRDefault="00CE3C8C" w:rsidP="000001F2">
            <w:pPr>
              <w:jc w:val="both"/>
              <w:rPr>
                <w:sz w:val="20"/>
                <w:szCs w:val="20"/>
                <w:lang w:val="en-US"/>
              </w:rPr>
            </w:pPr>
            <w:r w:rsidRPr="00921806">
              <w:rPr>
                <w:sz w:val="20"/>
                <w:szCs w:val="20"/>
                <w:lang w:val="en-US"/>
              </w:rPr>
              <w:t>5</w:t>
            </w:r>
          </w:p>
        </w:tc>
        <w:tc>
          <w:tcPr>
            <w:tcW w:w="560" w:type="dxa"/>
          </w:tcPr>
          <w:p w14:paraId="19CD60D0" w14:textId="77777777" w:rsidR="00CE3C8C" w:rsidRPr="00921806" w:rsidRDefault="00CE3C8C" w:rsidP="000001F2">
            <w:pPr>
              <w:jc w:val="both"/>
              <w:rPr>
                <w:sz w:val="20"/>
                <w:szCs w:val="20"/>
                <w:lang w:val="en-US"/>
              </w:rPr>
            </w:pPr>
            <w:r w:rsidRPr="00921806">
              <w:rPr>
                <w:sz w:val="20"/>
                <w:szCs w:val="20"/>
                <w:lang w:val="en-US"/>
              </w:rPr>
              <w:t>0</w:t>
            </w:r>
          </w:p>
        </w:tc>
        <w:tc>
          <w:tcPr>
            <w:tcW w:w="701" w:type="dxa"/>
          </w:tcPr>
          <w:p w14:paraId="7707CD46" w14:textId="77777777" w:rsidR="00CE3C8C" w:rsidRPr="00921806" w:rsidRDefault="00CE3C8C" w:rsidP="000001F2">
            <w:pPr>
              <w:jc w:val="both"/>
              <w:rPr>
                <w:sz w:val="20"/>
                <w:szCs w:val="20"/>
                <w:lang w:val="en-US"/>
              </w:rPr>
            </w:pPr>
            <w:r w:rsidRPr="00921806">
              <w:rPr>
                <w:sz w:val="20"/>
                <w:szCs w:val="20"/>
                <w:lang w:val="en-US"/>
              </w:rPr>
              <w:t>0</w:t>
            </w:r>
          </w:p>
        </w:tc>
        <w:tc>
          <w:tcPr>
            <w:tcW w:w="700" w:type="dxa"/>
          </w:tcPr>
          <w:p w14:paraId="015ADBBD" w14:textId="77777777" w:rsidR="00CE3C8C" w:rsidRPr="00921806" w:rsidRDefault="00CE3C8C" w:rsidP="000001F2">
            <w:pPr>
              <w:jc w:val="both"/>
              <w:rPr>
                <w:sz w:val="20"/>
                <w:szCs w:val="20"/>
                <w:highlight w:val="yellow"/>
                <w:lang w:val="en-US"/>
              </w:rPr>
            </w:pPr>
            <w:r w:rsidRPr="00921806">
              <w:rPr>
                <w:sz w:val="20"/>
                <w:szCs w:val="20"/>
                <w:lang w:val="en-US"/>
              </w:rPr>
              <w:t>2</w:t>
            </w:r>
          </w:p>
        </w:tc>
        <w:tc>
          <w:tcPr>
            <w:tcW w:w="835" w:type="dxa"/>
          </w:tcPr>
          <w:p w14:paraId="15AC84F4" w14:textId="77777777" w:rsidR="00CE3C8C" w:rsidRPr="00921806" w:rsidRDefault="00CE3C8C" w:rsidP="000001F2">
            <w:pPr>
              <w:jc w:val="both"/>
              <w:rPr>
                <w:sz w:val="20"/>
                <w:szCs w:val="20"/>
                <w:lang w:val="en-US"/>
              </w:rPr>
            </w:pPr>
            <w:r w:rsidRPr="00921806">
              <w:rPr>
                <w:sz w:val="20"/>
                <w:szCs w:val="20"/>
                <w:lang w:val="en-US"/>
              </w:rPr>
              <w:t>5</w:t>
            </w:r>
          </w:p>
        </w:tc>
      </w:tr>
      <w:tr w:rsidR="006F5CE0" w:rsidRPr="00921806" w14:paraId="366F966B" w14:textId="77777777" w:rsidTr="005102EC">
        <w:tc>
          <w:tcPr>
            <w:tcW w:w="4857" w:type="dxa"/>
          </w:tcPr>
          <w:p w14:paraId="6312A505" w14:textId="0DE70BA5" w:rsidR="006F5CE0" w:rsidRPr="00921806" w:rsidRDefault="006F5CE0" w:rsidP="000001F2">
            <w:pPr>
              <w:tabs>
                <w:tab w:val="left" w:pos="7515"/>
              </w:tabs>
              <w:jc w:val="both"/>
              <w:rPr>
                <w:b/>
                <w:color w:val="000000"/>
                <w:sz w:val="20"/>
                <w:szCs w:val="20"/>
              </w:rPr>
            </w:pPr>
            <w:r w:rsidRPr="00921806">
              <w:rPr>
                <w:b/>
                <w:color w:val="000000"/>
                <w:sz w:val="20"/>
                <w:szCs w:val="20"/>
              </w:rPr>
              <w:t>Всього</w:t>
            </w:r>
          </w:p>
        </w:tc>
        <w:tc>
          <w:tcPr>
            <w:tcW w:w="984" w:type="dxa"/>
          </w:tcPr>
          <w:p w14:paraId="5D518975" w14:textId="71A4ED7C" w:rsidR="006F5CE0" w:rsidRPr="00921806" w:rsidRDefault="006E2A80" w:rsidP="000001F2">
            <w:pPr>
              <w:jc w:val="both"/>
              <w:rPr>
                <w:sz w:val="20"/>
                <w:szCs w:val="20"/>
              </w:rPr>
            </w:pPr>
            <w:r w:rsidRPr="00921806">
              <w:rPr>
                <w:sz w:val="20"/>
                <w:szCs w:val="20"/>
              </w:rPr>
              <w:t>916</w:t>
            </w:r>
          </w:p>
        </w:tc>
        <w:tc>
          <w:tcPr>
            <w:tcW w:w="675" w:type="dxa"/>
          </w:tcPr>
          <w:p w14:paraId="1C1322C6" w14:textId="0EE5BF1C" w:rsidR="006F5CE0" w:rsidRPr="00921806" w:rsidRDefault="00CC61D2" w:rsidP="000001F2">
            <w:pPr>
              <w:jc w:val="both"/>
              <w:rPr>
                <w:sz w:val="20"/>
                <w:szCs w:val="20"/>
              </w:rPr>
            </w:pPr>
            <w:r w:rsidRPr="00921806">
              <w:rPr>
                <w:sz w:val="20"/>
                <w:szCs w:val="20"/>
              </w:rPr>
              <w:t>430</w:t>
            </w:r>
          </w:p>
        </w:tc>
        <w:tc>
          <w:tcPr>
            <w:tcW w:w="606" w:type="dxa"/>
          </w:tcPr>
          <w:p w14:paraId="2529D488" w14:textId="6B2AF588" w:rsidR="006F5CE0" w:rsidRPr="00921806" w:rsidRDefault="00CC61D2" w:rsidP="000001F2">
            <w:pPr>
              <w:jc w:val="both"/>
              <w:rPr>
                <w:sz w:val="20"/>
                <w:szCs w:val="20"/>
              </w:rPr>
            </w:pPr>
            <w:r w:rsidRPr="00921806">
              <w:rPr>
                <w:sz w:val="20"/>
                <w:szCs w:val="20"/>
              </w:rPr>
              <w:t>486</w:t>
            </w:r>
          </w:p>
        </w:tc>
        <w:tc>
          <w:tcPr>
            <w:tcW w:w="560" w:type="dxa"/>
          </w:tcPr>
          <w:p w14:paraId="50CB2DA3" w14:textId="05CFFE70" w:rsidR="006F5CE0" w:rsidRPr="00921806" w:rsidRDefault="00C833BF" w:rsidP="000001F2">
            <w:pPr>
              <w:jc w:val="both"/>
              <w:rPr>
                <w:sz w:val="20"/>
                <w:szCs w:val="20"/>
              </w:rPr>
            </w:pPr>
            <w:r w:rsidRPr="00921806">
              <w:rPr>
                <w:sz w:val="20"/>
                <w:szCs w:val="20"/>
              </w:rPr>
              <w:t>123</w:t>
            </w:r>
          </w:p>
        </w:tc>
        <w:tc>
          <w:tcPr>
            <w:tcW w:w="701" w:type="dxa"/>
          </w:tcPr>
          <w:p w14:paraId="1DA2A3F4" w14:textId="730E4B2C" w:rsidR="006F5CE0" w:rsidRPr="00921806" w:rsidRDefault="00C833BF" w:rsidP="000001F2">
            <w:pPr>
              <w:jc w:val="both"/>
              <w:rPr>
                <w:sz w:val="20"/>
                <w:szCs w:val="20"/>
              </w:rPr>
            </w:pPr>
            <w:r w:rsidRPr="00921806">
              <w:rPr>
                <w:sz w:val="20"/>
                <w:szCs w:val="20"/>
              </w:rPr>
              <w:t>152</w:t>
            </w:r>
          </w:p>
        </w:tc>
        <w:tc>
          <w:tcPr>
            <w:tcW w:w="700" w:type="dxa"/>
          </w:tcPr>
          <w:p w14:paraId="03788409" w14:textId="38FD528C" w:rsidR="006F5CE0" w:rsidRPr="00921806" w:rsidRDefault="00DE284A" w:rsidP="000001F2">
            <w:pPr>
              <w:jc w:val="both"/>
              <w:rPr>
                <w:sz w:val="20"/>
                <w:szCs w:val="20"/>
              </w:rPr>
            </w:pPr>
            <w:r w:rsidRPr="00921806">
              <w:rPr>
                <w:sz w:val="20"/>
                <w:szCs w:val="20"/>
              </w:rPr>
              <w:t>307</w:t>
            </w:r>
          </w:p>
        </w:tc>
        <w:tc>
          <w:tcPr>
            <w:tcW w:w="835" w:type="dxa"/>
          </w:tcPr>
          <w:p w14:paraId="416E102E" w14:textId="2621F853" w:rsidR="006F5CE0" w:rsidRPr="00921806" w:rsidRDefault="00DE284A" w:rsidP="000001F2">
            <w:pPr>
              <w:jc w:val="both"/>
              <w:rPr>
                <w:sz w:val="20"/>
                <w:szCs w:val="20"/>
              </w:rPr>
            </w:pPr>
            <w:r w:rsidRPr="00921806">
              <w:rPr>
                <w:sz w:val="20"/>
                <w:szCs w:val="20"/>
              </w:rPr>
              <w:t>334</w:t>
            </w:r>
          </w:p>
        </w:tc>
      </w:tr>
    </w:tbl>
    <w:p w14:paraId="70719595" w14:textId="77777777" w:rsidR="00993730" w:rsidRDefault="00993730" w:rsidP="00993730">
      <w:pPr>
        <w:spacing w:before="240"/>
        <w:rPr>
          <w:sz w:val="24"/>
          <w:szCs w:val="24"/>
        </w:rPr>
      </w:pPr>
    </w:p>
    <w:p w14:paraId="4D731A76" w14:textId="4236C91F" w:rsidR="00F95AD7" w:rsidRPr="005339FD" w:rsidRDefault="00AE556E" w:rsidP="00D22C2D">
      <w:pPr>
        <w:spacing w:before="240" w:after="240"/>
        <w:ind w:firstLine="709"/>
        <w:rPr>
          <w:b/>
          <w:sz w:val="24"/>
          <w:szCs w:val="24"/>
        </w:rPr>
      </w:pPr>
      <w:r w:rsidRPr="00AE556E">
        <w:rPr>
          <w:sz w:val="24"/>
          <w:szCs w:val="24"/>
        </w:rPr>
        <w:lastRenderedPageBreak/>
        <w:t>Загальна кількість дітей дошкільного віку, які відвідують дошкільні заклади в громаді (по всіх округах), становить 916 осіб. Серед них хлопчиків на 56 більше, ніж дівчаток. Хлопчики становлять 53% від загальної чисельності всіх дітей, тоді як дівчатка  47%</w:t>
      </w:r>
      <w:r>
        <w:rPr>
          <w:sz w:val="24"/>
          <w:szCs w:val="24"/>
        </w:rPr>
        <w:t>.</w:t>
      </w:r>
    </w:p>
    <w:p w14:paraId="592CC01C" w14:textId="7EEEE576" w:rsidR="00972EBF" w:rsidRPr="005339FD" w:rsidRDefault="00972EBF" w:rsidP="00972EBF">
      <w:pPr>
        <w:jc w:val="center"/>
        <w:rPr>
          <w:b/>
          <w:sz w:val="24"/>
          <w:szCs w:val="24"/>
        </w:rPr>
      </w:pPr>
      <w:r w:rsidRPr="005339FD">
        <w:rPr>
          <w:b/>
          <w:sz w:val="24"/>
          <w:szCs w:val="24"/>
        </w:rPr>
        <w:t>Інформація про кількість дітей та працівників в закладах загальної середньої освіти Городоцької міської територіальної громади</w:t>
      </w:r>
      <w:r w:rsidR="00222297">
        <w:rPr>
          <w:b/>
          <w:sz w:val="24"/>
          <w:szCs w:val="24"/>
        </w:rPr>
        <w:t xml:space="preserve"> на 01 січня 2021 року</w:t>
      </w:r>
    </w:p>
    <w:p w14:paraId="07485CFE" w14:textId="6DD6ABD8" w:rsidR="00222297" w:rsidRPr="00222297" w:rsidRDefault="00222297" w:rsidP="00222297">
      <w:pPr>
        <w:jc w:val="right"/>
        <w:rPr>
          <w:rFonts w:ascii="Times New Roman" w:hAnsi="Times New Roman" w:cs="Times New Roman"/>
          <w:b/>
        </w:rPr>
      </w:pPr>
      <w:r w:rsidRPr="00A71A64">
        <w:rPr>
          <w:bCs/>
        </w:rPr>
        <w:t>Табл.4.</w:t>
      </w:r>
      <w:r>
        <w:rPr>
          <w:bCs/>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991"/>
        <w:gridCol w:w="909"/>
        <w:gridCol w:w="814"/>
        <w:gridCol w:w="1136"/>
        <w:gridCol w:w="813"/>
        <w:gridCol w:w="1127"/>
        <w:gridCol w:w="819"/>
        <w:gridCol w:w="1123"/>
      </w:tblGrid>
      <w:tr w:rsidR="00972EBF" w:rsidRPr="005339FD" w14:paraId="22CC843D" w14:textId="77777777" w:rsidTr="007309DD">
        <w:tc>
          <w:tcPr>
            <w:tcW w:w="1980" w:type="dxa"/>
          </w:tcPr>
          <w:p w14:paraId="463F9CE2" w14:textId="77777777" w:rsidR="00972EBF" w:rsidRPr="00BB75DF" w:rsidRDefault="00972EBF" w:rsidP="007309DD">
            <w:pPr>
              <w:jc w:val="center"/>
            </w:pPr>
            <w:r w:rsidRPr="00BB75DF">
              <w:t>Назва закладу</w:t>
            </w:r>
          </w:p>
        </w:tc>
        <w:tc>
          <w:tcPr>
            <w:tcW w:w="1162" w:type="dxa"/>
            <w:gridSpan w:val="2"/>
          </w:tcPr>
          <w:p w14:paraId="11725AF4" w14:textId="77777777" w:rsidR="00972EBF" w:rsidRPr="00BB75DF" w:rsidRDefault="00972EBF" w:rsidP="007309DD">
            <w:pPr>
              <w:jc w:val="center"/>
              <w:rPr>
                <w:b/>
              </w:rPr>
            </w:pPr>
            <w:r w:rsidRPr="00BB75DF">
              <w:t>Здобувачі освіти</w:t>
            </w:r>
          </w:p>
        </w:tc>
        <w:tc>
          <w:tcPr>
            <w:tcW w:w="2257" w:type="dxa"/>
            <w:gridSpan w:val="2"/>
          </w:tcPr>
          <w:p w14:paraId="6B17F5BD" w14:textId="77777777" w:rsidR="00972EBF" w:rsidRPr="00BB75DF" w:rsidRDefault="00972EBF" w:rsidP="007309DD">
            <w:pPr>
              <w:jc w:val="center"/>
            </w:pPr>
            <w:r w:rsidRPr="00BB75DF">
              <w:t>Педагогічні працівники</w:t>
            </w:r>
          </w:p>
        </w:tc>
        <w:tc>
          <w:tcPr>
            <w:tcW w:w="2092" w:type="dxa"/>
            <w:gridSpan w:val="2"/>
          </w:tcPr>
          <w:p w14:paraId="113B4F38" w14:textId="77777777" w:rsidR="00972EBF" w:rsidRPr="00BB75DF" w:rsidRDefault="00972EBF" w:rsidP="007309DD">
            <w:pPr>
              <w:jc w:val="center"/>
              <w:rPr>
                <w:b/>
              </w:rPr>
            </w:pPr>
            <w:r w:rsidRPr="00BB75DF">
              <w:t>Адміністрація</w:t>
            </w:r>
          </w:p>
        </w:tc>
        <w:tc>
          <w:tcPr>
            <w:tcW w:w="2138" w:type="dxa"/>
            <w:gridSpan w:val="2"/>
          </w:tcPr>
          <w:p w14:paraId="2B5ADF0D" w14:textId="77777777" w:rsidR="00972EBF" w:rsidRPr="00BB75DF" w:rsidRDefault="00972EBF" w:rsidP="007309DD">
            <w:pPr>
              <w:jc w:val="center"/>
            </w:pPr>
            <w:r w:rsidRPr="00BB75DF">
              <w:t>Технічний</w:t>
            </w:r>
          </w:p>
          <w:p w14:paraId="582BC90B" w14:textId="77777777" w:rsidR="00972EBF" w:rsidRPr="00BB75DF" w:rsidRDefault="00972EBF" w:rsidP="007309DD">
            <w:pPr>
              <w:jc w:val="center"/>
              <w:rPr>
                <w:b/>
              </w:rPr>
            </w:pPr>
            <w:r w:rsidRPr="00BB75DF">
              <w:t>персонал</w:t>
            </w:r>
          </w:p>
        </w:tc>
      </w:tr>
      <w:tr w:rsidR="00972EBF" w:rsidRPr="005339FD" w14:paraId="6412208F" w14:textId="77777777" w:rsidTr="007309DD">
        <w:tc>
          <w:tcPr>
            <w:tcW w:w="1980" w:type="dxa"/>
          </w:tcPr>
          <w:p w14:paraId="1AF9D874" w14:textId="77777777" w:rsidR="00972EBF" w:rsidRPr="00BB75DF" w:rsidRDefault="00972EBF" w:rsidP="007309DD">
            <w:pPr>
              <w:jc w:val="center"/>
              <w:rPr>
                <w:b/>
              </w:rPr>
            </w:pPr>
          </w:p>
        </w:tc>
        <w:tc>
          <w:tcPr>
            <w:tcW w:w="239" w:type="dxa"/>
          </w:tcPr>
          <w:p w14:paraId="7DF187C5" w14:textId="77777777" w:rsidR="00972EBF" w:rsidRPr="00BB75DF" w:rsidRDefault="00972EBF" w:rsidP="007309DD">
            <w:pPr>
              <w:jc w:val="center"/>
            </w:pPr>
            <w:r w:rsidRPr="00BB75DF">
              <w:t>Дівчата</w:t>
            </w:r>
          </w:p>
        </w:tc>
        <w:tc>
          <w:tcPr>
            <w:tcW w:w="923" w:type="dxa"/>
          </w:tcPr>
          <w:p w14:paraId="35F28229" w14:textId="77777777" w:rsidR="00972EBF" w:rsidRPr="00BB75DF" w:rsidRDefault="00972EBF" w:rsidP="007309DD">
            <w:pPr>
              <w:jc w:val="center"/>
            </w:pPr>
            <w:r w:rsidRPr="00BB75DF">
              <w:t>Хлопці</w:t>
            </w:r>
          </w:p>
        </w:tc>
        <w:tc>
          <w:tcPr>
            <w:tcW w:w="892" w:type="dxa"/>
          </w:tcPr>
          <w:p w14:paraId="33782075" w14:textId="77777777" w:rsidR="00972EBF" w:rsidRPr="00BB75DF" w:rsidRDefault="00972EBF" w:rsidP="007309DD">
            <w:r w:rsidRPr="00BB75DF">
              <w:t>Жінки</w:t>
            </w:r>
          </w:p>
        </w:tc>
        <w:tc>
          <w:tcPr>
            <w:tcW w:w="1365" w:type="dxa"/>
          </w:tcPr>
          <w:p w14:paraId="2281FFDF" w14:textId="77777777" w:rsidR="00972EBF" w:rsidRPr="00BB75DF" w:rsidRDefault="00972EBF" w:rsidP="007309DD">
            <w:r w:rsidRPr="00BB75DF">
              <w:t>Чоловіки</w:t>
            </w:r>
          </w:p>
        </w:tc>
        <w:tc>
          <w:tcPr>
            <w:tcW w:w="875" w:type="dxa"/>
          </w:tcPr>
          <w:p w14:paraId="7041DFE8" w14:textId="77777777" w:rsidR="00972EBF" w:rsidRPr="00BB75DF" w:rsidRDefault="00972EBF" w:rsidP="007309DD">
            <w:r w:rsidRPr="00BB75DF">
              <w:t>Жінки</w:t>
            </w:r>
          </w:p>
        </w:tc>
        <w:tc>
          <w:tcPr>
            <w:tcW w:w="1217" w:type="dxa"/>
          </w:tcPr>
          <w:p w14:paraId="2A37B594" w14:textId="77777777" w:rsidR="00972EBF" w:rsidRPr="00BB75DF" w:rsidRDefault="00972EBF" w:rsidP="007309DD">
            <w:r w:rsidRPr="00BB75DF">
              <w:t>Чоловіки</w:t>
            </w:r>
          </w:p>
        </w:tc>
        <w:tc>
          <w:tcPr>
            <w:tcW w:w="983" w:type="dxa"/>
          </w:tcPr>
          <w:p w14:paraId="363DB0A1" w14:textId="77777777" w:rsidR="00972EBF" w:rsidRPr="00BB75DF" w:rsidRDefault="00972EBF" w:rsidP="007309DD">
            <w:r w:rsidRPr="00BB75DF">
              <w:t>Жінки</w:t>
            </w:r>
          </w:p>
        </w:tc>
        <w:tc>
          <w:tcPr>
            <w:tcW w:w="1155" w:type="dxa"/>
          </w:tcPr>
          <w:p w14:paraId="77ADDD5D" w14:textId="77777777" w:rsidR="00972EBF" w:rsidRPr="00BB75DF" w:rsidRDefault="00972EBF" w:rsidP="007309DD">
            <w:r w:rsidRPr="00BB75DF">
              <w:t>Чоловіки</w:t>
            </w:r>
          </w:p>
        </w:tc>
      </w:tr>
      <w:tr w:rsidR="00972EBF" w:rsidRPr="005339FD" w14:paraId="2157BE61" w14:textId="77777777" w:rsidTr="007309DD">
        <w:tc>
          <w:tcPr>
            <w:tcW w:w="1980" w:type="dxa"/>
          </w:tcPr>
          <w:p w14:paraId="2677FDD2" w14:textId="77777777" w:rsidR="00972EBF" w:rsidRPr="00BB75DF" w:rsidRDefault="00972EBF" w:rsidP="007309DD">
            <w:r w:rsidRPr="00BB75DF">
              <w:t>Городоцький НВК №2</w:t>
            </w:r>
          </w:p>
        </w:tc>
        <w:tc>
          <w:tcPr>
            <w:tcW w:w="239" w:type="dxa"/>
          </w:tcPr>
          <w:p w14:paraId="64511C08" w14:textId="77777777" w:rsidR="00972EBF" w:rsidRPr="00BB75DF" w:rsidRDefault="00972EBF" w:rsidP="007309DD">
            <w:r w:rsidRPr="00BB75DF">
              <w:t>347</w:t>
            </w:r>
          </w:p>
        </w:tc>
        <w:tc>
          <w:tcPr>
            <w:tcW w:w="923" w:type="dxa"/>
          </w:tcPr>
          <w:p w14:paraId="16AD4855" w14:textId="77777777" w:rsidR="00972EBF" w:rsidRPr="00BB75DF" w:rsidRDefault="00972EBF" w:rsidP="007309DD">
            <w:r w:rsidRPr="00BB75DF">
              <w:t>329</w:t>
            </w:r>
          </w:p>
        </w:tc>
        <w:tc>
          <w:tcPr>
            <w:tcW w:w="892" w:type="dxa"/>
          </w:tcPr>
          <w:p w14:paraId="10BCAE29" w14:textId="77777777" w:rsidR="00972EBF" w:rsidRPr="00BB75DF" w:rsidRDefault="00972EBF" w:rsidP="007309DD">
            <w:r w:rsidRPr="00BB75DF">
              <w:t>47</w:t>
            </w:r>
          </w:p>
        </w:tc>
        <w:tc>
          <w:tcPr>
            <w:tcW w:w="1365" w:type="dxa"/>
          </w:tcPr>
          <w:p w14:paraId="31722719" w14:textId="77777777" w:rsidR="00972EBF" w:rsidRPr="00BB75DF" w:rsidRDefault="00972EBF" w:rsidP="007309DD">
            <w:r w:rsidRPr="00BB75DF">
              <w:t>4</w:t>
            </w:r>
          </w:p>
        </w:tc>
        <w:tc>
          <w:tcPr>
            <w:tcW w:w="875" w:type="dxa"/>
          </w:tcPr>
          <w:p w14:paraId="0352B983" w14:textId="77777777" w:rsidR="00972EBF" w:rsidRPr="00BB75DF" w:rsidRDefault="00972EBF" w:rsidP="007309DD">
            <w:r w:rsidRPr="00BB75DF">
              <w:t>3</w:t>
            </w:r>
          </w:p>
        </w:tc>
        <w:tc>
          <w:tcPr>
            <w:tcW w:w="1217" w:type="dxa"/>
          </w:tcPr>
          <w:p w14:paraId="17A37863" w14:textId="77777777" w:rsidR="00972EBF" w:rsidRPr="00BB75DF" w:rsidRDefault="00972EBF" w:rsidP="007309DD">
            <w:r w:rsidRPr="00BB75DF">
              <w:t>1</w:t>
            </w:r>
          </w:p>
        </w:tc>
        <w:tc>
          <w:tcPr>
            <w:tcW w:w="983" w:type="dxa"/>
          </w:tcPr>
          <w:p w14:paraId="754E1E5E" w14:textId="77777777" w:rsidR="00972EBF" w:rsidRPr="00BB75DF" w:rsidRDefault="00972EBF" w:rsidP="007309DD">
            <w:r w:rsidRPr="00BB75DF">
              <w:t>9</w:t>
            </w:r>
          </w:p>
        </w:tc>
        <w:tc>
          <w:tcPr>
            <w:tcW w:w="1155" w:type="dxa"/>
          </w:tcPr>
          <w:p w14:paraId="50EFFA07" w14:textId="77777777" w:rsidR="00972EBF" w:rsidRPr="00BB75DF" w:rsidRDefault="00972EBF" w:rsidP="007309DD">
            <w:r w:rsidRPr="00BB75DF">
              <w:t>6</w:t>
            </w:r>
          </w:p>
        </w:tc>
      </w:tr>
      <w:tr w:rsidR="00972EBF" w:rsidRPr="005339FD" w14:paraId="192B11CE" w14:textId="77777777" w:rsidTr="007309DD">
        <w:tc>
          <w:tcPr>
            <w:tcW w:w="1980" w:type="dxa"/>
          </w:tcPr>
          <w:p w14:paraId="3E2F4EEE" w14:textId="77777777" w:rsidR="00972EBF" w:rsidRPr="00BB75DF" w:rsidRDefault="00972EBF" w:rsidP="007309DD">
            <w:r w:rsidRPr="00BB75DF">
              <w:t>Городоцький ЗЗСО №3</w:t>
            </w:r>
          </w:p>
        </w:tc>
        <w:tc>
          <w:tcPr>
            <w:tcW w:w="239" w:type="dxa"/>
          </w:tcPr>
          <w:p w14:paraId="37F3C313" w14:textId="77777777" w:rsidR="00972EBF" w:rsidRPr="00BB75DF" w:rsidRDefault="00972EBF" w:rsidP="007309DD">
            <w:r w:rsidRPr="00BB75DF">
              <w:t>417</w:t>
            </w:r>
          </w:p>
        </w:tc>
        <w:tc>
          <w:tcPr>
            <w:tcW w:w="923" w:type="dxa"/>
          </w:tcPr>
          <w:p w14:paraId="1D8F75BD" w14:textId="77777777" w:rsidR="00972EBF" w:rsidRPr="00BB75DF" w:rsidRDefault="00972EBF" w:rsidP="007309DD">
            <w:r w:rsidRPr="00BB75DF">
              <w:t>388</w:t>
            </w:r>
          </w:p>
        </w:tc>
        <w:tc>
          <w:tcPr>
            <w:tcW w:w="892" w:type="dxa"/>
          </w:tcPr>
          <w:p w14:paraId="23A4923A" w14:textId="77777777" w:rsidR="00972EBF" w:rsidRPr="00BB75DF" w:rsidRDefault="00972EBF" w:rsidP="007309DD">
            <w:r w:rsidRPr="00BB75DF">
              <w:t>51</w:t>
            </w:r>
          </w:p>
        </w:tc>
        <w:tc>
          <w:tcPr>
            <w:tcW w:w="1365" w:type="dxa"/>
          </w:tcPr>
          <w:p w14:paraId="7B8A883E" w14:textId="77777777" w:rsidR="00972EBF" w:rsidRPr="00BB75DF" w:rsidRDefault="00972EBF" w:rsidP="007309DD">
            <w:r w:rsidRPr="00BB75DF">
              <w:t>5</w:t>
            </w:r>
          </w:p>
        </w:tc>
        <w:tc>
          <w:tcPr>
            <w:tcW w:w="875" w:type="dxa"/>
          </w:tcPr>
          <w:p w14:paraId="0C99B62D" w14:textId="77777777" w:rsidR="00972EBF" w:rsidRPr="00BB75DF" w:rsidRDefault="00972EBF" w:rsidP="007309DD">
            <w:r w:rsidRPr="00BB75DF">
              <w:t>2</w:t>
            </w:r>
          </w:p>
        </w:tc>
        <w:tc>
          <w:tcPr>
            <w:tcW w:w="1217" w:type="dxa"/>
          </w:tcPr>
          <w:p w14:paraId="7FEE955D" w14:textId="77777777" w:rsidR="00972EBF" w:rsidRPr="00BB75DF" w:rsidRDefault="00972EBF" w:rsidP="007309DD">
            <w:r w:rsidRPr="00BB75DF">
              <w:t>1</w:t>
            </w:r>
          </w:p>
        </w:tc>
        <w:tc>
          <w:tcPr>
            <w:tcW w:w="983" w:type="dxa"/>
          </w:tcPr>
          <w:p w14:paraId="7EE519C0" w14:textId="77777777" w:rsidR="00972EBF" w:rsidRPr="00BB75DF" w:rsidRDefault="00972EBF" w:rsidP="007309DD">
            <w:r w:rsidRPr="00BB75DF">
              <w:t>14</w:t>
            </w:r>
          </w:p>
        </w:tc>
        <w:tc>
          <w:tcPr>
            <w:tcW w:w="1155" w:type="dxa"/>
          </w:tcPr>
          <w:p w14:paraId="3619DC74" w14:textId="77777777" w:rsidR="00972EBF" w:rsidRPr="00BB75DF" w:rsidRDefault="00972EBF" w:rsidP="007309DD">
            <w:r w:rsidRPr="00BB75DF">
              <w:t>5</w:t>
            </w:r>
          </w:p>
        </w:tc>
      </w:tr>
      <w:tr w:rsidR="00972EBF" w:rsidRPr="005339FD" w14:paraId="45594AE0" w14:textId="77777777" w:rsidTr="007309DD">
        <w:tc>
          <w:tcPr>
            <w:tcW w:w="1980" w:type="dxa"/>
          </w:tcPr>
          <w:p w14:paraId="2456C023" w14:textId="77777777" w:rsidR="00972EBF" w:rsidRPr="00BB75DF" w:rsidRDefault="00972EBF" w:rsidP="007309DD">
            <w:r w:rsidRPr="00BB75DF">
              <w:t>Городоцький ЗЗСО №4</w:t>
            </w:r>
          </w:p>
        </w:tc>
        <w:tc>
          <w:tcPr>
            <w:tcW w:w="239" w:type="dxa"/>
          </w:tcPr>
          <w:p w14:paraId="2F15D050" w14:textId="77777777" w:rsidR="00972EBF" w:rsidRPr="00BB75DF" w:rsidRDefault="00972EBF" w:rsidP="007309DD">
            <w:r w:rsidRPr="00BB75DF">
              <w:t>245</w:t>
            </w:r>
          </w:p>
        </w:tc>
        <w:tc>
          <w:tcPr>
            <w:tcW w:w="923" w:type="dxa"/>
          </w:tcPr>
          <w:p w14:paraId="72E55F7B" w14:textId="77777777" w:rsidR="00972EBF" w:rsidRPr="00BB75DF" w:rsidRDefault="00972EBF" w:rsidP="007309DD">
            <w:r w:rsidRPr="00BB75DF">
              <w:t>236</w:t>
            </w:r>
          </w:p>
        </w:tc>
        <w:tc>
          <w:tcPr>
            <w:tcW w:w="892" w:type="dxa"/>
          </w:tcPr>
          <w:p w14:paraId="648CEA64" w14:textId="77777777" w:rsidR="00972EBF" w:rsidRPr="00BB75DF" w:rsidRDefault="00972EBF" w:rsidP="007309DD">
            <w:r w:rsidRPr="00BB75DF">
              <w:t>46</w:t>
            </w:r>
          </w:p>
        </w:tc>
        <w:tc>
          <w:tcPr>
            <w:tcW w:w="1365" w:type="dxa"/>
          </w:tcPr>
          <w:p w14:paraId="0D08F026" w14:textId="77777777" w:rsidR="00972EBF" w:rsidRPr="00BB75DF" w:rsidRDefault="00972EBF" w:rsidP="007309DD">
            <w:r w:rsidRPr="00BB75DF">
              <w:t>4</w:t>
            </w:r>
          </w:p>
        </w:tc>
        <w:tc>
          <w:tcPr>
            <w:tcW w:w="875" w:type="dxa"/>
          </w:tcPr>
          <w:p w14:paraId="2AF191E9" w14:textId="77777777" w:rsidR="00972EBF" w:rsidRPr="00BB75DF" w:rsidRDefault="00972EBF" w:rsidP="007309DD">
            <w:r w:rsidRPr="00BB75DF">
              <w:t>3</w:t>
            </w:r>
          </w:p>
        </w:tc>
        <w:tc>
          <w:tcPr>
            <w:tcW w:w="1217" w:type="dxa"/>
          </w:tcPr>
          <w:p w14:paraId="107762A7" w14:textId="77777777" w:rsidR="00972EBF" w:rsidRPr="00BB75DF" w:rsidRDefault="00972EBF" w:rsidP="007309DD">
            <w:r w:rsidRPr="00BB75DF">
              <w:t>-</w:t>
            </w:r>
          </w:p>
        </w:tc>
        <w:tc>
          <w:tcPr>
            <w:tcW w:w="983" w:type="dxa"/>
          </w:tcPr>
          <w:p w14:paraId="4F104D53" w14:textId="77777777" w:rsidR="00972EBF" w:rsidRPr="00BB75DF" w:rsidRDefault="00972EBF" w:rsidP="007309DD">
            <w:r w:rsidRPr="00BB75DF">
              <w:t>9</w:t>
            </w:r>
          </w:p>
        </w:tc>
        <w:tc>
          <w:tcPr>
            <w:tcW w:w="1155" w:type="dxa"/>
          </w:tcPr>
          <w:p w14:paraId="3F734CE2" w14:textId="77777777" w:rsidR="00972EBF" w:rsidRPr="00BB75DF" w:rsidRDefault="00972EBF" w:rsidP="007309DD">
            <w:r w:rsidRPr="00BB75DF">
              <w:t>3</w:t>
            </w:r>
          </w:p>
        </w:tc>
      </w:tr>
      <w:tr w:rsidR="00972EBF" w:rsidRPr="005339FD" w14:paraId="2ADC2A19" w14:textId="77777777" w:rsidTr="007309DD">
        <w:tc>
          <w:tcPr>
            <w:tcW w:w="1980" w:type="dxa"/>
          </w:tcPr>
          <w:p w14:paraId="0D9A45E0" w14:textId="77777777" w:rsidR="00972EBF" w:rsidRPr="00BB75DF" w:rsidRDefault="00972EBF" w:rsidP="007309DD">
            <w:r w:rsidRPr="00BB75DF">
              <w:t>Городоцький ОЗЗСО №5</w:t>
            </w:r>
          </w:p>
        </w:tc>
        <w:tc>
          <w:tcPr>
            <w:tcW w:w="239" w:type="dxa"/>
          </w:tcPr>
          <w:p w14:paraId="72775553" w14:textId="77777777" w:rsidR="00972EBF" w:rsidRPr="00BB75DF" w:rsidRDefault="00972EBF" w:rsidP="007309DD">
            <w:r w:rsidRPr="00BB75DF">
              <w:t>341</w:t>
            </w:r>
          </w:p>
        </w:tc>
        <w:tc>
          <w:tcPr>
            <w:tcW w:w="923" w:type="dxa"/>
          </w:tcPr>
          <w:p w14:paraId="67113EC5" w14:textId="77777777" w:rsidR="00972EBF" w:rsidRPr="00BB75DF" w:rsidRDefault="00972EBF" w:rsidP="007309DD">
            <w:r w:rsidRPr="00BB75DF">
              <w:t>373</w:t>
            </w:r>
          </w:p>
        </w:tc>
        <w:tc>
          <w:tcPr>
            <w:tcW w:w="892" w:type="dxa"/>
          </w:tcPr>
          <w:p w14:paraId="1BA201E1" w14:textId="77777777" w:rsidR="00972EBF" w:rsidRPr="00BB75DF" w:rsidRDefault="00972EBF" w:rsidP="007309DD">
            <w:r w:rsidRPr="00BB75DF">
              <w:t>44</w:t>
            </w:r>
          </w:p>
        </w:tc>
        <w:tc>
          <w:tcPr>
            <w:tcW w:w="1365" w:type="dxa"/>
          </w:tcPr>
          <w:p w14:paraId="312EE74F" w14:textId="77777777" w:rsidR="00972EBF" w:rsidRPr="00BB75DF" w:rsidRDefault="00972EBF" w:rsidP="007309DD">
            <w:r w:rsidRPr="00BB75DF">
              <w:t>2</w:t>
            </w:r>
          </w:p>
        </w:tc>
        <w:tc>
          <w:tcPr>
            <w:tcW w:w="875" w:type="dxa"/>
          </w:tcPr>
          <w:p w14:paraId="6F6CA1FB" w14:textId="77777777" w:rsidR="00972EBF" w:rsidRPr="00BB75DF" w:rsidRDefault="00972EBF" w:rsidP="007309DD">
            <w:r w:rsidRPr="00BB75DF">
              <w:t>3</w:t>
            </w:r>
          </w:p>
        </w:tc>
        <w:tc>
          <w:tcPr>
            <w:tcW w:w="1217" w:type="dxa"/>
          </w:tcPr>
          <w:p w14:paraId="358F03AF" w14:textId="77777777" w:rsidR="00972EBF" w:rsidRPr="00BB75DF" w:rsidRDefault="00972EBF" w:rsidP="007309DD">
            <w:r w:rsidRPr="00BB75DF">
              <w:t>-</w:t>
            </w:r>
          </w:p>
        </w:tc>
        <w:tc>
          <w:tcPr>
            <w:tcW w:w="983" w:type="dxa"/>
          </w:tcPr>
          <w:p w14:paraId="4A8D20D2" w14:textId="77777777" w:rsidR="00972EBF" w:rsidRPr="00BB75DF" w:rsidRDefault="00972EBF" w:rsidP="007309DD">
            <w:r w:rsidRPr="00BB75DF">
              <w:t>9</w:t>
            </w:r>
          </w:p>
        </w:tc>
        <w:tc>
          <w:tcPr>
            <w:tcW w:w="1155" w:type="dxa"/>
          </w:tcPr>
          <w:p w14:paraId="233106BC" w14:textId="77777777" w:rsidR="00972EBF" w:rsidRPr="00BB75DF" w:rsidRDefault="00972EBF" w:rsidP="007309DD">
            <w:r w:rsidRPr="00BB75DF">
              <w:t>10</w:t>
            </w:r>
          </w:p>
        </w:tc>
      </w:tr>
      <w:tr w:rsidR="00972EBF" w:rsidRPr="005339FD" w14:paraId="6182CFAD" w14:textId="77777777" w:rsidTr="007309DD">
        <w:tc>
          <w:tcPr>
            <w:tcW w:w="1980" w:type="dxa"/>
          </w:tcPr>
          <w:p w14:paraId="5B47C5B7" w14:textId="77777777" w:rsidR="00972EBF" w:rsidRPr="00BB75DF" w:rsidRDefault="00972EBF" w:rsidP="007309DD">
            <w:r w:rsidRPr="00BB75DF">
              <w:t>Градівський ЗЗСО</w:t>
            </w:r>
          </w:p>
        </w:tc>
        <w:tc>
          <w:tcPr>
            <w:tcW w:w="239" w:type="dxa"/>
          </w:tcPr>
          <w:p w14:paraId="6B78E601" w14:textId="77777777" w:rsidR="00972EBF" w:rsidRPr="00BB75DF" w:rsidRDefault="00972EBF" w:rsidP="007309DD">
            <w:r w:rsidRPr="00BB75DF">
              <w:t>73</w:t>
            </w:r>
          </w:p>
        </w:tc>
        <w:tc>
          <w:tcPr>
            <w:tcW w:w="923" w:type="dxa"/>
          </w:tcPr>
          <w:p w14:paraId="181C9D1E" w14:textId="77777777" w:rsidR="00972EBF" w:rsidRPr="00BB75DF" w:rsidRDefault="00972EBF" w:rsidP="007309DD">
            <w:r w:rsidRPr="00BB75DF">
              <w:t>79</w:t>
            </w:r>
          </w:p>
        </w:tc>
        <w:tc>
          <w:tcPr>
            <w:tcW w:w="892" w:type="dxa"/>
          </w:tcPr>
          <w:p w14:paraId="1CC438FB" w14:textId="77777777" w:rsidR="00972EBF" w:rsidRPr="00BB75DF" w:rsidRDefault="00972EBF" w:rsidP="007309DD">
            <w:r w:rsidRPr="00BB75DF">
              <w:t>14</w:t>
            </w:r>
          </w:p>
        </w:tc>
        <w:tc>
          <w:tcPr>
            <w:tcW w:w="1365" w:type="dxa"/>
          </w:tcPr>
          <w:p w14:paraId="2ECAA7B0" w14:textId="77777777" w:rsidR="00972EBF" w:rsidRPr="00BB75DF" w:rsidRDefault="00972EBF" w:rsidP="007309DD">
            <w:r w:rsidRPr="00BB75DF">
              <w:t>1</w:t>
            </w:r>
          </w:p>
        </w:tc>
        <w:tc>
          <w:tcPr>
            <w:tcW w:w="875" w:type="dxa"/>
          </w:tcPr>
          <w:p w14:paraId="2F8FCEC0" w14:textId="77777777" w:rsidR="00972EBF" w:rsidRPr="00BB75DF" w:rsidRDefault="00972EBF" w:rsidP="007309DD">
            <w:r w:rsidRPr="00BB75DF">
              <w:t>3</w:t>
            </w:r>
          </w:p>
        </w:tc>
        <w:tc>
          <w:tcPr>
            <w:tcW w:w="1217" w:type="dxa"/>
          </w:tcPr>
          <w:p w14:paraId="3AFB5DFD" w14:textId="77777777" w:rsidR="00972EBF" w:rsidRPr="00BB75DF" w:rsidRDefault="00972EBF" w:rsidP="007309DD">
            <w:r w:rsidRPr="00BB75DF">
              <w:t>-</w:t>
            </w:r>
          </w:p>
        </w:tc>
        <w:tc>
          <w:tcPr>
            <w:tcW w:w="983" w:type="dxa"/>
          </w:tcPr>
          <w:p w14:paraId="58517C44" w14:textId="77777777" w:rsidR="00972EBF" w:rsidRPr="00BB75DF" w:rsidRDefault="00972EBF" w:rsidP="007309DD">
            <w:r w:rsidRPr="00BB75DF">
              <w:t>5</w:t>
            </w:r>
          </w:p>
        </w:tc>
        <w:tc>
          <w:tcPr>
            <w:tcW w:w="1155" w:type="dxa"/>
          </w:tcPr>
          <w:p w14:paraId="49190FE0" w14:textId="77777777" w:rsidR="00972EBF" w:rsidRPr="00BB75DF" w:rsidRDefault="00972EBF" w:rsidP="007309DD">
            <w:r w:rsidRPr="00BB75DF">
              <w:t>8</w:t>
            </w:r>
          </w:p>
        </w:tc>
      </w:tr>
      <w:tr w:rsidR="00972EBF" w:rsidRPr="005339FD" w14:paraId="6C0CDE20" w14:textId="77777777" w:rsidTr="007309DD">
        <w:tc>
          <w:tcPr>
            <w:tcW w:w="1980" w:type="dxa"/>
          </w:tcPr>
          <w:p w14:paraId="72660EBD" w14:textId="77777777" w:rsidR="00972EBF" w:rsidRPr="00BB75DF" w:rsidRDefault="00972EBF" w:rsidP="007309DD">
            <w:r w:rsidRPr="00BB75DF">
              <w:t>Добрянський НВК</w:t>
            </w:r>
          </w:p>
        </w:tc>
        <w:tc>
          <w:tcPr>
            <w:tcW w:w="239" w:type="dxa"/>
          </w:tcPr>
          <w:p w14:paraId="50506245" w14:textId="77777777" w:rsidR="00972EBF" w:rsidRPr="00BB75DF" w:rsidRDefault="00972EBF" w:rsidP="007309DD">
            <w:r w:rsidRPr="00BB75DF">
              <w:t>51</w:t>
            </w:r>
          </w:p>
        </w:tc>
        <w:tc>
          <w:tcPr>
            <w:tcW w:w="923" w:type="dxa"/>
          </w:tcPr>
          <w:p w14:paraId="36D6C36A" w14:textId="77777777" w:rsidR="00972EBF" w:rsidRPr="00BB75DF" w:rsidRDefault="00972EBF" w:rsidP="007309DD">
            <w:r w:rsidRPr="00BB75DF">
              <w:t>50</w:t>
            </w:r>
          </w:p>
        </w:tc>
        <w:tc>
          <w:tcPr>
            <w:tcW w:w="892" w:type="dxa"/>
          </w:tcPr>
          <w:p w14:paraId="681384E2" w14:textId="77777777" w:rsidR="00972EBF" w:rsidRPr="00BB75DF" w:rsidRDefault="00972EBF" w:rsidP="007309DD">
            <w:r w:rsidRPr="00BB75DF">
              <w:t>18</w:t>
            </w:r>
          </w:p>
        </w:tc>
        <w:tc>
          <w:tcPr>
            <w:tcW w:w="1365" w:type="dxa"/>
          </w:tcPr>
          <w:p w14:paraId="4FDDC7F7" w14:textId="77777777" w:rsidR="00972EBF" w:rsidRPr="00BB75DF" w:rsidRDefault="00972EBF" w:rsidP="007309DD">
            <w:r w:rsidRPr="00BB75DF">
              <w:t>1</w:t>
            </w:r>
          </w:p>
        </w:tc>
        <w:tc>
          <w:tcPr>
            <w:tcW w:w="875" w:type="dxa"/>
          </w:tcPr>
          <w:p w14:paraId="0A4D1DDC" w14:textId="77777777" w:rsidR="00972EBF" w:rsidRPr="00BB75DF" w:rsidRDefault="00972EBF" w:rsidP="007309DD">
            <w:r w:rsidRPr="00BB75DF">
              <w:t>2</w:t>
            </w:r>
          </w:p>
        </w:tc>
        <w:tc>
          <w:tcPr>
            <w:tcW w:w="1217" w:type="dxa"/>
          </w:tcPr>
          <w:p w14:paraId="4B7F2D34" w14:textId="77777777" w:rsidR="00972EBF" w:rsidRPr="00BB75DF" w:rsidRDefault="00972EBF" w:rsidP="007309DD">
            <w:r w:rsidRPr="00BB75DF">
              <w:t>1</w:t>
            </w:r>
          </w:p>
        </w:tc>
        <w:tc>
          <w:tcPr>
            <w:tcW w:w="983" w:type="dxa"/>
          </w:tcPr>
          <w:p w14:paraId="68F60B24" w14:textId="77777777" w:rsidR="00972EBF" w:rsidRPr="00BB75DF" w:rsidRDefault="00972EBF" w:rsidP="007309DD">
            <w:r w:rsidRPr="00BB75DF">
              <w:t>6</w:t>
            </w:r>
          </w:p>
        </w:tc>
        <w:tc>
          <w:tcPr>
            <w:tcW w:w="1155" w:type="dxa"/>
          </w:tcPr>
          <w:p w14:paraId="42164975" w14:textId="77777777" w:rsidR="00972EBF" w:rsidRPr="00BB75DF" w:rsidRDefault="00972EBF" w:rsidP="007309DD">
            <w:r w:rsidRPr="00BB75DF">
              <w:t>7</w:t>
            </w:r>
          </w:p>
        </w:tc>
      </w:tr>
      <w:tr w:rsidR="00972EBF" w:rsidRPr="005339FD" w14:paraId="7477D7F8" w14:textId="77777777" w:rsidTr="007309DD">
        <w:tc>
          <w:tcPr>
            <w:tcW w:w="1980" w:type="dxa"/>
          </w:tcPr>
          <w:p w14:paraId="44B25C8C" w14:textId="77777777" w:rsidR="00972EBF" w:rsidRPr="00BB75DF" w:rsidRDefault="00972EBF" w:rsidP="007309DD">
            <w:r w:rsidRPr="00BB75DF">
              <w:t>Заверещицький НВК</w:t>
            </w:r>
          </w:p>
        </w:tc>
        <w:tc>
          <w:tcPr>
            <w:tcW w:w="239" w:type="dxa"/>
          </w:tcPr>
          <w:p w14:paraId="0995487F" w14:textId="77777777" w:rsidR="00972EBF" w:rsidRPr="00BB75DF" w:rsidRDefault="00972EBF" w:rsidP="007309DD">
            <w:r w:rsidRPr="00BB75DF">
              <w:t>119</w:t>
            </w:r>
          </w:p>
        </w:tc>
        <w:tc>
          <w:tcPr>
            <w:tcW w:w="923" w:type="dxa"/>
          </w:tcPr>
          <w:p w14:paraId="3F0AD740" w14:textId="77777777" w:rsidR="00972EBF" w:rsidRPr="00BB75DF" w:rsidRDefault="00972EBF" w:rsidP="007309DD">
            <w:r w:rsidRPr="00BB75DF">
              <w:t>147</w:t>
            </w:r>
          </w:p>
        </w:tc>
        <w:tc>
          <w:tcPr>
            <w:tcW w:w="892" w:type="dxa"/>
          </w:tcPr>
          <w:p w14:paraId="1DF0850C" w14:textId="77777777" w:rsidR="00972EBF" w:rsidRPr="00BB75DF" w:rsidRDefault="00972EBF" w:rsidP="007309DD">
            <w:r w:rsidRPr="00BB75DF">
              <w:t>21</w:t>
            </w:r>
          </w:p>
        </w:tc>
        <w:tc>
          <w:tcPr>
            <w:tcW w:w="1365" w:type="dxa"/>
          </w:tcPr>
          <w:p w14:paraId="2F2CEC2F" w14:textId="77777777" w:rsidR="00972EBF" w:rsidRPr="00BB75DF" w:rsidRDefault="00972EBF" w:rsidP="007309DD">
            <w:r w:rsidRPr="00BB75DF">
              <w:t>5</w:t>
            </w:r>
          </w:p>
        </w:tc>
        <w:tc>
          <w:tcPr>
            <w:tcW w:w="875" w:type="dxa"/>
          </w:tcPr>
          <w:p w14:paraId="696DA435" w14:textId="77777777" w:rsidR="00972EBF" w:rsidRPr="00BB75DF" w:rsidRDefault="00972EBF" w:rsidP="007309DD">
            <w:r w:rsidRPr="00BB75DF">
              <w:t>2</w:t>
            </w:r>
          </w:p>
        </w:tc>
        <w:tc>
          <w:tcPr>
            <w:tcW w:w="1217" w:type="dxa"/>
          </w:tcPr>
          <w:p w14:paraId="2E417CFE" w14:textId="77777777" w:rsidR="00972EBF" w:rsidRPr="00BB75DF" w:rsidRDefault="00972EBF" w:rsidP="007309DD">
            <w:r w:rsidRPr="00BB75DF">
              <w:t>-</w:t>
            </w:r>
          </w:p>
        </w:tc>
        <w:tc>
          <w:tcPr>
            <w:tcW w:w="983" w:type="dxa"/>
          </w:tcPr>
          <w:p w14:paraId="2164D9CB" w14:textId="77777777" w:rsidR="00972EBF" w:rsidRPr="00BB75DF" w:rsidRDefault="00972EBF" w:rsidP="007309DD">
            <w:r w:rsidRPr="00BB75DF">
              <w:t>10</w:t>
            </w:r>
          </w:p>
        </w:tc>
        <w:tc>
          <w:tcPr>
            <w:tcW w:w="1155" w:type="dxa"/>
          </w:tcPr>
          <w:p w14:paraId="3503F918" w14:textId="77777777" w:rsidR="00972EBF" w:rsidRPr="00BB75DF" w:rsidRDefault="00972EBF" w:rsidP="007309DD">
            <w:r w:rsidRPr="00BB75DF">
              <w:t>6</w:t>
            </w:r>
          </w:p>
        </w:tc>
      </w:tr>
      <w:tr w:rsidR="00972EBF" w:rsidRPr="005339FD" w14:paraId="7F877BCE" w14:textId="77777777" w:rsidTr="007309DD">
        <w:tc>
          <w:tcPr>
            <w:tcW w:w="1980" w:type="dxa"/>
          </w:tcPr>
          <w:p w14:paraId="34A54586" w14:textId="77777777" w:rsidR="00972EBF" w:rsidRPr="00BB75DF" w:rsidRDefault="00972EBF" w:rsidP="007309DD">
            <w:r w:rsidRPr="00BB75DF">
              <w:t>Керницький НВК</w:t>
            </w:r>
          </w:p>
        </w:tc>
        <w:tc>
          <w:tcPr>
            <w:tcW w:w="239" w:type="dxa"/>
          </w:tcPr>
          <w:p w14:paraId="4368E60B" w14:textId="77777777" w:rsidR="00972EBF" w:rsidRPr="00BB75DF" w:rsidRDefault="00972EBF" w:rsidP="007309DD">
            <w:r w:rsidRPr="00BB75DF">
              <w:t>58</w:t>
            </w:r>
          </w:p>
        </w:tc>
        <w:tc>
          <w:tcPr>
            <w:tcW w:w="923" w:type="dxa"/>
          </w:tcPr>
          <w:p w14:paraId="2A4E0EF6" w14:textId="77777777" w:rsidR="00972EBF" w:rsidRPr="00BB75DF" w:rsidRDefault="00972EBF" w:rsidP="007309DD">
            <w:r w:rsidRPr="00BB75DF">
              <w:t>55</w:t>
            </w:r>
          </w:p>
        </w:tc>
        <w:tc>
          <w:tcPr>
            <w:tcW w:w="892" w:type="dxa"/>
          </w:tcPr>
          <w:p w14:paraId="0FA0BA7A" w14:textId="77777777" w:rsidR="00972EBF" w:rsidRPr="00BB75DF" w:rsidRDefault="00972EBF" w:rsidP="007309DD">
            <w:r w:rsidRPr="00BB75DF">
              <w:t>18</w:t>
            </w:r>
          </w:p>
        </w:tc>
        <w:tc>
          <w:tcPr>
            <w:tcW w:w="1365" w:type="dxa"/>
          </w:tcPr>
          <w:p w14:paraId="241E9C42" w14:textId="77777777" w:rsidR="00972EBF" w:rsidRPr="00BB75DF" w:rsidRDefault="00972EBF" w:rsidP="007309DD">
            <w:r w:rsidRPr="00BB75DF">
              <w:t>3</w:t>
            </w:r>
          </w:p>
        </w:tc>
        <w:tc>
          <w:tcPr>
            <w:tcW w:w="875" w:type="dxa"/>
          </w:tcPr>
          <w:p w14:paraId="455D63D2" w14:textId="77777777" w:rsidR="00972EBF" w:rsidRPr="00BB75DF" w:rsidRDefault="00972EBF" w:rsidP="007309DD">
            <w:r w:rsidRPr="00BB75DF">
              <w:t>2</w:t>
            </w:r>
          </w:p>
        </w:tc>
        <w:tc>
          <w:tcPr>
            <w:tcW w:w="1217" w:type="dxa"/>
          </w:tcPr>
          <w:p w14:paraId="2ACB52F2" w14:textId="77777777" w:rsidR="00972EBF" w:rsidRPr="00BB75DF" w:rsidRDefault="00972EBF" w:rsidP="007309DD">
            <w:r w:rsidRPr="00BB75DF">
              <w:t>-</w:t>
            </w:r>
          </w:p>
        </w:tc>
        <w:tc>
          <w:tcPr>
            <w:tcW w:w="983" w:type="dxa"/>
          </w:tcPr>
          <w:p w14:paraId="5539D7B8" w14:textId="77777777" w:rsidR="00972EBF" w:rsidRPr="00BB75DF" w:rsidRDefault="00972EBF" w:rsidP="007309DD">
            <w:r w:rsidRPr="00BB75DF">
              <w:t>8</w:t>
            </w:r>
          </w:p>
        </w:tc>
        <w:tc>
          <w:tcPr>
            <w:tcW w:w="1155" w:type="dxa"/>
          </w:tcPr>
          <w:p w14:paraId="27158476" w14:textId="77777777" w:rsidR="00972EBF" w:rsidRPr="00BB75DF" w:rsidRDefault="00972EBF" w:rsidP="007309DD">
            <w:r w:rsidRPr="00BB75DF">
              <w:t>6</w:t>
            </w:r>
          </w:p>
        </w:tc>
      </w:tr>
      <w:tr w:rsidR="00972EBF" w:rsidRPr="005339FD" w14:paraId="0F5EF698" w14:textId="77777777" w:rsidTr="007309DD">
        <w:tc>
          <w:tcPr>
            <w:tcW w:w="1980" w:type="dxa"/>
          </w:tcPr>
          <w:p w14:paraId="0BA57EFB" w14:textId="77777777" w:rsidR="00972EBF" w:rsidRPr="00BB75DF" w:rsidRDefault="00972EBF" w:rsidP="007309DD">
            <w:r w:rsidRPr="00BB75DF">
              <w:t>Мавковицький НВК</w:t>
            </w:r>
          </w:p>
        </w:tc>
        <w:tc>
          <w:tcPr>
            <w:tcW w:w="239" w:type="dxa"/>
          </w:tcPr>
          <w:p w14:paraId="67052172" w14:textId="77777777" w:rsidR="00972EBF" w:rsidRPr="00BB75DF" w:rsidRDefault="00972EBF" w:rsidP="007309DD">
            <w:r w:rsidRPr="00BB75DF">
              <w:t>90</w:t>
            </w:r>
          </w:p>
        </w:tc>
        <w:tc>
          <w:tcPr>
            <w:tcW w:w="923" w:type="dxa"/>
          </w:tcPr>
          <w:p w14:paraId="4AE11071" w14:textId="77777777" w:rsidR="00972EBF" w:rsidRPr="00BB75DF" w:rsidRDefault="00972EBF" w:rsidP="007309DD">
            <w:r w:rsidRPr="00BB75DF">
              <w:t>92</w:t>
            </w:r>
          </w:p>
        </w:tc>
        <w:tc>
          <w:tcPr>
            <w:tcW w:w="892" w:type="dxa"/>
          </w:tcPr>
          <w:p w14:paraId="3740ACD2" w14:textId="77777777" w:rsidR="00972EBF" w:rsidRPr="00BB75DF" w:rsidRDefault="00972EBF" w:rsidP="007309DD">
            <w:r w:rsidRPr="00BB75DF">
              <w:t>22</w:t>
            </w:r>
          </w:p>
        </w:tc>
        <w:tc>
          <w:tcPr>
            <w:tcW w:w="1365" w:type="dxa"/>
          </w:tcPr>
          <w:p w14:paraId="4732D219" w14:textId="77777777" w:rsidR="00972EBF" w:rsidRPr="00BB75DF" w:rsidRDefault="00972EBF" w:rsidP="007309DD">
            <w:r w:rsidRPr="00BB75DF">
              <w:t>2</w:t>
            </w:r>
          </w:p>
        </w:tc>
        <w:tc>
          <w:tcPr>
            <w:tcW w:w="875" w:type="dxa"/>
          </w:tcPr>
          <w:p w14:paraId="03B2F2CF" w14:textId="77777777" w:rsidR="00972EBF" w:rsidRPr="00BB75DF" w:rsidRDefault="00972EBF" w:rsidP="007309DD">
            <w:r w:rsidRPr="00BB75DF">
              <w:t>2</w:t>
            </w:r>
          </w:p>
        </w:tc>
        <w:tc>
          <w:tcPr>
            <w:tcW w:w="1217" w:type="dxa"/>
          </w:tcPr>
          <w:p w14:paraId="0319ADFE" w14:textId="77777777" w:rsidR="00972EBF" w:rsidRPr="00BB75DF" w:rsidRDefault="00972EBF" w:rsidP="007309DD">
            <w:r w:rsidRPr="00BB75DF">
              <w:t>1</w:t>
            </w:r>
          </w:p>
        </w:tc>
        <w:tc>
          <w:tcPr>
            <w:tcW w:w="983" w:type="dxa"/>
          </w:tcPr>
          <w:p w14:paraId="0B34A4FF" w14:textId="77777777" w:rsidR="00972EBF" w:rsidRPr="00BB75DF" w:rsidRDefault="00972EBF" w:rsidP="007309DD">
            <w:r w:rsidRPr="00BB75DF">
              <w:t>13</w:t>
            </w:r>
          </w:p>
        </w:tc>
        <w:tc>
          <w:tcPr>
            <w:tcW w:w="1155" w:type="dxa"/>
          </w:tcPr>
          <w:p w14:paraId="7DAA7532" w14:textId="77777777" w:rsidR="00972EBF" w:rsidRPr="00BB75DF" w:rsidRDefault="00972EBF" w:rsidP="007309DD">
            <w:r w:rsidRPr="00BB75DF">
              <w:t>4</w:t>
            </w:r>
          </w:p>
        </w:tc>
      </w:tr>
      <w:tr w:rsidR="00972EBF" w:rsidRPr="005339FD" w14:paraId="021E25EC" w14:textId="77777777" w:rsidTr="007309DD">
        <w:tc>
          <w:tcPr>
            <w:tcW w:w="1980" w:type="dxa"/>
          </w:tcPr>
          <w:p w14:paraId="4926DE17" w14:textId="77777777" w:rsidR="00972EBF" w:rsidRPr="00BB75DF" w:rsidRDefault="00972EBF" w:rsidP="007309DD">
            <w:r w:rsidRPr="00BB75DF">
              <w:t>Мильчицький ЗЗСО</w:t>
            </w:r>
          </w:p>
        </w:tc>
        <w:tc>
          <w:tcPr>
            <w:tcW w:w="239" w:type="dxa"/>
          </w:tcPr>
          <w:p w14:paraId="7322ED06" w14:textId="77777777" w:rsidR="00972EBF" w:rsidRPr="00BB75DF" w:rsidRDefault="00972EBF" w:rsidP="007309DD">
            <w:r w:rsidRPr="00BB75DF">
              <w:t>23</w:t>
            </w:r>
          </w:p>
        </w:tc>
        <w:tc>
          <w:tcPr>
            <w:tcW w:w="923" w:type="dxa"/>
          </w:tcPr>
          <w:p w14:paraId="1DEBE2C3" w14:textId="77777777" w:rsidR="00972EBF" w:rsidRPr="00BB75DF" w:rsidRDefault="00972EBF" w:rsidP="007309DD">
            <w:r w:rsidRPr="00BB75DF">
              <w:t>26</w:t>
            </w:r>
          </w:p>
        </w:tc>
        <w:tc>
          <w:tcPr>
            <w:tcW w:w="892" w:type="dxa"/>
          </w:tcPr>
          <w:p w14:paraId="7D6715BF" w14:textId="77777777" w:rsidR="00972EBF" w:rsidRPr="00BB75DF" w:rsidRDefault="00972EBF" w:rsidP="007309DD">
            <w:r w:rsidRPr="00BB75DF">
              <w:t>12</w:t>
            </w:r>
          </w:p>
        </w:tc>
        <w:tc>
          <w:tcPr>
            <w:tcW w:w="1365" w:type="dxa"/>
          </w:tcPr>
          <w:p w14:paraId="76BA4874" w14:textId="77777777" w:rsidR="00972EBF" w:rsidRPr="00BB75DF" w:rsidRDefault="00972EBF" w:rsidP="007309DD">
            <w:r w:rsidRPr="00BB75DF">
              <w:t>2</w:t>
            </w:r>
          </w:p>
        </w:tc>
        <w:tc>
          <w:tcPr>
            <w:tcW w:w="875" w:type="dxa"/>
          </w:tcPr>
          <w:p w14:paraId="637A84F2" w14:textId="77777777" w:rsidR="00972EBF" w:rsidRPr="00BB75DF" w:rsidRDefault="00972EBF" w:rsidP="007309DD">
            <w:r w:rsidRPr="00BB75DF">
              <w:t>2</w:t>
            </w:r>
          </w:p>
        </w:tc>
        <w:tc>
          <w:tcPr>
            <w:tcW w:w="1217" w:type="dxa"/>
          </w:tcPr>
          <w:p w14:paraId="6E4B2D06" w14:textId="77777777" w:rsidR="00972EBF" w:rsidRPr="00BB75DF" w:rsidRDefault="00972EBF" w:rsidP="007309DD">
            <w:r w:rsidRPr="00BB75DF">
              <w:t>-</w:t>
            </w:r>
          </w:p>
        </w:tc>
        <w:tc>
          <w:tcPr>
            <w:tcW w:w="983" w:type="dxa"/>
          </w:tcPr>
          <w:p w14:paraId="550B3BB6" w14:textId="77777777" w:rsidR="00972EBF" w:rsidRPr="00BB75DF" w:rsidRDefault="00972EBF" w:rsidP="007309DD">
            <w:r w:rsidRPr="00BB75DF">
              <w:t>5</w:t>
            </w:r>
          </w:p>
        </w:tc>
        <w:tc>
          <w:tcPr>
            <w:tcW w:w="1155" w:type="dxa"/>
          </w:tcPr>
          <w:p w14:paraId="2AFE8AC3" w14:textId="77777777" w:rsidR="00972EBF" w:rsidRPr="00BB75DF" w:rsidRDefault="00972EBF" w:rsidP="007309DD">
            <w:r w:rsidRPr="00BB75DF">
              <w:t>6</w:t>
            </w:r>
          </w:p>
        </w:tc>
      </w:tr>
      <w:tr w:rsidR="00972EBF" w:rsidRPr="005339FD" w14:paraId="69A0F162" w14:textId="77777777" w:rsidTr="007309DD">
        <w:tc>
          <w:tcPr>
            <w:tcW w:w="1980" w:type="dxa"/>
          </w:tcPr>
          <w:p w14:paraId="59A1825C" w14:textId="77777777" w:rsidR="00972EBF" w:rsidRPr="00BB75DF" w:rsidRDefault="00972EBF" w:rsidP="007309DD">
            <w:r w:rsidRPr="00BB75DF">
              <w:t>Мшанський НВК</w:t>
            </w:r>
          </w:p>
        </w:tc>
        <w:tc>
          <w:tcPr>
            <w:tcW w:w="239" w:type="dxa"/>
          </w:tcPr>
          <w:p w14:paraId="2412E309" w14:textId="77777777" w:rsidR="00972EBF" w:rsidRPr="00BB75DF" w:rsidRDefault="00972EBF" w:rsidP="007309DD">
            <w:r w:rsidRPr="00BB75DF">
              <w:t>162</w:t>
            </w:r>
          </w:p>
        </w:tc>
        <w:tc>
          <w:tcPr>
            <w:tcW w:w="923" w:type="dxa"/>
          </w:tcPr>
          <w:p w14:paraId="039C9210" w14:textId="77777777" w:rsidR="00972EBF" w:rsidRPr="00BB75DF" w:rsidRDefault="00972EBF" w:rsidP="007309DD">
            <w:r w:rsidRPr="00BB75DF">
              <w:t>174</w:t>
            </w:r>
          </w:p>
        </w:tc>
        <w:tc>
          <w:tcPr>
            <w:tcW w:w="892" w:type="dxa"/>
          </w:tcPr>
          <w:p w14:paraId="289C0F5C" w14:textId="77777777" w:rsidR="00972EBF" w:rsidRPr="00BB75DF" w:rsidRDefault="00972EBF" w:rsidP="007309DD">
            <w:r w:rsidRPr="00BB75DF">
              <w:t>31</w:t>
            </w:r>
          </w:p>
        </w:tc>
        <w:tc>
          <w:tcPr>
            <w:tcW w:w="1365" w:type="dxa"/>
          </w:tcPr>
          <w:p w14:paraId="060601F6" w14:textId="77777777" w:rsidR="00972EBF" w:rsidRPr="00BB75DF" w:rsidRDefault="00972EBF" w:rsidP="007309DD">
            <w:r w:rsidRPr="00BB75DF">
              <w:t>4</w:t>
            </w:r>
          </w:p>
        </w:tc>
        <w:tc>
          <w:tcPr>
            <w:tcW w:w="875" w:type="dxa"/>
          </w:tcPr>
          <w:p w14:paraId="2F85DD0F" w14:textId="77777777" w:rsidR="00972EBF" w:rsidRPr="00BB75DF" w:rsidRDefault="00972EBF" w:rsidP="007309DD">
            <w:r w:rsidRPr="00BB75DF">
              <w:t>2</w:t>
            </w:r>
          </w:p>
        </w:tc>
        <w:tc>
          <w:tcPr>
            <w:tcW w:w="1217" w:type="dxa"/>
          </w:tcPr>
          <w:p w14:paraId="3D7E661C" w14:textId="77777777" w:rsidR="00972EBF" w:rsidRPr="00BB75DF" w:rsidRDefault="00972EBF" w:rsidP="007309DD">
            <w:r w:rsidRPr="00BB75DF">
              <w:t>-</w:t>
            </w:r>
          </w:p>
        </w:tc>
        <w:tc>
          <w:tcPr>
            <w:tcW w:w="983" w:type="dxa"/>
          </w:tcPr>
          <w:p w14:paraId="35201BF6" w14:textId="77777777" w:rsidR="00972EBF" w:rsidRPr="00BB75DF" w:rsidRDefault="00972EBF" w:rsidP="007309DD">
            <w:r w:rsidRPr="00BB75DF">
              <w:t>16</w:t>
            </w:r>
          </w:p>
        </w:tc>
        <w:tc>
          <w:tcPr>
            <w:tcW w:w="1155" w:type="dxa"/>
          </w:tcPr>
          <w:p w14:paraId="2BDD7367" w14:textId="77777777" w:rsidR="00972EBF" w:rsidRPr="00BB75DF" w:rsidRDefault="00972EBF" w:rsidP="007309DD">
            <w:r w:rsidRPr="00BB75DF">
              <w:t>7</w:t>
            </w:r>
          </w:p>
        </w:tc>
      </w:tr>
      <w:tr w:rsidR="00972EBF" w:rsidRPr="005339FD" w14:paraId="50AE5D60" w14:textId="77777777" w:rsidTr="007309DD">
        <w:tc>
          <w:tcPr>
            <w:tcW w:w="1980" w:type="dxa"/>
          </w:tcPr>
          <w:p w14:paraId="5E593AEE" w14:textId="77777777" w:rsidR="00972EBF" w:rsidRPr="00BB75DF" w:rsidRDefault="00972EBF" w:rsidP="007309DD">
            <w:r w:rsidRPr="00BB75DF">
              <w:t>Родатицький НВК</w:t>
            </w:r>
          </w:p>
        </w:tc>
        <w:tc>
          <w:tcPr>
            <w:tcW w:w="239" w:type="dxa"/>
          </w:tcPr>
          <w:p w14:paraId="20369FBE" w14:textId="77777777" w:rsidR="00972EBF" w:rsidRPr="00BB75DF" w:rsidRDefault="00972EBF" w:rsidP="007309DD">
            <w:r w:rsidRPr="00BB75DF">
              <w:t>107</w:t>
            </w:r>
          </w:p>
        </w:tc>
        <w:tc>
          <w:tcPr>
            <w:tcW w:w="923" w:type="dxa"/>
          </w:tcPr>
          <w:p w14:paraId="6A9B0959" w14:textId="77777777" w:rsidR="00972EBF" w:rsidRPr="00BB75DF" w:rsidRDefault="00972EBF" w:rsidP="007309DD">
            <w:r w:rsidRPr="00BB75DF">
              <w:t>130</w:t>
            </w:r>
          </w:p>
        </w:tc>
        <w:tc>
          <w:tcPr>
            <w:tcW w:w="892" w:type="dxa"/>
          </w:tcPr>
          <w:p w14:paraId="58C2868E" w14:textId="77777777" w:rsidR="00972EBF" w:rsidRPr="00BB75DF" w:rsidRDefault="00972EBF" w:rsidP="007309DD">
            <w:r w:rsidRPr="00BB75DF">
              <w:t>20</w:t>
            </w:r>
          </w:p>
        </w:tc>
        <w:tc>
          <w:tcPr>
            <w:tcW w:w="1365" w:type="dxa"/>
          </w:tcPr>
          <w:p w14:paraId="39B0CCA7" w14:textId="77777777" w:rsidR="00972EBF" w:rsidRPr="00BB75DF" w:rsidRDefault="00972EBF" w:rsidP="007309DD">
            <w:r w:rsidRPr="00BB75DF">
              <w:t>2</w:t>
            </w:r>
          </w:p>
        </w:tc>
        <w:tc>
          <w:tcPr>
            <w:tcW w:w="875" w:type="dxa"/>
          </w:tcPr>
          <w:p w14:paraId="4EA7FF0E" w14:textId="77777777" w:rsidR="00972EBF" w:rsidRPr="00BB75DF" w:rsidRDefault="00972EBF" w:rsidP="007309DD">
            <w:r w:rsidRPr="00BB75DF">
              <w:t>2</w:t>
            </w:r>
          </w:p>
        </w:tc>
        <w:tc>
          <w:tcPr>
            <w:tcW w:w="1217" w:type="dxa"/>
          </w:tcPr>
          <w:p w14:paraId="1DF09481" w14:textId="77777777" w:rsidR="00972EBF" w:rsidRPr="00BB75DF" w:rsidRDefault="00972EBF" w:rsidP="007309DD">
            <w:r w:rsidRPr="00BB75DF">
              <w:t>1</w:t>
            </w:r>
          </w:p>
        </w:tc>
        <w:tc>
          <w:tcPr>
            <w:tcW w:w="983" w:type="dxa"/>
          </w:tcPr>
          <w:p w14:paraId="317DD93A" w14:textId="77777777" w:rsidR="00972EBF" w:rsidRPr="00BB75DF" w:rsidRDefault="00972EBF" w:rsidP="007309DD">
            <w:r w:rsidRPr="00BB75DF">
              <w:t>8</w:t>
            </w:r>
          </w:p>
        </w:tc>
        <w:tc>
          <w:tcPr>
            <w:tcW w:w="1155" w:type="dxa"/>
          </w:tcPr>
          <w:p w14:paraId="44036109" w14:textId="77777777" w:rsidR="00972EBF" w:rsidRPr="00BB75DF" w:rsidRDefault="00972EBF" w:rsidP="007309DD">
            <w:r w:rsidRPr="00BB75DF">
              <w:t>6</w:t>
            </w:r>
          </w:p>
        </w:tc>
      </w:tr>
      <w:tr w:rsidR="00972EBF" w:rsidRPr="005339FD" w14:paraId="4CF7AB48" w14:textId="77777777" w:rsidTr="007309DD">
        <w:tc>
          <w:tcPr>
            <w:tcW w:w="1980" w:type="dxa"/>
          </w:tcPr>
          <w:p w14:paraId="4C41142D" w14:textId="77777777" w:rsidR="00972EBF" w:rsidRPr="00BB75DF" w:rsidRDefault="00972EBF" w:rsidP="007309DD">
            <w:r w:rsidRPr="00BB75DF">
              <w:t>Бартатівський НВК</w:t>
            </w:r>
          </w:p>
        </w:tc>
        <w:tc>
          <w:tcPr>
            <w:tcW w:w="239" w:type="dxa"/>
          </w:tcPr>
          <w:p w14:paraId="77AFD630" w14:textId="77777777" w:rsidR="00972EBF" w:rsidRPr="00BB75DF" w:rsidRDefault="00972EBF" w:rsidP="007309DD">
            <w:r w:rsidRPr="00BB75DF">
              <w:t>31</w:t>
            </w:r>
          </w:p>
        </w:tc>
        <w:tc>
          <w:tcPr>
            <w:tcW w:w="923" w:type="dxa"/>
          </w:tcPr>
          <w:p w14:paraId="2FB8F975" w14:textId="77777777" w:rsidR="00972EBF" w:rsidRPr="00BB75DF" w:rsidRDefault="00972EBF" w:rsidP="007309DD">
            <w:r w:rsidRPr="00BB75DF">
              <w:t>35</w:t>
            </w:r>
          </w:p>
        </w:tc>
        <w:tc>
          <w:tcPr>
            <w:tcW w:w="892" w:type="dxa"/>
          </w:tcPr>
          <w:p w14:paraId="6646C775" w14:textId="77777777" w:rsidR="00972EBF" w:rsidRPr="00BB75DF" w:rsidRDefault="00972EBF" w:rsidP="007309DD">
            <w:r w:rsidRPr="00BB75DF">
              <w:t>12</w:t>
            </w:r>
          </w:p>
        </w:tc>
        <w:tc>
          <w:tcPr>
            <w:tcW w:w="1365" w:type="dxa"/>
          </w:tcPr>
          <w:p w14:paraId="445EB80F" w14:textId="77777777" w:rsidR="00972EBF" w:rsidRPr="00BB75DF" w:rsidRDefault="00972EBF" w:rsidP="007309DD">
            <w:r w:rsidRPr="00BB75DF">
              <w:t>1</w:t>
            </w:r>
          </w:p>
        </w:tc>
        <w:tc>
          <w:tcPr>
            <w:tcW w:w="875" w:type="dxa"/>
          </w:tcPr>
          <w:p w14:paraId="00C7E827" w14:textId="77777777" w:rsidR="00972EBF" w:rsidRPr="00BB75DF" w:rsidRDefault="00972EBF" w:rsidP="007309DD">
            <w:r w:rsidRPr="00BB75DF">
              <w:t>2</w:t>
            </w:r>
          </w:p>
        </w:tc>
        <w:tc>
          <w:tcPr>
            <w:tcW w:w="1217" w:type="dxa"/>
          </w:tcPr>
          <w:p w14:paraId="1021C556" w14:textId="77777777" w:rsidR="00972EBF" w:rsidRPr="00BB75DF" w:rsidRDefault="00972EBF" w:rsidP="007309DD">
            <w:r w:rsidRPr="00BB75DF">
              <w:t>-</w:t>
            </w:r>
          </w:p>
        </w:tc>
        <w:tc>
          <w:tcPr>
            <w:tcW w:w="983" w:type="dxa"/>
          </w:tcPr>
          <w:p w14:paraId="7A9C2B50" w14:textId="77777777" w:rsidR="00972EBF" w:rsidRPr="00BB75DF" w:rsidRDefault="00972EBF" w:rsidP="007309DD">
            <w:r w:rsidRPr="00BB75DF">
              <w:t>4</w:t>
            </w:r>
          </w:p>
        </w:tc>
        <w:tc>
          <w:tcPr>
            <w:tcW w:w="1155" w:type="dxa"/>
          </w:tcPr>
          <w:p w14:paraId="543694CF" w14:textId="77777777" w:rsidR="00972EBF" w:rsidRPr="00BB75DF" w:rsidRDefault="00972EBF" w:rsidP="007309DD">
            <w:r w:rsidRPr="00BB75DF">
              <w:t>3</w:t>
            </w:r>
          </w:p>
        </w:tc>
      </w:tr>
      <w:tr w:rsidR="00972EBF" w:rsidRPr="005339FD" w14:paraId="3B8D8094" w14:textId="77777777" w:rsidTr="007309DD">
        <w:tc>
          <w:tcPr>
            <w:tcW w:w="1980" w:type="dxa"/>
          </w:tcPr>
          <w:p w14:paraId="5472BA14" w14:textId="77777777" w:rsidR="00972EBF" w:rsidRPr="00BB75DF" w:rsidRDefault="00972EBF" w:rsidP="007309DD">
            <w:r w:rsidRPr="00BB75DF">
              <w:t>Братковицький ЗЗСО</w:t>
            </w:r>
          </w:p>
        </w:tc>
        <w:tc>
          <w:tcPr>
            <w:tcW w:w="239" w:type="dxa"/>
          </w:tcPr>
          <w:p w14:paraId="505971B3" w14:textId="77777777" w:rsidR="00972EBF" w:rsidRPr="00BB75DF" w:rsidRDefault="00972EBF" w:rsidP="007309DD">
            <w:r w:rsidRPr="00BB75DF">
              <w:t>86</w:t>
            </w:r>
          </w:p>
        </w:tc>
        <w:tc>
          <w:tcPr>
            <w:tcW w:w="923" w:type="dxa"/>
          </w:tcPr>
          <w:p w14:paraId="126BB11A" w14:textId="77777777" w:rsidR="00972EBF" w:rsidRPr="00BB75DF" w:rsidRDefault="00972EBF" w:rsidP="007309DD">
            <w:r w:rsidRPr="00BB75DF">
              <w:t>85</w:t>
            </w:r>
          </w:p>
        </w:tc>
        <w:tc>
          <w:tcPr>
            <w:tcW w:w="892" w:type="dxa"/>
          </w:tcPr>
          <w:p w14:paraId="4875FA74" w14:textId="77777777" w:rsidR="00972EBF" w:rsidRPr="00BB75DF" w:rsidRDefault="00972EBF" w:rsidP="007309DD">
            <w:r w:rsidRPr="00BB75DF">
              <w:t>12</w:t>
            </w:r>
          </w:p>
        </w:tc>
        <w:tc>
          <w:tcPr>
            <w:tcW w:w="1365" w:type="dxa"/>
          </w:tcPr>
          <w:p w14:paraId="7115FCF8" w14:textId="77777777" w:rsidR="00972EBF" w:rsidRPr="00BB75DF" w:rsidRDefault="00972EBF" w:rsidP="007309DD">
            <w:r w:rsidRPr="00BB75DF">
              <w:t>2</w:t>
            </w:r>
          </w:p>
        </w:tc>
        <w:tc>
          <w:tcPr>
            <w:tcW w:w="875" w:type="dxa"/>
          </w:tcPr>
          <w:p w14:paraId="7396A536" w14:textId="77777777" w:rsidR="00972EBF" w:rsidRPr="00BB75DF" w:rsidRDefault="00972EBF" w:rsidP="007309DD">
            <w:r w:rsidRPr="00BB75DF">
              <w:t>2</w:t>
            </w:r>
          </w:p>
        </w:tc>
        <w:tc>
          <w:tcPr>
            <w:tcW w:w="1217" w:type="dxa"/>
          </w:tcPr>
          <w:p w14:paraId="754CF0D7" w14:textId="77777777" w:rsidR="00972EBF" w:rsidRPr="00BB75DF" w:rsidRDefault="00972EBF" w:rsidP="007309DD">
            <w:r w:rsidRPr="00BB75DF">
              <w:t>-</w:t>
            </w:r>
          </w:p>
        </w:tc>
        <w:tc>
          <w:tcPr>
            <w:tcW w:w="983" w:type="dxa"/>
          </w:tcPr>
          <w:p w14:paraId="23C05B6C" w14:textId="77777777" w:rsidR="00972EBF" w:rsidRPr="00BB75DF" w:rsidRDefault="00972EBF" w:rsidP="007309DD">
            <w:r w:rsidRPr="00BB75DF">
              <w:t>4</w:t>
            </w:r>
          </w:p>
        </w:tc>
        <w:tc>
          <w:tcPr>
            <w:tcW w:w="1155" w:type="dxa"/>
          </w:tcPr>
          <w:p w14:paraId="258006B1" w14:textId="77777777" w:rsidR="00972EBF" w:rsidRPr="00BB75DF" w:rsidRDefault="00972EBF" w:rsidP="007309DD">
            <w:r w:rsidRPr="00BB75DF">
              <w:t>7</w:t>
            </w:r>
          </w:p>
        </w:tc>
      </w:tr>
      <w:tr w:rsidR="00972EBF" w:rsidRPr="005339FD" w14:paraId="15234DCA" w14:textId="77777777" w:rsidTr="007309DD">
        <w:tc>
          <w:tcPr>
            <w:tcW w:w="1980" w:type="dxa"/>
          </w:tcPr>
          <w:p w14:paraId="3E8A8429" w14:textId="77777777" w:rsidR="00972EBF" w:rsidRPr="00BB75DF" w:rsidRDefault="00972EBF" w:rsidP="007309DD">
            <w:r w:rsidRPr="00BB75DF">
              <w:t>Вовчухівський ЗЗСО</w:t>
            </w:r>
          </w:p>
        </w:tc>
        <w:tc>
          <w:tcPr>
            <w:tcW w:w="239" w:type="dxa"/>
          </w:tcPr>
          <w:p w14:paraId="62FCDCED" w14:textId="77777777" w:rsidR="00972EBF" w:rsidRPr="00BB75DF" w:rsidRDefault="00972EBF" w:rsidP="007309DD">
            <w:r w:rsidRPr="00BB75DF">
              <w:t>24</w:t>
            </w:r>
          </w:p>
        </w:tc>
        <w:tc>
          <w:tcPr>
            <w:tcW w:w="923" w:type="dxa"/>
          </w:tcPr>
          <w:p w14:paraId="19B46D9B" w14:textId="77777777" w:rsidR="00972EBF" w:rsidRPr="00BB75DF" w:rsidRDefault="00972EBF" w:rsidP="007309DD">
            <w:r w:rsidRPr="00BB75DF">
              <w:t>32</w:t>
            </w:r>
          </w:p>
        </w:tc>
        <w:tc>
          <w:tcPr>
            <w:tcW w:w="892" w:type="dxa"/>
          </w:tcPr>
          <w:p w14:paraId="39DD904D" w14:textId="77777777" w:rsidR="00972EBF" w:rsidRPr="00BB75DF" w:rsidRDefault="00972EBF" w:rsidP="007309DD">
            <w:r w:rsidRPr="00BB75DF">
              <w:t>11</w:t>
            </w:r>
          </w:p>
        </w:tc>
        <w:tc>
          <w:tcPr>
            <w:tcW w:w="1365" w:type="dxa"/>
          </w:tcPr>
          <w:p w14:paraId="03F5AE45" w14:textId="77777777" w:rsidR="00972EBF" w:rsidRPr="00BB75DF" w:rsidRDefault="00972EBF" w:rsidP="007309DD">
            <w:r w:rsidRPr="00BB75DF">
              <w:t>1</w:t>
            </w:r>
          </w:p>
        </w:tc>
        <w:tc>
          <w:tcPr>
            <w:tcW w:w="875" w:type="dxa"/>
          </w:tcPr>
          <w:p w14:paraId="032B4DCF" w14:textId="77777777" w:rsidR="00972EBF" w:rsidRPr="00BB75DF" w:rsidRDefault="00972EBF" w:rsidP="007309DD">
            <w:r w:rsidRPr="00BB75DF">
              <w:t>2</w:t>
            </w:r>
          </w:p>
        </w:tc>
        <w:tc>
          <w:tcPr>
            <w:tcW w:w="1217" w:type="dxa"/>
          </w:tcPr>
          <w:p w14:paraId="2F54AF47" w14:textId="77777777" w:rsidR="00972EBF" w:rsidRPr="00BB75DF" w:rsidRDefault="00972EBF" w:rsidP="007309DD">
            <w:r w:rsidRPr="00BB75DF">
              <w:t>-</w:t>
            </w:r>
          </w:p>
        </w:tc>
        <w:tc>
          <w:tcPr>
            <w:tcW w:w="983" w:type="dxa"/>
          </w:tcPr>
          <w:p w14:paraId="5ED50FA9" w14:textId="77777777" w:rsidR="00972EBF" w:rsidRPr="00BB75DF" w:rsidRDefault="00972EBF" w:rsidP="007309DD">
            <w:r w:rsidRPr="00BB75DF">
              <w:t>1</w:t>
            </w:r>
          </w:p>
        </w:tc>
        <w:tc>
          <w:tcPr>
            <w:tcW w:w="1155" w:type="dxa"/>
          </w:tcPr>
          <w:p w14:paraId="2EC6A136" w14:textId="77777777" w:rsidR="00972EBF" w:rsidRPr="00BB75DF" w:rsidRDefault="00972EBF" w:rsidP="007309DD">
            <w:r w:rsidRPr="00BB75DF">
              <w:t>2</w:t>
            </w:r>
          </w:p>
        </w:tc>
      </w:tr>
      <w:tr w:rsidR="00972EBF" w:rsidRPr="005339FD" w14:paraId="2255615A" w14:textId="77777777" w:rsidTr="007309DD">
        <w:tc>
          <w:tcPr>
            <w:tcW w:w="1980" w:type="dxa"/>
          </w:tcPr>
          <w:p w14:paraId="066C0891" w14:textId="77777777" w:rsidR="00972EBF" w:rsidRPr="00BB75DF" w:rsidRDefault="00972EBF" w:rsidP="007309DD">
            <w:r w:rsidRPr="00BB75DF">
              <w:t>Галичанівський НВК</w:t>
            </w:r>
          </w:p>
        </w:tc>
        <w:tc>
          <w:tcPr>
            <w:tcW w:w="239" w:type="dxa"/>
          </w:tcPr>
          <w:p w14:paraId="79914F68" w14:textId="77777777" w:rsidR="00972EBF" w:rsidRPr="00BB75DF" w:rsidRDefault="00972EBF" w:rsidP="007309DD">
            <w:r w:rsidRPr="00BB75DF">
              <w:t>30</w:t>
            </w:r>
          </w:p>
        </w:tc>
        <w:tc>
          <w:tcPr>
            <w:tcW w:w="923" w:type="dxa"/>
          </w:tcPr>
          <w:p w14:paraId="56A0337A" w14:textId="77777777" w:rsidR="00972EBF" w:rsidRPr="00BB75DF" w:rsidRDefault="00972EBF" w:rsidP="007309DD">
            <w:r w:rsidRPr="00BB75DF">
              <w:t>34</w:t>
            </w:r>
          </w:p>
        </w:tc>
        <w:tc>
          <w:tcPr>
            <w:tcW w:w="892" w:type="dxa"/>
          </w:tcPr>
          <w:p w14:paraId="5AE3C255" w14:textId="77777777" w:rsidR="00972EBF" w:rsidRPr="00BB75DF" w:rsidRDefault="00972EBF" w:rsidP="007309DD">
            <w:r w:rsidRPr="00BB75DF">
              <w:t>13</w:t>
            </w:r>
          </w:p>
        </w:tc>
        <w:tc>
          <w:tcPr>
            <w:tcW w:w="1365" w:type="dxa"/>
          </w:tcPr>
          <w:p w14:paraId="6EA3301C" w14:textId="77777777" w:rsidR="00972EBF" w:rsidRPr="00BB75DF" w:rsidRDefault="00972EBF" w:rsidP="007309DD">
            <w:r w:rsidRPr="00BB75DF">
              <w:t>-</w:t>
            </w:r>
          </w:p>
        </w:tc>
        <w:tc>
          <w:tcPr>
            <w:tcW w:w="875" w:type="dxa"/>
          </w:tcPr>
          <w:p w14:paraId="05799E55" w14:textId="77777777" w:rsidR="00972EBF" w:rsidRPr="00BB75DF" w:rsidRDefault="00972EBF" w:rsidP="007309DD">
            <w:r w:rsidRPr="00BB75DF">
              <w:t>-</w:t>
            </w:r>
          </w:p>
        </w:tc>
        <w:tc>
          <w:tcPr>
            <w:tcW w:w="1217" w:type="dxa"/>
          </w:tcPr>
          <w:p w14:paraId="25BBD59B" w14:textId="77777777" w:rsidR="00972EBF" w:rsidRPr="00BB75DF" w:rsidRDefault="00972EBF" w:rsidP="007309DD">
            <w:r w:rsidRPr="00BB75DF">
              <w:t>2</w:t>
            </w:r>
          </w:p>
        </w:tc>
        <w:tc>
          <w:tcPr>
            <w:tcW w:w="983" w:type="dxa"/>
          </w:tcPr>
          <w:p w14:paraId="31FE7406" w14:textId="77777777" w:rsidR="00972EBF" w:rsidRPr="00BB75DF" w:rsidRDefault="00972EBF" w:rsidP="007309DD">
            <w:r w:rsidRPr="00BB75DF">
              <w:t>10</w:t>
            </w:r>
          </w:p>
        </w:tc>
        <w:tc>
          <w:tcPr>
            <w:tcW w:w="1155" w:type="dxa"/>
          </w:tcPr>
          <w:p w14:paraId="09B5E66C" w14:textId="77777777" w:rsidR="00972EBF" w:rsidRPr="00BB75DF" w:rsidRDefault="00972EBF" w:rsidP="007309DD">
            <w:r w:rsidRPr="00BB75DF">
              <w:t>3</w:t>
            </w:r>
          </w:p>
        </w:tc>
      </w:tr>
      <w:tr w:rsidR="00972EBF" w:rsidRPr="005339FD" w14:paraId="1BE64AFD" w14:textId="77777777" w:rsidTr="007309DD">
        <w:tc>
          <w:tcPr>
            <w:tcW w:w="1980" w:type="dxa"/>
          </w:tcPr>
          <w:p w14:paraId="4084824D" w14:textId="77777777" w:rsidR="00972EBF" w:rsidRPr="00BB75DF" w:rsidRDefault="00972EBF" w:rsidP="007309DD">
            <w:r w:rsidRPr="00BB75DF">
              <w:t>Долинянський НВК</w:t>
            </w:r>
          </w:p>
        </w:tc>
        <w:tc>
          <w:tcPr>
            <w:tcW w:w="239" w:type="dxa"/>
          </w:tcPr>
          <w:p w14:paraId="36879E30" w14:textId="77777777" w:rsidR="00972EBF" w:rsidRPr="00BB75DF" w:rsidRDefault="00972EBF" w:rsidP="007309DD">
            <w:r w:rsidRPr="00BB75DF">
              <w:t>35</w:t>
            </w:r>
          </w:p>
        </w:tc>
        <w:tc>
          <w:tcPr>
            <w:tcW w:w="923" w:type="dxa"/>
          </w:tcPr>
          <w:p w14:paraId="0BCC6597" w14:textId="77777777" w:rsidR="00972EBF" w:rsidRPr="00BB75DF" w:rsidRDefault="00972EBF" w:rsidP="007309DD">
            <w:r w:rsidRPr="00BB75DF">
              <w:t>39</w:t>
            </w:r>
          </w:p>
        </w:tc>
        <w:tc>
          <w:tcPr>
            <w:tcW w:w="892" w:type="dxa"/>
          </w:tcPr>
          <w:p w14:paraId="3B6216A4" w14:textId="77777777" w:rsidR="00972EBF" w:rsidRPr="00BB75DF" w:rsidRDefault="00972EBF" w:rsidP="007309DD">
            <w:r w:rsidRPr="00BB75DF">
              <w:t>15</w:t>
            </w:r>
          </w:p>
        </w:tc>
        <w:tc>
          <w:tcPr>
            <w:tcW w:w="1365" w:type="dxa"/>
          </w:tcPr>
          <w:p w14:paraId="3D0B61AD" w14:textId="77777777" w:rsidR="00972EBF" w:rsidRPr="00BB75DF" w:rsidRDefault="00972EBF" w:rsidP="007309DD">
            <w:r w:rsidRPr="00BB75DF">
              <w:t>1</w:t>
            </w:r>
          </w:p>
        </w:tc>
        <w:tc>
          <w:tcPr>
            <w:tcW w:w="875" w:type="dxa"/>
          </w:tcPr>
          <w:p w14:paraId="78AF0A5A" w14:textId="77777777" w:rsidR="00972EBF" w:rsidRPr="00BB75DF" w:rsidRDefault="00972EBF" w:rsidP="007309DD">
            <w:r w:rsidRPr="00BB75DF">
              <w:t>2</w:t>
            </w:r>
          </w:p>
        </w:tc>
        <w:tc>
          <w:tcPr>
            <w:tcW w:w="1217" w:type="dxa"/>
          </w:tcPr>
          <w:p w14:paraId="6E2D1D19" w14:textId="77777777" w:rsidR="00972EBF" w:rsidRPr="00BB75DF" w:rsidRDefault="00972EBF" w:rsidP="007309DD">
            <w:r w:rsidRPr="00BB75DF">
              <w:t>-</w:t>
            </w:r>
          </w:p>
        </w:tc>
        <w:tc>
          <w:tcPr>
            <w:tcW w:w="983" w:type="dxa"/>
          </w:tcPr>
          <w:p w14:paraId="53C23268" w14:textId="77777777" w:rsidR="00972EBF" w:rsidRPr="00BB75DF" w:rsidRDefault="00972EBF" w:rsidP="007309DD">
            <w:r w:rsidRPr="00BB75DF">
              <w:t>1</w:t>
            </w:r>
          </w:p>
        </w:tc>
        <w:tc>
          <w:tcPr>
            <w:tcW w:w="1155" w:type="dxa"/>
          </w:tcPr>
          <w:p w14:paraId="5C149007" w14:textId="77777777" w:rsidR="00972EBF" w:rsidRPr="00BB75DF" w:rsidRDefault="00972EBF" w:rsidP="007309DD">
            <w:r w:rsidRPr="00BB75DF">
              <w:t>5</w:t>
            </w:r>
          </w:p>
        </w:tc>
      </w:tr>
      <w:tr w:rsidR="00972EBF" w:rsidRPr="005339FD" w14:paraId="4B79B404" w14:textId="77777777" w:rsidTr="007309DD">
        <w:tc>
          <w:tcPr>
            <w:tcW w:w="1980" w:type="dxa"/>
          </w:tcPr>
          <w:p w14:paraId="6CD79BB5" w14:textId="77777777" w:rsidR="00972EBF" w:rsidRPr="00BB75DF" w:rsidRDefault="00972EBF" w:rsidP="007309DD">
            <w:r w:rsidRPr="00BB75DF">
              <w:t>Дроздовицький НВК</w:t>
            </w:r>
          </w:p>
        </w:tc>
        <w:tc>
          <w:tcPr>
            <w:tcW w:w="239" w:type="dxa"/>
          </w:tcPr>
          <w:p w14:paraId="267D59C1" w14:textId="77777777" w:rsidR="00972EBF" w:rsidRPr="00BB75DF" w:rsidRDefault="00972EBF" w:rsidP="007309DD">
            <w:r w:rsidRPr="00BB75DF">
              <w:t>32</w:t>
            </w:r>
          </w:p>
        </w:tc>
        <w:tc>
          <w:tcPr>
            <w:tcW w:w="923" w:type="dxa"/>
          </w:tcPr>
          <w:p w14:paraId="31E90347" w14:textId="77777777" w:rsidR="00972EBF" w:rsidRPr="00BB75DF" w:rsidRDefault="00972EBF" w:rsidP="007309DD">
            <w:r w:rsidRPr="00BB75DF">
              <w:t>59</w:t>
            </w:r>
          </w:p>
        </w:tc>
        <w:tc>
          <w:tcPr>
            <w:tcW w:w="892" w:type="dxa"/>
          </w:tcPr>
          <w:p w14:paraId="532F7D2E" w14:textId="77777777" w:rsidR="00972EBF" w:rsidRPr="00BB75DF" w:rsidRDefault="00972EBF" w:rsidP="007309DD">
            <w:r w:rsidRPr="00BB75DF">
              <w:t>12</w:t>
            </w:r>
          </w:p>
        </w:tc>
        <w:tc>
          <w:tcPr>
            <w:tcW w:w="1365" w:type="dxa"/>
          </w:tcPr>
          <w:p w14:paraId="5FE22500" w14:textId="77777777" w:rsidR="00972EBF" w:rsidRPr="00BB75DF" w:rsidRDefault="00972EBF" w:rsidP="007309DD">
            <w:r w:rsidRPr="00BB75DF">
              <w:t>1</w:t>
            </w:r>
          </w:p>
        </w:tc>
        <w:tc>
          <w:tcPr>
            <w:tcW w:w="875" w:type="dxa"/>
          </w:tcPr>
          <w:p w14:paraId="01B2624C" w14:textId="77777777" w:rsidR="00972EBF" w:rsidRPr="00BB75DF" w:rsidRDefault="00972EBF" w:rsidP="007309DD">
            <w:r w:rsidRPr="00BB75DF">
              <w:t>1</w:t>
            </w:r>
          </w:p>
        </w:tc>
        <w:tc>
          <w:tcPr>
            <w:tcW w:w="1217" w:type="dxa"/>
          </w:tcPr>
          <w:p w14:paraId="3371A34D" w14:textId="77777777" w:rsidR="00972EBF" w:rsidRPr="00BB75DF" w:rsidRDefault="00972EBF" w:rsidP="007309DD">
            <w:r w:rsidRPr="00BB75DF">
              <w:t>1</w:t>
            </w:r>
          </w:p>
        </w:tc>
        <w:tc>
          <w:tcPr>
            <w:tcW w:w="983" w:type="dxa"/>
          </w:tcPr>
          <w:p w14:paraId="29928277" w14:textId="77777777" w:rsidR="00972EBF" w:rsidRPr="00BB75DF" w:rsidRDefault="00972EBF" w:rsidP="007309DD">
            <w:r w:rsidRPr="00BB75DF">
              <w:t>3</w:t>
            </w:r>
          </w:p>
        </w:tc>
        <w:tc>
          <w:tcPr>
            <w:tcW w:w="1155" w:type="dxa"/>
          </w:tcPr>
          <w:p w14:paraId="74A3D044" w14:textId="77777777" w:rsidR="00972EBF" w:rsidRPr="00BB75DF" w:rsidRDefault="00972EBF" w:rsidP="007309DD">
            <w:r w:rsidRPr="00BB75DF">
              <w:t>5</w:t>
            </w:r>
          </w:p>
        </w:tc>
      </w:tr>
      <w:tr w:rsidR="00972EBF" w:rsidRPr="005339FD" w14:paraId="12CBA16A" w14:textId="77777777" w:rsidTr="007309DD">
        <w:tc>
          <w:tcPr>
            <w:tcW w:w="1980" w:type="dxa"/>
          </w:tcPr>
          <w:p w14:paraId="16FBEC46" w14:textId="77777777" w:rsidR="00972EBF" w:rsidRPr="00BB75DF" w:rsidRDefault="00972EBF" w:rsidP="007309DD">
            <w:r w:rsidRPr="00BB75DF">
              <w:t>Дубаневицький ЗЗСО</w:t>
            </w:r>
          </w:p>
        </w:tc>
        <w:tc>
          <w:tcPr>
            <w:tcW w:w="239" w:type="dxa"/>
          </w:tcPr>
          <w:p w14:paraId="59A405B5" w14:textId="77777777" w:rsidR="00972EBF" w:rsidRPr="00BB75DF" w:rsidRDefault="00972EBF" w:rsidP="007309DD">
            <w:r w:rsidRPr="00BB75DF">
              <w:t>47</w:t>
            </w:r>
          </w:p>
        </w:tc>
        <w:tc>
          <w:tcPr>
            <w:tcW w:w="923" w:type="dxa"/>
          </w:tcPr>
          <w:p w14:paraId="047BC726" w14:textId="77777777" w:rsidR="00972EBF" w:rsidRPr="00BB75DF" w:rsidRDefault="00972EBF" w:rsidP="007309DD">
            <w:r w:rsidRPr="00BB75DF">
              <w:t>37</w:t>
            </w:r>
          </w:p>
        </w:tc>
        <w:tc>
          <w:tcPr>
            <w:tcW w:w="892" w:type="dxa"/>
          </w:tcPr>
          <w:p w14:paraId="1B93C0D8" w14:textId="77777777" w:rsidR="00972EBF" w:rsidRPr="00BB75DF" w:rsidRDefault="00972EBF" w:rsidP="007309DD">
            <w:r w:rsidRPr="00BB75DF">
              <w:t>12</w:t>
            </w:r>
          </w:p>
        </w:tc>
        <w:tc>
          <w:tcPr>
            <w:tcW w:w="1365" w:type="dxa"/>
          </w:tcPr>
          <w:p w14:paraId="0E59CF40" w14:textId="77777777" w:rsidR="00972EBF" w:rsidRPr="00BB75DF" w:rsidRDefault="00972EBF" w:rsidP="007309DD">
            <w:r w:rsidRPr="00BB75DF">
              <w:t>1</w:t>
            </w:r>
          </w:p>
        </w:tc>
        <w:tc>
          <w:tcPr>
            <w:tcW w:w="875" w:type="dxa"/>
          </w:tcPr>
          <w:p w14:paraId="2670873E" w14:textId="77777777" w:rsidR="00972EBF" w:rsidRPr="00BB75DF" w:rsidRDefault="00972EBF" w:rsidP="007309DD">
            <w:r w:rsidRPr="00BB75DF">
              <w:t>1</w:t>
            </w:r>
          </w:p>
        </w:tc>
        <w:tc>
          <w:tcPr>
            <w:tcW w:w="1217" w:type="dxa"/>
          </w:tcPr>
          <w:p w14:paraId="460129D1" w14:textId="77777777" w:rsidR="00972EBF" w:rsidRPr="00BB75DF" w:rsidRDefault="00972EBF" w:rsidP="007309DD">
            <w:r w:rsidRPr="00BB75DF">
              <w:t>1</w:t>
            </w:r>
          </w:p>
        </w:tc>
        <w:tc>
          <w:tcPr>
            <w:tcW w:w="983" w:type="dxa"/>
          </w:tcPr>
          <w:p w14:paraId="35AE1E07" w14:textId="77777777" w:rsidR="00972EBF" w:rsidRPr="00BB75DF" w:rsidRDefault="00972EBF" w:rsidP="007309DD">
            <w:r w:rsidRPr="00BB75DF">
              <w:t>2</w:t>
            </w:r>
          </w:p>
        </w:tc>
        <w:tc>
          <w:tcPr>
            <w:tcW w:w="1155" w:type="dxa"/>
          </w:tcPr>
          <w:p w14:paraId="73C2C9FB" w14:textId="77777777" w:rsidR="00972EBF" w:rsidRPr="00BB75DF" w:rsidRDefault="00972EBF" w:rsidP="007309DD">
            <w:r w:rsidRPr="00BB75DF">
              <w:t>6</w:t>
            </w:r>
          </w:p>
        </w:tc>
      </w:tr>
      <w:tr w:rsidR="00972EBF" w:rsidRPr="005339FD" w14:paraId="08F25F45" w14:textId="77777777" w:rsidTr="007309DD">
        <w:tc>
          <w:tcPr>
            <w:tcW w:w="1980" w:type="dxa"/>
          </w:tcPr>
          <w:p w14:paraId="28FC2378" w14:textId="77777777" w:rsidR="00972EBF" w:rsidRPr="00BB75DF" w:rsidRDefault="00972EBF" w:rsidP="007309DD">
            <w:r w:rsidRPr="00BB75DF">
              <w:t>Лісновицький ЗЗСО</w:t>
            </w:r>
          </w:p>
        </w:tc>
        <w:tc>
          <w:tcPr>
            <w:tcW w:w="239" w:type="dxa"/>
          </w:tcPr>
          <w:p w14:paraId="6BE982C4" w14:textId="77777777" w:rsidR="00972EBF" w:rsidRPr="00BB75DF" w:rsidRDefault="00972EBF" w:rsidP="007309DD">
            <w:r w:rsidRPr="00BB75DF">
              <w:t>21</w:t>
            </w:r>
          </w:p>
        </w:tc>
        <w:tc>
          <w:tcPr>
            <w:tcW w:w="923" w:type="dxa"/>
          </w:tcPr>
          <w:p w14:paraId="784A80AD" w14:textId="77777777" w:rsidR="00972EBF" w:rsidRPr="00BB75DF" w:rsidRDefault="00972EBF" w:rsidP="007309DD">
            <w:r w:rsidRPr="00BB75DF">
              <w:t>13</w:t>
            </w:r>
          </w:p>
        </w:tc>
        <w:tc>
          <w:tcPr>
            <w:tcW w:w="892" w:type="dxa"/>
          </w:tcPr>
          <w:p w14:paraId="5D376734" w14:textId="77777777" w:rsidR="00972EBF" w:rsidRPr="00BB75DF" w:rsidRDefault="00972EBF" w:rsidP="007309DD">
            <w:r w:rsidRPr="00BB75DF">
              <w:t>7</w:t>
            </w:r>
          </w:p>
        </w:tc>
        <w:tc>
          <w:tcPr>
            <w:tcW w:w="1365" w:type="dxa"/>
          </w:tcPr>
          <w:p w14:paraId="317F278F" w14:textId="77777777" w:rsidR="00972EBF" w:rsidRPr="00BB75DF" w:rsidRDefault="00972EBF" w:rsidP="007309DD">
            <w:r w:rsidRPr="00BB75DF">
              <w:t>1</w:t>
            </w:r>
          </w:p>
        </w:tc>
        <w:tc>
          <w:tcPr>
            <w:tcW w:w="875" w:type="dxa"/>
          </w:tcPr>
          <w:p w14:paraId="761D617A" w14:textId="77777777" w:rsidR="00972EBF" w:rsidRPr="00BB75DF" w:rsidRDefault="00972EBF" w:rsidP="007309DD">
            <w:r w:rsidRPr="00BB75DF">
              <w:t>-</w:t>
            </w:r>
          </w:p>
        </w:tc>
        <w:tc>
          <w:tcPr>
            <w:tcW w:w="1217" w:type="dxa"/>
          </w:tcPr>
          <w:p w14:paraId="60317EED" w14:textId="77777777" w:rsidR="00972EBF" w:rsidRPr="00BB75DF" w:rsidRDefault="00972EBF" w:rsidP="007309DD">
            <w:r w:rsidRPr="00BB75DF">
              <w:t>1</w:t>
            </w:r>
          </w:p>
        </w:tc>
        <w:tc>
          <w:tcPr>
            <w:tcW w:w="983" w:type="dxa"/>
          </w:tcPr>
          <w:p w14:paraId="65DF42CE" w14:textId="77777777" w:rsidR="00972EBF" w:rsidRPr="00BB75DF" w:rsidRDefault="00972EBF" w:rsidP="007309DD">
            <w:r w:rsidRPr="00BB75DF">
              <w:t>4</w:t>
            </w:r>
          </w:p>
        </w:tc>
        <w:tc>
          <w:tcPr>
            <w:tcW w:w="1155" w:type="dxa"/>
          </w:tcPr>
          <w:p w14:paraId="4112CA94" w14:textId="77777777" w:rsidR="00972EBF" w:rsidRPr="00BB75DF" w:rsidRDefault="00972EBF" w:rsidP="007309DD">
            <w:r w:rsidRPr="00BB75DF">
              <w:t>2</w:t>
            </w:r>
          </w:p>
        </w:tc>
      </w:tr>
      <w:tr w:rsidR="00972EBF" w:rsidRPr="005339FD" w14:paraId="50B2BBB5" w14:textId="77777777" w:rsidTr="007309DD">
        <w:tc>
          <w:tcPr>
            <w:tcW w:w="1980" w:type="dxa"/>
          </w:tcPr>
          <w:p w14:paraId="553D82D4" w14:textId="77777777" w:rsidR="00972EBF" w:rsidRPr="00BB75DF" w:rsidRDefault="00972EBF" w:rsidP="007309DD">
            <w:r w:rsidRPr="00BB75DF">
              <w:t>Повітненський ЗЗСО</w:t>
            </w:r>
          </w:p>
        </w:tc>
        <w:tc>
          <w:tcPr>
            <w:tcW w:w="239" w:type="dxa"/>
          </w:tcPr>
          <w:p w14:paraId="33D0D1AA" w14:textId="77777777" w:rsidR="00972EBF" w:rsidRPr="00BB75DF" w:rsidRDefault="00972EBF" w:rsidP="007309DD">
            <w:r w:rsidRPr="00BB75DF">
              <w:t>59</w:t>
            </w:r>
          </w:p>
        </w:tc>
        <w:tc>
          <w:tcPr>
            <w:tcW w:w="923" w:type="dxa"/>
          </w:tcPr>
          <w:p w14:paraId="6D0827A5" w14:textId="77777777" w:rsidR="00972EBF" w:rsidRPr="00BB75DF" w:rsidRDefault="00972EBF" w:rsidP="007309DD">
            <w:r w:rsidRPr="00BB75DF">
              <w:t>59</w:t>
            </w:r>
          </w:p>
        </w:tc>
        <w:tc>
          <w:tcPr>
            <w:tcW w:w="892" w:type="dxa"/>
          </w:tcPr>
          <w:p w14:paraId="6CE5CA51" w14:textId="77777777" w:rsidR="00972EBF" w:rsidRPr="00BB75DF" w:rsidRDefault="00972EBF" w:rsidP="007309DD">
            <w:r w:rsidRPr="00BB75DF">
              <w:t>14</w:t>
            </w:r>
          </w:p>
        </w:tc>
        <w:tc>
          <w:tcPr>
            <w:tcW w:w="1365" w:type="dxa"/>
          </w:tcPr>
          <w:p w14:paraId="468F7C7D" w14:textId="77777777" w:rsidR="00972EBF" w:rsidRPr="00BB75DF" w:rsidRDefault="00972EBF" w:rsidP="007309DD">
            <w:r w:rsidRPr="00BB75DF">
              <w:t>1</w:t>
            </w:r>
          </w:p>
        </w:tc>
        <w:tc>
          <w:tcPr>
            <w:tcW w:w="875" w:type="dxa"/>
          </w:tcPr>
          <w:p w14:paraId="09A79304" w14:textId="77777777" w:rsidR="00972EBF" w:rsidRPr="00BB75DF" w:rsidRDefault="00972EBF" w:rsidP="007309DD">
            <w:r w:rsidRPr="00BB75DF">
              <w:t>1</w:t>
            </w:r>
          </w:p>
        </w:tc>
        <w:tc>
          <w:tcPr>
            <w:tcW w:w="1217" w:type="dxa"/>
          </w:tcPr>
          <w:p w14:paraId="7CBFBE7E" w14:textId="77777777" w:rsidR="00972EBF" w:rsidRPr="00BB75DF" w:rsidRDefault="00972EBF" w:rsidP="007309DD">
            <w:r w:rsidRPr="00BB75DF">
              <w:t>1</w:t>
            </w:r>
          </w:p>
        </w:tc>
        <w:tc>
          <w:tcPr>
            <w:tcW w:w="983" w:type="dxa"/>
          </w:tcPr>
          <w:p w14:paraId="62FBD0E5" w14:textId="77777777" w:rsidR="00972EBF" w:rsidRPr="00BB75DF" w:rsidRDefault="00972EBF" w:rsidP="007309DD">
            <w:r w:rsidRPr="00BB75DF">
              <w:t>4</w:t>
            </w:r>
          </w:p>
        </w:tc>
        <w:tc>
          <w:tcPr>
            <w:tcW w:w="1155" w:type="dxa"/>
          </w:tcPr>
          <w:p w14:paraId="7189DB66" w14:textId="77777777" w:rsidR="00972EBF" w:rsidRPr="00BB75DF" w:rsidRDefault="00972EBF" w:rsidP="007309DD">
            <w:r w:rsidRPr="00BB75DF">
              <w:t>2</w:t>
            </w:r>
          </w:p>
        </w:tc>
      </w:tr>
      <w:tr w:rsidR="00972EBF" w:rsidRPr="005339FD" w14:paraId="6C4D7C8B" w14:textId="77777777" w:rsidTr="007309DD">
        <w:tc>
          <w:tcPr>
            <w:tcW w:w="1980" w:type="dxa"/>
          </w:tcPr>
          <w:p w14:paraId="73D7FF12" w14:textId="77777777" w:rsidR="00972EBF" w:rsidRPr="00BB75DF" w:rsidRDefault="00972EBF" w:rsidP="007309DD">
            <w:r w:rsidRPr="00BB75DF">
              <w:t>Речичанський ЗЗСО</w:t>
            </w:r>
          </w:p>
        </w:tc>
        <w:tc>
          <w:tcPr>
            <w:tcW w:w="239" w:type="dxa"/>
          </w:tcPr>
          <w:p w14:paraId="40613A18" w14:textId="77777777" w:rsidR="00972EBF" w:rsidRPr="00BB75DF" w:rsidRDefault="00972EBF" w:rsidP="007309DD">
            <w:r w:rsidRPr="00BB75DF">
              <w:t>28</w:t>
            </w:r>
          </w:p>
        </w:tc>
        <w:tc>
          <w:tcPr>
            <w:tcW w:w="923" w:type="dxa"/>
          </w:tcPr>
          <w:p w14:paraId="6CFE7B90" w14:textId="77777777" w:rsidR="00972EBF" w:rsidRPr="00BB75DF" w:rsidRDefault="00972EBF" w:rsidP="007309DD">
            <w:r w:rsidRPr="00BB75DF">
              <w:t>26</w:t>
            </w:r>
          </w:p>
        </w:tc>
        <w:tc>
          <w:tcPr>
            <w:tcW w:w="892" w:type="dxa"/>
          </w:tcPr>
          <w:p w14:paraId="79D74323" w14:textId="77777777" w:rsidR="00972EBF" w:rsidRPr="00BB75DF" w:rsidRDefault="00972EBF" w:rsidP="007309DD">
            <w:r w:rsidRPr="00BB75DF">
              <w:t>11</w:t>
            </w:r>
          </w:p>
        </w:tc>
        <w:tc>
          <w:tcPr>
            <w:tcW w:w="1365" w:type="dxa"/>
          </w:tcPr>
          <w:p w14:paraId="5237916C" w14:textId="77777777" w:rsidR="00972EBF" w:rsidRPr="00BB75DF" w:rsidRDefault="00972EBF" w:rsidP="007309DD">
            <w:r w:rsidRPr="00BB75DF">
              <w:t>-</w:t>
            </w:r>
          </w:p>
        </w:tc>
        <w:tc>
          <w:tcPr>
            <w:tcW w:w="875" w:type="dxa"/>
          </w:tcPr>
          <w:p w14:paraId="38D2B1E1" w14:textId="77777777" w:rsidR="00972EBF" w:rsidRPr="00BB75DF" w:rsidRDefault="00972EBF" w:rsidP="007309DD">
            <w:r w:rsidRPr="00BB75DF">
              <w:t>-</w:t>
            </w:r>
          </w:p>
        </w:tc>
        <w:tc>
          <w:tcPr>
            <w:tcW w:w="1217" w:type="dxa"/>
          </w:tcPr>
          <w:p w14:paraId="05FECFD2" w14:textId="77777777" w:rsidR="00972EBF" w:rsidRPr="00BB75DF" w:rsidRDefault="00972EBF" w:rsidP="007309DD">
            <w:r w:rsidRPr="00BB75DF">
              <w:t>1</w:t>
            </w:r>
          </w:p>
        </w:tc>
        <w:tc>
          <w:tcPr>
            <w:tcW w:w="983" w:type="dxa"/>
          </w:tcPr>
          <w:p w14:paraId="1B775EEB" w14:textId="77777777" w:rsidR="00972EBF" w:rsidRPr="00BB75DF" w:rsidRDefault="00972EBF" w:rsidP="007309DD">
            <w:r w:rsidRPr="00BB75DF">
              <w:t>1</w:t>
            </w:r>
          </w:p>
        </w:tc>
        <w:tc>
          <w:tcPr>
            <w:tcW w:w="1155" w:type="dxa"/>
          </w:tcPr>
          <w:p w14:paraId="4D81169E" w14:textId="77777777" w:rsidR="00972EBF" w:rsidRPr="00BB75DF" w:rsidRDefault="00972EBF" w:rsidP="007309DD">
            <w:r w:rsidRPr="00BB75DF">
              <w:t>5</w:t>
            </w:r>
          </w:p>
        </w:tc>
      </w:tr>
      <w:tr w:rsidR="00972EBF" w:rsidRPr="005339FD" w14:paraId="4DA4FBA9" w14:textId="77777777" w:rsidTr="007309DD">
        <w:tc>
          <w:tcPr>
            <w:tcW w:w="1980" w:type="dxa"/>
          </w:tcPr>
          <w:p w14:paraId="73AFD5D5" w14:textId="77777777" w:rsidR="00972EBF" w:rsidRPr="00BB75DF" w:rsidRDefault="00972EBF" w:rsidP="007309DD">
            <w:r w:rsidRPr="00BB75DF">
              <w:t>Угрівський НВК</w:t>
            </w:r>
          </w:p>
        </w:tc>
        <w:tc>
          <w:tcPr>
            <w:tcW w:w="239" w:type="dxa"/>
          </w:tcPr>
          <w:p w14:paraId="3BAB379A" w14:textId="77777777" w:rsidR="00972EBF" w:rsidRPr="00BB75DF" w:rsidRDefault="00972EBF" w:rsidP="007309DD">
            <w:r w:rsidRPr="00BB75DF">
              <w:t>41</w:t>
            </w:r>
          </w:p>
        </w:tc>
        <w:tc>
          <w:tcPr>
            <w:tcW w:w="923" w:type="dxa"/>
          </w:tcPr>
          <w:p w14:paraId="3280E617" w14:textId="77777777" w:rsidR="00972EBF" w:rsidRPr="00BB75DF" w:rsidRDefault="00972EBF" w:rsidP="007309DD">
            <w:r w:rsidRPr="00BB75DF">
              <w:t>51</w:t>
            </w:r>
          </w:p>
        </w:tc>
        <w:tc>
          <w:tcPr>
            <w:tcW w:w="892" w:type="dxa"/>
          </w:tcPr>
          <w:p w14:paraId="1607BD5A" w14:textId="77777777" w:rsidR="00972EBF" w:rsidRPr="00BB75DF" w:rsidRDefault="00972EBF" w:rsidP="007309DD">
            <w:r w:rsidRPr="00BB75DF">
              <w:t>11</w:t>
            </w:r>
          </w:p>
        </w:tc>
        <w:tc>
          <w:tcPr>
            <w:tcW w:w="1365" w:type="dxa"/>
          </w:tcPr>
          <w:p w14:paraId="41F7D3A0" w14:textId="77777777" w:rsidR="00972EBF" w:rsidRPr="00BB75DF" w:rsidRDefault="00972EBF" w:rsidP="007309DD">
            <w:r w:rsidRPr="00BB75DF">
              <w:t>1</w:t>
            </w:r>
          </w:p>
        </w:tc>
        <w:tc>
          <w:tcPr>
            <w:tcW w:w="875" w:type="dxa"/>
          </w:tcPr>
          <w:p w14:paraId="5B7E883A" w14:textId="77777777" w:rsidR="00972EBF" w:rsidRPr="00BB75DF" w:rsidRDefault="00972EBF" w:rsidP="007309DD">
            <w:r w:rsidRPr="00BB75DF">
              <w:t>2</w:t>
            </w:r>
          </w:p>
        </w:tc>
        <w:tc>
          <w:tcPr>
            <w:tcW w:w="1217" w:type="dxa"/>
          </w:tcPr>
          <w:p w14:paraId="203CF084" w14:textId="77777777" w:rsidR="00972EBF" w:rsidRPr="00BB75DF" w:rsidRDefault="00972EBF" w:rsidP="007309DD">
            <w:r w:rsidRPr="00BB75DF">
              <w:t>-</w:t>
            </w:r>
          </w:p>
        </w:tc>
        <w:tc>
          <w:tcPr>
            <w:tcW w:w="983" w:type="dxa"/>
          </w:tcPr>
          <w:p w14:paraId="5CE3AA74" w14:textId="77777777" w:rsidR="00972EBF" w:rsidRPr="00BB75DF" w:rsidRDefault="00972EBF" w:rsidP="007309DD">
            <w:r w:rsidRPr="00BB75DF">
              <w:t>5</w:t>
            </w:r>
          </w:p>
        </w:tc>
        <w:tc>
          <w:tcPr>
            <w:tcW w:w="1155" w:type="dxa"/>
          </w:tcPr>
          <w:p w14:paraId="250F0E51" w14:textId="77777777" w:rsidR="00972EBF" w:rsidRPr="00BB75DF" w:rsidRDefault="00972EBF" w:rsidP="007309DD">
            <w:r w:rsidRPr="00BB75DF">
              <w:t>4</w:t>
            </w:r>
          </w:p>
        </w:tc>
      </w:tr>
      <w:tr w:rsidR="00972EBF" w:rsidRPr="005339FD" w14:paraId="36D338DE" w14:textId="77777777" w:rsidTr="007309DD">
        <w:tc>
          <w:tcPr>
            <w:tcW w:w="1980" w:type="dxa"/>
          </w:tcPr>
          <w:p w14:paraId="4D57721D" w14:textId="77777777" w:rsidR="00972EBF" w:rsidRPr="00BB75DF" w:rsidRDefault="00972EBF" w:rsidP="007309DD">
            <w:r w:rsidRPr="00BB75DF">
              <w:t>Шоломиницький ЗЗСО</w:t>
            </w:r>
          </w:p>
        </w:tc>
        <w:tc>
          <w:tcPr>
            <w:tcW w:w="239" w:type="dxa"/>
          </w:tcPr>
          <w:p w14:paraId="2EC195B5" w14:textId="77777777" w:rsidR="00972EBF" w:rsidRPr="00BB75DF" w:rsidRDefault="00972EBF" w:rsidP="007309DD">
            <w:r w:rsidRPr="00BB75DF">
              <w:t>9</w:t>
            </w:r>
          </w:p>
        </w:tc>
        <w:tc>
          <w:tcPr>
            <w:tcW w:w="923" w:type="dxa"/>
          </w:tcPr>
          <w:p w14:paraId="53990C0E" w14:textId="77777777" w:rsidR="00972EBF" w:rsidRPr="00BB75DF" w:rsidRDefault="00972EBF" w:rsidP="007309DD">
            <w:r w:rsidRPr="00BB75DF">
              <w:t>18</w:t>
            </w:r>
          </w:p>
        </w:tc>
        <w:tc>
          <w:tcPr>
            <w:tcW w:w="892" w:type="dxa"/>
          </w:tcPr>
          <w:p w14:paraId="317063FB" w14:textId="77777777" w:rsidR="00972EBF" w:rsidRPr="00BB75DF" w:rsidRDefault="00972EBF" w:rsidP="007309DD">
            <w:r w:rsidRPr="00BB75DF">
              <w:t>7</w:t>
            </w:r>
          </w:p>
        </w:tc>
        <w:tc>
          <w:tcPr>
            <w:tcW w:w="1365" w:type="dxa"/>
          </w:tcPr>
          <w:p w14:paraId="3FB8676E" w14:textId="77777777" w:rsidR="00972EBF" w:rsidRPr="00BB75DF" w:rsidRDefault="00972EBF" w:rsidP="007309DD">
            <w:r w:rsidRPr="00BB75DF">
              <w:t>-</w:t>
            </w:r>
          </w:p>
        </w:tc>
        <w:tc>
          <w:tcPr>
            <w:tcW w:w="875" w:type="dxa"/>
          </w:tcPr>
          <w:p w14:paraId="2064B93C" w14:textId="77777777" w:rsidR="00972EBF" w:rsidRPr="00BB75DF" w:rsidRDefault="00972EBF" w:rsidP="007309DD">
            <w:r w:rsidRPr="00BB75DF">
              <w:t>1</w:t>
            </w:r>
          </w:p>
        </w:tc>
        <w:tc>
          <w:tcPr>
            <w:tcW w:w="1217" w:type="dxa"/>
          </w:tcPr>
          <w:p w14:paraId="5322F735" w14:textId="77777777" w:rsidR="00972EBF" w:rsidRPr="00BB75DF" w:rsidRDefault="00972EBF" w:rsidP="007309DD">
            <w:r w:rsidRPr="00BB75DF">
              <w:t>-</w:t>
            </w:r>
          </w:p>
        </w:tc>
        <w:tc>
          <w:tcPr>
            <w:tcW w:w="983" w:type="dxa"/>
          </w:tcPr>
          <w:p w14:paraId="7F727FDF" w14:textId="77777777" w:rsidR="00972EBF" w:rsidRPr="00BB75DF" w:rsidRDefault="00972EBF" w:rsidP="007309DD">
            <w:r w:rsidRPr="00BB75DF">
              <w:t>2</w:t>
            </w:r>
          </w:p>
        </w:tc>
        <w:tc>
          <w:tcPr>
            <w:tcW w:w="1155" w:type="dxa"/>
          </w:tcPr>
          <w:p w14:paraId="66A0831F" w14:textId="77777777" w:rsidR="00972EBF" w:rsidRPr="00BB75DF" w:rsidRDefault="00972EBF" w:rsidP="007309DD">
            <w:r w:rsidRPr="00BB75DF">
              <w:t>-</w:t>
            </w:r>
          </w:p>
        </w:tc>
      </w:tr>
      <w:tr w:rsidR="00972EBF" w:rsidRPr="005339FD" w14:paraId="7CFFAC8D" w14:textId="77777777" w:rsidTr="007309DD">
        <w:tc>
          <w:tcPr>
            <w:tcW w:w="1980" w:type="dxa"/>
          </w:tcPr>
          <w:p w14:paraId="6039791C" w14:textId="77777777" w:rsidR="00972EBF" w:rsidRPr="00BB75DF" w:rsidRDefault="00972EBF" w:rsidP="007309DD">
            <w:pPr>
              <w:rPr>
                <w:b/>
              </w:rPr>
            </w:pPr>
            <w:r w:rsidRPr="00BB75DF">
              <w:rPr>
                <w:b/>
              </w:rPr>
              <w:t>Всього</w:t>
            </w:r>
          </w:p>
        </w:tc>
        <w:tc>
          <w:tcPr>
            <w:tcW w:w="239" w:type="dxa"/>
          </w:tcPr>
          <w:p w14:paraId="17E8068F" w14:textId="77777777" w:rsidR="00972EBF" w:rsidRPr="00BB75DF" w:rsidRDefault="00972EBF" w:rsidP="007309DD">
            <w:pPr>
              <w:rPr>
                <w:b/>
              </w:rPr>
            </w:pPr>
            <w:r w:rsidRPr="00BB75DF">
              <w:rPr>
                <w:b/>
              </w:rPr>
              <w:t>2476</w:t>
            </w:r>
          </w:p>
        </w:tc>
        <w:tc>
          <w:tcPr>
            <w:tcW w:w="923" w:type="dxa"/>
          </w:tcPr>
          <w:p w14:paraId="3B505831" w14:textId="77777777" w:rsidR="00972EBF" w:rsidRPr="00BB75DF" w:rsidRDefault="00972EBF" w:rsidP="007309DD">
            <w:pPr>
              <w:rPr>
                <w:b/>
              </w:rPr>
            </w:pPr>
            <w:r w:rsidRPr="00BB75DF">
              <w:rPr>
                <w:b/>
              </w:rPr>
              <w:t>2567</w:t>
            </w:r>
          </w:p>
        </w:tc>
        <w:tc>
          <w:tcPr>
            <w:tcW w:w="892" w:type="dxa"/>
          </w:tcPr>
          <w:p w14:paraId="14542B24" w14:textId="77777777" w:rsidR="00972EBF" w:rsidRPr="00BB75DF" w:rsidRDefault="00972EBF" w:rsidP="007309DD">
            <w:pPr>
              <w:rPr>
                <w:b/>
              </w:rPr>
            </w:pPr>
            <w:r w:rsidRPr="00BB75DF">
              <w:rPr>
                <w:b/>
              </w:rPr>
              <w:t>481</w:t>
            </w:r>
          </w:p>
        </w:tc>
        <w:tc>
          <w:tcPr>
            <w:tcW w:w="1365" w:type="dxa"/>
          </w:tcPr>
          <w:p w14:paraId="7C07C7A9" w14:textId="77777777" w:rsidR="00972EBF" w:rsidRPr="00BB75DF" w:rsidRDefault="00972EBF" w:rsidP="007309DD">
            <w:pPr>
              <w:rPr>
                <w:b/>
              </w:rPr>
            </w:pPr>
            <w:r w:rsidRPr="00BB75DF">
              <w:rPr>
                <w:b/>
              </w:rPr>
              <w:t>45</w:t>
            </w:r>
          </w:p>
        </w:tc>
        <w:tc>
          <w:tcPr>
            <w:tcW w:w="875" w:type="dxa"/>
          </w:tcPr>
          <w:p w14:paraId="51839874" w14:textId="77777777" w:rsidR="00972EBF" w:rsidRPr="00BB75DF" w:rsidRDefault="00972EBF" w:rsidP="007309DD">
            <w:pPr>
              <w:rPr>
                <w:b/>
              </w:rPr>
            </w:pPr>
            <w:r w:rsidRPr="00BB75DF">
              <w:rPr>
                <w:b/>
              </w:rPr>
              <w:t>42</w:t>
            </w:r>
          </w:p>
        </w:tc>
        <w:tc>
          <w:tcPr>
            <w:tcW w:w="1217" w:type="dxa"/>
          </w:tcPr>
          <w:p w14:paraId="407C6FEF" w14:textId="77777777" w:rsidR="00972EBF" w:rsidRPr="00BB75DF" w:rsidRDefault="00972EBF" w:rsidP="007309DD">
            <w:pPr>
              <w:rPr>
                <w:b/>
              </w:rPr>
            </w:pPr>
            <w:r w:rsidRPr="00BB75DF">
              <w:rPr>
                <w:b/>
              </w:rPr>
              <w:t>12</w:t>
            </w:r>
          </w:p>
        </w:tc>
        <w:tc>
          <w:tcPr>
            <w:tcW w:w="983" w:type="dxa"/>
          </w:tcPr>
          <w:p w14:paraId="00DEFCD8" w14:textId="77777777" w:rsidR="00972EBF" w:rsidRPr="00BB75DF" w:rsidRDefault="00972EBF" w:rsidP="007309DD">
            <w:pPr>
              <w:rPr>
                <w:b/>
              </w:rPr>
            </w:pPr>
            <w:r w:rsidRPr="00BB75DF">
              <w:rPr>
                <w:b/>
              </w:rPr>
              <w:t>153</w:t>
            </w:r>
          </w:p>
        </w:tc>
        <w:tc>
          <w:tcPr>
            <w:tcW w:w="1155" w:type="dxa"/>
          </w:tcPr>
          <w:p w14:paraId="059695DB" w14:textId="77777777" w:rsidR="00972EBF" w:rsidRPr="00BB75DF" w:rsidRDefault="00972EBF" w:rsidP="007309DD">
            <w:pPr>
              <w:rPr>
                <w:b/>
              </w:rPr>
            </w:pPr>
            <w:r w:rsidRPr="00BB75DF">
              <w:rPr>
                <w:b/>
              </w:rPr>
              <w:t>118</w:t>
            </w:r>
          </w:p>
        </w:tc>
      </w:tr>
    </w:tbl>
    <w:p w14:paraId="240647CE" w14:textId="3541ECCD" w:rsidR="00863D4B" w:rsidRDefault="00972EBF" w:rsidP="00D540B0">
      <w:pPr>
        <w:spacing w:before="240"/>
        <w:ind w:firstLine="709"/>
        <w:jc w:val="both"/>
        <w:rPr>
          <w:b/>
          <w:sz w:val="24"/>
          <w:szCs w:val="24"/>
        </w:rPr>
      </w:pPr>
      <w:r w:rsidRPr="005339FD">
        <w:rPr>
          <w:sz w:val="24"/>
          <w:szCs w:val="24"/>
        </w:rPr>
        <w:lastRenderedPageBreak/>
        <w:t>Аналіз кадрового та учнівського складу закладів освіти Городоцької громади демонструє високий рівень забезпечення рівних прав і можливостей для здобувачів освіти: серед дітей зберігається паритетний розподіл (50,9% хлопців та 49,1% дівчат). Водночас кадровий потенціал сфери освіти має виражену гендерну асиметрію. Педагогічний корпус громади є здебільшого жіночим (91,4%), тоді як у складі адміністративного управління частка чоловіків зростає до 22,2%</w:t>
      </w:r>
    </w:p>
    <w:p w14:paraId="2C5C8AE9" w14:textId="046CAC21" w:rsidR="00F90315" w:rsidRDefault="00972EBF" w:rsidP="001E344D">
      <w:pPr>
        <w:spacing w:before="240"/>
        <w:jc w:val="center"/>
        <w:rPr>
          <w:b/>
          <w:sz w:val="24"/>
          <w:szCs w:val="24"/>
        </w:rPr>
      </w:pPr>
      <w:r w:rsidRPr="005339FD">
        <w:rPr>
          <w:b/>
          <w:sz w:val="24"/>
          <w:szCs w:val="24"/>
        </w:rPr>
        <w:t>Інформація про кількість дітей та працівників в закладах дошкільної освіти Городоцької міської територіальної громади</w:t>
      </w:r>
      <w:r w:rsidR="00F90315">
        <w:rPr>
          <w:b/>
          <w:sz w:val="24"/>
          <w:szCs w:val="24"/>
        </w:rPr>
        <w:t xml:space="preserve"> на 01 січня 2021 року</w:t>
      </w:r>
    </w:p>
    <w:p w14:paraId="79EA4B6D" w14:textId="1F34EA44" w:rsidR="00F90315" w:rsidRPr="00F90315" w:rsidRDefault="00F90315" w:rsidP="00F90315">
      <w:pPr>
        <w:jc w:val="right"/>
        <w:rPr>
          <w:rFonts w:ascii="Times New Roman" w:hAnsi="Times New Roman" w:cs="Times New Roman"/>
          <w:b/>
        </w:rPr>
      </w:pPr>
      <w:r w:rsidRPr="00A71A64">
        <w:rPr>
          <w:bCs/>
        </w:rPr>
        <w:t>Табл.4.</w:t>
      </w:r>
      <w:r>
        <w:rPr>
          <w:bCs/>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947"/>
        <w:gridCol w:w="873"/>
        <w:gridCol w:w="816"/>
        <w:gridCol w:w="1086"/>
        <w:gridCol w:w="816"/>
        <w:gridCol w:w="1086"/>
        <w:gridCol w:w="816"/>
        <w:gridCol w:w="1086"/>
      </w:tblGrid>
      <w:tr w:rsidR="00972EBF" w:rsidRPr="005339FD" w14:paraId="76388C33" w14:textId="77777777" w:rsidTr="007309DD">
        <w:tc>
          <w:tcPr>
            <w:tcW w:w="2185" w:type="dxa"/>
          </w:tcPr>
          <w:p w14:paraId="6B3BC122" w14:textId="77777777" w:rsidR="00972EBF" w:rsidRPr="005339FD" w:rsidRDefault="00972EBF" w:rsidP="007309DD">
            <w:pPr>
              <w:jc w:val="center"/>
              <w:rPr>
                <w:sz w:val="24"/>
                <w:szCs w:val="24"/>
              </w:rPr>
            </w:pPr>
            <w:r w:rsidRPr="005339FD">
              <w:rPr>
                <w:sz w:val="24"/>
                <w:szCs w:val="24"/>
              </w:rPr>
              <w:t>Назва закладу</w:t>
            </w:r>
          </w:p>
        </w:tc>
        <w:tc>
          <w:tcPr>
            <w:tcW w:w="1841" w:type="dxa"/>
            <w:gridSpan w:val="2"/>
          </w:tcPr>
          <w:p w14:paraId="6E6D261E" w14:textId="77777777" w:rsidR="00972EBF" w:rsidRPr="005339FD" w:rsidRDefault="00972EBF" w:rsidP="007309DD">
            <w:pPr>
              <w:jc w:val="center"/>
              <w:rPr>
                <w:b/>
                <w:sz w:val="24"/>
                <w:szCs w:val="24"/>
              </w:rPr>
            </w:pPr>
            <w:r w:rsidRPr="005339FD">
              <w:rPr>
                <w:sz w:val="24"/>
                <w:szCs w:val="24"/>
              </w:rPr>
              <w:t>Здобувачі освіти</w:t>
            </w:r>
          </w:p>
        </w:tc>
        <w:tc>
          <w:tcPr>
            <w:tcW w:w="1943" w:type="dxa"/>
            <w:gridSpan w:val="2"/>
          </w:tcPr>
          <w:p w14:paraId="6C5C34F9" w14:textId="77777777" w:rsidR="00972EBF" w:rsidRPr="005339FD" w:rsidRDefault="00972EBF" w:rsidP="007309DD">
            <w:pPr>
              <w:jc w:val="center"/>
              <w:rPr>
                <w:sz w:val="24"/>
                <w:szCs w:val="24"/>
              </w:rPr>
            </w:pPr>
            <w:r w:rsidRPr="005339FD">
              <w:rPr>
                <w:sz w:val="24"/>
                <w:szCs w:val="24"/>
              </w:rPr>
              <w:t>Педагогічні працівники</w:t>
            </w:r>
          </w:p>
        </w:tc>
        <w:tc>
          <w:tcPr>
            <w:tcW w:w="1943" w:type="dxa"/>
            <w:gridSpan w:val="2"/>
          </w:tcPr>
          <w:p w14:paraId="286919D6" w14:textId="77777777" w:rsidR="00972EBF" w:rsidRPr="005339FD" w:rsidRDefault="00972EBF" w:rsidP="007309DD">
            <w:pPr>
              <w:jc w:val="center"/>
              <w:rPr>
                <w:b/>
                <w:sz w:val="24"/>
                <w:szCs w:val="24"/>
              </w:rPr>
            </w:pPr>
            <w:r w:rsidRPr="005339FD">
              <w:rPr>
                <w:sz w:val="24"/>
                <w:szCs w:val="24"/>
              </w:rPr>
              <w:t>Адміністрація</w:t>
            </w:r>
          </w:p>
        </w:tc>
        <w:tc>
          <w:tcPr>
            <w:tcW w:w="1943" w:type="dxa"/>
            <w:gridSpan w:val="2"/>
          </w:tcPr>
          <w:p w14:paraId="6310F770" w14:textId="77777777" w:rsidR="00972EBF" w:rsidRPr="005339FD" w:rsidRDefault="00972EBF" w:rsidP="007309DD">
            <w:pPr>
              <w:jc w:val="center"/>
              <w:rPr>
                <w:sz w:val="24"/>
                <w:szCs w:val="24"/>
              </w:rPr>
            </w:pPr>
            <w:r w:rsidRPr="005339FD">
              <w:rPr>
                <w:sz w:val="24"/>
                <w:szCs w:val="24"/>
              </w:rPr>
              <w:t>Технічний</w:t>
            </w:r>
          </w:p>
          <w:p w14:paraId="1CF17595"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41F09C39" w14:textId="77777777" w:rsidTr="007309DD">
        <w:tc>
          <w:tcPr>
            <w:tcW w:w="2185" w:type="dxa"/>
          </w:tcPr>
          <w:p w14:paraId="72676DC5" w14:textId="77777777" w:rsidR="00972EBF" w:rsidRPr="005339FD" w:rsidRDefault="00972EBF" w:rsidP="007309DD">
            <w:pPr>
              <w:jc w:val="center"/>
              <w:rPr>
                <w:b/>
                <w:sz w:val="24"/>
                <w:szCs w:val="24"/>
              </w:rPr>
            </w:pPr>
          </w:p>
        </w:tc>
        <w:tc>
          <w:tcPr>
            <w:tcW w:w="957" w:type="dxa"/>
          </w:tcPr>
          <w:p w14:paraId="04EB187B" w14:textId="77777777" w:rsidR="00972EBF" w:rsidRPr="00C01F4F" w:rsidRDefault="00972EBF" w:rsidP="007309DD">
            <w:pPr>
              <w:jc w:val="center"/>
              <w:rPr>
                <w:sz w:val="20"/>
                <w:szCs w:val="20"/>
              </w:rPr>
            </w:pPr>
            <w:r w:rsidRPr="00C01F4F">
              <w:rPr>
                <w:sz w:val="20"/>
                <w:szCs w:val="20"/>
              </w:rPr>
              <w:t>Дівчата</w:t>
            </w:r>
          </w:p>
        </w:tc>
        <w:tc>
          <w:tcPr>
            <w:tcW w:w="884" w:type="dxa"/>
          </w:tcPr>
          <w:p w14:paraId="4A16C82D" w14:textId="77777777" w:rsidR="00972EBF" w:rsidRPr="00C01F4F" w:rsidRDefault="00972EBF" w:rsidP="007309DD">
            <w:pPr>
              <w:jc w:val="center"/>
              <w:rPr>
                <w:sz w:val="20"/>
                <w:szCs w:val="20"/>
              </w:rPr>
            </w:pPr>
            <w:r w:rsidRPr="00C01F4F">
              <w:rPr>
                <w:sz w:val="20"/>
                <w:szCs w:val="20"/>
              </w:rPr>
              <w:t>Хлопці</w:t>
            </w:r>
          </w:p>
        </w:tc>
        <w:tc>
          <w:tcPr>
            <w:tcW w:w="839" w:type="dxa"/>
          </w:tcPr>
          <w:p w14:paraId="670A479A" w14:textId="77777777" w:rsidR="00972EBF" w:rsidRPr="00C01F4F" w:rsidRDefault="00972EBF" w:rsidP="007309DD">
            <w:pPr>
              <w:rPr>
                <w:sz w:val="20"/>
                <w:szCs w:val="20"/>
              </w:rPr>
            </w:pPr>
            <w:r w:rsidRPr="00C01F4F">
              <w:rPr>
                <w:sz w:val="20"/>
                <w:szCs w:val="20"/>
              </w:rPr>
              <w:t>Жінки</w:t>
            </w:r>
          </w:p>
        </w:tc>
        <w:tc>
          <w:tcPr>
            <w:tcW w:w="1104" w:type="dxa"/>
          </w:tcPr>
          <w:p w14:paraId="1069D64F" w14:textId="77777777" w:rsidR="00972EBF" w:rsidRPr="00C01F4F" w:rsidRDefault="00972EBF" w:rsidP="007309DD">
            <w:pPr>
              <w:rPr>
                <w:sz w:val="20"/>
                <w:szCs w:val="20"/>
              </w:rPr>
            </w:pPr>
            <w:r w:rsidRPr="00C01F4F">
              <w:rPr>
                <w:sz w:val="20"/>
                <w:szCs w:val="20"/>
              </w:rPr>
              <w:t>Чоловіки</w:t>
            </w:r>
          </w:p>
        </w:tc>
        <w:tc>
          <w:tcPr>
            <w:tcW w:w="839" w:type="dxa"/>
          </w:tcPr>
          <w:p w14:paraId="474F55BD" w14:textId="77777777" w:rsidR="00972EBF" w:rsidRPr="00C01F4F" w:rsidRDefault="00972EBF" w:rsidP="007309DD">
            <w:pPr>
              <w:rPr>
                <w:sz w:val="20"/>
                <w:szCs w:val="20"/>
              </w:rPr>
            </w:pPr>
            <w:r w:rsidRPr="00C01F4F">
              <w:rPr>
                <w:sz w:val="20"/>
                <w:szCs w:val="20"/>
              </w:rPr>
              <w:t>Жінки</w:t>
            </w:r>
          </w:p>
        </w:tc>
        <w:tc>
          <w:tcPr>
            <w:tcW w:w="1104" w:type="dxa"/>
          </w:tcPr>
          <w:p w14:paraId="4999009C" w14:textId="77777777" w:rsidR="00972EBF" w:rsidRPr="00C01F4F" w:rsidRDefault="00972EBF" w:rsidP="007309DD">
            <w:pPr>
              <w:rPr>
                <w:sz w:val="20"/>
                <w:szCs w:val="20"/>
              </w:rPr>
            </w:pPr>
            <w:r w:rsidRPr="00C01F4F">
              <w:rPr>
                <w:sz w:val="20"/>
                <w:szCs w:val="20"/>
              </w:rPr>
              <w:t>Чоловіки</w:t>
            </w:r>
          </w:p>
        </w:tc>
        <w:tc>
          <w:tcPr>
            <w:tcW w:w="839" w:type="dxa"/>
          </w:tcPr>
          <w:p w14:paraId="0DB94F6B" w14:textId="77777777" w:rsidR="00972EBF" w:rsidRPr="00C01F4F" w:rsidRDefault="00972EBF" w:rsidP="007309DD">
            <w:pPr>
              <w:rPr>
                <w:sz w:val="20"/>
                <w:szCs w:val="20"/>
              </w:rPr>
            </w:pPr>
            <w:r w:rsidRPr="00C01F4F">
              <w:rPr>
                <w:sz w:val="20"/>
                <w:szCs w:val="20"/>
              </w:rPr>
              <w:t>Жінки</w:t>
            </w:r>
          </w:p>
        </w:tc>
        <w:tc>
          <w:tcPr>
            <w:tcW w:w="1104" w:type="dxa"/>
          </w:tcPr>
          <w:p w14:paraId="1928812F" w14:textId="77777777" w:rsidR="00972EBF" w:rsidRPr="00C01F4F" w:rsidRDefault="00972EBF" w:rsidP="007309DD">
            <w:pPr>
              <w:rPr>
                <w:sz w:val="20"/>
                <w:szCs w:val="20"/>
              </w:rPr>
            </w:pPr>
            <w:r w:rsidRPr="00C01F4F">
              <w:rPr>
                <w:sz w:val="20"/>
                <w:szCs w:val="20"/>
              </w:rPr>
              <w:t>Чоловіки</w:t>
            </w:r>
          </w:p>
        </w:tc>
      </w:tr>
      <w:tr w:rsidR="00972EBF" w:rsidRPr="005339FD" w14:paraId="4E94CFE1" w14:textId="77777777" w:rsidTr="007309DD">
        <w:tc>
          <w:tcPr>
            <w:tcW w:w="2185" w:type="dxa"/>
          </w:tcPr>
          <w:p w14:paraId="46A620BB" w14:textId="77777777" w:rsidR="00972EBF" w:rsidRPr="00574382" w:rsidRDefault="00972EBF" w:rsidP="007309DD">
            <w:pPr>
              <w:rPr>
                <w:sz w:val="24"/>
                <w:szCs w:val="24"/>
              </w:rPr>
            </w:pPr>
            <w:r w:rsidRPr="00574382">
              <w:rPr>
                <w:sz w:val="24"/>
                <w:szCs w:val="24"/>
              </w:rPr>
              <w:t>Городоцький ЗДО №2</w:t>
            </w:r>
          </w:p>
        </w:tc>
        <w:tc>
          <w:tcPr>
            <w:tcW w:w="957" w:type="dxa"/>
          </w:tcPr>
          <w:p w14:paraId="6E428098" w14:textId="77777777" w:rsidR="00972EBF" w:rsidRPr="00E902D2" w:rsidRDefault="00972EBF" w:rsidP="007309DD">
            <w:pPr>
              <w:rPr>
                <w:sz w:val="24"/>
                <w:szCs w:val="24"/>
              </w:rPr>
            </w:pPr>
            <w:r w:rsidRPr="00E902D2">
              <w:rPr>
                <w:sz w:val="24"/>
                <w:szCs w:val="24"/>
              </w:rPr>
              <w:t>90</w:t>
            </w:r>
          </w:p>
        </w:tc>
        <w:tc>
          <w:tcPr>
            <w:tcW w:w="884" w:type="dxa"/>
          </w:tcPr>
          <w:p w14:paraId="084C3F2F" w14:textId="77777777" w:rsidR="00972EBF" w:rsidRPr="00E902D2" w:rsidRDefault="00972EBF" w:rsidP="007309DD">
            <w:pPr>
              <w:rPr>
                <w:sz w:val="24"/>
                <w:szCs w:val="24"/>
              </w:rPr>
            </w:pPr>
            <w:r w:rsidRPr="00E902D2">
              <w:rPr>
                <w:sz w:val="24"/>
                <w:szCs w:val="24"/>
              </w:rPr>
              <w:t>68</w:t>
            </w:r>
          </w:p>
        </w:tc>
        <w:tc>
          <w:tcPr>
            <w:tcW w:w="839" w:type="dxa"/>
          </w:tcPr>
          <w:p w14:paraId="70209A34" w14:textId="77777777" w:rsidR="00972EBF" w:rsidRPr="00E902D2" w:rsidRDefault="00972EBF" w:rsidP="007309DD">
            <w:pPr>
              <w:rPr>
                <w:sz w:val="24"/>
                <w:szCs w:val="24"/>
              </w:rPr>
            </w:pPr>
            <w:r w:rsidRPr="00E902D2">
              <w:rPr>
                <w:sz w:val="24"/>
                <w:szCs w:val="24"/>
              </w:rPr>
              <w:t>12</w:t>
            </w:r>
          </w:p>
        </w:tc>
        <w:tc>
          <w:tcPr>
            <w:tcW w:w="1104" w:type="dxa"/>
          </w:tcPr>
          <w:p w14:paraId="2DC8BC92" w14:textId="77777777" w:rsidR="00972EBF" w:rsidRPr="00E902D2" w:rsidRDefault="00972EBF" w:rsidP="007309DD">
            <w:pPr>
              <w:rPr>
                <w:sz w:val="24"/>
                <w:szCs w:val="24"/>
              </w:rPr>
            </w:pPr>
            <w:r w:rsidRPr="00E902D2">
              <w:rPr>
                <w:sz w:val="24"/>
                <w:szCs w:val="24"/>
              </w:rPr>
              <w:t>-</w:t>
            </w:r>
          </w:p>
        </w:tc>
        <w:tc>
          <w:tcPr>
            <w:tcW w:w="839" w:type="dxa"/>
          </w:tcPr>
          <w:p w14:paraId="08F6F44D" w14:textId="77777777" w:rsidR="00972EBF" w:rsidRPr="00E902D2" w:rsidRDefault="00972EBF" w:rsidP="007309DD">
            <w:pPr>
              <w:rPr>
                <w:sz w:val="24"/>
                <w:szCs w:val="24"/>
              </w:rPr>
            </w:pPr>
            <w:r w:rsidRPr="00E902D2">
              <w:rPr>
                <w:sz w:val="24"/>
                <w:szCs w:val="24"/>
              </w:rPr>
              <w:t>1</w:t>
            </w:r>
          </w:p>
        </w:tc>
        <w:tc>
          <w:tcPr>
            <w:tcW w:w="1104" w:type="dxa"/>
          </w:tcPr>
          <w:p w14:paraId="0506D77D" w14:textId="77777777" w:rsidR="00972EBF" w:rsidRPr="00E902D2" w:rsidRDefault="00972EBF" w:rsidP="007309DD">
            <w:pPr>
              <w:rPr>
                <w:sz w:val="24"/>
                <w:szCs w:val="24"/>
              </w:rPr>
            </w:pPr>
            <w:r w:rsidRPr="00E902D2">
              <w:rPr>
                <w:sz w:val="24"/>
                <w:szCs w:val="24"/>
              </w:rPr>
              <w:t>-</w:t>
            </w:r>
          </w:p>
        </w:tc>
        <w:tc>
          <w:tcPr>
            <w:tcW w:w="839" w:type="dxa"/>
          </w:tcPr>
          <w:p w14:paraId="72857BA6" w14:textId="77777777" w:rsidR="00972EBF" w:rsidRPr="00E902D2" w:rsidRDefault="00972EBF" w:rsidP="007309DD">
            <w:pPr>
              <w:rPr>
                <w:sz w:val="24"/>
                <w:szCs w:val="24"/>
              </w:rPr>
            </w:pPr>
            <w:r w:rsidRPr="00E902D2">
              <w:rPr>
                <w:sz w:val="24"/>
                <w:szCs w:val="24"/>
              </w:rPr>
              <w:t>16</w:t>
            </w:r>
          </w:p>
        </w:tc>
        <w:tc>
          <w:tcPr>
            <w:tcW w:w="1104" w:type="dxa"/>
          </w:tcPr>
          <w:p w14:paraId="05E573B6" w14:textId="77777777" w:rsidR="00972EBF" w:rsidRPr="00E902D2" w:rsidRDefault="00972EBF" w:rsidP="007309DD">
            <w:pPr>
              <w:rPr>
                <w:sz w:val="24"/>
                <w:szCs w:val="24"/>
              </w:rPr>
            </w:pPr>
            <w:r w:rsidRPr="00E902D2">
              <w:rPr>
                <w:sz w:val="24"/>
                <w:szCs w:val="24"/>
              </w:rPr>
              <w:t>4</w:t>
            </w:r>
          </w:p>
        </w:tc>
      </w:tr>
      <w:tr w:rsidR="00972EBF" w:rsidRPr="005339FD" w14:paraId="09A17E70" w14:textId="77777777" w:rsidTr="007309DD">
        <w:tc>
          <w:tcPr>
            <w:tcW w:w="2185" w:type="dxa"/>
          </w:tcPr>
          <w:p w14:paraId="3DF7BE82" w14:textId="77777777" w:rsidR="00972EBF" w:rsidRPr="00574382" w:rsidRDefault="00972EBF" w:rsidP="007309DD">
            <w:pPr>
              <w:rPr>
                <w:sz w:val="24"/>
                <w:szCs w:val="24"/>
              </w:rPr>
            </w:pPr>
            <w:r w:rsidRPr="00574382">
              <w:rPr>
                <w:sz w:val="24"/>
                <w:szCs w:val="24"/>
              </w:rPr>
              <w:t>Городоцький ЗДО №3</w:t>
            </w:r>
          </w:p>
        </w:tc>
        <w:tc>
          <w:tcPr>
            <w:tcW w:w="957" w:type="dxa"/>
          </w:tcPr>
          <w:p w14:paraId="64545DE9" w14:textId="77777777" w:rsidR="00972EBF" w:rsidRPr="00E902D2" w:rsidRDefault="00972EBF" w:rsidP="007309DD">
            <w:pPr>
              <w:rPr>
                <w:sz w:val="24"/>
                <w:szCs w:val="24"/>
              </w:rPr>
            </w:pPr>
            <w:r w:rsidRPr="00E902D2">
              <w:rPr>
                <w:sz w:val="24"/>
                <w:szCs w:val="24"/>
              </w:rPr>
              <w:t>128</w:t>
            </w:r>
          </w:p>
        </w:tc>
        <w:tc>
          <w:tcPr>
            <w:tcW w:w="884" w:type="dxa"/>
          </w:tcPr>
          <w:p w14:paraId="13A3A7F0" w14:textId="77777777" w:rsidR="00972EBF" w:rsidRPr="00E902D2" w:rsidRDefault="00972EBF" w:rsidP="007309DD">
            <w:pPr>
              <w:rPr>
                <w:sz w:val="24"/>
                <w:szCs w:val="24"/>
              </w:rPr>
            </w:pPr>
            <w:r w:rsidRPr="00E902D2">
              <w:rPr>
                <w:sz w:val="24"/>
                <w:szCs w:val="24"/>
              </w:rPr>
              <w:t>121</w:t>
            </w:r>
          </w:p>
        </w:tc>
        <w:tc>
          <w:tcPr>
            <w:tcW w:w="839" w:type="dxa"/>
          </w:tcPr>
          <w:p w14:paraId="086E5212" w14:textId="77777777" w:rsidR="00972EBF" w:rsidRPr="00E902D2" w:rsidRDefault="00972EBF" w:rsidP="007309DD">
            <w:pPr>
              <w:rPr>
                <w:sz w:val="24"/>
                <w:szCs w:val="24"/>
              </w:rPr>
            </w:pPr>
            <w:r w:rsidRPr="00E902D2">
              <w:rPr>
                <w:sz w:val="24"/>
                <w:szCs w:val="24"/>
              </w:rPr>
              <w:t>26</w:t>
            </w:r>
          </w:p>
        </w:tc>
        <w:tc>
          <w:tcPr>
            <w:tcW w:w="1104" w:type="dxa"/>
          </w:tcPr>
          <w:p w14:paraId="0B4F32A4" w14:textId="77777777" w:rsidR="00972EBF" w:rsidRPr="00E902D2" w:rsidRDefault="00972EBF" w:rsidP="007309DD">
            <w:pPr>
              <w:rPr>
                <w:sz w:val="24"/>
                <w:szCs w:val="24"/>
              </w:rPr>
            </w:pPr>
            <w:r w:rsidRPr="00E902D2">
              <w:rPr>
                <w:sz w:val="24"/>
                <w:szCs w:val="24"/>
              </w:rPr>
              <w:t>1</w:t>
            </w:r>
          </w:p>
        </w:tc>
        <w:tc>
          <w:tcPr>
            <w:tcW w:w="839" w:type="dxa"/>
          </w:tcPr>
          <w:p w14:paraId="78567698" w14:textId="77777777" w:rsidR="00972EBF" w:rsidRPr="00E902D2" w:rsidRDefault="00972EBF" w:rsidP="007309DD">
            <w:pPr>
              <w:rPr>
                <w:sz w:val="24"/>
                <w:szCs w:val="24"/>
              </w:rPr>
            </w:pPr>
            <w:r w:rsidRPr="00E902D2">
              <w:rPr>
                <w:sz w:val="24"/>
                <w:szCs w:val="24"/>
              </w:rPr>
              <w:t>1</w:t>
            </w:r>
          </w:p>
        </w:tc>
        <w:tc>
          <w:tcPr>
            <w:tcW w:w="1104" w:type="dxa"/>
          </w:tcPr>
          <w:p w14:paraId="2810AE30" w14:textId="77777777" w:rsidR="00972EBF" w:rsidRPr="00E902D2" w:rsidRDefault="00972EBF" w:rsidP="007309DD">
            <w:pPr>
              <w:rPr>
                <w:sz w:val="24"/>
                <w:szCs w:val="24"/>
              </w:rPr>
            </w:pPr>
            <w:r w:rsidRPr="00E902D2">
              <w:rPr>
                <w:sz w:val="24"/>
                <w:szCs w:val="24"/>
              </w:rPr>
              <w:t>-</w:t>
            </w:r>
          </w:p>
        </w:tc>
        <w:tc>
          <w:tcPr>
            <w:tcW w:w="839" w:type="dxa"/>
          </w:tcPr>
          <w:p w14:paraId="22F742C7" w14:textId="77777777" w:rsidR="00972EBF" w:rsidRPr="00E902D2" w:rsidRDefault="00972EBF" w:rsidP="007309DD">
            <w:pPr>
              <w:rPr>
                <w:sz w:val="24"/>
                <w:szCs w:val="24"/>
              </w:rPr>
            </w:pPr>
            <w:r w:rsidRPr="00E902D2">
              <w:rPr>
                <w:sz w:val="24"/>
                <w:szCs w:val="24"/>
              </w:rPr>
              <w:t>24</w:t>
            </w:r>
          </w:p>
        </w:tc>
        <w:tc>
          <w:tcPr>
            <w:tcW w:w="1104" w:type="dxa"/>
          </w:tcPr>
          <w:p w14:paraId="02C98FE2" w14:textId="77777777" w:rsidR="00972EBF" w:rsidRPr="00E902D2" w:rsidRDefault="00972EBF" w:rsidP="007309DD">
            <w:pPr>
              <w:rPr>
                <w:sz w:val="24"/>
                <w:szCs w:val="24"/>
              </w:rPr>
            </w:pPr>
            <w:r w:rsidRPr="00E902D2">
              <w:rPr>
                <w:sz w:val="24"/>
                <w:szCs w:val="24"/>
              </w:rPr>
              <w:t>5</w:t>
            </w:r>
          </w:p>
        </w:tc>
      </w:tr>
      <w:tr w:rsidR="00972EBF" w:rsidRPr="005339FD" w14:paraId="4819B350" w14:textId="77777777" w:rsidTr="007309DD">
        <w:tc>
          <w:tcPr>
            <w:tcW w:w="2185" w:type="dxa"/>
          </w:tcPr>
          <w:p w14:paraId="137C3E0C" w14:textId="77777777" w:rsidR="00972EBF" w:rsidRPr="00574382" w:rsidRDefault="00972EBF" w:rsidP="007309DD">
            <w:pPr>
              <w:rPr>
                <w:sz w:val="24"/>
                <w:szCs w:val="24"/>
              </w:rPr>
            </w:pPr>
            <w:r w:rsidRPr="00574382">
              <w:rPr>
                <w:sz w:val="24"/>
                <w:szCs w:val="24"/>
              </w:rPr>
              <w:t>Городоцький ЗДО №4</w:t>
            </w:r>
          </w:p>
        </w:tc>
        <w:tc>
          <w:tcPr>
            <w:tcW w:w="957" w:type="dxa"/>
          </w:tcPr>
          <w:p w14:paraId="2065150A" w14:textId="77777777" w:rsidR="00972EBF" w:rsidRPr="00E902D2" w:rsidRDefault="00972EBF" w:rsidP="007309DD">
            <w:pPr>
              <w:rPr>
                <w:sz w:val="24"/>
                <w:szCs w:val="24"/>
              </w:rPr>
            </w:pPr>
            <w:r w:rsidRPr="00E902D2">
              <w:rPr>
                <w:sz w:val="24"/>
                <w:szCs w:val="24"/>
              </w:rPr>
              <w:t>67</w:t>
            </w:r>
          </w:p>
        </w:tc>
        <w:tc>
          <w:tcPr>
            <w:tcW w:w="884" w:type="dxa"/>
          </w:tcPr>
          <w:p w14:paraId="60E4DE2F" w14:textId="77777777" w:rsidR="00972EBF" w:rsidRPr="00E902D2" w:rsidRDefault="00972EBF" w:rsidP="007309DD">
            <w:pPr>
              <w:rPr>
                <w:sz w:val="24"/>
                <w:szCs w:val="24"/>
              </w:rPr>
            </w:pPr>
            <w:r w:rsidRPr="00E902D2">
              <w:rPr>
                <w:sz w:val="24"/>
                <w:szCs w:val="24"/>
              </w:rPr>
              <w:t>61</w:t>
            </w:r>
          </w:p>
        </w:tc>
        <w:tc>
          <w:tcPr>
            <w:tcW w:w="839" w:type="dxa"/>
          </w:tcPr>
          <w:p w14:paraId="472CA673" w14:textId="77777777" w:rsidR="00972EBF" w:rsidRPr="00E902D2" w:rsidRDefault="00972EBF" w:rsidP="007309DD">
            <w:pPr>
              <w:rPr>
                <w:sz w:val="24"/>
                <w:szCs w:val="24"/>
              </w:rPr>
            </w:pPr>
            <w:r w:rsidRPr="00E902D2">
              <w:rPr>
                <w:sz w:val="24"/>
                <w:szCs w:val="24"/>
              </w:rPr>
              <w:t>11</w:t>
            </w:r>
          </w:p>
        </w:tc>
        <w:tc>
          <w:tcPr>
            <w:tcW w:w="1104" w:type="dxa"/>
          </w:tcPr>
          <w:p w14:paraId="16FA6531" w14:textId="77777777" w:rsidR="00972EBF" w:rsidRPr="00E902D2" w:rsidRDefault="00972EBF" w:rsidP="007309DD">
            <w:pPr>
              <w:rPr>
                <w:sz w:val="24"/>
                <w:szCs w:val="24"/>
              </w:rPr>
            </w:pPr>
            <w:r w:rsidRPr="00E902D2">
              <w:rPr>
                <w:sz w:val="24"/>
                <w:szCs w:val="24"/>
              </w:rPr>
              <w:t>-</w:t>
            </w:r>
          </w:p>
        </w:tc>
        <w:tc>
          <w:tcPr>
            <w:tcW w:w="839" w:type="dxa"/>
          </w:tcPr>
          <w:p w14:paraId="1F08D35B" w14:textId="77777777" w:rsidR="00972EBF" w:rsidRPr="00E902D2" w:rsidRDefault="00972EBF" w:rsidP="007309DD">
            <w:pPr>
              <w:rPr>
                <w:sz w:val="24"/>
                <w:szCs w:val="24"/>
              </w:rPr>
            </w:pPr>
            <w:r w:rsidRPr="00E902D2">
              <w:rPr>
                <w:sz w:val="24"/>
                <w:szCs w:val="24"/>
              </w:rPr>
              <w:t>1</w:t>
            </w:r>
          </w:p>
        </w:tc>
        <w:tc>
          <w:tcPr>
            <w:tcW w:w="1104" w:type="dxa"/>
          </w:tcPr>
          <w:p w14:paraId="30A119A2" w14:textId="77777777" w:rsidR="00972EBF" w:rsidRPr="00E902D2" w:rsidRDefault="00972EBF" w:rsidP="007309DD">
            <w:pPr>
              <w:rPr>
                <w:sz w:val="24"/>
                <w:szCs w:val="24"/>
              </w:rPr>
            </w:pPr>
            <w:r w:rsidRPr="00E902D2">
              <w:rPr>
                <w:sz w:val="24"/>
                <w:szCs w:val="24"/>
              </w:rPr>
              <w:t>-</w:t>
            </w:r>
          </w:p>
        </w:tc>
        <w:tc>
          <w:tcPr>
            <w:tcW w:w="839" w:type="dxa"/>
          </w:tcPr>
          <w:p w14:paraId="2F6131F2" w14:textId="77777777" w:rsidR="00972EBF" w:rsidRPr="00E902D2" w:rsidRDefault="00972EBF" w:rsidP="007309DD">
            <w:pPr>
              <w:rPr>
                <w:sz w:val="24"/>
                <w:szCs w:val="24"/>
              </w:rPr>
            </w:pPr>
            <w:r w:rsidRPr="00E902D2">
              <w:rPr>
                <w:sz w:val="24"/>
                <w:szCs w:val="24"/>
              </w:rPr>
              <w:t>13</w:t>
            </w:r>
          </w:p>
        </w:tc>
        <w:tc>
          <w:tcPr>
            <w:tcW w:w="1104" w:type="dxa"/>
          </w:tcPr>
          <w:p w14:paraId="3EC5DF70" w14:textId="77777777" w:rsidR="00972EBF" w:rsidRPr="00E902D2" w:rsidRDefault="00972EBF" w:rsidP="007309DD">
            <w:pPr>
              <w:rPr>
                <w:sz w:val="24"/>
                <w:szCs w:val="24"/>
              </w:rPr>
            </w:pPr>
            <w:r w:rsidRPr="00E902D2">
              <w:rPr>
                <w:sz w:val="24"/>
                <w:szCs w:val="24"/>
              </w:rPr>
              <w:t>3</w:t>
            </w:r>
          </w:p>
        </w:tc>
      </w:tr>
      <w:tr w:rsidR="00972EBF" w:rsidRPr="005339FD" w14:paraId="3D574D57" w14:textId="77777777" w:rsidTr="007309DD">
        <w:tc>
          <w:tcPr>
            <w:tcW w:w="2185" w:type="dxa"/>
          </w:tcPr>
          <w:p w14:paraId="1D00E5EC" w14:textId="77777777" w:rsidR="00972EBF" w:rsidRPr="00574382" w:rsidRDefault="00972EBF" w:rsidP="007309DD">
            <w:pPr>
              <w:rPr>
                <w:sz w:val="24"/>
                <w:szCs w:val="24"/>
              </w:rPr>
            </w:pPr>
            <w:r w:rsidRPr="00574382">
              <w:rPr>
                <w:sz w:val="24"/>
                <w:szCs w:val="24"/>
              </w:rPr>
              <w:t>Городоцький ЗДО №5</w:t>
            </w:r>
          </w:p>
        </w:tc>
        <w:tc>
          <w:tcPr>
            <w:tcW w:w="957" w:type="dxa"/>
          </w:tcPr>
          <w:p w14:paraId="46814AC0" w14:textId="77777777" w:rsidR="00972EBF" w:rsidRPr="00E03EF3" w:rsidRDefault="00972EBF" w:rsidP="007309DD">
            <w:pPr>
              <w:rPr>
                <w:sz w:val="24"/>
                <w:szCs w:val="24"/>
              </w:rPr>
            </w:pPr>
            <w:r w:rsidRPr="00E03EF3">
              <w:rPr>
                <w:sz w:val="24"/>
                <w:szCs w:val="24"/>
              </w:rPr>
              <w:t>60</w:t>
            </w:r>
          </w:p>
        </w:tc>
        <w:tc>
          <w:tcPr>
            <w:tcW w:w="884" w:type="dxa"/>
          </w:tcPr>
          <w:p w14:paraId="691D948B" w14:textId="77777777" w:rsidR="00972EBF" w:rsidRPr="00E03EF3" w:rsidRDefault="00972EBF" w:rsidP="007309DD">
            <w:pPr>
              <w:rPr>
                <w:sz w:val="24"/>
                <w:szCs w:val="24"/>
              </w:rPr>
            </w:pPr>
            <w:r w:rsidRPr="00E03EF3">
              <w:rPr>
                <w:sz w:val="24"/>
                <w:szCs w:val="24"/>
              </w:rPr>
              <w:t>70</w:t>
            </w:r>
          </w:p>
        </w:tc>
        <w:tc>
          <w:tcPr>
            <w:tcW w:w="839" w:type="dxa"/>
          </w:tcPr>
          <w:p w14:paraId="2ED88ECF" w14:textId="77777777" w:rsidR="00972EBF" w:rsidRPr="00E03EF3" w:rsidRDefault="00972EBF" w:rsidP="007309DD">
            <w:pPr>
              <w:rPr>
                <w:sz w:val="24"/>
                <w:szCs w:val="24"/>
              </w:rPr>
            </w:pPr>
            <w:r w:rsidRPr="00E03EF3">
              <w:rPr>
                <w:sz w:val="24"/>
                <w:szCs w:val="24"/>
              </w:rPr>
              <w:t>14</w:t>
            </w:r>
          </w:p>
        </w:tc>
        <w:tc>
          <w:tcPr>
            <w:tcW w:w="1104" w:type="dxa"/>
          </w:tcPr>
          <w:p w14:paraId="44EB6DC5" w14:textId="77777777" w:rsidR="00972EBF" w:rsidRPr="00E03EF3" w:rsidRDefault="00972EBF" w:rsidP="007309DD">
            <w:pPr>
              <w:rPr>
                <w:sz w:val="24"/>
                <w:szCs w:val="24"/>
              </w:rPr>
            </w:pPr>
            <w:r w:rsidRPr="00E03EF3">
              <w:rPr>
                <w:sz w:val="24"/>
                <w:szCs w:val="24"/>
              </w:rPr>
              <w:t>-</w:t>
            </w:r>
          </w:p>
        </w:tc>
        <w:tc>
          <w:tcPr>
            <w:tcW w:w="839" w:type="dxa"/>
          </w:tcPr>
          <w:p w14:paraId="16DEFEDA" w14:textId="77777777" w:rsidR="00972EBF" w:rsidRPr="00E03EF3" w:rsidRDefault="00972EBF" w:rsidP="007309DD">
            <w:pPr>
              <w:rPr>
                <w:sz w:val="24"/>
                <w:szCs w:val="24"/>
              </w:rPr>
            </w:pPr>
            <w:r w:rsidRPr="00E03EF3">
              <w:rPr>
                <w:sz w:val="24"/>
                <w:szCs w:val="24"/>
              </w:rPr>
              <w:t>1</w:t>
            </w:r>
          </w:p>
        </w:tc>
        <w:tc>
          <w:tcPr>
            <w:tcW w:w="1104" w:type="dxa"/>
          </w:tcPr>
          <w:p w14:paraId="03E3B456" w14:textId="77777777" w:rsidR="00972EBF" w:rsidRPr="00E03EF3" w:rsidRDefault="00972EBF" w:rsidP="007309DD">
            <w:pPr>
              <w:rPr>
                <w:sz w:val="24"/>
                <w:szCs w:val="24"/>
              </w:rPr>
            </w:pPr>
            <w:r w:rsidRPr="00E03EF3">
              <w:rPr>
                <w:sz w:val="24"/>
                <w:szCs w:val="24"/>
              </w:rPr>
              <w:t>-</w:t>
            </w:r>
          </w:p>
        </w:tc>
        <w:tc>
          <w:tcPr>
            <w:tcW w:w="839" w:type="dxa"/>
          </w:tcPr>
          <w:p w14:paraId="5189F120" w14:textId="77777777" w:rsidR="00972EBF" w:rsidRPr="00E03EF3" w:rsidRDefault="00972EBF" w:rsidP="007309DD">
            <w:pPr>
              <w:rPr>
                <w:sz w:val="24"/>
                <w:szCs w:val="24"/>
              </w:rPr>
            </w:pPr>
            <w:r w:rsidRPr="00E03EF3">
              <w:rPr>
                <w:sz w:val="24"/>
                <w:szCs w:val="24"/>
              </w:rPr>
              <w:t>13</w:t>
            </w:r>
          </w:p>
        </w:tc>
        <w:tc>
          <w:tcPr>
            <w:tcW w:w="1104" w:type="dxa"/>
          </w:tcPr>
          <w:p w14:paraId="33F44712" w14:textId="77777777" w:rsidR="00972EBF" w:rsidRPr="00E03EF3" w:rsidRDefault="00972EBF" w:rsidP="007309DD">
            <w:pPr>
              <w:rPr>
                <w:sz w:val="24"/>
                <w:szCs w:val="24"/>
              </w:rPr>
            </w:pPr>
            <w:r w:rsidRPr="00E03EF3">
              <w:rPr>
                <w:sz w:val="24"/>
                <w:szCs w:val="24"/>
              </w:rPr>
              <w:t>1</w:t>
            </w:r>
          </w:p>
        </w:tc>
      </w:tr>
      <w:tr w:rsidR="00972EBF" w:rsidRPr="005339FD" w14:paraId="246AEE01" w14:textId="77777777" w:rsidTr="007309DD">
        <w:tc>
          <w:tcPr>
            <w:tcW w:w="2185" w:type="dxa"/>
          </w:tcPr>
          <w:p w14:paraId="593EC73D" w14:textId="77777777" w:rsidR="00972EBF" w:rsidRPr="00574382" w:rsidRDefault="00972EBF" w:rsidP="007309DD">
            <w:pPr>
              <w:rPr>
                <w:sz w:val="24"/>
                <w:szCs w:val="24"/>
              </w:rPr>
            </w:pPr>
            <w:r w:rsidRPr="00574382">
              <w:rPr>
                <w:sz w:val="24"/>
                <w:szCs w:val="24"/>
              </w:rPr>
              <w:t>Братковицький ЗДО</w:t>
            </w:r>
          </w:p>
        </w:tc>
        <w:tc>
          <w:tcPr>
            <w:tcW w:w="957" w:type="dxa"/>
          </w:tcPr>
          <w:p w14:paraId="586E57AF" w14:textId="77777777" w:rsidR="00972EBF" w:rsidRPr="00E03EF3" w:rsidRDefault="00972EBF" w:rsidP="007309DD">
            <w:pPr>
              <w:rPr>
                <w:sz w:val="24"/>
                <w:szCs w:val="24"/>
              </w:rPr>
            </w:pPr>
            <w:r w:rsidRPr="00E03EF3">
              <w:rPr>
                <w:sz w:val="24"/>
                <w:szCs w:val="24"/>
              </w:rPr>
              <w:t>13</w:t>
            </w:r>
          </w:p>
        </w:tc>
        <w:tc>
          <w:tcPr>
            <w:tcW w:w="884" w:type="dxa"/>
          </w:tcPr>
          <w:p w14:paraId="1C26BD54" w14:textId="77777777" w:rsidR="00972EBF" w:rsidRPr="00E03EF3" w:rsidRDefault="00972EBF" w:rsidP="007309DD">
            <w:pPr>
              <w:rPr>
                <w:sz w:val="24"/>
                <w:szCs w:val="24"/>
              </w:rPr>
            </w:pPr>
            <w:r w:rsidRPr="00E03EF3">
              <w:rPr>
                <w:sz w:val="24"/>
                <w:szCs w:val="24"/>
              </w:rPr>
              <w:t>9</w:t>
            </w:r>
          </w:p>
        </w:tc>
        <w:tc>
          <w:tcPr>
            <w:tcW w:w="839" w:type="dxa"/>
          </w:tcPr>
          <w:p w14:paraId="1539F072" w14:textId="77777777" w:rsidR="00972EBF" w:rsidRPr="00E03EF3" w:rsidRDefault="00972EBF" w:rsidP="007309DD">
            <w:pPr>
              <w:rPr>
                <w:sz w:val="24"/>
                <w:szCs w:val="24"/>
              </w:rPr>
            </w:pPr>
            <w:r w:rsidRPr="00E03EF3">
              <w:rPr>
                <w:sz w:val="24"/>
                <w:szCs w:val="24"/>
              </w:rPr>
              <w:t>2</w:t>
            </w:r>
          </w:p>
        </w:tc>
        <w:tc>
          <w:tcPr>
            <w:tcW w:w="1104" w:type="dxa"/>
          </w:tcPr>
          <w:p w14:paraId="6ACA1057" w14:textId="77777777" w:rsidR="00972EBF" w:rsidRPr="00E03EF3" w:rsidRDefault="00972EBF" w:rsidP="007309DD">
            <w:pPr>
              <w:rPr>
                <w:sz w:val="24"/>
                <w:szCs w:val="24"/>
              </w:rPr>
            </w:pPr>
            <w:r w:rsidRPr="00E03EF3">
              <w:rPr>
                <w:sz w:val="24"/>
                <w:szCs w:val="24"/>
              </w:rPr>
              <w:t>-</w:t>
            </w:r>
          </w:p>
        </w:tc>
        <w:tc>
          <w:tcPr>
            <w:tcW w:w="839" w:type="dxa"/>
          </w:tcPr>
          <w:p w14:paraId="64E1CC05" w14:textId="77777777" w:rsidR="00972EBF" w:rsidRPr="00E03EF3" w:rsidRDefault="00972EBF" w:rsidP="007309DD">
            <w:pPr>
              <w:rPr>
                <w:sz w:val="24"/>
                <w:szCs w:val="24"/>
              </w:rPr>
            </w:pPr>
            <w:r w:rsidRPr="00E03EF3">
              <w:rPr>
                <w:sz w:val="24"/>
                <w:szCs w:val="24"/>
              </w:rPr>
              <w:t>1</w:t>
            </w:r>
          </w:p>
        </w:tc>
        <w:tc>
          <w:tcPr>
            <w:tcW w:w="1104" w:type="dxa"/>
          </w:tcPr>
          <w:p w14:paraId="455CC3BE" w14:textId="77777777" w:rsidR="00972EBF" w:rsidRPr="00E03EF3" w:rsidRDefault="00972EBF" w:rsidP="007309DD">
            <w:pPr>
              <w:rPr>
                <w:sz w:val="24"/>
                <w:szCs w:val="24"/>
              </w:rPr>
            </w:pPr>
            <w:r w:rsidRPr="00E03EF3">
              <w:rPr>
                <w:sz w:val="24"/>
                <w:szCs w:val="24"/>
              </w:rPr>
              <w:t>-</w:t>
            </w:r>
          </w:p>
        </w:tc>
        <w:tc>
          <w:tcPr>
            <w:tcW w:w="839" w:type="dxa"/>
          </w:tcPr>
          <w:p w14:paraId="12CE2765" w14:textId="77777777" w:rsidR="00972EBF" w:rsidRPr="00E03EF3" w:rsidRDefault="00972EBF" w:rsidP="007309DD">
            <w:pPr>
              <w:rPr>
                <w:sz w:val="24"/>
                <w:szCs w:val="24"/>
              </w:rPr>
            </w:pPr>
            <w:r w:rsidRPr="00E03EF3">
              <w:rPr>
                <w:sz w:val="24"/>
                <w:szCs w:val="24"/>
              </w:rPr>
              <w:t>4</w:t>
            </w:r>
          </w:p>
        </w:tc>
        <w:tc>
          <w:tcPr>
            <w:tcW w:w="1104" w:type="dxa"/>
          </w:tcPr>
          <w:p w14:paraId="09C9F93A" w14:textId="77777777" w:rsidR="00972EBF" w:rsidRPr="00E03EF3" w:rsidRDefault="00972EBF" w:rsidP="007309DD">
            <w:pPr>
              <w:rPr>
                <w:sz w:val="24"/>
                <w:szCs w:val="24"/>
              </w:rPr>
            </w:pPr>
            <w:r w:rsidRPr="00E03EF3">
              <w:rPr>
                <w:sz w:val="24"/>
                <w:szCs w:val="24"/>
              </w:rPr>
              <w:t>1</w:t>
            </w:r>
          </w:p>
        </w:tc>
      </w:tr>
      <w:tr w:rsidR="00972EBF" w:rsidRPr="005339FD" w14:paraId="35714257" w14:textId="77777777" w:rsidTr="007309DD">
        <w:tc>
          <w:tcPr>
            <w:tcW w:w="2185" w:type="dxa"/>
          </w:tcPr>
          <w:p w14:paraId="35395E3A" w14:textId="77777777" w:rsidR="00972EBF" w:rsidRPr="00574382" w:rsidRDefault="00972EBF" w:rsidP="007309DD">
            <w:pPr>
              <w:rPr>
                <w:sz w:val="24"/>
                <w:szCs w:val="24"/>
              </w:rPr>
            </w:pPr>
            <w:r w:rsidRPr="00574382">
              <w:rPr>
                <w:sz w:val="24"/>
                <w:szCs w:val="24"/>
              </w:rPr>
              <w:t>Градівський ЗДО</w:t>
            </w:r>
          </w:p>
        </w:tc>
        <w:tc>
          <w:tcPr>
            <w:tcW w:w="957" w:type="dxa"/>
          </w:tcPr>
          <w:p w14:paraId="74E0A3F2" w14:textId="77777777" w:rsidR="00972EBF" w:rsidRPr="00E03EF3" w:rsidRDefault="00972EBF" w:rsidP="007309DD">
            <w:pPr>
              <w:rPr>
                <w:sz w:val="24"/>
                <w:szCs w:val="24"/>
              </w:rPr>
            </w:pPr>
            <w:r w:rsidRPr="00E03EF3">
              <w:rPr>
                <w:sz w:val="24"/>
                <w:szCs w:val="24"/>
              </w:rPr>
              <w:t>9</w:t>
            </w:r>
          </w:p>
        </w:tc>
        <w:tc>
          <w:tcPr>
            <w:tcW w:w="884" w:type="dxa"/>
          </w:tcPr>
          <w:p w14:paraId="68FE62B0" w14:textId="77777777" w:rsidR="00972EBF" w:rsidRPr="00E03EF3" w:rsidRDefault="00972EBF" w:rsidP="007309DD">
            <w:pPr>
              <w:rPr>
                <w:sz w:val="24"/>
                <w:szCs w:val="24"/>
              </w:rPr>
            </w:pPr>
            <w:r w:rsidRPr="00E03EF3">
              <w:rPr>
                <w:sz w:val="24"/>
                <w:szCs w:val="24"/>
              </w:rPr>
              <w:t>12</w:t>
            </w:r>
          </w:p>
        </w:tc>
        <w:tc>
          <w:tcPr>
            <w:tcW w:w="839" w:type="dxa"/>
          </w:tcPr>
          <w:p w14:paraId="021CE9CF" w14:textId="77777777" w:rsidR="00972EBF" w:rsidRPr="00E03EF3" w:rsidRDefault="00972EBF" w:rsidP="007309DD">
            <w:pPr>
              <w:rPr>
                <w:sz w:val="24"/>
                <w:szCs w:val="24"/>
              </w:rPr>
            </w:pPr>
            <w:r w:rsidRPr="00E03EF3">
              <w:rPr>
                <w:sz w:val="24"/>
                <w:szCs w:val="24"/>
              </w:rPr>
              <w:t>5</w:t>
            </w:r>
          </w:p>
        </w:tc>
        <w:tc>
          <w:tcPr>
            <w:tcW w:w="1104" w:type="dxa"/>
          </w:tcPr>
          <w:p w14:paraId="2A4264F2" w14:textId="77777777" w:rsidR="00972EBF" w:rsidRPr="00E03EF3" w:rsidRDefault="00972EBF" w:rsidP="007309DD">
            <w:pPr>
              <w:rPr>
                <w:sz w:val="24"/>
                <w:szCs w:val="24"/>
              </w:rPr>
            </w:pPr>
            <w:r w:rsidRPr="00E03EF3">
              <w:rPr>
                <w:sz w:val="24"/>
                <w:szCs w:val="24"/>
              </w:rPr>
              <w:t>-</w:t>
            </w:r>
          </w:p>
        </w:tc>
        <w:tc>
          <w:tcPr>
            <w:tcW w:w="839" w:type="dxa"/>
          </w:tcPr>
          <w:p w14:paraId="50275AFA" w14:textId="77777777" w:rsidR="00972EBF" w:rsidRPr="00E03EF3" w:rsidRDefault="00972EBF" w:rsidP="007309DD">
            <w:pPr>
              <w:rPr>
                <w:sz w:val="24"/>
                <w:szCs w:val="24"/>
              </w:rPr>
            </w:pPr>
            <w:r w:rsidRPr="00E03EF3">
              <w:rPr>
                <w:sz w:val="24"/>
                <w:szCs w:val="24"/>
              </w:rPr>
              <w:t>1</w:t>
            </w:r>
          </w:p>
        </w:tc>
        <w:tc>
          <w:tcPr>
            <w:tcW w:w="1104" w:type="dxa"/>
          </w:tcPr>
          <w:p w14:paraId="10DA091B" w14:textId="77777777" w:rsidR="00972EBF" w:rsidRPr="00E03EF3" w:rsidRDefault="00972EBF" w:rsidP="007309DD">
            <w:pPr>
              <w:rPr>
                <w:sz w:val="24"/>
                <w:szCs w:val="24"/>
              </w:rPr>
            </w:pPr>
            <w:r w:rsidRPr="00E03EF3">
              <w:rPr>
                <w:sz w:val="24"/>
                <w:szCs w:val="24"/>
              </w:rPr>
              <w:t>-</w:t>
            </w:r>
          </w:p>
        </w:tc>
        <w:tc>
          <w:tcPr>
            <w:tcW w:w="839" w:type="dxa"/>
          </w:tcPr>
          <w:p w14:paraId="179C13F2" w14:textId="77777777" w:rsidR="00972EBF" w:rsidRPr="00E03EF3" w:rsidRDefault="00972EBF" w:rsidP="007309DD">
            <w:pPr>
              <w:rPr>
                <w:sz w:val="24"/>
                <w:szCs w:val="24"/>
              </w:rPr>
            </w:pPr>
            <w:r w:rsidRPr="00E03EF3">
              <w:rPr>
                <w:sz w:val="24"/>
                <w:szCs w:val="24"/>
              </w:rPr>
              <w:t>3</w:t>
            </w:r>
          </w:p>
        </w:tc>
        <w:tc>
          <w:tcPr>
            <w:tcW w:w="1104" w:type="dxa"/>
          </w:tcPr>
          <w:p w14:paraId="59B5FB29" w14:textId="77777777" w:rsidR="00972EBF" w:rsidRPr="00E03EF3" w:rsidRDefault="00972EBF" w:rsidP="007309DD">
            <w:pPr>
              <w:rPr>
                <w:sz w:val="24"/>
                <w:szCs w:val="24"/>
              </w:rPr>
            </w:pPr>
            <w:r w:rsidRPr="00E03EF3">
              <w:rPr>
                <w:sz w:val="24"/>
                <w:szCs w:val="24"/>
              </w:rPr>
              <w:t>-</w:t>
            </w:r>
          </w:p>
        </w:tc>
      </w:tr>
      <w:tr w:rsidR="00972EBF" w:rsidRPr="005339FD" w14:paraId="5E411DA2" w14:textId="77777777" w:rsidTr="007309DD">
        <w:tc>
          <w:tcPr>
            <w:tcW w:w="2185" w:type="dxa"/>
          </w:tcPr>
          <w:p w14:paraId="550AD367" w14:textId="77777777" w:rsidR="00972EBF" w:rsidRPr="005339FD" w:rsidRDefault="00972EBF" w:rsidP="007309DD">
            <w:pPr>
              <w:rPr>
                <w:b/>
                <w:sz w:val="24"/>
                <w:szCs w:val="24"/>
              </w:rPr>
            </w:pPr>
            <w:r w:rsidRPr="005339FD">
              <w:rPr>
                <w:b/>
                <w:sz w:val="24"/>
                <w:szCs w:val="24"/>
              </w:rPr>
              <w:t>Всього</w:t>
            </w:r>
          </w:p>
        </w:tc>
        <w:tc>
          <w:tcPr>
            <w:tcW w:w="957" w:type="dxa"/>
          </w:tcPr>
          <w:p w14:paraId="1B5D016B" w14:textId="77777777" w:rsidR="00972EBF" w:rsidRPr="005339FD" w:rsidRDefault="00972EBF" w:rsidP="007309DD">
            <w:pPr>
              <w:rPr>
                <w:b/>
                <w:sz w:val="24"/>
                <w:szCs w:val="24"/>
              </w:rPr>
            </w:pPr>
            <w:r w:rsidRPr="005339FD">
              <w:rPr>
                <w:b/>
                <w:sz w:val="24"/>
                <w:szCs w:val="24"/>
              </w:rPr>
              <w:t>367</w:t>
            </w:r>
          </w:p>
        </w:tc>
        <w:tc>
          <w:tcPr>
            <w:tcW w:w="884" w:type="dxa"/>
          </w:tcPr>
          <w:p w14:paraId="5A0C2808" w14:textId="77777777" w:rsidR="00972EBF" w:rsidRPr="005339FD" w:rsidRDefault="00972EBF" w:rsidP="007309DD">
            <w:pPr>
              <w:rPr>
                <w:b/>
                <w:sz w:val="24"/>
                <w:szCs w:val="24"/>
              </w:rPr>
            </w:pPr>
            <w:r w:rsidRPr="005339FD">
              <w:rPr>
                <w:b/>
                <w:sz w:val="24"/>
                <w:szCs w:val="24"/>
              </w:rPr>
              <w:t>341</w:t>
            </w:r>
          </w:p>
        </w:tc>
        <w:tc>
          <w:tcPr>
            <w:tcW w:w="839" w:type="dxa"/>
          </w:tcPr>
          <w:p w14:paraId="1F68A3A9" w14:textId="77777777" w:rsidR="00972EBF" w:rsidRPr="005339FD" w:rsidRDefault="00972EBF" w:rsidP="007309DD">
            <w:pPr>
              <w:rPr>
                <w:b/>
                <w:sz w:val="24"/>
                <w:szCs w:val="24"/>
              </w:rPr>
            </w:pPr>
            <w:r w:rsidRPr="005339FD">
              <w:rPr>
                <w:b/>
                <w:sz w:val="24"/>
                <w:szCs w:val="24"/>
              </w:rPr>
              <w:t>70</w:t>
            </w:r>
          </w:p>
        </w:tc>
        <w:tc>
          <w:tcPr>
            <w:tcW w:w="1104" w:type="dxa"/>
          </w:tcPr>
          <w:p w14:paraId="0C5B3B54" w14:textId="77777777" w:rsidR="00972EBF" w:rsidRPr="005339FD" w:rsidRDefault="00972EBF" w:rsidP="007309DD">
            <w:pPr>
              <w:rPr>
                <w:b/>
                <w:sz w:val="24"/>
                <w:szCs w:val="24"/>
              </w:rPr>
            </w:pPr>
            <w:r w:rsidRPr="005339FD">
              <w:rPr>
                <w:b/>
                <w:sz w:val="24"/>
                <w:szCs w:val="24"/>
              </w:rPr>
              <w:t>1</w:t>
            </w:r>
          </w:p>
        </w:tc>
        <w:tc>
          <w:tcPr>
            <w:tcW w:w="839" w:type="dxa"/>
          </w:tcPr>
          <w:p w14:paraId="22FFAA15" w14:textId="77777777" w:rsidR="00972EBF" w:rsidRPr="005339FD" w:rsidRDefault="00972EBF" w:rsidP="007309DD">
            <w:pPr>
              <w:rPr>
                <w:b/>
                <w:sz w:val="24"/>
                <w:szCs w:val="24"/>
              </w:rPr>
            </w:pPr>
            <w:r w:rsidRPr="005339FD">
              <w:rPr>
                <w:b/>
                <w:sz w:val="24"/>
                <w:szCs w:val="24"/>
              </w:rPr>
              <w:t>6</w:t>
            </w:r>
          </w:p>
        </w:tc>
        <w:tc>
          <w:tcPr>
            <w:tcW w:w="1104" w:type="dxa"/>
          </w:tcPr>
          <w:p w14:paraId="452CB3AE" w14:textId="77777777" w:rsidR="00972EBF" w:rsidRPr="005339FD" w:rsidRDefault="00972EBF" w:rsidP="007309DD">
            <w:pPr>
              <w:rPr>
                <w:b/>
                <w:sz w:val="24"/>
                <w:szCs w:val="24"/>
              </w:rPr>
            </w:pPr>
            <w:r w:rsidRPr="005339FD">
              <w:rPr>
                <w:b/>
                <w:sz w:val="24"/>
                <w:szCs w:val="24"/>
              </w:rPr>
              <w:t>-</w:t>
            </w:r>
          </w:p>
        </w:tc>
        <w:tc>
          <w:tcPr>
            <w:tcW w:w="839" w:type="dxa"/>
          </w:tcPr>
          <w:p w14:paraId="5EF6020F" w14:textId="77777777" w:rsidR="00972EBF" w:rsidRPr="005339FD" w:rsidRDefault="00972EBF" w:rsidP="007309DD">
            <w:pPr>
              <w:rPr>
                <w:b/>
                <w:sz w:val="24"/>
                <w:szCs w:val="24"/>
              </w:rPr>
            </w:pPr>
            <w:r w:rsidRPr="005339FD">
              <w:rPr>
                <w:b/>
                <w:sz w:val="24"/>
                <w:szCs w:val="24"/>
              </w:rPr>
              <w:t>73</w:t>
            </w:r>
          </w:p>
        </w:tc>
        <w:tc>
          <w:tcPr>
            <w:tcW w:w="1104" w:type="dxa"/>
          </w:tcPr>
          <w:p w14:paraId="1EB9F037" w14:textId="77777777" w:rsidR="00972EBF" w:rsidRPr="005339FD" w:rsidRDefault="00972EBF" w:rsidP="007309DD">
            <w:pPr>
              <w:rPr>
                <w:b/>
                <w:sz w:val="24"/>
                <w:szCs w:val="24"/>
              </w:rPr>
            </w:pPr>
            <w:r w:rsidRPr="005339FD">
              <w:rPr>
                <w:b/>
                <w:sz w:val="24"/>
                <w:szCs w:val="24"/>
              </w:rPr>
              <w:t>14</w:t>
            </w:r>
          </w:p>
        </w:tc>
      </w:tr>
    </w:tbl>
    <w:p w14:paraId="33EF1A50" w14:textId="77777777" w:rsidR="00972EBF" w:rsidRPr="005339FD" w:rsidRDefault="00972EBF" w:rsidP="00D540B0">
      <w:pPr>
        <w:spacing w:before="240"/>
        <w:ind w:firstLine="709"/>
        <w:jc w:val="both"/>
        <w:rPr>
          <w:sz w:val="24"/>
          <w:szCs w:val="24"/>
        </w:rPr>
      </w:pPr>
      <w:r w:rsidRPr="005339FD">
        <w:rPr>
          <w:sz w:val="24"/>
          <w:szCs w:val="24"/>
        </w:rPr>
        <w:t xml:space="preserve">Огляд системи дошкільної освіти Городоцької громади показує рівномірний розподіл дітей, залучених до дошкільного навчання (51,8% дівчат та 48,2% хлопців). Однак, аналіз кадрового складу цієї галузі виявляє значну нерівномірність за статтю: всі адміністративні посади (100%) та переважна більшість педагогічних позицій (98,6%) обіймають жінки. Навіть серед технічного персоналу частка жінок становить 83,9%. </w:t>
      </w:r>
    </w:p>
    <w:p w14:paraId="7DD2FE76" w14:textId="4EDB1F68" w:rsidR="00972EBF" w:rsidRPr="005339FD" w:rsidRDefault="00972EBF" w:rsidP="009D0D88">
      <w:pPr>
        <w:spacing w:before="240"/>
        <w:jc w:val="center"/>
        <w:rPr>
          <w:b/>
          <w:sz w:val="24"/>
          <w:szCs w:val="24"/>
        </w:rPr>
      </w:pPr>
      <w:r w:rsidRPr="005339FD">
        <w:rPr>
          <w:b/>
          <w:sz w:val="24"/>
          <w:szCs w:val="24"/>
        </w:rPr>
        <w:t>Інформація про кількість дітей та працівників в закладах загальної середньої освіти Городоцької міської територіальної громади</w:t>
      </w:r>
      <w:r w:rsidR="00D40F9D">
        <w:rPr>
          <w:b/>
          <w:sz w:val="24"/>
          <w:szCs w:val="24"/>
        </w:rPr>
        <w:t xml:space="preserve"> на 01 січня 2022 року</w:t>
      </w:r>
    </w:p>
    <w:p w14:paraId="6112F79D" w14:textId="4750AEB9" w:rsidR="00DB0933" w:rsidRPr="00DB0933" w:rsidRDefault="00DB0933" w:rsidP="00DB0933">
      <w:pPr>
        <w:jc w:val="right"/>
        <w:rPr>
          <w:rFonts w:ascii="Times New Roman" w:hAnsi="Times New Roman" w:cs="Times New Roman"/>
          <w:b/>
        </w:rPr>
      </w:pPr>
      <w:r w:rsidRPr="00A71A64">
        <w:rPr>
          <w:bCs/>
        </w:rPr>
        <w:t>Табл.4.</w:t>
      </w:r>
      <w:r>
        <w:rPr>
          <w:bCs/>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991"/>
        <w:gridCol w:w="908"/>
        <w:gridCol w:w="809"/>
        <w:gridCol w:w="1132"/>
        <w:gridCol w:w="809"/>
        <w:gridCol w:w="1132"/>
        <w:gridCol w:w="809"/>
        <w:gridCol w:w="1132"/>
      </w:tblGrid>
      <w:tr w:rsidR="00972EBF" w:rsidRPr="009D0D88" w14:paraId="05504533" w14:textId="77777777" w:rsidTr="007309DD">
        <w:tc>
          <w:tcPr>
            <w:tcW w:w="1914" w:type="dxa"/>
          </w:tcPr>
          <w:p w14:paraId="119B158C" w14:textId="77777777" w:rsidR="00972EBF" w:rsidRPr="009D0D88" w:rsidRDefault="00972EBF" w:rsidP="007309DD">
            <w:pPr>
              <w:jc w:val="center"/>
            </w:pPr>
            <w:r w:rsidRPr="009D0D88">
              <w:t>Назва закладу</w:t>
            </w:r>
          </w:p>
        </w:tc>
        <w:tc>
          <w:tcPr>
            <w:tcW w:w="1889" w:type="dxa"/>
            <w:gridSpan w:val="2"/>
          </w:tcPr>
          <w:p w14:paraId="05964DFE" w14:textId="77777777" w:rsidR="00972EBF" w:rsidRPr="009D0D88" w:rsidRDefault="00972EBF" w:rsidP="007309DD">
            <w:pPr>
              <w:jc w:val="center"/>
              <w:rPr>
                <w:b/>
              </w:rPr>
            </w:pPr>
            <w:r w:rsidRPr="009D0D88">
              <w:t>Здобувачі освіти</w:t>
            </w:r>
          </w:p>
        </w:tc>
        <w:tc>
          <w:tcPr>
            <w:tcW w:w="1942" w:type="dxa"/>
            <w:gridSpan w:val="2"/>
          </w:tcPr>
          <w:p w14:paraId="723AAA3D" w14:textId="77777777" w:rsidR="00972EBF" w:rsidRPr="009D0D88" w:rsidRDefault="00972EBF" w:rsidP="007309DD">
            <w:pPr>
              <w:jc w:val="center"/>
            </w:pPr>
            <w:r w:rsidRPr="009D0D88">
              <w:t>Педагогічні працівники</w:t>
            </w:r>
          </w:p>
        </w:tc>
        <w:tc>
          <w:tcPr>
            <w:tcW w:w="1942" w:type="dxa"/>
            <w:gridSpan w:val="2"/>
          </w:tcPr>
          <w:p w14:paraId="4FA1E35D" w14:textId="77777777" w:rsidR="00972EBF" w:rsidRPr="009D0D88" w:rsidRDefault="00972EBF" w:rsidP="007309DD">
            <w:pPr>
              <w:jc w:val="center"/>
              <w:rPr>
                <w:b/>
              </w:rPr>
            </w:pPr>
            <w:r w:rsidRPr="009D0D88">
              <w:t>Адміністрація</w:t>
            </w:r>
          </w:p>
        </w:tc>
        <w:tc>
          <w:tcPr>
            <w:tcW w:w="1942" w:type="dxa"/>
            <w:gridSpan w:val="2"/>
          </w:tcPr>
          <w:p w14:paraId="109C54B5" w14:textId="77777777" w:rsidR="00972EBF" w:rsidRPr="009D0D88" w:rsidRDefault="00972EBF" w:rsidP="007309DD">
            <w:pPr>
              <w:jc w:val="center"/>
            </w:pPr>
            <w:r w:rsidRPr="009D0D88">
              <w:t>Технічний</w:t>
            </w:r>
          </w:p>
          <w:p w14:paraId="586A6923" w14:textId="77777777" w:rsidR="00972EBF" w:rsidRPr="009D0D88" w:rsidRDefault="00972EBF" w:rsidP="007309DD">
            <w:pPr>
              <w:jc w:val="center"/>
              <w:rPr>
                <w:b/>
              </w:rPr>
            </w:pPr>
            <w:r w:rsidRPr="009D0D88">
              <w:t>персонал</w:t>
            </w:r>
          </w:p>
        </w:tc>
      </w:tr>
      <w:tr w:rsidR="00972EBF" w:rsidRPr="009D0D88" w14:paraId="2CCF85FF" w14:textId="77777777" w:rsidTr="007309DD">
        <w:tc>
          <w:tcPr>
            <w:tcW w:w="1914" w:type="dxa"/>
          </w:tcPr>
          <w:p w14:paraId="737B7510" w14:textId="77777777" w:rsidR="00972EBF" w:rsidRPr="009D0D88" w:rsidRDefault="00972EBF" w:rsidP="007309DD">
            <w:pPr>
              <w:jc w:val="center"/>
              <w:rPr>
                <w:b/>
              </w:rPr>
            </w:pPr>
          </w:p>
        </w:tc>
        <w:tc>
          <w:tcPr>
            <w:tcW w:w="983" w:type="dxa"/>
          </w:tcPr>
          <w:p w14:paraId="6246E836" w14:textId="77777777" w:rsidR="00972EBF" w:rsidRPr="009D0D88" w:rsidRDefault="00972EBF" w:rsidP="007309DD">
            <w:pPr>
              <w:jc w:val="center"/>
            </w:pPr>
            <w:r w:rsidRPr="009D0D88">
              <w:t>Дівчата</w:t>
            </w:r>
          </w:p>
        </w:tc>
        <w:tc>
          <w:tcPr>
            <w:tcW w:w="906" w:type="dxa"/>
          </w:tcPr>
          <w:p w14:paraId="55475421" w14:textId="77777777" w:rsidR="00972EBF" w:rsidRPr="009D0D88" w:rsidRDefault="00972EBF" w:rsidP="007309DD">
            <w:pPr>
              <w:jc w:val="center"/>
            </w:pPr>
            <w:r w:rsidRPr="009D0D88">
              <w:t>Хлопці</w:t>
            </w:r>
          </w:p>
        </w:tc>
        <w:tc>
          <w:tcPr>
            <w:tcW w:w="803" w:type="dxa"/>
          </w:tcPr>
          <w:p w14:paraId="2C736123" w14:textId="77777777" w:rsidR="00972EBF" w:rsidRPr="009D0D88" w:rsidRDefault="00972EBF" w:rsidP="007309DD">
            <w:r w:rsidRPr="009D0D88">
              <w:t>Жінки</w:t>
            </w:r>
          </w:p>
        </w:tc>
        <w:tc>
          <w:tcPr>
            <w:tcW w:w="1139" w:type="dxa"/>
          </w:tcPr>
          <w:p w14:paraId="61624BD0" w14:textId="77777777" w:rsidR="00972EBF" w:rsidRPr="009D0D88" w:rsidRDefault="00972EBF" w:rsidP="007309DD">
            <w:r w:rsidRPr="009D0D88">
              <w:t>Чоловіки</w:t>
            </w:r>
          </w:p>
        </w:tc>
        <w:tc>
          <w:tcPr>
            <w:tcW w:w="803" w:type="dxa"/>
          </w:tcPr>
          <w:p w14:paraId="13034B13" w14:textId="77777777" w:rsidR="00972EBF" w:rsidRPr="009D0D88" w:rsidRDefault="00972EBF" w:rsidP="007309DD">
            <w:r w:rsidRPr="009D0D88">
              <w:t>Жінки</w:t>
            </w:r>
          </w:p>
        </w:tc>
        <w:tc>
          <w:tcPr>
            <w:tcW w:w="1139" w:type="dxa"/>
          </w:tcPr>
          <w:p w14:paraId="0063C996" w14:textId="77777777" w:rsidR="00972EBF" w:rsidRPr="009D0D88" w:rsidRDefault="00972EBF" w:rsidP="007309DD">
            <w:r w:rsidRPr="009D0D88">
              <w:t>Чоловіки</w:t>
            </w:r>
          </w:p>
        </w:tc>
        <w:tc>
          <w:tcPr>
            <w:tcW w:w="803" w:type="dxa"/>
          </w:tcPr>
          <w:p w14:paraId="0F391D04" w14:textId="77777777" w:rsidR="00972EBF" w:rsidRPr="009D0D88" w:rsidRDefault="00972EBF" w:rsidP="007309DD">
            <w:r w:rsidRPr="009D0D88">
              <w:t>Жінки</w:t>
            </w:r>
          </w:p>
        </w:tc>
        <w:tc>
          <w:tcPr>
            <w:tcW w:w="1139" w:type="dxa"/>
          </w:tcPr>
          <w:p w14:paraId="1D1AEBA9" w14:textId="77777777" w:rsidR="00972EBF" w:rsidRPr="009D0D88" w:rsidRDefault="00972EBF" w:rsidP="007309DD">
            <w:r w:rsidRPr="009D0D88">
              <w:t>Чоловіки</w:t>
            </w:r>
          </w:p>
        </w:tc>
      </w:tr>
      <w:tr w:rsidR="00972EBF" w:rsidRPr="009D0D88" w14:paraId="510504CE" w14:textId="77777777" w:rsidTr="007309DD">
        <w:tc>
          <w:tcPr>
            <w:tcW w:w="1914" w:type="dxa"/>
          </w:tcPr>
          <w:p w14:paraId="30545E41" w14:textId="77777777" w:rsidR="00972EBF" w:rsidRPr="009D0D88" w:rsidRDefault="00972EBF" w:rsidP="007309DD">
            <w:r w:rsidRPr="009D0D88">
              <w:t>Городоцький НВК №2</w:t>
            </w:r>
          </w:p>
        </w:tc>
        <w:tc>
          <w:tcPr>
            <w:tcW w:w="983" w:type="dxa"/>
          </w:tcPr>
          <w:p w14:paraId="2FB0BC8E" w14:textId="77777777" w:rsidR="00972EBF" w:rsidRPr="009D0D88" w:rsidRDefault="00972EBF" w:rsidP="007309DD">
            <w:r w:rsidRPr="009D0D88">
              <w:t>370</w:t>
            </w:r>
          </w:p>
        </w:tc>
        <w:tc>
          <w:tcPr>
            <w:tcW w:w="906" w:type="dxa"/>
          </w:tcPr>
          <w:p w14:paraId="2A3E5E5E" w14:textId="77777777" w:rsidR="00972EBF" w:rsidRPr="009D0D88" w:rsidRDefault="00972EBF" w:rsidP="007309DD">
            <w:r w:rsidRPr="009D0D88">
              <w:t>307</w:t>
            </w:r>
          </w:p>
        </w:tc>
        <w:tc>
          <w:tcPr>
            <w:tcW w:w="803" w:type="dxa"/>
          </w:tcPr>
          <w:p w14:paraId="35B6FA44" w14:textId="77777777" w:rsidR="00972EBF" w:rsidRPr="009D0D88" w:rsidRDefault="00972EBF" w:rsidP="007309DD">
            <w:r w:rsidRPr="009D0D88">
              <w:t>45</w:t>
            </w:r>
          </w:p>
        </w:tc>
        <w:tc>
          <w:tcPr>
            <w:tcW w:w="1139" w:type="dxa"/>
          </w:tcPr>
          <w:p w14:paraId="47ABCC6F" w14:textId="77777777" w:rsidR="00972EBF" w:rsidRPr="009D0D88" w:rsidRDefault="00972EBF" w:rsidP="007309DD">
            <w:r w:rsidRPr="009D0D88">
              <w:t>4</w:t>
            </w:r>
          </w:p>
        </w:tc>
        <w:tc>
          <w:tcPr>
            <w:tcW w:w="803" w:type="dxa"/>
          </w:tcPr>
          <w:p w14:paraId="24CE8DFA" w14:textId="77777777" w:rsidR="00972EBF" w:rsidRPr="009D0D88" w:rsidRDefault="00972EBF" w:rsidP="007309DD">
            <w:r w:rsidRPr="009D0D88">
              <w:t>4</w:t>
            </w:r>
          </w:p>
        </w:tc>
        <w:tc>
          <w:tcPr>
            <w:tcW w:w="1139" w:type="dxa"/>
          </w:tcPr>
          <w:p w14:paraId="23296685" w14:textId="77777777" w:rsidR="00972EBF" w:rsidRPr="009D0D88" w:rsidRDefault="00972EBF" w:rsidP="007309DD">
            <w:r w:rsidRPr="009D0D88">
              <w:t>-</w:t>
            </w:r>
          </w:p>
        </w:tc>
        <w:tc>
          <w:tcPr>
            <w:tcW w:w="803" w:type="dxa"/>
          </w:tcPr>
          <w:p w14:paraId="064EC6B9" w14:textId="77777777" w:rsidR="00972EBF" w:rsidRPr="009D0D88" w:rsidRDefault="00972EBF" w:rsidP="007309DD">
            <w:r w:rsidRPr="009D0D88">
              <w:t>6</w:t>
            </w:r>
          </w:p>
        </w:tc>
        <w:tc>
          <w:tcPr>
            <w:tcW w:w="1139" w:type="dxa"/>
          </w:tcPr>
          <w:p w14:paraId="172A68D9" w14:textId="77777777" w:rsidR="00972EBF" w:rsidRPr="009D0D88" w:rsidRDefault="00972EBF" w:rsidP="007309DD">
            <w:r w:rsidRPr="009D0D88">
              <w:t>7</w:t>
            </w:r>
          </w:p>
        </w:tc>
      </w:tr>
      <w:tr w:rsidR="00972EBF" w:rsidRPr="009D0D88" w14:paraId="3C30D337" w14:textId="77777777" w:rsidTr="007309DD">
        <w:tc>
          <w:tcPr>
            <w:tcW w:w="1914" w:type="dxa"/>
          </w:tcPr>
          <w:p w14:paraId="4896209C" w14:textId="77777777" w:rsidR="00972EBF" w:rsidRPr="009D0D88" w:rsidRDefault="00972EBF" w:rsidP="007309DD">
            <w:r w:rsidRPr="009D0D88">
              <w:t>Городоцький ЗЗСО №3</w:t>
            </w:r>
          </w:p>
        </w:tc>
        <w:tc>
          <w:tcPr>
            <w:tcW w:w="983" w:type="dxa"/>
          </w:tcPr>
          <w:p w14:paraId="426DEF57" w14:textId="77777777" w:rsidR="00972EBF" w:rsidRPr="009D0D88" w:rsidRDefault="00972EBF" w:rsidP="007309DD">
            <w:r w:rsidRPr="009D0D88">
              <w:t>437</w:t>
            </w:r>
          </w:p>
        </w:tc>
        <w:tc>
          <w:tcPr>
            <w:tcW w:w="906" w:type="dxa"/>
          </w:tcPr>
          <w:p w14:paraId="0E83C150" w14:textId="77777777" w:rsidR="00972EBF" w:rsidRPr="009D0D88" w:rsidRDefault="00972EBF" w:rsidP="007309DD">
            <w:r w:rsidRPr="009D0D88">
              <w:t>373</w:t>
            </w:r>
          </w:p>
        </w:tc>
        <w:tc>
          <w:tcPr>
            <w:tcW w:w="803" w:type="dxa"/>
          </w:tcPr>
          <w:p w14:paraId="6F9BD255" w14:textId="77777777" w:rsidR="00972EBF" w:rsidRPr="009D0D88" w:rsidRDefault="00972EBF" w:rsidP="007309DD">
            <w:r w:rsidRPr="009D0D88">
              <w:t>48</w:t>
            </w:r>
          </w:p>
        </w:tc>
        <w:tc>
          <w:tcPr>
            <w:tcW w:w="1139" w:type="dxa"/>
          </w:tcPr>
          <w:p w14:paraId="47E0F087" w14:textId="77777777" w:rsidR="00972EBF" w:rsidRPr="009D0D88" w:rsidRDefault="00972EBF" w:rsidP="007309DD">
            <w:r w:rsidRPr="009D0D88">
              <w:t>6</w:t>
            </w:r>
          </w:p>
        </w:tc>
        <w:tc>
          <w:tcPr>
            <w:tcW w:w="803" w:type="dxa"/>
          </w:tcPr>
          <w:p w14:paraId="1B784961" w14:textId="77777777" w:rsidR="00972EBF" w:rsidRPr="009D0D88" w:rsidRDefault="00972EBF" w:rsidP="007309DD">
            <w:r w:rsidRPr="009D0D88">
              <w:t>4</w:t>
            </w:r>
          </w:p>
        </w:tc>
        <w:tc>
          <w:tcPr>
            <w:tcW w:w="1139" w:type="dxa"/>
          </w:tcPr>
          <w:p w14:paraId="70A3DC03" w14:textId="77777777" w:rsidR="00972EBF" w:rsidRPr="009D0D88" w:rsidRDefault="00972EBF" w:rsidP="007309DD">
            <w:r w:rsidRPr="009D0D88">
              <w:t>-</w:t>
            </w:r>
          </w:p>
        </w:tc>
        <w:tc>
          <w:tcPr>
            <w:tcW w:w="803" w:type="dxa"/>
          </w:tcPr>
          <w:p w14:paraId="593C4DC2" w14:textId="77777777" w:rsidR="00972EBF" w:rsidRPr="009D0D88" w:rsidRDefault="00972EBF" w:rsidP="007309DD">
            <w:r w:rsidRPr="009D0D88">
              <w:t>13</w:t>
            </w:r>
          </w:p>
        </w:tc>
        <w:tc>
          <w:tcPr>
            <w:tcW w:w="1139" w:type="dxa"/>
          </w:tcPr>
          <w:p w14:paraId="797FF040" w14:textId="77777777" w:rsidR="00972EBF" w:rsidRPr="009D0D88" w:rsidRDefault="00972EBF" w:rsidP="007309DD">
            <w:r w:rsidRPr="009D0D88">
              <w:t>8</w:t>
            </w:r>
          </w:p>
        </w:tc>
      </w:tr>
      <w:tr w:rsidR="00972EBF" w:rsidRPr="009D0D88" w14:paraId="43F6A2BF" w14:textId="77777777" w:rsidTr="007309DD">
        <w:tc>
          <w:tcPr>
            <w:tcW w:w="1914" w:type="dxa"/>
          </w:tcPr>
          <w:p w14:paraId="3823CA82" w14:textId="77777777" w:rsidR="00972EBF" w:rsidRPr="009D0D88" w:rsidRDefault="00972EBF" w:rsidP="007309DD">
            <w:r w:rsidRPr="009D0D88">
              <w:t>Городоцький ЗЗСО №4</w:t>
            </w:r>
          </w:p>
        </w:tc>
        <w:tc>
          <w:tcPr>
            <w:tcW w:w="983" w:type="dxa"/>
          </w:tcPr>
          <w:p w14:paraId="501CBBC9" w14:textId="77777777" w:rsidR="00972EBF" w:rsidRPr="009D0D88" w:rsidRDefault="00972EBF" w:rsidP="007309DD">
            <w:r w:rsidRPr="009D0D88">
              <w:t>248</w:t>
            </w:r>
          </w:p>
        </w:tc>
        <w:tc>
          <w:tcPr>
            <w:tcW w:w="906" w:type="dxa"/>
          </w:tcPr>
          <w:p w14:paraId="795CF0B2" w14:textId="77777777" w:rsidR="00972EBF" w:rsidRPr="009D0D88" w:rsidRDefault="00972EBF" w:rsidP="007309DD">
            <w:r w:rsidRPr="009D0D88">
              <w:t>229</w:t>
            </w:r>
          </w:p>
        </w:tc>
        <w:tc>
          <w:tcPr>
            <w:tcW w:w="803" w:type="dxa"/>
          </w:tcPr>
          <w:p w14:paraId="7D8AE554" w14:textId="77777777" w:rsidR="00972EBF" w:rsidRPr="009D0D88" w:rsidRDefault="00972EBF" w:rsidP="007309DD">
            <w:r w:rsidRPr="009D0D88">
              <w:t>48</w:t>
            </w:r>
          </w:p>
        </w:tc>
        <w:tc>
          <w:tcPr>
            <w:tcW w:w="1139" w:type="dxa"/>
          </w:tcPr>
          <w:p w14:paraId="548CD3B5" w14:textId="77777777" w:rsidR="00972EBF" w:rsidRPr="009D0D88" w:rsidRDefault="00972EBF" w:rsidP="007309DD">
            <w:r w:rsidRPr="009D0D88">
              <w:t>3</w:t>
            </w:r>
          </w:p>
        </w:tc>
        <w:tc>
          <w:tcPr>
            <w:tcW w:w="803" w:type="dxa"/>
          </w:tcPr>
          <w:p w14:paraId="39A29AE6" w14:textId="77777777" w:rsidR="00972EBF" w:rsidRPr="009D0D88" w:rsidRDefault="00972EBF" w:rsidP="007309DD">
            <w:r w:rsidRPr="009D0D88">
              <w:t>3</w:t>
            </w:r>
          </w:p>
        </w:tc>
        <w:tc>
          <w:tcPr>
            <w:tcW w:w="1139" w:type="dxa"/>
          </w:tcPr>
          <w:p w14:paraId="2E1D42B9" w14:textId="77777777" w:rsidR="00972EBF" w:rsidRPr="009D0D88" w:rsidRDefault="00972EBF" w:rsidP="007309DD">
            <w:r w:rsidRPr="009D0D88">
              <w:t>-</w:t>
            </w:r>
          </w:p>
        </w:tc>
        <w:tc>
          <w:tcPr>
            <w:tcW w:w="803" w:type="dxa"/>
          </w:tcPr>
          <w:p w14:paraId="33956C87" w14:textId="77777777" w:rsidR="00972EBF" w:rsidRPr="009D0D88" w:rsidRDefault="00972EBF" w:rsidP="007309DD">
            <w:r w:rsidRPr="009D0D88">
              <w:t>11</w:t>
            </w:r>
          </w:p>
        </w:tc>
        <w:tc>
          <w:tcPr>
            <w:tcW w:w="1139" w:type="dxa"/>
          </w:tcPr>
          <w:p w14:paraId="06714F2A" w14:textId="77777777" w:rsidR="00972EBF" w:rsidRPr="009D0D88" w:rsidRDefault="00972EBF" w:rsidP="007309DD">
            <w:r w:rsidRPr="009D0D88">
              <w:t>3</w:t>
            </w:r>
          </w:p>
        </w:tc>
      </w:tr>
      <w:tr w:rsidR="00972EBF" w:rsidRPr="009D0D88" w14:paraId="36566BEC" w14:textId="77777777" w:rsidTr="007309DD">
        <w:tc>
          <w:tcPr>
            <w:tcW w:w="1914" w:type="dxa"/>
          </w:tcPr>
          <w:p w14:paraId="67CE64D5" w14:textId="77777777" w:rsidR="00972EBF" w:rsidRPr="009D0D88" w:rsidRDefault="00972EBF" w:rsidP="007309DD">
            <w:r w:rsidRPr="009D0D88">
              <w:t>Городоцький ОЗЗСО №5</w:t>
            </w:r>
          </w:p>
        </w:tc>
        <w:tc>
          <w:tcPr>
            <w:tcW w:w="983" w:type="dxa"/>
          </w:tcPr>
          <w:p w14:paraId="73FF2B59" w14:textId="77777777" w:rsidR="00972EBF" w:rsidRPr="009D0D88" w:rsidRDefault="00972EBF" w:rsidP="007309DD">
            <w:r w:rsidRPr="009D0D88">
              <w:t>346</w:t>
            </w:r>
          </w:p>
        </w:tc>
        <w:tc>
          <w:tcPr>
            <w:tcW w:w="906" w:type="dxa"/>
          </w:tcPr>
          <w:p w14:paraId="1F2EEBB9" w14:textId="77777777" w:rsidR="00972EBF" w:rsidRPr="009D0D88" w:rsidRDefault="00972EBF" w:rsidP="007309DD">
            <w:r w:rsidRPr="009D0D88">
              <w:t>381</w:t>
            </w:r>
          </w:p>
        </w:tc>
        <w:tc>
          <w:tcPr>
            <w:tcW w:w="803" w:type="dxa"/>
          </w:tcPr>
          <w:p w14:paraId="6615CB62" w14:textId="77777777" w:rsidR="00972EBF" w:rsidRPr="009D0D88" w:rsidRDefault="00972EBF" w:rsidP="007309DD">
            <w:r w:rsidRPr="009D0D88">
              <w:t>46</w:t>
            </w:r>
          </w:p>
        </w:tc>
        <w:tc>
          <w:tcPr>
            <w:tcW w:w="1139" w:type="dxa"/>
          </w:tcPr>
          <w:p w14:paraId="6D284AC3" w14:textId="77777777" w:rsidR="00972EBF" w:rsidRPr="009D0D88" w:rsidRDefault="00972EBF" w:rsidP="007309DD">
            <w:r w:rsidRPr="009D0D88">
              <w:t>2</w:t>
            </w:r>
          </w:p>
        </w:tc>
        <w:tc>
          <w:tcPr>
            <w:tcW w:w="803" w:type="dxa"/>
          </w:tcPr>
          <w:p w14:paraId="3DC904B7" w14:textId="77777777" w:rsidR="00972EBF" w:rsidRPr="009D0D88" w:rsidRDefault="00972EBF" w:rsidP="007309DD">
            <w:r w:rsidRPr="009D0D88">
              <w:t>3</w:t>
            </w:r>
          </w:p>
        </w:tc>
        <w:tc>
          <w:tcPr>
            <w:tcW w:w="1139" w:type="dxa"/>
          </w:tcPr>
          <w:p w14:paraId="63C6AD48" w14:textId="77777777" w:rsidR="00972EBF" w:rsidRPr="009D0D88" w:rsidRDefault="00972EBF" w:rsidP="007309DD">
            <w:r w:rsidRPr="009D0D88">
              <w:t>-</w:t>
            </w:r>
          </w:p>
        </w:tc>
        <w:tc>
          <w:tcPr>
            <w:tcW w:w="803" w:type="dxa"/>
          </w:tcPr>
          <w:p w14:paraId="57F283F6" w14:textId="77777777" w:rsidR="00972EBF" w:rsidRPr="009D0D88" w:rsidRDefault="00972EBF" w:rsidP="007309DD">
            <w:r w:rsidRPr="009D0D88">
              <w:t>9</w:t>
            </w:r>
          </w:p>
        </w:tc>
        <w:tc>
          <w:tcPr>
            <w:tcW w:w="1139" w:type="dxa"/>
          </w:tcPr>
          <w:p w14:paraId="0DBD6849" w14:textId="77777777" w:rsidR="00972EBF" w:rsidRPr="009D0D88" w:rsidRDefault="00972EBF" w:rsidP="007309DD">
            <w:r w:rsidRPr="009D0D88">
              <w:t>10</w:t>
            </w:r>
          </w:p>
        </w:tc>
      </w:tr>
      <w:tr w:rsidR="00972EBF" w:rsidRPr="009D0D88" w14:paraId="413DBDBD" w14:textId="77777777" w:rsidTr="007309DD">
        <w:tc>
          <w:tcPr>
            <w:tcW w:w="1914" w:type="dxa"/>
          </w:tcPr>
          <w:p w14:paraId="2C770770" w14:textId="77777777" w:rsidR="00972EBF" w:rsidRPr="009D0D88" w:rsidRDefault="00972EBF" w:rsidP="007309DD">
            <w:r w:rsidRPr="009D0D88">
              <w:t>Градівський ЗЗСО</w:t>
            </w:r>
          </w:p>
        </w:tc>
        <w:tc>
          <w:tcPr>
            <w:tcW w:w="983" w:type="dxa"/>
          </w:tcPr>
          <w:p w14:paraId="6D653132" w14:textId="77777777" w:rsidR="00972EBF" w:rsidRPr="009D0D88" w:rsidRDefault="00972EBF" w:rsidP="007309DD">
            <w:r w:rsidRPr="009D0D88">
              <w:t>75</w:t>
            </w:r>
          </w:p>
        </w:tc>
        <w:tc>
          <w:tcPr>
            <w:tcW w:w="906" w:type="dxa"/>
          </w:tcPr>
          <w:p w14:paraId="5E1D3F60" w14:textId="77777777" w:rsidR="00972EBF" w:rsidRPr="009D0D88" w:rsidRDefault="00972EBF" w:rsidP="007309DD">
            <w:r w:rsidRPr="009D0D88">
              <w:t>80</w:t>
            </w:r>
          </w:p>
        </w:tc>
        <w:tc>
          <w:tcPr>
            <w:tcW w:w="803" w:type="dxa"/>
          </w:tcPr>
          <w:p w14:paraId="23153B97" w14:textId="77777777" w:rsidR="00972EBF" w:rsidRPr="009D0D88" w:rsidRDefault="00972EBF" w:rsidP="007309DD">
            <w:r w:rsidRPr="009D0D88">
              <w:t>16</w:t>
            </w:r>
          </w:p>
        </w:tc>
        <w:tc>
          <w:tcPr>
            <w:tcW w:w="1139" w:type="dxa"/>
          </w:tcPr>
          <w:p w14:paraId="009BD10C" w14:textId="77777777" w:rsidR="00972EBF" w:rsidRPr="009D0D88" w:rsidRDefault="00972EBF" w:rsidP="007309DD">
            <w:r w:rsidRPr="009D0D88">
              <w:t>1</w:t>
            </w:r>
          </w:p>
        </w:tc>
        <w:tc>
          <w:tcPr>
            <w:tcW w:w="803" w:type="dxa"/>
          </w:tcPr>
          <w:p w14:paraId="74AF6DE2" w14:textId="77777777" w:rsidR="00972EBF" w:rsidRPr="009D0D88" w:rsidRDefault="00972EBF" w:rsidP="007309DD">
            <w:r w:rsidRPr="009D0D88">
              <w:t>3</w:t>
            </w:r>
          </w:p>
        </w:tc>
        <w:tc>
          <w:tcPr>
            <w:tcW w:w="1139" w:type="dxa"/>
          </w:tcPr>
          <w:p w14:paraId="09175D9C" w14:textId="77777777" w:rsidR="00972EBF" w:rsidRPr="009D0D88" w:rsidRDefault="00972EBF" w:rsidP="007309DD">
            <w:r w:rsidRPr="009D0D88">
              <w:t>-</w:t>
            </w:r>
          </w:p>
        </w:tc>
        <w:tc>
          <w:tcPr>
            <w:tcW w:w="803" w:type="dxa"/>
          </w:tcPr>
          <w:p w14:paraId="606ED4E7" w14:textId="77777777" w:rsidR="00972EBF" w:rsidRPr="009D0D88" w:rsidRDefault="00972EBF" w:rsidP="007309DD">
            <w:r w:rsidRPr="009D0D88">
              <w:t>5</w:t>
            </w:r>
          </w:p>
        </w:tc>
        <w:tc>
          <w:tcPr>
            <w:tcW w:w="1139" w:type="dxa"/>
          </w:tcPr>
          <w:p w14:paraId="16EA9AB5" w14:textId="77777777" w:rsidR="00972EBF" w:rsidRPr="009D0D88" w:rsidRDefault="00972EBF" w:rsidP="007309DD">
            <w:r w:rsidRPr="009D0D88">
              <w:t>8</w:t>
            </w:r>
          </w:p>
        </w:tc>
      </w:tr>
      <w:tr w:rsidR="00972EBF" w:rsidRPr="009D0D88" w14:paraId="0AD9F0B8" w14:textId="77777777" w:rsidTr="007309DD">
        <w:tc>
          <w:tcPr>
            <w:tcW w:w="1914" w:type="dxa"/>
          </w:tcPr>
          <w:p w14:paraId="78A4C709" w14:textId="77777777" w:rsidR="00972EBF" w:rsidRPr="009D0D88" w:rsidRDefault="00972EBF" w:rsidP="007309DD">
            <w:r w:rsidRPr="009D0D88">
              <w:t>Добрянський НВК</w:t>
            </w:r>
          </w:p>
        </w:tc>
        <w:tc>
          <w:tcPr>
            <w:tcW w:w="983" w:type="dxa"/>
          </w:tcPr>
          <w:p w14:paraId="64749A21" w14:textId="77777777" w:rsidR="00972EBF" w:rsidRPr="009D0D88" w:rsidRDefault="00972EBF" w:rsidP="007309DD">
            <w:r w:rsidRPr="009D0D88">
              <w:t>58</w:t>
            </w:r>
          </w:p>
        </w:tc>
        <w:tc>
          <w:tcPr>
            <w:tcW w:w="906" w:type="dxa"/>
          </w:tcPr>
          <w:p w14:paraId="6849D98C" w14:textId="77777777" w:rsidR="00972EBF" w:rsidRPr="009D0D88" w:rsidRDefault="00972EBF" w:rsidP="007309DD">
            <w:r w:rsidRPr="009D0D88">
              <w:t>48</w:t>
            </w:r>
          </w:p>
        </w:tc>
        <w:tc>
          <w:tcPr>
            <w:tcW w:w="803" w:type="dxa"/>
          </w:tcPr>
          <w:p w14:paraId="742BCFD6" w14:textId="77777777" w:rsidR="00972EBF" w:rsidRPr="009D0D88" w:rsidRDefault="00972EBF" w:rsidP="007309DD">
            <w:r w:rsidRPr="009D0D88">
              <w:t>16</w:t>
            </w:r>
          </w:p>
        </w:tc>
        <w:tc>
          <w:tcPr>
            <w:tcW w:w="1139" w:type="dxa"/>
          </w:tcPr>
          <w:p w14:paraId="4FD127DF" w14:textId="77777777" w:rsidR="00972EBF" w:rsidRPr="009D0D88" w:rsidRDefault="00972EBF" w:rsidP="007309DD">
            <w:r w:rsidRPr="009D0D88">
              <w:t>2</w:t>
            </w:r>
          </w:p>
        </w:tc>
        <w:tc>
          <w:tcPr>
            <w:tcW w:w="803" w:type="dxa"/>
          </w:tcPr>
          <w:p w14:paraId="25F37BD7" w14:textId="77777777" w:rsidR="00972EBF" w:rsidRPr="009D0D88" w:rsidRDefault="00972EBF" w:rsidP="007309DD">
            <w:r w:rsidRPr="009D0D88">
              <w:t>2</w:t>
            </w:r>
          </w:p>
        </w:tc>
        <w:tc>
          <w:tcPr>
            <w:tcW w:w="1139" w:type="dxa"/>
          </w:tcPr>
          <w:p w14:paraId="08E2BB2E" w14:textId="77777777" w:rsidR="00972EBF" w:rsidRPr="009D0D88" w:rsidRDefault="00972EBF" w:rsidP="007309DD">
            <w:r w:rsidRPr="009D0D88">
              <w:t>1</w:t>
            </w:r>
          </w:p>
        </w:tc>
        <w:tc>
          <w:tcPr>
            <w:tcW w:w="803" w:type="dxa"/>
          </w:tcPr>
          <w:p w14:paraId="7D337F8A" w14:textId="77777777" w:rsidR="00972EBF" w:rsidRPr="009D0D88" w:rsidRDefault="00972EBF" w:rsidP="007309DD">
            <w:r w:rsidRPr="009D0D88">
              <w:t>6</w:t>
            </w:r>
          </w:p>
        </w:tc>
        <w:tc>
          <w:tcPr>
            <w:tcW w:w="1139" w:type="dxa"/>
          </w:tcPr>
          <w:p w14:paraId="3BB0DB4D" w14:textId="77777777" w:rsidR="00972EBF" w:rsidRPr="009D0D88" w:rsidRDefault="00972EBF" w:rsidP="007309DD">
            <w:r w:rsidRPr="009D0D88">
              <w:t>8</w:t>
            </w:r>
          </w:p>
        </w:tc>
      </w:tr>
      <w:tr w:rsidR="00972EBF" w:rsidRPr="009D0D88" w14:paraId="4365ACFB" w14:textId="77777777" w:rsidTr="007309DD">
        <w:tc>
          <w:tcPr>
            <w:tcW w:w="1914" w:type="dxa"/>
          </w:tcPr>
          <w:p w14:paraId="65F46ADA" w14:textId="77777777" w:rsidR="00972EBF" w:rsidRPr="009D0D88" w:rsidRDefault="00972EBF" w:rsidP="007309DD">
            <w:r w:rsidRPr="009D0D88">
              <w:t>Заверещицький НВК</w:t>
            </w:r>
          </w:p>
        </w:tc>
        <w:tc>
          <w:tcPr>
            <w:tcW w:w="983" w:type="dxa"/>
          </w:tcPr>
          <w:p w14:paraId="6CB42D3F" w14:textId="77777777" w:rsidR="00972EBF" w:rsidRPr="009D0D88" w:rsidRDefault="00972EBF" w:rsidP="007309DD">
            <w:r w:rsidRPr="009D0D88">
              <w:t>106</w:t>
            </w:r>
          </w:p>
        </w:tc>
        <w:tc>
          <w:tcPr>
            <w:tcW w:w="906" w:type="dxa"/>
          </w:tcPr>
          <w:p w14:paraId="5738B3FC" w14:textId="77777777" w:rsidR="00972EBF" w:rsidRPr="009D0D88" w:rsidRDefault="00972EBF" w:rsidP="007309DD">
            <w:r w:rsidRPr="009D0D88">
              <w:t>111</w:t>
            </w:r>
          </w:p>
        </w:tc>
        <w:tc>
          <w:tcPr>
            <w:tcW w:w="803" w:type="dxa"/>
          </w:tcPr>
          <w:p w14:paraId="355DAC2E" w14:textId="77777777" w:rsidR="00972EBF" w:rsidRPr="009D0D88" w:rsidRDefault="00972EBF" w:rsidP="007309DD">
            <w:r w:rsidRPr="009D0D88">
              <w:t>21</w:t>
            </w:r>
          </w:p>
        </w:tc>
        <w:tc>
          <w:tcPr>
            <w:tcW w:w="1139" w:type="dxa"/>
          </w:tcPr>
          <w:p w14:paraId="65A32E2F" w14:textId="77777777" w:rsidR="00972EBF" w:rsidRPr="009D0D88" w:rsidRDefault="00972EBF" w:rsidP="007309DD">
            <w:r w:rsidRPr="009D0D88">
              <w:t>4</w:t>
            </w:r>
          </w:p>
        </w:tc>
        <w:tc>
          <w:tcPr>
            <w:tcW w:w="803" w:type="dxa"/>
          </w:tcPr>
          <w:p w14:paraId="402FBA3C" w14:textId="77777777" w:rsidR="00972EBF" w:rsidRPr="009D0D88" w:rsidRDefault="00972EBF" w:rsidP="007309DD">
            <w:r w:rsidRPr="009D0D88">
              <w:t>3</w:t>
            </w:r>
          </w:p>
        </w:tc>
        <w:tc>
          <w:tcPr>
            <w:tcW w:w="1139" w:type="dxa"/>
          </w:tcPr>
          <w:p w14:paraId="02085EA0" w14:textId="77777777" w:rsidR="00972EBF" w:rsidRPr="009D0D88" w:rsidRDefault="00972EBF" w:rsidP="007309DD">
            <w:r w:rsidRPr="009D0D88">
              <w:t>-</w:t>
            </w:r>
          </w:p>
        </w:tc>
        <w:tc>
          <w:tcPr>
            <w:tcW w:w="803" w:type="dxa"/>
          </w:tcPr>
          <w:p w14:paraId="1622D6E7" w14:textId="77777777" w:rsidR="00972EBF" w:rsidRPr="009D0D88" w:rsidRDefault="00972EBF" w:rsidP="007309DD">
            <w:r w:rsidRPr="009D0D88">
              <w:t>12</w:t>
            </w:r>
          </w:p>
        </w:tc>
        <w:tc>
          <w:tcPr>
            <w:tcW w:w="1139" w:type="dxa"/>
          </w:tcPr>
          <w:p w14:paraId="519B06EE" w14:textId="77777777" w:rsidR="00972EBF" w:rsidRPr="009D0D88" w:rsidRDefault="00972EBF" w:rsidP="007309DD">
            <w:r w:rsidRPr="009D0D88">
              <w:t>5</w:t>
            </w:r>
          </w:p>
        </w:tc>
      </w:tr>
      <w:tr w:rsidR="00972EBF" w:rsidRPr="009D0D88" w14:paraId="1312D3FC" w14:textId="77777777" w:rsidTr="007309DD">
        <w:tc>
          <w:tcPr>
            <w:tcW w:w="1914" w:type="dxa"/>
          </w:tcPr>
          <w:p w14:paraId="2EA9EED4" w14:textId="77777777" w:rsidR="00972EBF" w:rsidRPr="009D0D88" w:rsidRDefault="00972EBF" w:rsidP="007309DD">
            <w:r w:rsidRPr="009D0D88">
              <w:t>Керницький НВК</w:t>
            </w:r>
          </w:p>
        </w:tc>
        <w:tc>
          <w:tcPr>
            <w:tcW w:w="983" w:type="dxa"/>
          </w:tcPr>
          <w:p w14:paraId="483C0618" w14:textId="77777777" w:rsidR="00972EBF" w:rsidRPr="009D0D88" w:rsidRDefault="00972EBF" w:rsidP="007309DD">
            <w:r w:rsidRPr="009D0D88">
              <w:t>60</w:t>
            </w:r>
          </w:p>
        </w:tc>
        <w:tc>
          <w:tcPr>
            <w:tcW w:w="906" w:type="dxa"/>
          </w:tcPr>
          <w:p w14:paraId="41C2A0B5" w14:textId="77777777" w:rsidR="00972EBF" w:rsidRPr="009D0D88" w:rsidRDefault="00972EBF" w:rsidP="007309DD">
            <w:r w:rsidRPr="009D0D88">
              <w:t>48</w:t>
            </w:r>
          </w:p>
        </w:tc>
        <w:tc>
          <w:tcPr>
            <w:tcW w:w="803" w:type="dxa"/>
          </w:tcPr>
          <w:p w14:paraId="629C1F5C" w14:textId="77777777" w:rsidR="00972EBF" w:rsidRPr="009D0D88" w:rsidRDefault="00972EBF" w:rsidP="007309DD">
            <w:r w:rsidRPr="009D0D88">
              <w:t>15</w:t>
            </w:r>
          </w:p>
        </w:tc>
        <w:tc>
          <w:tcPr>
            <w:tcW w:w="1139" w:type="dxa"/>
          </w:tcPr>
          <w:p w14:paraId="1A6C03EF" w14:textId="77777777" w:rsidR="00972EBF" w:rsidRPr="009D0D88" w:rsidRDefault="00972EBF" w:rsidP="007309DD">
            <w:r w:rsidRPr="009D0D88">
              <w:t>3</w:t>
            </w:r>
          </w:p>
        </w:tc>
        <w:tc>
          <w:tcPr>
            <w:tcW w:w="803" w:type="dxa"/>
          </w:tcPr>
          <w:p w14:paraId="3CDFB6CD" w14:textId="77777777" w:rsidR="00972EBF" w:rsidRPr="009D0D88" w:rsidRDefault="00972EBF" w:rsidP="007309DD">
            <w:r w:rsidRPr="009D0D88">
              <w:t>3</w:t>
            </w:r>
          </w:p>
        </w:tc>
        <w:tc>
          <w:tcPr>
            <w:tcW w:w="1139" w:type="dxa"/>
          </w:tcPr>
          <w:p w14:paraId="6D749B2E" w14:textId="77777777" w:rsidR="00972EBF" w:rsidRPr="009D0D88" w:rsidRDefault="00972EBF" w:rsidP="007309DD">
            <w:r w:rsidRPr="009D0D88">
              <w:t>-</w:t>
            </w:r>
          </w:p>
        </w:tc>
        <w:tc>
          <w:tcPr>
            <w:tcW w:w="803" w:type="dxa"/>
          </w:tcPr>
          <w:p w14:paraId="2D722335" w14:textId="77777777" w:rsidR="00972EBF" w:rsidRPr="009D0D88" w:rsidRDefault="00972EBF" w:rsidP="007309DD">
            <w:r w:rsidRPr="009D0D88">
              <w:t>8</w:t>
            </w:r>
          </w:p>
        </w:tc>
        <w:tc>
          <w:tcPr>
            <w:tcW w:w="1139" w:type="dxa"/>
          </w:tcPr>
          <w:p w14:paraId="0EBD6686" w14:textId="77777777" w:rsidR="00972EBF" w:rsidRPr="009D0D88" w:rsidRDefault="00972EBF" w:rsidP="007309DD">
            <w:r w:rsidRPr="009D0D88">
              <w:t>5</w:t>
            </w:r>
          </w:p>
        </w:tc>
      </w:tr>
      <w:tr w:rsidR="00972EBF" w:rsidRPr="009D0D88" w14:paraId="706089E0" w14:textId="77777777" w:rsidTr="007309DD">
        <w:tc>
          <w:tcPr>
            <w:tcW w:w="1914" w:type="dxa"/>
          </w:tcPr>
          <w:p w14:paraId="545B31F4" w14:textId="77777777" w:rsidR="00972EBF" w:rsidRPr="009D0D88" w:rsidRDefault="00972EBF" w:rsidP="007309DD">
            <w:r w:rsidRPr="009D0D88">
              <w:lastRenderedPageBreak/>
              <w:t>Мавковицький НВК</w:t>
            </w:r>
          </w:p>
        </w:tc>
        <w:tc>
          <w:tcPr>
            <w:tcW w:w="983" w:type="dxa"/>
          </w:tcPr>
          <w:p w14:paraId="49983B73" w14:textId="77777777" w:rsidR="00972EBF" w:rsidRPr="009D0D88" w:rsidRDefault="00972EBF" w:rsidP="007309DD">
            <w:r w:rsidRPr="009D0D88">
              <w:t>82</w:t>
            </w:r>
          </w:p>
        </w:tc>
        <w:tc>
          <w:tcPr>
            <w:tcW w:w="906" w:type="dxa"/>
          </w:tcPr>
          <w:p w14:paraId="702D9480" w14:textId="77777777" w:rsidR="00972EBF" w:rsidRPr="009D0D88" w:rsidRDefault="00972EBF" w:rsidP="007309DD">
            <w:r w:rsidRPr="009D0D88">
              <w:t>92</w:t>
            </w:r>
          </w:p>
        </w:tc>
        <w:tc>
          <w:tcPr>
            <w:tcW w:w="803" w:type="dxa"/>
          </w:tcPr>
          <w:p w14:paraId="1FA6D7A8" w14:textId="77777777" w:rsidR="00972EBF" w:rsidRPr="009D0D88" w:rsidRDefault="00972EBF" w:rsidP="007309DD">
            <w:r w:rsidRPr="009D0D88">
              <w:t>19</w:t>
            </w:r>
          </w:p>
        </w:tc>
        <w:tc>
          <w:tcPr>
            <w:tcW w:w="1139" w:type="dxa"/>
          </w:tcPr>
          <w:p w14:paraId="5EAC03E6" w14:textId="77777777" w:rsidR="00972EBF" w:rsidRPr="009D0D88" w:rsidRDefault="00972EBF" w:rsidP="007309DD">
            <w:r w:rsidRPr="009D0D88">
              <w:t>1</w:t>
            </w:r>
          </w:p>
        </w:tc>
        <w:tc>
          <w:tcPr>
            <w:tcW w:w="803" w:type="dxa"/>
          </w:tcPr>
          <w:p w14:paraId="081E6D6B" w14:textId="77777777" w:rsidR="00972EBF" w:rsidRPr="009D0D88" w:rsidRDefault="00972EBF" w:rsidP="007309DD">
            <w:r w:rsidRPr="009D0D88">
              <w:t>2</w:t>
            </w:r>
          </w:p>
        </w:tc>
        <w:tc>
          <w:tcPr>
            <w:tcW w:w="1139" w:type="dxa"/>
          </w:tcPr>
          <w:p w14:paraId="125853B4" w14:textId="77777777" w:rsidR="00972EBF" w:rsidRPr="009D0D88" w:rsidRDefault="00972EBF" w:rsidP="007309DD">
            <w:r w:rsidRPr="009D0D88">
              <w:t>1</w:t>
            </w:r>
          </w:p>
        </w:tc>
        <w:tc>
          <w:tcPr>
            <w:tcW w:w="803" w:type="dxa"/>
          </w:tcPr>
          <w:p w14:paraId="618FCBD9" w14:textId="77777777" w:rsidR="00972EBF" w:rsidRPr="009D0D88" w:rsidRDefault="00972EBF" w:rsidP="007309DD">
            <w:r w:rsidRPr="009D0D88">
              <w:t>11</w:t>
            </w:r>
          </w:p>
        </w:tc>
        <w:tc>
          <w:tcPr>
            <w:tcW w:w="1139" w:type="dxa"/>
          </w:tcPr>
          <w:p w14:paraId="648C2B28" w14:textId="77777777" w:rsidR="00972EBF" w:rsidRPr="009D0D88" w:rsidRDefault="00972EBF" w:rsidP="007309DD">
            <w:r w:rsidRPr="009D0D88">
              <w:t>7</w:t>
            </w:r>
          </w:p>
        </w:tc>
      </w:tr>
      <w:tr w:rsidR="00972EBF" w:rsidRPr="009D0D88" w14:paraId="02397707" w14:textId="77777777" w:rsidTr="007309DD">
        <w:tc>
          <w:tcPr>
            <w:tcW w:w="1914" w:type="dxa"/>
          </w:tcPr>
          <w:p w14:paraId="4296493E" w14:textId="77777777" w:rsidR="00972EBF" w:rsidRPr="009D0D88" w:rsidRDefault="00972EBF" w:rsidP="007309DD">
            <w:r w:rsidRPr="009D0D88">
              <w:t>Мильчицький ЗЗСО</w:t>
            </w:r>
          </w:p>
        </w:tc>
        <w:tc>
          <w:tcPr>
            <w:tcW w:w="983" w:type="dxa"/>
          </w:tcPr>
          <w:p w14:paraId="1A849489" w14:textId="77777777" w:rsidR="00972EBF" w:rsidRPr="009D0D88" w:rsidRDefault="00972EBF" w:rsidP="007309DD">
            <w:r w:rsidRPr="009D0D88">
              <w:t>24</w:t>
            </w:r>
          </w:p>
        </w:tc>
        <w:tc>
          <w:tcPr>
            <w:tcW w:w="906" w:type="dxa"/>
          </w:tcPr>
          <w:p w14:paraId="6B430A68" w14:textId="77777777" w:rsidR="00972EBF" w:rsidRPr="009D0D88" w:rsidRDefault="00972EBF" w:rsidP="007309DD">
            <w:r w:rsidRPr="009D0D88">
              <w:t>25</w:t>
            </w:r>
          </w:p>
        </w:tc>
        <w:tc>
          <w:tcPr>
            <w:tcW w:w="803" w:type="dxa"/>
          </w:tcPr>
          <w:p w14:paraId="05F3324B" w14:textId="77777777" w:rsidR="00972EBF" w:rsidRPr="009D0D88" w:rsidRDefault="00972EBF" w:rsidP="007309DD">
            <w:r w:rsidRPr="009D0D88">
              <w:t>10</w:t>
            </w:r>
          </w:p>
        </w:tc>
        <w:tc>
          <w:tcPr>
            <w:tcW w:w="1139" w:type="dxa"/>
          </w:tcPr>
          <w:p w14:paraId="5DDD1A1F" w14:textId="77777777" w:rsidR="00972EBF" w:rsidRPr="009D0D88" w:rsidRDefault="00972EBF" w:rsidP="007309DD">
            <w:r w:rsidRPr="009D0D88">
              <w:t>1</w:t>
            </w:r>
          </w:p>
        </w:tc>
        <w:tc>
          <w:tcPr>
            <w:tcW w:w="803" w:type="dxa"/>
          </w:tcPr>
          <w:p w14:paraId="063FFDEB" w14:textId="77777777" w:rsidR="00972EBF" w:rsidRPr="009D0D88" w:rsidRDefault="00972EBF" w:rsidP="007309DD">
            <w:r w:rsidRPr="009D0D88">
              <w:t>2</w:t>
            </w:r>
          </w:p>
        </w:tc>
        <w:tc>
          <w:tcPr>
            <w:tcW w:w="1139" w:type="dxa"/>
          </w:tcPr>
          <w:p w14:paraId="5FFCCE00" w14:textId="77777777" w:rsidR="00972EBF" w:rsidRPr="009D0D88" w:rsidRDefault="00972EBF" w:rsidP="007309DD">
            <w:r w:rsidRPr="009D0D88">
              <w:t>-</w:t>
            </w:r>
          </w:p>
        </w:tc>
        <w:tc>
          <w:tcPr>
            <w:tcW w:w="803" w:type="dxa"/>
          </w:tcPr>
          <w:p w14:paraId="0077C798" w14:textId="77777777" w:rsidR="00972EBF" w:rsidRPr="009D0D88" w:rsidRDefault="00972EBF" w:rsidP="007309DD">
            <w:r w:rsidRPr="009D0D88">
              <w:t>5</w:t>
            </w:r>
          </w:p>
        </w:tc>
        <w:tc>
          <w:tcPr>
            <w:tcW w:w="1139" w:type="dxa"/>
          </w:tcPr>
          <w:p w14:paraId="0E30D3C9" w14:textId="77777777" w:rsidR="00972EBF" w:rsidRPr="009D0D88" w:rsidRDefault="00972EBF" w:rsidP="007309DD">
            <w:r w:rsidRPr="009D0D88">
              <w:t>6</w:t>
            </w:r>
          </w:p>
        </w:tc>
      </w:tr>
      <w:tr w:rsidR="00972EBF" w:rsidRPr="009D0D88" w14:paraId="26690194" w14:textId="77777777" w:rsidTr="007309DD">
        <w:tc>
          <w:tcPr>
            <w:tcW w:w="1914" w:type="dxa"/>
          </w:tcPr>
          <w:p w14:paraId="7197FE93" w14:textId="77777777" w:rsidR="00972EBF" w:rsidRPr="009D0D88" w:rsidRDefault="00972EBF" w:rsidP="007309DD">
            <w:r w:rsidRPr="009D0D88">
              <w:t>Мшанський НВК</w:t>
            </w:r>
          </w:p>
        </w:tc>
        <w:tc>
          <w:tcPr>
            <w:tcW w:w="983" w:type="dxa"/>
          </w:tcPr>
          <w:p w14:paraId="6F0E4A58" w14:textId="77777777" w:rsidR="00972EBF" w:rsidRPr="009D0D88" w:rsidRDefault="00972EBF" w:rsidP="007309DD">
            <w:r w:rsidRPr="009D0D88">
              <w:t>165</w:t>
            </w:r>
          </w:p>
        </w:tc>
        <w:tc>
          <w:tcPr>
            <w:tcW w:w="906" w:type="dxa"/>
          </w:tcPr>
          <w:p w14:paraId="124711B9" w14:textId="77777777" w:rsidR="00972EBF" w:rsidRPr="009D0D88" w:rsidRDefault="00972EBF" w:rsidP="007309DD">
            <w:r w:rsidRPr="009D0D88">
              <w:t>178</w:t>
            </w:r>
          </w:p>
        </w:tc>
        <w:tc>
          <w:tcPr>
            <w:tcW w:w="803" w:type="dxa"/>
          </w:tcPr>
          <w:p w14:paraId="4B7FB482" w14:textId="77777777" w:rsidR="00972EBF" w:rsidRPr="009D0D88" w:rsidRDefault="00972EBF" w:rsidP="007309DD">
            <w:r w:rsidRPr="009D0D88">
              <w:t>28</w:t>
            </w:r>
          </w:p>
        </w:tc>
        <w:tc>
          <w:tcPr>
            <w:tcW w:w="1139" w:type="dxa"/>
          </w:tcPr>
          <w:p w14:paraId="7D3CB1F2" w14:textId="77777777" w:rsidR="00972EBF" w:rsidRPr="009D0D88" w:rsidRDefault="00972EBF" w:rsidP="007309DD">
            <w:r w:rsidRPr="009D0D88">
              <w:t>4</w:t>
            </w:r>
          </w:p>
        </w:tc>
        <w:tc>
          <w:tcPr>
            <w:tcW w:w="803" w:type="dxa"/>
          </w:tcPr>
          <w:p w14:paraId="1C837F23" w14:textId="77777777" w:rsidR="00972EBF" w:rsidRPr="009D0D88" w:rsidRDefault="00972EBF" w:rsidP="007309DD">
            <w:r w:rsidRPr="009D0D88">
              <w:t>3</w:t>
            </w:r>
          </w:p>
        </w:tc>
        <w:tc>
          <w:tcPr>
            <w:tcW w:w="1139" w:type="dxa"/>
          </w:tcPr>
          <w:p w14:paraId="7BB11CAE" w14:textId="77777777" w:rsidR="00972EBF" w:rsidRPr="009D0D88" w:rsidRDefault="00972EBF" w:rsidP="007309DD">
            <w:r w:rsidRPr="009D0D88">
              <w:t>-</w:t>
            </w:r>
          </w:p>
        </w:tc>
        <w:tc>
          <w:tcPr>
            <w:tcW w:w="803" w:type="dxa"/>
          </w:tcPr>
          <w:p w14:paraId="54A63D8A" w14:textId="77777777" w:rsidR="00972EBF" w:rsidRPr="009D0D88" w:rsidRDefault="00972EBF" w:rsidP="007309DD">
            <w:r w:rsidRPr="009D0D88">
              <w:t>15</w:t>
            </w:r>
          </w:p>
        </w:tc>
        <w:tc>
          <w:tcPr>
            <w:tcW w:w="1139" w:type="dxa"/>
          </w:tcPr>
          <w:p w14:paraId="0893BA91" w14:textId="77777777" w:rsidR="00972EBF" w:rsidRPr="009D0D88" w:rsidRDefault="00972EBF" w:rsidP="007309DD">
            <w:r w:rsidRPr="009D0D88">
              <w:t>7</w:t>
            </w:r>
          </w:p>
        </w:tc>
      </w:tr>
      <w:tr w:rsidR="00972EBF" w:rsidRPr="009D0D88" w14:paraId="3071D252" w14:textId="77777777" w:rsidTr="007309DD">
        <w:tc>
          <w:tcPr>
            <w:tcW w:w="1914" w:type="dxa"/>
          </w:tcPr>
          <w:p w14:paraId="256E4762" w14:textId="77777777" w:rsidR="00972EBF" w:rsidRPr="009D0D88" w:rsidRDefault="00972EBF" w:rsidP="007309DD">
            <w:r w:rsidRPr="009D0D88">
              <w:t>Родатицький НВК</w:t>
            </w:r>
          </w:p>
        </w:tc>
        <w:tc>
          <w:tcPr>
            <w:tcW w:w="983" w:type="dxa"/>
          </w:tcPr>
          <w:p w14:paraId="12B5526C" w14:textId="77777777" w:rsidR="00972EBF" w:rsidRPr="009D0D88" w:rsidRDefault="00972EBF" w:rsidP="007309DD">
            <w:r w:rsidRPr="009D0D88">
              <w:t>119</w:t>
            </w:r>
          </w:p>
        </w:tc>
        <w:tc>
          <w:tcPr>
            <w:tcW w:w="906" w:type="dxa"/>
          </w:tcPr>
          <w:p w14:paraId="5127A837" w14:textId="77777777" w:rsidR="00972EBF" w:rsidRPr="009D0D88" w:rsidRDefault="00972EBF" w:rsidP="007309DD">
            <w:r w:rsidRPr="009D0D88">
              <w:t>131</w:t>
            </w:r>
          </w:p>
        </w:tc>
        <w:tc>
          <w:tcPr>
            <w:tcW w:w="803" w:type="dxa"/>
          </w:tcPr>
          <w:p w14:paraId="796D1B8C" w14:textId="77777777" w:rsidR="00972EBF" w:rsidRPr="009D0D88" w:rsidRDefault="00972EBF" w:rsidP="007309DD">
            <w:r w:rsidRPr="009D0D88">
              <w:t>19</w:t>
            </w:r>
          </w:p>
        </w:tc>
        <w:tc>
          <w:tcPr>
            <w:tcW w:w="1139" w:type="dxa"/>
          </w:tcPr>
          <w:p w14:paraId="69C6B455" w14:textId="77777777" w:rsidR="00972EBF" w:rsidRPr="009D0D88" w:rsidRDefault="00972EBF" w:rsidP="007309DD">
            <w:r w:rsidRPr="009D0D88">
              <w:t>3</w:t>
            </w:r>
          </w:p>
        </w:tc>
        <w:tc>
          <w:tcPr>
            <w:tcW w:w="803" w:type="dxa"/>
          </w:tcPr>
          <w:p w14:paraId="0700FF11" w14:textId="77777777" w:rsidR="00972EBF" w:rsidRPr="009D0D88" w:rsidRDefault="00972EBF" w:rsidP="007309DD">
            <w:r w:rsidRPr="009D0D88">
              <w:t>3</w:t>
            </w:r>
          </w:p>
        </w:tc>
        <w:tc>
          <w:tcPr>
            <w:tcW w:w="1139" w:type="dxa"/>
          </w:tcPr>
          <w:p w14:paraId="4C45EF04" w14:textId="77777777" w:rsidR="00972EBF" w:rsidRPr="009D0D88" w:rsidRDefault="00972EBF" w:rsidP="007309DD">
            <w:r w:rsidRPr="009D0D88">
              <w:t>-</w:t>
            </w:r>
          </w:p>
        </w:tc>
        <w:tc>
          <w:tcPr>
            <w:tcW w:w="803" w:type="dxa"/>
          </w:tcPr>
          <w:p w14:paraId="31EF3D01" w14:textId="77777777" w:rsidR="00972EBF" w:rsidRPr="009D0D88" w:rsidRDefault="00972EBF" w:rsidP="007309DD">
            <w:r w:rsidRPr="009D0D88">
              <w:t>9</w:t>
            </w:r>
          </w:p>
        </w:tc>
        <w:tc>
          <w:tcPr>
            <w:tcW w:w="1139" w:type="dxa"/>
          </w:tcPr>
          <w:p w14:paraId="42040CF4" w14:textId="77777777" w:rsidR="00972EBF" w:rsidRPr="009D0D88" w:rsidRDefault="00972EBF" w:rsidP="007309DD">
            <w:r w:rsidRPr="009D0D88">
              <w:t>6</w:t>
            </w:r>
          </w:p>
        </w:tc>
      </w:tr>
      <w:tr w:rsidR="00972EBF" w:rsidRPr="009D0D88" w14:paraId="2896E391" w14:textId="77777777" w:rsidTr="007309DD">
        <w:tc>
          <w:tcPr>
            <w:tcW w:w="1914" w:type="dxa"/>
          </w:tcPr>
          <w:p w14:paraId="199E59ED" w14:textId="77777777" w:rsidR="00972EBF" w:rsidRPr="009D0D88" w:rsidRDefault="00972EBF" w:rsidP="007309DD">
            <w:r w:rsidRPr="009D0D88">
              <w:t>Бартатівський НВК</w:t>
            </w:r>
          </w:p>
        </w:tc>
        <w:tc>
          <w:tcPr>
            <w:tcW w:w="983" w:type="dxa"/>
          </w:tcPr>
          <w:p w14:paraId="6AEC8D2C" w14:textId="77777777" w:rsidR="00972EBF" w:rsidRPr="009D0D88" w:rsidRDefault="00972EBF" w:rsidP="007309DD">
            <w:r w:rsidRPr="009D0D88">
              <w:t>33</w:t>
            </w:r>
          </w:p>
        </w:tc>
        <w:tc>
          <w:tcPr>
            <w:tcW w:w="906" w:type="dxa"/>
          </w:tcPr>
          <w:p w14:paraId="0FF0B40B" w14:textId="77777777" w:rsidR="00972EBF" w:rsidRPr="009D0D88" w:rsidRDefault="00972EBF" w:rsidP="007309DD">
            <w:r w:rsidRPr="009D0D88">
              <w:t>46</w:t>
            </w:r>
          </w:p>
        </w:tc>
        <w:tc>
          <w:tcPr>
            <w:tcW w:w="803" w:type="dxa"/>
          </w:tcPr>
          <w:p w14:paraId="2037C292" w14:textId="77777777" w:rsidR="00972EBF" w:rsidRPr="009D0D88" w:rsidRDefault="00972EBF" w:rsidP="007309DD">
            <w:r w:rsidRPr="009D0D88">
              <w:t>16</w:t>
            </w:r>
          </w:p>
        </w:tc>
        <w:tc>
          <w:tcPr>
            <w:tcW w:w="1139" w:type="dxa"/>
          </w:tcPr>
          <w:p w14:paraId="163013D6" w14:textId="77777777" w:rsidR="00972EBF" w:rsidRPr="009D0D88" w:rsidRDefault="00972EBF" w:rsidP="007309DD">
            <w:r w:rsidRPr="009D0D88">
              <w:t>-</w:t>
            </w:r>
          </w:p>
        </w:tc>
        <w:tc>
          <w:tcPr>
            <w:tcW w:w="803" w:type="dxa"/>
          </w:tcPr>
          <w:p w14:paraId="4D75C671" w14:textId="77777777" w:rsidR="00972EBF" w:rsidRPr="009D0D88" w:rsidRDefault="00972EBF" w:rsidP="007309DD">
            <w:r w:rsidRPr="009D0D88">
              <w:t>2</w:t>
            </w:r>
          </w:p>
        </w:tc>
        <w:tc>
          <w:tcPr>
            <w:tcW w:w="1139" w:type="dxa"/>
          </w:tcPr>
          <w:p w14:paraId="3A4AC4C1" w14:textId="77777777" w:rsidR="00972EBF" w:rsidRPr="009D0D88" w:rsidRDefault="00972EBF" w:rsidP="007309DD">
            <w:r w:rsidRPr="009D0D88">
              <w:t>-</w:t>
            </w:r>
          </w:p>
        </w:tc>
        <w:tc>
          <w:tcPr>
            <w:tcW w:w="803" w:type="dxa"/>
          </w:tcPr>
          <w:p w14:paraId="616AE293" w14:textId="77777777" w:rsidR="00972EBF" w:rsidRPr="009D0D88" w:rsidRDefault="00972EBF" w:rsidP="007309DD">
            <w:r w:rsidRPr="009D0D88">
              <w:t>3</w:t>
            </w:r>
          </w:p>
        </w:tc>
        <w:tc>
          <w:tcPr>
            <w:tcW w:w="1139" w:type="dxa"/>
          </w:tcPr>
          <w:p w14:paraId="5C82FFA9" w14:textId="77777777" w:rsidR="00972EBF" w:rsidRPr="009D0D88" w:rsidRDefault="00972EBF" w:rsidP="007309DD">
            <w:r w:rsidRPr="009D0D88">
              <w:t>1</w:t>
            </w:r>
          </w:p>
        </w:tc>
      </w:tr>
      <w:tr w:rsidR="00972EBF" w:rsidRPr="009D0D88" w14:paraId="36D3AB4F" w14:textId="77777777" w:rsidTr="007309DD">
        <w:tc>
          <w:tcPr>
            <w:tcW w:w="1914" w:type="dxa"/>
          </w:tcPr>
          <w:p w14:paraId="3FA4FE1A" w14:textId="77777777" w:rsidR="00972EBF" w:rsidRPr="009D0D88" w:rsidRDefault="00972EBF" w:rsidP="007309DD">
            <w:r w:rsidRPr="009D0D88">
              <w:t>Братковицький ЗЗСО</w:t>
            </w:r>
          </w:p>
        </w:tc>
        <w:tc>
          <w:tcPr>
            <w:tcW w:w="983" w:type="dxa"/>
          </w:tcPr>
          <w:p w14:paraId="37B50FC6" w14:textId="77777777" w:rsidR="00972EBF" w:rsidRPr="009D0D88" w:rsidRDefault="00972EBF" w:rsidP="007309DD">
            <w:r w:rsidRPr="009D0D88">
              <w:t>88</w:t>
            </w:r>
          </w:p>
        </w:tc>
        <w:tc>
          <w:tcPr>
            <w:tcW w:w="906" w:type="dxa"/>
          </w:tcPr>
          <w:p w14:paraId="382B0116" w14:textId="77777777" w:rsidR="00972EBF" w:rsidRPr="009D0D88" w:rsidRDefault="00972EBF" w:rsidP="007309DD">
            <w:r w:rsidRPr="009D0D88">
              <w:t>86</w:t>
            </w:r>
          </w:p>
        </w:tc>
        <w:tc>
          <w:tcPr>
            <w:tcW w:w="803" w:type="dxa"/>
          </w:tcPr>
          <w:p w14:paraId="64D580E2" w14:textId="77777777" w:rsidR="00972EBF" w:rsidRPr="009D0D88" w:rsidRDefault="00972EBF" w:rsidP="007309DD">
            <w:r w:rsidRPr="009D0D88">
              <w:t>13</w:t>
            </w:r>
          </w:p>
        </w:tc>
        <w:tc>
          <w:tcPr>
            <w:tcW w:w="1139" w:type="dxa"/>
          </w:tcPr>
          <w:p w14:paraId="6DBE3A69" w14:textId="77777777" w:rsidR="00972EBF" w:rsidRPr="009D0D88" w:rsidRDefault="00972EBF" w:rsidP="007309DD">
            <w:r w:rsidRPr="009D0D88">
              <w:t>1</w:t>
            </w:r>
          </w:p>
        </w:tc>
        <w:tc>
          <w:tcPr>
            <w:tcW w:w="803" w:type="dxa"/>
          </w:tcPr>
          <w:p w14:paraId="35D3C5F5" w14:textId="77777777" w:rsidR="00972EBF" w:rsidRPr="009D0D88" w:rsidRDefault="00972EBF" w:rsidP="007309DD">
            <w:r w:rsidRPr="009D0D88">
              <w:t>2</w:t>
            </w:r>
          </w:p>
        </w:tc>
        <w:tc>
          <w:tcPr>
            <w:tcW w:w="1139" w:type="dxa"/>
          </w:tcPr>
          <w:p w14:paraId="185E0C91" w14:textId="77777777" w:rsidR="00972EBF" w:rsidRPr="009D0D88" w:rsidRDefault="00972EBF" w:rsidP="007309DD">
            <w:r w:rsidRPr="009D0D88">
              <w:t>-</w:t>
            </w:r>
          </w:p>
        </w:tc>
        <w:tc>
          <w:tcPr>
            <w:tcW w:w="803" w:type="dxa"/>
          </w:tcPr>
          <w:p w14:paraId="6B14D1DE" w14:textId="77777777" w:rsidR="00972EBF" w:rsidRPr="009D0D88" w:rsidRDefault="00972EBF" w:rsidP="007309DD">
            <w:r w:rsidRPr="009D0D88">
              <w:t>5</w:t>
            </w:r>
          </w:p>
        </w:tc>
        <w:tc>
          <w:tcPr>
            <w:tcW w:w="1139" w:type="dxa"/>
          </w:tcPr>
          <w:p w14:paraId="18C41E86" w14:textId="77777777" w:rsidR="00972EBF" w:rsidRPr="009D0D88" w:rsidRDefault="00972EBF" w:rsidP="007309DD">
            <w:r w:rsidRPr="009D0D88">
              <w:t>7</w:t>
            </w:r>
          </w:p>
        </w:tc>
      </w:tr>
      <w:tr w:rsidR="00972EBF" w:rsidRPr="009D0D88" w14:paraId="13986436" w14:textId="77777777" w:rsidTr="007309DD">
        <w:tc>
          <w:tcPr>
            <w:tcW w:w="1914" w:type="dxa"/>
          </w:tcPr>
          <w:p w14:paraId="715FCB1D" w14:textId="77777777" w:rsidR="00972EBF" w:rsidRPr="009D0D88" w:rsidRDefault="00972EBF" w:rsidP="007309DD">
            <w:r w:rsidRPr="009D0D88">
              <w:t>Вовчухівський ЗЗСО</w:t>
            </w:r>
          </w:p>
        </w:tc>
        <w:tc>
          <w:tcPr>
            <w:tcW w:w="983" w:type="dxa"/>
          </w:tcPr>
          <w:p w14:paraId="03001A70" w14:textId="77777777" w:rsidR="00972EBF" w:rsidRPr="009D0D88" w:rsidRDefault="00972EBF" w:rsidP="007309DD">
            <w:r w:rsidRPr="009D0D88">
              <w:t>33</w:t>
            </w:r>
          </w:p>
        </w:tc>
        <w:tc>
          <w:tcPr>
            <w:tcW w:w="906" w:type="dxa"/>
          </w:tcPr>
          <w:p w14:paraId="3602FAC1" w14:textId="77777777" w:rsidR="00972EBF" w:rsidRPr="009D0D88" w:rsidRDefault="00972EBF" w:rsidP="007309DD">
            <w:r w:rsidRPr="009D0D88">
              <w:t>24</w:t>
            </w:r>
          </w:p>
        </w:tc>
        <w:tc>
          <w:tcPr>
            <w:tcW w:w="803" w:type="dxa"/>
          </w:tcPr>
          <w:p w14:paraId="2B5A7D35" w14:textId="77777777" w:rsidR="00972EBF" w:rsidRPr="009D0D88" w:rsidRDefault="00972EBF" w:rsidP="007309DD">
            <w:r w:rsidRPr="009D0D88">
              <w:t>9</w:t>
            </w:r>
          </w:p>
        </w:tc>
        <w:tc>
          <w:tcPr>
            <w:tcW w:w="1139" w:type="dxa"/>
          </w:tcPr>
          <w:p w14:paraId="4982227C" w14:textId="77777777" w:rsidR="00972EBF" w:rsidRPr="009D0D88" w:rsidRDefault="00972EBF" w:rsidP="007309DD">
            <w:r w:rsidRPr="009D0D88">
              <w:t>3</w:t>
            </w:r>
          </w:p>
        </w:tc>
        <w:tc>
          <w:tcPr>
            <w:tcW w:w="803" w:type="dxa"/>
          </w:tcPr>
          <w:p w14:paraId="2071CCC9" w14:textId="77777777" w:rsidR="00972EBF" w:rsidRPr="009D0D88" w:rsidRDefault="00972EBF" w:rsidP="007309DD">
            <w:r w:rsidRPr="009D0D88">
              <w:t>2</w:t>
            </w:r>
          </w:p>
        </w:tc>
        <w:tc>
          <w:tcPr>
            <w:tcW w:w="1139" w:type="dxa"/>
          </w:tcPr>
          <w:p w14:paraId="48C9F769" w14:textId="77777777" w:rsidR="00972EBF" w:rsidRPr="009D0D88" w:rsidRDefault="00972EBF" w:rsidP="007309DD">
            <w:r w:rsidRPr="009D0D88">
              <w:t>-</w:t>
            </w:r>
          </w:p>
        </w:tc>
        <w:tc>
          <w:tcPr>
            <w:tcW w:w="803" w:type="dxa"/>
          </w:tcPr>
          <w:p w14:paraId="0725606C" w14:textId="77777777" w:rsidR="00972EBF" w:rsidRPr="009D0D88" w:rsidRDefault="00972EBF" w:rsidP="007309DD">
            <w:r w:rsidRPr="009D0D88">
              <w:t>1</w:t>
            </w:r>
          </w:p>
        </w:tc>
        <w:tc>
          <w:tcPr>
            <w:tcW w:w="1139" w:type="dxa"/>
          </w:tcPr>
          <w:p w14:paraId="3FF0CA94" w14:textId="77777777" w:rsidR="00972EBF" w:rsidRPr="009D0D88" w:rsidRDefault="00972EBF" w:rsidP="007309DD">
            <w:r w:rsidRPr="009D0D88">
              <w:t>2</w:t>
            </w:r>
          </w:p>
        </w:tc>
      </w:tr>
      <w:tr w:rsidR="00972EBF" w:rsidRPr="009D0D88" w14:paraId="0CFBCB0D" w14:textId="77777777" w:rsidTr="007309DD">
        <w:tc>
          <w:tcPr>
            <w:tcW w:w="1914" w:type="dxa"/>
          </w:tcPr>
          <w:p w14:paraId="58493A4A" w14:textId="77777777" w:rsidR="00972EBF" w:rsidRPr="009D0D88" w:rsidRDefault="00972EBF" w:rsidP="007309DD">
            <w:r w:rsidRPr="009D0D88">
              <w:t>Галичанівський НВК</w:t>
            </w:r>
          </w:p>
        </w:tc>
        <w:tc>
          <w:tcPr>
            <w:tcW w:w="983" w:type="dxa"/>
          </w:tcPr>
          <w:p w14:paraId="0C4E1E73" w14:textId="77777777" w:rsidR="00972EBF" w:rsidRPr="009D0D88" w:rsidRDefault="00972EBF" w:rsidP="007309DD">
            <w:r w:rsidRPr="009D0D88">
              <w:t>31</w:t>
            </w:r>
          </w:p>
        </w:tc>
        <w:tc>
          <w:tcPr>
            <w:tcW w:w="906" w:type="dxa"/>
          </w:tcPr>
          <w:p w14:paraId="2BF2D508" w14:textId="77777777" w:rsidR="00972EBF" w:rsidRPr="009D0D88" w:rsidRDefault="00972EBF" w:rsidP="007309DD">
            <w:r w:rsidRPr="009D0D88">
              <w:t>35</w:t>
            </w:r>
          </w:p>
        </w:tc>
        <w:tc>
          <w:tcPr>
            <w:tcW w:w="803" w:type="dxa"/>
          </w:tcPr>
          <w:p w14:paraId="1DE350AD" w14:textId="77777777" w:rsidR="00972EBF" w:rsidRPr="009D0D88" w:rsidRDefault="00972EBF" w:rsidP="007309DD">
            <w:r w:rsidRPr="009D0D88">
              <w:t>12</w:t>
            </w:r>
          </w:p>
        </w:tc>
        <w:tc>
          <w:tcPr>
            <w:tcW w:w="1139" w:type="dxa"/>
          </w:tcPr>
          <w:p w14:paraId="349ABC3D" w14:textId="77777777" w:rsidR="00972EBF" w:rsidRPr="009D0D88" w:rsidRDefault="00972EBF" w:rsidP="007309DD">
            <w:r w:rsidRPr="009D0D88">
              <w:t>-</w:t>
            </w:r>
          </w:p>
        </w:tc>
        <w:tc>
          <w:tcPr>
            <w:tcW w:w="803" w:type="dxa"/>
          </w:tcPr>
          <w:p w14:paraId="2F343D43" w14:textId="77777777" w:rsidR="00972EBF" w:rsidRPr="009D0D88" w:rsidRDefault="00972EBF" w:rsidP="007309DD">
            <w:r w:rsidRPr="009D0D88">
              <w:t>-</w:t>
            </w:r>
          </w:p>
        </w:tc>
        <w:tc>
          <w:tcPr>
            <w:tcW w:w="1139" w:type="dxa"/>
          </w:tcPr>
          <w:p w14:paraId="021F09A9" w14:textId="77777777" w:rsidR="00972EBF" w:rsidRPr="009D0D88" w:rsidRDefault="00972EBF" w:rsidP="007309DD">
            <w:r w:rsidRPr="009D0D88">
              <w:t>2</w:t>
            </w:r>
          </w:p>
        </w:tc>
        <w:tc>
          <w:tcPr>
            <w:tcW w:w="803" w:type="dxa"/>
          </w:tcPr>
          <w:p w14:paraId="7BC25575" w14:textId="77777777" w:rsidR="00972EBF" w:rsidRPr="009D0D88" w:rsidRDefault="00972EBF" w:rsidP="007309DD">
            <w:r w:rsidRPr="009D0D88">
              <w:t>4</w:t>
            </w:r>
          </w:p>
        </w:tc>
        <w:tc>
          <w:tcPr>
            <w:tcW w:w="1139" w:type="dxa"/>
          </w:tcPr>
          <w:p w14:paraId="69556B21" w14:textId="77777777" w:rsidR="00972EBF" w:rsidRPr="009D0D88" w:rsidRDefault="00972EBF" w:rsidP="007309DD">
            <w:r w:rsidRPr="009D0D88">
              <w:t>6</w:t>
            </w:r>
          </w:p>
        </w:tc>
      </w:tr>
      <w:tr w:rsidR="00972EBF" w:rsidRPr="009D0D88" w14:paraId="2D8F1B28" w14:textId="77777777" w:rsidTr="007309DD">
        <w:tc>
          <w:tcPr>
            <w:tcW w:w="1914" w:type="dxa"/>
          </w:tcPr>
          <w:p w14:paraId="32A96114" w14:textId="77777777" w:rsidR="00972EBF" w:rsidRPr="009D0D88" w:rsidRDefault="00972EBF" w:rsidP="007309DD">
            <w:r w:rsidRPr="009D0D88">
              <w:t>Долинянський НВК</w:t>
            </w:r>
          </w:p>
        </w:tc>
        <w:tc>
          <w:tcPr>
            <w:tcW w:w="983" w:type="dxa"/>
          </w:tcPr>
          <w:p w14:paraId="26FE0E50" w14:textId="77777777" w:rsidR="00972EBF" w:rsidRPr="009D0D88" w:rsidRDefault="00972EBF" w:rsidP="007309DD">
            <w:r w:rsidRPr="009D0D88">
              <w:t>39</w:t>
            </w:r>
          </w:p>
        </w:tc>
        <w:tc>
          <w:tcPr>
            <w:tcW w:w="906" w:type="dxa"/>
          </w:tcPr>
          <w:p w14:paraId="7B77E8ED" w14:textId="77777777" w:rsidR="00972EBF" w:rsidRPr="009D0D88" w:rsidRDefault="00972EBF" w:rsidP="007309DD">
            <w:r w:rsidRPr="009D0D88">
              <w:t>37</w:t>
            </w:r>
          </w:p>
        </w:tc>
        <w:tc>
          <w:tcPr>
            <w:tcW w:w="803" w:type="dxa"/>
          </w:tcPr>
          <w:p w14:paraId="422FD272" w14:textId="77777777" w:rsidR="00972EBF" w:rsidRPr="009D0D88" w:rsidRDefault="00972EBF" w:rsidP="007309DD">
            <w:r w:rsidRPr="009D0D88">
              <w:t>16</w:t>
            </w:r>
          </w:p>
        </w:tc>
        <w:tc>
          <w:tcPr>
            <w:tcW w:w="1139" w:type="dxa"/>
          </w:tcPr>
          <w:p w14:paraId="3FA92D1D" w14:textId="77777777" w:rsidR="00972EBF" w:rsidRPr="009D0D88" w:rsidRDefault="00972EBF" w:rsidP="007309DD">
            <w:r w:rsidRPr="009D0D88">
              <w:t>1</w:t>
            </w:r>
          </w:p>
        </w:tc>
        <w:tc>
          <w:tcPr>
            <w:tcW w:w="803" w:type="dxa"/>
          </w:tcPr>
          <w:p w14:paraId="5834993C" w14:textId="77777777" w:rsidR="00972EBF" w:rsidRPr="009D0D88" w:rsidRDefault="00972EBF" w:rsidP="007309DD">
            <w:r w:rsidRPr="009D0D88">
              <w:t>2</w:t>
            </w:r>
          </w:p>
        </w:tc>
        <w:tc>
          <w:tcPr>
            <w:tcW w:w="1139" w:type="dxa"/>
          </w:tcPr>
          <w:p w14:paraId="74E77B9E" w14:textId="77777777" w:rsidR="00972EBF" w:rsidRPr="009D0D88" w:rsidRDefault="00972EBF" w:rsidP="007309DD">
            <w:r w:rsidRPr="009D0D88">
              <w:t>-</w:t>
            </w:r>
          </w:p>
        </w:tc>
        <w:tc>
          <w:tcPr>
            <w:tcW w:w="803" w:type="dxa"/>
          </w:tcPr>
          <w:p w14:paraId="6F7E6105" w14:textId="77777777" w:rsidR="00972EBF" w:rsidRPr="009D0D88" w:rsidRDefault="00972EBF" w:rsidP="007309DD">
            <w:r w:rsidRPr="009D0D88">
              <w:t>3</w:t>
            </w:r>
          </w:p>
        </w:tc>
        <w:tc>
          <w:tcPr>
            <w:tcW w:w="1139" w:type="dxa"/>
          </w:tcPr>
          <w:p w14:paraId="5E5CEA23" w14:textId="77777777" w:rsidR="00972EBF" w:rsidRPr="009D0D88" w:rsidRDefault="00972EBF" w:rsidP="007309DD">
            <w:r w:rsidRPr="009D0D88">
              <w:t>4</w:t>
            </w:r>
          </w:p>
        </w:tc>
      </w:tr>
      <w:tr w:rsidR="00972EBF" w:rsidRPr="009D0D88" w14:paraId="4884093A" w14:textId="77777777" w:rsidTr="007309DD">
        <w:tc>
          <w:tcPr>
            <w:tcW w:w="1914" w:type="dxa"/>
          </w:tcPr>
          <w:p w14:paraId="66118A39" w14:textId="77777777" w:rsidR="00972EBF" w:rsidRPr="009D0D88" w:rsidRDefault="00972EBF" w:rsidP="007309DD">
            <w:r w:rsidRPr="009D0D88">
              <w:t>Дроздовицький НВК</w:t>
            </w:r>
          </w:p>
        </w:tc>
        <w:tc>
          <w:tcPr>
            <w:tcW w:w="983" w:type="dxa"/>
          </w:tcPr>
          <w:p w14:paraId="49F08B7E" w14:textId="77777777" w:rsidR="00972EBF" w:rsidRPr="009D0D88" w:rsidRDefault="00972EBF" w:rsidP="007309DD">
            <w:r w:rsidRPr="009D0D88">
              <w:t>27</w:t>
            </w:r>
          </w:p>
        </w:tc>
        <w:tc>
          <w:tcPr>
            <w:tcW w:w="906" w:type="dxa"/>
          </w:tcPr>
          <w:p w14:paraId="2C2431FF" w14:textId="77777777" w:rsidR="00972EBF" w:rsidRPr="009D0D88" w:rsidRDefault="00972EBF" w:rsidP="007309DD">
            <w:r w:rsidRPr="009D0D88">
              <w:t>59</w:t>
            </w:r>
          </w:p>
        </w:tc>
        <w:tc>
          <w:tcPr>
            <w:tcW w:w="803" w:type="dxa"/>
          </w:tcPr>
          <w:p w14:paraId="039ED995" w14:textId="77777777" w:rsidR="00972EBF" w:rsidRPr="009D0D88" w:rsidRDefault="00972EBF" w:rsidP="007309DD">
            <w:r w:rsidRPr="009D0D88">
              <w:t>13</w:t>
            </w:r>
          </w:p>
        </w:tc>
        <w:tc>
          <w:tcPr>
            <w:tcW w:w="1139" w:type="dxa"/>
          </w:tcPr>
          <w:p w14:paraId="000DE9B9" w14:textId="77777777" w:rsidR="00972EBF" w:rsidRPr="009D0D88" w:rsidRDefault="00972EBF" w:rsidP="007309DD">
            <w:r w:rsidRPr="009D0D88">
              <w:t>1</w:t>
            </w:r>
          </w:p>
        </w:tc>
        <w:tc>
          <w:tcPr>
            <w:tcW w:w="803" w:type="dxa"/>
          </w:tcPr>
          <w:p w14:paraId="30CC015A" w14:textId="77777777" w:rsidR="00972EBF" w:rsidRPr="009D0D88" w:rsidRDefault="00972EBF" w:rsidP="007309DD">
            <w:r w:rsidRPr="009D0D88">
              <w:t>1</w:t>
            </w:r>
          </w:p>
        </w:tc>
        <w:tc>
          <w:tcPr>
            <w:tcW w:w="1139" w:type="dxa"/>
          </w:tcPr>
          <w:p w14:paraId="1D5C9471" w14:textId="77777777" w:rsidR="00972EBF" w:rsidRPr="009D0D88" w:rsidRDefault="00972EBF" w:rsidP="007309DD">
            <w:r w:rsidRPr="009D0D88">
              <w:t>1</w:t>
            </w:r>
          </w:p>
        </w:tc>
        <w:tc>
          <w:tcPr>
            <w:tcW w:w="803" w:type="dxa"/>
          </w:tcPr>
          <w:p w14:paraId="03B783C1" w14:textId="77777777" w:rsidR="00972EBF" w:rsidRPr="009D0D88" w:rsidRDefault="00972EBF" w:rsidP="007309DD">
            <w:r w:rsidRPr="009D0D88">
              <w:t>3</w:t>
            </w:r>
          </w:p>
        </w:tc>
        <w:tc>
          <w:tcPr>
            <w:tcW w:w="1139" w:type="dxa"/>
          </w:tcPr>
          <w:p w14:paraId="32462847" w14:textId="77777777" w:rsidR="00972EBF" w:rsidRPr="009D0D88" w:rsidRDefault="00972EBF" w:rsidP="007309DD">
            <w:r w:rsidRPr="009D0D88">
              <w:t>5</w:t>
            </w:r>
          </w:p>
        </w:tc>
      </w:tr>
      <w:tr w:rsidR="00972EBF" w:rsidRPr="009D0D88" w14:paraId="6F3F60C7" w14:textId="77777777" w:rsidTr="007309DD">
        <w:tc>
          <w:tcPr>
            <w:tcW w:w="1914" w:type="dxa"/>
          </w:tcPr>
          <w:p w14:paraId="0C62E352" w14:textId="77777777" w:rsidR="00972EBF" w:rsidRPr="009D0D88" w:rsidRDefault="00972EBF" w:rsidP="007309DD">
            <w:r w:rsidRPr="009D0D88">
              <w:t>Дубаневицький ЗЗСО</w:t>
            </w:r>
          </w:p>
        </w:tc>
        <w:tc>
          <w:tcPr>
            <w:tcW w:w="983" w:type="dxa"/>
          </w:tcPr>
          <w:p w14:paraId="48B76DD2" w14:textId="77777777" w:rsidR="00972EBF" w:rsidRPr="009D0D88" w:rsidRDefault="00972EBF" w:rsidP="007309DD">
            <w:r w:rsidRPr="009D0D88">
              <w:t>49</w:t>
            </w:r>
          </w:p>
        </w:tc>
        <w:tc>
          <w:tcPr>
            <w:tcW w:w="906" w:type="dxa"/>
          </w:tcPr>
          <w:p w14:paraId="3FFCF17F" w14:textId="77777777" w:rsidR="00972EBF" w:rsidRPr="009D0D88" w:rsidRDefault="00972EBF" w:rsidP="007309DD">
            <w:r w:rsidRPr="009D0D88">
              <w:t>50</w:t>
            </w:r>
          </w:p>
        </w:tc>
        <w:tc>
          <w:tcPr>
            <w:tcW w:w="803" w:type="dxa"/>
          </w:tcPr>
          <w:p w14:paraId="65C977AA" w14:textId="77777777" w:rsidR="00972EBF" w:rsidRPr="009D0D88" w:rsidRDefault="00972EBF" w:rsidP="007309DD">
            <w:r w:rsidRPr="009D0D88">
              <w:t>12</w:t>
            </w:r>
          </w:p>
        </w:tc>
        <w:tc>
          <w:tcPr>
            <w:tcW w:w="1139" w:type="dxa"/>
          </w:tcPr>
          <w:p w14:paraId="7D00AF7D" w14:textId="77777777" w:rsidR="00972EBF" w:rsidRPr="009D0D88" w:rsidRDefault="00972EBF" w:rsidP="007309DD">
            <w:r w:rsidRPr="009D0D88">
              <w:t>4</w:t>
            </w:r>
          </w:p>
        </w:tc>
        <w:tc>
          <w:tcPr>
            <w:tcW w:w="803" w:type="dxa"/>
          </w:tcPr>
          <w:p w14:paraId="1E593C7B" w14:textId="77777777" w:rsidR="00972EBF" w:rsidRPr="009D0D88" w:rsidRDefault="00972EBF" w:rsidP="007309DD">
            <w:r w:rsidRPr="009D0D88">
              <w:t>1</w:t>
            </w:r>
          </w:p>
        </w:tc>
        <w:tc>
          <w:tcPr>
            <w:tcW w:w="1139" w:type="dxa"/>
          </w:tcPr>
          <w:p w14:paraId="60720E14" w14:textId="77777777" w:rsidR="00972EBF" w:rsidRPr="009D0D88" w:rsidRDefault="00972EBF" w:rsidP="007309DD">
            <w:r w:rsidRPr="009D0D88">
              <w:t>1</w:t>
            </w:r>
          </w:p>
        </w:tc>
        <w:tc>
          <w:tcPr>
            <w:tcW w:w="803" w:type="dxa"/>
          </w:tcPr>
          <w:p w14:paraId="1292F57A" w14:textId="77777777" w:rsidR="00972EBF" w:rsidRPr="009D0D88" w:rsidRDefault="00972EBF" w:rsidP="007309DD">
            <w:r w:rsidRPr="009D0D88">
              <w:t>2</w:t>
            </w:r>
          </w:p>
        </w:tc>
        <w:tc>
          <w:tcPr>
            <w:tcW w:w="1139" w:type="dxa"/>
          </w:tcPr>
          <w:p w14:paraId="2AE0057D" w14:textId="77777777" w:rsidR="00972EBF" w:rsidRPr="009D0D88" w:rsidRDefault="00972EBF" w:rsidP="007309DD">
            <w:r w:rsidRPr="009D0D88">
              <w:t>6</w:t>
            </w:r>
          </w:p>
        </w:tc>
      </w:tr>
      <w:tr w:rsidR="00972EBF" w:rsidRPr="009D0D88" w14:paraId="5E13CCC4" w14:textId="77777777" w:rsidTr="007309DD">
        <w:tc>
          <w:tcPr>
            <w:tcW w:w="1914" w:type="dxa"/>
          </w:tcPr>
          <w:p w14:paraId="6D70A05C" w14:textId="77777777" w:rsidR="00972EBF" w:rsidRPr="009D0D88" w:rsidRDefault="00972EBF" w:rsidP="007309DD">
            <w:r w:rsidRPr="009D0D88">
              <w:t>Лісновицький ЗЗСО</w:t>
            </w:r>
          </w:p>
        </w:tc>
        <w:tc>
          <w:tcPr>
            <w:tcW w:w="983" w:type="dxa"/>
          </w:tcPr>
          <w:p w14:paraId="14C4E32F" w14:textId="77777777" w:rsidR="00972EBF" w:rsidRPr="009D0D88" w:rsidRDefault="00972EBF" w:rsidP="007309DD">
            <w:r w:rsidRPr="009D0D88">
              <w:t>22</w:t>
            </w:r>
          </w:p>
        </w:tc>
        <w:tc>
          <w:tcPr>
            <w:tcW w:w="906" w:type="dxa"/>
          </w:tcPr>
          <w:p w14:paraId="604C3BFE" w14:textId="77777777" w:rsidR="00972EBF" w:rsidRPr="009D0D88" w:rsidRDefault="00972EBF" w:rsidP="007309DD">
            <w:r w:rsidRPr="009D0D88">
              <w:t>14</w:t>
            </w:r>
          </w:p>
        </w:tc>
        <w:tc>
          <w:tcPr>
            <w:tcW w:w="803" w:type="dxa"/>
          </w:tcPr>
          <w:p w14:paraId="67A668C5" w14:textId="77777777" w:rsidR="00972EBF" w:rsidRPr="009D0D88" w:rsidRDefault="00972EBF" w:rsidP="007309DD">
            <w:r w:rsidRPr="009D0D88">
              <w:t>7</w:t>
            </w:r>
          </w:p>
        </w:tc>
        <w:tc>
          <w:tcPr>
            <w:tcW w:w="1139" w:type="dxa"/>
          </w:tcPr>
          <w:p w14:paraId="760E442D" w14:textId="77777777" w:rsidR="00972EBF" w:rsidRPr="009D0D88" w:rsidRDefault="00972EBF" w:rsidP="007309DD">
            <w:r w:rsidRPr="009D0D88">
              <w:t>1</w:t>
            </w:r>
          </w:p>
        </w:tc>
        <w:tc>
          <w:tcPr>
            <w:tcW w:w="803" w:type="dxa"/>
          </w:tcPr>
          <w:p w14:paraId="1C5A60CB" w14:textId="77777777" w:rsidR="00972EBF" w:rsidRPr="009D0D88" w:rsidRDefault="00972EBF" w:rsidP="007309DD">
            <w:r w:rsidRPr="009D0D88">
              <w:t>-</w:t>
            </w:r>
          </w:p>
        </w:tc>
        <w:tc>
          <w:tcPr>
            <w:tcW w:w="1139" w:type="dxa"/>
          </w:tcPr>
          <w:p w14:paraId="52401BB2" w14:textId="77777777" w:rsidR="00972EBF" w:rsidRPr="009D0D88" w:rsidRDefault="00972EBF" w:rsidP="007309DD">
            <w:r w:rsidRPr="009D0D88">
              <w:t>1</w:t>
            </w:r>
          </w:p>
        </w:tc>
        <w:tc>
          <w:tcPr>
            <w:tcW w:w="803" w:type="dxa"/>
          </w:tcPr>
          <w:p w14:paraId="00734E3D" w14:textId="77777777" w:rsidR="00972EBF" w:rsidRPr="009D0D88" w:rsidRDefault="00972EBF" w:rsidP="007309DD">
            <w:r w:rsidRPr="009D0D88">
              <w:t>3</w:t>
            </w:r>
          </w:p>
        </w:tc>
        <w:tc>
          <w:tcPr>
            <w:tcW w:w="1139" w:type="dxa"/>
          </w:tcPr>
          <w:p w14:paraId="628D3414" w14:textId="77777777" w:rsidR="00972EBF" w:rsidRPr="009D0D88" w:rsidRDefault="00972EBF" w:rsidP="007309DD">
            <w:r w:rsidRPr="009D0D88">
              <w:t>2</w:t>
            </w:r>
          </w:p>
        </w:tc>
      </w:tr>
      <w:tr w:rsidR="00972EBF" w:rsidRPr="009D0D88" w14:paraId="36F889FB" w14:textId="77777777" w:rsidTr="007309DD">
        <w:tc>
          <w:tcPr>
            <w:tcW w:w="1914" w:type="dxa"/>
          </w:tcPr>
          <w:p w14:paraId="38A356EB" w14:textId="77777777" w:rsidR="00972EBF" w:rsidRPr="009D0D88" w:rsidRDefault="00972EBF" w:rsidP="007309DD">
            <w:r w:rsidRPr="009D0D88">
              <w:t>Повітненський ЗЗСО</w:t>
            </w:r>
          </w:p>
        </w:tc>
        <w:tc>
          <w:tcPr>
            <w:tcW w:w="983" w:type="dxa"/>
          </w:tcPr>
          <w:p w14:paraId="6D4A356F" w14:textId="77777777" w:rsidR="00972EBF" w:rsidRPr="009D0D88" w:rsidRDefault="00972EBF" w:rsidP="007309DD">
            <w:r w:rsidRPr="009D0D88">
              <w:t>64</w:t>
            </w:r>
          </w:p>
        </w:tc>
        <w:tc>
          <w:tcPr>
            <w:tcW w:w="906" w:type="dxa"/>
          </w:tcPr>
          <w:p w14:paraId="52F0C8C7" w14:textId="77777777" w:rsidR="00972EBF" w:rsidRPr="009D0D88" w:rsidRDefault="00972EBF" w:rsidP="007309DD">
            <w:r w:rsidRPr="009D0D88">
              <w:t>64</w:t>
            </w:r>
          </w:p>
        </w:tc>
        <w:tc>
          <w:tcPr>
            <w:tcW w:w="803" w:type="dxa"/>
          </w:tcPr>
          <w:p w14:paraId="7A535208" w14:textId="77777777" w:rsidR="00972EBF" w:rsidRPr="009D0D88" w:rsidRDefault="00972EBF" w:rsidP="007309DD">
            <w:r w:rsidRPr="009D0D88">
              <w:t>13</w:t>
            </w:r>
          </w:p>
        </w:tc>
        <w:tc>
          <w:tcPr>
            <w:tcW w:w="1139" w:type="dxa"/>
          </w:tcPr>
          <w:p w14:paraId="697EF1A4" w14:textId="77777777" w:rsidR="00972EBF" w:rsidRPr="009D0D88" w:rsidRDefault="00972EBF" w:rsidP="007309DD">
            <w:r w:rsidRPr="009D0D88">
              <w:t>-</w:t>
            </w:r>
          </w:p>
        </w:tc>
        <w:tc>
          <w:tcPr>
            <w:tcW w:w="803" w:type="dxa"/>
          </w:tcPr>
          <w:p w14:paraId="460920C8" w14:textId="77777777" w:rsidR="00972EBF" w:rsidRPr="009D0D88" w:rsidRDefault="00972EBF" w:rsidP="007309DD">
            <w:r w:rsidRPr="009D0D88">
              <w:t>1</w:t>
            </w:r>
          </w:p>
        </w:tc>
        <w:tc>
          <w:tcPr>
            <w:tcW w:w="1139" w:type="dxa"/>
          </w:tcPr>
          <w:p w14:paraId="673B6A53" w14:textId="77777777" w:rsidR="00972EBF" w:rsidRPr="009D0D88" w:rsidRDefault="00972EBF" w:rsidP="007309DD">
            <w:r w:rsidRPr="009D0D88">
              <w:t>1</w:t>
            </w:r>
          </w:p>
        </w:tc>
        <w:tc>
          <w:tcPr>
            <w:tcW w:w="803" w:type="dxa"/>
          </w:tcPr>
          <w:p w14:paraId="6D6AF1E7" w14:textId="77777777" w:rsidR="00972EBF" w:rsidRPr="009D0D88" w:rsidRDefault="00972EBF" w:rsidP="007309DD">
            <w:r w:rsidRPr="009D0D88">
              <w:t>3</w:t>
            </w:r>
          </w:p>
        </w:tc>
        <w:tc>
          <w:tcPr>
            <w:tcW w:w="1139" w:type="dxa"/>
          </w:tcPr>
          <w:p w14:paraId="3ACF1F82" w14:textId="77777777" w:rsidR="00972EBF" w:rsidRPr="009D0D88" w:rsidRDefault="00972EBF" w:rsidP="007309DD">
            <w:r w:rsidRPr="009D0D88">
              <w:t>2</w:t>
            </w:r>
          </w:p>
        </w:tc>
      </w:tr>
      <w:tr w:rsidR="00972EBF" w:rsidRPr="009D0D88" w14:paraId="42A92EF6" w14:textId="77777777" w:rsidTr="007309DD">
        <w:tc>
          <w:tcPr>
            <w:tcW w:w="1914" w:type="dxa"/>
          </w:tcPr>
          <w:p w14:paraId="77D22E28" w14:textId="77777777" w:rsidR="00972EBF" w:rsidRPr="009D0D88" w:rsidRDefault="00972EBF" w:rsidP="007309DD">
            <w:r w:rsidRPr="009D0D88">
              <w:t>Речичанський ЗЗСО</w:t>
            </w:r>
          </w:p>
        </w:tc>
        <w:tc>
          <w:tcPr>
            <w:tcW w:w="983" w:type="dxa"/>
          </w:tcPr>
          <w:p w14:paraId="5541BBC7" w14:textId="77777777" w:rsidR="00972EBF" w:rsidRPr="009D0D88" w:rsidRDefault="00972EBF" w:rsidP="007309DD">
            <w:r w:rsidRPr="009D0D88">
              <w:t>27</w:t>
            </w:r>
          </w:p>
        </w:tc>
        <w:tc>
          <w:tcPr>
            <w:tcW w:w="906" w:type="dxa"/>
          </w:tcPr>
          <w:p w14:paraId="55CD95E3" w14:textId="77777777" w:rsidR="00972EBF" w:rsidRPr="009D0D88" w:rsidRDefault="00972EBF" w:rsidP="007309DD">
            <w:r w:rsidRPr="009D0D88">
              <w:t>24</w:t>
            </w:r>
          </w:p>
        </w:tc>
        <w:tc>
          <w:tcPr>
            <w:tcW w:w="803" w:type="dxa"/>
          </w:tcPr>
          <w:p w14:paraId="4AFC0213" w14:textId="77777777" w:rsidR="00972EBF" w:rsidRPr="009D0D88" w:rsidRDefault="00972EBF" w:rsidP="007309DD">
            <w:r w:rsidRPr="009D0D88">
              <w:t>11</w:t>
            </w:r>
          </w:p>
        </w:tc>
        <w:tc>
          <w:tcPr>
            <w:tcW w:w="1139" w:type="dxa"/>
          </w:tcPr>
          <w:p w14:paraId="40E88039" w14:textId="77777777" w:rsidR="00972EBF" w:rsidRPr="009D0D88" w:rsidRDefault="00972EBF" w:rsidP="007309DD">
            <w:r w:rsidRPr="009D0D88">
              <w:t>-</w:t>
            </w:r>
          </w:p>
        </w:tc>
        <w:tc>
          <w:tcPr>
            <w:tcW w:w="803" w:type="dxa"/>
          </w:tcPr>
          <w:p w14:paraId="328BE512" w14:textId="77777777" w:rsidR="00972EBF" w:rsidRPr="009D0D88" w:rsidRDefault="00972EBF" w:rsidP="007309DD">
            <w:r w:rsidRPr="009D0D88">
              <w:t>-</w:t>
            </w:r>
          </w:p>
        </w:tc>
        <w:tc>
          <w:tcPr>
            <w:tcW w:w="1139" w:type="dxa"/>
          </w:tcPr>
          <w:p w14:paraId="3BDFBFA0" w14:textId="77777777" w:rsidR="00972EBF" w:rsidRPr="009D0D88" w:rsidRDefault="00972EBF" w:rsidP="007309DD">
            <w:r w:rsidRPr="009D0D88">
              <w:t>1</w:t>
            </w:r>
          </w:p>
          <w:p w14:paraId="11C74009" w14:textId="77777777" w:rsidR="00972EBF" w:rsidRPr="009D0D88" w:rsidRDefault="00972EBF" w:rsidP="007309DD"/>
        </w:tc>
        <w:tc>
          <w:tcPr>
            <w:tcW w:w="803" w:type="dxa"/>
          </w:tcPr>
          <w:p w14:paraId="23F043C2" w14:textId="77777777" w:rsidR="00972EBF" w:rsidRPr="009D0D88" w:rsidRDefault="00972EBF" w:rsidP="007309DD">
            <w:r w:rsidRPr="009D0D88">
              <w:t>1</w:t>
            </w:r>
          </w:p>
        </w:tc>
        <w:tc>
          <w:tcPr>
            <w:tcW w:w="1139" w:type="dxa"/>
          </w:tcPr>
          <w:p w14:paraId="53641C94" w14:textId="77777777" w:rsidR="00972EBF" w:rsidRPr="009D0D88" w:rsidRDefault="00972EBF" w:rsidP="007309DD">
            <w:r w:rsidRPr="009D0D88">
              <w:t>4</w:t>
            </w:r>
          </w:p>
        </w:tc>
      </w:tr>
      <w:tr w:rsidR="00972EBF" w:rsidRPr="009D0D88" w14:paraId="0DADCBF6" w14:textId="77777777" w:rsidTr="007309DD">
        <w:tc>
          <w:tcPr>
            <w:tcW w:w="1914" w:type="dxa"/>
          </w:tcPr>
          <w:p w14:paraId="6F7B5AFF" w14:textId="77777777" w:rsidR="00972EBF" w:rsidRPr="009D0D88" w:rsidRDefault="00972EBF" w:rsidP="007309DD">
            <w:r w:rsidRPr="009D0D88">
              <w:t>Угрівський НВК</w:t>
            </w:r>
          </w:p>
        </w:tc>
        <w:tc>
          <w:tcPr>
            <w:tcW w:w="983" w:type="dxa"/>
          </w:tcPr>
          <w:p w14:paraId="6A5EDB5A" w14:textId="77777777" w:rsidR="00972EBF" w:rsidRPr="009D0D88" w:rsidRDefault="00972EBF" w:rsidP="007309DD">
            <w:r w:rsidRPr="009D0D88">
              <w:t>43</w:t>
            </w:r>
          </w:p>
        </w:tc>
        <w:tc>
          <w:tcPr>
            <w:tcW w:w="906" w:type="dxa"/>
          </w:tcPr>
          <w:p w14:paraId="5411E921" w14:textId="77777777" w:rsidR="00972EBF" w:rsidRPr="009D0D88" w:rsidRDefault="00972EBF" w:rsidP="007309DD">
            <w:r w:rsidRPr="009D0D88">
              <w:t>58</w:t>
            </w:r>
          </w:p>
        </w:tc>
        <w:tc>
          <w:tcPr>
            <w:tcW w:w="803" w:type="dxa"/>
          </w:tcPr>
          <w:p w14:paraId="4E29843C" w14:textId="77777777" w:rsidR="00972EBF" w:rsidRPr="009D0D88" w:rsidRDefault="00972EBF" w:rsidP="007309DD">
            <w:r w:rsidRPr="009D0D88">
              <w:t>11</w:t>
            </w:r>
          </w:p>
        </w:tc>
        <w:tc>
          <w:tcPr>
            <w:tcW w:w="1139" w:type="dxa"/>
          </w:tcPr>
          <w:p w14:paraId="29C2C532" w14:textId="77777777" w:rsidR="00972EBF" w:rsidRPr="009D0D88" w:rsidRDefault="00972EBF" w:rsidP="007309DD">
            <w:r w:rsidRPr="009D0D88">
              <w:t>1</w:t>
            </w:r>
          </w:p>
        </w:tc>
        <w:tc>
          <w:tcPr>
            <w:tcW w:w="803" w:type="dxa"/>
          </w:tcPr>
          <w:p w14:paraId="3013C903" w14:textId="77777777" w:rsidR="00972EBF" w:rsidRPr="009D0D88" w:rsidRDefault="00972EBF" w:rsidP="007309DD">
            <w:r w:rsidRPr="009D0D88">
              <w:t>2</w:t>
            </w:r>
          </w:p>
        </w:tc>
        <w:tc>
          <w:tcPr>
            <w:tcW w:w="1139" w:type="dxa"/>
          </w:tcPr>
          <w:p w14:paraId="02133443" w14:textId="77777777" w:rsidR="00972EBF" w:rsidRPr="009D0D88" w:rsidRDefault="00972EBF" w:rsidP="007309DD">
            <w:r w:rsidRPr="009D0D88">
              <w:t>-</w:t>
            </w:r>
          </w:p>
        </w:tc>
        <w:tc>
          <w:tcPr>
            <w:tcW w:w="803" w:type="dxa"/>
          </w:tcPr>
          <w:p w14:paraId="35C89C59" w14:textId="77777777" w:rsidR="00972EBF" w:rsidRPr="009D0D88" w:rsidRDefault="00972EBF" w:rsidP="007309DD">
            <w:r w:rsidRPr="009D0D88">
              <w:t>4</w:t>
            </w:r>
          </w:p>
        </w:tc>
        <w:tc>
          <w:tcPr>
            <w:tcW w:w="1139" w:type="dxa"/>
          </w:tcPr>
          <w:p w14:paraId="6C22CA0A" w14:textId="77777777" w:rsidR="00972EBF" w:rsidRPr="009D0D88" w:rsidRDefault="00972EBF" w:rsidP="007309DD">
            <w:r w:rsidRPr="009D0D88">
              <w:t>3</w:t>
            </w:r>
          </w:p>
        </w:tc>
      </w:tr>
      <w:tr w:rsidR="00972EBF" w:rsidRPr="009D0D88" w14:paraId="23E5D283" w14:textId="77777777" w:rsidTr="007309DD">
        <w:tc>
          <w:tcPr>
            <w:tcW w:w="1914" w:type="dxa"/>
          </w:tcPr>
          <w:p w14:paraId="5F764640" w14:textId="77777777" w:rsidR="00972EBF" w:rsidRPr="009D0D88" w:rsidRDefault="00972EBF" w:rsidP="007309DD">
            <w:r w:rsidRPr="009D0D88">
              <w:t>Шоломиницький ЗЗСО</w:t>
            </w:r>
          </w:p>
        </w:tc>
        <w:tc>
          <w:tcPr>
            <w:tcW w:w="983" w:type="dxa"/>
          </w:tcPr>
          <w:p w14:paraId="5771F3B1" w14:textId="77777777" w:rsidR="00972EBF" w:rsidRPr="009D0D88" w:rsidRDefault="00972EBF" w:rsidP="007309DD">
            <w:r w:rsidRPr="009D0D88">
              <w:t>4</w:t>
            </w:r>
          </w:p>
        </w:tc>
        <w:tc>
          <w:tcPr>
            <w:tcW w:w="906" w:type="dxa"/>
          </w:tcPr>
          <w:p w14:paraId="499EC376" w14:textId="77777777" w:rsidR="00972EBF" w:rsidRPr="009D0D88" w:rsidRDefault="00972EBF" w:rsidP="007309DD">
            <w:r w:rsidRPr="009D0D88">
              <w:t>9</w:t>
            </w:r>
          </w:p>
        </w:tc>
        <w:tc>
          <w:tcPr>
            <w:tcW w:w="803" w:type="dxa"/>
          </w:tcPr>
          <w:p w14:paraId="6ABD70DD" w14:textId="77777777" w:rsidR="00972EBF" w:rsidRPr="009D0D88" w:rsidRDefault="00972EBF" w:rsidP="007309DD">
            <w:r w:rsidRPr="009D0D88">
              <w:t>3</w:t>
            </w:r>
          </w:p>
        </w:tc>
        <w:tc>
          <w:tcPr>
            <w:tcW w:w="1139" w:type="dxa"/>
          </w:tcPr>
          <w:p w14:paraId="009FB6D0" w14:textId="77777777" w:rsidR="00972EBF" w:rsidRPr="009D0D88" w:rsidRDefault="00972EBF" w:rsidP="007309DD">
            <w:r w:rsidRPr="009D0D88">
              <w:t>-</w:t>
            </w:r>
          </w:p>
        </w:tc>
        <w:tc>
          <w:tcPr>
            <w:tcW w:w="803" w:type="dxa"/>
          </w:tcPr>
          <w:p w14:paraId="0A350BF4" w14:textId="77777777" w:rsidR="00972EBF" w:rsidRPr="009D0D88" w:rsidRDefault="00972EBF" w:rsidP="007309DD">
            <w:r w:rsidRPr="009D0D88">
              <w:t>1</w:t>
            </w:r>
          </w:p>
        </w:tc>
        <w:tc>
          <w:tcPr>
            <w:tcW w:w="1139" w:type="dxa"/>
          </w:tcPr>
          <w:p w14:paraId="30184092" w14:textId="77777777" w:rsidR="00972EBF" w:rsidRPr="009D0D88" w:rsidRDefault="00972EBF" w:rsidP="007309DD">
            <w:r w:rsidRPr="009D0D88">
              <w:t>-</w:t>
            </w:r>
          </w:p>
        </w:tc>
        <w:tc>
          <w:tcPr>
            <w:tcW w:w="803" w:type="dxa"/>
          </w:tcPr>
          <w:p w14:paraId="2D71F778" w14:textId="77777777" w:rsidR="00972EBF" w:rsidRPr="009D0D88" w:rsidRDefault="00972EBF" w:rsidP="007309DD">
            <w:r w:rsidRPr="009D0D88">
              <w:t>2</w:t>
            </w:r>
          </w:p>
        </w:tc>
        <w:tc>
          <w:tcPr>
            <w:tcW w:w="1139" w:type="dxa"/>
          </w:tcPr>
          <w:p w14:paraId="082F914C" w14:textId="77777777" w:rsidR="00972EBF" w:rsidRPr="009D0D88" w:rsidRDefault="00972EBF" w:rsidP="007309DD">
            <w:r w:rsidRPr="009D0D88">
              <w:t>-</w:t>
            </w:r>
          </w:p>
        </w:tc>
      </w:tr>
      <w:tr w:rsidR="00972EBF" w:rsidRPr="009D0D88" w14:paraId="3CF99B8F" w14:textId="77777777" w:rsidTr="007309DD">
        <w:tc>
          <w:tcPr>
            <w:tcW w:w="1914" w:type="dxa"/>
          </w:tcPr>
          <w:p w14:paraId="42C9A8C5" w14:textId="77777777" w:rsidR="00972EBF" w:rsidRPr="009D0D88" w:rsidRDefault="00972EBF" w:rsidP="007309DD">
            <w:pPr>
              <w:rPr>
                <w:b/>
              </w:rPr>
            </w:pPr>
            <w:r w:rsidRPr="009D0D88">
              <w:rPr>
                <w:b/>
              </w:rPr>
              <w:t>Всього</w:t>
            </w:r>
          </w:p>
        </w:tc>
        <w:tc>
          <w:tcPr>
            <w:tcW w:w="983" w:type="dxa"/>
          </w:tcPr>
          <w:p w14:paraId="4D5C6019" w14:textId="77777777" w:rsidR="00972EBF" w:rsidRPr="009D0D88" w:rsidRDefault="00972EBF" w:rsidP="007309DD">
            <w:pPr>
              <w:rPr>
                <w:b/>
              </w:rPr>
            </w:pPr>
            <w:r w:rsidRPr="009D0D88">
              <w:rPr>
                <w:b/>
              </w:rPr>
              <w:t>2550</w:t>
            </w:r>
          </w:p>
        </w:tc>
        <w:tc>
          <w:tcPr>
            <w:tcW w:w="906" w:type="dxa"/>
          </w:tcPr>
          <w:p w14:paraId="6BDF8F06" w14:textId="77777777" w:rsidR="00972EBF" w:rsidRPr="009D0D88" w:rsidRDefault="00972EBF" w:rsidP="007309DD">
            <w:pPr>
              <w:rPr>
                <w:b/>
              </w:rPr>
            </w:pPr>
            <w:r w:rsidRPr="009D0D88">
              <w:rPr>
                <w:b/>
              </w:rPr>
              <w:t>2509</w:t>
            </w:r>
          </w:p>
        </w:tc>
        <w:tc>
          <w:tcPr>
            <w:tcW w:w="803" w:type="dxa"/>
          </w:tcPr>
          <w:p w14:paraId="7A7EC140" w14:textId="77777777" w:rsidR="00972EBF" w:rsidRPr="009D0D88" w:rsidRDefault="00972EBF" w:rsidP="007309DD">
            <w:pPr>
              <w:rPr>
                <w:b/>
              </w:rPr>
            </w:pPr>
            <w:r w:rsidRPr="009D0D88">
              <w:rPr>
                <w:b/>
              </w:rPr>
              <w:t>467</w:t>
            </w:r>
          </w:p>
        </w:tc>
        <w:tc>
          <w:tcPr>
            <w:tcW w:w="1139" w:type="dxa"/>
          </w:tcPr>
          <w:p w14:paraId="6BC8BFFD" w14:textId="77777777" w:rsidR="00972EBF" w:rsidRPr="009D0D88" w:rsidRDefault="00972EBF" w:rsidP="007309DD">
            <w:pPr>
              <w:rPr>
                <w:b/>
              </w:rPr>
            </w:pPr>
            <w:r w:rsidRPr="009D0D88">
              <w:rPr>
                <w:b/>
              </w:rPr>
              <w:t>45</w:t>
            </w:r>
          </w:p>
        </w:tc>
        <w:tc>
          <w:tcPr>
            <w:tcW w:w="803" w:type="dxa"/>
          </w:tcPr>
          <w:p w14:paraId="0F7A43F9" w14:textId="77777777" w:rsidR="00972EBF" w:rsidRPr="009D0D88" w:rsidRDefault="00972EBF" w:rsidP="007309DD">
            <w:pPr>
              <w:rPr>
                <w:b/>
              </w:rPr>
            </w:pPr>
            <w:r w:rsidRPr="009D0D88">
              <w:rPr>
                <w:b/>
              </w:rPr>
              <w:t>49</w:t>
            </w:r>
          </w:p>
        </w:tc>
        <w:tc>
          <w:tcPr>
            <w:tcW w:w="1139" w:type="dxa"/>
          </w:tcPr>
          <w:p w14:paraId="608E730F" w14:textId="77777777" w:rsidR="00972EBF" w:rsidRPr="009D0D88" w:rsidRDefault="00972EBF" w:rsidP="007309DD">
            <w:pPr>
              <w:rPr>
                <w:b/>
              </w:rPr>
            </w:pPr>
            <w:r w:rsidRPr="009D0D88">
              <w:rPr>
                <w:b/>
              </w:rPr>
              <w:t>9</w:t>
            </w:r>
          </w:p>
        </w:tc>
        <w:tc>
          <w:tcPr>
            <w:tcW w:w="803" w:type="dxa"/>
          </w:tcPr>
          <w:p w14:paraId="53E0EADA" w14:textId="77777777" w:rsidR="00972EBF" w:rsidRPr="009D0D88" w:rsidRDefault="00972EBF" w:rsidP="007309DD">
            <w:pPr>
              <w:rPr>
                <w:b/>
              </w:rPr>
            </w:pPr>
            <w:r w:rsidRPr="009D0D88">
              <w:rPr>
                <w:b/>
              </w:rPr>
              <w:t>144</w:t>
            </w:r>
          </w:p>
        </w:tc>
        <w:tc>
          <w:tcPr>
            <w:tcW w:w="1139" w:type="dxa"/>
          </w:tcPr>
          <w:p w14:paraId="769E9651" w14:textId="77777777" w:rsidR="00972EBF" w:rsidRPr="009D0D88" w:rsidRDefault="00972EBF" w:rsidP="007309DD">
            <w:pPr>
              <w:rPr>
                <w:b/>
              </w:rPr>
            </w:pPr>
            <w:r w:rsidRPr="009D0D88">
              <w:rPr>
                <w:b/>
              </w:rPr>
              <w:t>122</w:t>
            </w:r>
          </w:p>
        </w:tc>
      </w:tr>
    </w:tbl>
    <w:p w14:paraId="57675A45" w14:textId="41E44073" w:rsidR="00972EBF" w:rsidRDefault="00972EBF" w:rsidP="00D540B0">
      <w:pPr>
        <w:spacing w:before="240" w:after="240"/>
        <w:ind w:firstLine="709"/>
        <w:jc w:val="both"/>
        <w:rPr>
          <w:sz w:val="24"/>
          <w:szCs w:val="24"/>
        </w:rPr>
      </w:pPr>
      <w:r w:rsidRPr="005339FD">
        <w:rPr>
          <w:sz w:val="24"/>
          <w:szCs w:val="24"/>
        </w:rPr>
        <w:t>«Аналіз кадрового та учнівського потенціалу освітньої мережі Городоцької громади станом на 01.01.2022 року фіксує стабільний довоєнний базовий стан. Показники здобувачів освіти демонструють практично ідеальне паритетне співвідношення дівчат і хлопців (50,4% проти 49,6%). Водночас кадрова структура виявляє ознаки стійкої професійної сегрегації: якщо серед педагогів жінки складають абсолютну більшість (91,2%), то на рівні прийняття рішень (адміністрація) представництво чоловіків зростає майже вдвічі — до 15,5%.</w:t>
      </w:r>
    </w:p>
    <w:p w14:paraId="587AC18F" w14:textId="50845F9A" w:rsidR="0085289F" w:rsidRPr="005339FD" w:rsidRDefault="00972EBF" w:rsidP="00972EBF">
      <w:pPr>
        <w:jc w:val="center"/>
        <w:rPr>
          <w:b/>
          <w:sz w:val="24"/>
          <w:szCs w:val="24"/>
        </w:rPr>
      </w:pPr>
      <w:r w:rsidRPr="005339FD">
        <w:rPr>
          <w:b/>
          <w:sz w:val="24"/>
          <w:szCs w:val="24"/>
        </w:rPr>
        <w:t>Інформація про кількість дітей та працівників в закладах дошкільної освіти Городоцької міської територіальної громади</w:t>
      </w:r>
      <w:r w:rsidR="0085289F">
        <w:rPr>
          <w:b/>
          <w:sz w:val="24"/>
          <w:szCs w:val="24"/>
        </w:rPr>
        <w:t xml:space="preserve"> на 01 січня 2022 року</w:t>
      </w:r>
    </w:p>
    <w:p w14:paraId="7358E85D" w14:textId="00167210" w:rsidR="0085289F" w:rsidRPr="00DB0933" w:rsidRDefault="0085289F" w:rsidP="0085289F">
      <w:pPr>
        <w:jc w:val="right"/>
        <w:rPr>
          <w:rFonts w:ascii="Times New Roman" w:hAnsi="Times New Roman" w:cs="Times New Roman"/>
          <w:b/>
        </w:rPr>
      </w:pPr>
      <w:r w:rsidRPr="00A71A64">
        <w:rPr>
          <w:bCs/>
        </w:rPr>
        <w:t>Табл.4.</w:t>
      </w:r>
      <w:r w:rsidR="00A6226A">
        <w:rPr>
          <w:bCs/>
        </w:rPr>
        <w:t>9</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991"/>
        <w:gridCol w:w="908"/>
        <w:gridCol w:w="820"/>
        <w:gridCol w:w="1121"/>
        <w:gridCol w:w="820"/>
        <w:gridCol w:w="1121"/>
        <w:gridCol w:w="820"/>
        <w:gridCol w:w="1121"/>
      </w:tblGrid>
      <w:tr w:rsidR="00972EBF" w:rsidRPr="009D0D88" w14:paraId="7C405115" w14:textId="77777777" w:rsidTr="007309DD">
        <w:tc>
          <w:tcPr>
            <w:tcW w:w="2185" w:type="dxa"/>
          </w:tcPr>
          <w:p w14:paraId="07D2F161" w14:textId="77777777" w:rsidR="00972EBF" w:rsidRPr="009D0D88" w:rsidRDefault="00972EBF" w:rsidP="007309DD">
            <w:pPr>
              <w:jc w:val="center"/>
            </w:pPr>
            <w:r w:rsidRPr="009D0D88">
              <w:t>Назва закладу</w:t>
            </w:r>
          </w:p>
        </w:tc>
        <w:tc>
          <w:tcPr>
            <w:tcW w:w="1841" w:type="dxa"/>
            <w:gridSpan w:val="2"/>
          </w:tcPr>
          <w:p w14:paraId="4282D866" w14:textId="77777777" w:rsidR="00972EBF" w:rsidRPr="009D0D88" w:rsidRDefault="00972EBF" w:rsidP="007309DD">
            <w:pPr>
              <w:jc w:val="center"/>
              <w:rPr>
                <w:b/>
              </w:rPr>
            </w:pPr>
            <w:r w:rsidRPr="009D0D88">
              <w:t>Здобувачі освіти</w:t>
            </w:r>
          </w:p>
        </w:tc>
        <w:tc>
          <w:tcPr>
            <w:tcW w:w="1943" w:type="dxa"/>
            <w:gridSpan w:val="2"/>
          </w:tcPr>
          <w:p w14:paraId="30B4A9CE" w14:textId="77777777" w:rsidR="00972EBF" w:rsidRPr="009D0D88" w:rsidRDefault="00972EBF" w:rsidP="007309DD">
            <w:pPr>
              <w:jc w:val="center"/>
            </w:pPr>
            <w:r w:rsidRPr="009D0D88">
              <w:t>Педагогічні працівники</w:t>
            </w:r>
          </w:p>
        </w:tc>
        <w:tc>
          <w:tcPr>
            <w:tcW w:w="1943" w:type="dxa"/>
            <w:gridSpan w:val="2"/>
          </w:tcPr>
          <w:p w14:paraId="1DE31B21" w14:textId="77777777" w:rsidR="00972EBF" w:rsidRPr="009D0D88" w:rsidRDefault="00972EBF" w:rsidP="007309DD">
            <w:pPr>
              <w:jc w:val="center"/>
              <w:rPr>
                <w:b/>
              </w:rPr>
            </w:pPr>
            <w:r w:rsidRPr="009D0D88">
              <w:t>Адміністрація</w:t>
            </w:r>
          </w:p>
        </w:tc>
        <w:tc>
          <w:tcPr>
            <w:tcW w:w="1943" w:type="dxa"/>
            <w:gridSpan w:val="2"/>
          </w:tcPr>
          <w:p w14:paraId="2C948BEB" w14:textId="77777777" w:rsidR="00972EBF" w:rsidRPr="009D0D88" w:rsidRDefault="00972EBF" w:rsidP="007309DD">
            <w:pPr>
              <w:jc w:val="center"/>
            </w:pPr>
            <w:r w:rsidRPr="009D0D88">
              <w:t>Технічний</w:t>
            </w:r>
          </w:p>
          <w:p w14:paraId="59C8826C" w14:textId="77777777" w:rsidR="00972EBF" w:rsidRPr="009D0D88" w:rsidRDefault="00972EBF" w:rsidP="007309DD">
            <w:pPr>
              <w:jc w:val="center"/>
              <w:rPr>
                <w:b/>
              </w:rPr>
            </w:pPr>
            <w:r w:rsidRPr="009D0D88">
              <w:t>персонал</w:t>
            </w:r>
          </w:p>
        </w:tc>
      </w:tr>
      <w:tr w:rsidR="00972EBF" w:rsidRPr="009D0D88" w14:paraId="75D0C093" w14:textId="77777777" w:rsidTr="007309DD">
        <w:tc>
          <w:tcPr>
            <w:tcW w:w="2185" w:type="dxa"/>
          </w:tcPr>
          <w:p w14:paraId="4A738964" w14:textId="77777777" w:rsidR="00972EBF" w:rsidRPr="009D0D88" w:rsidRDefault="00972EBF" w:rsidP="007309DD">
            <w:pPr>
              <w:jc w:val="center"/>
              <w:rPr>
                <w:b/>
              </w:rPr>
            </w:pPr>
          </w:p>
        </w:tc>
        <w:tc>
          <w:tcPr>
            <w:tcW w:w="957" w:type="dxa"/>
          </w:tcPr>
          <w:p w14:paraId="4D6A976C" w14:textId="77777777" w:rsidR="00972EBF" w:rsidRPr="009D0D88" w:rsidRDefault="00972EBF" w:rsidP="007309DD">
            <w:pPr>
              <w:jc w:val="center"/>
            </w:pPr>
            <w:r w:rsidRPr="009D0D88">
              <w:t>Дівчата</w:t>
            </w:r>
          </w:p>
        </w:tc>
        <w:tc>
          <w:tcPr>
            <w:tcW w:w="884" w:type="dxa"/>
          </w:tcPr>
          <w:p w14:paraId="0D3FD8C3" w14:textId="77777777" w:rsidR="00972EBF" w:rsidRPr="009D0D88" w:rsidRDefault="00972EBF" w:rsidP="007309DD">
            <w:pPr>
              <w:jc w:val="center"/>
            </w:pPr>
            <w:r w:rsidRPr="009D0D88">
              <w:t>Хлопці</w:t>
            </w:r>
          </w:p>
        </w:tc>
        <w:tc>
          <w:tcPr>
            <w:tcW w:w="839" w:type="dxa"/>
          </w:tcPr>
          <w:p w14:paraId="656B721A" w14:textId="77777777" w:rsidR="00972EBF" w:rsidRPr="009D0D88" w:rsidRDefault="00972EBF" w:rsidP="007309DD">
            <w:r w:rsidRPr="009D0D88">
              <w:t>Жінки</w:t>
            </w:r>
          </w:p>
        </w:tc>
        <w:tc>
          <w:tcPr>
            <w:tcW w:w="1104" w:type="dxa"/>
          </w:tcPr>
          <w:p w14:paraId="6605314D" w14:textId="77777777" w:rsidR="00972EBF" w:rsidRPr="009D0D88" w:rsidRDefault="00972EBF" w:rsidP="007309DD">
            <w:r w:rsidRPr="009D0D88">
              <w:t>Чоловіки</w:t>
            </w:r>
          </w:p>
        </w:tc>
        <w:tc>
          <w:tcPr>
            <w:tcW w:w="839" w:type="dxa"/>
          </w:tcPr>
          <w:p w14:paraId="7041395A" w14:textId="77777777" w:rsidR="00972EBF" w:rsidRPr="009D0D88" w:rsidRDefault="00972EBF" w:rsidP="007309DD">
            <w:r w:rsidRPr="009D0D88">
              <w:t>Жінки</w:t>
            </w:r>
          </w:p>
        </w:tc>
        <w:tc>
          <w:tcPr>
            <w:tcW w:w="1104" w:type="dxa"/>
          </w:tcPr>
          <w:p w14:paraId="11421E7F" w14:textId="77777777" w:rsidR="00972EBF" w:rsidRPr="009D0D88" w:rsidRDefault="00972EBF" w:rsidP="007309DD">
            <w:r w:rsidRPr="009D0D88">
              <w:t>Чоловіки</w:t>
            </w:r>
          </w:p>
        </w:tc>
        <w:tc>
          <w:tcPr>
            <w:tcW w:w="839" w:type="dxa"/>
          </w:tcPr>
          <w:p w14:paraId="309897B9" w14:textId="77777777" w:rsidR="00972EBF" w:rsidRPr="009D0D88" w:rsidRDefault="00972EBF" w:rsidP="007309DD">
            <w:r w:rsidRPr="009D0D88">
              <w:t>Жінки</w:t>
            </w:r>
          </w:p>
        </w:tc>
        <w:tc>
          <w:tcPr>
            <w:tcW w:w="1104" w:type="dxa"/>
          </w:tcPr>
          <w:p w14:paraId="690166C7" w14:textId="77777777" w:rsidR="00972EBF" w:rsidRPr="009D0D88" w:rsidRDefault="00972EBF" w:rsidP="007309DD">
            <w:r w:rsidRPr="009D0D88">
              <w:t>Чоловіки</w:t>
            </w:r>
          </w:p>
        </w:tc>
      </w:tr>
      <w:tr w:rsidR="00972EBF" w:rsidRPr="009D0D88" w14:paraId="4D5DCF4F" w14:textId="77777777" w:rsidTr="007309DD">
        <w:tc>
          <w:tcPr>
            <w:tcW w:w="2185" w:type="dxa"/>
          </w:tcPr>
          <w:p w14:paraId="6478B0E6" w14:textId="77777777" w:rsidR="00972EBF" w:rsidRPr="009D0D88" w:rsidRDefault="00972EBF" w:rsidP="007309DD">
            <w:r w:rsidRPr="009D0D88">
              <w:t>Городоцький ЗДО №2</w:t>
            </w:r>
          </w:p>
        </w:tc>
        <w:tc>
          <w:tcPr>
            <w:tcW w:w="957" w:type="dxa"/>
          </w:tcPr>
          <w:p w14:paraId="05275E2C" w14:textId="77777777" w:rsidR="00972EBF" w:rsidRPr="009D0D88" w:rsidRDefault="00972EBF" w:rsidP="007309DD">
            <w:r w:rsidRPr="009D0D88">
              <w:t>101</w:t>
            </w:r>
          </w:p>
        </w:tc>
        <w:tc>
          <w:tcPr>
            <w:tcW w:w="884" w:type="dxa"/>
          </w:tcPr>
          <w:p w14:paraId="52545FB4" w14:textId="77777777" w:rsidR="00972EBF" w:rsidRPr="009D0D88" w:rsidRDefault="00972EBF" w:rsidP="007309DD">
            <w:r w:rsidRPr="009D0D88">
              <w:t>80</w:t>
            </w:r>
          </w:p>
        </w:tc>
        <w:tc>
          <w:tcPr>
            <w:tcW w:w="839" w:type="dxa"/>
          </w:tcPr>
          <w:p w14:paraId="09E84C31" w14:textId="77777777" w:rsidR="00972EBF" w:rsidRPr="009D0D88" w:rsidRDefault="00972EBF" w:rsidP="007309DD">
            <w:r w:rsidRPr="009D0D88">
              <w:t>12</w:t>
            </w:r>
          </w:p>
        </w:tc>
        <w:tc>
          <w:tcPr>
            <w:tcW w:w="1104" w:type="dxa"/>
          </w:tcPr>
          <w:p w14:paraId="2FBFB870" w14:textId="77777777" w:rsidR="00972EBF" w:rsidRPr="009D0D88" w:rsidRDefault="00972EBF" w:rsidP="007309DD">
            <w:r w:rsidRPr="009D0D88">
              <w:t>-</w:t>
            </w:r>
          </w:p>
        </w:tc>
        <w:tc>
          <w:tcPr>
            <w:tcW w:w="839" w:type="dxa"/>
          </w:tcPr>
          <w:p w14:paraId="691362D9" w14:textId="77777777" w:rsidR="00972EBF" w:rsidRPr="009D0D88" w:rsidRDefault="00972EBF" w:rsidP="007309DD">
            <w:r w:rsidRPr="009D0D88">
              <w:t>1</w:t>
            </w:r>
          </w:p>
        </w:tc>
        <w:tc>
          <w:tcPr>
            <w:tcW w:w="1104" w:type="dxa"/>
          </w:tcPr>
          <w:p w14:paraId="27C40795" w14:textId="77777777" w:rsidR="00972EBF" w:rsidRPr="009D0D88" w:rsidRDefault="00972EBF" w:rsidP="007309DD">
            <w:r w:rsidRPr="009D0D88">
              <w:t>-</w:t>
            </w:r>
          </w:p>
        </w:tc>
        <w:tc>
          <w:tcPr>
            <w:tcW w:w="839" w:type="dxa"/>
          </w:tcPr>
          <w:p w14:paraId="2663B66C" w14:textId="77777777" w:rsidR="00972EBF" w:rsidRPr="009D0D88" w:rsidRDefault="00972EBF" w:rsidP="007309DD">
            <w:r w:rsidRPr="009D0D88">
              <w:t>15</w:t>
            </w:r>
          </w:p>
        </w:tc>
        <w:tc>
          <w:tcPr>
            <w:tcW w:w="1104" w:type="dxa"/>
          </w:tcPr>
          <w:p w14:paraId="5A5A1829" w14:textId="77777777" w:rsidR="00972EBF" w:rsidRPr="009D0D88" w:rsidRDefault="00972EBF" w:rsidP="007309DD">
            <w:r w:rsidRPr="009D0D88">
              <w:t>6</w:t>
            </w:r>
          </w:p>
        </w:tc>
      </w:tr>
      <w:tr w:rsidR="00972EBF" w:rsidRPr="009D0D88" w14:paraId="6862B864" w14:textId="77777777" w:rsidTr="007309DD">
        <w:tc>
          <w:tcPr>
            <w:tcW w:w="2185" w:type="dxa"/>
          </w:tcPr>
          <w:p w14:paraId="22E6F18D" w14:textId="77777777" w:rsidR="00972EBF" w:rsidRPr="009D0D88" w:rsidRDefault="00972EBF" w:rsidP="007309DD">
            <w:r w:rsidRPr="009D0D88">
              <w:t>Городоцький ЗДО №3</w:t>
            </w:r>
          </w:p>
        </w:tc>
        <w:tc>
          <w:tcPr>
            <w:tcW w:w="957" w:type="dxa"/>
          </w:tcPr>
          <w:p w14:paraId="10CD7EA0" w14:textId="77777777" w:rsidR="00972EBF" w:rsidRPr="009D0D88" w:rsidRDefault="00972EBF" w:rsidP="007309DD">
            <w:r w:rsidRPr="009D0D88">
              <w:t>123</w:t>
            </w:r>
          </w:p>
        </w:tc>
        <w:tc>
          <w:tcPr>
            <w:tcW w:w="884" w:type="dxa"/>
          </w:tcPr>
          <w:p w14:paraId="367F6FC8" w14:textId="77777777" w:rsidR="00972EBF" w:rsidRPr="009D0D88" w:rsidRDefault="00972EBF" w:rsidP="007309DD">
            <w:r w:rsidRPr="009D0D88">
              <w:t>132</w:t>
            </w:r>
          </w:p>
        </w:tc>
        <w:tc>
          <w:tcPr>
            <w:tcW w:w="839" w:type="dxa"/>
          </w:tcPr>
          <w:p w14:paraId="51F01336" w14:textId="77777777" w:rsidR="00972EBF" w:rsidRPr="009D0D88" w:rsidRDefault="00972EBF" w:rsidP="007309DD">
            <w:r w:rsidRPr="009D0D88">
              <w:t>28</w:t>
            </w:r>
          </w:p>
        </w:tc>
        <w:tc>
          <w:tcPr>
            <w:tcW w:w="1104" w:type="dxa"/>
          </w:tcPr>
          <w:p w14:paraId="021DEA5E" w14:textId="77777777" w:rsidR="00972EBF" w:rsidRPr="009D0D88" w:rsidRDefault="00972EBF" w:rsidP="007309DD">
            <w:r w:rsidRPr="009D0D88">
              <w:t>1</w:t>
            </w:r>
          </w:p>
        </w:tc>
        <w:tc>
          <w:tcPr>
            <w:tcW w:w="839" w:type="dxa"/>
          </w:tcPr>
          <w:p w14:paraId="50B4D344" w14:textId="77777777" w:rsidR="00972EBF" w:rsidRPr="009D0D88" w:rsidRDefault="00972EBF" w:rsidP="007309DD">
            <w:r w:rsidRPr="009D0D88">
              <w:t>1</w:t>
            </w:r>
          </w:p>
        </w:tc>
        <w:tc>
          <w:tcPr>
            <w:tcW w:w="1104" w:type="dxa"/>
          </w:tcPr>
          <w:p w14:paraId="4419BD9C" w14:textId="77777777" w:rsidR="00972EBF" w:rsidRPr="009D0D88" w:rsidRDefault="00972EBF" w:rsidP="007309DD">
            <w:r w:rsidRPr="009D0D88">
              <w:t>-</w:t>
            </w:r>
          </w:p>
        </w:tc>
        <w:tc>
          <w:tcPr>
            <w:tcW w:w="839" w:type="dxa"/>
          </w:tcPr>
          <w:p w14:paraId="2A8BD55A" w14:textId="77777777" w:rsidR="00972EBF" w:rsidRPr="009D0D88" w:rsidRDefault="00972EBF" w:rsidP="007309DD">
            <w:r w:rsidRPr="009D0D88">
              <w:t>25</w:t>
            </w:r>
          </w:p>
        </w:tc>
        <w:tc>
          <w:tcPr>
            <w:tcW w:w="1104" w:type="dxa"/>
          </w:tcPr>
          <w:p w14:paraId="5184A2B4" w14:textId="77777777" w:rsidR="00972EBF" w:rsidRPr="009D0D88" w:rsidRDefault="00972EBF" w:rsidP="007309DD">
            <w:r w:rsidRPr="009D0D88">
              <w:t>5</w:t>
            </w:r>
          </w:p>
        </w:tc>
      </w:tr>
      <w:tr w:rsidR="00972EBF" w:rsidRPr="009D0D88" w14:paraId="307626F4" w14:textId="77777777" w:rsidTr="007309DD">
        <w:tc>
          <w:tcPr>
            <w:tcW w:w="2185" w:type="dxa"/>
          </w:tcPr>
          <w:p w14:paraId="2E48CED6" w14:textId="77777777" w:rsidR="00972EBF" w:rsidRPr="009D0D88" w:rsidRDefault="00972EBF" w:rsidP="007309DD">
            <w:r w:rsidRPr="009D0D88">
              <w:t>Городоцький ЗДО №4</w:t>
            </w:r>
          </w:p>
        </w:tc>
        <w:tc>
          <w:tcPr>
            <w:tcW w:w="957" w:type="dxa"/>
          </w:tcPr>
          <w:p w14:paraId="3A33C0E8" w14:textId="77777777" w:rsidR="00972EBF" w:rsidRPr="009D0D88" w:rsidRDefault="00972EBF" w:rsidP="007309DD">
            <w:r w:rsidRPr="009D0D88">
              <w:t>55</w:t>
            </w:r>
          </w:p>
        </w:tc>
        <w:tc>
          <w:tcPr>
            <w:tcW w:w="884" w:type="dxa"/>
          </w:tcPr>
          <w:p w14:paraId="6E7C63F6" w14:textId="77777777" w:rsidR="00972EBF" w:rsidRPr="009D0D88" w:rsidRDefault="00972EBF" w:rsidP="007309DD">
            <w:r w:rsidRPr="009D0D88">
              <w:t>57</w:t>
            </w:r>
          </w:p>
        </w:tc>
        <w:tc>
          <w:tcPr>
            <w:tcW w:w="839" w:type="dxa"/>
          </w:tcPr>
          <w:p w14:paraId="3513D2D9" w14:textId="77777777" w:rsidR="00972EBF" w:rsidRPr="009D0D88" w:rsidRDefault="00972EBF" w:rsidP="007309DD">
            <w:r w:rsidRPr="009D0D88">
              <w:t>8</w:t>
            </w:r>
          </w:p>
        </w:tc>
        <w:tc>
          <w:tcPr>
            <w:tcW w:w="1104" w:type="dxa"/>
          </w:tcPr>
          <w:p w14:paraId="548C99AF" w14:textId="77777777" w:rsidR="00972EBF" w:rsidRPr="009D0D88" w:rsidRDefault="00972EBF" w:rsidP="007309DD">
            <w:r w:rsidRPr="009D0D88">
              <w:t>-</w:t>
            </w:r>
          </w:p>
        </w:tc>
        <w:tc>
          <w:tcPr>
            <w:tcW w:w="839" w:type="dxa"/>
          </w:tcPr>
          <w:p w14:paraId="30F0BA06" w14:textId="77777777" w:rsidR="00972EBF" w:rsidRPr="009D0D88" w:rsidRDefault="00972EBF" w:rsidP="007309DD">
            <w:r w:rsidRPr="009D0D88">
              <w:t>1</w:t>
            </w:r>
          </w:p>
        </w:tc>
        <w:tc>
          <w:tcPr>
            <w:tcW w:w="1104" w:type="dxa"/>
          </w:tcPr>
          <w:p w14:paraId="1E1D3DCA" w14:textId="77777777" w:rsidR="00972EBF" w:rsidRPr="009D0D88" w:rsidRDefault="00972EBF" w:rsidP="007309DD">
            <w:r w:rsidRPr="009D0D88">
              <w:t>-</w:t>
            </w:r>
          </w:p>
        </w:tc>
        <w:tc>
          <w:tcPr>
            <w:tcW w:w="839" w:type="dxa"/>
          </w:tcPr>
          <w:p w14:paraId="62D83E68" w14:textId="77777777" w:rsidR="00972EBF" w:rsidRPr="009D0D88" w:rsidRDefault="00972EBF" w:rsidP="007309DD">
            <w:r w:rsidRPr="009D0D88">
              <w:t>12</w:t>
            </w:r>
          </w:p>
        </w:tc>
        <w:tc>
          <w:tcPr>
            <w:tcW w:w="1104" w:type="dxa"/>
          </w:tcPr>
          <w:p w14:paraId="1CDEF553" w14:textId="77777777" w:rsidR="00972EBF" w:rsidRPr="009D0D88" w:rsidRDefault="00972EBF" w:rsidP="007309DD">
            <w:r w:rsidRPr="009D0D88">
              <w:t>2</w:t>
            </w:r>
          </w:p>
        </w:tc>
      </w:tr>
      <w:tr w:rsidR="00972EBF" w:rsidRPr="009D0D88" w14:paraId="72C48B16" w14:textId="77777777" w:rsidTr="007309DD">
        <w:tc>
          <w:tcPr>
            <w:tcW w:w="2185" w:type="dxa"/>
          </w:tcPr>
          <w:p w14:paraId="3FC12227" w14:textId="77777777" w:rsidR="00972EBF" w:rsidRPr="009D0D88" w:rsidRDefault="00972EBF" w:rsidP="007309DD">
            <w:r w:rsidRPr="009D0D88">
              <w:t>Городоцький ЗДО №5</w:t>
            </w:r>
          </w:p>
        </w:tc>
        <w:tc>
          <w:tcPr>
            <w:tcW w:w="957" w:type="dxa"/>
          </w:tcPr>
          <w:p w14:paraId="6F47FEE4" w14:textId="77777777" w:rsidR="00972EBF" w:rsidRPr="009D0D88" w:rsidRDefault="00972EBF" w:rsidP="007309DD">
            <w:r w:rsidRPr="009D0D88">
              <w:t>64</w:t>
            </w:r>
          </w:p>
        </w:tc>
        <w:tc>
          <w:tcPr>
            <w:tcW w:w="884" w:type="dxa"/>
          </w:tcPr>
          <w:p w14:paraId="380A7108" w14:textId="77777777" w:rsidR="00972EBF" w:rsidRPr="009D0D88" w:rsidRDefault="00972EBF" w:rsidP="007309DD">
            <w:r w:rsidRPr="009D0D88">
              <w:t>61</w:t>
            </w:r>
          </w:p>
        </w:tc>
        <w:tc>
          <w:tcPr>
            <w:tcW w:w="839" w:type="dxa"/>
          </w:tcPr>
          <w:p w14:paraId="039F11A8" w14:textId="77777777" w:rsidR="00972EBF" w:rsidRPr="009D0D88" w:rsidRDefault="00972EBF" w:rsidP="007309DD">
            <w:r w:rsidRPr="009D0D88">
              <w:t>13</w:t>
            </w:r>
          </w:p>
        </w:tc>
        <w:tc>
          <w:tcPr>
            <w:tcW w:w="1104" w:type="dxa"/>
          </w:tcPr>
          <w:p w14:paraId="08751408" w14:textId="77777777" w:rsidR="00972EBF" w:rsidRPr="009D0D88" w:rsidRDefault="00972EBF" w:rsidP="007309DD">
            <w:r w:rsidRPr="009D0D88">
              <w:t>-</w:t>
            </w:r>
          </w:p>
        </w:tc>
        <w:tc>
          <w:tcPr>
            <w:tcW w:w="839" w:type="dxa"/>
          </w:tcPr>
          <w:p w14:paraId="0E8E1AA7" w14:textId="77777777" w:rsidR="00972EBF" w:rsidRPr="009D0D88" w:rsidRDefault="00972EBF" w:rsidP="007309DD">
            <w:r w:rsidRPr="009D0D88">
              <w:t>1</w:t>
            </w:r>
          </w:p>
        </w:tc>
        <w:tc>
          <w:tcPr>
            <w:tcW w:w="1104" w:type="dxa"/>
          </w:tcPr>
          <w:p w14:paraId="7CA11E6E" w14:textId="77777777" w:rsidR="00972EBF" w:rsidRPr="009D0D88" w:rsidRDefault="00972EBF" w:rsidP="007309DD">
            <w:r w:rsidRPr="009D0D88">
              <w:t>-</w:t>
            </w:r>
          </w:p>
        </w:tc>
        <w:tc>
          <w:tcPr>
            <w:tcW w:w="839" w:type="dxa"/>
          </w:tcPr>
          <w:p w14:paraId="4C1950C8" w14:textId="77777777" w:rsidR="00972EBF" w:rsidRPr="009D0D88" w:rsidRDefault="00972EBF" w:rsidP="007309DD">
            <w:r w:rsidRPr="009D0D88">
              <w:t>15</w:t>
            </w:r>
          </w:p>
        </w:tc>
        <w:tc>
          <w:tcPr>
            <w:tcW w:w="1104" w:type="dxa"/>
          </w:tcPr>
          <w:p w14:paraId="023CD503" w14:textId="77777777" w:rsidR="00972EBF" w:rsidRPr="009D0D88" w:rsidRDefault="00972EBF" w:rsidP="007309DD">
            <w:r w:rsidRPr="009D0D88">
              <w:t>1</w:t>
            </w:r>
          </w:p>
        </w:tc>
      </w:tr>
      <w:tr w:rsidR="00972EBF" w:rsidRPr="009D0D88" w14:paraId="55EA2087" w14:textId="77777777" w:rsidTr="007309DD">
        <w:tc>
          <w:tcPr>
            <w:tcW w:w="2185" w:type="dxa"/>
          </w:tcPr>
          <w:p w14:paraId="7918B145" w14:textId="77777777" w:rsidR="00972EBF" w:rsidRPr="009D0D88" w:rsidRDefault="00972EBF" w:rsidP="007309DD">
            <w:r w:rsidRPr="009D0D88">
              <w:t>Братковицький ЗДО</w:t>
            </w:r>
          </w:p>
        </w:tc>
        <w:tc>
          <w:tcPr>
            <w:tcW w:w="957" w:type="dxa"/>
          </w:tcPr>
          <w:p w14:paraId="43559296" w14:textId="77777777" w:rsidR="00972EBF" w:rsidRPr="009D0D88" w:rsidRDefault="00972EBF" w:rsidP="007309DD">
            <w:r w:rsidRPr="009D0D88">
              <w:t>16</w:t>
            </w:r>
          </w:p>
        </w:tc>
        <w:tc>
          <w:tcPr>
            <w:tcW w:w="884" w:type="dxa"/>
          </w:tcPr>
          <w:p w14:paraId="44E55B56" w14:textId="77777777" w:rsidR="00972EBF" w:rsidRPr="009D0D88" w:rsidRDefault="00972EBF" w:rsidP="007309DD">
            <w:r w:rsidRPr="009D0D88">
              <w:t>8</w:t>
            </w:r>
          </w:p>
        </w:tc>
        <w:tc>
          <w:tcPr>
            <w:tcW w:w="839" w:type="dxa"/>
          </w:tcPr>
          <w:p w14:paraId="2DEDB9BA" w14:textId="77777777" w:rsidR="00972EBF" w:rsidRPr="009D0D88" w:rsidRDefault="00972EBF" w:rsidP="007309DD">
            <w:r w:rsidRPr="009D0D88">
              <w:t>2</w:t>
            </w:r>
          </w:p>
        </w:tc>
        <w:tc>
          <w:tcPr>
            <w:tcW w:w="1104" w:type="dxa"/>
          </w:tcPr>
          <w:p w14:paraId="13FAD2FD" w14:textId="77777777" w:rsidR="00972EBF" w:rsidRPr="009D0D88" w:rsidRDefault="00972EBF" w:rsidP="007309DD">
            <w:r w:rsidRPr="009D0D88">
              <w:t>-</w:t>
            </w:r>
          </w:p>
        </w:tc>
        <w:tc>
          <w:tcPr>
            <w:tcW w:w="839" w:type="dxa"/>
          </w:tcPr>
          <w:p w14:paraId="187CF327" w14:textId="77777777" w:rsidR="00972EBF" w:rsidRPr="009D0D88" w:rsidRDefault="00972EBF" w:rsidP="007309DD">
            <w:r w:rsidRPr="009D0D88">
              <w:t>1</w:t>
            </w:r>
          </w:p>
        </w:tc>
        <w:tc>
          <w:tcPr>
            <w:tcW w:w="1104" w:type="dxa"/>
          </w:tcPr>
          <w:p w14:paraId="0C88DE56" w14:textId="77777777" w:rsidR="00972EBF" w:rsidRPr="009D0D88" w:rsidRDefault="00972EBF" w:rsidP="007309DD">
            <w:r w:rsidRPr="009D0D88">
              <w:t>-</w:t>
            </w:r>
          </w:p>
        </w:tc>
        <w:tc>
          <w:tcPr>
            <w:tcW w:w="839" w:type="dxa"/>
          </w:tcPr>
          <w:p w14:paraId="79C6416F" w14:textId="77777777" w:rsidR="00972EBF" w:rsidRPr="009D0D88" w:rsidRDefault="00972EBF" w:rsidP="007309DD">
            <w:r w:rsidRPr="009D0D88">
              <w:t>3</w:t>
            </w:r>
          </w:p>
        </w:tc>
        <w:tc>
          <w:tcPr>
            <w:tcW w:w="1104" w:type="dxa"/>
          </w:tcPr>
          <w:p w14:paraId="45C9485E" w14:textId="77777777" w:rsidR="00972EBF" w:rsidRPr="009D0D88" w:rsidRDefault="00972EBF" w:rsidP="007309DD">
            <w:r w:rsidRPr="009D0D88">
              <w:t>1</w:t>
            </w:r>
          </w:p>
        </w:tc>
      </w:tr>
      <w:tr w:rsidR="00972EBF" w:rsidRPr="009D0D88" w14:paraId="201CB734" w14:textId="77777777" w:rsidTr="007309DD">
        <w:tc>
          <w:tcPr>
            <w:tcW w:w="2185" w:type="dxa"/>
          </w:tcPr>
          <w:p w14:paraId="11EEC7D8" w14:textId="77777777" w:rsidR="00972EBF" w:rsidRPr="009D0D88" w:rsidRDefault="00972EBF" w:rsidP="007309DD">
            <w:r w:rsidRPr="009D0D88">
              <w:t>Градівський ЗДО</w:t>
            </w:r>
          </w:p>
        </w:tc>
        <w:tc>
          <w:tcPr>
            <w:tcW w:w="957" w:type="dxa"/>
          </w:tcPr>
          <w:p w14:paraId="1075530F" w14:textId="77777777" w:rsidR="00972EBF" w:rsidRPr="009D0D88" w:rsidRDefault="00972EBF" w:rsidP="007309DD">
            <w:r w:rsidRPr="009D0D88">
              <w:t>18</w:t>
            </w:r>
          </w:p>
        </w:tc>
        <w:tc>
          <w:tcPr>
            <w:tcW w:w="884" w:type="dxa"/>
          </w:tcPr>
          <w:p w14:paraId="000012A9" w14:textId="77777777" w:rsidR="00972EBF" w:rsidRPr="009D0D88" w:rsidRDefault="00972EBF" w:rsidP="007309DD">
            <w:r w:rsidRPr="009D0D88">
              <w:t>10</w:t>
            </w:r>
          </w:p>
        </w:tc>
        <w:tc>
          <w:tcPr>
            <w:tcW w:w="839" w:type="dxa"/>
          </w:tcPr>
          <w:p w14:paraId="1DD89751" w14:textId="77777777" w:rsidR="00972EBF" w:rsidRPr="009D0D88" w:rsidRDefault="00972EBF" w:rsidP="007309DD">
            <w:r w:rsidRPr="009D0D88">
              <w:t>3</w:t>
            </w:r>
          </w:p>
        </w:tc>
        <w:tc>
          <w:tcPr>
            <w:tcW w:w="1104" w:type="dxa"/>
          </w:tcPr>
          <w:p w14:paraId="1931C191" w14:textId="77777777" w:rsidR="00972EBF" w:rsidRPr="009D0D88" w:rsidRDefault="00972EBF" w:rsidP="007309DD">
            <w:r w:rsidRPr="009D0D88">
              <w:t>-</w:t>
            </w:r>
          </w:p>
        </w:tc>
        <w:tc>
          <w:tcPr>
            <w:tcW w:w="839" w:type="dxa"/>
          </w:tcPr>
          <w:p w14:paraId="24DB8F59" w14:textId="77777777" w:rsidR="00972EBF" w:rsidRPr="009D0D88" w:rsidRDefault="00972EBF" w:rsidP="007309DD">
            <w:r w:rsidRPr="009D0D88">
              <w:t>1</w:t>
            </w:r>
          </w:p>
        </w:tc>
        <w:tc>
          <w:tcPr>
            <w:tcW w:w="1104" w:type="dxa"/>
          </w:tcPr>
          <w:p w14:paraId="1617219A" w14:textId="77777777" w:rsidR="00972EBF" w:rsidRPr="009D0D88" w:rsidRDefault="00972EBF" w:rsidP="007309DD">
            <w:r w:rsidRPr="009D0D88">
              <w:t>-</w:t>
            </w:r>
          </w:p>
        </w:tc>
        <w:tc>
          <w:tcPr>
            <w:tcW w:w="839" w:type="dxa"/>
          </w:tcPr>
          <w:p w14:paraId="1070C360" w14:textId="77777777" w:rsidR="00972EBF" w:rsidRPr="009D0D88" w:rsidRDefault="00972EBF" w:rsidP="007309DD">
            <w:r w:rsidRPr="009D0D88">
              <w:t>4</w:t>
            </w:r>
          </w:p>
        </w:tc>
        <w:tc>
          <w:tcPr>
            <w:tcW w:w="1104" w:type="dxa"/>
          </w:tcPr>
          <w:p w14:paraId="5103F6B7" w14:textId="77777777" w:rsidR="00972EBF" w:rsidRPr="009D0D88" w:rsidRDefault="00972EBF" w:rsidP="007309DD">
            <w:r w:rsidRPr="009D0D88">
              <w:t>-</w:t>
            </w:r>
          </w:p>
        </w:tc>
      </w:tr>
      <w:tr w:rsidR="00972EBF" w:rsidRPr="009D0D88" w14:paraId="7D982F7A" w14:textId="77777777" w:rsidTr="007309DD">
        <w:tc>
          <w:tcPr>
            <w:tcW w:w="2185" w:type="dxa"/>
          </w:tcPr>
          <w:p w14:paraId="08AD0EE0" w14:textId="77777777" w:rsidR="00972EBF" w:rsidRPr="009D0D88" w:rsidRDefault="00972EBF" w:rsidP="007309DD">
            <w:pPr>
              <w:rPr>
                <w:b/>
              </w:rPr>
            </w:pPr>
            <w:r w:rsidRPr="009D0D88">
              <w:rPr>
                <w:b/>
              </w:rPr>
              <w:lastRenderedPageBreak/>
              <w:t>Всього</w:t>
            </w:r>
          </w:p>
        </w:tc>
        <w:tc>
          <w:tcPr>
            <w:tcW w:w="957" w:type="dxa"/>
          </w:tcPr>
          <w:p w14:paraId="722057B3" w14:textId="77777777" w:rsidR="00972EBF" w:rsidRPr="009D0D88" w:rsidRDefault="00972EBF" w:rsidP="007309DD">
            <w:pPr>
              <w:rPr>
                <w:b/>
              </w:rPr>
            </w:pPr>
            <w:r w:rsidRPr="009D0D88">
              <w:rPr>
                <w:b/>
              </w:rPr>
              <w:t>377</w:t>
            </w:r>
          </w:p>
        </w:tc>
        <w:tc>
          <w:tcPr>
            <w:tcW w:w="884" w:type="dxa"/>
          </w:tcPr>
          <w:p w14:paraId="5DD1744C" w14:textId="77777777" w:rsidR="00972EBF" w:rsidRPr="009D0D88" w:rsidRDefault="00972EBF" w:rsidP="007309DD">
            <w:pPr>
              <w:rPr>
                <w:b/>
              </w:rPr>
            </w:pPr>
            <w:r w:rsidRPr="009D0D88">
              <w:rPr>
                <w:b/>
              </w:rPr>
              <w:t>348</w:t>
            </w:r>
          </w:p>
        </w:tc>
        <w:tc>
          <w:tcPr>
            <w:tcW w:w="839" w:type="dxa"/>
          </w:tcPr>
          <w:p w14:paraId="476774A1" w14:textId="77777777" w:rsidR="00972EBF" w:rsidRPr="009D0D88" w:rsidRDefault="00972EBF" w:rsidP="007309DD">
            <w:pPr>
              <w:rPr>
                <w:b/>
              </w:rPr>
            </w:pPr>
            <w:r w:rsidRPr="009D0D88">
              <w:rPr>
                <w:b/>
              </w:rPr>
              <w:t>66</w:t>
            </w:r>
          </w:p>
        </w:tc>
        <w:tc>
          <w:tcPr>
            <w:tcW w:w="1104" w:type="dxa"/>
          </w:tcPr>
          <w:p w14:paraId="66F22957" w14:textId="77777777" w:rsidR="00972EBF" w:rsidRPr="009D0D88" w:rsidRDefault="00972EBF" w:rsidP="007309DD">
            <w:pPr>
              <w:rPr>
                <w:b/>
              </w:rPr>
            </w:pPr>
            <w:r w:rsidRPr="009D0D88">
              <w:rPr>
                <w:b/>
              </w:rPr>
              <w:t>1</w:t>
            </w:r>
          </w:p>
        </w:tc>
        <w:tc>
          <w:tcPr>
            <w:tcW w:w="839" w:type="dxa"/>
          </w:tcPr>
          <w:p w14:paraId="7328DB2C" w14:textId="77777777" w:rsidR="00972EBF" w:rsidRPr="009D0D88" w:rsidRDefault="00972EBF" w:rsidP="007309DD">
            <w:pPr>
              <w:rPr>
                <w:b/>
              </w:rPr>
            </w:pPr>
            <w:r w:rsidRPr="009D0D88">
              <w:rPr>
                <w:b/>
              </w:rPr>
              <w:t>6</w:t>
            </w:r>
          </w:p>
        </w:tc>
        <w:tc>
          <w:tcPr>
            <w:tcW w:w="1104" w:type="dxa"/>
          </w:tcPr>
          <w:p w14:paraId="016D2EC2" w14:textId="77777777" w:rsidR="00972EBF" w:rsidRPr="009D0D88" w:rsidRDefault="00972EBF" w:rsidP="007309DD">
            <w:pPr>
              <w:rPr>
                <w:b/>
              </w:rPr>
            </w:pPr>
            <w:r w:rsidRPr="009D0D88">
              <w:rPr>
                <w:b/>
              </w:rPr>
              <w:t>-</w:t>
            </w:r>
          </w:p>
        </w:tc>
        <w:tc>
          <w:tcPr>
            <w:tcW w:w="839" w:type="dxa"/>
          </w:tcPr>
          <w:p w14:paraId="54A7810C" w14:textId="77777777" w:rsidR="00972EBF" w:rsidRPr="009D0D88" w:rsidRDefault="00972EBF" w:rsidP="007309DD">
            <w:pPr>
              <w:rPr>
                <w:b/>
              </w:rPr>
            </w:pPr>
            <w:r w:rsidRPr="009D0D88">
              <w:rPr>
                <w:b/>
              </w:rPr>
              <w:t>74</w:t>
            </w:r>
          </w:p>
        </w:tc>
        <w:tc>
          <w:tcPr>
            <w:tcW w:w="1104" w:type="dxa"/>
          </w:tcPr>
          <w:p w14:paraId="390E8885" w14:textId="77777777" w:rsidR="00972EBF" w:rsidRPr="009D0D88" w:rsidRDefault="00972EBF" w:rsidP="007309DD">
            <w:pPr>
              <w:rPr>
                <w:b/>
              </w:rPr>
            </w:pPr>
            <w:r w:rsidRPr="009D0D88">
              <w:rPr>
                <w:b/>
              </w:rPr>
              <w:t>15</w:t>
            </w:r>
          </w:p>
        </w:tc>
      </w:tr>
    </w:tbl>
    <w:p w14:paraId="233E2B57" w14:textId="77777777" w:rsidR="00972EBF" w:rsidRPr="005339FD" w:rsidRDefault="00972EBF" w:rsidP="00972EBF">
      <w:pPr>
        <w:jc w:val="both"/>
        <w:rPr>
          <w:sz w:val="24"/>
          <w:szCs w:val="24"/>
        </w:rPr>
      </w:pPr>
      <w:r w:rsidRPr="005339FD">
        <w:rPr>
          <w:sz w:val="24"/>
          <w:szCs w:val="24"/>
        </w:rPr>
        <w:t>Станом на 01.01.2022 року мережа закладів дошкільної освіти Городоцької громади демонструвала позитивну динаміку залучення дітей, охопивши 725 вихованців (з легким переважанням дівчат — 52%). Водночас кадровий потенціал ЗДО фіксує глибоку горизонтальну та вертикальну гендерну сегрегацію: жінки очолюють 100% адміністративних посад та складають 98,5% педагогічного корпусу.</w:t>
      </w:r>
    </w:p>
    <w:p w14:paraId="4181E015" w14:textId="119D9F44" w:rsidR="00972EBF" w:rsidRDefault="00972EBF" w:rsidP="001E344D">
      <w:pPr>
        <w:spacing w:before="240"/>
        <w:jc w:val="center"/>
        <w:rPr>
          <w:b/>
          <w:sz w:val="24"/>
          <w:szCs w:val="24"/>
        </w:rPr>
      </w:pPr>
      <w:r w:rsidRPr="005339FD">
        <w:rPr>
          <w:b/>
          <w:sz w:val="24"/>
          <w:szCs w:val="24"/>
        </w:rPr>
        <w:t>Інформація про кількість дітей та працівників в закладах загальної середньої освіти Городоцької міської територіальної громади</w:t>
      </w:r>
      <w:r w:rsidR="003D2944">
        <w:rPr>
          <w:b/>
          <w:sz w:val="24"/>
          <w:szCs w:val="24"/>
        </w:rPr>
        <w:t xml:space="preserve"> на 01 січня 2023 року</w:t>
      </w:r>
    </w:p>
    <w:p w14:paraId="2CD63A93" w14:textId="2385953C" w:rsidR="002547F3" w:rsidRPr="002547F3" w:rsidRDefault="002547F3" w:rsidP="002547F3">
      <w:pPr>
        <w:jc w:val="right"/>
      </w:pPr>
      <w:r w:rsidRPr="00A71A64">
        <w:rPr>
          <w:bCs/>
        </w:rPr>
        <w:t>Табл.4.</w:t>
      </w:r>
      <w:r w:rsidR="00A6226A">
        <w:rPr>
          <w:bCs/>
        </w:rPr>
        <w:t>10</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925"/>
        <w:gridCol w:w="855"/>
        <w:gridCol w:w="812"/>
        <w:gridCol w:w="1065"/>
        <w:gridCol w:w="812"/>
        <w:gridCol w:w="1065"/>
        <w:gridCol w:w="812"/>
        <w:gridCol w:w="1065"/>
      </w:tblGrid>
      <w:tr w:rsidR="00972EBF" w:rsidRPr="005339FD" w14:paraId="7ECFBFC7" w14:textId="77777777" w:rsidTr="007309DD">
        <w:tc>
          <w:tcPr>
            <w:tcW w:w="2218" w:type="dxa"/>
          </w:tcPr>
          <w:p w14:paraId="2E7E5248" w14:textId="77777777" w:rsidR="00972EBF" w:rsidRPr="005339FD" w:rsidRDefault="00972EBF" w:rsidP="007309DD">
            <w:pPr>
              <w:jc w:val="center"/>
              <w:rPr>
                <w:sz w:val="24"/>
                <w:szCs w:val="24"/>
              </w:rPr>
            </w:pPr>
            <w:r w:rsidRPr="005339FD">
              <w:rPr>
                <w:sz w:val="24"/>
                <w:szCs w:val="24"/>
              </w:rPr>
              <w:t>Назва закладу</w:t>
            </w:r>
          </w:p>
        </w:tc>
        <w:tc>
          <w:tcPr>
            <w:tcW w:w="1780" w:type="dxa"/>
            <w:gridSpan w:val="2"/>
          </w:tcPr>
          <w:p w14:paraId="3F276707" w14:textId="77777777" w:rsidR="00972EBF" w:rsidRPr="005339FD" w:rsidRDefault="00972EBF" w:rsidP="007309DD">
            <w:pPr>
              <w:jc w:val="center"/>
              <w:rPr>
                <w:b/>
                <w:sz w:val="24"/>
                <w:szCs w:val="24"/>
              </w:rPr>
            </w:pPr>
            <w:r w:rsidRPr="005339FD">
              <w:rPr>
                <w:sz w:val="24"/>
                <w:szCs w:val="24"/>
              </w:rPr>
              <w:t>Здобувачі освіти</w:t>
            </w:r>
          </w:p>
        </w:tc>
        <w:tc>
          <w:tcPr>
            <w:tcW w:w="1877" w:type="dxa"/>
            <w:gridSpan w:val="2"/>
          </w:tcPr>
          <w:p w14:paraId="65A84D55" w14:textId="77777777" w:rsidR="00972EBF" w:rsidRPr="005339FD" w:rsidRDefault="00972EBF" w:rsidP="007309DD">
            <w:pPr>
              <w:jc w:val="center"/>
              <w:rPr>
                <w:sz w:val="24"/>
                <w:szCs w:val="24"/>
              </w:rPr>
            </w:pPr>
            <w:r w:rsidRPr="005339FD">
              <w:rPr>
                <w:sz w:val="24"/>
                <w:szCs w:val="24"/>
              </w:rPr>
              <w:t>Педагогічні працівники</w:t>
            </w:r>
          </w:p>
        </w:tc>
        <w:tc>
          <w:tcPr>
            <w:tcW w:w="1877" w:type="dxa"/>
            <w:gridSpan w:val="2"/>
          </w:tcPr>
          <w:p w14:paraId="04ABB543" w14:textId="77777777" w:rsidR="00972EBF" w:rsidRPr="005339FD" w:rsidRDefault="00972EBF" w:rsidP="007309DD">
            <w:pPr>
              <w:jc w:val="center"/>
              <w:rPr>
                <w:b/>
                <w:sz w:val="24"/>
                <w:szCs w:val="24"/>
              </w:rPr>
            </w:pPr>
            <w:r w:rsidRPr="005339FD">
              <w:rPr>
                <w:sz w:val="24"/>
                <w:szCs w:val="24"/>
              </w:rPr>
              <w:t>Адміністрація</w:t>
            </w:r>
          </w:p>
        </w:tc>
        <w:tc>
          <w:tcPr>
            <w:tcW w:w="1877" w:type="dxa"/>
            <w:gridSpan w:val="2"/>
          </w:tcPr>
          <w:p w14:paraId="4A5576B9" w14:textId="77777777" w:rsidR="00972EBF" w:rsidRPr="005339FD" w:rsidRDefault="00972EBF" w:rsidP="007309DD">
            <w:pPr>
              <w:jc w:val="center"/>
              <w:rPr>
                <w:sz w:val="24"/>
                <w:szCs w:val="24"/>
              </w:rPr>
            </w:pPr>
            <w:r w:rsidRPr="005339FD">
              <w:rPr>
                <w:sz w:val="24"/>
                <w:szCs w:val="24"/>
              </w:rPr>
              <w:t>Технічний</w:t>
            </w:r>
          </w:p>
          <w:p w14:paraId="4BB87790"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25FD201C" w14:textId="77777777" w:rsidTr="007309DD">
        <w:tc>
          <w:tcPr>
            <w:tcW w:w="2218" w:type="dxa"/>
          </w:tcPr>
          <w:p w14:paraId="02FD27CA" w14:textId="77777777" w:rsidR="00972EBF" w:rsidRPr="005339FD" w:rsidRDefault="00972EBF" w:rsidP="007309DD">
            <w:pPr>
              <w:jc w:val="center"/>
              <w:rPr>
                <w:b/>
                <w:sz w:val="24"/>
                <w:szCs w:val="24"/>
              </w:rPr>
            </w:pPr>
          </w:p>
        </w:tc>
        <w:tc>
          <w:tcPr>
            <w:tcW w:w="925" w:type="dxa"/>
          </w:tcPr>
          <w:p w14:paraId="44EC127A" w14:textId="77777777" w:rsidR="00972EBF" w:rsidRPr="003F0C03" w:rsidRDefault="00972EBF" w:rsidP="007309DD">
            <w:pPr>
              <w:jc w:val="center"/>
              <w:rPr>
                <w:sz w:val="20"/>
                <w:szCs w:val="20"/>
              </w:rPr>
            </w:pPr>
            <w:r w:rsidRPr="003F0C03">
              <w:rPr>
                <w:sz w:val="20"/>
                <w:szCs w:val="20"/>
              </w:rPr>
              <w:t>Дівчата</w:t>
            </w:r>
          </w:p>
        </w:tc>
        <w:tc>
          <w:tcPr>
            <w:tcW w:w="855" w:type="dxa"/>
          </w:tcPr>
          <w:p w14:paraId="2F8D9E9A" w14:textId="77777777" w:rsidR="00972EBF" w:rsidRPr="003F0C03" w:rsidRDefault="00972EBF" w:rsidP="007309DD">
            <w:pPr>
              <w:jc w:val="center"/>
              <w:rPr>
                <w:sz w:val="20"/>
                <w:szCs w:val="20"/>
              </w:rPr>
            </w:pPr>
            <w:r w:rsidRPr="003F0C03">
              <w:rPr>
                <w:sz w:val="20"/>
                <w:szCs w:val="20"/>
              </w:rPr>
              <w:t>Хлопці</w:t>
            </w:r>
          </w:p>
        </w:tc>
        <w:tc>
          <w:tcPr>
            <w:tcW w:w="812" w:type="dxa"/>
          </w:tcPr>
          <w:p w14:paraId="670A40FA" w14:textId="77777777" w:rsidR="00972EBF" w:rsidRPr="003F0C03" w:rsidRDefault="00972EBF" w:rsidP="007309DD">
            <w:pPr>
              <w:rPr>
                <w:sz w:val="20"/>
                <w:szCs w:val="20"/>
              </w:rPr>
            </w:pPr>
            <w:r w:rsidRPr="003F0C03">
              <w:rPr>
                <w:sz w:val="20"/>
                <w:szCs w:val="20"/>
              </w:rPr>
              <w:t>Жінки</w:t>
            </w:r>
          </w:p>
        </w:tc>
        <w:tc>
          <w:tcPr>
            <w:tcW w:w="1065" w:type="dxa"/>
          </w:tcPr>
          <w:p w14:paraId="0F6B9828" w14:textId="77777777" w:rsidR="00972EBF" w:rsidRPr="003F0C03" w:rsidRDefault="00972EBF" w:rsidP="007309DD">
            <w:pPr>
              <w:rPr>
                <w:sz w:val="20"/>
                <w:szCs w:val="20"/>
              </w:rPr>
            </w:pPr>
            <w:r w:rsidRPr="003F0C03">
              <w:rPr>
                <w:sz w:val="20"/>
                <w:szCs w:val="20"/>
              </w:rPr>
              <w:t>Чоловіки</w:t>
            </w:r>
          </w:p>
        </w:tc>
        <w:tc>
          <w:tcPr>
            <w:tcW w:w="812" w:type="dxa"/>
          </w:tcPr>
          <w:p w14:paraId="2DB8E823" w14:textId="77777777" w:rsidR="00972EBF" w:rsidRPr="003F0C03" w:rsidRDefault="00972EBF" w:rsidP="007309DD">
            <w:pPr>
              <w:rPr>
                <w:sz w:val="20"/>
                <w:szCs w:val="20"/>
              </w:rPr>
            </w:pPr>
            <w:r w:rsidRPr="003F0C03">
              <w:rPr>
                <w:sz w:val="20"/>
                <w:szCs w:val="20"/>
              </w:rPr>
              <w:t>Жінки</w:t>
            </w:r>
          </w:p>
        </w:tc>
        <w:tc>
          <w:tcPr>
            <w:tcW w:w="1065" w:type="dxa"/>
          </w:tcPr>
          <w:p w14:paraId="29AE43A2" w14:textId="77777777" w:rsidR="00972EBF" w:rsidRPr="003F0C03" w:rsidRDefault="00972EBF" w:rsidP="007309DD">
            <w:pPr>
              <w:rPr>
                <w:sz w:val="20"/>
                <w:szCs w:val="20"/>
              </w:rPr>
            </w:pPr>
            <w:r w:rsidRPr="003F0C03">
              <w:rPr>
                <w:sz w:val="20"/>
                <w:szCs w:val="20"/>
              </w:rPr>
              <w:t>Чоловіки</w:t>
            </w:r>
          </w:p>
        </w:tc>
        <w:tc>
          <w:tcPr>
            <w:tcW w:w="812" w:type="dxa"/>
          </w:tcPr>
          <w:p w14:paraId="1D656B2E" w14:textId="77777777" w:rsidR="00972EBF" w:rsidRPr="003F0C03" w:rsidRDefault="00972EBF" w:rsidP="007309DD">
            <w:pPr>
              <w:rPr>
                <w:sz w:val="20"/>
                <w:szCs w:val="20"/>
              </w:rPr>
            </w:pPr>
            <w:r w:rsidRPr="003F0C03">
              <w:rPr>
                <w:sz w:val="20"/>
                <w:szCs w:val="20"/>
              </w:rPr>
              <w:t>Жінки</w:t>
            </w:r>
          </w:p>
        </w:tc>
        <w:tc>
          <w:tcPr>
            <w:tcW w:w="1065" w:type="dxa"/>
          </w:tcPr>
          <w:p w14:paraId="56CD8892" w14:textId="77777777" w:rsidR="00972EBF" w:rsidRPr="003F0C03" w:rsidRDefault="00972EBF" w:rsidP="007309DD">
            <w:pPr>
              <w:rPr>
                <w:sz w:val="20"/>
                <w:szCs w:val="20"/>
              </w:rPr>
            </w:pPr>
            <w:r w:rsidRPr="003F0C03">
              <w:rPr>
                <w:sz w:val="20"/>
                <w:szCs w:val="20"/>
              </w:rPr>
              <w:t>Чоловіки</w:t>
            </w:r>
          </w:p>
        </w:tc>
      </w:tr>
      <w:tr w:rsidR="00972EBF" w:rsidRPr="005339FD" w14:paraId="225F2644" w14:textId="77777777" w:rsidTr="007309DD">
        <w:tc>
          <w:tcPr>
            <w:tcW w:w="2218" w:type="dxa"/>
          </w:tcPr>
          <w:p w14:paraId="7AC58831" w14:textId="77777777" w:rsidR="00972EBF" w:rsidRPr="006F00B8" w:rsidRDefault="00972EBF" w:rsidP="007309DD">
            <w:r w:rsidRPr="006F00B8">
              <w:t>Городоцький НВК №2</w:t>
            </w:r>
          </w:p>
        </w:tc>
        <w:tc>
          <w:tcPr>
            <w:tcW w:w="925" w:type="dxa"/>
          </w:tcPr>
          <w:p w14:paraId="0706BE95" w14:textId="77777777" w:rsidR="00972EBF" w:rsidRPr="006F00B8" w:rsidRDefault="00972EBF" w:rsidP="007309DD">
            <w:r w:rsidRPr="006F00B8">
              <w:t>374</w:t>
            </w:r>
          </w:p>
        </w:tc>
        <w:tc>
          <w:tcPr>
            <w:tcW w:w="855" w:type="dxa"/>
          </w:tcPr>
          <w:p w14:paraId="28CA1A7E" w14:textId="77777777" w:rsidR="00972EBF" w:rsidRPr="006F00B8" w:rsidRDefault="00972EBF" w:rsidP="007309DD">
            <w:r w:rsidRPr="006F00B8">
              <w:t>312</w:t>
            </w:r>
          </w:p>
        </w:tc>
        <w:tc>
          <w:tcPr>
            <w:tcW w:w="812" w:type="dxa"/>
          </w:tcPr>
          <w:p w14:paraId="6C672EBC" w14:textId="77777777" w:rsidR="00972EBF" w:rsidRPr="006F00B8" w:rsidRDefault="00972EBF" w:rsidP="007309DD">
            <w:r w:rsidRPr="006F00B8">
              <w:t>47</w:t>
            </w:r>
          </w:p>
        </w:tc>
        <w:tc>
          <w:tcPr>
            <w:tcW w:w="1065" w:type="dxa"/>
          </w:tcPr>
          <w:p w14:paraId="4D78CFC4" w14:textId="77777777" w:rsidR="00972EBF" w:rsidRPr="006F00B8" w:rsidRDefault="00972EBF" w:rsidP="007309DD">
            <w:r w:rsidRPr="006F00B8">
              <w:t>4</w:t>
            </w:r>
          </w:p>
        </w:tc>
        <w:tc>
          <w:tcPr>
            <w:tcW w:w="812" w:type="dxa"/>
          </w:tcPr>
          <w:p w14:paraId="2EC77A94" w14:textId="77777777" w:rsidR="00972EBF" w:rsidRPr="006F00B8" w:rsidRDefault="00972EBF" w:rsidP="007309DD">
            <w:r w:rsidRPr="006F00B8">
              <w:t>3</w:t>
            </w:r>
          </w:p>
        </w:tc>
        <w:tc>
          <w:tcPr>
            <w:tcW w:w="1065" w:type="dxa"/>
          </w:tcPr>
          <w:p w14:paraId="35B65A94" w14:textId="77777777" w:rsidR="00972EBF" w:rsidRPr="006F00B8" w:rsidRDefault="00972EBF" w:rsidP="007309DD">
            <w:r w:rsidRPr="006F00B8">
              <w:t>-</w:t>
            </w:r>
          </w:p>
        </w:tc>
        <w:tc>
          <w:tcPr>
            <w:tcW w:w="812" w:type="dxa"/>
          </w:tcPr>
          <w:p w14:paraId="2FBDBF4D" w14:textId="77777777" w:rsidR="00972EBF" w:rsidRPr="006F00B8" w:rsidRDefault="00972EBF" w:rsidP="007309DD">
            <w:r w:rsidRPr="006F00B8">
              <w:t>7</w:t>
            </w:r>
          </w:p>
        </w:tc>
        <w:tc>
          <w:tcPr>
            <w:tcW w:w="1065" w:type="dxa"/>
          </w:tcPr>
          <w:p w14:paraId="1D60B727" w14:textId="77777777" w:rsidR="00972EBF" w:rsidRPr="006F00B8" w:rsidRDefault="00972EBF" w:rsidP="007309DD">
            <w:r w:rsidRPr="006F00B8">
              <w:t>7</w:t>
            </w:r>
          </w:p>
        </w:tc>
      </w:tr>
      <w:tr w:rsidR="00972EBF" w:rsidRPr="005339FD" w14:paraId="0C806A70" w14:textId="77777777" w:rsidTr="007309DD">
        <w:tc>
          <w:tcPr>
            <w:tcW w:w="2218" w:type="dxa"/>
          </w:tcPr>
          <w:p w14:paraId="374BC30A" w14:textId="77777777" w:rsidR="00972EBF" w:rsidRPr="006F00B8" w:rsidRDefault="00972EBF" w:rsidP="007309DD">
            <w:r w:rsidRPr="006F00B8">
              <w:t>Городоцький ЗЗСО №3</w:t>
            </w:r>
          </w:p>
        </w:tc>
        <w:tc>
          <w:tcPr>
            <w:tcW w:w="925" w:type="dxa"/>
          </w:tcPr>
          <w:p w14:paraId="70862348" w14:textId="77777777" w:rsidR="00972EBF" w:rsidRPr="006F00B8" w:rsidRDefault="00972EBF" w:rsidP="007309DD">
            <w:r w:rsidRPr="006F00B8">
              <w:t>447</w:t>
            </w:r>
          </w:p>
        </w:tc>
        <w:tc>
          <w:tcPr>
            <w:tcW w:w="855" w:type="dxa"/>
          </w:tcPr>
          <w:p w14:paraId="65047A63" w14:textId="77777777" w:rsidR="00972EBF" w:rsidRPr="006F00B8" w:rsidRDefault="00972EBF" w:rsidP="007309DD">
            <w:r w:rsidRPr="006F00B8">
              <w:t>369</w:t>
            </w:r>
          </w:p>
        </w:tc>
        <w:tc>
          <w:tcPr>
            <w:tcW w:w="812" w:type="dxa"/>
          </w:tcPr>
          <w:p w14:paraId="77D82445" w14:textId="77777777" w:rsidR="00972EBF" w:rsidRPr="006F00B8" w:rsidRDefault="00972EBF" w:rsidP="007309DD">
            <w:r w:rsidRPr="006F00B8">
              <w:t>49</w:t>
            </w:r>
          </w:p>
        </w:tc>
        <w:tc>
          <w:tcPr>
            <w:tcW w:w="1065" w:type="dxa"/>
          </w:tcPr>
          <w:p w14:paraId="39F45205" w14:textId="77777777" w:rsidR="00972EBF" w:rsidRPr="006F00B8" w:rsidRDefault="00972EBF" w:rsidP="007309DD">
            <w:r w:rsidRPr="006F00B8">
              <w:t>5</w:t>
            </w:r>
          </w:p>
        </w:tc>
        <w:tc>
          <w:tcPr>
            <w:tcW w:w="812" w:type="dxa"/>
          </w:tcPr>
          <w:p w14:paraId="6CFB5378" w14:textId="77777777" w:rsidR="00972EBF" w:rsidRPr="006F00B8" w:rsidRDefault="00972EBF" w:rsidP="007309DD">
            <w:r w:rsidRPr="006F00B8">
              <w:t>4</w:t>
            </w:r>
          </w:p>
        </w:tc>
        <w:tc>
          <w:tcPr>
            <w:tcW w:w="1065" w:type="dxa"/>
          </w:tcPr>
          <w:p w14:paraId="00BE11A4" w14:textId="77777777" w:rsidR="00972EBF" w:rsidRPr="006F00B8" w:rsidRDefault="00972EBF" w:rsidP="007309DD">
            <w:r w:rsidRPr="006F00B8">
              <w:t>-</w:t>
            </w:r>
          </w:p>
        </w:tc>
        <w:tc>
          <w:tcPr>
            <w:tcW w:w="812" w:type="dxa"/>
          </w:tcPr>
          <w:p w14:paraId="16B77B8D" w14:textId="77777777" w:rsidR="00972EBF" w:rsidRPr="006F00B8" w:rsidRDefault="00972EBF" w:rsidP="007309DD">
            <w:r w:rsidRPr="006F00B8">
              <w:t>18</w:t>
            </w:r>
          </w:p>
        </w:tc>
        <w:tc>
          <w:tcPr>
            <w:tcW w:w="1065" w:type="dxa"/>
          </w:tcPr>
          <w:p w14:paraId="180B81D4" w14:textId="77777777" w:rsidR="00972EBF" w:rsidRPr="006F00B8" w:rsidRDefault="00972EBF" w:rsidP="007309DD">
            <w:r w:rsidRPr="006F00B8">
              <w:t>7</w:t>
            </w:r>
          </w:p>
        </w:tc>
      </w:tr>
      <w:tr w:rsidR="00972EBF" w:rsidRPr="005339FD" w14:paraId="55547932" w14:textId="77777777" w:rsidTr="007309DD">
        <w:tc>
          <w:tcPr>
            <w:tcW w:w="2218" w:type="dxa"/>
          </w:tcPr>
          <w:p w14:paraId="3580004D" w14:textId="77777777" w:rsidR="00972EBF" w:rsidRPr="006F00B8" w:rsidRDefault="00972EBF" w:rsidP="007309DD">
            <w:r w:rsidRPr="006F00B8">
              <w:t>Городоцький ЗЗСО №4</w:t>
            </w:r>
          </w:p>
        </w:tc>
        <w:tc>
          <w:tcPr>
            <w:tcW w:w="925" w:type="dxa"/>
          </w:tcPr>
          <w:p w14:paraId="0A984F3F" w14:textId="77777777" w:rsidR="00972EBF" w:rsidRPr="006F00B8" w:rsidRDefault="00972EBF" w:rsidP="007309DD">
            <w:r w:rsidRPr="006F00B8">
              <w:t>245</w:t>
            </w:r>
          </w:p>
        </w:tc>
        <w:tc>
          <w:tcPr>
            <w:tcW w:w="855" w:type="dxa"/>
          </w:tcPr>
          <w:p w14:paraId="1024E7C6" w14:textId="77777777" w:rsidR="00972EBF" w:rsidRPr="006F00B8" w:rsidRDefault="00972EBF" w:rsidP="007309DD">
            <w:r w:rsidRPr="006F00B8">
              <w:t>233</w:t>
            </w:r>
          </w:p>
        </w:tc>
        <w:tc>
          <w:tcPr>
            <w:tcW w:w="812" w:type="dxa"/>
          </w:tcPr>
          <w:p w14:paraId="72DC6022" w14:textId="77777777" w:rsidR="00972EBF" w:rsidRPr="006F00B8" w:rsidRDefault="00972EBF" w:rsidP="007309DD">
            <w:r w:rsidRPr="006F00B8">
              <w:t>40</w:t>
            </w:r>
          </w:p>
        </w:tc>
        <w:tc>
          <w:tcPr>
            <w:tcW w:w="1065" w:type="dxa"/>
          </w:tcPr>
          <w:p w14:paraId="0B60E3F4" w14:textId="77777777" w:rsidR="00972EBF" w:rsidRPr="006F00B8" w:rsidRDefault="00972EBF" w:rsidP="007309DD">
            <w:r w:rsidRPr="006F00B8">
              <w:t>4</w:t>
            </w:r>
          </w:p>
        </w:tc>
        <w:tc>
          <w:tcPr>
            <w:tcW w:w="812" w:type="dxa"/>
          </w:tcPr>
          <w:p w14:paraId="1F15B4D3" w14:textId="77777777" w:rsidR="00972EBF" w:rsidRPr="006F00B8" w:rsidRDefault="00972EBF" w:rsidP="007309DD">
            <w:r w:rsidRPr="006F00B8">
              <w:t>4</w:t>
            </w:r>
          </w:p>
        </w:tc>
        <w:tc>
          <w:tcPr>
            <w:tcW w:w="1065" w:type="dxa"/>
          </w:tcPr>
          <w:p w14:paraId="1EC6CA70" w14:textId="77777777" w:rsidR="00972EBF" w:rsidRPr="006F00B8" w:rsidRDefault="00972EBF" w:rsidP="007309DD">
            <w:r w:rsidRPr="006F00B8">
              <w:t>-</w:t>
            </w:r>
          </w:p>
        </w:tc>
        <w:tc>
          <w:tcPr>
            <w:tcW w:w="812" w:type="dxa"/>
          </w:tcPr>
          <w:p w14:paraId="4B50DE9D" w14:textId="77777777" w:rsidR="00972EBF" w:rsidRPr="006F00B8" w:rsidRDefault="00972EBF" w:rsidP="007309DD">
            <w:r w:rsidRPr="006F00B8">
              <w:t>9</w:t>
            </w:r>
          </w:p>
        </w:tc>
        <w:tc>
          <w:tcPr>
            <w:tcW w:w="1065" w:type="dxa"/>
          </w:tcPr>
          <w:p w14:paraId="78790227" w14:textId="77777777" w:rsidR="00972EBF" w:rsidRPr="006F00B8" w:rsidRDefault="00972EBF" w:rsidP="007309DD">
            <w:r w:rsidRPr="006F00B8">
              <w:t>5</w:t>
            </w:r>
          </w:p>
        </w:tc>
      </w:tr>
      <w:tr w:rsidR="00972EBF" w:rsidRPr="005339FD" w14:paraId="25227B37" w14:textId="77777777" w:rsidTr="007309DD">
        <w:tc>
          <w:tcPr>
            <w:tcW w:w="2218" w:type="dxa"/>
          </w:tcPr>
          <w:p w14:paraId="24BA43B7" w14:textId="77777777" w:rsidR="00972EBF" w:rsidRPr="006F00B8" w:rsidRDefault="00972EBF" w:rsidP="007309DD">
            <w:r w:rsidRPr="006F00B8">
              <w:t>Городоцький ОЗЗСО №5</w:t>
            </w:r>
          </w:p>
        </w:tc>
        <w:tc>
          <w:tcPr>
            <w:tcW w:w="925" w:type="dxa"/>
          </w:tcPr>
          <w:p w14:paraId="18C48113" w14:textId="77777777" w:rsidR="00972EBF" w:rsidRPr="006F00B8" w:rsidRDefault="00972EBF" w:rsidP="007309DD">
            <w:r w:rsidRPr="006F00B8">
              <w:t>355</w:t>
            </w:r>
          </w:p>
        </w:tc>
        <w:tc>
          <w:tcPr>
            <w:tcW w:w="855" w:type="dxa"/>
          </w:tcPr>
          <w:p w14:paraId="45987537" w14:textId="77777777" w:rsidR="00972EBF" w:rsidRPr="006F00B8" w:rsidRDefault="00972EBF" w:rsidP="007309DD">
            <w:r w:rsidRPr="006F00B8">
              <w:t>394</w:t>
            </w:r>
          </w:p>
        </w:tc>
        <w:tc>
          <w:tcPr>
            <w:tcW w:w="812" w:type="dxa"/>
          </w:tcPr>
          <w:p w14:paraId="04D5AB7B" w14:textId="77777777" w:rsidR="00972EBF" w:rsidRPr="006F00B8" w:rsidRDefault="00972EBF" w:rsidP="007309DD">
            <w:r w:rsidRPr="006F00B8">
              <w:t>46</w:t>
            </w:r>
          </w:p>
        </w:tc>
        <w:tc>
          <w:tcPr>
            <w:tcW w:w="1065" w:type="dxa"/>
          </w:tcPr>
          <w:p w14:paraId="142041C3" w14:textId="77777777" w:rsidR="00972EBF" w:rsidRPr="006F00B8" w:rsidRDefault="00972EBF" w:rsidP="007309DD">
            <w:r w:rsidRPr="006F00B8">
              <w:t>2</w:t>
            </w:r>
          </w:p>
        </w:tc>
        <w:tc>
          <w:tcPr>
            <w:tcW w:w="812" w:type="dxa"/>
          </w:tcPr>
          <w:p w14:paraId="34879288" w14:textId="77777777" w:rsidR="00972EBF" w:rsidRPr="006F00B8" w:rsidRDefault="00972EBF" w:rsidP="007309DD">
            <w:r w:rsidRPr="006F00B8">
              <w:t>3</w:t>
            </w:r>
          </w:p>
        </w:tc>
        <w:tc>
          <w:tcPr>
            <w:tcW w:w="1065" w:type="dxa"/>
          </w:tcPr>
          <w:p w14:paraId="500D4A31" w14:textId="77777777" w:rsidR="00972EBF" w:rsidRPr="006F00B8" w:rsidRDefault="00972EBF" w:rsidP="007309DD">
            <w:r w:rsidRPr="006F00B8">
              <w:t>-</w:t>
            </w:r>
          </w:p>
        </w:tc>
        <w:tc>
          <w:tcPr>
            <w:tcW w:w="812" w:type="dxa"/>
          </w:tcPr>
          <w:p w14:paraId="28E40B06" w14:textId="77777777" w:rsidR="00972EBF" w:rsidRPr="006F00B8" w:rsidRDefault="00972EBF" w:rsidP="007309DD">
            <w:r w:rsidRPr="006F00B8">
              <w:t>9</w:t>
            </w:r>
          </w:p>
        </w:tc>
        <w:tc>
          <w:tcPr>
            <w:tcW w:w="1065" w:type="dxa"/>
          </w:tcPr>
          <w:p w14:paraId="4F87BB1F" w14:textId="77777777" w:rsidR="00972EBF" w:rsidRPr="006F00B8" w:rsidRDefault="00972EBF" w:rsidP="007309DD">
            <w:r w:rsidRPr="006F00B8">
              <w:t>11</w:t>
            </w:r>
          </w:p>
        </w:tc>
      </w:tr>
      <w:tr w:rsidR="00972EBF" w:rsidRPr="005339FD" w14:paraId="06300A03" w14:textId="77777777" w:rsidTr="007309DD">
        <w:tc>
          <w:tcPr>
            <w:tcW w:w="2218" w:type="dxa"/>
          </w:tcPr>
          <w:p w14:paraId="36DDB67C" w14:textId="77777777" w:rsidR="00972EBF" w:rsidRPr="006F00B8" w:rsidRDefault="00972EBF" w:rsidP="007309DD">
            <w:r w:rsidRPr="006F00B8">
              <w:t>Градівський ЗЗСО</w:t>
            </w:r>
          </w:p>
        </w:tc>
        <w:tc>
          <w:tcPr>
            <w:tcW w:w="925" w:type="dxa"/>
          </w:tcPr>
          <w:p w14:paraId="72AE9427" w14:textId="77777777" w:rsidR="00972EBF" w:rsidRPr="006F00B8" w:rsidRDefault="00972EBF" w:rsidP="007309DD">
            <w:r w:rsidRPr="006F00B8">
              <w:t>84</w:t>
            </w:r>
          </w:p>
        </w:tc>
        <w:tc>
          <w:tcPr>
            <w:tcW w:w="855" w:type="dxa"/>
          </w:tcPr>
          <w:p w14:paraId="2E768598" w14:textId="77777777" w:rsidR="00972EBF" w:rsidRPr="006F00B8" w:rsidRDefault="00972EBF" w:rsidP="007309DD">
            <w:r w:rsidRPr="006F00B8">
              <w:t>81</w:t>
            </w:r>
          </w:p>
        </w:tc>
        <w:tc>
          <w:tcPr>
            <w:tcW w:w="812" w:type="dxa"/>
          </w:tcPr>
          <w:p w14:paraId="13EFE194" w14:textId="77777777" w:rsidR="00972EBF" w:rsidRPr="006F00B8" w:rsidRDefault="00972EBF" w:rsidP="007309DD">
            <w:r w:rsidRPr="006F00B8">
              <w:t>17</w:t>
            </w:r>
          </w:p>
        </w:tc>
        <w:tc>
          <w:tcPr>
            <w:tcW w:w="1065" w:type="dxa"/>
          </w:tcPr>
          <w:p w14:paraId="74AD9792" w14:textId="77777777" w:rsidR="00972EBF" w:rsidRPr="006F00B8" w:rsidRDefault="00972EBF" w:rsidP="007309DD">
            <w:r w:rsidRPr="006F00B8">
              <w:t>2</w:t>
            </w:r>
          </w:p>
        </w:tc>
        <w:tc>
          <w:tcPr>
            <w:tcW w:w="812" w:type="dxa"/>
          </w:tcPr>
          <w:p w14:paraId="429CADB5" w14:textId="77777777" w:rsidR="00972EBF" w:rsidRPr="006F00B8" w:rsidRDefault="00972EBF" w:rsidP="007309DD">
            <w:r w:rsidRPr="006F00B8">
              <w:t>3</w:t>
            </w:r>
          </w:p>
        </w:tc>
        <w:tc>
          <w:tcPr>
            <w:tcW w:w="1065" w:type="dxa"/>
          </w:tcPr>
          <w:p w14:paraId="0FC0C15D" w14:textId="77777777" w:rsidR="00972EBF" w:rsidRPr="006F00B8" w:rsidRDefault="00972EBF" w:rsidP="007309DD">
            <w:r w:rsidRPr="006F00B8">
              <w:t>-</w:t>
            </w:r>
          </w:p>
        </w:tc>
        <w:tc>
          <w:tcPr>
            <w:tcW w:w="812" w:type="dxa"/>
          </w:tcPr>
          <w:p w14:paraId="70C6C0A2" w14:textId="77777777" w:rsidR="00972EBF" w:rsidRPr="006F00B8" w:rsidRDefault="00972EBF" w:rsidP="007309DD">
            <w:r w:rsidRPr="006F00B8">
              <w:t>4</w:t>
            </w:r>
          </w:p>
        </w:tc>
        <w:tc>
          <w:tcPr>
            <w:tcW w:w="1065" w:type="dxa"/>
          </w:tcPr>
          <w:p w14:paraId="13D8FB5E" w14:textId="77777777" w:rsidR="00972EBF" w:rsidRPr="006F00B8" w:rsidRDefault="00972EBF" w:rsidP="007309DD">
            <w:r w:rsidRPr="006F00B8">
              <w:t>6</w:t>
            </w:r>
          </w:p>
        </w:tc>
      </w:tr>
      <w:tr w:rsidR="00972EBF" w:rsidRPr="005339FD" w14:paraId="34C78542" w14:textId="77777777" w:rsidTr="007309DD">
        <w:tc>
          <w:tcPr>
            <w:tcW w:w="2218" w:type="dxa"/>
          </w:tcPr>
          <w:p w14:paraId="7BFCC5CA" w14:textId="77777777" w:rsidR="00972EBF" w:rsidRPr="006F00B8" w:rsidRDefault="00972EBF" w:rsidP="007309DD">
            <w:r w:rsidRPr="006F00B8">
              <w:t>Добрянський НВК</w:t>
            </w:r>
          </w:p>
        </w:tc>
        <w:tc>
          <w:tcPr>
            <w:tcW w:w="925" w:type="dxa"/>
          </w:tcPr>
          <w:p w14:paraId="2B3CD922" w14:textId="77777777" w:rsidR="00972EBF" w:rsidRPr="006F00B8" w:rsidRDefault="00972EBF" w:rsidP="007309DD">
            <w:r w:rsidRPr="006F00B8">
              <w:t>59</w:t>
            </w:r>
          </w:p>
        </w:tc>
        <w:tc>
          <w:tcPr>
            <w:tcW w:w="855" w:type="dxa"/>
          </w:tcPr>
          <w:p w14:paraId="5862C5D7" w14:textId="77777777" w:rsidR="00972EBF" w:rsidRPr="006F00B8" w:rsidRDefault="00972EBF" w:rsidP="007309DD">
            <w:r w:rsidRPr="006F00B8">
              <w:t>41</w:t>
            </w:r>
          </w:p>
        </w:tc>
        <w:tc>
          <w:tcPr>
            <w:tcW w:w="812" w:type="dxa"/>
          </w:tcPr>
          <w:p w14:paraId="604CB6CD" w14:textId="77777777" w:rsidR="00972EBF" w:rsidRPr="006F00B8" w:rsidRDefault="00972EBF" w:rsidP="007309DD">
            <w:r w:rsidRPr="006F00B8">
              <w:t>14</w:t>
            </w:r>
          </w:p>
        </w:tc>
        <w:tc>
          <w:tcPr>
            <w:tcW w:w="1065" w:type="dxa"/>
          </w:tcPr>
          <w:p w14:paraId="7A0DAD50" w14:textId="77777777" w:rsidR="00972EBF" w:rsidRPr="006F00B8" w:rsidRDefault="00972EBF" w:rsidP="007309DD">
            <w:r w:rsidRPr="006F00B8">
              <w:t>1</w:t>
            </w:r>
          </w:p>
        </w:tc>
        <w:tc>
          <w:tcPr>
            <w:tcW w:w="812" w:type="dxa"/>
          </w:tcPr>
          <w:p w14:paraId="79BEC3E7" w14:textId="77777777" w:rsidR="00972EBF" w:rsidRPr="006F00B8" w:rsidRDefault="00972EBF" w:rsidP="007309DD">
            <w:r w:rsidRPr="006F00B8">
              <w:t>2</w:t>
            </w:r>
          </w:p>
        </w:tc>
        <w:tc>
          <w:tcPr>
            <w:tcW w:w="1065" w:type="dxa"/>
          </w:tcPr>
          <w:p w14:paraId="266E8036" w14:textId="77777777" w:rsidR="00972EBF" w:rsidRPr="006F00B8" w:rsidRDefault="00972EBF" w:rsidP="007309DD">
            <w:r w:rsidRPr="006F00B8">
              <w:t>1</w:t>
            </w:r>
          </w:p>
        </w:tc>
        <w:tc>
          <w:tcPr>
            <w:tcW w:w="812" w:type="dxa"/>
          </w:tcPr>
          <w:p w14:paraId="783964DD" w14:textId="77777777" w:rsidR="00972EBF" w:rsidRPr="006F00B8" w:rsidRDefault="00972EBF" w:rsidP="007309DD">
            <w:r w:rsidRPr="006F00B8">
              <w:t>7</w:t>
            </w:r>
          </w:p>
        </w:tc>
        <w:tc>
          <w:tcPr>
            <w:tcW w:w="1065" w:type="dxa"/>
          </w:tcPr>
          <w:p w14:paraId="4CDF7CE7" w14:textId="77777777" w:rsidR="00972EBF" w:rsidRPr="006F00B8" w:rsidRDefault="00972EBF" w:rsidP="007309DD">
            <w:r w:rsidRPr="006F00B8">
              <w:t>7</w:t>
            </w:r>
          </w:p>
        </w:tc>
      </w:tr>
      <w:tr w:rsidR="00972EBF" w:rsidRPr="005339FD" w14:paraId="5DBC6F87" w14:textId="77777777" w:rsidTr="007309DD">
        <w:tc>
          <w:tcPr>
            <w:tcW w:w="2218" w:type="dxa"/>
          </w:tcPr>
          <w:p w14:paraId="654FF88F" w14:textId="77777777" w:rsidR="00972EBF" w:rsidRPr="006F00B8" w:rsidRDefault="00972EBF" w:rsidP="007309DD">
            <w:r w:rsidRPr="006F00B8">
              <w:t>Заверещицький НВК</w:t>
            </w:r>
          </w:p>
        </w:tc>
        <w:tc>
          <w:tcPr>
            <w:tcW w:w="925" w:type="dxa"/>
          </w:tcPr>
          <w:p w14:paraId="47FF8002" w14:textId="77777777" w:rsidR="00972EBF" w:rsidRPr="006F00B8" w:rsidRDefault="00972EBF" w:rsidP="007309DD">
            <w:r w:rsidRPr="006F00B8">
              <w:t>104</w:t>
            </w:r>
          </w:p>
        </w:tc>
        <w:tc>
          <w:tcPr>
            <w:tcW w:w="855" w:type="dxa"/>
          </w:tcPr>
          <w:p w14:paraId="2FDEA272" w14:textId="77777777" w:rsidR="00972EBF" w:rsidRPr="006F00B8" w:rsidRDefault="00972EBF" w:rsidP="007309DD">
            <w:r w:rsidRPr="006F00B8">
              <w:t>112</w:t>
            </w:r>
          </w:p>
        </w:tc>
        <w:tc>
          <w:tcPr>
            <w:tcW w:w="812" w:type="dxa"/>
          </w:tcPr>
          <w:p w14:paraId="0B0AC177" w14:textId="77777777" w:rsidR="00972EBF" w:rsidRPr="006F00B8" w:rsidRDefault="00972EBF" w:rsidP="007309DD">
            <w:r w:rsidRPr="006F00B8">
              <w:t>20</w:t>
            </w:r>
          </w:p>
        </w:tc>
        <w:tc>
          <w:tcPr>
            <w:tcW w:w="1065" w:type="dxa"/>
          </w:tcPr>
          <w:p w14:paraId="36ACA1BC" w14:textId="77777777" w:rsidR="00972EBF" w:rsidRPr="006F00B8" w:rsidRDefault="00972EBF" w:rsidP="007309DD">
            <w:r w:rsidRPr="006F00B8">
              <w:t>5</w:t>
            </w:r>
          </w:p>
        </w:tc>
        <w:tc>
          <w:tcPr>
            <w:tcW w:w="812" w:type="dxa"/>
          </w:tcPr>
          <w:p w14:paraId="17C58948" w14:textId="77777777" w:rsidR="00972EBF" w:rsidRPr="006F00B8" w:rsidRDefault="00972EBF" w:rsidP="007309DD">
            <w:r w:rsidRPr="006F00B8">
              <w:t>3</w:t>
            </w:r>
          </w:p>
        </w:tc>
        <w:tc>
          <w:tcPr>
            <w:tcW w:w="1065" w:type="dxa"/>
          </w:tcPr>
          <w:p w14:paraId="10305CC9" w14:textId="77777777" w:rsidR="00972EBF" w:rsidRPr="006F00B8" w:rsidRDefault="00972EBF" w:rsidP="007309DD">
            <w:r w:rsidRPr="006F00B8">
              <w:t>-</w:t>
            </w:r>
          </w:p>
        </w:tc>
        <w:tc>
          <w:tcPr>
            <w:tcW w:w="812" w:type="dxa"/>
          </w:tcPr>
          <w:p w14:paraId="2A644564" w14:textId="77777777" w:rsidR="00972EBF" w:rsidRPr="006F00B8" w:rsidRDefault="00972EBF" w:rsidP="007309DD">
            <w:r w:rsidRPr="006F00B8">
              <w:t>10</w:t>
            </w:r>
          </w:p>
        </w:tc>
        <w:tc>
          <w:tcPr>
            <w:tcW w:w="1065" w:type="dxa"/>
          </w:tcPr>
          <w:p w14:paraId="63C6D3E9" w14:textId="77777777" w:rsidR="00972EBF" w:rsidRPr="006F00B8" w:rsidRDefault="00972EBF" w:rsidP="007309DD">
            <w:r w:rsidRPr="006F00B8">
              <w:t>5</w:t>
            </w:r>
          </w:p>
        </w:tc>
      </w:tr>
      <w:tr w:rsidR="00972EBF" w:rsidRPr="005339FD" w14:paraId="2BCD1DF0" w14:textId="77777777" w:rsidTr="007309DD">
        <w:tc>
          <w:tcPr>
            <w:tcW w:w="2218" w:type="dxa"/>
          </w:tcPr>
          <w:p w14:paraId="210F7EBD" w14:textId="77777777" w:rsidR="00972EBF" w:rsidRPr="006F00B8" w:rsidRDefault="00972EBF" w:rsidP="007309DD">
            <w:r w:rsidRPr="006F00B8">
              <w:t>Керницький НВК</w:t>
            </w:r>
          </w:p>
        </w:tc>
        <w:tc>
          <w:tcPr>
            <w:tcW w:w="925" w:type="dxa"/>
          </w:tcPr>
          <w:p w14:paraId="6A7DD354" w14:textId="77777777" w:rsidR="00972EBF" w:rsidRPr="006F00B8" w:rsidRDefault="00972EBF" w:rsidP="007309DD">
            <w:r w:rsidRPr="006F00B8">
              <w:t>56</w:t>
            </w:r>
          </w:p>
        </w:tc>
        <w:tc>
          <w:tcPr>
            <w:tcW w:w="855" w:type="dxa"/>
          </w:tcPr>
          <w:p w14:paraId="78211FF8" w14:textId="77777777" w:rsidR="00972EBF" w:rsidRPr="006F00B8" w:rsidRDefault="00972EBF" w:rsidP="007309DD">
            <w:r w:rsidRPr="006F00B8">
              <w:t>48</w:t>
            </w:r>
          </w:p>
        </w:tc>
        <w:tc>
          <w:tcPr>
            <w:tcW w:w="812" w:type="dxa"/>
          </w:tcPr>
          <w:p w14:paraId="29D460DC" w14:textId="77777777" w:rsidR="00972EBF" w:rsidRPr="006F00B8" w:rsidRDefault="00972EBF" w:rsidP="007309DD">
            <w:r w:rsidRPr="006F00B8">
              <w:t>14</w:t>
            </w:r>
          </w:p>
        </w:tc>
        <w:tc>
          <w:tcPr>
            <w:tcW w:w="1065" w:type="dxa"/>
          </w:tcPr>
          <w:p w14:paraId="5394A3D3" w14:textId="77777777" w:rsidR="00972EBF" w:rsidRPr="006F00B8" w:rsidRDefault="00972EBF" w:rsidP="007309DD">
            <w:r w:rsidRPr="006F00B8">
              <w:t>2</w:t>
            </w:r>
          </w:p>
        </w:tc>
        <w:tc>
          <w:tcPr>
            <w:tcW w:w="812" w:type="dxa"/>
          </w:tcPr>
          <w:p w14:paraId="085DAF92" w14:textId="77777777" w:rsidR="00972EBF" w:rsidRPr="006F00B8" w:rsidRDefault="00972EBF" w:rsidP="007309DD">
            <w:r w:rsidRPr="006F00B8">
              <w:t>3</w:t>
            </w:r>
          </w:p>
        </w:tc>
        <w:tc>
          <w:tcPr>
            <w:tcW w:w="1065" w:type="dxa"/>
          </w:tcPr>
          <w:p w14:paraId="0D252652" w14:textId="77777777" w:rsidR="00972EBF" w:rsidRPr="006F00B8" w:rsidRDefault="00972EBF" w:rsidP="007309DD">
            <w:r w:rsidRPr="006F00B8">
              <w:t>-</w:t>
            </w:r>
          </w:p>
        </w:tc>
        <w:tc>
          <w:tcPr>
            <w:tcW w:w="812" w:type="dxa"/>
          </w:tcPr>
          <w:p w14:paraId="653BC6B1" w14:textId="77777777" w:rsidR="00972EBF" w:rsidRPr="006F00B8" w:rsidRDefault="00972EBF" w:rsidP="007309DD">
            <w:r w:rsidRPr="006F00B8">
              <w:t>8</w:t>
            </w:r>
          </w:p>
        </w:tc>
        <w:tc>
          <w:tcPr>
            <w:tcW w:w="1065" w:type="dxa"/>
          </w:tcPr>
          <w:p w14:paraId="41426944" w14:textId="77777777" w:rsidR="00972EBF" w:rsidRPr="006F00B8" w:rsidRDefault="00972EBF" w:rsidP="007309DD">
            <w:r w:rsidRPr="006F00B8">
              <w:t>4</w:t>
            </w:r>
          </w:p>
        </w:tc>
      </w:tr>
      <w:tr w:rsidR="00972EBF" w:rsidRPr="005339FD" w14:paraId="497720FE" w14:textId="77777777" w:rsidTr="007309DD">
        <w:tc>
          <w:tcPr>
            <w:tcW w:w="2218" w:type="dxa"/>
          </w:tcPr>
          <w:p w14:paraId="7702378E" w14:textId="77777777" w:rsidR="00972EBF" w:rsidRPr="006F00B8" w:rsidRDefault="00972EBF" w:rsidP="007309DD">
            <w:r w:rsidRPr="006F00B8">
              <w:t>Мавковицький НВК</w:t>
            </w:r>
          </w:p>
        </w:tc>
        <w:tc>
          <w:tcPr>
            <w:tcW w:w="925" w:type="dxa"/>
          </w:tcPr>
          <w:p w14:paraId="2B1A4BB5" w14:textId="77777777" w:rsidR="00972EBF" w:rsidRPr="006F00B8" w:rsidRDefault="00972EBF" w:rsidP="007309DD">
            <w:r w:rsidRPr="006F00B8">
              <w:t>83</w:t>
            </w:r>
          </w:p>
        </w:tc>
        <w:tc>
          <w:tcPr>
            <w:tcW w:w="855" w:type="dxa"/>
          </w:tcPr>
          <w:p w14:paraId="2AD721D1" w14:textId="77777777" w:rsidR="00972EBF" w:rsidRPr="006F00B8" w:rsidRDefault="00972EBF" w:rsidP="007309DD">
            <w:r w:rsidRPr="006F00B8">
              <w:t>93</w:t>
            </w:r>
          </w:p>
        </w:tc>
        <w:tc>
          <w:tcPr>
            <w:tcW w:w="812" w:type="dxa"/>
          </w:tcPr>
          <w:p w14:paraId="1A391835" w14:textId="77777777" w:rsidR="00972EBF" w:rsidRPr="006F00B8" w:rsidRDefault="00972EBF" w:rsidP="007309DD">
            <w:r w:rsidRPr="006F00B8">
              <w:t>21</w:t>
            </w:r>
          </w:p>
        </w:tc>
        <w:tc>
          <w:tcPr>
            <w:tcW w:w="1065" w:type="dxa"/>
          </w:tcPr>
          <w:p w14:paraId="1B627575" w14:textId="77777777" w:rsidR="00972EBF" w:rsidRPr="006F00B8" w:rsidRDefault="00972EBF" w:rsidP="007309DD">
            <w:r w:rsidRPr="006F00B8">
              <w:t>1</w:t>
            </w:r>
          </w:p>
        </w:tc>
        <w:tc>
          <w:tcPr>
            <w:tcW w:w="812" w:type="dxa"/>
          </w:tcPr>
          <w:p w14:paraId="2B40D8EE" w14:textId="77777777" w:rsidR="00972EBF" w:rsidRPr="006F00B8" w:rsidRDefault="00972EBF" w:rsidP="007309DD">
            <w:r w:rsidRPr="006F00B8">
              <w:t>2</w:t>
            </w:r>
          </w:p>
        </w:tc>
        <w:tc>
          <w:tcPr>
            <w:tcW w:w="1065" w:type="dxa"/>
          </w:tcPr>
          <w:p w14:paraId="71CEEA9D" w14:textId="77777777" w:rsidR="00972EBF" w:rsidRPr="006F00B8" w:rsidRDefault="00972EBF" w:rsidP="007309DD">
            <w:r w:rsidRPr="006F00B8">
              <w:t>1</w:t>
            </w:r>
          </w:p>
        </w:tc>
        <w:tc>
          <w:tcPr>
            <w:tcW w:w="812" w:type="dxa"/>
          </w:tcPr>
          <w:p w14:paraId="2A0B862B" w14:textId="77777777" w:rsidR="00972EBF" w:rsidRPr="006F00B8" w:rsidRDefault="00972EBF" w:rsidP="007309DD">
            <w:r w:rsidRPr="006F00B8">
              <w:t>12</w:t>
            </w:r>
          </w:p>
        </w:tc>
        <w:tc>
          <w:tcPr>
            <w:tcW w:w="1065" w:type="dxa"/>
          </w:tcPr>
          <w:p w14:paraId="1726E049" w14:textId="77777777" w:rsidR="00972EBF" w:rsidRPr="006F00B8" w:rsidRDefault="00972EBF" w:rsidP="007309DD">
            <w:r w:rsidRPr="006F00B8">
              <w:t>7</w:t>
            </w:r>
          </w:p>
        </w:tc>
      </w:tr>
      <w:tr w:rsidR="00972EBF" w:rsidRPr="005339FD" w14:paraId="73130E9D" w14:textId="77777777" w:rsidTr="007309DD">
        <w:tc>
          <w:tcPr>
            <w:tcW w:w="2218" w:type="dxa"/>
          </w:tcPr>
          <w:p w14:paraId="7A398D42" w14:textId="77777777" w:rsidR="00972EBF" w:rsidRPr="006F00B8" w:rsidRDefault="00972EBF" w:rsidP="007309DD">
            <w:r w:rsidRPr="006F00B8">
              <w:t>Мильчицький ЗЗСО</w:t>
            </w:r>
          </w:p>
        </w:tc>
        <w:tc>
          <w:tcPr>
            <w:tcW w:w="925" w:type="dxa"/>
          </w:tcPr>
          <w:p w14:paraId="0CED06C7" w14:textId="77777777" w:rsidR="00972EBF" w:rsidRPr="006F00B8" w:rsidRDefault="00972EBF" w:rsidP="007309DD">
            <w:r w:rsidRPr="006F00B8">
              <w:t>20</w:t>
            </w:r>
          </w:p>
        </w:tc>
        <w:tc>
          <w:tcPr>
            <w:tcW w:w="855" w:type="dxa"/>
          </w:tcPr>
          <w:p w14:paraId="7C29C60C" w14:textId="77777777" w:rsidR="00972EBF" w:rsidRPr="006F00B8" w:rsidRDefault="00972EBF" w:rsidP="007309DD">
            <w:r w:rsidRPr="006F00B8">
              <w:t>24</w:t>
            </w:r>
          </w:p>
        </w:tc>
        <w:tc>
          <w:tcPr>
            <w:tcW w:w="812" w:type="dxa"/>
          </w:tcPr>
          <w:p w14:paraId="699FBEAE" w14:textId="77777777" w:rsidR="00972EBF" w:rsidRPr="006F00B8" w:rsidRDefault="00972EBF" w:rsidP="007309DD">
            <w:r w:rsidRPr="006F00B8">
              <w:t>8</w:t>
            </w:r>
          </w:p>
        </w:tc>
        <w:tc>
          <w:tcPr>
            <w:tcW w:w="1065" w:type="dxa"/>
          </w:tcPr>
          <w:p w14:paraId="30631106" w14:textId="77777777" w:rsidR="00972EBF" w:rsidRPr="006F00B8" w:rsidRDefault="00972EBF" w:rsidP="007309DD">
            <w:r w:rsidRPr="006F00B8">
              <w:t>1</w:t>
            </w:r>
          </w:p>
        </w:tc>
        <w:tc>
          <w:tcPr>
            <w:tcW w:w="812" w:type="dxa"/>
          </w:tcPr>
          <w:p w14:paraId="6390D7AA" w14:textId="77777777" w:rsidR="00972EBF" w:rsidRPr="006F00B8" w:rsidRDefault="00972EBF" w:rsidP="007309DD">
            <w:r w:rsidRPr="006F00B8">
              <w:t>2</w:t>
            </w:r>
          </w:p>
        </w:tc>
        <w:tc>
          <w:tcPr>
            <w:tcW w:w="1065" w:type="dxa"/>
          </w:tcPr>
          <w:p w14:paraId="46AE6F59" w14:textId="77777777" w:rsidR="00972EBF" w:rsidRPr="006F00B8" w:rsidRDefault="00972EBF" w:rsidP="007309DD">
            <w:r w:rsidRPr="006F00B8">
              <w:t>-</w:t>
            </w:r>
          </w:p>
        </w:tc>
        <w:tc>
          <w:tcPr>
            <w:tcW w:w="812" w:type="dxa"/>
          </w:tcPr>
          <w:p w14:paraId="2CF273F6" w14:textId="77777777" w:rsidR="00972EBF" w:rsidRPr="006F00B8" w:rsidRDefault="00972EBF" w:rsidP="007309DD">
            <w:r w:rsidRPr="006F00B8">
              <w:t>5</w:t>
            </w:r>
          </w:p>
        </w:tc>
        <w:tc>
          <w:tcPr>
            <w:tcW w:w="1065" w:type="dxa"/>
          </w:tcPr>
          <w:p w14:paraId="6C577AE8" w14:textId="77777777" w:rsidR="00972EBF" w:rsidRPr="006F00B8" w:rsidRDefault="00972EBF" w:rsidP="007309DD">
            <w:r w:rsidRPr="006F00B8">
              <w:t>6</w:t>
            </w:r>
          </w:p>
        </w:tc>
      </w:tr>
      <w:tr w:rsidR="00972EBF" w:rsidRPr="005339FD" w14:paraId="777434CC" w14:textId="77777777" w:rsidTr="007309DD">
        <w:tc>
          <w:tcPr>
            <w:tcW w:w="2218" w:type="dxa"/>
          </w:tcPr>
          <w:p w14:paraId="3D249273" w14:textId="77777777" w:rsidR="00972EBF" w:rsidRPr="006F00B8" w:rsidRDefault="00972EBF" w:rsidP="007309DD">
            <w:r w:rsidRPr="006F00B8">
              <w:t>Мшанський НВК</w:t>
            </w:r>
          </w:p>
        </w:tc>
        <w:tc>
          <w:tcPr>
            <w:tcW w:w="925" w:type="dxa"/>
          </w:tcPr>
          <w:p w14:paraId="3F131188" w14:textId="77777777" w:rsidR="00972EBF" w:rsidRPr="006F00B8" w:rsidRDefault="00972EBF" w:rsidP="007309DD">
            <w:r w:rsidRPr="006F00B8">
              <w:t>162</w:t>
            </w:r>
          </w:p>
        </w:tc>
        <w:tc>
          <w:tcPr>
            <w:tcW w:w="855" w:type="dxa"/>
          </w:tcPr>
          <w:p w14:paraId="59945A62" w14:textId="77777777" w:rsidR="00972EBF" w:rsidRPr="006F00B8" w:rsidRDefault="00972EBF" w:rsidP="007309DD">
            <w:r w:rsidRPr="006F00B8">
              <w:t>173</w:t>
            </w:r>
          </w:p>
        </w:tc>
        <w:tc>
          <w:tcPr>
            <w:tcW w:w="812" w:type="dxa"/>
          </w:tcPr>
          <w:p w14:paraId="2B5C427C" w14:textId="77777777" w:rsidR="00972EBF" w:rsidRPr="006F00B8" w:rsidRDefault="00972EBF" w:rsidP="007309DD">
            <w:r w:rsidRPr="006F00B8">
              <w:t>28</w:t>
            </w:r>
          </w:p>
        </w:tc>
        <w:tc>
          <w:tcPr>
            <w:tcW w:w="1065" w:type="dxa"/>
          </w:tcPr>
          <w:p w14:paraId="0D6F6392" w14:textId="77777777" w:rsidR="00972EBF" w:rsidRPr="006F00B8" w:rsidRDefault="00972EBF" w:rsidP="007309DD">
            <w:r w:rsidRPr="006F00B8">
              <w:t>4</w:t>
            </w:r>
          </w:p>
        </w:tc>
        <w:tc>
          <w:tcPr>
            <w:tcW w:w="812" w:type="dxa"/>
          </w:tcPr>
          <w:p w14:paraId="054B8753" w14:textId="77777777" w:rsidR="00972EBF" w:rsidRPr="006F00B8" w:rsidRDefault="00972EBF" w:rsidP="007309DD">
            <w:r w:rsidRPr="006F00B8">
              <w:t>3</w:t>
            </w:r>
          </w:p>
        </w:tc>
        <w:tc>
          <w:tcPr>
            <w:tcW w:w="1065" w:type="dxa"/>
          </w:tcPr>
          <w:p w14:paraId="3D931FDE" w14:textId="77777777" w:rsidR="00972EBF" w:rsidRPr="006F00B8" w:rsidRDefault="00972EBF" w:rsidP="007309DD">
            <w:r w:rsidRPr="006F00B8">
              <w:t>-</w:t>
            </w:r>
          </w:p>
        </w:tc>
        <w:tc>
          <w:tcPr>
            <w:tcW w:w="812" w:type="dxa"/>
          </w:tcPr>
          <w:p w14:paraId="503A61A3" w14:textId="77777777" w:rsidR="00972EBF" w:rsidRPr="006F00B8" w:rsidRDefault="00972EBF" w:rsidP="007309DD">
            <w:r w:rsidRPr="006F00B8">
              <w:t>17</w:t>
            </w:r>
          </w:p>
        </w:tc>
        <w:tc>
          <w:tcPr>
            <w:tcW w:w="1065" w:type="dxa"/>
          </w:tcPr>
          <w:p w14:paraId="6AC089D2" w14:textId="77777777" w:rsidR="00972EBF" w:rsidRPr="006F00B8" w:rsidRDefault="00972EBF" w:rsidP="007309DD">
            <w:r w:rsidRPr="006F00B8">
              <w:t>6</w:t>
            </w:r>
          </w:p>
        </w:tc>
      </w:tr>
      <w:tr w:rsidR="00972EBF" w:rsidRPr="005339FD" w14:paraId="33F4A2C9" w14:textId="77777777" w:rsidTr="007309DD">
        <w:tc>
          <w:tcPr>
            <w:tcW w:w="2218" w:type="dxa"/>
          </w:tcPr>
          <w:p w14:paraId="401A6B73" w14:textId="77777777" w:rsidR="00972EBF" w:rsidRPr="006F00B8" w:rsidRDefault="00972EBF" w:rsidP="007309DD">
            <w:r w:rsidRPr="006F00B8">
              <w:t>Родатицький НВК</w:t>
            </w:r>
          </w:p>
        </w:tc>
        <w:tc>
          <w:tcPr>
            <w:tcW w:w="925" w:type="dxa"/>
          </w:tcPr>
          <w:p w14:paraId="5098DFA3" w14:textId="77777777" w:rsidR="00972EBF" w:rsidRPr="006F00B8" w:rsidRDefault="00972EBF" w:rsidP="007309DD">
            <w:r w:rsidRPr="006F00B8">
              <w:t>110</w:t>
            </w:r>
          </w:p>
        </w:tc>
        <w:tc>
          <w:tcPr>
            <w:tcW w:w="855" w:type="dxa"/>
          </w:tcPr>
          <w:p w14:paraId="13C84749" w14:textId="77777777" w:rsidR="00972EBF" w:rsidRPr="006F00B8" w:rsidRDefault="00972EBF" w:rsidP="007309DD">
            <w:r w:rsidRPr="006F00B8">
              <w:t>122</w:t>
            </w:r>
          </w:p>
        </w:tc>
        <w:tc>
          <w:tcPr>
            <w:tcW w:w="812" w:type="dxa"/>
          </w:tcPr>
          <w:p w14:paraId="0563718C" w14:textId="77777777" w:rsidR="00972EBF" w:rsidRPr="006F00B8" w:rsidRDefault="00972EBF" w:rsidP="007309DD">
            <w:r w:rsidRPr="006F00B8">
              <w:t>19</w:t>
            </w:r>
          </w:p>
        </w:tc>
        <w:tc>
          <w:tcPr>
            <w:tcW w:w="1065" w:type="dxa"/>
          </w:tcPr>
          <w:p w14:paraId="5307B9E9" w14:textId="77777777" w:rsidR="00972EBF" w:rsidRPr="006F00B8" w:rsidRDefault="00972EBF" w:rsidP="007309DD">
            <w:r w:rsidRPr="006F00B8">
              <w:t>3</w:t>
            </w:r>
          </w:p>
        </w:tc>
        <w:tc>
          <w:tcPr>
            <w:tcW w:w="812" w:type="dxa"/>
          </w:tcPr>
          <w:p w14:paraId="6A74065E" w14:textId="77777777" w:rsidR="00972EBF" w:rsidRPr="006F00B8" w:rsidRDefault="00972EBF" w:rsidP="007309DD">
            <w:r w:rsidRPr="006F00B8">
              <w:t>3</w:t>
            </w:r>
          </w:p>
        </w:tc>
        <w:tc>
          <w:tcPr>
            <w:tcW w:w="1065" w:type="dxa"/>
          </w:tcPr>
          <w:p w14:paraId="0025457B" w14:textId="77777777" w:rsidR="00972EBF" w:rsidRPr="006F00B8" w:rsidRDefault="00972EBF" w:rsidP="007309DD">
            <w:r w:rsidRPr="006F00B8">
              <w:t>-</w:t>
            </w:r>
          </w:p>
        </w:tc>
        <w:tc>
          <w:tcPr>
            <w:tcW w:w="812" w:type="dxa"/>
          </w:tcPr>
          <w:p w14:paraId="30E7206E" w14:textId="77777777" w:rsidR="00972EBF" w:rsidRPr="006F00B8" w:rsidRDefault="00972EBF" w:rsidP="007309DD">
            <w:r w:rsidRPr="006F00B8">
              <w:t>9</w:t>
            </w:r>
          </w:p>
        </w:tc>
        <w:tc>
          <w:tcPr>
            <w:tcW w:w="1065" w:type="dxa"/>
          </w:tcPr>
          <w:p w14:paraId="2DD3DDE7" w14:textId="77777777" w:rsidR="00972EBF" w:rsidRPr="006F00B8" w:rsidRDefault="00972EBF" w:rsidP="007309DD">
            <w:r w:rsidRPr="006F00B8">
              <w:t>5</w:t>
            </w:r>
          </w:p>
        </w:tc>
      </w:tr>
      <w:tr w:rsidR="00972EBF" w:rsidRPr="005339FD" w14:paraId="5FF36DF3" w14:textId="77777777" w:rsidTr="007309DD">
        <w:tc>
          <w:tcPr>
            <w:tcW w:w="2218" w:type="dxa"/>
          </w:tcPr>
          <w:p w14:paraId="4B15D7E1" w14:textId="77777777" w:rsidR="00972EBF" w:rsidRPr="006F00B8" w:rsidRDefault="00972EBF" w:rsidP="007309DD">
            <w:r w:rsidRPr="006F00B8">
              <w:t>Бартатівський НВК</w:t>
            </w:r>
          </w:p>
        </w:tc>
        <w:tc>
          <w:tcPr>
            <w:tcW w:w="925" w:type="dxa"/>
          </w:tcPr>
          <w:p w14:paraId="2007AAEE" w14:textId="77777777" w:rsidR="00972EBF" w:rsidRPr="006F00B8" w:rsidRDefault="00972EBF" w:rsidP="007309DD">
            <w:r w:rsidRPr="006F00B8">
              <w:t>35</w:t>
            </w:r>
          </w:p>
        </w:tc>
        <w:tc>
          <w:tcPr>
            <w:tcW w:w="855" w:type="dxa"/>
          </w:tcPr>
          <w:p w14:paraId="61353E48" w14:textId="77777777" w:rsidR="00972EBF" w:rsidRPr="006F00B8" w:rsidRDefault="00972EBF" w:rsidP="007309DD">
            <w:r w:rsidRPr="006F00B8">
              <w:t>45</w:t>
            </w:r>
          </w:p>
        </w:tc>
        <w:tc>
          <w:tcPr>
            <w:tcW w:w="812" w:type="dxa"/>
          </w:tcPr>
          <w:p w14:paraId="52A3377B" w14:textId="77777777" w:rsidR="00972EBF" w:rsidRPr="006F00B8" w:rsidRDefault="00972EBF" w:rsidP="007309DD">
            <w:r w:rsidRPr="006F00B8">
              <w:t>16</w:t>
            </w:r>
          </w:p>
        </w:tc>
        <w:tc>
          <w:tcPr>
            <w:tcW w:w="1065" w:type="dxa"/>
          </w:tcPr>
          <w:p w14:paraId="5A945607" w14:textId="77777777" w:rsidR="00972EBF" w:rsidRPr="006F00B8" w:rsidRDefault="00972EBF" w:rsidP="007309DD">
            <w:r w:rsidRPr="006F00B8">
              <w:t>-</w:t>
            </w:r>
          </w:p>
        </w:tc>
        <w:tc>
          <w:tcPr>
            <w:tcW w:w="812" w:type="dxa"/>
          </w:tcPr>
          <w:p w14:paraId="07B53D69" w14:textId="77777777" w:rsidR="00972EBF" w:rsidRPr="006F00B8" w:rsidRDefault="00972EBF" w:rsidP="007309DD">
            <w:r w:rsidRPr="006F00B8">
              <w:t>2</w:t>
            </w:r>
          </w:p>
        </w:tc>
        <w:tc>
          <w:tcPr>
            <w:tcW w:w="1065" w:type="dxa"/>
          </w:tcPr>
          <w:p w14:paraId="4F01AA14" w14:textId="77777777" w:rsidR="00972EBF" w:rsidRPr="006F00B8" w:rsidRDefault="00972EBF" w:rsidP="007309DD">
            <w:r w:rsidRPr="006F00B8">
              <w:t>-</w:t>
            </w:r>
          </w:p>
        </w:tc>
        <w:tc>
          <w:tcPr>
            <w:tcW w:w="812" w:type="dxa"/>
          </w:tcPr>
          <w:p w14:paraId="0DE69F4E" w14:textId="77777777" w:rsidR="00972EBF" w:rsidRPr="006F00B8" w:rsidRDefault="00972EBF" w:rsidP="007309DD">
            <w:r w:rsidRPr="006F00B8">
              <w:t>3</w:t>
            </w:r>
          </w:p>
        </w:tc>
        <w:tc>
          <w:tcPr>
            <w:tcW w:w="1065" w:type="dxa"/>
          </w:tcPr>
          <w:p w14:paraId="637A253D" w14:textId="77777777" w:rsidR="00972EBF" w:rsidRPr="006F00B8" w:rsidRDefault="00972EBF" w:rsidP="007309DD">
            <w:r w:rsidRPr="006F00B8">
              <w:t>2</w:t>
            </w:r>
          </w:p>
        </w:tc>
      </w:tr>
      <w:tr w:rsidR="00972EBF" w:rsidRPr="005339FD" w14:paraId="10564408" w14:textId="77777777" w:rsidTr="007309DD">
        <w:tc>
          <w:tcPr>
            <w:tcW w:w="2218" w:type="dxa"/>
          </w:tcPr>
          <w:p w14:paraId="18CDE67C" w14:textId="77777777" w:rsidR="00972EBF" w:rsidRPr="006F00B8" w:rsidRDefault="00972EBF" w:rsidP="007309DD">
            <w:r w:rsidRPr="006F00B8">
              <w:t>Братковицький ЗЗСО</w:t>
            </w:r>
          </w:p>
        </w:tc>
        <w:tc>
          <w:tcPr>
            <w:tcW w:w="925" w:type="dxa"/>
          </w:tcPr>
          <w:p w14:paraId="2E0FE968" w14:textId="77777777" w:rsidR="00972EBF" w:rsidRPr="006F00B8" w:rsidRDefault="00972EBF" w:rsidP="007309DD">
            <w:r w:rsidRPr="006F00B8">
              <w:t>98</w:t>
            </w:r>
          </w:p>
        </w:tc>
        <w:tc>
          <w:tcPr>
            <w:tcW w:w="855" w:type="dxa"/>
          </w:tcPr>
          <w:p w14:paraId="337A03C3" w14:textId="77777777" w:rsidR="00972EBF" w:rsidRPr="006F00B8" w:rsidRDefault="00972EBF" w:rsidP="007309DD">
            <w:r w:rsidRPr="006F00B8">
              <w:t>80</w:t>
            </w:r>
          </w:p>
        </w:tc>
        <w:tc>
          <w:tcPr>
            <w:tcW w:w="812" w:type="dxa"/>
          </w:tcPr>
          <w:p w14:paraId="6AEF2688" w14:textId="77777777" w:rsidR="00972EBF" w:rsidRPr="006F00B8" w:rsidRDefault="00972EBF" w:rsidP="007309DD">
            <w:r w:rsidRPr="006F00B8">
              <w:t>12</w:t>
            </w:r>
          </w:p>
        </w:tc>
        <w:tc>
          <w:tcPr>
            <w:tcW w:w="1065" w:type="dxa"/>
          </w:tcPr>
          <w:p w14:paraId="73A60F50" w14:textId="77777777" w:rsidR="00972EBF" w:rsidRPr="006F00B8" w:rsidRDefault="00972EBF" w:rsidP="007309DD">
            <w:r w:rsidRPr="006F00B8">
              <w:t>1</w:t>
            </w:r>
          </w:p>
        </w:tc>
        <w:tc>
          <w:tcPr>
            <w:tcW w:w="812" w:type="dxa"/>
          </w:tcPr>
          <w:p w14:paraId="44A65D15" w14:textId="77777777" w:rsidR="00972EBF" w:rsidRPr="006F00B8" w:rsidRDefault="00972EBF" w:rsidP="007309DD">
            <w:r w:rsidRPr="006F00B8">
              <w:t>2</w:t>
            </w:r>
          </w:p>
        </w:tc>
        <w:tc>
          <w:tcPr>
            <w:tcW w:w="1065" w:type="dxa"/>
          </w:tcPr>
          <w:p w14:paraId="3D4DD38F" w14:textId="77777777" w:rsidR="00972EBF" w:rsidRPr="006F00B8" w:rsidRDefault="00972EBF" w:rsidP="007309DD">
            <w:r w:rsidRPr="006F00B8">
              <w:t>-</w:t>
            </w:r>
          </w:p>
        </w:tc>
        <w:tc>
          <w:tcPr>
            <w:tcW w:w="812" w:type="dxa"/>
          </w:tcPr>
          <w:p w14:paraId="6DB9E21F" w14:textId="77777777" w:rsidR="00972EBF" w:rsidRPr="006F00B8" w:rsidRDefault="00972EBF" w:rsidP="007309DD">
            <w:r w:rsidRPr="006F00B8">
              <w:t>6</w:t>
            </w:r>
          </w:p>
        </w:tc>
        <w:tc>
          <w:tcPr>
            <w:tcW w:w="1065" w:type="dxa"/>
          </w:tcPr>
          <w:p w14:paraId="0F24C2EA" w14:textId="77777777" w:rsidR="00972EBF" w:rsidRPr="006F00B8" w:rsidRDefault="00972EBF" w:rsidP="007309DD">
            <w:r w:rsidRPr="006F00B8">
              <w:t>8</w:t>
            </w:r>
          </w:p>
        </w:tc>
      </w:tr>
      <w:tr w:rsidR="00972EBF" w:rsidRPr="005339FD" w14:paraId="7FCA5A26" w14:textId="77777777" w:rsidTr="007309DD">
        <w:tc>
          <w:tcPr>
            <w:tcW w:w="2218" w:type="dxa"/>
          </w:tcPr>
          <w:p w14:paraId="587CA326" w14:textId="77777777" w:rsidR="00972EBF" w:rsidRPr="006F00B8" w:rsidRDefault="00972EBF" w:rsidP="007309DD">
            <w:r w:rsidRPr="006F00B8">
              <w:t>Вовчухівський ЗЗСО</w:t>
            </w:r>
          </w:p>
        </w:tc>
        <w:tc>
          <w:tcPr>
            <w:tcW w:w="925" w:type="dxa"/>
          </w:tcPr>
          <w:p w14:paraId="408BC424" w14:textId="77777777" w:rsidR="00972EBF" w:rsidRPr="006F00B8" w:rsidRDefault="00972EBF" w:rsidP="007309DD">
            <w:r w:rsidRPr="006F00B8">
              <w:t>23</w:t>
            </w:r>
          </w:p>
        </w:tc>
        <w:tc>
          <w:tcPr>
            <w:tcW w:w="855" w:type="dxa"/>
          </w:tcPr>
          <w:p w14:paraId="4CF08307" w14:textId="77777777" w:rsidR="00972EBF" w:rsidRPr="006F00B8" w:rsidRDefault="00972EBF" w:rsidP="007309DD">
            <w:r w:rsidRPr="006F00B8">
              <w:t>29</w:t>
            </w:r>
          </w:p>
        </w:tc>
        <w:tc>
          <w:tcPr>
            <w:tcW w:w="812" w:type="dxa"/>
          </w:tcPr>
          <w:p w14:paraId="41DF773D" w14:textId="77777777" w:rsidR="00972EBF" w:rsidRPr="006F00B8" w:rsidRDefault="00972EBF" w:rsidP="007309DD">
            <w:r w:rsidRPr="006F00B8">
              <w:t>9</w:t>
            </w:r>
          </w:p>
        </w:tc>
        <w:tc>
          <w:tcPr>
            <w:tcW w:w="1065" w:type="dxa"/>
          </w:tcPr>
          <w:p w14:paraId="34EE34E1" w14:textId="77777777" w:rsidR="00972EBF" w:rsidRPr="006F00B8" w:rsidRDefault="00972EBF" w:rsidP="007309DD">
            <w:r w:rsidRPr="006F00B8">
              <w:t>3</w:t>
            </w:r>
          </w:p>
        </w:tc>
        <w:tc>
          <w:tcPr>
            <w:tcW w:w="812" w:type="dxa"/>
          </w:tcPr>
          <w:p w14:paraId="316F6DC9" w14:textId="77777777" w:rsidR="00972EBF" w:rsidRPr="006F00B8" w:rsidRDefault="00972EBF" w:rsidP="007309DD">
            <w:r w:rsidRPr="006F00B8">
              <w:t>2</w:t>
            </w:r>
          </w:p>
        </w:tc>
        <w:tc>
          <w:tcPr>
            <w:tcW w:w="1065" w:type="dxa"/>
          </w:tcPr>
          <w:p w14:paraId="1AD38DE4" w14:textId="77777777" w:rsidR="00972EBF" w:rsidRPr="006F00B8" w:rsidRDefault="00972EBF" w:rsidP="007309DD">
            <w:r w:rsidRPr="006F00B8">
              <w:t>-</w:t>
            </w:r>
          </w:p>
        </w:tc>
        <w:tc>
          <w:tcPr>
            <w:tcW w:w="812" w:type="dxa"/>
          </w:tcPr>
          <w:p w14:paraId="40F71D73" w14:textId="77777777" w:rsidR="00972EBF" w:rsidRPr="006F00B8" w:rsidRDefault="00972EBF" w:rsidP="007309DD">
            <w:r w:rsidRPr="006F00B8">
              <w:t>1</w:t>
            </w:r>
          </w:p>
        </w:tc>
        <w:tc>
          <w:tcPr>
            <w:tcW w:w="1065" w:type="dxa"/>
          </w:tcPr>
          <w:p w14:paraId="63319267" w14:textId="77777777" w:rsidR="00972EBF" w:rsidRPr="006F00B8" w:rsidRDefault="00972EBF" w:rsidP="007309DD">
            <w:r w:rsidRPr="006F00B8">
              <w:t>2</w:t>
            </w:r>
          </w:p>
        </w:tc>
      </w:tr>
      <w:tr w:rsidR="00972EBF" w:rsidRPr="005339FD" w14:paraId="3804F612" w14:textId="77777777" w:rsidTr="007309DD">
        <w:tc>
          <w:tcPr>
            <w:tcW w:w="2218" w:type="dxa"/>
          </w:tcPr>
          <w:p w14:paraId="10F150C1" w14:textId="77777777" w:rsidR="00972EBF" w:rsidRPr="006F00B8" w:rsidRDefault="00972EBF" w:rsidP="007309DD">
            <w:r w:rsidRPr="006F00B8">
              <w:t>Галичанівський НВК</w:t>
            </w:r>
          </w:p>
        </w:tc>
        <w:tc>
          <w:tcPr>
            <w:tcW w:w="925" w:type="dxa"/>
          </w:tcPr>
          <w:p w14:paraId="14B3B3CA" w14:textId="77777777" w:rsidR="00972EBF" w:rsidRPr="006F00B8" w:rsidRDefault="00972EBF" w:rsidP="007309DD">
            <w:r w:rsidRPr="006F00B8">
              <w:t>24</w:t>
            </w:r>
          </w:p>
        </w:tc>
        <w:tc>
          <w:tcPr>
            <w:tcW w:w="855" w:type="dxa"/>
          </w:tcPr>
          <w:p w14:paraId="4D04FE49" w14:textId="77777777" w:rsidR="00972EBF" w:rsidRPr="006F00B8" w:rsidRDefault="00972EBF" w:rsidP="007309DD">
            <w:r w:rsidRPr="006F00B8">
              <w:t>31</w:t>
            </w:r>
          </w:p>
        </w:tc>
        <w:tc>
          <w:tcPr>
            <w:tcW w:w="812" w:type="dxa"/>
          </w:tcPr>
          <w:p w14:paraId="539C0F4F" w14:textId="77777777" w:rsidR="00972EBF" w:rsidRPr="006F00B8" w:rsidRDefault="00972EBF" w:rsidP="007309DD">
            <w:r w:rsidRPr="006F00B8">
              <w:t>11</w:t>
            </w:r>
          </w:p>
        </w:tc>
        <w:tc>
          <w:tcPr>
            <w:tcW w:w="1065" w:type="dxa"/>
          </w:tcPr>
          <w:p w14:paraId="25042CE8" w14:textId="77777777" w:rsidR="00972EBF" w:rsidRPr="006F00B8" w:rsidRDefault="00972EBF" w:rsidP="007309DD">
            <w:r w:rsidRPr="006F00B8">
              <w:t>-</w:t>
            </w:r>
          </w:p>
        </w:tc>
        <w:tc>
          <w:tcPr>
            <w:tcW w:w="812" w:type="dxa"/>
          </w:tcPr>
          <w:p w14:paraId="2C3B86A4" w14:textId="77777777" w:rsidR="00972EBF" w:rsidRPr="006F00B8" w:rsidRDefault="00972EBF" w:rsidP="007309DD">
            <w:r w:rsidRPr="006F00B8">
              <w:t>-</w:t>
            </w:r>
          </w:p>
        </w:tc>
        <w:tc>
          <w:tcPr>
            <w:tcW w:w="1065" w:type="dxa"/>
          </w:tcPr>
          <w:p w14:paraId="02A90A90" w14:textId="77777777" w:rsidR="00972EBF" w:rsidRPr="006F00B8" w:rsidRDefault="00972EBF" w:rsidP="007309DD">
            <w:r w:rsidRPr="006F00B8">
              <w:t>2</w:t>
            </w:r>
          </w:p>
        </w:tc>
        <w:tc>
          <w:tcPr>
            <w:tcW w:w="812" w:type="dxa"/>
          </w:tcPr>
          <w:p w14:paraId="2A06E6A5" w14:textId="77777777" w:rsidR="00972EBF" w:rsidRPr="006F00B8" w:rsidRDefault="00972EBF" w:rsidP="007309DD">
            <w:r w:rsidRPr="006F00B8">
              <w:t>3</w:t>
            </w:r>
          </w:p>
        </w:tc>
        <w:tc>
          <w:tcPr>
            <w:tcW w:w="1065" w:type="dxa"/>
          </w:tcPr>
          <w:p w14:paraId="65CB017D" w14:textId="77777777" w:rsidR="00972EBF" w:rsidRPr="006F00B8" w:rsidRDefault="00972EBF" w:rsidP="007309DD">
            <w:r w:rsidRPr="006F00B8">
              <w:t>5</w:t>
            </w:r>
          </w:p>
        </w:tc>
      </w:tr>
      <w:tr w:rsidR="00972EBF" w:rsidRPr="005339FD" w14:paraId="68ECE28D" w14:textId="77777777" w:rsidTr="007309DD">
        <w:tc>
          <w:tcPr>
            <w:tcW w:w="2218" w:type="dxa"/>
          </w:tcPr>
          <w:p w14:paraId="3160EC54" w14:textId="77777777" w:rsidR="00972EBF" w:rsidRPr="006F00B8" w:rsidRDefault="00972EBF" w:rsidP="007309DD">
            <w:r w:rsidRPr="006F00B8">
              <w:t>Долинянський НВК</w:t>
            </w:r>
          </w:p>
        </w:tc>
        <w:tc>
          <w:tcPr>
            <w:tcW w:w="925" w:type="dxa"/>
          </w:tcPr>
          <w:p w14:paraId="6E57198C" w14:textId="77777777" w:rsidR="00972EBF" w:rsidRPr="006F00B8" w:rsidRDefault="00972EBF" w:rsidP="007309DD">
            <w:r w:rsidRPr="006F00B8">
              <w:t>42</w:t>
            </w:r>
          </w:p>
        </w:tc>
        <w:tc>
          <w:tcPr>
            <w:tcW w:w="855" w:type="dxa"/>
          </w:tcPr>
          <w:p w14:paraId="1E7BF132" w14:textId="77777777" w:rsidR="00972EBF" w:rsidRPr="006F00B8" w:rsidRDefault="00972EBF" w:rsidP="007309DD">
            <w:r w:rsidRPr="006F00B8">
              <w:t>41</w:t>
            </w:r>
          </w:p>
        </w:tc>
        <w:tc>
          <w:tcPr>
            <w:tcW w:w="812" w:type="dxa"/>
          </w:tcPr>
          <w:p w14:paraId="13E0BCD8" w14:textId="77777777" w:rsidR="00972EBF" w:rsidRPr="006F00B8" w:rsidRDefault="00972EBF" w:rsidP="007309DD">
            <w:r w:rsidRPr="006F00B8">
              <w:t>14</w:t>
            </w:r>
          </w:p>
        </w:tc>
        <w:tc>
          <w:tcPr>
            <w:tcW w:w="1065" w:type="dxa"/>
          </w:tcPr>
          <w:p w14:paraId="2FB96E5B" w14:textId="77777777" w:rsidR="00972EBF" w:rsidRPr="006F00B8" w:rsidRDefault="00972EBF" w:rsidP="007309DD">
            <w:r w:rsidRPr="006F00B8">
              <w:t>1</w:t>
            </w:r>
          </w:p>
        </w:tc>
        <w:tc>
          <w:tcPr>
            <w:tcW w:w="812" w:type="dxa"/>
          </w:tcPr>
          <w:p w14:paraId="77CB6243" w14:textId="77777777" w:rsidR="00972EBF" w:rsidRPr="006F00B8" w:rsidRDefault="00972EBF" w:rsidP="007309DD">
            <w:r w:rsidRPr="006F00B8">
              <w:t>2</w:t>
            </w:r>
          </w:p>
        </w:tc>
        <w:tc>
          <w:tcPr>
            <w:tcW w:w="1065" w:type="dxa"/>
          </w:tcPr>
          <w:p w14:paraId="50858FF0" w14:textId="77777777" w:rsidR="00972EBF" w:rsidRPr="006F00B8" w:rsidRDefault="00972EBF" w:rsidP="007309DD">
            <w:r w:rsidRPr="006F00B8">
              <w:t>-</w:t>
            </w:r>
          </w:p>
        </w:tc>
        <w:tc>
          <w:tcPr>
            <w:tcW w:w="812" w:type="dxa"/>
          </w:tcPr>
          <w:p w14:paraId="2EEFBDBC" w14:textId="77777777" w:rsidR="00972EBF" w:rsidRPr="006F00B8" w:rsidRDefault="00972EBF" w:rsidP="007309DD">
            <w:r w:rsidRPr="006F00B8">
              <w:t>4</w:t>
            </w:r>
          </w:p>
        </w:tc>
        <w:tc>
          <w:tcPr>
            <w:tcW w:w="1065" w:type="dxa"/>
          </w:tcPr>
          <w:p w14:paraId="3E4E9D14" w14:textId="77777777" w:rsidR="00972EBF" w:rsidRPr="006F00B8" w:rsidRDefault="00972EBF" w:rsidP="007309DD">
            <w:r w:rsidRPr="006F00B8">
              <w:t>7</w:t>
            </w:r>
          </w:p>
        </w:tc>
      </w:tr>
      <w:tr w:rsidR="00972EBF" w:rsidRPr="005339FD" w14:paraId="38A7BEF3" w14:textId="77777777" w:rsidTr="007309DD">
        <w:tc>
          <w:tcPr>
            <w:tcW w:w="2218" w:type="dxa"/>
          </w:tcPr>
          <w:p w14:paraId="62BC36B4" w14:textId="77777777" w:rsidR="00972EBF" w:rsidRPr="006F00B8" w:rsidRDefault="00972EBF" w:rsidP="007309DD">
            <w:r w:rsidRPr="006F00B8">
              <w:t>Дроздовицький НВК</w:t>
            </w:r>
          </w:p>
        </w:tc>
        <w:tc>
          <w:tcPr>
            <w:tcW w:w="925" w:type="dxa"/>
          </w:tcPr>
          <w:p w14:paraId="698B7E6A" w14:textId="77777777" w:rsidR="00972EBF" w:rsidRPr="006F00B8" w:rsidRDefault="00972EBF" w:rsidP="007309DD">
            <w:r w:rsidRPr="006F00B8">
              <w:t>33</w:t>
            </w:r>
          </w:p>
        </w:tc>
        <w:tc>
          <w:tcPr>
            <w:tcW w:w="855" w:type="dxa"/>
          </w:tcPr>
          <w:p w14:paraId="277D9F59" w14:textId="77777777" w:rsidR="00972EBF" w:rsidRPr="006F00B8" w:rsidRDefault="00972EBF" w:rsidP="007309DD">
            <w:r w:rsidRPr="006F00B8">
              <w:t>62</w:t>
            </w:r>
          </w:p>
        </w:tc>
        <w:tc>
          <w:tcPr>
            <w:tcW w:w="812" w:type="dxa"/>
          </w:tcPr>
          <w:p w14:paraId="1956CFF5" w14:textId="77777777" w:rsidR="00972EBF" w:rsidRPr="006F00B8" w:rsidRDefault="00972EBF" w:rsidP="007309DD">
            <w:r w:rsidRPr="006F00B8">
              <w:t>12</w:t>
            </w:r>
          </w:p>
        </w:tc>
        <w:tc>
          <w:tcPr>
            <w:tcW w:w="1065" w:type="dxa"/>
          </w:tcPr>
          <w:p w14:paraId="3274AD71" w14:textId="77777777" w:rsidR="00972EBF" w:rsidRPr="006F00B8" w:rsidRDefault="00972EBF" w:rsidP="007309DD">
            <w:r w:rsidRPr="006F00B8">
              <w:t>1</w:t>
            </w:r>
          </w:p>
        </w:tc>
        <w:tc>
          <w:tcPr>
            <w:tcW w:w="812" w:type="dxa"/>
          </w:tcPr>
          <w:p w14:paraId="412E8DCF" w14:textId="77777777" w:rsidR="00972EBF" w:rsidRPr="006F00B8" w:rsidRDefault="00972EBF" w:rsidP="007309DD">
            <w:r w:rsidRPr="006F00B8">
              <w:t>1</w:t>
            </w:r>
          </w:p>
        </w:tc>
        <w:tc>
          <w:tcPr>
            <w:tcW w:w="1065" w:type="dxa"/>
          </w:tcPr>
          <w:p w14:paraId="32031C29" w14:textId="77777777" w:rsidR="00972EBF" w:rsidRPr="006F00B8" w:rsidRDefault="00972EBF" w:rsidP="007309DD">
            <w:r w:rsidRPr="006F00B8">
              <w:t>1</w:t>
            </w:r>
          </w:p>
        </w:tc>
        <w:tc>
          <w:tcPr>
            <w:tcW w:w="812" w:type="dxa"/>
          </w:tcPr>
          <w:p w14:paraId="3C5C2231" w14:textId="77777777" w:rsidR="00972EBF" w:rsidRPr="006F00B8" w:rsidRDefault="00972EBF" w:rsidP="007309DD">
            <w:r w:rsidRPr="006F00B8">
              <w:t>3</w:t>
            </w:r>
          </w:p>
        </w:tc>
        <w:tc>
          <w:tcPr>
            <w:tcW w:w="1065" w:type="dxa"/>
          </w:tcPr>
          <w:p w14:paraId="35988EB6" w14:textId="77777777" w:rsidR="00972EBF" w:rsidRPr="006F00B8" w:rsidRDefault="00972EBF" w:rsidP="007309DD">
            <w:r w:rsidRPr="006F00B8">
              <w:t>5</w:t>
            </w:r>
          </w:p>
        </w:tc>
      </w:tr>
      <w:tr w:rsidR="00972EBF" w:rsidRPr="005339FD" w14:paraId="0E5AE0DD" w14:textId="77777777" w:rsidTr="007309DD">
        <w:tc>
          <w:tcPr>
            <w:tcW w:w="2218" w:type="dxa"/>
          </w:tcPr>
          <w:p w14:paraId="16553A29" w14:textId="77777777" w:rsidR="00972EBF" w:rsidRPr="006F00B8" w:rsidRDefault="00972EBF" w:rsidP="007309DD">
            <w:r w:rsidRPr="006F00B8">
              <w:t>Дубаневицький ЗЗСО</w:t>
            </w:r>
          </w:p>
        </w:tc>
        <w:tc>
          <w:tcPr>
            <w:tcW w:w="925" w:type="dxa"/>
          </w:tcPr>
          <w:p w14:paraId="5EA4EE1D" w14:textId="77777777" w:rsidR="00972EBF" w:rsidRPr="006F00B8" w:rsidRDefault="00972EBF" w:rsidP="007309DD">
            <w:r w:rsidRPr="006F00B8">
              <w:t>40</w:t>
            </w:r>
          </w:p>
        </w:tc>
        <w:tc>
          <w:tcPr>
            <w:tcW w:w="855" w:type="dxa"/>
          </w:tcPr>
          <w:p w14:paraId="784FC9B7" w14:textId="77777777" w:rsidR="00972EBF" w:rsidRPr="006F00B8" w:rsidRDefault="00972EBF" w:rsidP="007309DD">
            <w:r w:rsidRPr="006F00B8">
              <w:t>54</w:t>
            </w:r>
          </w:p>
        </w:tc>
        <w:tc>
          <w:tcPr>
            <w:tcW w:w="812" w:type="dxa"/>
          </w:tcPr>
          <w:p w14:paraId="27FA6300" w14:textId="77777777" w:rsidR="00972EBF" w:rsidRPr="006F00B8" w:rsidRDefault="00972EBF" w:rsidP="007309DD">
            <w:r w:rsidRPr="006F00B8">
              <w:t>11</w:t>
            </w:r>
          </w:p>
        </w:tc>
        <w:tc>
          <w:tcPr>
            <w:tcW w:w="1065" w:type="dxa"/>
          </w:tcPr>
          <w:p w14:paraId="4BB4B1AB" w14:textId="77777777" w:rsidR="00972EBF" w:rsidRPr="006F00B8" w:rsidRDefault="00972EBF" w:rsidP="007309DD">
            <w:r w:rsidRPr="006F00B8">
              <w:t>1</w:t>
            </w:r>
          </w:p>
        </w:tc>
        <w:tc>
          <w:tcPr>
            <w:tcW w:w="812" w:type="dxa"/>
          </w:tcPr>
          <w:p w14:paraId="6E10CF93" w14:textId="77777777" w:rsidR="00972EBF" w:rsidRPr="006F00B8" w:rsidRDefault="00972EBF" w:rsidP="007309DD">
            <w:r w:rsidRPr="006F00B8">
              <w:t>1</w:t>
            </w:r>
          </w:p>
        </w:tc>
        <w:tc>
          <w:tcPr>
            <w:tcW w:w="1065" w:type="dxa"/>
          </w:tcPr>
          <w:p w14:paraId="15F82E2B" w14:textId="77777777" w:rsidR="00972EBF" w:rsidRPr="006F00B8" w:rsidRDefault="00972EBF" w:rsidP="007309DD">
            <w:r w:rsidRPr="006F00B8">
              <w:t>1</w:t>
            </w:r>
          </w:p>
        </w:tc>
        <w:tc>
          <w:tcPr>
            <w:tcW w:w="812" w:type="dxa"/>
          </w:tcPr>
          <w:p w14:paraId="6D0FF385" w14:textId="77777777" w:rsidR="00972EBF" w:rsidRPr="006F00B8" w:rsidRDefault="00972EBF" w:rsidP="007309DD">
            <w:r w:rsidRPr="006F00B8">
              <w:t>2</w:t>
            </w:r>
          </w:p>
        </w:tc>
        <w:tc>
          <w:tcPr>
            <w:tcW w:w="1065" w:type="dxa"/>
          </w:tcPr>
          <w:p w14:paraId="17FE3599" w14:textId="77777777" w:rsidR="00972EBF" w:rsidRPr="006F00B8" w:rsidRDefault="00972EBF" w:rsidP="007309DD">
            <w:r w:rsidRPr="006F00B8">
              <w:t>5</w:t>
            </w:r>
          </w:p>
        </w:tc>
      </w:tr>
      <w:tr w:rsidR="00972EBF" w:rsidRPr="005339FD" w14:paraId="4B96F2CC" w14:textId="77777777" w:rsidTr="007309DD">
        <w:tc>
          <w:tcPr>
            <w:tcW w:w="2218" w:type="dxa"/>
          </w:tcPr>
          <w:p w14:paraId="4F712D31" w14:textId="77777777" w:rsidR="00972EBF" w:rsidRPr="006F00B8" w:rsidRDefault="00972EBF" w:rsidP="007309DD">
            <w:r w:rsidRPr="006F00B8">
              <w:t>Лісновицький ЗЗСО</w:t>
            </w:r>
          </w:p>
        </w:tc>
        <w:tc>
          <w:tcPr>
            <w:tcW w:w="925" w:type="dxa"/>
          </w:tcPr>
          <w:p w14:paraId="43DF7F67" w14:textId="77777777" w:rsidR="00972EBF" w:rsidRPr="006F00B8" w:rsidRDefault="00972EBF" w:rsidP="007309DD">
            <w:r w:rsidRPr="006F00B8">
              <w:t>20</w:t>
            </w:r>
          </w:p>
        </w:tc>
        <w:tc>
          <w:tcPr>
            <w:tcW w:w="855" w:type="dxa"/>
          </w:tcPr>
          <w:p w14:paraId="70275AA5" w14:textId="77777777" w:rsidR="00972EBF" w:rsidRPr="006F00B8" w:rsidRDefault="00972EBF" w:rsidP="007309DD">
            <w:r w:rsidRPr="006F00B8">
              <w:t>12</w:t>
            </w:r>
          </w:p>
        </w:tc>
        <w:tc>
          <w:tcPr>
            <w:tcW w:w="812" w:type="dxa"/>
          </w:tcPr>
          <w:p w14:paraId="30CD700B" w14:textId="77777777" w:rsidR="00972EBF" w:rsidRPr="006F00B8" w:rsidRDefault="00972EBF" w:rsidP="007309DD">
            <w:r w:rsidRPr="006F00B8">
              <w:t>6</w:t>
            </w:r>
          </w:p>
        </w:tc>
        <w:tc>
          <w:tcPr>
            <w:tcW w:w="1065" w:type="dxa"/>
          </w:tcPr>
          <w:p w14:paraId="54501276" w14:textId="77777777" w:rsidR="00972EBF" w:rsidRPr="006F00B8" w:rsidRDefault="00972EBF" w:rsidP="007309DD">
            <w:r w:rsidRPr="006F00B8">
              <w:t>1</w:t>
            </w:r>
          </w:p>
        </w:tc>
        <w:tc>
          <w:tcPr>
            <w:tcW w:w="812" w:type="dxa"/>
          </w:tcPr>
          <w:p w14:paraId="1EE1291D" w14:textId="77777777" w:rsidR="00972EBF" w:rsidRPr="006F00B8" w:rsidRDefault="00972EBF" w:rsidP="007309DD">
            <w:r w:rsidRPr="006F00B8">
              <w:t>-</w:t>
            </w:r>
          </w:p>
        </w:tc>
        <w:tc>
          <w:tcPr>
            <w:tcW w:w="1065" w:type="dxa"/>
          </w:tcPr>
          <w:p w14:paraId="3EF2F4C2" w14:textId="77777777" w:rsidR="00972EBF" w:rsidRPr="006F00B8" w:rsidRDefault="00972EBF" w:rsidP="007309DD">
            <w:r w:rsidRPr="006F00B8">
              <w:t>1</w:t>
            </w:r>
          </w:p>
        </w:tc>
        <w:tc>
          <w:tcPr>
            <w:tcW w:w="812" w:type="dxa"/>
          </w:tcPr>
          <w:p w14:paraId="09A48B4D" w14:textId="77777777" w:rsidR="00972EBF" w:rsidRPr="006F00B8" w:rsidRDefault="00972EBF" w:rsidP="007309DD">
            <w:r w:rsidRPr="006F00B8">
              <w:t>3</w:t>
            </w:r>
          </w:p>
        </w:tc>
        <w:tc>
          <w:tcPr>
            <w:tcW w:w="1065" w:type="dxa"/>
          </w:tcPr>
          <w:p w14:paraId="0880ADC4" w14:textId="77777777" w:rsidR="00972EBF" w:rsidRPr="006F00B8" w:rsidRDefault="00972EBF" w:rsidP="007309DD">
            <w:r w:rsidRPr="006F00B8">
              <w:t>2</w:t>
            </w:r>
          </w:p>
        </w:tc>
      </w:tr>
      <w:tr w:rsidR="00972EBF" w:rsidRPr="005339FD" w14:paraId="6AE490AD" w14:textId="77777777" w:rsidTr="007309DD">
        <w:tc>
          <w:tcPr>
            <w:tcW w:w="2218" w:type="dxa"/>
          </w:tcPr>
          <w:p w14:paraId="78ED5798" w14:textId="77777777" w:rsidR="00972EBF" w:rsidRPr="006F00B8" w:rsidRDefault="00972EBF" w:rsidP="007309DD">
            <w:r w:rsidRPr="006F00B8">
              <w:t>Повітненський ЗЗСО</w:t>
            </w:r>
          </w:p>
        </w:tc>
        <w:tc>
          <w:tcPr>
            <w:tcW w:w="925" w:type="dxa"/>
          </w:tcPr>
          <w:p w14:paraId="44465A1B" w14:textId="77777777" w:rsidR="00972EBF" w:rsidRPr="006F00B8" w:rsidRDefault="00972EBF" w:rsidP="007309DD">
            <w:r w:rsidRPr="006F00B8">
              <w:t>58</w:t>
            </w:r>
          </w:p>
        </w:tc>
        <w:tc>
          <w:tcPr>
            <w:tcW w:w="855" w:type="dxa"/>
          </w:tcPr>
          <w:p w14:paraId="59FB8943" w14:textId="77777777" w:rsidR="00972EBF" w:rsidRPr="006F00B8" w:rsidRDefault="00972EBF" w:rsidP="007309DD">
            <w:r w:rsidRPr="006F00B8">
              <w:t>64</w:t>
            </w:r>
          </w:p>
        </w:tc>
        <w:tc>
          <w:tcPr>
            <w:tcW w:w="812" w:type="dxa"/>
          </w:tcPr>
          <w:p w14:paraId="21CDA5CF" w14:textId="77777777" w:rsidR="00972EBF" w:rsidRPr="006F00B8" w:rsidRDefault="00972EBF" w:rsidP="007309DD">
            <w:r w:rsidRPr="006F00B8">
              <w:t>14</w:t>
            </w:r>
          </w:p>
        </w:tc>
        <w:tc>
          <w:tcPr>
            <w:tcW w:w="1065" w:type="dxa"/>
          </w:tcPr>
          <w:p w14:paraId="695EC133" w14:textId="77777777" w:rsidR="00972EBF" w:rsidRPr="006F00B8" w:rsidRDefault="00972EBF" w:rsidP="007309DD">
            <w:r w:rsidRPr="006F00B8">
              <w:t>-</w:t>
            </w:r>
          </w:p>
        </w:tc>
        <w:tc>
          <w:tcPr>
            <w:tcW w:w="812" w:type="dxa"/>
          </w:tcPr>
          <w:p w14:paraId="7326BAE9" w14:textId="77777777" w:rsidR="00972EBF" w:rsidRPr="006F00B8" w:rsidRDefault="00972EBF" w:rsidP="007309DD">
            <w:r w:rsidRPr="006F00B8">
              <w:t>1</w:t>
            </w:r>
          </w:p>
        </w:tc>
        <w:tc>
          <w:tcPr>
            <w:tcW w:w="1065" w:type="dxa"/>
          </w:tcPr>
          <w:p w14:paraId="2FDD6060" w14:textId="77777777" w:rsidR="00972EBF" w:rsidRPr="006F00B8" w:rsidRDefault="00972EBF" w:rsidP="007309DD">
            <w:r w:rsidRPr="006F00B8">
              <w:t>1</w:t>
            </w:r>
          </w:p>
        </w:tc>
        <w:tc>
          <w:tcPr>
            <w:tcW w:w="812" w:type="dxa"/>
          </w:tcPr>
          <w:p w14:paraId="5AC713B9" w14:textId="77777777" w:rsidR="00972EBF" w:rsidRPr="006F00B8" w:rsidRDefault="00972EBF" w:rsidP="007309DD">
            <w:r w:rsidRPr="006F00B8">
              <w:t>4</w:t>
            </w:r>
          </w:p>
        </w:tc>
        <w:tc>
          <w:tcPr>
            <w:tcW w:w="1065" w:type="dxa"/>
          </w:tcPr>
          <w:p w14:paraId="224C79AC" w14:textId="77777777" w:rsidR="00972EBF" w:rsidRPr="006F00B8" w:rsidRDefault="00972EBF" w:rsidP="007309DD">
            <w:r w:rsidRPr="006F00B8">
              <w:t>2</w:t>
            </w:r>
          </w:p>
        </w:tc>
      </w:tr>
      <w:tr w:rsidR="00972EBF" w:rsidRPr="005339FD" w14:paraId="2DFDA45F" w14:textId="77777777" w:rsidTr="007309DD">
        <w:tc>
          <w:tcPr>
            <w:tcW w:w="2218" w:type="dxa"/>
          </w:tcPr>
          <w:p w14:paraId="5D8F2AD7" w14:textId="77777777" w:rsidR="00972EBF" w:rsidRPr="006F00B8" w:rsidRDefault="00972EBF" w:rsidP="007309DD">
            <w:r w:rsidRPr="006F00B8">
              <w:t>Речичанський ЗЗСО</w:t>
            </w:r>
          </w:p>
        </w:tc>
        <w:tc>
          <w:tcPr>
            <w:tcW w:w="925" w:type="dxa"/>
          </w:tcPr>
          <w:p w14:paraId="586B6CD2" w14:textId="77777777" w:rsidR="00972EBF" w:rsidRPr="006F00B8" w:rsidRDefault="00972EBF" w:rsidP="007309DD">
            <w:r w:rsidRPr="006F00B8">
              <w:t>27</w:t>
            </w:r>
          </w:p>
        </w:tc>
        <w:tc>
          <w:tcPr>
            <w:tcW w:w="855" w:type="dxa"/>
          </w:tcPr>
          <w:p w14:paraId="2C3A91A7" w14:textId="77777777" w:rsidR="00972EBF" w:rsidRPr="006F00B8" w:rsidRDefault="00972EBF" w:rsidP="007309DD">
            <w:r w:rsidRPr="006F00B8">
              <w:t>22</w:t>
            </w:r>
          </w:p>
        </w:tc>
        <w:tc>
          <w:tcPr>
            <w:tcW w:w="812" w:type="dxa"/>
          </w:tcPr>
          <w:p w14:paraId="5DF27395" w14:textId="77777777" w:rsidR="00972EBF" w:rsidRPr="006F00B8" w:rsidRDefault="00972EBF" w:rsidP="007309DD">
            <w:r w:rsidRPr="006F00B8">
              <w:t>10</w:t>
            </w:r>
          </w:p>
        </w:tc>
        <w:tc>
          <w:tcPr>
            <w:tcW w:w="1065" w:type="dxa"/>
          </w:tcPr>
          <w:p w14:paraId="3948F2A5" w14:textId="77777777" w:rsidR="00972EBF" w:rsidRPr="006F00B8" w:rsidRDefault="00972EBF" w:rsidP="007309DD">
            <w:r w:rsidRPr="006F00B8">
              <w:t>-</w:t>
            </w:r>
          </w:p>
        </w:tc>
        <w:tc>
          <w:tcPr>
            <w:tcW w:w="812" w:type="dxa"/>
          </w:tcPr>
          <w:p w14:paraId="3E9183C6" w14:textId="77777777" w:rsidR="00972EBF" w:rsidRPr="006F00B8" w:rsidRDefault="00972EBF" w:rsidP="007309DD">
            <w:r w:rsidRPr="006F00B8">
              <w:t>-</w:t>
            </w:r>
          </w:p>
        </w:tc>
        <w:tc>
          <w:tcPr>
            <w:tcW w:w="1065" w:type="dxa"/>
          </w:tcPr>
          <w:p w14:paraId="6F7928FB" w14:textId="77777777" w:rsidR="00972EBF" w:rsidRPr="006F00B8" w:rsidRDefault="00972EBF" w:rsidP="007309DD">
            <w:r w:rsidRPr="006F00B8">
              <w:t>1</w:t>
            </w:r>
          </w:p>
        </w:tc>
        <w:tc>
          <w:tcPr>
            <w:tcW w:w="812" w:type="dxa"/>
          </w:tcPr>
          <w:p w14:paraId="16260E29" w14:textId="77777777" w:rsidR="00972EBF" w:rsidRPr="006F00B8" w:rsidRDefault="00972EBF" w:rsidP="007309DD">
            <w:r w:rsidRPr="006F00B8">
              <w:t>5</w:t>
            </w:r>
          </w:p>
        </w:tc>
        <w:tc>
          <w:tcPr>
            <w:tcW w:w="1065" w:type="dxa"/>
          </w:tcPr>
          <w:p w14:paraId="4CFA00CD" w14:textId="77777777" w:rsidR="00972EBF" w:rsidRPr="006F00B8" w:rsidRDefault="00972EBF" w:rsidP="007309DD">
            <w:r w:rsidRPr="006F00B8">
              <w:t>3</w:t>
            </w:r>
          </w:p>
        </w:tc>
      </w:tr>
      <w:tr w:rsidR="00972EBF" w:rsidRPr="005339FD" w14:paraId="787C61F9" w14:textId="77777777" w:rsidTr="007309DD">
        <w:tc>
          <w:tcPr>
            <w:tcW w:w="2218" w:type="dxa"/>
          </w:tcPr>
          <w:p w14:paraId="76979990" w14:textId="77777777" w:rsidR="00972EBF" w:rsidRPr="006F00B8" w:rsidRDefault="00972EBF" w:rsidP="007309DD">
            <w:r w:rsidRPr="006F00B8">
              <w:t>Угрівський НВК</w:t>
            </w:r>
          </w:p>
        </w:tc>
        <w:tc>
          <w:tcPr>
            <w:tcW w:w="925" w:type="dxa"/>
          </w:tcPr>
          <w:p w14:paraId="30EB2D56" w14:textId="77777777" w:rsidR="00972EBF" w:rsidRPr="006F00B8" w:rsidRDefault="00972EBF" w:rsidP="007309DD">
            <w:r w:rsidRPr="006F00B8">
              <w:t>44</w:t>
            </w:r>
          </w:p>
        </w:tc>
        <w:tc>
          <w:tcPr>
            <w:tcW w:w="855" w:type="dxa"/>
          </w:tcPr>
          <w:p w14:paraId="4937182E" w14:textId="77777777" w:rsidR="00972EBF" w:rsidRPr="006F00B8" w:rsidRDefault="00972EBF" w:rsidP="007309DD">
            <w:r w:rsidRPr="006F00B8">
              <w:t>61</w:t>
            </w:r>
          </w:p>
        </w:tc>
        <w:tc>
          <w:tcPr>
            <w:tcW w:w="812" w:type="dxa"/>
          </w:tcPr>
          <w:p w14:paraId="61A771AE" w14:textId="77777777" w:rsidR="00972EBF" w:rsidRPr="006F00B8" w:rsidRDefault="00972EBF" w:rsidP="007309DD">
            <w:r w:rsidRPr="006F00B8">
              <w:t>11</w:t>
            </w:r>
          </w:p>
        </w:tc>
        <w:tc>
          <w:tcPr>
            <w:tcW w:w="1065" w:type="dxa"/>
          </w:tcPr>
          <w:p w14:paraId="6FC0F94C" w14:textId="77777777" w:rsidR="00972EBF" w:rsidRPr="006F00B8" w:rsidRDefault="00972EBF" w:rsidP="007309DD">
            <w:r w:rsidRPr="006F00B8">
              <w:t>1</w:t>
            </w:r>
          </w:p>
        </w:tc>
        <w:tc>
          <w:tcPr>
            <w:tcW w:w="812" w:type="dxa"/>
          </w:tcPr>
          <w:p w14:paraId="5928D7B0" w14:textId="77777777" w:rsidR="00972EBF" w:rsidRPr="006F00B8" w:rsidRDefault="00972EBF" w:rsidP="007309DD">
            <w:r w:rsidRPr="006F00B8">
              <w:t>2</w:t>
            </w:r>
          </w:p>
        </w:tc>
        <w:tc>
          <w:tcPr>
            <w:tcW w:w="1065" w:type="dxa"/>
          </w:tcPr>
          <w:p w14:paraId="0EE7572D" w14:textId="77777777" w:rsidR="00972EBF" w:rsidRPr="006F00B8" w:rsidRDefault="00972EBF" w:rsidP="007309DD">
            <w:r w:rsidRPr="006F00B8">
              <w:t>-</w:t>
            </w:r>
          </w:p>
        </w:tc>
        <w:tc>
          <w:tcPr>
            <w:tcW w:w="812" w:type="dxa"/>
          </w:tcPr>
          <w:p w14:paraId="5C0823D3" w14:textId="77777777" w:rsidR="00972EBF" w:rsidRPr="006F00B8" w:rsidRDefault="00972EBF" w:rsidP="007309DD">
            <w:r w:rsidRPr="006F00B8">
              <w:t>3</w:t>
            </w:r>
          </w:p>
        </w:tc>
        <w:tc>
          <w:tcPr>
            <w:tcW w:w="1065" w:type="dxa"/>
          </w:tcPr>
          <w:p w14:paraId="3F53449F" w14:textId="77777777" w:rsidR="00972EBF" w:rsidRPr="006F00B8" w:rsidRDefault="00972EBF" w:rsidP="007309DD">
            <w:r w:rsidRPr="006F00B8">
              <w:t>3</w:t>
            </w:r>
          </w:p>
        </w:tc>
      </w:tr>
      <w:tr w:rsidR="00972EBF" w:rsidRPr="005339FD" w14:paraId="3E1A23D4" w14:textId="77777777" w:rsidTr="007309DD">
        <w:tc>
          <w:tcPr>
            <w:tcW w:w="2218" w:type="dxa"/>
          </w:tcPr>
          <w:p w14:paraId="56C781F8" w14:textId="77777777" w:rsidR="00972EBF" w:rsidRPr="006F00B8" w:rsidRDefault="00972EBF" w:rsidP="007309DD">
            <w:r w:rsidRPr="006F00B8">
              <w:t>Шоломиницький ЗЗСО</w:t>
            </w:r>
          </w:p>
        </w:tc>
        <w:tc>
          <w:tcPr>
            <w:tcW w:w="925" w:type="dxa"/>
          </w:tcPr>
          <w:p w14:paraId="3ED1F251" w14:textId="77777777" w:rsidR="00972EBF" w:rsidRPr="006F00B8" w:rsidRDefault="00972EBF" w:rsidP="007309DD">
            <w:r w:rsidRPr="006F00B8">
              <w:t>5</w:t>
            </w:r>
          </w:p>
        </w:tc>
        <w:tc>
          <w:tcPr>
            <w:tcW w:w="855" w:type="dxa"/>
          </w:tcPr>
          <w:p w14:paraId="1749E47F" w14:textId="77777777" w:rsidR="00972EBF" w:rsidRPr="006F00B8" w:rsidRDefault="00972EBF" w:rsidP="007309DD">
            <w:r w:rsidRPr="006F00B8">
              <w:t>10</w:t>
            </w:r>
          </w:p>
        </w:tc>
        <w:tc>
          <w:tcPr>
            <w:tcW w:w="812" w:type="dxa"/>
          </w:tcPr>
          <w:p w14:paraId="08CF922A" w14:textId="77777777" w:rsidR="00972EBF" w:rsidRPr="006F00B8" w:rsidRDefault="00972EBF" w:rsidP="007309DD">
            <w:r w:rsidRPr="006F00B8">
              <w:t>2</w:t>
            </w:r>
          </w:p>
        </w:tc>
        <w:tc>
          <w:tcPr>
            <w:tcW w:w="1065" w:type="dxa"/>
          </w:tcPr>
          <w:p w14:paraId="1E270750" w14:textId="77777777" w:rsidR="00972EBF" w:rsidRPr="006F00B8" w:rsidRDefault="00972EBF" w:rsidP="007309DD">
            <w:r w:rsidRPr="006F00B8">
              <w:t>-</w:t>
            </w:r>
          </w:p>
        </w:tc>
        <w:tc>
          <w:tcPr>
            <w:tcW w:w="812" w:type="dxa"/>
          </w:tcPr>
          <w:p w14:paraId="5A50486D" w14:textId="77777777" w:rsidR="00972EBF" w:rsidRPr="006F00B8" w:rsidRDefault="00972EBF" w:rsidP="007309DD">
            <w:r w:rsidRPr="006F00B8">
              <w:t>1</w:t>
            </w:r>
          </w:p>
        </w:tc>
        <w:tc>
          <w:tcPr>
            <w:tcW w:w="1065" w:type="dxa"/>
          </w:tcPr>
          <w:p w14:paraId="54F7588F" w14:textId="77777777" w:rsidR="00972EBF" w:rsidRPr="006F00B8" w:rsidRDefault="00972EBF" w:rsidP="007309DD">
            <w:r w:rsidRPr="006F00B8">
              <w:t>-</w:t>
            </w:r>
          </w:p>
        </w:tc>
        <w:tc>
          <w:tcPr>
            <w:tcW w:w="812" w:type="dxa"/>
          </w:tcPr>
          <w:p w14:paraId="300D536C" w14:textId="77777777" w:rsidR="00972EBF" w:rsidRPr="006F00B8" w:rsidRDefault="00972EBF" w:rsidP="007309DD">
            <w:r w:rsidRPr="006F00B8">
              <w:t>2</w:t>
            </w:r>
          </w:p>
        </w:tc>
        <w:tc>
          <w:tcPr>
            <w:tcW w:w="1065" w:type="dxa"/>
          </w:tcPr>
          <w:p w14:paraId="0A46182D" w14:textId="77777777" w:rsidR="00972EBF" w:rsidRPr="006F00B8" w:rsidRDefault="00972EBF" w:rsidP="007309DD">
            <w:r w:rsidRPr="006F00B8">
              <w:t>-</w:t>
            </w:r>
          </w:p>
        </w:tc>
      </w:tr>
      <w:tr w:rsidR="00972EBF" w:rsidRPr="005339FD" w14:paraId="189A3B18" w14:textId="77777777" w:rsidTr="007309DD">
        <w:tc>
          <w:tcPr>
            <w:tcW w:w="2218" w:type="dxa"/>
          </w:tcPr>
          <w:p w14:paraId="0BDD5FAC" w14:textId="77777777" w:rsidR="00972EBF" w:rsidRPr="006F00B8" w:rsidRDefault="00972EBF" w:rsidP="007309DD">
            <w:pPr>
              <w:rPr>
                <w:b/>
              </w:rPr>
            </w:pPr>
            <w:r w:rsidRPr="006F00B8">
              <w:rPr>
                <w:b/>
              </w:rPr>
              <w:t>Всього</w:t>
            </w:r>
          </w:p>
        </w:tc>
        <w:tc>
          <w:tcPr>
            <w:tcW w:w="925" w:type="dxa"/>
          </w:tcPr>
          <w:p w14:paraId="46AC134A" w14:textId="77777777" w:rsidR="00972EBF" w:rsidRPr="006F00B8" w:rsidRDefault="00972EBF" w:rsidP="007309DD">
            <w:pPr>
              <w:rPr>
                <w:b/>
              </w:rPr>
            </w:pPr>
            <w:r w:rsidRPr="006F00B8">
              <w:rPr>
                <w:b/>
              </w:rPr>
              <w:t>2548</w:t>
            </w:r>
          </w:p>
        </w:tc>
        <w:tc>
          <w:tcPr>
            <w:tcW w:w="855" w:type="dxa"/>
          </w:tcPr>
          <w:p w14:paraId="526CD480" w14:textId="77777777" w:rsidR="00972EBF" w:rsidRPr="006F00B8" w:rsidRDefault="00972EBF" w:rsidP="007309DD">
            <w:pPr>
              <w:rPr>
                <w:b/>
              </w:rPr>
            </w:pPr>
            <w:r w:rsidRPr="006F00B8">
              <w:rPr>
                <w:b/>
              </w:rPr>
              <w:t>2513</w:t>
            </w:r>
          </w:p>
        </w:tc>
        <w:tc>
          <w:tcPr>
            <w:tcW w:w="812" w:type="dxa"/>
          </w:tcPr>
          <w:p w14:paraId="34210B71" w14:textId="77777777" w:rsidR="00972EBF" w:rsidRPr="006F00B8" w:rsidRDefault="00972EBF" w:rsidP="007309DD">
            <w:pPr>
              <w:rPr>
                <w:b/>
              </w:rPr>
            </w:pPr>
            <w:r w:rsidRPr="006F00B8">
              <w:rPr>
                <w:b/>
              </w:rPr>
              <w:t>451</w:t>
            </w:r>
          </w:p>
        </w:tc>
        <w:tc>
          <w:tcPr>
            <w:tcW w:w="1065" w:type="dxa"/>
          </w:tcPr>
          <w:p w14:paraId="72C0B8D4" w14:textId="77777777" w:rsidR="00972EBF" w:rsidRPr="006F00B8" w:rsidRDefault="00972EBF" w:rsidP="007309DD">
            <w:pPr>
              <w:rPr>
                <w:b/>
              </w:rPr>
            </w:pPr>
            <w:r w:rsidRPr="006F00B8">
              <w:rPr>
                <w:b/>
              </w:rPr>
              <w:t>43</w:t>
            </w:r>
          </w:p>
        </w:tc>
        <w:tc>
          <w:tcPr>
            <w:tcW w:w="812" w:type="dxa"/>
          </w:tcPr>
          <w:p w14:paraId="667F817E" w14:textId="77777777" w:rsidR="00972EBF" w:rsidRPr="006F00B8" w:rsidRDefault="00972EBF" w:rsidP="007309DD">
            <w:pPr>
              <w:rPr>
                <w:b/>
              </w:rPr>
            </w:pPr>
            <w:r w:rsidRPr="006F00B8">
              <w:rPr>
                <w:b/>
              </w:rPr>
              <w:t>49</w:t>
            </w:r>
          </w:p>
        </w:tc>
        <w:tc>
          <w:tcPr>
            <w:tcW w:w="1065" w:type="dxa"/>
          </w:tcPr>
          <w:p w14:paraId="4497AEF1" w14:textId="77777777" w:rsidR="00972EBF" w:rsidRPr="006F00B8" w:rsidRDefault="00972EBF" w:rsidP="007309DD">
            <w:pPr>
              <w:rPr>
                <w:b/>
              </w:rPr>
            </w:pPr>
            <w:r w:rsidRPr="006F00B8">
              <w:rPr>
                <w:b/>
              </w:rPr>
              <w:t>9</w:t>
            </w:r>
          </w:p>
        </w:tc>
        <w:tc>
          <w:tcPr>
            <w:tcW w:w="812" w:type="dxa"/>
          </w:tcPr>
          <w:p w14:paraId="0A1F2A2C" w14:textId="77777777" w:rsidR="00972EBF" w:rsidRPr="006F00B8" w:rsidRDefault="00972EBF" w:rsidP="007309DD">
            <w:pPr>
              <w:rPr>
                <w:b/>
              </w:rPr>
            </w:pPr>
            <w:r w:rsidRPr="006F00B8">
              <w:rPr>
                <w:b/>
              </w:rPr>
              <w:t>154</w:t>
            </w:r>
          </w:p>
        </w:tc>
        <w:tc>
          <w:tcPr>
            <w:tcW w:w="1065" w:type="dxa"/>
          </w:tcPr>
          <w:p w14:paraId="68A18C8F" w14:textId="77777777" w:rsidR="00972EBF" w:rsidRPr="006F00B8" w:rsidRDefault="00972EBF" w:rsidP="007309DD">
            <w:pPr>
              <w:rPr>
                <w:b/>
              </w:rPr>
            </w:pPr>
            <w:r w:rsidRPr="006F00B8">
              <w:rPr>
                <w:b/>
              </w:rPr>
              <w:t>120</w:t>
            </w:r>
          </w:p>
        </w:tc>
      </w:tr>
    </w:tbl>
    <w:p w14:paraId="05AE15C7" w14:textId="77777777" w:rsidR="003F387C" w:rsidRDefault="00972EBF" w:rsidP="003F387C">
      <w:pPr>
        <w:spacing w:before="240"/>
        <w:ind w:firstLine="567"/>
        <w:jc w:val="both"/>
        <w:rPr>
          <w:sz w:val="24"/>
          <w:szCs w:val="24"/>
        </w:rPr>
      </w:pPr>
      <w:r w:rsidRPr="005339FD">
        <w:rPr>
          <w:sz w:val="24"/>
          <w:szCs w:val="24"/>
        </w:rPr>
        <w:t xml:space="preserve">Аналіз кількісних та гендерних показників закладів загальної середньої освіти Городоцької громади станом на 01.01.2023 року підтверджує інституційну стійкість освітньої системи в кризовий період. Збереження паритетного розподілу серед </w:t>
      </w:r>
      <w:r w:rsidRPr="005339FD">
        <w:rPr>
          <w:sz w:val="24"/>
          <w:szCs w:val="24"/>
        </w:rPr>
        <w:lastRenderedPageBreak/>
        <w:t>здобувачів освіти (50,3% дівчат та 49,7% хлопців) свідчить про адаптивність мережі до безпекових умов. Разом із тим, кадровий склад виявляє глибокі структурні дисбаланси: сфера залишається здебільшого жіночою на рівні безпосереднього викладання (91,3% жінок) із поступовим підвищенням частки чоловіків до 15,5% на управлінських позиціях.</w:t>
      </w:r>
    </w:p>
    <w:p w14:paraId="2ACAEC0F" w14:textId="34358EA5" w:rsidR="00972EBF" w:rsidRDefault="00972EBF" w:rsidP="003F387C">
      <w:pPr>
        <w:spacing w:before="240"/>
        <w:jc w:val="center"/>
        <w:rPr>
          <w:b/>
          <w:sz w:val="24"/>
          <w:szCs w:val="24"/>
        </w:rPr>
      </w:pPr>
      <w:r w:rsidRPr="005339FD">
        <w:rPr>
          <w:b/>
          <w:sz w:val="24"/>
          <w:szCs w:val="24"/>
        </w:rPr>
        <w:t>Інформація про кількість дітей та працівників в закладах дошкільної освіти Городоцької міської територіальної громади</w:t>
      </w:r>
      <w:r w:rsidR="001C0BC3">
        <w:rPr>
          <w:b/>
          <w:sz w:val="24"/>
          <w:szCs w:val="24"/>
        </w:rPr>
        <w:t xml:space="preserve"> на 01 січня 2023 року</w:t>
      </w:r>
    </w:p>
    <w:p w14:paraId="36BB9076" w14:textId="0E743502" w:rsidR="001C0BC3" w:rsidRPr="001C0BC3" w:rsidRDefault="001C0BC3" w:rsidP="001C0BC3">
      <w:pPr>
        <w:jc w:val="right"/>
      </w:pPr>
      <w:r w:rsidRPr="00A71A64">
        <w:rPr>
          <w:bCs/>
        </w:rPr>
        <w:t>Табл.4.</w:t>
      </w:r>
      <w:r>
        <w:rPr>
          <w:bCs/>
        </w:rPr>
        <w:t>1</w:t>
      </w:r>
      <w:r w:rsidR="00A6226A">
        <w:rPr>
          <w:bCs/>
        </w:rPr>
        <w:t>1</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949"/>
        <w:gridCol w:w="875"/>
        <w:gridCol w:w="819"/>
        <w:gridCol w:w="1089"/>
        <w:gridCol w:w="819"/>
        <w:gridCol w:w="1089"/>
        <w:gridCol w:w="819"/>
        <w:gridCol w:w="1089"/>
      </w:tblGrid>
      <w:tr w:rsidR="00972EBF" w:rsidRPr="005339FD" w14:paraId="5410F2A6" w14:textId="77777777" w:rsidTr="007309DD">
        <w:tc>
          <w:tcPr>
            <w:tcW w:w="2185" w:type="dxa"/>
          </w:tcPr>
          <w:p w14:paraId="45CEB777" w14:textId="77777777" w:rsidR="00972EBF" w:rsidRPr="005339FD" w:rsidRDefault="00972EBF" w:rsidP="007309DD">
            <w:pPr>
              <w:jc w:val="center"/>
              <w:rPr>
                <w:sz w:val="24"/>
                <w:szCs w:val="24"/>
              </w:rPr>
            </w:pPr>
            <w:r w:rsidRPr="005339FD">
              <w:rPr>
                <w:sz w:val="24"/>
                <w:szCs w:val="24"/>
              </w:rPr>
              <w:t>Назва закладу</w:t>
            </w:r>
          </w:p>
        </w:tc>
        <w:tc>
          <w:tcPr>
            <w:tcW w:w="1841" w:type="dxa"/>
            <w:gridSpan w:val="2"/>
          </w:tcPr>
          <w:p w14:paraId="26613D07" w14:textId="77777777" w:rsidR="00972EBF" w:rsidRPr="005339FD" w:rsidRDefault="00972EBF" w:rsidP="007309DD">
            <w:pPr>
              <w:jc w:val="center"/>
              <w:rPr>
                <w:b/>
                <w:sz w:val="24"/>
                <w:szCs w:val="24"/>
              </w:rPr>
            </w:pPr>
            <w:r w:rsidRPr="005339FD">
              <w:rPr>
                <w:sz w:val="24"/>
                <w:szCs w:val="24"/>
              </w:rPr>
              <w:t>Здобувачі освіти</w:t>
            </w:r>
          </w:p>
        </w:tc>
        <w:tc>
          <w:tcPr>
            <w:tcW w:w="1943" w:type="dxa"/>
            <w:gridSpan w:val="2"/>
          </w:tcPr>
          <w:p w14:paraId="7B6F057D" w14:textId="77777777" w:rsidR="00972EBF" w:rsidRPr="005339FD" w:rsidRDefault="00972EBF" w:rsidP="007309DD">
            <w:pPr>
              <w:jc w:val="center"/>
              <w:rPr>
                <w:sz w:val="24"/>
                <w:szCs w:val="24"/>
              </w:rPr>
            </w:pPr>
            <w:r w:rsidRPr="005339FD">
              <w:rPr>
                <w:sz w:val="24"/>
                <w:szCs w:val="24"/>
              </w:rPr>
              <w:t>Педагогічні працівники</w:t>
            </w:r>
          </w:p>
        </w:tc>
        <w:tc>
          <w:tcPr>
            <w:tcW w:w="1943" w:type="dxa"/>
            <w:gridSpan w:val="2"/>
          </w:tcPr>
          <w:p w14:paraId="6D328558" w14:textId="77777777" w:rsidR="00972EBF" w:rsidRPr="005339FD" w:rsidRDefault="00972EBF" w:rsidP="007309DD">
            <w:pPr>
              <w:jc w:val="center"/>
              <w:rPr>
                <w:b/>
                <w:sz w:val="24"/>
                <w:szCs w:val="24"/>
              </w:rPr>
            </w:pPr>
            <w:r w:rsidRPr="005339FD">
              <w:rPr>
                <w:sz w:val="24"/>
                <w:szCs w:val="24"/>
              </w:rPr>
              <w:t>Адміністрація</w:t>
            </w:r>
          </w:p>
        </w:tc>
        <w:tc>
          <w:tcPr>
            <w:tcW w:w="1943" w:type="dxa"/>
            <w:gridSpan w:val="2"/>
          </w:tcPr>
          <w:p w14:paraId="46326167" w14:textId="77777777" w:rsidR="00972EBF" w:rsidRPr="005339FD" w:rsidRDefault="00972EBF" w:rsidP="007309DD">
            <w:pPr>
              <w:jc w:val="center"/>
              <w:rPr>
                <w:sz w:val="24"/>
                <w:szCs w:val="24"/>
              </w:rPr>
            </w:pPr>
            <w:r w:rsidRPr="005339FD">
              <w:rPr>
                <w:sz w:val="24"/>
                <w:szCs w:val="24"/>
              </w:rPr>
              <w:t>Технічний</w:t>
            </w:r>
          </w:p>
          <w:p w14:paraId="15CF7D91"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268A282A" w14:textId="77777777" w:rsidTr="007309DD">
        <w:tc>
          <w:tcPr>
            <w:tcW w:w="2185" w:type="dxa"/>
          </w:tcPr>
          <w:p w14:paraId="2939B561" w14:textId="77777777" w:rsidR="00972EBF" w:rsidRPr="005339FD" w:rsidRDefault="00972EBF" w:rsidP="007309DD">
            <w:pPr>
              <w:jc w:val="center"/>
              <w:rPr>
                <w:b/>
                <w:sz w:val="24"/>
                <w:szCs w:val="24"/>
              </w:rPr>
            </w:pPr>
          </w:p>
        </w:tc>
        <w:tc>
          <w:tcPr>
            <w:tcW w:w="957" w:type="dxa"/>
          </w:tcPr>
          <w:p w14:paraId="25F0135F" w14:textId="77777777" w:rsidR="00972EBF" w:rsidRPr="00E424F1" w:rsidRDefault="00972EBF" w:rsidP="007309DD">
            <w:pPr>
              <w:jc w:val="center"/>
              <w:rPr>
                <w:sz w:val="20"/>
                <w:szCs w:val="20"/>
              </w:rPr>
            </w:pPr>
            <w:r w:rsidRPr="00E424F1">
              <w:rPr>
                <w:sz w:val="20"/>
                <w:szCs w:val="20"/>
              </w:rPr>
              <w:t>Дівчата</w:t>
            </w:r>
          </w:p>
        </w:tc>
        <w:tc>
          <w:tcPr>
            <w:tcW w:w="884" w:type="dxa"/>
          </w:tcPr>
          <w:p w14:paraId="0623E1C8" w14:textId="77777777" w:rsidR="00972EBF" w:rsidRPr="00E424F1" w:rsidRDefault="00972EBF" w:rsidP="007309DD">
            <w:pPr>
              <w:jc w:val="center"/>
              <w:rPr>
                <w:sz w:val="20"/>
                <w:szCs w:val="20"/>
              </w:rPr>
            </w:pPr>
            <w:r w:rsidRPr="00E424F1">
              <w:rPr>
                <w:sz w:val="20"/>
                <w:szCs w:val="20"/>
              </w:rPr>
              <w:t>Хлопці</w:t>
            </w:r>
          </w:p>
        </w:tc>
        <w:tc>
          <w:tcPr>
            <w:tcW w:w="839" w:type="dxa"/>
          </w:tcPr>
          <w:p w14:paraId="299966F6" w14:textId="77777777" w:rsidR="00972EBF" w:rsidRPr="00E424F1" w:rsidRDefault="00972EBF" w:rsidP="007309DD">
            <w:pPr>
              <w:rPr>
                <w:sz w:val="20"/>
                <w:szCs w:val="20"/>
              </w:rPr>
            </w:pPr>
            <w:r w:rsidRPr="00E424F1">
              <w:rPr>
                <w:sz w:val="20"/>
                <w:szCs w:val="20"/>
              </w:rPr>
              <w:t>Жінки</w:t>
            </w:r>
          </w:p>
        </w:tc>
        <w:tc>
          <w:tcPr>
            <w:tcW w:w="1104" w:type="dxa"/>
          </w:tcPr>
          <w:p w14:paraId="7D0FB2C5" w14:textId="77777777" w:rsidR="00972EBF" w:rsidRPr="00E424F1" w:rsidRDefault="00972EBF" w:rsidP="007309DD">
            <w:pPr>
              <w:rPr>
                <w:sz w:val="20"/>
                <w:szCs w:val="20"/>
              </w:rPr>
            </w:pPr>
            <w:r w:rsidRPr="00E424F1">
              <w:rPr>
                <w:sz w:val="20"/>
                <w:szCs w:val="20"/>
              </w:rPr>
              <w:t>Чоловіки</w:t>
            </w:r>
          </w:p>
        </w:tc>
        <w:tc>
          <w:tcPr>
            <w:tcW w:w="839" w:type="dxa"/>
          </w:tcPr>
          <w:p w14:paraId="5E4A33BD" w14:textId="77777777" w:rsidR="00972EBF" w:rsidRPr="00E424F1" w:rsidRDefault="00972EBF" w:rsidP="007309DD">
            <w:pPr>
              <w:rPr>
                <w:sz w:val="20"/>
                <w:szCs w:val="20"/>
              </w:rPr>
            </w:pPr>
            <w:r w:rsidRPr="00E424F1">
              <w:rPr>
                <w:sz w:val="20"/>
                <w:szCs w:val="20"/>
              </w:rPr>
              <w:t>Жінки</w:t>
            </w:r>
          </w:p>
        </w:tc>
        <w:tc>
          <w:tcPr>
            <w:tcW w:w="1104" w:type="dxa"/>
          </w:tcPr>
          <w:p w14:paraId="5FAFC362" w14:textId="77777777" w:rsidR="00972EBF" w:rsidRPr="00E424F1" w:rsidRDefault="00972EBF" w:rsidP="007309DD">
            <w:pPr>
              <w:rPr>
                <w:sz w:val="20"/>
                <w:szCs w:val="20"/>
              </w:rPr>
            </w:pPr>
            <w:r w:rsidRPr="00E424F1">
              <w:rPr>
                <w:sz w:val="20"/>
                <w:szCs w:val="20"/>
              </w:rPr>
              <w:t>Чоловіки</w:t>
            </w:r>
          </w:p>
        </w:tc>
        <w:tc>
          <w:tcPr>
            <w:tcW w:w="839" w:type="dxa"/>
          </w:tcPr>
          <w:p w14:paraId="74E76BC0" w14:textId="77777777" w:rsidR="00972EBF" w:rsidRPr="00E424F1" w:rsidRDefault="00972EBF" w:rsidP="007309DD">
            <w:pPr>
              <w:rPr>
                <w:sz w:val="20"/>
                <w:szCs w:val="20"/>
              </w:rPr>
            </w:pPr>
            <w:r w:rsidRPr="00E424F1">
              <w:rPr>
                <w:sz w:val="20"/>
                <w:szCs w:val="20"/>
              </w:rPr>
              <w:t>Жінки</w:t>
            </w:r>
          </w:p>
        </w:tc>
        <w:tc>
          <w:tcPr>
            <w:tcW w:w="1104" w:type="dxa"/>
          </w:tcPr>
          <w:p w14:paraId="6D1DAD31" w14:textId="77777777" w:rsidR="00972EBF" w:rsidRPr="00E424F1" w:rsidRDefault="00972EBF" w:rsidP="007309DD">
            <w:pPr>
              <w:rPr>
                <w:sz w:val="20"/>
                <w:szCs w:val="20"/>
              </w:rPr>
            </w:pPr>
            <w:r w:rsidRPr="00E424F1">
              <w:rPr>
                <w:sz w:val="20"/>
                <w:szCs w:val="20"/>
              </w:rPr>
              <w:t>Чоловіки</w:t>
            </w:r>
          </w:p>
        </w:tc>
      </w:tr>
      <w:tr w:rsidR="00972EBF" w:rsidRPr="005339FD" w14:paraId="399E1D13" w14:textId="77777777" w:rsidTr="007309DD">
        <w:tc>
          <w:tcPr>
            <w:tcW w:w="2185" w:type="dxa"/>
          </w:tcPr>
          <w:p w14:paraId="1D33945F" w14:textId="77777777" w:rsidR="00972EBF" w:rsidRPr="006F00B8" w:rsidRDefault="00972EBF" w:rsidP="007309DD">
            <w:r w:rsidRPr="006F00B8">
              <w:t>Городоцький ЗДО №2</w:t>
            </w:r>
          </w:p>
        </w:tc>
        <w:tc>
          <w:tcPr>
            <w:tcW w:w="957" w:type="dxa"/>
          </w:tcPr>
          <w:p w14:paraId="5ECFD46E" w14:textId="77777777" w:rsidR="00972EBF" w:rsidRPr="006F00B8" w:rsidRDefault="00972EBF" w:rsidP="007309DD">
            <w:r w:rsidRPr="006F00B8">
              <w:t>97</w:t>
            </w:r>
          </w:p>
        </w:tc>
        <w:tc>
          <w:tcPr>
            <w:tcW w:w="884" w:type="dxa"/>
          </w:tcPr>
          <w:p w14:paraId="66156A95" w14:textId="77777777" w:rsidR="00972EBF" w:rsidRPr="006F00B8" w:rsidRDefault="00972EBF" w:rsidP="007309DD">
            <w:r w:rsidRPr="006F00B8">
              <w:t>85</w:t>
            </w:r>
          </w:p>
        </w:tc>
        <w:tc>
          <w:tcPr>
            <w:tcW w:w="839" w:type="dxa"/>
          </w:tcPr>
          <w:p w14:paraId="5EA6C22D" w14:textId="77777777" w:rsidR="00972EBF" w:rsidRPr="006F00B8" w:rsidRDefault="00972EBF" w:rsidP="007309DD">
            <w:r w:rsidRPr="006F00B8">
              <w:t>15</w:t>
            </w:r>
          </w:p>
        </w:tc>
        <w:tc>
          <w:tcPr>
            <w:tcW w:w="1104" w:type="dxa"/>
          </w:tcPr>
          <w:p w14:paraId="3E740F57" w14:textId="77777777" w:rsidR="00972EBF" w:rsidRPr="006F00B8" w:rsidRDefault="00972EBF" w:rsidP="007309DD">
            <w:r w:rsidRPr="006F00B8">
              <w:t>-</w:t>
            </w:r>
          </w:p>
        </w:tc>
        <w:tc>
          <w:tcPr>
            <w:tcW w:w="839" w:type="dxa"/>
          </w:tcPr>
          <w:p w14:paraId="057D5207" w14:textId="77777777" w:rsidR="00972EBF" w:rsidRPr="006F00B8" w:rsidRDefault="00972EBF" w:rsidP="007309DD">
            <w:r w:rsidRPr="006F00B8">
              <w:t>1</w:t>
            </w:r>
          </w:p>
        </w:tc>
        <w:tc>
          <w:tcPr>
            <w:tcW w:w="1104" w:type="dxa"/>
          </w:tcPr>
          <w:p w14:paraId="33C08CB8" w14:textId="77777777" w:rsidR="00972EBF" w:rsidRPr="006F00B8" w:rsidRDefault="00972EBF" w:rsidP="007309DD">
            <w:r w:rsidRPr="006F00B8">
              <w:t>-</w:t>
            </w:r>
          </w:p>
        </w:tc>
        <w:tc>
          <w:tcPr>
            <w:tcW w:w="839" w:type="dxa"/>
          </w:tcPr>
          <w:p w14:paraId="7CE32ED4" w14:textId="77777777" w:rsidR="00972EBF" w:rsidRPr="006F00B8" w:rsidRDefault="00972EBF" w:rsidP="007309DD">
            <w:r w:rsidRPr="006F00B8">
              <w:t>15</w:t>
            </w:r>
          </w:p>
        </w:tc>
        <w:tc>
          <w:tcPr>
            <w:tcW w:w="1104" w:type="dxa"/>
          </w:tcPr>
          <w:p w14:paraId="32887FDD" w14:textId="77777777" w:rsidR="00972EBF" w:rsidRPr="006F00B8" w:rsidRDefault="00972EBF" w:rsidP="007309DD">
            <w:r w:rsidRPr="006F00B8">
              <w:t>6</w:t>
            </w:r>
          </w:p>
        </w:tc>
      </w:tr>
      <w:tr w:rsidR="00972EBF" w:rsidRPr="005339FD" w14:paraId="2255448B" w14:textId="77777777" w:rsidTr="007309DD">
        <w:tc>
          <w:tcPr>
            <w:tcW w:w="2185" w:type="dxa"/>
          </w:tcPr>
          <w:p w14:paraId="01CE28F0" w14:textId="77777777" w:rsidR="00972EBF" w:rsidRPr="006F00B8" w:rsidRDefault="00972EBF" w:rsidP="007309DD">
            <w:r w:rsidRPr="006F00B8">
              <w:t>Городоцький ЗДО №3</w:t>
            </w:r>
          </w:p>
        </w:tc>
        <w:tc>
          <w:tcPr>
            <w:tcW w:w="957" w:type="dxa"/>
          </w:tcPr>
          <w:p w14:paraId="5D053A28" w14:textId="77777777" w:rsidR="00972EBF" w:rsidRPr="006F00B8" w:rsidRDefault="00972EBF" w:rsidP="007309DD">
            <w:r w:rsidRPr="006F00B8">
              <w:t>113</w:t>
            </w:r>
          </w:p>
        </w:tc>
        <w:tc>
          <w:tcPr>
            <w:tcW w:w="884" w:type="dxa"/>
          </w:tcPr>
          <w:p w14:paraId="2C94E880" w14:textId="77777777" w:rsidR="00972EBF" w:rsidRPr="006F00B8" w:rsidRDefault="00972EBF" w:rsidP="007309DD">
            <w:r w:rsidRPr="006F00B8">
              <w:t>133</w:t>
            </w:r>
          </w:p>
        </w:tc>
        <w:tc>
          <w:tcPr>
            <w:tcW w:w="839" w:type="dxa"/>
          </w:tcPr>
          <w:p w14:paraId="67A84A6B" w14:textId="77777777" w:rsidR="00972EBF" w:rsidRPr="006F00B8" w:rsidRDefault="00972EBF" w:rsidP="007309DD">
            <w:r w:rsidRPr="006F00B8">
              <w:t>30</w:t>
            </w:r>
          </w:p>
        </w:tc>
        <w:tc>
          <w:tcPr>
            <w:tcW w:w="1104" w:type="dxa"/>
          </w:tcPr>
          <w:p w14:paraId="3E3BD57F" w14:textId="77777777" w:rsidR="00972EBF" w:rsidRPr="006F00B8" w:rsidRDefault="00972EBF" w:rsidP="007309DD">
            <w:r w:rsidRPr="006F00B8">
              <w:t>1</w:t>
            </w:r>
          </w:p>
        </w:tc>
        <w:tc>
          <w:tcPr>
            <w:tcW w:w="839" w:type="dxa"/>
          </w:tcPr>
          <w:p w14:paraId="187A2ED3" w14:textId="77777777" w:rsidR="00972EBF" w:rsidRPr="006F00B8" w:rsidRDefault="00972EBF" w:rsidP="007309DD">
            <w:r w:rsidRPr="006F00B8">
              <w:t>1</w:t>
            </w:r>
          </w:p>
        </w:tc>
        <w:tc>
          <w:tcPr>
            <w:tcW w:w="1104" w:type="dxa"/>
          </w:tcPr>
          <w:p w14:paraId="22630548" w14:textId="77777777" w:rsidR="00972EBF" w:rsidRPr="006F00B8" w:rsidRDefault="00972EBF" w:rsidP="007309DD">
            <w:r w:rsidRPr="006F00B8">
              <w:t>-</w:t>
            </w:r>
          </w:p>
        </w:tc>
        <w:tc>
          <w:tcPr>
            <w:tcW w:w="839" w:type="dxa"/>
          </w:tcPr>
          <w:p w14:paraId="4BCE7093" w14:textId="77777777" w:rsidR="00972EBF" w:rsidRPr="006F00B8" w:rsidRDefault="00972EBF" w:rsidP="007309DD">
            <w:r w:rsidRPr="006F00B8">
              <w:t>27</w:t>
            </w:r>
          </w:p>
        </w:tc>
        <w:tc>
          <w:tcPr>
            <w:tcW w:w="1104" w:type="dxa"/>
          </w:tcPr>
          <w:p w14:paraId="49C193F0" w14:textId="77777777" w:rsidR="00972EBF" w:rsidRPr="006F00B8" w:rsidRDefault="00972EBF" w:rsidP="007309DD">
            <w:r w:rsidRPr="006F00B8">
              <w:t>5</w:t>
            </w:r>
          </w:p>
        </w:tc>
      </w:tr>
      <w:tr w:rsidR="00972EBF" w:rsidRPr="005339FD" w14:paraId="340DD21A" w14:textId="77777777" w:rsidTr="007309DD">
        <w:tc>
          <w:tcPr>
            <w:tcW w:w="2185" w:type="dxa"/>
          </w:tcPr>
          <w:p w14:paraId="3C33409E" w14:textId="77777777" w:rsidR="00972EBF" w:rsidRPr="006F00B8" w:rsidRDefault="00972EBF" w:rsidP="007309DD">
            <w:r w:rsidRPr="006F00B8">
              <w:t>Городоцький ЗДО №4</w:t>
            </w:r>
          </w:p>
        </w:tc>
        <w:tc>
          <w:tcPr>
            <w:tcW w:w="957" w:type="dxa"/>
          </w:tcPr>
          <w:p w14:paraId="1542C91D" w14:textId="77777777" w:rsidR="00972EBF" w:rsidRPr="006F00B8" w:rsidRDefault="00972EBF" w:rsidP="007309DD">
            <w:r w:rsidRPr="006F00B8">
              <w:t>61</w:t>
            </w:r>
          </w:p>
        </w:tc>
        <w:tc>
          <w:tcPr>
            <w:tcW w:w="884" w:type="dxa"/>
          </w:tcPr>
          <w:p w14:paraId="3E2A1D99" w14:textId="77777777" w:rsidR="00972EBF" w:rsidRPr="006F00B8" w:rsidRDefault="00972EBF" w:rsidP="007309DD">
            <w:r w:rsidRPr="006F00B8">
              <w:t>64</w:t>
            </w:r>
          </w:p>
        </w:tc>
        <w:tc>
          <w:tcPr>
            <w:tcW w:w="839" w:type="dxa"/>
          </w:tcPr>
          <w:p w14:paraId="70BE5C08" w14:textId="77777777" w:rsidR="00972EBF" w:rsidRPr="006F00B8" w:rsidRDefault="00972EBF" w:rsidP="007309DD">
            <w:r w:rsidRPr="006F00B8">
              <w:t>18</w:t>
            </w:r>
          </w:p>
        </w:tc>
        <w:tc>
          <w:tcPr>
            <w:tcW w:w="1104" w:type="dxa"/>
          </w:tcPr>
          <w:p w14:paraId="51DD9CDC" w14:textId="77777777" w:rsidR="00972EBF" w:rsidRPr="006F00B8" w:rsidRDefault="00972EBF" w:rsidP="007309DD">
            <w:r w:rsidRPr="006F00B8">
              <w:t>-</w:t>
            </w:r>
          </w:p>
        </w:tc>
        <w:tc>
          <w:tcPr>
            <w:tcW w:w="839" w:type="dxa"/>
          </w:tcPr>
          <w:p w14:paraId="3DD78ACD" w14:textId="77777777" w:rsidR="00972EBF" w:rsidRPr="006F00B8" w:rsidRDefault="00972EBF" w:rsidP="007309DD">
            <w:r w:rsidRPr="006F00B8">
              <w:t>1</w:t>
            </w:r>
          </w:p>
        </w:tc>
        <w:tc>
          <w:tcPr>
            <w:tcW w:w="1104" w:type="dxa"/>
          </w:tcPr>
          <w:p w14:paraId="10F49D03" w14:textId="77777777" w:rsidR="00972EBF" w:rsidRPr="006F00B8" w:rsidRDefault="00972EBF" w:rsidP="007309DD">
            <w:r w:rsidRPr="006F00B8">
              <w:t>-</w:t>
            </w:r>
          </w:p>
        </w:tc>
        <w:tc>
          <w:tcPr>
            <w:tcW w:w="839" w:type="dxa"/>
          </w:tcPr>
          <w:p w14:paraId="13383AF5" w14:textId="77777777" w:rsidR="00972EBF" w:rsidRPr="006F00B8" w:rsidRDefault="00972EBF" w:rsidP="007309DD">
            <w:r w:rsidRPr="006F00B8">
              <w:t>12</w:t>
            </w:r>
          </w:p>
        </w:tc>
        <w:tc>
          <w:tcPr>
            <w:tcW w:w="1104" w:type="dxa"/>
          </w:tcPr>
          <w:p w14:paraId="6F3A8BB0" w14:textId="77777777" w:rsidR="00972EBF" w:rsidRPr="006F00B8" w:rsidRDefault="00972EBF" w:rsidP="007309DD">
            <w:r w:rsidRPr="006F00B8">
              <w:t>3</w:t>
            </w:r>
          </w:p>
        </w:tc>
      </w:tr>
      <w:tr w:rsidR="00972EBF" w:rsidRPr="005339FD" w14:paraId="2A44CFD3" w14:textId="77777777" w:rsidTr="007309DD">
        <w:tc>
          <w:tcPr>
            <w:tcW w:w="2185" w:type="dxa"/>
          </w:tcPr>
          <w:p w14:paraId="11421055" w14:textId="77777777" w:rsidR="00972EBF" w:rsidRPr="006F00B8" w:rsidRDefault="00972EBF" w:rsidP="007309DD">
            <w:r w:rsidRPr="006F00B8">
              <w:t>Городоцький ЗДО №5</w:t>
            </w:r>
          </w:p>
        </w:tc>
        <w:tc>
          <w:tcPr>
            <w:tcW w:w="957" w:type="dxa"/>
          </w:tcPr>
          <w:p w14:paraId="2E793B09" w14:textId="77777777" w:rsidR="00972EBF" w:rsidRPr="006F00B8" w:rsidRDefault="00972EBF" w:rsidP="007309DD">
            <w:r w:rsidRPr="006F00B8">
              <w:t>64</w:t>
            </w:r>
          </w:p>
        </w:tc>
        <w:tc>
          <w:tcPr>
            <w:tcW w:w="884" w:type="dxa"/>
          </w:tcPr>
          <w:p w14:paraId="7BDA9DE9" w14:textId="77777777" w:rsidR="00972EBF" w:rsidRPr="006F00B8" w:rsidRDefault="00972EBF" w:rsidP="007309DD">
            <w:r w:rsidRPr="006F00B8">
              <w:t>57</w:t>
            </w:r>
          </w:p>
        </w:tc>
        <w:tc>
          <w:tcPr>
            <w:tcW w:w="839" w:type="dxa"/>
          </w:tcPr>
          <w:p w14:paraId="0CE8E517" w14:textId="77777777" w:rsidR="00972EBF" w:rsidRPr="006F00B8" w:rsidRDefault="00972EBF" w:rsidP="007309DD">
            <w:r w:rsidRPr="006F00B8">
              <w:t>17</w:t>
            </w:r>
          </w:p>
        </w:tc>
        <w:tc>
          <w:tcPr>
            <w:tcW w:w="1104" w:type="dxa"/>
          </w:tcPr>
          <w:p w14:paraId="5DA95721" w14:textId="77777777" w:rsidR="00972EBF" w:rsidRPr="006F00B8" w:rsidRDefault="00972EBF" w:rsidP="007309DD">
            <w:r w:rsidRPr="006F00B8">
              <w:t>-</w:t>
            </w:r>
          </w:p>
        </w:tc>
        <w:tc>
          <w:tcPr>
            <w:tcW w:w="839" w:type="dxa"/>
          </w:tcPr>
          <w:p w14:paraId="44807A89" w14:textId="77777777" w:rsidR="00972EBF" w:rsidRPr="006F00B8" w:rsidRDefault="00972EBF" w:rsidP="007309DD">
            <w:r w:rsidRPr="006F00B8">
              <w:t>1</w:t>
            </w:r>
          </w:p>
        </w:tc>
        <w:tc>
          <w:tcPr>
            <w:tcW w:w="1104" w:type="dxa"/>
          </w:tcPr>
          <w:p w14:paraId="0FE9A2AE" w14:textId="77777777" w:rsidR="00972EBF" w:rsidRPr="006F00B8" w:rsidRDefault="00972EBF" w:rsidP="007309DD">
            <w:r w:rsidRPr="006F00B8">
              <w:t>-</w:t>
            </w:r>
          </w:p>
        </w:tc>
        <w:tc>
          <w:tcPr>
            <w:tcW w:w="839" w:type="dxa"/>
          </w:tcPr>
          <w:p w14:paraId="11129693" w14:textId="77777777" w:rsidR="00972EBF" w:rsidRPr="006F00B8" w:rsidRDefault="00972EBF" w:rsidP="007309DD">
            <w:r w:rsidRPr="006F00B8">
              <w:t>17</w:t>
            </w:r>
          </w:p>
        </w:tc>
        <w:tc>
          <w:tcPr>
            <w:tcW w:w="1104" w:type="dxa"/>
          </w:tcPr>
          <w:p w14:paraId="11274312" w14:textId="77777777" w:rsidR="00972EBF" w:rsidRPr="006F00B8" w:rsidRDefault="00972EBF" w:rsidP="007309DD">
            <w:r w:rsidRPr="006F00B8">
              <w:t>1</w:t>
            </w:r>
          </w:p>
        </w:tc>
      </w:tr>
      <w:tr w:rsidR="00972EBF" w:rsidRPr="005339FD" w14:paraId="7658F25F" w14:textId="77777777" w:rsidTr="007309DD">
        <w:tc>
          <w:tcPr>
            <w:tcW w:w="2185" w:type="dxa"/>
          </w:tcPr>
          <w:p w14:paraId="2CE593AA" w14:textId="77777777" w:rsidR="00972EBF" w:rsidRPr="006F00B8" w:rsidRDefault="00972EBF" w:rsidP="007309DD">
            <w:r w:rsidRPr="006F00B8">
              <w:t>Братковицький ЗДО</w:t>
            </w:r>
          </w:p>
        </w:tc>
        <w:tc>
          <w:tcPr>
            <w:tcW w:w="957" w:type="dxa"/>
          </w:tcPr>
          <w:p w14:paraId="7E5EBB91" w14:textId="77777777" w:rsidR="00972EBF" w:rsidRPr="006F00B8" w:rsidRDefault="00972EBF" w:rsidP="007309DD">
            <w:r w:rsidRPr="006F00B8">
              <w:t>12</w:t>
            </w:r>
          </w:p>
        </w:tc>
        <w:tc>
          <w:tcPr>
            <w:tcW w:w="884" w:type="dxa"/>
          </w:tcPr>
          <w:p w14:paraId="134EAF93" w14:textId="77777777" w:rsidR="00972EBF" w:rsidRPr="006F00B8" w:rsidRDefault="00972EBF" w:rsidP="007309DD">
            <w:r w:rsidRPr="006F00B8">
              <w:t>10</w:t>
            </w:r>
          </w:p>
        </w:tc>
        <w:tc>
          <w:tcPr>
            <w:tcW w:w="839" w:type="dxa"/>
          </w:tcPr>
          <w:p w14:paraId="4CB264A8" w14:textId="77777777" w:rsidR="00972EBF" w:rsidRPr="006F00B8" w:rsidRDefault="00972EBF" w:rsidP="007309DD">
            <w:r w:rsidRPr="006F00B8">
              <w:t>2</w:t>
            </w:r>
          </w:p>
        </w:tc>
        <w:tc>
          <w:tcPr>
            <w:tcW w:w="1104" w:type="dxa"/>
          </w:tcPr>
          <w:p w14:paraId="72CC5B18" w14:textId="77777777" w:rsidR="00972EBF" w:rsidRPr="006F00B8" w:rsidRDefault="00972EBF" w:rsidP="007309DD">
            <w:r w:rsidRPr="006F00B8">
              <w:t>-</w:t>
            </w:r>
          </w:p>
        </w:tc>
        <w:tc>
          <w:tcPr>
            <w:tcW w:w="839" w:type="dxa"/>
          </w:tcPr>
          <w:p w14:paraId="24CF8E4C" w14:textId="77777777" w:rsidR="00972EBF" w:rsidRPr="006F00B8" w:rsidRDefault="00972EBF" w:rsidP="007309DD">
            <w:r w:rsidRPr="006F00B8">
              <w:t>1</w:t>
            </w:r>
          </w:p>
        </w:tc>
        <w:tc>
          <w:tcPr>
            <w:tcW w:w="1104" w:type="dxa"/>
          </w:tcPr>
          <w:p w14:paraId="4992C6B6" w14:textId="77777777" w:rsidR="00972EBF" w:rsidRPr="006F00B8" w:rsidRDefault="00972EBF" w:rsidP="007309DD">
            <w:r w:rsidRPr="006F00B8">
              <w:t>-</w:t>
            </w:r>
          </w:p>
        </w:tc>
        <w:tc>
          <w:tcPr>
            <w:tcW w:w="839" w:type="dxa"/>
          </w:tcPr>
          <w:p w14:paraId="1EDE0A70" w14:textId="77777777" w:rsidR="00972EBF" w:rsidRPr="006F00B8" w:rsidRDefault="00972EBF" w:rsidP="007309DD">
            <w:r w:rsidRPr="006F00B8">
              <w:t>3</w:t>
            </w:r>
          </w:p>
        </w:tc>
        <w:tc>
          <w:tcPr>
            <w:tcW w:w="1104" w:type="dxa"/>
          </w:tcPr>
          <w:p w14:paraId="474327C1" w14:textId="77777777" w:rsidR="00972EBF" w:rsidRPr="006F00B8" w:rsidRDefault="00972EBF" w:rsidP="007309DD">
            <w:r w:rsidRPr="006F00B8">
              <w:t>1</w:t>
            </w:r>
          </w:p>
        </w:tc>
      </w:tr>
      <w:tr w:rsidR="00972EBF" w:rsidRPr="005339FD" w14:paraId="5F23EA91" w14:textId="77777777" w:rsidTr="007309DD">
        <w:tc>
          <w:tcPr>
            <w:tcW w:w="2185" w:type="dxa"/>
          </w:tcPr>
          <w:p w14:paraId="4D572FDB" w14:textId="77777777" w:rsidR="00972EBF" w:rsidRPr="006F00B8" w:rsidRDefault="00972EBF" w:rsidP="007309DD">
            <w:r w:rsidRPr="006F00B8">
              <w:t>Градівський ЗДО</w:t>
            </w:r>
          </w:p>
        </w:tc>
        <w:tc>
          <w:tcPr>
            <w:tcW w:w="957" w:type="dxa"/>
          </w:tcPr>
          <w:p w14:paraId="24D3BC74" w14:textId="77777777" w:rsidR="00972EBF" w:rsidRPr="006F00B8" w:rsidRDefault="00972EBF" w:rsidP="007309DD">
            <w:r w:rsidRPr="006F00B8">
              <w:t>16</w:t>
            </w:r>
          </w:p>
        </w:tc>
        <w:tc>
          <w:tcPr>
            <w:tcW w:w="884" w:type="dxa"/>
          </w:tcPr>
          <w:p w14:paraId="69F16416" w14:textId="77777777" w:rsidR="00972EBF" w:rsidRPr="006F00B8" w:rsidRDefault="00972EBF" w:rsidP="007309DD">
            <w:r w:rsidRPr="006F00B8">
              <w:t>12</w:t>
            </w:r>
          </w:p>
        </w:tc>
        <w:tc>
          <w:tcPr>
            <w:tcW w:w="839" w:type="dxa"/>
          </w:tcPr>
          <w:p w14:paraId="6C9997CD" w14:textId="77777777" w:rsidR="00972EBF" w:rsidRPr="006F00B8" w:rsidRDefault="00972EBF" w:rsidP="007309DD">
            <w:r w:rsidRPr="006F00B8">
              <w:t>3</w:t>
            </w:r>
          </w:p>
        </w:tc>
        <w:tc>
          <w:tcPr>
            <w:tcW w:w="1104" w:type="dxa"/>
          </w:tcPr>
          <w:p w14:paraId="5B617E52" w14:textId="77777777" w:rsidR="00972EBF" w:rsidRPr="006F00B8" w:rsidRDefault="00972EBF" w:rsidP="007309DD">
            <w:r w:rsidRPr="006F00B8">
              <w:t>-</w:t>
            </w:r>
          </w:p>
        </w:tc>
        <w:tc>
          <w:tcPr>
            <w:tcW w:w="839" w:type="dxa"/>
          </w:tcPr>
          <w:p w14:paraId="4637EA87" w14:textId="77777777" w:rsidR="00972EBF" w:rsidRPr="006F00B8" w:rsidRDefault="00972EBF" w:rsidP="007309DD">
            <w:r w:rsidRPr="006F00B8">
              <w:t>1</w:t>
            </w:r>
          </w:p>
        </w:tc>
        <w:tc>
          <w:tcPr>
            <w:tcW w:w="1104" w:type="dxa"/>
          </w:tcPr>
          <w:p w14:paraId="6A2D159B" w14:textId="77777777" w:rsidR="00972EBF" w:rsidRPr="006F00B8" w:rsidRDefault="00972EBF" w:rsidP="007309DD">
            <w:r w:rsidRPr="006F00B8">
              <w:t>-</w:t>
            </w:r>
          </w:p>
        </w:tc>
        <w:tc>
          <w:tcPr>
            <w:tcW w:w="839" w:type="dxa"/>
          </w:tcPr>
          <w:p w14:paraId="5EA2CFF8" w14:textId="77777777" w:rsidR="00972EBF" w:rsidRPr="006F00B8" w:rsidRDefault="00972EBF" w:rsidP="007309DD">
            <w:r w:rsidRPr="006F00B8">
              <w:t>3</w:t>
            </w:r>
          </w:p>
        </w:tc>
        <w:tc>
          <w:tcPr>
            <w:tcW w:w="1104" w:type="dxa"/>
          </w:tcPr>
          <w:p w14:paraId="2711562E" w14:textId="77777777" w:rsidR="00972EBF" w:rsidRPr="006F00B8" w:rsidRDefault="00972EBF" w:rsidP="007309DD">
            <w:r w:rsidRPr="006F00B8">
              <w:t>-</w:t>
            </w:r>
          </w:p>
        </w:tc>
      </w:tr>
      <w:tr w:rsidR="00972EBF" w:rsidRPr="005339FD" w14:paraId="54C3F331" w14:textId="77777777" w:rsidTr="007309DD">
        <w:tc>
          <w:tcPr>
            <w:tcW w:w="2185" w:type="dxa"/>
          </w:tcPr>
          <w:p w14:paraId="7FEA9DEE" w14:textId="77777777" w:rsidR="00972EBF" w:rsidRPr="006F00B8" w:rsidRDefault="00972EBF" w:rsidP="007309DD">
            <w:pPr>
              <w:rPr>
                <w:b/>
              </w:rPr>
            </w:pPr>
            <w:r w:rsidRPr="006F00B8">
              <w:rPr>
                <w:b/>
              </w:rPr>
              <w:t>Всього</w:t>
            </w:r>
          </w:p>
        </w:tc>
        <w:tc>
          <w:tcPr>
            <w:tcW w:w="957" w:type="dxa"/>
          </w:tcPr>
          <w:p w14:paraId="66B9AAD2" w14:textId="77777777" w:rsidR="00972EBF" w:rsidRPr="006F00B8" w:rsidRDefault="00972EBF" w:rsidP="007309DD">
            <w:pPr>
              <w:rPr>
                <w:b/>
              </w:rPr>
            </w:pPr>
            <w:r w:rsidRPr="006F00B8">
              <w:rPr>
                <w:b/>
              </w:rPr>
              <w:t>363</w:t>
            </w:r>
          </w:p>
        </w:tc>
        <w:tc>
          <w:tcPr>
            <w:tcW w:w="884" w:type="dxa"/>
          </w:tcPr>
          <w:p w14:paraId="7BDB21C3" w14:textId="77777777" w:rsidR="00972EBF" w:rsidRPr="006F00B8" w:rsidRDefault="00972EBF" w:rsidP="007309DD">
            <w:pPr>
              <w:rPr>
                <w:b/>
              </w:rPr>
            </w:pPr>
            <w:r w:rsidRPr="006F00B8">
              <w:rPr>
                <w:b/>
              </w:rPr>
              <w:t>361</w:t>
            </w:r>
          </w:p>
        </w:tc>
        <w:tc>
          <w:tcPr>
            <w:tcW w:w="839" w:type="dxa"/>
          </w:tcPr>
          <w:p w14:paraId="20AB3020" w14:textId="77777777" w:rsidR="00972EBF" w:rsidRPr="006F00B8" w:rsidRDefault="00972EBF" w:rsidP="007309DD">
            <w:pPr>
              <w:rPr>
                <w:b/>
              </w:rPr>
            </w:pPr>
            <w:r w:rsidRPr="006F00B8">
              <w:rPr>
                <w:b/>
              </w:rPr>
              <w:t>85</w:t>
            </w:r>
          </w:p>
        </w:tc>
        <w:tc>
          <w:tcPr>
            <w:tcW w:w="1104" w:type="dxa"/>
          </w:tcPr>
          <w:p w14:paraId="6261FFE2" w14:textId="77777777" w:rsidR="00972EBF" w:rsidRPr="006F00B8" w:rsidRDefault="00972EBF" w:rsidP="007309DD">
            <w:pPr>
              <w:rPr>
                <w:b/>
              </w:rPr>
            </w:pPr>
            <w:r w:rsidRPr="006F00B8">
              <w:rPr>
                <w:b/>
              </w:rPr>
              <w:t>1</w:t>
            </w:r>
          </w:p>
        </w:tc>
        <w:tc>
          <w:tcPr>
            <w:tcW w:w="839" w:type="dxa"/>
          </w:tcPr>
          <w:p w14:paraId="64A26D25" w14:textId="77777777" w:rsidR="00972EBF" w:rsidRPr="006F00B8" w:rsidRDefault="00972EBF" w:rsidP="007309DD">
            <w:pPr>
              <w:rPr>
                <w:b/>
              </w:rPr>
            </w:pPr>
            <w:r w:rsidRPr="006F00B8">
              <w:rPr>
                <w:b/>
              </w:rPr>
              <w:t>6</w:t>
            </w:r>
          </w:p>
        </w:tc>
        <w:tc>
          <w:tcPr>
            <w:tcW w:w="1104" w:type="dxa"/>
          </w:tcPr>
          <w:p w14:paraId="464221CC" w14:textId="77777777" w:rsidR="00972EBF" w:rsidRPr="006F00B8" w:rsidRDefault="00972EBF" w:rsidP="007309DD">
            <w:pPr>
              <w:rPr>
                <w:b/>
              </w:rPr>
            </w:pPr>
            <w:r w:rsidRPr="006F00B8">
              <w:rPr>
                <w:b/>
              </w:rPr>
              <w:t>-</w:t>
            </w:r>
          </w:p>
        </w:tc>
        <w:tc>
          <w:tcPr>
            <w:tcW w:w="839" w:type="dxa"/>
          </w:tcPr>
          <w:p w14:paraId="72176486" w14:textId="77777777" w:rsidR="00972EBF" w:rsidRPr="006F00B8" w:rsidRDefault="00972EBF" w:rsidP="007309DD">
            <w:pPr>
              <w:rPr>
                <w:b/>
              </w:rPr>
            </w:pPr>
            <w:r w:rsidRPr="006F00B8">
              <w:rPr>
                <w:b/>
              </w:rPr>
              <w:t>77</w:t>
            </w:r>
          </w:p>
        </w:tc>
        <w:tc>
          <w:tcPr>
            <w:tcW w:w="1104" w:type="dxa"/>
          </w:tcPr>
          <w:p w14:paraId="06786B95" w14:textId="77777777" w:rsidR="00972EBF" w:rsidRPr="006F00B8" w:rsidRDefault="00972EBF" w:rsidP="007309DD">
            <w:pPr>
              <w:rPr>
                <w:b/>
              </w:rPr>
            </w:pPr>
            <w:r w:rsidRPr="006F00B8">
              <w:rPr>
                <w:b/>
              </w:rPr>
              <w:t>16</w:t>
            </w:r>
          </w:p>
        </w:tc>
      </w:tr>
    </w:tbl>
    <w:p w14:paraId="471B9B95" w14:textId="6EE94999" w:rsidR="00AD7D18" w:rsidRPr="001158AA" w:rsidRDefault="00972EBF" w:rsidP="003F387C">
      <w:pPr>
        <w:spacing w:before="240"/>
        <w:ind w:firstLine="709"/>
        <w:jc w:val="both"/>
        <w:rPr>
          <w:sz w:val="24"/>
          <w:szCs w:val="24"/>
        </w:rPr>
      </w:pPr>
      <w:r w:rsidRPr="005339FD">
        <w:rPr>
          <w:sz w:val="24"/>
          <w:szCs w:val="24"/>
        </w:rPr>
        <w:t>Аналіз показників функціонування мережі закладів дошкільної освіти Городоцької громади станом на 01.01.2023 року фіксує високий рівень інституційної стабільності: загальна кількість вихованців (724 дитини) залишилася на рівні довоєнних показників із досягненням майже абсолютного гендерного паритету серед дітей (50,1% дівчат та 49,9% хлопців). Разом із тим, кадрове наповнення системи ЗДО демонструє усталену горизонтальну та вертикальну сегрегацію — 100% адміністративних позицій та 98,8% педагогічних посад укомплектовані жінками</w:t>
      </w:r>
      <w:r w:rsidR="001158AA" w:rsidRPr="001158AA">
        <w:rPr>
          <w:sz w:val="24"/>
          <w:szCs w:val="24"/>
        </w:rPr>
        <w:t>.</w:t>
      </w:r>
    </w:p>
    <w:p w14:paraId="1F3FF618" w14:textId="1E933176" w:rsidR="000D6A10" w:rsidRDefault="00972EBF" w:rsidP="003F387C">
      <w:pPr>
        <w:spacing w:before="240"/>
        <w:jc w:val="center"/>
        <w:rPr>
          <w:bCs/>
        </w:rPr>
      </w:pPr>
      <w:r w:rsidRPr="005339FD">
        <w:rPr>
          <w:b/>
          <w:sz w:val="24"/>
          <w:szCs w:val="24"/>
        </w:rPr>
        <w:t>Інформація про кількість дітей та працівників в закладах загальної середньої освіти Городоцької міської територіальної громади</w:t>
      </w:r>
      <w:r w:rsidR="009E6889">
        <w:rPr>
          <w:b/>
          <w:sz w:val="24"/>
          <w:szCs w:val="24"/>
        </w:rPr>
        <w:t xml:space="preserve"> на 01 січня 2024 року</w:t>
      </w:r>
    </w:p>
    <w:p w14:paraId="38637741" w14:textId="0A21111A" w:rsidR="00583796" w:rsidRPr="00583796" w:rsidRDefault="00583796" w:rsidP="00583796">
      <w:pPr>
        <w:jc w:val="right"/>
      </w:pPr>
      <w:r w:rsidRPr="00A71A64">
        <w:rPr>
          <w:bCs/>
        </w:rPr>
        <w:t>Табл.4.</w:t>
      </w:r>
      <w:r>
        <w:rPr>
          <w:bCs/>
        </w:rPr>
        <w:t>1</w:t>
      </w:r>
      <w:r w:rsidR="00A6226A">
        <w:rPr>
          <w:bCs/>
        </w:rPr>
        <w:t>2</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925"/>
        <w:gridCol w:w="855"/>
        <w:gridCol w:w="812"/>
        <w:gridCol w:w="1065"/>
        <w:gridCol w:w="812"/>
        <w:gridCol w:w="1065"/>
        <w:gridCol w:w="812"/>
        <w:gridCol w:w="1065"/>
      </w:tblGrid>
      <w:tr w:rsidR="00972EBF" w:rsidRPr="005339FD" w14:paraId="28A6DD81" w14:textId="77777777" w:rsidTr="007309DD">
        <w:tc>
          <w:tcPr>
            <w:tcW w:w="2218" w:type="dxa"/>
          </w:tcPr>
          <w:p w14:paraId="280A516D" w14:textId="77777777" w:rsidR="00972EBF" w:rsidRPr="005339FD" w:rsidRDefault="00972EBF" w:rsidP="007309DD">
            <w:pPr>
              <w:jc w:val="center"/>
              <w:rPr>
                <w:sz w:val="24"/>
                <w:szCs w:val="24"/>
              </w:rPr>
            </w:pPr>
            <w:r w:rsidRPr="005339FD">
              <w:rPr>
                <w:sz w:val="24"/>
                <w:szCs w:val="24"/>
              </w:rPr>
              <w:t>Назва закладу</w:t>
            </w:r>
          </w:p>
        </w:tc>
        <w:tc>
          <w:tcPr>
            <w:tcW w:w="1780" w:type="dxa"/>
            <w:gridSpan w:val="2"/>
          </w:tcPr>
          <w:p w14:paraId="2EE28FC6" w14:textId="77777777" w:rsidR="00972EBF" w:rsidRPr="005339FD" w:rsidRDefault="00972EBF" w:rsidP="007309DD">
            <w:pPr>
              <w:jc w:val="center"/>
              <w:rPr>
                <w:b/>
                <w:sz w:val="24"/>
                <w:szCs w:val="24"/>
              </w:rPr>
            </w:pPr>
            <w:r w:rsidRPr="005339FD">
              <w:rPr>
                <w:sz w:val="24"/>
                <w:szCs w:val="24"/>
              </w:rPr>
              <w:t>Здобувачі освіти</w:t>
            </w:r>
          </w:p>
        </w:tc>
        <w:tc>
          <w:tcPr>
            <w:tcW w:w="1877" w:type="dxa"/>
            <w:gridSpan w:val="2"/>
          </w:tcPr>
          <w:p w14:paraId="44B27C37" w14:textId="77777777" w:rsidR="00972EBF" w:rsidRPr="005339FD" w:rsidRDefault="00972EBF" w:rsidP="007309DD">
            <w:pPr>
              <w:jc w:val="center"/>
              <w:rPr>
                <w:sz w:val="24"/>
                <w:szCs w:val="24"/>
              </w:rPr>
            </w:pPr>
            <w:r w:rsidRPr="005339FD">
              <w:rPr>
                <w:sz w:val="24"/>
                <w:szCs w:val="24"/>
              </w:rPr>
              <w:t>Педагогічні працівники</w:t>
            </w:r>
          </w:p>
        </w:tc>
        <w:tc>
          <w:tcPr>
            <w:tcW w:w="1877" w:type="dxa"/>
            <w:gridSpan w:val="2"/>
          </w:tcPr>
          <w:p w14:paraId="0E54294B" w14:textId="77777777" w:rsidR="00972EBF" w:rsidRPr="005339FD" w:rsidRDefault="00972EBF" w:rsidP="007309DD">
            <w:pPr>
              <w:jc w:val="center"/>
              <w:rPr>
                <w:b/>
                <w:sz w:val="24"/>
                <w:szCs w:val="24"/>
              </w:rPr>
            </w:pPr>
            <w:r w:rsidRPr="005339FD">
              <w:rPr>
                <w:sz w:val="24"/>
                <w:szCs w:val="24"/>
              </w:rPr>
              <w:t>Адміністрація</w:t>
            </w:r>
          </w:p>
        </w:tc>
        <w:tc>
          <w:tcPr>
            <w:tcW w:w="1877" w:type="dxa"/>
            <w:gridSpan w:val="2"/>
          </w:tcPr>
          <w:p w14:paraId="4DC0D785" w14:textId="77777777" w:rsidR="00972EBF" w:rsidRPr="005339FD" w:rsidRDefault="00972EBF" w:rsidP="007309DD">
            <w:pPr>
              <w:jc w:val="center"/>
              <w:rPr>
                <w:sz w:val="24"/>
                <w:szCs w:val="24"/>
              </w:rPr>
            </w:pPr>
            <w:r w:rsidRPr="005339FD">
              <w:rPr>
                <w:sz w:val="24"/>
                <w:szCs w:val="24"/>
              </w:rPr>
              <w:t>Технічний</w:t>
            </w:r>
          </w:p>
          <w:p w14:paraId="7A18E8C6"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30F356C6" w14:textId="77777777" w:rsidTr="007309DD">
        <w:tc>
          <w:tcPr>
            <w:tcW w:w="2218" w:type="dxa"/>
          </w:tcPr>
          <w:p w14:paraId="248C7528" w14:textId="77777777" w:rsidR="00972EBF" w:rsidRPr="005339FD" w:rsidRDefault="00972EBF" w:rsidP="007309DD">
            <w:pPr>
              <w:jc w:val="center"/>
              <w:rPr>
                <w:b/>
                <w:sz w:val="24"/>
                <w:szCs w:val="24"/>
              </w:rPr>
            </w:pPr>
          </w:p>
        </w:tc>
        <w:tc>
          <w:tcPr>
            <w:tcW w:w="925" w:type="dxa"/>
          </w:tcPr>
          <w:p w14:paraId="3B774A76" w14:textId="77777777" w:rsidR="00972EBF" w:rsidRPr="000A31CE" w:rsidRDefault="00972EBF" w:rsidP="007309DD">
            <w:pPr>
              <w:jc w:val="center"/>
              <w:rPr>
                <w:sz w:val="20"/>
                <w:szCs w:val="20"/>
              </w:rPr>
            </w:pPr>
            <w:r w:rsidRPr="000A31CE">
              <w:rPr>
                <w:sz w:val="20"/>
                <w:szCs w:val="20"/>
              </w:rPr>
              <w:t>Дівчата</w:t>
            </w:r>
          </w:p>
        </w:tc>
        <w:tc>
          <w:tcPr>
            <w:tcW w:w="855" w:type="dxa"/>
          </w:tcPr>
          <w:p w14:paraId="6A705CEB" w14:textId="77777777" w:rsidR="00972EBF" w:rsidRPr="000A31CE" w:rsidRDefault="00972EBF" w:rsidP="007309DD">
            <w:pPr>
              <w:jc w:val="center"/>
              <w:rPr>
                <w:sz w:val="20"/>
                <w:szCs w:val="20"/>
              </w:rPr>
            </w:pPr>
            <w:r w:rsidRPr="000A31CE">
              <w:rPr>
                <w:sz w:val="20"/>
                <w:szCs w:val="20"/>
              </w:rPr>
              <w:t>Хлопці</w:t>
            </w:r>
          </w:p>
        </w:tc>
        <w:tc>
          <w:tcPr>
            <w:tcW w:w="812" w:type="dxa"/>
          </w:tcPr>
          <w:p w14:paraId="73A98B38" w14:textId="77777777" w:rsidR="00972EBF" w:rsidRPr="000A31CE" w:rsidRDefault="00972EBF" w:rsidP="007309DD">
            <w:pPr>
              <w:rPr>
                <w:sz w:val="20"/>
                <w:szCs w:val="20"/>
              </w:rPr>
            </w:pPr>
            <w:r w:rsidRPr="000A31CE">
              <w:rPr>
                <w:sz w:val="20"/>
                <w:szCs w:val="20"/>
              </w:rPr>
              <w:t>Жінки</w:t>
            </w:r>
          </w:p>
        </w:tc>
        <w:tc>
          <w:tcPr>
            <w:tcW w:w="1065" w:type="dxa"/>
          </w:tcPr>
          <w:p w14:paraId="4A4EDA1B" w14:textId="77777777" w:rsidR="00972EBF" w:rsidRPr="000A31CE" w:rsidRDefault="00972EBF" w:rsidP="007309DD">
            <w:pPr>
              <w:rPr>
                <w:sz w:val="20"/>
                <w:szCs w:val="20"/>
              </w:rPr>
            </w:pPr>
            <w:r w:rsidRPr="000A31CE">
              <w:rPr>
                <w:sz w:val="20"/>
                <w:szCs w:val="20"/>
              </w:rPr>
              <w:t>Чоловіки</w:t>
            </w:r>
          </w:p>
        </w:tc>
        <w:tc>
          <w:tcPr>
            <w:tcW w:w="812" w:type="dxa"/>
          </w:tcPr>
          <w:p w14:paraId="4E1213E7" w14:textId="77777777" w:rsidR="00972EBF" w:rsidRPr="000A31CE" w:rsidRDefault="00972EBF" w:rsidP="007309DD">
            <w:pPr>
              <w:rPr>
                <w:sz w:val="20"/>
                <w:szCs w:val="20"/>
              </w:rPr>
            </w:pPr>
            <w:r w:rsidRPr="000A31CE">
              <w:rPr>
                <w:sz w:val="20"/>
                <w:szCs w:val="20"/>
              </w:rPr>
              <w:t>Жінки</w:t>
            </w:r>
          </w:p>
        </w:tc>
        <w:tc>
          <w:tcPr>
            <w:tcW w:w="1065" w:type="dxa"/>
          </w:tcPr>
          <w:p w14:paraId="26925372" w14:textId="77777777" w:rsidR="00972EBF" w:rsidRPr="000A31CE" w:rsidRDefault="00972EBF" w:rsidP="007309DD">
            <w:pPr>
              <w:rPr>
                <w:sz w:val="20"/>
                <w:szCs w:val="20"/>
              </w:rPr>
            </w:pPr>
            <w:r w:rsidRPr="000A31CE">
              <w:rPr>
                <w:sz w:val="20"/>
                <w:szCs w:val="20"/>
              </w:rPr>
              <w:t>Чоловіки</w:t>
            </w:r>
          </w:p>
        </w:tc>
        <w:tc>
          <w:tcPr>
            <w:tcW w:w="812" w:type="dxa"/>
          </w:tcPr>
          <w:p w14:paraId="5697FDAD" w14:textId="77777777" w:rsidR="00972EBF" w:rsidRPr="000A31CE" w:rsidRDefault="00972EBF" w:rsidP="007309DD">
            <w:pPr>
              <w:rPr>
                <w:sz w:val="20"/>
                <w:szCs w:val="20"/>
              </w:rPr>
            </w:pPr>
            <w:r w:rsidRPr="000A31CE">
              <w:rPr>
                <w:sz w:val="20"/>
                <w:szCs w:val="20"/>
              </w:rPr>
              <w:t>Жінки</w:t>
            </w:r>
          </w:p>
        </w:tc>
        <w:tc>
          <w:tcPr>
            <w:tcW w:w="1065" w:type="dxa"/>
          </w:tcPr>
          <w:p w14:paraId="1FEBB7B5" w14:textId="77777777" w:rsidR="00972EBF" w:rsidRPr="000A31CE" w:rsidRDefault="00972EBF" w:rsidP="007309DD">
            <w:pPr>
              <w:rPr>
                <w:sz w:val="20"/>
                <w:szCs w:val="20"/>
              </w:rPr>
            </w:pPr>
            <w:r w:rsidRPr="000A31CE">
              <w:rPr>
                <w:sz w:val="20"/>
                <w:szCs w:val="20"/>
              </w:rPr>
              <w:t>Чоловіки</w:t>
            </w:r>
          </w:p>
        </w:tc>
      </w:tr>
      <w:tr w:rsidR="00972EBF" w:rsidRPr="006F00B8" w14:paraId="68D238D0" w14:textId="77777777" w:rsidTr="007309DD">
        <w:tc>
          <w:tcPr>
            <w:tcW w:w="2218" w:type="dxa"/>
          </w:tcPr>
          <w:p w14:paraId="0254B05E" w14:textId="77777777" w:rsidR="00972EBF" w:rsidRPr="006F00B8" w:rsidRDefault="00972EBF" w:rsidP="007309DD">
            <w:r w:rsidRPr="006F00B8">
              <w:t>Городоцький НВК №2</w:t>
            </w:r>
          </w:p>
        </w:tc>
        <w:tc>
          <w:tcPr>
            <w:tcW w:w="925" w:type="dxa"/>
          </w:tcPr>
          <w:p w14:paraId="05FEAFBD" w14:textId="77777777" w:rsidR="00972EBF" w:rsidRPr="006F00B8" w:rsidRDefault="00972EBF" w:rsidP="007309DD">
            <w:pPr>
              <w:rPr>
                <w:lang w:val="en-US"/>
              </w:rPr>
            </w:pPr>
            <w:r w:rsidRPr="006F00B8">
              <w:rPr>
                <w:lang w:val="en-US"/>
              </w:rPr>
              <w:t>371</w:t>
            </w:r>
          </w:p>
        </w:tc>
        <w:tc>
          <w:tcPr>
            <w:tcW w:w="855" w:type="dxa"/>
          </w:tcPr>
          <w:p w14:paraId="16A891DF" w14:textId="77777777" w:rsidR="00972EBF" w:rsidRPr="006F00B8" w:rsidRDefault="00972EBF" w:rsidP="007309DD">
            <w:pPr>
              <w:rPr>
                <w:lang w:val="en-US"/>
              </w:rPr>
            </w:pPr>
            <w:r w:rsidRPr="006F00B8">
              <w:rPr>
                <w:lang w:val="en-US"/>
              </w:rPr>
              <w:t>315</w:t>
            </w:r>
          </w:p>
        </w:tc>
        <w:tc>
          <w:tcPr>
            <w:tcW w:w="812" w:type="dxa"/>
          </w:tcPr>
          <w:p w14:paraId="5BF0E8EC" w14:textId="77777777" w:rsidR="00972EBF" w:rsidRPr="006F00B8" w:rsidRDefault="00972EBF" w:rsidP="007309DD">
            <w:r w:rsidRPr="006F00B8">
              <w:t>47</w:t>
            </w:r>
          </w:p>
        </w:tc>
        <w:tc>
          <w:tcPr>
            <w:tcW w:w="1065" w:type="dxa"/>
          </w:tcPr>
          <w:p w14:paraId="44249D48" w14:textId="77777777" w:rsidR="00972EBF" w:rsidRPr="006F00B8" w:rsidRDefault="00972EBF" w:rsidP="007309DD">
            <w:r w:rsidRPr="006F00B8">
              <w:t>6</w:t>
            </w:r>
          </w:p>
        </w:tc>
        <w:tc>
          <w:tcPr>
            <w:tcW w:w="812" w:type="dxa"/>
          </w:tcPr>
          <w:p w14:paraId="4BB2B8C2" w14:textId="77777777" w:rsidR="00972EBF" w:rsidRPr="006F00B8" w:rsidRDefault="00972EBF" w:rsidP="007309DD">
            <w:r w:rsidRPr="006F00B8">
              <w:t>3</w:t>
            </w:r>
          </w:p>
        </w:tc>
        <w:tc>
          <w:tcPr>
            <w:tcW w:w="1065" w:type="dxa"/>
          </w:tcPr>
          <w:p w14:paraId="2266D002" w14:textId="77777777" w:rsidR="00972EBF" w:rsidRPr="006F00B8" w:rsidRDefault="00972EBF" w:rsidP="007309DD">
            <w:r w:rsidRPr="006F00B8">
              <w:t>-</w:t>
            </w:r>
          </w:p>
        </w:tc>
        <w:tc>
          <w:tcPr>
            <w:tcW w:w="812" w:type="dxa"/>
          </w:tcPr>
          <w:p w14:paraId="5D4694EC" w14:textId="77777777" w:rsidR="00972EBF" w:rsidRPr="006F00B8" w:rsidRDefault="00972EBF" w:rsidP="007309DD">
            <w:r w:rsidRPr="006F00B8">
              <w:t>7</w:t>
            </w:r>
          </w:p>
        </w:tc>
        <w:tc>
          <w:tcPr>
            <w:tcW w:w="1065" w:type="dxa"/>
          </w:tcPr>
          <w:p w14:paraId="77CC0469" w14:textId="77777777" w:rsidR="00972EBF" w:rsidRPr="006F00B8" w:rsidRDefault="00972EBF" w:rsidP="007309DD">
            <w:r w:rsidRPr="006F00B8">
              <w:t>7</w:t>
            </w:r>
          </w:p>
        </w:tc>
      </w:tr>
      <w:tr w:rsidR="00972EBF" w:rsidRPr="006F00B8" w14:paraId="003FE40A" w14:textId="77777777" w:rsidTr="007309DD">
        <w:tc>
          <w:tcPr>
            <w:tcW w:w="2218" w:type="dxa"/>
          </w:tcPr>
          <w:p w14:paraId="63DA6963" w14:textId="77777777" w:rsidR="00972EBF" w:rsidRPr="006F00B8" w:rsidRDefault="00972EBF" w:rsidP="007309DD">
            <w:r w:rsidRPr="006F00B8">
              <w:t>Городоцький ЗЗСО №3</w:t>
            </w:r>
          </w:p>
        </w:tc>
        <w:tc>
          <w:tcPr>
            <w:tcW w:w="925" w:type="dxa"/>
          </w:tcPr>
          <w:p w14:paraId="4D09F566" w14:textId="77777777" w:rsidR="00972EBF" w:rsidRPr="006F00B8" w:rsidRDefault="00972EBF" w:rsidP="007309DD">
            <w:pPr>
              <w:rPr>
                <w:lang w:val="en-US"/>
              </w:rPr>
            </w:pPr>
            <w:r w:rsidRPr="006F00B8">
              <w:rPr>
                <w:lang w:val="en-US"/>
              </w:rPr>
              <w:t>440</w:t>
            </w:r>
          </w:p>
        </w:tc>
        <w:tc>
          <w:tcPr>
            <w:tcW w:w="855" w:type="dxa"/>
          </w:tcPr>
          <w:p w14:paraId="12181C41" w14:textId="77777777" w:rsidR="00972EBF" w:rsidRPr="006F00B8" w:rsidRDefault="00972EBF" w:rsidP="007309DD">
            <w:pPr>
              <w:rPr>
                <w:lang w:val="en-US"/>
              </w:rPr>
            </w:pPr>
            <w:r w:rsidRPr="006F00B8">
              <w:rPr>
                <w:lang w:val="en-US"/>
              </w:rPr>
              <w:t>363</w:t>
            </w:r>
          </w:p>
        </w:tc>
        <w:tc>
          <w:tcPr>
            <w:tcW w:w="812" w:type="dxa"/>
          </w:tcPr>
          <w:p w14:paraId="4200A70E" w14:textId="77777777" w:rsidR="00972EBF" w:rsidRPr="006F00B8" w:rsidRDefault="00972EBF" w:rsidP="007309DD">
            <w:r w:rsidRPr="006F00B8">
              <w:t>51</w:t>
            </w:r>
          </w:p>
        </w:tc>
        <w:tc>
          <w:tcPr>
            <w:tcW w:w="1065" w:type="dxa"/>
          </w:tcPr>
          <w:p w14:paraId="2E159BD4" w14:textId="77777777" w:rsidR="00972EBF" w:rsidRPr="006F00B8" w:rsidRDefault="00972EBF" w:rsidP="007309DD">
            <w:r w:rsidRPr="006F00B8">
              <w:t>7</w:t>
            </w:r>
          </w:p>
        </w:tc>
        <w:tc>
          <w:tcPr>
            <w:tcW w:w="812" w:type="dxa"/>
          </w:tcPr>
          <w:p w14:paraId="0E07E265" w14:textId="77777777" w:rsidR="00972EBF" w:rsidRPr="006F00B8" w:rsidRDefault="00972EBF" w:rsidP="007309DD">
            <w:r w:rsidRPr="006F00B8">
              <w:t>4</w:t>
            </w:r>
          </w:p>
        </w:tc>
        <w:tc>
          <w:tcPr>
            <w:tcW w:w="1065" w:type="dxa"/>
          </w:tcPr>
          <w:p w14:paraId="5F84F004" w14:textId="77777777" w:rsidR="00972EBF" w:rsidRPr="006F00B8" w:rsidRDefault="00972EBF" w:rsidP="007309DD">
            <w:r w:rsidRPr="006F00B8">
              <w:t>-</w:t>
            </w:r>
          </w:p>
        </w:tc>
        <w:tc>
          <w:tcPr>
            <w:tcW w:w="812" w:type="dxa"/>
          </w:tcPr>
          <w:p w14:paraId="09F8B38E" w14:textId="77777777" w:rsidR="00972EBF" w:rsidRPr="006F00B8" w:rsidRDefault="00972EBF" w:rsidP="007309DD">
            <w:r w:rsidRPr="006F00B8">
              <w:t>14</w:t>
            </w:r>
          </w:p>
        </w:tc>
        <w:tc>
          <w:tcPr>
            <w:tcW w:w="1065" w:type="dxa"/>
          </w:tcPr>
          <w:p w14:paraId="250D09DB" w14:textId="77777777" w:rsidR="00972EBF" w:rsidRPr="006F00B8" w:rsidRDefault="00972EBF" w:rsidP="007309DD">
            <w:r w:rsidRPr="006F00B8">
              <w:t>7</w:t>
            </w:r>
          </w:p>
        </w:tc>
      </w:tr>
      <w:tr w:rsidR="00972EBF" w:rsidRPr="006F00B8" w14:paraId="0578F9D4" w14:textId="77777777" w:rsidTr="007309DD">
        <w:tc>
          <w:tcPr>
            <w:tcW w:w="2218" w:type="dxa"/>
          </w:tcPr>
          <w:p w14:paraId="2E1C0011" w14:textId="77777777" w:rsidR="00972EBF" w:rsidRPr="006F00B8" w:rsidRDefault="00972EBF" w:rsidP="007309DD">
            <w:r w:rsidRPr="006F00B8">
              <w:t>Городоцький ЗЗСО №4</w:t>
            </w:r>
          </w:p>
        </w:tc>
        <w:tc>
          <w:tcPr>
            <w:tcW w:w="925" w:type="dxa"/>
          </w:tcPr>
          <w:p w14:paraId="033B5B01" w14:textId="77777777" w:rsidR="00972EBF" w:rsidRPr="006F00B8" w:rsidRDefault="00972EBF" w:rsidP="007309DD">
            <w:pPr>
              <w:rPr>
                <w:lang w:val="en-US"/>
              </w:rPr>
            </w:pPr>
            <w:r w:rsidRPr="006F00B8">
              <w:rPr>
                <w:lang w:val="en-US"/>
              </w:rPr>
              <w:t>237</w:t>
            </w:r>
          </w:p>
        </w:tc>
        <w:tc>
          <w:tcPr>
            <w:tcW w:w="855" w:type="dxa"/>
          </w:tcPr>
          <w:p w14:paraId="171EFA86" w14:textId="77777777" w:rsidR="00972EBF" w:rsidRPr="006F00B8" w:rsidRDefault="00972EBF" w:rsidP="007309DD">
            <w:pPr>
              <w:rPr>
                <w:lang w:val="en-US"/>
              </w:rPr>
            </w:pPr>
            <w:r w:rsidRPr="006F00B8">
              <w:rPr>
                <w:lang w:val="en-US"/>
              </w:rPr>
              <w:t>230</w:t>
            </w:r>
          </w:p>
        </w:tc>
        <w:tc>
          <w:tcPr>
            <w:tcW w:w="812" w:type="dxa"/>
          </w:tcPr>
          <w:p w14:paraId="1A7DB343" w14:textId="77777777" w:rsidR="00972EBF" w:rsidRPr="006F00B8" w:rsidRDefault="00972EBF" w:rsidP="007309DD">
            <w:r w:rsidRPr="006F00B8">
              <w:t>44</w:t>
            </w:r>
          </w:p>
        </w:tc>
        <w:tc>
          <w:tcPr>
            <w:tcW w:w="1065" w:type="dxa"/>
          </w:tcPr>
          <w:p w14:paraId="6352CDE1" w14:textId="77777777" w:rsidR="00972EBF" w:rsidRPr="006F00B8" w:rsidRDefault="00972EBF" w:rsidP="007309DD">
            <w:r w:rsidRPr="006F00B8">
              <w:t>3</w:t>
            </w:r>
          </w:p>
        </w:tc>
        <w:tc>
          <w:tcPr>
            <w:tcW w:w="812" w:type="dxa"/>
          </w:tcPr>
          <w:p w14:paraId="7AB127F2" w14:textId="77777777" w:rsidR="00972EBF" w:rsidRPr="006F00B8" w:rsidRDefault="00972EBF" w:rsidP="007309DD">
            <w:r w:rsidRPr="006F00B8">
              <w:t>3</w:t>
            </w:r>
          </w:p>
        </w:tc>
        <w:tc>
          <w:tcPr>
            <w:tcW w:w="1065" w:type="dxa"/>
          </w:tcPr>
          <w:p w14:paraId="79566EBD" w14:textId="77777777" w:rsidR="00972EBF" w:rsidRPr="006F00B8" w:rsidRDefault="00972EBF" w:rsidP="007309DD">
            <w:r w:rsidRPr="006F00B8">
              <w:t>-</w:t>
            </w:r>
          </w:p>
        </w:tc>
        <w:tc>
          <w:tcPr>
            <w:tcW w:w="812" w:type="dxa"/>
          </w:tcPr>
          <w:p w14:paraId="03E3445F" w14:textId="77777777" w:rsidR="00972EBF" w:rsidRPr="006F00B8" w:rsidRDefault="00972EBF" w:rsidP="007309DD">
            <w:r w:rsidRPr="006F00B8">
              <w:t>9</w:t>
            </w:r>
          </w:p>
        </w:tc>
        <w:tc>
          <w:tcPr>
            <w:tcW w:w="1065" w:type="dxa"/>
          </w:tcPr>
          <w:p w14:paraId="40C29FCB" w14:textId="77777777" w:rsidR="00972EBF" w:rsidRPr="006F00B8" w:rsidRDefault="00972EBF" w:rsidP="007309DD">
            <w:r w:rsidRPr="006F00B8">
              <w:t>4</w:t>
            </w:r>
          </w:p>
        </w:tc>
      </w:tr>
      <w:tr w:rsidR="00972EBF" w:rsidRPr="006F00B8" w14:paraId="220F7475" w14:textId="77777777" w:rsidTr="007309DD">
        <w:tc>
          <w:tcPr>
            <w:tcW w:w="2218" w:type="dxa"/>
          </w:tcPr>
          <w:p w14:paraId="0D14EDA5" w14:textId="77777777" w:rsidR="00972EBF" w:rsidRPr="006F00B8" w:rsidRDefault="00972EBF" w:rsidP="007309DD">
            <w:r w:rsidRPr="006F00B8">
              <w:t>Городоцький ОЗЗСО №5</w:t>
            </w:r>
          </w:p>
        </w:tc>
        <w:tc>
          <w:tcPr>
            <w:tcW w:w="925" w:type="dxa"/>
          </w:tcPr>
          <w:p w14:paraId="76ED8C2F" w14:textId="77777777" w:rsidR="00972EBF" w:rsidRPr="006F00B8" w:rsidRDefault="00972EBF" w:rsidP="007309DD">
            <w:pPr>
              <w:rPr>
                <w:lang w:val="en-US"/>
              </w:rPr>
            </w:pPr>
            <w:r w:rsidRPr="006F00B8">
              <w:rPr>
                <w:lang w:val="en-US"/>
              </w:rPr>
              <w:t>365</w:t>
            </w:r>
          </w:p>
        </w:tc>
        <w:tc>
          <w:tcPr>
            <w:tcW w:w="855" w:type="dxa"/>
          </w:tcPr>
          <w:p w14:paraId="1227DE97" w14:textId="77777777" w:rsidR="00972EBF" w:rsidRPr="006F00B8" w:rsidRDefault="00972EBF" w:rsidP="007309DD">
            <w:pPr>
              <w:rPr>
                <w:lang w:val="en-US"/>
              </w:rPr>
            </w:pPr>
            <w:r w:rsidRPr="006F00B8">
              <w:rPr>
                <w:lang w:val="en-US"/>
              </w:rPr>
              <w:t>378</w:t>
            </w:r>
          </w:p>
        </w:tc>
        <w:tc>
          <w:tcPr>
            <w:tcW w:w="812" w:type="dxa"/>
          </w:tcPr>
          <w:p w14:paraId="1E92EF8B" w14:textId="77777777" w:rsidR="00972EBF" w:rsidRPr="006F00B8" w:rsidRDefault="00972EBF" w:rsidP="007309DD">
            <w:r w:rsidRPr="006F00B8">
              <w:t>44</w:t>
            </w:r>
          </w:p>
        </w:tc>
        <w:tc>
          <w:tcPr>
            <w:tcW w:w="1065" w:type="dxa"/>
          </w:tcPr>
          <w:p w14:paraId="05FC732D" w14:textId="77777777" w:rsidR="00972EBF" w:rsidRPr="006F00B8" w:rsidRDefault="00972EBF" w:rsidP="007309DD">
            <w:r w:rsidRPr="006F00B8">
              <w:t>2</w:t>
            </w:r>
          </w:p>
        </w:tc>
        <w:tc>
          <w:tcPr>
            <w:tcW w:w="812" w:type="dxa"/>
          </w:tcPr>
          <w:p w14:paraId="40DB4A5B" w14:textId="77777777" w:rsidR="00972EBF" w:rsidRPr="006F00B8" w:rsidRDefault="00972EBF" w:rsidP="007309DD">
            <w:r w:rsidRPr="006F00B8">
              <w:t>3</w:t>
            </w:r>
          </w:p>
        </w:tc>
        <w:tc>
          <w:tcPr>
            <w:tcW w:w="1065" w:type="dxa"/>
          </w:tcPr>
          <w:p w14:paraId="37C06A10" w14:textId="77777777" w:rsidR="00972EBF" w:rsidRPr="006F00B8" w:rsidRDefault="00972EBF" w:rsidP="007309DD">
            <w:r w:rsidRPr="006F00B8">
              <w:t>-</w:t>
            </w:r>
          </w:p>
        </w:tc>
        <w:tc>
          <w:tcPr>
            <w:tcW w:w="812" w:type="dxa"/>
          </w:tcPr>
          <w:p w14:paraId="6BB1BBF4" w14:textId="77777777" w:rsidR="00972EBF" w:rsidRPr="006F00B8" w:rsidRDefault="00972EBF" w:rsidP="007309DD">
            <w:r w:rsidRPr="006F00B8">
              <w:t>10</w:t>
            </w:r>
          </w:p>
        </w:tc>
        <w:tc>
          <w:tcPr>
            <w:tcW w:w="1065" w:type="dxa"/>
          </w:tcPr>
          <w:p w14:paraId="1C847F2C" w14:textId="77777777" w:rsidR="00972EBF" w:rsidRPr="006F00B8" w:rsidRDefault="00972EBF" w:rsidP="007309DD">
            <w:r w:rsidRPr="006F00B8">
              <w:t>10</w:t>
            </w:r>
          </w:p>
        </w:tc>
      </w:tr>
      <w:tr w:rsidR="00972EBF" w:rsidRPr="006F00B8" w14:paraId="2AF04B99" w14:textId="77777777" w:rsidTr="007309DD">
        <w:tc>
          <w:tcPr>
            <w:tcW w:w="2218" w:type="dxa"/>
          </w:tcPr>
          <w:p w14:paraId="45F36C31" w14:textId="77777777" w:rsidR="00972EBF" w:rsidRPr="006F00B8" w:rsidRDefault="00972EBF" w:rsidP="007309DD">
            <w:r w:rsidRPr="006F00B8">
              <w:t>Градівський ЗЗСО</w:t>
            </w:r>
          </w:p>
        </w:tc>
        <w:tc>
          <w:tcPr>
            <w:tcW w:w="925" w:type="dxa"/>
          </w:tcPr>
          <w:p w14:paraId="268A7CC7" w14:textId="77777777" w:rsidR="00972EBF" w:rsidRPr="006F00B8" w:rsidRDefault="00972EBF" w:rsidP="007309DD">
            <w:pPr>
              <w:rPr>
                <w:lang w:val="en-US"/>
              </w:rPr>
            </w:pPr>
            <w:r w:rsidRPr="006F00B8">
              <w:rPr>
                <w:lang w:val="en-US"/>
              </w:rPr>
              <w:t>77</w:t>
            </w:r>
          </w:p>
        </w:tc>
        <w:tc>
          <w:tcPr>
            <w:tcW w:w="855" w:type="dxa"/>
          </w:tcPr>
          <w:p w14:paraId="29E1A421" w14:textId="77777777" w:rsidR="00972EBF" w:rsidRPr="006F00B8" w:rsidRDefault="00972EBF" w:rsidP="007309DD">
            <w:pPr>
              <w:rPr>
                <w:lang w:val="en-US"/>
              </w:rPr>
            </w:pPr>
            <w:r w:rsidRPr="006F00B8">
              <w:rPr>
                <w:lang w:val="en-US"/>
              </w:rPr>
              <w:t>77</w:t>
            </w:r>
          </w:p>
        </w:tc>
        <w:tc>
          <w:tcPr>
            <w:tcW w:w="812" w:type="dxa"/>
          </w:tcPr>
          <w:p w14:paraId="5062448D" w14:textId="77777777" w:rsidR="00972EBF" w:rsidRPr="006F00B8" w:rsidRDefault="00972EBF" w:rsidP="007309DD">
            <w:r w:rsidRPr="006F00B8">
              <w:t>14</w:t>
            </w:r>
          </w:p>
        </w:tc>
        <w:tc>
          <w:tcPr>
            <w:tcW w:w="1065" w:type="dxa"/>
          </w:tcPr>
          <w:p w14:paraId="64ECC8C3" w14:textId="77777777" w:rsidR="00972EBF" w:rsidRPr="006F00B8" w:rsidRDefault="00972EBF" w:rsidP="007309DD">
            <w:r w:rsidRPr="006F00B8">
              <w:t>2</w:t>
            </w:r>
          </w:p>
        </w:tc>
        <w:tc>
          <w:tcPr>
            <w:tcW w:w="812" w:type="dxa"/>
          </w:tcPr>
          <w:p w14:paraId="6ADEBE20" w14:textId="77777777" w:rsidR="00972EBF" w:rsidRPr="006F00B8" w:rsidRDefault="00972EBF" w:rsidP="007309DD">
            <w:r w:rsidRPr="006F00B8">
              <w:t>3</w:t>
            </w:r>
          </w:p>
        </w:tc>
        <w:tc>
          <w:tcPr>
            <w:tcW w:w="1065" w:type="dxa"/>
          </w:tcPr>
          <w:p w14:paraId="7E30B0EE" w14:textId="77777777" w:rsidR="00972EBF" w:rsidRPr="006F00B8" w:rsidRDefault="00972EBF" w:rsidP="007309DD">
            <w:r w:rsidRPr="006F00B8">
              <w:t>-</w:t>
            </w:r>
          </w:p>
        </w:tc>
        <w:tc>
          <w:tcPr>
            <w:tcW w:w="812" w:type="dxa"/>
          </w:tcPr>
          <w:p w14:paraId="2D009C77" w14:textId="77777777" w:rsidR="00972EBF" w:rsidRPr="006F00B8" w:rsidRDefault="00972EBF" w:rsidP="007309DD">
            <w:r w:rsidRPr="006F00B8">
              <w:t>5</w:t>
            </w:r>
          </w:p>
        </w:tc>
        <w:tc>
          <w:tcPr>
            <w:tcW w:w="1065" w:type="dxa"/>
          </w:tcPr>
          <w:p w14:paraId="0B7F3A67" w14:textId="77777777" w:rsidR="00972EBF" w:rsidRPr="006F00B8" w:rsidRDefault="00972EBF" w:rsidP="007309DD">
            <w:r w:rsidRPr="006F00B8">
              <w:t>4</w:t>
            </w:r>
          </w:p>
        </w:tc>
      </w:tr>
      <w:tr w:rsidR="00972EBF" w:rsidRPr="006F00B8" w14:paraId="7C22745C" w14:textId="77777777" w:rsidTr="007309DD">
        <w:tc>
          <w:tcPr>
            <w:tcW w:w="2218" w:type="dxa"/>
          </w:tcPr>
          <w:p w14:paraId="5F90FFAD" w14:textId="77777777" w:rsidR="00972EBF" w:rsidRPr="006F00B8" w:rsidRDefault="00972EBF" w:rsidP="007309DD">
            <w:r w:rsidRPr="006F00B8">
              <w:t>Добрянський НВК</w:t>
            </w:r>
          </w:p>
        </w:tc>
        <w:tc>
          <w:tcPr>
            <w:tcW w:w="925" w:type="dxa"/>
          </w:tcPr>
          <w:p w14:paraId="58AD7A8B" w14:textId="77777777" w:rsidR="00972EBF" w:rsidRPr="006F00B8" w:rsidRDefault="00972EBF" w:rsidP="007309DD">
            <w:pPr>
              <w:rPr>
                <w:lang w:val="en-US"/>
              </w:rPr>
            </w:pPr>
            <w:r w:rsidRPr="006F00B8">
              <w:rPr>
                <w:lang w:val="en-US"/>
              </w:rPr>
              <w:t>60</w:t>
            </w:r>
          </w:p>
        </w:tc>
        <w:tc>
          <w:tcPr>
            <w:tcW w:w="855" w:type="dxa"/>
          </w:tcPr>
          <w:p w14:paraId="12431984" w14:textId="77777777" w:rsidR="00972EBF" w:rsidRPr="006F00B8" w:rsidRDefault="00972EBF" w:rsidP="007309DD">
            <w:pPr>
              <w:rPr>
                <w:lang w:val="en-US"/>
              </w:rPr>
            </w:pPr>
            <w:r w:rsidRPr="006F00B8">
              <w:rPr>
                <w:lang w:val="en-US"/>
              </w:rPr>
              <w:t>42</w:t>
            </w:r>
          </w:p>
        </w:tc>
        <w:tc>
          <w:tcPr>
            <w:tcW w:w="812" w:type="dxa"/>
          </w:tcPr>
          <w:p w14:paraId="33368976" w14:textId="77777777" w:rsidR="00972EBF" w:rsidRPr="006F00B8" w:rsidRDefault="00972EBF" w:rsidP="007309DD">
            <w:r w:rsidRPr="006F00B8">
              <w:t>11</w:t>
            </w:r>
          </w:p>
        </w:tc>
        <w:tc>
          <w:tcPr>
            <w:tcW w:w="1065" w:type="dxa"/>
          </w:tcPr>
          <w:p w14:paraId="4E4449A9" w14:textId="77777777" w:rsidR="00972EBF" w:rsidRPr="006F00B8" w:rsidRDefault="00972EBF" w:rsidP="007309DD">
            <w:r w:rsidRPr="006F00B8">
              <w:t>3</w:t>
            </w:r>
          </w:p>
        </w:tc>
        <w:tc>
          <w:tcPr>
            <w:tcW w:w="812" w:type="dxa"/>
          </w:tcPr>
          <w:p w14:paraId="2CCAB169" w14:textId="77777777" w:rsidR="00972EBF" w:rsidRPr="006F00B8" w:rsidRDefault="00972EBF" w:rsidP="007309DD">
            <w:r w:rsidRPr="006F00B8">
              <w:t>2</w:t>
            </w:r>
          </w:p>
        </w:tc>
        <w:tc>
          <w:tcPr>
            <w:tcW w:w="1065" w:type="dxa"/>
          </w:tcPr>
          <w:p w14:paraId="7704DAE3" w14:textId="77777777" w:rsidR="00972EBF" w:rsidRPr="006F00B8" w:rsidRDefault="00972EBF" w:rsidP="007309DD">
            <w:r w:rsidRPr="006F00B8">
              <w:t>1</w:t>
            </w:r>
          </w:p>
        </w:tc>
        <w:tc>
          <w:tcPr>
            <w:tcW w:w="812" w:type="dxa"/>
          </w:tcPr>
          <w:p w14:paraId="104E3D30" w14:textId="77777777" w:rsidR="00972EBF" w:rsidRPr="006F00B8" w:rsidRDefault="00972EBF" w:rsidP="007309DD">
            <w:r w:rsidRPr="006F00B8">
              <w:t>7</w:t>
            </w:r>
          </w:p>
        </w:tc>
        <w:tc>
          <w:tcPr>
            <w:tcW w:w="1065" w:type="dxa"/>
          </w:tcPr>
          <w:p w14:paraId="248E24B2" w14:textId="77777777" w:rsidR="00972EBF" w:rsidRPr="006F00B8" w:rsidRDefault="00972EBF" w:rsidP="007309DD">
            <w:r w:rsidRPr="006F00B8">
              <w:t>6</w:t>
            </w:r>
          </w:p>
        </w:tc>
      </w:tr>
      <w:tr w:rsidR="00972EBF" w:rsidRPr="006F00B8" w14:paraId="3A5A0A6B" w14:textId="77777777" w:rsidTr="007309DD">
        <w:tc>
          <w:tcPr>
            <w:tcW w:w="2218" w:type="dxa"/>
          </w:tcPr>
          <w:p w14:paraId="50D6FA5C" w14:textId="77777777" w:rsidR="00972EBF" w:rsidRPr="006F00B8" w:rsidRDefault="00972EBF" w:rsidP="007309DD">
            <w:r w:rsidRPr="006F00B8">
              <w:t>Заверещицький НВК</w:t>
            </w:r>
          </w:p>
        </w:tc>
        <w:tc>
          <w:tcPr>
            <w:tcW w:w="925" w:type="dxa"/>
          </w:tcPr>
          <w:p w14:paraId="624F8EE2" w14:textId="77777777" w:rsidR="00972EBF" w:rsidRPr="006F00B8" w:rsidRDefault="00972EBF" w:rsidP="007309DD">
            <w:pPr>
              <w:rPr>
                <w:lang w:val="en-US"/>
              </w:rPr>
            </w:pPr>
            <w:r w:rsidRPr="006F00B8">
              <w:rPr>
                <w:lang w:val="en-US"/>
              </w:rPr>
              <w:t>98</w:t>
            </w:r>
          </w:p>
        </w:tc>
        <w:tc>
          <w:tcPr>
            <w:tcW w:w="855" w:type="dxa"/>
          </w:tcPr>
          <w:p w14:paraId="212970C9" w14:textId="77777777" w:rsidR="00972EBF" w:rsidRPr="006F00B8" w:rsidRDefault="00972EBF" w:rsidP="007309DD">
            <w:pPr>
              <w:rPr>
                <w:lang w:val="en-US"/>
              </w:rPr>
            </w:pPr>
            <w:r w:rsidRPr="006F00B8">
              <w:rPr>
                <w:lang w:val="en-US"/>
              </w:rPr>
              <w:t>112</w:t>
            </w:r>
          </w:p>
        </w:tc>
        <w:tc>
          <w:tcPr>
            <w:tcW w:w="812" w:type="dxa"/>
          </w:tcPr>
          <w:p w14:paraId="4DD88C16" w14:textId="77777777" w:rsidR="00972EBF" w:rsidRPr="006F00B8" w:rsidRDefault="00972EBF" w:rsidP="007309DD">
            <w:r w:rsidRPr="006F00B8">
              <w:t>20</w:t>
            </w:r>
          </w:p>
        </w:tc>
        <w:tc>
          <w:tcPr>
            <w:tcW w:w="1065" w:type="dxa"/>
          </w:tcPr>
          <w:p w14:paraId="07830342" w14:textId="77777777" w:rsidR="00972EBF" w:rsidRPr="006F00B8" w:rsidRDefault="00972EBF" w:rsidP="007309DD">
            <w:r w:rsidRPr="006F00B8">
              <w:t>5</w:t>
            </w:r>
          </w:p>
        </w:tc>
        <w:tc>
          <w:tcPr>
            <w:tcW w:w="812" w:type="dxa"/>
          </w:tcPr>
          <w:p w14:paraId="4820B798" w14:textId="77777777" w:rsidR="00972EBF" w:rsidRPr="006F00B8" w:rsidRDefault="00972EBF" w:rsidP="007309DD">
            <w:r w:rsidRPr="006F00B8">
              <w:t>3</w:t>
            </w:r>
          </w:p>
        </w:tc>
        <w:tc>
          <w:tcPr>
            <w:tcW w:w="1065" w:type="dxa"/>
          </w:tcPr>
          <w:p w14:paraId="2A301A09" w14:textId="77777777" w:rsidR="00972EBF" w:rsidRPr="006F00B8" w:rsidRDefault="00972EBF" w:rsidP="007309DD">
            <w:r w:rsidRPr="006F00B8">
              <w:t>-</w:t>
            </w:r>
          </w:p>
        </w:tc>
        <w:tc>
          <w:tcPr>
            <w:tcW w:w="812" w:type="dxa"/>
          </w:tcPr>
          <w:p w14:paraId="1263A09E" w14:textId="77777777" w:rsidR="00972EBF" w:rsidRPr="006F00B8" w:rsidRDefault="00972EBF" w:rsidP="007309DD">
            <w:r w:rsidRPr="006F00B8">
              <w:t>10</w:t>
            </w:r>
          </w:p>
        </w:tc>
        <w:tc>
          <w:tcPr>
            <w:tcW w:w="1065" w:type="dxa"/>
          </w:tcPr>
          <w:p w14:paraId="13157C9B" w14:textId="77777777" w:rsidR="00972EBF" w:rsidRPr="006F00B8" w:rsidRDefault="00972EBF" w:rsidP="007309DD">
            <w:r w:rsidRPr="006F00B8">
              <w:t>4</w:t>
            </w:r>
          </w:p>
        </w:tc>
      </w:tr>
      <w:tr w:rsidR="00972EBF" w:rsidRPr="006F00B8" w14:paraId="6F137BDB" w14:textId="77777777" w:rsidTr="007309DD">
        <w:tc>
          <w:tcPr>
            <w:tcW w:w="2218" w:type="dxa"/>
          </w:tcPr>
          <w:p w14:paraId="2B4E88FC" w14:textId="77777777" w:rsidR="00972EBF" w:rsidRPr="006F00B8" w:rsidRDefault="00972EBF" w:rsidP="007309DD">
            <w:r w:rsidRPr="006F00B8">
              <w:t>Керницький НВК</w:t>
            </w:r>
          </w:p>
        </w:tc>
        <w:tc>
          <w:tcPr>
            <w:tcW w:w="925" w:type="dxa"/>
          </w:tcPr>
          <w:p w14:paraId="7EE9E46A" w14:textId="77777777" w:rsidR="00972EBF" w:rsidRPr="006F00B8" w:rsidRDefault="00972EBF" w:rsidP="007309DD">
            <w:pPr>
              <w:rPr>
                <w:lang w:val="en-US"/>
              </w:rPr>
            </w:pPr>
            <w:r w:rsidRPr="006F00B8">
              <w:rPr>
                <w:lang w:val="en-US"/>
              </w:rPr>
              <w:t>53</w:t>
            </w:r>
          </w:p>
        </w:tc>
        <w:tc>
          <w:tcPr>
            <w:tcW w:w="855" w:type="dxa"/>
          </w:tcPr>
          <w:p w14:paraId="6DECB18A" w14:textId="77777777" w:rsidR="00972EBF" w:rsidRPr="006F00B8" w:rsidRDefault="00972EBF" w:rsidP="007309DD">
            <w:pPr>
              <w:rPr>
                <w:lang w:val="en-US"/>
              </w:rPr>
            </w:pPr>
            <w:r w:rsidRPr="006F00B8">
              <w:rPr>
                <w:lang w:val="en-US"/>
              </w:rPr>
              <w:t>54</w:t>
            </w:r>
          </w:p>
        </w:tc>
        <w:tc>
          <w:tcPr>
            <w:tcW w:w="812" w:type="dxa"/>
          </w:tcPr>
          <w:p w14:paraId="2C63DEDD" w14:textId="77777777" w:rsidR="00972EBF" w:rsidRPr="006F00B8" w:rsidRDefault="00972EBF" w:rsidP="007309DD">
            <w:r w:rsidRPr="006F00B8">
              <w:t>14</w:t>
            </w:r>
          </w:p>
        </w:tc>
        <w:tc>
          <w:tcPr>
            <w:tcW w:w="1065" w:type="dxa"/>
          </w:tcPr>
          <w:p w14:paraId="0E699523" w14:textId="77777777" w:rsidR="00972EBF" w:rsidRPr="006F00B8" w:rsidRDefault="00972EBF" w:rsidP="007309DD">
            <w:r w:rsidRPr="006F00B8">
              <w:t>2</w:t>
            </w:r>
          </w:p>
        </w:tc>
        <w:tc>
          <w:tcPr>
            <w:tcW w:w="812" w:type="dxa"/>
          </w:tcPr>
          <w:p w14:paraId="038B12D2" w14:textId="77777777" w:rsidR="00972EBF" w:rsidRPr="006F00B8" w:rsidRDefault="00972EBF" w:rsidP="007309DD">
            <w:r w:rsidRPr="006F00B8">
              <w:t>3</w:t>
            </w:r>
          </w:p>
        </w:tc>
        <w:tc>
          <w:tcPr>
            <w:tcW w:w="1065" w:type="dxa"/>
          </w:tcPr>
          <w:p w14:paraId="095DB11F" w14:textId="77777777" w:rsidR="00972EBF" w:rsidRPr="006F00B8" w:rsidRDefault="00972EBF" w:rsidP="007309DD">
            <w:r w:rsidRPr="006F00B8">
              <w:t>-</w:t>
            </w:r>
          </w:p>
        </w:tc>
        <w:tc>
          <w:tcPr>
            <w:tcW w:w="812" w:type="dxa"/>
          </w:tcPr>
          <w:p w14:paraId="6A60B9E4" w14:textId="77777777" w:rsidR="00972EBF" w:rsidRPr="006F00B8" w:rsidRDefault="00972EBF" w:rsidP="007309DD">
            <w:r w:rsidRPr="006F00B8">
              <w:t>8</w:t>
            </w:r>
          </w:p>
        </w:tc>
        <w:tc>
          <w:tcPr>
            <w:tcW w:w="1065" w:type="dxa"/>
          </w:tcPr>
          <w:p w14:paraId="1BC8528C" w14:textId="77777777" w:rsidR="00972EBF" w:rsidRPr="006F00B8" w:rsidRDefault="00972EBF" w:rsidP="007309DD">
            <w:r w:rsidRPr="006F00B8">
              <w:t>4</w:t>
            </w:r>
          </w:p>
        </w:tc>
      </w:tr>
      <w:tr w:rsidR="00972EBF" w:rsidRPr="006F00B8" w14:paraId="25752DA5" w14:textId="77777777" w:rsidTr="007309DD">
        <w:tc>
          <w:tcPr>
            <w:tcW w:w="2218" w:type="dxa"/>
          </w:tcPr>
          <w:p w14:paraId="598366D6" w14:textId="77777777" w:rsidR="00972EBF" w:rsidRPr="006F00B8" w:rsidRDefault="00972EBF" w:rsidP="007309DD">
            <w:r w:rsidRPr="006F00B8">
              <w:t>Мавковицький НВК</w:t>
            </w:r>
          </w:p>
        </w:tc>
        <w:tc>
          <w:tcPr>
            <w:tcW w:w="925" w:type="dxa"/>
          </w:tcPr>
          <w:p w14:paraId="210CF756" w14:textId="77777777" w:rsidR="00972EBF" w:rsidRPr="006F00B8" w:rsidRDefault="00972EBF" w:rsidP="007309DD">
            <w:pPr>
              <w:rPr>
                <w:lang w:val="en-US"/>
              </w:rPr>
            </w:pPr>
            <w:r w:rsidRPr="006F00B8">
              <w:rPr>
                <w:lang w:val="en-US"/>
              </w:rPr>
              <w:t>87</w:t>
            </w:r>
          </w:p>
        </w:tc>
        <w:tc>
          <w:tcPr>
            <w:tcW w:w="855" w:type="dxa"/>
          </w:tcPr>
          <w:p w14:paraId="09795EAF" w14:textId="77777777" w:rsidR="00972EBF" w:rsidRPr="006F00B8" w:rsidRDefault="00972EBF" w:rsidP="007309DD">
            <w:pPr>
              <w:rPr>
                <w:lang w:val="en-US"/>
              </w:rPr>
            </w:pPr>
            <w:r w:rsidRPr="006F00B8">
              <w:rPr>
                <w:lang w:val="en-US"/>
              </w:rPr>
              <w:t>98</w:t>
            </w:r>
          </w:p>
        </w:tc>
        <w:tc>
          <w:tcPr>
            <w:tcW w:w="812" w:type="dxa"/>
          </w:tcPr>
          <w:p w14:paraId="10321B25" w14:textId="77777777" w:rsidR="00972EBF" w:rsidRPr="006F00B8" w:rsidRDefault="00972EBF" w:rsidP="007309DD">
            <w:r w:rsidRPr="006F00B8">
              <w:t>18</w:t>
            </w:r>
          </w:p>
        </w:tc>
        <w:tc>
          <w:tcPr>
            <w:tcW w:w="1065" w:type="dxa"/>
          </w:tcPr>
          <w:p w14:paraId="6D481D6D" w14:textId="77777777" w:rsidR="00972EBF" w:rsidRPr="006F00B8" w:rsidRDefault="00972EBF" w:rsidP="007309DD">
            <w:r w:rsidRPr="006F00B8">
              <w:t>1</w:t>
            </w:r>
          </w:p>
        </w:tc>
        <w:tc>
          <w:tcPr>
            <w:tcW w:w="812" w:type="dxa"/>
          </w:tcPr>
          <w:p w14:paraId="029DC747" w14:textId="77777777" w:rsidR="00972EBF" w:rsidRPr="006F00B8" w:rsidRDefault="00972EBF" w:rsidP="007309DD">
            <w:r w:rsidRPr="006F00B8">
              <w:t>2</w:t>
            </w:r>
          </w:p>
        </w:tc>
        <w:tc>
          <w:tcPr>
            <w:tcW w:w="1065" w:type="dxa"/>
          </w:tcPr>
          <w:p w14:paraId="79F298D3" w14:textId="77777777" w:rsidR="00972EBF" w:rsidRPr="006F00B8" w:rsidRDefault="00972EBF" w:rsidP="007309DD">
            <w:r w:rsidRPr="006F00B8">
              <w:t>1</w:t>
            </w:r>
          </w:p>
        </w:tc>
        <w:tc>
          <w:tcPr>
            <w:tcW w:w="812" w:type="dxa"/>
          </w:tcPr>
          <w:p w14:paraId="6ADDD309" w14:textId="77777777" w:rsidR="00972EBF" w:rsidRPr="006F00B8" w:rsidRDefault="00972EBF" w:rsidP="007309DD">
            <w:r w:rsidRPr="006F00B8">
              <w:t>13</w:t>
            </w:r>
          </w:p>
        </w:tc>
        <w:tc>
          <w:tcPr>
            <w:tcW w:w="1065" w:type="dxa"/>
          </w:tcPr>
          <w:p w14:paraId="5AF5DEE7" w14:textId="77777777" w:rsidR="00972EBF" w:rsidRPr="006F00B8" w:rsidRDefault="00972EBF" w:rsidP="007309DD">
            <w:r w:rsidRPr="006F00B8">
              <w:t>7</w:t>
            </w:r>
          </w:p>
        </w:tc>
      </w:tr>
      <w:tr w:rsidR="00972EBF" w:rsidRPr="006F00B8" w14:paraId="71E6A7E9" w14:textId="77777777" w:rsidTr="007309DD">
        <w:tc>
          <w:tcPr>
            <w:tcW w:w="2218" w:type="dxa"/>
          </w:tcPr>
          <w:p w14:paraId="1B64D1BC" w14:textId="77777777" w:rsidR="00972EBF" w:rsidRPr="006F00B8" w:rsidRDefault="00972EBF" w:rsidP="007309DD">
            <w:r w:rsidRPr="006F00B8">
              <w:t>Мильчицький ЗЗСО</w:t>
            </w:r>
          </w:p>
        </w:tc>
        <w:tc>
          <w:tcPr>
            <w:tcW w:w="925" w:type="dxa"/>
          </w:tcPr>
          <w:p w14:paraId="05CED505" w14:textId="77777777" w:rsidR="00972EBF" w:rsidRPr="006F00B8" w:rsidRDefault="00972EBF" w:rsidP="007309DD">
            <w:pPr>
              <w:rPr>
                <w:lang w:val="en-US"/>
              </w:rPr>
            </w:pPr>
            <w:r w:rsidRPr="006F00B8">
              <w:rPr>
                <w:lang w:val="en-US"/>
              </w:rPr>
              <w:t>17</w:t>
            </w:r>
          </w:p>
        </w:tc>
        <w:tc>
          <w:tcPr>
            <w:tcW w:w="855" w:type="dxa"/>
          </w:tcPr>
          <w:p w14:paraId="6ACECB60" w14:textId="77777777" w:rsidR="00972EBF" w:rsidRPr="006F00B8" w:rsidRDefault="00972EBF" w:rsidP="007309DD">
            <w:pPr>
              <w:rPr>
                <w:lang w:val="en-US"/>
              </w:rPr>
            </w:pPr>
            <w:r w:rsidRPr="006F00B8">
              <w:rPr>
                <w:lang w:val="en-US"/>
              </w:rPr>
              <w:t>23</w:t>
            </w:r>
          </w:p>
        </w:tc>
        <w:tc>
          <w:tcPr>
            <w:tcW w:w="812" w:type="dxa"/>
          </w:tcPr>
          <w:p w14:paraId="1A5D024F" w14:textId="77777777" w:rsidR="00972EBF" w:rsidRPr="006F00B8" w:rsidRDefault="00972EBF" w:rsidP="007309DD">
            <w:r w:rsidRPr="006F00B8">
              <w:t>9</w:t>
            </w:r>
          </w:p>
        </w:tc>
        <w:tc>
          <w:tcPr>
            <w:tcW w:w="1065" w:type="dxa"/>
          </w:tcPr>
          <w:p w14:paraId="7D2E61D8" w14:textId="77777777" w:rsidR="00972EBF" w:rsidRPr="006F00B8" w:rsidRDefault="00972EBF" w:rsidP="007309DD">
            <w:r w:rsidRPr="006F00B8">
              <w:t>1</w:t>
            </w:r>
          </w:p>
        </w:tc>
        <w:tc>
          <w:tcPr>
            <w:tcW w:w="812" w:type="dxa"/>
          </w:tcPr>
          <w:p w14:paraId="776C90CE" w14:textId="77777777" w:rsidR="00972EBF" w:rsidRPr="006F00B8" w:rsidRDefault="00972EBF" w:rsidP="007309DD">
            <w:r w:rsidRPr="006F00B8">
              <w:t>1</w:t>
            </w:r>
          </w:p>
        </w:tc>
        <w:tc>
          <w:tcPr>
            <w:tcW w:w="1065" w:type="dxa"/>
          </w:tcPr>
          <w:p w14:paraId="1AFC1A10" w14:textId="77777777" w:rsidR="00972EBF" w:rsidRPr="006F00B8" w:rsidRDefault="00972EBF" w:rsidP="007309DD">
            <w:r w:rsidRPr="006F00B8">
              <w:t>-</w:t>
            </w:r>
          </w:p>
        </w:tc>
        <w:tc>
          <w:tcPr>
            <w:tcW w:w="812" w:type="dxa"/>
          </w:tcPr>
          <w:p w14:paraId="54808897" w14:textId="77777777" w:rsidR="00972EBF" w:rsidRPr="006F00B8" w:rsidRDefault="00972EBF" w:rsidP="007309DD">
            <w:r w:rsidRPr="006F00B8">
              <w:t>4</w:t>
            </w:r>
          </w:p>
        </w:tc>
        <w:tc>
          <w:tcPr>
            <w:tcW w:w="1065" w:type="dxa"/>
          </w:tcPr>
          <w:p w14:paraId="6204EC35" w14:textId="77777777" w:rsidR="00972EBF" w:rsidRPr="006F00B8" w:rsidRDefault="00972EBF" w:rsidP="007309DD">
            <w:r w:rsidRPr="006F00B8">
              <w:t>4</w:t>
            </w:r>
          </w:p>
        </w:tc>
      </w:tr>
      <w:tr w:rsidR="00972EBF" w:rsidRPr="006F00B8" w14:paraId="33139827" w14:textId="77777777" w:rsidTr="007309DD">
        <w:tc>
          <w:tcPr>
            <w:tcW w:w="2218" w:type="dxa"/>
          </w:tcPr>
          <w:p w14:paraId="38C47CBF" w14:textId="77777777" w:rsidR="00972EBF" w:rsidRPr="006F00B8" w:rsidRDefault="00972EBF" w:rsidP="007309DD">
            <w:r w:rsidRPr="006F00B8">
              <w:t>Мшанський НВК</w:t>
            </w:r>
          </w:p>
        </w:tc>
        <w:tc>
          <w:tcPr>
            <w:tcW w:w="925" w:type="dxa"/>
          </w:tcPr>
          <w:p w14:paraId="64F282D3" w14:textId="77777777" w:rsidR="00972EBF" w:rsidRPr="006F00B8" w:rsidRDefault="00972EBF" w:rsidP="007309DD">
            <w:pPr>
              <w:rPr>
                <w:lang w:val="en-US"/>
              </w:rPr>
            </w:pPr>
            <w:r w:rsidRPr="006F00B8">
              <w:rPr>
                <w:lang w:val="en-US"/>
              </w:rPr>
              <w:t>169</w:t>
            </w:r>
          </w:p>
        </w:tc>
        <w:tc>
          <w:tcPr>
            <w:tcW w:w="855" w:type="dxa"/>
          </w:tcPr>
          <w:p w14:paraId="4691D7E1" w14:textId="77777777" w:rsidR="00972EBF" w:rsidRPr="006F00B8" w:rsidRDefault="00972EBF" w:rsidP="007309DD">
            <w:pPr>
              <w:rPr>
                <w:lang w:val="en-US"/>
              </w:rPr>
            </w:pPr>
            <w:r w:rsidRPr="006F00B8">
              <w:rPr>
                <w:lang w:val="en-US"/>
              </w:rPr>
              <w:t>167</w:t>
            </w:r>
          </w:p>
        </w:tc>
        <w:tc>
          <w:tcPr>
            <w:tcW w:w="812" w:type="dxa"/>
          </w:tcPr>
          <w:p w14:paraId="6413BCE9" w14:textId="77777777" w:rsidR="00972EBF" w:rsidRPr="006F00B8" w:rsidRDefault="00972EBF" w:rsidP="007309DD">
            <w:r w:rsidRPr="006F00B8">
              <w:t>28</w:t>
            </w:r>
          </w:p>
        </w:tc>
        <w:tc>
          <w:tcPr>
            <w:tcW w:w="1065" w:type="dxa"/>
          </w:tcPr>
          <w:p w14:paraId="64431F3E" w14:textId="77777777" w:rsidR="00972EBF" w:rsidRPr="006F00B8" w:rsidRDefault="00972EBF" w:rsidP="007309DD">
            <w:r w:rsidRPr="006F00B8">
              <w:t>4</w:t>
            </w:r>
          </w:p>
        </w:tc>
        <w:tc>
          <w:tcPr>
            <w:tcW w:w="812" w:type="dxa"/>
          </w:tcPr>
          <w:p w14:paraId="7E127D3D" w14:textId="77777777" w:rsidR="00972EBF" w:rsidRPr="006F00B8" w:rsidRDefault="00972EBF" w:rsidP="007309DD">
            <w:r w:rsidRPr="006F00B8">
              <w:t>3</w:t>
            </w:r>
          </w:p>
        </w:tc>
        <w:tc>
          <w:tcPr>
            <w:tcW w:w="1065" w:type="dxa"/>
          </w:tcPr>
          <w:p w14:paraId="265B86B2" w14:textId="77777777" w:rsidR="00972EBF" w:rsidRPr="006F00B8" w:rsidRDefault="00972EBF" w:rsidP="007309DD">
            <w:r w:rsidRPr="006F00B8">
              <w:t>-</w:t>
            </w:r>
          </w:p>
        </w:tc>
        <w:tc>
          <w:tcPr>
            <w:tcW w:w="812" w:type="dxa"/>
          </w:tcPr>
          <w:p w14:paraId="204B261E" w14:textId="77777777" w:rsidR="00972EBF" w:rsidRPr="006F00B8" w:rsidRDefault="00972EBF" w:rsidP="007309DD">
            <w:r w:rsidRPr="006F00B8">
              <w:t>14</w:t>
            </w:r>
          </w:p>
        </w:tc>
        <w:tc>
          <w:tcPr>
            <w:tcW w:w="1065" w:type="dxa"/>
          </w:tcPr>
          <w:p w14:paraId="7E02235D" w14:textId="77777777" w:rsidR="00972EBF" w:rsidRPr="006F00B8" w:rsidRDefault="00972EBF" w:rsidP="007309DD">
            <w:r w:rsidRPr="006F00B8">
              <w:t>7</w:t>
            </w:r>
          </w:p>
        </w:tc>
      </w:tr>
      <w:tr w:rsidR="00972EBF" w:rsidRPr="006F00B8" w14:paraId="4A91E4DD" w14:textId="77777777" w:rsidTr="007309DD">
        <w:tc>
          <w:tcPr>
            <w:tcW w:w="2218" w:type="dxa"/>
          </w:tcPr>
          <w:p w14:paraId="11C0E344" w14:textId="77777777" w:rsidR="00972EBF" w:rsidRPr="006F00B8" w:rsidRDefault="00972EBF" w:rsidP="007309DD">
            <w:r w:rsidRPr="006F00B8">
              <w:t>Родатицький НВК</w:t>
            </w:r>
          </w:p>
        </w:tc>
        <w:tc>
          <w:tcPr>
            <w:tcW w:w="925" w:type="dxa"/>
          </w:tcPr>
          <w:p w14:paraId="2FDB6C0A" w14:textId="77777777" w:rsidR="00972EBF" w:rsidRPr="006F00B8" w:rsidRDefault="00972EBF" w:rsidP="007309DD">
            <w:pPr>
              <w:rPr>
                <w:lang w:val="en-US"/>
              </w:rPr>
            </w:pPr>
            <w:r w:rsidRPr="006F00B8">
              <w:rPr>
                <w:lang w:val="en-US"/>
              </w:rPr>
              <w:t>113</w:t>
            </w:r>
          </w:p>
        </w:tc>
        <w:tc>
          <w:tcPr>
            <w:tcW w:w="855" w:type="dxa"/>
          </w:tcPr>
          <w:p w14:paraId="0FCC884A" w14:textId="77777777" w:rsidR="00972EBF" w:rsidRPr="006F00B8" w:rsidRDefault="00972EBF" w:rsidP="007309DD">
            <w:pPr>
              <w:rPr>
                <w:lang w:val="en-US"/>
              </w:rPr>
            </w:pPr>
            <w:r w:rsidRPr="006F00B8">
              <w:rPr>
                <w:lang w:val="en-US"/>
              </w:rPr>
              <w:t>116</w:t>
            </w:r>
          </w:p>
        </w:tc>
        <w:tc>
          <w:tcPr>
            <w:tcW w:w="812" w:type="dxa"/>
          </w:tcPr>
          <w:p w14:paraId="34952B64" w14:textId="77777777" w:rsidR="00972EBF" w:rsidRPr="006F00B8" w:rsidRDefault="00972EBF" w:rsidP="007309DD">
            <w:r w:rsidRPr="006F00B8">
              <w:t>21</w:t>
            </w:r>
          </w:p>
        </w:tc>
        <w:tc>
          <w:tcPr>
            <w:tcW w:w="1065" w:type="dxa"/>
          </w:tcPr>
          <w:p w14:paraId="59AE711F" w14:textId="77777777" w:rsidR="00972EBF" w:rsidRPr="006F00B8" w:rsidRDefault="00972EBF" w:rsidP="007309DD">
            <w:r w:rsidRPr="006F00B8">
              <w:t>4</w:t>
            </w:r>
          </w:p>
        </w:tc>
        <w:tc>
          <w:tcPr>
            <w:tcW w:w="812" w:type="dxa"/>
          </w:tcPr>
          <w:p w14:paraId="14368B48" w14:textId="77777777" w:rsidR="00972EBF" w:rsidRPr="006F00B8" w:rsidRDefault="00972EBF" w:rsidP="007309DD">
            <w:r w:rsidRPr="006F00B8">
              <w:t>3</w:t>
            </w:r>
          </w:p>
        </w:tc>
        <w:tc>
          <w:tcPr>
            <w:tcW w:w="1065" w:type="dxa"/>
          </w:tcPr>
          <w:p w14:paraId="0B89F48B" w14:textId="77777777" w:rsidR="00972EBF" w:rsidRPr="006F00B8" w:rsidRDefault="00972EBF" w:rsidP="007309DD">
            <w:r w:rsidRPr="006F00B8">
              <w:t>-</w:t>
            </w:r>
          </w:p>
        </w:tc>
        <w:tc>
          <w:tcPr>
            <w:tcW w:w="812" w:type="dxa"/>
          </w:tcPr>
          <w:p w14:paraId="4677327E" w14:textId="77777777" w:rsidR="00972EBF" w:rsidRPr="006F00B8" w:rsidRDefault="00972EBF" w:rsidP="007309DD">
            <w:r w:rsidRPr="006F00B8">
              <w:t>8</w:t>
            </w:r>
          </w:p>
        </w:tc>
        <w:tc>
          <w:tcPr>
            <w:tcW w:w="1065" w:type="dxa"/>
          </w:tcPr>
          <w:p w14:paraId="65D8D5E0" w14:textId="77777777" w:rsidR="00972EBF" w:rsidRPr="006F00B8" w:rsidRDefault="00972EBF" w:rsidP="007309DD">
            <w:r w:rsidRPr="006F00B8">
              <w:t>6</w:t>
            </w:r>
          </w:p>
        </w:tc>
      </w:tr>
      <w:tr w:rsidR="00972EBF" w:rsidRPr="006F00B8" w14:paraId="508E7CC9" w14:textId="77777777" w:rsidTr="007309DD">
        <w:tc>
          <w:tcPr>
            <w:tcW w:w="2218" w:type="dxa"/>
          </w:tcPr>
          <w:p w14:paraId="5A05E11A" w14:textId="77777777" w:rsidR="00972EBF" w:rsidRPr="006F00B8" w:rsidRDefault="00972EBF" w:rsidP="007309DD">
            <w:r w:rsidRPr="006F00B8">
              <w:lastRenderedPageBreak/>
              <w:t>Бартатівський НВК</w:t>
            </w:r>
          </w:p>
        </w:tc>
        <w:tc>
          <w:tcPr>
            <w:tcW w:w="925" w:type="dxa"/>
          </w:tcPr>
          <w:p w14:paraId="2E999516" w14:textId="77777777" w:rsidR="00972EBF" w:rsidRPr="006F00B8" w:rsidRDefault="00972EBF" w:rsidP="007309DD">
            <w:pPr>
              <w:rPr>
                <w:lang w:val="en-US"/>
              </w:rPr>
            </w:pPr>
            <w:r w:rsidRPr="006F00B8">
              <w:rPr>
                <w:lang w:val="en-US"/>
              </w:rPr>
              <w:t>33</w:t>
            </w:r>
          </w:p>
        </w:tc>
        <w:tc>
          <w:tcPr>
            <w:tcW w:w="855" w:type="dxa"/>
          </w:tcPr>
          <w:p w14:paraId="54F94362" w14:textId="77777777" w:rsidR="00972EBF" w:rsidRPr="006F00B8" w:rsidRDefault="00972EBF" w:rsidP="007309DD">
            <w:pPr>
              <w:rPr>
                <w:lang w:val="en-US"/>
              </w:rPr>
            </w:pPr>
            <w:r w:rsidRPr="006F00B8">
              <w:rPr>
                <w:lang w:val="en-US"/>
              </w:rPr>
              <w:t>39</w:t>
            </w:r>
          </w:p>
        </w:tc>
        <w:tc>
          <w:tcPr>
            <w:tcW w:w="812" w:type="dxa"/>
          </w:tcPr>
          <w:p w14:paraId="799AF0FF" w14:textId="77777777" w:rsidR="00972EBF" w:rsidRPr="006F00B8" w:rsidRDefault="00972EBF" w:rsidP="007309DD">
            <w:r w:rsidRPr="006F00B8">
              <w:t>13</w:t>
            </w:r>
          </w:p>
        </w:tc>
        <w:tc>
          <w:tcPr>
            <w:tcW w:w="1065" w:type="dxa"/>
          </w:tcPr>
          <w:p w14:paraId="481C6424" w14:textId="77777777" w:rsidR="00972EBF" w:rsidRPr="006F00B8" w:rsidRDefault="00972EBF" w:rsidP="007309DD">
            <w:r w:rsidRPr="006F00B8">
              <w:t>-</w:t>
            </w:r>
          </w:p>
        </w:tc>
        <w:tc>
          <w:tcPr>
            <w:tcW w:w="812" w:type="dxa"/>
          </w:tcPr>
          <w:p w14:paraId="043A9C83" w14:textId="77777777" w:rsidR="00972EBF" w:rsidRPr="006F00B8" w:rsidRDefault="00972EBF" w:rsidP="007309DD">
            <w:r w:rsidRPr="006F00B8">
              <w:t>1</w:t>
            </w:r>
          </w:p>
        </w:tc>
        <w:tc>
          <w:tcPr>
            <w:tcW w:w="1065" w:type="dxa"/>
          </w:tcPr>
          <w:p w14:paraId="5793027D" w14:textId="77777777" w:rsidR="00972EBF" w:rsidRPr="006F00B8" w:rsidRDefault="00972EBF" w:rsidP="007309DD">
            <w:r w:rsidRPr="006F00B8">
              <w:t>-</w:t>
            </w:r>
          </w:p>
        </w:tc>
        <w:tc>
          <w:tcPr>
            <w:tcW w:w="812" w:type="dxa"/>
          </w:tcPr>
          <w:p w14:paraId="3DD35864" w14:textId="77777777" w:rsidR="00972EBF" w:rsidRPr="006F00B8" w:rsidRDefault="00972EBF" w:rsidP="007309DD">
            <w:r w:rsidRPr="006F00B8">
              <w:t>3</w:t>
            </w:r>
          </w:p>
        </w:tc>
        <w:tc>
          <w:tcPr>
            <w:tcW w:w="1065" w:type="dxa"/>
          </w:tcPr>
          <w:p w14:paraId="6FF2CC24" w14:textId="77777777" w:rsidR="00972EBF" w:rsidRPr="006F00B8" w:rsidRDefault="00972EBF" w:rsidP="007309DD">
            <w:r w:rsidRPr="006F00B8">
              <w:t>2</w:t>
            </w:r>
          </w:p>
        </w:tc>
      </w:tr>
      <w:tr w:rsidR="00972EBF" w:rsidRPr="006F00B8" w14:paraId="5A609979" w14:textId="77777777" w:rsidTr="007309DD">
        <w:tc>
          <w:tcPr>
            <w:tcW w:w="2218" w:type="dxa"/>
          </w:tcPr>
          <w:p w14:paraId="055600AB" w14:textId="77777777" w:rsidR="00972EBF" w:rsidRPr="006F00B8" w:rsidRDefault="00972EBF" w:rsidP="007309DD">
            <w:r w:rsidRPr="006F00B8">
              <w:t>Братковицький ЗЗСО</w:t>
            </w:r>
          </w:p>
        </w:tc>
        <w:tc>
          <w:tcPr>
            <w:tcW w:w="925" w:type="dxa"/>
          </w:tcPr>
          <w:p w14:paraId="4F6444D6" w14:textId="77777777" w:rsidR="00972EBF" w:rsidRPr="006F00B8" w:rsidRDefault="00972EBF" w:rsidP="007309DD">
            <w:pPr>
              <w:rPr>
                <w:lang w:val="en-US"/>
              </w:rPr>
            </w:pPr>
            <w:r w:rsidRPr="006F00B8">
              <w:rPr>
                <w:lang w:val="en-US"/>
              </w:rPr>
              <w:t>89</w:t>
            </w:r>
          </w:p>
        </w:tc>
        <w:tc>
          <w:tcPr>
            <w:tcW w:w="855" w:type="dxa"/>
          </w:tcPr>
          <w:p w14:paraId="54B19FBB" w14:textId="77777777" w:rsidR="00972EBF" w:rsidRPr="006F00B8" w:rsidRDefault="00972EBF" w:rsidP="007309DD">
            <w:pPr>
              <w:rPr>
                <w:lang w:val="en-US"/>
              </w:rPr>
            </w:pPr>
            <w:r w:rsidRPr="006F00B8">
              <w:rPr>
                <w:lang w:val="en-US"/>
              </w:rPr>
              <w:t>73</w:t>
            </w:r>
          </w:p>
        </w:tc>
        <w:tc>
          <w:tcPr>
            <w:tcW w:w="812" w:type="dxa"/>
          </w:tcPr>
          <w:p w14:paraId="3D49A88B" w14:textId="77777777" w:rsidR="00972EBF" w:rsidRPr="006F00B8" w:rsidRDefault="00972EBF" w:rsidP="007309DD">
            <w:r w:rsidRPr="006F00B8">
              <w:t>12</w:t>
            </w:r>
          </w:p>
        </w:tc>
        <w:tc>
          <w:tcPr>
            <w:tcW w:w="1065" w:type="dxa"/>
          </w:tcPr>
          <w:p w14:paraId="4DD3ADA5" w14:textId="77777777" w:rsidR="00972EBF" w:rsidRPr="006F00B8" w:rsidRDefault="00972EBF" w:rsidP="007309DD">
            <w:r w:rsidRPr="006F00B8">
              <w:t>-</w:t>
            </w:r>
          </w:p>
        </w:tc>
        <w:tc>
          <w:tcPr>
            <w:tcW w:w="812" w:type="dxa"/>
          </w:tcPr>
          <w:p w14:paraId="4CB961EA" w14:textId="77777777" w:rsidR="00972EBF" w:rsidRPr="006F00B8" w:rsidRDefault="00972EBF" w:rsidP="007309DD">
            <w:r w:rsidRPr="006F00B8">
              <w:t>2</w:t>
            </w:r>
          </w:p>
        </w:tc>
        <w:tc>
          <w:tcPr>
            <w:tcW w:w="1065" w:type="dxa"/>
          </w:tcPr>
          <w:p w14:paraId="7EEE3914" w14:textId="77777777" w:rsidR="00972EBF" w:rsidRPr="006F00B8" w:rsidRDefault="00972EBF" w:rsidP="007309DD">
            <w:r w:rsidRPr="006F00B8">
              <w:t>-</w:t>
            </w:r>
          </w:p>
        </w:tc>
        <w:tc>
          <w:tcPr>
            <w:tcW w:w="812" w:type="dxa"/>
          </w:tcPr>
          <w:p w14:paraId="1410A3C3" w14:textId="77777777" w:rsidR="00972EBF" w:rsidRPr="006F00B8" w:rsidRDefault="00972EBF" w:rsidP="007309DD">
            <w:r w:rsidRPr="006F00B8">
              <w:t>6</w:t>
            </w:r>
          </w:p>
        </w:tc>
        <w:tc>
          <w:tcPr>
            <w:tcW w:w="1065" w:type="dxa"/>
          </w:tcPr>
          <w:p w14:paraId="5D672E1B" w14:textId="77777777" w:rsidR="00972EBF" w:rsidRPr="006F00B8" w:rsidRDefault="00972EBF" w:rsidP="007309DD">
            <w:r w:rsidRPr="006F00B8">
              <w:t>7</w:t>
            </w:r>
          </w:p>
        </w:tc>
      </w:tr>
      <w:tr w:rsidR="00972EBF" w:rsidRPr="006F00B8" w14:paraId="40D83EC5" w14:textId="77777777" w:rsidTr="007309DD">
        <w:tc>
          <w:tcPr>
            <w:tcW w:w="2218" w:type="dxa"/>
          </w:tcPr>
          <w:p w14:paraId="46ECA4BA" w14:textId="77777777" w:rsidR="00972EBF" w:rsidRPr="006F00B8" w:rsidRDefault="00972EBF" w:rsidP="007309DD">
            <w:r w:rsidRPr="006F00B8">
              <w:t>Вовчухівський ЗЗСО</w:t>
            </w:r>
          </w:p>
        </w:tc>
        <w:tc>
          <w:tcPr>
            <w:tcW w:w="925" w:type="dxa"/>
          </w:tcPr>
          <w:p w14:paraId="7F785161" w14:textId="77777777" w:rsidR="00972EBF" w:rsidRPr="006F00B8" w:rsidRDefault="00972EBF" w:rsidP="007309DD">
            <w:pPr>
              <w:rPr>
                <w:lang w:val="en-US"/>
              </w:rPr>
            </w:pPr>
            <w:r w:rsidRPr="006F00B8">
              <w:rPr>
                <w:lang w:val="en-US"/>
              </w:rPr>
              <w:t>21</w:t>
            </w:r>
          </w:p>
        </w:tc>
        <w:tc>
          <w:tcPr>
            <w:tcW w:w="855" w:type="dxa"/>
          </w:tcPr>
          <w:p w14:paraId="45D6DFF6" w14:textId="77777777" w:rsidR="00972EBF" w:rsidRPr="006F00B8" w:rsidRDefault="00972EBF" w:rsidP="007309DD">
            <w:pPr>
              <w:rPr>
                <w:lang w:val="en-US"/>
              </w:rPr>
            </w:pPr>
            <w:r w:rsidRPr="006F00B8">
              <w:rPr>
                <w:lang w:val="en-US"/>
              </w:rPr>
              <w:t>24</w:t>
            </w:r>
          </w:p>
        </w:tc>
        <w:tc>
          <w:tcPr>
            <w:tcW w:w="812" w:type="dxa"/>
          </w:tcPr>
          <w:p w14:paraId="5F5AC598" w14:textId="77777777" w:rsidR="00972EBF" w:rsidRPr="006F00B8" w:rsidRDefault="00972EBF" w:rsidP="007309DD">
            <w:r w:rsidRPr="006F00B8">
              <w:t>6</w:t>
            </w:r>
          </w:p>
        </w:tc>
        <w:tc>
          <w:tcPr>
            <w:tcW w:w="1065" w:type="dxa"/>
          </w:tcPr>
          <w:p w14:paraId="385B4145" w14:textId="77777777" w:rsidR="00972EBF" w:rsidRPr="006F00B8" w:rsidRDefault="00972EBF" w:rsidP="007309DD">
            <w:r w:rsidRPr="006F00B8">
              <w:t>3</w:t>
            </w:r>
          </w:p>
        </w:tc>
        <w:tc>
          <w:tcPr>
            <w:tcW w:w="812" w:type="dxa"/>
          </w:tcPr>
          <w:p w14:paraId="1FE3C0DF" w14:textId="77777777" w:rsidR="00972EBF" w:rsidRPr="006F00B8" w:rsidRDefault="00972EBF" w:rsidP="007309DD">
            <w:r w:rsidRPr="006F00B8">
              <w:t>2</w:t>
            </w:r>
          </w:p>
        </w:tc>
        <w:tc>
          <w:tcPr>
            <w:tcW w:w="1065" w:type="dxa"/>
          </w:tcPr>
          <w:p w14:paraId="7F6AE574" w14:textId="77777777" w:rsidR="00972EBF" w:rsidRPr="006F00B8" w:rsidRDefault="00972EBF" w:rsidP="007309DD">
            <w:r w:rsidRPr="006F00B8">
              <w:t>-</w:t>
            </w:r>
          </w:p>
        </w:tc>
        <w:tc>
          <w:tcPr>
            <w:tcW w:w="812" w:type="dxa"/>
          </w:tcPr>
          <w:p w14:paraId="42F1870E" w14:textId="77777777" w:rsidR="00972EBF" w:rsidRPr="006F00B8" w:rsidRDefault="00972EBF" w:rsidP="007309DD">
            <w:r w:rsidRPr="006F00B8">
              <w:t>1</w:t>
            </w:r>
          </w:p>
        </w:tc>
        <w:tc>
          <w:tcPr>
            <w:tcW w:w="1065" w:type="dxa"/>
          </w:tcPr>
          <w:p w14:paraId="46D6FDED" w14:textId="77777777" w:rsidR="00972EBF" w:rsidRPr="006F00B8" w:rsidRDefault="00972EBF" w:rsidP="007309DD">
            <w:r w:rsidRPr="006F00B8">
              <w:t>2</w:t>
            </w:r>
          </w:p>
        </w:tc>
      </w:tr>
      <w:tr w:rsidR="00972EBF" w:rsidRPr="006F00B8" w14:paraId="2C97B77F" w14:textId="77777777" w:rsidTr="007309DD">
        <w:tc>
          <w:tcPr>
            <w:tcW w:w="2218" w:type="dxa"/>
          </w:tcPr>
          <w:p w14:paraId="42ECE4F5" w14:textId="77777777" w:rsidR="00972EBF" w:rsidRPr="006F00B8" w:rsidRDefault="00972EBF" w:rsidP="007309DD">
            <w:r w:rsidRPr="006F00B8">
              <w:t>Галичанівський НВК</w:t>
            </w:r>
          </w:p>
        </w:tc>
        <w:tc>
          <w:tcPr>
            <w:tcW w:w="925" w:type="dxa"/>
          </w:tcPr>
          <w:p w14:paraId="1518593B" w14:textId="77777777" w:rsidR="00972EBF" w:rsidRPr="006F00B8" w:rsidRDefault="00972EBF" w:rsidP="007309DD">
            <w:pPr>
              <w:rPr>
                <w:lang w:val="en-US"/>
              </w:rPr>
            </w:pPr>
            <w:r w:rsidRPr="006F00B8">
              <w:rPr>
                <w:lang w:val="en-US"/>
              </w:rPr>
              <w:t>23</w:t>
            </w:r>
          </w:p>
        </w:tc>
        <w:tc>
          <w:tcPr>
            <w:tcW w:w="855" w:type="dxa"/>
          </w:tcPr>
          <w:p w14:paraId="6223F82F" w14:textId="77777777" w:rsidR="00972EBF" w:rsidRPr="006F00B8" w:rsidRDefault="00972EBF" w:rsidP="007309DD">
            <w:pPr>
              <w:rPr>
                <w:lang w:val="en-US"/>
              </w:rPr>
            </w:pPr>
            <w:r w:rsidRPr="006F00B8">
              <w:rPr>
                <w:lang w:val="en-US"/>
              </w:rPr>
              <w:t>35</w:t>
            </w:r>
          </w:p>
        </w:tc>
        <w:tc>
          <w:tcPr>
            <w:tcW w:w="812" w:type="dxa"/>
          </w:tcPr>
          <w:p w14:paraId="18F5156B" w14:textId="77777777" w:rsidR="00972EBF" w:rsidRPr="006F00B8" w:rsidRDefault="00972EBF" w:rsidP="007309DD">
            <w:r w:rsidRPr="006F00B8">
              <w:t>11</w:t>
            </w:r>
          </w:p>
        </w:tc>
        <w:tc>
          <w:tcPr>
            <w:tcW w:w="1065" w:type="dxa"/>
          </w:tcPr>
          <w:p w14:paraId="0D436465" w14:textId="77777777" w:rsidR="00972EBF" w:rsidRPr="006F00B8" w:rsidRDefault="00972EBF" w:rsidP="007309DD">
            <w:r w:rsidRPr="006F00B8">
              <w:t>-</w:t>
            </w:r>
          </w:p>
        </w:tc>
        <w:tc>
          <w:tcPr>
            <w:tcW w:w="812" w:type="dxa"/>
          </w:tcPr>
          <w:p w14:paraId="6D6F24D8" w14:textId="77777777" w:rsidR="00972EBF" w:rsidRPr="006F00B8" w:rsidRDefault="00972EBF" w:rsidP="007309DD">
            <w:r w:rsidRPr="006F00B8">
              <w:t>-</w:t>
            </w:r>
          </w:p>
        </w:tc>
        <w:tc>
          <w:tcPr>
            <w:tcW w:w="1065" w:type="dxa"/>
          </w:tcPr>
          <w:p w14:paraId="5BE56E79" w14:textId="77777777" w:rsidR="00972EBF" w:rsidRPr="006F00B8" w:rsidRDefault="00972EBF" w:rsidP="007309DD">
            <w:r w:rsidRPr="006F00B8">
              <w:t>2</w:t>
            </w:r>
          </w:p>
        </w:tc>
        <w:tc>
          <w:tcPr>
            <w:tcW w:w="812" w:type="dxa"/>
          </w:tcPr>
          <w:p w14:paraId="0BCC097A" w14:textId="77777777" w:rsidR="00972EBF" w:rsidRPr="006F00B8" w:rsidRDefault="00972EBF" w:rsidP="007309DD">
            <w:r w:rsidRPr="006F00B8">
              <w:t>3</w:t>
            </w:r>
          </w:p>
        </w:tc>
        <w:tc>
          <w:tcPr>
            <w:tcW w:w="1065" w:type="dxa"/>
          </w:tcPr>
          <w:p w14:paraId="2D9447EA" w14:textId="77777777" w:rsidR="00972EBF" w:rsidRPr="006F00B8" w:rsidRDefault="00972EBF" w:rsidP="007309DD">
            <w:r w:rsidRPr="006F00B8">
              <w:t>5</w:t>
            </w:r>
          </w:p>
        </w:tc>
      </w:tr>
      <w:tr w:rsidR="00972EBF" w:rsidRPr="006F00B8" w14:paraId="220D91EC" w14:textId="77777777" w:rsidTr="007309DD">
        <w:tc>
          <w:tcPr>
            <w:tcW w:w="2218" w:type="dxa"/>
          </w:tcPr>
          <w:p w14:paraId="536754A8" w14:textId="77777777" w:rsidR="00972EBF" w:rsidRPr="006F00B8" w:rsidRDefault="00972EBF" w:rsidP="007309DD">
            <w:r w:rsidRPr="006F00B8">
              <w:t>Долинянський НВК</w:t>
            </w:r>
          </w:p>
        </w:tc>
        <w:tc>
          <w:tcPr>
            <w:tcW w:w="925" w:type="dxa"/>
          </w:tcPr>
          <w:p w14:paraId="3E27A2D9" w14:textId="77777777" w:rsidR="00972EBF" w:rsidRPr="006F00B8" w:rsidRDefault="00972EBF" w:rsidP="007309DD">
            <w:pPr>
              <w:rPr>
                <w:lang w:val="en-US"/>
              </w:rPr>
            </w:pPr>
            <w:r w:rsidRPr="006F00B8">
              <w:rPr>
                <w:lang w:val="en-US"/>
              </w:rPr>
              <w:t>46</w:t>
            </w:r>
          </w:p>
        </w:tc>
        <w:tc>
          <w:tcPr>
            <w:tcW w:w="855" w:type="dxa"/>
          </w:tcPr>
          <w:p w14:paraId="119F354D" w14:textId="77777777" w:rsidR="00972EBF" w:rsidRPr="006F00B8" w:rsidRDefault="00972EBF" w:rsidP="007309DD">
            <w:pPr>
              <w:rPr>
                <w:lang w:val="en-US"/>
              </w:rPr>
            </w:pPr>
            <w:r w:rsidRPr="006F00B8">
              <w:rPr>
                <w:lang w:val="en-US"/>
              </w:rPr>
              <w:t>39</w:t>
            </w:r>
          </w:p>
        </w:tc>
        <w:tc>
          <w:tcPr>
            <w:tcW w:w="812" w:type="dxa"/>
          </w:tcPr>
          <w:p w14:paraId="23CC95FA" w14:textId="77777777" w:rsidR="00972EBF" w:rsidRPr="006F00B8" w:rsidRDefault="00972EBF" w:rsidP="007309DD">
            <w:r w:rsidRPr="006F00B8">
              <w:t>10</w:t>
            </w:r>
          </w:p>
        </w:tc>
        <w:tc>
          <w:tcPr>
            <w:tcW w:w="1065" w:type="dxa"/>
          </w:tcPr>
          <w:p w14:paraId="7AA26AD6" w14:textId="77777777" w:rsidR="00972EBF" w:rsidRPr="006F00B8" w:rsidRDefault="00972EBF" w:rsidP="007309DD">
            <w:r w:rsidRPr="006F00B8">
              <w:t>3</w:t>
            </w:r>
          </w:p>
        </w:tc>
        <w:tc>
          <w:tcPr>
            <w:tcW w:w="812" w:type="dxa"/>
          </w:tcPr>
          <w:p w14:paraId="43E99DD6" w14:textId="77777777" w:rsidR="00972EBF" w:rsidRPr="006F00B8" w:rsidRDefault="00972EBF" w:rsidP="007309DD">
            <w:r w:rsidRPr="006F00B8">
              <w:t>2</w:t>
            </w:r>
          </w:p>
        </w:tc>
        <w:tc>
          <w:tcPr>
            <w:tcW w:w="1065" w:type="dxa"/>
          </w:tcPr>
          <w:p w14:paraId="7458EB96" w14:textId="77777777" w:rsidR="00972EBF" w:rsidRPr="006F00B8" w:rsidRDefault="00972EBF" w:rsidP="007309DD">
            <w:r w:rsidRPr="006F00B8">
              <w:t>-</w:t>
            </w:r>
          </w:p>
        </w:tc>
        <w:tc>
          <w:tcPr>
            <w:tcW w:w="812" w:type="dxa"/>
          </w:tcPr>
          <w:p w14:paraId="1252D953" w14:textId="77777777" w:rsidR="00972EBF" w:rsidRPr="006F00B8" w:rsidRDefault="00972EBF" w:rsidP="007309DD">
            <w:r w:rsidRPr="006F00B8">
              <w:t>2</w:t>
            </w:r>
          </w:p>
        </w:tc>
        <w:tc>
          <w:tcPr>
            <w:tcW w:w="1065" w:type="dxa"/>
          </w:tcPr>
          <w:p w14:paraId="0F67F423" w14:textId="77777777" w:rsidR="00972EBF" w:rsidRPr="006F00B8" w:rsidRDefault="00972EBF" w:rsidP="007309DD">
            <w:r w:rsidRPr="006F00B8">
              <w:t>10</w:t>
            </w:r>
          </w:p>
        </w:tc>
      </w:tr>
      <w:tr w:rsidR="00972EBF" w:rsidRPr="006F00B8" w14:paraId="443C1C66" w14:textId="77777777" w:rsidTr="007309DD">
        <w:tc>
          <w:tcPr>
            <w:tcW w:w="2218" w:type="dxa"/>
          </w:tcPr>
          <w:p w14:paraId="7DA3CED7" w14:textId="77777777" w:rsidR="00972EBF" w:rsidRPr="006F00B8" w:rsidRDefault="00972EBF" w:rsidP="007309DD">
            <w:r w:rsidRPr="006F00B8">
              <w:t>Дроздовицький НВК</w:t>
            </w:r>
          </w:p>
        </w:tc>
        <w:tc>
          <w:tcPr>
            <w:tcW w:w="925" w:type="dxa"/>
          </w:tcPr>
          <w:p w14:paraId="10431295" w14:textId="77777777" w:rsidR="00972EBF" w:rsidRPr="006F00B8" w:rsidRDefault="00972EBF" w:rsidP="007309DD">
            <w:pPr>
              <w:rPr>
                <w:lang w:val="en-US"/>
              </w:rPr>
            </w:pPr>
            <w:r w:rsidRPr="006F00B8">
              <w:rPr>
                <w:lang w:val="en-US"/>
              </w:rPr>
              <w:t>34</w:t>
            </w:r>
          </w:p>
        </w:tc>
        <w:tc>
          <w:tcPr>
            <w:tcW w:w="855" w:type="dxa"/>
          </w:tcPr>
          <w:p w14:paraId="782C96FF" w14:textId="77777777" w:rsidR="00972EBF" w:rsidRPr="006F00B8" w:rsidRDefault="00972EBF" w:rsidP="007309DD">
            <w:pPr>
              <w:rPr>
                <w:lang w:val="en-US"/>
              </w:rPr>
            </w:pPr>
            <w:r w:rsidRPr="006F00B8">
              <w:rPr>
                <w:lang w:val="en-US"/>
              </w:rPr>
              <w:t>46</w:t>
            </w:r>
          </w:p>
        </w:tc>
        <w:tc>
          <w:tcPr>
            <w:tcW w:w="812" w:type="dxa"/>
          </w:tcPr>
          <w:p w14:paraId="61A9AFAB" w14:textId="77777777" w:rsidR="00972EBF" w:rsidRPr="006F00B8" w:rsidRDefault="00972EBF" w:rsidP="007309DD">
            <w:r w:rsidRPr="006F00B8">
              <w:t>12</w:t>
            </w:r>
          </w:p>
        </w:tc>
        <w:tc>
          <w:tcPr>
            <w:tcW w:w="1065" w:type="dxa"/>
          </w:tcPr>
          <w:p w14:paraId="45C516DA" w14:textId="77777777" w:rsidR="00972EBF" w:rsidRPr="006F00B8" w:rsidRDefault="00972EBF" w:rsidP="007309DD">
            <w:r w:rsidRPr="006F00B8">
              <w:t>1</w:t>
            </w:r>
          </w:p>
        </w:tc>
        <w:tc>
          <w:tcPr>
            <w:tcW w:w="812" w:type="dxa"/>
          </w:tcPr>
          <w:p w14:paraId="350A79F8" w14:textId="77777777" w:rsidR="00972EBF" w:rsidRPr="006F00B8" w:rsidRDefault="00972EBF" w:rsidP="007309DD">
            <w:r w:rsidRPr="006F00B8">
              <w:t>1</w:t>
            </w:r>
          </w:p>
        </w:tc>
        <w:tc>
          <w:tcPr>
            <w:tcW w:w="1065" w:type="dxa"/>
          </w:tcPr>
          <w:p w14:paraId="6DF5F196" w14:textId="77777777" w:rsidR="00972EBF" w:rsidRPr="006F00B8" w:rsidRDefault="00972EBF" w:rsidP="007309DD">
            <w:r w:rsidRPr="006F00B8">
              <w:t>1</w:t>
            </w:r>
          </w:p>
        </w:tc>
        <w:tc>
          <w:tcPr>
            <w:tcW w:w="812" w:type="dxa"/>
          </w:tcPr>
          <w:p w14:paraId="0F42072C" w14:textId="77777777" w:rsidR="00972EBF" w:rsidRPr="006F00B8" w:rsidRDefault="00972EBF" w:rsidP="007309DD">
            <w:r w:rsidRPr="006F00B8">
              <w:t>3</w:t>
            </w:r>
          </w:p>
        </w:tc>
        <w:tc>
          <w:tcPr>
            <w:tcW w:w="1065" w:type="dxa"/>
          </w:tcPr>
          <w:p w14:paraId="7319EA3D" w14:textId="77777777" w:rsidR="00972EBF" w:rsidRPr="006F00B8" w:rsidRDefault="00972EBF" w:rsidP="007309DD">
            <w:r w:rsidRPr="006F00B8">
              <w:t>5</w:t>
            </w:r>
          </w:p>
        </w:tc>
      </w:tr>
      <w:tr w:rsidR="00972EBF" w:rsidRPr="006F00B8" w14:paraId="19106946" w14:textId="77777777" w:rsidTr="007309DD">
        <w:tc>
          <w:tcPr>
            <w:tcW w:w="2218" w:type="dxa"/>
          </w:tcPr>
          <w:p w14:paraId="511A40CE" w14:textId="77777777" w:rsidR="00972EBF" w:rsidRPr="006F00B8" w:rsidRDefault="00972EBF" w:rsidP="007309DD">
            <w:r w:rsidRPr="006F00B8">
              <w:t>Дубаневицький ЗЗСО</w:t>
            </w:r>
          </w:p>
        </w:tc>
        <w:tc>
          <w:tcPr>
            <w:tcW w:w="925" w:type="dxa"/>
          </w:tcPr>
          <w:p w14:paraId="7735112C" w14:textId="77777777" w:rsidR="00972EBF" w:rsidRPr="006F00B8" w:rsidRDefault="00972EBF" w:rsidP="007309DD">
            <w:pPr>
              <w:rPr>
                <w:lang w:val="en-US"/>
              </w:rPr>
            </w:pPr>
            <w:r w:rsidRPr="006F00B8">
              <w:rPr>
                <w:lang w:val="en-US"/>
              </w:rPr>
              <w:t>39</w:t>
            </w:r>
          </w:p>
        </w:tc>
        <w:tc>
          <w:tcPr>
            <w:tcW w:w="855" w:type="dxa"/>
          </w:tcPr>
          <w:p w14:paraId="49E0CC3B" w14:textId="77777777" w:rsidR="00972EBF" w:rsidRPr="006F00B8" w:rsidRDefault="00972EBF" w:rsidP="007309DD">
            <w:pPr>
              <w:rPr>
                <w:lang w:val="en-US"/>
              </w:rPr>
            </w:pPr>
            <w:r w:rsidRPr="006F00B8">
              <w:rPr>
                <w:lang w:val="en-US"/>
              </w:rPr>
              <w:t>52</w:t>
            </w:r>
          </w:p>
        </w:tc>
        <w:tc>
          <w:tcPr>
            <w:tcW w:w="812" w:type="dxa"/>
          </w:tcPr>
          <w:p w14:paraId="5007C807" w14:textId="77777777" w:rsidR="00972EBF" w:rsidRPr="006F00B8" w:rsidRDefault="00972EBF" w:rsidP="007309DD">
            <w:r w:rsidRPr="006F00B8">
              <w:t>12</w:t>
            </w:r>
          </w:p>
        </w:tc>
        <w:tc>
          <w:tcPr>
            <w:tcW w:w="1065" w:type="dxa"/>
          </w:tcPr>
          <w:p w14:paraId="55919127" w14:textId="77777777" w:rsidR="00972EBF" w:rsidRPr="006F00B8" w:rsidRDefault="00972EBF" w:rsidP="007309DD">
            <w:r w:rsidRPr="006F00B8">
              <w:t>2</w:t>
            </w:r>
          </w:p>
        </w:tc>
        <w:tc>
          <w:tcPr>
            <w:tcW w:w="812" w:type="dxa"/>
          </w:tcPr>
          <w:p w14:paraId="4C7A727D" w14:textId="77777777" w:rsidR="00972EBF" w:rsidRPr="006F00B8" w:rsidRDefault="00972EBF" w:rsidP="007309DD">
            <w:r w:rsidRPr="006F00B8">
              <w:t>1</w:t>
            </w:r>
          </w:p>
        </w:tc>
        <w:tc>
          <w:tcPr>
            <w:tcW w:w="1065" w:type="dxa"/>
          </w:tcPr>
          <w:p w14:paraId="1086FFC7" w14:textId="77777777" w:rsidR="00972EBF" w:rsidRPr="006F00B8" w:rsidRDefault="00972EBF" w:rsidP="007309DD">
            <w:r w:rsidRPr="006F00B8">
              <w:t>1</w:t>
            </w:r>
          </w:p>
        </w:tc>
        <w:tc>
          <w:tcPr>
            <w:tcW w:w="812" w:type="dxa"/>
          </w:tcPr>
          <w:p w14:paraId="260F2B05" w14:textId="77777777" w:rsidR="00972EBF" w:rsidRPr="006F00B8" w:rsidRDefault="00972EBF" w:rsidP="007309DD">
            <w:r w:rsidRPr="006F00B8">
              <w:t>2</w:t>
            </w:r>
          </w:p>
        </w:tc>
        <w:tc>
          <w:tcPr>
            <w:tcW w:w="1065" w:type="dxa"/>
          </w:tcPr>
          <w:p w14:paraId="2EF21B5C" w14:textId="77777777" w:rsidR="00972EBF" w:rsidRPr="006F00B8" w:rsidRDefault="00972EBF" w:rsidP="007309DD">
            <w:r w:rsidRPr="006F00B8">
              <w:t>6</w:t>
            </w:r>
          </w:p>
        </w:tc>
      </w:tr>
      <w:tr w:rsidR="00972EBF" w:rsidRPr="006F00B8" w14:paraId="65F44B8F" w14:textId="77777777" w:rsidTr="007309DD">
        <w:tc>
          <w:tcPr>
            <w:tcW w:w="2218" w:type="dxa"/>
          </w:tcPr>
          <w:p w14:paraId="25A35588" w14:textId="77777777" w:rsidR="00972EBF" w:rsidRPr="006F00B8" w:rsidRDefault="00972EBF" w:rsidP="007309DD">
            <w:r w:rsidRPr="006F00B8">
              <w:t>Лісновицький ЗЗСО</w:t>
            </w:r>
          </w:p>
        </w:tc>
        <w:tc>
          <w:tcPr>
            <w:tcW w:w="925" w:type="dxa"/>
          </w:tcPr>
          <w:p w14:paraId="0615179B" w14:textId="77777777" w:rsidR="00972EBF" w:rsidRPr="006F00B8" w:rsidRDefault="00972EBF" w:rsidP="007309DD">
            <w:pPr>
              <w:rPr>
                <w:lang w:val="en-US"/>
              </w:rPr>
            </w:pPr>
            <w:r w:rsidRPr="006F00B8">
              <w:rPr>
                <w:lang w:val="en-US"/>
              </w:rPr>
              <w:t>21</w:t>
            </w:r>
          </w:p>
        </w:tc>
        <w:tc>
          <w:tcPr>
            <w:tcW w:w="855" w:type="dxa"/>
          </w:tcPr>
          <w:p w14:paraId="72373693" w14:textId="77777777" w:rsidR="00972EBF" w:rsidRPr="006F00B8" w:rsidRDefault="00972EBF" w:rsidP="007309DD">
            <w:pPr>
              <w:rPr>
                <w:lang w:val="en-US"/>
              </w:rPr>
            </w:pPr>
            <w:r w:rsidRPr="006F00B8">
              <w:rPr>
                <w:lang w:val="en-US"/>
              </w:rPr>
              <w:t>12</w:t>
            </w:r>
          </w:p>
        </w:tc>
        <w:tc>
          <w:tcPr>
            <w:tcW w:w="812" w:type="dxa"/>
          </w:tcPr>
          <w:p w14:paraId="4B35981E" w14:textId="77777777" w:rsidR="00972EBF" w:rsidRPr="006F00B8" w:rsidRDefault="00972EBF" w:rsidP="007309DD">
            <w:r w:rsidRPr="006F00B8">
              <w:t>6</w:t>
            </w:r>
          </w:p>
        </w:tc>
        <w:tc>
          <w:tcPr>
            <w:tcW w:w="1065" w:type="dxa"/>
          </w:tcPr>
          <w:p w14:paraId="62199455" w14:textId="77777777" w:rsidR="00972EBF" w:rsidRPr="006F00B8" w:rsidRDefault="00972EBF" w:rsidP="007309DD">
            <w:r w:rsidRPr="006F00B8">
              <w:t>1</w:t>
            </w:r>
          </w:p>
        </w:tc>
        <w:tc>
          <w:tcPr>
            <w:tcW w:w="812" w:type="dxa"/>
          </w:tcPr>
          <w:p w14:paraId="0A5C6E21" w14:textId="77777777" w:rsidR="00972EBF" w:rsidRPr="006F00B8" w:rsidRDefault="00972EBF" w:rsidP="007309DD">
            <w:r w:rsidRPr="006F00B8">
              <w:t>-</w:t>
            </w:r>
          </w:p>
        </w:tc>
        <w:tc>
          <w:tcPr>
            <w:tcW w:w="1065" w:type="dxa"/>
          </w:tcPr>
          <w:p w14:paraId="16F99506" w14:textId="77777777" w:rsidR="00972EBF" w:rsidRPr="006F00B8" w:rsidRDefault="00972EBF" w:rsidP="007309DD">
            <w:r w:rsidRPr="006F00B8">
              <w:t>1</w:t>
            </w:r>
          </w:p>
        </w:tc>
        <w:tc>
          <w:tcPr>
            <w:tcW w:w="812" w:type="dxa"/>
          </w:tcPr>
          <w:p w14:paraId="7FD6C105" w14:textId="77777777" w:rsidR="00972EBF" w:rsidRPr="006F00B8" w:rsidRDefault="00972EBF" w:rsidP="007309DD">
            <w:r w:rsidRPr="006F00B8">
              <w:t>3</w:t>
            </w:r>
          </w:p>
        </w:tc>
        <w:tc>
          <w:tcPr>
            <w:tcW w:w="1065" w:type="dxa"/>
          </w:tcPr>
          <w:p w14:paraId="6CB7E5B5" w14:textId="77777777" w:rsidR="00972EBF" w:rsidRPr="006F00B8" w:rsidRDefault="00972EBF" w:rsidP="007309DD">
            <w:r w:rsidRPr="006F00B8">
              <w:t>2</w:t>
            </w:r>
          </w:p>
        </w:tc>
      </w:tr>
      <w:tr w:rsidR="00972EBF" w:rsidRPr="006F00B8" w14:paraId="63A89283" w14:textId="77777777" w:rsidTr="007309DD">
        <w:tc>
          <w:tcPr>
            <w:tcW w:w="2218" w:type="dxa"/>
          </w:tcPr>
          <w:p w14:paraId="6803A20F" w14:textId="77777777" w:rsidR="00972EBF" w:rsidRPr="006F00B8" w:rsidRDefault="00972EBF" w:rsidP="007309DD">
            <w:r w:rsidRPr="006F00B8">
              <w:t>Повітненський ЗЗСО</w:t>
            </w:r>
          </w:p>
        </w:tc>
        <w:tc>
          <w:tcPr>
            <w:tcW w:w="925" w:type="dxa"/>
          </w:tcPr>
          <w:p w14:paraId="6E6D15FA" w14:textId="77777777" w:rsidR="00972EBF" w:rsidRPr="006F00B8" w:rsidRDefault="00972EBF" w:rsidP="007309DD">
            <w:pPr>
              <w:rPr>
                <w:lang w:val="en-US"/>
              </w:rPr>
            </w:pPr>
            <w:r w:rsidRPr="006F00B8">
              <w:rPr>
                <w:lang w:val="en-US"/>
              </w:rPr>
              <w:t>62</w:t>
            </w:r>
          </w:p>
        </w:tc>
        <w:tc>
          <w:tcPr>
            <w:tcW w:w="855" w:type="dxa"/>
          </w:tcPr>
          <w:p w14:paraId="69F113AD" w14:textId="77777777" w:rsidR="00972EBF" w:rsidRPr="006F00B8" w:rsidRDefault="00972EBF" w:rsidP="007309DD">
            <w:pPr>
              <w:rPr>
                <w:lang w:val="en-US"/>
              </w:rPr>
            </w:pPr>
            <w:r w:rsidRPr="006F00B8">
              <w:rPr>
                <w:lang w:val="en-US"/>
              </w:rPr>
              <w:t>65</w:t>
            </w:r>
          </w:p>
        </w:tc>
        <w:tc>
          <w:tcPr>
            <w:tcW w:w="812" w:type="dxa"/>
          </w:tcPr>
          <w:p w14:paraId="608CB76D" w14:textId="77777777" w:rsidR="00972EBF" w:rsidRPr="006F00B8" w:rsidRDefault="00972EBF" w:rsidP="007309DD">
            <w:r w:rsidRPr="006F00B8">
              <w:t>14</w:t>
            </w:r>
          </w:p>
        </w:tc>
        <w:tc>
          <w:tcPr>
            <w:tcW w:w="1065" w:type="dxa"/>
          </w:tcPr>
          <w:p w14:paraId="1165B9CD" w14:textId="77777777" w:rsidR="00972EBF" w:rsidRPr="006F00B8" w:rsidRDefault="00972EBF" w:rsidP="007309DD">
            <w:r w:rsidRPr="006F00B8">
              <w:t>-</w:t>
            </w:r>
          </w:p>
        </w:tc>
        <w:tc>
          <w:tcPr>
            <w:tcW w:w="812" w:type="dxa"/>
          </w:tcPr>
          <w:p w14:paraId="0695A1DA" w14:textId="77777777" w:rsidR="00972EBF" w:rsidRPr="006F00B8" w:rsidRDefault="00972EBF" w:rsidP="007309DD">
            <w:r w:rsidRPr="006F00B8">
              <w:t>1</w:t>
            </w:r>
          </w:p>
        </w:tc>
        <w:tc>
          <w:tcPr>
            <w:tcW w:w="1065" w:type="dxa"/>
          </w:tcPr>
          <w:p w14:paraId="356EDA66" w14:textId="77777777" w:rsidR="00972EBF" w:rsidRPr="006F00B8" w:rsidRDefault="00972EBF" w:rsidP="007309DD">
            <w:r w:rsidRPr="006F00B8">
              <w:t>1</w:t>
            </w:r>
          </w:p>
        </w:tc>
        <w:tc>
          <w:tcPr>
            <w:tcW w:w="812" w:type="dxa"/>
          </w:tcPr>
          <w:p w14:paraId="78BD495A" w14:textId="77777777" w:rsidR="00972EBF" w:rsidRPr="006F00B8" w:rsidRDefault="00972EBF" w:rsidP="007309DD">
            <w:r w:rsidRPr="006F00B8">
              <w:t>3</w:t>
            </w:r>
          </w:p>
        </w:tc>
        <w:tc>
          <w:tcPr>
            <w:tcW w:w="1065" w:type="dxa"/>
          </w:tcPr>
          <w:p w14:paraId="10B3FAC8" w14:textId="77777777" w:rsidR="00972EBF" w:rsidRPr="006F00B8" w:rsidRDefault="00972EBF" w:rsidP="007309DD">
            <w:r w:rsidRPr="006F00B8">
              <w:t>3</w:t>
            </w:r>
          </w:p>
        </w:tc>
      </w:tr>
      <w:tr w:rsidR="00972EBF" w:rsidRPr="006F00B8" w14:paraId="4D9E215C" w14:textId="77777777" w:rsidTr="007309DD">
        <w:tc>
          <w:tcPr>
            <w:tcW w:w="2218" w:type="dxa"/>
          </w:tcPr>
          <w:p w14:paraId="55098CD9" w14:textId="77777777" w:rsidR="00972EBF" w:rsidRPr="006F00B8" w:rsidRDefault="00972EBF" w:rsidP="007309DD">
            <w:r w:rsidRPr="006F00B8">
              <w:t>Речичанський ЗЗСО</w:t>
            </w:r>
          </w:p>
        </w:tc>
        <w:tc>
          <w:tcPr>
            <w:tcW w:w="925" w:type="dxa"/>
          </w:tcPr>
          <w:p w14:paraId="6A6D31D4" w14:textId="77777777" w:rsidR="00972EBF" w:rsidRPr="006F00B8" w:rsidRDefault="00972EBF" w:rsidP="007309DD">
            <w:pPr>
              <w:rPr>
                <w:lang w:val="en-US"/>
              </w:rPr>
            </w:pPr>
            <w:r w:rsidRPr="006F00B8">
              <w:rPr>
                <w:lang w:val="en-US"/>
              </w:rPr>
              <w:t>26</w:t>
            </w:r>
          </w:p>
        </w:tc>
        <w:tc>
          <w:tcPr>
            <w:tcW w:w="855" w:type="dxa"/>
          </w:tcPr>
          <w:p w14:paraId="7A1D796A" w14:textId="77777777" w:rsidR="00972EBF" w:rsidRPr="006F00B8" w:rsidRDefault="00972EBF" w:rsidP="007309DD">
            <w:pPr>
              <w:rPr>
                <w:lang w:val="en-US"/>
              </w:rPr>
            </w:pPr>
            <w:r w:rsidRPr="006F00B8">
              <w:rPr>
                <w:lang w:val="en-US"/>
              </w:rPr>
              <w:t>20</w:t>
            </w:r>
          </w:p>
        </w:tc>
        <w:tc>
          <w:tcPr>
            <w:tcW w:w="812" w:type="dxa"/>
          </w:tcPr>
          <w:p w14:paraId="57C7CAD2" w14:textId="77777777" w:rsidR="00972EBF" w:rsidRPr="006F00B8" w:rsidRDefault="00972EBF" w:rsidP="007309DD">
            <w:r w:rsidRPr="006F00B8">
              <w:t>9</w:t>
            </w:r>
          </w:p>
        </w:tc>
        <w:tc>
          <w:tcPr>
            <w:tcW w:w="1065" w:type="dxa"/>
          </w:tcPr>
          <w:p w14:paraId="26BCC91C" w14:textId="77777777" w:rsidR="00972EBF" w:rsidRPr="006F00B8" w:rsidRDefault="00972EBF" w:rsidP="007309DD">
            <w:r w:rsidRPr="006F00B8">
              <w:t>-</w:t>
            </w:r>
          </w:p>
        </w:tc>
        <w:tc>
          <w:tcPr>
            <w:tcW w:w="812" w:type="dxa"/>
          </w:tcPr>
          <w:p w14:paraId="337C0373" w14:textId="77777777" w:rsidR="00972EBF" w:rsidRPr="006F00B8" w:rsidRDefault="00972EBF" w:rsidP="007309DD">
            <w:r w:rsidRPr="006F00B8">
              <w:t>-</w:t>
            </w:r>
          </w:p>
        </w:tc>
        <w:tc>
          <w:tcPr>
            <w:tcW w:w="1065" w:type="dxa"/>
          </w:tcPr>
          <w:p w14:paraId="379D292C" w14:textId="77777777" w:rsidR="00972EBF" w:rsidRPr="006F00B8" w:rsidRDefault="00972EBF" w:rsidP="007309DD">
            <w:r w:rsidRPr="006F00B8">
              <w:t>1</w:t>
            </w:r>
          </w:p>
        </w:tc>
        <w:tc>
          <w:tcPr>
            <w:tcW w:w="812" w:type="dxa"/>
          </w:tcPr>
          <w:p w14:paraId="23414105" w14:textId="77777777" w:rsidR="00972EBF" w:rsidRPr="006F00B8" w:rsidRDefault="00972EBF" w:rsidP="007309DD">
            <w:r w:rsidRPr="006F00B8">
              <w:t>1</w:t>
            </w:r>
          </w:p>
        </w:tc>
        <w:tc>
          <w:tcPr>
            <w:tcW w:w="1065" w:type="dxa"/>
          </w:tcPr>
          <w:p w14:paraId="196833F6" w14:textId="77777777" w:rsidR="00972EBF" w:rsidRPr="006F00B8" w:rsidRDefault="00972EBF" w:rsidP="007309DD">
            <w:r w:rsidRPr="006F00B8">
              <w:t>4</w:t>
            </w:r>
          </w:p>
        </w:tc>
      </w:tr>
      <w:tr w:rsidR="00972EBF" w:rsidRPr="006F00B8" w14:paraId="45D64236" w14:textId="77777777" w:rsidTr="007309DD">
        <w:tc>
          <w:tcPr>
            <w:tcW w:w="2218" w:type="dxa"/>
          </w:tcPr>
          <w:p w14:paraId="46729AB7" w14:textId="77777777" w:rsidR="00972EBF" w:rsidRPr="006F00B8" w:rsidRDefault="00972EBF" w:rsidP="007309DD">
            <w:r w:rsidRPr="006F00B8">
              <w:t>Угрівський НВК</w:t>
            </w:r>
          </w:p>
        </w:tc>
        <w:tc>
          <w:tcPr>
            <w:tcW w:w="925" w:type="dxa"/>
          </w:tcPr>
          <w:p w14:paraId="35A64595" w14:textId="77777777" w:rsidR="00972EBF" w:rsidRPr="006F00B8" w:rsidRDefault="00972EBF" w:rsidP="007309DD">
            <w:pPr>
              <w:rPr>
                <w:lang w:val="en-US"/>
              </w:rPr>
            </w:pPr>
            <w:r w:rsidRPr="006F00B8">
              <w:rPr>
                <w:lang w:val="en-US"/>
              </w:rPr>
              <w:t>44</w:t>
            </w:r>
          </w:p>
        </w:tc>
        <w:tc>
          <w:tcPr>
            <w:tcW w:w="855" w:type="dxa"/>
          </w:tcPr>
          <w:p w14:paraId="46C83C92" w14:textId="77777777" w:rsidR="00972EBF" w:rsidRPr="006F00B8" w:rsidRDefault="00972EBF" w:rsidP="007309DD">
            <w:pPr>
              <w:rPr>
                <w:lang w:val="en-US"/>
              </w:rPr>
            </w:pPr>
            <w:r w:rsidRPr="006F00B8">
              <w:rPr>
                <w:lang w:val="en-US"/>
              </w:rPr>
              <w:t>57</w:t>
            </w:r>
          </w:p>
        </w:tc>
        <w:tc>
          <w:tcPr>
            <w:tcW w:w="812" w:type="dxa"/>
          </w:tcPr>
          <w:p w14:paraId="0AC885E8" w14:textId="77777777" w:rsidR="00972EBF" w:rsidRPr="006F00B8" w:rsidRDefault="00972EBF" w:rsidP="007309DD">
            <w:r w:rsidRPr="006F00B8">
              <w:t>12</w:t>
            </w:r>
          </w:p>
        </w:tc>
        <w:tc>
          <w:tcPr>
            <w:tcW w:w="1065" w:type="dxa"/>
          </w:tcPr>
          <w:p w14:paraId="49C5D917" w14:textId="77777777" w:rsidR="00972EBF" w:rsidRPr="006F00B8" w:rsidRDefault="00972EBF" w:rsidP="007309DD">
            <w:r w:rsidRPr="006F00B8">
              <w:t>1</w:t>
            </w:r>
          </w:p>
        </w:tc>
        <w:tc>
          <w:tcPr>
            <w:tcW w:w="812" w:type="dxa"/>
          </w:tcPr>
          <w:p w14:paraId="46262FF5" w14:textId="77777777" w:rsidR="00972EBF" w:rsidRPr="006F00B8" w:rsidRDefault="00972EBF" w:rsidP="007309DD">
            <w:r w:rsidRPr="006F00B8">
              <w:t>2</w:t>
            </w:r>
          </w:p>
        </w:tc>
        <w:tc>
          <w:tcPr>
            <w:tcW w:w="1065" w:type="dxa"/>
          </w:tcPr>
          <w:p w14:paraId="420A935C" w14:textId="77777777" w:rsidR="00972EBF" w:rsidRPr="006F00B8" w:rsidRDefault="00972EBF" w:rsidP="007309DD">
            <w:r w:rsidRPr="006F00B8">
              <w:t>-</w:t>
            </w:r>
          </w:p>
        </w:tc>
        <w:tc>
          <w:tcPr>
            <w:tcW w:w="812" w:type="dxa"/>
          </w:tcPr>
          <w:p w14:paraId="2AC40398" w14:textId="77777777" w:rsidR="00972EBF" w:rsidRPr="006F00B8" w:rsidRDefault="00972EBF" w:rsidP="007309DD">
            <w:r w:rsidRPr="006F00B8">
              <w:t>4</w:t>
            </w:r>
          </w:p>
        </w:tc>
        <w:tc>
          <w:tcPr>
            <w:tcW w:w="1065" w:type="dxa"/>
          </w:tcPr>
          <w:p w14:paraId="3CCAA986" w14:textId="77777777" w:rsidR="00972EBF" w:rsidRPr="006F00B8" w:rsidRDefault="00972EBF" w:rsidP="007309DD">
            <w:r w:rsidRPr="006F00B8">
              <w:t>3</w:t>
            </w:r>
          </w:p>
        </w:tc>
      </w:tr>
      <w:tr w:rsidR="00972EBF" w:rsidRPr="006F00B8" w14:paraId="2BBBE4DC" w14:textId="77777777" w:rsidTr="007309DD">
        <w:tc>
          <w:tcPr>
            <w:tcW w:w="2218" w:type="dxa"/>
          </w:tcPr>
          <w:p w14:paraId="47B6E4DD" w14:textId="77777777" w:rsidR="00972EBF" w:rsidRPr="006F00B8" w:rsidRDefault="00972EBF" w:rsidP="007309DD">
            <w:r w:rsidRPr="006F00B8">
              <w:t>Шоломиницький ЗЗСО</w:t>
            </w:r>
          </w:p>
        </w:tc>
        <w:tc>
          <w:tcPr>
            <w:tcW w:w="925" w:type="dxa"/>
          </w:tcPr>
          <w:p w14:paraId="4E76C48E" w14:textId="77777777" w:rsidR="00972EBF" w:rsidRPr="006F00B8" w:rsidRDefault="00972EBF" w:rsidP="007309DD">
            <w:pPr>
              <w:rPr>
                <w:lang w:val="en-US"/>
              </w:rPr>
            </w:pPr>
            <w:r w:rsidRPr="006F00B8">
              <w:rPr>
                <w:lang w:val="en-US"/>
              </w:rPr>
              <w:t>4</w:t>
            </w:r>
          </w:p>
        </w:tc>
        <w:tc>
          <w:tcPr>
            <w:tcW w:w="855" w:type="dxa"/>
          </w:tcPr>
          <w:p w14:paraId="3D5F665C" w14:textId="77777777" w:rsidR="00972EBF" w:rsidRPr="006F00B8" w:rsidRDefault="00972EBF" w:rsidP="007309DD">
            <w:pPr>
              <w:rPr>
                <w:lang w:val="en-US"/>
              </w:rPr>
            </w:pPr>
            <w:r w:rsidRPr="006F00B8">
              <w:rPr>
                <w:lang w:val="en-US"/>
              </w:rPr>
              <w:t>9</w:t>
            </w:r>
          </w:p>
        </w:tc>
        <w:tc>
          <w:tcPr>
            <w:tcW w:w="812" w:type="dxa"/>
          </w:tcPr>
          <w:p w14:paraId="0FE6AB0C" w14:textId="77777777" w:rsidR="00972EBF" w:rsidRPr="006F00B8" w:rsidRDefault="00972EBF" w:rsidP="007309DD">
            <w:r w:rsidRPr="006F00B8">
              <w:t>2</w:t>
            </w:r>
          </w:p>
        </w:tc>
        <w:tc>
          <w:tcPr>
            <w:tcW w:w="1065" w:type="dxa"/>
          </w:tcPr>
          <w:p w14:paraId="1F3C93C0" w14:textId="77777777" w:rsidR="00972EBF" w:rsidRPr="006F00B8" w:rsidRDefault="00972EBF" w:rsidP="007309DD">
            <w:r w:rsidRPr="006F00B8">
              <w:t>-</w:t>
            </w:r>
          </w:p>
        </w:tc>
        <w:tc>
          <w:tcPr>
            <w:tcW w:w="812" w:type="dxa"/>
          </w:tcPr>
          <w:p w14:paraId="71FCDC8D" w14:textId="77777777" w:rsidR="00972EBF" w:rsidRPr="006F00B8" w:rsidRDefault="00972EBF" w:rsidP="007309DD">
            <w:r w:rsidRPr="006F00B8">
              <w:t>1</w:t>
            </w:r>
          </w:p>
        </w:tc>
        <w:tc>
          <w:tcPr>
            <w:tcW w:w="1065" w:type="dxa"/>
          </w:tcPr>
          <w:p w14:paraId="0CA60915" w14:textId="77777777" w:rsidR="00972EBF" w:rsidRPr="006F00B8" w:rsidRDefault="00972EBF" w:rsidP="007309DD">
            <w:r w:rsidRPr="006F00B8">
              <w:t>-</w:t>
            </w:r>
          </w:p>
        </w:tc>
        <w:tc>
          <w:tcPr>
            <w:tcW w:w="812" w:type="dxa"/>
          </w:tcPr>
          <w:p w14:paraId="58B727D8" w14:textId="77777777" w:rsidR="00972EBF" w:rsidRPr="006F00B8" w:rsidRDefault="00972EBF" w:rsidP="007309DD">
            <w:r w:rsidRPr="006F00B8">
              <w:t>2</w:t>
            </w:r>
          </w:p>
        </w:tc>
        <w:tc>
          <w:tcPr>
            <w:tcW w:w="1065" w:type="dxa"/>
          </w:tcPr>
          <w:p w14:paraId="058072AC" w14:textId="77777777" w:rsidR="00972EBF" w:rsidRPr="006F00B8" w:rsidRDefault="00972EBF" w:rsidP="007309DD">
            <w:r w:rsidRPr="006F00B8">
              <w:t>-</w:t>
            </w:r>
          </w:p>
        </w:tc>
      </w:tr>
      <w:tr w:rsidR="00972EBF" w:rsidRPr="006F00B8" w14:paraId="308E78CF" w14:textId="77777777" w:rsidTr="007309DD">
        <w:tc>
          <w:tcPr>
            <w:tcW w:w="2218" w:type="dxa"/>
          </w:tcPr>
          <w:p w14:paraId="6247A47C" w14:textId="77777777" w:rsidR="00972EBF" w:rsidRPr="006F00B8" w:rsidRDefault="00972EBF" w:rsidP="007309DD">
            <w:pPr>
              <w:rPr>
                <w:b/>
              </w:rPr>
            </w:pPr>
            <w:r w:rsidRPr="006F00B8">
              <w:rPr>
                <w:b/>
              </w:rPr>
              <w:t>Всього</w:t>
            </w:r>
          </w:p>
        </w:tc>
        <w:tc>
          <w:tcPr>
            <w:tcW w:w="925" w:type="dxa"/>
          </w:tcPr>
          <w:p w14:paraId="717E1DB5" w14:textId="77777777" w:rsidR="00972EBF" w:rsidRPr="006F00B8" w:rsidRDefault="00972EBF" w:rsidP="007309DD">
            <w:pPr>
              <w:rPr>
                <w:b/>
              </w:rPr>
            </w:pPr>
            <w:r w:rsidRPr="006F00B8">
              <w:rPr>
                <w:b/>
              </w:rPr>
              <w:t>2529</w:t>
            </w:r>
          </w:p>
        </w:tc>
        <w:tc>
          <w:tcPr>
            <w:tcW w:w="855" w:type="dxa"/>
          </w:tcPr>
          <w:p w14:paraId="0E46A1D7" w14:textId="77777777" w:rsidR="00972EBF" w:rsidRPr="006F00B8" w:rsidRDefault="00972EBF" w:rsidP="007309DD">
            <w:pPr>
              <w:rPr>
                <w:b/>
              </w:rPr>
            </w:pPr>
            <w:r w:rsidRPr="006F00B8">
              <w:rPr>
                <w:b/>
              </w:rPr>
              <w:t>2446</w:t>
            </w:r>
          </w:p>
        </w:tc>
        <w:tc>
          <w:tcPr>
            <w:tcW w:w="812" w:type="dxa"/>
          </w:tcPr>
          <w:p w14:paraId="46BB7CF6" w14:textId="77777777" w:rsidR="00972EBF" w:rsidRPr="006F00B8" w:rsidRDefault="00972EBF" w:rsidP="007309DD">
            <w:pPr>
              <w:rPr>
                <w:b/>
              </w:rPr>
            </w:pPr>
            <w:r w:rsidRPr="006F00B8">
              <w:rPr>
                <w:b/>
              </w:rPr>
              <w:t>440</w:t>
            </w:r>
          </w:p>
        </w:tc>
        <w:tc>
          <w:tcPr>
            <w:tcW w:w="1065" w:type="dxa"/>
          </w:tcPr>
          <w:p w14:paraId="21B5CAA0" w14:textId="77777777" w:rsidR="00972EBF" w:rsidRPr="006F00B8" w:rsidRDefault="00972EBF" w:rsidP="007309DD">
            <w:pPr>
              <w:rPr>
                <w:b/>
              </w:rPr>
            </w:pPr>
            <w:r w:rsidRPr="006F00B8">
              <w:rPr>
                <w:b/>
              </w:rPr>
              <w:t>51</w:t>
            </w:r>
          </w:p>
        </w:tc>
        <w:tc>
          <w:tcPr>
            <w:tcW w:w="812" w:type="dxa"/>
          </w:tcPr>
          <w:p w14:paraId="562B2D1F" w14:textId="77777777" w:rsidR="00972EBF" w:rsidRPr="006F00B8" w:rsidRDefault="00972EBF" w:rsidP="007309DD">
            <w:pPr>
              <w:rPr>
                <w:b/>
              </w:rPr>
            </w:pPr>
            <w:r w:rsidRPr="006F00B8">
              <w:rPr>
                <w:b/>
              </w:rPr>
              <w:t>46</w:t>
            </w:r>
          </w:p>
        </w:tc>
        <w:tc>
          <w:tcPr>
            <w:tcW w:w="1065" w:type="dxa"/>
          </w:tcPr>
          <w:p w14:paraId="516EE5A9" w14:textId="77777777" w:rsidR="00972EBF" w:rsidRPr="006F00B8" w:rsidRDefault="00972EBF" w:rsidP="007309DD">
            <w:pPr>
              <w:rPr>
                <w:b/>
              </w:rPr>
            </w:pPr>
            <w:r w:rsidRPr="006F00B8">
              <w:rPr>
                <w:b/>
              </w:rPr>
              <w:t>9</w:t>
            </w:r>
          </w:p>
        </w:tc>
        <w:tc>
          <w:tcPr>
            <w:tcW w:w="812" w:type="dxa"/>
          </w:tcPr>
          <w:p w14:paraId="266D77B6" w14:textId="77777777" w:rsidR="00972EBF" w:rsidRPr="006F00B8" w:rsidRDefault="00972EBF" w:rsidP="007309DD">
            <w:pPr>
              <w:rPr>
                <w:b/>
              </w:rPr>
            </w:pPr>
            <w:r w:rsidRPr="006F00B8">
              <w:rPr>
                <w:b/>
              </w:rPr>
              <w:t>142</w:t>
            </w:r>
          </w:p>
        </w:tc>
        <w:tc>
          <w:tcPr>
            <w:tcW w:w="1065" w:type="dxa"/>
          </w:tcPr>
          <w:p w14:paraId="5096497F" w14:textId="77777777" w:rsidR="00972EBF" w:rsidRPr="006F00B8" w:rsidRDefault="00972EBF" w:rsidP="007309DD">
            <w:pPr>
              <w:rPr>
                <w:b/>
              </w:rPr>
            </w:pPr>
            <w:r w:rsidRPr="006F00B8">
              <w:rPr>
                <w:b/>
              </w:rPr>
              <w:t>119</w:t>
            </w:r>
          </w:p>
        </w:tc>
      </w:tr>
    </w:tbl>
    <w:p w14:paraId="32691EBE" w14:textId="5CBEE8CB" w:rsidR="00972EBF" w:rsidRDefault="00972EBF" w:rsidP="003F387C">
      <w:pPr>
        <w:spacing w:before="240"/>
        <w:ind w:firstLine="709"/>
        <w:jc w:val="both"/>
        <w:rPr>
          <w:sz w:val="24"/>
          <w:szCs w:val="24"/>
        </w:rPr>
      </w:pPr>
      <w:r w:rsidRPr="00023678">
        <w:rPr>
          <w:sz w:val="24"/>
          <w:szCs w:val="24"/>
        </w:rPr>
        <w:t>Аналіз параметрів освітньої мережі Городоцької громади станом на 01.01.2024 року фіксує помірне демографічне коригування учнівського контингенту (загальна кількість зменшилась до 4 975 дітей) із повним збереженням гендерного паритету (50,8% дівчат, 49,2% хлопців). Ключовою позитивною особливістю кадрового профілю цього періоду є поступове подолання горизонтальної сегрегації серед педагогів — частка чоловіків-учителів у громаді вперше досягла 10,4% (51 особа).</w:t>
      </w:r>
    </w:p>
    <w:p w14:paraId="05CD30A0" w14:textId="778ABD7B" w:rsidR="00972EBF" w:rsidRPr="005339FD" w:rsidRDefault="00972EBF" w:rsidP="003F387C">
      <w:pPr>
        <w:spacing w:before="240"/>
        <w:jc w:val="center"/>
        <w:rPr>
          <w:b/>
          <w:sz w:val="24"/>
          <w:szCs w:val="24"/>
        </w:rPr>
      </w:pPr>
      <w:r w:rsidRPr="005339FD">
        <w:rPr>
          <w:b/>
          <w:sz w:val="24"/>
          <w:szCs w:val="24"/>
        </w:rPr>
        <w:t>Інформація про кількість дітей та працівників в закладах дошкільної освіти Городоцької міської територіальної громади</w:t>
      </w:r>
      <w:r w:rsidR="00D65702">
        <w:rPr>
          <w:b/>
          <w:sz w:val="24"/>
          <w:szCs w:val="24"/>
        </w:rPr>
        <w:t xml:space="preserve"> на 01 січня 2024 року</w:t>
      </w:r>
    </w:p>
    <w:p w14:paraId="53B388BB" w14:textId="76641CB6" w:rsidR="00D65702" w:rsidRPr="00D65702" w:rsidRDefault="00D65702" w:rsidP="00D65702">
      <w:pPr>
        <w:jc w:val="right"/>
      </w:pPr>
      <w:r w:rsidRPr="00A71A64">
        <w:rPr>
          <w:bCs/>
        </w:rPr>
        <w:t>Табл.4.</w:t>
      </w:r>
      <w:r>
        <w:rPr>
          <w:bCs/>
        </w:rPr>
        <w:t>1</w:t>
      </w:r>
      <w:r w:rsidR="00A6226A">
        <w:rPr>
          <w:bCs/>
        </w:rPr>
        <w:t>3</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949"/>
        <w:gridCol w:w="875"/>
        <w:gridCol w:w="819"/>
        <w:gridCol w:w="1089"/>
        <w:gridCol w:w="819"/>
        <w:gridCol w:w="1089"/>
        <w:gridCol w:w="819"/>
        <w:gridCol w:w="1089"/>
      </w:tblGrid>
      <w:tr w:rsidR="00972EBF" w:rsidRPr="005339FD" w14:paraId="40E3744B" w14:textId="77777777" w:rsidTr="007309DD">
        <w:tc>
          <w:tcPr>
            <w:tcW w:w="2185" w:type="dxa"/>
          </w:tcPr>
          <w:p w14:paraId="16F8899D" w14:textId="77777777" w:rsidR="00972EBF" w:rsidRPr="005339FD" w:rsidRDefault="00972EBF" w:rsidP="007309DD">
            <w:pPr>
              <w:jc w:val="center"/>
              <w:rPr>
                <w:sz w:val="24"/>
                <w:szCs w:val="24"/>
              </w:rPr>
            </w:pPr>
            <w:r w:rsidRPr="005339FD">
              <w:rPr>
                <w:sz w:val="24"/>
                <w:szCs w:val="24"/>
              </w:rPr>
              <w:t>Назва закладу</w:t>
            </w:r>
          </w:p>
        </w:tc>
        <w:tc>
          <w:tcPr>
            <w:tcW w:w="1841" w:type="dxa"/>
            <w:gridSpan w:val="2"/>
          </w:tcPr>
          <w:p w14:paraId="57C41B88" w14:textId="77777777" w:rsidR="00972EBF" w:rsidRPr="005339FD" w:rsidRDefault="00972EBF" w:rsidP="007309DD">
            <w:pPr>
              <w:jc w:val="center"/>
              <w:rPr>
                <w:b/>
                <w:sz w:val="24"/>
                <w:szCs w:val="24"/>
              </w:rPr>
            </w:pPr>
            <w:r w:rsidRPr="005339FD">
              <w:rPr>
                <w:sz w:val="24"/>
                <w:szCs w:val="24"/>
              </w:rPr>
              <w:t>Здобувачі освіти</w:t>
            </w:r>
          </w:p>
        </w:tc>
        <w:tc>
          <w:tcPr>
            <w:tcW w:w="1943" w:type="dxa"/>
            <w:gridSpan w:val="2"/>
          </w:tcPr>
          <w:p w14:paraId="196125E6" w14:textId="77777777" w:rsidR="00972EBF" w:rsidRPr="005339FD" w:rsidRDefault="00972EBF" w:rsidP="007309DD">
            <w:pPr>
              <w:jc w:val="center"/>
              <w:rPr>
                <w:sz w:val="24"/>
                <w:szCs w:val="24"/>
              </w:rPr>
            </w:pPr>
            <w:r w:rsidRPr="005339FD">
              <w:rPr>
                <w:sz w:val="24"/>
                <w:szCs w:val="24"/>
              </w:rPr>
              <w:t>Педагогічні працівники</w:t>
            </w:r>
          </w:p>
        </w:tc>
        <w:tc>
          <w:tcPr>
            <w:tcW w:w="1943" w:type="dxa"/>
            <w:gridSpan w:val="2"/>
          </w:tcPr>
          <w:p w14:paraId="3EF794D6" w14:textId="77777777" w:rsidR="00972EBF" w:rsidRPr="005339FD" w:rsidRDefault="00972EBF" w:rsidP="007309DD">
            <w:pPr>
              <w:jc w:val="center"/>
              <w:rPr>
                <w:b/>
                <w:sz w:val="24"/>
                <w:szCs w:val="24"/>
              </w:rPr>
            </w:pPr>
            <w:r w:rsidRPr="005339FD">
              <w:rPr>
                <w:sz w:val="24"/>
                <w:szCs w:val="24"/>
              </w:rPr>
              <w:t>Адміністрація</w:t>
            </w:r>
          </w:p>
        </w:tc>
        <w:tc>
          <w:tcPr>
            <w:tcW w:w="1943" w:type="dxa"/>
            <w:gridSpan w:val="2"/>
          </w:tcPr>
          <w:p w14:paraId="3B15BCFE" w14:textId="77777777" w:rsidR="00972EBF" w:rsidRPr="005339FD" w:rsidRDefault="00972EBF" w:rsidP="007309DD">
            <w:pPr>
              <w:jc w:val="center"/>
              <w:rPr>
                <w:sz w:val="24"/>
                <w:szCs w:val="24"/>
              </w:rPr>
            </w:pPr>
            <w:r w:rsidRPr="005339FD">
              <w:rPr>
                <w:sz w:val="24"/>
                <w:szCs w:val="24"/>
              </w:rPr>
              <w:t>Технічний</w:t>
            </w:r>
          </w:p>
          <w:p w14:paraId="4C0041A7"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18CF615A" w14:textId="77777777" w:rsidTr="007309DD">
        <w:tc>
          <w:tcPr>
            <w:tcW w:w="2185" w:type="dxa"/>
          </w:tcPr>
          <w:p w14:paraId="70F125CE" w14:textId="77777777" w:rsidR="00972EBF" w:rsidRPr="005339FD" w:rsidRDefault="00972EBF" w:rsidP="007309DD">
            <w:pPr>
              <w:jc w:val="center"/>
              <w:rPr>
                <w:b/>
                <w:sz w:val="24"/>
                <w:szCs w:val="24"/>
              </w:rPr>
            </w:pPr>
          </w:p>
        </w:tc>
        <w:tc>
          <w:tcPr>
            <w:tcW w:w="957" w:type="dxa"/>
          </w:tcPr>
          <w:p w14:paraId="6E443164" w14:textId="77777777" w:rsidR="00972EBF" w:rsidRPr="00036431" w:rsidRDefault="00972EBF" w:rsidP="007309DD">
            <w:pPr>
              <w:jc w:val="center"/>
              <w:rPr>
                <w:sz w:val="20"/>
                <w:szCs w:val="20"/>
              </w:rPr>
            </w:pPr>
            <w:r w:rsidRPr="00036431">
              <w:rPr>
                <w:sz w:val="20"/>
                <w:szCs w:val="20"/>
              </w:rPr>
              <w:t>Дівчата</w:t>
            </w:r>
          </w:p>
        </w:tc>
        <w:tc>
          <w:tcPr>
            <w:tcW w:w="884" w:type="dxa"/>
          </w:tcPr>
          <w:p w14:paraId="4927B659" w14:textId="77777777" w:rsidR="00972EBF" w:rsidRPr="00036431" w:rsidRDefault="00972EBF" w:rsidP="007309DD">
            <w:pPr>
              <w:jc w:val="center"/>
              <w:rPr>
                <w:sz w:val="20"/>
                <w:szCs w:val="20"/>
              </w:rPr>
            </w:pPr>
            <w:r w:rsidRPr="00036431">
              <w:rPr>
                <w:sz w:val="20"/>
                <w:szCs w:val="20"/>
              </w:rPr>
              <w:t>Хлопці</w:t>
            </w:r>
          </w:p>
        </w:tc>
        <w:tc>
          <w:tcPr>
            <w:tcW w:w="839" w:type="dxa"/>
          </w:tcPr>
          <w:p w14:paraId="138B5943" w14:textId="77777777" w:rsidR="00972EBF" w:rsidRPr="00036431" w:rsidRDefault="00972EBF" w:rsidP="007309DD">
            <w:pPr>
              <w:rPr>
                <w:sz w:val="20"/>
                <w:szCs w:val="20"/>
              </w:rPr>
            </w:pPr>
            <w:r w:rsidRPr="00036431">
              <w:rPr>
                <w:sz w:val="20"/>
                <w:szCs w:val="20"/>
              </w:rPr>
              <w:t>Жінки</w:t>
            </w:r>
          </w:p>
        </w:tc>
        <w:tc>
          <w:tcPr>
            <w:tcW w:w="1104" w:type="dxa"/>
          </w:tcPr>
          <w:p w14:paraId="63EC2C84" w14:textId="77777777" w:rsidR="00972EBF" w:rsidRPr="00036431" w:rsidRDefault="00972EBF" w:rsidP="007309DD">
            <w:pPr>
              <w:rPr>
                <w:sz w:val="20"/>
                <w:szCs w:val="20"/>
              </w:rPr>
            </w:pPr>
            <w:r w:rsidRPr="00036431">
              <w:rPr>
                <w:sz w:val="20"/>
                <w:szCs w:val="20"/>
              </w:rPr>
              <w:t>Чоловіки</w:t>
            </w:r>
          </w:p>
        </w:tc>
        <w:tc>
          <w:tcPr>
            <w:tcW w:w="839" w:type="dxa"/>
          </w:tcPr>
          <w:p w14:paraId="7674A13C" w14:textId="77777777" w:rsidR="00972EBF" w:rsidRPr="00036431" w:rsidRDefault="00972EBF" w:rsidP="007309DD">
            <w:pPr>
              <w:rPr>
                <w:sz w:val="20"/>
                <w:szCs w:val="20"/>
              </w:rPr>
            </w:pPr>
            <w:r w:rsidRPr="00036431">
              <w:rPr>
                <w:sz w:val="20"/>
                <w:szCs w:val="20"/>
              </w:rPr>
              <w:t>Жінки</w:t>
            </w:r>
          </w:p>
        </w:tc>
        <w:tc>
          <w:tcPr>
            <w:tcW w:w="1104" w:type="dxa"/>
          </w:tcPr>
          <w:p w14:paraId="735A8077" w14:textId="77777777" w:rsidR="00972EBF" w:rsidRPr="00036431" w:rsidRDefault="00972EBF" w:rsidP="007309DD">
            <w:pPr>
              <w:rPr>
                <w:sz w:val="20"/>
                <w:szCs w:val="20"/>
              </w:rPr>
            </w:pPr>
            <w:r w:rsidRPr="00036431">
              <w:rPr>
                <w:sz w:val="20"/>
                <w:szCs w:val="20"/>
              </w:rPr>
              <w:t>Чоловіки</w:t>
            </w:r>
          </w:p>
        </w:tc>
        <w:tc>
          <w:tcPr>
            <w:tcW w:w="839" w:type="dxa"/>
          </w:tcPr>
          <w:p w14:paraId="71FF573A" w14:textId="77777777" w:rsidR="00972EBF" w:rsidRPr="00036431" w:rsidRDefault="00972EBF" w:rsidP="007309DD">
            <w:pPr>
              <w:rPr>
                <w:sz w:val="20"/>
                <w:szCs w:val="20"/>
              </w:rPr>
            </w:pPr>
            <w:r w:rsidRPr="00036431">
              <w:rPr>
                <w:sz w:val="20"/>
                <w:szCs w:val="20"/>
              </w:rPr>
              <w:t>Жінки</w:t>
            </w:r>
          </w:p>
        </w:tc>
        <w:tc>
          <w:tcPr>
            <w:tcW w:w="1104" w:type="dxa"/>
          </w:tcPr>
          <w:p w14:paraId="6BC251F7" w14:textId="77777777" w:rsidR="00972EBF" w:rsidRPr="00036431" w:rsidRDefault="00972EBF" w:rsidP="007309DD">
            <w:pPr>
              <w:rPr>
                <w:sz w:val="20"/>
                <w:szCs w:val="20"/>
              </w:rPr>
            </w:pPr>
            <w:r w:rsidRPr="00036431">
              <w:rPr>
                <w:sz w:val="20"/>
                <w:szCs w:val="20"/>
              </w:rPr>
              <w:t>Чоловіки</w:t>
            </w:r>
          </w:p>
        </w:tc>
      </w:tr>
      <w:tr w:rsidR="00972EBF" w:rsidRPr="005339FD" w14:paraId="2997CC6F" w14:textId="77777777" w:rsidTr="007309DD">
        <w:tc>
          <w:tcPr>
            <w:tcW w:w="2185" w:type="dxa"/>
          </w:tcPr>
          <w:p w14:paraId="66D66D78" w14:textId="77777777" w:rsidR="00972EBF" w:rsidRPr="006F00B8" w:rsidRDefault="00972EBF" w:rsidP="007309DD">
            <w:r w:rsidRPr="006F00B8">
              <w:t>Городоцький ЗДО №2</w:t>
            </w:r>
          </w:p>
        </w:tc>
        <w:tc>
          <w:tcPr>
            <w:tcW w:w="957" w:type="dxa"/>
          </w:tcPr>
          <w:p w14:paraId="4B328223" w14:textId="77777777" w:rsidR="00972EBF" w:rsidRPr="006F00B8" w:rsidRDefault="00972EBF" w:rsidP="007309DD">
            <w:r w:rsidRPr="006F00B8">
              <w:t>93</w:t>
            </w:r>
          </w:p>
        </w:tc>
        <w:tc>
          <w:tcPr>
            <w:tcW w:w="884" w:type="dxa"/>
          </w:tcPr>
          <w:p w14:paraId="6BB767FB" w14:textId="77777777" w:rsidR="00972EBF" w:rsidRPr="006F00B8" w:rsidRDefault="00972EBF" w:rsidP="007309DD">
            <w:r w:rsidRPr="006F00B8">
              <w:t>78</w:t>
            </w:r>
          </w:p>
        </w:tc>
        <w:tc>
          <w:tcPr>
            <w:tcW w:w="839" w:type="dxa"/>
          </w:tcPr>
          <w:p w14:paraId="761CFE45" w14:textId="77777777" w:rsidR="00972EBF" w:rsidRPr="006F00B8" w:rsidRDefault="00972EBF" w:rsidP="007309DD">
            <w:r w:rsidRPr="006F00B8">
              <w:t>15</w:t>
            </w:r>
          </w:p>
        </w:tc>
        <w:tc>
          <w:tcPr>
            <w:tcW w:w="1104" w:type="dxa"/>
          </w:tcPr>
          <w:p w14:paraId="51538118" w14:textId="77777777" w:rsidR="00972EBF" w:rsidRPr="006F00B8" w:rsidRDefault="00972EBF" w:rsidP="007309DD">
            <w:r w:rsidRPr="006F00B8">
              <w:t>-</w:t>
            </w:r>
          </w:p>
        </w:tc>
        <w:tc>
          <w:tcPr>
            <w:tcW w:w="839" w:type="dxa"/>
          </w:tcPr>
          <w:p w14:paraId="0B8C6271" w14:textId="77777777" w:rsidR="00972EBF" w:rsidRPr="006F00B8" w:rsidRDefault="00972EBF" w:rsidP="007309DD">
            <w:r w:rsidRPr="006F00B8">
              <w:t>1</w:t>
            </w:r>
          </w:p>
        </w:tc>
        <w:tc>
          <w:tcPr>
            <w:tcW w:w="1104" w:type="dxa"/>
          </w:tcPr>
          <w:p w14:paraId="23A95208" w14:textId="77777777" w:rsidR="00972EBF" w:rsidRPr="006F00B8" w:rsidRDefault="00972EBF" w:rsidP="007309DD">
            <w:r w:rsidRPr="006F00B8">
              <w:t>-</w:t>
            </w:r>
          </w:p>
        </w:tc>
        <w:tc>
          <w:tcPr>
            <w:tcW w:w="839" w:type="dxa"/>
          </w:tcPr>
          <w:p w14:paraId="31BCD399" w14:textId="77777777" w:rsidR="00972EBF" w:rsidRPr="006F00B8" w:rsidRDefault="00972EBF" w:rsidP="007309DD">
            <w:r w:rsidRPr="006F00B8">
              <w:t>15</w:t>
            </w:r>
          </w:p>
        </w:tc>
        <w:tc>
          <w:tcPr>
            <w:tcW w:w="1104" w:type="dxa"/>
          </w:tcPr>
          <w:p w14:paraId="340E747E" w14:textId="77777777" w:rsidR="00972EBF" w:rsidRPr="006F00B8" w:rsidRDefault="00972EBF" w:rsidP="007309DD">
            <w:r w:rsidRPr="006F00B8">
              <w:t>6</w:t>
            </w:r>
          </w:p>
        </w:tc>
      </w:tr>
      <w:tr w:rsidR="00972EBF" w:rsidRPr="005339FD" w14:paraId="620F07A8" w14:textId="77777777" w:rsidTr="007309DD">
        <w:tc>
          <w:tcPr>
            <w:tcW w:w="2185" w:type="dxa"/>
          </w:tcPr>
          <w:p w14:paraId="3F8A7CD1" w14:textId="77777777" w:rsidR="00972EBF" w:rsidRPr="006F00B8" w:rsidRDefault="00972EBF" w:rsidP="007309DD">
            <w:r w:rsidRPr="006F00B8">
              <w:t>Городоцький ЗДО №3</w:t>
            </w:r>
          </w:p>
        </w:tc>
        <w:tc>
          <w:tcPr>
            <w:tcW w:w="957" w:type="dxa"/>
          </w:tcPr>
          <w:p w14:paraId="3EE32422" w14:textId="77777777" w:rsidR="00972EBF" w:rsidRPr="006F00B8" w:rsidRDefault="00972EBF" w:rsidP="007309DD">
            <w:r w:rsidRPr="006F00B8">
              <w:t>126</w:t>
            </w:r>
          </w:p>
        </w:tc>
        <w:tc>
          <w:tcPr>
            <w:tcW w:w="884" w:type="dxa"/>
          </w:tcPr>
          <w:p w14:paraId="2AEE0DC3" w14:textId="77777777" w:rsidR="00972EBF" w:rsidRPr="006F00B8" w:rsidRDefault="00972EBF" w:rsidP="007309DD">
            <w:r w:rsidRPr="006F00B8">
              <w:t>148</w:t>
            </w:r>
          </w:p>
        </w:tc>
        <w:tc>
          <w:tcPr>
            <w:tcW w:w="839" w:type="dxa"/>
          </w:tcPr>
          <w:p w14:paraId="0992AA6A" w14:textId="77777777" w:rsidR="00972EBF" w:rsidRPr="006F00B8" w:rsidRDefault="00972EBF" w:rsidP="007309DD">
            <w:r w:rsidRPr="006F00B8">
              <w:t>30</w:t>
            </w:r>
          </w:p>
        </w:tc>
        <w:tc>
          <w:tcPr>
            <w:tcW w:w="1104" w:type="dxa"/>
          </w:tcPr>
          <w:p w14:paraId="5AA05D4D" w14:textId="77777777" w:rsidR="00972EBF" w:rsidRPr="006F00B8" w:rsidRDefault="00972EBF" w:rsidP="007309DD">
            <w:r w:rsidRPr="006F00B8">
              <w:t>1</w:t>
            </w:r>
          </w:p>
        </w:tc>
        <w:tc>
          <w:tcPr>
            <w:tcW w:w="839" w:type="dxa"/>
          </w:tcPr>
          <w:p w14:paraId="55284709" w14:textId="77777777" w:rsidR="00972EBF" w:rsidRPr="006F00B8" w:rsidRDefault="00972EBF" w:rsidP="007309DD">
            <w:r w:rsidRPr="006F00B8">
              <w:t>1</w:t>
            </w:r>
          </w:p>
        </w:tc>
        <w:tc>
          <w:tcPr>
            <w:tcW w:w="1104" w:type="dxa"/>
          </w:tcPr>
          <w:p w14:paraId="053A0BF9" w14:textId="77777777" w:rsidR="00972EBF" w:rsidRPr="006F00B8" w:rsidRDefault="00972EBF" w:rsidP="007309DD">
            <w:r w:rsidRPr="006F00B8">
              <w:t>-</w:t>
            </w:r>
          </w:p>
        </w:tc>
        <w:tc>
          <w:tcPr>
            <w:tcW w:w="839" w:type="dxa"/>
          </w:tcPr>
          <w:p w14:paraId="1EEA11EC" w14:textId="77777777" w:rsidR="00972EBF" w:rsidRPr="006F00B8" w:rsidRDefault="00972EBF" w:rsidP="007309DD">
            <w:r w:rsidRPr="006F00B8">
              <w:t>27</w:t>
            </w:r>
          </w:p>
        </w:tc>
        <w:tc>
          <w:tcPr>
            <w:tcW w:w="1104" w:type="dxa"/>
          </w:tcPr>
          <w:p w14:paraId="14BE42A2" w14:textId="77777777" w:rsidR="00972EBF" w:rsidRPr="006F00B8" w:rsidRDefault="00972EBF" w:rsidP="007309DD">
            <w:r w:rsidRPr="006F00B8">
              <w:t>6</w:t>
            </w:r>
          </w:p>
        </w:tc>
      </w:tr>
      <w:tr w:rsidR="00972EBF" w:rsidRPr="005339FD" w14:paraId="3D035CE5" w14:textId="77777777" w:rsidTr="007309DD">
        <w:tc>
          <w:tcPr>
            <w:tcW w:w="2185" w:type="dxa"/>
          </w:tcPr>
          <w:p w14:paraId="75A5AAD2" w14:textId="77777777" w:rsidR="00972EBF" w:rsidRPr="006F00B8" w:rsidRDefault="00972EBF" w:rsidP="007309DD">
            <w:r w:rsidRPr="006F00B8">
              <w:t>Городоцький ЗДО №4</w:t>
            </w:r>
          </w:p>
        </w:tc>
        <w:tc>
          <w:tcPr>
            <w:tcW w:w="957" w:type="dxa"/>
          </w:tcPr>
          <w:p w14:paraId="6F971E9E" w14:textId="77777777" w:rsidR="00972EBF" w:rsidRPr="006F00B8" w:rsidRDefault="00972EBF" w:rsidP="007309DD">
            <w:r w:rsidRPr="006F00B8">
              <w:t>61</w:t>
            </w:r>
          </w:p>
        </w:tc>
        <w:tc>
          <w:tcPr>
            <w:tcW w:w="884" w:type="dxa"/>
          </w:tcPr>
          <w:p w14:paraId="137E75A2" w14:textId="77777777" w:rsidR="00972EBF" w:rsidRPr="006F00B8" w:rsidRDefault="00972EBF" w:rsidP="007309DD">
            <w:r w:rsidRPr="006F00B8">
              <w:t>57</w:t>
            </w:r>
          </w:p>
        </w:tc>
        <w:tc>
          <w:tcPr>
            <w:tcW w:w="839" w:type="dxa"/>
          </w:tcPr>
          <w:p w14:paraId="7573806B" w14:textId="77777777" w:rsidR="00972EBF" w:rsidRPr="006F00B8" w:rsidRDefault="00972EBF" w:rsidP="007309DD">
            <w:r w:rsidRPr="006F00B8">
              <w:t>14</w:t>
            </w:r>
          </w:p>
        </w:tc>
        <w:tc>
          <w:tcPr>
            <w:tcW w:w="1104" w:type="dxa"/>
          </w:tcPr>
          <w:p w14:paraId="6B128E64" w14:textId="77777777" w:rsidR="00972EBF" w:rsidRPr="006F00B8" w:rsidRDefault="00972EBF" w:rsidP="007309DD">
            <w:r w:rsidRPr="006F00B8">
              <w:t>-</w:t>
            </w:r>
          </w:p>
        </w:tc>
        <w:tc>
          <w:tcPr>
            <w:tcW w:w="839" w:type="dxa"/>
          </w:tcPr>
          <w:p w14:paraId="41ED868B" w14:textId="77777777" w:rsidR="00972EBF" w:rsidRPr="006F00B8" w:rsidRDefault="00972EBF" w:rsidP="007309DD">
            <w:r w:rsidRPr="006F00B8">
              <w:t>1</w:t>
            </w:r>
          </w:p>
        </w:tc>
        <w:tc>
          <w:tcPr>
            <w:tcW w:w="1104" w:type="dxa"/>
          </w:tcPr>
          <w:p w14:paraId="504F51D8" w14:textId="77777777" w:rsidR="00972EBF" w:rsidRPr="006F00B8" w:rsidRDefault="00972EBF" w:rsidP="007309DD">
            <w:r w:rsidRPr="006F00B8">
              <w:t>-</w:t>
            </w:r>
          </w:p>
        </w:tc>
        <w:tc>
          <w:tcPr>
            <w:tcW w:w="839" w:type="dxa"/>
          </w:tcPr>
          <w:p w14:paraId="0E03B306" w14:textId="77777777" w:rsidR="00972EBF" w:rsidRPr="006F00B8" w:rsidRDefault="00972EBF" w:rsidP="007309DD">
            <w:r w:rsidRPr="006F00B8">
              <w:t>10</w:t>
            </w:r>
          </w:p>
        </w:tc>
        <w:tc>
          <w:tcPr>
            <w:tcW w:w="1104" w:type="dxa"/>
          </w:tcPr>
          <w:p w14:paraId="3EF7A1B4" w14:textId="77777777" w:rsidR="00972EBF" w:rsidRPr="006F00B8" w:rsidRDefault="00972EBF" w:rsidP="007309DD">
            <w:r w:rsidRPr="006F00B8">
              <w:t>3</w:t>
            </w:r>
          </w:p>
        </w:tc>
      </w:tr>
      <w:tr w:rsidR="00972EBF" w:rsidRPr="005339FD" w14:paraId="3429CD3B" w14:textId="77777777" w:rsidTr="007309DD">
        <w:tc>
          <w:tcPr>
            <w:tcW w:w="2185" w:type="dxa"/>
          </w:tcPr>
          <w:p w14:paraId="450F8340" w14:textId="77777777" w:rsidR="00972EBF" w:rsidRPr="006F00B8" w:rsidRDefault="00972EBF" w:rsidP="007309DD">
            <w:r w:rsidRPr="006F00B8">
              <w:t>Городоцький ЗДО №5</w:t>
            </w:r>
          </w:p>
        </w:tc>
        <w:tc>
          <w:tcPr>
            <w:tcW w:w="957" w:type="dxa"/>
          </w:tcPr>
          <w:p w14:paraId="7F2B01B7" w14:textId="77777777" w:rsidR="00972EBF" w:rsidRPr="006F00B8" w:rsidRDefault="00972EBF" w:rsidP="007309DD">
            <w:r w:rsidRPr="006F00B8">
              <w:t>60</w:t>
            </w:r>
          </w:p>
        </w:tc>
        <w:tc>
          <w:tcPr>
            <w:tcW w:w="884" w:type="dxa"/>
          </w:tcPr>
          <w:p w14:paraId="2FEDD705" w14:textId="77777777" w:rsidR="00972EBF" w:rsidRPr="006F00B8" w:rsidRDefault="00972EBF" w:rsidP="007309DD">
            <w:r w:rsidRPr="006F00B8">
              <w:t>72</w:t>
            </w:r>
          </w:p>
        </w:tc>
        <w:tc>
          <w:tcPr>
            <w:tcW w:w="839" w:type="dxa"/>
          </w:tcPr>
          <w:p w14:paraId="525EB94D" w14:textId="77777777" w:rsidR="00972EBF" w:rsidRPr="006F00B8" w:rsidRDefault="00972EBF" w:rsidP="007309DD">
            <w:r w:rsidRPr="006F00B8">
              <w:t>15</w:t>
            </w:r>
          </w:p>
        </w:tc>
        <w:tc>
          <w:tcPr>
            <w:tcW w:w="1104" w:type="dxa"/>
          </w:tcPr>
          <w:p w14:paraId="16F79AB0" w14:textId="77777777" w:rsidR="00972EBF" w:rsidRPr="006F00B8" w:rsidRDefault="00972EBF" w:rsidP="007309DD">
            <w:r w:rsidRPr="006F00B8">
              <w:t>-</w:t>
            </w:r>
          </w:p>
        </w:tc>
        <w:tc>
          <w:tcPr>
            <w:tcW w:w="839" w:type="dxa"/>
          </w:tcPr>
          <w:p w14:paraId="33F61201" w14:textId="77777777" w:rsidR="00972EBF" w:rsidRPr="006F00B8" w:rsidRDefault="00972EBF" w:rsidP="007309DD">
            <w:r w:rsidRPr="006F00B8">
              <w:t>1</w:t>
            </w:r>
          </w:p>
        </w:tc>
        <w:tc>
          <w:tcPr>
            <w:tcW w:w="1104" w:type="dxa"/>
          </w:tcPr>
          <w:p w14:paraId="021D6F75" w14:textId="77777777" w:rsidR="00972EBF" w:rsidRPr="006F00B8" w:rsidRDefault="00972EBF" w:rsidP="007309DD">
            <w:r w:rsidRPr="006F00B8">
              <w:t>-</w:t>
            </w:r>
          </w:p>
        </w:tc>
        <w:tc>
          <w:tcPr>
            <w:tcW w:w="839" w:type="dxa"/>
          </w:tcPr>
          <w:p w14:paraId="3E498CBB" w14:textId="77777777" w:rsidR="00972EBF" w:rsidRPr="006F00B8" w:rsidRDefault="00972EBF" w:rsidP="007309DD">
            <w:r w:rsidRPr="006F00B8">
              <w:t>14</w:t>
            </w:r>
          </w:p>
        </w:tc>
        <w:tc>
          <w:tcPr>
            <w:tcW w:w="1104" w:type="dxa"/>
          </w:tcPr>
          <w:p w14:paraId="26A8C8BD" w14:textId="77777777" w:rsidR="00972EBF" w:rsidRPr="006F00B8" w:rsidRDefault="00972EBF" w:rsidP="007309DD">
            <w:r w:rsidRPr="006F00B8">
              <w:t>1</w:t>
            </w:r>
          </w:p>
        </w:tc>
      </w:tr>
      <w:tr w:rsidR="00972EBF" w:rsidRPr="005339FD" w14:paraId="79CDA6B0" w14:textId="77777777" w:rsidTr="007309DD">
        <w:tc>
          <w:tcPr>
            <w:tcW w:w="2185" w:type="dxa"/>
          </w:tcPr>
          <w:p w14:paraId="42B330B7" w14:textId="77777777" w:rsidR="00972EBF" w:rsidRPr="006F00B8" w:rsidRDefault="00972EBF" w:rsidP="007309DD">
            <w:r w:rsidRPr="006F00B8">
              <w:t>Братковицький ЗДО</w:t>
            </w:r>
          </w:p>
        </w:tc>
        <w:tc>
          <w:tcPr>
            <w:tcW w:w="957" w:type="dxa"/>
          </w:tcPr>
          <w:p w14:paraId="6F60C5FA" w14:textId="77777777" w:rsidR="00972EBF" w:rsidRPr="006F00B8" w:rsidRDefault="00972EBF" w:rsidP="007309DD">
            <w:r w:rsidRPr="006F00B8">
              <w:t>13</w:t>
            </w:r>
          </w:p>
        </w:tc>
        <w:tc>
          <w:tcPr>
            <w:tcW w:w="884" w:type="dxa"/>
          </w:tcPr>
          <w:p w14:paraId="6E97FE6E" w14:textId="77777777" w:rsidR="00972EBF" w:rsidRPr="006F00B8" w:rsidRDefault="00972EBF" w:rsidP="007309DD">
            <w:r w:rsidRPr="006F00B8">
              <w:t>11</w:t>
            </w:r>
          </w:p>
        </w:tc>
        <w:tc>
          <w:tcPr>
            <w:tcW w:w="839" w:type="dxa"/>
          </w:tcPr>
          <w:p w14:paraId="5808B07B" w14:textId="77777777" w:rsidR="00972EBF" w:rsidRPr="006F00B8" w:rsidRDefault="00972EBF" w:rsidP="007309DD">
            <w:r w:rsidRPr="006F00B8">
              <w:t>2</w:t>
            </w:r>
          </w:p>
        </w:tc>
        <w:tc>
          <w:tcPr>
            <w:tcW w:w="1104" w:type="dxa"/>
          </w:tcPr>
          <w:p w14:paraId="60673586" w14:textId="77777777" w:rsidR="00972EBF" w:rsidRPr="006F00B8" w:rsidRDefault="00972EBF" w:rsidP="007309DD">
            <w:r w:rsidRPr="006F00B8">
              <w:t>-</w:t>
            </w:r>
          </w:p>
        </w:tc>
        <w:tc>
          <w:tcPr>
            <w:tcW w:w="839" w:type="dxa"/>
          </w:tcPr>
          <w:p w14:paraId="727D4386" w14:textId="77777777" w:rsidR="00972EBF" w:rsidRPr="006F00B8" w:rsidRDefault="00972EBF" w:rsidP="007309DD">
            <w:r w:rsidRPr="006F00B8">
              <w:t>1</w:t>
            </w:r>
          </w:p>
        </w:tc>
        <w:tc>
          <w:tcPr>
            <w:tcW w:w="1104" w:type="dxa"/>
          </w:tcPr>
          <w:p w14:paraId="4A945075" w14:textId="77777777" w:rsidR="00972EBF" w:rsidRPr="006F00B8" w:rsidRDefault="00972EBF" w:rsidP="007309DD">
            <w:r w:rsidRPr="006F00B8">
              <w:t>-</w:t>
            </w:r>
          </w:p>
        </w:tc>
        <w:tc>
          <w:tcPr>
            <w:tcW w:w="839" w:type="dxa"/>
          </w:tcPr>
          <w:p w14:paraId="36DF7E2F" w14:textId="77777777" w:rsidR="00972EBF" w:rsidRPr="006F00B8" w:rsidRDefault="00972EBF" w:rsidP="007309DD">
            <w:r w:rsidRPr="006F00B8">
              <w:t>3</w:t>
            </w:r>
          </w:p>
        </w:tc>
        <w:tc>
          <w:tcPr>
            <w:tcW w:w="1104" w:type="dxa"/>
          </w:tcPr>
          <w:p w14:paraId="36F89735" w14:textId="77777777" w:rsidR="00972EBF" w:rsidRPr="006F00B8" w:rsidRDefault="00972EBF" w:rsidP="007309DD">
            <w:r w:rsidRPr="006F00B8">
              <w:t>1</w:t>
            </w:r>
          </w:p>
        </w:tc>
      </w:tr>
      <w:tr w:rsidR="00972EBF" w:rsidRPr="005339FD" w14:paraId="258E0F3F" w14:textId="77777777" w:rsidTr="007309DD">
        <w:tc>
          <w:tcPr>
            <w:tcW w:w="2185" w:type="dxa"/>
          </w:tcPr>
          <w:p w14:paraId="6180B75B" w14:textId="77777777" w:rsidR="00972EBF" w:rsidRPr="006F00B8" w:rsidRDefault="00972EBF" w:rsidP="007309DD">
            <w:r w:rsidRPr="006F00B8">
              <w:t>Градівський ЗДО</w:t>
            </w:r>
          </w:p>
        </w:tc>
        <w:tc>
          <w:tcPr>
            <w:tcW w:w="957" w:type="dxa"/>
          </w:tcPr>
          <w:p w14:paraId="2206FCFF" w14:textId="77777777" w:rsidR="00972EBF" w:rsidRPr="006F00B8" w:rsidRDefault="00972EBF" w:rsidP="007309DD">
            <w:r w:rsidRPr="006F00B8">
              <w:t>20</w:t>
            </w:r>
          </w:p>
        </w:tc>
        <w:tc>
          <w:tcPr>
            <w:tcW w:w="884" w:type="dxa"/>
          </w:tcPr>
          <w:p w14:paraId="01247B70" w14:textId="77777777" w:rsidR="00972EBF" w:rsidRPr="006F00B8" w:rsidRDefault="00972EBF" w:rsidP="007309DD">
            <w:r w:rsidRPr="006F00B8">
              <w:t>13</w:t>
            </w:r>
          </w:p>
        </w:tc>
        <w:tc>
          <w:tcPr>
            <w:tcW w:w="839" w:type="dxa"/>
          </w:tcPr>
          <w:p w14:paraId="6FA01F06" w14:textId="77777777" w:rsidR="00972EBF" w:rsidRPr="006F00B8" w:rsidRDefault="00972EBF" w:rsidP="007309DD">
            <w:r w:rsidRPr="006F00B8">
              <w:t>3</w:t>
            </w:r>
          </w:p>
        </w:tc>
        <w:tc>
          <w:tcPr>
            <w:tcW w:w="1104" w:type="dxa"/>
          </w:tcPr>
          <w:p w14:paraId="6CD310E1" w14:textId="77777777" w:rsidR="00972EBF" w:rsidRPr="006F00B8" w:rsidRDefault="00972EBF" w:rsidP="007309DD">
            <w:r w:rsidRPr="006F00B8">
              <w:t>-</w:t>
            </w:r>
          </w:p>
        </w:tc>
        <w:tc>
          <w:tcPr>
            <w:tcW w:w="839" w:type="dxa"/>
          </w:tcPr>
          <w:p w14:paraId="783B7C19" w14:textId="77777777" w:rsidR="00972EBF" w:rsidRPr="006F00B8" w:rsidRDefault="00972EBF" w:rsidP="007309DD">
            <w:r w:rsidRPr="006F00B8">
              <w:t>1</w:t>
            </w:r>
          </w:p>
        </w:tc>
        <w:tc>
          <w:tcPr>
            <w:tcW w:w="1104" w:type="dxa"/>
          </w:tcPr>
          <w:p w14:paraId="1D14CEBC" w14:textId="77777777" w:rsidR="00972EBF" w:rsidRPr="006F00B8" w:rsidRDefault="00972EBF" w:rsidP="007309DD">
            <w:r w:rsidRPr="006F00B8">
              <w:t>-</w:t>
            </w:r>
          </w:p>
        </w:tc>
        <w:tc>
          <w:tcPr>
            <w:tcW w:w="839" w:type="dxa"/>
          </w:tcPr>
          <w:p w14:paraId="424BBB51" w14:textId="77777777" w:rsidR="00972EBF" w:rsidRPr="006F00B8" w:rsidRDefault="00972EBF" w:rsidP="007309DD">
            <w:r w:rsidRPr="006F00B8">
              <w:t>3</w:t>
            </w:r>
          </w:p>
        </w:tc>
        <w:tc>
          <w:tcPr>
            <w:tcW w:w="1104" w:type="dxa"/>
          </w:tcPr>
          <w:p w14:paraId="6E5DF507" w14:textId="77777777" w:rsidR="00972EBF" w:rsidRPr="006F00B8" w:rsidRDefault="00972EBF" w:rsidP="007309DD">
            <w:r w:rsidRPr="006F00B8">
              <w:t>-</w:t>
            </w:r>
          </w:p>
        </w:tc>
      </w:tr>
      <w:tr w:rsidR="00972EBF" w:rsidRPr="005339FD" w14:paraId="0D4E5292" w14:textId="77777777" w:rsidTr="007309DD">
        <w:tc>
          <w:tcPr>
            <w:tcW w:w="2185" w:type="dxa"/>
          </w:tcPr>
          <w:p w14:paraId="55EBA78C" w14:textId="77777777" w:rsidR="00972EBF" w:rsidRPr="006F00B8" w:rsidRDefault="00972EBF" w:rsidP="007309DD">
            <w:pPr>
              <w:rPr>
                <w:b/>
              </w:rPr>
            </w:pPr>
            <w:r w:rsidRPr="006F00B8">
              <w:rPr>
                <w:b/>
              </w:rPr>
              <w:t>Всього</w:t>
            </w:r>
          </w:p>
        </w:tc>
        <w:tc>
          <w:tcPr>
            <w:tcW w:w="957" w:type="dxa"/>
          </w:tcPr>
          <w:p w14:paraId="4C878086" w14:textId="77777777" w:rsidR="00972EBF" w:rsidRPr="006F00B8" w:rsidRDefault="00972EBF" w:rsidP="007309DD">
            <w:pPr>
              <w:rPr>
                <w:b/>
              </w:rPr>
            </w:pPr>
            <w:r w:rsidRPr="006F00B8">
              <w:rPr>
                <w:b/>
              </w:rPr>
              <w:t>373</w:t>
            </w:r>
          </w:p>
        </w:tc>
        <w:tc>
          <w:tcPr>
            <w:tcW w:w="884" w:type="dxa"/>
          </w:tcPr>
          <w:p w14:paraId="055A6648" w14:textId="77777777" w:rsidR="00972EBF" w:rsidRPr="006F00B8" w:rsidRDefault="00972EBF" w:rsidP="007309DD">
            <w:pPr>
              <w:rPr>
                <w:b/>
              </w:rPr>
            </w:pPr>
            <w:r w:rsidRPr="006F00B8">
              <w:rPr>
                <w:b/>
              </w:rPr>
              <w:t>379</w:t>
            </w:r>
          </w:p>
        </w:tc>
        <w:tc>
          <w:tcPr>
            <w:tcW w:w="839" w:type="dxa"/>
          </w:tcPr>
          <w:p w14:paraId="78128436" w14:textId="77777777" w:rsidR="00972EBF" w:rsidRPr="006F00B8" w:rsidRDefault="00972EBF" w:rsidP="007309DD">
            <w:pPr>
              <w:rPr>
                <w:b/>
              </w:rPr>
            </w:pPr>
            <w:r w:rsidRPr="006F00B8">
              <w:rPr>
                <w:b/>
              </w:rPr>
              <w:t>79</w:t>
            </w:r>
          </w:p>
        </w:tc>
        <w:tc>
          <w:tcPr>
            <w:tcW w:w="1104" w:type="dxa"/>
          </w:tcPr>
          <w:p w14:paraId="79670453" w14:textId="77777777" w:rsidR="00972EBF" w:rsidRPr="006F00B8" w:rsidRDefault="00972EBF" w:rsidP="007309DD">
            <w:pPr>
              <w:rPr>
                <w:b/>
              </w:rPr>
            </w:pPr>
            <w:r w:rsidRPr="006F00B8">
              <w:rPr>
                <w:b/>
              </w:rPr>
              <w:t>1</w:t>
            </w:r>
          </w:p>
        </w:tc>
        <w:tc>
          <w:tcPr>
            <w:tcW w:w="839" w:type="dxa"/>
          </w:tcPr>
          <w:p w14:paraId="001DD5F9" w14:textId="77777777" w:rsidR="00972EBF" w:rsidRPr="006F00B8" w:rsidRDefault="00972EBF" w:rsidP="007309DD">
            <w:pPr>
              <w:rPr>
                <w:b/>
              </w:rPr>
            </w:pPr>
            <w:r w:rsidRPr="006F00B8">
              <w:rPr>
                <w:b/>
              </w:rPr>
              <w:t>6</w:t>
            </w:r>
          </w:p>
        </w:tc>
        <w:tc>
          <w:tcPr>
            <w:tcW w:w="1104" w:type="dxa"/>
          </w:tcPr>
          <w:p w14:paraId="13A661A4" w14:textId="77777777" w:rsidR="00972EBF" w:rsidRPr="006F00B8" w:rsidRDefault="00972EBF" w:rsidP="007309DD">
            <w:pPr>
              <w:rPr>
                <w:b/>
              </w:rPr>
            </w:pPr>
            <w:r w:rsidRPr="006F00B8">
              <w:rPr>
                <w:b/>
              </w:rPr>
              <w:t>-</w:t>
            </w:r>
          </w:p>
        </w:tc>
        <w:tc>
          <w:tcPr>
            <w:tcW w:w="839" w:type="dxa"/>
          </w:tcPr>
          <w:p w14:paraId="70FC7C2F" w14:textId="77777777" w:rsidR="00972EBF" w:rsidRPr="006F00B8" w:rsidRDefault="00972EBF" w:rsidP="007309DD">
            <w:pPr>
              <w:rPr>
                <w:b/>
              </w:rPr>
            </w:pPr>
            <w:r w:rsidRPr="006F00B8">
              <w:rPr>
                <w:b/>
              </w:rPr>
              <w:t>72</w:t>
            </w:r>
          </w:p>
        </w:tc>
        <w:tc>
          <w:tcPr>
            <w:tcW w:w="1104" w:type="dxa"/>
          </w:tcPr>
          <w:p w14:paraId="21351AB5" w14:textId="77777777" w:rsidR="00972EBF" w:rsidRPr="006F00B8" w:rsidRDefault="00972EBF" w:rsidP="007309DD">
            <w:pPr>
              <w:rPr>
                <w:b/>
              </w:rPr>
            </w:pPr>
            <w:r w:rsidRPr="006F00B8">
              <w:rPr>
                <w:b/>
              </w:rPr>
              <w:t>17</w:t>
            </w:r>
          </w:p>
        </w:tc>
      </w:tr>
    </w:tbl>
    <w:p w14:paraId="56955E2D" w14:textId="1323855C" w:rsidR="001E344D" w:rsidRDefault="00972EBF" w:rsidP="003F387C">
      <w:pPr>
        <w:spacing w:before="240" w:after="240"/>
        <w:ind w:firstLine="709"/>
        <w:jc w:val="both"/>
        <w:rPr>
          <w:sz w:val="24"/>
          <w:szCs w:val="24"/>
        </w:rPr>
      </w:pPr>
      <w:r w:rsidRPr="005339FD">
        <w:rPr>
          <w:sz w:val="24"/>
          <w:szCs w:val="24"/>
        </w:rPr>
        <w:t>Аналіз параметрів функціонування мережі закладів дошкільної освіти Городоцької громади станом на 01.01.2024 року демонструє стійку тенденцію до зростання: кількість вихованців збільшилася до 752 дітей, зберігаючи збалансоване паритетне співвідношення сил (50,4% хлопців та 49,6% дівчат). Разом із тим, кадровий ландшафт системи ЗДО продовжує відображати глибоку горизонтальну та вертикальну гендерну сегрегацію — 100% адміністративних позицій та 98,75% педагогічних посад укомплектовані жінками.</w:t>
      </w:r>
      <w:r w:rsidR="001E344D">
        <w:rPr>
          <w:sz w:val="24"/>
          <w:szCs w:val="24"/>
        </w:rPr>
        <w:br w:type="page"/>
      </w:r>
    </w:p>
    <w:p w14:paraId="20CC5681" w14:textId="5339C56B" w:rsidR="00972EBF" w:rsidRDefault="00972EBF" w:rsidP="00084C62">
      <w:pPr>
        <w:jc w:val="center"/>
        <w:rPr>
          <w:b/>
          <w:sz w:val="24"/>
          <w:szCs w:val="24"/>
        </w:rPr>
      </w:pPr>
      <w:r w:rsidRPr="005339FD">
        <w:rPr>
          <w:b/>
          <w:sz w:val="24"/>
          <w:szCs w:val="24"/>
        </w:rPr>
        <w:lastRenderedPageBreak/>
        <w:t>Інформація про кількість дітей та працівників в закладах загальної середньої освіти Городоцької міської територіальної громади</w:t>
      </w:r>
      <w:r w:rsidR="00C24F5D">
        <w:rPr>
          <w:b/>
          <w:sz w:val="24"/>
          <w:szCs w:val="24"/>
        </w:rPr>
        <w:t xml:space="preserve"> на 01 січня 2025 року</w:t>
      </w:r>
    </w:p>
    <w:p w14:paraId="6FEA20C2" w14:textId="3098F140" w:rsidR="00C24F5D" w:rsidRPr="00C24F5D" w:rsidRDefault="00C24F5D" w:rsidP="00C24F5D">
      <w:pPr>
        <w:jc w:val="right"/>
      </w:pPr>
      <w:r w:rsidRPr="00A71A64">
        <w:rPr>
          <w:bCs/>
        </w:rPr>
        <w:t>Табл.4.</w:t>
      </w:r>
      <w:r>
        <w:rPr>
          <w:bCs/>
        </w:rPr>
        <w:t>1</w:t>
      </w:r>
      <w:r w:rsidR="00A6226A">
        <w:rPr>
          <w:bCs/>
        </w:rPr>
        <w:t>4</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925"/>
        <w:gridCol w:w="855"/>
        <w:gridCol w:w="812"/>
        <w:gridCol w:w="1065"/>
        <w:gridCol w:w="812"/>
        <w:gridCol w:w="1065"/>
        <w:gridCol w:w="812"/>
        <w:gridCol w:w="1065"/>
      </w:tblGrid>
      <w:tr w:rsidR="00972EBF" w:rsidRPr="005339FD" w14:paraId="28F4E390" w14:textId="77777777" w:rsidTr="007309DD">
        <w:tc>
          <w:tcPr>
            <w:tcW w:w="2218" w:type="dxa"/>
          </w:tcPr>
          <w:p w14:paraId="5A1F4C8F" w14:textId="77777777" w:rsidR="00972EBF" w:rsidRPr="005339FD" w:rsidRDefault="00972EBF" w:rsidP="007309DD">
            <w:pPr>
              <w:jc w:val="center"/>
              <w:rPr>
                <w:sz w:val="24"/>
                <w:szCs w:val="24"/>
              </w:rPr>
            </w:pPr>
            <w:r w:rsidRPr="005339FD">
              <w:rPr>
                <w:sz w:val="24"/>
                <w:szCs w:val="24"/>
              </w:rPr>
              <w:t>Назва закладу</w:t>
            </w:r>
          </w:p>
        </w:tc>
        <w:tc>
          <w:tcPr>
            <w:tcW w:w="1780" w:type="dxa"/>
            <w:gridSpan w:val="2"/>
          </w:tcPr>
          <w:p w14:paraId="7DC8DE8A" w14:textId="77777777" w:rsidR="00972EBF" w:rsidRPr="005339FD" w:rsidRDefault="00972EBF" w:rsidP="007309DD">
            <w:pPr>
              <w:jc w:val="center"/>
              <w:rPr>
                <w:b/>
                <w:sz w:val="24"/>
                <w:szCs w:val="24"/>
              </w:rPr>
            </w:pPr>
            <w:r w:rsidRPr="005339FD">
              <w:rPr>
                <w:sz w:val="24"/>
                <w:szCs w:val="24"/>
              </w:rPr>
              <w:t>Здобувачі освіти</w:t>
            </w:r>
          </w:p>
        </w:tc>
        <w:tc>
          <w:tcPr>
            <w:tcW w:w="1877" w:type="dxa"/>
            <w:gridSpan w:val="2"/>
          </w:tcPr>
          <w:p w14:paraId="1E0E571C" w14:textId="77777777" w:rsidR="00972EBF" w:rsidRPr="005339FD" w:rsidRDefault="00972EBF" w:rsidP="007309DD">
            <w:pPr>
              <w:jc w:val="center"/>
              <w:rPr>
                <w:sz w:val="24"/>
                <w:szCs w:val="24"/>
              </w:rPr>
            </w:pPr>
            <w:r w:rsidRPr="005339FD">
              <w:rPr>
                <w:sz w:val="24"/>
                <w:szCs w:val="24"/>
              </w:rPr>
              <w:t>Педагогічні працівники</w:t>
            </w:r>
          </w:p>
        </w:tc>
        <w:tc>
          <w:tcPr>
            <w:tcW w:w="1877" w:type="dxa"/>
            <w:gridSpan w:val="2"/>
          </w:tcPr>
          <w:p w14:paraId="27309421" w14:textId="77777777" w:rsidR="00972EBF" w:rsidRPr="005339FD" w:rsidRDefault="00972EBF" w:rsidP="007309DD">
            <w:pPr>
              <w:jc w:val="center"/>
              <w:rPr>
                <w:b/>
                <w:sz w:val="24"/>
                <w:szCs w:val="24"/>
              </w:rPr>
            </w:pPr>
            <w:r w:rsidRPr="005339FD">
              <w:rPr>
                <w:sz w:val="24"/>
                <w:szCs w:val="24"/>
              </w:rPr>
              <w:t>Адміністрація</w:t>
            </w:r>
          </w:p>
        </w:tc>
        <w:tc>
          <w:tcPr>
            <w:tcW w:w="1877" w:type="dxa"/>
            <w:gridSpan w:val="2"/>
          </w:tcPr>
          <w:p w14:paraId="0DAF905B" w14:textId="77777777" w:rsidR="00972EBF" w:rsidRPr="005339FD" w:rsidRDefault="00972EBF" w:rsidP="007309DD">
            <w:pPr>
              <w:jc w:val="center"/>
              <w:rPr>
                <w:sz w:val="24"/>
                <w:szCs w:val="24"/>
              </w:rPr>
            </w:pPr>
            <w:r w:rsidRPr="005339FD">
              <w:rPr>
                <w:sz w:val="24"/>
                <w:szCs w:val="24"/>
              </w:rPr>
              <w:t>Технічний</w:t>
            </w:r>
          </w:p>
          <w:p w14:paraId="2341A8C9"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2396FFF8" w14:textId="77777777" w:rsidTr="007309DD">
        <w:tc>
          <w:tcPr>
            <w:tcW w:w="2218" w:type="dxa"/>
          </w:tcPr>
          <w:p w14:paraId="55CADC29" w14:textId="77777777" w:rsidR="00972EBF" w:rsidRPr="005339FD" w:rsidRDefault="00972EBF" w:rsidP="007309DD">
            <w:pPr>
              <w:jc w:val="center"/>
              <w:rPr>
                <w:b/>
                <w:sz w:val="24"/>
                <w:szCs w:val="24"/>
              </w:rPr>
            </w:pPr>
          </w:p>
        </w:tc>
        <w:tc>
          <w:tcPr>
            <w:tcW w:w="925" w:type="dxa"/>
          </w:tcPr>
          <w:p w14:paraId="626CEA5B" w14:textId="77777777" w:rsidR="00972EBF" w:rsidRPr="00036431" w:rsidRDefault="00972EBF" w:rsidP="007309DD">
            <w:pPr>
              <w:jc w:val="center"/>
              <w:rPr>
                <w:sz w:val="20"/>
                <w:szCs w:val="20"/>
              </w:rPr>
            </w:pPr>
            <w:r w:rsidRPr="00036431">
              <w:rPr>
                <w:sz w:val="20"/>
                <w:szCs w:val="20"/>
              </w:rPr>
              <w:t>Дівчата</w:t>
            </w:r>
          </w:p>
        </w:tc>
        <w:tc>
          <w:tcPr>
            <w:tcW w:w="855" w:type="dxa"/>
          </w:tcPr>
          <w:p w14:paraId="0767A09E" w14:textId="77777777" w:rsidR="00972EBF" w:rsidRPr="00036431" w:rsidRDefault="00972EBF" w:rsidP="007309DD">
            <w:pPr>
              <w:jc w:val="center"/>
              <w:rPr>
                <w:sz w:val="20"/>
                <w:szCs w:val="20"/>
              </w:rPr>
            </w:pPr>
            <w:r w:rsidRPr="00036431">
              <w:rPr>
                <w:sz w:val="20"/>
                <w:szCs w:val="20"/>
              </w:rPr>
              <w:t>Хлопці</w:t>
            </w:r>
          </w:p>
        </w:tc>
        <w:tc>
          <w:tcPr>
            <w:tcW w:w="812" w:type="dxa"/>
          </w:tcPr>
          <w:p w14:paraId="2D899508" w14:textId="77777777" w:rsidR="00972EBF" w:rsidRPr="00036431" w:rsidRDefault="00972EBF" w:rsidP="007309DD">
            <w:pPr>
              <w:rPr>
                <w:sz w:val="20"/>
                <w:szCs w:val="20"/>
              </w:rPr>
            </w:pPr>
            <w:r w:rsidRPr="00036431">
              <w:rPr>
                <w:sz w:val="20"/>
                <w:szCs w:val="20"/>
              </w:rPr>
              <w:t>Жінки</w:t>
            </w:r>
          </w:p>
        </w:tc>
        <w:tc>
          <w:tcPr>
            <w:tcW w:w="1065" w:type="dxa"/>
          </w:tcPr>
          <w:p w14:paraId="12272043" w14:textId="77777777" w:rsidR="00972EBF" w:rsidRPr="00036431" w:rsidRDefault="00972EBF" w:rsidP="007309DD">
            <w:pPr>
              <w:rPr>
                <w:sz w:val="20"/>
                <w:szCs w:val="20"/>
              </w:rPr>
            </w:pPr>
            <w:r w:rsidRPr="00036431">
              <w:rPr>
                <w:sz w:val="20"/>
                <w:szCs w:val="20"/>
              </w:rPr>
              <w:t>Чоловіки</w:t>
            </w:r>
          </w:p>
        </w:tc>
        <w:tc>
          <w:tcPr>
            <w:tcW w:w="812" w:type="dxa"/>
          </w:tcPr>
          <w:p w14:paraId="020D6157" w14:textId="77777777" w:rsidR="00972EBF" w:rsidRPr="00036431" w:rsidRDefault="00972EBF" w:rsidP="007309DD">
            <w:pPr>
              <w:rPr>
                <w:sz w:val="20"/>
                <w:szCs w:val="20"/>
              </w:rPr>
            </w:pPr>
            <w:r w:rsidRPr="00036431">
              <w:rPr>
                <w:sz w:val="20"/>
                <w:szCs w:val="20"/>
              </w:rPr>
              <w:t>Жінки</w:t>
            </w:r>
          </w:p>
        </w:tc>
        <w:tc>
          <w:tcPr>
            <w:tcW w:w="1065" w:type="dxa"/>
          </w:tcPr>
          <w:p w14:paraId="565C0685" w14:textId="77777777" w:rsidR="00972EBF" w:rsidRPr="00036431" w:rsidRDefault="00972EBF" w:rsidP="007309DD">
            <w:pPr>
              <w:rPr>
                <w:sz w:val="20"/>
                <w:szCs w:val="20"/>
              </w:rPr>
            </w:pPr>
            <w:r w:rsidRPr="00036431">
              <w:rPr>
                <w:sz w:val="20"/>
                <w:szCs w:val="20"/>
              </w:rPr>
              <w:t>Чоловіки</w:t>
            </w:r>
          </w:p>
        </w:tc>
        <w:tc>
          <w:tcPr>
            <w:tcW w:w="812" w:type="dxa"/>
          </w:tcPr>
          <w:p w14:paraId="2372F3D6" w14:textId="77777777" w:rsidR="00972EBF" w:rsidRPr="00036431" w:rsidRDefault="00972EBF" w:rsidP="007309DD">
            <w:pPr>
              <w:rPr>
                <w:sz w:val="20"/>
                <w:szCs w:val="20"/>
              </w:rPr>
            </w:pPr>
            <w:r w:rsidRPr="00036431">
              <w:rPr>
                <w:sz w:val="20"/>
                <w:szCs w:val="20"/>
              </w:rPr>
              <w:t>Жінки</w:t>
            </w:r>
          </w:p>
        </w:tc>
        <w:tc>
          <w:tcPr>
            <w:tcW w:w="1065" w:type="dxa"/>
          </w:tcPr>
          <w:p w14:paraId="0C012938" w14:textId="77777777" w:rsidR="00972EBF" w:rsidRPr="00036431" w:rsidRDefault="00972EBF" w:rsidP="007309DD">
            <w:pPr>
              <w:rPr>
                <w:sz w:val="20"/>
                <w:szCs w:val="20"/>
              </w:rPr>
            </w:pPr>
            <w:r w:rsidRPr="00036431">
              <w:rPr>
                <w:sz w:val="20"/>
                <w:szCs w:val="20"/>
              </w:rPr>
              <w:t>Чоловіки</w:t>
            </w:r>
          </w:p>
        </w:tc>
      </w:tr>
      <w:tr w:rsidR="00972EBF" w:rsidRPr="005339FD" w14:paraId="3BB89A27" w14:textId="77777777" w:rsidTr="007309DD">
        <w:tc>
          <w:tcPr>
            <w:tcW w:w="2218" w:type="dxa"/>
          </w:tcPr>
          <w:p w14:paraId="72E69087" w14:textId="77777777" w:rsidR="00972EBF" w:rsidRPr="006F00B8" w:rsidRDefault="00972EBF" w:rsidP="007309DD">
            <w:r w:rsidRPr="006F00B8">
              <w:t>Городоцький НВК №2</w:t>
            </w:r>
          </w:p>
        </w:tc>
        <w:tc>
          <w:tcPr>
            <w:tcW w:w="925" w:type="dxa"/>
          </w:tcPr>
          <w:p w14:paraId="1243772B" w14:textId="77777777" w:rsidR="00972EBF" w:rsidRPr="006F00B8" w:rsidRDefault="00972EBF" w:rsidP="007309DD">
            <w:pPr>
              <w:rPr>
                <w:lang w:val="en-US"/>
              </w:rPr>
            </w:pPr>
            <w:r w:rsidRPr="006F00B8">
              <w:rPr>
                <w:lang w:val="en-US"/>
              </w:rPr>
              <w:t>379</w:t>
            </w:r>
          </w:p>
        </w:tc>
        <w:tc>
          <w:tcPr>
            <w:tcW w:w="855" w:type="dxa"/>
          </w:tcPr>
          <w:p w14:paraId="413F644B" w14:textId="77777777" w:rsidR="00972EBF" w:rsidRPr="006F00B8" w:rsidRDefault="00972EBF" w:rsidP="007309DD">
            <w:pPr>
              <w:rPr>
                <w:lang w:val="en-US"/>
              </w:rPr>
            </w:pPr>
            <w:r w:rsidRPr="006F00B8">
              <w:rPr>
                <w:lang w:val="en-US"/>
              </w:rPr>
              <w:t>320</w:t>
            </w:r>
          </w:p>
        </w:tc>
        <w:tc>
          <w:tcPr>
            <w:tcW w:w="812" w:type="dxa"/>
          </w:tcPr>
          <w:p w14:paraId="37F76983" w14:textId="77777777" w:rsidR="00972EBF" w:rsidRPr="006F00B8" w:rsidRDefault="00972EBF" w:rsidP="007309DD">
            <w:r w:rsidRPr="006F00B8">
              <w:t>46</w:t>
            </w:r>
          </w:p>
        </w:tc>
        <w:tc>
          <w:tcPr>
            <w:tcW w:w="1065" w:type="dxa"/>
          </w:tcPr>
          <w:p w14:paraId="29979F62" w14:textId="77777777" w:rsidR="00972EBF" w:rsidRPr="006F00B8" w:rsidRDefault="00972EBF" w:rsidP="007309DD">
            <w:r w:rsidRPr="006F00B8">
              <w:t>8</w:t>
            </w:r>
          </w:p>
        </w:tc>
        <w:tc>
          <w:tcPr>
            <w:tcW w:w="812" w:type="dxa"/>
          </w:tcPr>
          <w:p w14:paraId="38CA2F72" w14:textId="77777777" w:rsidR="00972EBF" w:rsidRPr="006F00B8" w:rsidRDefault="00972EBF" w:rsidP="007309DD">
            <w:r w:rsidRPr="006F00B8">
              <w:t>3</w:t>
            </w:r>
          </w:p>
        </w:tc>
        <w:tc>
          <w:tcPr>
            <w:tcW w:w="1065" w:type="dxa"/>
          </w:tcPr>
          <w:p w14:paraId="3F8AEEC6" w14:textId="77777777" w:rsidR="00972EBF" w:rsidRPr="006F00B8" w:rsidRDefault="00972EBF" w:rsidP="007309DD">
            <w:r w:rsidRPr="006F00B8">
              <w:t>-</w:t>
            </w:r>
          </w:p>
        </w:tc>
        <w:tc>
          <w:tcPr>
            <w:tcW w:w="812" w:type="dxa"/>
          </w:tcPr>
          <w:p w14:paraId="4FF6EAE9" w14:textId="77777777" w:rsidR="00972EBF" w:rsidRPr="006F00B8" w:rsidRDefault="00972EBF" w:rsidP="007309DD">
            <w:r w:rsidRPr="006F00B8">
              <w:t>7</w:t>
            </w:r>
          </w:p>
        </w:tc>
        <w:tc>
          <w:tcPr>
            <w:tcW w:w="1065" w:type="dxa"/>
          </w:tcPr>
          <w:p w14:paraId="4E9EC356" w14:textId="77777777" w:rsidR="00972EBF" w:rsidRPr="006F00B8" w:rsidRDefault="00972EBF" w:rsidP="007309DD">
            <w:r w:rsidRPr="006F00B8">
              <w:t>7</w:t>
            </w:r>
          </w:p>
        </w:tc>
      </w:tr>
      <w:tr w:rsidR="00972EBF" w:rsidRPr="005339FD" w14:paraId="669F2005" w14:textId="77777777" w:rsidTr="007309DD">
        <w:tc>
          <w:tcPr>
            <w:tcW w:w="2218" w:type="dxa"/>
          </w:tcPr>
          <w:p w14:paraId="33FE90D4" w14:textId="77777777" w:rsidR="00972EBF" w:rsidRPr="006F00B8" w:rsidRDefault="00972EBF" w:rsidP="007309DD">
            <w:r w:rsidRPr="006F00B8">
              <w:t>Городоцький ЗЗСО №3</w:t>
            </w:r>
          </w:p>
        </w:tc>
        <w:tc>
          <w:tcPr>
            <w:tcW w:w="925" w:type="dxa"/>
          </w:tcPr>
          <w:p w14:paraId="4806D381" w14:textId="77777777" w:rsidR="00972EBF" w:rsidRPr="006F00B8" w:rsidRDefault="00972EBF" w:rsidP="007309DD">
            <w:pPr>
              <w:rPr>
                <w:lang w:val="en-US"/>
              </w:rPr>
            </w:pPr>
            <w:r w:rsidRPr="006F00B8">
              <w:rPr>
                <w:lang w:val="en-US"/>
              </w:rPr>
              <w:t>410</w:t>
            </w:r>
          </w:p>
        </w:tc>
        <w:tc>
          <w:tcPr>
            <w:tcW w:w="855" w:type="dxa"/>
          </w:tcPr>
          <w:p w14:paraId="48ECE86F" w14:textId="77777777" w:rsidR="00972EBF" w:rsidRPr="006F00B8" w:rsidRDefault="00972EBF" w:rsidP="007309DD">
            <w:pPr>
              <w:rPr>
                <w:lang w:val="en-US"/>
              </w:rPr>
            </w:pPr>
            <w:r w:rsidRPr="006F00B8">
              <w:rPr>
                <w:lang w:val="en-US"/>
              </w:rPr>
              <w:t>357</w:t>
            </w:r>
          </w:p>
        </w:tc>
        <w:tc>
          <w:tcPr>
            <w:tcW w:w="812" w:type="dxa"/>
          </w:tcPr>
          <w:p w14:paraId="439DCBBB" w14:textId="77777777" w:rsidR="00972EBF" w:rsidRPr="006F00B8" w:rsidRDefault="00972EBF" w:rsidP="007309DD">
            <w:r w:rsidRPr="006F00B8">
              <w:t>42</w:t>
            </w:r>
          </w:p>
        </w:tc>
        <w:tc>
          <w:tcPr>
            <w:tcW w:w="1065" w:type="dxa"/>
          </w:tcPr>
          <w:p w14:paraId="179DA3DF" w14:textId="77777777" w:rsidR="00972EBF" w:rsidRPr="006F00B8" w:rsidRDefault="00972EBF" w:rsidP="007309DD">
            <w:r w:rsidRPr="006F00B8">
              <w:t>7</w:t>
            </w:r>
          </w:p>
        </w:tc>
        <w:tc>
          <w:tcPr>
            <w:tcW w:w="812" w:type="dxa"/>
          </w:tcPr>
          <w:p w14:paraId="15A45ACF" w14:textId="77777777" w:rsidR="00972EBF" w:rsidRPr="006F00B8" w:rsidRDefault="00972EBF" w:rsidP="007309DD">
            <w:r w:rsidRPr="006F00B8">
              <w:t>4</w:t>
            </w:r>
          </w:p>
        </w:tc>
        <w:tc>
          <w:tcPr>
            <w:tcW w:w="1065" w:type="dxa"/>
          </w:tcPr>
          <w:p w14:paraId="5D3C84E6" w14:textId="77777777" w:rsidR="00972EBF" w:rsidRPr="006F00B8" w:rsidRDefault="00972EBF" w:rsidP="007309DD">
            <w:r w:rsidRPr="006F00B8">
              <w:t>-</w:t>
            </w:r>
          </w:p>
        </w:tc>
        <w:tc>
          <w:tcPr>
            <w:tcW w:w="812" w:type="dxa"/>
          </w:tcPr>
          <w:p w14:paraId="75C35341" w14:textId="77777777" w:rsidR="00972EBF" w:rsidRPr="006F00B8" w:rsidRDefault="00972EBF" w:rsidP="007309DD">
            <w:r w:rsidRPr="006F00B8">
              <w:t>11</w:t>
            </w:r>
          </w:p>
        </w:tc>
        <w:tc>
          <w:tcPr>
            <w:tcW w:w="1065" w:type="dxa"/>
          </w:tcPr>
          <w:p w14:paraId="615DCD70" w14:textId="77777777" w:rsidR="00972EBF" w:rsidRPr="006F00B8" w:rsidRDefault="00972EBF" w:rsidP="007309DD">
            <w:r w:rsidRPr="006F00B8">
              <w:t>7</w:t>
            </w:r>
          </w:p>
        </w:tc>
      </w:tr>
      <w:tr w:rsidR="00972EBF" w:rsidRPr="005339FD" w14:paraId="139E6E36" w14:textId="77777777" w:rsidTr="007309DD">
        <w:tc>
          <w:tcPr>
            <w:tcW w:w="2218" w:type="dxa"/>
          </w:tcPr>
          <w:p w14:paraId="019C53F6" w14:textId="77777777" w:rsidR="00972EBF" w:rsidRPr="006F00B8" w:rsidRDefault="00972EBF" w:rsidP="007309DD">
            <w:r w:rsidRPr="006F00B8">
              <w:t>Городоцький ЗЗСО №4</w:t>
            </w:r>
          </w:p>
        </w:tc>
        <w:tc>
          <w:tcPr>
            <w:tcW w:w="925" w:type="dxa"/>
          </w:tcPr>
          <w:p w14:paraId="654DA64F" w14:textId="77777777" w:rsidR="00972EBF" w:rsidRPr="006F00B8" w:rsidRDefault="00972EBF" w:rsidP="007309DD">
            <w:pPr>
              <w:rPr>
                <w:lang w:val="en-US"/>
              </w:rPr>
            </w:pPr>
            <w:r w:rsidRPr="006F00B8">
              <w:rPr>
                <w:lang w:val="en-US"/>
              </w:rPr>
              <w:t>211</w:t>
            </w:r>
          </w:p>
        </w:tc>
        <w:tc>
          <w:tcPr>
            <w:tcW w:w="855" w:type="dxa"/>
          </w:tcPr>
          <w:p w14:paraId="6EF20967" w14:textId="77777777" w:rsidR="00972EBF" w:rsidRPr="006F00B8" w:rsidRDefault="00972EBF" w:rsidP="007309DD">
            <w:pPr>
              <w:rPr>
                <w:lang w:val="en-US"/>
              </w:rPr>
            </w:pPr>
            <w:r w:rsidRPr="006F00B8">
              <w:rPr>
                <w:lang w:val="en-US"/>
              </w:rPr>
              <w:t>192</w:t>
            </w:r>
          </w:p>
        </w:tc>
        <w:tc>
          <w:tcPr>
            <w:tcW w:w="812" w:type="dxa"/>
          </w:tcPr>
          <w:p w14:paraId="565F9E84" w14:textId="77777777" w:rsidR="00972EBF" w:rsidRPr="006F00B8" w:rsidRDefault="00972EBF" w:rsidP="007309DD">
            <w:r w:rsidRPr="006F00B8">
              <w:t>41</w:t>
            </w:r>
          </w:p>
        </w:tc>
        <w:tc>
          <w:tcPr>
            <w:tcW w:w="1065" w:type="dxa"/>
          </w:tcPr>
          <w:p w14:paraId="2D510F96" w14:textId="77777777" w:rsidR="00972EBF" w:rsidRPr="006F00B8" w:rsidRDefault="00972EBF" w:rsidP="007309DD">
            <w:r w:rsidRPr="006F00B8">
              <w:t>8</w:t>
            </w:r>
          </w:p>
        </w:tc>
        <w:tc>
          <w:tcPr>
            <w:tcW w:w="812" w:type="dxa"/>
          </w:tcPr>
          <w:p w14:paraId="19CFBAF8" w14:textId="77777777" w:rsidR="00972EBF" w:rsidRPr="006F00B8" w:rsidRDefault="00972EBF" w:rsidP="007309DD">
            <w:r w:rsidRPr="006F00B8">
              <w:t>3</w:t>
            </w:r>
          </w:p>
        </w:tc>
        <w:tc>
          <w:tcPr>
            <w:tcW w:w="1065" w:type="dxa"/>
          </w:tcPr>
          <w:p w14:paraId="51448EE4" w14:textId="77777777" w:rsidR="00972EBF" w:rsidRPr="006F00B8" w:rsidRDefault="00972EBF" w:rsidP="007309DD">
            <w:r w:rsidRPr="006F00B8">
              <w:t>-</w:t>
            </w:r>
          </w:p>
        </w:tc>
        <w:tc>
          <w:tcPr>
            <w:tcW w:w="812" w:type="dxa"/>
          </w:tcPr>
          <w:p w14:paraId="4E2A8FA7" w14:textId="77777777" w:rsidR="00972EBF" w:rsidRPr="006F00B8" w:rsidRDefault="00972EBF" w:rsidP="007309DD">
            <w:r w:rsidRPr="006F00B8">
              <w:t>10</w:t>
            </w:r>
          </w:p>
        </w:tc>
        <w:tc>
          <w:tcPr>
            <w:tcW w:w="1065" w:type="dxa"/>
          </w:tcPr>
          <w:p w14:paraId="51D5D6CE" w14:textId="77777777" w:rsidR="00972EBF" w:rsidRPr="006F00B8" w:rsidRDefault="00972EBF" w:rsidP="007309DD">
            <w:r w:rsidRPr="006F00B8">
              <w:t>4</w:t>
            </w:r>
          </w:p>
        </w:tc>
      </w:tr>
      <w:tr w:rsidR="00972EBF" w:rsidRPr="005339FD" w14:paraId="5917520D" w14:textId="77777777" w:rsidTr="007309DD">
        <w:tc>
          <w:tcPr>
            <w:tcW w:w="2218" w:type="dxa"/>
          </w:tcPr>
          <w:p w14:paraId="3FF6CB22" w14:textId="77777777" w:rsidR="00972EBF" w:rsidRPr="006F00B8" w:rsidRDefault="00972EBF" w:rsidP="007309DD">
            <w:r w:rsidRPr="006F00B8">
              <w:t>Городоцький ОЗЗСО №5</w:t>
            </w:r>
          </w:p>
        </w:tc>
        <w:tc>
          <w:tcPr>
            <w:tcW w:w="925" w:type="dxa"/>
          </w:tcPr>
          <w:p w14:paraId="79DBB60F" w14:textId="77777777" w:rsidR="00972EBF" w:rsidRPr="006F00B8" w:rsidRDefault="00972EBF" w:rsidP="007309DD">
            <w:pPr>
              <w:rPr>
                <w:lang w:val="en-US"/>
              </w:rPr>
            </w:pPr>
            <w:r w:rsidRPr="006F00B8">
              <w:rPr>
                <w:lang w:val="en-US"/>
              </w:rPr>
              <w:t>365</w:t>
            </w:r>
          </w:p>
        </w:tc>
        <w:tc>
          <w:tcPr>
            <w:tcW w:w="855" w:type="dxa"/>
          </w:tcPr>
          <w:p w14:paraId="7CE44E10" w14:textId="77777777" w:rsidR="00972EBF" w:rsidRPr="006F00B8" w:rsidRDefault="00972EBF" w:rsidP="007309DD">
            <w:pPr>
              <w:rPr>
                <w:lang w:val="en-US"/>
              </w:rPr>
            </w:pPr>
            <w:r w:rsidRPr="006F00B8">
              <w:rPr>
                <w:lang w:val="en-US"/>
              </w:rPr>
              <w:t>401</w:t>
            </w:r>
          </w:p>
        </w:tc>
        <w:tc>
          <w:tcPr>
            <w:tcW w:w="812" w:type="dxa"/>
          </w:tcPr>
          <w:p w14:paraId="5D93BC50" w14:textId="77777777" w:rsidR="00972EBF" w:rsidRPr="006F00B8" w:rsidRDefault="00972EBF" w:rsidP="007309DD">
            <w:r w:rsidRPr="006F00B8">
              <w:t>47</w:t>
            </w:r>
          </w:p>
        </w:tc>
        <w:tc>
          <w:tcPr>
            <w:tcW w:w="1065" w:type="dxa"/>
          </w:tcPr>
          <w:p w14:paraId="07AC36B0" w14:textId="77777777" w:rsidR="00972EBF" w:rsidRPr="006F00B8" w:rsidRDefault="00972EBF" w:rsidP="007309DD">
            <w:r w:rsidRPr="006F00B8">
              <w:t>4</w:t>
            </w:r>
          </w:p>
        </w:tc>
        <w:tc>
          <w:tcPr>
            <w:tcW w:w="812" w:type="dxa"/>
          </w:tcPr>
          <w:p w14:paraId="74BAA772" w14:textId="77777777" w:rsidR="00972EBF" w:rsidRPr="006F00B8" w:rsidRDefault="00972EBF" w:rsidP="007309DD">
            <w:r w:rsidRPr="006F00B8">
              <w:t>3</w:t>
            </w:r>
          </w:p>
        </w:tc>
        <w:tc>
          <w:tcPr>
            <w:tcW w:w="1065" w:type="dxa"/>
          </w:tcPr>
          <w:p w14:paraId="37B6B261" w14:textId="77777777" w:rsidR="00972EBF" w:rsidRPr="006F00B8" w:rsidRDefault="00972EBF" w:rsidP="007309DD">
            <w:r w:rsidRPr="006F00B8">
              <w:t>-</w:t>
            </w:r>
          </w:p>
        </w:tc>
        <w:tc>
          <w:tcPr>
            <w:tcW w:w="812" w:type="dxa"/>
          </w:tcPr>
          <w:p w14:paraId="76E617B7" w14:textId="77777777" w:rsidR="00972EBF" w:rsidRPr="006F00B8" w:rsidRDefault="00972EBF" w:rsidP="007309DD">
            <w:r w:rsidRPr="006F00B8">
              <w:t>10</w:t>
            </w:r>
          </w:p>
        </w:tc>
        <w:tc>
          <w:tcPr>
            <w:tcW w:w="1065" w:type="dxa"/>
          </w:tcPr>
          <w:p w14:paraId="7428B792" w14:textId="77777777" w:rsidR="00972EBF" w:rsidRPr="006F00B8" w:rsidRDefault="00972EBF" w:rsidP="007309DD">
            <w:r w:rsidRPr="006F00B8">
              <w:t>11</w:t>
            </w:r>
          </w:p>
        </w:tc>
      </w:tr>
      <w:tr w:rsidR="00972EBF" w:rsidRPr="005339FD" w14:paraId="54C5DAD0" w14:textId="77777777" w:rsidTr="007309DD">
        <w:tc>
          <w:tcPr>
            <w:tcW w:w="2218" w:type="dxa"/>
          </w:tcPr>
          <w:p w14:paraId="6EB399DB" w14:textId="77777777" w:rsidR="00972EBF" w:rsidRPr="006F00B8" w:rsidRDefault="00972EBF" w:rsidP="007309DD">
            <w:r w:rsidRPr="006F00B8">
              <w:t>Градівський ЗЗСО</w:t>
            </w:r>
          </w:p>
        </w:tc>
        <w:tc>
          <w:tcPr>
            <w:tcW w:w="925" w:type="dxa"/>
          </w:tcPr>
          <w:p w14:paraId="7B225E4A" w14:textId="77777777" w:rsidR="00972EBF" w:rsidRPr="006F00B8" w:rsidRDefault="00972EBF" w:rsidP="007309DD">
            <w:pPr>
              <w:rPr>
                <w:lang w:val="en-US"/>
              </w:rPr>
            </w:pPr>
            <w:r w:rsidRPr="006F00B8">
              <w:rPr>
                <w:lang w:val="en-US"/>
              </w:rPr>
              <w:t>68</w:t>
            </w:r>
          </w:p>
        </w:tc>
        <w:tc>
          <w:tcPr>
            <w:tcW w:w="855" w:type="dxa"/>
          </w:tcPr>
          <w:p w14:paraId="70884746" w14:textId="77777777" w:rsidR="00972EBF" w:rsidRPr="006F00B8" w:rsidRDefault="00972EBF" w:rsidP="007309DD">
            <w:pPr>
              <w:rPr>
                <w:lang w:val="en-US"/>
              </w:rPr>
            </w:pPr>
            <w:r w:rsidRPr="006F00B8">
              <w:rPr>
                <w:lang w:val="en-US"/>
              </w:rPr>
              <w:t>72</w:t>
            </w:r>
          </w:p>
        </w:tc>
        <w:tc>
          <w:tcPr>
            <w:tcW w:w="812" w:type="dxa"/>
          </w:tcPr>
          <w:p w14:paraId="37233527" w14:textId="77777777" w:rsidR="00972EBF" w:rsidRPr="006F00B8" w:rsidRDefault="00972EBF" w:rsidP="007309DD">
            <w:r w:rsidRPr="006F00B8">
              <w:t>14</w:t>
            </w:r>
          </w:p>
        </w:tc>
        <w:tc>
          <w:tcPr>
            <w:tcW w:w="1065" w:type="dxa"/>
          </w:tcPr>
          <w:p w14:paraId="5CBAE239" w14:textId="77777777" w:rsidR="00972EBF" w:rsidRPr="006F00B8" w:rsidRDefault="00972EBF" w:rsidP="007309DD">
            <w:r w:rsidRPr="006F00B8">
              <w:t>3</w:t>
            </w:r>
          </w:p>
        </w:tc>
        <w:tc>
          <w:tcPr>
            <w:tcW w:w="812" w:type="dxa"/>
          </w:tcPr>
          <w:p w14:paraId="0885825F" w14:textId="77777777" w:rsidR="00972EBF" w:rsidRPr="006F00B8" w:rsidRDefault="00972EBF" w:rsidP="007309DD">
            <w:r w:rsidRPr="006F00B8">
              <w:t>3</w:t>
            </w:r>
          </w:p>
        </w:tc>
        <w:tc>
          <w:tcPr>
            <w:tcW w:w="1065" w:type="dxa"/>
          </w:tcPr>
          <w:p w14:paraId="04E72BF1" w14:textId="77777777" w:rsidR="00972EBF" w:rsidRPr="006F00B8" w:rsidRDefault="00972EBF" w:rsidP="007309DD">
            <w:r w:rsidRPr="006F00B8">
              <w:t>-</w:t>
            </w:r>
          </w:p>
        </w:tc>
        <w:tc>
          <w:tcPr>
            <w:tcW w:w="812" w:type="dxa"/>
          </w:tcPr>
          <w:p w14:paraId="338D5D38" w14:textId="77777777" w:rsidR="00972EBF" w:rsidRPr="006F00B8" w:rsidRDefault="00972EBF" w:rsidP="007309DD">
            <w:r w:rsidRPr="006F00B8">
              <w:t>6</w:t>
            </w:r>
          </w:p>
        </w:tc>
        <w:tc>
          <w:tcPr>
            <w:tcW w:w="1065" w:type="dxa"/>
          </w:tcPr>
          <w:p w14:paraId="513E0EAD" w14:textId="77777777" w:rsidR="00972EBF" w:rsidRPr="006F00B8" w:rsidRDefault="00972EBF" w:rsidP="007309DD">
            <w:r w:rsidRPr="006F00B8">
              <w:t>4</w:t>
            </w:r>
          </w:p>
        </w:tc>
      </w:tr>
      <w:tr w:rsidR="00972EBF" w:rsidRPr="005339FD" w14:paraId="76C22DDE" w14:textId="77777777" w:rsidTr="007309DD">
        <w:tc>
          <w:tcPr>
            <w:tcW w:w="2218" w:type="dxa"/>
          </w:tcPr>
          <w:p w14:paraId="456840D8" w14:textId="77777777" w:rsidR="00972EBF" w:rsidRPr="006F00B8" w:rsidRDefault="00972EBF" w:rsidP="007309DD">
            <w:r w:rsidRPr="006F00B8">
              <w:t>Добрянський НВК</w:t>
            </w:r>
          </w:p>
        </w:tc>
        <w:tc>
          <w:tcPr>
            <w:tcW w:w="925" w:type="dxa"/>
          </w:tcPr>
          <w:p w14:paraId="4B8C6BCB" w14:textId="77777777" w:rsidR="00972EBF" w:rsidRPr="006F00B8" w:rsidRDefault="00972EBF" w:rsidP="007309DD">
            <w:pPr>
              <w:rPr>
                <w:lang w:val="en-US"/>
              </w:rPr>
            </w:pPr>
            <w:r w:rsidRPr="006F00B8">
              <w:rPr>
                <w:lang w:val="en-US"/>
              </w:rPr>
              <w:t>69</w:t>
            </w:r>
          </w:p>
        </w:tc>
        <w:tc>
          <w:tcPr>
            <w:tcW w:w="855" w:type="dxa"/>
          </w:tcPr>
          <w:p w14:paraId="651035F7" w14:textId="77777777" w:rsidR="00972EBF" w:rsidRPr="006F00B8" w:rsidRDefault="00972EBF" w:rsidP="007309DD">
            <w:pPr>
              <w:rPr>
                <w:lang w:val="en-US"/>
              </w:rPr>
            </w:pPr>
            <w:r w:rsidRPr="006F00B8">
              <w:rPr>
                <w:lang w:val="en-US"/>
              </w:rPr>
              <w:t>41</w:t>
            </w:r>
          </w:p>
        </w:tc>
        <w:tc>
          <w:tcPr>
            <w:tcW w:w="812" w:type="dxa"/>
          </w:tcPr>
          <w:p w14:paraId="39F34229" w14:textId="77777777" w:rsidR="00972EBF" w:rsidRPr="006F00B8" w:rsidRDefault="00972EBF" w:rsidP="007309DD">
            <w:r w:rsidRPr="006F00B8">
              <w:t>11</w:t>
            </w:r>
          </w:p>
        </w:tc>
        <w:tc>
          <w:tcPr>
            <w:tcW w:w="1065" w:type="dxa"/>
          </w:tcPr>
          <w:p w14:paraId="443DFB48" w14:textId="77777777" w:rsidR="00972EBF" w:rsidRPr="006F00B8" w:rsidRDefault="00972EBF" w:rsidP="007309DD">
            <w:r w:rsidRPr="006F00B8">
              <w:t>4</w:t>
            </w:r>
          </w:p>
        </w:tc>
        <w:tc>
          <w:tcPr>
            <w:tcW w:w="812" w:type="dxa"/>
          </w:tcPr>
          <w:p w14:paraId="18DDD193" w14:textId="77777777" w:rsidR="00972EBF" w:rsidRPr="006F00B8" w:rsidRDefault="00972EBF" w:rsidP="007309DD">
            <w:r w:rsidRPr="006F00B8">
              <w:t>2</w:t>
            </w:r>
          </w:p>
        </w:tc>
        <w:tc>
          <w:tcPr>
            <w:tcW w:w="1065" w:type="dxa"/>
          </w:tcPr>
          <w:p w14:paraId="10BDB4C5" w14:textId="77777777" w:rsidR="00972EBF" w:rsidRPr="006F00B8" w:rsidRDefault="00972EBF" w:rsidP="007309DD">
            <w:r w:rsidRPr="006F00B8">
              <w:t>1</w:t>
            </w:r>
          </w:p>
        </w:tc>
        <w:tc>
          <w:tcPr>
            <w:tcW w:w="812" w:type="dxa"/>
          </w:tcPr>
          <w:p w14:paraId="58CC9E2A" w14:textId="77777777" w:rsidR="00972EBF" w:rsidRPr="006F00B8" w:rsidRDefault="00972EBF" w:rsidP="007309DD">
            <w:r w:rsidRPr="006F00B8">
              <w:t>6</w:t>
            </w:r>
          </w:p>
        </w:tc>
        <w:tc>
          <w:tcPr>
            <w:tcW w:w="1065" w:type="dxa"/>
          </w:tcPr>
          <w:p w14:paraId="3CDC9EBB" w14:textId="77777777" w:rsidR="00972EBF" w:rsidRPr="006F00B8" w:rsidRDefault="00972EBF" w:rsidP="007309DD">
            <w:r w:rsidRPr="006F00B8">
              <w:t>3</w:t>
            </w:r>
          </w:p>
        </w:tc>
      </w:tr>
      <w:tr w:rsidR="00972EBF" w:rsidRPr="005339FD" w14:paraId="34CA2817" w14:textId="77777777" w:rsidTr="007309DD">
        <w:tc>
          <w:tcPr>
            <w:tcW w:w="2218" w:type="dxa"/>
          </w:tcPr>
          <w:p w14:paraId="126697DC" w14:textId="77777777" w:rsidR="00972EBF" w:rsidRPr="006F00B8" w:rsidRDefault="00972EBF" w:rsidP="007309DD">
            <w:r w:rsidRPr="006F00B8">
              <w:t>Заверещицький НВК</w:t>
            </w:r>
          </w:p>
        </w:tc>
        <w:tc>
          <w:tcPr>
            <w:tcW w:w="925" w:type="dxa"/>
          </w:tcPr>
          <w:p w14:paraId="04DC904B" w14:textId="77777777" w:rsidR="00972EBF" w:rsidRPr="006F00B8" w:rsidRDefault="00972EBF" w:rsidP="007309DD">
            <w:pPr>
              <w:rPr>
                <w:lang w:val="en-US"/>
              </w:rPr>
            </w:pPr>
            <w:r w:rsidRPr="006F00B8">
              <w:rPr>
                <w:lang w:val="en-US"/>
              </w:rPr>
              <w:t>96</w:t>
            </w:r>
          </w:p>
        </w:tc>
        <w:tc>
          <w:tcPr>
            <w:tcW w:w="855" w:type="dxa"/>
          </w:tcPr>
          <w:p w14:paraId="1C9837A8" w14:textId="77777777" w:rsidR="00972EBF" w:rsidRPr="006F00B8" w:rsidRDefault="00972EBF" w:rsidP="007309DD">
            <w:pPr>
              <w:rPr>
                <w:lang w:val="en-US"/>
              </w:rPr>
            </w:pPr>
            <w:r w:rsidRPr="006F00B8">
              <w:rPr>
                <w:lang w:val="en-US"/>
              </w:rPr>
              <w:t>102</w:t>
            </w:r>
          </w:p>
        </w:tc>
        <w:tc>
          <w:tcPr>
            <w:tcW w:w="812" w:type="dxa"/>
          </w:tcPr>
          <w:p w14:paraId="169BFA88" w14:textId="77777777" w:rsidR="00972EBF" w:rsidRPr="006F00B8" w:rsidRDefault="00972EBF" w:rsidP="007309DD">
            <w:r w:rsidRPr="006F00B8">
              <w:t>21</w:t>
            </w:r>
          </w:p>
        </w:tc>
        <w:tc>
          <w:tcPr>
            <w:tcW w:w="1065" w:type="dxa"/>
          </w:tcPr>
          <w:p w14:paraId="78E6E65B" w14:textId="77777777" w:rsidR="00972EBF" w:rsidRPr="006F00B8" w:rsidRDefault="00972EBF" w:rsidP="007309DD">
            <w:r w:rsidRPr="006F00B8">
              <w:t>6</w:t>
            </w:r>
          </w:p>
        </w:tc>
        <w:tc>
          <w:tcPr>
            <w:tcW w:w="812" w:type="dxa"/>
          </w:tcPr>
          <w:p w14:paraId="4D201EAE" w14:textId="77777777" w:rsidR="00972EBF" w:rsidRPr="006F00B8" w:rsidRDefault="00972EBF" w:rsidP="007309DD">
            <w:r w:rsidRPr="006F00B8">
              <w:t>3</w:t>
            </w:r>
          </w:p>
        </w:tc>
        <w:tc>
          <w:tcPr>
            <w:tcW w:w="1065" w:type="dxa"/>
          </w:tcPr>
          <w:p w14:paraId="6445C928" w14:textId="77777777" w:rsidR="00972EBF" w:rsidRPr="006F00B8" w:rsidRDefault="00972EBF" w:rsidP="007309DD">
            <w:r w:rsidRPr="006F00B8">
              <w:t>-</w:t>
            </w:r>
          </w:p>
        </w:tc>
        <w:tc>
          <w:tcPr>
            <w:tcW w:w="812" w:type="dxa"/>
          </w:tcPr>
          <w:p w14:paraId="6442FC77" w14:textId="77777777" w:rsidR="00972EBF" w:rsidRPr="006F00B8" w:rsidRDefault="00972EBF" w:rsidP="007309DD">
            <w:r w:rsidRPr="006F00B8">
              <w:t>10</w:t>
            </w:r>
          </w:p>
        </w:tc>
        <w:tc>
          <w:tcPr>
            <w:tcW w:w="1065" w:type="dxa"/>
          </w:tcPr>
          <w:p w14:paraId="78DC4183" w14:textId="77777777" w:rsidR="00972EBF" w:rsidRPr="006F00B8" w:rsidRDefault="00972EBF" w:rsidP="007309DD">
            <w:r w:rsidRPr="006F00B8">
              <w:t>5</w:t>
            </w:r>
          </w:p>
        </w:tc>
      </w:tr>
      <w:tr w:rsidR="00972EBF" w:rsidRPr="005339FD" w14:paraId="7CF3643C" w14:textId="77777777" w:rsidTr="007309DD">
        <w:tc>
          <w:tcPr>
            <w:tcW w:w="2218" w:type="dxa"/>
          </w:tcPr>
          <w:p w14:paraId="4A70CA9A" w14:textId="77777777" w:rsidR="00972EBF" w:rsidRPr="006F00B8" w:rsidRDefault="00972EBF" w:rsidP="007309DD">
            <w:r w:rsidRPr="006F00B8">
              <w:t>Керницький НВК</w:t>
            </w:r>
          </w:p>
        </w:tc>
        <w:tc>
          <w:tcPr>
            <w:tcW w:w="925" w:type="dxa"/>
          </w:tcPr>
          <w:p w14:paraId="64196463" w14:textId="77777777" w:rsidR="00972EBF" w:rsidRPr="006F00B8" w:rsidRDefault="00972EBF" w:rsidP="007309DD">
            <w:pPr>
              <w:rPr>
                <w:lang w:val="en-US"/>
              </w:rPr>
            </w:pPr>
            <w:r w:rsidRPr="006F00B8">
              <w:rPr>
                <w:lang w:val="en-US"/>
              </w:rPr>
              <w:t>56</w:t>
            </w:r>
          </w:p>
        </w:tc>
        <w:tc>
          <w:tcPr>
            <w:tcW w:w="855" w:type="dxa"/>
          </w:tcPr>
          <w:p w14:paraId="3D2D2021" w14:textId="77777777" w:rsidR="00972EBF" w:rsidRPr="006F00B8" w:rsidRDefault="00972EBF" w:rsidP="007309DD">
            <w:pPr>
              <w:rPr>
                <w:lang w:val="en-US"/>
              </w:rPr>
            </w:pPr>
            <w:r w:rsidRPr="006F00B8">
              <w:rPr>
                <w:lang w:val="en-US"/>
              </w:rPr>
              <w:t>54</w:t>
            </w:r>
          </w:p>
        </w:tc>
        <w:tc>
          <w:tcPr>
            <w:tcW w:w="812" w:type="dxa"/>
          </w:tcPr>
          <w:p w14:paraId="073656A0" w14:textId="77777777" w:rsidR="00972EBF" w:rsidRPr="006F00B8" w:rsidRDefault="00972EBF" w:rsidP="007309DD">
            <w:r w:rsidRPr="006F00B8">
              <w:t>10</w:t>
            </w:r>
          </w:p>
        </w:tc>
        <w:tc>
          <w:tcPr>
            <w:tcW w:w="1065" w:type="dxa"/>
          </w:tcPr>
          <w:p w14:paraId="4AA5FA49" w14:textId="77777777" w:rsidR="00972EBF" w:rsidRPr="006F00B8" w:rsidRDefault="00972EBF" w:rsidP="007309DD">
            <w:r w:rsidRPr="006F00B8">
              <w:t>3</w:t>
            </w:r>
          </w:p>
        </w:tc>
        <w:tc>
          <w:tcPr>
            <w:tcW w:w="812" w:type="dxa"/>
          </w:tcPr>
          <w:p w14:paraId="5C7FAB45" w14:textId="77777777" w:rsidR="00972EBF" w:rsidRPr="006F00B8" w:rsidRDefault="00972EBF" w:rsidP="007309DD">
            <w:r w:rsidRPr="006F00B8">
              <w:t>2</w:t>
            </w:r>
          </w:p>
        </w:tc>
        <w:tc>
          <w:tcPr>
            <w:tcW w:w="1065" w:type="dxa"/>
          </w:tcPr>
          <w:p w14:paraId="28DA4D5C" w14:textId="77777777" w:rsidR="00972EBF" w:rsidRPr="006F00B8" w:rsidRDefault="00972EBF" w:rsidP="007309DD">
            <w:r w:rsidRPr="006F00B8">
              <w:t>-</w:t>
            </w:r>
          </w:p>
        </w:tc>
        <w:tc>
          <w:tcPr>
            <w:tcW w:w="812" w:type="dxa"/>
          </w:tcPr>
          <w:p w14:paraId="59D68D59" w14:textId="77777777" w:rsidR="00972EBF" w:rsidRPr="006F00B8" w:rsidRDefault="00972EBF" w:rsidP="007309DD">
            <w:r w:rsidRPr="006F00B8">
              <w:t>8</w:t>
            </w:r>
          </w:p>
        </w:tc>
        <w:tc>
          <w:tcPr>
            <w:tcW w:w="1065" w:type="dxa"/>
          </w:tcPr>
          <w:p w14:paraId="16F981C0" w14:textId="77777777" w:rsidR="00972EBF" w:rsidRPr="006F00B8" w:rsidRDefault="00972EBF" w:rsidP="007309DD">
            <w:r w:rsidRPr="006F00B8">
              <w:t>4</w:t>
            </w:r>
          </w:p>
        </w:tc>
      </w:tr>
      <w:tr w:rsidR="00972EBF" w:rsidRPr="005339FD" w14:paraId="7DE5F0C5" w14:textId="77777777" w:rsidTr="007309DD">
        <w:tc>
          <w:tcPr>
            <w:tcW w:w="2218" w:type="dxa"/>
          </w:tcPr>
          <w:p w14:paraId="2059488F" w14:textId="77777777" w:rsidR="00972EBF" w:rsidRPr="006F00B8" w:rsidRDefault="00972EBF" w:rsidP="007309DD">
            <w:r w:rsidRPr="006F00B8">
              <w:t>Мавковицький НВК</w:t>
            </w:r>
          </w:p>
        </w:tc>
        <w:tc>
          <w:tcPr>
            <w:tcW w:w="925" w:type="dxa"/>
          </w:tcPr>
          <w:p w14:paraId="1C416C0B" w14:textId="77777777" w:rsidR="00972EBF" w:rsidRPr="006F00B8" w:rsidRDefault="00972EBF" w:rsidP="007309DD">
            <w:pPr>
              <w:rPr>
                <w:lang w:val="en-US"/>
              </w:rPr>
            </w:pPr>
            <w:r w:rsidRPr="006F00B8">
              <w:rPr>
                <w:lang w:val="en-US"/>
              </w:rPr>
              <w:t>83</w:t>
            </w:r>
          </w:p>
        </w:tc>
        <w:tc>
          <w:tcPr>
            <w:tcW w:w="855" w:type="dxa"/>
          </w:tcPr>
          <w:p w14:paraId="14DAB086" w14:textId="77777777" w:rsidR="00972EBF" w:rsidRPr="006F00B8" w:rsidRDefault="00972EBF" w:rsidP="007309DD">
            <w:pPr>
              <w:rPr>
                <w:lang w:val="en-US"/>
              </w:rPr>
            </w:pPr>
            <w:r w:rsidRPr="006F00B8">
              <w:rPr>
                <w:lang w:val="en-US"/>
              </w:rPr>
              <w:t>89</w:t>
            </w:r>
          </w:p>
        </w:tc>
        <w:tc>
          <w:tcPr>
            <w:tcW w:w="812" w:type="dxa"/>
          </w:tcPr>
          <w:p w14:paraId="24B2C5F2" w14:textId="77777777" w:rsidR="00972EBF" w:rsidRPr="006F00B8" w:rsidRDefault="00972EBF" w:rsidP="007309DD">
            <w:r w:rsidRPr="006F00B8">
              <w:t>18</w:t>
            </w:r>
          </w:p>
        </w:tc>
        <w:tc>
          <w:tcPr>
            <w:tcW w:w="1065" w:type="dxa"/>
          </w:tcPr>
          <w:p w14:paraId="79609067" w14:textId="77777777" w:rsidR="00972EBF" w:rsidRPr="006F00B8" w:rsidRDefault="00972EBF" w:rsidP="007309DD">
            <w:r w:rsidRPr="006F00B8">
              <w:t>3</w:t>
            </w:r>
          </w:p>
        </w:tc>
        <w:tc>
          <w:tcPr>
            <w:tcW w:w="812" w:type="dxa"/>
          </w:tcPr>
          <w:p w14:paraId="0890C82A" w14:textId="77777777" w:rsidR="00972EBF" w:rsidRPr="006F00B8" w:rsidRDefault="00972EBF" w:rsidP="007309DD">
            <w:r w:rsidRPr="006F00B8">
              <w:t>2</w:t>
            </w:r>
          </w:p>
        </w:tc>
        <w:tc>
          <w:tcPr>
            <w:tcW w:w="1065" w:type="dxa"/>
          </w:tcPr>
          <w:p w14:paraId="355BB9C4" w14:textId="77777777" w:rsidR="00972EBF" w:rsidRPr="006F00B8" w:rsidRDefault="00972EBF" w:rsidP="007309DD">
            <w:r w:rsidRPr="006F00B8">
              <w:t>1</w:t>
            </w:r>
          </w:p>
        </w:tc>
        <w:tc>
          <w:tcPr>
            <w:tcW w:w="812" w:type="dxa"/>
          </w:tcPr>
          <w:p w14:paraId="1AF26B1F" w14:textId="77777777" w:rsidR="00972EBF" w:rsidRPr="006F00B8" w:rsidRDefault="00972EBF" w:rsidP="007309DD">
            <w:r w:rsidRPr="006F00B8">
              <w:t>11</w:t>
            </w:r>
          </w:p>
        </w:tc>
        <w:tc>
          <w:tcPr>
            <w:tcW w:w="1065" w:type="dxa"/>
          </w:tcPr>
          <w:p w14:paraId="610452B6" w14:textId="77777777" w:rsidR="00972EBF" w:rsidRPr="006F00B8" w:rsidRDefault="00972EBF" w:rsidP="007309DD">
            <w:r w:rsidRPr="006F00B8">
              <w:t>7</w:t>
            </w:r>
          </w:p>
        </w:tc>
      </w:tr>
      <w:tr w:rsidR="00972EBF" w:rsidRPr="005339FD" w14:paraId="173DC5C3" w14:textId="77777777" w:rsidTr="007309DD">
        <w:tc>
          <w:tcPr>
            <w:tcW w:w="2218" w:type="dxa"/>
          </w:tcPr>
          <w:p w14:paraId="7952C1E7" w14:textId="77777777" w:rsidR="00972EBF" w:rsidRPr="006F00B8" w:rsidRDefault="00972EBF" w:rsidP="007309DD">
            <w:r w:rsidRPr="006F00B8">
              <w:t>Мильчицький ЗЗСО</w:t>
            </w:r>
          </w:p>
        </w:tc>
        <w:tc>
          <w:tcPr>
            <w:tcW w:w="925" w:type="dxa"/>
          </w:tcPr>
          <w:p w14:paraId="76E5C35C" w14:textId="77777777" w:rsidR="00972EBF" w:rsidRPr="006F00B8" w:rsidRDefault="00972EBF" w:rsidP="007309DD">
            <w:pPr>
              <w:rPr>
                <w:lang w:val="en-US"/>
              </w:rPr>
            </w:pPr>
            <w:r w:rsidRPr="006F00B8">
              <w:rPr>
                <w:lang w:val="en-US"/>
              </w:rPr>
              <w:t>18</w:t>
            </w:r>
          </w:p>
        </w:tc>
        <w:tc>
          <w:tcPr>
            <w:tcW w:w="855" w:type="dxa"/>
          </w:tcPr>
          <w:p w14:paraId="678497C8" w14:textId="77777777" w:rsidR="00972EBF" w:rsidRPr="006F00B8" w:rsidRDefault="00972EBF" w:rsidP="007309DD">
            <w:pPr>
              <w:rPr>
                <w:lang w:val="en-US"/>
              </w:rPr>
            </w:pPr>
            <w:r w:rsidRPr="006F00B8">
              <w:rPr>
                <w:lang w:val="en-US"/>
              </w:rPr>
              <w:t>26</w:t>
            </w:r>
          </w:p>
        </w:tc>
        <w:tc>
          <w:tcPr>
            <w:tcW w:w="812" w:type="dxa"/>
          </w:tcPr>
          <w:p w14:paraId="64BFBB21" w14:textId="77777777" w:rsidR="00972EBF" w:rsidRPr="006F00B8" w:rsidRDefault="00972EBF" w:rsidP="007309DD">
            <w:r w:rsidRPr="006F00B8">
              <w:t>9</w:t>
            </w:r>
          </w:p>
        </w:tc>
        <w:tc>
          <w:tcPr>
            <w:tcW w:w="1065" w:type="dxa"/>
          </w:tcPr>
          <w:p w14:paraId="2A7ADB46" w14:textId="77777777" w:rsidR="00972EBF" w:rsidRPr="006F00B8" w:rsidRDefault="00972EBF" w:rsidP="007309DD">
            <w:r w:rsidRPr="006F00B8">
              <w:t>1</w:t>
            </w:r>
          </w:p>
        </w:tc>
        <w:tc>
          <w:tcPr>
            <w:tcW w:w="812" w:type="dxa"/>
          </w:tcPr>
          <w:p w14:paraId="463AD0B0" w14:textId="77777777" w:rsidR="00972EBF" w:rsidRPr="006F00B8" w:rsidRDefault="00972EBF" w:rsidP="007309DD">
            <w:r w:rsidRPr="006F00B8">
              <w:t>1</w:t>
            </w:r>
          </w:p>
        </w:tc>
        <w:tc>
          <w:tcPr>
            <w:tcW w:w="1065" w:type="dxa"/>
          </w:tcPr>
          <w:p w14:paraId="5964DBFC" w14:textId="77777777" w:rsidR="00972EBF" w:rsidRPr="006F00B8" w:rsidRDefault="00972EBF" w:rsidP="007309DD">
            <w:r w:rsidRPr="006F00B8">
              <w:t>-</w:t>
            </w:r>
          </w:p>
        </w:tc>
        <w:tc>
          <w:tcPr>
            <w:tcW w:w="812" w:type="dxa"/>
          </w:tcPr>
          <w:p w14:paraId="0D58298B" w14:textId="77777777" w:rsidR="00972EBF" w:rsidRPr="006F00B8" w:rsidRDefault="00972EBF" w:rsidP="007309DD">
            <w:r w:rsidRPr="006F00B8">
              <w:t>4</w:t>
            </w:r>
          </w:p>
        </w:tc>
        <w:tc>
          <w:tcPr>
            <w:tcW w:w="1065" w:type="dxa"/>
          </w:tcPr>
          <w:p w14:paraId="0A3E688E" w14:textId="77777777" w:rsidR="00972EBF" w:rsidRPr="006F00B8" w:rsidRDefault="00972EBF" w:rsidP="007309DD">
            <w:r w:rsidRPr="006F00B8">
              <w:t>6</w:t>
            </w:r>
          </w:p>
        </w:tc>
      </w:tr>
      <w:tr w:rsidR="00972EBF" w:rsidRPr="005339FD" w14:paraId="49DBE07E" w14:textId="77777777" w:rsidTr="007309DD">
        <w:tc>
          <w:tcPr>
            <w:tcW w:w="2218" w:type="dxa"/>
          </w:tcPr>
          <w:p w14:paraId="37D889D4" w14:textId="77777777" w:rsidR="00972EBF" w:rsidRPr="006F00B8" w:rsidRDefault="00972EBF" w:rsidP="007309DD">
            <w:r w:rsidRPr="006F00B8">
              <w:t>Мшанський НВК</w:t>
            </w:r>
          </w:p>
        </w:tc>
        <w:tc>
          <w:tcPr>
            <w:tcW w:w="925" w:type="dxa"/>
          </w:tcPr>
          <w:p w14:paraId="092C6881" w14:textId="77777777" w:rsidR="00972EBF" w:rsidRPr="006F00B8" w:rsidRDefault="00972EBF" w:rsidP="007309DD">
            <w:pPr>
              <w:rPr>
                <w:lang w:val="en-US"/>
              </w:rPr>
            </w:pPr>
            <w:r w:rsidRPr="006F00B8">
              <w:rPr>
                <w:lang w:val="en-US"/>
              </w:rPr>
              <w:t>164</w:t>
            </w:r>
          </w:p>
        </w:tc>
        <w:tc>
          <w:tcPr>
            <w:tcW w:w="855" w:type="dxa"/>
          </w:tcPr>
          <w:p w14:paraId="07B1D237" w14:textId="77777777" w:rsidR="00972EBF" w:rsidRPr="006F00B8" w:rsidRDefault="00972EBF" w:rsidP="007309DD">
            <w:pPr>
              <w:rPr>
                <w:lang w:val="en-US"/>
              </w:rPr>
            </w:pPr>
            <w:r w:rsidRPr="006F00B8">
              <w:rPr>
                <w:lang w:val="en-US"/>
              </w:rPr>
              <w:t>164</w:t>
            </w:r>
          </w:p>
        </w:tc>
        <w:tc>
          <w:tcPr>
            <w:tcW w:w="812" w:type="dxa"/>
          </w:tcPr>
          <w:p w14:paraId="4BDA480B" w14:textId="77777777" w:rsidR="00972EBF" w:rsidRPr="006F00B8" w:rsidRDefault="00972EBF" w:rsidP="007309DD">
            <w:r w:rsidRPr="006F00B8">
              <w:t>26</w:t>
            </w:r>
          </w:p>
        </w:tc>
        <w:tc>
          <w:tcPr>
            <w:tcW w:w="1065" w:type="dxa"/>
          </w:tcPr>
          <w:p w14:paraId="100AB374" w14:textId="77777777" w:rsidR="00972EBF" w:rsidRPr="006F00B8" w:rsidRDefault="00972EBF" w:rsidP="007309DD">
            <w:r w:rsidRPr="006F00B8">
              <w:t>9</w:t>
            </w:r>
          </w:p>
        </w:tc>
        <w:tc>
          <w:tcPr>
            <w:tcW w:w="812" w:type="dxa"/>
          </w:tcPr>
          <w:p w14:paraId="05931A5F" w14:textId="77777777" w:rsidR="00972EBF" w:rsidRPr="006F00B8" w:rsidRDefault="00972EBF" w:rsidP="007309DD">
            <w:r w:rsidRPr="006F00B8">
              <w:t>2</w:t>
            </w:r>
          </w:p>
        </w:tc>
        <w:tc>
          <w:tcPr>
            <w:tcW w:w="1065" w:type="dxa"/>
          </w:tcPr>
          <w:p w14:paraId="77676EF2" w14:textId="77777777" w:rsidR="00972EBF" w:rsidRPr="006F00B8" w:rsidRDefault="00972EBF" w:rsidP="007309DD">
            <w:r w:rsidRPr="006F00B8">
              <w:t>1</w:t>
            </w:r>
          </w:p>
        </w:tc>
        <w:tc>
          <w:tcPr>
            <w:tcW w:w="812" w:type="dxa"/>
          </w:tcPr>
          <w:p w14:paraId="56184235" w14:textId="77777777" w:rsidR="00972EBF" w:rsidRPr="006F00B8" w:rsidRDefault="00972EBF" w:rsidP="007309DD">
            <w:r w:rsidRPr="006F00B8">
              <w:t>16</w:t>
            </w:r>
          </w:p>
        </w:tc>
        <w:tc>
          <w:tcPr>
            <w:tcW w:w="1065" w:type="dxa"/>
          </w:tcPr>
          <w:p w14:paraId="7BB0D4AD" w14:textId="77777777" w:rsidR="00972EBF" w:rsidRPr="006F00B8" w:rsidRDefault="00972EBF" w:rsidP="007309DD">
            <w:r w:rsidRPr="006F00B8">
              <w:t>7</w:t>
            </w:r>
          </w:p>
        </w:tc>
      </w:tr>
      <w:tr w:rsidR="00972EBF" w:rsidRPr="005339FD" w14:paraId="3DA34D0F" w14:textId="77777777" w:rsidTr="007309DD">
        <w:tc>
          <w:tcPr>
            <w:tcW w:w="2218" w:type="dxa"/>
          </w:tcPr>
          <w:p w14:paraId="13400E21" w14:textId="77777777" w:rsidR="00972EBF" w:rsidRPr="006F00B8" w:rsidRDefault="00972EBF" w:rsidP="007309DD">
            <w:r w:rsidRPr="006F00B8">
              <w:t>Родатицький НВК</w:t>
            </w:r>
          </w:p>
        </w:tc>
        <w:tc>
          <w:tcPr>
            <w:tcW w:w="925" w:type="dxa"/>
          </w:tcPr>
          <w:p w14:paraId="1B6ABEFD" w14:textId="77777777" w:rsidR="00972EBF" w:rsidRPr="006F00B8" w:rsidRDefault="00972EBF" w:rsidP="007309DD">
            <w:pPr>
              <w:rPr>
                <w:lang w:val="en-US"/>
              </w:rPr>
            </w:pPr>
            <w:r w:rsidRPr="006F00B8">
              <w:rPr>
                <w:lang w:val="en-US"/>
              </w:rPr>
              <w:t>101</w:t>
            </w:r>
          </w:p>
        </w:tc>
        <w:tc>
          <w:tcPr>
            <w:tcW w:w="855" w:type="dxa"/>
          </w:tcPr>
          <w:p w14:paraId="692DAFD2" w14:textId="77777777" w:rsidR="00972EBF" w:rsidRPr="006F00B8" w:rsidRDefault="00972EBF" w:rsidP="007309DD">
            <w:pPr>
              <w:rPr>
                <w:lang w:val="en-US"/>
              </w:rPr>
            </w:pPr>
            <w:r w:rsidRPr="006F00B8">
              <w:rPr>
                <w:lang w:val="en-US"/>
              </w:rPr>
              <w:t>118</w:t>
            </w:r>
          </w:p>
        </w:tc>
        <w:tc>
          <w:tcPr>
            <w:tcW w:w="812" w:type="dxa"/>
          </w:tcPr>
          <w:p w14:paraId="18BF092C" w14:textId="77777777" w:rsidR="00972EBF" w:rsidRPr="006F00B8" w:rsidRDefault="00972EBF" w:rsidP="007309DD">
            <w:r w:rsidRPr="006F00B8">
              <w:t>19</w:t>
            </w:r>
          </w:p>
        </w:tc>
        <w:tc>
          <w:tcPr>
            <w:tcW w:w="1065" w:type="dxa"/>
          </w:tcPr>
          <w:p w14:paraId="73CF9674" w14:textId="77777777" w:rsidR="00972EBF" w:rsidRPr="006F00B8" w:rsidRDefault="00972EBF" w:rsidP="007309DD">
            <w:r w:rsidRPr="006F00B8">
              <w:t>5</w:t>
            </w:r>
          </w:p>
        </w:tc>
        <w:tc>
          <w:tcPr>
            <w:tcW w:w="812" w:type="dxa"/>
          </w:tcPr>
          <w:p w14:paraId="7DCBC631" w14:textId="77777777" w:rsidR="00972EBF" w:rsidRPr="006F00B8" w:rsidRDefault="00972EBF" w:rsidP="007309DD">
            <w:r w:rsidRPr="006F00B8">
              <w:t>3</w:t>
            </w:r>
          </w:p>
        </w:tc>
        <w:tc>
          <w:tcPr>
            <w:tcW w:w="1065" w:type="dxa"/>
          </w:tcPr>
          <w:p w14:paraId="0D7F2EEE" w14:textId="77777777" w:rsidR="00972EBF" w:rsidRPr="006F00B8" w:rsidRDefault="00972EBF" w:rsidP="007309DD">
            <w:r w:rsidRPr="006F00B8">
              <w:t>-</w:t>
            </w:r>
          </w:p>
        </w:tc>
        <w:tc>
          <w:tcPr>
            <w:tcW w:w="812" w:type="dxa"/>
          </w:tcPr>
          <w:p w14:paraId="63380DF1" w14:textId="77777777" w:rsidR="00972EBF" w:rsidRPr="006F00B8" w:rsidRDefault="00972EBF" w:rsidP="007309DD">
            <w:r w:rsidRPr="006F00B8">
              <w:t>8</w:t>
            </w:r>
          </w:p>
        </w:tc>
        <w:tc>
          <w:tcPr>
            <w:tcW w:w="1065" w:type="dxa"/>
          </w:tcPr>
          <w:p w14:paraId="787BBA34" w14:textId="77777777" w:rsidR="00972EBF" w:rsidRPr="006F00B8" w:rsidRDefault="00972EBF" w:rsidP="007309DD">
            <w:r w:rsidRPr="006F00B8">
              <w:t>6</w:t>
            </w:r>
          </w:p>
        </w:tc>
      </w:tr>
      <w:tr w:rsidR="00972EBF" w:rsidRPr="005339FD" w14:paraId="03376696" w14:textId="77777777" w:rsidTr="007309DD">
        <w:tc>
          <w:tcPr>
            <w:tcW w:w="2218" w:type="dxa"/>
          </w:tcPr>
          <w:p w14:paraId="3CD00F24" w14:textId="77777777" w:rsidR="00972EBF" w:rsidRPr="006F00B8" w:rsidRDefault="00972EBF" w:rsidP="007309DD">
            <w:r w:rsidRPr="006F00B8">
              <w:t>Бартатівський НВК</w:t>
            </w:r>
          </w:p>
        </w:tc>
        <w:tc>
          <w:tcPr>
            <w:tcW w:w="925" w:type="dxa"/>
          </w:tcPr>
          <w:p w14:paraId="14E1B7FD" w14:textId="77777777" w:rsidR="00972EBF" w:rsidRPr="006F00B8" w:rsidRDefault="00972EBF" w:rsidP="007309DD">
            <w:pPr>
              <w:rPr>
                <w:lang w:val="en-US"/>
              </w:rPr>
            </w:pPr>
            <w:r w:rsidRPr="006F00B8">
              <w:rPr>
                <w:lang w:val="en-US"/>
              </w:rPr>
              <w:t>29</w:t>
            </w:r>
          </w:p>
        </w:tc>
        <w:tc>
          <w:tcPr>
            <w:tcW w:w="855" w:type="dxa"/>
          </w:tcPr>
          <w:p w14:paraId="325C2B92" w14:textId="77777777" w:rsidR="00972EBF" w:rsidRPr="006F00B8" w:rsidRDefault="00972EBF" w:rsidP="007309DD">
            <w:pPr>
              <w:rPr>
                <w:lang w:val="en-US"/>
              </w:rPr>
            </w:pPr>
            <w:r w:rsidRPr="006F00B8">
              <w:rPr>
                <w:lang w:val="en-US"/>
              </w:rPr>
              <w:t>37</w:t>
            </w:r>
          </w:p>
        </w:tc>
        <w:tc>
          <w:tcPr>
            <w:tcW w:w="812" w:type="dxa"/>
          </w:tcPr>
          <w:p w14:paraId="15003E88" w14:textId="77777777" w:rsidR="00972EBF" w:rsidRPr="006F00B8" w:rsidRDefault="00972EBF" w:rsidP="007309DD">
            <w:r w:rsidRPr="006F00B8">
              <w:t>14</w:t>
            </w:r>
          </w:p>
        </w:tc>
        <w:tc>
          <w:tcPr>
            <w:tcW w:w="1065" w:type="dxa"/>
          </w:tcPr>
          <w:p w14:paraId="456BAD9D" w14:textId="77777777" w:rsidR="00972EBF" w:rsidRPr="006F00B8" w:rsidRDefault="00972EBF" w:rsidP="007309DD">
            <w:r w:rsidRPr="006F00B8">
              <w:t>1</w:t>
            </w:r>
          </w:p>
        </w:tc>
        <w:tc>
          <w:tcPr>
            <w:tcW w:w="812" w:type="dxa"/>
          </w:tcPr>
          <w:p w14:paraId="4EF04171" w14:textId="77777777" w:rsidR="00972EBF" w:rsidRPr="006F00B8" w:rsidRDefault="00972EBF" w:rsidP="007309DD">
            <w:r w:rsidRPr="006F00B8">
              <w:t>1</w:t>
            </w:r>
          </w:p>
        </w:tc>
        <w:tc>
          <w:tcPr>
            <w:tcW w:w="1065" w:type="dxa"/>
          </w:tcPr>
          <w:p w14:paraId="720B6AFB" w14:textId="77777777" w:rsidR="00972EBF" w:rsidRPr="006F00B8" w:rsidRDefault="00972EBF" w:rsidP="007309DD">
            <w:r w:rsidRPr="006F00B8">
              <w:t>-</w:t>
            </w:r>
          </w:p>
        </w:tc>
        <w:tc>
          <w:tcPr>
            <w:tcW w:w="812" w:type="dxa"/>
          </w:tcPr>
          <w:p w14:paraId="3B1424B5" w14:textId="77777777" w:rsidR="00972EBF" w:rsidRPr="006F00B8" w:rsidRDefault="00972EBF" w:rsidP="007309DD">
            <w:r w:rsidRPr="006F00B8">
              <w:t>3</w:t>
            </w:r>
          </w:p>
        </w:tc>
        <w:tc>
          <w:tcPr>
            <w:tcW w:w="1065" w:type="dxa"/>
          </w:tcPr>
          <w:p w14:paraId="0ED1019C" w14:textId="77777777" w:rsidR="00972EBF" w:rsidRPr="006F00B8" w:rsidRDefault="00972EBF" w:rsidP="007309DD">
            <w:r w:rsidRPr="006F00B8">
              <w:t>2</w:t>
            </w:r>
          </w:p>
        </w:tc>
      </w:tr>
      <w:tr w:rsidR="00972EBF" w:rsidRPr="005339FD" w14:paraId="6FB851AF" w14:textId="77777777" w:rsidTr="007309DD">
        <w:tc>
          <w:tcPr>
            <w:tcW w:w="2218" w:type="dxa"/>
          </w:tcPr>
          <w:p w14:paraId="7F6742B5" w14:textId="77777777" w:rsidR="00972EBF" w:rsidRPr="006F00B8" w:rsidRDefault="00972EBF" w:rsidP="007309DD">
            <w:r w:rsidRPr="006F00B8">
              <w:t>Братковицький ЗЗСО</w:t>
            </w:r>
          </w:p>
        </w:tc>
        <w:tc>
          <w:tcPr>
            <w:tcW w:w="925" w:type="dxa"/>
          </w:tcPr>
          <w:p w14:paraId="37771F21" w14:textId="77777777" w:rsidR="00972EBF" w:rsidRPr="006F00B8" w:rsidRDefault="00972EBF" w:rsidP="007309DD">
            <w:pPr>
              <w:rPr>
                <w:lang w:val="en-US"/>
              </w:rPr>
            </w:pPr>
            <w:r w:rsidRPr="006F00B8">
              <w:rPr>
                <w:lang w:val="en-US"/>
              </w:rPr>
              <w:t>78</w:t>
            </w:r>
          </w:p>
        </w:tc>
        <w:tc>
          <w:tcPr>
            <w:tcW w:w="855" w:type="dxa"/>
          </w:tcPr>
          <w:p w14:paraId="6FF20BD4" w14:textId="77777777" w:rsidR="00972EBF" w:rsidRPr="006F00B8" w:rsidRDefault="00972EBF" w:rsidP="007309DD">
            <w:pPr>
              <w:rPr>
                <w:lang w:val="en-US"/>
              </w:rPr>
            </w:pPr>
            <w:r w:rsidRPr="006F00B8">
              <w:rPr>
                <w:lang w:val="en-US"/>
              </w:rPr>
              <w:t>69</w:t>
            </w:r>
          </w:p>
        </w:tc>
        <w:tc>
          <w:tcPr>
            <w:tcW w:w="812" w:type="dxa"/>
          </w:tcPr>
          <w:p w14:paraId="33BCB1DD" w14:textId="77777777" w:rsidR="00972EBF" w:rsidRPr="006F00B8" w:rsidRDefault="00972EBF" w:rsidP="007309DD">
            <w:r w:rsidRPr="006F00B8">
              <w:t>14</w:t>
            </w:r>
          </w:p>
        </w:tc>
        <w:tc>
          <w:tcPr>
            <w:tcW w:w="1065" w:type="dxa"/>
          </w:tcPr>
          <w:p w14:paraId="690029D9" w14:textId="77777777" w:rsidR="00972EBF" w:rsidRPr="006F00B8" w:rsidRDefault="00972EBF" w:rsidP="007309DD">
            <w:r w:rsidRPr="006F00B8">
              <w:t>2</w:t>
            </w:r>
          </w:p>
        </w:tc>
        <w:tc>
          <w:tcPr>
            <w:tcW w:w="812" w:type="dxa"/>
          </w:tcPr>
          <w:p w14:paraId="46525D5F" w14:textId="77777777" w:rsidR="00972EBF" w:rsidRPr="006F00B8" w:rsidRDefault="00972EBF" w:rsidP="007309DD">
            <w:r w:rsidRPr="006F00B8">
              <w:t>2</w:t>
            </w:r>
          </w:p>
        </w:tc>
        <w:tc>
          <w:tcPr>
            <w:tcW w:w="1065" w:type="dxa"/>
          </w:tcPr>
          <w:p w14:paraId="60D4E2CC" w14:textId="77777777" w:rsidR="00972EBF" w:rsidRPr="006F00B8" w:rsidRDefault="00972EBF" w:rsidP="007309DD">
            <w:r w:rsidRPr="006F00B8">
              <w:t>-</w:t>
            </w:r>
          </w:p>
        </w:tc>
        <w:tc>
          <w:tcPr>
            <w:tcW w:w="812" w:type="dxa"/>
          </w:tcPr>
          <w:p w14:paraId="620D8B6B" w14:textId="77777777" w:rsidR="00972EBF" w:rsidRPr="006F00B8" w:rsidRDefault="00972EBF" w:rsidP="007309DD">
            <w:r w:rsidRPr="006F00B8">
              <w:t>5</w:t>
            </w:r>
          </w:p>
        </w:tc>
        <w:tc>
          <w:tcPr>
            <w:tcW w:w="1065" w:type="dxa"/>
          </w:tcPr>
          <w:p w14:paraId="3CAA6382" w14:textId="77777777" w:rsidR="00972EBF" w:rsidRPr="006F00B8" w:rsidRDefault="00972EBF" w:rsidP="007309DD">
            <w:r w:rsidRPr="006F00B8">
              <w:t>7</w:t>
            </w:r>
          </w:p>
        </w:tc>
      </w:tr>
      <w:tr w:rsidR="00972EBF" w:rsidRPr="005339FD" w14:paraId="5E31ADB6" w14:textId="77777777" w:rsidTr="007309DD">
        <w:tc>
          <w:tcPr>
            <w:tcW w:w="2218" w:type="dxa"/>
          </w:tcPr>
          <w:p w14:paraId="0D229027" w14:textId="77777777" w:rsidR="00972EBF" w:rsidRPr="006F00B8" w:rsidRDefault="00972EBF" w:rsidP="007309DD">
            <w:r w:rsidRPr="006F00B8">
              <w:t>Вовчухівський ЗЗСО</w:t>
            </w:r>
          </w:p>
        </w:tc>
        <w:tc>
          <w:tcPr>
            <w:tcW w:w="925" w:type="dxa"/>
          </w:tcPr>
          <w:p w14:paraId="0200D91A" w14:textId="77777777" w:rsidR="00972EBF" w:rsidRPr="006F00B8" w:rsidRDefault="00972EBF" w:rsidP="007309DD">
            <w:pPr>
              <w:rPr>
                <w:lang w:val="en-US"/>
              </w:rPr>
            </w:pPr>
            <w:r w:rsidRPr="006F00B8">
              <w:rPr>
                <w:lang w:val="en-US"/>
              </w:rPr>
              <w:t>23</w:t>
            </w:r>
          </w:p>
        </w:tc>
        <w:tc>
          <w:tcPr>
            <w:tcW w:w="855" w:type="dxa"/>
          </w:tcPr>
          <w:p w14:paraId="75955F02" w14:textId="77777777" w:rsidR="00972EBF" w:rsidRPr="006F00B8" w:rsidRDefault="00972EBF" w:rsidP="007309DD">
            <w:pPr>
              <w:rPr>
                <w:lang w:val="en-US"/>
              </w:rPr>
            </w:pPr>
            <w:r w:rsidRPr="006F00B8">
              <w:rPr>
                <w:lang w:val="en-US"/>
              </w:rPr>
              <w:t>21</w:t>
            </w:r>
          </w:p>
        </w:tc>
        <w:tc>
          <w:tcPr>
            <w:tcW w:w="812" w:type="dxa"/>
          </w:tcPr>
          <w:p w14:paraId="7E6AC224" w14:textId="77777777" w:rsidR="00972EBF" w:rsidRPr="006F00B8" w:rsidRDefault="00972EBF" w:rsidP="007309DD">
            <w:r w:rsidRPr="006F00B8">
              <w:t>6</w:t>
            </w:r>
          </w:p>
        </w:tc>
        <w:tc>
          <w:tcPr>
            <w:tcW w:w="1065" w:type="dxa"/>
          </w:tcPr>
          <w:p w14:paraId="60A6DDEE" w14:textId="77777777" w:rsidR="00972EBF" w:rsidRPr="006F00B8" w:rsidRDefault="00972EBF" w:rsidP="007309DD">
            <w:r w:rsidRPr="006F00B8">
              <w:t>3</w:t>
            </w:r>
          </w:p>
        </w:tc>
        <w:tc>
          <w:tcPr>
            <w:tcW w:w="812" w:type="dxa"/>
          </w:tcPr>
          <w:p w14:paraId="7C9CE13A" w14:textId="77777777" w:rsidR="00972EBF" w:rsidRPr="006F00B8" w:rsidRDefault="00972EBF" w:rsidP="007309DD">
            <w:r w:rsidRPr="006F00B8">
              <w:t>2</w:t>
            </w:r>
          </w:p>
        </w:tc>
        <w:tc>
          <w:tcPr>
            <w:tcW w:w="1065" w:type="dxa"/>
          </w:tcPr>
          <w:p w14:paraId="2979723F" w14:textId="77777777" w:rsidR="00972EBF" w:rsidRPr="006F00B8" w:rsidRDefault="00972EBF" w:rsidP="007309DD">
            <w:r w:rsidRPr="006F00B8">
              <w:t>-</w:t>
            </w:r>
          </w:p>
        </w:tc>
        <w:tc>
          <w:tcPr>
            <w:tcW w:w="812" w:type="dxa"/>
          </w:tcPr>
          <w:p w14:paraId="33209E40" w14:textId="77777777" w:rsidR="00972EBF" w:rsidRPr="006F00B8" w:rsidRDefault="00972EBF" w:rsidP="007309DD">
            <w:r w:rsidRPr="006F00B8">
              <w:t>1</w:t>
            </w:r>
          </w:p>
        </w:tc>
        <w:tc>
          <w:tcPr>
            <w:tcW w:w="1065" w:type="dxa"/>
          </w:tcPr>
          <w:p w14:paraId="0563BC0B" w14:textId="77777777" w:rsidR="00972EBF" w:rsidRPr="006F00B8" w:rsidRDefault="00972EBF" w:rsidP="007309DD">
            <w:r w:rsidRPr="006F00B8">
              <w:t>2</w:t>
            </w:r>
          </w:p>
        </w:tc>
      </w:tr>
      <w:tr w:rsidR="00972EBF" w:rsidRPr="005339FD" w14:paraId="6CA6EFF0" w14:textId="77777777" w:rsidTr="007309DD">
        <w:tc>
          <w:tcPr>
            <w:tcW w:w="2218" w:type="dxa"/>
          </w:tcPr>
          <w:p w14:paraId="32E21667" w14:textId="77777777" w:rsidR="00972EBF" w:rsidRPr="006F00B8" w:rsidRDefault="00972EBF" w:rsidP="007309DD">
            <w:r w:rsidRPr="006F00B8">
              <w:t>Галичанівський НВК</w:t>
            </w:r>
          </w:p>
        </w:tc>
        <w:tc>
          <w:tcPr>
            <w:tcW w:w="925" w:type="dxa"/>
          </w:tcPr>
          <w:p w14:paraId="26824DDA" w14:textId="77777777" w:rsidR="00972EBF" w:rsidRPr="006F00B8" w:rsidRDefault="00972EBF" w:rsidP="007309DD">
            <w:pPr>
              <w:rPr>
                <w:lang w:val="en-US"/>
              </w:rPr>
            </w:pPr>
            <w:r w:rsidRPr="006F00B8">
              <w:rPr>
                <w:lang w:val="en-US"/>
              </w:rPr>
              <w:t>20</w:t>
            </w:r>
          </w:p>
        </w:tc>
        <w:tc>
          <w:tcPr>
            <w:tcW w:w="855" w:type="dxa"/>
          </w:tcPr>
          <w:p w14:paraId="6FF17544" w14:textId="77777777" w:rsidR="00972EBF" w:rsidRPr="006F00B8" w:rsidRDefault="00972EBF" w:rsidP="007309DD">
            <w:pPr>
              <w:rPr>
                <w:lang w:val="en-US"/>
              </w:rPr>
            </w:pPr>
            <w:r w:rsidRPr="006F00B8">
              <w:rPr>
                <w:lang w:val="en-US"/>
              </w:rPr>
              <w:t>29</w:t>
            </w:r>
          </w:p>
        </w:tc>
        <w:tc>
          <w:tcPr>
            <w:tcW w:w="812" w:type="dxa"/>
          </w:tcPr>
          <w:p w14:paraId="1D2CA013" w14:textId="77777777" w:rsidR="00972EBF" w:rsidRPr="006F00B8" w:rsidRDefault="00972EBF" w:rsidP="007309DD">
            <w:r w:rsidRPr="006F00B8">
              <w:t>11</w:t>
            </w:r>
          </w:p>
        </w:tc>
        <w:tc>
          <w:tcPr>
            <w:tcW w:w="1065" w:type="dxa"/>
          </w:tcPr>
          <w:p w14:paraId="5405C1CF" w14:textId="77777777" w:rsidR="00972EBF" w:rsidRPr="006F00B8" w:rsidRDefault="00972EBF" w:rsidP="007309DD">
            <w:r w:rsidRPr="006F00B8">
              <w:t>1</w:t>
            </w:r>
          </w:p>
        </w:tc>
        <w:tc>
          <w:tcPr>
            <w:tcW w:w="812" w:type="dxa"/>
          </w:tcPr>
          <w:p w14:paraId="7BE8F1EB" w14:textId="77777777" w:rsidR="00972EBF" w:rsidRPr="006F00B8" w:rsidRDefault="00972EBF" w:rsidP="007309DD">
            <w:r w:rsidRPr="006F00B8">
              <w:t>-</w:t>
            </w:r>
          </w:p>
        </w:tc>
        <w:tc>
          <w:tcPr>
            <w:tcW w:w="1065" w:type="dxa"/>
          </w:tcPr>
          <w:p w14:paraId="3295CEC4" w14:textId="77777777" w:rsidR="00972EBF" w:rsidRPr="006F00B8" w:rsidRDefault="00972EBF" w:rsidP="007309DD">
            <w:r w:rsidRPr="006F00B8">
              <w:t>2</w:t>
            </w:r>
          </w:p>
        </w:tc>
        <w:tc>
          <w:tcPr>
            <w:tcW w:w="812" w:type="dxa"/>
          </w:tcPr>
          <w:p w14:paraId="3829FB90" w14:textId="77777777" w:rsidR="00972EBF" w:rsidRPr="006F00B8" w:rsidRDefault="00972EBF" w:rsidP="007309DD">
            <w:r w:rsidRPr="006F00B8">
              <w:t>4</w:t>
            </w:r>
          </w:p>
        </w:tc>
        <w:tc>
          <w:tcPr>
            <w:tcW w:w="1065" w:type="dxa"/>
          </w:tcPr>
          <w:p w14:paraId="3DA48C4B" w14:textId="77777777" w:rsidR="00972EBF" w:rsidRPr="006F00B8" w:rsidRDefault="00972EBF" w:rsidP="007309DD">
            <w:r w:rsidRPr="006F00B8">
              <w:t>5</w:t>
            </w:r>
          </w:p>
        </w:tc>
      </w:tr>
      <w:tr w:rsidR="00972EBF" w:rsidRPr="005339FD" w14:paraId="09CA96CF" w14:textId="77777777" w:rsidTr="007309DD">
        <w:tc>
          <w:tcPr>
            <w:tcW w:w="2218" w:type="dxa"/>
          </w:tcPr>
          <w:p w14:paraId="5B4FAA18" w14:textId="77777777" w:rsidR="00972EBF" w:rsidRPr="006F00B8" w:rsidRDefault="00972EBF" w:rsidP="007309DD">
            <w:r w:rsidRPr="006F00B8">
              <w:t>Долинянський НВК</w:t>
            </w:r>
          </w:p>
        </w:tc>
        <w:tc>
          <w:tcPr>
            <w:tcW w:w="925" w:type="dxa"/>
          </w:tcPr>
          <w:p w14:paraId="1A3D47BE" w14:textId="77777777" w:rsidR="00972EBF" w:rsidRPr="006F00B8" w:rsidRDefault="00972EBF" w:rsidP="007309DD">
            <w:pPr>
              <w:rPr>
                <w:lang w:val="en-US"/>
              </w:rPr>
            </w:pPr>
            <w:r w:rsidRPr="006F00B8">
              <w:rPr>
                <w:lang w:val="en-US"/>
              </w:rPr>
              <w:t>49</w:t>
            </w:r>
          </w:p>
        </w:tc>
        <w:tc>
          <w:tcPr>
            <w:tcW w:w="855" w:type="dxa"/>
          </w:tcPr>
          <w:p w14:paraId="3BF60284" w14:textId="77777777" w:rsidR="00972EBF" w:rsidRPr="006F00B8" w:rsidRDefault="00972EBF" w:rsidP="007309DD">
            <w:pPr>
              <w:rPr>
                <w:lang w:val="en-US"/>
              </w:rPr>
            </w:pPr>
            <w:r w:rsidRPr="006F00B8">
              <w:rPr>
                <w:lang w:val="en-US"/>
              </w:rPr>
              <w:t>36</w:t>
            </w:r>
          </w:p>
        </w:tc>
        <w:tc>
          <w:tcPr>
            <w:tcW w:w="812" w:type="dxa"/>
          </w:tcPr>
          <w:p w14:paraId="67CB4829" w14:textId="77777777" w:rsidR="00972EBF" w:rsidRPr="006F00B8" w:rsidRDefault="00972EBF" w:rsidP="007309DD">
            <w:r w:rsidRPr="006F00B8">
              <w:t>10</w:t>
            </w:r>
          </w:p>
        </w:tc>
        <w:tc>
          <w:tcPr>
            <w:tcW w:w="1065" w:type="dxa"/>
          </w:tcPr>
          <w:p w14:paraId="7C9C2E4C" w14:textId="77777777" w:rsidR="00972EBF" w:rsidRPr="006F00B8" w:rsidRDefault="00972EBF" w:rsidP="007309DD">
            <w:r w:rsidRPr="006F00B8">
              <w:t>4</w:t>
            </w:r>
          </w:p>
        </w:tc>
        <w:tc>
          <w:tcPr>
            <w:tcW w:w="812" w:type="dxa"/>
          </w:tcPr>
          <w:p w14:paraId="0EA91EE9" w14:textId="77777777" w:rsidR="00972EBF" w:rsidRPr="006F00B8" w:rsidRDefault="00972EBF" w:rsidP="007309DD">
            <w:r w:rsidRPr="006F00B8">
              <w:t>2</w:t>
            </w:r>
          </w:p>
        </w:tc>
        <w:tc>
          <w:tcPr>
            <w:tcW w:w="1065" w:type="dxa"/>
          </w:tcPr>
          <w:p w14:paraId="09138985" w14:textId="77777777" w:rsidR="00972EBF" w:rsidRPr="006F00B8" w:rsidRDefault="00972EBF" w:rsidP="007309DD">
            <w:r w:rsidRPr="006F00B8">
              <w:t>-</w:t>
            </w:r>
          </w:p>
        </w:tc>
        <w:tc>
          <w:tcPr>
            <w:tcW w:w="812" w:type="dxa"/>
          </w:tcPr>
          <w:p w14:paraId="4D8F619F" w14:textId="77777777" w:rsidR="00972EBF" w:rsidRPr="006F00B8" w:rsidRDefault="00972EBF" w:rsidP="007309DD">
            <w:r w:rsidRPr="006F00B8">
              <w:t>2</w:t>
            </w:r>
          </w:p>
        </w:tc>
        <w:tc>
          <w:tcPr>
            <w:tcW w:w="1065" w:type="dxa"/>
          </w:tcPr>
          <w:p w14:paraId="10A0F458" w14:textId="77777777" w:rsidR="00972EBF" w:rsidRPr="006F00B8" w:rsidRDefault="00972EBF" w:rsidP="007309DD">
            <w:r w:rsidRPr="006F00B8">
              <w:t>5</w:t>
            </w:r>
          </w:p>
        </w:tc>
      </w:tr>
      <w:tr w:rsidR="00972EBF" w:rsidRPr="005339FD" w14:paraId="5B5ABEBE" w14:textId="77777777" w:rsidTr="007309DD">
        <w:tc>
          <w:tcPr>
            <w:tcW w:w="2218" w:type="dxa"/>
          </w:tcPr>
          <w:p w14:paraId="3C083793" w14:textId="77777777" w:rsidR="00972EBF" w:rsidRPr="006F00B8" w:rsidRDefault="00972EBF" w:rsidP="007309DD">
            <w:r w:rsidRPr="006F00B8">
              <w:t>Дроздовицький НВК</w:t>
            </w:r>
          </w:p>
        </w:tc>
        <w:tc>
          <w:tcPr>
            <w:tcW w:w="925" w:type="dxa"/>
          </w:tcPr>
          <w:p w14:paraId="2248DAF8" w14:textId="77777777" w:rsidR="00972EBF" w:rsidRPr="006F00B8" w:rsidRDefault="00972EBF" w:rsidP="007309DD">
            <w:pPr>
              <w:rPr>
                <w:lang w:val="en-US"/>
              </w:rPr>
            </w:pPr>
            <w:r w:rsidRPr="006F00B8">
              <w:rPr>
                <w:lang w:val="en-US"/>
              </w:rPr>
              <w:t>32</w:t>
            </w:r>
          </w:p>
        </w:tc>
        <w:tc>
          <w:tcPr>
            <w:tcW w:w="855" w:type="dxa"/>
          </w:tcPr>
          <w:p w14:paraId="60052A64" w14:textId="77777777" w:rsidR="00972EBF" w:rsidRPr="006F00B8" w:rsidRDefault="00972EBF" w:rsidP="007309DD">
            <w:pPr>
              <w:rPr>
                <w:lang w:val="en-US"/>
              </w:rPr>
            </w:pPr>
            <w:r w:rsidRPr="006F00B8">
              <w:rPr>
                <w:lang w:val="en-US"/>
              </w:rPr>
              <w:t>41</w:t>
            </w:r>
          </w:p>
        </w:tc>
        <w:tc>
          <w:tcPr>
            <w:tcW w:w="812" w:type="dxa"/>
          </w:tcPr>
          <w:p w14:paraId="4138376A" w14:textId="77777777" w:rsidR="00972EBF" w:rsidRPr="006F00B8" w:rsidRDefault="00972EBF" w:rsidP="007309DD">
            <w:r w:rsidRPr="006F00B8">
              <w:t>11</w:t>
            </w:r>
          </w:p>
        </w:tc>
        <w:tc>
          <w:tcPr>
            <w:tcW w:w="1065" w:type="dxa"/>
          </w:tcPr>
          <w:p w14:paraId="24B2A55E" w14:textId="77777777" w:rsidR="00972EBF" w:rsidRPr="006F00B8" w:rsidRDefault="00972EBF" w:rsidP="007309DD">
            <w:r w:rsidRPr="006F00B8">
              <w:t>1</w:t>
            </w:r>
          </w:p>
        </w:tc>
        <w:tc>
          <w:tcPr>
            <w:tcW w:w="812" w:type="dxa"/>
          </w:tcPr>
          <w:p w14:paraId="747EC20A" w14:textId="77777777" w:rsidR="00972EBF" w:rsidRPr="006F00B8" w:rsidRDefault="00972EBF" w:rsidP="007309DD">
            <w:r w:rsidRPr="006F00B8">
              <w:t>1</w:t>
            </w:r>
          </w:p>
        </w:tc>
        <w:tc>
          <w:tcPr>
            <w:tcW w:w="1065" w:type="dxa"/>
          </w:tcPr>
          <w:p w14:paraId="3DE6F0FE" w14:textId="77777777" w:rsidR="00972EBF" w:rsidRPr="006F00B8" w:rsidRDefault="00972EBF" w:rsidP="007309DD">
            <w:r w:rsidRPr="006F00B8">
              <w:t>1</w:t>
            </w:r>
          </w:p>
        </w:tc>
        <w:tc>
          <w:tcPr>
            <w:tcW w:w="812" w:type="dxa"/>
          </w:tcPr>
          <w:p w14:paraId="5FB827BF" w14:textId="77777777" w:rsidR="00972EBF" w:rsidRPr="006F00B8" w:rsidRDefault="00972EBF" w:rsidP="007309DD">
            <w:r w:rsidRPr="006F00B8">
              <w:t>3</w:t>
            </w:r>
          </w:p>
        </w:tc>
        <w:tc>
          <w:tcPr>
            <w:tcW w:w="1065" w:type="dxa"/>
          </w:tcPr>
          <w:p w14:paraId="36D9C4AC" w14:textId="77777777" w:rsidR="00972EBF" w:rsidRPr="006F00B8" w:rsidRDefault="00972EBF" w:rsidP="007309DD">
            <w:r w:rsidRPr="006F00B8">
              <w:t>5</w:t>
            </w:r>
          </w:p>
        </w:tc>
      </w:tr>
      <w:tr w:rsidR="00972EBF" w:rsidRPr="005339FD" w14:paraId="58F30842" w14:textId="77777777" w:rsidTr="007309DD">
        <w:tc>
          <w:tcPr>
            <w:tcW w:w="2218" w:type="dxa"/>
          </w:tcPr>
          <w:p w14:paraId="43546B12" w14:textId="77777777" w:rsidR="00972EBF" w:rsidRPr="006F00B8" w:rsidRDefault="00972EBF" w:rsidP="007309DD">
            <w:r w:rsidRPr="006F00B8">
              <w:t>Дубаневицький ЗЗСО</w:t>
            </w:r>
          </w:p>
        </w:tc>
        <w:tc>
          <w:tcPr>
            <w:tcW w:w="925" w:type="dxa"/>
          </w:tcPr>
          <w:p w14:paraId="189C6889" w14:textId="77777777" w:rsidR="00972EBF" w:rsidRPr="006F00B8" w:rsidRDefault="00972EBF" w:rsidP="007309DD">
            <w:pPr>
              <w:rPr>
                <w:lang w:val="en-US"/>
              </w:rPr>
            </w:pPr>
            <w:r w:rsidRPr="006F00B8">
              <w:rPr>
                <w:lang w:val="en-US"/>
              </w:rPr>
              <w:t>33</w:t>
            </w:r>
          </w:p>
        </w:tc>
        <w:tc>
          <w:tcPr>
            <w:tcW w:w="855" w:type="dxa"/>
          </w:tcPr>
          <w:p w14:paraId="4362FED3" w14:textId="77777777" w:rsidR="00972EBF" w:rsidRPr="006F00B8" w:rsidRDefault="00972EBF" w:rsidP="007309DD">
            <w:pPr>
              <w:rPr>
                <w:lang w:val="en-US"/>
              </w:rPr>
            </w:pPr>
            <w:r w:rsidRPr="006F00B8">
              <w:rPr>
                <w:lang w:val="en-US"/>
              </w:rPr>
              <w:t>47</w:t>
            </w:r>
          </w:p>
        </w:tc>
        <w:tc>
          <w:tcPr>
            <w:tcW w:w="812" w:type="dxa"/>
          </w:tcPr>
          <w:p w14:paraId="47D6C130" w14:textId="77777777" w:rsidR="00972EBF" w:rsidRPr="006F00B8" w:rsidRDefault="00972EBF" w:rsidP="007309DD">
            <w:r w:rsidRPr="006F00B8">
              <w:t>12</w:t>
            </w:r>
          </w:p>
        </w:tc>
        <w:tc>
          <w:tcPr>
            <w:tcW w:w="1065" w:type="dxa"/>
          </w:tcPr>
          <w:p w14:paraId="14BE34CB" w14:textId="77777777" w:rsidR="00972EBF" w:rsidRPr="006F00B8" w:rsidRDefault="00972EBF" w:rsidP="007309DD">
            <w:r w:rsidRPr="006F00B8">
              <w:t>4</w:t>
            </w:r>
          </w:p>
        </w:tc>
        <w:tc>
          <w:tcPr>
            <w:tcW w:w="812" w:type="dxa"/>
          </w:tcPr>
          <w:p w14:paraId="5FFC07DE" w14:textId="77777777" w:rsidR="00972EBF" w:rsidRPr="006F00B8" w:rsidRDefault="00972EBF" w:rsidP="007309DD">
            <w:r w:rsidRPr="006F00B8">
              <w:t>1</w:t>
            </w:r>
          </w:p>
        </w:tc>
        <w:tc>
          <w:tcPr>
            <w:tcW w:w="1065" w:type="dxa"/>
          </w:tcPr>
          <w:p w14:paraId="62C6AB5C" w14:textId="77777777" w:rsidR="00972EBF" w:rsidRPr="006F00B8" w:rsidRDefault="00972EBF" w:rsidP="007309DD">
            <w:r w:rsidRPr="006F00B8">
              <w:t>1</w:t>
            </w:r>
          </w:p>
        </w:tc>
        <w:tc>
          <w:tcPr>
            <w:tcW w:w="812" w:type="dxa"/>
          </w:tcPr>
          <w:p w14:paraId="7AA8CED8" w14:textId="77777777" w:rsidR="00972EBF" w:rsidRPr="006F00B8" w:rsidRDefault="00972EBF" w:rsidP="007309DD">
            <w:r w:rsidRPr="006F00B8">
              <w:t>2</w:t>
            </w:r>
          </w:p>
        </w:tc>
        <w:tc>
          <w:tcPr>
            <w:tcW w:w="1065" w:type="dxa"/>
          </w:tcPr>
          <w:p w14:paraId="39144049" w14:textId="77777777" w:rsidR="00972EBF" w:rsidRPr="006F00B8" w:rsidRDefault="00972EBF" w:rsidP="007309DD">
            <w:r w:rsidRPr="006F00B8">
              <w:t>6</w:t>
            </w:r>
          </w:p>
        </w:tc>
      </w:tr>
      <w:tr w:rsidR="00972EBF" w:rsidRPr="005339FD" w14:paraId="7739CF52" w14:textId="77777777" w:rsidTr="007309DD">
        <w:tc>
          <w:tcPr>
            <w:tcW w:w="2218" w:type="dxa"/>
          </w:tcPr>
          <w:p w14:paraId="7E90C0B6" w14:textId="77777777" w:rsidR="00972EBF" w:rsidRPr="006F00B8" w:rsidRDefault="00972EBF" w:rsidP="007309DD">
            <w:r w:rsidRPr="006F00B8">
              <w:t>Лісновицький ЗЗСО</w:t>
            </w:r>
          </w:p>
        </w:tc>
        <w:tc>
          <w:tcPr>
            <w:tcW w:w="925" w:type="dxa"/>
          </w:tcPr>
          <w:p w14:paraId="123E062C" w14:textId="77777777" w:rsidR="00972EBF" w:rsidRPr="006F00B8" w:rsidRDefault="00972EBF" w:rsidP="007309DD">
            <w:pPr>
              <w:rPr>
                <w:lang w:val="en-US"/>
              </w:rPr>
            </w:pPr>
            <w:r w:rsidRPr="006F00B8">
              <w:rPr>
                <w:lang w:val="en-US"/>
              </w:rPr>
              <w:t>18</w:t>
            </w:r>
          </w:p>
        </w:tc>
        <w:tc>
          <w:tcPr>
            <w:tcW w:w="855" w:type="dxa"/>
          </w:tcPr>
          <w:p w14:paraId="707F89CB" w14:textId="77777777" w:rsidR="00972EBF" w:rsidRPr="006F00B8" w:rsidRDefault="00972EBF" w:rsidP="007309DD">
            <w:pPr>
              <w:rPr>
                <w:lang w:val="en-US"/>
              </w:rPr>
            </w:pPr>
            <w:r w:rsidRPr="006F00B8">
              <w:rPr>
                <w:lang w:val="en-US"/>
              </w:rPr>
              <w:t>10</w:t>
            </w:r>
          </w:p>
        </w:tc>
        <w:tc>
          <w:tcPr>
            <w:tcW w:w="812" w:type="dxa"/>
          </w:tcPr>
          <w:p w14:paraId="67D61958" w14:textId="77777777" w:rsidR="00972EBF" w:rsidRPr="006F00B8" w:rsidRDefault="00972EBF" w:rsidP="007309DD">
            <w:r w:rsidRPr="006F00B8">
              <w:t>5</w:t>
            </w:r>
          </w:p>
        </w:tc>
        <w:tc>
          <w:tcPr>
            <w:tcW w:w="1065" w:type="dxa"/>
          </w:tcPr>
          <w:p w14:paraId="1B9734B0" w14:textId="77777777" w:rsidR="00972EBF" w:rsidRPr="006F00B8" w:rsidRDefault="00972EBF" w:rsidP="007309DD">
            <w:r w:rsidRPr="006F00B8">
              <w:t>1</w:t>
            </w:r>
          </w:p>
        </w:tc>
        <w:tc>
          <w:tcPr>
            <w:tcW w:w="812" w:type="dxa"/>
          </w:tcPr>
          <w:p w14:paraId="12CD171C" w14:textId="77777777" w:rsidR="00972EBF" w:rsidRPr="006F00B8" w:rsidRDefault="00972EBF" w:rsidP="007309DD">
            <w:r w:rsidRPr="006F00B8">
              <w:t>-</w:t>
            </w:r>
          </w:p>
        </w:tc>
        <w:tc>
          <w:tcPr>
            <w:tcW w:w="1065" w:type="dxa"/>
          </w:tcPr>
          <w:p w14:paraId="60FC5879" w14:textId="77777777" w:rsidR="00972EBF" w:rsidRPr="006F00B8" w:rsidRDefault="00972EBF" w:rsidP="007309DD">
            <w:r w:rsidRPr="006F00B8">
              <w:t>1</w:t>
            </w:r>
          </w:p>
        </w:tc>
        <w:tc>
          <w:tcPr>
            <w:tcW w:w="812" w:type="dxa"/>
          </w:tcPr>
          <w:p w14:paraId="4BDB08DA" w14:textId="77777777" w:rsidR="00972EBF" w:rsidRPr="006F00B8" w:rsidRDefault="00972EBF" w:rsidP="007309DD">
            <w:r w:rsidRPr="006F00B8">
              <w:t>3</w:t>
            </w:r>
          </w:p>
        </w:tc>
        <w:tc>
          <w:tcPr>
            <w:tcW w:w="1065" w:type="dxa"/>
          </w:tcPr>
          <w:p w14:paraId="2CEF6671" w14:textId="77777777" w:rsidR="00972EBF" w:rsidRPr="006F00B8" w:rsidRDefault="00972EBF" w:rsidP="007309DD">
            <w:r w:rsidRPr="006F00B8">
              <w:t>1</w:t>
            </w:r>
          </w:p>
        </w:tc>
      </w:tr>
      <w:tr w:rsidR="00972EBF" w:rsidRPr="005339FD" w14:paraId="24F60F9C" w14:textId="77777777" w:rsidTr="007309DD">
        <w:tc>
          <w:tcPr>
            <w:tcW w:w="2218" w:type="dxa"/>
          </w:tcPr>
          <w:p w14:paraId="7FD3678F" w14:textId="77777777" w:rsidR="00972EBF" w:rsidRPr="006F00B8" w:rsidRDefault="00972EBF" w:rsidP="007309DD">
            <w:r w:rsidRPr="006F00B8">
              <w:t>Повітненський ЗЗСО</w:t>
            </w:r>
          </w:p>
        </w:tc>
        <w:tc>
          <w:tcPr>
            <w:tcW w:w="925" w:type="dxa"/>
          </w:tcPr>
          <w:p w14:paraId="6C38D301" w14:textId="77777777" w:rsidR="00972EBF" w:rsidRPr="006F00B8" w:rsidRDefault="00972EBF" w:rsidP="007309DD">
            <w:pPr>
              <w:rPr>
                <w:lang w:val="en-US"/>
              </w:rPr>
            </w:pPr>
            <w:r w:rsidRPr="006F00B8">
              <w:rPr>
                <w:lang w:val="en-US"/>
              </w:rPr>
              <w:t>55</w:t>
            </w:r>
          </w:p>
        </w:tc>
        <w:tc>
          <w:tcPr>
            <w:tcW w:w="855" w:type="dxa"/>
          </w:tcPr>
          <w:p w14:paraId="5B03C985" w14:textId="77777777" w:rsidR="00972EBF" w:rsidRPr="006F00B8" w:rsidRDefault="00972EBF" w:rsidP="007309DD">
            <w:pPr>
              <w:rPr>
                <w:lang w:val="en-US"/>
              </w:rPr>
            </w:pPr>
            <w:r w:rsidRPr="006F00B8">
              <w:rPr>
                <w:lang w:val="en-US"/>
              </w:rPr>
              <w:t>62</w:t>
            </w:r>
          </w:p>
        </w:tc>
        <w:tc>
          <w:tcPr>
            <w:tcW w:w="812" w:type="dxa"/>
          </w:tcPr>
          <w:p w14:paraId="3B56CC68" w14:textId="77777777" w:rsidR="00972EBF" w:rsidRPr="006F00B8" w:rsidRDefault="00972EBF" w:rsidP="007309DD">
            <w:r w:rsidRPr="006F00B8">
              <w:t>14</w:t>
            </w:r>
          </w:p>
        </w:tc>
        <w:tc>
          <w:tcPr>
            <w:tcW w:w="1065" w:type="dxa"/>
          </w:tcPr>
          <w:p w14:paraId="0BEC8A80" w14:textId="77777777" w:rsidR="00972EBF" w:rsidRPr="006F00B8" w:rsidRDefault="00972EBF" w:rsidP="007309DD">
            <w:r w:rsidRPr="006F00B8">
              <w:t>-</w:t>
            </w:r>
          </w:p>
        </w:tc>
        <w:tc>
          <w:tcPr>
            <w:tcW w:w="812" w:type="dxa"/>
          </w:tcPr>
          <w:p w14:paraId="0C8A0660" w14:textId="77777777" w:rsidR="00972EBF" w:rsidRPr="006F00B8" w:rsidRDefault="00972EBF" w:rsidP="007309DD">
            <w:r w:rsidRPr="006F00B8">
              <w:t>1</w:t>
            </w:r>
          </w:p>
        </w:tc>
        <w:tc>
          <w:tcPr>
            <w:tcW w:w="1065" w:type="dxa"/>
          </w:tcPr>
          <w:p w14:paraId="26235B5B" w14:textId="77777777" w:rsidR="00972EBF" w:rsidRPr="006F00B8" w:rsidRDefault="00972EBF" w:rsidP="007309DD">
            <w:r w:rsidRPr="006F00B8">
              <w:t>1</w:t>
            </w:r>
          </w:p>
        </w:tc>
        <w:tc>
          <w:tcPr>
            <w:tcW w:w="812" w:type="dxa"/>
          </w:tcPr>
          <w:p w14:paraId="35747AAA" w14:textId="77777777" w:rsidR="00972EBF" w:rsidRPr="006F00B8" w:rsidRDefault="00972EBF" w:rsidP="007309DD">
            <w:r w:rsidRPr="006F00B8">
              <w:t>3</w:t>
            </w:r>
          </w:p>
        </w:tc>
        <w:tc>
          <w:tcPr>
            <w:tcW w:w="1065" w:type="dxa"/>
          </w:tcPr>
          <w:p w14:paraId="5092A5F9" w14:textId="77777777" w:rsidR="00972EBF" w:rsidRPr="006F00B8" w:rsidRDefault="00972EBF" w:rsidP="007309DD">
            <w:r w:rsidRPr="006F00B8">
              <w:t>3</w:t>
            </w:r>
          </w:p>
        </w:tc>
      </w:tr>
      <w:tr w:rsidR="00972EBF" w:rsidRPr="005339FD" w14:paraId="3121E692" w14:textId="77777777" w:rsidTr="007309DD">
        <w:tc>
          <w:tcPr>
            <w:tcW w:w="2218" w:type="dxa"/>
          </w:tcPr>
          <w:p w14:paraId="0EC19876" w14:textId="77777777" w:rsidR="00972EBF" w:rsidRPr="006F00B8" w:rsidRDefault="00972EBF" w:rsidP="007309DD">
            <w:r w:rsidRPr="006F00B8">
              <w:t>Речичанський ЗЗСО</w:t>
            </w:r>
          </w:p>
        </w:tc>
        <w:tc>
          <w:tcPr>
            <w:tcW w:w="925" w:type="dxa"/>
          </w:tcPr>
          <w:p w14:paraId="3402909A" w14:textId="77777777" w:rsidR="00972EBF" w:rsidRPr="006F00B8" w:rsidRDefault="00972EBF" w:rsidP="007309DD">
            <w:pPr>
              <w:rPr>
                <w:lang w:val="en-US"/>
              </w:rPr>
            </w:pPr>
            <w:r w:rsidRPr="006F00B8">
              <w:rPr>
                <w:lang w:val="en-US"/>
              </w:rPr>
              <w:t>25</w:t>
            </w:r>
          </w:p>
        </w:tc>
        <w:tc>
          <w:tcPr>
            <w:tcW w:w="855" w:type="dxa"/>
          </w:tcPr>
          <w:p w14:paraId="61724474" w14:textId="77777777" w:rsidR="00972EBF" w:rsidRPr="006F00B8" w:rsidRDefault="00972EBF" w:rsidP="007309DD">
            <w:pPr>
              <w:rPr>
                <w:lang w:val="en-US"/>
              </w:rPr>
            </w:pPr>
            <w:r w:rsidRPr="006F00B8">
              <w:rPr>
                <w:lang w:val="en-US"/>
              </w:rPr>
              <w:t>18</w:t>
            </w:r>
          </w:p>
        </w:tc>
        <w:tc>
          <w:tcPr>
            <w:tcW w:w="812" w:type="dxa"/>
          </w:tcPr>
          <w:p w14:paraId="77B8EE2E" w14:textId="77777777" w:rsidR="00972EBF" w:rsidRPr="006F00B8" w:rsidRDefault="00972EBF" w:rsidP="007309DD">
            <w:r w:rsidRPr="006F00B8">
              <w:t>10</w:t>
            </w:r>
          </w:p>
        </w:tc>
        <w:tc>
          <w:tcPr>
            <w:tcW w:w="1065" w:type="dxa"/>
          </w:tcPr>
          <w:p w14:paraId="0C9644F6" w14:textId="77777777" w:rsidR="00972EBF" w:rsidRPr="006F00B8" w:rsidRDefault="00972EBF" w:rsidP="007309DD">
            <w:r w:rsidRPr="006F00B8">
              <w:t>1</w:t>
            </w:r>
          </w:p>
        </w:tc>
        <w:tc>
          <w:tcPr>
            <w:tcW w:w="812" w:type="dxa"/>
          </w:tcPr>
          <w:p w14:paraId="7BE05AB8" w14:textId="77777777" w:rsidR="00972EBF" w:rsidRPr="006F00B8" w:rsidRDefault="00972EBF" w:rsidP="007309DD">
            <w:r w:rsidRPr="006F00B8">
              <w:t>-</w:t>
            </w:r>
          </w:p>
        </w:tc>
        <w:tc>
          <w:tcPr>
            <w:tcW w:w="1065" w:type="dxa"/>
          </w:tcPr>
          <w:p w14:paraId="69053E60" w14:textId="77777777" w:rsidR="00972EBF" w:rsidRPr="006F00B8" w:rsidRDefault="00972EBF" w:rsidP="007309DD">
            <w:r w:rsidRPr="006F00B8">
              <w:t>1</w:t>
            </w:r>
          </w:p>
        </w:tc>
        <w:tc>
          <w:tcPr>
            <w:tcW w:w="812" w:type="dxa"/>
          </w:tcPr>
          <w:p w14:paraId="0936DAB2" w14:textId="77777777" w:rsidR="00972EBF" w:rsidRPr="006F00B8" w:rsidRDefault="00972EBF" w:rsidP="007309DD">
            <w:r w:rsidRPr="006F00B8">
              <w:t>1</w:t>
            </w:r>
          </w:p>
        </w:tc>
        <w:tc>
          <w:tcPr>
            <w:tcW w:w="1065" w:type="dxa"/>
          </w:tcPr>
          <w:p w14:paraId="18708EC5" w14:textId="77777777" w:rsidR="00972EBF" w:rsidRPr="006F00B8" w:rsidRDefault="00972EBF" w:rsidP="007309DD">
            <w:r w:rsidRPr="006F00B8">
              <w:t>4</w:t>
            </w:r>
          </w:p>
        </w:tc>
      </w:tr>
      <w:tr w:rsidR="00972EBF" w:rsidRPr="005339FD" w14:paraId="5E00A66B" w14:textId="77777777" w:rsidTr="007309DD">
        <w:tc>
          <w:tcPr>
            <w:tcW w:w="2218" w:type="dxa"/>
          </w:tcPr>
          <w:p w14:paraId="7C97420E" w14:textId="77777777" w:rsidR="00972EBF" w:rsidRPr="006F00B8" w:rsidRDefault="00972EBF" w:rsidP="007309DD">
            <w:r w:rsidRPr="006F00B8">
              <w:t>Угрівський НВК</w:t>
            </w:r>
          </w:p>
        </w:tc>
        <w:tc>
          <w:tcPr>
            <w:tcW w:w="925" w:type="dxa"/>
          </w:tcPr>
          <w:p w14:paraId="51CE1D2E" w14:textId="77777777" w:rsidR="00972EBF" w:rsidRPr="006F00B8" w:rsidRDefault="00972EBF" w:rsidP="007309DD">
            <w:pPr>
              <w:rPr>
                <w:lang w:val="en-US"/>
              </w:rPr>
            </w:pPr>
            <w:r w:rsidRPr="006F00B8">
              <w:rPr>
                <w:lang w:val="en-US"/>
              </w:rPr>
              <w:t>44</w:t>
            </w:r>
          </w:p>
        </w:tc>
        <w:tc>
          <w:tcPr>
            <w:tcW w:w="855" w:type="dxa"/>
          </w:tcPr>
          <w:p w14:paraId="6B423E8E" w14:textId="77777777" w:rsidR="00972EBF" w:rsidRPr="006F00B8" w:rsidRDefault="00972EBF" w:rsidP="007309DD">
            <w:pPr>
              <w:rPr>
                <w:lang w:val="en-US"/>
              </w:rPr>
            </w:pPr>
            <w:r w:rsidRPr="006F00B8">
              <w:rPr>
                <w:lang w:val="en-US"/>
              </w:rPr>
              <w:t>56</w:t>
            </w:r>
          </w:p>
        </w:tc>
        <w:tc>
          <w:tcPr>
            <w:tcW w:w="812" w:type="dxa"/>
          </w:tcPr>
          <w:p w14:paraId="6766CD69" w14:textId="77777777" w:rsidR="00972EBF" w:rsidRPr="006F00B8" w:rsidRDefault="00972EBF" w:rsidP="007309DD">
            <w:r w:rsidRPr="006F00B8">
              <w:t>12</w:t>
            </w:r>
          </w:p>
        </w:tc>
        <w:tc>
          <w:tcPr>
            <w:tcW w:w="1065" w:type="dxa"/>
          </w:tcPr>
          <w:p w14:paraId="6DE330D9" w14:textId="77777777" w:rsidR="00972EBF" w:rsidRPr="006F00B8" w:rsidRDefault="00972EBF" w:rsidP="007309DD">
            <w:r w:rsidRPr="006F00B8">
              <w:t>1</w:t>
            </w:r>
          </w:p>
        </w:tc>
        <w:tc>
          <w:tcPr>
            <w:tcW w:w="812" w:type="dxa"/>
          </w:tcPr>
          <w:p w14:paraId="3FD5F0C4" w14:textId="77777777" w:rsidR="00972EBF" w:rsidRPr="006F00B8" w:rsidRDefault="00972EBF" w:rsidP="007309DD">
            <w:r w:rsidRPr="006F00B8">
              <w:t>2</w:t>
            </w:r>
          </w:p>
        </w:tc>
        <w:tc>
          <w:tcPr>
            <w:tcW w:w="1065" w:type="dxa"/>
          </w:tcPr>
          <w:p w14:paraId="0D825377" w14:textId="77777777" w:rsidR="00972EBF" w:rsidRPr="006F00B8" w:rsidRDefault="00972EBF" w:rsidP="007309DD">
            <w:r w:rsidRPr="006F00B8">
              <w:t>-</w:t>
            </w:r>
          </w:p>
        </w:tc>
        <w:tc>
          <w:tcPr>
            <w:tcW w:w="812" w:type="dxa"/>
          </w:tcPr>
          <w:p w14:paraId="5BC8C1EA" w14:textId="77777777" w:rsidR="00972EBF" w:rsidRPr="006F00B8" w:rsidRDefault="00972EBF" w:rsidP="007309DD">
            <w:r w:rsidRPr="006F00B8">
              <w:t>3</w:t>
            </w:r>
          </w:p>
        </w:tc>
        <w:tc>
          <w:tcPr>
            <w:tcW w:w="1065" w:type="dxa"/>
          </w:tcPr>
          <w:p w14:paraId="3FC40500" w14:textId="77777777" w:rsidR="00972EBF" w:rsidRPr="006F00B8" w:rsidRDefault="00972EBF" w:rsidP="007309DD">
            <w:r w:rsidRPr="006F00B8">
              <w:t>3</w:t>
            </w:r>
          </w:p>
        </w:tc>
      </w:tr>
      <w:tr w:rsidR="00972EBF" w:rsidRPr="005339FD" w14:paraId="24E5EEBC" w14:textId="77777777" w:rsidTr="007309DD">
        <w:tc>
          <w:tcPr>
            <w:tcW w:w="2218" w:type="dxa"/>
          </w:tcPr>
          <w:p w14:paraId="59FD3368" w14:textId="77777777" w:rsidR="00972EBF" w:rsidRPr="006F00B8" w:rsidRDefault="00972EBF" w:rsidP="007309DD">
            <w:r w:rsidRPr="006F00B8">
              <w:t>Шоломиницький ЗЗСО</w:t>
            </w:r>
          </w:p>
        </w:tc>
        <w:tc>
          <w:tcPr>
            <w:tcW w:w="925" w:type="dxa"/>
          </w:tcPr>
          <w:p w14:paraId="61AA0322" w14:textId="77777777" w:rsidR="00972EBF" w:rsidRPr="006F00B8" w:rsidRDefault="00972EBF" w:rsidP="007309DD">
            <w:pPr>
              <w:rPr>
                <w:lang w:val="en-US"/>
              </w:rPr>
            </w:pPr>
            <w:r w:rsidRPr="006F00B8">
              <w:rPr>
                <w:lang w:val="en-US"/>
              </w:rPr>
              <w:t>4</w:t>
            </w:r>
          </w:p>
        </w:tc>
        <w:tc>
          <w:tcPr>
            <w:tcW w:w="855" w:type="dxa"/>
          </w:tcPr>
          <w:p w14:paraId="52470DD6" w14:textId="77777777" w:rsidR="00972EBF" w:rsidRPr="006F00B8" w:rsidRDefault="00972EBF" w:rsidP="007309DD">
            <w:pPr>
              <w:rPr>
                <w:lang w:val="en-US"/>
              </w:rPr>
            </w:pPr>
            <w:r w:rsidRPr="006F00B8">
              <w:rPr>
                <w:lang w:val="en-US"/>
              </w:rPr>
              <w:t>7</w:t>
            </w:r>
          </w:p>
        </w:tc>
        <w:tc>
          <w:tcPr>
            <w:tcW w:w="812" w:type="dxa"/>
          </w:tcPr>
          <w:p w14:paraId="0AEAA675" w14:textId="77777777" w:rsidR="00972EBF" w:rsidRPr="006F00B8" w:rsidRDefault="00972EBF" w:rsidP="007309DD">
            <w:r w:rsidRPr="006F00B8">
              <w:t>2</w:t>
            </w:r>
          </w:p>
        </w:tc>
        <w:tc>
          <w:tcPr>
            <w:tcW w:w="1065" w:type="dxa"/>
          </w:tcPr>
          <w:p w14:paraId="67009691" w14:textId="77777777" w:rsidR="00972EBF" w:rsidRPr="006F00B8" w:rsidRDefault="00972EBF" w:rsidP="007309DD">
            <w:r w:rsidRPr="006F00B8">
              <w:t>-</w:t>
            </w:r>
          </w:p>
        </w:tc>
        <w:tc>
          <w:tcPr>
            <w:tcW w:w="812" w:type="dxa"/>
          </w:tcPr>
          <w:p w14:paraId="1C9D1E22" w14:textId="77777777" w:rsidR="00972EBF" w:rsidRPr="006F00B8" w:rsidRDefault="00972EBF" w:rsidP="007309DD">
            <w:r w:rsidRPr="006F00B8">
              <w:t>1</w:t>
            </w:r>
          </w:p>
        </w:tc>
        <w:tc>
          <w:tcPr>
            <w:tcW w:w="1065" w:type="dxa"/>
          </w:tcPr>
          <w:p w14:paraId="5299AF94" w14:textId="77777777" w:rsidR="00972EBF" w:rsidRPr="006F00B8" w:rsidRDefault="00972EBF" w:rsidP="007309DD">
            <w:r w:rsidRPr="006F00B8">
              <w:t>-</w:t>
            </w:r>
          </w:p>
        </w:tc>
        <w:tc>
          <w:tcPr>
            <w:tcW w:w="812" w:type="dxa"/>
          </w:tcPr>
          <w:p w14:paraId="6CF1A791" w14:textId="77777777" w:rsidR="00972EBF" w:rsidRPr="006F00B8" w:rsidRDefault="00972EBF" w:rsidP="007309DD">
            <w:r w:rsidRPr="006F00B8">
              <w:t>1</w:t>
            </w:r>
          </w:p>
        </w:tc>
        <w:tc>
          <w:tcPr>
            <w:tcW w:w="1065" w:type="dxa"/>
          </w:tcPr>
          <w:p w14:paraId="0DB6479C" w14:textId="77777777" w:rsidR="00972EBF" w:rsidRPr="006F00B8" w:rsidRDefault="00972EBF" w:rsidP="007309DD">
            <w:r w:rsidRPr="006F00B8">
              <w:t>1</w:t>
            </w:r>
          </w:p>
        </w:tc>
      </w:tr>
      <w:tr w:rsidR="00972EBF" w:rsidRPr="005339FD" w14:paraId="375184E7" w14:textId="77777777" w:rsidTr="007309DD">
        <w:tc>
          <w:tcPr>
            <w:tcW w:w="2218" w:type="dxa"/>
          </w:tcPr>
          <w:p w14:paraId="24046B94" w14:textId="77777777" w:rsidR="00972EBF" w:rsidRPr="006F00B8" w:rsidRDefault="00972EBF" w:rsidP="007309DD">
            <w:pPr>
              <w:rPr>
                <w:b/>
              </w:rPr>
            </w:pPr>
            <w:r w:rsidRPr="006F00B8">
              <w:rPr>
                <w:b/>
              </w:rPr>
              <w:t>Всього</w:t>
            </w:r>
          </w:p>
        </w:tc>
        <w:tc>
          <w:tcPr>
            <w:tcW w:w="925" w:type="dxa"/>
          </w:tcPr>
          <w:p w14:paraId="589FD8F7" w14:textId="77777777" w:rsidR="00972EBF" w:rsidRPr="006F00B8" w:rsidRDefault="00972EBF" w:rsidP="007309DD">
            <w:pPr>
              <w:rPr>
                <w:b/>
              </w:rPr>
            </w:pPr>
            <w:r w:rsidRPr="006F00B8">
              <w:rPr>
                <w:b/>
              </w:rPr>
              <w:t>2430</w:t>
            </w:r>
          </w:p>
        </w:tc>
        <w:tc>
          <w:tcPr>
            <w:tcW w:w="855" w:type="dxa"/>
          </w:tcPr>
          <w:p w14:paraId="07537186" w14:textId="77777777" w:rsidR="00972EBF" w:rsidRPr="006F00B8" w:rsidRDefault="00972EBF" w:rsidP="007309DD">
            <w:pPr>
              <w:rPr>
                <w:b/>
              </w:rPr>
            </w:pPr>
            <w:r w:rsidRPr="006F00B8">
              <w:rPr>
                <w:b/>
              </w:rPr>
              <w:t>2369</w:t>
            </w:r>
          </w:p>
        </w:tc>
        <w:tc>
          <w:tcPr>
            <w:tcW w:w="812" w:type="dxa"/>
          </w:tcPr>
          <w:p w14:paraId="2736C379" w14:textId="77777777" w:rsidR="00972EBF" w:rsidRPr="006F00B8" w:rsidRDefault="00972EBF" w:rsidP="007309DD">
            <w:pPr>
              <w:rPr>
                <w:b/>
              </w:rPr>
            </w:pPr>
            <w:r w:rsidRPr="006F00B8">
              <w:rPr>
                <w:b/>
              </w:rPr>
              <w:t>425</w:t>
            </w:r>
          </w:p>
        </w:tc>
        <w:tc>
          <w:tcPr>
            <w:tcW w:w="1065" w:type="dxa"/>
          </w:tcPr>
          <w:p w14:paraId="7AF5CFB9" w14:textId="77777777" w:rsidR="00972EBF" w:rsidRPr="006F00B8" w:rsidRDefault="00972EBF" w:rsidP="007309DD">
            <w:pPr>
              <w:rPr>
                <w:b/>
              </w:rPr>
            </w:pPr>
            <w:r w:rsidRPr="006F00B8">
              <w:rPr>
                <w:b/>
              </w:rPr>
              <w:t>80</w:t>
            </w:r>
          </w:p>
        </w:tc>
        <w:tc>
          <w:tcPr>
            <w:tcW w:w="812" w:type="dxa"/>
          </w:tcPr>
          <w:p w14:paraId="432ED315" w14:textId="77777777" w:rsidR="00972EBF" w:rsidRPr="006F00B8" w:rsidRDefault="00972EBF" w:rsidP="007309DD">
            <w:pPr>
              <w:rPr>
                <w:b/>
              </w:rPr>
            </w:pPr>
            <w:r w:rsidRPr="006F00B8">
              <w:rPr>
                <w:b/>
              </w:rPr>
              <w:t>44</w:t>
            </w:r>
          </w:p>
        </w:tc>
        <w:tc>
          <w:tcPr>
            <w:tcW w:w="1065" w:type="dxa"/>
          </w:tcPr>
          <w:p w14:paraId="7664B59A" w14:textId="77777777" w:rsidR="00972EBF" w:rsidRPr="006F00B8" w:rsidRDefault="00972EBF" w:rsidP="007309DD">
            <w:pPr>
              <w:rPr>
                <w:b/>
              </w:rPr>
            </w:pPr>
            <w:r w:rsidRPr="006F00B8">
              <w:rPr>
                <w:b/>
              </w:rPr>
              <w:t>10</w:t>
            </w:r>
          </w:p>
        </w:tc>
        <w:tc>
          <w:tcPr>
            <w:tcW w:w="812" w:type="dxa"/>
          </w:tcPr>
          <w:p w14:paraId="1097C125" w14:textId="77777777" w:rsidR="00972EBF" w:rsidRPr="006F00B8" w:rsidRDefault="00972EBF" w:rsidP="007309DD">
            <w:pPr>
              <w:rPr>
                <w:b/>
              </w:rPr>
            </w:pPr>
            <w:r w:rsidRPr="006F00B8">
              <w:rPr>
                <w:b/>
              </w:rPr>
              <w:t>138</w:t>
            </w:r>
          </w:p>
        </w:tc>
        <w:tc>
          <w:tcPr>
            <w:tcW w:w="1065" w:type="dxa"/>
          </w:tcPr>
          <w:p w14:paraId="28D96702" w14:textId="77777777" w:rsidR="00972EBF" w:rsidRPr="006F00B8" w:rsidRDefault="00972EBF" w:rsidP="007309DD">
            <w:pPr>
              <w:rPr>
                <w:b/>
              </w:rPr>
            </w:pPr>
            <w:r w:rsidRPr="006F00B8">
              <w:rPr>
                <w:b/>
              </w:rPr>
              <w:t>115</w:t>
            </w:r>
          </w:p>
        </w:tc>
      </w:tr>
    </w:tbl>
    <w:p w14:paraId="77261616" w14:textId="6C13FD25" w:rsidR="007530AF" w:rsidRPr="005339FD" w:rsidRDefault="00972EBF" w:rsidP="003F387C">
      <w:pPr>
        <w:spacing w:before="240"/>
        <w:ind w:firstLine="709"/>
        <w:jc w:val="both"/>
        <w:rPr>
          <w:sz w:val="24"/>
          <w:szCs w:val="24"/>
        </w:rPr>
      </w:pPr>
      <w:r w:rsidRPr="005339FD">
        <w:rPr>
          <w:sz w:val="24"/>
          <w:szCs w:val="24"/>
        </w:rPr>
        <w:t>Дані освітньої мережі Городоцької громади станом на 1 січня 2025 року свідчать про значні структурні зміни та пристосування кадрів в умовах тривалої кризи. Хоча загальна кількість учнів дещо зменшилася до 4 799 дітей (при цьому співвідношення дівчат і хлопців залишилося майже рівним: 50,6% дівчат, 49,4% хлопців), освітня система показала значний прогрес у питанні кадрів. Частка чоловіків серед педагогів досягла найвищого показника за всю історію — 15,8% (80 осіб).</w:t>
      </w:r>
    </w:p>
    <w:p w14:paraId="4DEF4FB7" w14:textId="3B4ACA2D" w:rsidR="001E344D" w:rsidRDefault="001E344D">
      <w:pPr>
        <w:widowControl/>
        <w:autoSpaceDE/>
        <w:autoSpaceDN/>
        <w:spacing w:after="160" w:line="259" w:lineRule="auto"/>
        <w:rPr>
          <w:sz w:val="24"/>
          <w:szCs w:val="24"/>
        </w:rPr>
      </w:pPr>
      <w:r>
        <w:rPr>
          <w:sz w:val="24"/>
          <w:szCs w:val="24"/>
        </w:rPr>
        <w:br w:type="page"/>
      </w:r>
    </w:p>
    <w:p w14:paraId="70D2090D" w14:textId="08BED62E" w:rsidR="00972EBF" w:rsidRPr="005339FD" w:rsidRDefault="00972EBF" w:rsidP="00972EBF">
      <w:pPr>
        <w:jc w:val="center"/>
        <w:rPr>
          <w:b/>
          <w:sz w:val="24"/>
          <w:szCs w:val="24"/>
        </w:rPr>
      </w:pPr>
      <w:r w:rsidRPr="005339FD">
        <w:rPr>
          <w:b/>
          <w:sz w:val="24"/>
          <w:szCs w:val="24"/>
        </w:rPr>
        <w:lastRenderedPageBreak/>
        <w:t>Інформація про кількість дітей та працівників в закладах дошкільної освіти Городоцької міської територіальної громади</w:t>
      </w:r>
      <w:r w:rsidR="00C700AB">
        <w:rPr>
          <w:b/>
          <w:sz w:val="24"/>
          <w:szCs w:val="24"/>
        </w:rPr>
        <w:t xml:space="preserve"> на 01 січня 2025 року</w:t>
      </w:r>
    </w:p>
    <w:p w14:paraId="2BFCCD7F" w14:textId="2502EC6E" w:rsidR="00DE2AF2" w:rsidRPr="00DE2AF2" w:rsidRDefault="00DE2AF2" w:rsidP="00DE2AF2">
      <w:pPr>
        <w:jc w:val="right"/>
      </w:pPr>
      <w:r w:rsidRPr="00A71A64">
        <w:rPr>
          <w:bCs/>
        </w:rPr>
        <w:t>Табл.4.</w:t>
      </w:r>
      <w:r>
        <w:rPr>
          <w:bCs/>
        </w:rPr>
        <w:t>1</w:t>
      </w:r>
      <w:r w:rsidR="00A6226A">
        <w:rPr>
          <w:bCs/>
        </w:rPr>
        <w:t>5</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947"/>
        <w:gridCol w:w="873"/>
        <w:gridCol w:w="816"/>
        <w:gridCol w:w="1086"/>
        <w:gridCol w:w="816"/>
        <w:gridCol w:w="1086"/>
        <w:gridCol w:w="816"/>
        <w:gridCol w:w="1086"/>
      </w:tblGrid>
      <w:tr w:rsidR="00972EBF" w:rsidRPr="005339FD" w14:paraId="242C428A" w14:textId="77777777" w:rsidTr="007309DD">
        <w:tc>
          <w:tcPr>
            <w:tcW w:w="2185" w:type="dxa"/>
          </w:tcPr>
          <w:p w14:paraId="03B3B54D" w14:textId="77777777" w:rsidR="00972EBF" w:rsidRPr="005339FD" w:rsidRDefault="00972EBF" w:rsidP="007309DD">
            <w:pPr>
              <w:jc w:val="center"/>
              <w:rPr>
                <w:sz w:val="24"/>
                <w:szCs w:val="24"/>
              </w:rPr>
            </w:pPr>
            <w:r w:rsidRPr="005339FD">
              <w:rPr>
                <w:sz w:val="24"/>
                <w:szCs w:val="24"/>
              </w:rPr>
              <w:t>Назва закладу</w:t>
            </w:r>
          </w:p>
        </w:tc>
        <w:tc>
          <w:tcPr>
            <w:tcW w:w="1841" w:type="dxa"/>
            <w:gridSpan w:val="2"/>
          </w:tcPr>
          <w:p w14:paraId="203EF4C9" w14:textId="77777777" w:rsidR="00972EBF" w:rsidRPr="005339FD" w:rsidRDefault="00972EBF" w:rsidP="007309DD">
            <w:pPr>
              <w:jc w:val="center"/>
              <w:rPr>
                <w:b/>
                <w:sz w:val="24"/>
                <w:szCs w:val="24"/>
              </w:rPr>
            </w:pPr>
            <w:r w:rsidRPr="005339FD">
              <w:rPr>
                <w:sz w:val="24"/>
                <w:szCs w:val="24"/>
              </w:rPr>
              <w:t>Здобувачі освіти</w:t>
            </w:r>
          </w:p>
        </w:tc>
        <w:tc>
          <w:tcPr>
            <w:tcW w:w="1943" w:type="dxa"/>
            <w:gridSpan w:val="2"/>
          </w:tcPr>
          <w:p w14:paraId="2A418422" w14:textId="77777777" w:rsidR="00972EBF" w:rsidRPr="005339FD" w:rsidRDefault="00972EBF" w:rsidP="007309DD">
            <w:pPr>
              <w:jc w:val="center"/>
              <w:rPr>
                <w:sz w:val="24"/>
                <w:szCs w:val="24"/>
              </w:rPr>
            </w:pPr>
            <w:r w:rsidRPr="005339FD">
              <w:rPr>
                <w:sz w:val="24"/>
                <w:szCs w:val="24"/>
              </w:rPr>
              <w:t>Педагогічні працівники</w:t>
            </w:r>
          </w:p>
        </w:tc>
        <w:tc>
          <w:tcPr>
            <w:tcW w:w="1943" w:type="dxa"/>
            <w:gridSpan w:val="2"/>
          </w:tcPr>
          <w:p w14:paraId="2E76E046" w14:textId="77777777" w:rsidR="00972EBF" w:rsidRPr="005339FD" w:rsidRDefault="00972EBF" w:rsidP="007309DD">
            <w:pPr>
              <w:jc w:val="center"/>
              <w:rPr>
                <w:b/>
                <w:sz w:val="24"/>
                <w:szCs w:val="24"/>
              </w:rPr>
            </w:pPr>
            <w:r w:rsidRPr="005339FD">
              <w:rPr>
                <w:sz w:val="24"/>
                <w:szCs w:val="24"/>
              </w:rPr>
              <w:t>Адміністрація</w:t>
            </w:r>
          </w:p>
        </w:tc>
        <w:tc>
          <w:tcPr>
            <w:tcW w:w="1943" w:type="dxa"/>
            <w:gridSpan w:val="2"/>
          </w:tcPr>
          <w:p w14:paraId="2186A1B1" w14:textId="77777777" w:rsidR="00972EBF" w:rsidRPr="005339FD" w:rsidRDefault="00972EBF" w:rsidP="007309DD">
            <w:pPr>
              <w:jc w:val="center"/>
              <w:rPr>
                <w:sz w:val="24"/>
                <w:szCs w:val="24"/>
              </w:rPr>
            </w:pPr>
            <w:r w:rsidRPr="005339FD">
              <w:rPr>
                <w:sz w:val="24"/>
                <w:szCs w:val="24"/>
              </w:rPr>
              <w:t>Технічний</w:t>
            </w:r>
          </w:p>
          <w:p w14:paraId="44F5C8FC"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2737C61E" w14:textId="77777777" w:rsidTr="007309DD">
        <w:tc>
          <w:tcPr>
            <w:tcW w:w="2185" w:type="dxa"/>
          </w:tcPr>
          <w:p w14:paraId="51017D8D" w14:textId="77777777" w:rsidR="00972EBF" w:rsidRPr="005339FD" w:rsidRDefault="00972EBF" w:rsidP="007309DD">
            <w:pPr>
              <w:jc w:val="center"/>
              <w:rPr>
                <w:b/>
                <w:sz w:val="24"/>
                <w:szCs w:val="24"/>
              </w:rPr>
            </w:pPr>
          </w:p>
        </w:tc>
        <w:tc>
          <w:tcPr>
            <w:tcW w:w="957" w:type="dxa"/>
          </w:tcPr>
          <w:p w14:paraId="413A66C2" w14:textId="77777777" w:rsidR="00972EBF" w:rsidRPr="007675E1" w:rsidRDefault="00972EBF" w:rsidP="007309DD">
            <w:pPr>
              <w:jc w:val="center"/>
              <w:rPr>
                <w:sz w:val="20"/>
                <w:szCs w:val="20"/>
              </w:rPr>
            </w:pPr>
            <w:r w:rsidRPr="007675E1">
              <w:rPr>
                <w:sz w:val="20"/>
                <w:szCs w:val="20"/>
              </w:rPr>
              <w:t>Дівчата</w:t>
            </w:r>
          </w:p>
        </w:tc>
        <w:tc>
          <w:tcPr>
            <w:tcW w:w="884" w:type="dxa"/>
          </w:tcPr>
          <w:p w14:paraId="788506D3" w14:textId="77777777" w:rsidR="00972EBF" w:rsidRPr="007675E1" w:rsidRDefault="00972EBF" w:rsidP="007309DD">
            <w:pPr>
              <w:jc w:val="center"/>
              <w:rPr>
                <w:sz w:val="20"/>
                <w:szCs w:val="20"/>
              </w:rPr>
            </w:pPr>
            <w:r w:rsidRPr="007675E1">
              <w:rPr>
                <w:sz w:val="20"/>
                <w:szCs w:val="20"/>
              </w:rPr>
              <w:t>Хлопці</w:t>
            </w:r>
          </w:p>
        </w:tc>
        <w:tc>
          <w:tcPr>
            <w:tcW w:w="839" w:type="dxa"/>
          </w:tcPr>
          <w:p w14:paraId="2263D181" w14:textId="77777777" w:rsidR="00972EBF" w:rsidRPr="007675E1" w:rsidRDefault="00972EBF" w:rsidP="007309DD">
            <w:pPr>
              <w:rPr>
                <w:sz w:val="20"/>
                <w:szCs w:val="20"/>
              </w:rPr>
            </w:pPr>
            <w:r w:rsidRPr="007675E1">
              <w:rPr>
                <w:sz w:val="20"/>
                <w:szCs w:val="20"/>
              </w:rPr>
              <w:t>Жінки</w:t>
            </w:r>
          </w:p>
        </w:tc>
        <w:tc>
          <w:tcPr>
            <w:tcW w:w="1104" w:type="dxa"/>
          </w:tcPr>
          <w:p w14:paraId="6A68F749" w14:textId="77777777" w:rsidR="00972EBF" w:rsidRPr="007675E1" w:rsidRDefault="00972EBF" w:rsidP="007309DD">
            <w:pPr>
              <w:rPr>
                <w:sz w:val="20"/>
                <w:szCs w:val="20"/>
              </w:rPr>
            </w:pPr>
            <w:r w:rsidRPr="007675E1">
              <w:rPr>
                <w:sz w:val="20"/>
                <w:szCs w:val="20"/>
              </w:rPr>
              <w:t>Чоловіки</w:t>
            </w:r>
          </w:p>
        </w:tc>
        <w:tc>
          <w:tcPr>
            <w:tcW w:w="839" w:type="dxa"/>
          </w:tcPr>
          <w:p w14:paraId="57E398EA" w14:textId="77777777" w:rsidR="00972EBF" w:rsidRPr="007675E1" w:rsidRDefault="00972EBF" w:rsidP="007309DD">
            <w:pPr>
              <w:rPr>
                <w:sz w:val="20"/>
                <w:szCs w:val="20"/>
              </w:rPr>
            </w:pPr>
            <w:r w:rsidRPr="007675E1">
              <w:rPr>
                <w:sz w:val="20"/>
                <w:szCs w:val="20"/>
              </w:rPr>
              <w:t>Жінки</w:t>
            </w:r>
          </w:p>
        </w:tc>
        <w:tc>
          <w:tcPr>
            <w:tcW w:w="1104" w:type="dxa"/>
          </w:tcPr>
          <w:p w14:paraId="516E2A57" w14:textId="77777777" w:rsidR="00972EBF" w:rsidRPr="007675E1" w:rsidRDefault="00972EBF" w:rsidP="007309DD">
            <w:pPr>
              <w:rPr>
                <w:sz w:val="20"/>
                <w:szCs w:val="20"/>
              </w:rPr>
            </w:pPr>
            <w:r w:rsidRPr="007675E1">
              <w:rPr>
                <w:sz w:val="20"/>
                <w:szCs w:val="20"/>
              </w:rPr>
              <w:t>Чоловіки</w:t>
            </w:r>
          </w:p>
        </w:tc>
        <w:tc>
          <w:tcPr>
            <w:tcW w:w="839" w:type="dxa"/>
          </w:tcPr>
          <w:p w14:paraId="0A5B2393" w14:textId="77777777" w:rsidR="00972EBF" w:rsidRPr="007675E1" w:rsidRDefault="00972EBF" w:rsidP="007309DD">
            <w:pPr>
              <w:rPr>
                <w:sz w:val="20"/>
                <w:szCs w:val="20"/>
              </w:rPr>
            </w:pPr>
            <w:r w:rsidRPr="007675E1">
              <w:rPr>
                <w:sz w:val="20"/>
                <w:szCs w:val="20"/>
              </w:rPr>
              <w:t>Жінки</w:t>
            </w:r>
          </w:p>
        </w:tc>
        <w:tc>
          <w:tcPr>
            <w:tcW w:w="1104" w:type="dxa"/>
          </w:tcPr>
          <w:p w14:paraId="65707B51" w14:textId="77777777" w:rsidR="00972EBF" w:rsidRPr="007675E1" w:rsidRDefault="00972EBF" w:rsidP="007309DD">
            <w:pPr>
              <w:rPr>
                <w:sz w:val="20"/>
                <w:szCs w:val="20"/>
              </w:rPr>
            </w:pPr>
            <w:r w:rsidRPr="007675E1">
              <w:rPr>
                <w:sz w:val="20"/>
                <w:szCs w:val="20"/>
              </w:rPr>
              <w:t>Чоловіки</w:t>
            </w:r>
          </w:p>
        </w:tc>
      </w:tr>
      <w:tr w:rsidR="00972EBF" w:rsidRPr="005339FD" w14:paraId="0A2ED1FF" w14:textId="77777777" w:rsidTr="007309DD">
        <w:tc>
          <w:tcPr>
            <w:tcW w:w="2185" w:type="dxa"/>
          </w:tcPr>
          <w:p w14:paraId="21B831C2" w14:textId="77777777" w:rsidR="00972EBF" w:rsidRPr="00187709" w:rsidRDefault="00972EBF" w:rsidP="007309DD">
            <w:pPr>
              <w:rPr>
                <w:sz w:val="24"/>
                <w:szCs w:val="24"/>
              </w:rPr>
            </w:pPr>
            <w:r w:rsidRPr="00187709">
              <w:rPr>
                <w:sz w:val="24"/>
                <w:szCs w:val="24"/>
              </w:rPr>
              <w:t>Городоцький ЗДО №2</w:t>
            </w:r>
          </w:p>
        </w:tc>
        <w:tc>
          <w:tcPr>
            <w:tcW w:w="957" w:type="dxa"/>
          </w:tcPr>
          <w:p w14:paraId="3259B68B" w14:textId="77777777" w:rsidR="00972EBF" w:rsidRPr="00C81C32" w:rsidRDefault="00972EBF" w:rsidP="007309DD">
            <w:pPr>
              <w:rPr>
                <w:sz w:val="24"/>
                <w:szCs w:val="24"/>
              </w:rPr>
            </w:pPr>
            <w:r w:rsidRPr="00C81C32">
              <w:rPr>
                <w:sz w:val="24"/>
                <w:szCs w:val="24"/>
              </w:rPr>
              <w:t>94</w:t>
            </w:r>
          </w:p>
        </w:tc>
        <w:tc>
          <w:tcPr>
            <w:tcW w:w="884" w:type="dxa"/>
          </w:tcPr>
          <w:p w14:paraId="36BCCEE2" w14:textId="77777777" w:rsidR="00972EBF" w:rsidRPr="00C81C32" w:rsidRDefault="00972EBF" w:rsidP="007309DD">
            <w:pPr>
              <w:rPr>
                <w:sz w:val="24"/>
                <w:szCs w:val="24"/>
              </w:rPr>
            </w:pPr>
            <w:r w:rsidRPr="00C81C32">
              <w:rPr>
                <w:sz w:val="24"/>
                <w:szCs w:val="24"/>
              </w:rPr>
              <w:t>82</w:t>
            </w:r>
          </w:p>
        </w:tc>
        <w:tc>
          <w:tcPr>
            <w:tcW w:w="839" w:type="dxa"/>
          </w:tcPr>
          <w:p w14:paraId="04598C85" w14:textId="77777777" w:rsidR="00972EBF" w:rsidRPr="00C81C32" w:rsidRDefault="00972EBF" w:rsidP="007309DD">
            <w:pPr>
              <w:rPr>
                <w:sz w:val="24"/>
                <w:szCs w:val="24"/>
              </w:rPr>
            </w:pPr>
            <w:r w:rsidRPr="00C81C32">
              <w:rPr>
                <w:sz w:val="24"/>
                <w:szCs w:val="24"/>
              </w:rPr>
              <w:t>18</w:t>
            </w:r>
          </w:p>
        </w:tc>
        <w:tc>
          <w:tcPr>
            <w:tcW w:w="1104" w:type="dxa"/>
          </w:tcPr>
          <w:p w14:paraId="7A708AAD" w14:textId="77777777" w:rsidR="00972EBF" w:rsidRPr="00C81C32" w:rsidRDefault="00972EBF" w:rsidP="007309DD">
            <w:pPr>
              <w:rPr>
                <w:sz w:val="24"/>
                <w:szCs w:val="24"/>
              </w:rPr>
            </w:pPr>
            <w:r w:rsidRPr="00C81C32">
              <w:rPr>
                <w:sz w:val="24"/>
                <w:szCs w:val="24"/>
              </w:rPr>
              <w:t>-</w:t>
            </w:r>
          </w:p>
        </w:tc>
        <w:tc>
          <w:tcPr>
            <w:tcW w:w="839" w:type="dxa"/>
          </w:tcPr>
          <w:p w14:paraId="4A85102C" w14:textId="77777777" w:rsidR="00972EBF" w:rsidRPr="00C81C32" w:rsidRDefault="00972EBF" w:rsidP="007309DD">
            <w:pPr>
              <w:rPr>
                <w:sz w:val="24"/>
                <w:szCs w:val="24"/>
              </w:rPr>
            </w:pPr>
            <w:r w:rsidRPr="00C81C32">
              <w:rPr>
                <w:sz w:val="24"/>
                <w:szCs w:val="24"/>
              </w:rPr>
              <w:t>1</w:t>
            </w:r>
          </w:p>
        </w:tc>
        <w:tc>
          <w:tcPr>
            <w:tcW w:w="1104" w:type="dxa"/>
          </w:tcPr>
          <w:p w14:paraId="6DCA559A" w14:textId="77777777" w:rsidR="00972EBF" w:rsidRPr="00C81C32" w:rsidRDefault="00972EBF" w:rsidP="007309DD">
            <w:pPr>
              <w:rPr>
                <w:sz w:val="24"/>
                <w:szCs w:val="24"/>
              </w:rPr>
            </w:pPr>
            <w:r w:rsidRPr="00C81C32">
              <w:rPr>
                <w:sz w:val="24"/>
                <w:szCs w:val="24"/>
              </w:rPr>
              <w:t>-</w:t>
            </w:r>
          </w:p>
        </w:tc>
        <w:tc>
          <w:tcPr>
            <w:tcW w:w="839" w:type="dxa"/>
          </w:tcPr>
          <w:p w14:paraId="0642EB30" w14:textId="77777777" w:rsidR="00972EBF" w:rsidRPr="00C81C32" w:rsidRDefault="00972EBF" w:rsidP="007309DD">
            <w:pPr>
              <w:rPr>
                <w:sz w:val="24"/>
                <w:szCs w:val="24"/>
              </w:rPr>
            </w:pPr>
            <w:r w:rsidRPr="00C81C32">
              <w:rPr>
                <w:sz w:val="24"/>
                <w:szCs w:val="24"/>
              </w:rPr>
              <w:t>14</w:t>
            </w:r>
          </w:p>
        </w:tc>
        <w:tc>
          <w:tcPr>
            <w:tcW w:w="1104" w:type="dxa"/>
          </w:tcPr>
          <w:p w14:paraId="504535D3" w14:textId="77777777" w:rsidR="00972EBF" w:rsidRPr="00C81C32" w:rsidRDefault="00972EBF" w:rsidP="007309DD">
            <w:pPr>
              <w:rPr>
                <w:sz w:val="24"/>
                <w:szCs w:val="24"/>
              </w:rPr>
            </w:pPr>
            <w:r w:rsidRPr="00C81C32">
              <w:rPr>
                <w:sz w:val="24"/>
                <w:szCs w:val="24"/>
              </w:rPr>
              <w:t>5</w:t>
            </w:r>
          </w:p>
        </w:tc>
      </w:tr>
      <w:tr w:rsidR="00972EBF" w:rsidRPr="005339FD" w14:paraId="31E781E5" w14:textId="77777777" w:rsidTr="007309DD">
        <w:tc>
          <w:tcPr>
            <w:tcW w:w="2185" w:type="dxa"/>
          </w:tcPr>
          <w:p w14:paraId="413ADE28" w14:textId="77777777" w:rsidR="00972EBF" w:rsidRPr="00187709" w:rsidRDefault="00972EBF" w:rsidP="007309DD">
            <w:pPr>
              <w:rPr>
                <w:sz w:val="24"/>
                <w:szCs w:val="24"/>
              </w:rPr>
            </w:pPr>
            <w:r w:rsidRPr="00187709">
              <w:rPr>
                <w:sz w:val="24"/>
                <w:szCs w:val="24"/>
              </w:rPr>
              <w:t>Городоцький ЗДО №3</w:t>
            </w:r>
          </w:p>
        </w:tc>
        <w:tc>
          <w:tcPr>
            <w:tcW w:w="957" w:type="dxa"/>
          </w:tcPr>
          <w:p w14:paraId="0A69790E" w14:textId="77777777" w:rsidR="00972EBF" w:rsidRPr="00C81C32" w:rsidRDefault="00972EBF" w:rsidP="007309DD">
            <w:pPr>
              <w:rPr>
                <w:sz w:val="24"/>
                <w:szCs w:val="24"/>
              </w:rPr>
            </w:pPr>
            <w:r w:rsidRPr="00C81C32">
              <w:rPr>
                <w:sz w:val="24"/>
                <w:szCs w:val="24"/>
              </w:rPr>
              <w:t>129</w:t>
            </w:r>
          </w:p>
        </w:tc>
        <w:tc>
          <w:tcPr>
            <w:tcW w:w="884" w:type="dxa"/>
          </w:tcPr>
          <w:p w14:paraId="0B55BD5F" w14:textId="77777777" w:rsidR="00972EBF" w:rsidRPr="00C81C32" w:rsidRDefault="00972EBF" w:rsidP="007309DD">
            <w:pPr>
              <w:rPr>
                <w:sz w:val="24"/>
                <w:szCs w:val="24"/>
              </w:rPr>
            </w:pPr>
            <w:r w:rsidRPr="00C81C32">
              <w:rPr>
                <w:sz w:val="24"/>
                <w:szCs w:val="24"/>
              </w:rPr>
              <w:t>148</w:t>
            </w:r>
          </w:p>
        </w:tc>
        <w:tc>
          <w:tcPr>
            <w:tcW w:w="839" w:type="dxa"/>
          </w:tcPr>
          <w:p w14:paraId="734E8A39" w14:textId="77777777" w:rsidR="00972EBF" w:rsidRPr="00C81C32" w:rsidRDefault="00972EBF" w:rsidP="007309DD">
            <w:pPr>
              <w:rPr>
                <w:sz w:val="24"/>
                <w:szCs w:val="24"/>
              </w:rPr>
            </w:pPr>
            <w:r w:rsidRPr="00C81C32">
              <w:rPr>
                <w:sz w:val="24"/>
                <w:szCs w:val="24"/>
              </w:rPr>
              <w:t>27</w:t>
            </w:r>
          </w:p>
        </w:tc>
        <w:tc>
          <w:tcPr>
            <w:tcW w:w="1104" w:type="dxa"/>
          </w:tcPr>
          <w:p w14:paraId="2719AD10" w14:textId="77777777" w:rsidR="00972EBF" w:rsidRPr="00C81C32" w:rsidRDefault="00972EBF" w:rsidP="007309DD">
            <w:pPr>
              <w:rPr>
                <w:sz w:val="24"/>
                <w:szCs w:val="24"/>
              </w:rPr>
            </w:pPr>
            <w:r w:rsidRPr="00C81C32">
              <w:rPr>
                <w:sz w:val="24"/>
                <w:szCs w:val="24"/>
              </w:rPr>
              <w:t>1</w:t>
            </w:r>
          </w:p>
        </w:tc>
        <w:tc>
          <w:tcPr>
            <w:tcW w:w="839" w:type="dxa"/>
          </w:tcPr>
          <w:p w14:paraId="1F10F823" w14:textId="77777777" w:rsidR="00972EBF" w:rsidRPr="00C81C32" w:rsidRDefault="00972EBF" w:rsidP="007309DD">
            <w:pPr>
              <w:rPr>
                <w:sz w:val="24"/>
                <w:szCs w:val="24"/>
              </w:rPr>
            </w:pPr>
            <w:r w:rsidRPr="00C81C32">
              <w:rPr>
                <w:sz w:val="24"/>
                <w:szCs w:val="24"/>
              </w:rPr>
              <w:t>1</w:t>
            </w:r>
          </w:p>
        </w:tc>
        <w:tc>
          <w:tcPr>
            <w:tcW w:w="1104" w:type="dxa"/>
          </w:tcPr>
          <w:p w14:paraId="690C0877" w14:textId="77777777" w:rsidR="00972EBF" w:rsidRPr="00C81C32" w:rsidRDefault="00972EBF" w:rsidP="007309DD">
            <w:pPr>
              <w:rPr>
                <w:sz w:val="24"/>
                <w:szCs w:val="24"/>
              </w:rPr>
            </w:pPr>
            <w:r w:rsidRPr="00C81C32">
              <w:rPr>
                <w:sz w:val="24"/>
                <w:szCs w:val="24"/>
              </w:rPr>
              <w:t>-</w:t>
            </w:r>
          </w:p>
        </w:tc>
        <w:tc>
          <w:tcPr>
            <w:tcW w:w="839" w:type="dxa"/>
          </w:tcPr>
          <w:p w14:paraId="0DADAE73" w14:textId="77777777" w:rsidR="00972EBF" w:rsidRPr="00C81C32" w:rsidRDefault="00972EBF" w:rsidP="007309DD">
            <w:pPr>
              <w:rPr>
                <w:sz w:val="24"/>
                <w:szCs w:val="24"/>
              </w:rPr>
            </w:pPr>
            <w:r w:rsidRPr="00C81C32">
              <w:rPr>
                <w:sz w:val="24"/>
                <w:szCs w:val="24"/>
              </w:rPr>
              <w:t>21</w:t>
            </w:r>
          </w:p>
        </w:tc>
        <w:tc>
          <w:tcPr>
            <w:tcW w:w="1104" w:type="dxa"/>
          </w:tcPr>
          <w:p w14:paraId="5B0A36DC" w14:textId="77777777" w:rsidR="00972EBF" w:rsidRPr="00C81C32" w:rsidRDefault="00972EBF" w:rsidP="007309DD">
            <w:pPr>
              <w:rPr>
                <w:sz w:val="24"/>
                <w:szCs w:val="24"/>
              </w:rPr>
            </w:pPr>
            <w:r w:rsidRPr="00C81C32">
              <w:rPr>
                <w:sz w:val="24"/>
                <w:szCs w:val="24"/>
              </w:rPr>
              <w:t>7</w:t>
            </w:r>
          </w:p>
        </w:tc>
      </w:tr>
      <w:tr w:rsidR="00972EBF" w:rsidRPr="005339FD" w14:paraId="1B5EA136" w14:textId="77777777" w:rsidTr="007309DD">
        <w:tc>
          <w:tcPr>
            <w:tcW w:w="2185" w:type="dxa"/>
          </w:tcPr>
          <w:p w14:paraId="196EFE38" w14:textId="77777777" w:rsidR="00972EBF" w:rsidRPr="00187709" w:rsidRDefault="00972EBF" w:rsidP="007309DD">
            <w:pPr>
              <w:rPr>
                <w:sz w:val="24"/>
                <w:szCs w:val="24"/>
              </w:rPr>
            </w:pPr>
            <w:r w:rsidRPr="00187709">
              <w:rPr>
                <w:sz w:val="24"/>
                <w:szCs w:val="24"/>
              </w:rPr>
              <w:t>Городоцький ЗДО №4</w:t>
            </w:r>
          </w:p>
        </w:tc>
        <w:tc>
          <w:tcPr>
            <w:tcW w:w="957" w:type="dxa"/>
          </w:tcPr>
          <w:p w14:paraId="521B5D85" w14:textId="77777777" w:rsidR="00972EBF" w:rsidRPr="00C81C32" w:rsidRDefault="00972EBF" w:rsidP="007309DD">
            <w:pPr>
              <w:rPr>
                <w:sz w:val="24"/>
                <w:szCs w:val="24"/>
              </w:rPr>
            </w:pPr>
            <w:r w:rsidRPr="00C81C32">
              <w:rPr>
                <w:sz w:val="24"/>
                <w:szCs w:val="24"/>
              </w:rPr>
              <w:t>61</w:t>
            </w:r>
          </w:p>
        </w:tc>
        <w:tc>
          <w:tcPr>
            <w:tcW w:w="884" w:type="dxa"/>
          </w:tcPr>
          <w:p w14:paraId="7EDF937A" w14:textId="77777777" w:rsidR="00972EBF" w:rsidRPr="00C81C32" w:rsidRDefault="00972EBF" w:rsidP="007309DD">
            <w:pPr>
              <w:rPr>
                <w:sz w:val="24"/>
                <w:szCs w:val="24"/>
              </w:rPr>
            </w:pPr>
            <w:r w:rsidRPr="00C81C32">
              <w:rPr>
                <w:sz w:val="24"/>
                <w:szCs w:val="24"/>
              </w:rPr>
              <w:t>63</w:t>
            </w:r>
          </w:p>
        </w:tc>
        <w:tc>
          <w:tcPr>
            <w:tcW w:w="839" w:type="dxa"/>
          </w:tcPr>
          <w:p w14:paraId="62299931" w14:textId="77777777" w:rsidR="00972EBF" w:rsidRPr="00C81C32" w:rsidRDefault="00972EBF" w:rsidP="007309DD">
            <w:pPr>
              <w:rPr>
                <w:sz w:val="24"/>
                <w:szCs w:val="24"/>
              </w:rPr>
            </w:pPr>
            <w:r w:rsidRPr="00C81C32">
              <w:rPr>
                <w:sz w:val="24"/>
                <w:szCs w:val="24"/>
              </w:rPr>
              <w:t>9</w:t>
            </w:r>
          </w:p>
        </w:tc>
        <w:tc>
          <w:tcPr>
            <w:tcW w:w="1104" w:type="dxa"/>
          </w:tcPr>
          <w:p w14:paraId="70E6DFF7" w14:textId="77777777" w:rsidR="00972EBF" w:rsidRPr="00C81C32" w:rsidRDefault="00972EBF" w:rsidP="007309DD">
            <w:pPr>
              <w:rPr>
                <w:sz w:val="24"/>
                <w:szCs w:val="24"/>
              </w:rPr>
            </w:pPr>
            <w:r w:rsidRPr="00C81C32">
              <w:rPr>
                <w:sz w:val="24"/>
                <w:szCs w:val="24"/>
              </w:rPr>
              <w:t>-</w:t>
            </w:r>
          </w:p>
        </w:tc>
        <w:tc>
          <w:tcPr>
            <w:tcW w:w="839" w:type="dxa"/>
          </w:tcPr>
          <w:p w14:paraId="642AE789" w14:textId="77777777" w:rsidR="00972EBF" w:rsidRPr="00C81C32" w:rsidRDefault="00972EBF" w:rsidP="007309DD">
            <w:pPr>
              <w:rPr>
                <w:sz w:val="24"/>
                <w:szCs w:val="24"/>
              </w:rPr>
            </w:pPr>
            <w:r w:rsidRPr="00C81C32">
              <w:rPr>
                <w:sz w:val="24"/>
                <w:szCs w:val="24"/>
              </w:rPr>
              <w:t>1</w:t>
            </w:r>
          </w:p>
        </w:tc>
        <w:tc>
          <w:tcPr>
            <w:tcW w:w="1104" w:type="dxa"/>
          </w:tcPr>
          <w:p w14:paraId="5D0166AF" w14:textId="77777777" w:rsidR="00972EBF" w:rsidRPr="00C81C32" w:rsidRDefault="00972EBF" w:rsidP="007309DD">
            <w:pPr>
              <w:rPr>
                <w:sz w:val="24"/>
                <w:szCs w:val="24"/>
              </w:rPr>
            </w:pPr>
            <w:r w:rsidRPr="00C81C32">
              <w:rPr>
                <w:sz w:val="24"/>
                <w:szCs w:val="24"/>
              </w:rPr>
              <w:t>-</w:t>
            </w:r>
          </w:p>
        </w:tc>
        <w:tc>
          <w:tcPr>
            <w:tcW w:w="839" w:type="dxa"/>
          </w:tcPr>
          <w:p w14:paraId="19CD2157" w14:textId="77777777" w:rsidR="00972EBF" w:rsidRPr="00C81C32" w:rsidRDefault="00972EBF" w:rsidP="007309DD">
            <w:pPr>
              <w:rPr>
                <w:sz w:val="24"/>
                <w:szCs w:val="24"/>
              </w:rPr>
            </w:pPr>
            <w:r w:rsidRPr="00C81C32">
              <w:rPr>
                <w:sz w:val="24"/>
                <w:szCs w:val="24"/>
              </w:rPr>
              <w:t>13</w:t>
            </w:r>
          </w:p>
        </w:tc>
        <w:tc>
          <w:tcPr>
            <w:tcW w:w="1104" w:type="dxa"/>
          </w:tcPr>
          <w:p w14:paraId="6D84D14E" w14:textId="77777777" w:rsidR="00972EBF" w:rsidRPr="00C81C32" w:rsidRDefault="00972EBF" w:rsidP="007309DD">
            <w:pPr>
              <w:rPr>
                <w:sz w:val="24"/>
                <w:szCs w:val="24"/>
              </w:rPr>
            </w:pPr>
            <w:r w:rsidRPr="00C81C32">
              <w:rPr>
                <w:sz w:val="24"/>
                <w:szCs w:val="24"/>
              </w:rPr>
              <w:t>2</w:t>
            </w:r>
          </w:p>
        </w:tc>
      </w:tr>
      <w:tr w:rsidR="00972EBF" w:rsidRPr="005339FD" w14:paraId="16BFEFBE" w14:textId="77777777" w:rsidTr="007309DD">
        <w:tc>
          <w:tcPr>
            <w:tcW w:w="2185" w:type="dxa"/>
          </w:tcPr>
          <w:p w14:paraId="185B6278" w14:textId="77777777" w:rsidR="00972EBF" w:rsidRPr="00187709" w:rsidRDefault="00972EBF" w:rsidP="007309DD">
            <w:pPr>
              <w:rPr>
                <w:sz w:val="24"/>
                <w:szCs w:val="24"/>
              </w:rPr>
            </w:pPr>
            <w:r w:rsidRPr="00187709">
              <w:rPr>
                <w:sz w:val="24"/>
                <w:szCs w:val="24"/>
              </w:rPr>
              <w:t>Городоцький ЗДО №5</w:t>
            </w:r>
          </w:p>
        </w:tc>
        <w:tc>
          <w:tcPr>
            <w:tcW w:w="957" w:type="dxa"/>
          </w:tcPr>
          <w:p w14:paraId="04DD64DF" w14:textId="77777777" w:rsidR="00972EBF" w:rsidRPr="00C81C32" w:rsidRDefault="00972EBF" w:rsidP="007309DD">
            <w:pPr>
              <w:rPr>
                <w:sz w:val="24"/>
                <w:szCs w:val="24"/>
              </w:rPr>
            </w:pPr>
            <w:r w:rsidRPr="00C81C32">
              <w:rPr>
                <w:sz w:val="24"/>
                <w:szCs w:val="24"/>
              </w:rPr>
              <w:t>57</w:t>
            </w:r>
          </w:p>
        </w:tc>
        <w:tc>
          <w:tcPr>
            <w:tcW w:w="884" w:type="dxa"/>
          </w:tcPr>
          <w:p w14:paraId="3C73793B" w14:textId="77777777" w:rsidR="00972EBF" w:rsidRPr="00C81C32" w:rsidRDefault="00972EBF" w:rsidP="007309DD">
            <w:pPr>
              <w:rPr>
                <w:sz w:val="24"/>
                <w:szCs w:val="24"/>
              </w:rPr>
            </w:pPr>
            <w:r w:rsidRPr="00C81C32">
              <w:rPr>
                <w:sz w:val="24"/>
                <w:szCs w:val="24"/>
              </w:rPr>
              <w:t>70</w:t>
            </w:r>
          </w:p>
        </w:tc>
        <w:tc>
          <w:tcPr>
            <w:tcW w:w="839" w:type="dxa"/>
          </w:tcPr>
          <w:p w14:paraId="34FEAB72" w14:textId="77777777" w:rsidR="00972EBF" w:rsidRPr="00C81C32" w:rsidRDefault="00972EBF" w:rsidP="007309DD">
            <w:pPr>
              <w:rPr>
                <w:sz w:val="24"/>
                <w:szCs w:val="24"/>
              </w:rPr>
            </w:pPr>
            <w:r w:rsidRPr="00C81C32">
              <w:rPr>
                <w:sz w:val="24"/>
                <w:szCs w:val="24"/>
              </w:rPr>
              <w:t>14</w:t>
            </w:r>
          </w:p>
        </w:tc>
        <w:tc>
          <w:tcPr>
            <w:tcW w:w="1104" w:type="dxa"/>
          </w:tcPr>
          <w:p w14:paraId="2903F42E" w14:textId="77777777" w:rsidR="00972EBF" w:rsidRPr="00C81C32" w:rsidRDefault="00972EBF" w:rsidP="007309DD">
            <w:pPr>
              <w:rPr>
                <w:sz w:val="24"/>
                <w:szCs w:val="24"/>
              </w:rPr>
            </w:pPr>
            <w:r w:rsidRPr="00C81C32">
              <w:rPr>
                <w:sz w:val="24"/>
                <w:szCs w:val="24"/>
              </w:rPr>
              <w:t>-</w:t>
            </w:r>
          </w:p>
        </w:tc>
        <w:tc>
          <w:tcPr>
            <w:tcW w:w="839" w:type="dxa"/>
          </w:tcPr>
          <w:p w14:paraId="17BB524B" w14:textId="77777777" w:rsidR="00972EBF" w:rsidRPr="00C81C32" w:rsidRDefault="00972EBF" w:rsidP="007309DD">
            <w:pPr>
              <w:rPr>
                <w:sz w:val="24"/>
                <w:szCs w:val="24"/>
              </w:rPr>
            </w:pPr>
            <w:r w:rsidRPr="00C81C32">
              <w:rPr>
                <w:sz w:val="24"/>
                <w:szCs w:val="24"/>
              </w:rPr>
              <w:t>1</w:t>
            </w:r>
          </w:p>
        </w:tc>
        <w:tc>
          <w:tcPr>
            <w:tcW w:w="1104" w:type="dxa"/>
          </w:tcPr>
          <w:p w14:paraId="0850C8F6" w14:textId="77777777" w:rsidR="00972EBF" w:rsidRPr="00C81C32" w:rsidRDefault="00972EBF" w:rsidP="007309DD">
            <w:pPr>
              <w:rPr>
                <w:sz w:val="24"/>
                <w:szCs w:val="24"/>
              </w:rPr>
            </w:pPr>
            <w:r w:rsidRPr="00C81C32">
              <w:rPr>
                <w:sz w:val="24"/>
                <w:szCs w:val="24"/>
              </w:rPr>
              <w:t>-</w:t>
            </w:r>
          </w:p>
        </w:tc>
        <w:tc>
          <w:tcPr>
            <w:tcW w:w="839" w:type="dxa"/>
          </w:tcPr>
          <w:p w14:paraId="1E3A444F" w14:textId="77777777" w:rsidR="00972EBF" w:rsidRPr="00C81C32" w:rsidRDefault="00972EBF" w:rsidP="007309DD">
            <w:pPr>
              <w:rPr>
                <w:sz w:val="24"/>
                <w:szCs w:val="24"/>
              </w:rPr>
            </w:pPr>
            <w:r w:rsidRPr="00C81C32">
              <w:rPr>
                <w:sz w:val="24"/>
                <w:szCs w:val="24"/>
              </w:rPr>
              <w:t>9</w:t>
            </w:r>
          </w:p>
        </w:tc>
        <w:tc>
          <w:tcPr>
            <w:tcW w:w="1104" w:type="dxa"/>
          </w:tcPr>
          <w:p w14:paraId="3C5B545B" w14:textId="77777777" w:rsidR="00972EBF" w:rsidRPr="00C81C32" w:rsidRDefault="00972EBF" w:rsidP="007309DD">
            <w:pPr>
              <w:rPr>
                <w:sz w:val="24"/>
                <w:szCs w:val="24"/>
              </w:rPr>
            </w:pPr>
            <w:r w:rsidRPr="00C81C32">
              <w:rPr>
                <w:sz w:val="24"/>
                <w:szCs w:val="24"/>
              </w:rPr>
              <w:t>1</w:t>
            </w:r>
          </w:p>
        </w:tc>
      </w:tr>
      <w:tr w:rsidR="00972EBF" w:rsidRPr="005339FD" w14:paraId="4EF41CEB" w14:textId="77777777" w:rsidTr="007309DD">
        <w:tc>
          <w:tcPr>
            <w:tcW w:w="2185" w:type="dxa"/>
          </w:tcPr>
          <w:p w14:paraId="5C5D06D7" w14:textId="77777777" w:rsidR="00972EBF" w:rsidRPr="00187709" w:rsidRDefault="00972EBF" w:rsidP="007309DD">
            <w:pPr>
              <w:rPr>
                <w:sz w:val="24"/>
                <w:szCs w:val="24"/>
              </w:rPr>
            </w:pPr>
            <w:r w:rsidRPr="00187709">
              <w:rPr>
                <w:sz w:val="24"/>
                <w:szCs w:val="24"/>
              </w:rPr>
              <w:t>Братковицький ЗДО</w:t>
            </w:r>
          </w:p>
        </w:tc>
        <w:tc>
          <w:tcPr>
            <w:tcW w:w="957" w:type="dxa"/>
          </w:tcPr>
          <w:p w14:paraId="77DC567F" w14:textId="77777777" w:rsidR="00972EBF" w:rsidRPr="00C81C32" w:rsidRDefault="00972EBF" w:rsidP="007309DD">
            <w:pPr>
              <w:rPr>
                <w:sz w:val="24"/>
                <w:szCs w:val="24"/>
              </w:rPr>
            </w:pPr>
            <w:r w:rsidRPr="00C81C32">
              <w:rPr>
                <w:sz w:val="24"/>
                <w:szCs w:val="24"/>
              </w:rPr>
              <w:t>14</w:t>
            </w:r>
          </w:p>
        </w:tc>
        <w:tc>
          <w:tcPr>
            <w:tcW w:w="884" w:type="dxa"/>
          </w:tcPr>
          <w:p w14:paraId="5AEF31A8" w14:textId="77777777" w:rsidR="00972EBF" w:rsidRPr="00C81C32" w:rsidRDefault="00972EBF" w:rsidP="007309DD">
            <w:pPr>
              <w:rPr>
                <w:sz w:val="24"/>
                <w:szCs w:val="24"/>
              </w:rPr>
            </w:pPr>
            <w:r w:rsidRPr="00C81C32">
              <w:rPr>
                <w:sz w:val="24"/>
                <w:szCs w:val="24"/>
              </w:rPr>
              <w:t>14</w:t>
            </w:r>
          </w:p>
        </w:tc>
        <w:tc>
          <w:tcPr>
            <w:tcW w:w="839" w:type="dxa"/>
          </w:tcPr>
          <w:p w14:paraId="2550ED0C" w14:textId="77777777" w:rsidR="00972EBF" w:rsidRPr="00C81C32" w:rsidRDefault="00972EBF" w:rsidP="007309DD">
            <w:pPr>
              <w:rPr>
                <w:sz w:val="24"/>
                <w:szCs w:val="24"/>
              </w:rPr>
            </w:pPr>
            <w:r w:rsidRPr="00C81C32">
              <w:rPr>
                <w:sz w:val="24"/>
                <w:szCs w:val="24"/>
              </w:rPr>
              <w:t>2</w:t>
            </w:r>
          </w:p>
        </w:tc>
        <w:tc>
          <w:tcPr>
            <w:tcW w:w="1104" w:type="dxa"/>
          </w:tcPr>
          <w:p w14:paraId="2CA2B83B" w14:textId="77777777" w:rsidR="00972EBF" w:rsidRPr="00C81C32" w:rsidRDefault="00972EBF" w:rsidP="007309DD">
            <w:pPr>
              <w:rPr>
                <w:sz w:val="24"/>
                <w:szCs w:val="24"/>
              </w:rPr>
            </w:pPr>
            <w:r w:rsidRPr="00C81C32">
              <w:rPr>
                <w:sz w:val="24"/>
                <w:szCs w:val="24"/>
              </w:rPr>
              <w:t>-</w:t>
            </w:r>
          </w:p>
        </w:tc>
        <w:tc>
          <w:tcPr>
            <w:tcW w:w="839" w:type="dxa"/>
          </w:tcPr>
          <w:p w14:paraId="79828539" w14:textId="77777777" w:rsidR="00972EBF" w:rsidRPr="00C81C32" w:rsidRDefault="00972EBF" w:rsidP="007309DD">
            <w:pPr>
              <w:rPr>
                <w:sz w:val="24"/>
                <w:szCs w:val="24"/>
              </w:rPr>
            </w:pPr>
            <w:r w:rsidRPr="00C81C32">
              <w:rPr>
                <w:sz w:val="24"/>
                <w:szCs w:val="24"/>
              </w:rPr>
              <w:t>1</w:t>
            </w:r>
          </w:p>
        </w:tc>
        <w:tc>
          <w:tcPr>
            <w:tcW w:w="1104" w:type="dxa"/>
          </w:tcPr>
          <w:p w14:paraId="1F3DDB16" w14:textId="77777777" w:rsidR="00972EBF" w:rsidRPr="00C81C32" w:rsidRDefault="00972EBF" w:rsidP="007309DD">
            <w:pPr>
              <w:rPr>
                <w:sz w:val="24"/>
                <w:szCs w:val="24"/>
              </w:rPr>
            </w:pPr>
            <w:r w:rsidRPr="00C81C32">
              <w:rPr>
                <w:sz w:val="24"/>
                <w:szCs w:val="24"/>
              </w:rPr>
              <w:t>-</w:t>
            </w:r>
          </w:p>
        </w:tc>
        <w:tc>
          <w:tcPr>
            <w:tcW w:w="839" w:type="dxa"/>
          </w:tcPr>
          <w:p w14:paraId="230AACBE" w14:textId="77777777" w:rsidR="00972EBF" w:rsidRPr="00C81C32" w:rsidRDefault="00972EBF" w:rsidP="007309DD">
            <w:pPr>
              <w:rPr>
                <w:sz w:val="24"/>
                <w:szCs w:val="24"/>
              </w:rPr>
            </w:pPr>
            <w:r w:rsidRPr="00C81C32">
              <w:rPr>
                <w:sz w:val="24"/>
                <w:szCs w:val="24"/>
              </w:rPr>
              <w:t>3</w:t>
            </w:r>
          </w:p>
        </w:tc>
        <w:tc>
          <w:tcPr>
            <w:tcW w:w="1104" w:type="dxa"/>
          </w:tcPr>
          <w:p w14:paraId="6B91AF04" w14:textId="77777777" w:rsidR="00972EBF" w:rsidRPr="00C81C32" w:rsidRDefault="00972EBF" w:rsidP="007309DD">
            <w:pPr>
              <w:rPr>
                <w:sz w:val="24"/>
                <w:szCs w:val="24"/>
              </w:rPr>
            </w:pPr>
            <w:r w:rsidRPr="00C81C32">
              <w:rPr>
                <w:sz w:val="24"/>
                <w:szCs w:val="24"/>
              </w:rPr>
              <w:t>1</w:t>
            </w:r>
          </w:p>
        </w:tc>
      </w:tr>
      <w:tr w:rsidR="00972EBF" w:rsidRPr="005339FD" w14:paraId="1CA9DCEE" w14:textId="77777777" w:rsidTr="007309DD">
        <w:tc>
          <w:tcPr>
            <w:tcW w:w="2185" w:type="dxa"/>
          </w:tcPr>
          <w:p w14:paraId="060655F1" w14:textId="77777777" w:rsidR="00972EBF" w:rsidRPr="00187709" w:rsidRDefault="00972EBF" w:rsidP="007309DD">
            <w:pPr>
              <w:rPr>
                <w:sz w:val="24"/>
                <w:szCs w:val="24"/>
              </w:rPr>
            </w:pPr>
            <w:r w:rsidRPr="00187709">
              <w:rPr>
                <w:sz w:val="24"/>
                <w:szCs w:val="24"/>
              </w:rPr>
              <w:t>Градівський ЗДО</w:t>
            </w:r>
          </w:p>
        </w:tc>
        <w:tc>
          <w:tcPr>
            <w:tcW w:w="957" w:type="dxa"/>
          </w:tcPr>
          <w:p w14:paraId="3C1BA79D" w14:textId="77777777" w:rsidR="00972EBF" w:rsidRPr="00C81C32" w:rsidRDefault="00972EBF" w:rsidP="007309DD">
            <w:pPr>
              <w:rPr>
                <w:sz w:val="24"/>
                <w:szCs w:val="24"/>
              </w:rPr>
            </w:pPr>
            <w:r w:rsidRPr="00C81C32">
              <w:rPr>
                <w:sz w:val="24"/>
                <w:szCs w:val="24"/>
              </w:rPr>
              <w:t>12</w:t>
            </w:r>
          </w:p>
        </w:tc>
        <w:tc>
          <w:tcPr>
            <w:tcW w:w="884" w:type="dxa"/>
          </w:tcPr>
          <w:p w14:paraId="0BF9FA32" w14:textId="77777777" w:rsidR="00972EBF" w:rsidRPr="00C81C32" w:rsidRDefault="00972EBF" w:rsidP="007309DD">
            <w:pPr>
              <w:rPr>
                <w:sz w:val="24"/>
                <w:szCs w:val="24"/>
              </w:rPr>
            </w:pPr>
            <w:r w:rsidRPr="00C81C32">
              <w:rPr>
                <w:sz w:val="24"/>
                <w:szCs w:val="24"/>
              </w:rPr>
              <w:t>14</w:t>
            </w:r>
          </w:p>
        </w:tc>
        <w:tc>
          <w:tcPr>
            <w:tcW w:w="839" w:type="dxa"/>
          </w:tcPr>
          <w:p w14:paraId="10000092" w14:textId="77777777" w:rsidR="00972EBF" w:rsidRPr="00C81C32" w:rsidRDefault="00972EBF" w:rsidP="007309DD">
            <w:pPr>
              <w:rPr>
                <w:sz w:val="24"/>
                <w:szCs w:val="24"/>
              </w:rPr>
            </w:pPr>
            <w:r w:rsidRPr="00C81C32">
              <w:rPr>
                <w:sz w:val="24"/>
                <w:szCs w:val="24"/>
              </w:rPr>
              <w:t>2</w:t>
            </w:r>
          </w:p>
        </w:tc>
        <w:tc>
          <w:tcPr>
            <w:tcW w:w="1104" w:type="dxa"/>
          </w:tcPr>
          <w:p w14:paraId="6B22A18D" w14:textId="77777777" w:rsidR="00972EBF" w:rsidRPr="00C81C32" w:rsidRDefault="00972EBF" w:rsidP="007309DD">
            <w:pPr>
              <w:rPr>
                <w:sz w:val="24"/>
                <w:szCs w:val="24"/>
              </w:rPr>
            </w:pPr>
            <w:r w:rsidRPr="00C81C32">
              <w:rPr>
                <w:sz w:val="24"/>
                <w:szCs w:val="24"/>
              </w:rPr>
              <w:t>-</w:t>
            </w:r>
          </w:p>
        </w:tc>
        <w:tc>
          <w:tcPr>
            <w:tcW w:w="839" w:type="dxa"/>
          </w:tcPr>
          <w:p w14:paraId="2A9C8720" w14:textId="77777777" w:rsidR="00972EBF" w:rsidRPr="00C81C32" w:rsidRDefault="00972EBF" w:rsidP="007309DD">
            <w:pPr>
              <w:rPr>
                <w:sz w:val="24"/>
                <w:szCs w:val="24"/>
              </w:rPr>
            </w:pPr>
            <w:r w:rsidRPr="00C81C32">
              <w:rPr>
                <w:sz w:val="24"/>
                <w:szCs w:val="24"/>
              </w:rPr>
              <w:t>1</w:t>
            </w:r>
          </w:p>
        </w:tc>
        <w:tc>
          <w:tcPr>
            <w:tcW w:w="1104" w:type="dxa"/>
          </w:tcPr>
          <w:p w14:paraId="51F8957D" w14:textId="77777777" w:rsidR="00972EBF" w:rsidRPr="00C81C32" w:rsidRDefault="00972EBF" w:rsidP="007309DD">
            <w:pPr>
              <w:rPr>
                <w:sz w:val="24"/>
                <w:szCs w:val="24"/>
              </w:rPr>
            </w:pPr>
            <w:r w:rsidRPr="00C81C32">
              <w:rPr>
                <w:sz w:val="24"/>
                <w:szCs w:val="24"/>
              </w:rPr>
              <w:t>-</w:t>
            </w:r>
          </w:p>
        </w:tc>
        <w:tc>
          <w:tcPr>
            <w:tcW w:w="839" w:type="dxa"/>
          </w:tcPr>
          <w:p w14:paraId="488BC576" w14:textId="77777777" w:rsidR="00972EBF" w:rsidRPr="00C81C32" w:rsidRDefault="00972EBF" w:rsidP="007309DD">
            <w:pPr>
              <w:rPr>
                <w:sz w:val="24"/>
                <w:szCs w:val="24"/>
              </w:rPr>
            </w:pPr>
            <w:r w:rsidRPr="00C81C32">
              <w:rPr>
                <w:sz w:val="24"/>
                <w:szCs w:val="24"/>
              </w:rPr>
              <w:t>3</w:t>
            </w:r>
          </w:p>
        </w:tc>
        <w:tc>
          <w:tcPr>
            <w:tcW w:w="1104" w:type="dxa"/>
          </w:tcPr>
          <w:p w14:paraId="35230CAB" w14:textId="77777777" w:rsidR="00972EBF" w:rsidRPr="00C81C32" w:rsidRDefault="00972EBF" w:rsidP="007309DD">
            <w:pPr>
              <w:rPr>
                <w:sz w:val="24"/>
                <w:szCs w:val="24"/>
              </w:rPr>
            </w:pPr>
            <w:r w:rsidRPr="00C81C32">
              <w:rPr>
                <w:sz w:val="24"/>
                <w:szCs w:val="24"/>
              </w:rPr>
              <w:t>-</w:t>
            </w:r>
          </w:p>
        </w:tc>
      </w:tr>
      <w:tr w:rsidR="00972EBF" w:rsidRPr="005339FD" w14:paraId="761BE44E" w14:textId="77777777" w:rsidTr="007309DD">
        <w:tc>
          <w:tcPr>
            <w:tcW w:w="2185" w:type="dxa"/>
          </w:tcPr>
          <w:p w14:paraId="3B8D6403" w14:textId="77777777" w:rsidR="00972EBF" w:rsidRPr="005339FD" w:rsidRDefault="00972EBF" w:rsidP="007309DD">
            <w:pPr>
              <w:rPr>
                <w:b/>
                <w:sz w:val="24"/>
                <w:szCs w:val="24"/>
              </w:rPr>
            </w:pPr>
            <w:r w:rsidRPr="005339FD">
              <w:rPr>
                <w:b/>
                <w:sz w:val="24"/>
                <w:szCs w:val="24"/>
              </w:rPr>
              <w:t>Всього</w:t>
            </w:r>
          </w:p>
        </w:tc>
        <w:tc>
          <w:tcPr>
            <w:tcW w:w="957" w:type="dxa"/>
          </w:tcPr>
          <w:p w14:paraId="3A42A0DB" w14:textId="77777777" w:rsidR="00972EBF" w:rsidRPr="005339FD" w:rsidRDefault="00972EBF" w:rsidP="007309DD">
            <w:pPr>
              <w:rPr>
                <w:b/>
                <w:sz w:val="24"/>
                <w:szCs w:val="24"/>
              </w:rPr>
            </w:pPr>
            <w:r w:rsidRPr="005339FD">
              <w:rPr>
                <w:b/>
                <w:sz w:val="24"/>
                <w:szCs w:val="24"/>
              </w:rPr>
              <w:t>367</w:t>
            </w:r>
          </w:p>
        </w:tc>
        <w:tc>
          <w:tcPr>
            <w:tcW w:w="884" w:type="dxa"/>
          </w:tcPr>
          <w:p w14:paraId="2921BC44" w14:textId="77777777" w:rsidR="00972EBF" w:rsidRPr="005339FD" w:rsidRDefault="00972EBF" w:rsidP="007309DD">
            <w:pPr>
              <w:rPr>
                <w:b/>
                <w:sz w:val="24"/>
                <w:szCs w:val="24"/>
              </w:rPr>
            </w:pPr>
            <w:r w:rsidRPr="005339FD">
              <w:rPr>
                <w:b/>
                <w:sz w:val="24"/>
                <w:szCs w:val="24"/>
              </w:rPr>
              <w:t>391</w:t>
            </w:r>
          </w:p>
        </w:tc>
        <w:tc>
          <w:tcPr>
            <w:tcW w:w="839" w:type="dxa"/>
          </w:tcPr>
          <w:p w14:paraId="0E4033DB" w14:textId="77777777" w:rsidR="00972EBF" w:rsidRPr="005339FD" w:rsidRDefault="00972EBF" w:rsidP="007309DD">
            <w:pPr>
              <w:rPr>
                <w:b/>
                <w:sz w:val="24"/>
                <w:szCs w:val="24"/>
              </w:rPr>
            </w:pPr>
            <w:r w:rsidRPr="005339FD">
              <w:rPr>
                <w:b/>
                <w:sz w:val="24"/>
                <w:szCs w:val="24"/>
              </w:rPr>
              <w:t>72</w:t>
            </w:r>
          </w:p>
        </w:tc>
        <w:tc>
          <w:tcPr>
            <w:tcW w:w="1104" w:type="dxa"/>
          </w:tcPr>
          <w:p w14:paraId="5012000C" w14:textId="77777777" w:rsidR="00972EBF" w:rsidRPr="005339FD" w:rsidRDefault="00972EBF" w:rsidP="007309DD">
            <w:pPr>
              <w:rPr>
                <w:b/>
                <w:sz w:val="24"/>
                <w:szCs w:val="24"/>
              </w:rPr>
            </w:pPr>
            <w:r w:rsidRPr="005339FD">
              <w:rPr>
                <w:b/>
                <w:sz w:val="24"/>
                <w:szCs w:val="24"/>
              </w:rPr>
              <w:t>1</w:t>
            </w:r>
          </w:p>
        </w:tc>
        <w:tc>
          <w:tcPr>
            <w:tcW w:w="839" w:type="dxa"/>
          </w:tcPr>
          <w:p w14:paraId="5D989BA2" w14:textId="77777777" w:rsidR="00972EBF" w:rsidRPr="005339FD" w:rsidRDefault="00972EBF" w:rsidP="007309DD">
            <w:pPr>
              <w:rPr>
                <w:b/>
                <w:sz w:val="24"/>
                <w:szCs w:val="24"/>
              </w:rPr>
            </w:pPr>
            <w:r w:rsidRPr="005339FD">
              <w:rPr>
                <w:b/>
                <w:sz w:val="24"/>
                <w:szCs w:val="24"/>
              </w:rPr>
              <w:t>6</w:t>
            </w:r>
          </w:p>
        </w:tc>
        <w:tc>
          <w:tcPr>
            <w:tcW w:w="1104" w:type="dxa"/>
          </w:tcPr>
          <w:p w14:paraId="4297766F" w14:textId="77777777" w:rsidR="00972EBF" w:rsidRPr="005339FD" w:rsidRDefault="00972EBF" w:rsidP="007309DD">
            <w:pPr>
              <w:rPr>
                <w:b/>
                <w:sz w:val="24"/>
                <w:szCs w:val="24"/>
              </w:rPr>
            </w:pPr>
            <w:r w:rsidRPr="005339FD">
              <w:rPr>
                <w:b/>
                <w:sz w:val="24"/>
                <w:szCs w:val="24"/>
              </w:rPr>
              <w:t>-</w:t>
            </w:r>
          </w:p>
        </w:tc>
        <w:tc>
          <w:tcPr>
            <w:tcW w:w="839" w:type="dxa"/>
          </w:tcPr>
          <w:p w14:paraId="47A75F55" w14:textId="77777777" w:rsidR="00972EBF" w:rsidRPr="005339FD" w:rsidRDefault="00972EBF" w:rsidP="007309DD">
            <w:pPr>
              <w:rPr>
                <w:b/>
                <w:sz w:val="24"/>
                <w:szCs w:val="24"/>
              </w:rPr>
            </w:pPr>
            <w:r w:rsidRPr="005339FD">
              <w:rPr>
                <w:b/>
                <w:sz w:val="24"/>
                <w:szCs w:val="24"/>
              </w:rPr>
              <w:t>63</w:t>
            </w:r>
          </w:p>
        </w:tc>
        <w:tc>
          <w:tcPr>
            <w:tcW w:w="1104" w:type="dxa"/>
          </w:tcPr>
          <w:p w14:paraId="7B012601" w14:textId="77777777" w:rsidR="00972EBF" w:rsidRPr="005339FD" w:rsidRDefault="00972EBF" w:rsidP="007309DD">
            <w:pPr>
              <w:rPr>
                <w:b/>
                <w:sz w:val="24"/>
                <w:szCs w:val="24"/>
              </w:rPr>
            </w:pPr>
            <w:r w:rsidRPr="005339FD">
              <w:rPr>
                <w:b/>
                <w:sz w:val="24"/>
                <w:szCs w:val="24"/>
              </w:rPr>
              <w:t>16</w:t>
            </w:r>
          </w:p>
        </w:tc>
      </w:tr>
    </w:tbl>
    <w:p w14:paraId="5DC98549" w14:textId="2A62C723" w:rsidR="00863D4B" w:rsidRDefault="00972EBF" w:rsidP="003F387C">
      <w:pPr>
        <w:spacing w:before="240"/>
        <w:ind w:firstLine="709"/>
        <w:jc w:val="both"/>
        <w:rPr>
          <w:sz w:val="24"/>
          <w:szCs w:val="24"/>
        </w:rPr>
      </w:pPr>
      <w:r w:rsidRPr="005339FD">
        <w:rPr>
          <w:sz w:val="24"/>
          <w:szCs w:val="24"/>
        </w:rPr>
        <w:t>Аналіз кількісних параметрів функціонування мережі закладів дошкільної освіти Городоцької громади станом на 01.01.2025 року підтверджує високу затребуваність та інституційну стійкість сектору — загальна кількість вихованців зросла до 758 дітей при збереженні легкого демографічного переважання хлопчиків (51,6%). Разом із тим, кадровий профіль системи ЗДО демонструє жорстку горизонтальну та вертикальну гендерну сегрегацію — 100% адміністративних позицій та 98,6% педагогічних посад укомплектовані жінками.</w:t>
      </w:r>
    </w:p>
    <w:p w14:paraId="6E9079CA" w14:textId="21934FA5" w:rsidR="00FA1D8A" w:rsidRPr="005339FD" w:rsidRDefault="00972EBF" w:rsidP="001E344D">
      <w:pPr>
        <w:spacing w:before="240"/>
        <w:jc w:val="center"/>
        <w:rPr>
          <w:b/>
          <w:sz w:val="24"/>
          <w:szCs w:val="24"/>
        </w:rPr>
      </w:pPr>
      <w:r w:rsidRPr="005339FD">
        <w:rPr>
          <w:b/>
          <w:sz w:val="24"/>
          <w:szCs w:val="24"/>
        </w:rPr>
        <w:t>Інформація про кількість дітей та працівників в закладах загальної середньої освіти Городоцької міської територіальної громади</w:t>
      </w:r>
      <w:r w:rsidR="00FA1D8A">
        <w:rPr>
          <w:b/>
          <w:sz w:val="24"/>
          <w:szCs w:val="24"/>
        </w:rPr>
        <w:t xml:space="preserve"> на 01 січня 2026 року</w:t>
      </w:r>
    </w:p>
    <w:p w14:paraId="09F1F2FE" w14:textId="1874D41E" w:rsidR="004E36ED" w:rsidRPr="004E36ED" w:rsidRDefault="004E36ED" w:rsidP="004E36ED">
      <w:pPr>
        <w:jc w:val="right"/>
      </w:pPr>
      <w:r w:rsidRPr="00A71A64">
        <w:rPr>
          <w:bCs/>
        </w:rPr>
        <w:t>Табл.4.</w:t>
      </w:r>
      <w:r>
        <w:rPr>
          <w:bCs/>
        </w:rPr>
        <w:t>1</w:t>
      </w:r>
      <w:r w:rsidR="00A6226A">
        <w:rPr>
          <w:bCs/>
        </w:rPr>
        <w:t>6</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925"/>
        <w:gridCol w:w="855"/>
        <w:gridCol w:w="812"/>
        <w:gridCol w:w="1065"/>
        <w:gridCol w:w="812"/>
        <w:gridCol w:w="1065"/>
        <w:gridCol w:w="812"/>
        <w:gridCol w:w="1065"/>
      </w:tblGrid>
      <w:tr w:rsidR="00972EBF" w:rsidRPr="005339FD" w14:paraId="382DF914" w14:textId="77777777" w:rsidTr="007309DD">
        <w:tc>
          <w:tcPr>
            <w:tcW w:w="2218" w:type="dxa"/>
          </w:tcPr>
          <w:p w14:paraId="401790BC" w14:textId="77777777" w:rsidR="00972EBF" w:rsidRPr="005339FD" w:rsidRDefault="00972EBF" w:rsidP="007309DD">
            <w:pPr>
              <w:jc w:val="center"/>
              <w:rPr>
                <w:sz w:val="24"/>
                <w:szCs w:val="24"/>
              </w:rPr>
            </w:pPr>
            <w:r w:rsidRPr="005339FD">
              <w:rPr>
                <w:sz w:val="24"/>
                <w:szCs w:val="24"/>
              </w:rPr>
              <w:t>Назва закладу</w:t>
            </w:r>
          </w:p>
        </w:tc>
        <w:tc>
          <w:tcPr>
            <w:tcW w:w="1780" w:type="dxa"/>
            <w:gridSpan w:val="2"/>
          </w:tcPr>
          <w:p w14:paraId="63184FFD" w14:textId="77777777" w:rsidR="00972EBF" w:rsidRPr="005339FD" w:rsidRDefault="00972EBF" w:rsidP="007309DD">
            <w:pPr>
              <w:jc w:val="center"/>
              <w:rPr>
                <w:b/>
                <w:sz w:val="24"/>
                <w:szCs w:val="24"/>
              </w:rPr>
            </w:pPr>
            <w:r w:rsidRPr="005339FD">
              <w:rPr>
                <w:sz w:val="24"/>
                <w:szCs w:val="24"/>
              </w:rPr>
              <w:t>Здобувачі освіти</w:t>
            </w:r>
          </w:p>
        </w:tc>
        <w:tc>
          <w:tcPr>
            <w:tcW w:w="1877" w:type="dxa"/>
            <w:gridSpan w:val="2"/>
          </w:tcPr>
          <w:p w14:paraId="36C198FE" w14:textId="77777777" w:rsidR="00972EBF" w:rsidRPr="005339FD" w:rsidRDefault="00972EBF" w:rsidP="007309DD">
            <w:pPr>
              <w:jc w:val="center"/>
              <w:rPr>
                <w:sz w:val="24"/>
                <w:szCs w:val="24"/>
              </w:rPr>
            </w:pPr>
            <w:r w:rsidRPr="005339FD">
              <w:rPr>
                <w:sz w:val="24"/>
                <w:szCs w:val="24"/>
              </w:rPr>
              <w:t>Педагогічні працівники</w:t>
            </w:r>
          </w:p>
        </w:tc>
        <w:tc>
          <w:tcPr>
            <w:tcW w:w="1877" w:type="dxa"/>
            <w:gridSpan w:val="2"/>
          </w:tcPr>
          <w:p w14:paraId="3C171A52" w14:textId="77777777" w:rsidR="00972EBF" w:rsidRPr="005339FD" w:rsidRDefault="00972EBF" w:rsidP="007309DD">
            <w:pPr>
              <w:jc w:val="center"/>
              <w:rPr>
                <w:b/>
                <w:sz w:val="24"/>
                <w:szCs w:val="24"/>
              </w:rPr>
            </w:pPr>
            <w:r w:rsidRPr="005339FD">
              <w:rPr>
                <w:sz w:val="24"/>
                <w:szCs w:val="24"/>
              </w:rPr>
              <w:t>Адміністрація</w:t>
            </w:r>
          </w:p>
        </w:tc>
        <w:tc>
          <w:tcPr>
            <w:tcW w:w="1877" w:type="dxa"/>
            <w:gridSpan w:val="2"/>
          </w:tcPr>
          <w:p w14:paraId="5D5991A8" w14:textId="77777777" w:rsidR="00972EBF" w:rsidRPr="005339FD" w:rsidRDefault="00972EBF" w:rsidP="007309DD">
            <w:pPr>
              <w:jc w:val="center"/>
              <w:rPr>
                <w:sz w:val="24"/>
                <w:szCs w:val="24"/>
              </w:rPr>
            </w:pPr>
            <w:r w:rsidRPr="005339FD">
              <w:rPr>
                <w:sz w:val="24"/>
                <w:szCs w:val="24"/>
              </w:rPr>
              <w:t>Технічний</w:t>
            </w:r>
          </w:p>
          <w:p w14:paraId="5035BA04"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625FFB99" w14:textId="77777777" w:rsidTr="007309DD">
        <w:tc>
          <w:tcPr>
            <w:tcW w:w="2218" w:type="dxa"/>
          </w:tcPr>
          <w:p w14:paraId="56B954FF" w14:textId="77777777" w:rsidR="00972EBF" w:rsidRPr="005339FD" w:rsidRDefault="00972EBF" w:rsidP="007309DD">
            <w:pPr>
              <w:jc w:val="center"/>
              <w:rPr>
                <w:b/>
                <w:sz w:val="24"/>
                <w:szCs w:val="24"/>
              </w:rPr>
            </w:pPr>
          </w:p>
        </w:tc>
        <w:tc>
          <w:tcPr>
            <w:tcW w:w="925" w:type="dxa"/>
          </w:tcPr>
          <w:p w14:paraId="1EFEA796" w14:textId="77777777" w:rsidR="00972EBF" w:rsidRPr="00ED5606" w:rsidRDefault="00972EBF" w:rsidP="007309DD">
            <w:pPr>
              <w:jc w:val="center"/>
              <w:rPr>
                <w:sz w:val="20"/>
                <w:szCs w:val="20"/>
              </w:rPr>
            </w:pPr>
            <w:r w:rsidRPr="00ED5606">
              <w:rPr>
                <w:sz w:val="20"/>
                <w:szCs w:val="20"/>
              </w:rPr>
              <w:t>Дівчата</w:t>
            </w:r>
          </w:p>
        </w:tc>
        <w:tc>
          <w:tcPr>
            <w:tcW w:w="855" w:type="dxa"/>
          </w:tcPr>
          <w:p w14:paraId="2A6FDD04" w14:textId="77777777" w:rsidR="00972EBF" w:rsidRPr="00ED5606" w:rsidRDefault="00972EBF" w:rsidP="007309DD">
            <w:pPr>
              <w:jc w:val="center"/>
              <w:rPr>
                <w:sz w:val="20"/>
                <w:szCs w:val="20"/>
              </w:rPr>
            </w:pPr>
            <w:r w:rsidRPr="00ED5606">
              <w:rPr>
                <w:sz w:val="20"/>
                <w:szCs w:val="20"/>
              </w:rPr>
              <w:t>Хлопці</w:t>
            </w:r>
          </w:p>
        </w:tc>
        <w:tc>
          <w:tcPr>
            <w:tcW w:w="812" w:type="dxa"/>
          </w:tcPr>
          <w:p w14:paraId="207EACC9" w14:textId="77777777" w:rsidR="00972EBF" w:rsidRPr="00ED5606" w:rsidRDefault="00972EBF" w:rsidP="007309DD">
            <w:pPr>
              <w:rPr>
                <w:sz w:val="20"/>
                <w:szCs w:val="20"/>
              </w:rPr>
            </w:pPr>
            <w:r w:rsidRPr="00ED5606">
              <w:rPr>
                <w:sz w:val="20"/>
                <w:szCs w:val="20"/>
              </w:rPr>
              <w:t>Жінки</w:t>
            </w:r>
          </w:p>
        </w:tc>
        <w:tc>
          <w:tcPr>
            <w:tcW w:w="1065" w:type="dxa"/>
          </w:tcPr>
          <w:p w14:paraId="36B755B0" w14:textId="77777777" w:rsidR="00972EBF" w:rsidRPr="00ED5606" w:rsidRDefault="00972EBF" w:rsidP="007309DD">
            <w:pPr>
              <w:rPr>
                <w:sz w:val="20"/>
                <w:szCs w:val="20"/>
              </w:rPr>
            </w:pPr>
            <w:r w:rsidRPr="00ED5606">
              <w:rPr>
                <w:sz w:val="20"/>
                <w:szCs w:val="20"/>
              </w:rPr>
              <w:t>Чоловіки</w:t>
            </w:r>
          </w:p>
        </w:tc>
        <w:tc>
          <w:tcPr>
            <w:tcW w:w="812" w:type="dxa"/>
          </w:tcPr>
          <w:p w14:paraId="325F2365" w14:textId="77777777" w:rsidR="00972EBF" w:rsidRPr="00ED5606" w:rsidRDefault="00972EBF" w:rsidP="007309DD">
            <w:pPr>
              <w:rPr>
                <w:sz w:val="20"/>
                <w:szCs w:val="20"/>
              </w:rPr>
            </w:pPr>
            <w:r w:rsidRPr="00ED5606">
              <w:rPr>
                <w:sz w:val="20"/>
                <w:szCs w:val="20"/>
              </w:rPr>
              <w:t>Жінки</w:t>
            </w:r>
          </w:p>
        </w:tc>
        <w:tc>
          <w:tcPr>
            <w:tcW w:w="1065" w:type="dxa"/>
          </w:tcPr>
          <w:p w14:paraId="06DDA719" w14:textId="77777777" w:rsidR="00972EBF" w:rsidRPr="00ED5606" w:rsidRDefault="00972EBF" w:rsidP="007309DD">
            <w:pPr>
              <w:rPr>
                <w:sz w:val="20"/>
                <w:szCs w:val="20"/>
              </w:rPr>
            </w:pPr>
            <w:r w:rsidRPr="00ED5606">
              <w:rPr>
                <w:sz w:val="20"/>
                <w:szCs w:val="20"/>
              </w:rPr>
              <w:t>Чоловіки</w:t>
            </w:r>
          </w:p>
        </w:tc>
        <w:tc>
          <w:tcPr>
            <w:tcW w:w="812" w:type="dxa"/>
          </w:tcPr>
          <w:p w14:paraId="00600F8D" w14:textId="77777777" w:rsidR="00972EBF" w:rsidRPr="00ED5606" w:rsidRDefault="00972EBF" w:rsidP="007309DD">
            <w:pPr>
              <w:rPr>
                <w:sz w:val="20"/>
                <w:szCs w:val="20"/>
              </w:rPr>
            </w:pPr>
            <w:r w:rsidRPr="00ED5606">
              <w:rPr>
                <w:sz w:val="20"/>
                <w:szCs w:val="20"/>
              </w:rPr>
              <w:t>Жінки</w:t>
            </w:r>
          </w:p>
        </w:tc>
        <w:tc>
          <w:tcPr>
            <w:tcW w:w="1065" w:type="dxa"/>
          </w:tcPr>
          <w:p w14:paraId="004140CF" w14:textId="77777777" w:rsidR="00972EBF" w:rsidRPr="00ED5606" w:rsidRDefault="00972EBF" w:rsidP="007309DD">
            <w:pPr>
              <w:rPr>
                <w:sz w:val="20"/>
                <w:szCs w:val="20"/>
              </w:rPr>
            </w:pPr>
            <w:r w:rsidRPr="00ED5606">
              <w:rPr>
                <w:sz w:val="20"/>
                <w:szCs w:val="20"/>
              </w:rPr>
              <w:t>Чоловіки</w:t>
            </w:r>
          </w:p>
        </w:tc>
      </w:tr>
      <w:tr w:rsidR="00972EBF" w:rsidRPr="005339FD" w14:paraId="763C91EA" w14:textId="77777777" w:rsidTr="007309DD">
        <w:tc>
          <w:tcPr>
            <w:tcW w:w="2218" w:type="dxa"/>
          </w:tcPr>
          <w:p w14:paraId="1743FFDA" w14:textId="77777777" w:rsidR="00972EBF" w:rsidRPr="006F00B8" w:rsidRDefault="00972EBF" w:rsidP="007309DD">
            <w:r w:rsidRPr="006F00B8">
              <w:t>Городоцький НВК №2</w:t>
            </w:r>
          </w:p>
        </w:tc>
        <w:tc>
          <w:tcPr>
            <w:tcW w:w="925" w:type="dxa"/>
          </w:tcPr>
          <w:p w14:paraId="26BB15E7" w14:textId="77777777" w:rsidR="00972EBF" w:rsidRPr="006F00B8" w:rsidRDefault="00972EBF" w:rsidP="007309DD">
            <w:pPr>
              <w:rPr>
                <w:lang w:val="en-US"/>
              </w:rPr>
            </w:pPr>
            <w:r w:rsidRPr="006F00B8">
              <w:rPr>
                <w:lang w:val="en-US"/>
              </w:rPr>
              <w:t>368</w:t>
            </w:r>
          </w:p>
        </w:tc>
        <w:tc>
          <w:tcPr>
            <w:tcW w:w="855" w:type="dxa"/>
          </w:tcPr>
          <w:p w14:paraId="7244123C" w14:textId="77777777" w:rsidR="00972EBF" w:rsidRPr="006F00B8" w:rsidRDefault="00972EBF" w:rsidP="007309DD">
            <w:pPr>
              <w:rPr>
                <w:lang w:val="en-US"/>
              </w:rPr>
            </w:pPr>
            <w:r w:rsidRPr="006F00B8">
              <w:rPr>
                <w:lang w:val="en-US"/>
              </w:rPr>
              <w:t>337</w:t>
            </w:r>
          </w:p>
        </w:tc>
        <w:tc>
          <w:tcPr>
            <w:tcW w:w="812" w:type="dxa"/>
          </w:tcPr>
          <w:p w14:paraId="387C8767" w14:textId="77777777" w:rsidR="00972EBF" w:rsidRPr="006F00B8" w:rsidRDefault="00972EBF" w:rsidP="007309DD">
            <w:r w:rsidRPr="006F00B8">
              <w:t>48</w:t>
            </w:r>
          </w:p>
        </w:tc>
        <w:tc>
          <w:tcPr>
            <w:tcW w:w="1065" w:type="dxa"/>
          </w:tcPr>
          <w:p w14:paraId="1C633AC9" w14:textId="77777777" w:rsidR="00972EBF" w:rsidRPr="006F00B8" w:rsidRDefault="00972EBF" w:rsidP="007309DD">
            <w:r w:rsidRPr="006F00B8">
              <w:t>11</w:t>
            </w:r>
          </w:p>
        </w:tc>
        <w:tc>
          <w:tcPr>
            <w:tcW w:w="812" w:type="dxa"/>
          </w:tcPr>
          <w:p w14:paraId="25D2E59F" w14:textId="77777777" w:rsidR="00972EBF" w:rsidRPr="006F00B8" w:rsidRDefault="00972EBF" w:rsidP="007309DD">
            <w:r w:rsidRPr="006F00B8">
              <w:t>3</w:t>
            </w:r>
          </w:p>
        </w:tc>
        <w:tc>
          <w:tcPr>
            <w:tcW w:w="1065" w:type="dxa"/>
          </w:tcPr>
          <w:p w14:paraId="26BFCBDF" w14:textId="77777777" w:rsidR="00972EBF" w:rsidRPr="006F00B8" w:rsidRDefault="00972EBF" w:rsidP="007309DD">
            <w:r w:rsidRPr="006F00B8">
              <w:t>-</w:t>
            </w:r>
          </w:p>
        </w:tc>
        <w:tc>
          <w:tcPr>
            <w:tcW w:w="812" w:type="dxa"/>
          </w:tcPr>
          <w:p w14:paraId="26FCEBF3" w14:textId="77777777" w:rsidR="00972EBF" w:rsidRPr="006F00B8" w:rsidRDefault="00972EBF" w:rsidP="007309DD">
            <w:r w:rsidRPr="006F00B8">
              <w:t>8</w:t>
            </w:r>
          </w:p>
        </w:tc>
        <w:tc>
          <w:tcPr>
            <w:tcW w:w="1065" w:type="dxa"/>
          </w:tcPr>
          <w:p w14:paraId="4FF49D1F" w14:textId="77777777" w:rsidR="00972EBF" w:rsidRPr="006F00B8" w:rsidRDefault="00972EBF" w:rsidP="007309DD">
            <w:r w:rsidRPr="006F00B8">
              <w:t>7</w:t>
            </w:r>
          </w:p>
        </w:tc>
      </w:tr>
      <w:tr w:rsidR="00972EBF" w:rsidRPr="005339FD" w14:paraId="61078D4E" w14:textId="77777777" w:rsidTr="007309DD">
        <w:tc>
          <w:tcPr>
            <w:tcW w:w="2218" w:type="dxa"/>
          </w:tcPr>
          <w:p w14:paraId="0CB6AE2E" w14:textId="77777777" w:rsidR="00972EBF" w:rsidRPr="006F00B8" w:rsidRDefault="00972EBF" w:rsidP="007309DD">
            <w:r w:rsidRPr="006F00B8">
              <w:t>Городоцький ЗЗСО №3</w:t>
            </w:r>
          </w:p>
        </w:tc>
        <w:tc>
          <w:tcPr>
            <w:tcW w:w="925" w:type="dxa"/>
          </w:tcPr>
          <w:p w14:paraId="5744CB0A" w14:textId="77777777" w:rsidR="00972EBF" w:rsidRPr="006F00B8" w:rsidRDefault="00972EBF" w:rsidP="007309DD">
            <w:pPr>
              <w:rPr>
                <w:lang w:val="en-US"/>
              </w:rPr>
            </w:pPr>
            <w:r w:rsidRPr="006F00B8">
              <w:rPr>
                <w:lang w:val="en-US"/>
              </w:rPr>
              <w:t>397</w:t>
            </w:r>
          </w:p>
        </w:tc>
        <w:tc>
          <w:tcPr>
            <w:tcW w:w="855" w:type="dxa"/>
          </w:tcPr>
          <w:p w14:paraId="052E1E8C" w14:textId="77777777" w:rsidR="00972EBF" w:rsidRPr="006F00B8" w:rsidRDefault="00972EBF" w:rsidP="007309DD">
            <w:pPr>
              <w:rPr>
                <w:lang w:val="en-US"/>
              </w:rPr>
            </w:pPr>
            <w:r w:rsidRPr="006F00B8">
              <w:rPr>
                <w:lang w:val="en-US"/>
              </w:rPr>
              <w:t>380</w:t>
            </w:r>
          </w:p>
        </w:tc>
        <w:tc>
          <w:tcPr>
            <w:tcW w:w="812" w:type="dxa"/>
          </w:tcPr>
          <w:p w14:paraId="55568127" w14:textId="77777777" w:rsidR="00972EBF" w:rsidRPr="006F00B8" w:rsidRDefault="00972EBF" w:rsidP="007309DD">
            <w:r w:rsidRPr="006F00B8">
              <w:t>40</w:t>
            </w:r>
          </w:p>
        </w:tc>
        <w:tc>
          <w:tcPr>
            <w:tcW w:w="1065" w:type="dxa"/>
          </w:tcPr>
          <w:p w14:paraId="72A59A05" w14:textId="77777777" w:rsidR="00972EBF" w:rsidRPr="006F00B8" w:rsidRDefault="00972EBF" w:rsidP="007309DD">
            <w:r w:rsidRPr="006F00B8">
              <w:t>10</w:t>
            </w:r>
          </w:p>
        </w:tc>
        <w:tc>
          <w:tcPr>
            <w:tcW w:w="812" w:type="dxa"/>
          </w:tcPr>
          <w:p w14:paraId="56129E63" w14:textId="77777777" w:rsidR="00972EBF" w:rsidRPr="006F00B8" w:rsidRDefault="00972EBF" w:rsidP="007309DD">
            <w:r w:rsidRPr="006F00B8">
              <w:t>4</w:t>
            </w:r>
          </w:p>
        </w:tc>
        <w:tc>
          <w:tcPr>
            <w:tcW w:w="1065" w:type="dxa"/>
          </w:tcPr>
          <w:p w14:paraId="23531D73" w14:textId="77777777" w:rsidR="00972EBF" w:rsidRPr="006F00B8" w:rsidRDefault="00972EBF" w:rsidP="007309DD">
            <w:r w:rsidRPr="006F00B8">
              <w:t>-</w:t>
            </w:r>
          </w:p>
        </w:tc>
        <w:tc>
          <w:tcPr>
            <w:tcW w:w="812" w:type="dxa"/>
          </w:tcPr>
          <w:p w14:paraId="469D8451" w14:textId="77777777" w:rsidR="00972EBF" w:rsidRPr="006F00B8" w:rsidRDefault="00972EBF" w:rsidP="007309DD">
            <w:r w:rsidRPr="006F00B8">
              <w:t>9</w:t>
            </w:r>
          </w:p>
        </w:tc>
        <w:tc>
          <w:tcPr>
            <w:tcW w:w="1065" w:type="dxa"/>
          </w:tcPr>
          <w:p w14:paraId="23E9F277" w14:textId="77777777" w:rsidR="00972EBF" w:rsidRPr="006F00B8" w:rsidRDefault="00972EBF" w:rsidP="007309DD">
            <w:r w:rsidRPr="006F00B8">
              <w:t>6</w:t>
            </w:r>
          </w:p>
        </w:tc>
      </w:tr>
      <w:tr w:rsidR="00972EBF" w:rsidRPr="005339FD" w14:paraId="153F9342" w14:textId="77777777" w:rsidTr="007309DD">
        <w:tc>
          <w:tcPr>
            <w:tcW w:w="2218" w:type="dxa"/>
          </w:tcPr>
          <w:p w14:paraId="79C4CD83" w14:textId="77777777" w:rsidR="00972EBF" w:rsidRPr="006F00B8" w:rsidRDefault="00972EBF" w:rsidP="007309DD">
            <w:r w:rsidRPr="006F00B8">
              <w:t>Городоцький ЗЗСО №4</w:t>
            </w:r>
          </w:p>
        </w:tc>
        <w:tc>
          <w:tcPr>
            <w:tcW w:w="925" w:type="dxa"/>
          </w:tcPr>
          <w:p w14:paraId="0E0D152D" w14:textId="77777777" w:rsidR="00972EBF" w:rsidRPr="006F00B8" w:rsidRDefault="00972EBF" w:rsidP="007309DD">
            <w:pPr>
              <w:rPr>
                <w:lang w:val="en-US"/>
              </w:rPr>
            </w:pPr>
            <w:r w:rsidRPr="006F00B8">
              <w:rPr>
                <w:lang w:val="en-US"/>
              </w:rPr>
              <w:t>215</w:t>
            </w:r>
          </w:p>
        </w:tc>
        <w:tc>
          <w:tcPr>
            <w:tcW w:w="855" w:type="dxa"/>
          </w:tcPr>
          <w:p w14:paraId="26F2191F" w14:textId="77777777" w:rsidR="00972EBF" w:rsidRPr="006F00B8" w:rsidRDefault="00972EBF" w:rsidP="007309DD">
            <w:pPr>
              <w:rPr>
                <w:lang w:val="en-US"/>
              </w:rPr>
            </w:pPr>
            <w:r w:rsidRPr="006F00B8">
              <w:rPr>
                <w:lang w:val="en-US"/>
              </w:rPr>
              <w:t>203</w:t>
            </w:r>
          </w:p>
        </w:tc>
        <w:tc>
          <w:tcPr>
            <w:tcW w:w="812" w:type="dxa"/>
          </w:tcPr>
          <w:p w14:paraId="30BA6F76" w14:textId="77777777" w:rsidR="00972EBF" w:rsidRPr="006F00B8" w:rsidRDefault="00972EBF" w:rsidP="007309DD">
            <w:r w:rsidRPr="006F00B8">
              <w:t>24</w:t>
            </w:r>
          </w:p>
        </w:tc>
        <w:tc>
          <w:tcPr>
            <w:tcW w:w="1065" w:type="dxa"/>
          </w:tcPr>
          <w:p w14:paraId="7B52DA5B" w14:textId="77777777" w:rsidR="00972EBF" w:rsidRPr="006F00B8" w:rsidRDefault="00972EBF" w:rsidP="007309DD">
            <w:r w:rsidRPr="006F00B8">
              <w:t>7</w:t>
            </w:r>
          </w:p>
        </w:tc>
        <w:tc>
          <w:tcPr>
            <w:tcW w:w="812" w:type="dxa"/>
          </w:tcPr>
          <w:p w14:paraId="348FC2C1" w14:textId="77777777" w:rsidR="00972EBF" w:rsidRPr="006F00B8" w:rsidRDefault="00972EBF" w:rsidP="007309DD">
            <w:r w:rsidRPr="006F00B8">
              <w:t>3</w:t>
            </w:r>
          </w:p>
        </w:tc>
        <w:tc>
          <w:tcPr>
            <w:tcW w:w="1065" w:type="dxa"/>
          </w:tcPr>
          <w:p w14:paraId="0A2F3CF5" w14:textId="77777777" w:rsidR="00972EBF" w:rsidRPr="006F00B8" w:rsidRDefault="00972EBF" w:rsidP="007309DD">
            <w:r w:rsidRPr="006F00B8">
              <w:t>-</w:t>
            </w:r>
          </w:p>
        </w:tc>
        <w:tc>
          <w:tcPr>
            <w:tcW w:w="812" w:type="dxa"/>
          </w:tcPr>
          <w:p w14:paraId="51424A7C" w14:textId="77777777" w:rsidR="00972EBF" w:rsidRPr="006F00B8" w:rsidRDefault="00972EBF" w:rsidP="007309DD">
            <w:r w:rsidRPr="006F00B8">
              <w:t>10</w:t>
            </w:r>
          </w:p>
        </w:tc>
        <w:tc>
          <w:tcPr>
            <w:tcW w:w="1065" w:type="dxa"/>
          </w:tcPr>
          <w:p w14:paraId="77305BD3" w14:textId="77777777" w:rsidR="00972EBF" w:rsidRPr="006F00B8" w:rsidRDefault="00972EBF" w:rsidP="007309DD">
            <w:r w:rsidRPr="006F00B8">
              <w:t>3</w:t>
            </w:r>
          </w:p>
        </w:tc>
      </w:tr>
      <w:tr w:rsidR="00972EBF" w:rsidRPr="005339FD" w14:paraId="709C0D7A" w14:textId="77777777" w:rsidTr="007309DD">
        <w:tc>
          <w:tcPr>
            <w:tcW w:w="2218" w:type="dxa"/>
          </w:tcPr>
          <w:p w14:paraId="43010A24" w14:textId="77777777" w:rsidR="00972EBF" w:rsidRPr="006F00B8" w:rsidRDefault="00972EBF" w:rsidP="007309DD">
            <w:r w:rsidRPr="006F00B8">
              <w:t>Городоцький ОЗЗСО №5</w:t>
            </w:r>
          </w:p>
        </w:tc>
        <w:tc>
          <w:tcPr>
            <w:tcW w:w="925" w:type="dxa"/>
          </w:tcPr>
          <w:p w14:paraId="19EEE5A4" w14:textId="77777777" w:rsidR="00972EBF" w:rsidRPr="006F00B8" w:rsidRDefault="00972EBF" w:rsidP="007309DD">
            <w:pPr>
              <w:rPr>
                <w:lang w:val="en-US"/>
              </w:rPr>
            </w:pPr>
            <w:r w:rsidRPr="006F00B8">
              <w:rPr>
                <w:lang w:val="en-US"/>
              </w:rPr>
              <w:t>416</w:t>
            </w:r>
          </w:p>
        </w:tc>
        <w:tc>
          <w:tcPr>
            <w:tcW w:w="855" w:type="dxa"/>
          </w:tcPr>
          <w:p w14:paraId="7CEC80E4" w14:textId="77777777" w:rsidR="00972EBF" w:rsidRPr="006F00B8" w:rsidRDefault="00972EBF" w:rsidP="007309DD">
            <w:pPr>
              <w:rPr>
                <w:lang w:val="en-US"/>
              </w:rPr>
            </w:pPr>
            <w:r w:rsidRPr="006F00B8">
              <w:rPr>
                <w:lang w:val="en-US"/>
              </w:rPr>
              <w:t>393</w:t>
            </w:r>
          </w:p>
        </w:tc>
        <w:tc>
          <w:tcPr>
            <w:tcW w:w="812" w:type="dxa"/>
          </w:tcPr>
          <w:p w14:paraId="1819B380" w14:textId="77777777" w:rsidR="00972EBF" w:rsidRPr="006F00B8" w:rsidRDefault="00972EBF" w:rsidP="007309DD">
            <w:r w:rsidRPr="006F00B8">
              <w:t>49</w:t>
            </w:r>
          </w:p>
        </w:tc>
        <w:tc>
          <w:tcPr>
            <w:tcW w:w="1065" w:type="dxa"/>
          </w:tcPr>
          <w:p w14:paraId="2D07F4F7" w14:textId="77777777" w:rsidR="00972EBF" w:rsidRPr="006F00B8" w:rsidRDefault="00972EBF" w:rsidP="007309DD">
            <w:r w:rsidRPr="006F00B8">
              <w:t>7</w:t>
            </w:r>
          </w:p>
        </w:tc>
        <w:tc>
          <w:tcPr>
            <w:tcW w:w="812" w:type="dxa"/>
          </w:tcPr>
          <w:p w14:paraId="254D7BCD" w14:textId="77777777" w:rsidR="00972EBF" w:rsidRPr="006F00B8" w:rsidRDefault="00972EBF" w:rsidP="007309DD">
            <w:r w:rsidRPr="006F00B8">
              <w:t>3</w:t>
            </w:r>
          </w:p>
        </w:tc>
        <w:tc>
          <w:tcPr>
            <w:tcW w:w="1065" w:type="dxa"/>
          </w:tcPr>
          <w:p w14:paraId="289339AC" w14:textId="77777777" w:rsidR="00972EBF" w:rsidRPr="006F00B8" w:rsidRDefault="00972EBF" w:rsidP="007309DD">
            <w:r w:rsidRPr="006F00B8">
              <w:t>-</w:t>
            </w:r>
          </w:p>
        </w:tc>
        <w:tc>
          <w:tcPr>
            <w:tcW w:w="812" w:type="dxa"/>
          </w:tcPr>
          <w:p w14:paraId="331838ED" w14:textId="77777777" w:rsidR="00972EBF" w:rsidRPr="006F00B8" w:rsidRDefault="00972EBF" w:rsidP="007309DD">
            <w:r w:rsidRPr="006F00B8">
              <w:t>8</w:t>
            </w:r>
          </w:p>
        </w:tc>
        <w:tc>
          <w:tcPr>
            <w:tcW w:w="1065" w:type="dxa"/>
          </w:tcPr>
          <w:p w14:paraId="434CB3D7" w14:textId="77777777" w:rsidR="00972EBF" w:rsidRPr="006F00B8" w:rsidRDefault="00972EBF" w:rsidP="007309DD">
            <w:r w:rsidRPr="006F00B8">
              <w:t>12</w:t>
            </w:r>
          </w:p>
        </w:tc>
      </w:tr>
      <w:tr w:rsidR="00972EBF" w:rsidRPr="005339FD" w14:paraId="791A32DB" w14:textId="77777777" w:rsidTr="007309DD">
        <w:tc>
          <w:tcPr>
            <w:tcW w:w="2218" w:type="dxa"/>
          </w:tcPr>
          <w:p w14:paraId="2DBE0160" w14:textId="77777777" w:rsidR="00972EBF" w:rsidRPr="006F00B8" w:rsidRDefault="00972EBF" w:rsidP="007309DD">
            <w:r w:rsidRPr="006F00B8">
              <w:t>Градівський ЗЗСО</w:t>
            </w:r>
          </w:p>
        </w:tc>
        <w:tc>
          <w:tcPr>
            <w:tcW w:w="925" w:type="dxa"/>
          </w:tcPr>
          <w:p w14:paraId="6D4783AF" w14:textId="77777777" w:rsidR="00972EBF" w:rsidRPr="006F00B8" w:rsidRDefault="00972EBF" w:rsidP="007309DD">
            <w:r w:rsidRPr="006F00B8">
              <w:t>63</w:t>
            </w:r>
          </w:p>
        </w:tc>
        <w:tc>
          <w:tcPr>
            <w:tcW w:w="855" w:type="dxa"/>
          </w:tcPr>
          <w:p w14:paraId="6B93B92C" w14:textId="77777777" w:rsidR="00972EBF" w:rsidRPr="006F00B8" w:rsidRDefault="00972EBF" w:rsidP="007309DD">
            <w:r w:rsidRPr="006F00B8">
              <w:t>73</w:t>
            </w:r>
          </w:p>
        </w:tc>
        <w:tc>
          <w:tcPr>
            <w:tcW w:w="812" w:type="dxa"/>
          </w:tcPr>
          <w:p w14:paraId="1D33BCB4" w14:textId="77777777" w:rsidR="00972EBF" w:rsidRPr="006F00B8" w:rsidRDefault="00972EBF" w:rsidP="007309DD">
            <w:r w:rsidRPr="006F00B8">
              <w:t>9</w:t>
            </w:r>
          </w:p>
        </w:tc>
        <w:tc>
          <w:tcPr>
            <w:tcW w:w="1065" w:type="dxa"/>
          </w:tcPr>
          <w:p w14:paraId="64DB18A2" w14:textId="77777777" w:rsidR="00972EBF" w:rsidRPr="006F00B8" w:rsidRDefault="00972EBF" w:rsidP="007309DD">
            <w:r w:rsidRPr="006F00B8">
              <w:t>4</w:t>
            </w:r>
          </w:p>
        </w:tc>
        <w:tc>
          <w:tcPr>
            <w:tcW w:w="812" w:type="dxa"/>
          </w:tcPr>
          <w:p w14:paraId="444CF77C" w14:textId="77777777" w:rsidR="00972EBF" w:rsidRPr="006F00B8" w:rsidRDefault="00972EBF" w:rsidP="007309DD">
            <w:r w:rsidRPr="006F00B8">
              <w:t>3</w:t>
            </w:r>
          </w:p>
        </w:tc>
        <w:tc>
          <w:tcPr>
            <w:tcW w:w="1065" w:type="dxa"/>
          </w:tcPr>
          <w:p w14:paraId="57BF3AD2" w14:textId="77777777" w:rsidR="00972EBF" w:rsidRPr="006F00B8" w:rsidRDefault="00972EBF" w:rsidP="007309DD">
            <w:r w:rsidRPr="006F00B8">
              <w:t>-</w:t>
            </w:r>
          </w:p>
        </w:tc>
        <w:tc>
          <w:tcPr>
            <w:tcW w:w="812" w:type="dxa"/>
          </w:tcPr>
          <w:p w14:paraId="5E405DE8" w14:textId="77777777" w:rsidR="00972EBF" w:rsidRPr="006F00B8" w:rsidRDefault="00972EBF" w:rsidP="007309DD">
            <w:r w:rsidRPr="006F00B8">
              <w:t>5</w:t>
            </w:r>
          </w:p>
        </w:tc>
        <w:tc>
          <w:tcPr>
            <w:tcW w:w="1065" w:type="dxa"/>
          </w:tcPr>
          <w:p w14:paraId="665F8264" w14:textId="77777777" w:rsidR="00972EBF" w:rsidRPr="006F00B8" w:rsidRDefault="00972EBF" w:rsidP="007309DD">
            <w:r w:rsidRPr="006F00B8">
              <w:t>3</w:t>
            </w:r>
          </w:p>
        </w:tc>
      </w:tr>
      <w:tr w:rsidR="00972EBF" w:rsidRPr="005339FD" w14:paraId="072A1A82" w14:textId="77777777" w:rsidTr="007309DD">
        <w:tc>
          <w:tcPr>
            <w:tcW w:w="2218" w:type="dxa"/>
          </w:tcPr>
          <w:p w14:paraId="7D1DF769" w14:textId="77777777" w:rsidR="00972EBF" w:rsidRPr="006F00B8" w:rsidRDefault="00972EBF" w:rsidP="007309DD">
            <w:r w:rsidRPr="006F00B8">
              <w:t>Добрянський НВК</w:t>
            </w:r>
          </w:p>
        </w:tc>
        <w:tc>
          <w:tcPr>
            <w:tcW w:w="925" w:type="dxa"/>
          </w:tcPr>
          <w:p w14:paraId="01A98117" w14:textId="77777777" w:rsidR="00972EBF" w:rsidRPr="006F00B8" w:rsidRDefault="00972EBF" w:rsidP="007309DD">
            <w:r w:rsidRPr="006F00B8">
              <w:t>81</w:t>
            </w:r>
          </w:p>
        </w:tc>
        <w:tc>
          <w:tcPr>
            <w:tcW w:w="855" w:type="dxa"/>
          </w:tcPr>
          <w:p w14:paraId="5ECA1244" w14:textId="77777777" w:rsidR="00972EBF" w:rsidRPr="006F00B8" w:rsidRDefault="00972EBF" w:rsidP="007309DD">
            <w:r w:rsidRPr="006F00B8">
              <w:t>47</w:t>
            </w:r>
          </w:p>
        </w:tc>
        <w:tc>
          <w:tcPr>
            <w:tcW w:w="812" w:type="dxa"/>
          </w:tcPr>
          <w:p w14:paraId="092B9C6A" w14:textId="77777777" w:rsidR="00972EBF" w:rsidRPr="006F00B8" w:rsidRDefault="00972EBF" w:rsidP="007309DD">
            <w:r w:rsidRPr="006F00B8">
              <w:t>11</w:t>
            </w:r>
          </w:p>
        </w:tc>
        <w:tc>
          <w:tcPr>
            <w:tcW w:w="1065" w:type="dxa"/>
          </w:tcPr>
          <w:p w14:paraId="691C480D" w14:textId="77777777" w:rsidR="00972EBF" w:rsidRPr="006F00B8" w:rsidRDefault="00972EBF" w:rsidP="007309DD">
            <w:r w:rsidRPr="006F00B8">
              <w:t>6</w:t>
            </w:r>
          </w:p>
        </w:tc>
        <w:tc>
          <w:tcPr>
            <w:tcW w:w="812" w:type="dxa"/>
          </w:tcPr>
          <w:p w14:paraId="7D0507BD" w14:textId="77777777" w:rsidR="00972EBF" w:rsidRPr="006F00B8" w:rsidRDefault="00972EBF" w:rsidP="007309DD">
            <w:r w:rsidRPr="006F00B8">
              <w:t>2</w:t>
            </w:r>
          </w:p>
        </w:tc>
        <w:tc>
          <w:tcPr>
            <w:tcW w:w="1065" w:type="dxa"/>
          </w:tcPr>
          <w:p w14:paraId="4506E8E0" w14:textId="77777777" w:rsidR="00972EBF" w:rsidRPr="006F00B8" w:rsidRDefault="00972EBF" w:rsidP="007309DD">
            <w:r w:rsidRPr="006F00B8">
              <w:t>1</w:t>
            </w:r>
          </w:p>
        </w:tc>
        <w:tc>
          <w:tcPr>
            <w:tcW w:w="812" w:type="dxa"/>
          </w:tcPr>
          <w:p w14:paraId="3520C619" w14:textId="77777777" w:rsidR="00972EBF" w:rsidRPr="006F00B8" w:rsidRDefault="00972EBF" w:rsidP="007309DD">
            <w:r w:rsidRPr="006F00B8">
              <w:t>8</w:t>
            </w:r>
          </w:p>
        </w:tc>
        <w:tc>
          <w:tcPr>
            <w:tcW w:w="1065" w:type="dxa"/>
          </w:tcPr>
          <w:p w14:paraId="455C7610" w14:textId="77777777" w:rsidR="00972EBF" w:rsidRPr="006F00B8" w:rsidRDefault="00972EBF" w:rsidP="007309DD">
            <w:r w:rsidRPr="006F00B8">
              <w:t>8</w:t>
            </w:r>
          </w:p>
        </w:tc>
      </w:tr>
      <w:tr w:rsidR="00972EBF" w:rsidRPr="005339FD" w14:paraId="1FDA0C00" w14:textId="77777777" w:rsidTr="007309DD">
        <w:tc>
          <w:tcPr>
            <w:tcW w:w="2218" w:type="dxa"/>
          </w:tcPr>
          <w:p w14:paraId="7547A6C5" w14:textId="77777777" w:rsidR="00972EBF" w:rsidRPr="006F00B8" w:rsidRDefault="00972EBF" w:rsidP="007309DD">
            <w:r w:rsidRPr="006F00B8">
              <w:t>Заверещицький НВК</w:t>
            </w:r>
          </w:p>
        </w:tc>
        <w:tc>
          <w:tcPr>
            <w:tcW w:w="925" w:type="dxa"/>
          </w:tcPr>
          <w:p w14:paraId="58D5C096" w14:textId="77777777" w:rsidR="00972EBF" w:rsidRPr="006F00B8" w:rsidRDefault="00972EBF" w:rsidP="007309DD">
            <w:r w:rsidRPr="006F00B8">
              <w:t>84</w:t>
            </w:r>
          </w:p>
        </w:tc>
        <w:tc>
          <w:tcPr>
            <w:tcW w:w="855" w:type="dxa"/>
          </w:tcPr>
          <w:p w14:paraId="1B4A1F6C" w14:textId="77777777" w:rsidR="00972EBF" w:rsidRPr="006F00B8" w:rsidRDefault="00972EBF" w:rsidP="007309DD">
            <w:r w:rsidRPr="006F00B8">
              <w:t>100</w:t>
            </w:r>
          </w:p>
        </w:tc>
        <w:tc>
          <w:tcPr>
            <w:tcW w:w="812" w:type="dxa"/>
          </w:tcPr>
          <w:p w14:paraId="05A43F6A" w14:textId="77777777" w:rsidR="00972EBF" w:rsidRPr="006F00B8" w:rsidRDefault="00972EBF" w:rsidP="007309DD">
            <w:r w:rsidRPr="006F00B8">
              <w:t>19</w:t>
            </w:r>
          </w:p>
        </w:tc>
        <w:tc>
          <w:tcPr>
            <w:tcW w:w="1065" w:type="dxa"/>
          </w:tcPr>
          <w:p w14:paraId="09217C6F" w14:textId="77777777" w:rsidR="00972EBF" w:rsidRPr="006F00B8" w:rsidRDefault="00972EBF" w:rsidP="007309DD">
            <w:r w:rsidRPr="006F00B8">
              <w:t>8</w:t>
            </w:r>
          </w:p>
        </w:tc>
        <w:tc>
          <w:tcPr>
            <w:tcW w:w="812" w:type="dxa"/>
          </w:tcPr>
          <w:p w14:paraId="64AF6745" w14:textId="77777777" w:rsidR="00972EBF" w:rsidRPr="006F00B8" w:rsidRDefault="00972EBF" w:rsidP="007309DD">
            <w:r w:rsidRPr="006F00B8">
              <w:t>3</w:t>
            </w:r>
          </w:p>
        </w:tc>
        <w:tc>
          <w:tcPr>
            <w:tcW w:w="1065" w:type="dxa"/>
          </w:tcPr>
          <w:p w14:paraId="38199DB4" w14:textId="77777777" w:rsidR="00972EBF" w:rsidRPr="006F00B8" w:rsidRDefault="00972EBF" w:rsidP="007309DD">
            <w:r w:rsidRPr="006F00B8">
              <w:t>-</w:t>
            </w:r>
          </w:p>
        </w:tc>
        <w:tc>
          <w:tcPr>
            <w:tcW w:w="812" w:type="dxa"/>
          </w:tcPr>
          <w:p w14:paraId="49C3E1D9" w14:textId="77777777" w:rsidR="00972EBF" w:rsidRPr="006F00B8" w:rsidRDefault="00972EBF" w:rsidP="007309DD">
            <w:r w:rsidRPr="006F00B8">
              <w:t>9</w:t>
            </w:r>
          </w:p>
        </w:tc>
        <w:tc>
          <w:tcPr>
            <w:tcW w:w="1065" w:type="dxa"/>
          </w:tcPr>
          <w:p w14:paraId="7ABC2B67" w14:textId="77777777" w:rsidR="00972EBF" w:rsidRPr="006F00B8" w:rsidRDefault="00972EBF" w:rsidP="007309DD">
            <w:r w:rsidRPr="006F00B8">
              <w:t>4</w:t>
            </w:r>
          </w:p>
        </w:tc>
      </w:tr>
      <w:tr w:rsidR="00972EBF" w:rsidRPr="005339FD" w14:paraId="397FCECB" w14:textId="77777777" w:rsidTr="007309DD">
        <w:tc>
          <w:tcPr>
            <w:tcW w:w="2218" w:type="dxa"/>
          </w:tcPr>
          <w:p w14:paraId="0B0B1FF7" w14:textId="77777777" w:rsidR="00972EBF" w:rsidRPr="006F00B8" w:rsidRDefault="00972EBF" w:rsidP="007309DD">
            <w:r w:rsidRPr="006F00B8">
              <w:t>Керницький НВК</w:t>
            </w:r>
          </w:p>
        </w:tc>
        <w:tc>
          <w:tcPr>
            <w:tcW w:w="925" w:type="dxa"/>
          </w:tcPr>
          <w:p w14:paraId="44D5F08A" w14:textId="77777777" w:rsidR="00972EBF" w:rsidRPr="006F00B8" w:rsidRDefault="00972EBF" w:rsidP="007309DD">
            <w:r w:rsidRPr="006F00B8">
              <w:t>125</w:t>
            </w:r>
          </w:p>
        </w:tc>
        <w:tc>
          <w:tcPr>
            <w:tcW w:w="855" w:type="dxa"/>
          </w:tcPr>
          <w:p w14:paraId="5E79C59B" w14:textId="77777777" w:rsidR="00972EBF" w:rsidRPr="006F00B8" w:rsidRDefault="00972EBF" w:rsidP="007309DD">
            <w:r w:rsidRPr="006F00B8">
              <w:t>59</w:t>
            </w:r>
          </w:p>
        </w:tc>
        <w:tc>
          <w:tcPr>
            <w:tcW w:w="812" w:type="dxa"/>
          </w:tcPr>
          <w:p w14:paraId="009EC599" w14:textId="77777777" w:rsidR="00972EBF" w:rsidRPr="006F00B8" w:rsidRDefault="00972EBF" w:rsidP="007309DD">
            <w:r w:rsidRPr="006F00B8">
              <w:t>10</w:t>
            </w:r>
          </w:p>
        </w:tc>
        <w:tc>
          <w:tcPr>
            <w:tcW w:w="1065" w:type="dxa"/>
          </w:tcPr>
          <w:p w14:paraId="660F1C7A" w14:textId="77777777" w:rsidR="00972EBF" w:rsidRPr="006F00B8" w:rsidRDefault="00972EBF" w:rsidP="007309DD">
            <w:r w:rsidRPr="006F00B8">
              <w:t>3</w:t>
            </w:r>
          </w:p>
        </w:tc>
        <w:tc>
          <w:tcPr>
            <w:tcW w:w="812" w:type="dxa"/>
          </w:tcPr>
          <w:p w14:paraId="6CC4605E" w14:textId="77777777" w:rsidR="00972EBF" w:rsidRPr="006F00B8" w:rsidRDefault="00972EBF" w:rsidP="007309DD">
            <w:r w:rsidRPr="006F00B8">
              <w:t>2</w:t>
            </w:r>
          </w:p>
        </w:tc>
        <w:tc>
          <w:tcPr>
            <w:tcW w:w="1065" w:type="dxa"/>
          </w:tcPr>
          <w:p w14:paraId="44B1D89B" w14:textId="77777777" w:rsidR="00972EBF" w:rsidRPr="006F00B8" w:rsidRDefault="00972EBF" w:rsidP="007309DD">
            <w:r w:rsidRPr="006F00B8">
              <w:t>-</w:t>
            </w:r>
          </w:p>
        </w:tc>
        <w:tc>
          <w:tcPr>
            <w:tcW w:w="812" w:type="dxa"/>
          </w:tcPr>
          <w:p w14:paraId="75CF7FDB" w14:textId="77777777" w:rsidR="00972EBF" w:rsidRPr="006F00B8" w:rsidRDefault="00972EBF" w:rsidP="007309DD">
            <w:r w:rsidRPr="006F00B8">
              <w:t>4</w:t>
            </w:r>
          </w:p>
        </w:tc>
        <w:tc>
          <w:tcPr>
            <w:tcW w:w="1065" w:type="dxa"/>
          </w:tcPr>
          <w:p w14:paraId="3468F4B0" w14:textId="77777777" w:rsidR="00972EBF" w:rsidRPr="006F00B8" w:rsidRDefault="00972EBF" w:rsidP="007309DD">
            <w:r w:rsidRPr="006F00B8">
              <w:t>4</w:t>
            </w:r>
          </w:p>
        </w:tc>
      </w:tr>
      <w:tr w:rsidR="00972EBF" w:rsidRPr="005339FD" w14:paraId="6BB34A3A" w14:textId="77777777" w:rsidTr="007309DD">
        <w:tc>
          <w:tcPr>
            <w:tcW w:w="2218" w:type="dxa"/>
          </w:tcPr>
          <w:p w14:paraId="772D06D4" w14:textId="77777777" w:rsidR="00972EBF" w:rsidRPr="006F00B8" w:rsidRDefault="00972EBF" w:rsidP="007309DD">
            <w:r w:rsidRPr="006F00B8">
              <w:t>Мавковицький НВК</w:t>
            </w:r>
          </w:p>
        </w:tc>
        <w:tc>
          <w:tcPr>
            <w:tcW w:w="925" w:type="dxa"/>
          </w:tcPr>
          <w:p w14:paraId="156BDEFD" w14:textId="77777777" w:rsidR="00972EBF" w:rsidRPr="006F00B8" w:rsidRDefault="00972EBF" w:rsidP="007309DD">
            <w:r w:rsidRPr="006F00B8">
              <w:t>82</w:t>
            </w:r>
          </w:p>
        </w:tc>
        <w:tc>
          <w:tcPr>
            <w:tcW w:w="855" w:type="dxa"/>
          </w:tcPr>
          <w:p w14:paraId="66566002" w14:textId="77777777" w:rsidR="00972EBF" w:rsidRPr="006F00B8" w:rsidRDefault="00972EBF" w:rsidP="007309DD">
            <w:r w:rsidRPr="006F00B8">
              <w:t>85</w:t>
            </w:r>
          </w:p>
        </w:tc>
        <w:tc>
          <w:tcPr>
            <w:tcW w:w="812" w:type="dxa"/>
          </w:tcPr>
          <w:p w14:paraId="1AAE0D3D" w14:textId="77777777" w:rsidR="00972EBF" w:rsidRPr="006F00B8" w:rsidRDefault="00972EBF" w:rsidP="007309DD">
            <w:r w:rsidRPr="006F00B8">
              <w:t>17</w:t>
            </w:r>
          </w:p>
        </w:tc>
        <w:tc>
          <w:tcPr>
            <w:tcW w:w="1065" w:type="dxa"/>
          </w:tcPr>
          <w:p w14:paraId="223E8ED7" w14:textId="77777777" w:rsidR="00972EBF" w:rsidRPr="006F00B8" w:rsidRDefault="00972EBF" w:rsidP="007309DD">
            <w:r w:rsidRPr="006F00B8">
              <w:t>4</w:t>
            </w:r>
          </w:p>
        </w:tc>
        <w:tc>
          <w:tcPr>
            <w:tcW w:w="812" w:type="dxa"/>
          </w:tcPr>
          <w:p w14:paraId="54FA91FD" w14:textId="77777777" w:rsidR="00972EBF" w:rsidRPr="006F00B8" w:rsidRDefault="00972EBF" w:rsidP="007309DD">
            <w:r w:rsidRPr="006F00B8">
              <w:t>2</w:t>
            </w:r>
          </w:p>
        </w:tc>
        <w:tc>
          <w:tcPr>
            <w:tcW w:w="1065" w:type="dxa"/>
          </w:tcPr>
          <w:p w14:paraId="2BBF867B" w14:textId="77777777" w:rsidR="00972EBF" w:rsidRPr="006F00B8" w:rsidRDefault="00972EBF" w:rsidP="007309DD">
            <w:r w:rsidRPr="006F00B8">
              <w:t>1</w:t>
            </w:r>
          </w:p>
        </w:tc>
        <w:tc>
          <w:tcPr>
            <w:tcW w:w="812" w:type="dxa"/>
          </w:tcPr>
          <w:p w14:paraId="6D96E1EA" w14:textId="77777777" w:rsidR="00972EBF" w:rsidRPr="006F00B8" w:rsidRDefault="00972EBF" w:rsidP="007309DD">
            <w:r w:rsidRPr="006F00B8">
              <w:t>11</w:t>
            </w:r>
          </w:p>
        </w:tc>
        <w:tc>
          <w:tcPr>
            <w:tcW w:w="1065" w:type="dxa"/>
          </w:tcPr>
          <w:p w14:paraId="5065C7EA" w14:textId="77777777" w:rsidR="00972EBF" w:rsidRPr="006F00B8" w:rsidRDefault="00972EBF" w:rsidP="007309DD">
            <w:r w:rsidRPr="006F00B8">
              <w:t>6</w:t>
            </w:r>
          </w:p>
        </w:tc>
      </w:tr>
      <w:tr w:rsidR="00972EBF" w:rsidRPr="005339FD" w14:paraId="0743FF78" w14:textId="77777777" w:rsidTr="007309DD">
        <w:tc>
          <w:tcPr>
            <w:tcW w:w="2218" w:type="dxa"/>
          </w:tcPr>
          <w:p w14:paraId="58337453" w14:textId="77777777" w:rsidR="00972EBF" w:rsidRPr="006F00B8" w:rsidRDefault="00972EBF" w:rsidP="007309DD">
            <w:r w:rsidRPr="006F00B8">
              <w:t>Мильчицький ЗЗСО</w:t>
            </w:r>
          </w:p>
        </w:tc>
        <w:tc>
          <w:tcPr>
            <w:tcW w:w="925" w:type="dxa"/>
          </w:tcPr>
          <w:p w14:paraId="49028BAA" w14:textId="77777777" w:rsidR="00972EBF" w:rsidRPr="006F00B8" w:rsidRDefault="00972EBF" w:rsidP="007309DD">
            <w:r w:rsidRPr="006F00B8">
              <w:t>3</w:t>
            </w:r>
          </w:p>
        </w:tc>
        <w:tc>
          <w:tcPr>
            <w:tcW w:w="855" w:type="dxa"/>
          </w:tcPr>
          <w:p w14:paraId="01B4C7BD" w14:textId="77777777" w:rsidR="00972EBF" w:rsidRPr="006F00B8" w:rsidRDefault="00972EBF" w:rsidP="007309DD">
            <w:r w:rsidRPr="006F00B8">
              <w:t>8</w:t>
            </w:r>
          </w:p>
        </w:tc>
        <w:tc>
          <w:tcPr>
            <w:tcW w:w="812" w:type="dxa"/>
          </w:tcPr>
          <w:p w14:paraId="0F5F3C02" w14:textId="77777777" w:rsidR="00972EBF" w:rsidRPr="006F00B8" w:rsidRDefault="00972EBF" w:rsidP="007309DD">
            <w:r w:rsidRPr="006F00B8">
              <w:t>2</w:t>
            </w:r>
          </w:p>
        </w:tc>
        <w:tc>
          <w:tcPr>
            <w:tcW w:w="1065" w:type="dxa"/>
          </w:tcPr>
          <w:p w14:paraId="538DE1DC" w14:textId="77777777" w:rsidR="00972EBF" w:rsidRPr="006F00B8" w:rsidRDefault="00972EBF" w:rsidP="007309DD">
            <w:r w:rsidRPr="006F00B8">
              <w:t>-</w:t>
            </w:r>
          </w:p>
        </w:tc>
        <w:tc>
          <w:tcPr>
            <w:tcW w:w="812" w:type="dxa"/>
          </w:tcPr>
          <w:p w14:paraId="051E8A32" w14:textId="77777777" w:rsidR="00972EBF" w:rsidRPr="006F00B8" w:rsidRDefault="00972EBF" w:rsidP="007309DD">
            <w:r w:rsidRPr="006F00B8">
              <w:t>1</w:t>
            </w:r>
          </w:p>
        </w:tc>
        <w:tc>
          <w:tcPr>
            <w:tcW w:w="1065" w:type="dxa"/>
          </w:tcPr>
          <w:p w14:paraId="7FA84866" w14:textId="77777777" w:rsidR="00972EBF" w:rsidRPr="006F00B8" w:rsidRDefault="00972EBF" w:rsidP="007309DD">
            <w:r w:rsidRPr="006F00B8">
              <w:t>-</w:t>
            </w:r>
          </w:p>
        </w:tc>
        <w:tc>
          <w:tcPr>
            <w:tcW w:w="812" w:type="dxa"/>
          </w:tcPr>
          <w:p w14:paraId="75EE5FA5" w14:textId="77777777" w:rsidR="00972EBF" w:rsidRPr="006F00B8" w:rsidRDefault="00972EBF" w:rsidP="007309DD">
            <w:r w:rsidRPr="006F00B8">
              <w:t>1</w:t>
            </w:r>
          </w:p>
        </w:tc>
        <w:tc>
          <w:tcPr>
            <w:tcW w:w="1065" w:type="dxa"/>
          </w:tcPr>
          <w:p w14:paraId="54D8410A" w14:textId="77777777" w:rsidR="00972EBF" w:rsidRPr="006F00B8" w:rsidRDefault="00972EBF" w:rsidP="007309DD">
            <w:r w:rsidRPr="006F00B8">
              <w:t>1</w:t>
            </w:r>
          </w:p>
        </w:tc>
      </w:tr>
      <w:tr w:rsidR="00972EBF" w:rsidRPr="005339FD" w14:paraId="59C8391C" w14:textId="77777777" w:rsidTr="007309DD">
        <w:tc>
          <w:tcPr>
            <w:tcW w:w="2218" w:type="dxa"/>
          </w:tcPr>
          <w:p w14:paraId="56AC421C" w14:textId="77777777" w:rsidR="00972EBF" w:rsidRPr="006F00B8" w:rsidRDefault="00972EBF" w:rsidP="007309DD">
            <w:r w:rsidRPr="006F00B8">
              <w:t>Мшанський НВК</w:t>
            </w:r>
          </w:p>
        </w:tc>
        <w:tc>
          <w:tcPr>
            <w:tcW w:w="925" w:type="dxa"/>
          </w:tcPr>
          <w:p w14:paraId="297109C2" w14:textId="77777777" w:rsidR="00972EBF" w:rsidRPr="006F00B8" w:rsidRDefault="00972EBF" w:rsidP="007309DD">
            <w:r w:rsidRPr="006F00B8">
              <w:t>159</w:t>
            </w:r>
          </w:p>
        </w:tc>
        <w:tc>
          <w:tcPr>
            <w:tcW w:w="855" w:type="dxa"/>
          </w:tcPr>
          <w:p w14:paraId="70902C4B" w14:textId="77777777" w:rsidR="00972EBF" w:rsidRPr="006F00B8" w:rsidRDefault="00972EBF" w:rsidP="007309DD">
            <w:r w:rsidRPr="006F00B8">
              <w:t>154</w:t>
            </w:r>
          </w:p>
        </w:tc>
        <w:tc>
          <w:tcPr>
            <w:tcW w:w="812" w:type="dxa"/>
          </w:tcPr>
          <w:p w14:paraId="66002AC3" w14:textId="77777777" w:rsidR="00972EBF" w:rsidRPr="006F00B8" w:rsidRDefault="00972EBF" w:rsidP="007309DD">
            <w:r w:rsidRPr="006F00B8">
              <w:t>25</w:t>
            </w:r>
          </w:p>
        </w:tc>
        <w:tc>
          <w:tcPr>
            <w:tcW w:w="1065" w:type="dxa"/>
          </w:tcPr>
          <w:p w14:paraId="2F755BE0" w14:textId="77777777" w:rsidR="00972EBF" w:rsidRPr="006F00B8" w:rsidRDefault="00972EBF" w:rsidP="007309DD">
            <w:r w:rsidRPr="006F00B8">
              <w:t>9</w:t>
            </w:r>
          </w:p>
        </w:tc>
        <w:tc>
          <w:tcPr>
            <w:tcW w:w="812" w:type="dxa"/>
          </w:tcPr>
          <w:p w14:paraId="44525C78" w14:textId="77777777" w:rsidR="00972EBF" w:rsidRPr="006F00B8" w:rsidRDefault="00972EBF" w:rsidP="007309DD">
            <w:r w:rsidRPr="006F00B8">
              <w:t>2</w:t>
            </w:r>
          </w:p>
        </w:tc>
        <w:tc>
          <w:tcPr>
            <w:tcW w:w="1065" w:type="dxa"/>
          </w:tcPr>
          <w:p w14:paraId="26B234FF" w14:textId="77777777" w:rsidR="00972EBF" w:rsidRPr="006F00B8" w:rsidRDefault="00972EBF" w:rsidP="007309DD">
            <w:r w:rsidRPr="006F00B8">
              <w:t>1</w:t>
            </w:r>
          </w:p>
        </w:tc>
        <w:tc>
          <w:tcPr>
            <w:tcW w:w="812" w:type="dxa"/>
          </w:tcPr>
          <w:p w14:paraId="1DA7E677" w14:textId="77777777" w:rsidR="00972EBF" w:rsidRPr="006F00B8" w:rsidRDefault="00972EBF" w:rsidP="007309DD">
            <w:r w:rsidRPr="006F00B8">
              <w:t>15</w:t>
            </w:r>
          </w:p>
        </w:tc>
        <w:tc>
          <w:tcPr>
            <w:tcW w:w="1065" w:type="dxa"/>
          </w:tcPr>
          <w:p w14:paraId="4D41362D" w14:textId="77777777" w:rsidR="00972EBF" w:rsidRPr="006F00B8" w:rsidRDefault="00972EBF" w:rsidP="007309DD">
            <w:r w:rsidRPr="006F00B8">
              <w:t>7</w:t>
            </w:r>
          </w:p>
        </w:tc>
      </w:tr>
      <w:tr w:rsidR="00972EBF" w:rsidRPr="005339FD" w14:paraId="41502994" w14:textId="77777777" w:rsidTr="007309DD">
        <w:tc>
          <w:tcPr>
            <w:tcW w:w="2218" w:type="dxa"/>
          </w:tcPr>
          <w:p w14:paraId="7143BC10" w14:textId="77777777" w:rsidR="00972EBF" w:rsidRPr="006F00B8" w:rsidRDefault="00972EBF" w:rsidP="007309DD">
            <w:r w:rsidRPr="006F00B8">
              <w:t>Родатицький НВК</w:t>
            </w:r>
          </w:p>
        </w:tc>
        <w:tc>
          <w:tcPr>
            <w:tcW w:w="925" w:type="dxa"/>
          </w:tcPr>
          <w:p w14:paraId="4E92AA4C" w14:textId="77777777" w:rsidR="00972EBF" w:rsidRPr="006F00B8" w:rsidRDefault="00972EBF" w:rsidP="007309DD">
            <w:r w:rsidRPr="006F00B8">
              <w:t>93</w:t>
            </w:r>
          </w:p>
        </w:tc>
        <w:tc>
          <w:tcPr>
            <w:tcW w:w="855" w:type="dxa"/>
          </w:tcPr>
          <w:p w14:paraId="6B9C0271" w14:textId="77777777" w:rsidR="00972EBF" w:rsidRPr="006F00B8" w:rsidRDefault="00972EBF" w:rsidP="007309DD">
            <w:r w:rsidRPr="006F00B8">
              <w:t>113</w:t>
            </w:r>
          </w:p>
        </w:tc>
        <w:tc>
          <w:tcPr>
            <w:tcW w:w="812" w:type="dxa"/>
          </w:tcPr>
          <w:p w14:paraId="5B16AB46" w14:textId="77777777" w:rsidR="00972EBF" w:rsidRPr="006F00B8" w:rsidRDefault="00972EBF" w:rsidP="007309DD">
            <w:r w:rsidRPr="006F00B8">
              <w:t>19</w:t>
            </w:r>
          </w:p>
        </w:tc>
        <w:tc>
          <w:tcPr>
            <w:tcW w:w="1065" w:type="dxa"/>
          </w:tcPr>
          <w:p w14:paraId="0FB590F2" w14:textId="77777777" w:rsidR="00972EBF" w:rsidRPr="006F00B8" w:rsidRDefault="00972EBF" w:rsidP="007309DD">
            <w:r w:rsidRPr="006F00B8">
              <w:t>5</w:t>
            </w:r>
          </w:p>
        </w:tc>
        <w:tc>
          <w:tcPr>
            <w:tcW w:w="812" w:type="dxa"/>
          </w:tcPr>
          <w:p w14:paraId="438658B3" w14:textId="77777777" w:rsidR="00972EBF" w:rsidRPr="006F00B8" w:rsidRDefault="00972EBF" w:rsidP="007309DD">
            <w:r w:rsidRPr="006F00B8">
              <w:t>3</w:t>
            </w:r>
          </w:p>
        </w:tc>
        <w:tc>
          <w:tcPr>
            <w:tcW w:w="1065" w:type="dxa"/>
          </w:tcPr>
          <w:p w14:paraId="14059B21" w14:textId="77777777" w:rsidR="00972EBF" w:rsidRPr="006F00B8" w:rsidRDefault="00972EBF" w:rsidP="007309DD">
            <w:r w:rsidRPr="006F00B8">
              <w:t>-</w:t>
            </w:r>
          </w:p>
        </w:tc>
        <w:tc>
          <w:tcPr>
            <w:tcW w:w="812" w:type="dxa"/>
          </w:tcPr>
          <w:p w14:paraId="361CFB22" w14:textId="77777777" w:rsidR="00972EBF" w:rsidRPr="006F00B8" w:rsidRDefault="00972EBF" w:rsidP="007309DD">
            <w:r w:rsidRPr="006F00B8">
              <w:t>8</w:t>
            </w:r>
          </w:p>
        </w:tc>
        <w:tc>
          <w:tcPr>
            <w:tcW w:w="1065" w:type="dxa"/>
          </w:tcPr>
          <w:p w14:paraId="10DB1F65" w14:textId="77777777" w:rsidR="00972EBF" w:rsidRPr="006F00B8" w:rsidRDefault="00972EBF" w:rsidP="007309DD">
            <w:r w:rsidRPr="006F00B8">
              <w:t>7</w:t>
            </w:r>
          </w:p>
        </w:tc>
      </w:tr>
      <w:tr w:rsidR="00972EBF" w:rsidRPr="005339FD" w14:paraId="65D692D1" w14:textId="77777777" w:rsidTr="007309DD">
        <w:tc>
          <w:tcPr>
            <w:tcW w:w="2218" w:type="dxa"/>
          </w:tcPr>
          <w:p w14:paraId="3B57DBF9" w14:textId="77777777" w:rsidR="00972EBF" w:rsidRPr="006F00B8" w:rsidRDefault="00972EBF" w:rsidP="007309DD">
            <w:r w:rsidRPr="006F00B8">
              <w:t>Бартатівський НВК</w:t>
            </w:r>
          </w:p>
        </w:tc>
        <w:tc>
          <w:tcPr>
            <w:tcW w:w="925" w:type="dxa"/>
          </w:tcPr>
          <w:p w14:paraId="349EA4B1" w14:textId="77777777" w:rsidR="00972EBF" w:rsidRPr="006F00B8" w:rsidRDefault="00972EBF" w:rsidP="007309DD">
            <w:r w:rsidRPr="006F00B8">
              <w:t>33</w:t>
            </w:r>
          </w:p>
        </w:tc>
        <w:tc>
          <w:tcPr>
            <w:tcW w:w="855" w:type="dxa"/>
          </w:tcPr>
          <w:p w14:paraId="4520EDD9" w14:textId="77777777" w:rsidR="00972EBF" w:rsidRPr="006F00B8" w:rsidRDefault="00972EBF" w:rsidP="007309DD">
            <w:r w:rsidRPr="006F00B8">
              <w:t>31</w:t>
            </w:r>
          </w:p>
        </w:tc>
        <w:tc>
          <w:tcPr>
            <w:tcW w:w="812" w:type="dxa"/>
          </w:tcPr>
          <w:p w14:paraId="1B51659E" w14:textId="77777777" w:rsidR="00972EBF" w:rsidRPr="006F00B8" w:rsidRDefault="00972EBF" w:rsidP="007309DD">
            <w:r w:rsidRPr="006F00B8">
              <w:t>10</w:t>
            </w:r>
          </w:p>
        </w:tc>
        <w:tc>
          <w:tcPr>
            <w:tcW w:w="1065" w:type="dxa"/>
          </w:tcPr>
          <w:p w14:paraId="1CB41254" w14:textId="77777777" w:rsidR="00972EBF" w:rsidRPr="006F00B8" w:rsidRDefault="00972EBF" w:rsidP="007309DD">
            <w:r w:rsidRPr="006F00B8">
              <w:t>3</w:t>
            </w:r>
          </w:p>
        </w:tc>
        <w:tc>
          <w:tcPr>
            <w:tcW w:w="812" w:type="dxa"/>
          </w:tcPr>
          <w:p w14:paraId="432FCF45" w14:textId="77777777" w:rsidR="00972EBF" w:rsidRPr="006F00B8" w:rsidRDefault="00972EBF" w:rsidP="007309DD">
            <w:r w:rsidRPr="006F00B8">
              <w:t>1</w:t>
            </w:r>
          </w:p>
        </w:tc>
        <w:tc>
          <w:tcPr>
            <w:tcW w:w="1065" w:type="dxa"/>
          </w:tcPr>
          <w:p w14:paraId="1C2F7118" w14:textId="77777777" w:rsidR="00972EBF" w:rsidRPr="006F00B8" w:rsidRDefault="00972EBF" w:rsidP="007309DD">
            <w:r w:rsidRPr="006F00B8">
              <w:t>-</w:t>
            </w:r>
          </w:p>
        </w:tc>
        <w:tc>
          <w:tcPr>
            <w:tcW w:w="812" w:type="dxa"/>
          </w:tcPr>
          <w:p w14:paraId="63127631" w14:textId="77777777" w:rsidR="00972EBF" w:rsidRPr="006F00B8" w:rsidRDefault="00972EBF" w:rsidP="007309DD">
            <w:r w:rsidRPr="006F00B8">
              <w:t>2</w:t>
            </w:r>
          </w:p>
        </w:tc>
        <w:tc>
          <w:tcPr>
            <w:tcW w:w="1065" w:type="dxa"/>
          </w:tcPr>
          <w:p w14:paraId="564D12C9" w14:textId="77777777" w:rsidR="00972EBF" w:rsidRPr="006F00B8" w:rsidRDefault="00972EBF" w:rsidP="007309DD">
            <w:r w:rsidRPr="006F00B8">
              <w:t>2</w:t>
            </w:r>
          </w:p>
        </w:tc>
      </w:tr>
      <w:tr w:rsidR="00972EBF" w:rsidRPr="005339FD" w14:paraId="24904A77" w14:textId="77777777" w:rsidTr="007309DD">
        <w:tc>
          <w:tcPr>
            <w:tcW w:w="2218" w:type="dxa"/>
          </w:tcPr>
          <w:p w14:paraId="73CB480B" w14:textId="77777777" w:rsidR="00972EBF" w:rsidRPr="006F00B8" w:rsidRDefault="00972EBF" w:rsidP="007309DD">
            <w:r w:rsidRPr="006F00B8">
              <w:t>Братковицький ЗЗСО</w:t>
            </w:r>
          </w:p>
        </w:tc>
        <w:tc>
          <w:tcPr>
            <w:tcW w:w="925" w:type="dxa"/>
          </w:tcPr>
          <w:p w14:paraId="5897D251" w14:textId="77777777" w:rsidR="00972EBF" w:rsidRPr="006F00B8" w:rsidRDefault="00972EBF" w:rsidP="007309DD">
            <w:r w:rsidRPr="006F00B8">
              <w:t>69</w:t>
            </w:r>
          </w:p>
        </w:tc>
        <w:tc>
          <w:tcPr>
            <w:tcW w:w="855" w:type="dxa"/>
          </w:tcPr>
          <w:p w14:paraId="536C653C" w14:textId="77777777" w:rsidR="00972EBF" w:rsidRPr="006F00B8" w:rsidRDefault="00972EBF" w:rsidP="007309DD">
            <w:r w:rsidRPr="006F00B8">
              <w:t>67</w:t>
            </w:r>
          </w:p>
        </w:tc>
        <w:tc>
          <w:tcPr>
            <w:tcW w:w="812" w:type="dxa"/>
          </w:tcPr>
          <w:p w14:paraId="007499A6" w14:textId="77777777" w:rsidR="00972EBF" w:rsidRPr="006F00B8" w:rsidRDefault="00972EBF" w:rsidP="007309DD">
            <w:r w:rsidRPr="006F00B8">
              <w:t>11</w:t>
            </w:r>
          </w:p>
        </w:tc>
        <w:tc>
          <w:tcPr>
            <w:tcW w:w="1065" w:type="dxa"/>
          </w:tcPr>
          <w:p w14:paraId="14372988" w14:textId="77777777" w:rsidR="00972EBF" w:rsidRPr="006F00B8" w:rsidRDefault="00972EBF" w:rsidP="007309DD">
            <w:r w:rsidRPr="006F00B8">
              <w:t>2</w:t>
            </w:r>
          </w:p>
        </w:tc>
        <w:tc>
          <w:tcPr>
            <w:tcW w:w="812" w:type="dxa"/>
          </w:tcPr>
          <w:p w14:paraId="2341110A" w14:textId="77777777" w:rsidR="00972EBF" w:rsidRPr="006F00B8" w:rsidRDefault="00972EBF" w:rsidP="007309DD">
            <w:r w:rsidRPr="006F00B8">
              <w:t>2</w:t>
            </w:r>
          </w:p>
        </w:tc>
        <w:tc>
          <w:tcPr>
            <w:tcW w:w="1065" w:type="dxa"/>
          </w:tcPr>
          <w:p w14:paraId="12376851" w14:textId="77777777" w:rsidR="00972EBF" w:rsidRPr="006F00B8" w:rsidRDefault="00972EBF" w:rsidP="007309DD">
            <w:r w:rsidRPr="006F00B8">
              <w:t>-</w:t>
            </w:r>
          </w:p>
        </w:tc>
        <w:tc>
          <w:tcPr>
            <w:tcW w:w="812" w:type="dxa"/>
          </w:tcPr>
          <w:p w14:paraId="72A9A5AE" w14:textId="77777777" w:rsidR="00972EBF" w:rsidRPr="006F00B8" w:rsidRDefault="00972EBF" w:rsidP="007309DD">
            <w:r w:rsidRPr="006F00B8">
              <w:t>6</w:t>
            </w:r>
          </w:p>
        </w:tc>
        <w:tc>
          <w:tcPr>
            <w:tcW w:w="1065" w:type="dxa"/>
          </w:tcPr>
          <w:p w14:paraId="7145F9E2" w14:textId="77777777" w:rsidR="00972EBF" w:rsidRPr="006F00B8" w:rsidRDefault="00972EBF" w:rsidP="007309DD">
            <w:r w:rsidRPr="006F00B8">
              <w:t>7</w:t>
            </w:r>
          </w:p>
        </w:tc>
      </w:tr>
      <w:tr w:rsidR="00972EBF" w:rsidRPr="005339FD" w14:paraId="2080E59B" w14:textId="77777777" w:rsidTr="007309DD">
        <w:tc>
          <w:tcPr>
            <w:tcW w:w="2218" w:type="dxa"/>
          </w:tcPr>
          <w:p w14:paraId="4E857858" w14:textId="77777777" w:rsidR="00972EBF" w:rsidRPr="006F00B8" w:rsidRDefault="00972EBF" w:rsidP="007309DD">
            <w:r w:rsidRPr="006F00B8">
              <w:t xml:space="preserve">Вовчухівський </w:t>
            </w:r>
            <w:r w:rsidRPr="006F00B8">
              <w:lastRenderedPageBreak/>
              <w:t>ЗЗСО</w:t>
            </w:r>
          </w:p>
        </w:tc>
        <w:tc>
          <w:tcPr>
            <w:tcW w:w="925" w:type="dxa"/>
          </w:tcPr>
          <w:p w14:paraId="71669BE3" w14:textId="77777777" w:rsidR="00972EBF" w:rsidRPr="006F00B8" w:rsidRDefault="00972EBF" w:rsidP="007309DD">
            <w:r w:rsidRPr="006F00B8">
              <w:lastRenderedPageBreak/>
              <w:t>28</w:t>
            </w:r>
          </w:p>
        </w:tc>
        <w:tc>
          <w:tcPr>
            <w:tcW w:w="855" w:type="dxa"/>
          </w:tcPr>
          <w:p w14:paraId="08773E17" w14:textId="77777777" w:rsidR="00972EBF" w:rsidRPr="006F00B8" w:rsidRDefault="00972EBF" w:rsidP="007309DD">
            <w:r w:rsidRPr="006F00B8">
              <w:t>21</w:t>
            </w:r>
          </w:p>
        </w:tc>
        <w:tc>
          <w:tcPr>
            <w:tcW w:w="812" w:type="dxa"/>
          </w:tcPr>
          <w:p w14:paraId="6195BE1D" w14:textId="77777777" w:rsidR="00972EBF" w:rsidRPr="006F00B8" w:rsidRDefault="00972EBF" w:rsidP="007309DD">
            <w:r w:rsidRPr="006F00B8">
              <w:t>5</w:t>
            </w:r>
          </w:p>
        </w:tc>
        <w:tc>
          <w:tcPr>
            <w:tcW w:w="1065" w:type="dxa"/>
          </w:tcPr>
          <w:p w14:paraId="48AB3C7F" w14:textId="77777777" w:rsidR="00972EBF" w:rsidRPr="006F00B8" w:rsidRDefault="00972EBF" w:rsidP="007309DD">
            <w:r w:rsidRPr="006F00B8">
              <w:t>4</w:t>
            </w:r>
          </w:p>
        </w:tc>
        <w:tc>
          <w:tcPr>
            <w:tcW w:w="812" w:type="dxa"/>
          </w:tcPr>
          <w:p w14:paraId="6C3CA56E" w14:textId="77777777" w:rsidR="00972EBF" w:rsidRPr="006F00B8" w:rsidRDefault="00972EBF" w:rsidP="007309DD">
            <w:r w:rsidRPr="006F00B8">
              <w:t>2</w:t>
            </w:r>
          </w:p>
        </w:tc>
        <w:tc>
          <w:tcPr>
            <w:tcW w:w="1065" w:type="dxa"/>
          </w:tcPr>
          <w:p w14:paraId="6DA3703C" w14:textId="77777777" w:rsidR="00972EBF" w:rsidRPr="006F00B8" w:rsidRDefault="00972EBF" w:rsidP="007309DD">
            <w:r w:rsidRPr="006F00B8">
              <w:t>-</w:t>
            </w:r>
          </w:p>
        </w:tc>
        <w:tc>
          <w:tcPr>
            <w:tcW w:w="812" w:type="dxa"/>
          </w:tcPr>
          <w:p w14:paraId="321590A1" w14:textId="77777777" w:rsidR="00972EBF" w:rsidRPr="006F00B8" w:rsidRDefault="00972EBF" w:rsidP="007309DD">
            <w:r w:rsidRPr="006F00B8">
              <w:t>1</w:t>
            </w:r>
          </w:p>
        </w:tc>
        <w:tc>
          <w:tcPr>
            <w:tcW w:w="1065" w:type="dxa"/>
          </w:tcPr>
          <w:p w14:paraId="005A3A72" w14:textId="77777777" w:rsidR="00972EBF" w:rsidRPr="006F00B8" w:rsidRDefault="00972EBF" w:rsidP="007309DD">
            <w:r w:rsidRPr="006F00B8">
              <w:t>2</w:t>
            </w:r>
          </w:p>
        </w:tc>
      </w:tr>
      <w:tr w:rsidR="00972EBF" w:rsidRPr="005339FD" w14:paraId="20044F28" w14:textId="77777777" w:rsidTr="007309DD">
        <w:tc>
          <w:tcPr>
            <w:tcW w:w="2218" w:type="dxa"/>
          </w:tcPr>
          <w:p w14:paraId="0BF53C03" w14:textId="77777777" w:rsidR="00972EBF" w:rsidRPr="006F00B8" w:rsidRDefault="00972EBF" w:rsidP="007309DD">
            <w:r w:rsidRPr="006F00B8">
              <w:t>Галичанівський НВК</w:t>
            </w:r>
          </w:p>
        </w:tc>
        <w:tc>
          <w:tcPr>
            <w:tcW w:w="925" w:type="dxa"/>
          </w:tcPr>
          <w:p w14:paraId="5A0BF2A4" w14:textId="77777777" w:rsidR="00972EBF" w:rsidRPr="006F00B8" w:rsidRDefault="00972EBF" w:rsidP="007309DD">
            <w:r w:rsidRPr="006F00B8">
              <w:t>30</w:t>
            </w:r>
          </w:p>
        </w:tc>
        <w:tc>
          <w:tcPr>
            <w:tcW w:w="855" w:type="dxa"/>
          </w:tcPr>
          <w:p w14:paraId="17685639" w14:textId="77777777" w:rsidR="00972EBF" w:rsidRPr="006F00B8" w:rsidRDefault="00972EBF" w:rsidP="007309DD">
            <w:r w:rsidRPr="006F00B8">
              <w:t>31</w:t>
            </w:r>
          </w:p>
        </w:tc>
        <w:tc>
          <w:tcPr>
            <w:tcW w:w="812" w:type="dxa"/>
          </w:tcPr>
          <w:p w14:paraId="18C0779D" w14:textId="77777777" w:rsidR="00972EBF" w:rsidRPr="006F00B8" w:rsidRDefault="00972EBF" w:rsidP="007309DD">
            <w:r w:rsidRPr="006F00B8">
              <w:t>10</w:t>
            </w:r>
          </w:p>
        </w:tc>
        <w:tc>
          <w:tcPr>
            <w:tcW w:w="1065" w:type="dxa"/>
          </w:tcPr>
          <w:p w14:paraId="2AB990A3" w14:textId="77777777" w:rsidR="00972EBF" w:rsidRPr="006F00B8" w:rsidRDefault="00972EBF" w:rsidP="007309DD">
            <w:r w:rsidRPr="006F00B8">
              <w:t>4</w:t>
            </w:r>
          </w:p>
        </w:tc>
        <w:tc>
          <w:tcPr>
            <w:tcW w:w="812" w:type="dxa"/>
          </w:tcPr>
          <w:p w14:paraId="2BEE8573" w14:textId="77777777" w:rsidR="00972EBF" w:rsidRPr="006F00B8" w:rsidRDefault="00972EBF" w:rsidP="007309DD">
            <w:r w:rsidRPr="006F00B8">
              <w:t>-</w:t>
            </w:r>
          </w:p>
        </w:tc>
        <w:tc>
          <w:tcPr>
            <w:tcW w:w="1065" w:type="dxa"/>
          </w:tcPr>
          <w:p w14:paraId="78824425" w14:textId="77777777" w:rsidR="00972EBF" w:rsidRPr="006F00B8" w:rsidRDefault="00972EBF" w:rsidP="007309DD">
            <w:r w:rsidRPr="006F00B8">
              <w:t>2</w:t>
            </w:r>
          </w:p>
        </w:tc>
        <w:tc>
          <w:tcPr>
            <w:tcW w:w="812" w:type="dxa"/>
          </w:tcPr>
          <w:p w14:paraId="387D4890" w14:textId="77777777" w:rsidR="00972EBF" w:rsidRPr="006F00B8" w:rsidRDefault="00972EBF" w:rsidP="007309DD">
            <w:r w:rsidRPr="006F00B8">
              <w:t>4</w:t>
            </w:r>
          </w:p>
        </w:tc>
        <w:tc>
          <w:tcPr>
            <w:tcW w:w="1065" w:type="dxa"/>
          </w:tcPr>
          <w:p w14:paraId="39557F60" w14:textId="77777777" w:rsidR="00972EBF" w:rsidRPr="006F00B8" w:rsidRDefault="00972EBF" w:rsidP="007309DD">
            <w:r w:rsidRPr="006F00B8">
              <w:t>5</w:t>
            </w:r>
          </w:p>
        </w:tc>
      </w:tr>
      <w:tr w:rsidR="00972EBF" w:rsidRPr="005339FD" w14:paraId="37186E99" w14:textId="77777777" w:rsidTr="007309DD">
        <w:tc>
          <w:tcPr>
            <w:tcW w:w="2218" w:type="dxa"/>
          </w:tcPr>
          <w:p w14:paraId="605D7DBB" w14:textId="77777777" w:rsidR="00972EBF" w:rsidRPr="006F00B8" w:rsidRDefault="00972EBF" w:rsidP="007309DD">
            <w:r w:rsidRPr="006F00B8">
              <w:t>Долинянський НВК</w:t>
            </w:r>
          </w:p>
        </w:tc>
        <w:tc>
          <w:tcPr>
            <w:tcW w:w="925" w:type="dxa"/>
          </w:tcPr>
          <w:p w14:paraId="7DAD64B8" w14:textId="77777777" w:rsidR="00972EBF" w:rsidRPr="006F00B8" w:rsidRDefault="00972EBF" w:rsidP="007309DD">
            <w:r w:rsidRPr="006F00B8">
              <w:t>46</w:t>
            </w:r>
          </w:p>
        </w:tc>
        <w:tc>
          <w:tcPr>
            <w:tcW w:w="855" w:type="dxa"/>
          </w:tcPr>
          <w:p w14:paraId="7FFDD55C" w14:textId="77777777" w:rsidR="00972EBF" w:rsidRPr="006F00B8" w:rsidRDefault="00972EBF" w:rsidP="007309DD">
            <w:r w:rsidRPr="006F00B8">
              <w:t>38</w:t>
            </w:r>
          </w:p>
        </w:tc>
        <w:tc>
          <w:tcPr>
            <w:tcW w:w="812" w:type="dxa"/>
          </w:tcPr>
          <w:p w14:paraId="47EF27A0" w14:textId="77777777" w:rsidR="00972EBF" w:rsidRPr="006F00B8" w:rsidRDefault="00972EBF" w:rsidP="007309DD">
            <w:r w:rsidRPr="006F00B8">
              <w:t>12</w:t>
            </w:r>
          </w:p>
        </w:tc>
        <w:tc>
          <w:tcPr>
            <w:tcW w:w="1065" w:type="dxa"/>
          </w:tcPr>
          <w:p w14:paraId="3CD0130C" w14:textId="77777777" w:rsidR="00972EBF" w:rsidRPr="006F00B8" w:rsidRDefault="00972EBF" w:rsidP="007309DD">
            <w:r w:rsidRPr="006F00B8">
              <w:t>3</w:t>
            </w:r>
          </w:p>
        </w:tc>
        <w:tc>
          <w:tcPr>
            <w:tcW w:w="812" w:type="dxa"/>
          </w:tcPr>
          <w:p w14:paraId="157778BF" w14:textId="77777777" w:rsidR="00972EBF" w:rsidRPr="006F00B8" w:rsidRDefault="00972EBF" w:rsidP="007309DD">
            <w:r w:rsidRPr="006F00B8">
              <w:t>2</w:t>
            </w:r>
          </w:p>
        </w:tc>
        <w:tc>
          <w:tcPr>
            <w:tcW w:w="1065" w:type="dxa"/>
          </w:tcPr>
          <w:p w14:paraId="235FF282" w14:textId="77777777" w:rsidR="00972EBF" w:rsidRPr="006F00B8" w:rsidRDefault="00972EBF" w:rsidP="007309DD">
            <w:r w:rsidRPr="006F00B8">
              <w:t>-</w:t>
            </w:r>
          </w:p>
        </w:tc>
        <w:tc>
          <w:tcPr>
            <w:tcW w:w="812" w:type="dxa"/>
          </w:tcPr>
          <w:p w14:paraId="32E724C4" w14:textId="77777777" w:rsidR="00972EBF" w:rsidRPr="006F00B8" w:rsidRDefault="00972EBF" w:rsidP="007309DD">
            <w:r w:rsidRPr="006F00B8">
              <w:t>2</w:t>
            </w:r>
          </w:p>
        </w:tc>
        <w:tc>
          <w:tcPr>
            <w:tcW w:w="1065" w:type="dxa"/>
          </w:tcPr>
          <w:p w14:paraId="687A4E3D" w14:textId="77777777" w:rsidR="00972EBF" w:rsidRPr="006F00B8" w:rsidRDefault="00972EBF" w:rsidP="007309DD">
            <w:r w:rsidRPr="006F00B8">
              <w:t>5</w:t>
            </w:r>
          </w:p>
        </w:tc>
      </w:tr>
      <w:tr w:rsidR="00972EBF" w:rsidRPr="005339FD" w14:paraId="4993EBC2" w14:textId="77777777" w:rsidTr="007309DD">
        <w:tc>
          <w:tcPr>
            <w:tcW w:w="2218" w:type="dxa"/>
          </w:tcPr>
          <w:p w14:paraId="3F57C7C3" w14:textId="77777777" w:rsidR="00972EBF" w:rsidRPr="006F00B8" w:rsidRDefault="00972EBF" w:rsidP="007309DD">
            <w:r w:rsidRPr="006F00B8">
              <w:t>Дроздовицький НВК</w:t>
            </w:r>
          </w:p>
        </w:tc>
        <w:tc>
          <w:tcPr>
            <w:tcW w:w="925" w:type="dxa"/>
          </w:tcPr>
          <w:p w14:paraId="25975810" w14:textId="77777777" w:rsidR="00972EBF" w:rsidRPr="006F00B8" w:rsidRDefault="00972EBF" w:rsidP="007309DD">
            <w:r w:rsidRPr="006F00B8">
              <w:t>33</w:t>
            </w:r>
          </w:p>
        </w:tc>
        <w:tc>
          <w:tcPr>
            <w:tcW w:w="855" w:type="dxa"/>
          </w:tcPr>
          <w:p w14:paraId="3A1A1795" w14:textId="77777777" w:rsidR="00972EBF" w:rsidRPr="006F00B8" w:rsidRDefault="00972EBF" w:rsidP="007309DD">
            <w:r w:rsidRPr="006F00B8">
              <w:t>31</w:t>
            </w:r>
          </w:p>
        </w:tc>
        <w:tc>
          <w:tcPr>
            <w:tcW w:w="812" w:type="dxa"/>
          </w:tcPr>
          <w:p w14:paraId="16078AB2" w14:textId="77777777" w:rsidR="00972EBF" w:rsidRPr="006F00B8" w:rsidRDefault="00972EBF" w:rsidP="007309DD">
            <w:r w:rsidRPr="006F00B8">
              <w:t>11</w:t>
            </w:r>
          </w:p>
        </w:tc>
        <w:tc>
          <w:tcPr>
            <w:tcW w:w="1065" w:type="dxa"/>
          </w:tcPr>
          <w:p w14:paraId="3A6080CB" w14:textId="77777777" w:rsidR="00972EBF" w:rsidRPr="006F00B8" w:rsidRDefault="00972EBF" w:rsidP="007309DD">
            <w:r w:rsidRPr="006F00B8">
              <w:t>1</w:t>
            </w:r>
          </w:p>
        </w:tc>
        <w:tc>
          <w:tcPr>
            <w:tcW w:w="812" w:type="dxa"/>
          </w:tcPr>
          <w:p w14:paraId="2339B314" w14:textId="77777777" w:rsidR="00972EBF" w:rsidRPr="006F00B8" w:rsidRDefault="00972EBF" w:rsidP="007309DD">
            <w:r w:rsidRPr="006F00B8">
              <w:t>1</w:t>
            </w:r>
          </w:p>
        </w:tc>
        <w:tc>
          <w:tcPr>
            <w:tcW w:w="1065" w:type="dxa"/>
          </w:tcPr>
          <w:p w14:paraId="7797DD1B" w14:textId="77777777" w:rsidR="00972EBF" w:rsidRPr="006F00B8" w:rsidRDefault="00972EBF" w:rsidP="007309DD">
            <w:r w:rsidRPr="006F00B8">
              <w:t>1</w:t>
            </w:r>
          </w:p>
        </w:tc>
        <w:tc>
          <w:tcPr>
            <w:tcW w:w="812" w:type="dxa"/>
          </w:tcPr>
          <w:p w14:paraId="180A42A8" w14:textId="77777777" w:rsidR="00972EBF" w:rsidRPr="006F00B8" w:rsidRDefault="00972EBF" w:rsidP="007309DD">
            <w:r w:rsidRPr="006F00B8">
              <w:t>3</w:t>
            </w:r>
          </w:p>
        </w:tc>
        <w:tc>
          <w:tcPr>
            <w:tcW w:w="1065" w:type="dxa"/>
          </w:tcPr>
          <w:p w14:paraId="5CABE598" w14:textId="77777777" w:rsidR="00972EBF" w:rsidRPr="006F00B8" w:rsidRDefault="00972EBF" w:rsidP="007309DD">
            <w:r w:rsidRPr="006F00B8">
              <w:t>5</w:t>
            </w:r>
          </w:p>
        </w:tc>
      </w:tr>
      <w:tr w:rsidR="00972EBF" w:rsidRPr="005339FD" w14:paraId="4780583F" w14:textId="77777777" w:rsidTr="007309DD">
        <w:tc>
          <w:tcPr>
            <w:tcW w:w="2218" w:type="dxa"/>
          </w:tcPr>
          <w:p w14:paraId="4AC84EC3" w14:textId="77777777" w:rsidR="00972EBF" w:rsidRPr="006F00B8" w:rsidRDefault="00972EBF" w:rsidP="007309DD">
            <w:r w:rsidRPr="006F00B8">
              <w:t>Дубаневицький ЗЗСО</w:t>
            </w:r>
          </w:p>
        </w:tc>
        <w:tc>
          <w:tcPr>
            <w:tcW w:w="925" w:type="dxa"/>
          </w:tcPr>
          <w:p w14:paraId="01826E27" w14:textId="77777777" w:rsidR="00972EBF" w:rsidRPr="006F00B8" w:rsidRDefault="00972EBF" w:rsidP="007309DD">
            <w:r w:rsidRPr="006F00B8">
              <w:t>38</w:t>
            </w:r>
          </w:p>
        </w:tc>
        <w:tc>
          <w:tcPr>
            <w:tcW w:w="855" w:type="dxa"/>
          </w:tcPr>
          <w:p w14:paraId="03C88372" w14:textId="77777777" w:rsidR="00972EBF" w:rsidRPr="006F00B8" w:rsidRDefault="00972EBF" w:rsidP="007309DD">
            <w:r w:rsidRPr="006F00B8">
              <w:t>42</w:t>
            </w:r>
          </w:p>
        </w:tc>
        <w:tc>
          <w:tcPr>
            <w:tcW w:w="812" w:type="dxa"/>
          </w:tcPr>
          <w:p w14:paraId="3E676583" w14:textId="77777777" w:rsidR="00972EBF" w:rsidRPr="006F00B8" w:rsidRDefault="00972EBF" w:rsidP="007309DD">
            <w:r w:rsidRPr="006F00B8">
              <w:t>11</w:t>
            </w:r>
          </w:p>
        </w:tc>
        <w:tc>
          <w:tcPr>
            <w:tcW w:w="1065" w:type="dxa"/>
          </w:tcPr>
          <w:p w14:paraId="1FAE214D" w14:textId="77777777" w:rsidR="00972EBF" w:rsidRPr="006F00B8" w:rsidRDefault="00972EBF" w:rsidP="007309DD">
            <w:r w:rsidRPr="006F00B8">
              <w:t>4</w:t>
            </w:r>
          </w:p>
        </w:tc>
        <w:tc>
          <w:tcPr>
            <w:tcW w:w="812" w:type="dxa"/>
          </w:tcPr>
          <w:p w14:paraId="76403EDE" w14:textId="77777777" w:rsidR="00972EBF" w:rsidRPr="006F00B8" w:rsidRDefault="00972EBF" w:rsidP="007309DD">
            <w:r w:rsidRPr="006F00B8">
              <w:t>1</w:t>
            </w:r>
          </w:p>
        </w:tc>
        <w:tc>
          <w:tcPr>
            <w:tcW w:w="1065" w:type="dxa"/>
          </w:tcPr>
          <w:p w14:paraId="19B8B7D2" w14:textId="77777777" w:rsidR="00972EBF" w:rsidRPr="006F00B8" w:rsidRDefault="00972EBF" w:rsidP="007309DD">
            <w:r w:rsidRPr="006F00B8">
              <w:t>1</w:t>
            </w:r>
          </w:p>
        </w:tc>
        <w:tc>
          <w:tcPr>
            <w:tcW w:w="812" w:type="dxa"/>
          </w:tcPr>
          <w:p w14:paraId="5E70BFCA" w14:textId="77777777" w:rsidR="00972EBF" w:rsidRPr="006F00B8" w:rsidRDefault="00972EBF" w:rsidP="007309DD">
            <w:r w:rsidRPr="006F00B8">
              <w:t>2</w:t>
            </w:r>
          </w:p>
        </w:tc>
        <w:tc>
          <w:tcPr>
            <w:tcW w:w="1065" w:type="dxa"/>
          </w:tcPr>
          <w:p w14:paraId="267A93AF" w14:textId="77777777" w:rsidR="00972EBF" w:rsidRPr="006F00B8" w:rsidRDefault="00972EBF" w:rsidP="007309DD">
            <w:r w:rsidRPr="006F00B8">
              <w:t>6</w:t>
            </w:r>
          </w:p>
        </w:tc>
      </w:tr>
      <w:tr w:rsidR="00972EBF" w:rsidRPr="005339FD" w14:paraId="46019383" w14:textId="77777777" w:rsidTr="007309DD">
        <w:tc>
          <w:tcPr>
            <w:tcW w:w="2218" w:type="dxa"/>
          </w:tcPr>
          <w:p w14:paraId="21C64128" w14:textId="77777777" w:rsidR="00972EBF" w:rsidRPr="006F00B8" w:rsidRDefault="00972EBF" w:rsidP="007309DD">
            <w:r w:rsidRPr="006F00B8">
              <w:t>Повітненський ЗЗСО</w:t>
            </w:r>
          </w:p>
        </w:tc>
        <w:tc>
          <w:tcPr>
            <w:tcW w:w="925" w:type="dxa"/>
          </w:tcPr>
          <w:p w14:paraId="4DBE4DF5" w14:textId="77777777" w:rsidR="00972EBF" w:rsidRPr="006F00B8" w:rsidRDefault="00972EBF" w:rsidP="007309DD">
            <w:r w:rsidRPr="006F00B8">
              <w:t>52</w:t>
            </w:r>
          </w:p>
        </w:tc>
        <w:tc>
          <w:tcPr>
            <w:tcW w:w="855" w:type="dxa"/>
          </w:tcPr>
          <w:p w14:paraId="18C19336" w14:textId="77777777" w:rsidR="00972EBF" w:rsidRPr="006F00B8" w:rsidRDefault="00972EBF" w:rsidP="007309DD">
            <w:r w:rsidRPr="006F00B8">
              <w:t>60</w:t>
            </w:r>
          </w:p>
        </w:tc>
        <w:tc>
          <w:tcPr>
            <w:tcW w:w="812" w:type="dxa"/>
          </w:tcPr>
          <w:p w14:paraId="553944F9" w14:textId="77777777" w:rsidR="00972EBF" w:rsidRPr="006F00B8" w:rsidRDefault="00972EBF" w:rsidP="007309DD">
            <w:r w:rsidRPr="006F00B8">
              <w:t>13</w:t>
            </w:r>
          </w:p>
        </w:tc>
        <w:tc>
          <w:tcPr>
            <w:tcW w:w="1065" w:type="dxa"/>
          </w:tcPr>
          <w:p w14:paraId="1117F3CE" w14:textId="77777777" w:rsidR="00972EBF" w:rsidRPr="006F00B8" w:rsidRDefault="00972EBF" w:rsidP="007309DD">
            <w:r w:rsidRPr="006F00B8">
              <w:t>2</w:t>
            </w:r>
          </w:p>
        </w:tc>
        <w:tc>
          <w:tcPr>
            <w:tcW w:w="812" w:type="dxa"/>
          </w:tcPr>
          <w:p w14:paraId="5EF0D62A" w14:textId="77777777" w:rsidR="00972EBF" w:rsidRPr="006F00B8" w:rsidRDefault="00972EBF" w:rsidP="007309DD">
            <w:r w:rsidRPr="006F00B8">
              <w:t>1</w:t>
            </w:r>
          </w:p>
        </w:tc>
        <w:tc>
          <w:tcPr>
            <w:tcW w:w="1065" w:type="dxa"/>
          </w:tcPr>
          <w:p w14:paraId="5854E92A" w14:textId="77777777" w:rsidR="00972EBF" w:rsidRPr="006F00B8" w:rsidRDefault="00972EBF" w:rsidP="007309DD">
            <w:r w:rsidRPr="006F00B8">
              <w:t>1</w:t>
            </w:r>
          </w:p>
        </w:tc>
        <w:tc>
          <w:tcPr>
            <w:tcW w:w="812" w:type="dxa"/>
          </w:tcPr>
          <w:p w14:paraId="4C81DD47" w14:textId="77777777" w:rsidR="00972EBF" w:rsidRPr="006F00B8" w:rsidRDefault="00972EBF" w:rsidP="007309DD">
            <w:r w:rsidRPr="006F00B8">
              <w:t>4</w:t>
            </w:r>
          </w:p>
        </w:tc>
        <w:tc>
          <w:tcPr>
            <w:tcW w:w="1065" w:type="dxa"/>
          </w:tcPr>
          <w:p w14:paraId="2D12D1A6" w14:textId="77777777" w:rsidR="00972EBF" w:rsidRPr="006F00B8" w:rsidRDefault="00972EBF" w:rsidP="007309DD">
            <w:r w:rsidRPr="006F00B8">
              <w:t>2</w:t>
            </w:r>
          </w:p>
        </w:tc>
      </w:tr>
      <w:tr w:rsidR="00972EBF" w:rsidRPr="005339FD" w14:paraId="3763E068" w14:textId="77777777" w:rsidTr="007309DD">
        <w:tc>
          <w:tcPr>
            <w:tcW w:w="2218" w:type="dxa"/>
          </w:tcPr>
          <w:p w14:paraId="4584E9FF" w14:textId="77777777" w:rsidR="00972EBF" w:rsidRPr="006F00B8" w:rsidRDefault="00972EBF" w:rsidP="007309DD">
            <w:r w:rsidRPr="006F00B8">
              <w:t>Угрівський НВК</w:t>
            </w:r>
          </w:p>
        </w:tc>
        <w:tc>
          <w:tcPr>
            <w:tcW w:w="925" w:type="dxa"/>
          </w:tcPr>
          <w:p w14:paraId="1711BA93" w14:textId="77777777" w:rsidR="00972EBF" w:rsidRPr="006F00B8" w:rsidRDefault="00972EBF" w:rsidP="007309DD">
            <w:r w:rsidRPr="006F00B8">
              <w:t>44</w:t>
            </w:r>
          </w:p>
        </w:tc>
        <w:tc>
          <w:tcPr>
            <w:tcW w:w="855" w:type="dxa"/>
          </w:tcPr>
          <w:p w14:paraId="1E2F5233" w14:textId="77777777" w:rsidR="00972EBF" w:rsidRPr="006F00B8" w:rsidRDefault="00972EBF" w:rsidP="007309DD">
            <w:r w:rsidRPr="006F00B8">
              <w:t>56</w:t>
            </w:r>
          </w:p>
        </w:tc>
        <w:tc>
          <w:tcPr>
            <w:tcW w:w="812" w:type="dxa"/>
          </w:tcPr>
          <w:p w14:paraId="18713C3B" w14:textId="77777777" w:rsidR="00972EBF" w:rsidRPr="006F00B8" w:rsidRDefault="00972EBF" w:rsidP="007309DD">
            <w:r w:rsidRPr="006F00B8">
              <w:t>12</w:t>
            </w:r>
          </w:p>
        </w:tc>
        <w:tc>
          <w:tcPr>
            <w:tcW w:w="1065" w:type="dxa"/>
          </w:tcPr>
          <w:p w14:paraId="4B2064C5" w14:textId="77777777" w:rsidR="00972EBF" w:rsidRPr="006F00B8" w:rsidRDefault="00972EBF" w:rsidP="007309DD">
            <w:r w:rsidRPr="006F00B8">
              <w:t>1</w:t>
            </w:r>
          </w:p>
        </w:tc>
        <w:tc>
          <w:tcPr>
            <w:tcW w:w="812" w:type="dxa"/>
          </w:tcPr>
          <w:p w14:paraId="34C6C264" w14:textId="77777777" w:rsidR="00972EBF" w:rsidRPr="006F00B8" w:rsidRDefault="00972EBF" w:rsidP="007309DD">
            <w:r w:rsidRPr="006F00B8">
              <w:t>2</w:t>
            </w:r>
          </w:p>
        </w:tc>
        <w:tc>
          <w:tcPr>
            <w:tcW w:w="1065" w:type="dxa"/>
          </w:tcPr>
          <w:p w14:paraId="481C5496" w14:textId="77777777" w:rsidR="00972EBF" w:rsidRPr="006F00B8" w:rsidRDefault="00972EBF" w:rsidP="007309DD">
            <w:r w:rsidRPr="006F00B8">
              <w:t>-</w:t>
            </w:r>
          </w:p>
        </w:tc>
        <w:tc>
          <w:tcPr>
            <w:tcW w:w="812" w:type="dxa"/>
          </w:tcPr>
          <w:p w14:paraId="01E5EBAB" w14:textId="77777777" w:rsidR="00972EBF" w:rsidRPr="006F00B8" w:rsidRDefault="00972EBF" w:rsidP="007309DD">
            <w:r w:rsidRPr="006F00B8">
              <w:t>3</w:t>
            </w:r>
          </w:p>
        </w:tc>
        <w:tc>
          <w:tcPr>
            <w:tcW w:w="1065" w:type="dxa"/>
          </w:tcPr>
          <w:p w14:paraId="6C8EA52F" w14:textId="77777777" w:rsidR="00972EBF" w:rsidRPr="006F00B8" w:rsidRDefault="00972EBF" w:rsidP="007309DD">
            <w:r w:rsidRPr="006F00B8">
              <w:t>3</w:t>
            </w:r>
          </w:p>
        </w:tc>
      </w:tr>
      <w:tr w:rsidR="00972EBF" w:rsidRPr="005339FD" w14:paraId="00847285" w14:textId="77777777" w:rsidTr="007309DD">
        <w:tc>
          <w:tcPr>
            <w:tcW w:w="2218" w:type="dxa"/>
          </w:tcPr>
          <w:p w14:paraId="0DA4C895" w14:textId="77777777" w:rsidR="00972EBF" w:rsidRPr="006F00B8" w:rsidRDefault="00972EBF" w:rsidP="007309DD">
            <w:r w:rsidRPr="006F00B8">
              <w:t>Шоломиницький ЗЗСО</w:t>
            </w:r>
          </w:p>
        </w:tc>
        <w:tc>
          <w:tcPr>
            <w:tcW w:w="925" w:type="dxa"/>
          </w:tcPr>
          <w:p w14:paraId="05AFA498" w14:textId="77777777" w:rsidR="00972EBF" w:rsidRPr="006F00B8" w:rsidRDefault="00972EBF" w:rsidP="007309DD">
            <w:r w:rsidRPr="006F00B8">
              <w:t>2</w:t>
            </w:r>
          </w:p>
        </w:tc>
        <w:tc>
          <w:tcPr>
            <w:tcW w:w="855" w:type="dxa"/>
          </w:tcPr>
          <w:p w14:paraId="3E4A11FE" w14:textId="77777777" w:rsidR="00972EBF" w:rsidRPr="006F00B8" w:rsidRDefault="00972EBF" w:rsidP="007309DD">
            <w:r w:rsidRPr="006F00B8">
              <w:t>4</w:t>
            </w:r>
          </w:p>
        </w:tc>
        <w:tc>
          <w:tcPr>
            <w:tcW w:w="812" w:type="dxa"/>
          </w:tcPr>
          <w:p w14:paraId="3AA10EA5" w14:textId="77777777" w:rsidR="00972EBF" w:rsidRPr="006F00B8" w:rsidRDefault="00972EBF" w:rsidP="007309DD">
            <w:r w:rsidRPr="006F00B8">
              <w:t>1</w:t>
            </w:r>
          </w:p>
        </w:tc>
        <w:tc>
          <w:tcPr>
            <w:tcW w:w="1065" w:type="dxa"/>
          </w:tcPr>
          <w:p w14:paraId="4FBBB3D2" w14:textId="77777777" w:rsidR="00972EBF" w:rsidRPr="006F00B8" w:rsidRDefault="00972EBF" w:rsidP="007309DD">
            <w:r w:rsidRPr="006F00B8">
              <w:t>-</w:t>
            </w:r>
          </w:p>
        </w:tc>
        <w:tc>
          <w:tcPr>
            <w:tcW w:w="812" w:type="dxa"/>
          </w:tcPr>
          <w:p w14:paraId="6EEE5DFF" w14:textId="77777777" w:rsidR="00972EBF" w:rsidRPr="006F00B8" w:rsidRDefault="00972EBF" w:rsidP="007309DD">
            <w:r w:rsidRPr="006F00B8">
              <w:t>1</w:t>
            </w:r>
          </w:p>
        </w:tc>
        <w:tc>
          <w:tcPr>
            <w:tcW w:w="1065" w:type="dxa"/>
          </w:tcPr>
          <w:p w14:paraId="4998F041" w14:textId="77777777" w:rsidR="00972EBF" w:rsidRPr="006F00B8" w:rsidRDefault="00972EBF" w:rsidP="007309DD">
            <w:r w:rsidRPr="006F00B8">
              <w:t>-</w:t>
            </w:r>
          </w:p>
        </w:tc>
        <w:tc>
          <w:tcPr>
            <w:tcW w:w="812" w:type="dxa"/>
          </w:tcPr>
          <w:p w14:paraId="0B45C7C1" w14:textId="77777777" w:rsidR="00972EBF" w:rsidRPr="006F00B8" w:rsidRDefault="00972EBF" w:rsidP="007309DD">
            <w:r w:rsidRPr="006F00B8">
              <w:t>1</w:t>
            </w:r>
          </w:p>
        </w:tc>
        <w:tc>
          <w:tcPr>
            <w:tcW w:w="1065" w:type="dxa"/>
          </w:tcPr>
          <w:p w14:paraId="0F0CFE4C" w14:textId="77777777" w:rsidR="00972EBF" w:rsidRPr="006F00B8" w:rsidRDefault="00972EBF" w:rsidP="007309DD">
            <w:r w:rsidRPr="006F00B8">
              <w:t>1</w:t>
            </w:r>
          </w:p>
        </w:tc>
      </w:tr>
      <w:tr w:rsidR="00972EBF" w:rsidRPr="005339FD" w14:paraId="7AD55510" w14:textId="77777777" w:rsidTr="007309DD">
        <w:tc>
          <w:tcPr>
            <w:tcW w:w="2218" w:type="dxa"/>
          </w:tcPr>
          <w:p w14:paraId="742A01AD" w14:textId="77777777" w:rsidR="00972EBF" w:rsidRPr="006F00B8" w:rsidRDefault="00972EBF" w:rsidP="007309DD">
            <w:pPr>
              <w:rPr>
                <w:b/>
              </w:rPr>
            </w:pPr>
            <w:r w:rsidRPr="006F00B8">
              <w:rPr>
                <w:b/>
              </w:rPr>
              <w:t>Всього</w:t>
            </w:r>
          </w:p>
        </w:tc>
        <w:tc>
          <w:tcPr>
            <w:tcW w:w="925" w:type="dxa"/>
          </w:tcPr>
          <w:p w14:paraId="0A8F2DE2" w14:textId="77777777" w:rsidR="00972EBF" w:rsidRPr="006F00B8" w:rsidRDefault="00972EBF" w:rsidP="007309DD">
            <w:pPr>
              <w:rPr>
                <w:b/>
              </w:rPr>
            </w:pPr>
            <w:r w:rsidRPr="006F00B8">
              <w:rPr>
                <w:b/>
              </w:rPr>
              <w:t>2461</w:t>
            </w:r>
          </w:p>
        </w:tc>
        <w:tc>
          <w:tcPr>
            <w:tcW w:w="855" w:type="dxa"/>
          </w:tcPr>
          <w:p w14:paraId="31DFE2A3" w14:textId="77777777" w:rsidR="00972EBF" w:rsidRPr="006F00B8" w:rsidRDefault="00972EBF" w:rsidP="007309DD">
            <w:pPr>
              <w:rPr>
                <w:b/>
              </w:rPr>
            </w:pPr>
            <w:r w:rsidRPr="006F00B8">
              <w:rPr>
                <w:b/>
              </w:rPr>
              <w:t>2333</w:t>
            </w:r>
          </w:p>
        </w:tc>
        <w:tc>
          <w:tcPr>
            <w:tcW w:w="812" w:type="dxa"/>
          </w:tcPr>
          <w:p w14:paraId="75064F25" w14:textId="77777777" w:rsidR="00972EBF" w:rsidRPr="006F00B8" w:rsidRDefault="00972EBF" w:rsidP="007309DD">
            <w:pPr>
              <w:rPr>
                <w:b/>
              </w:rPr>
            </w:pPr>
            <w:r w:rsidRPr="006F00B8">
              <w:rPr>
                <w:b/>
              </w:rPr>
              <w:t>369</w:t>
            </w:r>
          </w:p>
        </w:tc>
        <w:tc>
          <w:tcPr>
            <w:tcW w:w="1065" w:type="dxa"/>
          </w:tcPr>
          <w:p w14:paraId="0E1726AC" w14:textId="77777777" w:rsidR="00972EBF" w:rsidRPr="006F00B8" w:rsidRDefault="00972EBF" w:rsidP="007309DD">
            <w:pPr>
              <w:rPr>
                <w:b/>
              </w:rPr>
            </w:pPr>
            <w:r w:rsidRPr="006F00B8">
              <w:rPr>
                <w:b/>
              </w:rPr>
              <w:t>98</w:t>
            </w:r>
          </w:p>
        </w:tc>
        <w:tc>
          <w:tcPr>
            <w:tcW w:w="812" w:type="dxa"/>
          </w:tcPr>
          <w:p w14:paraId="29333B13" w14:textId="77777777" w:rsidR="00972EBF" w:rsidRPr="006F00B8" w:rsidRDefault="00972EBF" w:rsidP="007309DD">
            <w:pPr>
              <w:rPr>
                <w:b/>
              </w:rPr>
            </w:pPr>
            <w:r w:rsidRPr="006F00B8">
              <w:rPr>
                <w:b/>
              </w:rPr>
              <w:t>44</w:t>
            </w:r>
          </w:p>
        </w:tc>
        <w:tc>
          <w:tcPr>
            <w:tcW w:w="1065" w:type="dxa"/>
          </w:tcPr>
          <w:p w14:paraId="2D6E1049" w14:textId="77777777" w:rsidR="00972EBF" w:rsidRPr="006F00B8" w:rsidRDefault="00972EBF" w:rsidP="007309DD">
            <w:pPr>
              <w:rPr>
                <w:b/>
              </w:rPr>
            </w:pPr>
            <w:r w:rsidRPr="006F00B8">
              <w:rPr>
                <w:b/>
              </w:rPr>
              <w:t>8</w:t>
            </w:r>
          </w:p>
        </w:tc>
        <w:tc>
          <w:tcPr>
            <w:tcW w:w="812" w:type="dxa"/>
          </w:tcPr>
          <w:p w14:paraId="727385D3" w14:textId="77777777" w:rsidR="00972EBF" w:rsidRPr="006F00B8" w:rsidRDefault="00972EBF" w:rsidP="007309DD">
            <w:pPr>
              <w:rPr>
                <w:b/>
              </w:rPr>
            </w:pPr>
            <w:r w:rsidRPr="006F00B8">
              <w:rPr>
                <w:b/>
              </w:rPr>
              <w:t>124</w:t>
            </w:r>
          </w:p>
        </w:tc>
        <w:tc>
          <w:tcPr>
            <w:tcW w:w="1065" w:type="dxa"/>
          </w:tcPr>
          <w:p w14:paraId="54E1F087" w14:textId="77777777" w:rsidR="00972EBF" w:rsidRPr="006F00B8" w:rsidRDefault="00972EBF" w:rsidP="007309DD">
            <w:pPr>
              <w:rPr>
                <w:b/>
              </w:rPr>
            </w:pPr>
            <w:r w:rsidRPr="006F00B8">
              <w:rPr>
                <w:b/>
              </w:rPr>
              <w:t>106</w:t>
            </w:r>
          </w:p>
        </w:tc>
      </w:tr>
    </w:tbl>
    <w:p w14:paraId="652D47D6" w14:textId="406C93BE" w:rsidR="00972EBF" w:rsidRPr="005339FD" w:rsidRDefault="00972EBF" w:rsidP="003F387C">
      <w:pPr>
        <w:spacing w:before="240"/>
        <w:ind w:firstLine="709"/>
        <w:jc w:val="both"/>
        <w:rPr>
          <w:color w:val="000000" w:themeColor="text1"/>
          <w:sz w:val="24"/>
          <w:szCs w:val="24"/>
          <w:shd w:val="clear" w:color="auto" w:fill="FDFCFC"/>
        </w:rPr>
      </w:pPr>
      <w:r w:rsidRPr="005339FD">
        <w:rPr>
          <w:color w:val="000000" w:themeColor="text1"/>
          <w:sz w:val="24"/>
          <w:szCs w:val="24"/>
          <w:shd w:val="clear" w:color="auto" w:fill="FDFCFC"/>
        </w:rPr>
        <w:t>Аналіз шкільної мережі Городоцької громади на початку 2026 року показує, що кількість учнів стабілізувалася і становить 4 794 особи. Водночас відбулися помітні якісні зміни серед працівників. Частка чоловіків серед учителів громади вперше зросла до рекордних 21% (98 осіб). Крім того, збалансованим є і керівний склад: 15,4% посад в адміністрації обіймають чоловіки, що підтверджує дотримання принципу рівних можливостей.</w:t>
      </w:r>
    </w:p>
    <w:p w14:paraId="13BCC6E2" w14:textId="77777777" w:rsidR="00250D27" w:rsidRPr="005339FD" w:rsidRDefault="00972EBF" w:rsidP="001E344D">
      <w:pPr>
        <w:spacing w:before="240"/>
        <w:jc w:val="center"/>
        <w:rPr>
          <w:b/>
          <w:sz w:val="24"/>
          <w:szCs w:val="24"/>
        </w:rPr>
      </w:pPr>
      <w:r w:rsidRPr="005339FD">
        <w:rPr>
          <w:b/>
          <w:sz w:val="24"/>
          <w:szCs w:val="24"/>
        </w:rPr>
        <w:t>Інформація про кількість дітей та працівників в закладах дошкільної освіти Городоцької міської територіальної громади</w:t>
      </w:r>
      <w:r w:rsidR="00250D27">
        <w:rPr>
          <w:b/>
          <w:sz w:val="24"/>
          <w:szCs w:val="24"/>
        </w:rPr>
        <w:t xml:space="preserve"> на 01 січня 2026 року</w:t>
      </w:r>
    </w:p>
    <w:p w14:paraId="4EFDCE28" w14:textId="1E554EEE" w:rsidR="00250D27" w:rsidRPr="00250D27" w:rsidRDefault="00250D27" w:rsidP="00250D27">
      <w:pPr>
        <w:jc w:val="right"/>
      </w:pPr>
      <w:r w:rsidRPr="00A71A64">
        <w:rPr>
          <w:bCs/>
        </w:rPr>
        <w:t>Табл.4.</w:t>
      </w:r>
      <w:r>
        <w:rPr>
          <w:bCs/>
        </w:rPr>
        <w:t>1</w:t>
      </w:r>
      <w:r w:rsidR="00A6226A">
        <w:rPr>
          <w:bCs/>
        </w:rPr>
        <w:t>7</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949"/>
        <w:gridCol w:w="875"/>
        <w:gridCol w:w="819"/>
        <w:gridCol w:w="1089"/>
        <w:gridCol w:w="819"/>
        <w:gridCol w:w="1089"/>
        <w:gridCol w:w="819"/>
        <w:gridCol w:w="1089"/>
      </w:tblGrid>
      <w:tr w:rsidR="00972EBF" w:rsidRPr="005339FD" w14:paraId="1908A02F" w14:textId="77777777" w:rsidTr="007309DD">
        <w:tc>
          <w:tcPr>
            <w:tcW w:w="2185" w:type="dxa"/>
          </w:tcPr>
          <w:p w14:paraId="03DFC66F" w14:textId="77777777" w:rsidR="00972EBF" w:rsidRPr="005339FD" w:rsidRDefault="00972EBF" w:rsidP="007309DD">
            <w:pPr>
              <w:jc w:val="center"/>
              <w:rPr>
                <w:sz w:val="24"/>
                <w:szCs w:val="24"/>
              </w:rPr>
            </w:pPr>
            <w:r w:rsidRPr="005339FD">
              <w:rPr>
                <w:sz w:val="24"/>
                <w:szCs w:val="24"/>
              </w:rPr>
              <w:t>Назва закладу</w:t>
            </w:r>
          </w:p>
        </w:tc>
        <w:tc>
          <w:tcPr>
            <w:tcW w:w="1841" w:type="dxa"/>
            <w:gridSpan w:val="2"/>
          </w:tcPr>
          <w:p w14:paraId="3ACC3DE2" w14:textId="77777777" w:rsidR="00972EBF" w:rsidRPr="005339FD" w:rsidRDefault="00972EBF" w:rsidP="007309DD">
            <w:pPr>
              <w:jc w:val="center"/>
              <w:rPr>
                <w:b/>
                <w:sz w:val="24"/>
                <w:szCs w:val="24"/>
              </w:rPr>
            </w:pPr>
            <w:r w:rsidRPr="005339FD">
              <w:rPr>
                <w:sz w:val="24"/>
                <w:szCs w:val="24"/>
              </w:rPr>
              <w:t>Здобувачі освіти</w:t>
            </w:r>
          </w:p>
        </w:tc>
        <w:tc>
          <w:tcPr>
            <w:tcW w:w="1943" w:type="dxa"/>
            <w:gridSpan w:val="2"/>
          </w:tcPr>
          <w:p w14:paraId="486ECB5C" w14:textId="77777777" w:rsidR="00972EBF" w:rsidRPr="005339FD" w:rsidRDefault="00972EBF" w:rsidP="007309DD">
            <w:pPr>
              <w:jc w:val="center"/>
              <w:rPr>
                <w:sz w:val="24"/>
                <w:szCs w:val="24"/>
              </w:rPr>
            </w:pPr>
            <w:r w:rsidRPr="005339FD">
              <w:rPr>
                <w:sz w:val="24"/>
                <w:szCs w:val="24"/>
              </w:rPr>
              <w:t>Педагогічні працівники</w:t>
            </w:r>
          </w:p>
        </w:tc>
        <w:tc>
          <w:tcPr>
            <w:tcW w:w="1943" w:type="dxa"/>
            <w:gridSpan w:val="2"/>
          </w:tcPr>
          <w:p w14:paraId="5D7C7478" w14:textId="77777777" w:rsidR="00972EBF" w:rsidRPr="005339FD" w:rsidRDefault="00972EBF" w:rsidP="007309DD">
            <w:pPr>
              <w:jc w:val="center"/>
              <w:rPr>
                <w:b/>
                <w:sz w:val="24"/>
                <w:szCs w:val="24"/>
              </w:rPr>
            </w:pPr>
            <w:r w:rsidRPr="005339FD">
              <w:rPr>
                <w:sz w:val="24"/>
                <w:szCs w:val="24"/>
              </w:rPr>
              <w:t>Адміністрація</w:t>
            </w:r>
          </w:p>
        </w:tc>
        <w:tc>
          <w:tcPr>
            <w:tcW w:w="1943" w:type="dxa"/>
            <w:gridSpan w:val="2"/>
          </w:tcPr>
          <w:p w14:paraId="0A8CF697" w14:textId="77777777" w:rsidR="00972EBF" w:rsidRPr="005339FD" w:rsidRDefault="00972EBF" w:rsidP="007309DD">
            <w:pPr>
              <w:jc w:val="center"/>
              <w:rPr>
                <w:sz w:val="24"/>
                <w:szCs w:val="24"/>
              </w:rPr>
            </w:pPr>
            <w:r w:rsidRPr="005339FD">
              <w:rPr>
                <w:sz w:val="24"/>
                <w:szCs w:val="24"/>
              </w:rPr>
              <w:t>Технічний</w:t>
            </w:r>
          </w:p>
          <w:p w14:paraId="5CDCADE9" w14:textId="77777777" w:rsidR="00972EBF" w:rsidRPr="005339FD" w:rsidRDefault="00972EBF" w:rsidP="007309DD">
            <w:pPr>
              <w:jc w:val="center"/>
              <w:rPr>
                <w:b/>
                <w:sz w:val="24"/>
                <w:szCs w:val="24"/>
              </w:rPr>
            </w:pPr>
            <w:r w:rsidRPr="005339FD">
              <w:rPr>
                <w:sz w:val="24"/>
                <w:szCs w:val="24"/>
              </w:rPr>
              <w:t>персонал</w:t>
            </w:r>
          </w:p>
        </w:tc>
      </w:tr>
      <w:tr w:rsidR="00972EBF" w:rsidRPr="005339FD" w14:paraId="61C7D645" w14:textId="77777777" w:rsidTr="007309DD">
        <w:tc>
          <w:tcPr>
            <w:tcW w:w="2185" w:type="dxa"/>
          </w:tcPr>
          <w:p w14:paraId="7AF5EB0F" w14:textId="77777777" w:rsidR="00972EBF" w:rsidRPr="005339FD" w:rsidRDefault="00972EBF" w:rsidP="007309DD">
            <w:pPr>
              <w:jc w:val="center"/>
              <w:rPr>
                <w:b/>
                <w:sz w:val="24"/>
                <w:szCs w:val="24"/>
              </w:rPr>
            </w:pPr>
          </w:p>
        </w:tc>
        <w:tc>
          <w:tcPr>
            <w:tcW w:w="957" w:type="dxa"/>
          </w:tcPr>
          <w:p w14:paraId="4747A34C" w14:textId="77777777" w:rsidR="00972EBF" w:rsidRPr="00E2440F" w:rsidRDefault="00972EBF" w:rsidP="007309DD">
            <w:pPr>
              <w:jc w:val="center"/>
              <w:rPr>
                <w:sz w:val="20"/>
                <w:szCs w:val="20"/>
              </w:rPr>
            </w:pPr>
            <w:r w:rsidRPr="00E2440F">
              <w:rPr>
                <w:sz w:val="20"/>
                <w:szCs w:val="20"/>
              </w:rPr>
              <w:t>Дівчата</w:t>
            </w:r>
          </w:p>
        </w:tc>
        <w:tc>
          <w:tcPr>
            <w:tcW w:w="884" w:type="dxa"/>
          </w:tcPr>
          <w:p w14:paraId="22507666" w14:textId="77777777" w:rsidR="00972EBF" w:rsidRPr="00E2440F" w:rsidRDefault="00972EBF" w:rsidP="007309DD">
            <w:pPr>
              <w:jc w:val="center"/>
              <w:rPr>
                <w:sz w:val="20"/>
                <w:szCs w:val="20"/>
              </w:rPr>
            </w:pPr>
            <w:r w:rsidRPr="00E2440F">
              <w:rPr>
                <w:sz w:val="20"/>
                <w:szCs w:val="20"/>
              </w:rPr>
              <w:t>Хлопці</w:t>
            </w:r>
          </w:p>
        </w:tc>
        <w:tc>
          <w:tcPr>
            <w:tcW w:w="839" w:type="dxa"/>
          </w:tcPr>
          <w:p w14:paraId="03DAEE17" w14:textId="77777777" w:rsidR="00972EBF" w:rsidRPr="00E2440F" w:rsidRDefault="00972EBF" w:rsidP="007309DD">
            <w:pPr>
              <w:rPr>
                <w:sz w:val="20"/>
                <w:szCs w:val="20"/>
              </w:rPr>
            </w:pPr>
            <w:r w:rsidRPr="00E2440F">
              <w:rPr>
                <w:sz w:val="20"/>
                <w:szCs w:val="20"/>
              </w:rPr>
              <w:t>Жінки</w:t>
            </w:r>
          </w:p>
        </w:tc>
        <w:tc>
          <w:tcPr>
            <w:tcW w:w="1104" w:type="dxa"/>
          </w:tcPr>
          <w:p w14:paraId="00ECA354" w14:textId="77777777" w:rsidR="00972EBF" w:rsidRPr="00E2440F" w:rsidRDefault="00972EBF" w:rsidP="007309DD">
            <w:pPr>
              <w:rPr>
                <w:sz w:val="20"/>
                <w:szCs w:val="20"/>
              </w:rPr>
            </w:pPr>
            <w:r w:rsidRPr="00E2440F">
              <w:rPr>
                <w:sz w:val="20"/>
                <w:szCs w:val="20"/>
              </w:rPr>
              <w:t>Чоловіки</w:t>
            </w:r>
          </w:p>
        </w:tc>
        <w:tc>
          <w:tcPr>
            <w:tcW w:w="839" w:type="dxa"/>
          </w:tcPr>
          <w:p w14:paraId="11427F1F" w14:textId="77777777" w:rsidR="00972EBF" w:rsidRPr="00E2440F" w:rsidRDefault="00972EBF" w:rsidP="007309DD">
            <w:pPr>
              <w:rPr>
                <w:sz w:val="20"/>
                <w:szCs w:val="20"/>
              </w:rPr>
            </w:pPr>
            <w:r w:rsidRPr="00E2440F">
              <w:rPr>
                <w:sz w:val="20"/>
                <w:szCs w:val="20"/>
              </w:rPr>
              <w:t>Жінки</w:t>
            </w:r>
          </w:p>
        </w:tc>
        <w:tc>
          <w:tcPr>
            <w:tcW w:w="1104" w:type="dxa"/>
          </w:tcPr>
          <w:p w14:paraId="3F13852E" w14:textId="77777777" w:rsidR="00972EBF" w:rsidRPr="00E2440F" w:rsidRDefault="00972EBF" w:rsidP="007309DD">
            <w:pPr>
              <w:rPr>
                <w:sz w:val="20"/>
                <w:szCs w:val="20"/>
              </w:rPr>
            </w:pPr>
            <w:r w:rsidRPr="00E2440F">
              <w:rPr>
                <w:sz w:val="20"/>
                <w:szCs w:val="20"/>
              </w:rPr>
              <w:t>Чоловіки</w:t>
            </w:r>
          </w:p>
        </w:tc>
        <w:tc>
          <w:tcPr>
            <w:tcW w:w="839" w:type="dxa"/>
          </w:tcPr>
          <w:p w14:paraId="6AE90E89" w14:textId="77777777" w:rsidR="00972EBF" w:rsidRPr="00E2440F" w:rsidRDefault="00972EBF" w:rsidP="007309DD">
            <w:pPr>
              <w:rPr>
                <w:sz w:val="20"/>
                <w:szCs w:val="20"/>
              </w:rPr>
            </w:pPr>
            <w:r w:rsidRPr="00E2440F">
              <w:rPr>
                <w:sz w:val="20"/>
                <w:szCs w:val="20"/>
              </w:rPr>
              <w:t>Жінки</w:t>
            </w:r>
          </w:p>
        </w:tc>
        <w:tc>
          <w:tcPr>
            <w:tcW w:w="1104" w:type="dxa"/>
          </w:tcPr>
          <w:p w14:paraId="09DF979B" w14:textId="77777777" w:rsidR="00972EBF" w:rsidRPr="00E2440F" w:rsidRDefault="00972EBF" w:rsidP="007309DD">
            <w:pPr>
              <w:rPr>
                <w:sz w:val="20"/>
                <w:szCs w:val="20"/>
              </w:rPr>
            </w:pPr>
            <w:r w:rsidRPr="00E2440F">
              <w:rPr>
                <w:sz w:val="20"/>
                <w:szCs w:val="20"/>
              </w:rPr>
              <w:t>Чоловіки</w:t>
            </w:r>
          </w:p>
        </w:tc>
      </w:tr>
      <w:tr w:rsidR="00972EBF" w:rsidRPr="005339FD" w14:paraId="119E0563" w14:textId="77777777" w:rsidTr="007309DD">
        <w:tc>
          <w:tcPr>
            <w:tcW w:w="2185" w:type="dxa"/>
          </w:tcPr>
          <w:p w14:paraId="4A74016A" w14:textId="77777777" w:rsidR="00972EBF" w:rsidRPr="006F00B8" w:rsidRDefault="00972EBF" w:rsidP="007309DD">
            <w:pPr>
              <w:rPr>
                <w:bCs/>
              </w:rPr>
            </w:pPr>
            <w:r w:rsidRPr="006F00B8">
              <w:rPr>
                <w:bCs/>
              </w:rPr>
              <w:t>Городоцький ЗДО №2</w:t>
            </w:r>
          </w:p>
        </w:tc>
        <w:tc>
          <w:tcPr>
            <w:tcW w:w="957" w:type="dxa"/>
          </w:tcPr>
          <w:p w14:paraId="5F670C02" w14:textId="77777777" w:rsidR="00972EBF" w:rsidRPr="006F00B8" w:rsidRDefault="00972EBF" w:rsidP="007309DD">
            <w:pPr>
              <w:rPr>
                <w:bCs/>
              </w:rPr>
            </w:pPr>
            <w:r w:rsidRPr="006F00B8">
              <w:rPr>
                <w:bCs/>
              </w:rPr>
              <w:t>83</w:t>
            </w:r>
          </w:p>
        </w:tc>
        <w:tc>
          <w:tcPr>
            <w:tcW w:w="884" w:type="dxa"/>
          </w:tcPr>
          <w:p w14:paraId="0F449407" w14:textId="77777777" w:rsidR="00972EBF" w:rsidRPr="006F00B8" w:rsidRDefault="00972EBF" w:rsidP="007309DD">
            <w:pPr>
              <w:rPr>
                <w:bCs/>
              </w:rPr>
            </w:pPr>
            <w:r w:rsidRPr="006F00B8">
              <w:rPr>
                <w:bCs/>
              </w:rPr>
              <w:t>79</w:t>
            </w:r>
          </w:p>
        </w:tc>
        <w:tc>
          <w:tcPr>
            <w:tcW w:w="839" w:type="dxa"/>
          </w:tcPr>
          <w:p w14:paraId="54EF8837" w14:textId="77777777" w:rsidR="00972EBF" w:rsidRPr="006F00B8" w:rsidRDefault="00972EBF" w:rsidP="007309DD">
            <w:pPr>
              <w:rPr>
                <w:bCs/>
              </w:rPr>
            </w:pPr>
            <w:r w:rsidRPr="006F00B8">
              <w:rPr>
                <w:bCs/>
              </w:rPr>
              <w:t>17</w:t>
            </w:r>
          </w:p>
        </w:tc>
        <w:tc>
          <w:tcPr>
            <w:tcW w:w="1104" w:type="dxa"/>
          </w:tcPr>
          <w:p w14:paraId="04497E40" w14:textId="77777777" w:rsidR="00972EBF" w:rsidRPr="006F00B8" w:rsidRDefault="00972EBF" w:rsidP="007309DD">
            <w:pPr>
              <w:rPr>
                <w:bCs/>
              </w:rPr>
            </w:pPr>
            <w:r w:rsidRPr="006F00B8">
              <w:rPr>
                <w:bCs/>
              </w:rPr>
              <w:t>-</w:t>
            </w:r>
          </w:p>
        </w:tc>
        <w:tc>
          <w:tcPr>
            <w:tcW w:w="839" w:type="dxa"/>
          </w:tcPr>
          <w:p w14:paraId="127D0FAE" w14:textId="77777777" w:rsidR="00972EBF" w:rsidRPr="006F00B8" w:rsidRDefault="00972EBF" w:rsidP="007309DD">
            <w:pPr>
              <w:rPr>
                <w:bCs/>
              </w:rPr>
            </w:pPr>
            <w:r w:rsidRPr="006F00B8">
              <w:rPr>
                <w:bCs/>
              </w:rPr>
              <w:t>1</w:t>
            </w:r>
          </w:p>
        </w:tc>
        <w:tc>
          <w:tcPr>
            <w:tcW w:w="1104" w:type="dxa"/>
          </w:tcPr>
          <w:p w14:paraId="62CF430D" w14:textId="77777777" w:rsidR="00972EBF" w:rsidRPr="006F00B8" w:rsidRDefault="00972EBF" w:rsidP="007309DD">
            <w:pPr>
              <w:rPr>
                <w:bCs/>
              </w:rPr>
            </w:pPr>
            <w:r w:rsidRPr="006F00B8">
              <w:rPr>
                <w:bCs/>
              </w:rPr>
              <w:t>-</w:t>
            </w:r>
          </w:p>
        </w:tc>
        <w:tc>
          <w:tcPr>
            <w:tcW w:w="839" w:type="dxa"/>
          </w:tcPr>
          <w:p w14:paraId="444C3672" w14:textId="77777777" w:rsidR="00972EBF" w:rsidRPr="006F00B8" w:rsidRDefault="00972EBF" w:rsidP="007309DD">
            <w:pPr>
              <w:rPr>
                <w:bCs/>
              </w:rPr>
            </w:pPr>
            <w:r w:rsidRPr="006F00B8">
              <w:rPr>
                <w:bCs/>
              </w:rPr>
              <w:t>13</w:t>
            </w:r>
          </w:p>
        </w:tc>
        <w:tc>
          <w:tcPr>
            <w:tcW w:w="1104" w:type="dxa"/>
          </w:tcPr>
          <w:p w14:paraId="3AD17C65" w14:textId="77777777" w:rsidR="00972EBF" w:rsidRPr="006F00B8" w:rsidRDefault="00972EBF" w:rsidP="007309DD">
            <w:pPr>
              <w:rPr>
                <w:bCs/>
              </w:rPr>
            </w:pPr>
            <w:r w:rsidRPr="006F00B8">
              <w:rPr>
                <w:bCs/>
              </w:rPr>
              <w:t>3</w:t>
            </w:r>
          </w:p>
        </w:tc>
      </w:tr>
      <w:tr w:rsidR="00972EBF" w:rsidRPr="005339FD" w14:paraId="0D600F59" w14:textId="77777777" w:rsidTr="007309DD">
        <w:tc>
          <w:tcPr>
            <w:tcW w:w="2185" w:type="dxa"/>
          </w:tcPr>
          <w:p w14:paraId="76416082" w14:textId="77777777" w:rsidR="00972EBF" w:rsidRPr="006F00B8" w:rsidRDefault="00972EBF" w:rsidP="007309DD">
            <w:pPr>
              <w:rPr>
                <w:bCs/>
              </w:rPr>
            </w:pPr>
            <w:r w:rsidRPr="006F00B8">
              <w:rPr>
                <w:bCs/>
              </w:rPr>
              <w:t>Городоцький ЗДО №3</w:t>
            </w:r>
          </w:p>
        </w:tc>
        <w:tc>
          <w:tcPr>
            <w:tcW w:w="957" w:type="dxa"/>
          </w:tcPr>
          <w:p w14:paraId="4520483F" w14:textId="77777777" w:rsidR="00972EBF" w:rsidRPr="006F00B8" w:rsidRDefault="00972EBF" w:rsidP="007309DD">
            <w:pPr>
              <w:rPr>
                <w:bCs/>
              </w:rPr>
            </w:pPr>
            <w:r w:rsidRPr="006F00B8">
              <w:rPr>
                <w:bCs/>
              </w:rPr>
              <w:t>115</w:t>
            </w:r>
          </w:p>
        </w:tc>
        <w:tc>
          <w:tcPr>
            <w:tcW w:w="884" w:type="dxa"/>
          </w:tcPr>
          <w:p w14:paraId="02807DD2" w14:textId="77777777" w:rsidR="00972EBF" w:rsidRPr="006F00B8" w:rsidRDefault="00972EBF" w:rsidP="007309DD">
            <w:pPr>
              <w:rPr>
                <w:bCs/>
              </w:rPr>
            </w:pPr>
            <w:r w:rsidRPr="006F00B8">
              <w:rPr>
                <w:bCs/>
              </w:rPr>
              <w:t>139</w:t>
            </w:r>
          </w:p>
        </w:tc>
        <w:tc>
          <w:tcPr>
            <w:tcW w:w="839" w:type="dxa"/>
          </w:tcPr>
          <w:p w14:paraId="1667881B" w14:textId="77777777" w:rsidR="00972EBF" w:rsidRPr="006F00B8" w:rsidRDefault="00972EBF" w:rsidP="007309DD">
            <w:pPr>
              <w:rPr>
                <w:bCs/>
              </w:rPr>
            </w:pPr>
            <w:r w:rsidRPr="006F00B8">
              <w:rPr>
                <w:bCs/>
              </w:rPr>
              <w:t>24</w:t>
            </w:r>
          </w:p>
        </w:tc>
        <w:tc>
          <w:tcPr>
            <w:tcW w:w="1104" w:type="dxa"/>
          </w:tcPr>
          <w:p w14:paraId="1CDD2ABC" w14:textId="77777777" w:rsidR="00972EBF" w:rsidRPr="006F00B8" w:rsidRDefault="00972EBF" w:rsidP="007309DD">
            <w:pPr>
              <w:rPr>
                <w:bCs/>
              </w:rPr>
            </w:pPr>
            <w:r w:rsidRPr="006F00B8">
              <w:rPr>
                <w:bCs/>
              </w:rPr>
              <w:t>1</w:t>
            </w:r>
          </w:p>
        </w:tc>
        <w:tc>
          <w:tcPr>
            <w:tcW w:w="839" w:type="dxa"/>
          </w:tcPr>
          <w:p w14:paraId="6BBD3E3E" w14:textId="77777777" w:rsidR="00972EBF" w:rsidRPr="006F00B8" w:rsidRDefault="00972EBF" w:rsidP="007309DD">
            <w:pPr>
              <w:rPr>
                <w:bCs/>
              </w:rPr>
            </w:pPr>
            <w:r w:rsidRPr="006F00B8">
              <w:rPr>
                <w:bCs/>
              </w:rPr>
              <w:t>1</w:t>
            </w:r>
          </w:p>
        </w:tc>
        <w:tc>
          <w:tcPr>
            <w:tcW w:w="1104" w:type="dxa"/>
          </w:tcPr>
          <w:p w14:paraId="5609C975" w14:textId="77777777" w:rsidR="00972EBF" w:rsidRPr="006F00B8" w:rsidRDefault="00972EBF" w:rsidP="007309DD">
            <w:pPr>
              <w:rPr>
                <w:bCs/>
              </w:rPr>
            </w:pPr>
            <w:r w:rsidRPr="006F00B8">
              <w:rPr>
                <w:bCs/>
              </w:rPr>
              <w:t>-</w:t>
            </w:r>
          </w:p>
        </w:tc>
        <w:tc>
          <w:tcPr>
            <w:tcW w:w="839" w:type="dxa"/>
          </w:tcPr>
          <w:p w14:paraId="50826DF0" w14:textId="77777777" w:rsidR="00972EBF" w:rsidRPr="006F00B8" w:rsidRDefault="00972EBF" w:rsidP="007309DD">
            <w:pPr>
              <w:rPr>
                <w:bCs/>
              </w:rPr>
            </w:pPr>
            <w:r w:rsidRPr="006F00B8">
              <w:rPr>
                <w:bCs/>
              </w:rPr>
              <w:t>21</w:t>
            </w:r>
          </w:p>
        </w:tc>
        <w:tc>
          <w:tcPr>
            <w:tcW w:w="1104" w:type="dxa"/>
          </w:tcPr>
          <w:p w14:paraId="36C06143" w14:textId="77777777" w:rsidR="00972EBF" w:rsidRPr="006F00B8" w:rsidRDefault="00972EBF" w:rsidP="007309DD">
            <w:pPr>
              <w:rPr>
                <w:bCs/>
              </w:rPr>
            </w:pPr>
            <w:r w:rsidRPr="006F00B8">
              <w:rPr>
                <w:bCs/>
              </w:rPr>
              <w:t>7</w:t>
            </w:r>
          </w:p>
        </w:tc>
      </w:tr>
      <w:tr w:rsidR="00972EBF" w:rsidRPr="005339FD" w14:paraId="324C51B4" w14:textId="77777777" w:rsidTr="007309DD">
        <w:tc>
          <w:tcPr>
            <w:tcW w:w="2185" w:type="dxa"/>
          </w:tcPr>
          <w:p w14:paraId="3939922A" w14:textId="77777777" w:rsidR="00972EBF" w:rsidRPr="006F00B8" w:rsidRDefault="00972EBF" w:rsidP="007309DD">
            <w:pPr>
              <w:rPr>
                <w:bCs/>
              </w:rPr>
            </w:pPr>
            <w:r w:rsidRPr="006F00B8">
              <w:rPr>
                <w:bCs/>
              </w:rPr>
              <w:t>Городоцький ЗДО №4</w:t>
            </w:r>
          </w:p>
        </w:tc>
        <w:tc>
          <w:tcPr>
            <w:tcW w:w="957" w:type="dxa"/>
          </w:tcPr>
          <w:p w14:paraId="70A91E03" w14:textId="77777777" w:rsidR="00972EBF" w:rsidRPr="006F00B8" w:rsidRDefault="00972EBF" w:rsidP="007309DD">
            <w:pPr>
              <w:rPr>
                <w:bCs/>
              </w:rPr>
            </w:pPr>
            <w:r w:rsidRPr="006F00B8">
              <w:rPr>
                <w:bCs/>
              </w:rPr>
              <w:t>60</w:t>
            </w:r>
          </w:p>
        </w:tc>
        <w:tc>
          <w:tcPr>
            <w:tcW w:w="884" w:type="dxa"/>
          </w:tcPr>
          <w:p w14:paraId="22F1413E" w14:textId="77777777" w:rsidR="00972EBF" w:rsidRPr="006F00B8" w:rsidRDefault="00972EBF" w:rsidP="007309DD">
            <w:pPr>
              <w:rPr>
                <w:bCs/>
              </w:rPr>
            </w:pPr>
            <w:r w:rsidRPr="006F00B8">
              <w:rPr>
                <w:bCs/>
              </w:rPr>
              <w:t>46</w:t>
            </w:r>
          </w:p>
        </w:tc>
        <w:tc>
          <w:tcPr>
            <w:tcW w:w="839" w:type="dxa"/>
          </w:tcPr>
          <w:p w14:paraId="1C60AD95" w14:textId="77777777" w:rsidR="00972EBF" w:rsidRPr="006F00B8" w:rsidRDefault="00972EBF" w:rsidP="007309DD">
            <w:pPr>
              <w:rPr>
                <w:bCs/>
              </w:rPr>
            </w:pPr>
            <w:r w:rsidRPr="006F00B8">
              <w:rPr>
                <w:bCs/>
              </w:rPr>
              <w:t>10</w:t>
            </w:r>
          </w:p>
        </w:tc>
        <w:tc>
          <w:tcPr>
            <w:tcW w:w="1104" w:type="dxa"/>
          </w:tcPr>
          <w:p w14:paraId="43F00099" w14:textId="77777777" w:rsidR="00972EBF" w:rsidRPr="006F00B8" w:rsidRDefault="00972EBF" w:rsidP="007309DD">
            <w:pPr>
              <w:rPr>
                <w:bCs/>
              </w:rPr>
            </w:pPr>
            <w:r w:rsidRPr="006F00B8">
              <w:rPr>
                <w:bCs/>
              </w:rPr>
              <w:t>-</w:t>
            </w:r>
          </w:p>
        </w:tc>
        <w:tc>
          <w:tcPr>
            <w:tcW w:w="839" w:type="dxa"/>
          </w:tcPr>
          <w:p w14:paraId="6953D4C2" w14:textId="77777777" w:rsidR="00972EBF" w:rsidRPr="006F00B8" w:rsidRDefault="00972EBF" w:rsidP="007309DD">
            <w:pPr>
              <w:rPr>
                <w:bCs/>
              </w:rPr>
            </w:pPr>
            <w:r w:rsidRPr="006F00B8">
              <w:rPr>
                <w:bCs/>
              </w:rPr>
              <w:t>1</w:t>
            </w:r>
          </w:p>
        </w:tc>
        <w:tc>
          <w:tcPr>
            <w:tcW w:w="1104" w:type="dxa"/>
          </w:tcPr>
          <w:p w14:paraId="5015F4E3" w14:textId="77777777" w:rsidR="00972EBF" w:rsidRPr="006F00B8" w:rsidRDefault="00972EBF" w:rsidP="007309DD">
            <w:pPr>
              <w:rPr>
                <w:bCs/>
              </w:rPr>
            </w:pPr>
            <w:r w:rsidRPr="006F00B8">
              <w:rPr>
                <w:bCs/>
              </w:rPr>
              <w:t>-</w:t>
            </w:r>
          </w:p>
        </w:tc>
        <w:tc>
          <w:tcPr>
            <w:tcW w:w="839" w:type="dxa"/>
          </w:tcPr>
          <w:p w14:paraId="75607D35" w14:textId="77777777" w:rsidR="00972EBF" w:rsidRPr="006F00B8" w:rsidRDefault="00972EBF" w:rsidP="007309DD">
            <w:pPr>
              <w:rPr>
                <w:bCs/>
              </w:rPr>
            </w:pPr>
            <w:r w:rsidRPr="006F00B8">
              <w:rPr>
                <w:bCs/>
              </w:rPr>
              <w:t>5</w:t>
            </w:r>
          </w:p>
        </w:tc>
        <w:tc>
          <w:tcPr>
            <w:tcW w:w="1104" w:type="dxa"/>
          </w:tcPr>
          <w:p w14:paraId="11B044CE" w14:textId="77777777" w:rsidR="00972EBF" w:rsidRPr="006F00B8" w:rsidRDefault="00972EBF" w:rsidP="007309DD">
            <w:pPr>
              <w:rPr>
                <w:bCs/>
              </w:rPr>
            </w:pPr>
            <w:r w:rsidRPr="006F00B8">
              <w:rPr>
                <w:bCs/>
              </w:rPr>
              <w:t>2</w:t>
            </w:r>
          </w:p>
        </w:tc>
      </w:tr>
      <w:tr w:rsidR="00972EBF" w:rsidRPr="005339FD" w14:paraId="1AA6EA96" w14:textId="77777777" w:rsidTr="007309DD">
        <w:tc>
          <w:tcPr>
            <w:tcW w:w="2185" w:type="dxa"/>
          </w:tcPr>
          <w:p w14:paraId="34E72914" w14:textId="77777777" w:rsidR="00972EBF" w:rsidRPr="006F00B8" w:rsidRDefault="00972EBF" w:rsidP="007309DD">
            <w:pPr>
              <w:rPr>
                <w:bCs/>
              </w:rPr>
            </w:pPr>
            <w:r w:rsidRPr="006F00B8">
              <w:rPr>
                <w:bCs/>
              </w:rPr>
              <w:t>Городоцький ЗДО №5</w:t>
            </w:r>
          </w:p>
        </w:tc>
        <w:tc>
          <w:tcPr>
            <w:tcW w:w="957" w:type="dxa"/>
          </w:tcPr>
          <w:p w14:paraId="231FB112" w14:textId="77777777" w:rsidR="00972EBF" w:rsidRPr="006F00B8" w:rsidRDefault="00972EBF" w:rsidP="007309DD">
            <w:pPr>
              <w:rPr>
                <w:bCs/>
              </w:rPr>
            </w:pPr>
            <w:r w:rsidRPr="006F00B8">
              <w:rPr>
                <w:bCs/>
              </w:rPr>
              <w:t>53</w:t>
            </w:r>
          </w:p>
        </w:tc>
        <w:tc>
          <w:tcPr>
            <w:tcW w:w="884" w:type="dxa"/>
          </w:tcPr>
          <w:p w14:paraId="11D8B9FC" w14:textId="77777777" w:rsidR="00972EBF" w:rsidRPr="006F00B8" w:rsidRDefault="00972EBF" w:rsidP="007309DD">
            <w:pPr>
              <w:rPr>
                <w:bCs/>
              </w:rPr>
            </w:pPr>
            <w:r w:rsidRPr="006F00B8">
              <w:rPr>
                <w:bCs/>
              </w:rPr>
              <w:t>79</w:t>
            </w:r>
          </w:p>
        </w:tc>
        <w:tc>
          <w:tcPr>
            <w:tcW w:w="839" w:type="dxa"/>
          </w:tcPr>
          <w:p w14:paraId="4263C619" w14:textId="77777777" w:rsidR="00972EBF" w:rsidRPr="006F00B8" w:rsidRDefault="00972EBF" w:rsidP="007309DD">
            <w:pPr>
              <w:rPr>
                <w:bCs/>
              </w:rPr>
            </w:pPr>
            <w:r w:rsidRPr="006F00B8">
              <w:rPr>
                <w:bCs/>
              </w:rPr>
              <w:t>17</w:t>
            </w:r>
          </w:p>
        </w:tc>
        <w:tc>
          <w:tcPr>
            <w:tcW w:w="1104" w:type="dxa"/>
          </w:tcPr>
          <w:p w14:paraId="08B386DA" w14:textId="77777777" w:rsidR="00972EBF" w:rsidRPr="006F00B8" w:rsidRDefault="00972EBF" w:rsidP="007309DD">
            <w:pPr>
              <w:rPr>
                <w:bCs/>
              </w:rPr>
            </w:pPr>
            <w:r w:rsidRPr="006F00B8">
              <w:rPr>
                <w:bCs/>
              </w:rPr>
              <w:t>-</w:t>
            </w:r>
          </w:p>
        </w:tc>
        <w:tc>
          <w:tcPr>
            <w:tcW w:w="839" w:type="dxa"/>
          </w:tcPr>
          <w:p w14:paraId="6A48FD89" w14:textId="77777777" w:rsidR="00972EBF" w:rsidRPr="006F00B8" w:rsidRDefault="00972EBF" w:rsidP="007309DD">
            <w:pPr>
              <w:rPr>
                <w:bCs/>
              </w:rPr>
            </w:pPr>
            <w:r w:rsidRPr="006F00B8">
              <w:rPr>
                <w:bCs/>
              </w:rPr>
              <w:t>1</w:t>
            </w:r>
          </w:p>
        </w:tc>
        <w:tc>
          <w:tcPr>
            <w:tcW w:w="1104" w:type="dxa"/>
          </w:tcPr>
          <w:p w14:paraId="0D334E49" w14:textId="77777777" w:rsidR="00972EBF" w:rsidRPr="006F00B8" w:rsidRDefault="00972EBF" w:rsidP="007309DD">
            <w:pPr>
              <w:rPr>
                <w:bCs/>
              </w:rPr>
            </w:pPr>
            <w:r w:rsidRPr="006F00B8">
              <w:rPr>
                <w:bCs/>
              </w:rPr>
              <w:t>-</w:t>
            </w:r>
          </w:p>
        </w:tc>
        <w:tc>
          <w:tcPr>
            <w:tcW w:w="839" w:type="dxa"/>
          </w:tcPr>
          <w:p w14:paraId="044EEE03" w14:textId="77777777" w:rsidR="00972EBF" w:rsidRPr="006F00B8" w:rsidRDefault="00972EBF" w:rsidP="007309DD">
            <w:pPr>
              <w:rPr>
                <w:bCs/>
              </w:rPr>
            </w:pPr>
            <w:r w:rsidRPr="006F00B8">
              <w:rPr>
                <w:bCs/>
              </w:rPr>
              <w:t>13</w:t>
            </w:r>
          </w:p>
        </w:tc>
        <w:tc>
          <w:tcPr>
            <w:tcW w:w="1104" w:type="dxa"/>
          </w:tcPr>
          <w:p w14:paraId="630D9200" w14:textId="77777777" w:rsidR="00972EBF" w:rsidRPr="006F00B8" w:rsidRDefault="00972EBF" w:rsidP="007309DD">
            <w:pPr>
              <w:rPr>
                <w:bCs/>
              </w:rPr>
            </w:pPr>
            <w:r w:rsidRPr="006F00B8">
              <w:rPr>
                <w:bCs/>
              </w:rPr>
              <w:t>1</w:t>
            </w:r>
          </w:p>
        </w:tc>
      </w:tr>
      <w:tr w:rsidR="00972EBF" w:rsidRPr="005339FD" w14:paraId="2E4BB7A1" w14:textId="77777777" w:rsidTr="007309DD">
        <w:tc>
          <w:tcPr>
            <w:tcW w:w="2185" w:type="dxa"/>
          </w:tcPr>
          <w:p w14:paraId="10823524" w14:textId="77777777" w:rsidR="00972EBF" w:rsidRPr="006F00B8" w:rsidRDefault="00972EBF" w:rsidP="007309DD">
            <w:pPr>
              <w:rPr>
                <w:bCs/>
              </w:rPr>
            </w:pPr>
            <w:r w:rsidRPr="006F00B8">
              <w:rPr>
                <w:bCs/>
              </w:rPr>
              <w:t>Братковицький ЗДО</w:t>
            </w:r>
          </w:p>
        </w:tc>
        <w:tc>
          <w:tcPr>
            <w:tcW w:w="957" w:type="dxa"/>
          </w:tcPr>
          <w:p w14:paraId="6E3D65D7" w14:textId="77777777" w:rsidR="00972EBF" w:rsidRPr="006F00B8" w:rsidRDefault="00972EBF" w:rsidP="007309DD">
            <w:pPr>
              <w:rPr>
                <w:bCs/>
              </w:rPr>
            </w:pPr>
            <w:r w:rsidRPr="006F00B8">
              <w:rPr>
                <w:bCs/>
              </w:rPr>
              <w:t>15</w:t>
            </w:r>
          </w:p>
        </w:tc>
        <w:tc>
          <w:tcPr>
            <w:tcW w:w="884" w:type="dxa"/>
          </w:tcPr>
          <w:p w14:paraId="4478D90C" w14:textId="77777777" w:rsidR="00972EBF" w:rsidRPr="006F00B8" w:rsidRDefault="00972EBF" w:rsidP="007309DD">
            <w:pPr>
              <w:rPr>
                <w:bCs/>
              </w:rPr>
            </w:pPr>
            <w:r w:rsidRPr="006F00B8">
              <w:rPr>
                <w:bCs/>
              </w:rPr>
              <w:t>11</w:t>
            </w:r>
          </w:p>
        </w:tc>
        <w:tc>
          <w:tcPr>
            <w:tcW w:w="839" w:type="dxa"/>
          </w:tcPr>
          <w:p w14:paraId="6B2B8995" w14:textId="77777777" w:rsidR="00972EBF" w:rsidRPr="006F00B8" w:rsidRDefault="00972EBF" w:rsidP="007309DD">
            <w:pPr>
              <w:rPr>
                <w:bCs/>
              </w:rPr>
            </w:pPr>
            <w:r w:rsidRPr="006F00B8">
              <w:rPr>
                <w:bCs/>
              </w:rPr>
              <w:t>2</w:t>
            </w:r>
          </w:p>
        </w:tc>
        <w:tc>
          <w:tcPr>
            <w:tcW w:w="1104" w:type="dxa"/>
          </w:tcPr>
          <w:p w14:paraId="004A0C5F" w14:textId="77777777" w:rsidR="00972EBF" w:rsidRPr="006F00B8" w:rsidRDefault="00972EBF" w:rsidP="007309DD">
            <w:pPr>
              <w:rPr>
                <w:bCs/>
              </w:rPr>
            </w:pPr>
            <w:r w:rsidRPr="006F00B8">
              <w:rPr>
                <w:bCs/>
              </w:rPr>
              <w:t>-</w:t>
            </w:r>
          </w:p>
        </w:tc>
        <w:tc>
          <w:tcPr>
            <w:tcW w:w="839" w:type="dxa"/>
          </w:tcPr>
          <w:p w14:paraId="33C95A13" w14:textId="77777777" w:rsidR="00972EBF" w:rsidRPr="006F00B8" w:rsidRDefault="00972EBF" w:rsidP="007309DD">
            <w:pPr>
              <w:rPr>
                <w:bCs/>
              </w:rPr>
            </w:pPr>
            <w:r w:rsidRPr="006F00B8">
              <w:rPr>
                <w:bCs/>
              </w:rPr>
              <w:t>1</w:t>
            </w:r>
          </w:p>
        </w:tc>
        <w:tc>
          <w:tcPr>
            <w:tcW w:w="1104" w:type="dxa"/>
          </w:tcPr>
          <w:p w14:paraId="4E916245" w14:textId="77777777" w:rsidR="00972EBF" w:rsidRPr="006F00B8" w:rsidRDefault="00972EBF" w:rsidP="007309DD">
            <w:pPr>
              <w:rPr>
                <w:bCs/>
              </w:rPr>
            </w:pPr>
            <w:r w:rsidRPr="006F00B8">
              <w:rPr>
                <w:bCs/>
              </w:rPr>
              <w:t>-</w:t>
            </w:r>
          </w:p>
        </w:tc>
        <w:tc>
          <w:tcPr>
            <w:tcW w:w="839" w:type="dxa"/>
          </w:tcPr>
          <w:p w14:paraId="3A73D15A" w14:textId="77777777" w:rsidR="00972EBF" w:rsidRPr="006F00B8" w:rsidRDefault="00972EBF" w:rsidP="007309DD">
            <w:pPr>
              <w:rPr>
                <w:bCs/>
              </w:rPr>
            </w:pPr>
            <w:r w:rsidRPr="006F00B8">
              <w:rPr>
                <w:bCs/>
              </w:rPr>
              <w:t>3</w:t>
            </w:r>
          </w:p>
        </w:tc>
        <w:tc>
          <w:tcPr>
            <w:tcW w:w="1104" w:type="dxa"/>
          </w:tcPr>
          <w:p w14:paraId="08332CD6" w14:textId="77777777" w:rsidR="00972EBF" w:rsidRPr="006F00B8" w:rsidRDefault="00972EBF" w:rsidP="007309DD">
            <w:pPr>
              <w:rPr>
                <w:bCs/>
              </w:rPr>
            </w:pPr>
            <w:r w:rsidRPr="006F00B8">
              <w:rPr>
                <w:bCs/>
              </w:rPr>
              <w:t>1</w:t>
            </w:r>
          </w:p>
        </w:tc>
      </w:tr>
      <w:tr w:rsidR="00972EBF" w:rsidRPr="005339FD" w14:paraId="69B13204" w14:textId="77777777" w:rsidTr="007309DD">
        <w:tc>
          <w:tcPr>
            <w:tcW w:w="2185" w:type="dxa"/>
          </w:tcPr>
          <w:p w14:paraId="29D06392" w14:textId="77777777" w:rsidR="00972EBF" w:rsidRPr="006F00B8" w:rsidRDefault="00972EBF" w:rsidP="007309DD">
            <w:pPr>
              <w:rPr>
                <w:bCs/>
              </w:rPr>
            </w:pPr>
            <w:r w:rsidRPr="006F00B8">
              <w:rPr>
                <w:bCs/>
              </w:rPr>
              <w:t>Градівський ЗДО</w:t>
            </w:r>
          </w:p>
        </w:tc>
        <w:tc>
          <w:tcPr>
            <w:tcW w:w="957" w:type="dxa"/>
          </w:tcPr>
          <w:p w14:paraId="3A88A7D7" w14:textId="77777777" w:rsidR="00972EBF" w:rsidRPr="006F00B8" w:rsidRDefault="00972EBF" w:rsidP="007309DD">
            <w:pPr>
              <w:rPr>
                <w:bCs/>
              </w:rPr>
            </w:pPr>
            <w:r w:rsidRPr="006F00B8">
              <w:rPr>
                <w:bCs/>
              </w:rPr>
              <w:t>12</w:t>
            </w:r>
          </w:p>
        </w:tc>
        <w:tc>
          <w:tcPr>
            <w:tcW w:w="884" w:type="dxa"/>
          </w:tcPr>
          <w:p w14:paraId="279BA7BE" w14:textId="77777777" w:rsidR="00972EBF" w:rsidRPr="006F00B8" w:rsidRDefault="00972EBF" w:rsidP="007309DD">
            <w:pPr>
              <w:rPr>
                <w:bCs/>
              </w:rPr>
            </w:pPr>
            <w:r w:rsidRPr="006F00B8">
              <w:rPr>
                <w:bCs/>
              </w:rPr>
              <w:t>12</w:t>
            </w:r>
          </w:p>
        </w:tc>
        <w:tc>
          <w:tcPr>
            <w:tcW w:w="839" w:type="dxa"/>
          </w:tcPr>
          <w:p w14:paraId="197EE630" w14:textId="77777777" w:rsidR="00972EBF" w:rsidRPr="006F00B8" w:rsidRDefault="00972EBF" w:rsidP="007309DD">
            <w:pPr>
              <w:rPr>
                <w:bCs/>
              </w:rPr>
            </w:pPr>
            <w:r w:rsidRPr="006F00B8">
              <w:rPr>
                <w:bCs/>
              </w:rPr>
              <w:t>2</w:t>
            </w:r>
          </w:p>
        </w:tc>
        <w:tc>
          <w:tcPr>
            <w:tcW w:w="1104" w:type="dxa"/>
          </w:tcPr>
          <w:p w14:paraId="345181D3" w14:textId="77777777" w:rsidR="00972EBF" w:rsidRPr="006F00B8" w:rsidRDefault="00972EBF" w:rsidP="007309DD">
            <w:pPr>
              <w:rPr>
                <w:bCs/>
              </w:rPr>
            </w:pPr>
            <w:r w:rsidRPr="006F00B8">
              <w:rPr>
                <w:bCs/>
              </w:rPr>
              <w:t>-</w:t>
            </w:r>
          </w:p>
        </w:tc>
        <w:tc>
          <w:tcPr>
            <w:tcW w:w="839" w:type="dxa"/>
          </w:tcPr>
          <w:p w14:paraId="35EE52F2" w14:textId="77777777" w:rsidR="00972EBF" w:rsidRPr="006F00B8" w:rsidRDefault="00972EBF" w:rsidP="007309DD">
            <w:pPr>
              <w:rPr>
                <w:bCs/>
              </w:rPr>
            </w:pPr>
            <w:r w:rsidRPr="006F00B8">
              <w:rPr>
                <w:bCs/>
              </w:rPr>
              <w:t>1</w:t>
            </w:r>
          </w:p>
        </w:tc>
        <w:tc>
          <w:tcPr>
            <w:tcW w:w="1104" w:type="dxa"/>
          </w:tcPr>
          <w:p w14:paraId="12F0D8D8" w14:textId="77777777" w:rsidR="00972EBF" w:rsidRPr="006F00B8" w:rsidRDefault="00972EBF" w:rsidP="007309DD">
            <w:pPr>
              <w:rPr>
                <w:bCs/>
              </w:rPr>
            </w:pPr>
            <w:r w:rsidRPr="006F00B8">
              <w:rPr>
                <w:bCs/>
              </w:rPr>
              <w:t>-</w:t>
            </w:r>
          </w:p>
        </w:tc>
        <w:tc>
          <w:tcPr>
            <w:tcW w:w="839" w:type="dxa"/>
          </w:tcPr>
          <w:p w14:paraId="3CBBA286" w14:textId="77777777" w:rsidR="00972EBF" w:rsidRPr="006F00B8" w:rsidRDefault="00972EBF" w:rsidP="007309DD">
            <w:pPr>
              <w:rPr>
                <w:bCs/>
              </w:rPr>
            </w:pPr>
            <w:r w:rsidRPr="006F00B8">
              <w:rPr>
                <w:bCs/>
              </w:rPr>
              <w:t>3</w:t>
            </w:r>
          </w:p>
        </w:tc>
        <w:tc>
          <w:tcPr>
            <w:tcW w:w="1104" w:type="dxa"/>
          </w:tcPr>
          <w:p w14:paraId="0556B02C" w14:textId="77777777" w:rsidR="00972EBF" w:rsidRPr="006F00B8" w:rsidRDefault="00972EBF" w:rsidP="007309DD">
            <w:pPr>
              <w:rPr>
                <w:bCs/>
              </w:rPr>
            </w:pPr>
            <w:r w:rsidRPr="006F00B8">
              <w:rPr>
                <w:bCs/>
              </w:rPr>
              <w:t>-</w:t>
            </w:r>
          </w:p>
        </w:tc>
      </w:tr>
      <w:tr w:rsidR="00972EBF" w:rsidRPr="005339FD" w14:paraId="4E8FE176" w14:textId="77777777" w:rsidTr="007309DD">
        <w:tc>
          <w:tcPr>
            <w:tcW w:w="2185" w:type="dxa"/>
          </w:tcPr>
          <w:p w14:paraId="4DD8BFD5" w14:textId="77777777" w:rsidR="00972EBF" w:rsidRPr="006F00B8" w:rsidRDefault="00972EBF" w:rsidP="007309DD">
            <w:pPr>
              <w:rPr>
                <w:bCs/>
              </w:rPr>
            </w:pPr>
            <w:r w:rsidRPr="006F00B8">
              <w:rPr>
                <w:bCs/>
              </w:rPr>
              <w:t>Всього</w:t>
            </w:r>
          </w:p>
        </w:tc>
        <w:tc>
          <w:tcPr>
            <w:tcW w:w="957" w:type="dxa"/>
          </w:tcPr>
          <w:p w14:paraId="0F443C4D" w14:textId="77777777" w:rsidR="00972EBF" w:rsidRPr="006F00B8" w:rsidRDefault="00972EBF" w:rsidP="007309DD">
            <w:pPr>
              <w:rPr>
                <w:bCs/>
              </w:rPr>
            </w:pPr>
            <w:r w:rsidRPr="006F00B8">
              <w:rPr>
                <w:bCs/>
              </w:rPr>
              <w:t>338</w:t>
            </w:r>
          </w:p>
        </w:tc>
        <w:tc>
          <w:tcPr>
            <w:tcW w:w="884" w:type="dxa"/>
          </w:tcPr>
          <w:p w14:paraId="47CA1B5B" w14:textId="77777777" w:rsidR="00972EBF" w:rsidRPr="006F00B8" w:rsidRDefault="00972EBF" w:rsidP="007309DD">
            <w:pPr>
              <w:rPr>
                <w:bCs/>
              </w:rPr>
            </w:pPr>
            <w:r w:rsidRPr="006F00B8">
              <w:rPr>
                <w:bCs/>
              </w:rPr>
              <w:t>366</w:t>
            </w:r>
          </w:p>
        </w:tc>
        <w:tc>
          <w:tcPr>
            <w:tcW w:w="839" w:type="dxa"/>
          </w:tcPr>
          <w:p w14:paraId="2F88538B" w14:textId="77777777" w:rsidR="00972EBF" w:rsidRPr="006F00B8" w:rsidRDefault="00972EBF" w:rsidP="007309DD">
            <w:pPr>
              <w:rPr>
                <w:bCs/>
              </w:rPr>
            </w:pPr>
            <w:r w:rsidRPr="006F00B8">
              <w:rPr>
                <w:bCs/>
              </w:rPr>
              <w:t>72</w:t>
            </w:r>
          </w:p>
        </w:tc>
        <w:tc>
          <w:tcPr>
            <w:tcW w:w="1104" w:type="dxa"/>
          </w:tcPr>
          <w:p w14:paraId="1BF9BB0A" w14:textId="77777777" w:rsidR="00972EBF" w:rsidRPr="006F00B8" w:rsidRDefault="00972EBF" w:rsidP="007309DD">
            <w:pPr>
              <w:rPr>
                <w:bCs/>
              </w:rPr>
            </w:pPr>
            <w:r w:rsidRPr="006F00B8">
              <w:rPr>
                <w:bCs/>
              </w:rPr>
              <w:t>1</w:t>
            </w:r>
          </w:p>
        </w:tc>
        <w:tc>
          <w:tcPr>
            <w:tcW w:w="839" w:type="dxa"/>
          </w:tcPr>
          <w:p w14:paraId="5689234E" w14:textId="77777777" w:rsidR="00972EBF" w:rsidRPr="006F00B8" w:rsidRDefault="00972EBF" w:rsidP="007309DD">
            <w:pPr>
              <w:rPr>
                <w:bCs/>
              </w:rPr>
            </w:pPr>
            <w:r w:rsidRPr="006F00B8">
              <w:rPr>
                <w:bCs/>
              </w:rPr>
              <w:t>6</w:t>
            </w:r>
          </w:p>
        </w:tc>
        <w:tc>
          <w:tcPr>
            <w:tcW w:w="1104" w:type="dxa"/>
          </w:tcPr>
          <w:p w14:paraId="661C5BC6" w14:textId="77777777" w:rsidR="00972EBF" w:rsidRPr="006F00B8" w:rsidRDefault="00972EBF" w:rsidP="007309DD">
            <w:pPr>
              <w:rPr>
                <w:bCs/>
              </w:rPr>
            </w:pPr>
            <w:r w:rsidRPr="006F00B8">
              <w:rPr>
                <w:bCs/>
              </w:rPr>
              <w:t>-</w:t>
            </w:r>
          </w:p>
        </w:tc>
        <w:tc>
          <w:tcPr>
            <w:tcW w:w="839" w:type="dxa"/>
          </w:tcPr>
          <w:p w14:paraId="68F99F1B" w14:textId="77777777" w:rsidR="00972EBF" w:rsidRPr="006F00B8" w:rsidRDefault="00972EBF" w:rsidP="007309DD">
            <w:pPr>
              <w:rPr>
                <w:bCs/>
              </w:rPr>
            </w:pPr>
            <w:r w:rsidRPr="006F00B8">
              <w:rPr>
                <w:bCs/>
              </w:rPr>
              <w:t>58</w:t>
            </w:r>
          </w:p>
        </w:tc>
        <w:tc>
          <w:tcPr>
            <w:tcW w:w="1104" w:type="dxa"/>
          </w:tcPr>
          <w:p w14:paraId="4B59C964" w14:textId="77777777" w:rsidR="00972EBF" w:rsidRPr="006F00B8" w:rsidRDefault="00972EBF" w:rsidP="007309DD">
            <w:pPr>
              <w:rPr>
                <w:bCs/>
              </w:rPr>
            </w:pPr>
            <w:r w:rsidRPr="006F00B8">
              <w:rPr>
                <w:bCs/>
              </w:rPr>
              <w:t>14</w:t>
            </w:r>
          </w:p>
        </w:tc>
      </w:tr>
    </w:tbl>
    <w:p w14:paraId="661DC599" w14:textId="6B87E11C" w:rsidR="00E11084" w:rsidRDefault="00972EBF" w:rsidP="003F387C">
      <w:pPr>
        <w:spacing w:before="240"/>
        <w:ind w:firstLine="709"/>
        <w:jc w:val="both"/>
        <w:rPr>
          <w:sz w:val="24"/>
          <w:szCs w:val="24"/>
        </w:rPr>
      </w:pPr>
      <w:r w:rsidRPr="005339FD">
        <w:rPr>
          <w:sz w:val="24"/>
          <w:szCs w:val="24"/>
        </w:rPr>
        <w:t>Аналіз діяльності дитячих садків Городоцької громади на початку 2026 року фіксує помірне зниження кількості вихованців до 704 дітей із збереженням стабільного демографічного переважання хлопчиків (52%). Водночас кадровий ландшафт сфери дошкілля залишається виразно моногендерним: 100% адміністративних посад та 98,6% педагогічних працівників — це жінки.</w:t>
      </w:r>
    </w:p>
    <w:p w14:paraId="7FB16C78" w14:textId="2B122969" w:rsidR="00972EBF" w:rsidRDefault="00972EBF" w:rsidP="001E344D">
      <w:pPr>
        <w:pStyle w:val="a3"/>
        <w:keepNext/>
        <w:spacing w:before="240"/>
        <w:jc w:val="center"/>
        <w:rPr>
          <w:b/>
          <w:i w:val="0"/>
          <w:color w:val="000000" w:themeColor="text1"/>
          <w:sz w:val="24"/>
          <w:szCs w:val="24"/>
        </w:rPr>
      </w:pPr>
      <w:r w:rsidRPr="005339FD">
        <w:rPr>
          <w:b/>
          <w:i w:val="0"/>
          <w:color w:val="000000" w:themeColor="text1"/>
          <w:sz w:val="24"/>
          <w:szCs w:val="24"/>
        </w:rPr>
        <w:t>Загальноосвітні заклади  від 2021 по 2026 роки</w:t>
      </w:r>
    </w:p>
    <w:p w14:paraId="72CB79C8" w14:textId="27041128" w:rsidR="00F13964" w:rsidRPr="00F13964" w:rsidRDefault="00F13964" w:rsidP="00F13964">
      <w:pPr>
        <w:jc w:val="right"/>
      </w:pPr>
      <w:r w:rsidRPr="00A71A64">
        <w:rPr>
          <w:bCs/>
        </w:rPr>
        <w:t>Табл.4.</w:t>
      </w:r>
      <w:r>
        <w:rPr>
          <w:bCs/>
        </w:rPr>
        <w:t>1</w:t>
      </w:r>
      <w:r w:rsidR="00A6226A">
        <w:rPr>
          <w:bCs/>
        </w:rPr>
        <w:t>8</w:t>
      </w:r>
      <w:r>
        <w:rPr>
          <w:bCs/>
        </w:rPr>
        <w:t>.</w:t>
      </w:r>
    </w:p>
    <w:tbl>
      <w:tblPr>
        <w:tblStyle w:val="a4"/>
        <w:tblW w:w="9634" w:type="dxa"/>
        <w:tblLook w:val="04A0" w:firstRow="1" w:lastRow="0" w:firstColumn="1" w:lastColumn="0" w:noHBand="0" w:noVBand="1"/>
      </w:tblPr>
      <w:tblGrid>
        <w:gridCol w:w="1379"/>
        <w:gridCol w:w="1040"/>
        <w:gridCol w:w="1133"/>
        <w:gridCol w:w="1121"/>
        <w:gridCol w:w="1408"/>
        <w:gridCol w:w="1646"/>
        <w:gridCol w:w="1907"/>
      </w:tblGrid>
      <w:tr w:rsidR="00972EBF" w:rsidRPr="005339FD" w14:paraId="64CF0973" w14:textId="77777777" w:rsidTr="007309DD">
        <w:tc>
          <w:tcPr>
            <w:tcW w:w="1413" w:type="dxa"/>
          </w:tcPr>
          <w:p w14:paraId="549B4043" w14:textId="77777777" w:rsidR="00972EBF" w:rsidRPr="005339FD" w:rsidRDefault="00972EBF" w:rsidP="007309DD">
            <w:pPr>
              <w:jc w:val="center"/>
              <w:rPr>
                <w:b/>
                <w:sz w:val="24"/>
                <w:szCs w:val="24"/>
              </w:rPr>
            </w:pPr>
            <w:r w:rsidRPr="005339FD">
              <w:rPr>
                <w:b/>
                <w:sz w:val="24"/>
                <w:szCs w:val="24"/>
              </w:rPr>
              <w:t>Рік (станом на 01.01)</w:t>
            </w:r>
          </w:p>
        </w:tc>
        <w:tc>
          <w:tcPr>
            <w:tcW w:w="850" w:type="dxa"/>
          </w:tcPr>
          <w:p w14:paraId="62FD302A" w14:textId="77777777" w:rsidR="00972EBF" w:rsidRPr="005339FD" w:rsidRDefault="00972EBF" w:rsidP="007309DD">
            <w:pPr>
              <w:jc w:val="center"/>
              <w:rPr>
                <w:b/>
                <w:sz w:val="24"/>
                <w:szCs w:val="24"/>
              </w:rPr>
            </w:pPr>
            <w:r w:rsidRPr="005339FD">
              <w:rPr>
                <w:b/>
                <w:sz w:val="24"/>
                <w:szCs w:val="24"/>
              </w:rPr>
              <w:t>Усього учнів</w:t>
            </w:r>
          </w:p>
        </w:tc>
        <w:tc>
          <w:tcPr>
            <w:tcW w:w="1134" w:type="dxa"/>
          </w:tcPr>
          <w:p w14:paraId="262DB5B1" w14:textId="77777777" w:rsidR="00972EBF" w:rsidRPr="005339FD" w:rsidRDefault="00972EBF" w:rsidP="007309DD">
            <w:pPr>
              <w:jc w:val="center"/>
              <w:rPr>
                <w:b/>
                <w:sz w:val="24"/>
                <w:szCs w:val="24"/>
              </w:rPr>
            </w:pPr>
            <w:r w:rsidRPr="005339FD">
              <w:rPr>
                <w:b/>
                <w:sz w:val="24"/>
                <w:szCs w:val="24"/>
              </w:rPr>
              <w:t>Дівчата (%)</w:t>
            </w:r>
          </w:p>
        </w:tc>
        <w:tc>
          <w:tcPr>
            <w:tcW w:w="1134" w:type="dxa"/>
          </w:tcPr>
          <w:p w14:paraId="42A0197F" w14:textId="77777777" w:rsidR="00972EBF" w:rsidRPr="005339FD" w:rsidRDefault="00972EBF" w:rsidP="007309DD">
            <w:pPr>
              <w:jc w:val="center"/>
              <w:rPr>
                <w:b/>
                <w:sz w:val="24"/>
                <w:szCs w:val="24"/>
              </w:rPr>
            </w:pPr>
            <w:r w:rsidRPr="005339FD">
              <w:rPr>
                <w:b/>
                <w:sz w:val="24"/>
                <w:szCs w:val="24"/>
              </w:rPr>
              <w:t>Хлопці (%)</w:t>
            </w:r>
          </w:p>
        </w:tc>
        <w:tc>
          <w:tcPr>
            <w:tcW w:w="1418" w:type="dxa"/>
          </w:tcPr>
          <w:p w14:paraId="12FF00F2" w14:textId="77777777" w:rsidR="00972EBF" w:rsidRPr="005339FD" w:rsidRDefault="00972EBF" w:rsidP="007309DD">
            <w:pPr>
              <w:jc w:val="center"/>
              <w:rPr>
                <w:b/>
                <w:sz w:val="24"/>
                <w:szCs w:val="24"/>
              </w:rPr>
            </w:pPr>
            <w:r w:rsidRPr="005339FD">
              <w:rPr>
                <w:b/>
                <w:sz w:val="24"/>
                <w:szCs w:val="24"/>
              </w:rPr>
              <w:t>Усього педагогів</w:t>
            </w:r>
          </w:p>
        </w:tc>
        <w:tc>
          <w:tcPr>
            <w:tcW w:w="1701" w:type="dxa"/>
          </w:tcPr>
          <w:p w14:paraId="5BD3F54A" w14:textId="77777777" w:rsidR="00972EBF" w:rsidRPr="005339FD" w:rsidRDefault="00972EBF" w:rsidP="007309DD">
            <w:pPr>
              <w:jc w:val="center"/>
              <w:rPr>
                <w:b/>
                <w:sz w:val="24"/>
                <w:szCs w:val="24"/>
              </w:rPr>
            </w:pPr>
            <w:r w:rsidRPr="005339FD">
              <w:rPr>
                <w:b/>
                <w:sz w:val="24"/>
                <w:szCs w:val="24"/>
              </w:rPr>
              <w:t>Жінки-педагоги (%)</w:t>
            </w:r>
          </w:p>
        </w:tc>
        <w:tc>
          <w:tcPr>
            <w:tcW w:w="1984" w:type="dxa"/>
          </w:tcPr>
          <w:p w14:paraId="6D760C9E" w14:textId="77777777" w:rsidR="00972EBF" w:rsidRPr="005339FD" w:rsidRDefault="00972EBF" w:rsidP="007309DD">
            <w:pPr>
              <w:jc w:val="center"/>
              <w:rPr>
                <w:b/>
                <w:sz w:val="24"/>
                <w:szCs w:val="24"/>
              </w:rPr>
            </w:pPr>
            <w:r w:rsidRPr="005339FD">
              <w:rPr>
                <w:b/>
                <w:sz w:val="24"/>
                <w:szCs w:val="24"/>
              </w:rPr>
              <w:t>Чоловіки-педагоги (%)</w:t>
            </w:r>
          </w:p>
        </w:tc>
      </w:tr>
      <w:tr w:rsidR="00972EBF" w:rsidRPr="005339FD" w14:paraId="1B399F9B" w14:textId="77777777" w:rsidTr="007309DD">
        <w:tc>
          <w:tcPr>
            <w:tcW w:w="1413" w:type="dxa"/>
          </w:tcPr>
          <w:p w14:paraId="75AA6AF3" w14:textId="77777777" w:rsidR="00972EBF" w:rsidRPr="005339FD" w:rsidRDefault="00972EBF" w:rsidP="007309DD">
            <w:pPr>
              <w:jc w:val="center"/>
              <w:rPr>
                <w:sz w:val="24"/>
                <w:szCs w:val="24"/>
              </w:rPr>
            </w:pPr>
            <w:r w:rsidRPr="005339FD">
              <w:rPr>
                <w:sz w:val="24"/>
                <w:szCs w:val="24"/>
              </w:rPr>
              <w:t>2021</w:t>
            </w:r>
          </w:p>
        </w:tc>
        <w:tc>
          <w:tcPr>
            <w:tcW w:w="850" w:type="dxa"/>
          </w:tcPr>
          <w:p w14:paraId="25D5D4E1" w14:textId="77777777" w:rsidR="00972EBF" w:rsidRPr="005339FD" w:rsidRDefault="00972EBF" w:rsidP="007309DD">
            <w:pPr>
              <w:jc w:val="center"/>
              <w:rPr>
                <w:sz w:val="24"/>
                <w:szCs w:val="24"/>
              </w:rPr>
            </w:pPr>
            <w:r w:rsidRPr="005339FD">
              <w:rPr>
                <w:sz w:val="24"/>
                <w:szCs w:val="24"/>
              </w:rPr>
              <w:t>5 043</w:t>
            </w:r>
          </w:p>
        </w:tc>
        <w:tc>
          <w:tcPr>
            <w:tcW w:w="1134" w:type="dxa"/>
          </w:tcPr>
          <w:p w14:paraId="17548519" w14:textId="77777777" w:rsidR="00972EBF" w:rsidRPr="005339FD" w:rsidRDefault="00972EBF" w:rsidP="007309DD">
            <w:pPr>
              <w:jc w:val="center"/>
              <w:rPr>
                <w:sz w:val="24"/>
                <w:szCs w:val="24"/>
              </w:rPr>
            </w:pPr>
            <w:r w:rsidRPr="005339FD">
              <w:rPr>
                <w:sz w:val="24"/>
                <w:szCs w:val="24"/>
              </w:rPr>
              <w:t>49,1%</w:t>
            </w:r>
          </w:p>
        </w:tc>
        <w:tc>
          <w:tcPr>
            <w:tcW w:w="1134" w:type="dxa"/>
          </w:tcPr>
          <w:p w14:paraId="2082BCE4" w14:textId="77777777" w:rsidR="00972EBF" w:rsidRPr="005339FD" w:rsidRDefault="00972EBF" w:rsidP="007309DD">
            <w:pPr>
              <w:jc w:val="center"/>
              <w:rPr>
                <w:sz w:val="24"/>
                <w:szCs w:val="24"/>
              </w:rPr>
            </w:pPr>
            <w:r w:rsidRPr="005339FD">
              <w:rPr>
                <w:sz w:val="24"/>
                <w:szCs w:val="24"/>
              </w:rPr>
              <w:t>50,9%</w:t>
            </w:r>
          </w:p>
        </w:tc>
        <w:tc>
          <w:tcPr>
            <w:tcW w:w="1418" w:type="dxa"/>
          </w:tcPr>
          <w:p w14:paraId="52954221" w14:textId="77777777" w:rsidR="00972EBF" w:rsidRPr="005339FD" w:rsidRDefault="00972EBF" w:rsidP="007309DD">
            <w:pPr>
              <w:jc w:val="center"/>
              <w:rPr>
                <w:sz w:val="24"/>
                <w:szCs w:val="24"/>
              </w:rPr>
            </w:pPr>
            <w:r w:rsidRPr="005339FD">
              <w:rPr>
                <w:sz w:val="24"/>
                <w:szCs w:val="24"/>
              </w:rPr>
              <w:t>526</w:t>
            </w:r>
          </w:p>
        </w:tc>
        <w:tc>
          <w:tcPr>
            <w:tcW w:w="1701" w:type="dxa"/>
          </w:tcPr>
          <w:p w14:paraId="4316DAE2" w14:textId="77777777" w:rsidR="00972EBF" w:rsidRPr="005339FD" w:rsidRDefault="00972EBF" w:rsidP="007309DD">
            <w:pPr>
              <w:jc w:val="center"/>
              <w:rPr>
                <w:sz w:val="24"/>
                <w:szCs w:val="24"/>
              </w:rPr>
            </w:pPr>
            <w:r w:rsidRPr="005339FD">
              <w:rPr>
                <w:sz w:val="24"/>
                <w:szCs w:val="24"/>
              </w:rPr>
              <w:t xml:space="preserve">91,4% </w:t>
            </w:r>
          </w:p>
        </w:tc>
        <w:tc>
          <w:tcPr>
            <w:tcW w:w="1984" w:type="dxa"/>
          </w:tcPr>
          <w:p w14:paraId="5ED7E358" w14:textId="77777777" w:rsidR="00972EBF" w:rsidRPr="005339FD" w:rsidRDefault="00972EBF" w:rsidP="007309DD">
            <w:pPr>
              <w:jc w:val="center"/>
              <w:rPr>
                <w:sz w:val="24"/>
                <w:szCs w:val="24"/>
              </w:rPr>
            </w:pPr>
            <w:r w:rsidRPr="005339FD">
              <w:rPr>
                <w:sz w:val="24"/>
                <w:szCs w:val="24"/>
              </w:rPr>
              <w:t xml:space="preserve">8,6% </w:t>
            </w:r>
          </w:p>
        </w:tc>
      </w:tr>
      <w:tr w:rsidR="00972EBF" w:rsidRPr="005339FD" w14:paraId="0E97FDED" w14:textId="77777777" w:rsidTr="007309DD">
        <w:tc>
          <w:tcPr>
            <w:tcW w:w="1413" w:type="dxa"/>
          </w:tcPr>
          <w:p w14:paraId="0CACC1B9" w14:textId="77777777" w:rsidR="00972EBF" w:rsidRPr="005339FD" w:rsidRDefault="00972EBF" w:rsidP="007309DD">
            <w:pPr>
              <w:jc w:val="center"/>
              <w:rPr>
                <w:sz w:val="24"/>
                <w:szCs w:val="24"/>
              </w:rPr>
            </w:pPr>
            <w:r w:rsidRPr="005339FD">
              <w:rPr>
                <w:sz w:val="24"/>
                <w:szCs w:val="24"/>
              </w:rPr>
              <w:t>2022</w:t>
            </w:r>
          </w:p>
        </w:tc>
        <w:tc>
          <w:tcPr>
            <w:tcW w:w="850" w:type="dxa"/>
          </w:tcPr>
          <w:p w14:paraId="5A908376" w14:textId="77777777" w:rsidR="00972EBF" w:rsidRPr="005339FD" w:rsidRDefault="00972EBF" w:rsidP="007309DD">
            <w:pPr>
              <w:jc w:val="center"/>
              <w:rPr>
                <w:sz w:val="24"/>
                <w:szCs w:val="24"/>
              </w:rPr>
            </w:pPr>
            <w:r w:rsidRPr="005339FD">
              <w:rPr>
                <w:sz w:val="24"/>
                <w:szCs w:val="24"/>
              </w:rPr>
              <w:t>5 059</w:t>
            </w:r>
          </w:p>
        </w:tc>
        <w:tc>
          <w:tcPr>
            <w:tcW w:w="1134" w:type="dxa"/>
          </w:tcPr>
          <w:p w14:paraId="75103AFA" w14:textId="77777777" w:rsidR="00972EBF" w:rsidRPr="005339FD" w:rsidRDefault="00972EBF" w:rsidP="007309DD">
            <w:pPr>
              <w:jc w:val="center"/>
              <w:rPr>
                <w:sz w:val="24"/>
                <w:szCs w:val="24"/>
              </w:rPr>
            </w:pPr>
            <w:r w:rsidRPr="005339FD">
              <w:rPr>
                <w:sz w:val="24"/>
                <w:szCs w:val="24"/>
              </w:rPr>
              <w:t>50,4%</w:t>
            </w:r>
          </w:p>
        </w:tc>
        <w:tc>
          <w:tcPr>
            <w:tcW w:w="1134" w:type="dxa"/>
          </w:tcPr>
          <w:p w14:paraId="0AB3855B" w14:textId="77777777" w:rsidR="00972EBF" w:rsidRPr="005339FD" w:rsidRDefault="00972EBF" w:rsidP="007309DD">
            <w:pPr>
              <w:jc w:val="center"/>
              <w:rPr>
                <w:sz w:val="24"/>
                <w:szCs w:val="24"/>
              </w:rPr>
            </w:pPr>
            <w:r w:rsidRPr="005339FD">
              <w:rPr>
                <w:sz w:val="24"/>
                <w:szCs w:val="24"/>
              </w:rPr>
              <w:t>49,6%</w:t>
            </w:r>
          </w:p>
        </w:tc>
        <w:tc>
          <w:tcPr>
            <w:tcW w:w="1418" w:type="dxa"/>
          </w:tcPr>
          <w:p w14:paraId="240FA357" w14:textId="77777777" w:rsidR="00972EBF" w:rsidRPr="005339FD" w:rsidRDefault="00972EBF" w:rsidP="007309DD">
            <w:pPr>
              <w:jc w:val="center"/>
              <w:rPr>
                <w:sz w:val="24"/>
                <w:szCs w:val="24"/>
              </w:rPr>
            </w:pPr>
            <w:r w:rsidRPr="005339FD">
              <w:rPr>
                <w:sz w:val="24"/>
                <w:szCs w:val="24"/>
              </w:rPr>
              <w:t>512</w:t>
            </w:r>
          </w:p>
        </w:tc>
        <w:tc>
          <w:tcPr>
            <w:tcW w:w="1701" w:type="dxa"/>
          </w:tcPr>
          <w:p w14:paraId="06FA0BB0" w14:textId="77777777" w:rsidR="00972EBF" w:rsidRPr="005339FD" w:rsidRDefault="00972EBF" w:rsidP="007309DD">
            <w:pPr>
              <w:jc w:val="center"/>
              <w:rPr>
                <w:sz w:val="24"/>
                <w:szCs w:val="24"/>
              </w:rPr>
            </w:pPr>
            <w:r w:rsidRPr="005339FD">
              <w:rPr>
                <w:sz w:val="24"/>
                <w:szCs w:val="24"/>
              </w:rPr>
              <w:t xml:space="preserve">91,2% </w:t>
            </w:r>
          </w:p>
        </w:tc>
        <w:tc>
          <w:tcPr>
            <w:tcW w:w="1984" w:type="dxa"/>
          </w:tcPr>
          <w:p w14:paraId="419F1290" w14:textId="77777777" w:rsidR="00972EBF" w:rsidRPr="005339FD" w:rsidRDefault="00972EBF" w:rsidP="007309DD">
            <w:pPr>
              <w:jc w:val="center"/>
              <w:rPr>
                <w:sz w:val="24"/>
                <w:szCs w:val="24"/>
              </w:rPr>
            </w:pPr>
            <w:r w:rsidRPr="005339FD">
              <w:rPr>
                <w:sz w:val="24"/>
                <w:szCs w:val="24"/>
              </w:rPr>
              <w:t xml:space="preserve">8,8% </w:t>
            </w:r>
          </w:p>
        </w:tc>
      </w:tr>
      <w:tr w:rsidR="00972EBF" w:rsidRPr="005339FD" w14:paraId="2691CB17" w14:textId="77777777" w:rsidTr="007309DD">
        <w:tc>
          <w:tcPr>
            <w:tcW w:w="1413" w:type="dxa"/>
          </w:tcPr>
          <w:p w14:paraId="77F517E1" w14:textId="77777777" w:rsidR="00972EBF" w:rsidRPr="005339FD" w:rsidRDefault="00972EBF" w:rsidP="007309DD">
            <w:pPr>
              <w:jc w:val="center"/>
              <w:rPr>
                <w:sz w:val="24"/>
                <w:szCs w:val="24"/>
              </w:rPr>
            </w:pPr>
            <w:r w:rsidRPr="005339FD">
              <w:rPr>
                <w:sz w:val="24"/>
                <w:szCs w:val="24"/>
              </w:rPr>
              <w:t>2023</w:t>
            </w:r>
          </w:p>
        </w:tc>
        <w:tc>
          <w:tcPr>
            <w:tcW w:w="850" w:type="dxa"/>
          </w:tcPr>
          <w:p w14:paraId="10A20814" w14:textId="77777777" w:rsidR="00972EBF" w:rsidRPr="005339FD" w:rsidRDefault="00972EBF" w:rsidP="007309DD">
            <w:pPr>
              <w:jc w:val="center"/>
              <w:rPr>
                <w:sz w:val="24"/>
                <w:szCs w:val="24"/>
              </w:rPr>
            </w:pPr>
            <w:r w:rsidRPr="005339FD">
              <w:rPr>
                <w:sz w:val="24"/>
                <w:szCs w:val="24"/>
              </w:rPr>
              <w:t>5 061</w:t>
            </w:r>
          </w:p>
        </w:tc>
        <w:tc>
          <w:tcPr>
            <w:tcW w:w="1134" w:type="dxa"/>
          </w:tcPr>
          <w:p w14:paraId="331CAC20" w14:textId="77777777" w:rsidR="00972EBF" w:rsidRPr="005339FD" w:rsidRDefault="00972EBF" w:rsidP="007309DD">
            <w:pPr>
              <w:jc w:val="center"/>
              <w:rPr>
                <w:sz w:val="24"/>
                <w:szCs w:val="24"/>
              </w:rPr>
            </w:pPr>
            <w:r w:rsidRPr="005339FD">
              <w:rPr>
                <w:sz w:val="24"/>
                <w:szCs w:val="24"/>
              </w:rPr>
              <w:t>50,3%</w:t>
            </w:r>
          </w:p>
        </w:tc>
        <w:tc>
          <w:tcPr>
            <w:tcW w:w="1134" w:type="dxa"/>
          </w:tcPr>
          <w:p w14:paraId="6E041EB0" w14:textId="77777777" w:rsidR="00972EBF" w:rsidRPr="005339FD" w:rsidRDefault="00972EBF" w:rsidP="007309DD">
            <w:pPr>
              <w:jc w:val="center"/>
              <w:rPr>
                <w:sz w:val="24"/>
                <w:szCs w:val="24"/>
              </w:rPr>
            </w:pPr>
            <w:r w:rsidRPr="005339FD">
              <w:rPr>
                <w:sz w:val="24"/>
                <w:szCs w:val="24"/>
              </w:rPr>
              <w:t>49,7%</w:t>
            </w:r>
          </w:p>
        </w:tc>
        <w:tc>
          <w:tcPr>
            <w:tcW w:w="1418" w:type="dxa"/>
          </w:tcPr>
          <w:p w14:paraId="2F1A48B0" w14:textId="77777777" w:rsidR="00972EBF" w:rsidRPr="005339FD" w:rsidRDefault="00972EBF" w:rsidP="007309DD">
            <w:pPr>
              <w:jc w:val="center"/>
              <w:rPr>
                <w:sz w:val="24"/>
                <w:szCs w:val="24"/>
              </w:rPr>
            </w:pPr>
            <w:r w:rsidRPr="005339FD">
              <w:rPr>
                <w:sz w:val="24"/>
                <w:szCs w:val="24"/>
              </w:rPr>
              <w:t>494</w:t>
            </w:r>
          </w:p>
        </w:tc>
        <w:tc>
          <w:tcPr>
            <w:tcW w:w="1701" w:type="dxa"/>
          </w:tcPr>
          <w:p w14:paraId="1E63606E" w14:textId="77777777" w:rsidR="00972EBF" w:rsidRPr="005339FD" w:rsidRDefault="00972EBF" w:rsidP="007309DD">
            <w:pPr>
              <w:jc w:val="center"/>
              <w:rPr>
                <w:sz w:val="24"/>
                <w:szCs w:val="24"/>
              </w:rPr>
            </w:pPr>
            <w:r w:rsidRPr="005339FD">
              <w:rPr>
                <w:sz w:val="24"/>
                <w:szCs w:val="24"/>
              </w:rPr>
              <w:t xml:space="preserve">91,3% </w:t>
            </w:r>
          </w:p>
        </w:tc>
        <w:tc>
          <w:tcPr>
            <w:tcW w:w="1984" w:type="dxa"/>
          </w:tcPr>
          <w:p w14:paraId="6577234A" w14:textId="77777777" w:rsidR="00972EBF" w:rsidRPr="005339FD" w:rsidRDefault="00972EBF" w:rsidP="007309DD">
            <w:pPr>
              <w:jc w:val="center"/>
              <w:rPr>
                <w:sz w:val="24"/>
                <w:szCs w:val="24"/>
              </w:rPr>
            </w:pPr>
            <w:r w:rsidRPr="005339FD">
              <w:rPr>
                <w:sz w:val="24"/>
                <w:szCs w:val="24"/>
              </w:rPr>
              <w:t xml:space="preserve">8,7% </w:t>
            </w:r>
          </w:p>
        </w:tc>
      </w:tr>
      <w:tr w:rsidR="00972EBF" w:rsidRPr="005339FD" w14:paraId="36C4E838" w14:textId="77777777" w:rsidTr="007309DD">
        <w:tc>
          <w:tcPr>
            <w:tcW w:w="1413" w:type="dxa"/>
          </w:tcPr>
          <w:p w14:paraId="4228F8D6" w14:textId="77777777" w:rsidR="00972EBF" w:rsidRPr="005339FD" w:rsidRDefault="00972EBF" w:rsidP="007309DD">
            <w:pPr>
              <w:jc w:val="center"/>
              <w:rPr>
                <w:sz w:val="24"/>
                <w:szCs w:val="24"/>
              </w:rPr>
            </w:pPr>
            <w:r w:rsidRPr="005339FD">
              <w:rPr>
                <w:sz w:val="24"/>
                <w:szCs w:val="24"/>
              </w:rPr>
              <w:t>2024</w:t>
            </w:r>
          </w:p>
        </w:tc>
        <w:tc>
          <w:tcPr>
            <w:tcW w:w="850" w:type="dxa"/>
          </w:tcPr>
          <w:p w14:paraId="38DF0E86" w14:textId="77777777" w:rsidR="00972EBF" w:rsidRPr="005339FD" w:rsidRDefault="00972EBF" w:rsidP="007309DD">
            <w:pPr>
              <w:jc w:val="center"/>
              <w:rPr>
                <w:sz w:val="24"/>
                <w:szCs w:val="24"/>
              </w:rPr>
            </w:pPr>
            <w:r w:rsidRPr="005339FD">
              <w:rPr>
                <w:sz w:val="24"/>
                <w:szCs w:val="24"/>
              </w:rPr>
              <w:t>4 975</w:t>
            </w:r>
          </w:p>
        </w:tc>
        <w:tc>
          <w:tcPr>
            <w:tcW w:w="1134" w:type="dxa"/>
          </w:tcPr>
          <w:p w14:paraId="603CE9EB" w14:textId="77777777" w:rsidR="00972EBF" w:rsidRPr="005339FD" w:rsidRDefault="00972EBF" w:rsidP="007309DD">
            <w:pPr>
              <w:jc w:val="center"/>
              <w:rPr>
                <w:sz w:val="24"/>
                <w:szCs w:val="24"/>
              </w:rPr>
            </w:pPr>
            <w:r w:rsidRPr="005339FD">
              <w:rPr>
                <w:sz w:val="24"/>
                <w:szCs w:val="24"/>
              </w:rPr>
              <w:t>50,8%</w:t>
            </w:r>
          </w:p>
        </w:tc>
        <w:tc>
          <w:tcPr>
            <w:tcW w:w="1134" w:type="dxa"/>
          </w:tcPr>
          <w:p w14:paraId="1BE6C1E7" w14:textId="77777777" w:rsidR="00972EBF" w:rsidRPr="005339FD" w:rsidRDefault="00972EBF" w:rsidP="007309DD">
            <w:pPr>
              <w:jc w:val="center"/>
              <w:rPr>
                <w:sz w:val="24"/>
                <w:szCs w:val="24"/>
              </w:rPr>
            </w:pPr>
            <w:r w:rsidRPr="005339FD">
              <w:rPr>
                <w:sz w:val="24"/>
                <w:szCs w:val="24"/>
              </w:rPr>
              <w:t>49,2%</w:t>
            </w:r>
          </w:p>
        </w:tc>
        <w:tc>
          <w:tcPr>
            <w:tcW w:w="1418" w:type="dxa"/>
          </w:tcPr>
          <w:p w14:paraId="7EA9731C" w14:textId="77777777" w:rsidR="00972EBF" w:rsidRPr="005339FD" w:rsidRDefault="00972EBF" w:rsidP="007309DD">
            <w:pPr>
              <w:jc w:val="center"/>
              <w:rPr>
                <w:sz w:val="24"/>
                <w:szCs w:val="24"/>
              </w:rPr>
            </w:pPr>
            <w:r w:rsidRPr="005339FD">
              <w:rPr>
                <w:sz w:val="24"/>
                <w:szCs w:val="24"/>
              </w:rPr>
              <w:t>491</w:t>
            </w:r>
          </w:p>
        </w:tc>
        <w:tc>
          <w:tcPr>
            <w:tcW w:w="1701" w:type="dxa"/>
          </w:tcPr>
          <w:p w14:paraId="45B20237" w14:textId="77777777" w:rsidR="00972EBF" w:rsidRPr="005339FD" w:rsidRDefault="00972EBF" w:rsidP="007309DD">
            <w:pPr>
              <w:jc w:val="center"/>
              <w:rPr>
                <w:sz w:val="24"/>
                <w:szCs w:val="24"/>
              </w:rPr>
            </w:pPr>
            <w:r w:rsidRPr="005339FD">
              <w:rPr>
                <w:sz w:val="24"/>
                <w:szCs w:val="24"/>
              </w:rPr>
              <w:t xml:space="preserve">89,6% </w:t>
            </w:r>
          </w:p>
        </w:tc>
        <w:tc>
          <w:tcPr>
            <w:tcW w:w="1984" w:type="dxa"/>
          </w:tcPr>
          <w:p w14:paraId="590BDA5C" w14:textId="77777777" w:rsidR="00972EBF" w:rsidRPr="005339FD" w:rsidRDefault="00972EBF" w:rsidP="007309DD">
            <w:pPr>
              <w:jc w:val="center"/>
              <w:rPr>
                <w:sz w:val="24"/>
                <w:szCs w:val="24"/>
              </w:rPr>
            </w:pPr>
            <w:r w:rsidRPr="005339FD">
              <w:rPr>
                <w:sz w:val="24"/>
                <w:szCs w:val="24"/>
              </w:rPr>
              <w:t xml:space="preserve">10,4% </w:t>
            </w:r>
          </w:p>
        </w:tc>
      </w:tr>
      <w:tr w:rsidR="00972EBF" w:rsidRPr="005339FD" w14:paraId="48DF8669" w14:textId="77777777" w:rsidTr="007309DD">
        <w:tc>
          <w:tcPr>
            <w:tcW w:w="1413" w:type="dxa"/>
          </w:tcPr>
          <w:p w14:paraId="3B0D7C4B" w14:textId="77777777" w:rsidR="00972EBF" w:rsidRPr="005339FD" w:rsidRDefault="00972EBF" w:rsidP="007309DD">
            <w:pPr>
              <w:jc w:val="center"/>
              <w:rPr>
                <w:sz w:val="24"/>
                <w:szCs w:val="24"/>
              </w:rPr>
            </w:pPr>
            <w:r w:rsidRPr="005339FD">
              <w:rPr>
                <w:sz w:val="24"/>
                <w:szCs w:val="24"/>
              </w:rPr>
              <w:lastRenderedPageBreak/>
              <w:t>2025</w:t>
            </w:r>
          </w:p>
        </w:tc>
        <w:tc>
          <w:tcPr>
            <w:tcW w:w="850" w:type="dxa"/>
          </w:tcPr>
          <w:p w14:paraId="0F661BD2" w14:textId="77777777" w:rsidR="00972EBF" w:rsidRPr="005339FD" w:rsidRDefault="00972EBF" w:rsidP="007309DD">
            <w:pPr>
              <w:jc w:val="center"/>
              <w:rPr>
                <w:sz w:val="24"/>
                <w:szCs w:val="24"/>
              </w:rPr>
            </w:pPr>
            <w:r w:rsidRPr="005339FD">
              <w:rPr>
                <w:sz w:val="24"/>
                <w:szCs w:val="24"/>
              </w:rPr>
              <w:t>4 799</w:t>
            </w:r>
          </w:p>
        </w:tc>
        <w:tc>
          <w:tcPr>
            <w:tcW w:w="1134" w:type="dxa"/>
          </w:tcPr>
          <w:p w14:paraId="5B460135" w14:textId="77777777" w:rsidR="00972EBF" w:rsidRPr="005339FD" w:rsidRDefault="00972EBF" w:rsidP="007309DD">
            <w:pPr>
              <w:jc w:val="center"/>
              <w:rPr>
                <w:sz w:val="24"/>
                <w:szCs w:val="24"/>
              </w:rPr>
            </w:pPr>
            <w:r w:rsidRPr="005339FD">
              <w:rPr>
                <w:sz w:val="24"/>
                <w:szCs w:val="24"/>
              </w:rPr>
              <w:t>50,6%</w:t>
            </w:r>
          </w:p>
        </w:tc>
        <w:tc>
          <w:tcPr>
            <w:tcW w:w="1134" w:type="dxa"/>
          </w:tcPr>
          <w:p w14:paraId="27A937C1" w14:textId="77777777" w:rsidR="00972EBF" w:rsidRPr="005339FD" w:rsidRDefault="00972EBF" w:rsidP="007309DD">
            <w:pPr>
              <w:jc w:val="center"/>
              <w:rPr>
                <w:sz w:val="24"/>
                <w:szCs w:val="24"/>
              </w:rPr>
            </w:pPr>
            <w:r w:rsidRPr="005339FD">
              <w:rPr>
                <w:sz w:val="24"/>
                <w:szCs w:val="24"/>
              </w:rPr>
              <w:t>49,4%</w:t>
            </w:r>
          </w:p>
        </w:tc>
        <w:tc>
          <w:tcPr>
            <w:tcW w:w="1418" w:type="dxa"/>
          </w:tcPr>
          <w:p w14:paraId="21CCB75D" w14:textId="77777777" w:rsidR="00972EBF" w:rsidRPr="005339FD" w:rsidRDefault="00972EBF" w:rsidP="007309DD">
            <w:pPr>
              <w:jc w:val="center"/>
              <w:rPr>
                <w:sz w:val="24"/>
                <w:szCs w:val="24"/>
              </w:rPr>
            </w:pPr>
            <w:r w:rsidRPr="005339FD">
              <w:rPr>
                <w:sz w:val="24"/>
                <w:szCs w:val="24"/>
              </w:rPr>
              <w:t>505</w:t>
            </w:r>
          </w:p>
        </w:tc>
        <w:tc>
          <w:tcPr>
            <w:tcW w:w="1701" w:type="dxa"/>
          </w:tcPr>
          <w:p w14:paraId="45A332DE" w14:textId="77777777" w:rsidR="00972EBF" w:rsidRPr="005339FD" w:rsidRDefault="00972EBF" w:rsidP="007309DD">
            <w:pPr>
              <w:jc w:val="center"/>
              <w:rPr>
                <w:sz w:val="24"/>
                <w:szCs w:val="24"/>
              </w:rPr>
            </w:pPr>
            <w:r w:rsidRPr="005339FD">
              <w:rPr>
                <w:sz w:val="24"/>
                <w:szCs w:val="24"/>
              </w:rPr>
              <w:t xml:space="preserve">84,2% </w:t>
            </w:r>
          </w:p>
        </w:tc>
        <w:tc>
          <w:tcPr>
            <w:tcW w:w="1984" w:type="dxa"/>
          </w:tcPr>
          <w:p w14:paraId="20E33E73" w14:textId="77777777" w:rsidR="00972EBF" w:rsidRPr="005339FD" w:rsidRDefault="00972EBF" w:rsidP="007309DD">
            <w:pPr>
              <w:jc w:val="center"/>
              <w:rPr>
                <w:sz w:val="24"/>
                <w:szCs w:val="24"/>
              </w:rPr>
            </w:pPr>
            <w:r w:rsidRPr="005339FD">
              <w:rPr>
                <w:sz w:val="24"/>
                <w:szCs w:val="24"/>
              </w:rPr>
              <w:t xml:space="preserve">15,8% </w:t>
            </w:r>
          </w:p>
        </w:tc>
      </w:tr>
      <w:tr w:rsidR="00972EBF" w:rsidRPr="005339FD" w14:paraId="45221194" w14:textId="77777777" w:rsidTr="007309DD">
        <w:tc>
          <w:tcPr>
            <w:tcW w:w="1413" w:type="dxa"/>
          </w:tcPr>
          <w:p w14:paraId="423452AB" w14:textId="77777777" w:rsidR="00972EBF" w:rsidRPr="005339FD" w:rsidRDefault="00972EBF" w:rsidP="007309DD">
            <w:pPr>
              <w:jc w:val="center"/>
              <w:rPr>
                <w:sz w:val="24"/>
                <w:szCs w:val="24"/>
              </w:rPr>
            </w:pPr>
            <w:r w:rsidRPr="005339FD">
              <w:rPr>
                <w:sz w:val="24"/>
                <w:szCs w:val="24"/>
              </w:rPr>
              <w:t>2026</w:t>
            </w:r>
          </w:p>
        </w:tc>
        <w:tc>
          <w:tcPr>
            <w:tcW w:w="850" w:type="dxa"/>
          </w:tcPr>
          <w:p w14:paraId="6C5452DE" w14:textId="77777777" w:rsidR="00972EBF" w:rsidRPr="005339FD" w:rsidRDefault="00972EBF" w:rsidP="007309DD">
            <w:pPr>
              <w:jc w:val="center"/>
              <w:rPr>
                <w:sz w:val="24"/>
                <w:szCs w:val="24"/>
              </w:rPr>
            </w:pPr>
            <w:r w:rsidRPr="005339FD">
              <w:rPr>
                <w:sz w:val="24"/>
                <w:szCs w:val="24"/>
              </w:rPr>
              <w:t>4 794</w:t>
            </w:r>
          </w:p>
        </w:tc>
        <w:tc>
          <w:tcPr>
            <w:tcW w:w="1134" w:type="dxa"/>
          </w:tcPr>
          <w:p w14:paraId="79FC0C4D" w14:textId="77777777" w:rsidR="00972EBF" w:rsidRPr="005339FD" w:rsidRDefault="00972EBF" w:rsidP="007309DD">
            <w:pPr>
              <w:jc w:val="center"/>
              <w:rPr>
                <w:sz w:val="24"/>
                <w:szCs w:val="24"/>
              </w:rPr>
            </w:pPr>
            <w:r w:rsidRPr="005339FD">
              <w:rPr>
                <w:sz w:val="24"/>
                <w:szCs w:val="24"/>
              </w:rPr>
              <w:t>51,3%</w:t>
            </w:r>
          </w:p>
        </w:tc>
        <w:tc>
          <w:tcPr>
            <w:tcW w:w="1134" w:type="dxa"/>
          </w:tcPr>
          <w:p w14:paraId="5570D757" w14:textId="77777777" w:rsidR="00972EBF" w:rsidRPr="005339FD" w:rsidRDefault="00972EBF" w:rsidP="007309DD">
            <w:pPr>
              <w:jc w:val="center"/>
              <w:rPr>
                <w:sz w:val="24"/>
                <w:szCs w:val="24"/>
              </w:rPr>
            </w:pPr>
            <w:r w:rsidRPr="005339FD">
              <w:rPr>
                <w:sz w:val="24"/>
                <w:szCs w:val="24"/>
              </w:rPr>
              <w:t>48,7%</w:t>
            </w:r>
          </w:p>
        </w:tc>
        <w:tc>
          <w:tcPr>
            <w:tcW w:w="1418" w:type="dxa"/>
          </w:tcPr>
          <w:p w14:paraId="6501F7B3" w14:textId="77777777" w:rsidR="00972EBF" w:rsidRPr="005339FD" w:rsidRDefault="00972EBF" w:rsidP="007309DD">
            <w:pPr>
              <w:jc w:val="center"/>
              <w:rPr>
                <w:sz w:val="24"/>
                <w:szCs w:val="24"/>
              </w:rPr>
            </w:pPr>
            <w:r w:rsidRPr="005339FD">
              <w:rPr>
                <w:sz w:val="24"/>
                <w:szCs w:val="24"/>
              </w:rPr>
              <w:t>467</w:t>
            </w:r>
          </w:p>
        </w:tc>
        <w:tc>
          <w:tcPr>
            <w:tcW w:w="1701" w:type="dxa"/>
          </w:tcPr>
          <w:p w14:paraId="178878BA" w14:textId="77777777" w:rsidR="00972EBF" w:rsidRPr="005339FD" w:rsidRDefault="00972EBF" w:rsidP="007309DD">
            <w:pPr>
              <w:jc w:val="center"/>
              <w:rPr>
                <w:sz w:val="24"/>
                <w:szCs w:val="24"/>
              </w:rPr>
            </w:pPr>
            <w:r w:rsidRPr="005339FD">
              <w:rPr>
                <w:sz w:val="24"/>
                <w:szCs w:val="24"/>
              </w:rPr>
              <w:t xml:space="preserve">79,0% </w:t>
            </w:r>
          </w:p>
        </w:tc>
        <w:tc>
          <w:tcPr>
            <w:tcW w:w="1984" w:type="dxa"/>
          </w:tcPr>
          <w:p w14:paraId="698C4438" w14:textId="77777777" w:rsidR="00972EBF" w:rsidRPr="005339FD" w:rsidRDefault="00972EBF" w:rsidP="007309DD">
            <w:pPr>
              <w:jc w:val="center"/>
              <w:rPr>
                <w:sz w:val="24"/>
                <w:szCs w:val="24"/>
              </w:rPr>
            </w:pPr>
            <w:r w:rsidRPr="005339FD">
              <w:rPr>
                <w:sz w:val="24"/>
                <w:szCs w:val="24"/>
              </w:rPr>
              <w:t xml:space="preserve">21,0% </w:t>
            </w:r>
          </w:p>
        </w:tc>
      </w:tr>
    </w:tbl>
    <w:p w14:paraId="4698B6F7" w14:textId="27DD8785" w:rsidR="00972EBF" w:rsidRPr="005339FD" w:rsidRDefault="00972EBF" w:rsidP="003F387C">
      <w:pPr>
        <w:spacing w:before="240"/>
        <w:ind w:firstLine="709"/>
        <w:jc w:val="both"/>
        <w:rPr>
          <w:sz w:val="24"/>
          <w:szCs w:val="24"/>
        </w:rPr>
      </w:pPr>
      <w:r w:rsidRPr="005339FD">
        <w:rPr>
          <w:sz w:val="24"/>
          <w:szCs w:val="24"/>
        </w:rPr>
        <w:t>Таблиця демонструє розвиток системи освіти Городоцької громади протягом 2021–2026 років. Кількість учнів залишається стабільною на рівні близько 4,8 тисячі осіб, зберігаючи природне співвідношення статей (з коливаннями в межах 49–51%). Головною кадровою тенденцією цього періоду є швидке подолання стереотипу про переважно жіночий склад працівників у галузі. При цьому, кількість чоловіків в адміністрації залишається сталою (8–9 осіб), а відсоток чоловіків серед педагогів значно зріс: з 8,8% (49 осіб) у 2021 році до рекордних 21,0% (98 осіб) у 2026 році. Це свідчить про важливі якісні зміни у забезпеченні рівних можливостей на ринку праці громади.</w:t>
      </w:r>
    </w:p>
    <w:p w14:paraId="57C3D78F" w14:textId="0A2114D0" w:rsidR="00972EBF" w:rsidRDefault="00972EBF" w:rsidP="00972EBF">
      <w:pPr>
        <w:pStyle w:val="a3"/>
        <w:keepNext/>
        <w:jc w:val="center"/>
        <w:rPr>
          <w:b/>
          <w:i w:val="0"/>
          <w:color w:val="000000" w:themeColor="text1"/>
          <w:sz w:val="24"/>
          <w:szCs w:val="24"/>
        </w:rPr>
      </w:pPr>
      <w:r w:rsidRPr="005339FD">
        <w:rPr>
          <w:b/>
          <w:i w:val="0"/>
          <w:color w:val="000000" w:themeColor="text1"/>
          <w:sz w:val="24"/>
          <w:szCs w:val="24"/>
        </w:rPr>
        <w:t>Заклади дошкільної освіти  від 2021 по 2026 роки</w:t>
      </w:r>
    </w:p>
    <w:p w14:paraId="3228388B" w14:textId="095E1D43" w:rsidR="00E50623" w:rsidRPr="00E50623" w:rsidRDefault="00E50623" w:rsidP="00E50623">
      <w:pPr>
        <w:jc w:val="right"/>
      </w:pPr>
      <w:r w:rsidRPr="00A71A64">
        <w:rPr>
          <w:bCs/>
        </w:rPr>
        <w:t>Табл.4.</w:t>
      </w:r>
      <w:r>
        <w:rPr>
          <w:bCs/>
        </w:rPr>
        <w:t>1</w:t>
      </w:r>
      <w:r w:rsidR="00A6226A">
        <w:rPr>
          <w:bCs/>
        </w:rPr>
        <w:t>9</w:t>
      </w:r>
      <w:r>
        <w:rPr>
          <w:bCs/>
        </w:rPr>
        <w:t>.</w:t>
      </w:r>
    </w:p>
    <w:tbl>
      <w:tblPr>
        <w:tblStyle w:val="a4"/>
        <w:tblW w:w="9634" w:type="dxa"/>
        <w:tblLook w:val="04A0" w:firstRow="1" w:lastRow="0" w:firstColumn="1" w:lastColumn="0" w:noHBand="0" w:noVBand="1"/>
      </w:tblPr>
      <w:tblGrid>
        <w:gridCol w:w="1072"/>
        <w:gridCol w:w="1466"/>
        <w:gridCol w:w="1442"/>
        <w:gridCol w:w="967"/>
        <w:gridCol w:w="1248"/>
        <w:gridCol w:w="1394"/>
        <w:gridCol w:w="2045"/>
      </w:tblGrid>
      <w:tr w:rsidR="00972EBF" w:rsidRPr="005339FD" w14:paraId="1A3B0EB0" w14:textId="77777777" w:rsidTr="007309DD">
        <w:tc>
          <w:tcPr>
            <w:tcW w:w="1063" w:type="dxa"/>
          </w:tcPr>
          <w:p w14:paraId="0F317081" w14:textId="77777777" w:rsidR="00972EBF" w:rsidRPr="005D5EB5" w:rsidRDefault="00972EBF" w:rsidP="007309DD">
            <w:pPr>
              <w:jc w:val="center"/>
              <w:rPr>
                <w:b/>
              </w:rPr>
            </w:pPr>
            <w:r w:rsidRPr="005D5EB5">
              <w:rPr>
                <w:b/>
              </w:rPr>
              <w:t>Рік (станом на 01.01)</w:t>
            </w:r>
          </w:p>
        </w:tc>
        <w:tc>
          <w:tcPr>
            <w:tcW w:w="1447" w:type="dxa"/>
          </w:tcPr>
          <w:p w14:paraId="76B5B963" w14:textId="77777777" w:rsidR="00972EBF" w:rsidRPr="005D5EB5" w:rsidRDefault="00972EBF" w:rsidP="007309DD">
            <w:pPr>
              <w:jc w:val="center"/>
              <w:rPr>
                <w:b/>
              </w:rPr>
            </w:pPr>
            <w:r w:rsidRPr="005D5EB5">
              <w:rPr>
                <w:b/>
              </w:rPr>
              <w:t>Усього вихованців</w:t>
            </w:r>
          </w:p>
        </w:tc>
        <w:tc>
          <w:tcPr>
            <w:tcW w:w="1454" w:type="dxa"/>
          </w:tcPr>
          <w:p w14:paraId="3495F178" w14:textId="77777777" w:rsidR="00972EBF" w:rsidRPr="005D5EB5" w:rsidRDefault="00972EBF" w:rsidP="007309DD">
            <w:pPr>
              <w:jc w:val="center"/>
              <w:rPr>
                <w:b/>
              </w:rPr>
            </w:pPr>
            <w:r w:rsidRPr="005D5EB5">
              <w:rPr>
                <w:b/>
              </w:rPr>
              <w:t>Дівчата (%)</w:t>
            </w:r>
          </w:p>
        </w:tc>
        <w:tc>
          <w:tcPr>
            <w:tcW w:w="965" w:type="dxa"/>
          </w:tcPr>
          <w:p w14:paraId="775D4EA6" w14:textId="77777777" w:rsidR="00972EBF" w:rsidRPr="005D5EB5" w:rsidRDefault="00972EBF" w:rsidP="007309DD">
            <w:pPr>
              <w:jc w:val="center"/>
              <w:rPr>
                <w:b/>
              </w:rPr>
            </w:pPr>
            <w:r w:rsidRPr="005D5EB5">
              <w:rPr>
                <w:b/>
              </w:rPr>
              <w:t>Хлопці (%)</w:t>
            </w:r>
          </w:p>
        </w:tc>
        <w:tc>
          <w:tcPr>
            <w:tcW w:w="1237" w:type="dxa"/>
          </w:tcPr>
          <w:p w14:paraId="519F3023" w14:textId="77777777" w:rsidR="00972EBF" w:rsidRPr="005D5EB5" w:rsidRDefault="00972EBF" w:rsidP="007309DD">
            <w:pPr>
              <w:jc w:val="center"/>
              <w:rPr>
                <w:b/>
              </w:rPr>
            </w:pPr>
            <w:r w:rsidRPr="005D5EB5">
              <w:rPr>
                <w:b/>
              </w:rPr>
              <w:t>Усього педагогів</w:t>
            </w:r>
          </w:p>
        </w:tc>
        <w:tc>
          <w:tcPr>
            <w:tcW w:w="1400" w:type="dxa"/>
          </w:tcPr>
          <w:p w14:paraId="6306960A" w14:textId="77777777" w:rsidR="00972EBF" w:rsidRPr="005D5EB5" w:rsidRDefault="00972EBF" w:rsidP="007309DD">
            <w:pPr>
              <w:jc w:val="center"/>
              <w:rPr>
                <w:b/>
              </w:rPr>
            </w:pPr>
            <w:r w:rsidRPr="005D5EB5">
              <w:rPr>
                <w:b/>
              </w:rPr>
              <w:t>Жінки-педагоги</w:t>
            </w:r>
          </w:p>
        </w:tc>
        <w:tc>
          <w:tcPr>
            <w:tcW w:w="2068" w:type="dxa"/>
          </w:tcPr>
          <w:p w14:paraId="0EB6E9FC" w14:textId="77777777" w:rsidR="00972EBF" w:rsidRPr="005D5EB5" w:rsidRDefault="00972EBF" w:rsidP="007309DD">
            <w:pPr>
              <w:jc w:val="center"/>
              <w:rPr>
                <w:b/>
              </w:rPr>
            </w:pPr>
            <w:r w:rsidRPr="005D5EB5">
              <w:rPr>
                <w:b/>
              </w:rPr>
              <w:t>Чоловіки-педагоги</w:t>
            </w:r>
          </w:p>
        </w:tc>
      </w:tr>
      <w:tr w:rsidR="00972EBF" w:rsidRPr="005339FD" w14:paraId="619C5AEC" w14:textId="77777777" w:rsidTr="007309DD">
        <w:tc>
          <w:tcPr>
            <w:tcW w:w="1063" w:type="dxa"/>
          </w:tcPr>
          <w:p w14:paraId="66AF3ADF" w14:textId="77777777" w:rsidR="00972EBF" w:rsidRPr="005D5EB5" w:rsidRDefault="00972EBF" w:rsidP="007309DD">
            <w:pPr>
              <w:jc w:val="center"/>
            </w:pPr>
            <w:r w:rsidRPr="005D5EB5">
              <w:t>2021</w:t>
            </w:r>
          </w:p>
        </w:tc>
        <w:tc>
          <w:tcPr>
            <w:tcW w:w="1447" w:type="dxa"/>
          </w:tcPr>
          <w:p w14:paraId="6B725B0B" w14:textId="77777777" w:rsidR="00972EBF" w:rsidRPr="005D5EB5" w:rsidRDefault="00972EBF" w:rsidP="007309DD">
            <w:pPr>
              <w:jc w:val="center"/>
            </w:pPr>
            <w:r w:rsidRPr="005D5EB5">
              <w:t>708</w:t>
            </w:r>
          </w:p>
        </w:tc>
        <w:tc>
          <w:tcPr>
            <w:tcW w:w="1454" w:type="dxa"/>
          </w:tcPr>
          <w:p w14:paraId="1D1BB3A1" w14:textId="77777777" w:rsidR="00972EBF" w:rsidRPr="005D5EB5" w:rsidRDefault="00972EBF" w:rsidP="007309DD">
            <w:pPr>
              <w:jc w:val="center"/>
            </w:pPr>
            <w:r w:rsidRPr="005D5EB5">
              <w:t>51,8%</w:t>
            </w:r>
          </w:p>
        </w:tc>
        <w:tc>
          <w:tcPr>
            <w:tcW w:w="965" w:type="dxa"/>
          </w:tcPr>
          <w:p w14:paraId="4AC6DA11" w14:textId="77777777" w:rsidR="00972EBF" w:rsidRPr="005D5EB5" w:rsidRDefault="00972EBF" w:rsidP="007309DD">
            <w:pPr>
              <w:jc w:val="center"/>
            </w:pPr>
            <w:r w:rsidRPr="005D5EB5">
              <w:t>48,2%</w:t>
            </w:r>
          </w:p>
        </w:tc>
        <w:tc>
          <w:tcPr>
            <w:tcW w:w="1237" w:type="dxa"/>
          </w:tcPr>
          <w:p w14:paraId="49A888F4" w14:textId="77777777" w:rsidR="00972EBF" w:rsidRPr="005D5EB5" w:rsidRDefault="00972EBF" w:rsidP="007309DD">
            <w:pPr>
              <w:jc w:val="center"/>
            </w:pPr>
            <w:r w:rsidRPr="005D5EB5">
              <w:t>71</w:t>
            </w:r>
          </w:p>
        </w:tc>
        <w:tc>
          <w:tcPr>
            <w:tcW w:w="1400" w:type="dxa"/>
          </w:tcPr>
          <w:p w14:paraId="619ADD1E" w14:textId="77777777" w:rsidR="00972EBF" w:rsidRPr="005D5EB5" w:rsidRDefault="00972EBF" w:rsidP="007309DD">
            <w:pPr>
              <w:jc w:val="center"/>
            </w:pPr>
            <w:r w:rsidRPr="005D5EB5">
              <w:t>70 осіб</w:t>
            </w:r>
          </w:p>
        </w:tc>
        <w:tc>
          <w:tcPr>
            <w:tcW w:w="2068" w:type="dxa"/>
          </w:tcPr>
          <w:p w14:paraId="0D21B7FF" w14:textId="77777777" w:rsidR="00972EBF" w:rsidRPr="005D5EB5" w:rsidRDefault="00972EBF" w:rsidP="007309DD">
            <w:pPr>
              <w:jc w:val="center"/>
            </w:pPr>
            <w:r w:rsidRPr="005D5EB5">
              <w:t>1 особа</w:t>
            </w:r>
          </w:p>
        </w:tc>
      </w:tr>
      <w:tr w:rsidR="00972EBF" w:rsidRPr="005339FD" w14:paraId="7F71BF28" w14:textId="77777777" w:rsidTr="007309DD">
        <w:tc>
          <w:tcPr>
            <w:tcW w:w="1063" w:type="dxa"/>
          </w:tcPr>
          <w:p w14:paraId="4658ECCC" w14:textId="77777777" w:rsidR="00972EBF" w:rsidRPr="005D5EB5" w:rsidRDefault="00972EBF" w:rsidP="007309DD">
            <w:pPr>
              <w:jc w:val="center"/>
            </w:pPr>
            <w:r w:rsidRPr="005D5EB5">
              <w:t>2022</w:t>
            </w:r>
          </w:p>
        </w:tc>
        <w:tc>
          <w:tcPr>
            <w:tcW w:w="1447" w:type="dxa"/>
          </w:tcPr>
          <w:p w14:paraId="5C811883" w14:textId="77777777" w:rsidR="00972EBF" w:rsidRPr="005D5EB5" w:rsidRDefault="00972EBF" w:rsidP="007309DD">
            <w:pPr>
              <w:jc w:val="center"/>
            </w:pPr>
            <w:r w:rsidRPr="005D5EB5">
              <w:t>725</w:t>
            </w:r>
          </w:p>
        </w:tc>
        <w:tc>
          <w:tcPr>
            <w:tcW w:w="1454" w:type="dxa"/>
          </w:tcPr>
          <w:p w14:paraId="5F964197" w14:textId="77777777" w:rsidR="00972EBF" w:rsidRPr="005D5EB5" w:rsidRDefault="00972EBF" w:rsidP="007309DD">
            <w:pPr>
              <w:jc w:val="center"/>
            </w:pPr>
            <w:r w:rsidRPr="005D5EB5">
              <w:t>52%</w:t>
            </w:r>
          </w:p>
        </w:tc>
        <w:tc>
          <w:tcPr>
            <w:tcW w:w="965" w:type="dxa"/>
          </w:tcPr>
          <w:p w14:paraId="225F1C31" w14:textId="77777777" w:rsidR="00972EBF" w:rsidRPr="005D5EB5" w:rsidRDefault="00972EBF" w:rsidP="007309DD">
            <w:pPr>
              <w:jc w:val="center"/>
            </w:pPr>
            <w:r w:rsidRPr="005D5EB5">
              <w:t>48,0%</w:t>
            </w:r>
          </w:p>
        </w:tc>
        <w:tc>
          <w:tcPr>
            <w:tcW w:w="1237" w:type="dxa"/>
          </w:tcPr>
          <w:p w14:paraId="35C95194" w14:textId="77777777" w:rsidR="00972EBF" w:rsidRPr="005D5EB5" w:rsidRDefault="00972EBF" w:rsidP="007309DD">
            <w:pPr>
              <w:jc w:val="center"/>
            </w:pPr>
            <w:r w:rsidRPr="005D5EB5">
              <w:t>67</w:t>
            </w:r>
          </w:p>
        </w:tc>
        <w:tc>
          <w:tcPr>
            <w:tcW w:w="1400" w:type="dxa"/>
          </w:tcPr>
          <w:p w14:paraId="074B6313" w14:textId="77777777" w:rsidR="00972EBF" w:rsidRPr="005D5EB5" w:rsidRDefault="00972EBF" w:rsidP="007309DD">
            <w:pPr>
              <w:jc w:val="center"/>
            </w:pPr>
            <w:r w:rsidRPr="005D5EB5">
              <w:t>66 осіб</w:t>
            </w:r>
          </w:p>
        </w:tc>
        <w:tc>
          <w:tcPr>
            <w:tcW w:w="2068" w:type="dxa"/>
          </w:tcPr>
          <w:p w14:paraId="72248E3D" w14:textId="77777777" w:rsidR="00972EBF" w:rsidRPr="005D5EB5" w:rsidRDefault="00972EBF" w:rsidP="007309DD">
            <w:pPr>
              <w:jc w:val="center"/>
            </w:pPr>
            <w:r w:rsidRPr="005D5EB5">
              <w:t>1 особа</w:t>
            </w:r>
          </w:p>
        </w:tc>
      </w:tr>
      <w:tr w:rsidR="00972EBF" w:rsidRPr="005339FD" w14:paraId="7482510C" w14:textId="77777777" w:rsidTr="007309DD">
        <w:tc>
          <w:tcPr>
            <w:tcW w:w="1063" w:type="dxa"/>
          </w:tcPr>
          <w:p w14:paraId="49BF4B41" w14:textId="77777777" w:rsidR="00972EBF" w:rsidRPr="005D5EB5" w:rsidRDefault="00972EBF" w:rsidP="007309DD">
            <w:pPr>
              <w:jc w:val="center"/>
            </w:pPr>
            <w:r w:rsidRPr="005D5EB5">
              <w:t>2023</w:t>
            </w:r>
          </w:p>
        </w:tc>
        <w:tc>
          <w:tcPr>
            <w:tcW w:w="1447" w:type="dxa"/>
          </w:tcPr>
          <w:p w14:paraId="4AB6E1D7" w14:textId="77777777" w:rsidR="00972EBF" w:rsidRPr="005D5EB5" w:rsidRDefault="00972EBF" w:rsidP="007309DD">
            <w:pPr>
              <w:jc w:val="center"/>
            </w:pPr>
            <w:r w:rsidRPr="005D5EB5">
              <w:t>724</w:t>
            </w:r>
          </w:p>
        </w:tc>
        <w:tc>
          <w:tcPr>
            <w:tcW w:w="1454" w:type="dxa"/>
          </w:tcPr>
          <w:p w14:paraId="6502DE27" w14:textId="77777777" w:rsidR="00972EBF" w:rsidRPr="005D5EB5" w:rsidRDefault="00972EBF" w:rsidP="007309DD">
            <w:pPr>
              <w:jc w:val="center"/>
            </w:pPr>
            <w:r w:rsidRPr="005D5EB5">
              <w:t>50,1%</w:t>
            </w:r>
          </w:p>
        </w:tc>
        <w:tc>
          <w:tcPr>
            <w:tcW w:w="965" w:type="dxa"/>
          </w:tcPr>
          <w:p w14:paraId="3A117155" w14:textId="77777777" w:rsidR="00972EBF" w:rsidRPr="005D5EB5" w:rsidRDefault="00972EBF" w:rsidP="007309DD">
            <w:pPr>
              <w:jc w:val="center"/>
            </w:pPr>
            <w:r w:rsidRPr="005D5EB5">
              <w:t>49,9%</w:t>
            </w:r>
          </w:p>
        </w:tc>
        <w:tc>
          <w:tcPr>
            <w:tcW w:w="1237" w:type="dxa"/>
          </w:tcPr>
          <w:p w14:paraId="4A35AAB0" w14:textId="77777777" w:rsidR="00972EBF" w:rsidRPr="005D5EB5" w:rsidRDefault="00972EBF" w:rsidP="007309DD">
            <w:pPr>
              <w:jc w:val="center"/>
            </w:pPr>
            <w:r w:rsidRPr="005D5EB5">
              <w:t>86</w:t>
            </w:r>
          </w:p>
        </w:tc>
        <w:tc>
          <w:tcPr>
            <w:tcW w:w="1400" w:type="dxa"/>
          </w:tcPr>
          <w:p w14:paraId="07E1EF7E" w14:textId="77777777" w:rsidR="00972EBF" w:rsidRPr="005D5EB5" w:rsidRDefault="00972EBF" w:rsidP="007309DD">
            <w:pPr>
              <w:jc w:val="center"/>
            </w:pPr>
            <w:r w:rsidRPr="005D5EB5">
              <w:t>85 осіб</w:t>
            </w:r>
          </w:p>
        </w:tc>
        <w:tc>
          <w:tcPr>
            <w:tcW w:w="2068" w:type="dxa"/>
          </w:tcPr>
          <w:p w14:paraId="01AD682E" w14:textId="77777777" w:rsidR="00972EBF" w:rsidRPr="005D5EB5" w:rsidRDefault="00972EBF" w:rsidP="007309DD">
            <w:pPr>
              <w:jc w:val="center"/>
            </w:pPr>
            <w:r w:rsidRPr="005D5EB5">
              <w:t>1 особа</w:t>
            </w:r>
          </w:p>
        </w:tc>
      </w:tr>
      <w:tr w:rsidR="00972EBF" w:rsidRPr="005339FD" w14:paraId="518B9F06" w14:textId="77777777" w:rsidTr="007309DD">
        <w:tc>
          <w:tcPr>
            <w:tcW w:w="1063" w:type="dxa"/>
          </w:tcPr>
          <w:p w14:paraId="466C3D3C" w14:textId="77777777" w:rsidR="00972EBF" w:rsidRPr="005D5EB5" w:rsidRDefault="00972EBF" w:rsidP="007309DD">
            <w:pPr>
              <w:jc w:val="center"/>
            </w:pPr>
            <w:r w:rsidRPr="005D5EB5">
              <w:t>2024</w:t>
            </w:r>
          </w:p>
        </w:tc>
        <w:tc>
          <w:tcPr>
            <w:tcW w:w="1447" w:type="dxa"/>
          </w:tcPr>
          <w:p w14:paraId="41760BBA" w14:textId="77777777" w:rsidR="00972EBF" w:rsidRPr="005D5EB5" w:rsidRDefault="00972EBF" w:rsidP="007309DD">
            <w:pPr>
              <w:jc w:val="center"/>
            </w:pPr>
            <w:r w:rsidRPr="005D5EB5">
              <w:t>752</w:t>
            </w:r>
          </w:p>
        </w:tc>
        <w:tc>
          <w:tcPr>
            <w:tcW w:w="1454" w:type="dxa"/>
          </w:tcPr>
          <w:p w14:paraId="68ACABBF" w14:textId="77777777" w:rsidR="00972EBF" w:rsidRPr="005D5EB5" w:rsidRDefault="00972EBF" w:rsidP="007309DD">
            <w:pPr>
              <w:jc w:val="center"/>
            </w:pPr>
            <w:r w:rsidRPr="005D5EB5">
              <w:t>49,6%</w:t>
            </w:r>
          </w:p>
        </w:tc>
        <w:tc>
          <w:tcPr>
            <w:tcW w:w="965" w:type="dxa"/>
          </w:tcPr>
          <w:p w14:paraId="43459BAC" w14:textId="77777777" w:rsidR="00972EBF" w:rsidRPr="005D5EB5" w:rsidRDefault="00972EBF" w:rsidP="007309DD">
            <w:pPr>
              <w:jc w:val="center"/>
            </w:pPr>
            <w:r w:rsidRPr="005D5EB5">
              <w:t>50,4%</w:t>
            </w:r>
          </w:p>
        </w:tc>
        <w:tc>
          <w:tcPr>
            <w:tcW w:w="1237" w:type="dxa"/>
          </w:tcPr>
          <w:p w14:paraId="6071F4CB" w14:textId="77777777" w:rsidR="00972EBF" w:rsidRPr="005D5EB5" w:rsidRDefault="00972EBF" w:rsidP="007309DD">
            <w:pPr>
              <w:jc w:val="center"/>
            </w:pPr>
            <w:r w:rsidRPr="005D5EB5">
              <w:t>80</w:t>
            </w:r>
          </w:p>
        </w:tc>
        <w:tc>
          <w:tcPr>
            <w:tcW w:w="1400" w:type="dxa"/>
          </w:tcPr>
          <w:p w14:paraId="0EC8EB63" w14:textId="77777777" w:rsidR="00972EBF" w:rsidRPr="005D5EB5" w:rsidRDefault="00972EBF" w:rsidP="007309DD">
            <w:pPr>
              <w:jc w:val="center"/>
            </w:pPr>
            <w:r w:rsidRPr="005D5EB5">
              <w:t>79 осіб</w:t>
            </w:r>
          </w:p>
        </w:tc>
        <w:tc>
          <w:tcPr>
            <w:tcW w:w="2068" w:type="dxa"/>
          </w:tcPr>
          <w:p w14:paraId="4CFAEE0F" w14:textId="77777777" w:rsidR="00972EBF" w:rsidRPr="005D5EB5" w:rsidRDefault="00972EBF" w:rsidP="007309DD">
            <w:pPr>
              <w:jc w:val="center"/>
            </w:pPr>
            <w:r w:rsidRPr="005D5EB5">
              <w:t>1 особа</w:t>
            </w:r>
          </w:p>
        </w:tc>
      </w:tr>
      <w:tr w:rsidR="00972EBF" w:rsidRPr="005339FD" w14:paraId="030B166B" w14:textId="77777777" w:rsidTr="007309DD">
        <w:tc>
          <w:tcPr>
            <w:tcW w:w="1063" w:type="dxa"/>
          </w:tcPr>
          <w:p w14:paraId="74608065" w14:textId="77777777" w:rsidR="00972EBF" w:rsidRPr="005D5EB5" w:rsidRDefault="00972EBF" w:rsidP="007309DD">
            <w:pPr>
              <w:jc w:val="center"/>
            </w:pPr>
            <w:r w:rsidRPr="005D5EB5">
              <w:t>2025</w:t>
            </w:r>
          </w:p>
        </w:tc>
        <w:tc>
          <w:tcPr>
            <w:tcW w:w="1447" w:type="dxa"/>
          </w:tcPr>
          <w:p w14:paraId="352A8D04" w14:textId="77777777" w:rsidR="00972EBF" w:rsidRPr="005D5EB5" w:rsidRDefault="00972EBF" w:rsidP="007309DD">
            <w:pPr>
              <w:jc w:val="center"/>
            </w:pPr>
            <w:r w:rsidRPr="005D5EB5">
              <w:t>758</w:t>
            </w:r>
          </w:p>
        </w:tc>
        <w:tc>
          <w:tcPr>
            <w:tcW w:w="1454" w:type="dxa"/>
          </w:tcPr>
          <w:p w14:paraId="3C70A2B4" w14:textId="77777777" w:rsidR="00972EBF" w:rsidRPr="005D5EB5" w:rsidRDefault="00972EBF" w:rsidP="007309DD">
            <w:pPr>
              <w:jc w:val="center"/>
            </w:pPr>
            <w:r w:rsidRPr="005D5EB5">
              <w:t>48,4%</w:t>
            </w:r>
          </w:p>
        </w:tc>
        <w:tc>
          <w:tcPr>
            <w:tcW w:w="965" w:type="dxa"/>
          </w:tcPr>
          <w:p w14:paraId="481E9B79" w14:textId="77777777" w:rsidR="00972EBF" w:rsidRPr="005D5EB5" w:rsidRDefault="00972EBF" w:rsidP="007309DD">
            <w:pPr>
              <w:jc w:val="center"/>
            </w:pPr>
            <w:r w:rsidRPr="005D5EB5">
              <w:t>51,6%</w:t>
            </w:r>
          </w:p>
        </w:tc>
        <w:tc>
          <w:tcPr>
            <w:tcW w:w="1237" w:type="dxa"/>
          </w:tcPr>
          <w:p w14:paraId="593F40C1" w14:textId="77777777" w:rsidR="00972EBF" w:rsidRPr="005D5EB5" w:rsidRDefault="00972EBF" w:rsidP="007309DD">
            <w:pPr>
              <w:jc w:val="center"/>
            </w:pPr>
            <w:r w:rsidRPr="005D5EB5">
              <w:t>73</w:t>
            </w:r>
          </w:p>
        </w:tc>
        <w:tc>
          <w:tcPr>
            <w:tcW w:w="1400" w:type="dxa"/>
          </w:tcPr>
          <w:p w14:paraId="6AA4171C" w14:textId="77777777" w:rsidR="00972EBF" w:rsidRPr="005D5EB5" w:rsidRDefault="00972EBF" w:rsidP="007309DD">
            <w:pPr>
              <w:jc w:val="center"/>
            </w:pPr>
            <w:r w:rsidRPr="005D5EB5">
              <w:t>72 особи</w:t>
            </w:r>
          </w:p>
        </w:tc>
        <w:tc>
          <w:tcPr>
            <w:tcW w:w="2068" w:type="dxa"/>
          </w:tcPr>
          <w:p w14:paraId="341775B3" w14:textId="77777777" w:rsidR="00972EBF" w:rsidRPr="005D5EB5" w:rsidRDefault="00972EBF" w:rsidP="007309DD">
            <w:pPr>
              <w:jc w:val="center"/>
            </w:pPr>
            <w:r w:rsidRPr="005D5EB5">
              <w:t>1 особа</w:t>
            </w:r>
          </w:p>
        </w:tc>
      </w:tr>
      <w:tr w:rsidR="00972EBF" w:rsidRPr="005339FD" w14:paraId="2401329A" w14:textId="77777777" w:rsidTr="007309DD">
        <w:tc>
          <w:tcPr>
            <w:tcW w:w="1063" w:type="dxa"/>
          </w:tcPr>
          <w:p w14:paraId="5B67B7CC" w14:textId="77777777" w:rsidR="00972EBF" w:rsidRPr="005D5EB5" w:rsidRDefault="00972EBF" w:rsidP="007309DD">
            <w:pPr>
              <w:jc w:val="center"/>
            </w:pPr>
            <w:r w:rsidRPr="005D5EB5">
              <w:t>2026</w:t>
            </w:r>
          </w:p>
        </w:tc>
        <w:tc>
          <w:tcPr>
            <w:tcW w:w="1447" w:type="dxa"/>
          </w:tcPr>
          <w:p w14:paraId="3502FE67" w14:textId="77777777" w:rsidR="00972EBF" w:rsidRPr="005D5EB5" w:rsidRDefault="00972EBF" w:rsidP="007309DD">
            <w:pPr>
              <w:jc w:val="center"/>
            </w:pPr>
            <w:r w:rsidRPr="005D5EB5">
              <w:t>704</w:t>
            </w:r>
          </w:p>
        </w:tc>
        <w:tc>
          <w:tcPr>
            <w:tcW w:w="1454" w:type="dxa"/>
          </w:tcPr>
          <w:p w14:paraId="4EE69879" w14:textId="77777777" w:rsidR="00972EBF" w:rsidRPr="005D5EB5" w:rsidRDefault="00972EBF" w:rsidP="007309DD">
            <w:pPr>
              <w:jc w:val="center"/>
            </w:pPr>
            <w:r w:rsidRPr="005D5EB5">
              <w:t>48,0%</w:t>
            </w:r>
          </w:p>
        </w:tc>
        <w:tc>
          <w:tcPr>
            <w:tcW w:w="965" w:type="dxa"/>
          </w:tcPr>
          <w:p w14:paraId="7F7438BD" w14:textId="77777777" w:rsidR="00972EBF" w:rsidRPr="005D5EB5" w:rsidRDefault="00972EBF" w:rsidP="007309DD">
            <w:pPr>
              <w:jc w:val="center"/>
            </w:pPr>
            <w:r w:rsidRPr="005D5EB5">
              <w:t>52,0%</w:t>
            </w:r>
          </w:p>
        </w:tc>
        <w:tc>
          <w:tcPr>
            <w:tcW w:w="1237" w:type="dxa"/>
          </w:tcPr>
          <w:p w14:paraId="28B1A23F" w14:textId="77777777" w:rsidR="00972EBF" w:rsidRPr="005D5EB5" w:rsidRDefault="00972EBF" w:rsidP="007309DD">
            <w:pPr>
              <w:jc w:val="center"/>
            </w:pPr>
            <w:r w:rsidRPr="005D5EB5">
              <w:t>73</w:t>
            </w:r>
          </w:p>
        </w:tc>
        <w:tc>
          <w:tcPr>
            <w:tcW w:w="1400" w:type="dxa"/>
          </w:tcPr>
          <w:p w14:paraId="41AA20D4" w14:textId="77777777" w:rsidR="00972EBF" w:rsidRPr="005D5EB5" w:rsidRDefault="00972EBF" w:rsidP="007309DD">
            <w:pPr>
              <w:jc w:val="center"/>
            </w:pPr>
            <w:r w:rsidRPr="005D5EB5">
              <w:t>72 особи</w:t>
            </w:r>
          </w:p>
        </w:tc>
        <w:tc>
          <w:tcPr>
            <w:tcW w:w="2068" w:type="dxa"/>
          </w:tcPr>
          <w:p w14:paraId="36BA4BF8" w14:textId="77777777" w:rsidR="00972EBF" w:rsidRPr="005D5EB5" w:rsidRDefault="00972EBF" w:rsidP="007309DD">
            <w:pPr>
              <w:jc w:val="center"/>
            </w:pPr>
            <w:r w:rsidRPr="005D5EB5">
              <w:t>1 особа</w:t>
            </w:r>
          </w:p>
        </w:tc>
      </w:tr>
    </w:tbl>
    <w:p w14:paraId="12980A07" w14:textId="4A8BA1AD" w:rsidR="006F00B8" w:rsidRDefault="00972EBF" w:rsidP="00E52055">
      <w:pPr>
        <w:spacing w:before="240" w:after="240"/>
        <w:ind w:firstLine="709"/>
        <w:jc w:val="both"/>
        <w:rPr>
          <w:sz w:val="24"/>
          <w:szCs w:val="24"/>
        </w:rPr>
      </w:pPr>
      <w:r w:rsidRPr="005339FD">
        <w:rPr>
          <w:sz w:val="24"/>
          <w:szCs w:val="24"/>
        </w:rPr>
        <w:t>У таблиці представлена інформація про розвиток системи дошкільної освіти Городоцької громади протягом 2021–2026 років. Кількість вихованців показує помірне зростання, досягаючи максимуму у 2025 році (758 дітей), після чого спостерігається її зменшення до 704 дітей у 2026 році. Водночас відзначається стійка тенденція до збільшення частки хлопчиків — з 48% до 52,0%. Щодо персоналу дошкільних закладів, то тут помітна значна перевага жінок: незважаючи на скорочення загальної чисельності педагогів з 86 до 73 осіб, керівні посади повністю займають жінки (чоловіки в адміністрації відсутні), а серед вихователів протягом усіх шести років незмінно працює лише один чоловік.</w:t>
      </w:r>
    </w:p>
    <w:p w14:paraId="26489BBE" w14:textId="50BEA475" w:rsidR="00D304D9" w:rsidRPr="005339FD" w:rsidRDefault="006F00B8" w:rsidP="00766EA7">
      <w:pPr>
        <w:widowControl/>
        <w:autoSpaceDE/>
        <w:autoSpaceDN/>
        <w:spacing w:after="160" w:line="259" w:lineRule="auto"/>
        <w:rPr>
          <w:sz w:val="24"/>
          <w:szCs w:val="24"/>
        </w:rPr>
      </w:pPr>
      <w:r>
        <w:rPr>
          <w:sz w:val="24"/>
          <w:szCs w:val="24"/>
        </w:rPr>
        <w:br w:type="page"/>
      </w:r>
    </w:p>
    <w:p w14:paraId="6DC57A98" w14:textId="77777777" w:rsidR="00D304D9" w:rsidRPr="005339FD" w:rsidRDefault="00D304D9" w:rsidP="00D304D9">
      <w:pPr>
        <w:jc w:val="center"/>
        <w:rPr>
          <w:b/>
          <w:sz w:val="24"/>
          <w:szCs w:val="24"/>
        </w:rPr>
      </w:pPr>
      <w:r w:rsidRPr="005339FD">
        <w:rPr>
          <w:b/>
          <w:sz w:val="24"/>
          <w:szCs w:val="24"/>
        </w:rPr>
        <w:lastRenderedPageBreak/>
        <w:t>Позашкільна освіта</w:t>
      </w:r>
    </w:p>
    <w:p w14:paraId="4BFD0112" w14:textId="77777777" w:rsidR="00D304D9" w:rsidRPr="005339FD" w:rsidRDefault="00D304D9" w:rsidP="00D304D9">
      <w:pPr>
        <w:jc w:val="center"/>
        <w:rPr>
          <w:b/>
          <w:sz w:val="24"/>
          <w:szCs w:val="24"/>
        </w:rPr>
      </w:pPr>
      <w:r w:rsidRPr="005339FD">
        <w:rPr>
          <w:b/>
          <w:sz w:val="24"/>
          <w:szCs w:val="24"/>
        </w:rPr>
        <w:t>Городоцька Музична школа</w:t>
      </w:r>
    </w:p>
    <w:p w14:paraId="3EAA1C98" w14:textId="4BD53057" w:rsidR="00D304D9" w:rsidRPr="005B4503" w:rsidRDefault="00D304D9" w:rsidP="0088791F">
      <w:pPr>
        <w:spacing w:before="240"/>
        <w:ind w:firstLine="709"/>
        <w:jc w:val="both"/>
        <w:rPr>
          <w:sz w:val="24"/>
          <w:szCs w:val="24"/>
        </w:rPr>
      </w:pPr>
      <w:r w:rsidRPr="005339FD">
        <w:rPr>
          <w:sz w:val="24"/>
          <w:szCs w:val="24"/>
        </w:rPr>
        <w:t>Позашкільна мистецька освіта відіграє значну роль у суспільному розвитку, оскільки сприяє розкриттю творчих здібностей дітей, формує культурний рівень та забезпечує змістовне проведення часу для молоді. Вивчення цієї галузі за допомогою гендерного аналізу є важливим, адже дає змогу визначити рівний доступ учнів різної статі до музичної освіти, а також дозволяє оцінити співвідношення чоловіків та жінок серед педагогів. Це є важливою передумовою для створення сучасного, відкритого та комфортного освітнього простору для кожного вихованця.</w:t>
      </w:r>
    </w:p>
    <w:p w14:paraId="1F17B96E" w14:textId="50817D1C" w:rsidR="00D304D9" w:rsidRPr="005339FD" w:rsidRDefault="00D304D9" w:rsidP="0088791F">
      <w:pPr>
        <w:spacing w:before="240"/>
        <w:jc w:val="center"/>
        <w:rPr>
          <w:b/>
          <w:sz w:val="24"/>
          <w:szCs w:val="24"/>
        </w:rPr>
      </w:pPr>
      <w:r w:rsidRPr="005339FD">
        <w:rPr>
          <w:b/>
          <w:sz w:val="24"/>
          <w:szCs w:val="24"/>
        </w:rPr>
        <w:t xml:space="preserve">Інформація про кількість дітей та працівників в </w:t>
      </w:r>
    </w:p>
    <w:p w14:paraId="6C316C01" w14:textId="3CB7ECC1" w:rsidR="00D304D9" w:rsidRDefault="00D304D9" w:rsidP="00D304D9">
      <w:pPr>
        <w:jc w:val="center"/>
        <w:rPr>
          <w:b/>
          <w:sz w:val="24"/>
          <w:szCs w:val="24"/>
        </w:rPr>
      </w:pPr>
      <w:r w:rsidRPr="005339FD">
        <w:rPr>
          <w:b/>
          <w:sz w:val="24"/>
          <w:szCs w:val="24"/>
        </w:rPr>
        <w:t>Городоцькій музичній школі</w:t>
      </w:r>
    </w:p>
    <w:p w14:paraId="77027031" w14:textId="2ED11924" w:rsidR="00766EA7" w:rsidRPr="00766EA7" w:rsidRDefault="00766EA7" w:rsidP="00766EA7">
      <w:pPr>
        <w:jc w:val="right"/>
      </w:pPr>
      <w:r w:rsidRPr="00A71A64">
        <w:rPr>
          <w:bCs/>
        </w:rPr>
        <w:t>Табл.4.</w:t>
      </w:r>
      <w:r w:rsidR="00A6226A">
        <w:rPr>
          <w:bCs/>
        </w:rPr>
        <w:t>20</w:t>
      </w:r>
      <w:r>
        <w:rPr>
          <w:bCs/>
        </w:rPr>
        <w:t>.</w:t>
      </w:r>
    </w:p>
    <w:tbl>
      <w:tblPr>
        <w:tblStyle w:val="a4"/>
        <w:tblW w:w="0" w:type="auto"/>
        <w:tblLook w:val="04A0" w:firstRow="1" w:lastRow="0" w:firstColumn="1" w:lastColumn="0" w:noHBand="0" w:noVBand="1"/>
      </w:tblPr>
      <w:tblGrid>
        <w:gridCol w:w="1392"/>
        <w:gridCol w:w="1551"/>
        <w:gridCol w:w="1126"/>
        <w:gridCol w:w="1035"/>
        <w:gridCol w:w="913"/>
        <w:gridCol w:w="1313"/>
        <w:gridCol w:w="986"/>
        <w:gridCol w:w="1313"/>
      </w:tblGrid>
      <w:tr w:rsidR="00D304D9" w:rsidRPr="005339FD" w14:paraId="059176BD" w14:textId="77777777" w:rsidTr="006F00B8">
        <w:tc>
          <w:tcPr>
            <w:tcW w:w="1392" w:type="dxa"/>
            <w:vMerge w:val="restart"/>
          </w:tcPr>
          <w:p w14:paraId="611ADFD7" w14:textId="77777777" w:rsidR="00D304D9" w:rsidRPr="005339FD" w:rsidRDefault="00D304D9" w:rsidP="007309DD">
            <w:pPr>
              <w:jc w:val="center"/>
              <w:rPr>
                <w:sz w:val="24"/>
                <w:szCs w:val="24"/>
              </w:rPr>
            </w:pPr>
            <w:r w:rsidRPr="005339FD">
              <w:rPr>
                <w:sz w:val="24"/>
                <w:szCs w:val="24"/>
              </w:rPr>
              <w:t>Роки</w:t>
            </w:r>
          </w:p>
        </w:tc>
        <w:tc>
          <w:tcPr>
            <w:tcW w:w="1551" w:type="dxa"/>
            <w:vMerge w:val="restart"/>
          </w:tcPr>
          <w:p w14:paraId="5F0A3623" w14:textId="77777777" w:rsidR="00D304D9" w:rsidRPr="005339FD" w:rsidRDefault="00D304D9" w:rsidP="007309DD">
            <w:pPr>
              <w:jc w:val="center"/>
              <w:rPr>
                <w:b/>
                <w:sz w:val="24"/>
                <w:szCs w:val="24"/>
              </w:rPr>
            </w:pPr>
            <w:r w:rsidRPr="005339FD">
              <w:rPr>
                <w:b/>
                <w:sz w:val="24"/>
                <w:szCs w:val="24"/>
              </w:rPr>
              <w:t>Всього здобувачів освіти</w:t>
            </w:r>
          </w:p>
        </w:tc>
        <w:tc>
          <w:tcPr>
            <w:tcW w:w="2161" w:type="dxa"/>
            <w:gridSpan w:val="2"/>
          </w:tcPr>
          <w:p w14:paraId="25CBC04C" w14:textId="77777777" w:rsidR="00D304D9" w:rsidRPr="005339FD" w:rsidRDefault="00D304D9" w:rsidP="007309DD">
            <w:pPr>
              <w:jc w:val="center"/>
              <w:rPr>
                <w:b/>
                <w:sz w:val="24"/>
                <w:szCs w:val="24"/>
              </w:rPr>
            </w:pPr>
            <w:r w:rsidRPr="005339FD">
              <w:rPr>
                <w:sz w:val="24"/>
                <w:szCs w:val="24"/>
              </w:rPr>
              <w:t>Здобувачі освіти</w:t>
            </w:r>
          </w:p>
        </w:tc>
        <w:tc>
          <w:tcPr>
            <w:tcW w:w="2226" w:type="dxa"/>
            <w:gridSpan w:val="2"/>
          </w:tcPr>
          <w:p w14:paraId="149CE673" w14:textId="77777777" w:rsidR="00D304D9" w:rsidRPr="005339FD" w:rsidRDefault="00D304D9" w:rsidP="007309DD">
            <w:pPr>
              <w:jc w:val="center"/>
              <w:rPr>
                <w:sz w:val="24"/>
                <w:szCs w:val="24"/>
              </w:rPr>
            </w:pPr>
            <w:r w:rsidRPr="005339FD">
              <w:rPr>
                <w:sz w:val="24"/>
                <w:szCs w:val="24"/>
              </w:rPr>
              <w:t>Педагогічні працівники</w:t>
            </w:r>
          </w:p>
        </w:tc>
        <w:tc>
          <w:tcPr>
            <w:tcW w:w="2299" w:type="dxa"/>
            <w:gridSpan w:val="2"/>
          </w:tcPr>
          <w:p w14:paraId="62417E27" w14:textId="77777777" w:rsidR="00D304D9" w:rsidRPr="005339FD" w:rsidRDefault="00D304D9" w:rsidP="007309DD">
            <w:pPr>
              <w:jc w:val="center"/>
              <w:rPr>
                <w:b/>
                <w:sz w:val="24"/>
                <w:szCs w:val="24"/>
              </w:rPr>
            </w:pPr>
            <w:r w:rsidRPr="005339FD">
              <w:rPr>
                <w:sz w:val="24"/>
                <w:szCs w:val="24"/>
              </w:rPr>
              <w:t>Адміністрація</w:t>
            </w:r>
          </w:p>
        </w:tc>
      </w:tr>
      <w:tr w:rsidR="00D304D9" w:rsidRPr="005339FD" w14:paraId="02B0D9C7" w14:textId="77777777" w:rsidTr="006F00B8">
        <w:tc>
          <w:tcPr>
            <w:tcW w:w="1392" w:type="dxa"/>
            <w:vMerge/>
          </w:tcPr>
          <w:p w14:paraId="3884D899" w14:textId="77777777" w:rsidR="00D304D9" w:rsidRPr="005339FD" w:rsidRDefault="00D304D9" w:rsidP="007309DD">
            <w:pPr>
              <w:jc w:val="center"/>
              <w:rPr>
                <w:b/>
                <w:sz w:val="24"/>
                <w:szCs w:val="24"/>
              </w:rPr>
            </w:pPr>
          </w:p>
        </w:tc>
        <w:tc>
          <w:tcPr>
            <w:tcW w:w="1551" w:type="dxa"/>
            <w:vMerge/>
          </w:tcPr>
          <w:p w14:paraId="5B76384D" w14:textId="77777777" w:rsidR="00D304D9" w:rsidRPr="005339FD" w:rsidRDefault="00D304D9" w:rsidP="007309DD">
            <w:pPr>
              <w:jc w:val="center"/>
              <w:rPr>
                <w:b/>
                <w:sz w:val="24"/>
                <w:szCs w:val="24"/>
              </w:rPr>
            </w:pPr>
          </w:p>
        </w:tc>
        <w:tc>
          <w:tcPr>
            <w:tcW w:w="1126" w:type="dxa"/>
          </w:tcPr>
          <w:p w14:paraId="615AD031" w14:textId="77777777" w:rsidR="00D304D9" w:rsidRPr="005339FD" w:rsidRDefault="00D304D9" w:rsidP="007309DD">
            <w:pPr>
              <w:jc w:val="center"/>
              <w:rPr>
                <w:b/>
                <w:sz w:val="24"/>
                <w:szCs w:val="24"/>
              </w:rPr>
            </w:pPr>
            <w:r w:rsidRPr="005339FD">
              <w:rPr>
                <w:b/>
                <w:sz w:val="24"/>
                <w:szCs w:val="24"/>
              </w:rPr>
              <w:t>Дівчата</w:t>
            </w:r>
          </w:p>
        </w:tc>
        <w:tc>
          <w:tcPr>
            <w:tcW w:w="1035" w:type="dxa"/>
          </w:tcPr>
          <w:p w14:paraId="73F1C90E" w14:textId="77777777" w:rsidR="00D304D9" w:rsidRPr="005339FD" w:rsidRDefault="00D304D9" w:rsidP="007309DD">
            <w:pPr>
              <w:jc w:val="center"/>
              <w:rPr>
                <w:b/>
                <w:sz w:val="24"/>
                <w:szCs w:val="24"/>
              </w:rPr>
            </w:pPr>
            <w:r w:rsidRPr="005339FD">
              <w:rPr>
                <w:b/>
                <w:sz w:val="24"/>
                <w:szCs w:val="24"/>
              </w:rPr>
              <w:t>Хлопці</w:t>
            </w:r>
          </w:p>
        </w:tc>
        <w:tc>
          <w:tcPr>
            <w:tcW w:w="913" w:type="dxa"/>
          </w:tcPr>
          <w:p w14:paraId="1DBB1573" w14:textId="77777777" w:rsidR="00D304D9" w:rsidRPr="005339FD" w:rsidRDefault="00D304D9" w:rsidP="007309DD">
            <w:pPr>
              <w:rPr>
                <w:b/>
                <w:sz w:val="24"/>
                <w:szCs w:val="24"/>
              </w:rPr>
            </w:pPr>
            <w:r w:rsidRPr="005339FD">
              <w:rPr>
                <w:b/>
                <w:sz w:val="24"/>
                <w:szCs w:val="24"/>
              </w:rPr>
              <w:t>Жінки</w:t>
            </w:r>
          </w:p>
        </w:tc>
        <w:tc>
          <w:tcPr>
            <w:tcW w:w="1313" w:type="dxa"/>
          </w:tcPr>
          <w:p w14:paraId="2D329DE4" w14:textId="77777777" w:rsidR="00D304D9" w:rsidRPr="005339FD" w:rsidRDefault="00D304D9" w:rsidP="007309DD">
            <w:pPr>
              <w:rPr>
                <w:b/>
                <w:sz w:val="24"/>
                <w:szCs w:val="24"/>
              </w:rPr>
            </w:pPr>
            <w:r w:rsidRPr="005339FD">
              <w:rPr>
                <w:b/>
                <w:sz w:val="24"/>
                <w:szCs w:val="24"/>
              </w:rPr>
              <w:t>Чоловіки</w:t>
            </w:r>
          </w:p>
        </w:tc>
        <w:tc>
          <w:tcPr>
            <w:tcW w:w="986" w:type="dxa"/>
          </w:tcPr>
          <w:p w14:paraId="09E007C0" w14:textId="77777777" w:rsidR="00D304D9" w:rsidRPr="005339FD" w:rsidRDefault="00D304D9" w:rsidP="007309DD">
            <w:pPr>
              <w:rPr>
                <w:b/>
                <w:sz w:val="24"/>
                <w:szCs w:val="24"/>
              </w:rPr>
            </w:pPr>
            <w:r w:rsidRPr="005339FD">
              <w:rPr>
                <w:b/>
                <w:sz w:val="24"/>
                <w:szCs w:val="24"/>
              </w:rPr>
              <w:t>Жінки</w:t>
            </w:r>
          </w:p>
        </w:tc>
        <w:tc>
          <w:tcPr>
            <w:tcW w:w="1313" w:type="dxa"/>
          </w:tcPr>
          <w:p w14:paraId="72961502" w14:textId="77777777" w:rsidR="00D304D9" w:rsidRPr="005339FD" w:rsidRDefault="00D304D9" w:rsidP="007309DD">
            <w:pPr>
              <w:rPr>
                <w:b/>
                <w:sz w:val="24"/>
                <w:szCs w:val="24"/>
              </w:rPr>
            </w:pPr>
            <w:r w:rsidRPr="005339FD">
              <w:rPr>
                <w:b/>
                <w:sz w:val="24"/>
                <w:szCs w:val="24"/>
              </w:rPr>
              <w:t>Чоловіки</w:t>
            </w:r>
          </w:p>
        </w:tc>
      </w:tr>
      <w:tr w:rsidR="00D304D9" w:rsidRPr="005339FD" w14:paraId="52283104" w14:textId="77777777" w:rsidTr="006F00B8">
        <w:tc>
          <w:tcPr>
            <w:tcW w:w="1392" w:type="dxa"/>
          </w:tcPr>
          <w:p w14:paraId="559F5812" w14:textId="77777777" w:rsidR="00D304D9" w:rsidRPr="00EC0F8F" w:rsidRDefault="00D304D9" w:rsidP="007309DD">
            <w:pPr>
              <w:rPr>
                <w:sz w:val="24"/>
                <w:szCs w:val="24"/>
              </w:rPr>
            </w:pPr>
            <w:r w:rsidRPr="00EC0F8F">
              <w:rPr>
                <w:sz w:val="24"/>
                <w:szCs w:val="24"/>
              </w:rPr>
              <w:t>2023 рік</w:t>
            </w:r>
          </w:p>
        </w:tc>
        <w:tc>
          <w:tcPr>
            <w:tcW w:w="1551" w:type="dxa"/>
          </w:tcPr>
          <w:p w14:paraId="5D028DE5" w14:textId="77777777" w:rsidR="00D304D9" w:rsidRPr="005339FD" w:rsidRDefault="00D304D9" w:rsidP="007309DD">
            <w:pPr>
              <w:rPr>
                <w:b/>
                <w:sz w:val="24"/>
                <w:szCs w:val="24"/>
              </w:rPr>
            </w:pPr>
            <w:r w:rsidRPr="005339FD">
              <w:rPr>
                <w:b/>
                <w:sz w:val="24"/>
                <w:szCs w:val="24"/>
              </w:rPr>
              <w:t>400</w:t>
            </w:r>
          </w:p>
        </w:tc>
        <w:tc>
          <w:tcPr>
            <w:tcW w:w="1126" w:type="dxa"/>
          </w:tcPr>
          <w:p w14:paraId="460A757D" w14:textId="77777777" w:rsidR="00D304D9" w:rsidRPr="00EC0F8F" w:rsidRDefault="00D304D9" w:rsidP="007309DD">
            <w:pPr>
              <w:rPr>
                <w:sz w:val="24"/>
                <w:szCs w:val="24"/>
              </w:rPr>
            </w:pPr>
            <w:r w:rsidRPr="00EC0F8F">
              <w:rPr>
                <w:sz w:val="24"/>
                <w:szCs w:val="24"/>
              </w:rPr>
              <w:t>272</w:t>
            </w:r>
          </w:p>
        </w:tc>
        <w:tc>
          <w:tcPr>
            <w:tcW w:w="1035" w:type="dxa"/>
          </w:tcPr>
          <w:p w14:paraId="1A4A1A73" w14:textId="77777777" w:rsidR="00D304D9" w:rsidRPr="00EC0F8F" w:rsidRDefault="00D304D9" w:rsidP="007309DD">
            <w:pPr>
              <w:rPr>
                <w:sz w:val="24"/>
                <w:szCs w:val="24"/>
              </w:rPr>
            </w:pPr>
            <w:r w:rsidRPr="00EC0F8F">
              <w:rPr>
                <w:sz w:val="24"/>
                <w:szCs w:val="24"/>
              </w:rPr>
              <w:t>128</w:t>
            </w:r>
          </w:p>
        </w:tc>
        <w:tc>
          <w:tcPr>
            <w:tcW w:w="913" w:type="dxa"/>
          </w:tcPr>
          <w:p w14:paraId="27E55FAE" w14:textId="77777777" w:rsidR="00D304D9" w:rsidRPr="00EC0F8F" w:rsidRDefault="00D304D9" w:rsidP="007309DD">
            <w:pPr>
              <w:rPr>
                <w:sz w:val="24"/>
                <w:szCs w:val="24"/>
              </w:rPr>
            </w:pPr>
            <w:r w:rsidRPr="00EC0F8F">
              <w:rPr>
                <w:sz w:val="24"/>
                <w:szCs w:val="24"/>
              </w:rPr>
              <w:t>42</w:t>
            </w:r>
          </w:p>
        </w:tc>
        <w:tc>
          <w:tcPr>
            <w:tcW w:w="1313" w:type="dxa"/>
          </w:tcPr>
          <w:p w14:paraId="25946F01" w14:textId="77777777" w:rsidR="00D304D9" w:rsidRPr="00EC0F8F" w:rsidRDefault="00D304D9" w:rsidP="007309DD">
            <w:pPr>
              <w:rPr>
                <w:sz w:val="24"/>
                <w:szCs w:val="24"/>
              </w:rPr>
            </w:pPr>
            <w:r w:rsidRPr="00EC0F8F">
              <w:rPr>
                <w:sz w:val="24"/>
                <w:szCs w:val="24"/>
              </w:rPr>
              <w:t>6</w:t>
            </w:r>
          </w:p>
        </w:tc>
        <w:tc>
          <w:tcPr>
            <w:tcW w:w="986" w:type="dxa"/>
          </w:tcPr>
          <w:p w14:paraId="4A733634" w14:textId="77777777" w:rsidR="00D304D9" w:rsidRPr="00EC0F8F" w:rsidRDefault="00D304D9" w:rsidP="007309DD">
            <w:pPr>
              <w:rPr>
                <w:sz w:val="24"/>
                <w:szCs w:val="24"/>
              </w:rPr>
            </w:pPr>
            <w:r w:rsidRPr="00EC0F8F">
              <w:rPr>
                <w:sz w:val="24"/>
                <w:szCs w:val="24"/>
              </w:rPr>
              <w:t>4</w:t>
            </w:r>
          </w:p>
        </w:tc>
        <w:tc>
          <w:tcPr>
            <w:tcW w:w="1313" w:type="dxa"/>
          </w:tcPr>
          <w:p w14:paraId="40F3559D" w14:textId="77777777" w:rsidR="00D304D9" w:rsidRPr="00EC0F8F" w:rsidRDefault="00D304D9" w:rsidP="007309DD">
            <w:pPr>
              <w:rPr>
                <w:sz w:val="24"/>
                <w:szCs w:val="24"/>
              </w:rPr>
            </w:pPr>
            <w:r w:rsidRPr="00EC0F8F">
              <w:rPr>
                <w:sz w:val="24"/>
                <w:szCs w:val="24"/>
              </w:rPr>
              <w:t>5</w:t>
            </w:r>
          </w:p>
        </w:tc>
      </w:tr>
      <w:tr w:rsidR="00D304D9" w:rsidRPr="005339FD" w14:paraId="4D12540A" w14:textId="77777777" w:rsidTr="006F00B8">
        <w:tc>
          <w:tcPr>
            <w:tcW w:w="1392" w:type="dxa"/>
          </w:tcPr>
          <w:p w14:paraId="6AED3D25" w14:textId="77777777" w:rsidR="00D304D9" w:rsidRPr="00EC0F8F" w:rsidRDefault="00D304D9" w:rsidP="007309DD">
            <w:pPr>
              <w:rPr>
                <w:sz w:val="24"/>
                <w:szCs w:val="24"/>
              </w:rPr>
            </w:pPr>
            <w:r w:rsidRPr="00EC0F8F">
              <w:rPr>
                <w:sz w:val="24"/>
                <w:szCs w:val="24"/>
              </w:rPr>
              <w:t>2024 рік</w:t>
            </w:r>
          </w:p>
        </w:tc>
        <w:tc>
          <w:tcPr>
            <w:tcW w:w="1551" w:type="dxa"/>
          </w:tcPr>
          <w:p w14:paraId="2A4F945A" w14:textId="77777777" w:rsidR="00D304D9" w:rsidRPr="005339FD" w:rsidRDefault="00D304D9" w:rsidP="007309DD">
            <w:pPr>
              <w:rPr>
                <w:b/>
                <w:sz w:val="24"/>
                <w:szCs w:val="24"/>
              </w:rPr>
            </w:pPr>
            <w:r w:rsidRPr="005339FD">
              <w:rPr>
                <w:b/>
                <w:sz w:val="24"/>
                <w:szCs w:val="24"/>
              </w:rPr>
              <w:t>377</w:t>
            </w:r>
          </w:p>
        </w:tc>
        <w:tc>
          <w:tcPr>
            <w:tcW w:w="1126" w:type="dxa"/>
          </w:tcPr>
          <w:p w14:paraId="49FB075A" w14:textId="77777777" w:rsidR="00D304D9" w:rsidRPr="00EC0F8F" w:rsidRDefault="00D304D9" w:rsidP="007309DD">
            <w:pPr>
              <w:rPr>
                <w:sz w:val="24"/>
                <w:szCs w:val="24"/>
              </w:rPr>
            </w:pPr>
            <w:r w:rsidRPr="00EC0F8F">
              <w:rPr>
                <w:sz w:val="24"/>
                <w:szCs w:val="24"/>
              </w:rPr>
              <w:t>256</w:t>
            </w:r>
          </w:p>
        </w:tc>
        <w:tc>
          <w:tcPr>
            <w:tcW w:w="1035" w:type="dxa"/>
          </w:tcPr>
          <w:p w14:paraId="3E55EC8D" w14:textId="77777777" w:rsidR="00D304D9" w:rsidRPr="00EC0F8F" w:rsidRDefault="00D304D9" w:rsidP="007309DD">
            <w:pPr>
              <w:rPr>
                <w:sz w:val="24"/>
                <w:szCs w:val="24"/>
              </w:rPr>
            </w:pPr>
            <w:r w:rsidRPr="00EC0F8F">
              <w:rPr>
                <w:sz w:val="24"/>
                <w:szCs w:val="24"/>
              </w:rPr>
              <w:t>121</w:t>
            </w:r>
          </w:p>
        </w:tc>
        <w:tc>
          <w:tcPr>
            <w:tcW w:w="913" w:type="dxa"/>
          </w:tcPr>
          <w:p w14:paraId="0160A36F" w14:textId="77777777" w:rsidR="00D304D9" w:rsidRPr="00EC0F8F" w:rsidRDefault="00D304D9" w:rsidP="007309DD">
            <w:pPr>
              <w:rPr>
                <w:sz w:val="24"/>
                <w:szCs w:val="24"/>
              </w:rPr>
            </w:pPr>
            <w:r w:rsidRPr="00EC0F8F">
              <w:rPr>
                <w:sz w:val="24"/>
                <w:szCs w:val="24"/>
              </w:rPr>
              <w:t>40</w:t>
            </w:r>
          </w:p>
        </w:tc>
        <w:tc>
          <w:tcPr>
            <w:tcW w:w="1313" w:type="dxa"/>
          </w:tcPr>
          <w:p w14:paraId="736A945D" w14:textId="77777777" w:rsidR="00D304D9" w:rsidRPr="00EC0F8F" w:rsidRDefault="00D304D9" w:rsidP="007309DD">
            <w:pPr>
              <w:rPr>
                <w:sz w:val="24"/>
                <w:szCs w:val="24"/>
              </w:rPr>
            </w:pPr>
            <w:r w:rsidRPr="00EC0F8F">
              <w:rPr>
                <w:sz w:val="24"/>
                <w:szCs w:val="24"/>
              </w:rPr>
              <w:t>6</w:t>
            </w:r>
          </w:p>
        </w:tc>
        <w:tc>
          <w:tcPr>
            <w:tcW w:w="986" w:type="dxa"/>
          </w:tcPr>
          <w:p w14:paraId="5ACAB915" w14:textId="77777777" w:rsidR="00D304D9" w:rsidRPr="00EC0F8F" w:rsidRDefault="00D304D9" w:rsidP="007309DD">
            <w:pPr>
              <w:rPr>
                <w:sz w:val="24"/>
                <w:szCs w:val="24"/>
              </w:rPr>
            </w:pPr>
            <w:r w:rsidRPr="00EC0F8F">
              <w:rPr>
                <w:sz w:val="24"/>
                <w:szCs w:val="24"/>
              </w:rPr>
              <w:t>5</w:t>
            </w:r>
          </w:p>
        </w:tc>
        <w:tc>
          <w:tcPr>
            <w:tcW w:w="1313" w:type="dxa"/>
          </w:tcPr>
          <w:p w14:paraId="2E2B4567" w14:textId="77777777" w:rsidR="00D304D9" w:rsidRPr="00EC0F8F" w:rsidRDefault="00D304D9" w:rsidP="007309DD">
            <w:pPr>
              <w:rPr>
                <w:sz w:val="24"/>
                <w:szCs w:val="24"/>
              </w:rPr>
            </w:pPr>
            <w:r w:rsidRPr="00EC0F8F">
              <w:rPr>
                <w:sz w:val="24"/>
                <w:szCs w:val="24"/>
              </w:rPr>
              <w:t>4</w:t>
            </w:r>
          </w:p>
        </w:tc>
      </w:tr>
      <w:tr w:rsidR="00D304D9" w:rsidRPr="005339FD" w14:paraId="59BE4B71" w14:textId="77777777" w:rsidTr="006F00B8">
        <w:tc>
          <w:tcPr>
            <w:tcW w:w="1392" w:type="dxa"/>
          </w:tcPr>
          <w:p w14:paraId="532ED262" w14:textId="77777777" w:rsidR="00D304D9" w:rsidRPr="00EC0F8F" w:rsidRDefault="00D304D9" w:rsidP="007309DD">
            <w:pPr>
              <w:rPr>
                <w:sz w:val="24"/>
                <w:szCs w:val="24"/>
              </w:rPr>
            </w:pPr>
            <w:r w:rsidRPr="00EC0F8F">
              <w:rPr>
                <w:sz w:val="24"/>
                <w:szCs w:val="24"/>
              </w:rPr>
              <w:t>2025 рік</w:t>
            </w:r>
          </w:p>
        </w:tc>
        <w:tc>
          <w:tcPr>
            <w:tcW w:w="1551" w:type="dxa"/>
          </w:tcPr>
          <w:p w14:paraId="4649CFC5" w14:textId="77777777" w:rsidR="00D304D9" w:rsidRPr="005339FD" w:rsidRDefault="00D304D9" w:rsidP="007309DD">
            <w:pPr>
              <w:rPr>
                <w:b/>
                <w:sz w:val="24"/>
                <w:szCs w:val="24"/>
              </w:rPr>
            </w:pPr>
            <w:r w:rsidRPr="005339FD">
              <w:rPr>
                <w:b/>
                <w:sz w:val="24"/>
                <w:szCs w:val="24"/>
              </w:rPr>
              <w:t>373</w:t>
            </w:r>
          </w:p>
        </w:tc>
        <w:tc>
          <w:tcPr>
            <w:tcW w:w="1126" w:type="dxa"/>
          </w:tcPr>
          <w:p w14:paraId="18B48E10" w14:textId="77777777" w:rsidR="00D304D9" w:rsidRPr="00EC0F8F" w:rsidRDefault="00D304D9" w:rsidP="007309DD">
            <w:pPr>
              <w:rPr>
                <w:sz w:val="24"/>
                <w:szCs w:val="24"/>
              </w:rPr>
            </w:pPr>
            <w:r w:rsidRPr="00EC0F8F">
              <w:rPr>
                <w:sz w:val="24"/>
                <w:szCs w:val="24"/>
              </w:rPr>
              <w:t>258</w:t>
            </w:r>
          </w:p>
        </w:tc>
        <w:tc>
          <w:tcPr>
            <w:tcW w:w="1035" w:type="dxa"/>
          </w:tcPr>
          <w:p w14:paraId="61BAB8F4" w14:textId="77777777" w:rsidR="00D304D9" w:rsidRPr="00EC0F8F" w:rsidRDefault="00D304D9" w:rsidP="007309DD">
            <w:pPr>
              <w:rPr>
                <w:sz w:val="24"/>
                <w:szCs w:val="24"/>
              </w:rPr>
            </w:pPr>
            <w:r w:rsidRPr="00EC0F8F">
              <w:rPr>
                <w:sz w:val="24"/>
                <w:szCs w:val="24"/>
              </w:rPr>
              <w:t>115</w:t>
            </w:r>
          </w:p>
        </w:tc>
        <w:tc>
          <w:tcPr>
            <w:tcW w:w="913" w:type="dxa"/>
          </w:tcPr>
          <w:p w14:paraId="53564ADF" w14:textId="77777777" w:rsidR="00D304D9" w:rsidRPr="00EC0F8F" w:rsidRDefault="00D304D9" w:rsidP="007309DD">
            <w:pPr>
              <w:rPr>
                <w:sz w:val="24"/>
                <w:szCs w:val="24"/>
              </w:rPr>
            </w:pPr>
            <w:r w:rsidRPr="00EC0F8F">
              <w:rPr>
                <w:sz w:val="24"/>
                <w:szCs w:val="24"/>
              </w:rPr>
              <w:t>37</w:t>
            </w:r>
          </w:p>
        </w:tc>
        <w:tc>
          <w:tcPr>
            <w:tcW w:w="1313" w:type="dxa"/>
          </w:tcPr>
          <w:p w14:paraId="30832BDF" w14:textId="77777777" w:rsidR="00D304D9" w:rsidRPr="00EC0F8F" w:rsidRDefault="00D304D9" w:rsidP="007309DD">
            <w:pPr>
              <w:rPr>
                <w:sz w:val="24"/>
                <w:szCs w:val="24"/>
              </w:rPr>
            </w:pPr>
            <w:r w:rsidRPr="00EC0F8F">
              <w:rPr>
                <w:sz w:val="24"/>
                <w:szCs w:val="24"/>
              </w:rPr>
              <w:t>6</w:t>
            </w:r>
          </w:p>
        </w:tc>
        <w:tc>
          <w:tcPr>
            <w:tcW w:w="986" w:type="dxa"/>
          </w:tcPr>
          <w:p w14:paraId="3336E234" w14:textId="77777777" w:rsidR="00D304D9" w:rsidRPr="00EC0F8F" w:rsidRDefault="00D304D9" w:rsidP="007309DD">
            <w:pPr>
              <w:rPr>
                <w:sz w:val="24"/>
                <w:szCs w:val="24"/>
              </w:rPr>
            </w:pPr>
            <w:r w:rsidRPr="00EC0F8F">
              <w:rPr>
                <w:sz w:val="24"/>
                <w:szCs w:val="24"/>
              </w:rPr>
              <w:t>5</w:t>
            </w:r>
          </w:p>
        </w:tc>
        <w:tc>
          <w:tcPr>
            <w:tcW w:w="1313" w:type="dxa"/>
          </w:tcPr>
          <w:p w14:paraId="5B90B6B6" w14:textId="77777777" w:rsidR="00D304D9" w:rsidRPr="00EC0F8F" w:rsidRDefault="00D304D9" w:rsidP="007309DD">
            <w:pPr>
              <w:rPr>
                <w:sz w:val="24"/>
                <w:szCs w:val="24"/>
              </w:rPr>
            </w:pPr>
            <w:r w:rsidRPr="00EC0F8F">
              <w:rPr>
                <w:sz w:val="24"/>
                <w:szCs w:val="24"/>
              </w:rPr>
              <w:t>4</w:t>
            </w:r>
          </w:p>
        </w:tc>
      </w:tr>
    </w:tbl>
    <w:p w14:paraId="4C3E878E" w14:textId="054986B4" w:rsidR="00D304D9" w:rsidRPr="005339FD" w:rsidRDefault="00D304D9" w:rsidP="001E69A2">
      <w:pPr>
        <w:spacing w:before="240"/>
        <w:ind w:firstLine="709"/>
        <w:jc w:val="both"/>
        <w:rPr>
          <w:sz w:val="24"/>
          <w:szCs w:val="24"/>
        </w:rPr>
      </w:pPr>
      <w:r w:rsidRPr="005339FD">
        <w:rPr>
          <w:sz w:val="24"/>
          <w:szCs w:val="24"/>
        </w:rPr>
        <w:t>У період з 2023 по 2025 рік спостерігається незначне скорочення загальної чисельності учнів музичної школи, а саме: з 400 осіб у 2023 році до 373 особи у 2025 році. У гендерній структурі здобувачів освіти простежується стійкий та виразний дисбаланс, де кількість дівчат значно перевищує кількість хлопців протягом усього аналізованого періоду. Так, у 2023 році заклад відвідували 272 дівчини та 128 хлопців, у 2024 році — 256 дівчат та 121 хлопець, а у 2025 році — 258 дівчат та 115 хлопців. У відсотковому співвідношенні частка дівчат стабільно утримується на рівні близько 68–69%, тоді як частка хлопців коливається в діапазоні 31–32%. Ці дані вказують на значно вищий рівень зацікавленості дівчат громади у позашкільній мистецькій освіті. Для активнішого залучення юнаків до музичної діяльності може бути доцільною розробка та впровадження додаткових заходів (наприклад, популяризація сучасних або традиційно популярних серед хлопців інструментів та напрямів).</w:t>
      </w:r>
    </w:p>
    <w:p w14:paraId="15E33DF6" w14:textId="77777777" w:rsidR="00D304D9" w:rsidRPr="005339FD" w:rsidRDefault="00D304D9" w:rsidP="00D304D9">
      <w:pPr>
        <w:jc w:val="both"/>
        <w:rPr>
          <w:sz w:val="24"/>
          <w:szCs w:val="24"/>
        </w:rPr>
      </w:pPr>
      <w:r w:rsidRPr="005339FD">
        <w:rPr>
          <w:sz w:val="24"/>
          <w:szCs w:val="24"/>
        </w:rPr>
        <w:tab/>
        <w:t>Склад педагогічних працівників закладу демонструє значний гендерний дисбаланс. Кількість викладачів жінок істотно перевищує кількість викладачів-чоловіків. Наприклад, у 2023 році в навчальному закладі працювало 42 викладачки, у 2024 — 40, а у 2025 — 37. Водночас чисельність чоловіків серед педагогів залишалася незмінною протягом усього трирічного періоду, становлячи всього 6 осіб. Таке помітне переважання жіночого персоналу (понад 85%).</w:t>
      </w:r>
    </w:p>
    <w:p w14:paraId="1579BCC2" w14:textId="16122B1C" w:rsidR="006F00B8" w:rsidRDefault="00D304D9" w:rsidP="00D304D9">
      <w:pPr>
        <w:jc w:val="both"/>
        <w:rPr>
          <w:sz w:val="24"/>
          <w:szCs w:val="24"/>
        </w:rPr>
      </w:pPr>
      <w:r w:rsidRPr="005339FD">
        <w:rPr>
          <w:sz w:val="24"/>
          <w:szCs w:val="24"/>
        </w:rPr>
        <w:tab/>
        <w:t>У керівному складі музичної школи, на відміну від викладацького персоналу, спостерігається збалансоване представництво статей, майже паритетне. У 2023 році до адміністрації входило 4 жінки та 5 чоловіків. У 2024 та 2025 роках ситуація змінилася на протилежну: керівні посади обіймали 5 жінок та 4 чоловіки. Це свідчить про забезпечення рівного доступу чоловіків та жінок до прийняття управлінських рішень у закладі та є позитивним показником відсутності невидимих перешкод для кар'єрного зростання.</w:t>
      </w:r>
    </w:p>
    <w:p w14:paraId="520C84A6" w14:textId="77777777" w:rsidR="006F00B8" w:rsidRDefault="006F00B8">
      <w:pPr>
        <w:widowControl/>
        <w:autoSpaceDE/>
        <w:autoSpaceDN/>
        <w:spacing w:after="160" w:line="259" w:lineRule="auto"/>
        <w:rPr>
          <w:sz w:val="24"/>
          <w:szCs w:val="24"/>
        </w:rPr>
      </w:pPr>
      <w:r>
        <w:rPr>
          <w:sz w:val="24"/>
          <w:szCs w:val="24"/>
        </w:rPr>
        <w:br w:type="page"/>
      </w:r>
    </w:p>
    <w:p w14:paraId="31326373" w14:textId="3B5246FD" w:rsidR="00FA4A4B" w:rsidRDefault="00781C61" w:rsidP="00781C61">
      <w:pPr>
        <w:jc w:val="center"/>
        <w:rPr>
          <w:b/>
          <w:sz w:val="24"/>
          <w:szCs w:val="24"/>
        </w:rPr>
      </w:pPr>
      <w:r w:rsidRPr="002C408F">
        <w:rPr>
          <w:b/>
          <w:sz w:val="24"/>
          <w:szCs w:val="24"/>
        </w:rPr>
        <w:lastRenderedPageBreak/>
        <w:t>Кількість дітей з інвалідністю дошкільного віку, які не відвідують заклади дошкільної освіти</w:t>
      </w:r>
    </w:p>
    <w:p w14:paraId="5E7A290E" w14:textId="1D23B90D" w:rsidR="002C408F" w:rsidRPr="002C408F" w:rsidRDefault="002C408F" w:rsidP="002C408F">
      <w:pPr>
        <w:jc w:val="right"/>
        <w:rPr>
          <w:b/>
          <w:sz w:val="24"/>
          <w:szCs w:val="24"/>
        </w:rPr>
      </w:pPr>
      <w:r w:rsidRPr="00A71A64">
        <w:rPr>
          <w:bCs/>
        </w:rPr>
        <w:t>Табл.4.</w:t>
      </w:r>
      <w:r>
        <w:rPr>
          <w:bCs/>
        </w:rPr>
        <w:t>2</w:t>
      </w:r>
      <w:r w:rsidR="00A6226A">
        <w:rPr>
          <w:bCs/>
        </w:rPr>
        <w:t>1</w:t>
      </w:r>
      <w:r>
        <w:rPr>
          <w:bCs/>
        </w:rPr>
        <w:t>.</w:t>
      </w:r>
    </w:p>
    <w:tbl>
      <w:tblPr>
        <w:tblStyle w:val="a4"/>
        <w:tblW w:w="9776" w:type="dxa"/>
        <w:tblLook w:val="04A0" w:firstRow="1" w:lastRow="0" w:firstColumn="1" w:lastColumn="0" w:noHBand="0" w:noVBand="1"/>
      </w:tblPr>
      <w:tblGrid>
        <w:gridCol w:w="5090"/>
        <w:gridCol w:w="876"/>
        <w:gridCol w:w="424"/>
        <w:gridCol w:w="565"/>
        <w:gridCol w:w="565"/>
        <w:gridCol w:w="565"/>
        <w:gridCol w:w="846"/>
        <w:gridCol w:w="845"/>
      </w:tblGrid>
      <w:tr w:rsidR="00781C61" w:rsidRPr="005B4503" w14:paraId="4434C0A2" w14:textId="77777777" w:rsidTr="00481E5C">
        <w:tc>
          <w:tcPr>
            <w:tcW w:w="5098" w:type="dxa"/>
            <w:vMerge w:val="restart"/>
          </w:tcPr>
          <w:p w14:paraId="7914F5F8" w14:textId="77777777" w:rsidR="00781C61" w:rsidRPr="005B4503" w:rsidRDefault="00781C61" w:rsidP="000001F2">
            <w:pPr>
              <w:jc w:val="both"/>
            </w:pPr>
            <w:r w:rsidRPr="005B4503">
              <w:t>Назва старостинського округу</w:t>
            </w:r>
          </w:p>
        </w:tc>
        <w:tc>
          <w:tcPr>
            <w:tcW w:w="4678" w:type="dxa"/>
            <w:gridSpan w:val="7"/>
          </w:tcPr>
          <w:p w14:paraId="342D2D6F" w14:textId="63595533" w:rsidR="00781C61" w:rsidRPr="005B4503" w:rsidRDefault="00781C61" w:rsidP="000001F2">
            <w:pPr>
              <w:jc w:val="both"/>
            </w:pPr>
            <w:r w:rsidRPr="005B4503">
              <w:t xml:space="preserve"> </w:t>
            </w:r>
            <w:r w:rsidR="007530AF" w:rsidRPr="005B4503">
              <w:t>Кількість</w:t>
            </w:r>
            <w:r w:rsidRPr="005B4503">
              <w:t xml:space="preserve"> дітей з інвалідністю  дошкільного віку,  які не відвідують заклади дошкільної освіти</w:t>
            </w:r>
          </w:p>
        </w:tc>
      </w:tr>
      <w:tr w:rsidR="00781C61" w:rsidRPr="005B4503" w14:paraId="3CCA4F07" w14:textId="77777777" w:rsidTr="00481E5C">
        <w:tc>
          <w:tcPr>
            <w:tcW w:w="5098" w:type="dxa"/>
            <w:vMerge/>
          </w:tcPr>
          <w:p w14:paraId="36CEE15E" w14:textId="77777777" w:rsidR="00781C61" w:rsidRPr="005B4503" w:rsidRDefault="00781C61" w:rsidP="000001F2">
            <w:pPr>
              <w:jc w:val="both"/>
            </w:pPr>
          </w:p>
        </w:tc>
        <w:tc>
          <w:tcPr>
            <w:tcW w:w="851" w:type="dxa"/>
            <w:vMerge w:val="restart"/>
          </w:tcPr>
          <w:p w14:paraId="39A896CF" w14:textId="77777777" w:rsidR="00781C61" w:rsidRPr="005B4503" w:rsidRDefault="00781C61" w:rsidP="000001F2">
            <w:pPr>
              <w:jc w:val="both"/>
            </w:pPr>
            <w:r w:rsidRPr="005B4503">
              <w:t xml:space="preserve">усього  </w:t>
            </w:r>
          </w:p>
        </w:tc>
        <w:tc>
          <w:tcPr>
            <w:tcW w:w="992" w:type="dxa"/>
            <w:gridSpan w:val="2"/>
          </w:tcPr>
          <w:p w14:paraId="13AE5DDE" w14:textId="77777777" w:rsidR="00781C61" w:rsidRPr="005B4503" w:rsidRDefault="00781C61" w:rsidP="000001F2">
            <w:pPr>
              <w:jc w:val="both"/>
            </w:pPr>
            <w:r w:rsidRPr="005B4503">
              <w:t>З них:</w:t>
            </w:r>
          </w:p>
        </w:tc>
        <w:tc>
          <w:tcPr>
            <w:tcW w:w="1134" w:type="dxa"/>
            <w:gridSpan w:val="2"/>
          </w:tcPr>
          <w:p w14:paraId="2353B8E2" w14:textId="77777777" w:rsidR="00781C61" w:rsidRPr="005B4503" w:rsidRDefault="00781C61" w:rsidP="000001F2">
            <w:pPr>
              <w:jc w:val="both"/>
            </w:pPr>
            <w:r w:rsidRPr="005B4503">
              <w:t>до 4</w:t>
            </w:r>
          </w:p>
        </w:tc>
        <w:tc>
          <w:tcPr>
            <w:tcW w:w="1701" w:type="dxa"/>
            <w:gridSpan w:val="2"/>
          </w:tcPr>
          <w:p w14:paraId="5DE88885" w14:textId="77777777" w:rsidR="00781C61" w:rsidRPr="005B4503" w:rsidRDefault="00781C61" w:rsidP="000001F2">
            <w:pPr>
              <w:jc w:val="both"/>
            </w:pPr>
            <w:r w:rsidRPr="005B4503">
              <w:t>4-6</w:t>
            </w:r>
          </w:p>
        </w:tc>
      </w:tr>
      <w:tr w:rsidR="00781C61" w:rsidRPr="005B4503" w14:paraId="36E4AC14" w14:textId="77777777" w:rsidTr="00481E5C">
        <w:tc>
          <w:tcPr>
            <w:tcW w:w="5098" w:type="dxa"/>
            <w:vMerge/>
          </w:tcPr>
          <w:p w14:paraId="38468AEC" w14:textId="77777777" w:rsidR="00781C61" w:rsidRPr="005B4503" w:rsidRDefault="00781C61" w:rsidP="000001F2">
            <w:pPr>
              <w:jc w:val="both"/>
            </w:pPr>
          </w:p>
        </w:tc>
        <w:tc>
          <w:tcPr>
            <w:tcW w:w="851" w:type="dxa"/>
            <w:vMerge/>
          </w:tcPr>
          <w:p w14:paraId="054C4F3D" w14:textId="77777777" w:rsidR="00781C61" w:rsidRPr="005B4503" w:rsidRDefault="00781C61" w:rsidP="000001F2">
            <w:pPr>
              <w:jc w:val="both"/>
            </w:pPr>
          </w:p>
        </w:tc>
        <w:tc>
          <w:tcPr>
            <w:tcW w:w="425" w:type="dxa"/>
          </w:tcPr>
          <w:p w14:paraId="5B887FEB" w14:textId="77777777" w:rsidR="00781C61" w:rsidRPr="005B4503" w:rsidRDefault="00781C61" w:rsidP="000001F2">
            <w:pPr>
              <w:jc w:val="both"/>
            </w:pPr>
            <w:r w:rsidRPr="005B4503">
              <w:t>д</w:t>
            </w:r>
          </w:p>
        </w:tc>
        <w:tc>
          <w:tcPr>
            <w:tcW w:w="567" w:type="dxa"/>
          </w:tcPr>
          <w:p w14:paraId="1EA05362" w14:textId="77777777" w:rsidR="00781C61" w:rsidRPr="005B4503" w:rsidRDefault="00781C61" w:rsidP="000001F2">
            <w:pPr>
              <w:jc w:val="both"/>
            </w:pPr>
            <w:r w:rsidRPr="005B4503">
              <w:t>х</w:t>
            </w:r>
          </w:p>
        </w:tc>
        <w:tc>
          <w:tcPr>
            <w:tcW w:w="567" w:type="dxa"/>
          </w:tcPr>
          <w:p w14:paraId="07AB977E" w14:textId="77777777" w:rsidR="00781C61" w:rsidRPr="005B4503" w:rsidRDefault="00781C61" w:rsidP="000001F2">
            <w:pPr>
              <w:jc w:val="both"/>
            </w:pPr>
            <w:r w:rsidRPr="005B4503">
              <w:t>д</w:t>
            </w:r>
          </w:p>
        </w:tc>
        <w:tc>
          <w:tcPr>
            <w:tcW w:w="567" w:type="dxa"/>
          </w:tcPr>
          <w:p w14:paraId="5CDF7BC9" w14:textId="77777777" w:rsidR="00781C61" w:rsidRPr="005B4503" w:rsidRDefault="00781C61" w:rsidP="000001F2">
            <w:pPr>
              <w:jc w:val="both"/>
            </w:pPr>
            <w:r w:rsidRPr="005B4503">
              <w:t>х</w:t>
            </w:r>
          </w:p>
        </w:tc>
        <w:tc>
          <w:tcPr>
            <w:tcW w:w="851" w:type="dxa"/>
          </w:tcPr>
          <w:p w14:paraId="049CC502" w14:textId="77777777" w:rsidR="00781C61" w:rsidRPr="005B4503" w:rsidRDefault="00781C61" w:rsidP="000001F2">
            <w:pPr>
              <w:jc w:val="both"/>
            </w:pPr>
            <w:r w:rsidRPr="005B4503">
              <w:t>д</w:t>
            </w:r>
          </w:p>
        </w:tc>
        <w:tc>
          <w:tcPr>
            <w:tcW w:w="850" w:type="dxa"/>
          </w:tcPr>
          <w:p w14:paraId="0D3EA24A" w14:textId="77777777" w:rsidR="00781C61" w:rsidRPr="005B4503" w:rsidRDefault="00781C61" w:rsidP="000001F2">
            <w:pPr>
              <w:jc w:val="both"/>
            </w:pPr>
            <w:r w:rsidRPr="005B4503">
              <w:t>х</w:t>
            </w:r>
          </w:p>
        </w:tc>
      </w:tr>
      <w:tr w:rsidR="00781C61" w:rsidRPr="005B4503" w14:paraId="7F08CAC4" w14:textId="77777777" w:rsidTr="00481E5C">
        <w:tc>
          <w:tcPr>
            <w:tcW w:w="5098" w:type="dxa"/>
          </w:tcPr>
          <w:p w14:paraId="7DAA41C5" w14:textId="77777777" w:rsidR="00781C61" w:rsidRPr="005B4503" w:rsidRDefault="00781C61" w:rsidP="000001F2">
            <w:pPr>
              <w:tabs>
                <w:tab w:val="left" w:pos="7515"/>
              </w:tabs>
              <w:jc w:val="both"/>
              <w:rPr>
                <w:color w:val="000000"/>
              </w:rPr>
            </w:pPr>
            <w:r w:rsidRPr="005B4503">
              <w:rPr>
                <w:color w:val="000000"/>
              </w:rPr>
              <w:t>м. Городок</w:t>
            </w:r>
          </w:p>
        </w:tc>
        <w:tc>
          <w:tcPr>
            <w:tcW w:w="851" w:type="dxa"/>
          </w:tcPr>
          <w:p w14:paraId="07AA1FDA" w14:textId="77777777" w:rsidR="00781C61" w:rsidRPr="005B4503" w:rsidRDefault="00781C61" w:rsidP="000001F2">
            <w:pPr>
              <w:jc w:val="both"/>
            </w:pPr>
            <w:r w:rsidRPr="005B4503">
              <w:t>2</w:t>
            </w:r>
          </w:p>
        </w:tc>
        <w:tc>
          <w:tcPr>
            <w:tcW w:w="425" w:type="dxa"/>
          </w:tcPr>
          <w:p w14:paraId="24949649" w14:textId="77777777" w:rsidR="00781C61" w:rsidRPr="005B4503" w:rsidRDefault="00781C61" w:rsidP="000001F2">
            <w:pPr>
              <w:jc w:val="both"/>
            </w:pPr>
            <w:r w:rsidRPr="005B4503">
              <w:t>0</w:t>
            </w:r>
          </w:p>
        </w:tc>
        <w:tc>
          <w:tcPr>
            <w:tcW w:w="567" w:type="dxa"/>
          </w:tcPr>
          <w:p w14:paraId="735628D0" w14:textId="77777777" w:rsidR="00781C61" w:rsidRPr="005B4503" w:rsidRDefault="00781C61" w:rsidP="000001F2">
            <w:pPr>
              <w:jc w:val="both"/>
            </w:pPr>
            <w:r w:rsidRPr="005B4503">
              <w:t>2</w:t>
            </w:r>
          </w:p>
        </w:tc>
        <w:tc>
          <w:tcPr>
            <w:tcW w:w="567" w:type="dxa"/>
          </w:tcPr>
          <w:p w14:paraId="4B68998A" w14:textId="77777777" w:rsidR="00781C61" w:rsidRPr="005B4503" w:rsidRDefault="00781C61" w:rsidP="000001F2">
            <w:pPr>
              <w:jc w:val="both"/>
            </w:pPr>
            <w:r w:rsidRPr="005B4503">
              <w:t>0</w:t>
            </w:r>
          </w:p>
        </w:tc>
        <w:tc>
          <w:tcPr>
            <w:tcW w:w="567" w:type="dxa"/>
          </w:tcPr>
          <w:p w14:paraId="06D72538" w14:textId="77777777" w:rsidR="00781C61" w:rsidRPr="005B4503" w:rsidRDefault="00781C61" w:rsidP="000001F2">
            <w:pPr>
              <w:jc w:val="both"/>
            </w:pPr>
            <w:r w:rsidRPr="005B4503">
              <w:t>1</w:t>
            </w:r>
          </w:p>
        </w:tc>
        <w:tc>
          <w:tcPr>
            <w:tcW w:w="851" w:type="dxa"/>
          </w:tcPr>
          <w:p w14:paraId="06BB7FE8" w14:textId="77777777" w:rsidR="00781C61" w:rsidRPr="005B4503" w:rsidRDefault="00781C61" w:rsidP="000001F2">
            <w:pPr>
              <w:jc w:val="both"/>
            </w:pPr>
            <w:r w:rsidRPr="005B4503">
              <w:t>0</w:t>
            </w:r>
          </w:p>
        </w:tc>
        <w:tc>
          <w:tcPr>
            <w:tcW w:w="850" w:type="dxa"/>
          </w:tcPr>
          <w:p w14:paraId="6226A159" w14:textId="77777777" w:rsidR="00781C61" w:rsidRPr="005B4503" w:rsidRDefault="00781C61" w:rsidP="000001F2">
            <w:pPr>
              <w:jc w:val="both"/>
            </w:pPr>
            <w:r w:rsidRPr="005B4503">
              <w:t>1</w:t>
            </w:r>
          </w:p>
        </w:tc>
      </w:tr>
      <w:tr w:rsidR="00781C61" w:rsidRPr="005B4503" w14:paraId="5D49346B" w14:textId="77777777" w:rsidTr="00481E5C">
        <w:tc>
          <w:tcPr>
            <w:tcW w:w="5098" w:type="dxa"/>
          </w:tcPr>
          <w:p w14:paraId="0F57AF93" w14:textId="77777777" w:rsidR="00781C61" w:rsidRPr="005B4503" w:rsidRDefault="00781C61" w:rsidP="000001F2">
            <w:pPr>
              <w:tabs>
                <w:tab w:val="left" w:pos="7515"/>
              </w:tabs>
              <w:jc w:val="both"/>
              <w:rPr>
                <w:color w:val="000000"/>
              </w:rPr>
            </w:pPr>
            <w:r w:rsidRPr="005B4503">
              <w:rPr>
                <w:color w:val="000000"/>
              </w:rPr>
              <w:t>Мшанський старостинський округ</w:t>
            </w:r>
          </w:p>
          <w:p w14:paraId="31F7634F" w14:textId="77777777" w:rsidR="00781C61" w:rsidRPr="005B4503" w:rsidRDefault="00781C61" w:rsidP="000001F2">
            <w:pPr>
              <w:tabs>
                <w:tab w:val="left" w:pos="7515"/>
              </w:tabs>
              <w:jc w:val="both"/>
              <w:rPr>
                <w:color w:val="000000"/>
              </w:rPr>
            </w:pPr>
            <w:r w:rsidRPr="005B4503">
              <w:rPr>
                <w:color w:val="000000"/>
              </w:rPr>
              <w:t>(Мшана)</w:t>
            </w:r>
          </w:p>
        </w:tc>
        <w:tc>
          <w:tcPr>
            <w:tcW w:w="851" w:type="dxa"/>
          </w:tcPr>
          <w:p w14:paraId="7AA99D6B" w14:textId="77777777" w:rsidR="00781C61" w:rsidRPr="005B4503" w:rsidRDefault="00781C61" w:rsidP="000001F2">
            <w:pPr>
              <w:jc w:val="both"/>
            </w:pPr>
            <w:r w:rsidRPr="005B4503">
              <w:t>1</w:t>
            </w:r>
          </w:p>
        </w:tc>
        <w:tc>
          <w:tcPr>
            <w:tcW w:w="425" w:type="dxa"/>
          </w:tcPr>
          <w:p w14:paraId="58091C43" w14:textId="77777777" w:rsidR="00781C61" w:rsidRPr="005B4503" w:rsidRDefault="00781C61" w:rsidP="000001F2">
            <w:pPr>
              <w:jc w:val="both"/>
            </w:pPr>
            <w:r w:rsidRPr="005B4503">
              <w:t>1</w:t>
            </w:r>
          </w:p>
        </w:tc>
        <w:tc>
          <w:tcPr>
            <w:tcW w:w="567" w:type="dxa"/>
          </w:tcPr>
          <w:p w14:paraId="708E230F" w14:textId="77777777" w:rsidR="00781C61" w:rsidRPr="005B4503" w:rsidRDefault="00781C61" w:rsidP="000001F2">
            <w:pPr>
              <w:jc w:val="both"/>
            </w:pPr>
            <w:r w:rsidRPr="005B4503">
              <w:t>0</w:t>
            </w:r>
          </w:p>
        </w:tc>
        <w:tc>
          <w:tcPr>
            <w:tcW w:w="567" w:type="dxa"/>
          </w:tcPr>
          <w:p w14:paraId="17E3E5CC" w14:textId="77777777" w:rsidR="00781C61" w:rsidRPr="005B4503" w:rsidRDefault="00781C61" w:rsidP="000001F2">
            <w:pPr>
              <w:jc w:val="both"/>
            </w:pPr>
            <w:r w:rsidRPr="005B4503">
              <w:t>1</w:t>
            </w:r>
          </w:p>
        </w:tc>
        <w:tc>
          <w:tcPr>
            <w:tcW w:w="567" w:type="dxa"/>
          </w:tcPr>
          <w:p w14:paraId="1CF37397" w14:textId="77777777" w:rsidR="00781C61" w:rsidRPr="005B4503" w:rsidRDefault="00781C61" w:rsidP="000001F2">
            <w:pPr>
              <w:jc w:val="both"/>
            </w:pPr>
            <w:r w:rsidRPr="005B4503">
              <w:t>0</w:t>
            </w:r>
          </w:p>
        </w:tc>
        <w:tc>
          <w:tcPr>
            <w:tcW w:w="851" w:type="dxa"/>
          </w:tcPr>
          <w:p w14:paraId="42A62F56" w14:textId="77777777" w:rsidR="00781C61" w:rsidRPr="005B4503" w:rsidRDefault="00781C61" w:rsidP="000001F2">
            <w:pPr>
              <w:jc w:val="both"/>
            </w:pPr>
            <w:r w:rsidRPr="005B4503">
              <w:t>0</w:t>
            </w:r>
          </w:p>
        </w:tc>
        <w:tc>
          <w:tcPr>
            <w:tcW w:w="850" w:type="dxa"/>
          </w:tcPr>
          <w:p w14:paraId="7C72DB04" w14:textId="77777777" w:rsidR="00781C61" w:rsidRPr="005B4503" w:rsidRDefault="00781C61" w:rsidP="000001F2">
            <w:pPr>
              <w:jc w:val="both"/>
            </w:pPr>
            <w:r w:rsidRPr="005B4503">
              <w:t>0</w:t>
            </w:r>
          </w:p>
        </w:tc>
      </w:tr>
      <w:tr w:rsidR="00781C61" w:rsidRPr="005B4503" w14:paraId="5E1ADD13" w14:textId="77777777" w:rsidTr="00481E5C">
        <w:tc>
          <w:tcPr>
            <w:tcW w:w="5098" w:type="dxa"/>
          </w:tcPr>
          <w:p w14:paraId="5C6CD266" w14:textId="77777777" w:rsidR="00781C61" w:rsidRPr="005B4503" w:rsidRDefault="00781C61" w:rsidP="000001F2">
            <w:pPr>
              <w:tabs>
                <w:tab w:val="left" w:pos="7515"/>
              </w:tabs>
              <w:jc w:val="both"/>
              <w:rPr>
                <w:color w:val="000000"/>
              </w:rPr>
            </w:pPr>
            <w:r w:rsidRPr="005B4503">
              <w:rPr>
                <w:color w:val="000000"/>
              </w:rPr>
              <w:t>Заверешицький старостинський округ</w:t>
            </w:r>
          </w:p>
          <w:p w14:paraId="55D0719D"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(Повітно,Заверещиця,Залужжя,Зушиці)</w:t>
            </w:r>
          </w:p>
        </w:tc>
        <w:tc>
          <w:tcPr>
            <w:tcW w:w="851" w:type="dxa"/>
          </w:tcPr>
          <w:p w14:paraId="38A376B7" w14:textId="77777777" w:rsidR="00781C61" w:rsidRPr="005B4503" w:rsidRDefault="00781C61" w:rsidP="000001F2">
            <w:pPr>
              <w:jc w:val="both"/>
            </w:pPr>
            <w:r w:rsidRPr="005B4503">
              <w:t>1</w:t>
            </w:r>
          </w:p>
        </w:tc>
        <w:tc>
          <w:tcPr>
            <w:tcW w:w="425" w:type="dxa"/>
          </w:tcPr>
          <w:p w14:paraId="720E2CC9" w14:textId="77777777" w:rsidR="00781C61" w:rsidRPr="005B4503" w:rsidRDefault="00781C61" w:rsidP="000001F2">
            <w:pPr>
              <w:jc w:val="both"/>
            </w:pPr>
            <w:r w:rsidRPr="005B4503">
              <w:t>1</w:t>
            </w:r>
          </w:p>
        </w:tc>
        <w:tc>
          <w:tcPr>
            <w:tcW w:w="567" w:type="dxa"/>
          </w:tcPr>
          <w:p w14:paraId="24D900D9" w14:textId="77777777" w:rsidR="00781C61" w:rsidRPr="005B4503" w:rsidRDefault="00781C61" w:rsidP="000001F2">
            <w:pPr>
              <w:jc w:val="both"/>
            </w:pPr>
          </w:p>
        </w:tc>
        <w:tc>
          <w:tcPr>
            <w:tcW w:w="567" w:type="dxa"/>
          </w:tcPr>
          <w:p w14:paraId="340258FA" w14:textId="77777777" w:rsidR="00781C61" w:rsidRPr="005B4503" w:rsidRDefault="00781C61" w:rsidP="000001F2">
            <w:pPr>
              <w:jc w:val="both"/>
            </w:pPr>
            <w:r w:rsidRPr="005B4503">
              <w:t>1</w:t>
            </w:r>
          </w:p>
        </w:tc>
        <w:tc>
          <w:tcPr>
            <w:tcW w:w="567" w:type="dxa"/>
          </w:tcPr>
          <w:p w14:paraId="591C47FC" w14:textId="77777777" w:rsidR="00781C61" w:rsidRPr="005B4503" w:rsidRDefault="00781C61" w:rsidP="000001F2">
            <w:pPr>
              <w:jc w:val="both"/>
            </w:pPr>
          </w:p>
        </w:tc>
        <w:tc>
          <w:tcPr>
            <w:tcW w:w="851" w:type="dxa"/>
          </w:tcPr>
          <w:p w14:paraId="2D026E3B" w14:textId="77777777" w:rsidR="00781C61" w:rsidRPr="005B4503" w:rsidRDefault="00781C61" w:rsidP="000001F2">
            <w:pPr>
              <w:jc w:val="both"/>
            </w:pPr>
          </w:p>
        </w:tc>
        <w:tc>
          <w:tcPr>
            <w:tcW w:w="850" w:type="dxa"/>
          </w:tcPr>
          <w:p w14:paraId="514BA58C" w14:textId="77777777" w:rsidR="00781C61" w:rsidRPr="005B4503" w:rsidRDefault="00781C61" w:rsidP="000001F2">
            <w:pPr>
              <w:jc w:val="both"/>
            </w:pPr>
          </w:p>
        </w:tc>
      </w:tr>
      <w:tr w:rsidR="00781C61" w:rsidRPr="005B4503" w14:paraId="33D070F8" w14:textId="77777777" w:rsidTr="00481E5C">
        <w:tc>
          <w:tcPr>
            <w:tcW w:w="5098" w:type="dxa"/>
          </w:tcPr>
          <w:p w14:paraId="47A00D59" w14:textId="77777777" w:rsidR="00781C61" w:rsidRPr="005B4503" w:rsidRDefault="00781C61" w:rsidP="000001F2">
            <w:pPr>
              <w:tabs>
                <w:tab w:val="left" w:pos="7515"/>
              </w:tabs>
              <w:jc w:val="both"/>
              <w:rPr>
                <w:color w:val="000000"/>
              </w:rPr>
            </w:pPr>
            <w:r w:rsidRPr="005B4503">
              <w:rPr>
                <w:color w:val="000000"/>
              </w:rPr>
              <w:t>Керницький  старостинський округ</w:t>
            </w:r>
          </w:p>
          <w:p w14:paraId="622CFB4D"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(Керниця, Артищів, Велика Калинка, Любовичі, Мавковичі)</w:t>
            </w:r>
          </w:p>
        </w:tc>
        <w:tc>
          <w:tcPr>
            <w:tcW w:w="851" w:type="dxa"/>
          </w:tcPr>
          <w:p w14:paraId="72B1AF5B" w14:textId="77777777" w:rsidR="00781C61" w:rsidRPr="005B4503" w:rsidRDefault="00781C61" w:rsidP="000001F2">
            <w:pPr>
              <w:jc w:val="both"/>
            </w:pPr>
            <w:r w:rsidRPr="005B4503">
              <w:t>0</w:t>
            </w:r>
          </w:p>
        </w:tc>
        <w:tc>
          <w:tcPr>
            <w:tcW w:w="425" w:type="dxa"/>
          </w:tcPr>
          <w:p w14:paraId="25A135F7" w14:textId="77777777" w:rsidR="00781C61" w:rsidRPr="005B4503" w:rsidRDefault="00781C61" w:rsidP="000001F2">
            <w:pPr>
              <w:jc w:val="both"/>
            </w:pPr>
          </w:p>
        </w:tc>
        <w:tc>
          <w:tcPr>
            <w:tcW w:w="567" w:type="dxa"/>
          </w:tcPr>
          <w:p w14:paraId="349FFA9B" w14:textId="77777777" w:rsidR="00781C61" w:rsidRPr="005B4503" w:rsidRDefault="00781C61" w:rsidP="000001F2">
            <w:pPr>
              <w:jc w:val="both"/>
            </w:pPr>
          </w:p>
        </w:tc>
        <w:tc>
          <w:tcPr>
            <w:tcW w:w="567" w:type="dxa"/>
          </w:tcPr>
          <w:p w14:paraId="785DD6C9" w14:textId="77777777" w:rsidR="00781C61" w:rsidRPr="005B4503" w:rsidRDefault="00781C61" w:rsidP="000001F2">
            <w:pPr>
              <w:jc w:val="both"/>
            </w:pPr>
          </w:p>
        </w:tc>
        <w:tc>
          <w:tcPr>
            <w:tcW w:w="567" w:type="dxa"/>
          </w:tcPr>
          <w:p w14:paraId="4305CBFD" w14:textId="77777777" w:rsidR="00781C61" w:rsidRPr="005B4503" w:rsidRDefault="00781C61" w:rsidP="000001F2">
            <w:pPr>
              <w:jc w:val="both"/>
            </w:pPr>
          </w:p>
        </w:tc>
        <w:tc>
          <w:tcPr>
            <w:tcW w:w="851" w:type="dxa"/>
          </w:tcPr>
          <w:p w14:paraId="506F8333" w14:textId="77777777" w:rsidR="00781C61" w:rsidRPr="005B4503" w:rsidRDefault="00781C61" w:rsidP="000001F2">
            <w:pPr>
              <w:jc w:val="both"/>
            </w:pPr>
          </w:p>
        </w:tc>
        <w:tc>
          <w:tcPr>
            <w:tcW w:w="850" w:type="dxa"/>
          </w:tcPr>
          <w:p w14:paraId="610910A5" w14:textId="77777777" w:rsidR="00781C61" w:rsidRPr="005B4503" w:rsidRDefault="00781C61" w:rsidP="000001F2">
            <w:pPr>
              <w:jc w:val="both"/>
            </w:pPr>
          </w:p>
        </w:tc>
      </w:tr>
      <w:tr w:rsidR="00781C61" w:rsidRPr="005B4503" w14:paraId="2324CF8F" w14:textId="77777777" w:rsidTr="00481E5C">
        <w:tc>
          <w:tcPr>
            <w:tcW w:w="5098" w:type="dxa"/>
          </w:tcPr>
          <w:p w14:paraId="5E8AAA91" w14:textId="77777777" w:rsidR="00781C61" w:rsidRPr="005B4503" w:rsidRDefault="00781C61" w:rsidP="000001F2">
            <w:pPr>
              <w:tabs>
                <w:tab w:val="left" w:pos="7515"/>
              </w:tabs>
              <w:jc w:val="both"/>
              <w:rPr>
                <w:color w:val="000000"/>
              </w:rPr>
            </w:pPr>
            <w:r w:rsidRPr="005B4503">
              <w:rPr>
                <w:color w:val="000000"/>
              </w:rPr>
              <w:t>Угрівський старостинський округ</w:t>
            </w:r>
          </w:p>
          <w:p w14:paraId="08BE59AA"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(Черляни, Черлянське Передмістя, Угри, Стоділки)</w:t>
            </w:r>
          </w:p>
        </w:tc>
        <w:tc>
          <w:tcPr>
            <w:tcW w:w="851" w:type="dxa"/>
          </w:tcPr>
          <w:p w14:paraId="09829232" w14:textId="77777777" w:rsidR="00781C61" w:rsidRPr="005B4503" w:rsidRDefault="00781C61" w:rsidP="000001F2">
            <w:pPr>
              <w:jc w:val="both"/>
            </w:pPr>
            <w:r w:rsidRPr="005B4503">
              <w:t>0</w:t>
            </w:r>
          </w:p>
        </w:tc>
        <w:tc>
          <w:tcPr>
            <w:tcW w:w="425" w:type="dxa"/>
          </w:tcPr>
          <w:p w14:paraId="712F4DEB" w14:textId="77777777" w:rsidR="00781C61" w:rsidRPr="005B4503" w:rsidRDefault="00781C61" w:rsidP="000001F2">
            <w:pPr>
              <w:jc w:val="both"/>
            </w:pPr>
          </w:p>
        </w:tc>
        <w:tc>
          <w:tcPr>
            <w:tcW w:w="567" w:type="dxa"/>
          </w:tcPr>
          <w:p w14:paraId="3ECD34B2" w14:textId="77777777" w:rsidR="00781C61" w:rsidRPr="005B4503" w:rsidRDefault="00781C61" w:rsidP="000001F2">
            <w:pPr>
              <w:jc w:val="both"/>
            </w:pPr>
          </w:p>
        </w:tc>
        <w:tc>
          <w:tcPr>
            <w:tcW w:w="567" w:type="dxa"/>
          </w:tcPr>
          <w:p w14:paraId="616B621C" w14:textId="77777777" w:rsidR="00781C61" w:rsidRPr="005B4503" w:rsidRDefault="00781C61" w:rsidP="000001F2">
            <w:pPr>
              <w:jc w:val="both"/>
            </w:pPr>
          </w:p>
        </w:tc>
        <w:tc>
          <w:tcPr>
            <w:tcW w:w="567" w:type="dxa"/>
          </w:tcPr>
          <w:p w14:paraId="6F9FB704" w14:textId="77777777" w:rsidR="00781C61" w:rsidRPr="005B4503" w:rsidRDefault="00781C61" w:rsidP="000001F2">
            <w:pPr>
              <w:jc w:val="both"/>
            </w:pPr>
          </w:p>
        </w:tc>
        <w:tc>
          <w:tcPr>
            <w:tcW w:w="851" w:type="dxa"/>
          </w:tcPr>
          <w:p w14:paraId="5D3D1567" w14:textId="77777777" w:rsidR="00781C61" w:rsidRPr="005B4503" w:rsidRDefault="00781C61" w:rsidP="000001F2">
            <w:pPr>
              <w:jc w:val="both"/>
            </w:pPr>
          </w:p>
        </w:tc>
        <w:tc>
          <w:tcPr>
            <w:tcW w:w="850" w:type="dxa"/>
          </w:tcPr>
          <w:p w14:paraId="0B6B017D" w14:textId="77777777" w:rsidR="00781C61" w:rsidRPr="005B4503" w:rsidRDefault="00781C61" w:rsidP="000001F2">
            <w:pPr>
              <w:jc w:val="both"/>
            </w:pPr>
          </w:p>
        </w:tc>
      </w:tr>
      <w:tr w:rsidR="00781C61" w:rsidRPr="005B4503" w14:paraId="0F780DA7" w14:textId="77777777" w:rsidTr="00481E5C">
        <w:tc>
          <w:tcPr>
            <w:tcW w:w="5098" w:type="dxa"/>
          </w:tcPr>
          <w:p w14:paraId="563B6ECC" w14:textId="77777777" w:rsidR="00781C61" w:rsidRPr="005B4503" w:rsidRDefault="00781C61" w:rsidP="000001F2">
            <w:pPr>
              <w:tabs>
                <w:tab w:val="left" w:pos="7515"/>
              </w:tabs>
              <w:jc w:val="both"/>
              <w:rPr>
                <w:color w:val="000000"/>
              </w:rPr>
            </w:pPr>
            <w:r w:rsidRPr="005B4503">
              <w:rPr>
                <w:color w:val="000000"/>
              </w:rPr>
              <w:t>Долинянський  старостинський округ</w:t>
            </w:r>
          </w:p>
          <w:p w14:paraId="41167DBF"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(Долиняни, Вовчухи, Годвишня)</w:t>
            </w:r>
          </w:p>
        </w:tc>
        <w:tc>
          <w:tcPr>
            <w:tcW w:w="851" w:type="dxa"/>
          </w:tcPr>
          <w:p w14:paraId="16E2E8F9" w14:textId="77777777" w:rsidR="00781C61" w:rsidRPr="005B4503" w:rsidRDefault="00781C61" w:rsidP="000001F2">
            <w:pPr>
              <w:jc w:val="both"/>
            </w:pPr>
            <w:r w:rsidRPr="005B4503">
              <w:t>0</w:t>
            </w:r>
          </w:p>
        </w:tc>
        <w:tc>
          <w:tcPr>
            <w:tcW w:w="425" w:type="dxa"/>
          </w:tcPr>
          <w:p w14:paraId="1A10511B" w14:textId="77777777" w:rsidR="00781C61" w:rsidRPr="005B4503" w:rsidRDefault="00781C61" w:rsidP="000001F2">
            <w:pPr>
              <w:jc w:val="both"/>
            </w:pPr>
          </w:p>
        </w:tc>
        <w:tc>
          <w:tcPr>
            <w:tcW w:w="567" w:type="dxa"/>
          </w:tcPr>
          <w:p w14:paraId="7F043892" w14:textId="77777777" w:rsidR="00781C61" w:rsidRPr="005B4503" w:rsidRDefault="00781C61" w:rsidP="000001F2">
            <w:pPr>
              <w:jc w:val="both"/>
            </w:pPr>
          </w:p>
        </w:tc>
        <w:tc>
          <w:tcPr>
            <w:tcW w:w="567" w:type="dxa"/>
          </w:tcPr>
          <w:p w14:paraId="5FFB28FB" w14:textId="77777777" w:rsidR="00781C61" w:rsidRPr="005B4503" w:rsidRDefault="00781C61" w:rsidP="000001F2">
            <w:pPr>
              <w:jc w:val="both"/>
            </w:pPr>
          </w:p>
        </w:tc>
        <w:tc>
          <w:tcPr>
            <w:tcW w:w="567" w:type="dxa"/>
          </w:tcPr>
          <w:p w14:paraId="41600D69" w14:textId="77777777" w:rsidR="00781C61" w:rsidRPr="005B4503" w:rsidRDefault="00781C61" w:rsidP="000001F2">
            <w:pPr>
              <w:jc w:val="both"/>
            </w:pPr>
          </w:p>
        </w:tc>
        <w:tc>
          <w:tcPr>
            <w:tcW w:w="851" w:type="dxa"/>
          </w:tcPr>
          <w:p w14:paraId="1CEF4206" w14:textId="77777777" w:rsidR="00781C61" w:rsidRPr="005B4503" w:rsidRDefault="00781C61" w:rsidP="000001F2">
            <w:pPr>
              <w:jc w:val="both"/>
            </w:pPr>
          </w:p>
        </w:tc>
        <w:tc>
          <w:tcPr>
            <w:tcW w:w="850" w:type="dxa"/>
          </w:tcPr>
          <w:p w14:paraId="21C4A198" w14:textId="77777777" w:rsidR="00781C61" w:rsidRPr="005B4503" w:rsidRDefault="00781C61" w:rsidP="000001F2">
            <w:pPr>
              <w:jc w:val="both"/>
            </w:pPr>
          </w:p>
        </w:tc>
      </w:tr>
      <w:tr w:rsidR="00781C61" w:rsidRPr="005B4503" w14:paraId="426AB7B8" w14:textId="77777777" w:rsidTr="00481E5C">
        <w:tc>
          <w:tcPr>
            <w:tcW w:w="5098" w:type="dxa"/>
          </w:tcPr>
          <w:p w14:paraId="0BB07372" w14:textId="77777777" w:rsidR="00781C61" w:rsidRPr="005B4503" w:rsidRDefault="00781C61" w:rsidP="000001F2">
            <w:pPr>
              <w:tabs>
                <w:tab w:val="left" w:pos="7515"/>
              </w:tabs>
              <w:jc w:val="both"/>
              <w:rPr>
                <w:color w:val="000000"/>
              </w:rPr>
            </w:pPr>
            <w:r w:rsidRPr="005B4503">
              <w:rPr>
                <w:color w:val="000000"/>
              </w:rPr>
              <w:t>Галичанівський старостинський округ</w:t>
            </w:r>
          </w:p>
          <w:p w14:paraId="0B49A399"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(Галичани, Дроздовичі)</w:t>
            </w:r>
          </w:p>
        </w:tc>
        <w:tc>
          <w:tcPr>
            <w:tcW w:w="851" w:type="dxa"/>
          </w:tcPr>
          <w:p w14:paraId="2315ED7D" w14:textId="77777777" w:rsidR="00781C61" w:rsidRPr="005B4503" w:rsidRDefault="00781C61" w:rsidP="000001F2">
            <w:pPr>
              <w:jc w:val="both"/>
            </w:pPr>
            <w:r w:rsidRPr="005B4503">
              <w:t>0</w:t>
            </w:r>
          </w:p>
        </w:tc>
        <w:tc>
          <w:tcPr>
            <w:tcW w:w="425" w:type="dxa"/>
          </w:tcPr>
          <w:p w14:paraId="1B44A423" w14:textId="77777777" w:rsidR="00781C61" w:rsidRPr="005B4503" w:rsidRDefault="00781C61" w:rsidP="000001F2">
            <w:pPr>
              <w:jc w:val="both"/>
            </w:pPr>
          </w:p>
        </w:tc>
        <w:tc>
          <w:tcPr>
            <w:tcW w:w="567" w:type="dxa"/>
          </w:tcPr>
          <w:p w14:paraId="33599062" w14:textId="77777777" w:rsidR="00781C61" w:rsidRPr="005B4503" w:rsidRDefault="00781C61" w:rsidP="000001F2">
            <w:pPr>
              <w:jc w:val="both"/>
            </w:pPr>
          </w:p>
        </w:tc>
        <w:tc>
          <w:tcPr>
            <w:tcW w:w="567" w:type="dxa"/>
          </w:tcPr>
          <w:p w14:paraId="0E04C5E3" w14:textId="77777777" w:rsidR="00781C61" w:rsidRPr="005B4503" w:rsidRDefault="00781C61" w:rsidP="000001F2">
            <w:pPr>
              <w:jc w:val="both"/>
            </w:pPr>
          </w:p>
        </w:tc>
        <w:tc>
          <w:tcPr>
            <w:tcW w:w="567" w:type="dxa"/>
          </w:tcPr>
          <w:p w14:paraId="68285779" w14:textId="77777777" w:rsidR="00781C61" w:rsidRPr="005B4503" w:rsidRDefault="00781C61" w:rsidP="000001F2">
            <w:pPr>
              <w:jc w:val="both"/>
            </w:pPr>
          </w:p>
        </w:tc>
        <w:tc>
          <w:tcPr>
            <w:tcW w:w="851" w:type="dxa"/>
          </w:tcPr>
          <w:p w14:paraId="6EB0BE22" w14:textId="77777777" w:rsidR="00781C61" w:rsidRPr="005B4503" w:rsidRDefault="00781C61" w:rsidP="000001F2">
            <w:pPr>
              <w:jc w:val="both"/>
            </w:pPr>
          </w:p>
        </w:tc>
        <w:tc>
          <w:tcPr>
            <w:tcW w:w="850" w:type="dxa"/>
          </w:tcPr>
          <w:p w14:paraId="0D7AFDE3" w14:textId="77777777" w:rsidR="00781C61" w:rsidRPr="005B4503" w:rsidRDefault="00781C61" w:rsidP="000001F2">
            <w:pPr>
              <w:jc w:val="both"/>
            </w:pPr>
          </w:p>
        </w:tc>
      </w:tr>
      <w:tr w:rsidR="00781C61" w:rsidRPr="005B4503" w14:paraId="3435C28D" w14:textId="77777777" w:rsidTr="00481E5C">
        <w:tc>
          <w:tcPr>
            <w:tcW w:w="5098" w:type="dxa"/>
          </w:tcPr>
          <w:p w14:paraId="1316E7E9" w14:textId="77777777" w:rsidR="00781C61" w:rsidRPr="005B4503" w:rsidRDefault="00781C61" w:rsidP="000001F2">
            <w:pPr>
              <w:tabs>
                <w:tab w:val="left" w:pos="7515"/>
              </w:tabs>
              <w:jc w:val="both"/>
              <w:rPr>
                <w:color w:val="000000"/>
              </w:rPr>
            </w:pPr>
            <w:r w:rsidRPr="005B4503">
              <w:rPr>
                <w:color w:val="000000"/>
              </w:rPr>
              <w:t>Добрянський старостинський округ</w:t>
            </w:r>
          </w:p>
          <w:p w14:paraId="70CB95DB"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(Добряни, Милятин, Підмогилки, Бар)</w:t>
            </w:r>
          </w:p>
        </w:tc>
        <w:tc>
          <w:tcPr>
            <w:tcW w:w="851" w:type="dxa"/>
          </w:tcPr>
          <w:p w14:paraId="4D40E5F3" w14:textId="77777777" w:rsidR="00781C61" w:rsidRPr="005B4503" w:rsidRDefault="00781C61" w:rsidP="000001F2">
            <w:pPr>
              <w:jc w:val="both"/>
            </w:pPr>
            <w:r w:rsidRPr="005B4503">
              <w:t>0</w:t>
            </w:r>
          </w:p>
        </w:tc>
        <w:tc>
          <w:tcPr>
            <w:tcW w:w="425" w:type="dxa"/>
          </w:tcPr>
          <w:p w14:paraId="4DC26AA0" w14:textId="77777777" w:rsidR="00781C61" w:rsidRPr="005B4503" w:rsidRDefault="00781C61" w:rsidP="000001F2">
            <w:pPr>
              <w:jc w:val="both"/>
            </w:pPr>
          </w:p>
        </w:tc>
        <w:tc>
          <w:tcPr>
            <w:tcW w:w="567" w:type="dxa"/>
          </w:tcPr>
          <w:p w14:paraId="368163AD" w14:textId="77777777" w:rsidR="00781C61" w:rsidRPr="005B4503" w:rsidRDefault="00781C61" w:rsidP="000001F2">
            <w:pPr>
              <w:jc w:val="both"/>
            </w:pPr>
          </w:p>
        </w:tc>
        <w:tc>
          <w:tcPr>
            <w:tcW w:w="567" w:type="dxa"/>
          </w:tcPr>
          <w:p w14:paraId="1CD9BEBD" w14:textId="77777777" w:rsidR="00781C61" w:rsidRPr="005B4503" w:rsidRDefault="00781C61" w:rsidP="000001F2">
            <w:pPr>
              <w:jc w:val="both"/>
            </w:pPr>
          </w:p>
        </w:tc>
        <w:tc>
          <w:tcPr>
            <w:tcW w:w="567" w:type="dxa"/>
          </w:tcPr>
          <w:p w14:paraId="687718CC" w14:textId="77777777" w:rsidR="00781C61" w:rsidRPr="005B4503" w:rsidRDefault="00781C61" w:rsidP="000001F2">
            <w:pPr>
              <w:jc w:val="both"/>
            </w:pPr>
          </w:p>
        </w:tc>
        <w:tc>
          <w:tcPr>
            <w:tcW w:w="851" w:type="dxa"/>
          </w:tcPr>
          <w:p w14:paraId="3BFF3688" w14:textId="77777777" w:rsidR="00781C61" w:rsidRPr="005B4503" w:rsidRDefault="00781C61" w:rsidP="000001F2">
            <w:pPr>
              <w:jc w:val="both"/>
            </w:pPr>
          </w:p>
        </w:tc>
        <w:tc>
          <w:tcPr>
            <w:tcW w:w="850" w:type="dxa"/>
          </w:tcPr>
          <w:p w14:paraId="48DBD2E0" w14:textId="77777777" w:rsidR="00781C61" w:rsidRPr="005B4503" w:rsidRDefault="00781C61" w:rsidP="000001F2">
            <w:pPr>
              <w:jc w:val="both"/>
            </w:pPr>
          </w:p>
        </w:tc>
      </w:tr>
      <w:tr w:rsidR="00781C61" w:rsidRPr="005B4503" w14:paraId="633336CC" w14:textId="77777777" w:rsidTr="00481E5C">
        <w:tc>
          <w:tcPr>
            <w:tcW w:w="5098" w:type="dxa"/>
          </w:tcPr>
          <w:p w14:paraId="0D7579A3" w14:textId="77777777" w:rsidR="00781C61" w:rsidRPr="005B4503" w:rsidRDefault="00781C61" w:rsidP="000001F2">
            <w:pPr>
              <w:tabs>
                <w:tab w:val="left" w:pos="7515"/>
              </w:tabs>
              <w:jc w:val="both"/>
              <w:rPr>
                <w:color w:val="000000"/>
              </w:rPr>
            </w:pPr>
            <w:r w:rsidRPr="005B4503">
              <w:rPr>
                <w:color w:val="000000"/>
              </w:rPr>
              <w:t>Родатицький старостинський округ</w:t>
            </w:r>
          </w:p>
          <w:p w14:paraId="6EC81098"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(Родатичі, Молошки, Тучапи)</w:t>
            </w:r>
          </w:p>
        </w:tc>
        <w:tc>
          <w:tcPr>
            <w:tcW w:w="851" w:type="dxa"/>
          </w:tcPr>
          <w:p w14:paraId="0C3181C5" w14:textId="77777777" w:rsidR="00781C61" w:rsidRPr="005B4503" w:rsidRDefault="00781C61" w:rsidP="000001F2">
            <w:pPr>
              <w:jc w:val="both"/>
            </w:pPr>
            <w:r w:rsidRPr="005B4503">
              <w:t>0</w:t>
            </w:r>
          </w:p>
        </w:tc>
        <w:tc>
          <w:tcPr>
            <w:tcW w:w="425" w:type="dxa"/>
          </w:tcPr>
          <w:p w14:paraId="624C216E" w14:textId="77777777" w:rsidR="00781C61" w:rsidRPr="005B4503" w:rsidRDefault="00781C61" w:rsidP="000001F2">
            <w:pPr>
              <w:jc w:val="both"/>
            </w:pPr>
          </w:p>
        </w:tc>
        <w:tc>
          <w:tcPr>
            <w:tcW w:w="567" w:type="dxa"/>
          </w:tcPr>
          <w:p w14:paraId="1DAB6203" w14:textId="77777777" w:rsidR="00781C61" w:rsidRPr="005B4503" w:rsidRDefault="00781C61" w:rsidP="000001F2">
            <w:pPr>
              <w:jc w:val="both"/>
            </w:pPr>
          </w:p>
        </w:tc>
        <w:tc>
          <w:tcPr>
            <w:tcW w:w="567" w:type="dxa"/>
          </w:tcPr>
          <w:p w14:paraId="52DBD9E4" w14:textId="77777777" w:rsidR="00781C61" w:rsidRPr="005B4503" w:rsidRDefault="00781C61" w:rsidP="000001F2">
            <w:pPr>
              <w:jc w:val="both"/>
            </w:pPr>
          </w:p>
        </w:tc>
        <w:tc>
          <w:tcPr>
            <w:tcW w:w="567" w:type="dxa"/>
          </w:tcPr>
          <w:p w14:paraId="5742E0A2" w14:textId="77777777" w:rsidR="00781C61" w:rsidRPr="005B4503" w:rsidRDefault="00781C61" w:rsidP="000001F2">
            <w:pPr>
              <w:jc w:val="both"/>
            </w:pPr>
          </w:p>
        </w:tc>
        <w:tc>
          <w:tcPr>
            <w:tcW w:w="851" w:type="dxa"/>
          </w:tcPr>
          <w:p w14:paraId="3BB09AC4" w14:textId="77777777" w:rsidR="00781C61" w:rsidRPr="005B4503" w:rsidRDefault="00781C61" w:rsidP="000001F2">
            <w:pPr>
              <w:jc w:val="both"/>
            </w:pPr>
          </w:p>
        </w:tc>
        <w:tc>
          <w:tcPr>
            <w:tcW w:w="850" w:type="dxa"/>
          </w:tcPr>
          <w:p w14:paraId="012E2AF9" w14:textId="77777777" w:rsidR="00781C61" w:rsidRPr="005B4503" w:rsidRDefault="00781C61" w:rsidP="000001F2">
            <w:pPr>
              <w:jc w:val="both"/>
            </w:pPr>
          </w:p>
        </w:tc>
      </w:tr>
      <w:tr w:rsidR="00781C61" w:rsidRPr="005B4503" w14:paraId="37F5F2B1" w14:textId="77777777" w:rsidTr="00481E5C">
        <w:tc>
          <w:tcPr>
            <w:tcW w:w="5098" w:type="dxa"/>
          </w:tcPr>
          <w:p w14:paraId="3ECA0D9F" w14:textId="77777777" w:rsidR="00781C61" w:rsidRPr="005B4503" w:rsidRDefault="00781C61" w:rsidP="000001F2">
            <w:pPr>
              <w:tabs>
                <w:tab w:val="left" w:pos="7515"/>
              </w:tabs>
              <w:jc w:val="both"/>
              <w:rPr>
                <w:color w:val="000000"/>
              </w:rPr>
            </w:pPr>
            <w:r w:rsidRPr="005B4503">
              <w:rPr>
                <w:color w:val="000000"/>
              </w:rPr>
              <w:t>Градівський старостинський округ</w:t>
            </w:r>
          </w:p>
          <w:p w14:paraId="68796613"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(Градівка, Дубаневичі, Шоломиничі)</w:t>
            </w:r>
          </w:p>
        </w:tc>
        <w:tc>
          <w:tcPr>
            <w:tcW w:w="851" w:type="dxa"/>
          </w:tcPr>
          <w:p w14:paraId="144DD487" w14:textId="77777777" w:rsidR="00781C61" w:rsidRPr="005B4503" w:rsidRDefault="00781C61" w:rsidP="000001F2">
            <w:pPr>
              <w:jc w:val="both"/>
            </w:pPr>
            <w:r w:rsidRPr="005B4503">
              <w:t>1</w:t>
            </w:r>
          </w:p>
        </w:tc>
        <w:tc>
          <w:tcPr>
            <w:tcW w:w="425" w:type="dxa"/>
          </w:tcPr>
          <w:p w14:paraId="08DEE88F" w14:textId="77777777" w:rsidR="00781C61" w:rsidRPr="005B4503" w:rsidRDefault="00781C61" w:rsidP="000001F2">
            <w:pPr>
              <w:jc w:val="both"/>
            </w:pPr>
            <w:r w:rsidRPr="005B4503">
              <w:t>1</w:t>
            </w:r>
          </w:p>
        </w:tc>
        <w:tc>
          <w:tcPr>
            <w:tcW w:w="567" w:type="dxa"/>
          </w:tcPr>
          <w:p w14:paraId="6A8C5B30" w14:textId="77777777" w:rsidR="00781C61" w:rsidRPr="005B4503" w:rsidRDefault="00781C61" w:rsidP="000001F2">
            <w:pPr>
              <w:jc w:val="both"/>
            </w:pPr>
          </w:p>
        </w:tc>
        <w:tc>
          <w:tcPr>
            <w:tcW w:w="567" w:type="dxa"/>
          </w:tcPr>
          <w:p w14:paraId="259324D8" w14:textId="77777777" w:rsidR="00781C61" w:rsidRPr="005B4503" w:rsidRDefault="00781C61" w:rsidP="000001F2">
            <w:pPr>
              <w:jc w:val="both"/>
            </w:pPr>
          </w:p>
        </w:tc>
        <w:tc>
          <w:tcPr>
            <w:tcW w:w="567" w:type="dxa"/>
          </w:tcPr>
          <w:p w14:paraId="18F9353C" w14:textId="77777777" w:rsidR="00781C61" w:rsidRPr="005B4503" w:rsidRDefault="00781C61" w:rsidP="000001F2">
            <w:pPr>
              <w:jc w:val="both"/>
            </w:pPr>
          </w:p>
        </w:tc>
        <w:tc>
          <w:tcPr>
            <w:tcW w:w="851" w:type="dxa"/>
          </w:tcPr>
          <w:p w14:paraId="2B7BEC34" w14:textId="77777777" w:rsidR="00781C61" w:rsidRPr="005B4503" w:rsidRDefault="00781C61" w:rsidP="000001F2">
            <w:pPr>
              <w:jc w:val="both"/>
            </w:pPr>
            <w:r w:rsidRPr="005B4503">
              <w:t>1</w:t>
            </w:r>
          </w:p>
        </w:tc>
        <w:tc>
          <w:tcPr>
            <w:tcW w:w="850" w:type="dxa"/>
          </w:tcPr>
          <w:p w14:paraId="4C216394" w14:textId="77777777" w:rsidR="00781C61" w:rsidRPr="005B4503" w:rsidRDefault="00781C61" w:rsidP="000001F2">
            <w:pPr>
              <w:jc w:val="both"/>
            </w:pPr>
          </w:p>
        </w:tc>
      </w:tr>
      <w:tr w:rsidR="00781C61" w:rsidRPr="005B4503" w14:paraId="0778EB49" w14:textId="77777777" w:rsidTr="00481E5C">
        <w:tc>
          <w:tcPr>
            <w:tcW w:w="5098" w:type="dxa"/>
          </w:tcPr>
          <w:p w14:paraId="716C468A" w14:textId="77777777" w:rsidR="00781C61" w:rsidRPr="005B4503" w:rsidRDefault="00781C61" w:rsidP="000001F2">
            <w:pPr>
              <w:tabs>
                <w:tab w:val="left" w:pos="7515"/>
              </w:tabs>
              <w:jc w:val="both"/>
              <w:rPr>
                <w:rFonts w:eastAsia="Times New Roman"/>
                <w:color w:val="000000"/>
              </w:rPr>
            </w:pPr>
            <w:r w:rsidRPr="005B4503">
              <w:rPr>
                <w:color w:val="000000"/>
              </w:rPr>
              <w:t>Мильчицкий старостинський округ</w:t>
            </w:r>
            <w:r w:rsidRPr="005B4503">
              <w:rPr>
                <w:rFonts w:eastAsia="Times New Roman"/>
                <w:color w:val="000000"/>
              </w:rPr>
              <w:t xml:space="preserve"> (Мильчиці, Зелений Гай, Побережне</w:t>
            </w:r>
          </w:p>
          <w:p w14:paraId="61DB1EF5" w14:textId="77777777" w:rsidR="00781C61" w:rsidRPr="005B4503" w:rsidRDefault="00781C61" w:rsidP="000001F2">
            <w:pPr>
              <w:tabs>
                <w:tab w:val="left" w:pos="7515"/>
              </w:tabs>
              <w:jc w:val="both"/>
              <w:rPr>
                <w:color w:val="000000"/>
              </w:rPr>
            </w:pPr>
            <w:r w:rsidRPr="005B4503">
              <w:rPr>
                <w:rFonts w:eastAsia="Times New Roman"/>
                <w:color w:val="000000"/>
              </w:rPr>
              <w:t>Путятичі)</w:t>
            </w:r>
          </w:p>
        </w:tc>
        <w:tc>
          <w:tcPr>
            <w:tcW w:w="851" w:type="dxa"/>
          </w:tcPr>
          <w:p w14:paraId="2E3F7C8A" w14:textId="77777777" w:rsidR="00781C61" w:rsidRPr="005B4503" w:rsidRDefault="00781C61" w:rsidP="000001F2">
            <w:pPr>
              <w:jc w:val="both"/>
            </w:pPr>
            <w:r w:rsidRPr="005B4503">
              <w:t>0</w:t>
            </w:r>
          </w:p>
        </w:tc>
        <w:tc>
          <w:tcPr>
            <w:tcW w:w="425" w:type="dxa"/>
          </w:tcPr>
          <w:p w14:paraId="54998450" w14:textId="77777777" w:rsidR="00781C61" w:rsidRPr="005B4503" w:rsidRDefault="00781C61" w:rsidP="000001F2">
            <w:pPr>
              <w:jc w:val="both"/>
            </w:pPr>
          </w:p>
        </w:tc>
        <w:tc>
          <w:tcPr>
            <w:tcW w:w="567" w:type="dxa"/>
          </w:tcPr>
          <w:p w14:paraId="2075C429" w14:textId="77777777" w:rsidR="00781C61" w:rsidRPr="005B4503" w:rsidRDefault="00781C61" w:rsidP="000001F2">
            <w:pPr>
              <w:jc w:val="both"/>
            </w:pPr>
          </w:p>
        </w:tc>
        <w:tc>
          <w:tcPr>
            <w:tcW w:w="567" w:type="dxa"/>
          </w:tcPr>
          <w:p w14:paraId="60F31D3A" w14:textId="77777777" w:rsidR="00781C61" w:rsidRPr="005B4503" w:rsidRDefault="00781C61" w:rsidP="000001F2">
            <w:pPr>
              <w:jc w:val="both"/>
            </w:pPr>
          </w:p>
        </w:tc>
        <w:tc>
          <w:tcPr>
            <w:tcW w:w="567" w:type="dxa"/>
          </w:tcPr>
          <w:p w14:paraId="69B52D15" w14:textId="77777777" w:rsidR="00781C61" w:rsidRPr="005B4503" w:rsidRDefault="00781C61" w:rsidP="000001F2">
            <w:pPr>
              <w:jc w:val="both"/>
            </w:pPr>
          </w:p>
        </w:tc>
        <w:tc>
          <w:tcPr>
            <w:tcW w:w="851" w:type="dxa"/>
          </w:tcPr>
          <w:p w14:paraId="668F77DC" w14:textId="77777777" w:rsidR="00781C61" w:rsidRPr="005B4503" w:rsidRDefault="00781C61" w:rsidP="000001F2">
            <w:pPr>
              <w:jc w:val="both"/>
            </w:pPr>
          </w:p>
        </w:tc>
        <w:tc>
          <w:tcPr>
            <w:tcW w:w="850" w:type="dxa"/>
          </w:tcPr>
          <w:p w14:paraId="28F62F14" w14:textId="77777777" w:rsidR="00781C61" w:rsidRPr="005B4503" w:rsidRDefault="00781C61" w:rsidP="000001F2">
            <w:pPr>
              <w:jc w:val="both"/>
            </w:pPr>
          </w:p>
        </w:tc>
      </w:tr>
      <w:tr w:rsidR="00781C61" w:rsidRPr="005B4503" w14:paraId="5AD163B9" w14:textId="77777777" w:rsidTr="00481E5C">
        <w:tc>
          <w:tcPr>
            <w:tcW w:w="5098" w:type="dxa"/>
          </w:tcPr>
          <w:p w14:paraId="44E6FAE7" w14:textId="77777777" w:rsidR="00781C61" w:rsidRPr="005B4503" w:rsidRDefault="00781C61" w:rsidP="000001F2">
            <w:pPr>
              <w:tabs>
                <w:tab w:val="left" w:pos="7515"/>
              </w:tabs>
              <w:jc w:val="both"/>
              <w:rPr>
                <w:color w:val="000000"/>
              </w:rPr>
            </w:pPr>
            <w:r w:rsidRPr="005B4503">
              <w:rPr>
                <w:color w:val="000000"/>
              </w:rPr>
              <w:t>Братковицький старостинський округ</w:t>
            </w:r>
          </w:p>
          <w:p w14:paraId="6C345046" w14:textId="77777777" w:rsidR="00781C61" w:rsidRPr="005B4503" w:rsidRDefault="00781C61" w:rsidP="000001F2">
            <w:pPr>
              <w:tabs>
                <w:tab w:val="left" w:pos="7515"/>
              </w:tabs>
              <w:jc w:val="both"/>
              <w:rPr>
                <w:color w:val="000000"/>
              </w:rPr>
            </w:pPr>
            <w:r w:rsidRPr="005B4503">
              <w:rPr>
                <w:color w:val="000000"/>
              </w:rPr>
              <w:t>(Братковичі)</w:t>
            </w:r>
          </w:p>
        </w:tc>
        <w:tc>
          <w:tcPr>
            <w:tcW w:w="851" w:type="dxa"/>
          </w:tcPr>
          <w:p w14:paraId="2DF87DE6" w14:textId="77777777" w:rsidR="00781C61" w:rsidRPr="005B4503" w:rsidRDefault="00781C61" w:rsidP="000001F2">
            <w:pPr>
              <w:jc w:val="both"/>
            </w:pPr>
            <w:r w:rsidRPr="005B4503">
              <w:t>0</w:t>
            </w:r>
          </w:p>
        </w:tc>
        <w:tc>
          <w:tcPr>
            <w:tcW w:w="425" w:type="dxa"/>
          </w:tcPr>
          <w:p w14:paraId="3102ACC2" w14:textId="77777777" w:rsidR="00781C61" w:rsidRPr="005B4503" w:rsidRDefault="00781C61" w:rsidP="000001F2">
            <w:pPr>
              <w:jc w:val="both"/>
            </w:pPr>
          </w:p>
        </w:tc>
        <w:tc>
          <w:tcPr>
            <w:tcW w:w="567" w:type="dxa"/>
          </w:tcPr>
          <w:p w14:paraId="4EAA5DE6" w14:textId="77777777" w:rsidR="00781C61" w:rsidRPr="005B4503" w:rsidRDefault="00781C61" w:rsidP="000001F2">
            <w:pPr>
              <w:jc w:val="both"/>
            </w:pPr>
          </w:p>
        </w:tc>
        <w:tc>
          <w:tcPr>
            <w:tcW w:w="567" w:type="dxa"/>
          </w:tcPr>
          <w:p w14:paraId="78E12F12" w14:textId="77777777" w:rsidR="00781C61" w:rsidRPr="005B4503" w:rsidRDefault="00781C61" w:rsidP="000001F2">
            <w:pPr>
              <w:jc w:val="both"/>
            </w:pPr>
          </w:p>
        </w:tc>
        <w:tc>
          <w:tcPr>
            <w:tcW w:w="567" w:type="dxa"/>
          </w:tcPr>
          <w:p w14:paraId="71D7C2AB" w14:textId="77777777" w:rsidR="00781C61" w:rsidRPr="005B4503" w:rsidRDefault="00781C61" w:rsidP="000001F2">
            <w:pPr>
              <w:jc w:val="both"/>
            </w:pPr>
          </w:p>
        </w:tc>
        <w:tc>
          <w:tcPr>
            <w:tcW w:w="851" w:type="dxa"/>
          </w:tcPr>
          <w:p w14:paraId="7D540125" w14:textId="77777777" w:rsidR="00781C61" w:rsidRPr="005B4503" w:rsidRDefault="00781C61" w:rsidP="000001F2">
            <w:pPr>
              <w:jc w:val="both"/>
            </w:pPr>
          </w:p>
        </w:tc>
        <w:tc>
          <w:tcPr>
            <w:tcW w:w="850" w:type="dxa"/>
          </w:tcPr>
          <w:p w14:paraId="1ABCDF5B" w14:textId="77777777" w:rsidR="00781C61" w:rsidRPr="005B4503" w:rsidRDefault="00781C61" w:rsidP="000001F2">
            <w:pPr>
              <w:jc w:val="both"/>
            </w:pPr>
          </w:p>
        </w:tc>
      </w:tr>
      <w:tr w:rsidR="00781C61" w:rsidRPr="005B4503" w14:paraId="402037BC" w14:textId="77777777" w:rsidTr="00481E5C">
        <w:tc>
          <w:tcPr>
            <w:tcW w:w="5098" w:type="dxa"/>
          </w:tcPr>
          <w:p w14:paraId="2DEB9CDB" w14:textId="77777777" w:rsidR="00781C61" w:rsidRPr="005B4503" w:rsidRDefault="00781C61" w:rsidP="000001F2">
            <w:pPr>
              <w:tabs>
                <w:tab w:val="left" w:pos="7515"/>
              </w:tabs>
              <w:jc w:val="both"/>
              <w:rPr>
                <w:color w:val="000000"/>
              </w:rPr>
            </w:pPr>
            <w:r w:rsidRPr="005B4503">
              <w:rPr>
                <w:color w:val="000000"/>
              </w:rPr>
              <w:t>Бартатівський старостинський округ</w:t>
            </w:r>
          </w:p>
          <w:p w14:paraId="42ED3F92"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(Бартатів, Воля Бартатівська)</w:t>
            </w:r>
          </w:p>
        </w:tc>
        <w:tc>
          <w:tcPr>
            <w:tcW w:w="851" w:type="dxa"/>
          </w:tcPr>
          <w:p w14:paraId="22AC9EDB" w14:textId="77777777" w:rsidR="00781C61" w:rsidRPr="005B4503" w:rsidRDefault="00781C61" w:rsidP="000001F2">
            <w:pPr>
              <w:jc w:val="both"/>
            </w:pPr>
            <w:r w:rsidRPr="005B4503">
              <w:t>0</w:t>
            </w:r>
          </w:p>
        </w:tc>
        <w:tc>
          <w:tcPr>
            <w:tcW w:w="425" w:type="dxa"/>
          </w:tcPr>
          <w:p w14:paraId="5356F0BA" w14:textId="77777777" w:rsidR="00781C61" w:rsidRPr="005B4503" w:rsidRDefault="00781C61" w:rsidP="000001F2">
            <w:pPr>
              <w:jc w:val="both"/>
            </w:pPr>
          </w:p>
        </w:tc>
        <w:tc>
          <w:tcPr>
            <w:tcW w:w="567" w:type="dxa"/>
          </w:tcPr>
          <w:p w14:paraId="495E001D" w14:textId="77777777" w:rsidR="00781C61" w:rsidRPr="005B4503" w:rsidRDefault="00781C61" w:rsidP="000001F2">
            <w:pPr>
              <w:jc w:val="both"/>
            </w:pPr>
          </w:p>
        </w:tc>
        <w:tc>
          <w:tcPr>
            <w:tcW w:w="567" w:type="dxa"/>
          </w:tcPr>
          <w:p w14:paraId="36372BA2" w14:textId="77777777" w:rsidR="00781C61" w:rsidRPr="005B4503" w:rsidRDefault="00781C61" w:rsidP="000001F2">
            <w:pPr>
              <w:jc w:val="both"/>
            </w:pPr>
          </w:p>
        </w:tc>
        <w:tc>
          <w:tcPr>
            <w:tcW w:w="567" w:type="dxa"/>
          </w:tcPr>
          <w:p w14:paraId="7D91AA2F" w14:textId="77777777" w:rsidR="00781C61" w:rsidRPr="005B4503" w:rsidRDefault="00781C61" w:rsidP="000001F2">
            <w:pPr>
              <w:jc w:val="both"/>
            </w:pPr>
          </w:p>
        </w:tc>
        <w:tc>
          <w:tcPr>
            <w:tcW w:w="851" w:type="dxa"/>
          </w:tcPr>
          <w:p w14:paraId="583AC017" w14:textId="77777777" w:rsidR="00781C61" w:rsidRPr="005B4503" w:rsidRDefault="00781C61" w:rsidP="000001F2">
            <w:pPr>
              <w:jc w:val="both"/>
            </w:pPr>
          </w:p>
        </w:tc>
        <w:tc>
          <w:tcPr>
            <w:tcW w:w="850" w:type="dxa"/>
          </w:tcPr>
          <w:p w14:paraId="60E8054D" w14:textId="77777777" w:rsidR="00781C61" w:rsidRPr="005B4503" w:rsidRDefault="00781C61" w:rsidP="000001F2">
            <w:pPr>
              <w:jc w:val="both"/>
            </w:pPr>
          </w:p>
        </w:tc>
      </w:tr>
      <w:tr w:rsidR="00781C61" w:rsidRPr="005B4503" w14:paraId="46EDCAC2" w14:textId="77777777" w:rsidTr="00481E5C">
        <w:tc>
          <w:tcPr>
            <w:tcW w:w="5098" w:type="dxa"/>
          </w:tcPr>
          <w:p w14:paraId="2F06FC31" w14:textId="77777777" w:rsidR="00781C61" w:rsidRPr="005B4503" w:rsidRDefault="00781C61" w:rsidP="000001F2">
            <w:pPr>
              <w:tabs>
                <w:tab w:val="left" w:pos="7515"/>
              </w:tabs>
              <w:jc w:val="both"/>
              <w:rPr>
                <w:color w:val="000000"/>
              </w:rPr>
            </w:pPr>
            <w:r w:rsidRPr="005B4503">
              <w:rPr>
                <w:color w:val="000000"/>
              </w:rPr>
              <w:t>Речичанський старостинський округ</w:t>
            </w:r>
          </w:p>
          <w:p w14:paraId="3A05B5EC" w14:textId="77777777" w:rsidR="00781C61" w:rsidRPr="005B4503" w:rsidRDefault="00781C61" w:rsidP="000001F2">
            <w:pPr>
              <w:tabs>
                <w:tab w:val="left" w:pos="7515"/>
              </w:tabs>
              <w:jc w:val="both"/>
              <w:rPr>
                <w:rFonts w:eastAsia="Times New Roman"/>
                <w:color w:val="000000"/>
              </w:rPr>
            </w:pPr>
            <w:r w:rsidRPr="005B4503">
              <w:rPr>
                <w:rFonts w:eastAsia="Times New Roman"/>
                <w:color w:val="000000"/>
              </w:rPr>
              <w:t>(Речичани, Лісновичі)</w:t>
            </w:r>
          </w:p>
        </w:tc>
        <w:tc>
          <w:tcPr>
            <w:tcW w:w="851" w:type="dxa"/>
          </w:tcPr>
          <w:p w14:paraId="0820FB93" w14:textId="77777777" w:rsidR="00781C61" w:rsidRPr="005B4503" w:rsidRDefault="00781C61" w:rsidP="000001F2">
            <w:pPr>
              <w:jc w:val="both"/>
            </w:pPr>
            <w:r w:rsidRPr="005B4503">
              <w:t>0</w:t>
            </w:r>
          </w:p>
        </w:tc>
        <w:tc>
          <w:tcPr>
            <w:tcW w:w="425" w:type="dxa"/>
          </w:tcPr>
          <w:p w14:paraId="745FEBE6" w14:textId="77777777" w:rsidR="00781C61" w:rsidRPr="005B4503" w:rsidRDefault="00781C61" w:rsidP="000001F2">
            <w:pPr>
              <w:jc w:val="both"/>
            </w:pPr>
          </w:p>
        </w:tc>
        <w:tc>
          <w:tcPr>
            <w:tcW w:w="567" w:type="dxa"/>
          </w:tcPr>
          <w:p w14:paraId="1EE9CAEC" w14:textId="77777777" w:rsidR="00781C61" w:rsidRPr="005B4503" w:rsidRDefault="00781C61" w:rsidP="000001F2">
            <w:pPr>
              <w:jc w:val="both"/>
            </w:pPr>
          </w:p>
        </w:tc>
        <w:tc>
          <w:tcPr>
            <w:tcW w:w="567" w:type="dxa"/>
          </w:tcPr>
          <w:p w14:paraId="0A1A76A9" w14:textId="77777777" w:rsidR="00781C61" w:rsidRPr="005B4503" w:rsidRDefault="00781C61" w:rsidP="000001F2">
            <w:pPr>
              <w:jc w:val="both"/>
            </w:pPr>
          </w:p>
        </w:tc>
        <w:tc>
          <w:tcPr>
            <w:tcW w:w="567" w:type="dxa"/>
          </w:tcPr>
          <w:p w14:paraId="3446EA57" w14:textId="77777777" w:rsidR="00781C61" w:rsidRPr="005B4503" w:rsidRDefault="00781C61" w:rsidP="000001F2">
            <w:pPr>
              <w:jc w:val="both"/>
            </w:pPr>
          </w:p>
        </w:tc>
        <w:tc>
          <w:tcPr>
            <w:tcW w:w="851" w:type="dxa"/>
          </w:tcPr>
          <w:p w14:paraId="1F98E73F" w14:textId="77777777" w:rsidR="00781C61" w:rsidRPr="005B4503" w:rsidRDefault="00781C61" w:rsidP="000001F2">
            <w:pPr>
              <w:jc w:val="both"/>
            </w:pPr>
          </w:p>
        </w:tc>
        <w:tc>
          <w:tcPr>
            <w:tcW w:w="850" w:type="dxa"/>
          </w:tcPr>
          <w:p w14:paraId="47EC14FB" w14:textId="77777777" w:rsidR="00781C61" w:rsidRPr="005B4503" w:rsidRDefault="00781C61" w:rsidP="000001F2">
            <w:pPr>
              <w:jc w:val="both"/>
            </w:pPr>
          </w:p>
        </w:tc>
      </w:tr>
    </w:tbl>
    <w:p w14:paraId="2CA9F072" w14:textId="107FE78E" w:rsidR="003E4BE8" w:rsidRPr="00A13A8D" w:rsidRDefault="00F917F0" w:rsidP="0088791F">
      <w:pPr>
        <w:spacing w:before="240"/>
        <w:ind w:firstLine="567"/>
        <w:jc w:val="both"/>
        <w:rPr>
          <w:sz w:val="24"/>
          <w:szCs w:val="24"/>
        </w:rPr>
      </w:pPr>
      <w:r w:rsidRPr="00A13A8D">
        <w:rPr>
          <w:sz w:val="24"/>
          <w:szCs w:val="24"/>
        </w:rPr>
        <w:t xml:space="preserve">Усього в громаді  проживає 5 </w:t>
      </w:r>
      <w:r w:rsidR="003E4BE8" w:rsidRPr="00A13A8D">
        <w:rPr>
          <w:sz w:val="24"/>
          <w:szCs w:val="24"/>
        </w:rPr>
        <w:t>дітей із інвалідністю дошкільного віку, які не відвідують заклади дошкільної освіти. Із них 3</w:t>
      </w:r>
      <w:r w:rsidR="003F2B48" w:rsidRPr="00A13A8D">
        <w:rPr>
          <w:sz w:val="24"/>
          <w:szCs w:val="24"/>
        </w:rPr>
        <w:t xml:space="preserve"> </w:t>
      </w:r>
      <w:r w:rsidR="003E4BE8" w:rsidRPr="00A13A8D">
        <w:rPr>
          <w:sz w:val="24"/>
          <w:szCs w:val="24"/>
        </w:rPr>
        <w:t>- дівчат та 2 -</w:t>
      </w:r>
      <w:r w:rsidR="003F2B48" w:rsidRPr="00A13A8D">
        <w:rPr>
          <w:sz w:val="24"/>
          <w:szCs w:val="24"/>
        </w:rPr>
        <w:t xml:space="preserve"> </w:t>
      </w:r>
      <w:r w:rsidR="003E4BE8" w:rsidRPr="00A13A8D">
        <w:rPr>
          <w:sz w:val="24"/>
          <w:szCs w:val="24"/>
        </w:rPr>
        <w:t>хлопців. Варто розглянути можливість створення додаткових інклюзивних програм для навчання цієї вікової категорії.</w:t>
      </w:r>
    </w:p>
    <w:p w14:paraId="19E38819" w14:textId="7E7EF4AC" w:rsidR="007530AF" w:rsidRPr="00357AB6" w:rsidRDefault="007530AF" w:rsidP="0088791F">
      <w:pPr>
        <w:spacing w:before="240"/>
        <w:ind w:firstLine="567"/>
        <w:rPr>
          <w:b/>
          <w:i/>
          <w:u w:val="single"/>
        </w:rPr>
      </w:pPr>
      <w:r w:rsidRPr="00357AB6">
        <w:rPr>
          <w:b/>
          <w:i/>
          <w:u w:val="single"/>
        </w:rPr>
        <w:t>Частка закладів дошкільної освіти в територіальній громаді, в яких організовано інклюзивне навчання</w:t>
      </w:r>
      <w:r w:rsidR="009F523E">
        <w:rPr>
          <w:b/>
          <w:i/>
          <w:u w:val="single"/>
        </w:rPr>
        <w:t xml:space="preserve"> - </w:t>
      </w:r>
      <w:r w:rsidRPr="00357AB6">
        <w:rPr>
          <w:b/>
          <w:i/>
          <w:u w:val="single"/>
        </w:rPr>
        <w:t>29,4%.</w:t>
      </w:r>
    </w:p>
    <w:p w14:paraId="046F3193" w14:textId="38CD8362" w:rsidR="007530AF" w:rsidRDefault="007530AF" w:rsidP="0088791F">
      <w:pPr>
        <w:ind w:firstLine="567"/>
        <w:jc w:val="both"/>
        <w:rPr>
          <w:b/>
          <w:i/>
          <w:u w:val="single"/>
        </w:rPr>
      </w:pPr>
    </w:p>
    <w:p w14:paraId="157A5D4D" w14:textId="4E79457E" w:rsidR="00781C61" w:rsidRPr="000C5F66" w:rsidRDefault="00781C61" w:rsidP="0088791F">
      <w:pPr>
        <w:ind w:firstLine="567"/>
        <w:jc w:val="both"/>
        <w:rPr>
          <w:b/>
          <w:i/>
          <w:u w:val="single"/>
        </w:rPr>
      </w:pPr>
      <w:r w:rsidRPr="000C5F66">
        <w:rPr>
          <w:b/>
          <w:i/>
          <w:u w:val="single"/>
        </w:rPr>
        <w:t>Частка закладів загальної середньої освіти в територіальній громаді, в яких організовано інклюзивне навчання</w:t>
      </w:r>
      <w:r w:rsidR="009F523E">
        <w:rPr>
          <w:b/>
          <w:i/>
          <w:u w:val="single"/>
        </w:rPr>
        <w:t xml:space="preserve"> -</w:t>
      </w:r>
      <w:r w:rsidRPr="000C5F66">
        <w:rPr>
          <w:b/>
          <w:i/>
          <w:u w:val="single"/>
        </w:rPr>
        <w:t xml:space="preserve"> 72, 7%.</w:t>
      </w:r>
    </w:p>
    <w:p w14:paraId="125A1417" w14:textId="77777777" w:rsidR="00781C61" w:rsidRPr="000C5F66" w:rsidRDefault="00781C61" w:rsidP="0088791F">
      <w:pPr>
        <w:ind w:firstLine="567"/>
        <w:jc w:val="both"/>
        <w:rPr>
          <w:b/>
          <w:i/>
          <w:u w:val="single"/>
        </w:rPr>
      </w:pPr>
    </w:p>
    <w:p w14:paraId="24C163EA" w14:textId="54D5240F" w:rsidR="00781C61" w:rsidRPr="000C5F66" w:rsidRDefault="00781C61" w:rsidP="0088791F">
      <w:pPr>
        <w:ind w:firstLine="567"/>
        <w:jc w:val="both"/>
        <w:rPr>
          <w:b/>
          <w:i/>
          <w:u w:val="single"/>
        </w:rPr>
      </w:pPr>
      <w:r w:rsidRPr="000C5F66">
        <w:rPr>
          <w:b/>
          <w:i/>
          <w:u w:val="single"/>
        </w:rPr>
        <w:t>Частка дітей з інвалідністю шкільного віку, які не відвідують заклади загальної середньої освіти</w:t>
      </w:r>
      <w:r w:rsidR="009F523E">
        <w:rPr>
          <w:b/>
          <w:i/>
          <w:u w:val="single"/>
        </w:rPr>
        <w:t xml:space="preserve"> -</w:t>
      </w:r>
      <w:r w:rsidRPr="000C5F66">
        <w:rPr>
          <w:b/>
          <w:i/>
          <w:u w:val="single"/>
        </w:rPr>
        <w:t xml:space="preserve"> 0,04%</w:t>
      </w:r>
    </w:p>
    <w:p w14:paraId="01E94E08" w14:textId="394C4A44" w:rsidR="00445601" w:rsidRPr="007E473D" w:rsidRDefault="009F523E" w:rsidP="00C1345E">
      <w:pPr>
        <w:widowControl/>
        <w:autoSpaceDE/>
        <w:autoSpaceDN/>
        <w:spacing w:after="160" w:line="259" w:lineRule="auto"/>
        <w:rPr>
          <w:rFonts w:ascii="Times New Roman" w:hAnsi="Times New Roman" w:cs="Times New Roman"/>
        </w:rPr>
      </w:pPr>
      <w:r>
        <w:rPr>
          <w:rFonts w:ascii="Times New Roman" w:hAnsi="Times New Roman" w:cs="Times New Roman"/>
        </w:rPr>
        <w:br w:type="page"/>
      </w:r>
    </w:p>
    <w:p w14:paraId="217ECFFF" w14:textId="15408BF1" w:rsidR="00C96458" w:rsidRDefault="00C96458" w:rsidP="007A5B32">
      <w:pPr>
        <w:jc w:val="center"/>
        <w:rPr>
          <w:b/>
          <w:sz w:val="24"/>
          <w:szCs w:val="24"/>
        </w:rPr>
      </w:pPr>
      <w:r w:rsidRPr="00026F48">
        <w:rPr>
          <w:b/>
          <w:sz w:val="24"/>
          <w:szCs w:val="24"/>
        </w:rPr>
        <w:lastRenderedPageBreak/>
        <w:t>Кількість учнів з особливими освітніми потребами</w:t>
      </w:r>
    </w:p>
    <w:p w14:paraId="18FE24AF" w14:textId="59616E36" w:rsidR="00C96458" w:rsidRPr="003577F7" w:rsidRDefault="003577F7" w:rsidP="003577F7">
      <w:pPr>
        <w:jc w:val="right"/>
      </w:pPr>
      <w:r w:rsidRPr="00A71A64">
        <w:rPr>
          <w:bCs/>
        </w:rPr>
        <w:t>Табл.4.</w:t>
      </w:r>
      <w:r>
        <w:rPr>
          <w:bCs/>
        </w:rPr>
        <w:t>2</w:t>
      </w:r>
      <w:r w:rsidR="00A6226A">
        <w:rPr>
          <w:bCs/>
        </w:rPr>
        <w:t>2</w:t>
      </w:r>
      <w:r>
        <w:rPr>
          <w:bCs/>
        </w:rPr>
        <w:t>.</w:t>
      </w:r>
    </w:p>
    <w:tbl>
      <w:tblPr>
        <w:tblStyle w:val="a4"/>
        <w:tblW w:w="9493" w:type="dxa"/>
        <w:tblLook w:val="04A0" w:firstRow="1" w:lastRow="0" w:firstColumn="1" w:lastColumn="0" w:noHBand="0" w:noVBand="1"/>
      </w:tblPr>
      <w:tblGrid>
        <w:gridCol w:w="4208"/>
        <w:gridCol w:w="869"/>
        <w:gridCol w:w="924"/>
        <w:gridCol w:w="714"/>
        <w:gridCol w:w="850"/>
        <w:gridCol w:w="604"/>
        <w:gridCol w:w="825"/>
        <w:gridCol w:w="635"/>
      </w:tblGrid>
      <w:tr w:rsidR="00C96458" w:rsidRPr="007E473D" w14:paraId="01E519A6" w14:textId="77777777" w:rsidTr="00F94879">
        <w:tc>
          <w:tcPr>
            <w:tcW w:w="4250" w:type="dxa"/>
            <w:vMerge w:val="restart"/>
          </w:tcPr>
          <w:p w14:paraId="68D20625" w14:textId="77777777" w:rsidR="00C96458" w:rsidRPr="00B762E1" w:rsidRDefault="00C96458" w:rsidP="000001F2">
            <w:pPr>
              <w:jc w:val="both"/>
            </w:pPr>
            <w:r w:rsidRPr="00B762E1">
              <w:t>Назва старостинського округу</w:t>
            </w:r>
          </w:p>
        </w:tc>
        <w:tc>
          <w:tcPr>
            <w:tcW w:w="5243" w:type="dxa"/>
            <w:gridSpan w:val="7"/>
          </w:tcPr>
          <w:p w14:paraId="5C429899" w14:textId="77777777" w:rsidR="00C96458" w:rsidRPr="00B762E1" w:rsidRDefault="00C96458" w:rsidP="000001F2">
            <w:pPr>
              <w:jc w:val="both"/>
            </w:pPr>
            <w:r w:rsidRPr="00B762E1">
              <w:t xml:space="preserve">Кількість учнів з особливими освітніми потребами </w:t>
            </w:r>
          </w:p>
        </w:tc>
      </w:tr>
      <w:tr w:rsidR="00C96458" w:rsidRPr="007E473D" w14:paraId="68B69E19" w14:textId="77777777" w:rsidTr="00F94879">
        <w:tc>
          <w:tcPr>
            <w:tcW w:w="4250" w:type="dxa"/>
            <w:vMerge/>
          </w:tcPr>
          <w:p w14:paraId="4D15B6A4" w14:textId="77777777" w:rsidR="00C96458" w:rsidRPr="00B762E1" w:rsidRDefault="00C96458" w:rsidP="000001F2">
            <w:pPr>
              <w:jc w:val="both"/>
            </w:pPr>
          </w:p>
        </w:tc>
        <w:tc>
          <w:tcPr>
            <w:tcW w:w="876" w:type="dxa"/>
            <w:vMerge w:val="restart"/>
          </w:tcPr>
          <w:p w14:paraId="550C9A67" w14:textId="77777777" w:rsidR="00C96458" w:rsidRPr="00B762E1" w:rsidRDefault="00C96458" w:rsidP="000001F2">
            <w:pPr>
              <w:jc w:val="both"/>
            </w:pPr>
            <w:r w:rsidRPr="00B762E1">
              <w:t xml:space="preserve">усього  </w:t>
            </w:r>
          </w:p>
        </w:tc>
        <w:tc>
          <w:tcPr>
            <w:tcW w:w="1691" w:type="dxa"/>
            <w:gridSpan w:val="2"/>
          </w:tcPr>
          <w:p w14:paraId="5F8C56AE" w14:textId="77777777" w:rsidR="00C96458" w:rsidRPr="00B762E1" w:rsidRDefault="00C96458" w:rsidP="000001F2">
            <w:pPr>
              <w:jc w:val="both"/>
            </w:pPr>
            <w:r w:rsidRPr="00B762E1">
              <w:t xml:space="preserve">З них, які навчаються індивідуально </w:t>
            </w:r>
          </w:p>
        </w:tc>
        <w:tc>
          <w:tcPr>
            <w:tcW w:w="1629" w:type="dxa"/>
            <w:gridSpan w:val="2"/>
          </w:tcPr>
          <w:p w14:paraId="25E63551" w14:textId="77777777" w:rsidR="00C96458" w:rsidRPr="00B762E1" w:rsidRDefault="00C96458" w:rsidP="000001F2">
            <w:pPr>
              <w:jc w:val="both"/>
            </w:pPr>
            <w:r w:rsidRPr="00B762E1">
              <w:t>З них, які навчаються дистанційно</w:t>
            </w:r>
          </w:p>
        </w:tc>
        <w:tc>
          <w:tcPr>
            <w:tcW w:w="1047" w:type="dxa"/>
            <w:gridSpan w:val="2"/>
          </w:tcPr>
          <w:p w14:paraId="0B9831AE" w14:textId="77777777" w:rsidR="00C96458" w:rsidRPr="00B762E1" w:rsidRDefault="00C96458" w:rsidP="000001F2">
            <w:pPr>
              <w:jc w:val="both"/>
            </w:pPr>
            <w:r w:rsidRPr="00B762E1">
              <w:t xml:space="preserve">З них, які навчаються в інклюзивних класах </w:t>
            </w:r>
          </w:p>
        </w:tc>
      </w:tr>
      <w:tr w:rsidR="00C96458" w:rsidRPr="007E473D" w14:paraId="7F2947E5" w14:textId="77777777" w:rsidTr="00F94879">
        <w:tc>
          <w:tcPr>
            <w:tcW w:w="4250" w:type="dxa"/>
            <w:vMerge/>
          </w:tcPr>
          <w:p w14:paraId="40DC26A2" w14:textId="77777777" w:rsidR="00C96458" w:rsidRPr="00B762E1" w:rsidRDefault="00C96458" w:rsidP="000001F2">
            <w:pPr>
              <w:jc w:val="both"/>
            </w:pPr>
          </w:p>
        </w:tc>
        <w:tc>
          <w:tcPr>
            <w:tcW w:w="876" w:type="dxa"/>
            <w:vMerge/>
          </w:tcPr>
          <w:p w14:paraId="58C2F0DD" w14:textId="77777777" w:rsidR="00C96458" w:rsidRPr="00B762E1" w:rsidRDefault="00C96458" w:rsidP="000001F2">
            <w:pPr>
              <w:jc w:val="both"/>
            </w:pPr>
          </w:p>
        </w:tc>
        <w:tc>
          <w:tcPr>
            <w:tcW w:w="932" w:type="dxa"/>
          </w:tcPr>
          <w:p w14:paraId="499F2A39" w14:textId="77777777" w:rsidR="00C96458" w:rsidRPr="00B762E1" w:rsidRDefault="00C96458" w:rsidP="000001F2">
            <w:pPr>
              <w:jc w:val="both"/>
            </w:pPr>
            <w:r w:rsidRPr="00B762E1">
              <w:t>д</w:t>
            </w:r>
          </w:p>
        </w:tc>
        <w:tc>
          <w:tcPr>
            <w:tcW w:w="759" w:type="dxa"/>
          </w:tcPr>
          <w:p w14:paraId="7A23A1AC" w14:textId="77777777" w:rsidR="00C96458" w:rsidRPr="00B762E1" w:rsidRDefault="00C96458" w:rsidP="000001F2">
            <w:pPr>
              <w:jc w:val="both"/>
            </w:pPr>
            <w:r w:rsidRPr="00B762E1">
              <w:t>х</w:t>
            </w:r>
          </w:p>
        </w:tc>
        <w:tc>
          <w:tcPr>
            <w:tcW w:w="884" w:type="dxa"/>
          </w:tcPr>
          <w:p w14:paraId="43FE42F0" w14:textId="77777777" w:rsidR="00C96458" w:rsidRPr="00B762E1" w:rsidRDefault="00C96458" w:rsidP="000001F2">
            <w:pPr>
              <w:jc w:val="both"/>
            </w:pPr>
            <w:r w:rsidRPr="00B762E1">
              <w:t>д</w:t>
            </w:r>
          </w:p>
        </w:tc>
        <w:tc>
          <w:tcPr>
            <w:tcW w:w="745" w:type="dxa"/>
          </w:tcPr>
          <w:p w14:paraId="0C5AC9FB" w14:textId="77777777" w:rsidR="00C96458" w:rsidRPr="00B762E1" w:rsidRDefault="00C96458" w:rsidP="000001F2">
            <w:pPr>
              <w:jc w:val="both"/>
            </w:pPr>
            <w:r w:rsidRPr="00B762E1">
              <w:t>х</w:t>
            </w:r>
          </w:p>
        </w:tc>
        <w:tc>
          <w:tcPr>
            <w:tcW w:w="739" w:type="dxa"/>
          </w:tcPr>
          <w:p w14:paraId="12035F07" w14:textId="77777777" w:rsidR="00C96458" w:rsidRPr="00B762E1" w:rsidRDefault="00C96458" w:rsidP="000001F2">
            <w:pPr>
              <w:jc w:val="both"/>
            </w:pPr>
            <w:r w:rsidRPr="00B762E1">
              <w:t>д</w:t>
            </w:r>
          </w:p>
        </w:tc>
        <w:tc>
          <w:tcPr>
            <w:tcW w:w="308" w:type="dxa"/>
          </w:tcPr>
          <w:p w14:paraId="266155E7" w14:textId="77777777" w:rsidR="00C96458" w:rsidRPr="00B762E1" w:rsidRDefault="00C96458" w:rsidP="000001F2">
            <w:pPr>
              <w:jc w:val="both"/>
            </w:pPr>
            <w:r w:rsidRPr="00B762E1">
              <w:t>х</w:t>
            </w:r>
          </w:p>
        </w:tc>
      </w:tr>
      <w:tr w:rsidR="00C96458" w:rsidRPr="007E473D" w14:paraId="27CD9184" w14:textId="77777777" w:rsidTr="00F94879">
        <w:tc>
          <w:tcPr>
            <w:tcW w:w="4250" w:type="dxa"/>
          </w:tcPr>
          <w:p w14:paraId="6DB8193F" w14:textId="77777777" w:rsidR="00C96458" w:rsidRPr="00B762E1" w:rsidRDefault="00C96458" w:rsidP="000001F2">
            <w:pPr>
              <w:tabs>
                <w:tab w:val="left" w:pos="7515"/>
              </w:tabs>
              <w:jc w:val="both"/>
              <w:rPr>
                <w:color w:val="000000"/>
              </w:rPr>
            </w:pPr>
            <w:r w:rsidRPr="00B762E1">
              <w:rPr>
                <w:color w:val="000000"/>
              </w:rPr>
              <w:t>м. Городок</w:t>
            </w:r>
          </w:p>
        </w:tc>
        <w:tc>
          <w:tcPr>
            <w:tcW w:w="876" w:type="dxa"/>
          </w:tcPr>
          <w:p w14:paraId="4AAD65DF" w14:textId="77777777" w:rsidR="00C96458" w:rsidRPr="00B762E1" w:rsidRDefault="00C96458" w:rsidP="000001F2">
            <w:pPr>
              <w:jc w:val="both"/>
            </w:pPr>
            <w:r w:rsidRPr="00B762E1">
              <w:t>40</w:t>
            </w:r>
          </w:p>
        </w:tc>
        <w:tc>
          <w:tcPr>
            <w:tcW w:w="932" w:type="dxa"/>
          </w:tcPr>
          <w:p w14:paraId="7929E9B6" w14:textId="77777777" w:rsidR="00C96458" w:rsidRPr="00B762E1" w:rsidRDefault="00C96458" w:rsidP="000001F2">
            <w:pPr>
              <w:jc w:val="both"/>
            </w:pPr>
            <w:r w:rsidRPr="00B762E1">
              <w:t>2</w:t>
            </w:r>
          </w:p>
        </w:tc>
        <w:tc>
          <w:tcPr>
            <w:tcW w:w="759" w:type="dxa"/>
          </w:tcPr>
          <w:p w14:paraId="57F7D2D1" w14:textId="77777777" w:rsidR="00C96458" w:rsidRPr="00B762E1" w:rsidRDefault="00C96458" w:rsidP="000001F2">
            <w:pPr>
              <w:jc w:val="both"/>
            </w:pPr>
            <w:r w:rsidRPr="00B762E1">
              <w:t>2</w:t>
            </w:r>
          </w:p>
        </w:tc>
        <w:tc>
          <w:tcPr>
            <w:tcW w:w="884" w:type="dxa"/>
          </w:tcPr>
          <w:p w14:paraId="595F84C0" w14:textId="77777777" w:rsidR="00C96458" w:rsidRPr="00B762E1" w:rsidRDefault="00C96458" w:rsidP="000001F2">
            <w:pPr>
              <w:jc w:val="both"/>
            </w:pPr>
            <w:r w:rsidRPr="00B762E1">
              <w:t>0</w:t>
            </w:r>
          </w:p>
        </w:tc>
        <w:tc>
          <w:tcPr>
            <w:tcW w:w="745" w:type="dxa"/>
          </w:tcPr>
          <w:p w14:paraId="40749803" w14:textId="77777777" w:rsidR="00C96458" w:rsidRPr="00B762E1" w:rsidRDefault="00C96458" w:rsidP="000001F2">
            <w:pPr>
              <w:jc w:val="both"/>
            </w:pPr>
          </w:p>
        </w:tc>
        <w:tc>
          <w:tcPr>
            <w:tcW w:w="739" w:type="dxa"/>
          </w:tcPr>
          <w:p w14:paraId="53F871E5" w14:textId="77777777" w:rsidR="00C96458" w:rsidRPr="00B762E1" w:rsidRDefault="00C96458" w:rsidP="000001F2">
            <w:pPr>
              <w:jc w:val="both"/>
            </w:pPr>
            <w:r w:rsidRPr="00B762E1">
              <w:t>14</w:t>
            </w:r>
          </w:p>
        </w:tc>
        <w:tc>
          <w:tcPr>
            <w:tcW w:w="308" w:type="dxa"/>
          </w:tcPr>
          <w:p w14:paraId="7D3650FA" w14:textId="77777777" w:rsidR="00C96458" w:rsidRPr="00B762E1" w:rsidRDefault="00C96458" w:rsidP="000001F2">
            <w:pPr>
              <w:jc w:val="both"/>
            </w:pPr>
            <w:r w:rsidRPr="00B762E1">
              <w:t>22</w:t>
            </w:r>
          </w:p>
        </w:tc>
      </w:tr>
      <w:tr w:rsidR="00C96458" w:rsidRPr="007E473D" w14:paraId="15D086C8" w14:textId="77777777" w:rsidTr="00F94879">
        <w:tc>
          <w:tcPr>
            <w:tcW w:w="4250" w:type="dxa"/>
          </w:tcPr>
          <w:p w14:paraId="145430D3" w14:textId="77777777" w:rsidR="00C96458" w:rsidRPr="00B762E1" w:rsidRDefault="00C96458" w:rsidP="000001F2">
            <w:pPr>
              <w:tabs>
                <w:tab w:val="left" w:pos="7515"/>
              </w:tabs>
              <w:jc w:val="both"/>
              <w:rPr>
                <w:color w:val="000000"/>
              </w:rPr>
            </w:pPr>
            <w:r w:rsidRPr="00B762E1">
              <w:rPr>
                <w:color w:val="000000"/>
              </w:rPr>
              <w:t>Мшанський старостинський округ</w:t>
            </w:r>
          </w:p>
          <w:p w14:paraId="7CE1C725" w14:textId="77777777" w:rsidR="00C96458" w:rsidRPr="00B762E1" w:rsidRDefault="00C96458" w:rsidP="000001F2">
            <w:pPr>
              <w:tabs>
                <w:tab w:val="left" w:pos="7515"/>
              </w:tabs>
              <w:jc w:val="both"/>
              <w:rPr>
                <w:color w:val="000000"/>
              </w:rPr>
            </w:pPr>
            <w:r w:rsidRPr="00B762E1">
              <w:rPr>
                <w:color w:val="000000"/>
              </w:rPr>
              <w:t>(Мшана)</w:t>
            </w:r>
          </w:p>
        </w:tc>
        <w:tc>
          <w:tcPr>
            <w:tcW w:w="876" w:type="dxa"/>
          </w:tcPr>
          <w:p w14:paraId="7CA1D4FE" w14:textId="77777777" w:rsidR="00C96458" w:rsidRPr="00B762E1" w:rsidRDefault="00C96458" w:rsidP="000001F2">
            <w:pPr>
              <w:jc w:val="both"/>
            </w:pPr>
            <w:r w:rsidRPr="00B762E1">
              <w:t>3</w:t>
            </w:r>
          </w:p>
        </w:tc>
        <w:tc>
          <w:tcPr>
            <w:tcW w:w="932" w:type="dxa"/>
          </w:tcPr>
          <w:p w14:paraId="67750C88" w14:textId="77777777" w:rsidR="00C96458" w:rsidRPr="00B762E1" w:rsidRDefault="00C96458" w:rsidP="000001F2">
            <w:pPr>
              <w:jc w:val="both"/>
            </w:pPr>
          </w:p>
        </w:tc>
        <w:tc>
          <w:tcPr>
            <w:tcW w:w="759" w:type="dxa"/>
          </w:tcPr>
          <w:p w14:paraId="106EABC7" w14:textId="77777777" w:rsidR="00C96458" w:rsidRPr="00B762E1" w:rsidRDefault="00C96458" w:rsidP="000001F2">
            <w:pPr>
              <w:jc w:val="both"/>
            </w:pPr>
          </w:p>
        </w:tc>
        <w:tc>
          <w:tcPr>
            <w:tcW w:w="884" w:type="dxa"/>
          </w:tcPr>
          <w:p w14:paraId="00C0BA21" w14:textId="77777777" w:rsidR="00C96458" w:rsidRPr="00B762E1" w:rsidRDefault="00C96458" w:rsidP="000001F2">
            <w:pPr>
              <w:jc w:val="both"/>
            </w:pPr>
          </w:p>
        </w:tc>
        <w:tc>
          <w:tcPr>
            <w:tcW w:w="745" w:type="dxa"/>
          </w:tcPr>
          <w:p w14:paraId="7CB12661" w14:textId="77777777" w:rsidR="00C96458" w:rsidRPr="00B762E1" w:rsidRDefault="00C96458" w:rsidP="000001F2">
            <w:pPr>
              <w:jc w:val="both"/>
            </w:pPr>
          </w:p>
        </w:tc>
        <w:tc>
          <w:tcPr>
            <w:tcW w:w="739" w:type="dxa"/>
          </w:tcPr>
          <w:p w14:paraId="331A3F64" w14:textId="77777777" w:rsidR="00C96458" w:rsidRPr="00B762E1" w:rsidRDefault="00C96458" w:rsidP="000001F2">
            <w:pPr>
              <w:jc w:val="both"/>
            </w:pPr>
            <w:r w:rsidRPr="00B762E1">
              <w:t>2</w:t>
            </w:r>
          </w:p>
        </w:tc>
        <w:tc>
          <w:tcPr>
            <w:tcW w:w="308" w:type="dxa"/>
          </w:tcPr>
          <w:p w14:paraId="10FEB0C7" w14:textId="77777777" w:rsidR="00C96458" w:rsidRPr="00B762E1" w:rsidRDefault="00C96458" w:rsidP="000001F2">
            <w:pPr>
              <w:jc w:val="both"/>
            </w:pPr>
            <w:r w:rsidRPr="00B762E1">
              <w:t>1</w:t>
            </w:r>
          </w:p>
        </w:tc>
      </w:tr>
      <w:tr w:rsidR="00C96458" w:rsidRPr="007E473D" w14:paraId="1FB6CDDF" w14:textId="77777777" w:rsidTr="00F94879">
        <w:tc>
          <w:tcPr>
            <w:tcW w:w="4250" w:type="dxa"/>
          </w:tcPr>
          <w:p w14:paraId="7BCF5AE1" w14:textId="77777777" w:rsidR="00C96458" w:rsidRPr="00B762E1" w:rsidRDefault="00C96458" w:rsidP="000001F2">
            <w:pPr>
              <w:tabs>
                <w:tab w:val="left" w:pos="7515"/>
              </w:tabs>
              <w:jc w:val="both"/>
              <w:rPr>
                <w:color w:val="000000"/>
              </w:rPr>
            </w:pPr>
            <w:r w:rsidRPr="00B762E1">
              <w:rPr>
                <w:color w:val="000000"/>
              </w:rPr>
              <w:t>Заверешицький старостинський округ</w:t>
            </w:r>
          </w:p>
          <w:p w14:paraId="5CDE5ABB"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(Повітно,Заверещиця,Залужжя,Зушиці)</w:t>
            </w:r>
          </w:p>
        </w:tc>
        <w:tc>
          <w:tcPr>
            <w:tcW w:w="876" w:type="dxa"/>
          </w:tcPr>
          <w:p w14:paraId="594B8E79" w14:textId="77777777" w:rsidR="00C96458" w:rsidRPr="00B762E1" w:rsidRDefault="00C96458" w:rsidP="000001F2">
            <w:pPr>
              <w:jc w:val="both"/>
            </w:pPr>
            <w:r w:rsidRPr="00B762E1">
              <w:t>7</w:t>
            </w:r>
          </w:p>
        </w:tc>
        <w:tc>
          <w:tcPr>
            <w:tcW w:w="932" w:type="dxa"/>
          </w:tcPr>
          <w:p w14:paraId="42A5B04B" w14:textId="77777777" w:rsidR="00C96458" w:rsidRPr="00B762E1" w:rsidRDefault="00C96458" w:rsidP="000001F2">
            <w:pPr>
              <w:jc w:val="both"/>
            </w:pPr>
            <w:r w:rsidRPr="00B762E1">
              <w:t>1</w:t>
            </w:r>
          </w:p>
        </w:tc>
        <w:tc>
          <w:tcPr>
            <w:tcW w:w="759" w:type="dxa"/>
          </w:tcPr>
          <w:p w14:paraId="6968FC25" w14:textId="77777777" w:rsidR="00C96458" w:rsidRPr="00B762E1" w:rsidRDefault="00C96458" w:rsidP="000001F2">
            <w:pPr>
              <w:jc w:val="both"/>
            </w:pPr>
          </w:p>
        </w:tc>
        <w:tc>
          <w:tcPr>
            <w:tcW w:w="884" w:type="dxa"/>
          </w:tcPr>
          <w:p w14:paraId="7B9DFB8B" w14:textId="77777777" w:rsidR="00C96458" w:rsidRPr="00B762E1" w:rsidRDefault="00C96458" w:rsidP="000001F2">
            <w:pPr>
              <w:jc w:val="both"/>
            </w:pPr>
          </w:p>
        </w:tc>
        <w:tc>
          <w:tcPr>
            <w:tcW w:w="745" w:type="dxa"/>
          </w:tcPr>
          <w:p w14:paraId="76C7F71C" w14:textId="77777777" w:rsidR="00C96458" w:rsidRPr="00B762E1" w:rsidRDefault="00C96458" w:rsidP="000001F2">
            <w:pPr>
              <w:jc w:val="both"/>
            </w:pPr>
          </w:p>
        </w:tc>
        <w:tc>
          <w:tcPr>
            <w:tcW w:w="739" w:type="dxa"/>
          </w:tcPr>
          <w:p w14:paraId="705FD180" w14:textId="77777777" w:rsidR="00C96458" w:rsidRPr="00B762E1" w:rsidRDefault="00C96458" w:rsidP="000001F2">
            <w:pPr>
              <w:jc w:val="both"/>
            </w:pPr>
            <w:r w:rsidRPr="00B762E1">
              <w:t>5</w:t>
            </w:r>
          </w:p>
        </w:tc>
        <w:tc>
          <w:tcPr>
            <w:tcW w:w="308" w:type="dxa"/>
          </w:tcPr>
          <w:p w14:paraId="26F4FDBC" w14:textId="77777777" w:rsidR="00C96458" w:rsidRPr="00B762E1" w:rsidRDefault="00C96458" w:rsidP="000001F2">
            <w:pPr>
              <w:jc w:val="both"/>
            </w:pPr>
            <w:r w:rsidRPr="00B762E1">
              <w:t>1</w:t>
            </w:r>
          </w:p>
        </w:tc>
      </w:tr>
      <w:tr w:rsidR="00C96458" w:rsidRPr="007E473D" w14:paraId="0BAF8AAC" w14:textId="77777777" w:rsidTr="00F94879">
        <w:tc>
          <w:tcPr>
            <w:tcW w:w="4250" w:type="dxa"/>
          </w:tcPr>
          <w:p w14:paraId="43049CCF" w14:textId="77777777" w:rsidR="00C96458" w:rsidRPr="00B762E1" w:rsidRDefault="00C96458" w:rsidP="000001F2">
            <w:pPr>
              <w:tabs>
                <w:tab w:val="left" w:pos="7515"/>
              </w:tabs>
              <w:jc w:val="both"/>
              <w:rPr>
                <w:color w:val="000000"/>
              </w:rPr>
            </w:pPr>
            <w:r w:rsidRPr="00B762E1">
              <w:rPr>
                <w:color w:val="000000"/>
              </w:rPr>
              <w:t>Керницький  старостинський округ</w:t>
            </w:r>
          </w:p>
          <w:p w14:paraId="23007EE7"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(Керниця, Артищів, Велика Калинка, Любовичі, Мавковичі)</w:t>
            </w:r>
          </w:p>
        </w:tc>
        <w:tc>
          <w:tcPr>
            <w:tcW w:w="876" w:type="dxa"/>
          </w:tcPr>
          <w:p w14:paraId="65112541" w14:textId="77777777" w:rsidR="00C96458" w:rsidRPr="00B762E1" w:rsidRDefault="00C96458" w:rsidP="000001F2">
            <w:pPr>
              <w:jc w:val="both"/>
            </w:pPr>
            <w:r w:rsidRPr="00B762E1">
              <w:t>4</w:t>
            </w:r>
          </w:p>
        </w:tc>
        <w:tc>
          <w:tcPr>
            <w:tcW w:w="932" w:type="dxa"/>
          </w:tcPr>
          <w:p w14:paraId="5DCF1770" w14:textId="77777777" w:rsidR="00C96458" w:rsidRPr="00B762E1" w:rsidRDefault="00C96458" w:rsidP="000001F2">
            <w:pPr>
              <w:jc w:val="both"/>
            </w:pPr>
          </w:p>
        </w:tc>
        <w:tc>
          <w:tcPr>
            <w:tcW w:w="759" w:type="dxa"/>
          </w:tcPr>
          <w:p w14:paraId="6CC301F2" w14:textId="77777777" w:rsidR="00C96458" w:rsidRPr="00B762E1" w:rsidRDefault="00C96458" w:rsidP="000001F2">
            <w:pPr>
              <w:jc w:val="both"/>
            </w:pPr>
          </w:p>
        </w:tc>
        <w:tc>
          <w:tcPr>
            <w:tcW w:w="884" w:type="dxa"/>
          </w:tcPr>
          <w:p w14:paraId="102E8E16" w14:textId="77777777" w:rsidR="00C96458" w:rsidRPr="00B762E1" w:rsidRDefault="00C96458" w:rsidP="000001F2">
            <w:pPr>
              <w:jc w:val="both"/>
            </w:pPr>
          </w:p>
        </w:tc>
        <w:tc>
          <w:tcPr>
            <w:tcW w:w="745" w:type="dxa"/>
          </w:tcPr>
          <w:p w14:paraId="650DAE7E" w14:textId="77777777" w:rsidR="00C96458" w:rsidRPr="00B762E1" w:rsidRDefault="00C96458" w:rsidP="000001F2">
            <w:pPr>
              <w:jc w:val="both"/>
            </w:pPr>
          </w:p>
        </w:tc>
        <w:tc>
          <w:tcPr>
            <w:tcW w:w="739" w:type="dxa"/>
          </w:tcPr>
          <w:p w14:paraId="58EC0312" w14:textId="77777777" w:rsidR="00C96458" w:rsidRPr="00B762E1" w:rsidRDefault="00C96458" w:rsidP="000001F2">
            <w:pPr>
              <w:jc w:val="both"/>
            </w:pPr>
          </w:p>
        </w:tc>
        <w:tc>
          <w:tcPr>
            <w:tcW w:w="308" w:type="dxa"/>
          </w:tcPr>
          <w:p w14:paraId="713EA792" w14:textId="77777777" w:rsidR="00C96458" w:rsidRPr="00B762E1" w:rsidRDefault="00C96458" w:rsidP="000001F2">
            <w:pPr>
              <w:jc w:val="both"/>
            </w:pPr>
            <w:r w:rsidRPr="00B762E1">
              <w:t>4</w:t>
            </w:r>
          </w:p>
        </w:tc>
      </w:tr>
      <w:tr w:rsidR="00C96458" w:rsidRPr="007E473D" w14:paraId="7113F616" w14:textId="77777777" w:rsidTr="00F94879">
        <w:tc>
          <w:tcPr>
            <w:tcW w:w="4250" w:type="dxa"/>
          </w:tcPr>
          <w:p w14:paraId="68679B0F" w14:textId="77777777" w:rsidR="00C96458" w:rsidRPr="00B762E1" w:rsidRDefault="00C96458" w:rsidP="000001F2">
            <w:pPr>
              <w:tabs>
                <w:tab w:val="left" w:pos="7515"/>
              </w:tabs>
              <w:jc w:val="both"/>
              <w:rPr>
                <w:color w:val="000000"/>
              </w:rPr>
            </w:pPr>
            <w:r w:rsidRPr="00B762E1">
              <w:rPr>
                <w:color w:val="000000"/>
              </w:rPr>
              <w:t>Угрівський старостинський округ</w:t>
            </w:r>
          </w:p>
          <w:p w14:paraId="69B47F97"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(Черляни, Черлянське Передмістя, Угри, Стоділки)</w:t>
            </w:r>
          </w:p>
        </w:tc>
        <w:tc>
          <w:tcPr>
            <w:tcW w:w="876" w:type="dxa"/>
          </w:tcPr>
          <w:p w14:paraId="4C8FA855" w14:textId="77777777" w:rsidR="00C96458" w:rsidRPr="00B762E1" w:rsidRDefault="00C96458" w:rsidP="000001F2">
            <w:pPr>
              <w:jc w:val="both"/>
            </w:pPr>
            <w:r w:rsidRPr="00B762E1">
              <w:t>1</w:t>
            </w:r>
          </w:p>
        </w:tc>
        <w:tc>
          <w:tcPr>
            <w:tcW w:w="932" w:type="dxa"/>
          </w:tcPr>
          <w:p w14:paraId="3E39B4F9" w14:textId="77777777" w:rsidR="00C96458" w:rsidRPr="00B762E1" w:rsidRDefault="00C96458" w:rsidP="000001F2">
            <w:pPr>
              <w:jc w:val="both"/>
            </w:pPr>
          </w:p>
        </w:tc>
        <w:tc>
          <w:tcPr>
            <w:tcW w:w="759" w:type="dxa"/>
          </w:tcPr>
          <w:p w14:paraId="46E0841B" w14:textId="77777777" w:rsidR="00C96458" w:rsidRPr="00B762E1" w:rsidRDefault="00C96458" w:rsidP="000001F2">
            <w:pPr>
              <w:jc w:val="both"/>
            </w:pPr>
            <w:r w:rsidRPr="00B762E1">
              <w:t>1</w:t>
            </w:r>
          </w:p>
        </w:tc>
        <w:tc>
          <w:tcPr>
            <w:tcW w:w="884" w:type="dxa"/>
          </w:tcPr>
          <w:p w14:paraId="2E38DCDF" w14:textId="77777777" w:rsidR="00C96458" w:rsidRPr="00B762E1" w:rsidRDefault="00C96458" w:rsidP="000001F2">
            <w:pPr>
              <w:jc w:val="both"/>
            </w:pPr>
          </w:p>
        </w:tc>
        <w:tc>
          <w:tcPr>
            <w:tcW w:w="745" w:type="dxa"/>
          </w:tcPr>
          <w:p w14:paraId="567E216A" w14:textId="77777777" w:rsidR="00C96458" w:rsidRPr="00B762E1" w:rsidRDefault="00C96458" w:rsidP="000001F2">
            <w:pPr>
              <w:jc w:val="both"/>
            </w:pPr>
          </w:p>
        </w:tc>
        <w:tc>
          <w:tcPr>
            <w:tcW w:w="739" w:type="dxa"/>
          </w:tcPr>
          <w:p w14:paraId="3FD4C782" w14:textId="77777777" w:rsidR="00C96458" w:rsidRPr="00B762E1" w:rsidRDefault="00C96458" w:rsidP="000001F2">
            <w:pPr>
              <w:jc w:val="both"/>
            </w:pPr>
          </w:p>
        </w:tc>
        <w:tc>
          <w:tcPr>
            <w:tcW w:w="308" w:type="dxa"/>
          </w:tcPr>
          <w:p w14:paraId="60F6A48F" w14:textId="77777777" w:rsidR="00C96458" w:rsidRPr="00B762E1" w:rsidRDefault="00C96458" w:rsidP="000001F2">
            <w:pPr>
              <w:jc w:val="both"/>
            </w:pPr>
          </w:p>
        </w:tc>
      </w:tr>
      <w:tr w:rsidR="00C96458" w:rsidRPr="007E473D" w14:paraId="551D1DA4" w14:textId="77777777" w:rsidTr="00F94879">
        <w:tc>
          <w:tcPr>
            <w:tcW w:w="4250" w:type="dxa"/>
          </w:tcPr>
          <w:p w14:paraId="25D498AA" w14:textId="77777777" w:rsidR="00C96458" w:rsidRPr="00B762E1" w:rsidRDefault="00C96458" w:rsidP="000001F2">
            <w:pPr>
              <w:tabs>
                <w:tab w:val="left" w:pos="7515"/>
              </w:tabs>
              <w:jc w:val="both"/>
              <w:rPr>
                <w:color w:val="000000"/>
              </w:rPr>
            </w:pPr>
            <w:r w:rsidRPr="00B762E1">
              <w:rPr>
                <w:color w:val="000000"/>
              </w:rPr>
              <w:t>Долинянський  старостинський округ</w:t>
            </w:r>
          </w:p>
          <w:p w14:paraId="67F1702C"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(Долиняни, Вовчухи, Годвишня)</w:t>
            </w:r>
          </w:p>
        </w:tc>
        <w:tc>
          <w:tcPr>
            <w:tcW w:w="876" w:type="dxa"/>
          </w:tcPr>
          <w:p w14:paraId="34692D97" w14:textId="77777777" w:rsidR="00C96458" w:rsidRPr="00B762E1" w:rsidRDefault="00C96458" w:rsidP="000001F2">
            <w:pPr>
              <w:jc w:val="both"/>
            </w:pPr>
            <w:r w:rsidRPr="00B762E1">
              <w:t>2</w:t>
            </w:r>
          </w:p>
        </w:tc>
        <w:tc>
          <w:tcPr>
            <w:tcW w:w="932" w:type="dxa"/>
          </w:tcPr>
          <w:p w14:paraId="4206B905" w14:textId="77777777" w:rsidR="00C96458" w:rsidRPr="00B762E1" w:rsidRDefault="00C96458" w:rsidP="000001F2">
            <w:pPr>
              <w:jc w:val="both"/>
            </w:pPr>
          </w:p>
        </w:tc>
        <w:tc>
          <w:tcPr>
            <w:tcW w:w="759" w:type="dxa"/>
          </w:tcPr>
          <w:p w14:paraId="16F4D361" w14:textId="77777777" w:rsidR="00C96458" w:rsidRPr="00B762E1" w:rsidRDefault="00C96458" w:rsidP="000001F2">
            <w:pPr>
              <w:jc w:val="both"/>
            </w:pPr>
          </w:p>
        </w:tc>
        <w:tc>
          <w:tcPr>
            <w:tcW w:w="884" w:type="dxa"/>
          </w:tcPr>
          <w:p w14:paraId="495DEC8E" w14:textId="77777777" w:rsidR="00C96458" w:rsidRPr="00B762E1" w:rsidRDefault="00C96458" w:rsidP="000001F2">
            <w:pPr>
              <w:jc w:val="both"/>
            </w:pPr>
          </w:p>
        </w:tc>
        <w:tc>
          <w:tcPr>
            <w:tcW w:w="745" w:type="dxa"/>
          </w:tcPr>
          <w:p w14:paraId="3348E5E5" w14:textId="77777777" w:rsidR="00C96458" w:rsidRPr="00B762E1" w:rsidRDefault="00C96458" w:rsidP="000001F2">
            <w:pPr>
              <w:jc w:val="both"/>
            </w:pPr>
          </w:p>
        </w:tc>
        <w:tc>
          <w:tcPr>
            <w:tcW w:w="739" w:type="dxa"/>
          </w:tcPr>
          <w:p w14:paraId="0EA841A9" w14:textId="77777777" w:rsidR="00C96458" w:rsidRPr="00B762E1" w:rsidRDefault="00C96458" w:rsidP="000001F2">
            <w:pPr>
              <w:jc w:val="both"/>
            </w:pPr>
          </w:p>
        </w:tc>
        <w:tc>
          <w:tcPr>
            <w:tcW w:w="308" w:type="dxa"/>
          </w:tcPr>
          <w:p w14:paraId="67EB9E19" w14:textId="77777777" w:rsidR="00C96458" w:rsidRPr="00B762E1" w:rsidRDefault="00C96458" w:rsidP="000001F2">
            <w:pPr>
              <w:jc w:val="both"/>
            </w:pPr>
            <w:r w:rsidRPr="00B762E1">
              <w:t>2</w:t>
            </w:r>
          </w:p>
        </w:tc>
      </w:tr>
      <w:tr w:rsidR="00C96458" w:rsidRPr="007E473D" w14:paraId="1A07EA77" w14:textId="77777777" w:rsidTr="00F94879">
        <w:tc>
          <w:tcPr>
            <w:tcW w:w="4250" w:type="dxa"/>
          </w:tcPr>
          <w:p w14:paraId="59070062" w14:textId="77777777" w:rsidR="00C96458" w:rsidRPr="00B762E1" w:rsidRDefault="00C96458" w:rsidP="000001F2">
            <w:pPr>
              <w:tabs>
                <w:tab w:val="left" w:pos="7515"/>
              </w:tabs>
              <w:jc w:val="both"/>
              <w:rPr>
                <w:color w:val="000000"/>
              </w:rPr>
            </w:pPr>
            <w:r w:rsidRPr="00B762E1">
              <w:rPr>
                <w:color w:val="000000"/>
              </w:rPr>
              <w:t>Галичанівський старостинський округ</w:t>
            </w:r>
          </w:p>
          <w:p w14:paraId="7CA68757"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(Галичани, Дроздовичі)</w:t>
            </w:r>
          </w:p>
        </w:tc>
        <w:tc>
          <w:tcPr>
            <w:tcW w:w="876" w:type="dxa"/>
          </w:tcPr>
          <w:p w14:paraId="1BA30959" w14:textId="77777777" w:rsidR="00C96458" w:rsidRPr="00B762E1" w:rsidRDefault="00C96458" w:rsidP="000001F2">
            <w:pPr>
              <w:jc w:val="both"/>
            </w:pPr>
            <w:r w:rsidRPr="00B762E1">
              <w:t>1</w:t>
            </w:r>
          </w:p>
        </w:tc>
        <w:tc>
          <w:tcPr>
            <w:tcW w:w="932" w:type="dxa"/>
          </w:tcPr>
          <w:p w14:paraId="58AA4ECE" w14:textId="77777777" w:rsidR="00C96458" w:rsidRPr="00B762E1" w:rsidRDefault="00C96458" w:rsidP="000001F2">
            <w:pPr>
              <w:jc w:val="both"/>
            </w:pPr>
          </w:p>
        </w:tc>
        <w:tc>
          <w:tcPr>
            <w:tcW w:w="759" w:type="dxa"/>
          </w:tcPr>
          <w:p w14:paraId="189E2CE0" w14:textId="77777777" w:rsidR="00C96458" w:rsidRPr="00B762E1" w:rsidRDefault="00C96458" w:rsidP="000001F2">
            <w:pPr>
              <w:jc w:val="both"/>
            </w:pPr>
          </w:p>
        </w:tc>
        <w:tc>
          <w:tcPr>
            <w:tcW w:w="884" w:type="dxa"/>
          </w:tcPr>
          <w:p w14:paraId="072C4068" w14:textId="77777777" w:rsidR="00C96458" w:rsidRPr="00B762E1" w:rsidRDefault="00C96458" w:rsidP="000001F2">
            <w:pPr>
              <w:jc w:val="both"/>
            </w:pPr>
          </w:p>
        </w:tc>
        <w:tc>
          <w:tcPr>
            <w:tcW w:w="745" w:type="dxa"/>
          </w:tcPr>
          <w:p w14:paraId="47AF7DA5" w14:textId="77777777" w:rsidR="00C96458" w:rsidRPr="00B762E1" w:rsidRDefault="00C96458" w:rsidP="000001F2">
            <w:pPr>
              <w:jc w:val="both"/>
            </w:pPr>
          </w:p>
        </w:tc>
        <w:tc>
          <w:tcPr>
            <w:tcW w:w="739" w:type="dxa"/>
          </w:tcPr>
          <w:p w14:paraId="3273EEB2" w14:textId="77777777" w:rsidR="00C96458" w:rsidRPr="00B762E1" w:rsidRDefault="00C96458" w:rsidP="000001F2">
            <w:pPr>
              <w:jc w:val="both"/>
            </w:pPr>
          </w:p>
        </w:tc>
        <w:tc>
          <w:tcPr>
            <w:tcW w:w="308" w:type="dxa"/>
          </w:tcPr>
          <w:p w14:paraId="2498EEA5" w14:textId="77777777" w:rsidR="00C96458" w:rsidRPr="00B762E1" w:rsidRDefault="00C96458" w:rsidP="000001F2">
            <w:pPr>
              <w:jc w:val="both"/>
            </w:pPr>
            <w:r w:rsidRPr="00B762E1">
              <w:t>1</w:t>
            </w:r>
          </w:p>
        </w:tc>
      </w:tr>
      <w:tr w:rsidR="00C96458" w:rsidRPr="007E473D" w14:paraId="7020D14C" w14:textId="77777777" w:rsidTr="00F94879">
        <w:tc>
          <w:tcPr>
            <w:tcW w:w="4250" w:type="dxa"/>
          </w:tcPr>
          <w:p w14:paraId="3CBA8563" w14:textId="77777777" w:rsidR="00C96458" w:rsidRPr="00B762E1" w:rsidRDefault="00C96458" w:rsidP="000001F2">
            <w:pPr>
              <w:tabs>
                <w:tab w:val="left" w:pos="7515"/>
              </w:tabs>
              <w:jc w:val="both"/>
              <w:rPr>
                <w:color w:val="000000"/>
              </w:rPr>
            </w:pPr>
            <w:r w:rsidRPr="00B762E1">
              <w:rPr>
                <w:color w:val="000000"/>
              </w:rPr>
              <w:t>Добрянський старостинський округ</w:t>
            </w:r>
          </w:p>
          <w:p w14:paraId="5A9BFC9B"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(Добряни, Милятин, Підмогилки, Бар)</w:t>
            </w:r>
          </w:p>
        </w:tc>
        <w:tc>
          <w:tcPr>
            <w:tcW w:w="876" w:type="dxa"/>
          </w:tcPr>
          <w:p w14:paraId="2D36B7C0" w14:textId="77777777" w:rsidR="00C96458" w:rsidRPr="00B762E1" w:rsidRDefault="00C96458" w:rsidP="000001F2">
            <w:pPr>
              <w:jc w:val="both"/>
            </w:pPr>
            <w:r w:rsidRPr="00B762E1">
              <w:t>1</w:t>
            </w:r>
          </w:p>
        </w:tc>
        <w:tc>
          <w:tcPr>
            <w:tcW w:w="932" w:type="dxa"/>
          </w:tcPr>
          <w:p w14:paraId="27341ABE" w14:textId="77777777" w:rsidR="00C96458" w:rsidRPr="00B762E1" w:rsidRDefault="00C96458" w:rsidP="000001F2">
            <w:pPr>
              <w:jc w:val="both"/>
            </w:pPr>
          </w:p>
        </w:tc>
        <w:tc>
          <w:tcPr>
            <w:tcW w:w="759" w:type="dxa"/>
          </w:tcPr>
          <w:p w14:paraId="14F2A446" w14:textId="77777777" w:rsidR="00C96458" w:rsidRPr="00B762E1" w:rsidRDefault="00C96458" w:rsidP="000001F2">
            <w:pPr>
              <w:jc w:val="both"/>
            </w:pPr>
          </w:p>
        </w:tc>
        <w:tc>
          <w:tcPr>
            <w:tcW w:w="884" w:type="dxa"/>
          </w:tcPr>
          <w:p w14:paraId="3B94BC37" w14:textId="77777777" w:rsidR="00C96458" w:rsidRPr="00B762E1" w:rsidRDefault="00C96458" w:rsidP="000001F2">
            <w:pPr>
              <w:jc w:val="both"/>
            </w:pPr>
          </w:p>
        </w:tc>
        <w:tc>
          <w:tcPr>
            <w:tcW w:w="745" w:type="dxa"/>
          </w:tcPr>
          <w:p w14:paraId="540558F4" w14:textId="77777777" w:rsidR="00C96458" w:rsidRPr="00B762E1" w:rsidRDefault="00C96458" w:rsidP="000001F2">
            <w:pPr>
              <w:jc w:val="both"/>
            </w:pPr>
          </w:p>
        </w:tc>
        <w:tc>
          <w:tcPr>
            <w:tcW w:w="739" w:type="dxa"/>
          </w:tcPr>
          <w:p w14:paraId="6C3273B6" w14:textId="77777777" w:rsidR="00C96458" w:rsidRPr="00B762E1" w:rsidRDefault="00C96458" w:rsidP="000001F2">
            <w:pPr>
              <w:jc w:val="both"/>
            </w:pPr>
            <w:r w:rsidRPr="00B762E1">
              <w:t>1</w:t>
            </w:r>
          </w:p>
        </w:tc>
        <w:tc>
          <w:tcPr>
            <w:tcW w:w="308" w:type="dxa"/>
          </w:tcPr>
          <w:p w14:paraId="668DFC9C" w14:textId="77777777" w:rsidR="00C96458" w:rsidRPr="00B762E1" w:rsidRDefault="00C96458" w:rsidP="000001F2">
            <w:pPr>
              <w:jc w:val="both"/>
            </w:pPr>
          </w:p>
        </w:tc>
      </w:tr>
      <w:tr w:rsidR="00C96458" w:rsidRPr="007E473D" w14:paraId="36E6EC0C" w14:textId="77777777" w:rsidTr="00F94879">
        <w:tc>
          <w:tcPr>
            <w:tcW w:w="4250" w:type="dxa"/>
          </w:tcPr>
          <w:p w14:paraId="360A4EA4" w14:textId="77777777" w:rsidR="00C96458" w:rsidRPr="00B762E1" w:rsidRDefault="00C96458" w:rsidP="000001F2">
            <w:pPr>
              <w:tabs>
                <w:tab w:val="left" w:pos="7515"/>
              </w:tabs>
              <w:jc w:val="both"/>
              <w:rPr>
                <w:color w:val="000000"/>
              </w:rPr>
            </w:pPr>
            <w:r w:rsidRPr="00B762E1">
              <w:rPr>
                <w:color w:val="000000"/>
              </w:rPr>
              <w:t>Родатицький старостинський округ</w:t>
            </w:r>
          </w:p>
          <w:p w14:paraId="4477B122"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(Родатичі, Молошки, Тучапи)</w:t>
            </w:r>
          </w:p>
        </w:tc>
        <w:tc>
          <w:tcPr>
            <w:tcW w:w="876" w:type="dxa"/>
          </w:tcPr>
          <w:p w14:paraId="3ED35119" w14:textId="77777777" w:rsidR="00C96458" w:rsidRPr="00B762E1" w:rsidRDefault="00C96458" w:rsidP="000001F2">
            <w:pPr>
              <w:jc w:val="both"/>
            </w:pPr>
            <w:r w:rsidRPr="00B762E1">
              <w:t>3</w:t>
            </w:r>
          </w:p>
        </w:tc>
        <w:tc>
          <w:tcPr>
            <w:tcW w:w="932" w:type="dxa"/>
          </w:tcPr>
          <w:p w14:paraId="4BDB0D90" w14:textId="77777777" w:rsidR="00C96458" w:rsidRPr="00B762E1" w:rsidRDefault="00C96458" w:rsidP="000001F2">
            <w:pPr>
              <w:jc w:val="both"/>
            </w:pPr>
          </w:p>
        </w:tc>
        <w:tc>
          <w:tcPr>
            <w:tcW w:w="759" w:type="dxa"/>
          </w:tcPr>
          <w:p w14:paraId="2DA43337" w14:textId="77777777" w:rsidR="00C96458" w:rsidRPr="00B762E1" w:rsidRDefault="00C96458" w:rsidP="000001F2">
            <w:pPr>
              <w:jc w:val="both"/>
            </w:pPr>
          </w:p>
        </w:tc>
        <w:tc>
          <w:tcPr>
            <w:tcW w:w="884" w:type="dxa"/>
          </w:tcPr>
          <w:p w14:paraId="0F4DA006" w14:textId="77777777" w:rsidR="00C96458" w:rsidRPr="00B762E1" w:rsidRDefault="00C96458" w:rsidP="000001F2">
            <w:pPr>
              <w:jc w:val="both"/>
            </w:pPr>
          </w:p>
        </w:tc>
        <w:tc>
          <w:tcPr>
            <w:tcW w:w="745" w:type="dxa"/>
          </w:tcPr>
          <w:p w14:paraId="3000ADE5" w14:textId="77777777" w:rsidR="00C96458" w:rsidRPr="00B762E1" w:rsidRDefault="00C96458" w:rsidP="000001F2">
            <w:pPr>
              <w:jc w:val="both"/>
            </w:pPr>
          </w:p>
        </w:tc>
        <w:tc>
          <w:tcPr>
            <w:tcW w:w="739" w:type="dxa"/>
          </w:tcPr>
          <w:p w14:paraId="251BE802" w14:textId="77777777" w:rsidR="00C96458" w:rsidRPr="00B762E1" w:rsidRDefault="00C96458" w:rsidP="000001F2">
            <w:pPr>
              <w:jc w:val="both"/>
            </w:pPr>
          </w:p>
        </w:tc>
        <w:tc>
          <w:tcPr>
            <w:tcW w:w="308" w:type="dxa"/>
          </w:tcPr>
          <w:p w14:paraId="3AA068F2" w14:textId="77777777" w:rsidR="00C96458" w:rsidRPr="00B762E1" w:rsidRDefault="00C96458" w:rsidP="000001F2">
            <w:pPr>
              <w:jc w:val="both"/>
            </w:pPr>
            <w:r w:rsidRPr="00B762E1">
              <w:t>3</w:t>
            </w:r>
          </w:p>
        </w:tc>
      </w:tr>
      <w:tr w:rsidR="00C96458" w:rsidRPr="007E473D" w14:paraId="4BDEEE83" w14:textId="77777777" w:rsidTr="00F94879">
        <w:tc>
          <w:tcPr>
            <w:tcW w:w="4250" w:type="dxa"/>
          </w:tcPr>
          <w:p w14:paraId="53FA63EC" w14:textId="77777777" w:rsidR="00C96458" w:rsidRPr="00B762E1" w:rsidRDefault="00C96458" w:rsidP="000001F2">
            <w:pPr>
              <w:tabs>
                <w:tab w:val="left" w:pos="7515"/>
              </w:tabs>
              <w:jc w:val="both"/>
              <w:rPr>
                <w:color w:val="000000"/>
              </w:rPr>
            </w:pPr>
            <w:r w:rsidRPr="00B762E1">
              <w:rPr>
                <w:color w:val="000000"/>
              </w:rPr>
              <w:t>Градівський старостинський округ</w:t>
            </w:r>
          </w:p>
          <w:p w14:paraId="47D82D39"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(Градівка, Дубаневичі, Шоломиничі)</w:t>
            </w:r>
          </w:p>
        </w:tc>
        <w:tc>
          <w:tcPr>
            <w:tcW w:w="876" w:type="dxa"/>
          </w:tcPr>
          <w:p w14:paraId="4B4BD167" w14:textId="77777777" w:rsidR="00C96458" w:rsidRPr="00B762E1" w:rsidRDefault="00C96458" w:rsidP="000001F2">
            <w:pPr>
              <w:jc w:val="both"/>
            </w:pPr>
            <w:r w:rsidRPr="00B762E1">
              <w:t>1</w:t>
            </w:r>
          </w:p>
        </w:tc>
        <w:tc>
          <w:tcPr>
            <w:tcW w:w="932" w:type="dxa"/>
          </w:tcPr>
          <w:p w14:paraId="36AD3343" w14:textId="77777777" w:rsidR="00C96458" w:rsidRPr="00B762E1" w:rsidRDefault="00C96458" w:rsidP="000001F2">
            <w:pPr>
              <w:jc w:val="both"/>
            </w:pPr>
          </w:p>
        </w:tc>
        <w:tc>
          <w:tcPr>
            <w:tcW w:w="759" w:type="dxa"/>
          </w:tcPr>
          <w:p w14:paraId="2D9458D3" w14:textId="77777777" w:rsidR="00C96458" w:rsidRPr="00B762E1" w:rsidRDefault="00C96458" w:rsidP="000001F2">
            <w:pPr>
              <w:jc w:val="both"/>
            </w:pPr>
          </w:p>
        </w:tc>
        <w:tc>
          <w:tcPr>
            <w:tcW w:w="884" w:type="dxa"/>
          </w:tcPr>
          <w:p w14:paraId="2F205512" w14:textId="77777777" w:rsidR="00C96458" w:rsidRPr="00B762E1" w:rsidRDefault="00C96458" w:rsidP="000001F2">
            <w:pPr>
              <w:jc w:val="both"/>
            </w:pPr>
          </w:p>
        </w:tc>
        <w:tc>
          <w:tcPr>
            <w:tcW w:w="745" w:type="dxa"/>
          </w:tcPr>
          <w:p w14:paraId="066C52C8" w14:textId="77777777" w:rsidR="00C96458" w:rsidRPr="00B762E1" w:rsidRDefault="00C96458" w:rsidP="000001F2">
            <w:pPr>
              <w:jc w:val="both"/>
            </w:pPr>
          </w:p>
        </w:tc>
        <w:tc>
          <w:tcPr>
            <w:tcW w:w="739" w:type="dxa"/>
          </w:tcPr>
          <w:p w14:paraId="04B081D3" w14:textId="77777777" w:rsidR="00C96458" w:rsidRPr="00B762E1" w:rsidRDefault="00C96458" w:rsidP="000001F2">
            <w:pPr>
              <w:jc w:val="both"/>
            </w:pPr>
            <w:r w:rsidRPr="00B762E1">
              <w:t>1</w:t>
            </w:r>
          </w:p>
        </w:tc>
        <w:tc>
          <w:tcPr>
            <w:tcW w:w="308" w:type="dxa"/>
          </w:tcPr>
          <w:p w14:paraId="027133DA" w14:textId="77777777" w:rsidR="00C96458" w:rsidRPr="00B762E1" w:rsidRDefault="00C96458" w:rsidP="000001F2">
            <w:pPr>
              <w:jc w:val="both"/>
            </w:pPr>
          </w:p>
        </w:tc>
      </w:tr>
      <w:tr w:rsidR="00C96458" w:rsidRPr="007E473D" w14:paraId="7CE69951" w14:textId="77777777" w:rsidTr="00F94879">
        <w:tc>
          <w:tcPr>
            <w:tcW w:w="4250" w:type="dxa"/>
          </w:tcPr>
          <w:p w14:paraId="4270F9E6" w14:textId="77777777" w:rsidR="00C96458" w:rsidRPr="00B762E1" w:rsidRDefault="00C96458" w:rsidP="000001F2">
            <w:pPr>
              <w:tabs>
                <w:tab w:val="left" w:pos="7515"/>
              </w:tabs>
              <w:jc w:val="both"/>
              <w:rPr>
                <w:rFonts w:eastAsia="Times New Roman"/>
                <w:color w:val="000000"/>
              </w:rPr>
            </w:pPr>
            <w:r w:rsidRPr="00B762E1">
              <w:rPr>
                <w:color w:val="000000"/>
              </w:rPr>
              <w:t>Мильчицкий старостинський округ</w:t>
            </w:r>
            <w:r w:rsidRPr="00B762E1">
              <w:rPr>
                <w:rFonts w:eastAsia="Times New Roman"/>
                <w:color w:val="000000"/>
              </w:rPr>
              <w:t xml:space="preserve"> (Мильчиці, Зелений Гай, Побережне</w:t>
            </w:r>
          </w:p>
          <w:p w14:paraId="032FC307" w14:textId="77777777" w:rsidR="00C96458" w:rsidRPr="00B762E1" w:rsidRDefault="00C96458" w:rsidP="000001F2">
            <w:pPr>
              <w:tabs>
                <w:tab w:val="left" w:pos="7515"/>
              </w:tabs>
              <w:jc w:val="both"/>
              <w:rPr>
                <w:color w:val="000000"/>
              </w:rPr>
            </w:pPr>
            <w:r w:rsidRPr="00B762E1">
              <w:rPr>
                <w:rFonts w:eastAsia="Times New Roman"/>
                <w:color w:val="000000"/>
              </w:rPr>
              <w:t>Путятичі)</w:t>
            </w:r>
          </w:p>
        </w:tc>
        <w:tc>
          <w:tcPr>
            <w:tcW w:w="876" w:type="dxa"/>
          </w:tcPr>
          <w:p w14:paraId="5A59882E" w14:textId="77777777" w:rsidR="00C96458" w:rsidRPr="00B762E1" w:rsidRDefault="00C96458" w:rsidP="000001F2">
            <w:pPr>
              <w:jc w:val="both"/>
            </w:pPr>
            <w:r w:rsidRPr="00B762E1">
              <w:t>0</w:t>
            </w:r>
          </w:p>
        </w:tc>
        <w:tc>
          <w:tcPr>
            <w:tcW w:w="932" w:type="dxa"/>
          </w:tcPr>
          <w:p w14:paraId="37CA4619" w14:textId="77777777" w:rsidR="00C96458" w:rsidRPr="00B762E1" w:rsidRDefault="00C96458" w:rsidP="000001F2">
            <w:pPr>
              <w:jc w:val="both"/>
            </w:pPr>
          </w:p>
        </w:tc>
        <w:tc>
          <w:tcPr>
            <w:tcW w:w="759" w:type="dxa"/>
          </w:tcPr>
          <w:p w14:paraId="65F00173" w14:textId="77777777" w:rsidR="00C96458" w:rsidRPr="00B762E1" w:rsidRDefault="00C96458" w:rsidP="000001F2">
            <w:pPr>
              <w:jc w:val="both"/>
            </w:pPr>
          </w:p>
        </w:tc>
        <w:tc>
          <w:tcPr>
            <w:tcW w:w="884" w:type="dxa"/>
          </w:tcPr>
          <w:p w14:paraId="437486D9" w14:textId="77777777" w:rsidR="00C96458" w:rsidRPr="00B762E1" w:rsidRDefault="00C96458" w:rsidP="000001F2">
            <w:pPr>
              <w:jc w:val="both"/>
            </w:pPr>
          </w:p>
        </w:tc>
        <w:tc>
          <w:tcPr>
            <w:tcW w:w="745" w:type="dxa"/>
          </w:tcPr>
          <w:p w14:paraId="68660626" w14:textId="77777777" w:rsidR="00C96458" w:rsidRPr="00B762E1" w:rsidRDefault="00C96458" w:rsidP="000001F2">
            <w:pPr>
              <w:jc w:val="both"/>
            </w:pPr>
          </w:p>
        </w:tc>
        <w:tc>
          <w:tcPr>
            <w:tcW w:w="739" w:type="dxa"/>
          </w:tcPr>
          <w:p w14:paraId="2D06DF69" w14:textId="77777777" w:rsidR="00C96458" w:rsidRPr="00B762E1" w:rsidRDefault="00C96458" w:rsidP="000001F2">
            <w:pPr>
              <w:jc w:val="both"/>
            </w:pPr>
          </w:p>
        </w:tc>
        <w:tc>
          <w:tcPr>
            <w:tcW w:w="308" w:type="dxa"/>
          </w:tcPr>
          <w:p w14:paraId="7BB57F6E" w14:textId="77777777" w:rsidR="00C96458" w:rsidRPr="00B762E1" w:rsidRDefault="00C96458" w:rsidP="000001F2">
            <w:pPr>
              <w:jc w:val="both"/>
            </w:pPr>
          </w:p>
        </w:tc>
      </w:tr>
      <w:tr w:rsidR="00C96458" w:rsidRPr="007E473D" w14:paraId="51D5E4BA" w14:textId="77777777" w:rsidTr="00F94879">
        <w:tc>
          <w:tcPr>
            <w:tcW w:w="4250" w:type="dxa"/>
          </w:tcPr>
          <w:p w14:paraId="3594AA18" w14:textId="77777777" w:rsidR="00C96458" w:rsidRPr="00B762E1" w:rsidRDefault="00C96458" w:rsidP="000001F2">
            <w:pPr>
              <w:tabs>
                <w:tab w:val="left" w:pos="7515"/>
              </w:tabs>
              <w:jc w:val="both"/>
              <w:rPr>
                <w:color w:val="000000"/>
              </w:rPr>
            </w:pPr>
            <w:r w:rsidRPr="00B762E1">
              <w:rPr>
                <w:color w:val="000000"/>
              </w:rPr>
              <w:t>Братковицький старостинський округ</w:t>
            </w:r>
          </w:p>
          <w:p w14:paraId="234E2354" w14:textId="77777777" w:rsidR="00C96458" w:rsidRPr="00B762E1" w:rsidRDefault="00C96458" w:rsidP="000001F2">
            <w:pPr>
              <w:tabs>
                <w:tab w:val="left" w:pos="7515"/>
              </w:tabs>
              <w:jc w:val="both"/>
              <w:rPr>
                <w:color w:val="000000"/>
              </w:rPr>
            </w:pPr>
            <w:r w:rsidRPr="00B762E1">
              <w:rPr>
                <w:color w:val="000000"/>
              </w:rPr>
              <w:t>(Братковичі)</w:t>
            </w:r>
          </w:p>
        </w:tc>
        <w:tc>
          <w:tcPr>
            <w:tcW w:w="876" w:type="dxa"/>
          </w:tcPr>
          <w:p w14:paraId="07AE015F" w14:textId="73305244" w:rsidR="00C96458" w:rsidRPr="00B762E1" w:rsidRDefault="009D485A" w:rsidP="000001F2">
            <w:pPr>
              <w:jc w:val="both"/>
            </w:pPr>
            <w:r w:rsidRPr="00B762E1">
              <w:t>6</w:t>
            </w:r>
          </w:p>
        </w:tc>
        <w:tc>
          <w:tcPr>
            <w:tcW w:w="932" w:type="dxa"/>
          </w:tcPr>
          <w:p w14:paraId="3977414D" w14:textId="77777777" w:rsidR="00C96458" w:rsidRPr="00B762E1" w:rsidRDefault="00C96458" w:rsidP="000001F2">
            <w:pPr>
              <w:jc w:val="both"/>
            </w:pPr>
            <w:r w:rsidRPr="00B762E1">
              <w:t>1</w:t>
            </w:r>
          </w:p>
        </w:tc>
        <w:tc>
          <w:tcPr>
            <w:tcW w:w="759" w:type="dxa"/>
          </w:tcPr>
          <w:p w14:paraId="2F10EBC2" w14:textId="77777777" w:rsidR="00C96458" w:rsidRPr="00B762E1" w:rsidRDefault="00C96458" w:rsidP="000001F2">
            <w:pPr>
              <w:jc w:val="both"/>
            </w:pPr>
            <w:r w:rsidRPr="00B762E1">
              <w:t>1</w:t>
            </w:r>
          </w:p>
        </w:tc>
        <w:tc>
          <w:tcPr>
            <w:tcW w:w="884" w:type="dxa"/>
          </w:tcPr>
          <w:p w14:paraId="37314193" w14:textId="77777777" w:rsidR="00C96458" w:rsidRPr="00B762E1" w:rsidRDefault="00C96458" w:rsidP="000001F2">
            <w:pPr>
              <w:jc w:val="both"/>
            </w:pPr>
          </w:p>
        </w:tc>
        <w:tc>
          <w:tcPr>
            <w:tcW w:w="745" w:type="dxa"/>
          </w:tcPr>
          <w:p w14:paraId="77AD84E8" w14:textId="77777777" w:rsidR="00C96458" w:rsidRPr="00B762E1" w:rsidRDefault="00C96458" w:rsidP="000001F2">
            <w:pPr>
              <w:jc w:val="both"/>
            </w:pPr>
          </w:p>
        </w:tc>
        <w:tc>
          <w:tcPr>
            <w:tcW w:w="739" w:type="dxa"/>
          </w:tcPr>
          <w:p w14:paraId="56D0B6AF" w14:textId="77777777" w:rsidR="00C96458" w:rsidRPr="00B762E1" w:rsidRDefault="00C96458" w:rsidP="000001F2">
            <w:pPr>
              <w:jc w:val="both"/>
            </w:pPr>
            <w:r w:rsidRPr="00B762E1">
              <w:t>4</w:t>
            </w:r>
          </w:p>
        </w:tc>
        <w:tc>
          <w:tcPr>
            <w:tcW w:w="308" w:type="dxa"/>
          </w:tcPr>
          <w:p w14:paraId="1FFD41E6" w14:textId="77777777" w:rsidR="00C96458" w:rsidRPr="00B762E1" w:rsidRDefault="00C96458" w:rsidP="000001F2">
            <w:pPr>
              <w:jc w:val="both"/>
            </w:pPr>
          </w:p>
        </w:tc>
      </w:tr>
      <w:tr w:rsidR="00C96458" w:rsidRPr="007E473D" w14:paraId="7CC41777" w14:textId="77777777" w:rsidTr="00F94879">
        <w:tc>
          <w:tcPr>
            <w:tcW w:w="4250" w:type="dxa"/>
          </w:tcPr>
          <w:p w14:paraId="15B49B0D" w14:textId="77777777" w:rsidR="00C96458" w:rsidRPr="00B762E1" w:rsidRDefault="00C96458" w:rsidP="000001F2">
            <w:pPr>
              <w:tabs>
                <w:tab w:val="left" w:pos="7515"/>
              </w:tabs>
              <w:jc w:val="both"/>
              <w:rPr>
                <w:color w:val="000000"/>
              </w:rPr>
            </w:pPr>
            <w:r w:rsidRPr="00B762E1">
              <w:rPr>
                <w:color w:val="000000"/>
              </w:rPr>
              <w:t>Бартатівський старостинський округ</w:t>
            </w:r>
          </w:p>
          <w:p w14:paraId="4CACEF47"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(Бартатів, Воля Бартатівська)</w:t>
            </w:r>
          </w:p>
        </w:tc>
        <w:tc>
          <w:tcPr>
            <w:tcW w:w="876" w:type="dxa"/>
          </w:tcPr>
          <w:p w14:paraId="2164616B" w14:textId="77777777" w:rsidR="00C96458" w:rsidRPr="00B762E1" w:rsidRDefault="00C96458" w:rsidP="000001F2">
            <w:pPr>
              <w:jc w:val="both"/>
            </w:pPr>
            <w:r w:rsidRPr="00B762E1">
              <w:t>2</w:t>
            </w:r>
          </w:p>
        </w:tc>
        <w:tc>
          <w:tcPr>
            <w:tcW w:w="932" w:type="dxa"/>
          </w:tcPr>
          <w:p w14:paraId="22FA0B8E" w14:textId="77777777" w:rsidR="00C96458" w:rsidRPr="00B762E1" w:rsidRDefault="00C96458" w:rsidP="000001F2">
            <w:pPr>
              <w:jc w:val="both"/>
            </w:pPr>
          </w:p>
        </w:tc>
        <w:tc>
          <w:tcPr>
            <w:tcW w:w="759" w:type="dxa"/>
          </w:tcPr>
          <w:p w14:paraId="6D9A1D93" w14:textId="77777777" w:rsidR="00C96458" w:rsidRPr="00B762E1" w:rsidRDefault="00C96458" w:rsidP="000001F2">
            <w:pPr>
              <w:jc w:val="both"/>
            </w:pPr>
          </w:p>
        </w:tc>
        <w:tc>
          <w:tcPr>
            <w:tcW w:w="884" w:type="dxa"/>
          </w:tcPr>
          <w:p w14:paraId="4C6D8C2F" w14:textId="77777777" w:rsidR="00C96458" w:rsidRPr="00B762E1" w:rsidRDefault="00C96458" w:rsidP="000001F2">
            <w:pPr>
              <w:jc w:val="both"/>
            </w:pPr>
          </w:p>
        </w:tc>
        <w:tc>
          <w:tcPr>
            <w:tcW w:w="745" w:type="dxa"/>
          </w:tcPr>
          <w:p w14:paraId="21A7C39D" w14:textId="77777777" w:rsidR="00C96458" w:rsidRPr="00B762E1" w:rsidRDefault="00C96458" w:rsidP="000001F2">
            <w:pPr>
              <w:jc w:val="both"/>
            </w:pPr>
          </w:p>
        </w:tc>
        <w:tc>
          <w:tcPr>
            <w:tcW w:w="739" w:type="dxa"/>
          </w:tcPr>
          <w:p w14:paraId="3C081E06" w14:textId="77777777" w:rsidR="00C96458" w:rsidRPr="00B762E1" w:rsidRDefault="00C96458" w:rsidP="000001F2">
            <w:pPr>
              <w:jc w:val="both"/>
            </w:pPr>
          </w:p>
        </w:tc>
        <w:tc>
          <w:tcPr>
            <w:tcW w:w="308" w:type="dxa"/>
          </w:tcPr>
          <w:p w14:paraId="1E74AAAB" w14:textId="77777777" w:rsidR="00C96458" w:rsidRPr="00B762E1" w:rsidRDefault="00C96458" w:rsidP="000001F2">
            <w:pPr>
              <w:jc w:val="both"/>
            </w:pPr>
            <w:r w:rsidRPr="00B762E1">
              <w:t>2</w:t>
            </w:r>
          </w:p>
        </w:tc>
      </w:tr>
      <w:tr w:rsidR="00C96458" w:rsidRPr="007E473D" w14:paraId="413EC90E" w14:textId="77777777" w:rsidTr="00F94879">
        <w:tc>
          <w:tcPr>
            <w:tcW w:w="4250" w:type="dxa"/>
          </w:tcPr>
          <w:p w14:paraId="09C53D06" w14:textId="77777777" w:rsidR="00C96458" w:rsidRPr="00B762E1" w:rsidRDefault="00C96458" w:rsidP="000001F2">
            <w:pPr>
              <w:tabs>
                <w:tab w:val="left" w:pos="7515"/>
              </w:tabs>
              <w:jc w:val="both"/>
              <w:rPr>
                <w:color w:val="000000"/>
              </w:rPr>
            </w:pPr>
            <w:r w:rsidRPr="00B762E1">
              <w:rPr>
                <w:color w:val="000000"/>
              </w:rPr>
              <w:t>Речичанський старостинський округ</w:t>
            </w:r>
          </w:p>
          <w:p w14:paraId="6EC2CE57" w14:textId="77777777" w:rsidR="00C96458" w:rsidRPr="00B762E1" w:rsidRDefault="00C96458" w:rsidP="000001F2">
            <w:pPr>
              <w:tabs>
                <w:tab w:val="left" w:pos="7515"/>
              </w:tabs>
              <w:jc w:val="both"/>
              <w:rPr>
                <w:rFonts w:eastAsia="Times New Roman"/>
                <w:color w:val="000000"/>
              </w:rPr>
            </w:pPr>
            <w:r w:rsidRPr="00B762E1">
              <w:rPr>
                <w:rFonts w:eastAsia="Times New Roman"/>
                <w:color w:val="000000"/>
              </w:rPr>
              <w:t>(Речичани, Лісновичі)</w:t>
            </w:r>
          </w:p>
        </w:tc>
        <w:tc>
          <w:tcPr>
            <w:tcW w:w="876" w:type="dxa"/>
          </w:tcPr>
          <w:p w14:paraId="4272E487" w14:textId="77777777" w:rsidR="00C96458" w:rsidRPr="00B762E1" w:rsidRDefault="00C96458" w:rsidP="000001F2">
            <w:pPr>
              <w:jc w:val="both"/>
            </w:pPr>
            <w:r w:rsidRPr="00B762E1">
              <w:t>0</w:t>
            </w:r>
          </w:p>
        </w:tc>
        <w:tc>
          <w:tcPr>
            <w:tcW w:w="932" w:type="dxa"/>
          </w:tcPr>
          <w:p w14:paraId="4CB5F1DF" w14:textId="77777777" w:rsidR="00C96458" w:rsidRPr="00B762E1" w:rsidRDefault="00C96458" w:rsidP="000001F2">
            <w:pPr>
              <w:jc w:val="both"/>
            </w:pPr>
          </w:p>
        </w:tc>
        <w:tc>
          <w:tcPr>
            <w:tcW w:w="759" w:type="dxa"/>
          </w:tcPr>
          <w:p w14:paraId="7B0CE840" w14:textId="77777777" w:rsidR="00C96458" w:rsidRPr="00B762E1" w:rsidRDefault="00C96458" w:rsidP="000001F2">
            <w:pPr>
              <w:jc w:val="both"/>
            </w:pPr>
          </w:p>
        </w:tc>
        <w:tc>
          <w:tcPr>
            <w:tcW w:w="884" w:type="dxa"/>
          </w:tcPr>
          <w:p w14:paraId="3936E333" w14:textId="77777777" w:rsidR="00C96458" w:rsidRPr="00B762E1" w:rsidRDefault="00C96458" w:rsidP="000001F2">
            <w:pPr>
              <w:jc w:val="both"/>
            </w:pPr>
          </w:p>
        </w:tc>
        <w:tc>
          <w:tcPr>
            <w:tcW w:w="745" w:type="dxa"/>
          </w:tcPr>
          <w:p w14:paraId="09B6F06D" w14:textId="77777777" w:rsidR="00C96458" w:rsidRPr="00B762E1" w:rsidRDefault="00C96458" w:rsidP="000001F2">
            <w:pPr>
              <w:jc w:val="both"/>
            </w:pPr>
          </w:p>
        </w:tc>
        <w:tc>
          <w:tcPr>
            <w:tcW w:w="739" w:type="dxa"/>
          </w:tcPr>
          <w:p w14:paraId="4A32315B" w14:textId="77777777" w:rsidR="00C96458" w:rsidRPr="00B762E1" w:rsidRDefault="00C96458" w:rsidP="000001F2">
            <w:pPr>
              <w:jc w:val="both"/>
            </w:pPr>
          </w:p>
        </w:tc>
        <w:tc>
          <w:tcPr>
            <w:tcW w:w="308" w:type="dxa"/>
          </w:tcPr>
          <w:p w14:paraId="029C4CE6" w14:textId="77777777" w:rsidR="00C96458" w:rsidRPr="00B762E1" w:rsidRDefault="00C96458" w:rsidP="000001F2">
            <w:pPr>
              <w:jc w:val="both"/>
            </w:pPr>
          </w:p>
        </w:tc>
      </w:tr>
      <w:tr w:rsidR="00DE4521" w:rsidRPr="007E473D" w14:paraId="04E214BF" w14:textId="77777777" w:rsidTr="00F94879">
        <w:tc>
          <w:tcPr>
            <w:tcW w:w="4250" w:type="dxa"/>
          </w:tcPr>
          <w:p w14:paraId="119BE53A" w14:textId="47F76D30" w:rsidR="00DE4521" w:rsidRPr="00B762E1" w:rsidRDefault="00DE4521" w:rsidP="000001F2">
            <w:pPr>
              <w:tabs>
                <w:tab w:val="left" w:pos="7515"/>
              </w:tabs>
              <w:jc w:val="both"/>
              <w:rPr>
                <w:color w:val="000000"/>
              </w:rPr>
            </w:pPr>
            <w:r w:rsidRPr="00B762E1">
              <w:rPr>
                <w:color w:val="000000"/>
              </w:rPr>
              <w:t>Всього</w:t>
            </w:r>
          </w:p>
        </w:tc>
        <w:tc>
          <w:tcPr>
            <w:tcW w:w="876" w:type="dxa"/>
          </w:tcPr>
          <w:p w14:paraId="24B5AA3A" w14:textId="2B9E9F33" w:rsidR="00DE4521" w:rsidRPr="00B762E1" w:rsidRDefault="009D485A" w:rsidP="000001F2">
            <w:pPr>
              <w:jc w:val="both"/>
            </w:pPr>
            <w:r w:rsidRPr="00B762E1">
              <w:t>71</w:t>
            </w:r>
          </w:p>
        </w:tc>
        <w:tc>
          <w:tcPr>
            <w:tcW w:w="932" w:type="dxa"/>
          </w:tcPr>
          <w:p w14:paraId="685049D6" w14:textId="4615B3D1" w:rsidR="00DE4521" w:rsidRPr="00B762E1" w:rsidRDefault="009D485A" w:rsidP="000001F2">
            <w:pPr>
              <w:jc w:val="both"/>
            </w:pPr>
            <w:r w:rsidRPr="00B762E1">
              <w:t>4</w:t>
            </w:r>
          </w:p>
        </w:tc>
        <w:tc>
          <w:tcPr>
            <w:tcW w:w="759" w:type="dxa"/>
          </w:tcPr>
          <w:p w14:paraId="6B2D7D9E" w14:textId="49A04173" w:rsidR="00DE4521" w:rsidRPr="00B762E1" w:rsidRDefault="009D485A" w:rsidP="000001F2">
            <w:pPr>
              <w:jc w:val="both"/>
            </w:pPr>
            <w:r w:rsidRPr="00B762E1">
              <w:t>4</w:t>
            </w:r>
          </w:p>
        </w:tc>
        <w:tc>
          <w:tcPr>
            <w:tcW w:w="884" w:type="dxa"/>
          </w:tcPr>
          <w:p w14:paraId="4B38FF4C" w14:textId="23FBC187" w:rsidR="00DE4521" w:rsidRPr="00B762E1" w:rsidRDefault="009D485A" w:rsidP="000001F2">
            <w:pPr>
              <w:jc w:val="both"/>
            </w:pPr>
            <w:r w:rsidRPr="00B762E1">
              <w:t>0</w:t>
            </w:r>
          </w:p>
        </w:tc>
        <w:tc>
          <w:tcPr>
            <w:tcW w:w="745" w:type="dxa"/>
          </w:tcPr>
          <w:p w14:paraId="64A6EBD6" w14:textId="0C3C2F57" w:rsidR="00DE4521" w:rsidRPr="00B762E1" w:rsidRDefault="009D485A" w:rsidP="000001F2">
            <w:pPr>
              <w:jc w:val="both"/>
            </w:pPr>
            <w:r w:rsidRPr="00B762E1">
              <w:t>0</w:t>
            </w:r>
          </w:p>
        </w:tc>
        <w:tc>
          <w:tcPr>
            <w:tcW w:w="739" w:type="dxa"/>
          </w:tcPr>
          <w:p w14:paraId="72B259CA" w14:textId="5E2F8109" w:rsidR="00DE4521" w:rsidRPr="00B762E1" w:rsidRDefault="009D485A" w:rsidP="000001F2">
            <w:pPr>
              <w:jc w:val="both"/>
            </w:pPr>
            <w:r w:rsidRPr="00B762E1">
              <w:t>27</w:t>
            </w:r>
          </w:p>
        </w:tc>
        <w:tc>
          <w:tcPr>
            <w:tcW w:w="308" w:type="dxa"/>
          </w:tcPr>
          <w:p w14:paraId="3F2B8D8C" w14:textId="51713B88" w:rsidR="00DE4521" w:rsidRPr="00B762E1" w:rsidRDefault="009D485A" w:rsidP="000001F2">
            <w:pPr>
              <w:jc w:val="both"/>
            </w:pPr>
            <w:r w:rsidRPr="00B762E1">
              <w:t>36</w:t>
            </w:r>
          </w:p>
        </w:tc>
      </w:tr>
    </w:tbl>
    <w:p w14:paraId="59F9FE39" w14:textId="59A3A542" w:rsidR="00095DAB" w:rsidRDefault="00EC16F6" w:rsidP="0088791F">
      <w:pPr>
        <w:spacing w:before="240"/>
        <w:ind w:firstLine="709"/>
        <w:jc w:val="both"/>
      </w:pPr>
      <w:r w:rsidRPr="00095DAB">
        <w:t>У громаді налічується 71 дитина з особливими освітніми потребами, для яких організовано відповідні форми здобуття освіти. Гендерний розподіл серед них становить 56,3% хлопців та 43,7% дівчат. Більшість учнів здобувають освіту в інклюзивних класах. Освіта в дистанційній формі для осіб з особливими потребами не передбачена. Проте доступною є індивідуальна форма навчання, якою скористалися 11,3% від загальної чисельності дітей з особливими освітніми потребами.</w:t>
      </w:r>
    </w:p>
    <w:p w14:paraId="163178BB" w14:textId="300C1121" w:rsidR="00252F93" w:rsidRPr="00AB5497" w:rsidRDefault="00252F93" w:rsidP="001E69A2">
      <w:pPr>
        <w:spacing w:before="240"/>
        <w:jc w:val="center"/>
        <w:rPr>
          <w:b/>
          <w:sz w:val="24"/>
          <w:szCs w:val="24"/>
        </w:rPr>
      </w:pPr>
      <w:r w:rsidRPr="00AB5497">
        <w:rPr>
          <w:b/>
          <w:sz w:val="24"/>
          <w:szCs w:val="24"/>
        </w:rPr>
        <w:t>Кількість дітей, охоплених позашкільною освітою</w:t>
      </w:r>
    </w:p>
    <w:p w14:paraId="02F15CCD" w14:textId="3DADA8B9" w:rsidR="00252F93" w:rsidRPr="00E176FB" w:rsidRDefault="00E176FB" w:rsidP="00E176FB">
      <w:pPr>
        <w:jc w:val="right"/>
      </w:pPr>
      <w:r w:rsidRPr="00A71A64">
        <w:rPr>
          <w:bCs/>
        </w:rPr>
        <w:t>Табл.4.</w:t>
      </w:r>
      <w:r>
        <w:rPr>
          <w:bCs/>
        </w:rPr>
        <w:t>2</w:t>
      </w:r>
      <w:r w:rsidR="00A6226A">
        <w:rPr>
          <w:bCs/>
        </w:rPr>
        <w:t>3</w:t>
      </w:r>
      <w:r>
        <w:rPr>
          <w:bCs/>
        </w:rPr>
        <w:t>.</w:t>
      </w:r>
    </w:p>
    <w:tbl>
      <w:tblPr>
        <w:tblStyle w:val="a4"/>
        <w:tblW w:w="9634" w:type="dxa"/>
        <w:tblLook w:val="04A0" w:firstRow="1" w:lastRow="0" w:firstColumn="1" w:lastColumn="0" w:noHBand="0" w:noVBand="1"/>
      </w:tblPr>
      <w:tblGrid>
        <w:gridCol w:w="4957"/>
        <w:gridCol w:w="1559"/>
        <w:gridCol w:w="1843"/>
        <w:gridCol w:w="1275"/>
      </w:tblGrid>
      <w:tr w:rsidR="00252F93" w:rsidRPr="007E473D" w14:paraId="4BAB2351" w14:textId="77777777" w:rsidTr="00F94879">
        <w:tc>
          <w:tcPr>
            <w:tcW w:w="4957" w:type="dxa"/>
            <w:vMerge w:val="restart"/>
          </w:tcPr>
          <w:p w14:paraId="0081E72A" w14:textId="77777777" w:rsidR="00252F93" w:rsidRPr="004177CA" w:rsidRDefault="00252F93" w:rsidP="000001F2">
            <w:pPr>
              <w:jc w:val="both"/>
            </w:pPr>
          </w:p>
        </w:tc>
        <w:tc>
          <w:tcPr>
            <w:tcW w:w="1559" w:type="dxa"/>
            <w:vMerge w:val="restart"/>
          </w:tcPr>
          <w:p w14:paraId="128DDCB4" w14:textId="77777777" w:rsidR="00252F93" w:rsidRPr="004177CA" w:rsidRDefault="00252F93" w:rsidP="000001F2">
            <w:pPr>
              <w:jc w:val="both"/>
            </w:pPr>
            <w:r w:rsidRPr="004177CA">
              <w:t xml:space="preserve">усього  </w:t>
            </w:r>
          </w:p>
        </w:tc>
        <w:tc>
          <w:tcPr>
            <w:tcW w:w="3118" w:type="dxa"/>
            <w:gridSpan w:val="2"/>
          </w:tcPr>
          <w:p w14:paraId="67589077" w14:textId="77777777" w:rsidR="00252F93" w:rsidRPr="004177CA" w:rsidRDefault="00252F93" w:rsidP="000001F2">
            <w:pPr>
              <w:jc w:val="both"/>
            </w:pPr>
            <w:r w:rsidRPr="004177CA">
              <w:t xml:space="preserve"> З них:  </w:t>
            </w:r>
          </w:p>
        </w:tc>
      </w:tr>
      <w:tr w:rsidR="00252F93" w:rsidRPr="007E473D" w14:paraId="1BA94849" w14:textId="77777777" w:rsidTr="00F94879">
        <w:tc>
          <w:tcPr>
            <w:tcW w:w="4957" w:type="dxa"/>
            <w:vMerge/>
          </w:tcPr>
          <w:p w14:paraId="7F76B0AA" w14:textId="77777777" w:rsidR="00252F93" w:rsidRPr="004177CA" w:rsidRDefault="00252F93" w:rsidP="000001F2">
            <w:pPr>
              <w:jc w:val="both"/>
            </w:pPr>
          </w:p>
        </w:tc>
        <w:tc>
          <w:tcPr>
            <w:tcW w:w="1559" w:type="dxa"/>
            <w:vMerge/>
          </w:tcPr>
          <w:p w14:paraId="07646C96" w14:textId="77777777" w:rsidR="00252F93" w:rsidRPr="004177CA" w:rsidRDefault="00252F93" w:rsidP="000001F2">
            <w:pPr>
              <w:jc w:val="both"/>
            </w:pPr>
          </w:p>
        </w:tc>
        <w:tc>
          <w:tcPr>
            <w:tcW w:w="1843" w:type="dxa"/>
          </w:tcPr>
          <w:p w14:paraId="32A66FAA" w14:textId="77777777" w:rsidR="00252F93" w:rsidRPr="004177CA" w:rsidRDefault="00252F93" w:rsidP="000001F2">
            <w:pPr>
              <w:jc w:val="both"/>
            </w:pPr>
            <w:r w:rsidRPr="004177CA">
              <w:t>д</w:t>
            </w:r>
          </w:p>
        </w:tc>
        <w:tc>
          <w:tcPr>
            <w:tcW w:w="1275" w:type="dxa"/>
          </w:tcPr>
          <w:p w14:paraId="361696F0" w14:textId="77777777" w:rsidR="00252F93" w:rsidRPr="004177CA" w:rsidRDefault="00252F93" w:rsidP="000001F2">
            <w:pPr>
              <w:jc w:val="both"/>
            </w:pPr>
            <w:r w:rsidRPr="004177CA">
              <w:t>х</w:t>
            </w:r>
          </w:p>
        </w:tc>
      </w:tr>
      <w:tr w:rsidR="00252F93" w:rsidRPr="007E473D" w14:paraId="58F1BCFB" w14:textId="77777777" w:rsidTr="00F94879">
        <w:tc>
          <w:tcPr>
            <w:tcW w:w="4957" w:type="dxa"/>
          </w:tcPr>
          <w:p w14:paraId="4846DCDB" w14:textId="77777777" w:rsidR="00252F93" w:rsidRPr="004177CA" w:rsidRDefault="00252F93" w:rsidP="000001F2">
            <w:pPr>
              <w:jc w:val="both"/>
            </w:pPr>
            <w:r w:rsidRPr="004177CA">
              <w:t>Кількість дітей, охоплених позашкільною освітою</w:t>
            </w:r>
          </w:p>
        </w:tc>
        <w:tc>
          <w:tcPr>
            <w:tcW w:w="1559" w:type="dxa"/>
          </w:tcPr>
          <w:p w14:paraId="61938A35" w14:textId="77777777" w:rsidR="00252F93" w:rsidRPr="004177CA" w:rsidRDefault="00252F93" w:rsidP="000001F2">
            <w:pPr>
              <w:jc w:val="both"/>
            </w:pPr>
            <w:r w:rsidRPr="004177CA">
              <w:t>673</w:t>
            </w:r>
          </w:p>
        </w:tc>
        <w:tc>
          <w:tcPr>
            <w:tcW w:w="1843" w:type="dxa"/>
          </w:tcPr>
          <w:p w14:paraId="742A0C7C" w14:textId="77777777" w:rsidR="00252F93" w:rsidRPr="004177CA" w:rsidRDefault="00252F93" w:rsidP="000001F2">
            <w:pPr>
              <w:jc w:val="both"/>
            </w:pPr>
            <w:r w:rsidRPr="004177CA">
              <w:t>334</w:t>
            </w:r>
          </w:p>
        </w:tc>
        <w:tc>
          <w:tcPr>
            <w:tcW w:w="1275" w:type="dxa"/>
          </w:tcPr>
          <w:p w14:paraId="0C2DED35" w14:textId="77777777" w:rsidR="00252F93" w:rsidRPr="004177CA" w:rsidRDefault="00252F93" w:rsidP="000001F2">
            <w:pPr>
              <w:jc w:val="both"/>
            </w:pPr>
            <w:r w:rsidRPr="004177CA">
              <w:t>339</w:t>
            </w:r>
          </w:p>
        </w:tc>
      </w:tr>
      <w:tr w:rsidR="00252F93" w:rsidRPr="007E473D" w14:paraId="0CF0DDD6" w14:textId="77777777" w:rsidTr="00F94879">
        <w:tc>
          <w:tcPr>
            <w:tcW w:w="4957" w:type="dxa"/>
          </w:tcPr>
          <w:p w14:paraId="4CEBC1E6" w14:textId="77777777" w:rsidR="00252F93" w:rsidRPr="004177CA" w:rsidRDefault="00252F93" w:rsidP="000001F2">
            <w:pPr>
              <w:jc w:val="both"/>
            </w:pPr>
            <w:r w:rsidRPr="004177CA">
              <w:t>які здобувають позашкільну освіту за напрямами:</w:t>
            </w:r>
          </w:p>
          <w:p w14:paraId="0B7A70CC" w14:textId="77777777" w:rsidR="00252F93" w:rsidRPr="004177CA" w:rsidRDefault="00252F93" w:rsidP="000001F2">
            <w:pPr>
              <w:jc w:val="both"/>
            </w:pPr>
            <w:r w:rsidRPr="004177CA">
              <w:t>науково-технічним</w:t>
            </w:r>
          </w:p>
        </w:tc>
        <w:tc>
          <w:tcPr>
            <w:tcW w:w="1559" w:type="dxa"/>
          </w:tcPr>
          <w:p w14:paraId="7345E639" w14:textId="77777777" w:rsidR="00252F93" w:rsidRPr="004177CA" w:rsidRDefault="00252F93" w:rsidP="000001F2">
            <w:pPr>
              <w:jc w:val="both"/>
            </w:pPr>
          </w:p>
        </w:tc>
        <w:tc>
          <w:tcPr>
            <w:tcW w:w="1843" w:type="dxa"/>
          </w:tcPr>
          <w:p w14:paraId="5B9E07AD" w14:textId="77777777" w:rsidR="00252F93" w:rsidRPr="004177CA" w:rsidRDefault="00252F93" w:rsidP="000001F2">
            <w:pPr>
              <w:jc w:val="both"/>
            </w:pPr>
          </w:p>
        </w:tc>
        <w:tc>
          <w:tcPr>
            <w:tcW w:w="1275" w:type="dxa"/>
          </w:tcPr>
          <w:p w14:paraId="58995223" w14:textId="77777777" w:rsidR="00252F93" w:rsidRPr="004177CA" w:rsidRDefault="00252F93" w:rsidP="000001F2">
            <w:pPr>
              <w:jc w:val="both"/>
            </w:pPr>
          </w:p>
        </w:tc>
      </w:tr>
      <w:tr w:rsidR="00252F93" w:rsidRPr="007E473D" w14:paraId="78178ED2" w14:textId="77777777" w:rsidTr="00F94879">
        <w:tc>
          <w:tcPr>
            <w:tcW w:w="4957" w:type="dxa"/>
          </w:tcPr>
          <w:p w14:paraId="0F7B1B69" w14:textId="77777777" w:rsidR="00252F93" w:rsidRPr="004177CA" w:rsidRDefault="00252F93" w:rsidP="000001F2">
            <w:pPr>
              <w:jc w:val="both"/>
            </w:pPr>
            <w:r w:rsidRPr="004177CA">
              <w:lastRenderedPageBreak/>
              <w:t>екологонатуралістичним</w:t>
            </w:r>
          </w:p>
        </w:tc>
        <w:tc>
          <w:tcPr>
            <w:tcW w:w="1559" w:type="dxa"/>
          </w:tcPr>
          <w:p w14:paraId="00D73542" w14:textId="77777777" w:rsidR="00252F93" w:rsidRPr="004177CA" w:rsidRDefault="00252F93" w:rsidP="000001F2">
            <w:pPr>
              <w:jc w:val="both"/>
            </w:pPr>
          </w:p>
        </w:tc>
        <w:tc>
          <w:tcPr>
            <w:tcW w:w="1843" w:type="dxa"/>
          </w:tcPr>
          <w:p w14:paraId="5B22DB99" w14:textId="77777777" w:rsidR="00252F93" w:rsidRPr="004177CA" w:rsidRDefault="00252F93" w:rsidP="000001F2">
            <w:pPr>
              <w:jc w:val="both"/>
            </w:pPr>
          </w:p>
        </w:tc>
        <w:tc>
          <w:tcPr>
            <w:tcW w:w="1275" w:type="dxa"/>
          </w:tcPr>
          <w:p w14:paraId="634F6661" w14:textId="77777777" w:rsidR="00252F93" w:rsidRPr="004177CA" w:rsidRDefault="00252F93" w:rsidP="000001F2">
            <w:pPr>
              <w:jc w:val="both"/>
            </w:pPr>
          </w:p>
        </w:tc>
      </w:tr>
      <w:tr w:rsidR="00252F93" w:rsidRPr="007E473D" w14:paraId="7B946694" w14:textId="77777777" w:rsidTr="00F94879">
        <w:tc>
          <w:tcPr>
            <w:tcW w:w="4957" w:type="dxa"/>
          </w:tcPr>
          <w:p w14:paraId="3ACF0A99" w14:textId="77777777" w:rsidR="00252F93" w:rsidRPr="004177CA" w:rsidRDefault="00252F93" w:rsidP="000001F2">
            <w:pPr>
              <w:jc w:val="both"/>
            </w:pPr>
            <w:r w:rsidRPr="004177CA">
              <w:t>туристськокраєзнавчим</w:t>
            </w:r>
          </w:p>
        </w:tc>
        <w:tc>
          <w:tcPr>
            <w:tcW w:w="1559" w:type="dxa"/>
          </w:tcPr>
          <w:p w14:paraId="33D6503F" w14:textId="77777777" w:rsidR="00252F93" w:rsidRPr="004177CA" w:rsidRDefault="00252F93" w:rsidP="000001F2">
            <w:pPr>
              <w:jc w:val="both"/>
            </w:pPr>
          </w:p>
        </w:tc>
        <w:tc>
          <w:tcPr>
            <w:tcW w:w="1843" w:type="dxa"/>
          </w:tcPr>
          <w:p w14:paraId="3FD1515C" w14:textId="77777777" w:rsidR="00252F93" w:rsidRPr="004177CA" w:rsidRDefault="00252F93" w:rsidP="000001F2">
            <w:pPr>
              <w:jc w:val="both"/>
            </w:pPr>
          </w:p>
        </w:tc>
        <w:tc>
          <w:tcPr>
            <w:tcW w:w="1275" w:type="dxa"/>
          </w:tcPr>
          <w:p w14:paraId="5C2B1368" w14:textId="77777777" w:rsidR="00252F93" w:rsidRPr="004177CA" w:rsidRDefault="00252F93" w:rsidP="000001F2">
            <w:pPr>
              <w:jc w:val="both"/>
            </w:pPr>
          </w:p>
        </w:tc>
      </w:tr>
      <w:tr w:rsidR="00252F93" w:rsidRPr="007E473D" w14:paraId="34C0E57B" w14:textId="77777777" w:rsidTr="00F94879">
        <w:tc>
          <w:tcPr>
            <w:tcW w:w="4957" w:type="dxa"/>
          </w:tcPr>
          <w:p w14:paraId="073027E4" w14:textId="77777777" w:rsidR="00252F93" w:rsidRPr="004177CA" w:rsidRDefault="00252F93" w:rsidP="000001F2">
            <w:pPr>
              <w:jc w:val="both"/>
            </w:pPr>
            <w:r w:rsidRPr="004177CA">
              <w:t>фізкультурноспортивним</w:t>
            </w:r>
          </w:p>
        </w:tc>
        <w:tc>
          <w:tcPr>
            <w:tcW w:w="1559" w:type="dxa"/>
          </w:tcPr>
          <w:p w14:paraId="5D770D80" w14:textId="77777777" w:rsidR="00252F93" w:rsidRPr="004177CA" w:rsidRDefault="00252F93" w:rsidP="000001F2">
            <w:pPr>
              <w:jc w:val="both"/>
            </w:pPr>
            <w:r w:rsidRPr="004177CA">
              <w:t>316</w:t>
            </w:r>
          </w:p>
        </w:tc>
        <w:tc>
          <w:tcPr>
            <w:tcW w:w="1843" w:type="dxa"/>
          </w:tcPr>
          <w:p w14:paraId="3B4DBFC4" w14:textId="77777777" w:rsidR="00252F93" w:rsidRPr="004177CA" w:rsidRDefault="00252F93" w:rsidP="000001F2">
            <w:pPr>
              <w:jc w:val="both"/>
            </w:pPr>
            <w:r w:rsidRPr="004177CA">
              <w:t>90</w:t>
            </w:r>
          </w:p>
        </w:tc>
        <w:tc>
          <w:tcPr>
            <w:tcW w:w="1275" w:type="dxa"/>
          </w:tcPr>
          <w:p w14:paraId="30C29AFF" w14:textId="77777777" w:rsidR="00252F93" w:rsidRPr="004177CA" w:rsidRDefault="00252F93" w:rsidP="000001F2">
            <w:pPr>
              <w:jc w:val="both"/>
            </w:pPr>
            <w:r w:rsidRPr="004177CA">
              <w:t>216</w:t>
            </w:r>
          </w:p>
        </w:tc>
      </w:tr>
      <w:tr w:rsidR="00252F93" w:rsidRPr="007E473D" w14:paraId="2831B329" w14:textId="77777777" w:rsidTr="00F94879">
        <w:tc>
          <w:tcPr>
            <w:tcW w:w="4957" w:type="dxa"/>
          </w:tcPr>
          <w:p w14:paraId="6730660A" w14:textId="77777777" w:rsidR="00252F93" w:rsidRPr="004177CA" w:rsidRDefault="00252F93" w:rsidP="000001F2">
            <w:pPr>
              <w:jc w:val="both"/>
            </w:pPr>
            <w:r w:rsidRPr="004177CA">
              <w:t>художньо-естетичним</w:t>
            </w:r>
          </w:p>
        </w:tc>
        <w:tc>
          <w:tcPr>
            <w:tcW w:w="1559" w:type="dxa"/>
          </w:tcPr>
          <w:p w14:paraId="46C77CFA" w14:textId="77777777" w:rsidR="00252F93" w:rsidRPr="004177CA" w:rsidRDefault="00252F93" w:rsidP="000001F2">
            <w:pPr>
              <w:jc w:val="both"/>
            </w:pPr>
            <w:r w:rsidRPr="004177CA">
              <w:t>289</w:t>
            </w:r>
          </w:p>
        </w:tc>
        <w:tc>
          <w:tcPr>
            <w:tcW w:w="1843" w:type="dxa"/>
          </w:tcPr>
          <w:p w14:paraId="6E125983" w14:textId="77777777" w:rsidR="00252F93" w:rsidRPr="004177CA" w:rsidRDefault="00252F93" w:rsidP="000001F2">
            <w:pPr>
              <w:jc w:val="both"/>
            </w:pPr>
            <w:r w:rsidRPr="004177CA">
              <w:t>214</w:t>
            </w:r>
          </w:p>
        </w:tc>
        <w:tc>
          <w:tcPr>
            <w:tcW w:w="1275" w:type="dxa"/>
          </w:tcPr>
          <w:p w14:paraId="5100D67F" w14:textId="77777777" w:rsidR="00252F93" w:rsidRPr="004177CA" w:rsidRDefault="00252F93" w:rsidP="000001F2">
            <w:pPr>
              <w:jc w:val="both"/>
            </w:pPr>
            <w:r w:rsidRPr="004177CA">
              <w:t>75</w:t>
            </w:r>
          </w:p>
        </w:tc>
      </w:tr>
      <w:tr w:rsidR="00252F93" w:rsidRPr="007E473D" w14:paraId="20F78F80" w14:textId="77777777" w:rsidTr="00F94879">
        <w:tc>
          <w:tcPr>
            <w:tcW w:w="4957" w:type="dxa"/>
          </w:tcPr>
          <w:p w14:paraId="15B2EA63" w14:textId="77777777" w:rsidR="00252F93" w:rsidRPr="004177CA" w:rsidRDefault="00252F93" w:rsidP="000001F2">
            <w:pPr>
              <w:jc w:val="both"/>
            </w:pPr>
            <w:r w:rsidRPr="004177CA">
              <w:t>дослідницько-експериментальним</w:t>
            </w:r>
          </w:p>
        </w:tc>
        <w:tc>
          <w:tcPr>
            <w:tcW w:w="1559" w:type="dxa"/>
          </w:tcPr>
          <w:p w14:paraId="0BD69E2D" w14:textId="77777777" w:rsidR="00252F93" w:rsidRPr="004177CA" w:rsidRDefault="00252F93" w:rsidP="000001F2">
            <w:pPr>
              <w:jc w:val="both"/>
            </w:pPr>
          </w:p>
        </w:tc>
        <w:tc>
          <w:tcPr>
            <w:tcW w:w="1843" w:type="dxa"/>
          </w:tcPr>
          <w:p w14:paraId="437EDF64" w14:textId="77777777" w:rsidR="00252F93" w:rsidRPr="004177CA" w:rsidRDefault="00252F93" w:rsidP="000001F2">
            <w:pPr>
              <w:jc w:val="both"/>
            </w:pPr>
          </w:p>
        </w:tc>
        <w:tc>
          <w:tcPr>
            <w:tcW w:w="1275" w:type="dxa"/>
          </w:tcPr>
          <w:p w14:paraId="754CDE42" w14:textId="77777777" w:rsidR="00252F93" w:rsidRPr="004177CA" w:rsidRDefault="00252F93" w:rsidP="000001F2">
            <w:pPr>
              <w:jc w:val="both"/>
            </w:pPr>
          </w:p>
        </w:tc>
      </w:tr>
      <w:tr w:rsidR="00252F93" w:rsidRPr="007E473D" w14:paraId="66E2E6AF" w14:textId="77777777" w:rsidTr="00F94879">
        <w:tc>
          <w:tcPr>
            <w:tcW w:w="4957" w:type="dxa"/>
          </w:tcPr>
          <w:p w14:paraId="5448EF59" w14:textId="77777777" w:rsidR="00252F93" w:rsidRPr="004177CA" w:rsidRDefault="00252F93" w:rsidP="000001F2">
            <w:pPr>
              <w:jc w:val="both"/>
            </w:pPr>
            <w:r w:rsidRPr="004177CA">
              <w:t>бібліотечно-бібліографічним</w:t>
            </w:r>
          </w:p>
        </w:tc>
        <w:tc>
          <w:tcPr>
            <w:tcW w:w="1559" w:type="dxa"/>
          </w:tcPr>
          <w:p w14:paraId="0D131EF9" w14:textId="77777777" w:rsidR="00252F93" w:rsidRPr="004177CA" w:rsidRDefault="00252F93" w:rsidP="000001F2">
            <w:pPr>
              <w:jc w:val="both"/>
            </w:pPr>
          </w:p>
        </w:tc>
        <w:tc>
          <w:tcPr>
            <w:tcW w:w="1843" w:type="dxa"/>
          </w:tcPr>
          <w:p w14:paraId="3197F0AD" w14:textId="77777777" w:rsidR="00252F93" w:rsidRPr="004177CA" w:rsidRDefault="00252F93" w:rsidP="000001F2">
            <w:pPr>
              <w:jc w:val="both"/>
            </w:pPr>
          </w:p>
        </w:tc>
        <w:tc>
          <w:tcPr>
            <w:tcW w:w="1275" w:type="dxa"/>
          </w:tcPr>
          <w:p w14:paraId="2CF8FBDC" w14:textId="77777777" w:rsidR="00252F93" w:rsidRPr="004177CA" w:rsidRDefault="00252F93" w:rsidP="000001F2">
            <w:pPr>
              <w:jc w:val="both"/>
            </w:pPr>
          </w:p>
        </w:tc>
      </w:tr>
      <w:tr w:rsidR="00252F93" w:rsidRPr="007E473D" w14:paraId="6E99EA2A" w14:textId="77777777" w:rsidTr="00F94879">
        <w:tc>
          <w:tcPr>
            <w:tcW w:w="4957" w:type="dxa"/>
          </w:tcPr>
          <w:p w14:paraId="29B8B785" w14:textId="77777777" w:rsidR="00252F93" w:rsidRPr="004177CA" w:rsidRDefault="00252F93" w:rsidP="000001F2">
            <w:pPr>
              <w:jc w:val="both"/>
            </w:pPr>
            <w:r w:rsidRPr="004177CA">
              <w:t>військово-патріотичним</w:t>
            </w:r>
          </w:p>
        </w:tc>
        <w:tc>
          <w:tcPr>
            <w:tcW w:w="1559" w:type="dxa"/>
          </w:tcPr>
          <w:p w14:paraId="2E652B08" w14:textId="77777777" w:rsidR="00252F93" w:rsidRPr="004177CA" w:rsidRDefault="00252F93" w:rsidP="000001F2">
            <w:pPr>
              <w:jc w:val="both"/>
            </w:pPr>
            <w:r w:rsidRPr="004177CA">
              <w:t>53</w:t>
            </w:r>
          </w:p>
        </w:tc>
        <w:tc>
          <w:tcPr>
            <w:tcW w:w="1843" w:type="dxa"/>
          </w:tcPr>
          <w:p w14:paraId="7A3090D8" w14:textId="77777777" w:rsidR="00252F93" w:rsidRPr="004177CA" w:rsidRDefault="00252F93" w:rsidP="000001F2">
            <w:pPr>
              <w:jc w:val="both"/>
            </w:pPr>
            <w:r w:rsidRPr="004177CA">
              <w:t>25</w:t>
            </w:r>
          </w:p>
        </w:tc>
        <w:tc>
          <w:tcPr>
            <w:tcW w:w="1275" w:type="dxa"/>
          </w:tcPr>
          <w:p w14:paraId="34319E7D" w14:textId="77777777" w:rsidR="00252F93" w:rsidRPr="004177CA" w:rsidRDefault="00252F93" w:rsidP="000001F2">
            <w:pPr>
              <w:jc w:val="both"/>
            </w:pPr>
            <w:r w:rsidRPr="004177CA">
              <w:t>28</w:t>
            </w:r>
          </w:p>
        </w:tc>
      </w:tr>
      <w:tr w:rsidR="00252F93" w:rsidRPr="007E473D" w14:paraId="67719911" w14:textId="77777777" w:rsidTr="00F94879">
        <w:tc>
          <w:tcPr>
            <w:tcW w:w="4957" w:type="dxa"/>
          </w:tcPr>
          <w:p w14:paraId="21B93569" w14:textId="77777777" w:rsidR="00252F93" w:rsidRPr="004177CA" w:rsidRDefault="00252F93" w:rsidP="000001F2">
            <w:pPr>
              <w:jc w:val="both"/>
            </w:pPr>
            <w:r w:rsidRPr="004177CA">
              <w:t xml:space="preserve">оздоровчим </w:t>
            </w:r>
          </w:p>
        </w:tc>
        <w:tc>
          <w:tcPr>
            <w:tcW w:w="1559" w:type="dxa"/>
          </w:tcPr>
          <w:p w14:paraId="5942C334" w14:textId="77777777" w:rsidR="00252F93" w:rsidRPr="004177CA" w:rsidRDefault="00252F93" w:rsidP="000001F2">
            <w:pPr>
              <w:jc w:val="both"/>
            </w:pPr>
            <w:r w:rsidRPr="004177CA">
              <w:t>15</w:t>
            </w:r>
          </w:p>
        </w:tc>
        <w:tc>
          <w:tcPr>
            <w:tcW w:w="1843" w:type="dxa"/>
          </w:tcPr>
          <w:p w14:paraId="7147755C" w14:textId="77777777" w:rsidR="00252F93" w:rsidRPr="004177CA" w:rsidRDefault="00252F93" w:rsidP="000001F2">
            <w:pPr>
              <w:jc w:val="both"/>
            </w:pPr>
            <w:r w:rsidRPr="004177CA">
              <w:t>5</w:t>
            </w:r>
          </w:p>
        </w:tc>
        <w:tc>
          <w:tcPr>
            <w:tcW w:w="1275" w:type="dxa"/>
          </w:tcPr>
          <w:p w14:paraId="5D6E3199" w14:textId="77777777" w:rsidR="00252F93" w:rsidRPr="004177CA" w:rsidRDefault="00252F93" w:rsidP="000001F2">
            <w:pPr>
              <w:jc w:val="both"/>
            </w:pPr>
            <w:r w:rsidRPr="004177CA">
              <w:t>10</w:t>
            </w:r>
          </w:p>
        </w:tc>
      </w:tr>
      <w:tr w:rsidR="00252F93" w:rsidRPr="007E473D" w14:paraId="60B3A0EE" w14:textId="77777777" w:rsidTr="00F94879">
        <w:tc>
          <w:tcPr>
            <w:tcW w:w="4957" w:type="dxa"/>
          </w:tcPr>
          <w:p w14:paraId="0C09FCE4" w14:textId="77777777" w:rsidR="00252F93" w:rsidRPr="004177CA" w:rsidRDefault="00252F93" w:rsidP="000001F2">
            <w:pPr>
              <w:jc w:val="both"/>
            </w:pPr>
            <w:r w:rsidRPr="004177CA">
              <w:t>дітей з особливими освітніми потребами</w:t>
            </w:r>
          </w:p>
        </w:tc>
        <w:tc>
          <w:tcPr>
            <w:tcW w:w="1559" w:type="dxa"/>
          </w:tcPr>
          <w:p w14:paraId="763776E4" w14:textId="77777777" w:rsidR="00252F93" w:rsidRPr="004177CA" w:rsidRDefault="00252F93" w:rsidP="000001F2">
            <w:pPr>
              <w:jc w:val="both"/>
            </w:pPr>
          </w:p>
        </w:tc>
        <w:tc>
          <w:tcPr>
            <w:tcW w:w="1843" w:type="dxa"/>
          </w:tcPr>
          <w:p w14:paraId="48D8EE48" w14:textId="77777777" w:rsidR="00252F93" w:rsidRPr="004177CA" w:rsidRDefault="00252F93" w:rsidP="000001F2">
            <w:pPr>
              <w:jc w:val="both"/>
            </w:pPr>
          </w:p>
        </w:tc>
        <w:tc>
          <w:tcPr>
            <w:tcW w:w="1275" w:type="dxa"/>
          </w:tcPr>
          <w:p w14:paraId="453A17E6" w14:textId="77777777" w:rsidR="00252F93" w:rsidRPr="004177CA" w:rsidRDefault="00252F93" w:rsidP="000001F2">
            <w:pPr>
              <w:jc w:val="both"/>
            </w:pPr>
          </w:p>
        </w:tc>
      </w:tr>
    </w:tbl>
    <w:p w14:paraId="4798C48B" w14:textId="31352353" w:rsidR="00155936" w:rsidRDefault="00BE5A95" w:rsidP="0088791F">
      <w:pPr>
        <w:spacing w:before="240"/>
        <w:ind w:firstLine="709"/>
        <w:jc w:val="both"/>
        <w:rPr>
          <w:sz w:val="24"/>
          <w:szCs w:val="24"/>
        </w:rPr>
      </w:pPr>
      <w:r w:rsidRPr="00BE5A95">
        <w:rPr>
          <w:sz w:val="24"/>
          <w:szCs w:val="24"/>
        </w:rPr>
        <w:t>У місцевій громаді 673 дитини відвідують позашкільні заняття за такими напрямками: спортивний, художньо-естетичний, військово-патріотичний та оздоровчий.</w:t>
      </w:r>
      <w:r>
        <w:rPr>
          <w:sz w:val="24"/>
          <w:szCs w:val="24"/>
        </w:rPr>
        <w:t xml:space="preserve"> </w:t>
      </w:r>
      <w:r w:rsidRPr="00BE5A95">
        <w:rPr>
          <w:sz w:val="24"/>
          <w:szCs w:val="24"/>
        </w:rPr>
        <w:t>Найбільшою популярністю користується спортивний напрямок, до якого залучено 90 дівчат та 216 хлопців. Це становить 47% від загальної кількості всіх охоплених позашкільною освітою.</w:t>
      </w:r>
      <w:r>
        <w:rPr>
          <w:sz w:val="24"/>
          <w:szCs w:val="24"/>
        </w:rPr>
        <w:t xml:space="preserve"> </w:t>
      </w:r>
      <w:r w:rsidRPr="00BE5A95">
        <w:rPr>
          <w:sz w:val="24"/>
          <w:szCs w:val="24"/>
        </w:rPr>
        <w:t>Значний інтерес молодь виявляє й до художньо-естетичного напрямку, де більшість складають дівчата 214 осіб, тоді як хлопців – 75</w:t>
      </w:r>
      <w:r w:rsidR="001F4AF4">
        <w:rPr>
          <w:sz w:val="24"/>
          <w:szCs w:val="24"/>
        </w:rPr>
        <w:t xml:space="preserve"> осіб</w:t>
      </w:r>
      <w:r w:rsidRPr="00BE5A95">
        <w:rPr>
          <w:sz w:val="24"/>
          <w:szCs w:val="24"/>
        </w:rPr>
        <w:t>. Цей напрямок охоплює 43% від загальної кількості дітей, що займаються позашкільною діяльністю.</w:t>
      </w:r>
      <w:r>
        <w:rPr>
          <w:sz w:val="24"/>
          <w:szCs w:val="24"/>
        </w:rPr>
        <w:t xml:space="preserve"> </w:t>
      </w:r>
      <w:r w:rsidRPr="00BE5A95">
        <w:rPr>
          <w:sz w:val="24"/>
          <w:szCs w:val="24"/>
        </w:rPr>
        <w:t xml:space="preserve">Важливим є також військово-патріотичний напрямок, де інтерес дівчат та хлопців майже рівний: хлопці становлять 52,8% учасників, а дівчата – 47,2%.Оздоровчим напрямком також зацікавилась певна частина молоді, яка бере </w:t>
      </w:r>
    </w:p>
    <w:p w14:paraId="39377281" w14:textId="39D7C7A4" w:rsidR="00445601" w:rsidRPr="004177CA" w:rsidRDefault="00BE5A95" w:rsidP="0088791F">
      <w:pPr>
        <w:ind w:firstLine="709"/>
        <w:jc w:val="both"/>
        <w:rPr>
          <w:sz w:val="24"/>
          <w:szCs w:val="24"/>
        </w:rPr>
      </w:pPr>
      <w:r w:rsidRPr="00BE5A95">
        <w:rPr>
          <w:sz w:val="24"/>
          <w:szCs w:val="24"/>
        </w:rPr>
        <w:t>участь у різних формах позашкільної освіти.</w:t>
      </w:r>
    </w:p>
    <w:p w14:paraId="770ECCFD" w14:textId="5395E9CE" w:rsidR="00A5189F" w:rsidRPr="004177CA" w:rsidRDefault="00A5189F" w:rsidP="001E69A2">
      <w:pPr>
        <w:spacing w:before="240"/>
        <w:jc w:val="center"/>
        <w:rPr>
          <w:b/>
          <w:sz w:val="24"/>
          <w:szCs w:val="24"/>
        </w:rPr>
      </w:pPr>
      <w:r w:rsidRPr="004177CA">
        <w:rPr>
          <w:b/>
          <w:sz w:val="24"/>
          <w:szCs w:val="24"/>
        </w:rPr>
        <w:t>Кількість дітей, охоплених позашкільною освітою в закладах загальної середньої освіти</w:t>
      </w:r>
    </w:p>
    <w:p w14:paraId="0DDB0D4F" w14:textId="7B0A157E" w:rsidR="00A5189F" w:rsidRPr="0048206F" w:rsidRDefault="0048206F" w:rsidP="0048206F">
      <w:pPr>
        <w:jc w:val="right"/>
      </w:pPr>
      <w:r w:rsidRPr="00A71A64">
        <w:rPr>
          <w:bCs/>
        </w:rPr>
        <w:t>Табл.4.</w:t>
      </w:r>
      <w:r>
        <w:rPr>
          <w:bCs/>
        </w:rPr>
        <w:t>2</w:t>
      </w:r>
      <w:r w:rsidR="00A6226A">
        <w:rPr>
          <w:bCs/>
        </w:rPr>
        <w:t>4</w:t>
      </w:r>
      <w:r>
        <w:rPr>
          <w:bCs/>
        </w:rPr>
        <w:t>.</w:t>
      </w:r>
    </w:p>
    <w:tbl>
      <w:tblPr>
        <w:tblStyle w:val="a4"/>
        <w:tblW w:w="9634" w:type="dxa"/>
        <w:tblLayout w:type="fixed"/>
        <w:tblLook w:val="04A0" w:firstRow="1" w:lastRow="0" w:firstColumn="1" w:lastColumn="0" w:noHBand="0" w:noVBand="1"/>
      </w:tblPr>
      <w:tblGrid>
        <w:gridCol w:w="3681"/>
        <w:gridCol w:w="992"/>
        <w:gridCol w:w="709"/>
        <w:gridCol w:w="567"/>
        <w:gridCol w:w="850"/>
        <w:gridCol w:w="567"/>
        <w:gridCol w:w="709"/>
        <w:gridCol w:w="567"/>
        <w:gridCol w:w="567"/>
        <w:gridCol w:w="425"/>
      </w:tblGrid>
      <w:tr w:rsidR="00A5189F" w:rsidRPr="004177CA" w14:paraId="49067F86" w14:textId="77777777" w:rsidTr="00FF5AF7">
        <w:tc>
          <w:tcPr>
            <w:tcW w:w="3681" w:type="dxa"/>
            <w:vMerge w:val="restart"/>
          </w:tcPr>
          <w:p w14:paraId="279A4BDE" w14:textId="77777777" w:rsidR="00A5189F" w:rsidRPr="004177CA" w:rsidRDefault="00A5189F" w:rsidP="000001F2">
            <w:pPr>
              <w:jc w:val="both"/>
              <w:rPr>
                <w:sz w:val="20"/>
                <w:szCs w:val="20"/>
              </w:rPr>
            </w:pPr>
            <w:r w:rsidRPr="004177CA">
              <w:rPr>
                <w:sz w:val="20"/>
                <w:szCs w:val="20"/>
              </w:rPr>
              <w:t>Назва старостинського округу</w:t>
            </w:r>
          </w:p>
        </w:tc>
        <w:tc>
          <w:tcPr>
            <w:tcW w:w="5953" w:type="dxa"/>
            <w:gridSpan w:val="9"/>
          </w:tcPr>
          <w:p w14:paraId="655D5804" w14:textId="77777777" w:rsidR="00A5189F" w:rsidRPr="004177CA" w:rsidRDefault="00A5189F" w:rsidP="000001F2">
            <w:pPr>
              <w:jc w:val="both"/>
              <w:rPr>
                <w:sz w:val="20"/>
                <w:szCs w:val="20"/>
              </w:rPr>
            </w:pPr>
            <w:r w:rsidRPr="004177CA">
              <w:rPr>
                <w:sz w:val="20"/>
                <w:szCs w:val="20"/>
              </w:rPr>
              <w:t xml:space="preserve">  Кількість дітей, охоплених позашкільною освітою в закладах загальної середньої освіти</w:t>
            </w:r>
          </w:p>
        </w:tc>
      </w:tr>
      <w:tr w:rsidR="00A5189F" w:rsidRPr="004177CA" w14:paraId="259B80CD" w14:textId="77777777" w:rsidTr="00FF5AF7">
        <w:tc>
          <w:tcPr>
            <w:tcW w:w="3681" w:type="dxa"/>
            <w:vMerge/>
          </w:tcPr>
          <w:p w14:paraId="19570B01" w14:textId="77777777" w:rsidR="00A5189F" w:rsidRPr="004177CA" w:rsidRDefault="00A5189F" w:rsidP="000001F2">
            <w:pPr>
              <w:jc w:val="both"/>
              <w:rPr>
                <w:sz w:val="20"/>
                <w:szCs w:val="20"/>
              </w:rPr>
            </w:pPr>
          </w:p>
        </w:tc>
        <w:tc>
          <w:tcPr>
            <w:tcW w:w="992" w:type="dxa"/>
            <w:vMerge w:val="restart"/>
          </w:tcPr>
          <w:p w14:paraId="3B4DD83D" w14:textId="77777777" w:rsidR="00A5189F" w:rsidRPr="004177CA" w:rsidRDefault="00A5189F" w:rsidP="000001F2">
            <w:pPr>
              <w:jc w:val="both"/>
              <w:rPr>
                <w:sz w:val="20"/>
                <w:szCs w:val="20"/>
              </w:rPr>
            </w:pPr>
            <w:r w:rsidRPr="004177CA">
              <w:rPr>
                <w:sz w:val="20"/>
                <w:szCs w:val="20"/>
              </w:rPr>
              <w:t xml:space="preserve">усього  </w:t>
            </w:r>
          </w:p>
        </w:tc>
        <w:tc>
          <w:tcPr>
            <w:tcW w:w="1276" w:type="dxa"/>
            <w:gridSpan w:val="2"/>
          </w:tcPr>
          <w:p w14:paraId="346D82D0" w14:textId="77777777" w:rsidR="00A5189F" w:rsidRPr="004177CA" w:rsidRDefault="00A5189F" w:rsidP="000001F2">
            <w:pPr>
              <w:jc w:val="both"/>
              <w:rPr>
                <w:sz w:val="20"/>
                <w:szCs w:val="20"/>
              </w:rPr>
            </w:pPr>
            <w:r w:rsidRPr="004177CA">
              <w:rPr>
                <w:sz w:val="20"/>
                <w:szCs w:val="20"/>
              </w:rPr>
              <w:t xml:space="preserve">З них, які здобувають початкову освіту </w:t>
            </w:r>
          </w:p>
        </w:tc>
        <w:tc>
          <w:tcPr>
            <w:tcW w:w="1417" w:type="dxa"/>
            <w:gridSpan w:val="2"/>
          </w:tcPr>
          <w:p w14:paraId="6840398E" w14:textId="77777777" w:rsidR="00A5189F" w:rsidRPr="004177CA" w:rsidRDefault="00A5189F" w:rsidP="000001F2">
            <w:pPr>
              <w:jc w:val="both"/>
              <w:rPr>
                <w:sz w:val="20"/>
                <w:szCs w:val="20"/>
              </w:rPr>
            </w:pPr>
            <w:r w:rsidRPr="004177CA">
              <w:rPr>
                <w:sz w:val="20"/>
                <w:szCs w:val="20"/>
              </w:rPr>
              <w:t xml:space="preserve">З них, які здобувають основну базову </w:t>
            </w:r>
          </w:p>
        </w:tc>
        <w:tc>
          <w:tcPr>
            <w:tcW w:w="1276" w:type="dxa"/>
            <w:gridSpan w:val="2"/>
          </w:tcPr>
          <w:p w14:paraId="02ECEE2E" w14:textId="77777777" w:rsidR="00A5189F" w:rsidRPr="004177CA" w:rsidRDefault="00A5189F" w:rsidP="000001F2">
            <w:pPr>
              <w:jc w:val="both"/>
              <w:rPr>
                <w:sz w:val="20"/>
                <w:szCs w:val="20"/>
              </w:rPr>
            </w:pPr>
            <w:r w:rsidRPr="004177CA">
              <w:rPr>
                <w:sz w:val="20"/>
                <w:szCs w:val="20"/>
              </w:rPr>
              <w:t xml:space="preserve">З них, які  здобувають  середню освіту </w:t>
            </w:r>
          </w:p>
        </w:tc>
        <w:tc>
          <w:tcPr>
            <w:tcW w:w="992" w:type="dxa"/>
            <w:gridSpan w:val="2"/>
          </w:tcPr>
          <w:p w14:paraId="567A1C46" w14:textId="77777777" w:rsidR="00A5189F" w:rsidRPr="004177CA" w:rsidRDefault="00A5189F" w:rsidP="000001F2">
            <w:pPr>
              <w:jc w:val="both"/>
              <w:rPr>
                <w:sz w:val="20"/>
                <w:szCs w:val="20"/>
              </w:rPr>
            </w:pPr>
            <w:r w:rsidRPr="004177CA">
              <w:rPr>
                <w:sz w:val="20"/>
                <w:szCs w:val="20"/>
              </w:rPr>
              <w:t>З них дітей з особливими освітніми потребами</w:t>
            </w:r>
          </w:p>
        </w:tc>
      </w:tr>
      <w:tr w:rsidR="00A5189F" w:rsidRPr="004177CA" w14:paraId="025EE306" w14:textId="77777777" w:rsidTr="00FF5AF7">
        <w:tc>
          <w:tcPr>
            <w:tcW w:w="3681" w:type="dxa"/>
            <w:vMerge/>
          </w:tcPr>
          <w:p w14:paraId="59A8FB02" w14:textId="77777777" w:rsidR="00A5189F" w:rsidRPr="004177CA" w:rsidRDefault="00A5189F" w:rsidP="000001F2">
            <w:pPr>
              <w:jc w:val="both"/>
              <w:rPr>
                <w:sz w:val="20"/>
                <w:szCs w:val="20"/>
              </w:rPr>
            </w:pPr>
          </w:p>
        </w:tc>
        <w:tc>
          <w:tcPr>
            <w:tcW w:w="992" w:type="dxa"/>
            <w:vMerge/>
          </w:tcPr>
          <w:p w14:paraId="42B260F4" w14:textId="77777777" w:rsidR="00A5189F" w:rsidRPr="004177CA" w:rsidRDefault="00A5189F" w:rsidP="000001F2">
            <w:pPr>
              <w:jc w:val="both"/>
              <w:rPr>
                <w:sz w:val="20"/>
                <w:szCs w:val="20"/>
              </w:rPr>
            </w:pPr>
          </w:p>
        </w:tc>
        <w:tc>
          <w:tcPr>
            <w:tcW w:w="709" w:type="dxa"/>
          </w:tcPr>
          <w:p w14:paraId="503E59B0" w14:textId="77777777" w:rsidR="00A5189F" w:rsidRPr="004177CA" w:rsidRDefault="00A5189F" w:rsidP="000001F2">
            <w:pPr>
              <w:jc w:val="both"/>
              <w:rPr>
                <w:sz w:val="20"/>
                <w:szCs w:val="20"/>
              </w:rPr>
            </w:pPr>
            <w:r w:rsidRPr="004177CA">
              <w:rPr>
                <w:sz w:val="20"/>
                <w:szCs w:val="20"/>
              </w:rPr>
              <w:t>д</w:t>
            </w:r>
          </w:p>
        </w:tc>
        <w:tc>
          <w:tcPr>
            <w:tcW w:w="567" w:type="dxa"/>
          </w:tcPr>
          <w:p w14:paraId="0303A81B" w14:textId="77777777" w:rsidR="00A5189F" w:rsidRPr="004177CA" w:rsidRDefault="00A5189F" w:rsidP="000001F2">
            <w:pPr>
              <w:jc w:val="both"/>
              <w:rPr>
                <w:sz w:val="20"/>
                <w:szCs w:val="20"/>
              </w:rPr>
            </w:pPr>
            <w:r w:rsidRPr="004177CA">
              <w:rPr>
                <w:sz w:val="20"/>
                <w:szCs w:val="20"/>
              </w:rPr>
              <w:t>х</w:t>
            </w:r>
          </w:p>
        </w:tc>
        <w:tc>
          <w:tcPr>
            <w:tcW w:w="850" w:type="dxa"/>
          </w:tcPr>
          <w:p w14:paraId="3E54CE41" w14:textId="77777777" w:rsidR="00A5189F" w:rsidRPr="004177CA" w:rsidRDefault="00A5189F" w:rsidP="000001F2">
            <w:pPr>
              <w:jc w:val="both"/>
              <w:rPr>
                <w:sz w:val="20"/>
                <w:szCs w:val="20"/>
              </w:rPr>
            </w:pPr>
            <w:r w:rsidRPr="004177CA">
              <w:rPr>
                <w:sz w:val="20"/>
                <w:szCs w:val="20"/>
              </w:rPr>
              <w:t>д</w:t>
            </w:r>
          </w:p>
        </w:tc>
        <w:tc>
          <w:tcPr>
            <w:tcW w:w="567" w:type="dxa"/>
          </w:tcPr>
          <w:p w14:paraId="5679612A" w14:textId="77777777" w:rsidR="00A5189F" w:rsidRPr="004177CA" w:rsidRDefault="00A5189F" w:rsidP="000001F2">
            <w:pPr>
              <w:jc w:val="both"/>
              <w:rPr>
                <w:sz w:val="20"/>
                <w:szCs w:val="20"/>
              </w:rPr>
            </w:pPr>
            <w:r w:rsidRPr="004177CA">
              <w:rPr>
                <w:sz w:val="20"/>
                <w:szCs w:val="20"/>
              </w:rPr>
              <w:t>х</w:t>
            </w:r>
          </w:p>
        </w:tc>
        <w:tc>
          <w:tcPr>
            <w:tcW w:w="709" w:type="dxa"/>
          </w:tcPr>
          <w:p w14:paraId="09917907" w14:textId="77777777" w:rsidR="00A5189F" w:rsidRPr="004177CA" w:rsidRDefault="00A5189F" w:rsidP="000001F2">
            <w:pPr>
              <w:jc w:val="both"/>
              <w:rPr>
                <w:sz w:val="20"/>
                <w:szCs w:val="20"/>
              </w:rPr>
            </w:pPr>
            <w:r w:rsidRPr="004177CA">
              <w:rPr>
                <w:sz w:val="20"/>
                <w:szCs w:val="20"/>
              </w:rPr>
              <w:t>д</w:t>
            </w:r>
          </w:p>
        </w:tc>
        <w:tc>
          <w:tcPr>
            <w:tcW w:w="567" w:type="dxa"/>
          </w:tcPr>
          <w:p w14:paraId="2CDCC32F" w14:textId="77777777" w:rsidR="00A5189F" w:rsidRPr="004177CA" w:rsidRDefault="00A5189F" w:rsidP="000001F2">
            <w:pPr>
              <w:jc w:val="both"/>
              <w:rPr>
                <w:sz w:val="20"/>
                <w:szCs w:val="20"/>
              </w:rPr>
            </w:pPr>
            <w:r w:rsidRPr="004177CA">
              <w:rPr>
                <w:sz w:val="20"/>
                <w:szCs w:val="20"/>
              </w:rPr>
              <w:t>х</w:t>
            </w:r>
          </w:p>
        </w:tc>
        <w:tc>
          <w:tcPr>
            <w:tcW w:w="567" w:type="dxa"/>
          </w:tcPr>
          <w:p w14:paraId="2C389A0C" w14:textId="77777777" w:rsidR="00A5189F" w:rsidRPr="004177CA" w:rsidRDefault="00A5189F" w:rsidP="000001F2">
            <w:pPr>
              <w:jc w:val="both"/>
              <w:rPr>
                <w:sz w:val="20"/>
                <w:szCs w:val="20"/>
              </w:rPr>
            </w:pPr>
            <w:r w:rsidRPr="004177CA">
              <w:rPr>
                <w:sz w:val="20"/>
                <w:szCs w:val="20"/>
              </w:rPr>
              <w:t>д</w:t>
            </w:r>
          </w:p>
        </w:tc>
        <w:tc>
          <w:tcPr>
            <w:tcW w:w="425" w:type="dxa"/>
          </w:tcPr>
          <w:p w14:paraId="127A8C23" w14:textId="77777777" w:rsidR="00A5189F" w:rsidRPr="004177CA" w:rsidRDefault="00A5189F" w:rsidP="000001F2">
            <w:pPr>
              <w:jc w:val="both"/>
              <w:rPr>
                <w:sz w:val="20"/>
                <w:szCs w:val="20"/>
              </w:rPr>
            </w:pPr>
            <w:r w:rsidRPr="004177CA">
              <w:rPr>
                <w:sz w:val="20"/>
                <w:szCs w:val="20"/>
              </w:rPr>
              <w:t>х</w:t>
            </w:r>
          </w:p>
        </w:tc>
      </w:tr>
      <w:tr w:rsidR="00A5189F" w:rsidRPr="004177CA" w14:paraId="587D17FF" w14:textId="77777777" w:rsidTr="00FF5AF7">
        <w:tc>
          <w:tcPr>
            <w:tcW w:w="3681" w:type="dxa"/>
          </w:tcPr>
          <w:p w14:paraId="0D381B86" w14:textId="77777777" w:rsidR="00A5189F" w:rsidRPr="004177CA" w:rsidRDefault="00A5189F" w:rsidP="000001F2">
            <w:pPr>
              <w:tabs>
                <w:tab w:val="left" w:pos="7515"/>
              </w:tabs>
              <w:jc w:val="both"/>
              <w:rPr>
                <w:color w:val="000000"/>
                <w:sz w:val="20"/>
                <w:szCs w:val="20"/>
              </w:rPr>
            </w:pPr>
            <w:r w:rsidRPr="004177CA">
              <w:rPr>
                <w:color w:val="000000"/>
                <w:sz w:val="20"/>
                <w:szCs w:val="20"/>
              </w:rPr>
              <w:t>м. Городок</w:t>
            </w:r>
          </w:p>
        </w:tc>
        <w:tc>
          <w:tcPr>
            <w:tcW w:w="992" w:type="dxa"/>
          </w:tcPr>
          <w:p w14:paraId="3C849BF4" w14:textId="7F81AE72" w:rsidR="00A5189F" w:rsidRPr="004177CA" w:rsidRDefault="00A5189F" w:rsidP="000001F2">
            <w:pPr>
              <w:jc w:val="both"/>
              <w:rPr>
                <w:sz w:val="20"/>
                <w:szCs w:val="20"/>
              </w:rPr>
            </w:pPr>
            <w:r w:rsidRPr="004177CA">
              <w:rPr>
                <w:sz w:val="20"/>
                <w:szCs w:val="20"/>
              </w:rPr>
              <w:t>1</w:t>
            </w:r>
            <w:r w:rsidR="00A606A3" w:rsidRPr="004177CA">
              <w:rPr>
                <w:sz w:val="20"/>
                <w:szCs w:val="20"/>
              </w:rPr>
              <w:t>26</w:t>
            </w:r>
          </w:p>
        </w:tc>
        <w:tc>
          <w:tcPr>
            <w:tcW w:w="709" w:type="dxa"/>
          </w:tcPr>
          <w:p w14:paraId="465FB9EB" w14:textId="77777777" w:rsidR="00A5189F" w:rsidRPr="004177CA" w:rsidRDefault="00A5189F" w:rsidP="000001F2">
            <w:pPr>
              <w:jc w:val="both"/>
              <w:rPr>
                <w:sz w:val="20"/>
                <w:szCs w:val="20"/>
              </w:rPr>
            </w:pPr>
            <w:r w:rsidRPr="004177CA">
              <w:rPr>
                <w:sz w:val="20"/>
                <w:szCs w:val="20"/>
              </w:rPr>
              <w:t>64</w:t>
            </w:r>
          </w:p>
        </w:tc>
        <w:tc>
          <w:tcPr>
            <w:tcW w:w="567" w:type="dxa"/>
          </w:tcPr>
          <w:p w14:paraId="616C5891" w14:textId="77777777" w:rsidR="00A5189F" w:rsidRPr="004177CA" w:rsidRDefault="00A5189F" w:rsidP="000001F2">
            <w:pPr>
              <w:jc w:val="both"/>
              <w:rPr>
                <w:sz w:val="20"/>
                <w:szCs w:val="20"/>
              </w:rPr>
            </w:pPr>
          </w:p>
        </w:tc>
        <w:tc>
          <w:tcPr>
            <w:tcW w:w="850" w:type="dxa"/>
          </w:tcPr>
          <w:p w14:paraId="148E979B" w14:textId="77777777" w:rsidR="00A5189F" w:rsidRPr="004177CA" w:rsidRDefault="00A5189F" w:rsidP="000001F2">
            <w:pPr>
              <w:jc w:val="both"/>
              <w:rPr>
                <w:sz w:val="20"/>
                <w:szCs w:val="20"/>
              </w:rPr>
            </w:pPr>
            <w:r w:rsidRPr="004177CA">
              <w:rPr>
                <w:sz w:val="20"/>
                <w:szCs w:val="20"/>
              </w:rPr>
              <w:t>10</w:t>
            </w:r>
          </w:p>
        </w:tc>
        <w:tc>
          <w:tcPr>
            <w:tcW w:w="567" w:type="dxa"/>
          </w:tcPr>
          <w:p w14:paraId="3D5AE27C" w14:textId="77777777" w:rsidR="00A5189F" w:rsidRPr="004177CA" w:rsidRDefault="00A5189F" w:rsidP="000001F2">
            <w:pPr>
              <w:jc w:val="both"/>
              <w:rPr>
                <w:sz w:val="20"/>
                <w:szCs w:val="20"/>
              </w:rPr>
            </w:pPr>
            <w:r w:rsidRPr="004177CA">
              <w:rPr>
                <w:sz w:val="20"/>
                <w:szCs w:val="20"/>
              </w:rPr>
              <w:t>10</w:t>
            </w:r>
          </w:p>
        </w:tc>
        <w:tc>
          <w:tcPr>
            <w:tcW w:w="709" w:type="dxa"/>
          </w:tcPr>
          <w:p w14:paraId="62AF8C55" w14:textId="77777777" w:rsidR="00A5189F" w:rsidRPr="004177CA" w:rsidRDefault="00A5189F" w:rsidP="000001F2">
            <w:pPr>
              <w:jc w:val="both"/>
              <w:rPr>
                <w:sz w:val="20"/>
                <w:szCs w:val="20"/>
              </w:rPr>
            </w:pPr>
            <w:r w:rsidRPr="004177CA">
              <w:rPr>
                <w:sz w:val="20"/>
                <w:szCs w:val="20"/>
              </w:rPr>
              <w:t>14</w:t>
            </w:r>
          </w:p>
        </w:tc>
        <w:tc>
          <w:tcPr>
            <w:tcW w:w="567" w:type="dxa"/>
          </w:tcPr>
          <w:p w14:paraId="03A77831" w14:textId="77777777" w:rsidR="00A5189F" w:rsidRPr="004177CA" w:rsidRDefault="00A5189F" w:rsidP="000001F2">
            <w:pPr>
              <w:jc w:val="both"/>
              <w:rPr>
                <w:sz w:val="20"/>
                <w:szCs w:val="20"/>
              </w:rPr>
            </w:pPr>
            <w:r w:rsidRPr="004177CA">
              <w:rPr>
                <w:sz w:val="20"/>
                <w:szCs w:val="20"/>
              </w:rPr>
              <w:t>28</w:t>
            </w:r>
          </w:p>
        </w:tc>
        <w:tc>
          <w:tcPr>
            <w:tcW w:w="567" w:type="dxa"/>
          </w:tcPr>
          <w:p w14:paraId="4ABAA513" w14:textId="77777777" w:rsidR="00A5189F" w:rsidRPr="004177CA" w:rsidRDefault="00A5189F" w:rsidP="000001F2">
            <w:pPr>
              <w:jc w:val="both"/>
              <w:rPr>
                <w:sz w:val="20"/>
                <w:szCs w:val="20"/>
              </w:rPr>
            </w:pPr>
          </w:p>
        </w:tc>
        <w:tc>
          <w:tcPr>
            <w:tcW w:w="425" w:type="dxa"/>
          </w:tcPr>
          <w:p w14:paraId="755BA95C" w14:textId="77777777" w:rsidR="00A5189F" w:rsidRPr="004177CA" w:rsidRDefault="00A5189F" w:rsidP="000001F2">
            <w:pPr>
              <w:jc w:val="both"/>
              <w:rPr>
                <w:sz w:val="20"/>
                <w:szCs w:val="20"/>
              </w:rPr>
            </w:pPr>
          </w:p>
        </w:tc>
      </w:tr>
      <w:tr w:rsidR="00A5189F" w:rsidRPr="004177CA" w14:paraId="08397D46" w14:textId="77777777" w:rsidTr="00FF5AF7">
        <w:tc>
          <w:tcPr>
            <w:tcW w:w="3681" w:type="dxa"/>
          </w:tcPr>
          <w:p w14:paraId="520E68ED" w14:textId="77777777" w:rsidR="00A5189F" w:rsidRPr="004177CA" w:rsidRDefault="00A5189F" w:rsidP="000001F2">
            <w:pPr>
              <w:tabs>
                <w:tab w:val="left" w:pos="7515"/>
              </w:tabs>
              <w:jc w:val="both"/>
              <w:rPr>
                <w:color w:val="000000"/>
                <w:sz w:val="20"/>
                <w:szCs w:val="20"/>
              </w:rPr>
            </w:pPr>
            <w:r w:rsidRPr="004177CA">
              <w:rPr>
                <w:color w:val="000000"/>
                <w:sz w:val="20"/>
                <w:szCs w:val="20"/>
              </w:rPr>
              <w:t>Мшанський старостинський округ</w:t>
            </w:r>
          </w:p>
          <w:p w14:paraId="0DDC3D65" w14:textId="77777777" w:rsidR="00A5189F" w:rsidRPr="004177CA" w:rsidRDefault="00A5189F" w:rsidP="000001F2">
            <w:pPr>
              <w:tabs>
                <w:tab w:val="left" w:pos="7515"/>
              </w:tabs>
              <w:jc w:val="both"/>
              <w:rPr>
                <w:color w:val="000000"/>
                <w:sz w:val="20"/>
                <w:szCs w:val="20"/>
              </w:rPr>
            </w:pPr>
            <w:r w:rsidRPr="004177CA">
              <w:rPr>
                <w:color w:val="000000"/>
                <w:sz w:val="20"/>
                <w:szCs w:val="20"/>
              </w:rPr>
              <w:t>(Мшана)</w:t>
            </w:r>
          </w:p>
        </w:tc>
        <w:tc>
          <w:tcPr>
            <w:tcW w:w="992" w:type="dxa"/>
          </w:tcPr>
          <w:p w14:paraId="552BF161" w14:textId="77777777" w:rsidR="00A5189F" w:rsidRPr="004177CA" w:rsidRDefault="00A5189F" w:rsidP="000001F2">
            <w:pPr>
              <w:jc w:val="both"/>
              <w:rPr>
                <w:sz w:val="20"/>
                <w:szCs w:val="20"/>
              </w:rPr>
            </w:pPr>
          </w:p>
        </w:tc>
        <w:tc>
          <w:tcPr>
            <w:tcW w:w="709" w:type="dxa"/>
          </w:tcPr>
          <w:p w14:paraId="11D7FE18" w14:textId="77777777" w:rsidR="00A5189F" w:rsidRPr="004177CA" w:rsidRDefault="00A5189F" w:rsidP="000001F2">
            <w:pPr>
              <w:jc w:val="both"/>
              <w:rPr>
                <w:sz w:val="20"/>
                <w:szCs w:val="20"/>
              </w:rPr>
            </w:pPr>
          </w:p>
        </w:tc>
        <w:tc>
          <w:tcPr>
            <w:tcW w:w="567" w:type="dxa"/>
          </w:tcPr>
          <w:p w14:paraId="263B88C1" w14:textId="77777777" w:rsidR="00A5189F" w:rsidRPr="004177CA" w:rsidRDefault="00A5189F" w:rsidP="000001F2">
            <w:pPr>
              <w:jc w:val="both"/>
              <w:rPr>
                <w:sz w:val="20"/>
                <w:szCs w:val="20"/>
              </w:rPr>
            </w:pPr>
          </w:p>
        </w:tc>
        <w:tc>
          <w:tcPr>
            <w:tcW w:w="850" w:type="dxa"/>
          </w:tcPr>
          <w:p w14:paraId="54FA2A21" w14:textId="77777777" w:rsidR="00A5189F" w:rsidRPr="004177CA" w:rsidRDefault="00A5189F" w:rsidP="000001F2">
            <w:pPr>
              <w:jc w:val="both"/>
              <w:rPr>
                <w:sz w:val="20"/>
                <w:szCs w:val="20"/>
              </w:rPr>
            </w:pPr>
          </w:p>
        </w:tc>
        <w:tc>
          <w:tcPr>
            <w:tcW w:w="567" w:type="dxa"/>
          </w:tcPr>
          <w:p w14:paraId="1C2F21E9" w14:textId="77777777" w:rsidR="00A5189F" w:rsidRPr="004177CA" w:rsidRDefault="00A5189F" w:rsidP="000001F2">
            <w:pPr>
              <w:jc w:val="both"/>
              <w:rPr>
                <w:sz w:val="20"/>
                <w:szCs w:val="20"/>
              </w:rPr>
            </w:pPr>
          </w:p>
        </w:tc>
        <w:tc>
          <w:tcPr>
            <w:tcW w:w="709" w:type="dxa"/>
          </w:tcPr>
          <w:p w14:paraId="5734AD07" w14:textId="77777777" w:rsidR="00A5189F" w:rsidRPr="004177CA" w:rsidRDefault="00A5189F" w:rsidP="000001F2">
            <w:pPr>
              <w:jc w:val="both"/>
              <w:rPr>
                <w:sz w:val="20"/>
                <w:szCs w:val="20"/>
              </w:rPr>
            </w:pPr>
          </w:p>
        </w:tc>
        <w:tc>
          <w:tcPr>
            <w:tcW w:w="567" w:type="dxa"/>
          </w:tcPr>
          <w:p w14:paraId="1ADEC707" w14:textId="77777777" w:rsidR="00A5189F" w:rsidRPr="004177CA" w:rsidRDefault="00A5189F" w:rsidP="000001F2">
            <w:pPr>
              <w:jc w:val="both"/>
              <w:rPr>
                <w:sz w:val="20"/>
                <w:szCs w:val="20"/>
              </w:rPr>
            </w:pPr>
          </w:p>
        </w:tc>
        <w:tc>
          <w:tcPr>
            <w:tcW w:w="567" w:type="dxa"/>
          </w:tcPr>
          <w:p w14:paraId="6F861714" w14:textId="77777777" w:rsidR="00A5189F" w:rsidRPr="004177CA" w:rsidRDefault="00A5189F" w:rsidP="000001F2">
            <w:pPr>
              <w:jc w:val="both"/>
              <w:rPr>
                <w:sz w:val="20"/>
                <w:szCs w:val="20"/>
              </w:rPr>
            </w:pPr>
          </w:p>
        </w:tc>
        <w:tc>
          <w:tcPr>
            <w:tcW w:w="425" w:type="dxa"/>
          </w:tcPr>
          <w:p w14:paraId="06305BAC" w14:textId="77777777" w:rsidR="00A5189F" w:rsidRPr="004177CA" w:rsidRDefault="00A5189F" w:rsidP="000001F2">
            <w:pPr>
              <w:jc w:val="both"/>
              <w:rPr>
                <w:sz w:val="20"/>
                <w:szCs w:val="20"/>
              </w:rPr>
            </w:pPr>
          </w:p>
        </w:tc>
      </w:tr>
      <w:tr w:rsidR="00A5189F" w:rsidRPr="004177CA" w14:paraId="0C6C3A61" w14:textId="77777777" w:rsidTr="00FF5AF7">
        <w:tc>
          <w:tcPr>
            <w:tcW w:w="3681" w:type="dxa"/>
          </w:tcPr>
          <w:p w14:paraId="2087AB37" w14:textId="77777777" w:rsidR="00A5189F" w:rsidRPr="004177CA" w:rsidRDefault="00A5189F" w:rsidP="000001F2">
            <w:pPr>
              <w:tabs>
                <w:tab w:val="left" w:pos="7515"/>
              </w:tabs>
              <w:jc w:val="both"/>
              <w:rPr>
                <w:color w:val="000000"/>
                <w:sz w:val="20"/>
                <w:szCs w:val="20"/>
              </w:rPr>
            </w:pPr>
            <w:r w:rsidRPr="004177CA">
              <w:rPr>
                <w:color w:val="000000"/>
                <w:sz w:val="20"/>
                <w:szCs w:val="20"/>
              </w:rPr>
              <w:t>Заверешицький старостинський округ</w:t>
            </w:r>
          </w:p>
          <w:p w14:paraId="0FC02D15"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(Повітно, Заверещиця,Залужжя,Зушиці)</w:t>
            </w:r>
          </w:p>
        </w:tc>
        <w:tc>
          <w:tcPr>
            <w:tcW w:w="992" w:type="dxa"/>
          </w:tcPr>
          <w:p w14:paraId="5A8E38C6" w14:textId="77777777" w:rsidR="00A5189F" w:rsidRPr="004177CA" w:rsidRDefault="00A5189F" w:rsidP="000001F2">
            <w:pPr>
              <w:jc w:val="both"/>
              <w:rPr>
                <w:sz w:val="20"/>
                <w:szCs w:val="20"/>
              </w:rPr>
            </w:pPr>
            <w:r w:rsidRPr="004177CA">
              <w:rPr>
                <w:sz w:val="20"/>
                <w:szCs w:val="20"/>
              </w:rPr>
              <w:t>70</w:t>
            </w:r>
          </w:p>
        </w:tc>
        <w:tc>
          <w:tcPr>
            <w:tcW w:w="709" w:type="dxa"/>
          </w:tcPr>
          <w:p w14:paraId="1D24DBF9" w14:textId="77777777" w:rsidR="00A5189F" w:rsidRPr="004177CA" w:rsidRDefault="00A5189F" w:rsidP="000001F2">
            <w:pPr>
              <w:jc w:val="both"/>
              <w:rPr>
                <w:sz w:val="20"/>
                <w:szCs w:val="20"/>
              </w:rPr>
            </w:pPr>
          </w:p>
        </w:tc>
        <w:tc>
          <w:tcPr>
            <w:tcW w:w="567" w:type="dxa"/>
          </w:tcPr>
          <w:p w14:paraId="2A17A358" w14:textId="77777777" w:rsidR="00A5189F" w:rsidRPr="004177CA" w:rsidRDefault="00A5189F" w:rsidP="000001F2">
            <w:pPr>
              <w:jc w:val="both"/>
              <w:rPr>
                <w:sz w:val="20"/>
                <w:szCs w:val="20"/>
              </w:rPr>
            </w:pPr>
          </w:p>
        </w:tc>
        <w:tc>
          <w:tcPr>
            <w:tcW w:w="850" w:type="dxa"/>
          </w:tcPr>
          <w:p w14:paraId="67E2302C" w14:textId="77777777" w:rsidR="00A5189F" w:rsidRPr="004177CA" w:rsidRDefault="00A5189F" w:rsidP="000001F2">
            <w:pPr>
              <w:jc w:val="both"/>
              <w:rPr>
                <w:sz w:val="20"/>
                <w:szCs w:val="20"/>
              </w:rPr>
            </w:pPr>
            <w:r w:rsidRPr="004177CA">
              <w:rPr>
                <w:sz w:val="20"/>
                <w:szCs w:val="20"/>
              </w:rPr>
              <w:t>58</w:t>
            </w:r>
          </w:p>
        </w:tc>
        <w:tc>
          <w:tcPr>
            <w:tcW w:w="567" w:type="dxa"/>
          </w:tcPr>
          <w:p w14:paraId="6B5EF394" w14:textId="77777777" w:rsidR="00A5189F" w:rsidRPr="004177CA" w:rsidRDefault="00A5189F" w:rsidP="000001F2">
            <w:pPr>
              <w:jc w:val="both"/>
              <w:rPr>
                <w:sz w:val="20"/>
                <w:szCs w:val="20"/>
              </w:rPr>
            </w:pPr>
            <w:r w:rsidRPr="004177CA">
              <w:rPr>
                <w:sz w:val="20"/>
                <w:szCs w:val="20"/>
              </w:rPr>
              <w:t>12</w:t>
            </w:r>
          </w:p>
        </w:tc>
        <w:tc>
          <w:tcPr>
            <w:tcW w:w="709" w:type="dxa"/>
          </w:tcPr>
          <w:p w14:paraId="34B36EAD" w14:textId="77777777" w:rsidR="00A5189F" w:rsidRPr="004177CA" w:rsidRDefault="00A5189F" w:rsidP="000001F2">
            <w:pPr>
              <w:jc w:val="both"/>
              <w:rPr>
                <w:sz w:val="20"/>
                <w:szCs w:val="20"/>
              </w:rPr>
            </w:pPr>
          </w:p>
        </w:tc>
        <w:tc>
          <w:tcPr>
            <w:tcW w:w="567" w:type="dxa"/>
          </w:tcPr>
          <w:p w14:paraId="62A9AAB4" w14:textId="77777777" w:rsidR="00A5189F" w:rsidRPr="004177CA" w:rsidRDefault="00A5189F" w:rsidP="000001F2">
            <w:pPr>
              <w:jc w:val="both"/>
              <w:rPr>
                <w:sz w:val="20"/>
                <w:szCs w:val="20"/>
              </w:rPr>
            </w:pPr>
          </w:p>
        </w:tc>
        <w:tc>
          <w:tcPr>
            <w:tcW w:w="567" w:type="dxa"/>
          </w:tcPr>
          <w:p w14:paraId="22069CA6" w14:textId="77777777" w:rsidR="00A5189F" w:rsidRPr="004177CA" w:rsidRDefault="00A5189F" w:rsidP="000001F2">
            <w:pPr>
              <w:jc w:val="both"/>
              <w:rPr>
                <w:sz w:val="20"/>
                <w:szCs w:val="20"/>
              </w:rPr>
            </w:pPr>
          </w:p>
        </w:tc>
        <w:tc>
          <w:tcPr>
            <w:tcW w:w="425" w:type="dxa"/>
          </w:tcPr>
          <w:p w14:paraId="72B45D4D" w14:textId="77777777" w:rsidR="00A5189F" w:rsidRPr="004177CA" w:rsidRDefault="00A5189F" w:rsidP="000001F2">
            <w:pPr>
              <w:jc w:val="both"/>
              <w:rPr>
                <w:sz w:val="20"/>
                <w:szCs w:val="20"/>
              </w:rPr>
            </w:pPr>
          </w:p>
        </w:tc>
      </w:tr>
      <w:tr w:rsidR="00A5189F" w:rsidRPr="004177CA" w14:paraId="3D5A7BE6" w14:textId="77777777" w:rsidTr="00FF5AF7">
        <w:tc>
          <w:tcPr>
            <w:tcW w:w="3681" w:type="dxa"/>
          </w:tcPr>
          <w:p w14:paraId="2F0841D4" w14:textId="77777777" w:rsidR="00A5189F" w:rsidRPr="004177CA" w:rsidRDefault="00A5189F" w:rsidP="000001F2">
            <w:pPr>
              <w:tabs>
                <w:tab w:val="left" w:pos="7515"/>
              </w:tabs>
              <w:jc w:val="both"/>
              <w:rPr>
                <w:color w:val="000000"/>
                <w:sz w:val="20"/>
                <w:szCs w:val="20"/>
              </w:rPr>
            </w:pPr>
            <w:r w:rsidRPr="004177CA">
              <w:rPr>
                <w:color w:val="000000"/>
                <w:sz w:val="20"/>
                <w:szCs w:val="20"/>
              </w:rPr>
              <w:t>Керницький  старостинський округ</w:t>
            </w:r>
          </w:p>
          <w:p w14:paraId="6AD22A65"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(Керниця, Артищів, Велика Калинка, Любовичі, Мавковичі)</w:t>
            </w:r>
          </w:p>
        </w:tc>
        <w:tc>
          <w:tcPr>
            <w:tcW w:w="992" w:type="dxa"/>
          </w:tcPr>
          <w:p w14:paraId="1BB1505E" w14:textId="77777777" w:rsidR="00A5189F" w:rsidRPr="004177CA" w:rsidRDefault="00A5189F" w:rsidP="000001F2">
            <w:pPr>
              <w:jc w:val="both"/>
              <w:rPr>
                <w:sz w:val="20"/>
                <w:szCs w:val="20"/>
              </w:rPr>
            </w:pPr>
            <w:r w:rsidRPr="004177CA">
              <w:rPr>
                <w:sz w:val="20"/>
                <w:szCs w:val="20"/>
              </w:rPr>
              <w:t>0</w:t>
            </w:r>
          </w:p>
        </w:tc>
        <w:tc>
          <w:tcPr>
            <w:tcW w:w="709" w:type="dxa"/>
          </w:tcPr>
          <w:p w14:paraId="7C64DA5F" w14:textId="77777777" w:rsidR="00A5189F" w:rsidRPr="004177CA" w:rsidRDefault="00A5189F" w:rsidP="000001F2">
            <w:pPr>
              <w:jc w:val="both"/>
              <w:rPr>
                <w:sz w:val="20"/>
                <w:szCs w:val="20"/>
              </w:rPr>
            </w:pPr>
          </w:p>
        </w:tc>
        <w:tc>
          <w:tcPr>
            <w:tcW w:w="567" w:type="dxa"/>
          </w:tcPr>
          <w:p w14:paraId="441A5F81" w14:textId="77777777" w:rsidR="00A5189F" w:rsidRPr="004177CA" w:rsidRDefault="00A5189F" w:rsidP="000001F2">
            <w:pPr>
              <w:jc w:val="both"/>
              <w:rPr>
                <w:sz w:val="20"/>
                <w:szCs w:val="20"/>
              </w:rPr>
            </w:pPr>
          </w:p>
        </w:tc>
        <w:tc>
          <w:tcPr>
            <w:tcW w:w="850" w:type="dxa"/>
          </w:tcPr>
          <w:p w14:paraId="42CEAE68" w14:textId="77777777" w:rsidR="00A5189F" w:rsidRPr="004177CA" w:rsidRDefault="00A5189F" w:rsidP="000001F2">
            <w:pPr>
              <w:jc w:val="both"/>
              <w:rPr>
                <w:sz w:val="20"/>
                <w:szCs w:val="20"/>
              </w:rPr>
            </w:pPr>
          </w:p>
        </w:tc>
        <w:tc>
          <w:tcPr>
            <w:tcW w:w="567" w:type="dxa"/>
          </w:tcPr>
          <w:p w14:paraId="0E059DC2" w14:textId="77777777" w:rsidR="00A5189F" w:rsidRPr="004177CA" w:rsidRDefault="00A5189F" w:rsidP="000001F2">
            <w:pPr>
              <w:jc w:val="both"/>
              <w:rPr>
                <w:sz w:val="20"/>
                <w:szCs w:val="20"/>
              </w:rPr>
            </w:pPr>
          </w:p>
        </w:tc>
        <w:tc>
          <w:tcPr>
            <w:tcW w:w="709" w:type="dxa"/>
          </w:tcPr>
          <w:p w14:paraId="0881C404" w14:textId="77777777" w:rsidR="00A5189F" w:rsidRPr="004177CA" w:rsidRDefault="00A5189F" w:rsidP="000001F2">
            <w:pPr>
              <w:jc w:val="both"/>
              <w:rPr>
                <w:sz w:val="20"/>
                <w:szCs w:val="20"/>
              </w:rPr>
            </w:pPr>
          </w:p>
        </w:tc>
        <w:tc>
          <w:tcPr>
            <w:tcW w:w="567" w:type="dxa"/>
          </w:tcPr>
          <w:p w14:paraId="75498B31" w14:textId="77777777" w:rsidR="00A5189F" w:rsidRPr="004177CA" w:rsidRDefault="00A5189F" w:rsidP="000001F2">
            <w:pPr>
              <w:jc w:val="both"/>
              <w:rPr>
                <w:sz w:val="20"/>
                <w:szCs w:val="20"/>
              </w:rPr>
            </w:pPr>
          </w:p>
        </w:tc>
        <w:tc>
          <w:tcPr>
            <w:tcW w:w="567" w:type="dxa"/>
          </w:tcPr>
          <w:p w14:paraId="216DCA6B" w14:textId="77777777" w:rsidR="00A5189F" w:rsidRPr="004177CA" w:rsidRDefault="00A5189F" w:rsidP="000001F2">
            <w:pPr>
              <w:jc w:val="both"/>
              <w:rPr>
                <w:sz w:val="20"/>
                <w:szCs w:val="20"/>
              </w:rPr>
            </w:pPr>
          </w:p>
        </w:tc>
        <w:tc>
          <w:tcPr>
            <w:tcW w:w="425" w:type="dxa"/>
          </w:tcPr>
          <w:p w14:paraId="0BFB28D7" w14:textId="77777777" w:rsidR="00A5189F" w:rsidRPr="004177CA" w:rsidRDefault="00A5189F" w:rsidP="000001F2">
            <w:pPr>
              <w:jc w:val="both"/>
              <w:rPr>
                <w:sz w:val="20"/>
                <w:szCs w:val="20"/>
              </w:rPr>
            </w:pPr>
          </w:p>
        </w:tc>
      </w:tr>
      <w:tr w:rsidR="00A5189F" w:rsidRPr="004177CA" w14:paraId="165DEF1C" w14:textId="77777777" w:rsidTr="00FF5AF7">
        <w:tc>
          <w:tcPr>
            <w:tcW w:w="3681" w:type="dxa"/>
          </w:tcPr>
          <w:p w14:paraId="534FFE72" w14:textId="77777777" w:rsidR="00A5189F" w:rsidRPr="004177CA" w:rsidRDefault="00A5189F" w:rsidP="000001F2">
            <w:pPr>
              <w:tabs>
                <w:tab w:val="left" w:pos="7515"/>
              </w:tabs>
              <w:jc w:val="both"/>
              <w:rPr>
                <w:color w:val="000000"/>
                <w:sz w:val="20"/>
                <w:szCs w:val="20"/>
              </w:rPr>
            </w:pPr>
            <w:r w:rsidRPr="004177CA">
              <w:rPr>
                <w:color w:val="000000"/>
                <w:sz w:val="20"/>
                <w:szCs w:val="20"/>
              </w:rPr>
              <w:t>Угрівський старостинський округ</w:t>
            </w:r>
          </w:p>
          <w:p w14:paraId="3EE137BA"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(Черляни, Черлянське Передмістя, Угри, Стоділки)</w:t>
            </w:r>
          </w:p>
        </w:tc>
        <w:tc>
          <w:tcPr>
            <w:tcW w:w="992" w:type="dxa"/>
          </w:tcPr>
          <w:p w14:paraId="6123AC04" w14:textId="77777777" w:rsidR="00A5189F" w:rsidRPr="004177CA" w:rsidRDefault="00A5189F" w:rsidP="000001F2">
            <w:pPr>
              <w:jc w:val="both"/>
              <w:rPr>
                <w:sz w:val="20"/>
                <w:szCs w:val="20"/>
              </w:rPr>
            </w:pPr>
          </w:p>
        </w:tc>
        <w:tc>
          <w:tcPr>
            <w:tcW w:w="709" w:type="dxa"/>
          </w:tcPr>
          <w:p w14:paraId="308B004D" w14:textId="77777777" w:rsidR="00A5189F" w:rsidRPr="004177CA" w:rsidRDefault="00A5189F" w:rsidP="000001F2">
            <w:pPr>
              <w:jc w:val="both"/>
              <w:rPr>
                <w:sz w:val="20"/>
                <w:szCs w:val="20"/>
              </w:rPr>
            </w:pPr>
          </w:p>
        </w:tc>
        <w:tc>
          <w:tcPr>
            <w:tcW w:w="567" w:type="dxa"/>
          </w:tcPr>
          <w:p w14:paraId="5F97648F" w14:textId="77777777" w:rsidR="00A5189F" w:rsidRPr="004177CA" w:rsidRDefault="00A5189F" w:rsidP="000001F2">
            <w:pPr>
              <w:jc w:val="both"/>
              <w:rPr>
                <w:sz w:val="20"/>
                <w:szCs w:val="20"/>
              </w:rPr>
            </w:pPr>
          </w:p>
        </w:tc>
        <w:tc>
          <w:tcPr>
            <w:tcW w:w="850" w:type="dxa"/>
          </w:tcPr>
          <w:p w14:paraId="4DF9B2F1" w14:textId="77777777" w:rsidR="00A5189F" w:rsidRPr="004177CA" w:rsidRDefault="00A5189F" w:rsidP="000001F2">
            <w:pPr>
              <w:jc w:val="both"/>
              <w:rPr>
                <w:sz w:val="20"/>
                <w:szCs w:val="20"/>
              </w:rPr>
            </w:pPr>
          </w:p>
        </w:tc>
        <w:tc>
          <w:tcPr>
            <w:tcW w:w="567" w:type="dxa"/>
          </w:tcPr>
          <w:p w14:paraId="7F529E17" w14:textId="77777777" w:rsidR="00A5189F" w:rsidRPr="004177CA" w:rsidRDefault="00A5189F" w:rsidP="000001F2">
            <w:pPr>
              <w:jc w:val="both"/>
              <w:rPr>
                <w:sz w:val="20"/>
                <w:szCs w:val="20"/>
              </w:rPr>
            </w:pPr>
          </w:p>
        </w:tc>
        <w:tc>
          <w:tcPr>
            <w:tcW w:w="709" w:type="dxa"/>
          </w:tcPr>
          <w:p w14:paraId="1F87D0B1" w14:textId="77777777" w:rsidR="00A5189F" w:rsidRPr="004177CA" w:rsidRDefault="00A5189F" w:rsidP="000001F2">
            <w:pPr>
              <w:jc w:val="both"/>
              <w:rPr>
                <w:sz w:val="20"/>
                <w:szCs w:val="20"/>
              </w:rPr>
            </w:pPr>
          </w:p>
        </w:tc>
        <w:tc>
          <w:tcPr>
            <w:tcW w:w="567" w:type="dxa"/>
          </w:tcPr>
          <w:p w14:paraId="385DE55A" w14:textId="77777777" w:rsidR="00A5189F" w:rsidRPr="004177CA" w:rsidRDefault="00A5189F" w:rsidP="000001F2">
            <w:pPr>
              <w:jc w:val="both"/>
              <w:rPr>
                <w:sz w:val="20"/>
                <w:szCs w:val="20"/>
              </w:rPr>
            </w:pPr>
          </w:p>
        </w:tc>
        <w:tc>
          <w:tcPr>
            <w:tcW w:w="567" w:type="dxa"/>
          </w:tcPr>
          <w:p w14:paraId="05347960" w14:textId="77777777" w:rsidR="00A5189F" w:rsidRPr="004177CA" w:rsidRDefault="00A5189F" w:rsidP="000001F2">
            <w:pPr>
              <w:jc w:val="both"/>
              <w:rPr>
                <w:sz w:val="20"/>
                <w:szCs w:val="20"/>
              </w:rPr>
            </w:pPr>
          </w:p>
        </w:tc>
        <w:tc>
          <w:tcPr>
            <w:tcW w:w="425" w:type="dxa"/>
          </w:tcPr>
          <w:p w14:paraId="49211CE2" w14:textId="77777777" w:rsidR="00A5189F" w:rsidRPr="004177CA" w:rsidRDefault="00A5189F" w:rsidP="000001F2">
            <w:pPr>
              <w:jc w:val="both"/>
              <w:rPr>
                <w:sz w:val="20"/>
                <w:szCs w:val="20"/>
              </w:rPr>
            </w:pPr>
          </w:p>
        </w:tc>
      </w:tr>
      <w:tr w:rsidR="00A5189F" w:rsidRPr="004177CA" w14:paraId="69F6513A" w14:textId="77777777" w:rsidTr="00FF5AF7">
        <w:tc>
          <w:tcPr>
            <w:tcW w:w="3681" w:type="dxa"/>
          </w:tcPr>
          <w:p w14:paraId="2CAAB2F4" w14:textId="77777777" w:rsidR="00A5189F" w:rsidRPr="004177CA" w:rsidRDefault="00A5189F" w:rsidP="000001F2">
            <w:pPr>
              <w:tabs>
                <w:tab w:val="left" w:pos="7515"/>
              </w:tabs>
              <w:jc w:val="both"/>
              <w:rPr>
                <w:color w:val="000000"/>
                <w:sz w:val="20"/>
                <w:szCs w:val="20"/>
              </w:rPr>
            </w:pPr>
            <w:r w:rsidRPr="004177CA">
              <w:rPr>
                <w:color w:val="000000"/>
                <w:sz w:val="20"/>
                <w:szCs w:val="20"/>
              </w:rPr>
              <w:t>Долинянський  старостинський округ</w:t>
            </w:r>
          </w:p>
          <w:p w14:paraId="2BA013CF"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(Долиняни, Вовчухи, Годвишня)</w:t>
            </w:r>
          </w:p>
        </w:tc>
        <w:tc>
          <w:tcPr>
            <w:tcW w:w="992" w:type="dxa"/>
          </w:tcPr>
          <w:p w14:paraId="3724A585" w14:textId="77777777" w:rsidR="00A5189F" w:rsidRPr="004177CA" w:rsidRDefault="00A5189F" w:rsidP="000001F2">
            <w:pPr>
              <w:jc w:val="both"/>
              <w:rPr>
                <w:sz w:val="20"/>
                <w:szCs w:val="20"/>
              </w:rPr>
            </w:pPr>
          </w:p>
        </w:tc>
        <w:tc>
          <w:tcPr>
            <w:tcW w:w="709" w:type="dxa"/>
          </w:tcPr>
          <w:p w14:paraId="13EEB76F" w14:textId="77777777" w:rsidR="00A5189F" w:rsidRPr="004177CA" w:rsidRDefault="00A5189F" w:rsidP="000001F2">
            <w:pPr>
              <w:jc w:val="both"/>
              <w:rPr>
                <w:sz w:val="20"/>
                <w:szCs w:val="20"/>
              </w:rPr>
            </w:pPr>
          </w:p>
        </w:tc>
        <w:tc>
          <w:tcPr>
            <w:tcW w:w="567" w:type="dxa"/>
          </w:tcPr>
          <w:p w14:paraId="47FFE82D" w14:textId="77777777" w:rsidR="00A5189F" w:rsidRPr="004177CA" w:rsidRDefault="00A5189F" w:rsidP="000001F2">
            <w:pPr>
              <w:jc w:val="both"/>
              <w:rPr>
                <w:sz w:val="20"/>
                <w:szCs w:val="20"/>
              </w:rPr>
            </w:pPr>
          </w:p>
        </w:tc>
        <w:tc>
          <w:tcPr>
            <w:tcW w:w="850" w:type="dxa"/>
          </w:tcPr>
          <w:p w14:paraId="3F7AF1CC" w14:textId="77777777" w:rsidR="00A5189F" w:rsidRPr="004177CA" w:rsidRDefault="00A5189F" w:rsidP="000001F2">
            <w:pPr>
              <w:jc w:val="both"/>
              <w:rPr>
                <w:sz w:val="20"/>
                <w:szCs w:val="20"/>
              </w:rPr>
            </w:pPr>
          </w:p>
        </w:tc>
        <w:tc>
          <w:tcPr>
            <w:tcW w:w="567" w:type="dxa"/>
          </w:tcPr>
          <w:p w14:paraId="6A9AE4B7" w14:textId="77777777" w:rsidR="00A5189F" w:rsidRPr="004177CA" w:rsidRDefault="00A5189F" w:rsidP="000001F2">
            <w:pPr>
              <w:jc w:val="both"/>
              <w:rPr>
                <w:sz w:val="20"/>
                <w:szCs w:val="20"/>
              </w:rPr>
            </w:pPr>
          </w:p>
        </w:tc>
        <w:tc>
          <w:tcPr>
            <w:tcW w:w="709" w:type="dxa"/>
          </w:tcPr>
          <w:p w14:paraId="534536DE" w14:textId="77777777" w:rsidR="00A5189F" w:rsidRPr="004177CA" w:rsidRDefault="00A5189F" w:rsidP="000001F2">
            <w:pPr>
              <w:jc w:val="both"/>
              <w:rPr>
                <w:sz w:val="20"/>
                <w:szCs w:val="20"/>
              </w:rPr>
            </w:pPr>
          </w:p>
        </w:tc>
        <w:tc>
          <w:tcPr>
            <w:tcW w:w="567" w:type="dxa"/>
          </w:tcPr>
          <w:p w14:paraId="2156BC31" w14:textId="77777777" w:rsidR="00A5189F" w:rsidRPr="004177CA" w:rsidRDefault="00A5189F" w:rsidP="000001F2">
            <w:pPr>
              <w:jc w:val="both"/>
              <w:rPr>
                <w:sz w:val="20"/>
                <w:szCs w:val="20"/>
              </w:rPr>
            </w:pPr>
          </w:p>
        </w:tc>
        <w:tc>
          <w:tcPr>
            <w:tcW w:w="567" w:type="dxa"/>
          </w:tcPr>
          <w:p w14:paraId="177E599A" w14:textId="77777777" w:rsidR="00A5189F" w:rsidRPr="004177CA" w:rsidRDefault="00A5189F" w:rsidP="000001F2">
            <w:pPr>
              <w:jc w:val="both"/>
              <w:rPr>
                <w:sz w:val="20"/>
                <w:szCs w:val="20"/>
              </w:rPr>
            </w:pPr>
          </w:p>
        </w:tc>
        <w:tc>
          <w:tcPr>
            <w:tcW w:w="425" w:type="dxa"/>
          </w:tcPr>
          <w:p w14:paraId="65402C74" w14:textId="77777777" w:rsidR="00A5189F" w:rsidRPr="004177CA" w:rsidRDefault="00A5189F" w:rsidP="000001F2">
            <w:pPr>
              <w:jc w:val="both"/>
              <w:rPr>
                <w:sz w:val="20"/>
                <w:szCs w:val="20"/>
              </w:rPr>
            </w:pPr>
          </w:p>
        </w:tc>
      </w:tr>
      <w:tr w:rsidR="00A5189F" w:rsidRPr="004177CA" w14:paraId="2EC848AB" w14:textId="77777777" w:rsidTr="00FF5AF7">
        <w:tc>
          <w:tcPr>
            <w:tcW w:w="3681" w:type="dxa"/>
          </w:tcPr>
          <w:p w14:paraId="29971E46" w14:textId="77777777" w:rsidR="00A5189F" w:rsidRPr="004177CA" w:rsidRDefault="00A5189F" w:rsidP="000001F2">
            <w:pPr>
              <w:tabs>
                <w:tab w:val="left" w:pos="7515"/>
              </w:tabs>
              <w:jc w:val="both"/>
              <w:rPr>
                <w:color w:val="000000"/>
                <w:sz w:val="20"/>
                <w:szCs w:val="20"/>
              </w:rPr>
            </w:pPr>
            <w:r w:rsidRPr="004177CA">
              <w:rPr>
                <w:color w:val="000000"/>
                <w:sz w:val="20"/>
                <w:szCs w:val="20"/>
              </w:rPr>
              <w:t>Галичанівський старостинський округ</w:t>
            </w:r>
          </w:p>
          <w:p w14:paraId="2571351A"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(Галичани, Дроздовичі)</w:t>
            </w:r>
          </w:p>
        </w:tc>
        <w:tc>
          <w:tcPr>
            <w:tcW w:w="992" w:type="dxa"/>
          </w:tcPr>
          <w:p w14:paraId="030EFFD7" w14:textId="77777777" w:rsidR="00A5189F" w:rsidRPr="004177CA" w:rsidRDefault="00A5189F" w:rsidP="000001F2">
            <w:pPr>
              <w:jc w:val="both"/>
              <w:rPr>
                <w:sz w:val="20"/>
                <w:szCs w:val="20"/>
              </w:rPr>
            </w:pPr>
            <w:r w:rsidRPr="004177CA">
              <w:rPr>
                <w:sz w:val="20"/>
                <w:szCs w:val="20"/>
              </w:rPr>
              <w:t>12</w:t>
            </w:r>
          </w:p>
        </w:tc>
        <w:tc>
          <w:tcPr>
            <w:tcW w:w="709" w:type="dxa"/>
          </w:tcPr>
          <w:p w14:paraId="717982F7" w14:textId="77777777" w:rsidR="00A5189F" w:rsidRPr="004177CA" w:rsidRDefault="00A5189F" w:rsidP="000001F2">
            <w:pPr>
              <w:jc w:val="both"/>
              <w:rPr>
                <w:sz w:val="20"/>
                <w:szCs w:val="20"/>
              </w:rPr>
            </w:pPr>
          </w:p>
        </w:tc>
        <w:tc>
          <w:tcPr>
            <w:tcW w:w="567" w:type="dxa"/>
          </w:tcPr>
          <w:p w14:paraId="5DA22FD9" w14:textId="77777777" w:rsidR="00A5189F" w:rsidRPr="004177CA" w:rsidRDefault="00A5189F" w:rsidP="000001F2">
            <w:pPr>
              <w:jc w:val="both"/>
              <w:rPr>
                <w:sz w:val="20"/>
                <w:szCs w:val="20"/>
              </w:rPr>
            </w:pPr>
          </w:p>
        </w:tc>
        <w:tc>
          <w:tcPr>
            <w:tcW w:w="850" w:type="dxa"/>
          </w:tcPr>
          <w:p w14:paraId="32127AD0" w14:textId="77777777" w:rsidR="00A5189F" w:rsidRPr="004177CA" w:rsidRDefault="00A5189F" w:rsidP="000001F2">
            <w:pPr>
              <w:jc w:val="both"/>
              <w:rPr>
                <w:sz w:val="20"/>
                <w:szCs w:val="20"/>
              </w:rPr>
            </w:pPr>
            <w:r w:rsidRPr="004177CA">
              <w:rPr>
                <w:sz w:val="20"/>
                <w:szCs w:val="20"/>
              </w:rPr>
              <w:t>4</w:t>
            </w:r>
          </w:p>
        </w:tc>
        <w:tc>
          <w:tcPr>
            <w:tcW w:w="567" w:type="dxa"/>
          </w:tcPr>
          <w:p w14:paraId="09FE5562" w14:textId="77777777" w:rsidR="00A5189F" w:rsidRPr="004177CA" w:rsidRDefault="00A5189F" w:rsidP="000001F2">
            <w:pPr>
              <w:jc w:val="both"/>
              <w:rPr>
                <w:sz w:val="20"/>
                <w:szCs w:val="20"/>
              </w:rPr>
            </w:pPr>
            <w:r w:rsidRPr="004177CA">
              <w:rPr>
                <w:sz w:val="20"/>
                <w:szCs w:val="20"/>
              </w:rPr>
              <w:t>8</w:t>
            </w:r>
          </w:p>
        </w:tc>
        <w:tc>
          <w:tcPr>
            <w:tcW w:w="709" w:type="dxa"/>
          </w:tcPr>
          <w:p w14:paraId="7D1E3F94" w14:textId="77777777" w:rsidR="00A5189F" w:rsidRPr="004177CA" w:rsidRDefault="00A5189F" w:rsidP="000001F2">
            <w:pPr>
              <w:jc w:val="both"/>
              <w:rPr>
                <w:sz w:val="20"/>
                <w:szCs w:val="20"/>
              </w:rPr>
            </w:pPr>
          </w:p>
        </w:tc>
        <w:tc>
          <w:tcPr>
            <w:tcW w:w="567" w:type="dxa"/>
          </w:tcPr>
          <w:p w14:paraId="0C7A0CB3" w14:textId="77777777" w:rsidR="00A5189F" w:rsidRPr="004177CA" w:rsidRDefault="00A5189F" w:rsidP="000001F2">
            <w:pPr>
              <w:jc w:val="both"/>
              <w:rPr>
                <w:sz w:val="20"/>
                <w:szCs w:val="20"/>
              </w:rPr>
            </w:pPr>
          </w:p>
        </w:tc>
        <w:tc>
          <w:tcPr>
            <w:tcW w:w="567" w:type="dxa"/>
          </w:tcPr>
          <w:p w14:paraId="4145F34A" w14:textId="77777777" w:rsidR="00A5189F" w:rsidRPr="004177CA" w:rsidRDefault="00A5189F" w:rsidP="000001F2">
            <w:pPr>
              <w:jc w:val="both"/>
              <w:rPr>
                <w:sz w:val="20"/>
                <w:szCs w:val="20"/>
              </w:rPr>
            </w:pPr>
          </w:p>
        </w:tc>
        <w:tc>
          <w:tcPr>
            <w:tcW w:w="425" w:type="dxa"/>
          </w:tcPr>
          <w:p w14:paraId="33932391" w14:textId="77777777" w:rsidR="00A5189F" w:rsidRPr="004177CA" w:rsidRDefault="00A5189F" w:rsidP="000001F2">
            <w:pPr>
              <w:jc w:val="both"/>
              <w:rPr>
                <w:sz w:val="20"/>
                <w:szCs w:val="20"/>
              </w:rPr>
            </w:pPr>
          </w:p>
        </w:tc>
      </w:tr>
      <w:tr w:rsidR="00A5189F" w:rsidRPr="004177CA" w14:paraId="71937AC6" w14:textId="77777777" w:rsidTr="00FF5AF7">
        <w:tc>
          <w:tcPr>
            <w:tcW w:w="3681" w:type="dxa"/>
          </w:tcPr>
          <w:p w14:paraId="54989D8A" w14:textId="77777777" w:rsidR="00A5189F" w:rsidRPr="004177CA" w:rsidRDefault="00A5189F" w:rsidP="000001F2">
            <w:pPr>
              <w:tabs>
                <w:tab w:val="left" w:pos="7515"/>
              </w:tabs>
              <w:jc w:val="both"/>
              <w:rPr>
                <w:color w:val="000000"/>
                <w:sz w:val="20"/>
                <w:szCs w:val="20"/>
              </w:rPr>
            </w:pPr>
            <w:r w:rsidRPr="004177CA">
              <w:rPr>
                <w:color w:val="000000"/>
                <w:sz w:val="20"/>
                <w:szCs w:val="20"/>
              </w:rPr>
              <w:t>Добрянський старостинський округ</w:t>
            </w:r>
          </w:p>
          <w:p w14:paraId="7DE093AA"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(Добряни, Милятин, Підмогилки, Бар)</w:t>
            </w:r>
          </w:p>
        </w:tc>
        <w:tc>
          <w:tcPr>
            <w:tcW w:w="992" w:type="dxa"/>
          </w:tcPr>
          <w:p w14:paraId="2B8DED7A" w14:textId="77777777" w:rsidR="00A5189F" w:rsidRPr="004177CA" w:rsidRDefault="00A5189F" w:rsidP="000001F2">
            <w:pPr>
              <w:jc w:val="both"/>
              <w:rPr>
                <w:sz w:val="20"/>
                <w:szCs w:val="20"/>
              </w:rPr>
            </w:pPr>
            <w:r w:rsidRPr="004177CA">
              <w:rPr>
                <w:sz w:val="20"/>
                <w:szCs w:val="20"/>
              </w:rPr>
              <w:t>12</w:t>
            </w:r>
          </w:p>
        </w:tc>
        <w:tc>
          <w:tcPr>
            <w:tcW w:w="709" w:type="dxa"/>
          </w:tcPr>
          <w:p w14:paraId="7EDC1997" w14:textId="77777777" w:rsidR="00A5189F" w:rsidRPr="004177CA" w:rsidRDefault="00A5189F" w:rsidP="000001F2">
            <w:pPr>
              <w:jc w:val="both"/>
              <w:rPr>
                <w:sz w:val="20"/>
                <w:szCs w:val="20"/>
              </w:rPr>
            </w:pPr>
          </w:p>
        </w:tc>
        <w:tc>
          <w:tcPr>
            <w:tcW w:w="567" w:type="dxa"/>
          </w:tcPr>
          <w:p w14:paraId="5CCE9F81" w14:textId="77777777" w:rsidR="00A5189F" w:rsidRPr="004177CA" w:rsidRDefault="00A5189F" w:rsidP="000001F2">
            <w:pPr>
              <w:jc w:val="both"/>
              <w:rPr>
                <w:sz w:val="20"/>
                <w:szCs w:val="20"/>
              </w:rPr>
            </w:pPr>
          </w:p>
        </w:tc>
        <w:tc>
          <w:tcPr>
            <w:tcW w:w="850" w:type="dxa"/>
          </w:tcPr>
          <w:p w14:paraId="7DC9F632" w14:textId="77777777" w:rsidR="00A5189F" w:rsidRPr="004177CA" w:rsidRDefault="00A5189F" w:rsidP="000001F2">
            <w:pPr>
              <w:jc w:val="both"/>
              <w:rPr>
                <w:sz w:val="20"/>
                <w:szCs w:val="20"/>
              </w:rPr>
            </w:pPr>
            <w:r w:rsidRPr="004177CA">
              <w:rPr>
                <w:sz w:val="20"/>
                <w:szCs w:val="20"/>
              </w:rPr>
              <w:t>6</w:t>
            </w:r>
          </w:p>
        </w:tc>
        <w:tc>
          <w:tcPr>
            <w:tcW w:w="567" w:type="dxa"/>
          </w:tcPr>
          <w:p w14:paraId="47F6D04E" w14:textId="77777777" w:rsidR="00A5189F" w:rsidRPr="004177CA" w:rsidRDefault="00A5189F" w:rsidP="000001F2">
            <w:pPr>
              <w:jc w:val="both"/>
              <w:rPr>
                <w:sz w:val="20"/>
                <w:szCs w:val="20"/>
              </w:rPr>
            </w:pPr>
            <w:r w:rsidRPr="004177CA">
              <w:rPr>
                <w:sz w:val="20"/>
                <w:szCs w:val="20"/>
              </w:rPr>
              <w:t>6</w:t>
            </w:r>
          </w:p>
        </w:tc>
        <w:tc>
          <w:tcPr>
            <w:tcW w:w="709" w:type="dxa"/>
          </w:tcPr>
          <w:p w14:paraId="62A208CA" w14:textId="77777777" w:rsidR="00A5189F" w:rsidRPr="004177CA" w:rsidRDefault="00A5189F" w:rsidP="000001F2">
            <w:pPr>
              <w:jc w:val="both"/>
              <w:rPr>
                <w:sz w:val="20"/>
                <w:szCs w:val="20"/>
              </w:rPr>
            </w:pPr>
          </w:p>
        </w:tc>
        <w:tc>
          <w:tcPr>
            <w:tcW w:w="567" w:type="dxa"/>
          </w:tcPr>
          <w:p w14:paraId="7D382005" w14:textId="77777777" w:rsidR="00A5189F" w:rsidRPr="004177CA" w:rsidRDefault="00A5189F" w:rsidP="000001F2">
            <w:pPr>
              <w:jc w:val="both"/>
              <w:rPr>
                <w:sz w:val="20"/>
                <w:szCs w:val="20"/>
              </w:rPr>
            </w:pPr>
          </w:p>
        </w:tc>
        <w:tc>
          <w:tcPr>
            <w:tcW w:w="567" w:type="dxa"/>
          </w:tcPr>
          <w:p w14:paraId="6D315C92" w14:textId="77777777" w:rsidR="00A5189F" w:rsidRPr="004177CA" w:rsidRDefault="00A5189F" w:rsidP="000001F2">
            <w:pPr>
              <w:jc w:val="both"/>
              <w:rPr>
                <w:sz w:val="20"/>
                <w:szCs w:val="20"/>
              </w:rPr>
            </w:pPr>
          </w:p>
        </w:tc>
        <w:tc>
          <w:tcPr>
            <w:tcW w:w="425" w:type="dxa"/>
          </w:tcPr>
          <w:p w14:paraId="19B93784" w14:textId="77777777" w:rsidR="00A5189F" w:rsidRPr="004177CA" w:rsidRDefault="00A5189F" w:rsidP="000001F2">
            <w:pPr>
              <w:jc w:val="both"/>
              <w:rPr>
                <w:sz w:val="20"/>
                <w:szCs w:val="20"/>
              </w:rPr>
            </w:pPr>
          </w:p>
        </w:tc>
      </w:tr>
      <w:tr w:rsidR="00A5189F" w:rsidRPr="004177CA" w14:paraId="2FB7F79C" w14:textId="77777777" w:rsidTr="00FF5AF7">
        <w:tc>
          <w:tcPr>
            <w:tcW w:w="3681" w:type="dxa"/>
          </w:tcPr>
          <w:p w14:paraId="41D9E422" w14:textId="77777777" w:rsidR="00A5189F" w:rsidRPr="004177CA" w:rsidRDefault="00A5189F" w:rsidP="000001F2">
            <w:pPr>
              <w:tabs>
                <w:tab w:val="left" w:pos="7515"/>
              </w:tabs>
              <w:jc w:val="both"/>
              <w:rPr>
                <w:color w:val="000000"/>
                <w:sz w:val="20"/>
                <w:szCs w:val="20"/>
              </w:rPr>
            </w:pPr>
            <w:r w:rsidRPr="004177CA">
              <w:rPr>
                <w:color w:val="000000"/>
                <w:sz w:val="20"/>
                <w:szCs w:val="20"/>
              </w:rPr>
              <w:t>Родатицький старостинський округ</w:t>
            </w:r>
          </w:p>
          <w:p w14:paraId="5F11BCE6"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(Родатичі, Молошки, Тучапи)</w:t>
            </w:r>
          </w:p>
        </w:tc>
        <w:tc>
          <w:tcPr>
            <w:tcW w:w="992" w:type="dxa"/>
          </w:tcPr>
          <w:p w14:paraId="4688A782" w14:textId="3B2E4BFA" w:rsidR="00A5189F" w:rsidRPr="004177CA" w:rsidRDefault="00A5189F" w:rsidP="000001F2">
            <w:pPr>
              <w:jc w:val="both"/>
              <w:rPr>
                <w:sz w:val="20"/>
                <w:szCs w:val="20"/>
              </w:rPr>
            </w:pPr>
            <w:r w:rsidRPr="004177CA">
              <w:rPr>
                <w:sz w:val="20"/>
                <w:szCs w:val="20"/>
              </w:rPr>
              <w:t>3</w:t>
            </w:r>
            <w:r w:rsidR="00C1060A" w:rsidRPr="004177CA">
              <w:rPr>
                <w:sz w:val="20"/>
                <w:szCs w:val="20"/>
              </w:rPr>
              <w:t>9</w:t>
            </w:r>
          </w:p>
        </w:tc>
        <w:tc>
          <w:tcPr>
            <w:tcW w:w="709" w:type="dxa"/>
          </w:tcPr>
          <w:p w14:paraId="038F0BE9" w14:textId="77777777" w:rsidR="00A5189F" w:rsidRPr="004177CA" w:rsidRDefault="00A5189F" w:rsidP="000001F2">
            <w:pPr>
              <w:jc w:val="both"/>
              <w:rPr>
                <w:sz w:val="20"/>
                <w:szCs w:val="20"/>
              </w:rPr>
            </w:pPr>
            <w:r w:rsidRPr="004177CA">
              <w:rPr>
                <w:sz w:val="20"/>
                <w:szCs w:val="20"/>
              </w:rPr>
              <w:t>5</w:t>
            </w:r>
          </w:p>
        </w:tc>
        <w:tc>
          <w:tcPr>
            <w:tcW w:w="567" w:type="dxa"/>
          </w:tcPr>
          <w:p w14:paraId="21C8896B" w14:textId="77777777" w:rsidR="00A5189F" w:rsidRPr="004177CA" w:rsidRDefault="00A5189F" w:rsidP="000001F2">
            <w:pPr>
              <w:jc w:val="both"/>
              <w:rPr>
                <w:sz w:val="20"/>
                <w:szCs w:val="20"/>
              </w:rPr>
            </w:pPr>
            <w:r w:rsidRPr="004177CA">
              <w:rPr>
                <w:sz w:val="20"/>
                <w:szCs w:val="20"/>
              </w:rPr>
              <w:t>10</w:t>
            </w:r>
          </w:p>
        </w:tc>
        <w:tc>
          <w:tcPr>
            <w:tcW w:w="850" w:type="dxa"/>
          </w:tcPr>
          <w:p w14:paraId="254C81F3" w14:textId="77777777" w:rsidR="00A5189F" w:rsidRPr="004177CA" w:rsidRDefault="00A5189F" w:rsidP="000001F2">
            <w:pPr>
              <w:jc w:val="both"/>
              <w:rPr>
                <w:sz w:val="20"/>
                <w:szCs w:val="20"/>
              </w:rPr>
            </w:pPr>
            <w:r w:rsidRPr="004177CA">
              <w:rPr>
                <w:sz w:val="20"/>
                <w:szCs w:val="20"/>
              </w:rPr>
              <w:t>9</w:t>
            </w:r>
          </w:p>
        </w:tc>
        <w:tc>
          <w:tcPr>
            <w:tcW w:w="567" w:type="dxa"/>
          </w:tcPr>
          <w:p w14:paraId="032203F9" w14:textId="77777777" w:rsidR="00A5189F" w:rsidRPr="004177CA" w:rsidRDefault="00A5189F" w:rsidP="000001F2">
            <w:pPr>
              <w:jc w:val="both"/>
              <w:rPr>
                <w:sz w:val="20"/>
                <w:szCs w:val="20"/>
              </w:rPr>
            </w:pPr>
            <w:r w:rsidRPr="004177CA">
              <w:rPr>
                <w:sz w:val="20"/>
                <w:szCs w:val="20"/>
              </w:rPr>
              <w:t>15</w:t>
            </w:r>
          </w:p>
        </w:tc>
        <w:tc>
          <w:tcPr>
            <w:tcW w:w="709" w:type="dxa"/>
          </w:tcPr>
          <w:p w14:paraId="4AFF1FE1" w14:textId="77777777" w:rsidR="00A5189F" w:rsidRPr="004177CA" w:rsidRDefault="00A5189F" w:rsidP="000001F2">
            <w:pPr>
              <w:jc w:val="both"/>
              <w:rPr>
                <w:sz w:val="20"/>
                <w:szCs w:val="20"/>
              </w:rPr>
            </w:pPr>
          </w:p>
        </w:tc>
        <w:tc>
          <w:tcPr>
            <w:tcW w:w="567" w:type="dxa"/>
          </w:tcPr>
          <w:p w14:paraId="3876CBF7" w14:textId="77777777" w:rsidR="00A5189F" w:rsidRPr="004177CA" w:rsidRDefault="00A5189F" w:rsidP="000001F2">
            <w:pPr>
              <w:jc w:val="both"/>
              <w:rPr>
                <w:sz w:val="20"/>
                <w:szCs w:val="20"/>
              </w:rPr>
            </w:pPr>
          </w:p>
        </w:tc>
        <w:tc>
          <w:tcPr>
            <w:tcW w:w="567" w:type="dxa"/>
          </w:tcPr>
          <w:p w14:paraId="407B8950" w14:textId="77777777" w:rsidR="00A5189F" w:rsidRPr="004177CA" w:rsidRDefault="00A5189F" w:rsidP="000001F2">
            <w:pPr>
              <w:jc w:val="both"/>
              <w:rPr>
                <w:sz w:val="20"/>
                <w:szCs w:val="20"/>
              </w:rPr>
            </w:pPr>
          </w:p>
        </w:tc>
        <w:tc>
          <w:tcPr>
            <w:tcW w:w="425" w:type="dxa"/>
          </w:tcPr>
          <w:p w14:paraId="5E4F9FF2" w14:textId="77777777" w:rsidR="00A5189F" w:rsidRPr="004177CA" w:rsidRDefault="00A5189F" w:rsidP="000001F2">
            <w:pPr>
              <w:jc w:val="both"/>
              <w:rPr>
                <w:sz w:val="20"/>
                <w:szCs w:val="20"/>
              </w:rPr>
            </w:pPr>
          </w:p>
        </w:tc>
      </w:tr>
      <w:tr w:rsidR="00A5189F" w:rsidRPr="004177CA" w14:paraId="20938BAC" w14:textId="77777777" w:rsidTr="00FF5AF7">
        <w:tc>
          <w:tcPr>
            <w:tcW w:w="3681" w:type="dxa"/>
          </w:tcPr>
          <w:p w14:paraId="3FA2D657" w14:textId="77777777" w:rsidR="00A5189F" w:rsidRPr="004177CA" w:rsidRDefault="00A5189F" w:rsidP="000001F2">
            <w:pPr>
              <w:tabs>
                <w:tab w:val="left" w:pos="7515"/>
              </w:tabs>
              <w:jc w:val="both"/>
              <w:rPr>
                <w:color w:val="000000"/>
                <w:sz w:val="20"/>
                <w:szCs w:val="20"/>
              </w:rPr>
            </w:pPr>
            <w:r w:rsidRPr="004177CA">
              <w:rPr>
                <w:color w:val="000000"/>
                <w:sz w:val="20"/>
                <w:szCs w:val="20"/>
              </w:rPr>
              <w:t>Градівський старостинський округ</w:t>
            </w:r>
          </w:p>
          <w:p w14:paraId="6505AA0F"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(Градівка, Дубаневичі, Шоломиничі)</w:t>
            </w:r>
          </w:p>
        </w:tc>
        <w:tc>
          <w:tcPr>
            <w:tcW w:w="992" w:type="dxa"/>
          </w:tcPr>
          <w:p w14:paraId="2559F537" w14:textId="77777777" w:rsidR="00A5189F" w:rsidRPr="004177CA" w:rsidRDefault="00A5189F" w:rsidP="000001F2">
            <w:pPr>
              <w:jc w:val="both"/>
              <w:rPr>
                <w:sz w:val="20"/>
                <w:szCs w:val="20"/>
              </w:rPr>
            </w:pPr>
            <w:r w:rsidRPr="004177CA">
              <w:rPr>
                <w:sz w:val="20"/>
                <w:szCs w:val="20"/>
              </w:rPr>
              <w:t>47</w:t>
            </w:r>
          </w:p>
        </w:tc>
        <w:tc>
          <w:tcPr>
            <w:tcW w:w="709" w:type="dxa"/>
          </w:tcPr>
          <w:p w14:paraId="07210AD0" w14:textId="77777777" w:rsidR="00A5189F" w:rsidRPr="004177CA" w:rsidRDefault="00A5189F" w:rsidP="000001F2">
            <w:pPr>
              <w:jc w:val="both"/>
              <w:rPr>
                <w:sz w:val="20"/>
                <w:szCs w:val="20"/>
              </w:rPr>
            </w:pPr>
          </w:p>
        </w:tc>
        <w:tc>
          <w:tcPr>
            <w:tcW w:w="567" w:type="dxa"/>
          </w:tcPr>
          <w:p w14:paraId="19A87A26" w14:textId="77777777" w:rsidR="00A5189F" w:rsidRPr="004177CA" w:rsidRDefault="00A5189F" w:rsidP="000001F2">
            <w:pPr>
              <w:jc w:val="both"/>
              <w:rPr>
                <w:sz w:val="20"/>
                <w:szCs w:val="20"/>
              </w:rPr>
            </w:pPr>
          </w:p>
        </w:tc>
        <w:tc>
          <w:tcPr>
            <w:tcW w:w="850" w:type="dxa"/>
          </w:tcPr>
          <w:p w14:paraId="6F62BA33" w14:textId="77777777" w:rsidR="00A5189F" w:rsidRPr="004177CA" w:rsidRDefault="00A5189F" w:rsidP="000001F2">
            <w:pPr>
              <w:jc w:val="both"/>
              <w:rPr>
                <w:sz w:val="20"/>
                <w:szCs w:val="20"/>
              </w:rPr>
            </w:pPr>
            <w:r w:rsidRPr="004177CA">
              <w:rPr>
                <w:sz w:val="20"/>
                <w:szCs w:val="20"/>
              </w:rPr>
              <w:t>26</w:t>
            </w:r>
          </w:p>
        </w:tc>
        <w:tc>
          <w:tcPr>
            <w:tcW w:w="567" w:type="dxa"/>
          </w:tcPr>
          <w:p w14:paraId="398E31C9" w14:textId="77777777" w:rsidR="00A5189F" w:rsidRPr="004177CA" w:rsidRDefault="00A5189F" w:rsidP="000001F2">
            <w:pPr>
              <w:jc w:val="both"/>
              <w:rPr>
                <w:sz w:val="20"/>
                <w:szCs w:val="20"/>
              </w:rPr>
            </w:pPr>
            <w:r w:rsidRPr="004177CA">
              <w:rPr>
                <w:sz w:val="20"/>
                <w:szCs w:val="20"/>
              </w:rPr>
              <w:t>21</w:t>
            </w:r>
          </w:p>
        </w:tc>
        <w:tc>
          <w:tcPr>
            <w:tcW w:w="709" w:type="dxa"/>
          </w:tcPr>
          <w:p w14:paraId="1F18BE38" w14:textId="77777777" w:rsidR="00A5189F" w:rsidRPr="004177CA" w:rsidRDefault="00A5189F" w:rsidP="000001F2">
            <w:pPr>
              <w:jc w:val="both"/>
              <w:rPr>
                <w:sz w:val="20"/>
                <w:szCs w:val="20"/>
              </w:rPr>
            </w:pPr>
          </w:p>
        </w:tc>
        <w:tc>
          <w:tcPr>
            <w:tcW w:w="567" w:type="dxa"/>
          </w:tcPr>
          <w:p w14:paraId="134627CA" w14:textId="77777777" w:rsidR="00A5189F" w:rsidRPr="004177CA" w:rsidRDefault="00A5189F" w:rsidP="000001F2">
            <w:pPr>
              <w:jc w:val="both"/>
              <w:rPr>
                <w:sz w:val="20"/>
                <w:szCs w:val="20"/>
              </w:rPr>
            </w:pPr>
          </w:p>
        </w:tc>
        <w:tc>
          <w:tcPr>
            <w:tcW w:w="567" w:type="dxa"/>
          </w:tcPr>
          <w:p w14:paraId="057121C4" w14:textId="77777777" w:rsidR="00A5189F" w:rsidRPr="004177CA" w:rsidRDefault="00A5189F" w:rsidP="000001F2">
            <w:pPr>
              <w:jc w:val="both"/>
              <w:rPr>
                <w:sz w:val="20"/>
                <w:szCs w:val="20"/>
              </w:rPr>
            </w:pPr>
          </w:p>
        </w:tc>
        <w:tc>
          <w:tcPr>
            <w:tcW w:w="425" w:type="dxa"/>
          </w:tcPr>
          <w:p w14:paraId="60290437" w14:textId="77777777" w:rsidR="00A5189F" w:rsidRPr="004177CA" w:rsidRDefault="00A5189F" w:rsidP="000001F2">
            <w:pPr>
              <w:jc w:val="both"/>
              <w:rPr>
                <w:sz w:val="20"/>
                <w:szCs w:val="20"/>
              </w:rPr>
            </w:pPr>
          </w:p>
        </w:tc>
      </w:tr>
      <w:tr w:rsidR="00A5189F" w:rsidRPr="004177CA" w14:paraId="5BDBDB2F" w14:textId="77777777" w:rsidTr="00FF5AF7">
        <w:tc>
          <w:tcPr>
            <w:tcW w:w="3681" w:type="dxa"/>
          </w:tcPr>
          <w:p w14:paraId="57620938" w14:textId="77777777" w:rsidR="00A5189F" w:rsidRPr="004177CA" w:rsidRDefault="00A5189F" w:rsidP="000001F2">
            <w:pPr>
              <w:tabs>
                <w:tab w:val="left" w:pos="7515"/>
              </w:tabs>
              <w:jc w:val="both"/>
              <w:rPr>
                <w:rFonts w:eastAsia="Times New Roman"/>
                <w:color w:val="000000"/>
                <w:sz w:val="20"/>
                <w:szCs w:val="20"/>
              </w:rPr>
            </w:pPr>
            <w:r w:rsidRPr="004177CA">
              <w:rPr>
                <w:color w:val="000000"/>
                <w:sz w:val="20"/>
                <w:szCs w:val="20"/>
              </w:rPr>
              <w:t>Мильчицкий старостинський округ</w:t>
            </w:r>
            <w:r w:rsidRPr="004177CA">
              <w:rPr>
                <w:rFonts w:eastAsia="Times New Roman"/>
                <w:color w:val="000000"/>
                <w:sz w:val="20"/>
                <w:szCs w:val="20"/>
              </w:rPr>
              <w:t xml:space="preserve"> (Мильчиці, Зелений Гай, Побережне</w:t>
            </w:r>
          </w:p>
          <w:p w14:paraId="67088AF9" w14:textId="77777777" w:rsidR="00A5189F" w:rsidRPr="004177CA" w:rsidRDefault="00A5189F" w:rsidP="000001F2">
            <w:pPr>
              <w:tabs>
                <w:tab w:val="left" w:pos="7515"/>
              </w:tabs>
              <w:jc w:val="both"/>
              <w:rPr>
                <w:color w:val="000000"/>
                <w:sz w:val="20"/>
                <w:szCs w:val="20"/>
              </w:rPr>
            </w:pPr>
            <w:r w:rsidRPr="004177CA">
              <w:rPr>
                <w:rFonts w:eastAsia="Times New Roman"/>
                <w:color w:val="000000"/>
                <w:sz w:val="20"/>
                <w:szCs w:val="20"/>
              </w:rPr>
              <w:lastRenderedPageBreak/>
              <w:t>Путятичі)</w:t>
            </w:r>
          </w:p>
        </w:tc>
        <w:tc>
          <w:tcPr>
            <w:tcW w:w="992" w:type="dxa"/>
          </w:tcPr>
          <w:p w14:paraId="4DC8664C" w14:textId="77777777" w:rsidR="00A5189F" w:rsidRPr="004177CA" w:rsidRDefault="00A5189F" w:rsidP="000001F2">
            <w:pPr>
              <w:jc w:val="both"/>
              <w:rPr>
                <w:sz w:val="20"/>
                <w:szCs w:val="20"/>
              </w:rPr>
            </w:pPr>
          </w:p>
        </w:tc>
        <w:tc>
          <w:tcPr>
            <w:tcW w:w="709" w:type="dxa"/>
          </w:tcPr>
          <w:p w14:paraId="1C094468" w14:textId="77777777" w:rsidR="00A5189F" w:rsidRPr="004177CA" w:rsidRDefault="00A5189F" w:rsidP="000001F2">
            <w:pPr>
              <w:jc w:val="both"/>
              <w:rPr>
                <w:sz w:val="20"/>
                <w:szCs w:val="20"/>
              </w:rPr>
            </w:pPr>
          </w:p>
        </w:tc>
        <w:tc>
          <w:tcPr>
            <w:tcW w:w="567" w:type="dxa"/>
          </w:tcPr>
          <w:p w14:paraId="2A92189C" w14:textId="77777777" w:rsidR="00A5189F" w:rsidRPr="004177CA" w:rsidRDefault="00A5189F" w:rsidP="000001F2">
            <w:pPr>
              <w:jc w:val="both"/>
              <w:rPr>
                <w:sz w:val="20"/>
                <w:szCs w:val="20"/>
              </w:rPr>
            </w:pPr>
          </w:p>
        </w:tc>
        <w:tc>
          <w:tcPr>
            <w:tcW w:w="850" w:type="dxa"/>
          </w:tcPr>
          <w:p w14:paraId="41C6CF72" w14:textId="77777777" w:rsidR="00A5189F" w:rsidRPr="004177CA" w:rsidRDefault="00A5189F" w:rsidP="000001F2">
            <w:pPr>
              <w:jc w:val="both"/>
              <w:rPr>
                <w:sz w:val="20"/>
                <w:szCs w:val="20"/>
              </w:rPr>
            </w:pPr>
          </w:p>
        </w:tc>
        <w:tc>
          <w:tcPr>
            <w:tcW w:w="567" w:type="dxa"/>
          </w:tcPr>
          <w:p w14:paraId="031119CA" w14:textId="77777777" w:rsidR="00A5189F" w:rsidRPr="004177CA" w:rsidRDefault="00A5189F" w:rsidP="000001F2">
            <w:pPr>
              <w:jc w:val="both"/>
              <w:rPr>
                <w:sz w:val="20"/>
                <w:szCs w:val="20"/>
              </w:rPr>
            </w:pPr>
          </w:p>
        </w:tc>
        <w:tc>
          <w:tcPr>
            <w:tcW w:w="709" w:type="dxa"/>
          </w:tcPr>
          <w:p w14:paraId="421717E6" w14:textId="77777777" w:rsidR="00A5189F" w:rsidRPr="004177CA" w:rsidRDefault="00A5189F" w:rsidP="000001F2">
            <w:pPr>
              <w:jc w:val="both"/>
              <w:rPr>
                <w:sz w:val="20"/>
                <w:szCs w:val="20"/>
              </w:rPr>
            </w:pPr>
          </w:p>
        </w:tc>
        <w:tc>
          <w:tcPr>
            <w:tcW w:w="567" w:type="dxa"/>
          </w:tcPr>
          <w:p w14:paraId="0AFCB145" w14:textId="77777777" w:rsidR="00A5189F" w:rsidRPr="004177CA" w:rsidRDefault="00A5189F" w:rsidP="000001F2">
            <w:pPr>
              <w:jc w:val="both"/>
              <w:rPr>
                <w:sz w:val="20"/>
                <w:szCs w:val="20"/>
              </w:rPr>
            </w:pPr>
          </w:p>
        </w:tc>
        <w:tc>
          <w:tcPr>
            <w:tcW w:w="567" w:type="dxa"/>
          </w:tcPr>
          <w:p w14:paraId="1B295EF6" w14:textId="77777777" w:rsidR="00A5189F" w:rsidRPr="004177CA" w:rsidRDefault="00A5189F" w:rsidP="000001F2">
            <w:pPr>
              <w:jc w:val="both"/>
              <w:rPr>
                <w:sz w:val="20"/>
                <w:szCs w:val="20"/>
              </w:rPr>
            </w:pPr>
          </w:p>
        </w:tc>
        <w:tc>
          <w:tcPr>
            <w:tcW w:w="425" w:type="dxa"/>
          </w:tcPr>
          <w:p w14:paraId="1D2CD45E" w14:textId="77777777" w:rsidR="00A5189F" w:rsidRPr="004177CA" w:rsidRDefault="00A5189F" w:rsidP="000001F2">
            <w:pPr>
              <w:jc w:val="both"/>
              <w:rPr>
                <w:sz w:val="20"/>
                <w:szCs w:val="20"/>
              </w:rPr>
            </w:pPr>
          </w:p>
        </w:tc>
      </w:tr>
      <w:tr w:rsidR="00A5189F" w:rsidRPr="004177CA" w14:paraId="24A4520B" w14:textId="77777777" w:rsidTr="00FF5AF7">
        <w:tc>
          <w:tcPr>
            <w:tcW w:w="3681" w:type="dxa"/>
          </w:tcPr>
          <w:p w14:paraId="1C748D64" w14:textId="77777777" w:rsidR="00A5189F" w:rsidRPr="004177CA" w:rsidRDefault="00A5189F" w:rsidP="000001F2">
            <w:pPr>
              <w:tabs>
                <w:tab w:val="left" w:pos="7515"/>
              </w:tabs>
              <w:jc w:val="both"/>
              <w:rPr>
                <w:color w:val="000000"/>
                <w:sz w:val="20"/>
                <w:szCs w:val="20"/>
              </w:rPr>
            </w:pPr>
            <w:r w:rsidRPr="004177CA">
              <w:rPr>
                <w:color w:val="000000"/>
                <w:sz w:val="20"/>
                <w:szCs w:val="20"/>
              </w:rPr>
              <w:t>Братковицький старостинський округ</w:t>
            </w:r>
          </w:p>
          <w:p w14:paraId="3E60FDB6" w14:textId="77777777" w:rsidR="00A5189F" w:rsidRPr="004177CA" w:rsidRDefault="00A5189F" w:rsidP="000001F2">
            <w:pPr>
              <w:tabs>
                <w:tab w:val="left" w:pos="7515"/>
              </w:tabs>
              <w:jc w:val="both"/>
              <w:rPr>
                <w:color w:val="000000"/>
                <w:sz w:val="20"/>
                <w:szCs w:val="20"/>
              </w:rPr>
            </w:pPr>
            <w:r w:rsidRPr="004177CA">
              <w:rPr>
                <w:color w:val="000000"/>
                <w:sz w:val="20"/>
                <w:szCs w:val="20"/>
              </w:rPr>
              <w:t>(Братковичі)</w:t>
            </w:r>
          </w:p>
        </w:tc>
        <w:tc>
          <w:tcPr>
            <w:tcW w:w="992" w:type="dxa"/>
          </w:tcPr>
          <w:p w14:paraId="29F1F46D" w14:textId="77777777" w:rsidR="00A5189F" w:rsidRPr="004177CA" w:rsidRDefault="00A5189F" w:rsidP="000001F2">
            <w:pPr>
              <w:jc w:val="both"/>
              <w:rPr>
                <w:sz w:val="20"/>
                <w:szCs w:val="20"/>
              </w:rPr>
            </w:pPr>
          </w:p>
        </w:tc>
        <w:tc>
          <w:tcPr>
            <w:tcW w:w="709" w:type="dxa"/>
          </w:tcPr>
          <w:p w14:paraId="423AD41C" w14:textId="77777777" w:rsidR="00A5189F" w:rsidRPr="004177CA" w:rsidRDefault="00A5189F" w:rsidP="000001F2">
            <w:pPr>
              <w:jc w:val="both"/>
              <w:rPr>
                <w:sz w:val="20"/>
                <w:szCs w:val="20"/>
              </w:rPr>
            </w:pPr>
          </w:p>
        </w:tc>
        <w:tc>
          <w:tcPr>
            <w:tcW w:w="567" w:type="dxa"/>
          </w:tcPr>
          <w:p w14:paraId="65E82032" w14:textId="77777777" w:rsidR="00A5189F" w:rsidRPr="004177CA" w:rsidRDefault="00A5189F" w:rsidP="000001F2">
            <w:pPr>
              <w:jc w:val="both"/>
              <w:rPr>
                <w:sz w:val="20"/>
                <w:szCs w:val="20"/>
              </w:rPr>
            </w:pPr>
          </w:p>
        </w:tc>
        <w:tc>
          <w:tcPr>
            <w:tcW w:w="850" w:type="dxa"/>
          </w:tcPr>
          <w:p w14:paraId="1527F8D5" w14:textId="77777777" w:rsidR="00A5189F" w:rsidRPr="004177CA" w:rsidRDefault="00A5189F" w:rsidP="000001F2">
            <w:pPr>
              <w:jc w:val="both"/>
              <w:rPr>
                <w:sz w:val="20"/>
                <w:szCs w:val="20"/>
              </w:rPr>
            </w:pPr>
          </w:p>
        </w:tc>
        <w:tc>
          <w:tcPr>
            <w:tcW w:w="567" w:type="dxa"/>
          </w:tcPr>
          <w:p w14:paraId="3981AE9D" w14:textId="77777777" w:rsidR="00A5189F" w:rsidRPr="004177CA" w:rsidRDefault="00A5189F" w:rsidP="000001F2">
            <w:pPr>
              <w:jc w:val="both"/>
              <w:rPr>
                <w:sz w:val="20"/>
                <w:szCs w:val="20"/>
              </w:rPr>
            </w:pPr>
          </w:p>
        </w:tc>
        <w:tc>
          <w:tcPr>
            <w:tcW w:w="709" w:type="dxa"/>
          </w:tcPr>
          <w:p w14:paraId="3F148F75" w14:textId="77777777" w:rsidR="00A5189F" w:rsidRPr="004177CA" w:rsidRDefault="00A5189F" w:rsidP="000001F2">
            <w:pPr>
              <w:jc w:val="both"/>
              <w:rPr>
                <w:sz w:val="20"/>
                <w:szCs w:val="20"/>
              </w:rPr>
            </w:pPr>
          </w:p>
        </w:tc>
        <w:tc>
          <w:tcPr>
            <w:tcW w:w="567" w:type="dxa"/>
          </w:tcPr>
          <w:p w14:paraId="12D04DDA" w14:textId="77777777" w:rsidR="00A5189F" w:rsidRPr="004177CA" w:rsidRDefault="00A5189F" w:rsidP="000001F2">
            <w:pPr>
              <w:jc w:val="both"/>
              <w:rPr>
                <w:sz w:val="20"/>
                <w:szCs w:val="20"/>
              </w:rPr>
            </w:pPr>
          </w:p>
        </w:tc>
        <w:tc>
          <w:tcPr>
            <w:tcW w:w="567" w:type="dxa"/>
          </w:tcPr>
          <w:p w14:paraId="5C476F92" w14:textId="77777777" w:rsidR="00A5189F" w:rsidRPr="004177CA" w:rsidRDefault="00A5189F" w:rsidP="000001F2">
            <w:pPr>
              <w:jc w:val="both"/>
              <w:rPr>
                <w:sz w:val="20"/>
                <w:szCs w:val="20"/>
              </w:rPr>
            </w:pPr>
          </w:p>
        </w:tc>
        <w:tc>
          <w:tcPr>
            <w:tcW w:w="425" w:type="dxa"/>
          </w:tcPr>
          <w:p w14:paraId="3B9029E7" w14:textId="77777777" w:rsidR="00A5189F" w:rsidRPr="004177CA" w:rsidRDefault="00A5189F" w:rsidP="000001F2">
            <w:pPr>
              <w:jc w:val="both"/>
              <w:rPr>
                <w:sz w:val="20"/>
                <w:szCs w:val="20"/>
              </w:rPr>
            </w:pPr>
          </w:p>
        </w:tc>
      </w:tr>
      <w:tr w:rsidR="00A5189F" w:rsidRPr="004177CA" w14:paraId="743482D2" w14:textId="77777777" w:rsidTr="00FF5AF7">
        <w:tc>
          <w:tcPr>
            <w:tcW w:w="3681" w:type="dxa"/>
          </w:tcPr>
          <w:p w14:paraId="4EEC42A4" w14:textId="77777777" w:rsidR="00A5189F" w:rsidRPr="004177CA" w:rsidRDefault="00A5189F" w:rsidP="000001F2">
            <w:pPr>
              <w:tabs>
                <w:tab w:val="left" w:pos="7515"/>
              </w:tabs>
              <w:jc w:val="both"/>
              <w:rPr>
                <w:color w:val="000000"/>
                <w:sz w:val="20"/>
                <w:szCs w:val="20"/>
              </w:rPr>
            </w:pPr>
            <w:r w:rsidRPr="004177CA">
              <w:rPr>
                <w:color w:val="000000"/>
                <w:sz w:val="20"/>
                <w:szCs w:val="20"/>
              </w:rPr>
              <w:t>Бартатівський старостинський округ</w:t>
            </w:r>
          </w:p>
          <w:p w14:paraId="58C574D4"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(Бартатів, Воля Бартатівська)</w:t>
            </w:r>
          </w:p>
        </w:tc>
        <w:tc>
          <w:tcPr>
            <w:tcW w:w="992" w:type="dxa"/>
          </w:tcPr>
          <w:p w14:paraId="2A1FCE65" w14:textId="77777777" w:rsidR="00A5189F" w:rsidRPr="004177CA" w:rsidRDefault="00A5189F" w:rsidP="000001F2">
            <w:pPr>
              <w:jc w:val="both"/>
              <w:rPr>
                <w:sz w:val="20"/>
                <w:szCs w:val="20"/>
              </w:rPr>
            </w:pPr>
          </w:p>
        </w:tc>
        <w:tc>
          <w:tcPr>
            <w:tcW w:w="709" w:type="dxa"/>
          </w:tcPr>
          <w:p w14:paraId="213DC951" w14:textId="77777777" w:rsidR="00A5189F" w:rsidRPr="004177CA" w:rsidRDefault="00A5189F" w:rsidP="000001F2">
            <w:pPr>
              <w:jc w:val="both"/>
              <w:rPr>
                <w:sz w:val="20"/>
                <w:szCs w:val="20"/>
              </w:rPr>
            </w:pPr>
          </w:p>
        </w:tc>
        <w:tc>
          <w:tcPr>
            <w:tcW w:w="567" w:type="dxa"/>
          </w:tcPr>
          <w:p w14:paraId="5A60ECFC" w14:textId="77777777" w:rsidR="00A5189F" w:rsidRPr="004177CA" w:rsidRDefault="00A5189F" w:rsidP="000001F2">
            <w:pPr>
              <w:jc w:val="both"/>
              <w:rPr>
                <w:sz w:val="20"/>
                <w:szCs w:val="20"/>
              </w:rPr>
            </w:pPr>
          </w:p>
        </w:tc>
        <w:tc>
          <w:tcPr>
            <w:tcW w:w="850" w:type="dxa"/>
          </w:tcPr>
          <w:p w14:paraId="5370611A" w14:textId="77777777" w:rsidR="00A5189F" w:rsidRPr="004177CA" w:rsidRDefault="00A5189F" w:rsidP="000001F2">
            <w:pPr>
              <w:jc w:val="both"/>
              <w:rPr>
                <w:sz w:val="20"/>
                <w:szCs w:val="20"/>
              </w:rPr>
            </w:pPr>
          </w:p>
        </w:tc>
        <w:tc>
          <w:tcPr>
            <w:tcW w:w="567" w:type="dxa"/>
          </w:tcPr>
          <w:p w14:paraId="194A0F52" w14:textId="77777777" w:rsidR="00A5189F" w:rsidRPr="004177CA" w:rsidRDefault="00A5189F" w:rsidP="000001F2">
            <w:pPr>
              <w:jc w:val="both"/>
              <w:rPr>
                <w:sz w:val="20"/>
                <w:szCs w:val="20"/>
              </w:rPr>
            </w:pPr>
          </w:p>
        </w:tc>
        <w:tc>
          <w:tcPr>
            <w:tcW w:w="709" w:type="dxa"/>
          </w:tcPr>
          <w:p w14:paraId="493A6D58" w14:textId="77777777" w:rsidR="00A5189F" w:rsidRPr="004177CA" w:rsidRDefault="00A5189F" w:rsidP="000001F2">
            <w:pPr>
              <w:jc w:val="both"/>
              <w:rPr>
                <w:sz w:val="20"/>
                <w:szCs w:val="20"/>
              </w:rPr>
            </w:pPr>
          </w:p>
        </w:tc>
        <w:tc>
          <w:tcPr>
            <w:tcW w:w="567" w:type="dxa"/>
          </w:tcPr>
          <w:p w14:paraId="6181976B" w14:textId="77777777" w:rsidR="00A5189F" w:rsidRPr="004177CA" w:rsidRDefault="00A5189F" w:rsidP="000001F2">
            <w:pPr>
              <w:jc w:val="both"/>
              <w:rPr>
                <w:sz w:val="20"/>
                <w:szCs w:val="20"/>
              </w:rPr>
            </w:pPr>
          </w:p>
        </w:tc>
        <w:tc>
          <w:tcPr>
            <w:tcW w:w="567" w:type="dxa"/>
          </w:tcPr>
          <w:p w14:paraId="439AC487" w14:textId="77777777" w:rsidR="00A5189F" w:rsidRPr="004177CA" w:rsidRDefault="00A5189F" w:rsidP="000001F2">
            <w:pPr>
              <w:jc w:val="both"/>
              <w:rPr>
                <w:sz w:val="20"/>
                <w:szCs w:val="20"/>
              </w:rPr>
            </w:pPr>
          </w:p>
        </w:tc>
        <w:tc>
          <w:tcPr>
            <w:tcW w:w="425" w:type="dxa"/>
          </w:tcPr>
          <w:p w14:paraId="23725506" w14:textId="77777777" w:rsidR="00A5189F" w:rsidRPr="004177CA" w:rsidRDefault="00A5189F" w:rsidP="000001F2">
            <w:pPr>
              <w:jc w:val="both"/>
              <w:rPr>
                <w:sz w:val="20"/>
                <w:szCs w:val="20"/>
              </w:rPr>
            </w:pPr>
          </w:p>
        </w:tc>
      </w:tr>
      <w:tr w:rsidR="00A5189F" w:rsidRPr="004177CA" w14:paraId="48BE68A3" w14:textId="77777777" w:rsidTr="00FF5AF7">
        <w:tc>
          <w:tcPr>
            <w:tcW w:w="3681" w:type="dxa"/>
          </w:tcPr>
          <w:p w14:paraId="1D8BA29C" w14:textId="77777777" w:rsidR="00A5189F" w:rsidRPr="004177CA" w:rsidRDefault="00A5189F" w:rsidP="000001F2">
            <w:pPr>
              <w:tabs>
                <w:tab w:val="left" w:pos="7515"/>
              </w:tabs>
              <w:jc w:val="both"/>
              <w:rPr>
                <w:color w:val="000000"/>
                <w:sz w:val="20"/>
                <w:szCs w:val="20"/>
              </w:rPr>
            </w:pPr>
            <w:r w:rsidRPr="004177CA">
              <w:rPr>
                <w:color w:val="000000"/>
                <w:sz w:val="20"/>
                <w:szCs w:val="20"/>
              </w:rPr>
              <w:t>Речичанський старостинський округ</w:t>
            </w:r>
          </w:p>
          <w:p w14:paraId="10E9F8F1" w14:textId="77777777" w:rsidR="00A5189F" w:rsidRPr="004177CA" w:rsidRDefault="00A5189F" w:rsidP="000001F2">
            <w:pPr>
              <w:tabs>
                <w:tab w:val="left" w:pos="7515"/>
              </w:tabs>
              <w:jc w:val="both"/>
              <w:rPr>
                <w:rFonts w:eastAsia="Times New Roman"/>
                <w:color w:val="000000"/>
                <w:sz w:val="20"/>
                <w:szCs w:val="20"/>
              </w:rPr>
            </w:pPr>
            <w:r w:rsidRPr="004177CA">
              <w:rPr>
                <w:rFonts w:eastAsia="Times New Roman"/>
                <w:color w:val="000000"/>
                <w:sz w:val="20"/>
                <w:szCs w:val="20"/>
              </w:rPr>
              <w:t>(Речичани, Лісновичі)</w:t>
            </w:r>
          </w:p>
        </w:tc>
        <w:tc>
          <w:tcPr>
            <w:tcW w:w="992" w:type="dxa"/>
          </w:tcPr>
          <w:p w14:paraId="7AFFE6DA" w14:textId="77777777" w:rsidR="00A5189F" w:rsidRPr="004177CA" w:rsidRDefault="00A5189F" w:rsidP="000001F2">
            <w:pPr>
              <w:jc w:val="both"/>
              <w:rPr>
                <w:sz w:val="20"/>
                <w:szCs w:val="20"/>
              </w:rPr>
            </w:pPr>
          </w:p>
        </w:tc>
        <w:tc>
          <w:tcPr>
            <w:tcW w:w="709" w:type="dxa"/>
          </w:tcPr>
          <w:p w14:paraId="464826F7" w14:textId="77777777" w:rsidR="00A5189F" w:rsidRPr="004177CA" w:rsidRDefault="00A5189F" w:rsidP="000001F2">
            <w:pPr>
              <w:jc w:val="both"/>
              <w:rPr>
                <w:sz w:val="20"/>
                <w:szCs w:val="20"/>
              </w:rPr>
            </w:pPr>
          </w:p>
        </w:tc>
        <w:tc>
          <w:tcPr>
            <w:tcW w:w="567" w:type="dxa"/>
          </w:tcPr>
          <w:p w14:paraId="590BAF9D" w14:textId="77777777" w:rsidR="00A5189F" w:rsidRPr="004177CA" w:rsidRDefault="00A5189F" w:rsidP="000001F2">
            <w:pPr>
              <w:jc w:val="both"/>
              <w:rPr>
                <w:sz w:val="20"/>
                <w:szCs w:val="20"/>
              </w:rPr>
            </w:pPr>
          </w:p>
        </w:tc>
        <w:tc>
          <w:tcPr>
            <w:tcW w:w="850" w:type="dxa"/>
          </w:tcPr>
          <w:p w14:paraId="305D0ABB" w14:textId="77777777" w:rsidR="00A5189F" w:rsidRPr="004177CA" w:rsidRDefault="00A5189F" w:rsidP="000001F2">
            <w:pPr>
              <w:jc w:val="both"/>
              <w:rPr>
                <w:sz w:val="20"/>
                <w:szCs w:val="20"/>
              </w:rPr>
            </w:pPr>
          </w:p>
        </w:tc>
        <w:tc>
          <w:tcPr>
            <w:tcW w:w="567" w:type="dxa"/>
          </w:tcPr>
          <w:p w14:paraId="7C716299" w14:textId="77777777" w:rsidR="00A5189F" w:rsidRPr="004177CA" w:rsidRDefault="00A5189F" w:rsidP="000001F2">
            <w:pPr>
              <w:jc w:val="both"/>
              <w:rPr>
                <w:sz w:val="20"/>
                <w:szCs w:val="20"/>
              </w:rPr>
            </w:pPr>
          </w:p>
        </w:tc>
        <w:tc>
          <w:tcPr>
            <w:tcW w:w="709" w:type="dxa"/>
          </w:tcPr>
          <w:p w14:paraId="24E09067" w14:textId="77777777" w:rsidR="00A5189F" w:rsidRPr="004177CA" w:rsidRDefault="00A5189F" w:rsidP="000001F2">
            <w:pPr>
              <w:jc w:val="both"/>
              <w:rPr>
                <w:sz w:val="20"/>
                <w:szCs w:val="20"/>
              </w:rPr>
            </w:pPr>
          </w:p>
        </w:tc>
        <w:tc>
          <w:tcPr>
            <w:tcW w:w="567" w:type="dxa"/>
          </w:tcPr>
          <w:p w14:paraId="56108CF8" w14:textId="77777777" w:rsidR="00A5189F" w:rsidRPr="004177CA" w:rsidRDefault="00A5189F" w:rsidP="000001F2">
            <w:pPr>
              <w:jc w:val="both"/>
              <w:rPr>
                <w:sz w:val="20"/>
                <w:szCs w:val="20"/>
              </w:rPr>
            </w:pPr>
          </w:p>
        </w:tc>
        <w:tc>
          <w:tcPr>
            <w:tcW w:w="567" w:type="dxa"/>
          </w:tcPr>
          <w:p w14:paraId="53FCDFDB" w14:textId="77777777" w:rsidR="00A5189F" w:rsidRPr="004177CA" w:rsidRDefault="00A5189F" w:rsidP="000001F2">
            <w:pPr>
              <w:jc w:val="both"/>
              <w:rPr>
                <w:sz w:val="20"/>
                <w:szCs w:val="20"/>
              </w:rPr>
            </w:pPr>
          </w:p>
        </w:tc>
        <w:tc>
          <w:tcPr>
            <w:tcW w:w="425" w:type="dxa"/>
          </w:tcPr>
          <w:p w14:paraId="2724C5A1" w14:textId="77777777" w:rsidR="00A5189F" w:rsidRPr="004177CA" w:rsidRDefault="00A5189F" w:rsidP="000001F2">
            <w:pPr>
              <w:jc w:val="both"/>
              <w:rPr>
                <w:sz w:val="20"/>
                <w:szCs w:val="20"/>
              </w:rPr>
            </w:pPr>
          </w:p>
        </w:tc>
      </w:tr>
      <w:tr w:rsidR="005E5C0B" w:rsidRPr="004177CA" w14:paraId="4496C63E" w14:textId="77777777" w:rsidTr="00FF5AF7">
        <w:tc>
          <w:tcPr>
            <w:tcW w:w="3681" w:type="dxa"/>
          </w:tcPr>
          <w:p w14:paraId="24E16DF2" w14:textId="4B0AFFD3" w:rsidR="005E5C0B" w:rsidRPr="004177CA" w:rsidRDefault="006116D9" w:rsidP="000001F2">
            <w:pPr>
              <w:tabs>
                <w:tab w:val="left" w:pos="7515"/>
              </w:tabs>
              <w:jc w:val="both"/>
              <w:rPr>
                <w:b/>
                <w:color w:val="000000"/>
                <w:sz w:val="20"/>
                <w:szCs w:val="20"/>
              </w:rPr>
            </w:pPr>
            <w:r w:rsidRPr="004177CA">
              <w:rPr>
                <w:b/>
                <w:color w:val="000000"/>
                <w:sz w:val="20"/>
                <w:szCs w:val="20"/>
              </w:rPr>
              <w:t>Всього</w:t>
            </w:r>
          </w:p>
        </w:tc>
        <w:tc>
          <w:tcPr>
            <w:tcW w:w="992" w:type="dxa"/>
          </w:tcPr>
          <w:p w14:paraId="7743B4F4" w14:textId="65F2AEF6" w:rsidR="005E5C0B" w:rsidRPr="004177CA" w:rsidRDefault="00C1060A" w:rsidP="000001F2">
            <w:pPr>
              <w:jc w:val="both"/>
              <w:rPr>
                <w:sz w:val="20"/>
                <w:szCs w:val="20"/>
              </w:rPr>
            </w:pPr>
            <w:r w:rsidRPr="004177CA">
              <w:rPr>
                <w:sz w:val="20"/>
                <w:szCs w:val="20"/>
              </w:rPr>
              <w:t>306</w:t>
            </w:r>
          </w:p>
        </w:tc>
        <w:tc>
          <w:tcPr>
            <w:tcW w:w="709" w:type="dxa"/>
          </w:tcPr>
          <w:p w14:paraId="7B81DEE3" w14:textId="3E2E59B1" w:rsidR="005E5C0B" w:rsidRPr="004177CA" w:rsidRDefault="008E3543" w:rsidP="000001F2">
            <w:pPr>
              <w:jc w:val="both"/>
              <w:rPr>
                <w:sz w:val="20"/>
                <w:szCs w:val="20"/>
              </w:rPr>
            </w:pPr>
            <w:r w:rsidRPr="004177CA">
              <w:rPr>
                <w:sz w:val="20"/>
                <w:szCs w:val="20"/>
              </w:rPr>
              <w:t>69</w:t>
            </w:r>
          </w:p>
        </w:tc>
        <w:tc>
          <w:tcPr>
            <w:tcW w:w="567" w:type="dxa"/>
          </w:tcPr>
          <w:p w14:paraId="40509A2F" w14:textId="62AC55D4" w:rsidR="005E5C0B" w:rsidRPr="004177CA" w:rsidRDefault="00105528" w:rsidP="000001F2">
            <w:pPr>
              <w:jc w:val="both"/>
              <w:rPr>
                <w:sz w:val="20"/>
                <w:szCs w:val="20"/>
              </w:rPr>
            </w:pPr>
            <w:r w:rsidRPr="004177CA">
              <w:rPr>
                <w:sz w:val="20"/>
                <w:szCs w:val="20"/>
              </w:rPr>
              <w:t>1</w:t>
            </w:r>
            <w:r w:rsidR="00C1060A" w:rsidRPr="004177CA">
              <w:rPr>
                <w:sz w:val="20"/>
                <w:szCs w:val="20"/>
              </w:rPr>
              <w:t>0</w:t>
            </w:r>
          </w:p>
        </w:tc>
        <w:tc>
          <w:tcPr>
            <w:tcW w:w="850" w:type="dxa"/>
          </w:tcPr>
          <w:p w14:paraId="6F37D051" w14:textId="7C13F2E4" w:rsidR="005E5C0B" w:rsidRPr="004177CA" w:rsidRDefault="00105528" w:rsidP="000001F2">
            <w:pPr>
              <w:jc w:val="both"/>
              <w:rPr>
                <w:sz w:val="20"/>
                <w:szCs w:val="20"/>
              </w:rPr>
            </w:pPr>
            <w:r w:rsidRPr="004177CA">
              <w:rPr>
                <w:sz w:val="20"/>
                <w:szCs w:val="20"/>
              </w:rPr>
              <w:t>113</w:t>
            </w:r>
          </w:p>
        </w:tc>
        <w:tc>
          <w:tcPr>
            <w:tcW w:w="567" w:type="dxa"/>
          </w:tcPr>
          <w:p w14:paraId="4B3FAC0F" w14:textId="4572133A" w:rsidR="005E5C0B" w:rsidRPr="004177CA" w:rsidRDefault="00840D90" w:rsidP="000001F2">
            <w:pPr>
              <w:jc w:val="both"/>
              <w:rPr>
                <w:sz w:val="20"/>
                <w:szCs w:val="20"/>
              </w:rPr>
            </w:pPr>
            <w:r w:rsidRPr="004177CA">
              <w:rPr>
                <w:sz w:val="20"/>
                <w:szCs w:val="20"/>
              </w:rPr>
              <w:t>72</w:t>
            </w:r>
          </w:p>
        </w:tc>
        <w:tc>
          <w:tcPr>
            <w:tcW w:w="709" w:type="dxa"/>
          </w:tcPr>
          <w:p w14:paraId="64B8A65F" w14:textId="490390E9" w:rsidR="005E5C0B" w:rsidRPr="004177CA" w:rsidRDefault="00584E38" w:rsidP="000001F2">
            <w:pPr>
              <w:jc w:val="both"/>
              <w:rPr>
                <w:sz w:val="20"/>
                <w:szCs w:val="20"/>
              </w:rPr>
            </w:pPr>
            <w:r w:rsidRPr="004177CA">
              <w:rPr>
                <w:sz w:val="20"/>
                <w:szCs w:val="20"/>
              </w:rPr>
              <w:t>14</w:t>
            </w:r>
          </w:p>
        </w:tc>
        <w:tc>
          <w:tcPr>
            <w:tcW w:w="567" w:type="dxa"/>
          </w:tcPr>
          <w:p w14:paraId="1AD36C12" w14:textId="76B0B619" w:rsidR="005E5C0B" w:rsidRPr="004177CA" w:rsidRDefault="00584E38" w:rsidP="000001F2">
            <w:pPr>
              <w:jc w:val="both"/>
              <w:rPr>
                <w:sz w:val="20"/>
                <w:szCs w:val="20"/>
              </w:rPr>
            </w:pPr>
            <w:r w:rsidRPr="004177CA">
              <w:rPr>
                <w:sz w:val="20"/>
                <w:szCs w:val="20"/>
              </w:rPr>
              <w:t>28</w:t>
            </w:r>
          </w:p>
        </w:tc>
        <w:tc>
          <w:tcPr>
            <w:tcW w:w="567" w:type="dxa"/>
          </w:tcPr>
          <w:p w14:paraId="3BE5B50C" w14:textId="77777777" w:rsidR="005E5C0B" w:rsidRPr="004177CA" w:rsidRDefault="005E5C0B" w:rsidP="000001F2">
            <w:pPr>
              <w:jc w:val="both"/>
              <w:rPr>
                <w:sz w:val="20"/>
                <w:szCs w:val="20"/>
              </w:rPr>
            </w:pPr>
          </w:p>
        </w:tc>
        <w:tc>
          <w:tcPr>
            <w:tcW w:w="425" w:type="dxa"/>
          </w:tcPr>
          <w:p w14:paraId="765F6446" w14:textId="77777777" w:rsidR="005E5C0B" w:rsidRPr="004177CA" w:rsidRDefault="005E5C0B" w:rsidP="000001F2">
            <w:pPr>
              <w:jc w:val="both"/>
              <w:rPr>
                <w:sz w:val="20"/>
                <w:szCs w:val="20"/>
              </w:rPr>
            </w:pPr>
          </w:p>
        </w:tc>
      </w:tr>
    </w:tbl>
    <w:p w14:paraId="1038F13F" w14:textId="39CD161B" w:rsidR="00445601" w:rsidRPr="004177CA" w:rsidRDefault="00643FF7" w:rsidP="0088791F">
      <w:pPr>
        <w:spacing w:before="240"/>
        <w:ind w:firstLine="709"/>
        <w:jc w:val="both"/>
        <w:rPr>
          <w:sz w:val="24"/>
          <w:szCs w:val="24"/>
        </w:rPr>
      </w:pPr>
      <w:r w:rsidRPr="004177CA">
        <w:rPr>
          <w:sz w:val="24"/>
          <w:szCs w:val="24"/>
        </w:rPr>
        <w:t>Загалом у громаді 306 дітей залучено до позашкільної освіти, яка надається учням закладів загальної середньої освіти. Найбільший інтерес до початкового етапу позашкільного навчання виявляють дівчата (69 осіб), тоді як хлопців цієї категорії налічується лише 10.На основному рівні позашкільної освіти здобувають знання 113 дівчат та 72 хлопці. Серед учнів старшого рівня позашкільної освіти переважають хлопці, кількість яких становить 28 осіб, тоді як дівчат – 14. Таким чином, дівчата складають 64% від усіх дітей, охоплених позашкільною освітою в загальноосвітніх закладах, а хлопці – 36%.</w:t>
      </w:r>
    </w:p>
    <w:p w14:paraId="4FBB1D37" w14:textId="69D6019D" w:rsidR="00D406F9" w:rsidRPr="00640F53" w:rsidRDefault="00D406F9" w:rsidP="001E69A2">
      <w:pPr>
        <w:spacing w:before="240"/>
        <w:jc w:val="center"/>
        <w:rPr>
          <w:b/>
          <w:sz w:val="24"/>
          <w:szCs w:val="24"/>
        </w:rPr>
      </w:pPr>
      <w:r w:rsidRPr="00640F53">
        <w:rPr>
          <w:b/>
          <w:sz w:val="24"/>
          <w:szCs w:val="24"/>
        </w:rPr>
        <w:t xml:space="preserve">Кількість дітей, охоплених позашкільною освітою в закладах позашкільної освіти </w:t>
      </w:r>
    </w:p>
    <w:p w14:paraId="585CB6C6" w14:textId="2E9EB486" w:rsidR="00D406F9" w:rsidRPr="00640F53" w:rsidRDefault="00A6226A" w:rsidP="00640F53">
      <w:pPr>
        <w:jc w:val="right"/>
      </w:pPr>
      <w:r>
        <w:rPr>
          <w:bCs/>
        </w:rPr>
        <w:t xml:space="preserve"> </w:t>
      </w:r>
      <w:r w:rsidR="00640F53" w:rsidRPr="00A71A64">
        <w:rPr>
          <w:bCs/>
        </w:rPr>
        <w:t>Табл.4.</w:t>
      </w:r>
      <w:r w:rsidR="00640F53">
        <w:rPr>
          <w:bCs/>
        </w:rPr>
        <w:t>2</w:t>
      </w:r>
      <w:r>
        <w:rPr>
          <w:bCs/>
        </w:rPr>
        <w:t>5</w:t>
      </w:r>
      <w:r w:rsidR="00640F53">
        <w:rPr>
          <w:bCs/>
        </w:rPr>
        <w:t>.</w:t>
      </w:r>
    </w:p>
    <w:tbl>
      <w:tblPr>
        <w:tblStyle w:val="a4"/>
        <w:tblW w:w="10060" w:type="dxa"/>
        <w:tblLayout w:type="fixed"/>
        <w:tblLook w:val="04A0" w:firstRow="1" w:lastRow="0" w:firstColumn="1" w:lastColumn="0" w:noHBand="0" w:noVBand="1"/>
      </w:tblPr>
      <w:tblGrid>
        <w:gridCol w:w="3539"/>
        <w:gridCol w:w="1247"/>
        <w:gridCol w:w="709"/>
        <w:gridCol w:w="709"/>
        <w:gridCol w:w="595"/>
        <w:gridCol w:w="709"/>
        <w:gridCol w:w="709"/>
        <w:gridCol w:w="567"/>
        <w:gridCol w:w="709"/>
        <w:gridCol w:w="567"/>
      </w:tblGrid>
      <w:tr w:rsidR="00D406F9" w:rsidRPr="007E473D" w14:paraId="190E3B44" w14:textId="77777777" w:rsidTr="00432BF6">
        <w:tc>
          <w:tcPr>
            <w:tcW w:w="3539" w:type="dxa"/>
            <w:vMerge w:val="restart"/>
          </w:tcPr>
          <w:p w14:paraId="77DCA411" w14:textId="77777777" w:rsidR="00D406F9" w:rsidRPr="00432BF6" w:rsidRDefault="00D406F9" w:rsidP="000001F2">
            <w:pPr>
              <w:jc w:val="both"/>
            </w:pPr>
            <w:r w:rsidRPr="00432BF6">
              <w:t>Назва старостинського округу</w:t>
            </w:r>
          </w:p>
        </w:tc>
        <w:tc>
          <w:tcPr>
            <w:tcW w:w="6521" w:type="dxa"/>
            <w:gridSpan w:val="9"/>
          </w:tcPr>
          <w:p w14:paraId="668F0DB8" w14:textId="77777777" w:rsidR="00D406F9" w:rsidRPr="00432BF6" w:rsidRDefault="00D406F9" w:rsidP="000001F2">
            <w:pPr>
              <w:jc w:val="both"/>
            </w:pPr>
            <w:r w:rsidRPr="00432BF6">
              <w:t xml:space="preserve">  Кількість дітей, охоплених позашкільною освітою в закладах  позашкільної освіти</w:t>
            </w:r>
          </w:p>
        </w:tc>
      </w:tr>
      <w:tr w:rsidR="00D406F9" w:rsidRPr="007E473D" w14:paraId="15DCCFB1" w14:textId="77777777" w:rsidTr="00432BF6">
        <w:tc>
          <w:tcPr>
            <w:tcW w:w="3539" w:type="dxa"/>
            <w:vMerge/>
          </w:tcPr>
          <w:p w14:paraId="52045700" w14:textId="77777777" w:rsidR="00D406F9" w:rsidRPr="00432BF6" w:rsidRDefault="00D406F9" w:rsidP="000001F2">
            <w:pPr>
              <w:jc w:val="both"/>
            </w:pPr>
          </w:p>
        </w:tc>
        <w:tc>
          <w:tcPr>
            <w:tcW w:w="1247" w:type="dxa"/>
            <w:vMerge w:val="restart"/>
          </w:tcPr>
          <w:p w14:paraId="0B8A76CA" w14:textId="77777777" w:rsidR="00D406F9" w:rsidRPr="00432BF6" w:rsidRDefault="00D406F9" w:rsidP="000001F2">
            <w:pPr>
              <w:jc w:val="both"/>
            </w:pPr>
            <w:r w:rsidRPr="00432BF6">
              <w:t xml:space="preserve">усього  </w:t>
            </w:r>
          </w:p>
        </w:tc>
        <w:tc>
          <w:tcPr>
            <w:tcW w:w="1418" w:type="dxa"/>
            <w:gridSpan w:val="2"/>
          </w:tcPr>
          <w:p w14:paraId="59FBEA6A" w14:textId="77777777" w:rsidR="00D406F9" w:rsidRPr="00432BF6" w:rsidRDefault="00D406F9" w:rsidP="000001F2">
            <w:pPr>
              <w:jc w:val="both"/>
            </w:pPr>
            <w:r w:rsidRPr="00432BF6">
              <w:t xml:space="preserve">З них, які здобувають початкову освіту </w:t>
            </w:r>
          </w:p>
        </w:tc>
        <w:tc>
          <w:tcPr>
            <w:tcW w:w="1304" w:type="dxa"/>
            <w:gridSpan w:val="2"/>
          </w:tcPr>
          <w:p w14:paraId="305CC5D7" w14:textId="77777777" w:rsidR="00D406F9" w:rsidRPr="00432BF6" w:rsidRDefault="00D406F9" w:rsidP="000001F2">
            <w:pPr>
              <w:jc w:val="both"/>
            </w:pPr>
            <w:r w:rsidRPr="00432BF6">
              <w:t xml:space="preserve">З них, які здобувають основну базову </w:t>
            </w:r>
          </w:p>
        </w:tc>
        <w:tc>
          <w:tcPr>
            <w:tcW w:w="1276" w:type="dxa"/>
            <w:gridSpan w:val="2"/>
          </w:tcPr>
          <w:p w14:paraId="721EA112" w14:textId="77777777" w:rsidR="00D406F9" w:rsidRPr="00432BF6" w:rsidRDefault="00D406F9" w:rsidP="000001F2">
            <w:pPr>
              <w:jc w:val="both"/>
            </w:pPr>
            <w:r w:rsidRPr="00432BF6">
              <w:t xml:space="preserve">З них, які  здобувають  середню освіту </w:t>
            </w:r>
          </w:p>
        </w:tc>
        <w:tc>
          <w:tcPr>
            <w:tcW w:w="1276" w:type="dxa"/>
            <w:gridSpan w:val="2"/>
          </w:tcPr>
          <w:p w14:paraId="1C1612D2" w14:textId="77777777" w:rsidR="00D406F9" w:rsidRPr="00432BF6" w:rsidRDefault="00D406F9" w:rsidP="000001F2">
            <w:pPr>
              <w:jc w:val="both"/>
            </w:pPr>
            <w:r w:rsidRPr="00432BF6">
              <w:t>З них дітей з особливими освітніми потребами</w:t>
            </w:r>
          </w:p>
        </w:tc>
      </w:tr>
      <w:tr w:rsidR="00D406F9" w:rsidRPr="007E473D" w14:paraId="5417F283" w14:textId="77777777" w:rsidTr="00357E74">
        <w:tc>
          <w:tcPr>
            <w:tcW w:w="3539" w:type="dxa"/>
            <w:vMerge/>
          </w:tcPr>
          <w:p w14:paraId="53188521" w14:textId="77777777" w:rsidR="00D406F9" w:rsidRPr="00432BF6" w:rsidRDefault="00D406F9" w:rsidP="000001F2">
            <w:pPr>
              <w:jc w:val="both"/>
            </w:pPr>
          </w:p>
        </w:tc>
        <w:tc>
          <w:tcPr>
            <w:tcW w:w="1247" w:type="dxa"/>
            <w:vMerge/>
          </w:tcPr>
          <w:p w14:paraId="6EB815EE" w14:textId="77777777" w:rsidR="00D406F9" w:rsidRPr="00432BF6" w:rsidRDefault="00D406F9" w:rsidP="000001F2">
            <w:pPr>
              <w:jc w:val="both"/>
            </w:pPr>
          </w:p>
        </w:tc>
        <w:tc>
          <w:tcPr>
            <w:tcW w:w="709" w:type="dxa"/>
          </w:tcPr>
          <w:p w14:paraId="272E4E96" w14:textId="77777777" w:rsidR="00D406F9" w:rsidRPr="00432BF6" w:rsidRDefault="00D406F9" w:rsidP="000001F2">
            <w:pPr>
              <w:jc w:val="both"/>
            </w:pPr>
            <w:r w:rsidRPr="00432BF6">
              <w:t>д</w:t>
            </w:r>
          </w:p>
        </w:tc>
        <w:tc>
          <w:tcPr>
            <w:tcW w:w="709" w:type="dxa"/>
          </w:tcPr>
          <w:p w14:paraId="3689A589" w14:textId="77777777" w:rsidR="00D406F9" w:rsidRPr="00432BF6" w:rsidRDefault="00D406F9" w:rsidP="000001F2">
            <w:pPr>
              <w:jc w:val="both"/>
            </w:pPr>
            <w:r w:rsidRPr="00432BF6">
              <w:t>х</w:t>
            </w:r>
          </w:p>
        </w:tc>
        <w:tc>
          <w:tcPr>
            <w:tcW w:w="595" w:type="dxa"/>
          </w:tcPr>
          <w:p w14:paraId="59A058D4" w14:textId="77777777" w:rsidR="00D406F9" w:rsidRPr="00432BF6" w:rsidRDefault="00D406F9" w:rsidP="000001F2">
            <w:pPr>
              <w:jc w:val="both"/>
            </w:pPr>
            <w:r w:rsidRPr="00432BF6">
              <w:t>д</w:t>
            </w:r>
          </w:p>
        </w:tc>
        <w:tc>
          <w:tcPr>
            <w:tcW w:w="709" w:type="dxa"/>
          </w:tcPr>
          <w:p w14:paraId="777C919B" w14:textId="77777777" w:rsidR="00D406F9" w:rsidRPr="00432BF6" w:rsidRDefault="00D406F9" w:rsidP="000001F2">
            <w:pPr>
              <w:jc w:val="both"/>
            </w:pPr>
            <w:r w:rsidRPr="00432BF6">
              <w:t>х</w:t>
            </w:r>
          </w:p>
        </w:tc>
        <w:tc>
          <w:tcPr>
            <w:tcW w:w="709" w:type="dxa"/>
          </w:tcPr>
          <w:p w14:paraId="00EAEA4A" w14:textId="77777777" w:rsidR="00D406F9" w:rsidRPr="00432BF6" w:rsidRDefault="00D406F9" w:rsidP="000001F2">
            <w:pPr>
              <w:jc w:val="both"/>
            </w:pPr>
            <w:r w:rsidRPr="00432BF6">
              <w:t>д</w:t>
            </w:r>
          </w:p>
        </w:tc>
        <w:tc>
          <w:tcPr>
            <w:tcW w:w="567" w:type="dxa"/>
          </w:tcPr>
          <w:p w14:paraId="4F2AB97A" w14:textId="77777777" w:rsidR="00D406F9" w:rsidRPr="00432BF6" w:rsidRDefault="00D406F9" w:rsidP="000001F2">
            <w:pPr>
              <w:jc w:val="both"/>
            </w:pPr>
            <w:r w:rsidRPr="00432BF6">
              <w:t>х</w:t>
            </w:r>
          </w:p>
        </w:tc>
        <w:tc>
          <w:tcPr>
            <w:tcW w:w="709" w:type="dxa"/>
          </w:tcPr>
          <w:p w14:paraId="351A57B0" w14:textId="77777777" w:rsidR="00D406F9" w:rsidRPr="00432BF6" w:rsidRDefault="00D406F9" w:rsidP="000001F2">
            <w:pPr>
              <w:jc w:val="both"/>
            </w:pPr>
            <w:r w:rsidRPr="00432BF6">
              <w:t>д</w:t>
            </w:r>
          </w:p>
        </w:tc>
        <w:tc>
          <w:tcPr>
            <w:tcW w:w="567" w:type="dxa"/>
          </w:tcPr>
          <w:p w14:paraId="4EA2BC20" w14:textId="77777777" w:rsidR="00D406F9" w:rsidRPr="007E473D" w:rsidRDefault="00D406F9" w:rsidP="000001F2">
            <w:pPr>
              <w:jc w:val="both"/>
              <w:rPr>
                <w:rFonts w:ascii="Times New Roman" w:hAnsi="Times New Roman" w:cs="Times New Roman"/>
              </w:rPr>
            </w:pPr>
            <w:r w:rsidRPr="007E473D">
              <w:rPr>
                <w:rFonts w:ascii="Times New Roman" w:hAnsi="Times New Roman" w:cs="Times New Roman"/>
              </w:rPr>
              <w:t>х</w:t>
            </w:r>
          </w:p>
        </w:tc>
      </w:tr>
      <w:tr w:rsidR="00D406F9" w:rsidRPr="007E473D" w14:paraId="2942A4EE" w14:textId="77777777" w:rsidTr="009F523E">
        <w:tc>
          <w:tcPr>
            <w:tcW w:w="3539" w:type="dxa"/>
          </w:tcPr>
          <w:p w14:paraId="35BF7218" w14:textId="77777777" w:rsidR="00D406F9" w:rsidRPr="00432BF6" w:rsidRDefault="00D406F9" w:rsidP="000001F2">
            <w:pPr>
              <w:tabs>
                <w:tab w:val="left" w:pos="7515"/>
              </w:tabs>
              <w:jc w:val="both"/>
              <w:rPr>
                <w:color w:val="000000"/>
              </w:rPr>
            </w:pPr>
            <w:r w:rsidRPr="00432BF6">
              <w:rPr>
                <w:color w:val="000000"/>
              </w:rPr>
              <w:t>м. Городок</w:t>
            </w:r>
          </w:p>
        </w:tc>
        <w:tc>
          <w:tcPr>
            <w:tcW w:w="1247" w:type="dxa"/>
            <w:vAlign w:val="center"/>
          </w:tcPr>
          <w:p w14:paraId="0C88C8C8" w14:textId="6B737C39" w:rsidR="00D406F9" w:rsidRPr="00432BF6" w:rsidRDefault="004E31A4" w:rsidP="009F523E">
            <w:pPr>
              <w:jc w:val="center"/>
              <w:rPr>
                <w:rFonts w:eastAsia="Times New Roman"/>
              </w:rPr>
            </w:pPr>
            <w:r>
              <w:rPr>
                <w:rFonts w:eastAsia="Times New Roman"/>
              </w:rPr>
              <w:t>298</w:t>
            </w:r>
          </w:p>
        </w:tc>
        <w:tc>
          <w:tcPr>
            <w:tcW w:w="709" w:type="dxa"/>
            <w:vAlign w:val="center"/>
          </w:tcPr>
          <w:p w14:paraId="768B4DC3" w14:textId="77777777" w:rsidR="00D406F9" w:rsidRPr="00432BF6" w:rsidRDefault="00D406F9" w:rsidP="009F523E">
            <w:pPr>
              <w:jc w:val="center"/>
              <w:rPr>
                <w:rFonts w:eastAsia="Times New Roman"/>
              </w:rPr>
            </w:pPr>
            <w:r w:rsidRPr="00432BF6">
              <w:rPr>
                <w:rFonts w:eastAsia="Times New Roman"/>
              </w:rPr>
              <w:t>135</w:t>
            </w:r>
          </w:p>
        </w:tc>
        <w:tc>
          <w:tcPr>
            <w:tcW w:w="709" w:type="dxa"/>
            <w:vAlign w:val="center"/>
          </w:tcPr>
          <w:p w14:paraId="59331904" w14:textId="77777777" w:rsidR="00D406F9" w:rsidRPr="00432BF6" w:rsidRDefault="00D406F9" w:rsidP="009F523E">
            <w:pPr>
              <w:jc w:val="center"/>
              <w:rPr>
                <w:rFonts w:eastAsia="Times New Roman"/>
              </w:rPr>
            </w:pPr>
            <w:r w:rsidRPr="00432BF6">
              <w:rPr>
                <w:rFonts w:eastAsia="Times New Roman"/>
              </w:rPr>
              <w:t>48</w:t>
            </w:r>
          </w:p>
        </w:tc>
        <w:tc>
          <w:tcPr>
            <w:tcW w:w="595" w:type="dxa"/>
            <w:vAlign w:val="center"/>
          </w:tcPr>
          <w:p w14:paraId="18538CF1" w14:textId="77777777" w:rsidR="00D406F9" w:rsidRPr="00432BF6" w:rsidRDefault="00D406F9" w:rsidP="009F523E">
            <w:pPr>
              <w:jc w:val="center"/>
              <w:rPr>
                <w:rFonts w:eastAsia="Times New Roman"/>
              </w:rPr>
            </w:pPr>
            <w:r w:rsidRPr="00432BF6">
              <w:rPr>
                <w:rFonts w:eastAsia="Times New Roman"/>
              </w:rPr>
              <w:t>39</w:t>
            </w:r>
          </w:p>
        </w:tc>
        <w:tc>
          <w:tcPr>
            <w:tcW w:w="709" w:type="dxa"/>
            <w:vAlign w:val="center"/>
          </w:tcPr>
          <w:p w14:paraId="5852AEE6" w14:textId="77777777" w:rsidR="00D406F9" w:rsidRPr="00432BF6" w:rsidRDefault="00D406F9" w:rsidP="009F523E">
            <w:pPr>
              <w:jc w:val="center"/>
              <w:rPr>
                <w:rFonts w:eastAsia="Times New Roman"/>
              </w:rPr>
            </w:pPr>
            <w:r w:rsidRPr="00432BF6">
              <w:rPr>
                <w:rFonts w:eastAsia="Times New Roman"/>
              </w:rPr>
              <w:t>40</w:t>
            </w:r>
          </w:p>
        </w:tc>
        <w:tc>
          <w:tcPr>
            <w:tcW w:w="709" w:type="dxa"/>
            <w:vAlign w:val="center"/>
          </w:tcPr>
          <w:p w14:paraId="770C93FB" w14:textId="77777777" w:rsidR="00D406F9" w:rsidRPr="00432BF6" w:rsidRDefault="00D406F9" w:rsidP="009F523E">
            <w:pPr>
              <w:jc w:val="center"/>
              <w:rPr>
                <w:rFonts w:eastAsia="Times New Roman"/>
              </w:rPr>
            </w:pPr>
            <w:r w:rsidRPr="00432BF6">
              <w:rPr>
                <w:rFonts w:eastAsia="Times New Roman"/>
              </w:rPr>
              <w:t>13</w:t>
            </w:r>
          </w:p>
        </w:tc>
        <w:tc>
          <w:tcPr>
            <w:tcW w:w="567" w:type="dxa"/>
            <w:vAlign w:val="center"/>
          </w:tcPr>
          <w:p w14:paraId="3895E9A3" w14:textId="77777777" w:rsidR="00D406F9" w:rsidRPr="00432BF6" w:rsidRDefault="00D406F9" w:rsidP="009F523E">
            <w:pPr>
              <w:jc w:val="center"/>
              <w:rPr>
                <w:rFonts w:eastAsia="Times New Roman"/>
              </w:rPr>
            </w:pPr>
            <w:r w:rsidRPr="00432BF6">
              <w:rPr>
                <w:rFonts w:eastAsia="Times New Roman"/>
              </w:rPr>
              <w:t>23</w:t>
            </w:r>
          </w:p>
        </w:tc>
        <w:tc>
          <w:tcPr>
            <w:tcW w:w="709" w:type="dxa"/>
            <w:vAlign w:val="center"/>
          </w:tcPr>
          <w:p w14:paraId="6A30E9F4" w14:textId="77777777" w:rsidR="00D406F9" w:rsidRPr="00432BF6" w:rsidRDefault="00D406F9" w:rsidP="009F523E">
            <w:pPr>
              <w:jc w:val="center"/>
            </w:pPr>
          </w:p>
        </w:tc>
        <w:tc>
          <w:tcPr>
            <w:tcW w:w="567" w:type="dxa"/>
            <w:vAlign w:val="center"/>
          </w:tcPr>
          <w:p w14:paraId="718C2A60" w14:textId="77777777" w:rsidR="00D406F9" w:rsidRPr="007E473D" w:rsidRDefault="00D406F9" w:rsidP="009F523E">
            <w:pPr>
              <w:jc w:val="center"/>
              <w:rPr>
                <w:rFonts w:ascii="Times New Roman" w:hAnsi="Times New Roman" w:cs="Times New Roman"/>
              </w:rPr>
            </w:pPr>
          </w:p>
        </w:tc>
      </w:tr>
      <w:tr w:rsidR="00D406F9" w:rsidRPr="007E473D" w14:paraId="34EAFA9C" w14:textId="77777777" w:rsidTr="009F523E">
        <w:tc>
          <w:tcPr>
            <w:tcW w:w="3539" w:type="dxa"/>
          </w:tcPr>
          <w:p w14:paraId="7CBE0245" w14:textId="77777777" w:rsidR="00D406F9" w:rsidRPr="00432BF6" w:rsidRDefault="00D406F9" w:rsidP="000001F2">
            <w:pPr>
              <w:tabs>
                <w:tab w:val="left" w:pos="7515"/>
              </w:tabs>
              <w:jc w:val="both"/>
              <w:rPr>
                <w:color w:val="000000"/>
              </w:rPr>
            </w:pPr>
            <w:r w:rsidRPr="00432BF6">
              <w:rPr>
                <w:color w:val="000000"/>
              </w:rPr>
              <w:t>Мшанський старостинський округ</w:t>
            </w:r>
          </w:p>
          <w:p w14:paraId="2069F9AB" w14:textId="77777777" w:rsidR="00D406F9" w:rsidRPr="00432BF6" w:rsidRDefault="00D406F9" w:rsidP="000001F2">
            <w:pPr>
              <w:tabs>
                <w:tab w:val="left" w:pos="7515"/>
              </w:tabs>
              <w:jc w:val="both"/>
              <w:rPr>
                <w:color w:val="000000"/>
              </w:rPr>
            </w:pPr>
            <w:r w:rsidRPr="00432BF6">
              <w:rPr>
                <w:color w:val="000000"/>
              </w:rPr>
              <w:t>(Мшана)</w:t>
            </w:r>
          </w:p>
        </w:tc>
        <w:tc>
          <w:tcPr>
            <w:tcW w:w="1247" w:type="dxa"/>
            <w:vAlign w:val="center"/>
          </w:tcPr>
          <w:p w14:paraId="1C9BDE7A" w14:textId="77777777" w:rsidR="00D406F9" w:rsidRPr="00432BF6" w:rsidRDefault="00D406F9" w:rsidP="009F523E">
            <w:pPr>
              <w:jc w:val="center"/>
              <w:rPr>
                <w:rFonts w:eastAsia="Times New Roman"/>
              </w:rPr>
            </w:pPr>
            <w:r w:rsidRPr="00432BF6">
              <w:rPr>
                <w:rFonts w:eastAsia="Times New Roman"/>
              </w:rPr>
              <w:t>5</w:t>
            </w:r>
          </w:p>
        </w:tc>
        <w:tc>
          <w:tcPr>
            <w:tcW w:w="709" w:type="dxa"/>
            <w:vAlign w:val="center"/>
          </w:tcPr>
          <w:p w14:paraId="22B2C17E" w14:textId="77777777" w:rsidR="00D406F9" w:rsidRPr="00432BF6" w:rsidRDefault="00D406F9" w:rsidP="009F523E">
            <w:pPr>
              <w:jc w:val="center"/>
              <w:rPr>
                <w:rFonts w:eastAsia="Times New Roman"/>
              </w:rPr>
            </w:pPr>
            <w:r w:rsidRPr="00432BF6">
              <w:rPr>
                <w:rFonts w:eastAsia="Times New Roman"/>
              </w:rPr>
              <w:t>2</w:t>
            </w:r>
          </w:p>
        </w:tc>
        <w:tc>
          <w:tcPr>
            <w:tcW w:w="709" w:type="dxa"/>
            <w:vAlign w:val="center"/>
          </w:tcPr>
          <w:p w14:paraId="3EB5CA14" w14:textId="77777777" w:rsidR="00D406F9" w:rsidRPr="00432BF6" w:rsidRDefault="00D406F9" w:rsidP="009F523E">
            <w:pPr>
              <w:jc w:val="center"/>
              <w:rPr>
                <w:rFonts w:eastAsia="Times New Roman"/>
              </w:rPr>
            </w:pPr>
          </w:p>
        </w:tc>
        <w:tc>
          <w:tcPr>
            <w:tcW w:w="595" w:type="dxa"/>
            <w:vAlign w:val="center"/>
          </w:tcPr>
          <w:p w14:paraId="5F1629CB" w14:textId="77777777" w:rsidR="00D406F9" w:rsidRPr="00432BF6" w:rsidRDefault="00D406F9" w:rsidP="009F523E">
            <w:pPr>
              <w:jc w:val="center"/>
              <w:rPr>
                <w:rFonts w:eastAsia="Times New Roman"/>
              </w:rPr>
            </w:pPr>
            <w:r w:rsidRPr="00432BF6">
              <w:rPr>
                <w:rFonts w:eastAsia="Times New Roman"/>
              </w:rPr>
              <w:t>3</w:t>
            </w:r>
          </w:p>
        </w:tc>
        <w:tc>
          <w:tcPr>
            <w:tcW w:w="709" w:type="dxa"/>
            <w:vAlign w:val="center"/>
          </w:tcPr>
          <w:p w14:paraId="704E4A5A" w14:textId="77777777" w:rsidR="00D406F9" w:rsidRPr="00432BF6" w:rsidRDefault="00D406F9" w:rsidP="009F523E">
            <w:pPr>
              <w:jc w:val="center"/>
              <w:rPr>
                <w:rFonts w:eastAsia="Times New Roman"/>
              </w:rPr>
            </w:pPr>
          </w:p>
        </w:tc>
        <w:tc>
          <w:tcPr>
            <w:tcW w:w="709" w:type="dxa"/>
            <w:vAlign w:val="center"/>
          </w:tcPr>
          <w:p w14:paraId="06875755" w14:textId="77777777" w:rsidR="00D406F9" w:rsidRPr="00432BF6" w:rsidRDefault="00D406F9" w:rsidP="009F523E">
            <w:pPr>
              <w:jc w:val="center"/>
              <w:rPr>
                <w:rFonts w:eastAsia="Times New Roman"/>
              </w:rPr>
            </w:pPr>
          </w:p>
        </w:tc>
        <w:tc>
          <w:tcPr>
            <w:tcW w:w="567" w:type="dxa"/>
            <w:vAlign w:val="center"/>
          </w:tcPr>
          <w:p w14:paraId="112E1C71" w14:textId="77777777" w:rsidR="00D406F9" w:rsidRPr="00432BF6" w:rsidRDefault="00D406F9" w:rsidP="009F523E">
            <w:pPr>
              <w:jc w:val="center"/>
              <w:rPr>
                <w:rFonts w:eastAsia="Times New Roman"/>
              </w:rPr>
            </w:pPr>
          </w:p>
        </w:tc>
        <w:tc>
          <w:tcPr>
            <w:tcW w:w="709" w:type="dxa"/>
            <w:vAlign w:val="center"/>
          </w:tcPr>
          <w:p w14:paraId="3105D63F" w14:textId="77777777" w:rsidR="00D406F9" w:rsidRPr="00432BF6" w:rsidRDefault="00D406F9" w:rsidP="009F523E">
            <w:pPr>
              <w:jc w:val="center"/>
            </w:pPr>
          </w:p>
        </w:tc>
        <w:tc>
          <w:tcPr>
            <w:tcW w:w="567" w:type="dxa"/>
            <w:vAlign w:val="center"/>
          </w:tcPr>
          <w:p w14:paraId="47F8F565" w14:textId="77777777" w:rsidR="00D406F9" w:rsidRPr="007E473D" w:rsidRDefault="00D406F9" w:rsidP="009F523E">
            <w:pPr>
              <w:jc w:val="center"/>
              <w:rPr>
                <w:rFonts w:ascii="Times New Roman" w:hAnsi="Times New Roman" w:cs="Times New Roman"/>
              </w:rPr>
            </w:pPr>
          </w:p>
        </w:tc>
      </w:tr>
      <w:tr w:rsidR="00D406F9" w:rsidRPr="007E473D" w14:paraId="034598FC" w14:textId="77777777" w:rsidTr="009F523E">
        <w:tc>
          <w:tcPr>
            <w:tcW w:w="3539" w:type="dxa"/>
          </w:tcPr>
          <w:p w14:paraId="359D011F" w14:textId="77777777" w:rsidR="00D406F9" w:rsidRPr="00432BF6" w:rsidRDefault="00D406F9" w:rsidP="000001F2">
            <w:pPr>
              <w:tabs>
                <w:tab w:val="left" w:pos="7515"/>
              </w:tabs>
              <w:jc w:val="both"/>
              <w:rPr>
                <w:color w:val="000000"/>
              </w:rPr>
            </w:pPr>
            <w:r w:rsidRPr="00432BF6">
              <w:rPr>
                <w:color w:val="000000"/>
              </w:rPr>
              <w:t>Заверешицький старостинський округ</w:t>
            </w:r>
          </w:p>
          <w:p w14:paraId="6340E2EB"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(Повітно,Заверещиця,Залужжя,</w:t>
            </w:r>
          </w:p>
          <w:p w14:paraId="4B4E3759"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Зушиці)</w:t>
            </w:r>
          </w:p>
        </w:tc>
        <w:tc>
          <w:tcPr>
            <w:tcW w:w="1247" w:type="dxa"/>
            <w:vAlign w:val="center"/>
          </w:tcPr>
          <w:p w14:paraId="12AE3357" w14:textId="77777777" w:rsidR="00D406F9" w:rsidRPr="00432BF6" w:rsidRDefault="00D406F9" w:rsidP="009F523E">
            <w:pPr>
              <w:jc w:val="center"/>
              <w:rPr>
                <w:rFonts w:eastAsia="Times New Roman"/>
              </w:rPr>
            </w:pPr>
            <w:r w:rsidRPr="00432BF6">
              <w:rPr>
                <w:rFonts w:eastAsia="Times New Roman"/>
              </w:rPr>
              <w:t>19</w:t>
            </w:r>
          </w:p>
        </w:tc>
        <w:tc>
          <w:tcPr>
            <w:tcW w:w="709" w:type="dxa"/>
            <w:vAlign w:val="center"/>
          </w:tcPr>
          <w:p w14:paraId="3FF45A8F" w14:textId="77777777" w:rsidR="00D406F9" w:rsidRPr="00432BF6" w:rsidRDefault="00D406F9" w:rsidP="009F523E">
            <w:pPr>
              <w:jc w:val="center"/>
              <w:rPr>
                <w:rFonts w:eastAsia="Times New Roman"/>
              </w:rPr>
            </w:pPr>
            <w:r w:rsidRPr="00432BF6">
              <w:rPr>
                <w:rFonts w:eastAsia="Times New Roman"/>
              </w:rPr>
              <w:t>6</w:t>
            </w:r>
          </w:p>
        </w:tc>
        <w:tc>
          <w:tcPr>
            <w:tcW w:w="709" w:type="dxa"/>
            <w:vAlign w:val="center"/>
          </w:tcPr>
          <w:p w14:paraId="1C430481" w14:textId="77777777" w:rsidR="00D406F9" w:rsidRPr="00432BF6" w:rsidRDefault="00D406F9" w:rsidP="009F523E">
            <w:pPr>
              <w:jc w:val="center"/>
              <w:rPr>
                <w:rFonts w:eastAsia="Times New Roman"/>
              </w:rPr>
            </w:pPr>
          </w:p>
        </w:tc>
        <w:tc>
          <w:tcPr>
            <w:tcW w:w="595" w:type="dxa"/>
            <w:vAlign w:val="center"/>
          </w:tcPr>
          <w:p w14:paraId="5210998F" w14:textId="77777777" w:rsidR="00D406F9" w:rsidRPr="00432BF6" w:rsidRDefault="00D406F9" w:rsidP="009F523E">
            <w:pPr>
              <w:jc w:val="center"/>
              <w:rPr>
                <w:rFonts w:eastAsia="Times New Roman"/>
              </w:rPr>
            </w:pPr>
            <w:r w:rsidRPr="00432BF6">
              <w:rPr>
                <w:rFonts w:eastAsia="Times New Roman"/>
              </w:rPr>
              <w:t>8</w:t>
            </w:r>
          </w:p>
        </w:tc>
        <w:tc>
          <w:tcPr>
            <w:tcW w:w="709" w:type="dxa"/>
            <w:vAlign w:val="center"/>
          </w:tcPr>
          <w:p w14:paraId="61DFF4D7" w14:textId="77777777" w:rsidR="00D406F9" w:rsidRPr="00432BF6" w:rsidRDefault="00D406F9" w:rsidP="009F523E">
            <w:pPr>
              <w:jc w:val="center"/>
              <w:rPr>
                <w:rFonts w:eastAsia="Times New Roman"/>
              </w:rPr>
            </w:pPr>
            <w:r w:rsidRPr="00432BF6">
              <w:rPr>
                <w:rFonts w:eastAsia="Times New Roman"/>
              </w:rPr>
              <w:t>5</w:t>
            </w:r>
          </w:p>
        </w:tc>
        <w:tc>
          <w:tcPr>
            <w:tcW w:w="709" w:type="dxa"/>
            <w:vAlign w:val="center"/>
          </w:tcPr>
          <w:p w14:paraId="67C0B98A" w14:textId="77777777" w:rsidR="00D406F9" w:rsidRPr="00432BF6" w:rsidRDefault="00D406F9" w:rsidP="009F523E">
            <w:pPr>
              <w:jc w:val="center"/>
              <w:rPr>
                <w:rFonts w:eastAsia="Times New Roman"/>
              </w:rPr>
            </w:pPr>
          </w:p>
        </w:tc>
        <w:tc>
          <w:tcPr>
            <w:tcW w:w="567" w:type="dxa"/>
            <w:vAlign w:val="center"/>
          </w:tcPr>
          <w:p w14:paraId="679AD060" w14:textId="77777777" w:rsidR="00D406F9" w:rsidRPr="00432BF6" w:rsidRDefault="00D406F9" w:rsidP="009F523E">
            <w:pPr>
              <w:jc w:val="center"/>
              <w:rPr>
                <w:rFonts w:eastAsia="Times New Roman"/>
              </w:rPr>
            </w:pPr>
          </w:p>
        </w:tc>
        <w:tc>
          <w:tcPr>
            <w:tcW w:w="709" w:type="dxa"/>
            <w:vAlign w:val="center"/>
          </w:tcPr>
          <w:p w14:paraId="3938ECA2" w14:textId="77777777" w:rsidR="00D406F9" w:rsidRPr="00432BF6" w:rsidRDefault="00D406F9" w:rsidP="009F523E">
            <w:pPr>
              <w:jc w:val="center"/>
            </w:pPr>
          </w:p>
        </w:tc>
        <w:tc>
          <w:tcPr>
            <w:tcW w:w="567" w:type="dxa"/>
            <w:vAlign w:val="center"/>
          </w:tcPr>
          <w:p w14:paraId="57DAE30F" w14:textId="77777777" w:rsidR="00D406F9" w:rsidRPr="007E473D" w:rsidRDefault="00D406F9" w:rsidP="009F523E">
            <w:pPr>
              <w:jc w:val="center"/>
              <w:rPr>
                <w:rFonts w:ascii="Times New Roman" w:hAnsi="Times New Roman" w:cs="Times New Roman"/>
              </w:rPr>
            </w:pPr>
          </w:p>
        </w:tc>
      </w:tr>
      <w:tr w:rsidR="00D406F9" w:rsidRPr="007E473D" w14:paraId="57BBB729" w14:textId="77777777" w:rsidTr="009F523E">
        <w:tc>
          <w:tcPr>
            <w:tcW w:w="3539" w:type="dxa"/>
          </w:tcPr>
          <w:p w14:paraId="200AA98E" w14:textId="4246A958" w:rsidR="00D406F9" w:rsidRPr="00432BF6" w:rsidRDefault="00D406F9" w:rsidP="000001F2">
            <w:pPr>
              <w:tabs>
                <w:tab w:val="left" w:pos="7515"/>
              </w:tabs>
              <w:jc w:val="both"/>
              <w:rPr>
                <w:color w:val="000000"/>
              </w:rPr>
            </w:pPr>
            <w:r w:rsidRPr="00432BF6">
              <w:rPr>
                <w:color w:val="000000"/>
              </w:rPr>
              <w:t>Керницький старостинський округ</w:t>
            </w:r>
          </w:p>
          <w:p w14:paraId="5417744B"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(Керниця, Артищів, Велика Калинка, Любовичі, Мавковичі)</w:t>
            </w:r>
          </w:p>
        </w:tc>
        <w:tc>
          <w:tcPr>
            <w:tcW w:w="1247" w:type="dxa"/>
            <w:vAlign w:val="center"/>
          </w:tcPr>
          <w:p w14:paraId="22D54B92" w14:textId="77777777" w:rsidR="00D406F9" w:rsidRPr="00432BF6" w:rsidRDefault="00D406F9" w:rsidP="009F523E">
            <w:pPr>
              <w:jc w:val="center"/>
              <w:rPr>
                <w:rFonts w:eastAsia="Times New Roman"/>
              </w:rPr>
            </w:pPr>
            <w:r w:rsidRPr="00432BF6">
              <w:rPr>
                <w:rFonts w:eastAsia="Times New Roman"/>
              </w:rPr>
              <w:t>15</w:t>
            </w:r>
          </w:p>
        </w:tc>
        <w:tc>
          <w:tcPr>
            <w:tcW w:w="709" w:type="dxa"/>
            <w:vAlign w:val="center"/>
          </w:tcPr>
          <w:p w14:paraId="6BC0F036" w14:textId="77777777" w:rsidR="00D406F9" w:rsidRPr="00432BF6" w:rsidRDefault="00D406F9" w:rsidP="009F523E">
            <w:pPr>
              <w:jc w:val="center"/>
              <w:rPr>
                <w:rFonts w:eastAsia="Times New Roman"/>
              </w:rPr>
            </w:pPr>
            <w:r w:rsidRPr="00432BF6">
              <w:rPr>
                <w:rFonts w:eastAsia="Times New Roman"/>
              </w:rPr>
              <w:t>4</w:t>
            </w:r>
          </w:p>
        </w:tc>
        <w:tc>
          <w:tcPr>
            <w:tcW w:w="709" w:type="dxa"/>
            <w:vAlign w:val="center"/>
          </w:tcPr>
          <w:p w14:paraId="63CC2F17" w14:textId="77777777" w:rsidR="00D406F9" w:rsidRPr="00432BF6" w:rsidRDefault="00D406F9" w:rsidP="009F523E">
            <w:pPr>
              <w:jc w:val="center"/>
              <w:rPr>
                <w:rFonts w:eastAsia="Times New Roman"/>
              </w:rPr>
            </w:pPr>
            <w:r w:rsidRPr="00432BF6">
              <w:rPr>
                <w:rFonts w:eastAsia="Times New Roman"/>
              </w:rPr>
              <w:t>3</w:t>
            </w:r>
          </w:p>
        </w:tc>
        <w:tc>
          <w:tcPr>
            <w:tcW w:w="595" w:type="dxa"/>
            <w:vAlign w:val="center"/>
          </w:tcPr>
          <w:p w14:paraId="2B377FB7" w14:textId="77777777" w:rsidR="00D406F9" w:rsidRPr="00432BF6" w:rsidRDefault="00D406F9" w:rsidP="009F523E">
            <w:pPr>
              <w:jc w:val="center"/>
              <w:rPr>
                <w:rFonts w:eastAsia="Times New Roman"/>
              </w:rPr>
            </w:pPr>
            <w:r w:rsidRPr="00432BF6">
              <w:rPr>
                <w:rFonts w:eastAsia="Times New Roman"/>
              </w:rPr>
              <w:t>3</w:t>
            </w:r>
          </w:p>
        </w:tc>
        <w:tc>
          <w:tcPr>
            <w:tcW w:w="709" w:type="dxa"/>
            <w:vAlign w:val="center"/>
          </w:tcPr>
          <w:p w14:paraId="0B2B5AB6"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1943B9AF" w14:textId="77777777" w:rsidR="00D406F9" w:rsidRPr="00432BF6" w:rsidRDefault="00D406F9" w:rsidP="009F523E">
            <w:pPr>
              <w:jc w:val="center"/>
              <w:rPr>
                <w:rFonts w:eastAsia="Times New Roman"/>
              </w:rPr>
            </w:pPr>
          </w:p>
        </w:tc>
        <w:tc>
          <w:tcPr>
            <w:tcW w:w="567" w:type="dxa"/>
            <w:vAlign w:val="center"/>
          </w:tcPr>
          <w:p w14:paraId="56371F94" w14:textId="77777777" w:rsidR="00D406F9" w:rsidRPr="00432BF6" w:rsidRDefault="00D406F9" w:rsidP="009F523E">
            <w:pPr>
              <w:jc w:val="center"/>
              <w:rPr>
                <w:rFonts w:eastAsia="Times New Roman"/>
              </w:rPr>
            </w:pPr>
            <w:r w:rsidRPr="00432BF6">
              <w:rPr>
                <w:rFonts w:eastAsia="Times New Roman"/>
              </w:rPr>
              <w:t>4</w:t>
            </w:r>
          </w:p>
        </w:tc>
        <w:tc>
          <w:tcPr>
            <w:tcW w:w="709" w:type="dxa"/>
            <w:vAlign w:val="center"/>
          </w:tcPr>
          <w:p w14:paraId="1BC342AA" w14:textId="77777777" w:rsidR="00D406F9" w:rsidRPr="00432BF6" w:rsidRDefault="00D406F9" w:rsidP="009F523E">
            <w:pPr>
              <w:jc w:val="center"/>
            </w:pPr>
          </w:p>
        </w:tc>
        <w:tc>
          <w:tcPr>
            <w:tcW w:w="567" w:type="dxa"/>
            <w:vAlign w:val="center"/>
          </w:tcPr>
          <w:p w14:paraId="2CE13BB1" w14:textId="77777777" w:rsidR="00D406F9" w:rsidRPr="007E473D" w:rsidRDefault="00D406F9" w:rsidP="009F523E">
            <w:pPr>
              <w:jc w:val="center"/>
              <w:rPr>
                <w:rFonts w:ascii="Times New Roman" w:hAnsi="Times New Roman" w:cs="Times New Roman"/>
              </w:rPr>
            </w:pPr>
          </w:p>
        </w:tc>
      </w:tr>
      <w:tr w:rsidR="00D406F9" w:rsidRPr="007E473D" w14:paraId="2AABBAE0" w14:textId="77777777" w:rsidTr="009F523E">
        <w:tc>
          <w:tcPr>
            <w:tcW w:w="3539" w:type="dxa"/>
          </w:tcPr>
          <w:p w14:paraId="576E9322" w14:textId="77777777" w:rsidR="00D406F9" w:rsidRPr="00432BF6" w:rsidRDefault="00D406F9" w:rsidP="000001F2">
            <w:pPr>
              <w:tabs>
                <w:tab w:val="left" w:pos="7515"/>
              </w:tabs>
              <w:jc w:val="both"/>
              <w:rPr>
                <w:color w:val="000000"/>
              </w:rPr>
            </w:pPr>
            <w:r w:rsidRPr="00432BF6">
              <w:rPr>
                <w:color w:val="000000"/>
              </w:rPr>
              <w:t>Угрівський старостинський округ</w:t>
            </w:r>
          </w:p>
          <w:p w14:paraId="480F6721"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(Черляни, Черлянське Передмістя, Угри, Стоділки)</w:t>
            </w:r>
          </w:p>
        </w:tc>
        <w:tc>
          <w:tcPr>
            <w:tcW w:w="1247" w:type="dxa"/>
            <w:vAlign w:val="center"/>
          </w:tcPr>
          <w:p w14:paraId="11F4266C" w14:textId="77777777" w:rsidR="00D406F9" w:rsidRPr="00432BF6" w:rsidRDefault="00D406F9" w:rsidP="009F523E">
            <w:pPr>
              <w:jc w:val="center"/>
              <w:rPr>
                <w:rFonts w:eastAsia="Times New Roman"/>
              </w:rPr>
            </w:pPr>
            <w:r w:rsidRPr="00432BF6">
              <w:rPr>
                <w:rFonts w:eastAsia="Times New Roman"/>
              </w:rPr>
              <w:t>17</w:t>
            </w:r>
          </w:p>
        </w:tc>
        <w:tc>
          <w:tcPr>
            <w:tcW w:w="709" w:type="dxa"/>
            <w:vAlign w:val="center"/>
          </w:tcPr>
          <w:p w14:paraId="5E72B102" w14:textId="77777777" w:rsidR="00D406F9" w:rsidRPr="00432BF6" w:rsidRDefault="00D406F9" w:rsidP="009F523E">
            <w:pPr>
              <w:jc w:val="center"/>
              <w:rPr>
                <w:rFonts w:eastAsia="Times New Roman"/>
              </w:rPr>
            </w:pPr>
            <w:r w:rsidRPr="00432BF6">
              <w:rPr>
                <w:rFonts w:eastAsia="Times New Roman"/>
              </w:rPr>
              <w:t>4</w:t>
            </w:r>
          </w:p>
        </w:tc>
        <w:tc>
          <w:tcPr>
            <w:tcW w:w="709" w:type="dxa"/>
            <w:vAlign w:val="center"/>
          </w:tcPr>
          <w:p w14:paraId="70FD8745" w14:textId="77777777" w:rsidR="00D406F9" w:rsidRPr="00432BF6" w:rsidRDefault="00D406F9" w:rsidP="009F523E">
            <w:pPr>
              <w:jc w:val="center"/>
              <w:rPr>
                <w:rFonts w:eastAsia="Times New Roman"/>
              </w:rPr>
            </w:pPr>
            <w:r w:rsidRPr="00432BF6">
              <w:rPr>
                <w:rFonts w:eastAsia="Times New Roman"/>
              </w:rPr>
              <w:t>6</w:t>
            </w:r>
          </w:p>
        </w:tc>
        <w:tc>
          <w:tcPr>
            <w:tcW w:w="595" w:type="dxa"/>
            <w:vAlign w:val="center"/>
          </w:tcPr>
          <w:p w14:paraId="493B5156"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03AC200B" w14:textId="77777777" w:rsidR="00D406F9" w:rsidRPr="00432BF6" w:rsidRDefault="00D406F9" w:rsidP="009F523E">
            <w:pPr>
              <w:jc w:val="center"/>
              <w:rPr>
                <w:rFonts w:eastAsia="Times New Roman"/>
              </w:rPr>
            </w:pPr>
            <w:r w:rsidRPr="00432BF6">
              <w:rPr>
                <w:rFonts w:eastAsia="Times New Roman"/>
              </w:rPr>
              <w:t>5</w:t>
            </w:r>
          </w:p>
        </w:tc>
        <w:tc>
          <w:tcPr>
            <w:tcW w:w="709" w:type="dxa"/>
            <w:vAlign w:val="center"/>
          </w:tcPr>
          <w:p w14:paraId="7D560AA1" w14:textId="77777777" w:rsidR="00D406F9" w:rsidRPr="00432BF6" w:rsidRDefault="00D406F9" w:rsidP="009F523E">
            <w:pPr>
              <w:jc w:val="center"/>
              <w:rPr>
                <w:rFonts w:eastAsia="Times New Roman"/>
              </w:rPr>
            </w:pPr>
          </w:p>
        </w:tc>
        <w:tc>
          <w:tcPr>
            <w:tcW w:w="567" w:type="dxa"/>
            <w:vAlign w:val="center"/>
          </w:tcPr>
          <w:p w14:paraId="68E2AB03"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5AC77AEA" w14:textId="77777777" w:rsidR="00D406F9" w:rsidRPr="00432BF6" w:rsidRDefault="00D406F9" w:rsidP="009F523E">
            <w:pPr>
              <w:jc w:val="center"/>
            </w:pPr>
          </w:p>
        </w:tc>
        <w:tc>
          <w:tcPr>
            <w:tcW w:w="567" w:type="dxa"/>
            <w:vAlign w:val="center"/>
          </w:tcPr>
          <w:p w14:paraId="31C34145" w14:textId="77777777" w:rsidR="00D406F9" w:rsidRPr="007E473D" w:rsidRDefault="00D406F9" w:rsidP="009F523E">
            <w:pPr>
              <w:jc w:val="center"/>
              <w:rPr>
                <w:rFonts w:ascii="Times New Roman" w:hAnsi="Times New Roman" w:cs="Times New Roman"/>
              </w:rPr>
            </w:pPr>
          </w:p>
        </w:tc>
      </w:tr>
      <w:tr w:rsidR="00D406F9" w:rsidRPr="007E473D" w14:paraId="5C2AA148" w14:textId="77777777" w:rsidTr="009F523E">
        <w:tc>
          <w:tcPr>
            <w:tcW w:w="3539" w:type="dxa"/>
          </w:tcPr>
          <w:p w14:paraId="192CEFCE" w14:textId="77777777" w:rsidR="00D406F9" w:rsidRPr="00432BF6" w:rsidRDefault="00D406F9" w:rsidP="000001F2">
            <w:pPr>
              <w:tabs>
                <w:tab w:val="left" w:pos="7515"/>
              </w:tabs>
              <w:jc w:val="both"/>
              <w:rPr>
                <w:color w:val="000000"/>
              </w:rPr>
            </w:pPr>
            <w:r w:rsidRPr="00432BF6">
              <w:rPr>
                <w:color w:val="000000"/>
              </w:rPr>
              <w:t>Долинянський  старостинський округ</w:t>
            </w:r>
          </w:p>
          <w:p w14:paraId="6BF86FCD"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(Долиняни, Вовчухи, Годвишня)</w:t>
            </w:r>
          </w:p>
        </w:tc>
        <w:tc>
          <w:tcPr>
            <w:tcW w:w="1247" w:type="dxa"/>
            <w:vAlign w:val="center"/>
          </w:tcPr>
          <w:p w14:paraId="34E5EDA1" w14:textId="77777777" w:rsidR="00D406F9" w:rsidRPr="00432BF6" w:rsidRDefault="00D406F9" w:rsidP="009F523E">
            <w:pPr>
              <w:jc w:val="center"/>
              <w:rPr>
                <w:rFonts w:eastAsia="Times New Roman"/>
              </w:rPr>
            </w:pPr>
            <w:r w:rsidRPr="00432BF6">
              <w:rPr>
                <w:rFonts w:eastAsia="Times New Roman"/>
              </w:rPr>
              <w:t>38</w:t>
            </w:r>
          </w:p>
        </w:tc>
        <w:tc>
          <w:tcPr>
            <w:tcW w:w="709" w:type="dxa"/>
            <w:vAlign w:val="center"/>
          </w:tcPr>
          <w:p w14:paraId="73DA1187" w14:textId="77777777" w:rsidR="00D406F9" w:rsidRPr="00432BF6" w:rsidRDefault="00D406F9" w:rsidP="009F523E">
            <w:pPr>
              <w:jc w:val="center"/>
              <w:rPr>
                <w:rFonts w:eastAsia="Times New Roman"/>
              </w:rPr>
            </w:pPr>
            <w:r w:rsidRPr="00432BF6">
              <w:rPr>
                <w:rFonts w:eastAsia="Times New Roman"/>
              </w:rPr>
              <w:t>10</w:t>
            </w:r>
          </w:p>
        </w:tc>
        <w:tc>
          <w:tcPr>
            <w:tcW w:w="709" w:type="dxa"/>
            <w:vAlign w:val="center"/>
          </w:tcPr>
          <w:p w14:paraId="0FDF524B" w14:textId="77777777" w:rsidR="00D406F9" w:rsidRPr="00432BF6" w:rsidRDefault="00D406F9" w:rsidP="009F523E">
            <w:pPr>
              <w:jc w:val="center"/>
              <w:rPr>
                <w:rFonts w:eastAsia="Times New Roman"/>
              </w:rPr>
            </w:pPr>
            <w:r w:rsidRPr="00432BF6">
              <w:rPr>
                <w:rFonts w:eastAsia="Times New Roman"/>
              </w:rPr>
              <w:t>7</w:t>
            </w:r>
          </w:p>
        </w:tc>
        <w:tc>
          <w:tcPr>
            <w:tcW w:w="595" w:type="dxa"/>
            <w:vAlign w:val="center"/>
          </w:tcPr>
          <w:p w14:paraId="0564D09B" w14:textId="77777777" w:rsidR="00D406F9" w:rsidRPr="00432BF6" w:rsidRDefault="00D406F9" w:rsidP="009F523E">
            <w:pPr>
              <w:jc w:val="center"/>
              <w:rPr>
                <w:rFonts w:eastAsia="Times New Roman"/>
              </w:rPr>
            </w:pPr>
            <w:r w:rsidRPr="00432BF6">
              <w:rPr>
                <w:rFonts w:eastAsia="Times New Roman"/>
              </w:rPr>
              <w:t>8</w:t>
            </w:r>
          </w:p>
        </w:tc>
        <w:tc>
          <w:tcPr>
            <w:tcW w:w="709" w:type="dxa"/>
            <w:vAlign w:val="center"/>
          </w:tcPr>
          <w:p w14:paraId="07A3771F" w14:textId="77777777" w:rsidR="00D406F9" w:rsidRPr="00432BF6" w:rsidRDefault="00D406F9" w:rsidP="009F523E">
            <w:pPr>
              <w:jc w:val="center"/>
              <w:rPr>
                <w:rFonts w:eastAsia="Times New Roman"/>
              </w:rPr>
            </w:pPr>
            <w:r w:rsidRPr="00432BF6">
              <w:rPr>
                <w:rFonts w:eastAsia="Times New Roman"/>
              </w:rPr>
              <w:t>13</w:t>
            </w:r>
          </w:p>
        </w:tc>
        <w:tc>
          <w:tcPr>
            <w:tcW w:w="709" w:type="dxa"/>
            <w:vAlign w:val="center"/>
          </w:tcPr>
          <w:p w14:paraId="251D8534" w14:textId="77777777" w:rsidR="00D406F9" w:rsidRPr="00432BF6" w:rsidRDefault="00D406F9" w:rsidP="009F523E">
            <w:pPr>
              <w:jc w:val="center"/>
              <w:rPr>
                <w:rFonts w:eastAsia="Times New Roman"/>
              </w:rPr>
            </w:pPr>
          </w:p>
        </w:tc>
        <w:tc>
          <w:tcPr>
            <w:tcW w:w="567" w:type="dxa"/>
            <w:vAlign w:val="center"/>
          </w:tcPr>
          <w:p w14:paraId="788BE46B" w14:textId="77777777" w:rsidR="00D406F9" w:rsidRPr="00432BF6" w:rsidRDefault="00D406F9" w:rsidP="009F523E">
            <w:pPr>
              <w:jc w:val="center"/>
              <w:rPr>
                <w:rFonts w:eastAsia="Times New Roman"/>
              </w:rPr>
            </w:pPr>
          </w:p>
        </w:tc>
        <w:tc>
          <w:tcPr>
            <w:tcW w:w="709" w:type="dxa"/>
            <w:vAlign w:val="center"/>
          </w:tcPr>
          <w:p w14:paraId="29C6D67B" w14:textId="77777777" w:rsidR="00D406F9" w:rsidRPr="00432BF6" w:rsidRDefault="00D406F9" w:rsidP="009F523E">
            <w:pPr>
              <w:jc w:val="center"/>
            </w:pPr>
          </w:p>
        </w:tc>
        <w:tc>
          <w:tcPr>
            <w:tcW w:w="567" w:type="dxa"/>
            <w:vAlign w:val="center"/>
          </w:tcPr>
          <w:p w14:paraId="4C1EFF08" w14:textId="77777777" w:rsidR="00D406F9" w:rsidRPr="007E473D" w:rsidRDefault="00D406F9" w:rsidP="009F523E">
            <w:pPr>
              <w:jc w:val="center"/>
              <w:rPr>
                <w:rFonts w:ascii="Times New Roman" w:hAnsi="Times New Roman" w:cs="Times New Roman"/>
              </w:rPr>
            </w:pPr>
          </w:p>
        </w:tc>
      </w:tr>
      <w:tr w:rsidR="00D406F9" w:rsidRPr="007E473D" w14:paraId="20165718" w14:textId="77777777" w:rsidTr="009F523E">
        <w:tc>
          <w:tcPr>
            <w:tcW w:w="3539" w:type="dxa"/>
          </w:tcPr>
          <w:p w14:paraId="6A7A3D04" w14:textId="77777777" w:rsidR="00D406F9" w:rsidRPr="00432BF6" w:rsidRDefault="00D406F9" w:rsidP="000001F2">
            <w:pPr>
              <w:tabs>
                <w:tab w:val="left" w:pos="7515"/>
              </w:tabs>
              <w:jc w:val="both"/>
              <w:rPr>
                <w:color w:val="000000"/>
              </w:rPr>
            </w:pPr>
            <w:r w:rsidRPr="00432BF6">
              <w:rPr>
                <w:color w:val="000000"/>
              </w:rPr>
              <w:t>Галичанівський старостинський округ</w:t>
            </w:r>
          </w:p>
          <w:p w14:paraId="6E83B7F0"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(Галичани, Дроздовичі)</w:t>
            </w:r>
          </w:p>
        </w:tc>
        <w:tc>
          <w:tcPr>
            <w:tcW w:w="1247" w:type="dxa"/>
            <w:vAlign w:val="center"/>
          </w:tcPr>
          <w:p w14:paraId="4E346B32" w14:textId="77777777" w:rsidR="00D406F9" w:rsidRPr="00432BF6" w:rsidRDefault="00D406F9" w:rsidP="009F523E">
            <w:pPr>
              <w:jc w:val="center"/>
              <w:rPr>
                <w:rFonts w:eastAsia="Times New Roman"/>
              </w:rPr>
            </w:pPr>
            <w:r w:rsidRPr="00432BF6">
              <w:rPr>
                <w:rFonts w:eastAsia="Times New Roman"/>
              </w:rPr>
              <w:t>7</w:t>
            </w:r>
          </w:p>
        </w:tc>
        <w:tc>
          <w:tcPr>
            <w:tcW w:w="709" w:type="dxa"/>
            <w:vAlign w:val="center"/>
          </w:tcPr>
          <w:p w14:paraId="4C01447D" w14:textId="77777777" w:rsidR="00D406F9" w:rsidRPr="00432BF6" w:rsidRDefault="00D406F9" w:rsidP="009F523E">
            <w:pPr>
              <w:jc w:val="center"/>
              <w:rPr>
                <w:rFonts w:eastAsia="Times New Roman"/>
              </w:rPr>
            </w:pPr>
            <w:r w:rsidRPr="00432BF6">
              <w:rPr>
                <w:rFonts w:eastAsia="Times New Roman"/>
              </w:rPr>
              <w:t>3</w:t>
            </w:r>
          </w:p>
        </w:tc>
        <w:tc>
          <w:tcPr>
            <w:tcW w:w="709" w:type="dxa"/>
            <w:vAlign w:val="center"/>
          </w:tcPr>
          <w:p w14:paraId="67AD5BC1" w14:textId="77777777" w:rsidR="00D406F9" w:rsidRPr="00432BF6" w:rsidRDefault="00D406F9" w:rsidP="009F523E">
            <w:pPr>
              <w:jc w:val="center"/>
              <w:rPr>
                <w:rFonts w:eastAsia="Times New Roman"/>
              </w:rPr>
            </w:pPr>
            <w:r w:rsidRPr="00432BF6">
              <w:rPr>
                <w:rFonts w:eastAsia="Times New Roman"/>
              </w:rPr>
              <w:t>3</w:t>
            </w:r>
          </w:p>
        </w:tc>
        <w:tc>
          <w:tcPr>
            <w:tcW w:w="595" w:type="dxa"/>
            <w:vAlign w:val="center"/>
          </w:tcPr>
          <w:p w14:paraId="00A5EDFC" w14:textId="77777777" w:rsidR="00D406F9" w:rsidRPr="00432BF6" w:rsidRDefault="00D406F9" w:rsidP="009F523E">
            <w:pPr>
              <w:jc w:val="center"/>
              <w:rPr>
                <w:rFonts w:eastAsia="Times New Roman"/>
              </w:rPr>
            </w:pPr>
          </w:p>
        </w:tc>
        <w:tc>
          <w:tcPr>
            <w:tcW w:w="709" w:type="dxa"/>
            <w:vAlign w:val="center"/>
          </w:tcPr>
          <w:p w14:paraId="78A77B1D" w14:textId="77777777" w:rsidR="00D406F9" w:rsidRPr="00432BF6" w:rsidRDefault="00D406F9" w:rsidP="009F523E">
            <w:pPr>
              <w:jc w:val="center"/>
              <w:rPr>
                <w:rFonts w:eastAsia="Times New Roman"/>
              </w:rPr>
            </w:pPr>
          </w:p>
        </w:tc>
        <w:tc>
          <w:tcPr>
            <w:tcW w:w="709" w:type="dxa"/>
            <w:vAlign w:val="center"/>
          </w:tcPr>
          <w:p w14:paraId="4C2B0BEF" w14:textId="77777777" w:rsidR="00D406F9" w:rsidRPr="00432BF6" w:rsidRDefault="00D406F9" w:rsidP="009F523E">
            <w:pPr>
              <w:jc w:val="center"/>
              <w:rPr>
                <w:rFonts w:eastAsia="Times New Roman"/>
              </w:rPr>
            </w:pPr>
          </w:p>
        </w:tc>
        <w:tc>
          <w:tcPr>
            <w:tcW w:w="567" w:type="dxa"/>
            <w:vAlign w:val="center"/>
          </w:tcPr>
          <w:p w14:paraId="2A75B3B5"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007BDF1B" w14:textId="77777777" w:rsidR="00D406F9" w:rsidRPr="00432BF6" w:rsidRDefault="00D406F9" w:rsidP="009F523E">
            <w:pPr>
              <w:jc w:val="center"/>
            </w:pPr>
          </w:p>
        </w:tc>
        <w:tc>
          <w:tcPr>
            <w:tcW w:w="567" w:type="dxa"/>
            <w:vAlign w:val="center"/>
          </w:tcPr>
          <w:p w14:paraId="2B2AB2B3" w14:textId="77777777" w:rsidR="00D406F9" w:rsidRPr="007E473D" w:rsidRDefault="00D406F9" w:rsidP="009F523E">
            <w:pPr>
              <w:jc w:val="center"/>
              <w:rPr>
                <w:rFonts w:ascii="Times New Roman" w:hAnsi="Times New Roman" w:cs="Times New Roman"/>
              </w:rPr>
            </w:pPr>
          </w:p>
        </w:tc>
      </w:tr>
      <w:tr w:rsidR="00D406F9" w:rsidRPr="007E473D" w14:paraId="19F14E6A" w14:textId="77777777" w:rsidTr="009F523E">
        <w:tc>
          <w:tcPr>
            <w:tcW w:w="3539" w:type="dxa"/>
          </w:tcPr>
          <w:p w14:paraId="1417FF70" w14:textId="77777777" w:rsidR="00D406F9" w:rsidRPr="00432BF6" w:rsidRDefault="00D406F9" w:rsidP="000001F2">
            <w:pPr>
              <w:tabs>
                <w:tab w:val="left" w:pos="7515"/>
              </w:tabs>
              <w:jc w:val="both"/>
              <w:rPr>
                <w:color w:val="000000"/>
              </w:rPr>
            </w:pPr>
            <w:r w:rsidRPr="00432BF6">
              <w:rPr>
                <w:color w:val="000000"/>
              </w:rPr>
              <w:t>Добрянський старостинський округ</w:t>
            </w:r>
          </w:p>
          <w:p w14:paraId="77AF20FF"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(Добряни, Милятин, Підмогилки, Бар)</w:t>
            </w:r>
          </w:p>
        </w:tc>
        <w:tc>
          <w:tcPr>
            <w:tcW w:w="1247" w:type="dxa"/>
            <w:vAlign w:val="center"/>
          </w:tcPr>
          <w:p w14:paraId="1491CCC4" w14:textId="77777777" w:rsidR="00D406F9" w:rsidRPr="00432BF6" w:rsidRDefault="00D406F9" w:rsidP="009F523E">
            <w:pPr>
              <w:jc w:val="center"/>
              <w:rPr>
                <w:rFonts w:eastAsia="Times New Roman"/>
              </w:rPr>
            </w:pPr>
            <w:r w:rsidRPr="00432BF6">
              <w:rPr>
                <w:rFonts w:eastAsia="Times New Roman"/>
              </w:rPr>
              <w:t>4</w:t>
            </w:r>
          </w:p>
        </w:tc>
        <w:tc>
          <w:tcPr>
            <w:tcW w:w="709" w:type="dxa"/>
            <w:vAlign w:val="center"/>
          </w:tcPr>
          <w:p w14:paraId="38692949"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3561A432" w14:textId="77777777" w:rsidR="00D406F9" w:rsidRPr="00432BF6" w:rsidRDefault="00D406F9" w:rsidP="009F523E">
            <w:pPr>
              <w:jc w:val="center"/>
              <w:rPr>
                <w:rFonts w:eastAsia="Times New Roman"/>
              </w:rPr>
            </w:pPr>
          </w:p>
        </w:tc>
        <w:tc>
          <w:tcPr>
            <w:tcW w:w="595" w:type="dxa"/>
            <w:vAlign w:val="center"/>
          </w:tcPr>
          <w:p w14:paraId="7DE4E15C" w14:textId="77777777" w:rsidR="00D406F9" w:rsidRPr="00432BF6" w:rsidRDefault="00D406F9" w:rsidP="009F523E">
            <w:pPr>
              <w:jc w:val="center"/>
              <w:rPr>
                <w:rFonts w:eastAsia="Times New Roman"/>
              </w:rPr>
            </w:pPr>
          </w:p>
        </w:tc>
        <w:tc>
          <w:tcPr>
            <w:tcW w:w="709" w:type="dxa"/>
            <w:vAlign w:val="center"/>
          </w:tcPr>
          <w:p w14:paraId="50A68666" w14:textId="77777777" w:rsidR="00D406F9" w:rsidRPr="00432BF6" w:rsidRDefault="00D406F9" w:rsidP="009F523E">
            <w:pPr>
              <w:jc w:val="center"/>
              <w:rPr>
                <w:rFonts w:eastAsia="Times New Roman"/>
              </w:rPr>
            </w:pPr>
          </w:p>
        </w:tc>
        <w:tc>
          <w:tcPr>
            <w:tcW w:w="709" w:type="dxa"/>
            <w:vAlign w:val="center"/>
          </w:tcPr>
          <w:p w14:paraId="1F7EDA30" w14:textId="77777777" w:rsidR="00D406F9" w:rsidRPr="00432BF6" w:rsidRDefault="00D406F9" w:rsidP="009F523E">
            <w:pPr>
              <w:jc w:val="center"/>
              <w:rPr>
                <w:rFonts w:eastAsia="Times New Roman"/>
              </w:rPr>
            </w:pPr>
            <w:r w:rsidRPr="00432BF6">
              <w:rPr>
                <w:rFonts w:eastAsia="Times New Roman"/>
              </w:rPr>
              <w:t>3</w:t>
            </w:r>
          </w:p>
        </w:tc>
        <w:tc>
          <w:tcPr>
            <w:tcW w:w="567" w:type="dxa"/>
            <w:vAlign w:val="center"/>
          </w:tcPr>
          <w:p w14:paraId="608522D3" w14:textId="77777777" w:rsidR="00D406F9" w:rsidRPr="00432BF6" w:rsidRDefault="00D406F9" w:rsidP="009F523E">
            <w:pPr>
              <w:jc w:val="center"/>
              <w:rPr>
                <w:rFonts w:eastAsia="Times New Roman"/>
              </w:rPr>
            </w:pPr>
          </w:p>
        </w:tc>
        <w:tc>
          <w:tcPr>
            <w:tcW w:w="709" w:type="dxa"/>
            <w:vAlign w:val="center"/>
          </w:tcPr>
          <w:p w14:paraId="6E95EC1D" w14:textId="77777777" w:rsidR="00D406F9" w:rsidRPr="00432BF6" w:rsidRDefault="00D406F9" w:rsidP="009F523E">
            <w:pPr>
              <w:jc w:val="center"/>
            </w:pPr>
          </w:p>
        </w:tc>
        <w:tc>
          <w:tcPr>
            <w:tcW w:w="567" w:type="dxa"/>
            <w:vAlign w:val="center"/>
          </w:tcPr>
          <w:p w14:paraId="08901138" w14:textId="77777777" w:rsidR="00D406F9" w:rsidRPr="007E473D" w:rsidRDefault="00D406F9" w:rsidP="009F523E">
            <w:pPr>
              <w:jc w:val="center"/>
              <w:rPr>
                <w:rFonts w:ascii="Times New Roman" w:hAnsi="Times New Roman" w:cs="Times New Roman"/>
              </w:rPr>
            </w:pPr>
          </w:p>
        </w:tc>
      </w:tr>
      <w:tr w:rsidR="00D406F9" w:rsidRPr="007E473D" w14:paraId="1758A83D" w14:textId="77777777" w:rsidTr="009F523E">
        <w:tc>
          <w:tcPr>
            <w:tcW w:w="3539" w:type="dxa"/>
          </w:tcPr>
          <w:p w14:paraId="5959ED68" w14:textId="77777777" w:rsidR="00D406F9" w:rsidRPr="00432BF6" w:rsidRDefault="00D406F9" w:rsidP="000001F2">
            <w:pPr>
              <w:tabs>
                <w:tab w:val="left" w:pos="7515"/>
              </w:tabs>
              <w:jc w:val="both"/>
              <w:rPr>
                <w:color w:val="000000"/>
              </w:rPr>
            </w:pPr>
            <w:r w:rsidRPr="00432BF6">
              <w:rPr>
                <w:color w:val="000000"/>
              </w:rPr>
              <w:t>Родатицький старостинський округ</w:t>
            </w:r>
          </w:p>
          <w:p w14:paraId="69F591C2"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(Родатичі, Молошки, Тучапи)</w:t>
            </w:r>
          </w:p>
        </w:tc>
        <w:tc>
          <w:tcPr>
            <w:tcW w:w="1247" w:type="dxa"/>
            <w:vAlign w:val="center"/>
          </w:tcPr>
          <w:p w14:paraId="0CE5BDA9" w14:textId="4824A0E9" w:rsidR="00D406F9" w:rsidRPr="00432BF6" w:rsidRDefault="004E31A4" w:rsidP="009F523E">
            <w:pPr>
              <w:jc w:val="center"/>
              <w:rPr>
                <w:rFonts w:eastAsia="Times New Roman"/>
              </w:rPr>
            </w:pPr>
            <w:r>
              <w:rPr>
                <w:rFonts w:eastAsia="Times New Roman"/>
              </w:rPr>
              <w:t>5</w:t>
            </w:r>
          </w:p>
        </w:tc>
        <w:tc>
          <w:tcPr>
            <w:tcW w:w="709" w:type="dxa"/>
            <w:vAlign w:val="center"/>
          </w:tcPr>
          <w:p w14:paraId="64A9AB5F" w14:textId="77777777" w:rsidR="00D406F9" w:rsidRPr="00432BF6" w:rsidRDefault="00D406F9" w:rsidP="009F523E">
            <w:pPr>
              <w:jc w:val="center"/>
              <w:rPr>
                <w:rFonts w:eastAsia="Times New Roman"/>
              </w:rPr>
            </w:pPr>
          </w:p>
        </w:tc>
        <w:tc>
          <w:tcPr>
            <w:tcW w:w="709" w:type="dxa"/>
            <w:vAlign w:val="center"/>
          </w:tcPr>
          <w:p w14:paraId="5C205771" w14:textId="77777777" w:rsidR="00D406F9" w:rsidRPr="00432BF6" w:rsidRDefault="00D406F9" w:rsidP="009F523E">
            <w:pPr>
              <w:jc w:val="center"/>
              <w:rPr>
                <w:rFonts w:eastAsia="Times New Roman"/>
              </w:rPr>
            </w:pPr>
            <w:r w:rsidRPr="00432BF6">
              <w:rPr>
                <w:rFonts w:eastAsia="Times New Roman"/>
              </w:rPr>
              <w:t>3</w:t>
            </w:r>
          </w:p>
        </w:tc>
        <w:tc>
          <w:tcPr>
            <w:tcW w:w="595" w:type="dxa"/>
            <w:vAlign w:val="center"/>
          </w:tcPr>
          <w:p w14:paraId="5FC77486"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01CE16CB"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5A4D229E" w14:textId="77777777" w:rsidR="00D406F9" w:rsidRPr="00432BF6" w:rsidRDefault="00D406F9" w:rsidP="009F523E">
            <w:pPr>
              <w:jc w:val="center"/>
              <w:rPr>
                <w:rFonts w:eastAsia="Times New Roman"/>
              </w:rPr>
            </w:pPr>
          </w:p>
        </w:tc>
        <w:tc>
          <w:tcPr>
            <w:tcW w:w="567" w:type="dxa"/>
            <w:vAlign w:val="center"/>
          </w:tcPr>
          <w:p w14:paraId="5C35DC11" w14:textId="77777777" w:rsidR="00D406F9" w:rsidRPr="00432BF6" w:rsidRDefault="00D406F9" w:rsidP="009F523E">
            <w:pPr>
              <w:jc w:val="center"/>
              <w:rPr>
                <w:rFonts w:eastAsia="Times New Roman"/>
              </w:rPr>
            </w:pPr>
          </w:p>
        </w:tc>
        <w:tc>
          <w:tcPr>
            <w:tcW w:w="709" w:type="dxa"/>
            <w:vAlign w:val="center"/>
          </w:tcPr>
          <w:p w14:paraId="194872C3" w14:textId="77777777" w:rsidR="00D406F9" w:rsidRPr="00432BF6" w:rsidRDefault="00D406F9" w:rsidP="009F523E">
            <w:pPr>
              <w:jc w:val="center"/>
            </w:pPr>
          </w:p>
        </w:tc>
        <w:tc>
          <w:tcPr>
            <w:tcW w:w="567" w:type="dxa"/>
            <w:vAlign w:val="center"/>
          </w:tcPr>
          <w:p w14:paraId="0B675C9D" w14:textId="77777777" w:rsidR="00D406F9" w:rsidRPr="007E473D" w:rsidRDefault="00D406F9" w:rsidP="009F523E">
            <w:pPr>
              <w:jc w:val="center"/>
              <w:rPr>
                <w:rFonts w:ascii="Times New Roman" w:hAnsi="Times New Roman" w:cs="Times New Roman"/>
              </w:rPr>
            </w:pPr>
          </w:p>
        </w:tc>
      </w:tr>
      <w:tr w:rsidR="00D406F9" w:rsidRPr="007E473D" w14:paraId="43FEAE91" w14:textId="77777777" w:rsidTr="009F523E">
        <w:tc>
          <w:tcPr>
            <w:tcW w:w="3539" w:type="dxa"/>
          </w:tcPr>
          <w:p w14:paraId="3F3ADE4A" w14:textId="77777777" w:rsidR="00D406F9" w:rsidRPr="00432BF6" w:rsidRDefault="00D406F9" w:rsidP="000001F2">
            <w:pPr>
              <w:tabs>
                <w:tab w:val="left" w:pos="7515"/>
              </w:tabs>
              <w:jc w:val="both"/>
              <w:rPr>
                <w:color w:val="000000"/>
              </w:rPr>
            </w:pPr>
            <w:r w:rsidRPr="00432BF6">
              <w:rPr>
                <w:color w:val="000000"/>
              </w:rPr>
              <w:lastRenderedPageBreak/>
              <w:t>Градівський старостинський округ</w:t>
            </w:r>
          </w:p>
          <w:p w14:paraId="506E8437"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(Градівка, Дубаневичі, Шоломиничі)</w:t>
            </w:r>
          </w:p>
        </w:tc>
        <w:tc>
          <w:tcPr>
            <w:tcW w:w="1247" w:type="dxa"/>
            <w:vAlign w:val="center"/>
          </w:tcPr>
          <w:p w14:paraId="3AD308D3"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4D064E22" w14:textId="77777777" w:rsidR="00D406F9" w:rsidRPr="00432BF6" w:rsidRDefault="00D406F9" w:rsidP="009F523E">
            <w:pPr>
              <w:jc w:val="center"/>
              <w:rPr>
                <w:rFonts w:eastAsia="Times New Roman"/>
              </w:rPr>
            </w:pPr>
          </w:p>
        </w:tc>
        <w:tc>
          <w:tcPr>
            <w:tcW w:w="709" w:type="dxa"/>
            <w:vAlign w:val="center"/>
          </w:tcPr>
          <w:p w14:paraId="05F05322" w14:textId="77777777" w:rsidR="00D406F9" w:rsidRPr="00432BF6" w:rsidRDefault="00D406F9" w:rsidP="009F523E">
            <w:pPr>
              <w:jc w:val="center"/>
              <w:rPr>
                <w:rFonts w:eastAsia="Times New Roman"/>
              </w:rPr>
            </w:pPr>
          </w:p>
        </w:tc>
        <w:tc>
          <w:tcPr>
            <w:tcW w:w="595" w:type="dxa"/>
            <w:vAlign w:val="center"/>
          </w:tcPr>
          <w:p w14:paraId="6FB1FE97" w14:textId="77777777" w:rsidR="00D406F9" w:rsidRPr="00432BF6" w:rsidRDefault="00D406F9" w:rsidP="009F523E">
            <w:pPr>
              <w:jc w:val="center"/>
              <w:rPr>
                <w:rFonts w:eastAsia="Times New Roman"/>
              </w:rPr>
            </w:pPr>
          </w:p>
        </w:tc>
        <w:tc>
          <w:tcPr>
            <w:tcW w:w="709" w:type="dxa"/>
            <w:vAlign w:val="center"/>
          </w:tcPr>
          <w:p w14:paraId="1A80CC63"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5A2DAA3C" w14:textId="77777777" w:rsidR="00D406F9" w:rsidRPr="00432BF6" w:rsidRDefault="00D406F9" w:rsidP="009F523E">
            <w:pPr>
              <w:jc w:val="center"/>
              <w:rPr>
                <w:rFonts w:eastAsia="Times New Roman"/>
              </w:rPr>
            </w:pPr>
          </w:p>
        </w:tc>
        <w:tc>
          <w:tcPr>
            <w:tcW w:w="567" w:type="dxa"/>
            <w:vAlign w:val="center"/>
          </w:tcPr>
          <w:p w14:paraId="24E8A973" w14:textId="77777777" w:rsidR="00D406F9" w:rsidRPr="00432BF6" w:rsidRDefault="00D406F9" w:rsidP="009F523E">
            <w:pPr>
              <w:jc w:val="center"/>
              <w:rPr>
                <w:rFonts w:eastAsia="Times New Roman"/>
              </w:rPr>
            </w:pPr>
          </w:p>
        </w:tc>
        <w:tc>
          <w:tcPr>
            <w:tcW w:w="709" w:type="dxa"/>
            <w:vAlign w:val="center"/>
          </w:tcPr>
          <w:p w14:paraId="0CB9589A" w14:textId="77777777" w:rsidR="00D406F9" w:rsidRPr="00432BF6" w:rsidRDefault="00D406F9" w:rsidP="009F523E">
            <w:pPr>
              <w:jc w:val="center"/>
            </w:pPr>
          </w:p>
        </w:tc>
        <w:tc>
          <w:tcPr>
            <w:tcW w:w="567" w:type="dxa"/>
            <w:vAlign w:val="center"/>
          </w:tcPr>
          <w:p w14:paraId="3D88CBC9" w14:textId="77777777" w:rsidR="00D406F9" w:rsidRPr="007E473D" w:rsidRDefault="00D406F9" w:rsidP="009F523E">
            <w:pPr>
              <w:jc w:val="center"/>
              <w:rPr>
                <w:rFonts w:ascii="Times New Roman" w:hAnsi="Times New Roman" w:cs="Times New Roman"/>
              </w:rPr>
            </w:pPr>
          </w:p>
        </w:tc>
      </w:tr>
      <w:tr w:rsidR="00D406F9" w:rsidRPr="007E473D" w14:paraId="44C46213" w14:textId="77777777" w:rsidTr="009F523E">
        <w:tc>
          <w:tcPr>
            <w:tcW w:w="3539" w:type="dxa"/>
          </w:tcPr>
          <w:p w14:paraId="1C7BD4A2" w14:textId="77777777" w:rsidR="00D406F9" w:rsidRPr="00432BF6" w:rsidRDefault="00D406F9" w:rsidP="000001F2">
            <w:pPr>
              <w:tabs>
                <w:tab w:val="left" w:pos="7515"/>
              </w:tabs>
              <w:jc w:val="both"/>
              <w:rPr>
                <w:rFonts w:eastAsia="Times New Roman"/>
                <w:color w:val="000000"/>
              </w:rPr>
            </w:pPr>
            <w:r w:rsidRPr="00432BF6">
              <w:rPr>
                <w:color w:val="000000"/>
              </w:rPr>
              <w:t>Мильчицкий старостинський округ</w:t>
            </w:r>
            <w:r w:rsidRPr="00432BF6">
              <w:rPr>
                <w:rFonts w:eastAsia="Times New Roman"/>
                <w:color w:val="000000"/>
              </w:rPr>
              <w:t xml:space="preserve"> (Мильчиці, Зелений Гай, Побережне</w:t>
            </w:r>
          </w:p>
          <w:p w14:paraId="55990A2A" w14:textId="77777777" w:rsidR="00D406F9" w:rsidRPr="00432BF6" w:rsidRDefault="00D406F9" w:rsidP="000001F2">
            <w:pPr>
              <w:tabs>
                <w:tab w:val="left" w:pos="7515"/>
              </w:tabs>
              <w:jc w:val="both"/>
              <w:rPr>
                <w:color w:val="000000"/>
              </w:rPr>
            </w:pPr>
            <w:r w:rsidRPr="00432BF6">
              <w:rPr>
                <w:rFonts w:eastAsia="Times New Roman"/>
                <w:color w:val="000000"/>
              </w:rPr>
              <w:t>Путятичі)</w:t>
            </w:r>
          </w:p>
        </w:tc>
        <w:tc>
          <w:tcPr>
            <w:tcW w:w="1247" w:type="dxa"/>
            <w:vAlign w:val="center"/>
          </w:tcPr>
          <w:p w14:paraId="6B27D9C0" w14:textId="77777777" w:rsidR="00D406F9" w:rsidRPr="00432BF6" w:rsidRDefault="00D406F9" w:rsidP="009F523E">
            <w:pPr>
              <w:jc w:val="center"/>
              <w:rPr>
                <w:rFonts w:eastAsia="Times New Roman"/>
              </w:rPr>
            </w:pPr>
            <w:r w:rsidRPr="00432BF6">
              <w:rPr>
                <w:rFonts w:eastAsia="Times New Roman"/>
              </w:rPr>
              <w:t>0</w:t>
            </w:r>
          </w:p>
        </w:tc>
        <w:tc>
          <w:tcPr>
            <w:tcW w:w="709" w:type="dxa"/>
            <w:vAlign w:val="center"/>
          </w:tcPr>
          <w:p w14:paraId="72D99B8D" w14:textId="77777777" w:rsidR="00D406F9" w:rsidRPr="00432BF6" w:rsidRDefault="00D406F9" w:rsidP="009F523E">
            <w:pPr>
              <w:jc w:val="center"/>
              <w:rPr>
                <w:rFonts w:eastAsia="Times New Roman"/>
              </w:rPr>
            </w:pPr>
          </w:p>
        </w:tc>
        <w:tc>
          <w:tcPr>
            <w:tcW w:w="709" w:type="dxa"/>
            <w:vAlign w:val="center"/>
          </w:tcPr>
          <w:p w14:paraId="2131535B" w14:textId="77777777" w:rsidR="00D406F9" w:rsidRPr="00432BF6" w:rsidRDefault="00D406F9" w:rsidP="009F523E">
            <w:pPr>
              <w:jc w:val="center"/>
              <w:rPr>
                <w:rFonts w:eastAsia="Times New Roman"/>
              </w:rPr>
            </w:pPr>
          </w:p>
        </w:tc>
        <w:tc>
          <w:tcPr>
            <w:tcW w:w="595" w:type="dxa"/>
            <w:vAlign w:val="center"/>
          </w:tcPr>
          <w:p w14:paraId="7C578985" w14:textId="77777777" w:rsidR="00D406F9" w:rsidRPr="00432BF6" w:rsidRDefault="00D406F9" w:rsidP="009F523E">
            <w:pPr>
              <w:jc w:val="center"/>
              <w:rPr>
                <w:rFonts w:eastAsia="Times New Roman"/>
              </w:rPr>
            </w:pPr>
          </w:p>
        </w:tc>
        <w:tc>
          <w:tcPr>
            <w:tcW w:w="709" w:type="dxa"/>
            <w:vAlign w:val="center"/>
          </w:tcPr>
          <w:p w14:paraId="4543ADC0" w14:textId="77777777" w:rsidR="00D406F9" w:rsidRPr="00432BF6" w:rsidRDefault="00D406F9" w:rsidP="009F523E">
            <w:pPr>
              <w:jc w:val="center"/>
              <w:rPr>
                <w:rFonts w:eastAsia="Times New Roman"/>
              </w:rPr>
            </w:pPr>
          </w:p>
        </w:tc>
        <w:tc>
          <w:tcPr>
            <w:tcW w:w="709" w:type="dxa"/>
            <w:vAlign w:val="center"/>
          </w:tcPr>
          <w:p w14:paraId="506D7118" w14:textId="77777777" w:rsidR="00D406F9" w:rsidRPr="00432BF6" w:rsidRDefault="00D406F9" w:rsidP="009F523E">
            <w:pPr>
              <w:jc w:val="center"/>
              <w:rPr>
                <w:rFonts w:eastAsia="Times New Roman"/>
              </w:rPr>
            </w:pPr>
          </w:p>
        </w:tc>
        <w:tc>
          <w:tcPr>
            <w:tcW w:w="567" w:type="dxa"/>
            <w:vAlign w:val="center"/>
          </w:tcPr>
          <w:p w14:paraId="11989777" w14:textId="77777777" w:rsidR="00D406F9" w:rsidRPr="00432BF6" w:rsidRDefault="00D406F9" w:rsidP="009F523E">
            <w:pPr>
              <w:jc w:val="center"/>
              <w:rPr>
                <w:rFonts w:eastAsia="Times New Roman"/>
              </w:rPr>
            </w:pPr>
          </w:p>
        </w:tc>
        <w:tc>
          <w:tcPr>
            <w:tcW w:w="709" w:type="dxa"/>
            <w:vAlign w:val="center"/>
          </w:tcPr>
          <w:p w14:paraId="25F7595E" w14:textId="77777777" w:rsidR="00D406F9" w:rsidRPr="00432BF6" w:rsidRDefault="00D406F9" w:rsidP="009F523E">
            <w:pPr>
              <w:jc w:val="center"/>
            </w:pPr>
          </w:p>
        </w:tc>
        <w:tc>
          <w:tcPr>
            <w:tcW w:w="567" w:type="dxa"/>
            <w:vAlign w:val="center"/>
          </w:tcPr>
          <w:p w14:paraId="1D2C3A46" w14:textId="77777777" w:rsidR="00D406F9" w:rsidRPr="007E473D" w:rsidRDefault="00D406F9" w:rsidP="009F523E">
            <w:pPr>
              <w:jc w:val="center"/>
              <w:rPr>
                <w:rFonts w:ascii="Times New Roman" w:hAnsi="Times New Roman" w:cs="Times New Roman"/>
              </w:rPr>
            </w:pPr>
          </w:p>
        </w:tc>
      </w:tr>
      <w:tr w:rsidR="00D406F9" w:rsidRPr="007E473D" w14:paraId="2793C09B" w14:textId="77777777" w:rsidTr="009F523E">
        <w:tc>
          <w:tcPr>
            <w:tcW w:w="3539" w:type="dxa"/>
          </w:tcPr>
          <w:p w14:paraId="3CF35A27" w14:textId="77777777" w:rsidR="00D406F9" w:rsidRPr="00432BF6" w:rsidRDefault="00D406F9" w:rsidP="000001F2">
            <w:pPr>
              <w:tabs>
                <w:tab w:val="left" w:pos="7515"/>
              </w:tabs>
              <w:jc w:val="both"/>
              <w:rPr>
                <w:color w:val="000000"/>
              </w:rPr>
            </w:pPr>
            <w:r w:rsidRPr="00432BF6">
              <w:rPr>
                <w:color w:val="000000"/>
              </w:rPr>
              <w:t>Братковицький старостинський округ</w:t>
            </w:r>
          </w:p>
          <w:p w14:paraId="5ED66F8B" w14:textId="77777777" w:rsidR="00D406F9" w:rsidRPr="00432BF6" w:rsidRDefault="00D406F9" w:rsidP="000001F2">
            <w:pPr>
              <w:tabs>
                <w:tab w:val="left" w:pos="7515"/>
              </w:tabs>
              <w:jc w:val="both"/>
              <w:rPr>
                <w:color w:val="000000"/>
              </w:rPr>
            </w:pPr>
            <w:r w:rsidRPr="00432BF6">
              <w:rPr>
                <w:color w:val="000000"/>
              </w:rPr>
              <w:t>(Братковичі)</w:t>
            </w:r>
          </w:p>
        </w:tc>
        <w:tc>
          <w:tcPr>
            <w:tcW w:w="1247" w:type="dxa"/>
            <w:vAlign w:val="center"/>
          </w:tcPr>
          <w:p w14:paraId="63821E7B" w14:textId="77777777" w:rsidR="00D406F9" w:rsidRPr="00432BF6" w:rsidRDefault="00D406F9" w:rsidP="009F523E">
            <w:pPr>
              <w:jc w:val="center"/>
              <w:rPr>
                <w:rFonts w:eastAsia="Times New Roman"/>
              </w:rPr>
            </w:pPr>
            <w:r w:rsidRPr="00432BF6">
              <w:rPr>
                <w:rFonts w:eastAsia="Times New Roman"/>
              </w:rPr>
              <w:t>47</w:t>
            </w:r>
          </w:p>
        </w:tc>
        <w:tc>
          <w:tcPr>
            <w:tcW w:w="709" w:type="dxa"/>
            <w:vAlign w:val="center"/>
          </w:tcPr>
          <w:p w14:paraId="11D83F9C"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300CFEDE" w14:textId="77777777" w:rsidR="00D406F9" w:rsidRPr="00432BF6" w:rsidRDefault="00D406F9" w:rsidP="009F523E">
            <w:pPr>
              <w:jc w:val="center"/>
              <w:rPr>
                <w:rFonts w:eastAsia="Times New Roman"/>
              </w:rPr>
            </w:pPr>
            <w:r w:rsidRPr="00432BF6">
              <w:rPr>
                <w:rFonts w:eastAsia="Times New Roman"/>
              </w:rPr>
              <w:t>16</w:t>
            </w:r>
          </w:p>
        </w:tc>
        <w:tc>
          <w:tcPr>
            <w:tcW w:w="595" w:type="dxa"/>
            <w:vAlign w:val="center"/>
          </w:tcPr>
          <w:p w14:paraId="7D9A5127"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24284273" w14:textId="77777777" w:rsidR="00D406F9" w:rsidRPr="00432BF6" w:rsidRDefault="00D406F9" w:rsidP="009F523E">
            <w:pPr>
              <w:jc w:val="center"/>
              <w:rPr>
                <w:rFonts w:eastAsia="Times New Roman"/>
              </w:rPr>
            </w:pPr>
            <w:r w:rsidRPr="00432BF6">
              <w:rPr>
                <w:rFonts w:eastAsia="Times New Roman"/>
              </w:rPr>
              <w:t>29</w:t>
            </w:r>
          </w:p>
        </w:tc>
        <w:tc>
          <w:tcPr>
            <w:tcW w:w="709" w:type="dxa"/>
            <w:vAlign w:val="center"/>
          </w:tcPr>
          <w:p w14:paraId="378A043A" w14:textId="77777777" w:rsidR="00D406F9" w:rsidRPr="00432BF6" w:rsidRDefault="00D406F9" w:rsidP="009F523E">
            <w:pPr>
              <w:jc w:val="center"/>
              <w:rPr>
                <w:rFonts w:eastAsia="Times New Roman"/>
              </w:rPr>
            </w:pPr>
          </w:p>
        </w:tc>
        <w:tc>
          <w:tcPr>
            <w:tcW w:w="567" w:type="dxa"/>
            <w:vAlign w:val="center"/>
          </w:tcPr>
          <w:p w14:paraId="44D105BA" w14:textId="77777777" w:rsidR="00D406F9" w:rsidRPr="00432BF6" w:rsidRDefault="00D406F9" w:rsidP="009F523E">
            <w:pPr>
              <w:jc w:val="center"/>
              <w:rPr>
                <w:rFonts w:eastAsia="Times New Roman"/>
              </w:rPr>
            </w:pPr>
          </w:p>
        </w:tc>
        <w:tc>
          <w:tcPr>
            <w:tcW w:w="709" w:type="dxa"/>
            <w:vAlign w:val="center"/>
          </w:tcPr>
          <w:p w14:paraId="21D5968D" w14:textId="77777777" w:rsidR="00D406F9" w:rsidRPr="00432BF6" w:rsidRDefault="00D406F9" w:rsidP="009F523E">
            <w:pPr>
              <w:jc w:val="center"/>
            </w:pPr>
          </w:p>
        </w:tc>
        <w:tc>
          <w:tcPr>
            <w:tcW w:w="567" w:type="dxa"/>
            <w:vAlign w:val="center"/>
          </w:tcPr>
          <w:p w14:paraId="19FD5ADE" w14:textId="77777777" w:rsidR="00D406F9" w:rsidRPr="007E473D" w:rsidRDefault="00D406F9" w:rsidP="009F523E">
            <w:pPr>
              <w:jc w:val="center"/>
              <w:rPr>
                <w:rFonts w:ascii="Times New Roman" w:hAnsi="Times New Roman" w:cs="Times New Roman"/>
              </w:rPr>
            </w:pPr>
          </w:p>
        </w:tc>
      </w:tr>
      <w:tr w:rsidR="00D406F9" w:rsidRPr="007E473D" w14:paraId="10DCF915" w14:textId="77777777" w:rsidTr="009F523E">
        <w:tc>
          <w:tcPr>
            <w:tcW w:w="3539" w:type="dxa"/>
          </w:tcPr>
          <w:p w14:paraId="6A50B87F" w14:textId="77777777" w:rsidR="00D406F9" w:rsidRPr="00432BF6" w:rsidRDefault="00D406F9" w:rsidP="000001F2">
            <w:pPr>
              <w:tabs>
                <w:tab w:val="left" w:pos="7515"/>
              </w:tabs>
              <w:jc w:val="both"/>
              <w:rPr>
                <w:color w:val="000000"/>
              </w:rPr>
            </w:pPr>
            <w:r w:rsidRPr="00432BF6">
              <w:rPr>
                <w:color w:val="000000"/>
              </w:rPr>
              <w:t>Бартатівський старостинський округ</w:t>
            </w:r>
          </w:p>
          <w:p w14:paraId="35C2D733"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(Бартатів, Воля Бартатівська)</w:t>
            </w:r>
          </w:p>
        </w:tc>
        <w:tc>
          <w:tcPr>
            <w:tcW w:w="1247" w:type="dxa"/>
            <w:vAlign w:val="center"/>
          </w:tcPr>
          <w:p w14:paraId="0EC68B0F" w14:textId="77777777" w:rsidR="00D406F9" w:rsidRPr="00432BF6" w:rsidRDefault="00D406F9" w:rsidP="009F523E">
            <w:pPr>
              <w:jc w:val="center"/>
              <w:rPr>
                <w:rFonts w:eastAsia="Times New Roman"/>
              </w:rPr>
            </w:pPr>
            <w:r w:rsidRPr="00432BF6">
              <w:rPr>
                <w:rFonts w:eastAsia="Times New Roman"/>
              </w:rPr>
              <w:t>7</w:t>
            </w:r>
          </w:p>
        </w:tc>
        <w:tc>
          <w:tcPr>
            <w:tcW w:w="709" w:type="dxa"/>
            <w:vAlign w:val="center"/>
          </w:tcPr>
          <w:p w14:paraId="71D17585" w14:textId="77777777" w:rsidR="00D406F9" w:rsidRPr="00432BF6" w:rsidRDefault="00D406F9" w:rsidP="009F523E">
            <w:pPr>
              <w:jc w:val="center"/>
              <w:rPr>
                <w:rFonts w:eastAsia="Times New Roman"/>
              </w:rPr>
            </w:pPr>
          </w:p>
        </w:tc>
        <w:tc>
          <w:tcPr>
            <w:tcW w:w="709" w:type="dxa"/>
            <w:vAlign w:val="center"/>
          </w:tcPr>
          <w:p w14:paraId="0B965C91" w14:textId="77777777" w:rsidR="00D406F9" w:rsidRPr="00432BF6" w:rsidRDefault="00D406F9" w:rsidP="009F523E">
            <w:pPr>
              <w:jc w:val="center"/>
              <w:rPr>
                <w:rFonts w:eastAsia="Times New Roman"/>
              </w:rPr>
            </w:pPr>
            <w:r w:rsidRPr="00432BF6">
              <w:rPr>
                <w:rFonts w:eastAsia="Times New Roman"/>
              </w:rPr>
              <w:t>2</w:t>
            </w:r>
          </w:p>
        </w:tc>
        <w:tc>
          <w:tcPr>
            <w:tcW w:w="595" w:type="dxa"/>
            <w:vAlign w:val="center"/>
          </w:tcPr>
          <w:p w14:paraId="2269D3DC" w14:textId="77777777" w:rsidR="00D406F9" w:rsidRPr="00432BF6" w:rsidRDefault="00D406F9" w:rsidP="009F523E">
            <w:pPr>
              <w:jc w:val="center"/>
              <w:rPr>
                <w:rFonts w:eastAsia="Times New Roman"/>
              </w:rPr>
            </w:pPr>
            <w:r w:rsidRPr="00432BF6">
              <w:rPr>
                <w:rFonts w:eastAsia="Times New Roman"/>
              </w:rPr>
              <w:t>1</w:t>
            </w:r>
          </w:p>
        </w:tc>
        <w:tc>
          <w:tcPr>
            <w:tcW w:w="709" w:type="dxa"/>
            <w:vAlign w:val="center"/>
          </w:tcPr>
          <w:p w14:paraId="50F166B4" w14:textId="77777777" w:rsidR="00D406F9" w:rsidRPr="00432BF6" w:rsidRDefault="00D406F9" w:rsidP="009F523E">
            <w:pPr>
              <w:jc w:val="center"/>
              <w:rPr>
                <w:rFonts w:eastAsia="Times New Roman"/>
              </w:rPr>
            </w:pPr>
          </w:p>
        </w:tc>
        <w:tc>
          <w:tcPr>
            <w:tcW w:w="709" w:type="dxa"/>
            <w:vAlign w:val="center"/>
          </w:tcPr>
          <w:p w14:paraId="57FDE1AE" w14:textId="77777777" w:rsidR="00D406F9" w:rsidRPr="00432BF6" w:rsidRDefault="00D406F9" w:rsidP="009F523E">
            <w:pPr>
              <w:jc w:val="center"/>
              <w:rPr>
                <w:rFonts w:eastAsia="Times New Roman"/>
              </w:rPr>
            </w:pPr>
          </w:p>
        </w:tc>
        <w:tc>
          <w:tcPr>
            <w:tcW w:w="567" w:type="dxa"/>
            <w:vAlign w:val="center"/>
          </w:tcPr>
          <w:p w14:paraId="41C7A554" w14:textId="77777777" w:rsidR="00D406F9" w:rsidRPr="00432BF6" w:rsidRDefault="00D406F9" w:rsidP="009F523E">
            <w:pPr>
              <w:jc w:val="center"/>
              <w:rPr>
                <w:rFonts w:eastAsia="Times New Roman"/>
              </w:rPr>
            </w:pPr>
            <w:r w:rsidRPr="00432BF6">
              <w:rPr>
                <w:rFonts w:eastAsia="Times New Roman"/>
              </w:rPr>
              <w:t>4</w:t>
            </w:r>
          </w:p>
        </w:tc>
        <w:tc>
          <w:tcPr>
            <w:tcW w:w="709" w:type="dxa"/>
            <w:vAlign w:val="center"/>
          </w:tcPr>
          <w:p w14:paraId="231E6E8B" w14:textId="77777777" w:rsidR="00D406F9" w:rsidRPr="00432BF6" w:rsidRDefault="00D406F9" w:rsidP="009F523E">
            <w:pPr>
              <w:jc w:val="center"/>
            </w:pPr>
          </w:p>
        </w:tc>
        <w:tc>
          <w:tcPr>
            <w:tcW w:w="567" w:type="dxa"/>
            <w:vAlign w:val="center"/>
          </w:tcPr>
          <w:p w14:paraId="61839AF8" w14:textId="77777777" w:rsidR="00D406F9" w:rsidRPr="007E473D" w:rsidRDefault="00D406F9" w:rsidP="009F523E">
            <w:pPr>
              <w:jc w:val="center"/>
              <w:rPr>
                <w:rFonts w:ascii="Times New Roman" w:hAnsi="Times New Roman" w:cs="Times New Roman"/>
              </w:rPr>
            </w:pPr>
          </w:p>
        </w:tc>
      </w:tr>
      <w:tr w:rsidR="00D406F9" w:rsidRPr="007E473D" w14:paraId="43EB2EEA" w14:textId="77777777" w:rsidTr="009F523E">
        <w:tc>
          <w:tcPr>
            <w:tcW w:w="3539" w:type="dxa"/>
          </w:tcPr>
          <w:p w14:paraId="084C5E11" w14:textId="77777777" w:rsidR="00D406F9" w:rsidRPr="00432BF6" w:rsidRDefault="00D406F9" w:rsidP="000001F2">
            <w:pPr>
              <w:tabs>
                <w:tab w:val="left" w:pos="7515"/>
              </w:tabs>
              <w:jc w:val="both"/>
              <w:rPr>
                <w:color w:val="000000"/>
              </w:rPr>
            </w:pPr>
            <w:r w:rsidRPr="00432BF6">
              <w:rPr>
                <w:color w:val="000000"/>
              </w:rPr>
              <w:t>Речичанський старостинський округ</w:t>
            </w:r>
          </w:p>
          <w:p w14:paraId="74C177EE" w14:textId="77777777" w:rsidR="00D406F9" w:rsidRPr="00432BF6" w:rsidRDefault="00D406F9" w:rsidP="000001F2">
            <w:pPr>
              <w:tabs>
                <w:tab w:val="left" w:pos="7515"/>
              </w:tabs>
              <w:jc w:val="both"/>
              <w:rPr>
                <w:rFonts w:eastAsia="Times New Roman"/>
                <w:color w:val="000000"/>
              </w:rPr>
            </w:pPr>
            <w:r w:rsidRPr="00432BF6">
              <w:rPr>
                <w:rFonts w:eastAsia="Times New Roman"/>
                <w:color w:val="000000"/>
              </w:rPr>
              <w:t>(Речичани, Лісновичі)</w:t>
            </w:r>
          </w:p>
        </w:tc>
        <w:tc>
          <w:tcPr>
            <w:tcW w:w="1247" w:type="dxa"/>
            <w:vAlign w:val="center"/>
          </w:tcPr>
          <w:p w14:paraId="3D22E9C9" w14:textId="77777777" w:rsidR="00D406F9" w:rsidRPr="00432BF6" w:rsidRDefault="00D406F9" w:rsidP="009F523E">
            <w:pPr>
              <w:jc w:val="center"/>
              <w:rPr>
                <w:rFonts w:eastAsia="Times New Roman"/>
              </w:rPr>
            </w:pPr>
            <w:r w:rsidRPr="00432BF6">
              <w:rPr>
                <w:rFonts w:eastAsia="Times New Roman"/>
              </w:rPr>
              <w:t>3</w:t>
            </w:r>
          </w:p>
        </w:tc>
        <w:tc>
          <w:tcPr>
            <w:tcW w:w="709" w:type="dxa"/>
            <w:vAlign w:val="center"/>
          </w:tcPr>
          <w:p w14:paraId="7F6F9577" w14:textId="77777777" w:rsidR="00D406F9" w:rsidRPr="00432BF6" w:rsidRDefault="00D406F9" w:rsidP="009F523E">
            <w:pPr>
              <w:jc w:val="center"/>
              <w:rPr>
                <w:rFonts w:eastAsia="Times New Roman"/>
              </w:rPr>
            </w:pPr>
            <w:r w:rsidRPr="00432BF6">
              <w:rPr>
                <w:rFonts w:eastAsia="Times New Roman"/>
              </w:rPr>
              <w:t>3</w:t>
            </w:r>
          </w:p>
        </w:tc>
        <w:tc>
          <w:tcPr>
            <w:tcW w:w="709" w:type="dxa"/>
            <w:vAlign w:val="center"/>
          </w:tcPr>
          <w:p w14:paraId="76C5E113" w14:textId="77777777" w:rsidR="00D406F9" w:rsidRPr="00432BF6" w:rsidRDefault="00D406F9" w:rsidP="009F523E">
            <w:pPr>
              <w:jc w:val="center"/>
              <w:rPr>
                <w:rFonts w:eastAsia="Times New Roman"/>
              </w:rPr>
            </w:pPr>
          </w:p>
        </w:tc>
        <w:tc>
          <w:tcPr>
            <w:tcW w:w="595" w:type="dxa"/>
            <w:vAlign w:val="center"/>
          </w:tcPr>
          <w:p w14:paraId="20589702" w14:textId="77777777" w:rsidR="00D406F9" w:rsidRPr="00432BF6" w:rsidRDefault="00D406F9" w:rsidP="009F523E">
            <w:pPr>
              <w:jc w:val="center"/>
              <w:rPr>
                <w:rFonts w:eastAsia="Times New Roman"/>
              </w:rPr>
            </w:pPr>
          </w:p>
        </w:tc>
        <w:tc>
          <w:tcPr>
            <w:tcW w:w="709" w:type="dxa"/>
            <w:vAlign w:val="center"/>
          </w:tcPr>
          <w:p w14:paraId="01A5DA02" w14:textId="77777777" w:rsidR="00D406F9" w:rsidRPr="00432BF6" w:rsidRDefault="00D406F9" w:rsidP="009F523E">
            <w:pPr>
              <w:jc w:val="center"/>
              <w:rPr>
                <w:rFonts w:eastAsia="Times New Roman"/>
              </w:rPr>
            </w:pPr>
          </w:p>
        </w:tc>
        <w:tc>
          <w:tcPr>
            <w:tcW w:w="709" w:type="dxa"/>
            <w:vAlign w:val="center"/>
          </w:tcPr>
          <w:p w14:paraId="52A92DA2" w14:textId="77777777" w:rsidR="00D406F9" w:rsidRPr="00432BF6" w:rsidRDefault="00D406F9" w:rsidP="009F523E">
            <w:pPr>
              <w:jc w:val="center"/>
              <w:rPr>
                <w:rFonts w:eastAsia="Times New Roman"/>
              </w:rPr>
            </w:pPr>
          </w:p>
        </w:tc>
        <w:tc>
          <w:tcPr>
            <w:tcW w:w="567" w:type="dxa"/>
            <w:vAlign w:val="center"/>
          </w:tcPr>
          <w:p w14:paraId="3F486E74" w14:textId="77777777" w:rsidR="00D406F9" w:rsidRPr="00432BF6" w:rsidRDefault="00D406F9" w:rsidP="009F523E">
            <w:pPr>
              <w:jc w:val="center"/>
              <w:rPr>
                <w:rFonts w:eastAsia="Times New Roman"/>
              </w:rPr>
            </w:pPr>
          </w:p>
        </w:tc>
        <w:tc>
          <w:tcPr>
            <w:tcW w:w="709" w:type="dxa"/>
            <w:vAlign w:val="center"/>
          </w:tcPr>
          <w:p w14:paraId="58C22BD6" w14:textId="77777777" w:rsidR="00D406F9" w:rsidRPr="00432BF6" w:rsidRDefault="00D406F9" w:rsidP="009F523E">
            <w:pPr>
              <w:jc w:val="center"/>
            </w:pPr>
          </w:p>
        </w:tc>
        <w:tc>
          <w:tcPr>
            <w:tcW w:w="567" w:type="dxa"/>
            <w:vAlign w:val="center"/>
          </w:tcPr>
          <w:p w14:paraId="2C188676" w14:textId="77777777" w:rsidR="00D406F9" w:rsidRPr="007E473D" w:rsidRDefault="00D406F9" w:rsidP="009F523E">
            <w:pPr>
              <w:jc w:val="center"/>
              <w:rPr>
                <w:rFonts w:ascii="Times New Roman" w:hAnsi="Times New Roman" w:cs="Times New Roman"/>
              </w:rPr>
            </w:pPr>
          </w:p>
        </w:tc>
      </w:tr>
      <w:tr w:rsidR="00A86CD1" w:rsidRPr="007E473D" w14:paraId="203EABC2" w14:textId="77777777" w:rsidTr="009F523E">
        <w:tc>
          <w:tcPr>
            <w:tcW w:w="3539" w:type="dxa"/>
          </w:tcPr>
          <w:p w14:paraId="221B6544" w14:textId="5AAB6A88" w:rsidR="00A86CD1" w:rsidRPr="00A86CD1" w:rsidRDefault="00A86CD1" w:rsidP="000001F2">
            <w:pPr>
              <w:tabs>
                <w:tab w:val="left" w:pos="7515"/>
              </w:tabs>
              <w:jc w:val="both"/>
              <w:rPr>
                <w:b/>
                <w:color w:val="000000"/>
              </w:rPr>
            </w:pPr>
            <w:r w:rsidRPr="00A86CD1">
              <w:rPr>
                <w:b/>
                <w:color w:val="000000"/>
              </w:rPr>
              <w:t>Всього</w:t>
            </w:r>
          </w:p>
        </w:tc>
        <w:tc>
          <w:tcPr>
            <w:tcW w:w="1247" w:type="dxa"/>
            <w:vAlign w:val="center"/>
          </w:tcPr>
          <w:p w14:paraId="100897A8" w14:textId="756E95F4" w:rsidR="00A86CD1" w:rsidRPr="00432BF6" w:rsidRDefault="003E283D" w:rsidP="009F523E">
            <w:pPr>
              <w:jc w:val="center"/>
              <w:rPr>
                <w:rFonts w:eastAsia="Times New Roman"/>
              </w:rPr>
            </w:pPr>
            <w:r>
              <w:rPr>
                <w:rFonts w:eastAsia="Times New Roman"/>
              </w:rPr>
              <w:t>466</w:t>
            </w:r>
          </w:p>
        </w:tc>
        <w:tc>
          <w:tcPr>
            <w:tcW w:w="709" w:type="dxa"/>
            <w:vAlign w:val="center"/>
          </w:tcPr>
          <w:p w14:paraId="34AEB31E" w14:textId="10B61311" w:rsidR="00A86CD1" w:rsidRPr="00432BF6" w:rsidRDefault="00C17F0F" w:rsidP="009F523E">
            <w:pPr>
              <w:jc w:val="center"/>
              <w:rPr>
                <w:rFonts w:eastAsia="Times New Roman"/>
              </w:rPr>
            </w:pPr>
            <w:r>
              <w:rPr>
                <w:rFonts w:eastAsia="Times New Roman"/>
              </w:rPr>
              <w:t>169</w:t>
            </w:r>
          </w:p>
        </w:tc>
        <w:tc>
          <w:tcPr>
            <w:tcW w:w="709" w:type="dxa"/>
            <w:vAlign w:val="center"/>
          </w:tcPr>
          <w:p w14:paraId="2D1A4A62" w14:textId="2E14BF2D" w:rsidR="00A86CD1" w:rsidRPr="00432BF6" w:rsidRDefault="004E31A4" w:rsidP="009F523E">
            <w:pPr>
              <w:jc w:val="center"/>
              <w:rPr>
                <w:rFonts w:eastAsia="Times New Roman"/>
              </w:rPr>
            </w:pPr>
            <w:r>
              <w:rPr>
                <w:rFonts w:eastAsia="Times New Roman"/>
              </w:rPr>
              <w:t>88</w:t>
            </w:r>
          </w:p>
        </w:tc>
        <w:tc>
          <w:tcPr>
            <w:tcW w:w="595" w:type="dxa"/>
            <w:vAlign w:val="center"/>
          </w:tcPr>
          <w:p w14:paraId="64A46C30" w14:textId="596B597B" w:rsidR="00A86CD1" w:rsidRPr="00432BF6" w:rsidRDefault="004E31A4" w:rsidP="009F523E">
            <w:pPr>
              <w:jc w:val="center"/>
              <w:rPr>
                <w:rFonts w:eastAsia="Times New Roman"/>
              </w:rPr>
            </w:pPr>
            <w:r>
              <w:rPr>
                <w:rFonts w:eastAsia="Times New Roman"/>
              </w:rPr>
              <w:t>65</w:t>
            </w:r>
          </w:p>
        </w:tc>
        <w:tc>
          <w:tcPr>
            <w:tcW w:w="709" w:type="dxa"/>
            <w:vAlign w:val="center"/>
          </w:tcPr>
          <w:p w14:paraId="12D75E6F" w14:textId="77D2A7D9" w:rsidR="00A86CD1" w:rsidRPr="00432BF6" w:rsidRDefault="004E31A4" w:rsidP="009F523E">
            <w:pPr>
              <w:jc w:val="center"/>
              <w:rPr>
                <w:rFonts w:eastAsia="Times New Roman"/>
              </w:rPr>
            </w:pPr>
            <w:r>
              <w:rPr>
                <w:rFonts w:eastAsia="Times New Roman"/>
              </w:rPr>
              <w:t>95</w:t>
            </w:r>
          </w:p>
        </w:tc>
        <w:tc>
          <w:tcPr>
            <w:tcW w:w="709" w:type="dxa"/>
            <w:vAlign w:val="center"/>
          </w:tcPr>
          <w:p w14:paraId="6B4E7880" w14:textId="6DA12B0D" w:rsidR="00A86CD1" w:rsidRPr="00432BF6" w:rsidRDefault="004E31A4" w:rsidP="009F523E">
            <w:pPr>
              <w:jc w:val="center"/>
              <w:rPr>
                <w:rFonts w:eastAsia="Times New Roman"/>
              </w:rPr>
            </w:pPr>
            <w:r>
              <w:rPr>
                <w:rFonts w:eastAsia="Times New Roman"/>
              </w:rPr>
              <w:t>16</w:t>
            </w:r>
          </w:p>
        </w:tc>
        <w:tc>
          <w:tcPr>
            <w:tcW w:w="567" w:type="dxa"/>
            <w:vAlign w:val="center"/>
          </w:tcPr>
          <w:p w14:paraId="3C71BED6" w14:textId="49E5C4AC" w:rsidR="00A86CD1" w:rsidRPr="00432BF6" w:rsidRDefault="004E31A4" w:rsidP="009F523E">
            <w:pPr>
              <w:jc w:val="center"/>
              <w:rPr>
                <w:rFonts w:eastAsia="Times New Roman"/>
              </w:rPr>
            </w:pPr>
            <w:r>
              <w:rPr>
                <w:rFonts w:eastAsia="Times New Roman"/>
              </w:rPr>
              <w:t>33</w:t>
            </w:r>
          </w:p>
        </w:tc>
        <w:tc>
          <w:tcPr>
            <w:tcW w:w="709" w:type="dxa"/>
            <w:vAlign w:val="center"/>
          </w:tcPr>
          <w:p w14:paraId="72B2E6CA" w14:textId="0EB6E33D" w:rsidR="00A86CD1" w:rsidRPr="00432BF6" w:rsidRDefault="004E31A4" w:rsidP="009F523E">
            <w:pPr>
              <w:jc w:val="center"/>
            </w:pPr>
            <w:r>
              <w:t>0</w:t>
            </w:r>
          </w:p>
        </w:tc>
        <w:tc>
          <w:tcPr>
            <w:tcW w:w="567" w:type="dxa"/>
            <w:vAlign w:val="center"/>
          </w:tcPr>
          <w:p w14:paraId="544CC56C" w14:textId="19384C17" w:rsidR="00A86CD1" w:rsidRPr="007E473D" w:rsidRDefault="004E31A4" w:rsidP="009F523E">
            <w:pPr>
              <w:jc w:val="center"/>
              <w:rPr>
                <w:rFonts w:ascii="Times New Roman" w:hAnsi="Times New Roman" w:cs="Times New Roman"/>
              </w:rPr>
            </w:pPr>
            <w:r>
              <w:rPr>
                <w:rFonts w:ascii="Times New Roman" w:hAnsi="Times New Roman" w:cs="Times New Roman"/>
              </w:rPr>
              <w:t>0</w:t>
            </w:r>
          </w:p>
        </w:tc>
      </w:tr>
    </w:tbl>
    <w:p w14:paraId="43B690B6" w14:textId="12A7D3FE" w:rsidR="00061C01" w:rsidRDefault="005C2856" w:rsidP="0088791F">
      <w:pPr>
        <w:spacing w:before="240"/>
        <w:ind w:firstLine="709"/>
        <w:jc w:val="both"/>
      </w:pPr>
      <w:r>
        <w:t xml:space="preserve">Загалом у громаді </w:t>
      </w:r>
      <w:r w:rsidR="003E283D">
        <w:t>466</w:t>
      </w:r>
      <w:r>
        <w:t xml:space="preserve"> дітей залучено до позашкільної освіти, яка надається учням в закладах</w:t>
      </w:r>
      <w:r w:rsidR="003E283D">
        <w:t xml:space="preserve"> </w:t>
      </w:r>
      <w:r w:rsidR="003E283D" w:rsidRPr="00432BF6">
        <w:t>позашкільної освіти</w:t>
      </w:r>
      <w:r w:rsidR="006866AC">
        <w:t>.</w:t>
      </w:r>
      <w:r w:rsidR="00EF6F18" w:rsidRPr="00EF6F18">
        <w:t xml:space="preserve"> </w:t>
      </w:r>
      <w:r w:rsidR="00EF6F18">
        <w:t>Найбільший інтерес до початкового етапу позашкільного навчання виявляють дівчата(169 осіб, тоді як хлопців цієї категорії налічується лише 88.</w:t>
      </w:r>
      <w:r w:rsidR="00FB66A1">
        <w:t xml:space="preserve"> На основному рівні позашкільної освіти здобувають знання 65 дівчат та 95 хлопців.</w:t>
      </w:r>
      <w:r w:rsidR="00C14395" w:rsidRPr="00C14395">
        <w:t xml:space="preserve"> </w:t>
      </w:r>
      <w:r w:rsidR="00C14395">
        <w:t>Серед учнів старшого рівня позашкільної освіти переважають хлопці, кількість яких становить 33 особи, тоді як дівчат – 16.</w:t>
      </w:r>
      <w:r w:rsidR="00061C01">
        <w:t xml:space="preserve"> Таким чином, дівчата складають</w:t>
      </w:r>
      <w:r w:rsidR="004450AD">
        <w:t xml:space="preserve"> 53,6</w:t>
      </w:r>
      <w:r w:rsidR="00061C01">
        <w:t xml:space="preserve"> % від усіх дітей, охоплених позашкільною освітою в закладах </w:t>
      </w:r>
      <w:r w:rsidR="00061C01" w:rsidRPr="00432BF6">
        <w:t>позашкільної освіти</w:t>
      </w:r>
      <w:r w:rsidR="00061C01">
        <w:t xml:space="preserve">, а хлопці – </w:t>
      </w:r>
      <w:r w:rsidR="004450AD">
        <w:t>46,4</w:t>
      </w:r>
      <w:r w:rsidR="00061C01">
        <w:t>%.</w:t>
      </w:r>
    </w:p>
    <w:p w14:paraId="73C79E18" w14:textId="43F364EB" w:rsidR="002D0E8B" w:rsidRDefault="002D0E8B" w:rsidP="001E69A2">
      <w:pPr>
        <w:spacing w:before="240"/>
        <w:jc w:val="center"/>
        <w:rPr>
          <w:b/>
          <w:sz w:val="24"/>
          <w:szCs w:val="24"/>
        </w:rPr>
      </w:pPr>
      <w:r w:rsidRPr="002D0E8B">
        <w:rPr>
          <w:b/>
          <w:sz w:val="24"/>
          <w:szCs w:val="24"/>
        </w:rPr>
        <w:t>Кількість</w:t>
      </w:r>
      <w:r w:rsidR="002634C4" w:rsidRPr="002D0E8B">
        <w:rPr>
          <w:b/>
          <w:sz w:val="24"/>
          <w:szCs w:val="24"/>
        </w:rPr>
        <w:t xml:space="preserve"> дітей, охоплених позашкільною освітою </w:t>
      </w:r>
    </w:p>
    <w:p w14:paraId="648D08F6" w14:textId="69A2D8BB" w:rsidR="00BD7632" w:rsidRPr="00BD7632" w:rsidRDefault="00BD7632" w:rsidP="00BD7632">
      <w:pPr>
        <w:jc w:val="right"/>
      </w:pPr>
      <w:r w:rsidRPr="00A71A64">
        <w:rPr>
          <w:bCs/>
        </w:rPr>
        <w:t>Табл.4.</w:t>
      </w:r>
      <w:r>
        <w:rPr>
          <w:bCs/>
        </w:rPr>
        <w:t>2</w:t>
      </w:r>
      <w:r w:rsidR="00A6226A">
        <w:rPr>
          <w:bCs/>
        </w:rPr>
        <w:t>6</w:t>
      </w:r>
      <w:r>
        <w:rPr>
          <w:bCs/>
        </w:rPr>
        <w:t>.</w:t>
      </w:r>
    </w:p>
    <w:tbl>
      <w:tblPr>
        <w:tblStyle w:val="a4"/>
        <w:tblW w:w="10065" w:type="dxa"/>
        <w:tblInd w:w="-5" w:type="dxa"/>
        <w:tblLayout w:type="fixed"/>
        <w:tblLook w:val="04A0" w:firstRow="1" w:lastRow="0" w:firstColumn="1" w:lastColumn="0" w:noHBand="0" w:noVBand="1"/>
      </w:tblPr>
      <w:tblGrid>
        <w:gridCol w:w="3908"/>
        <w:gridCol w:w="864"/>
        <w:gridCol w:w="693"/>
        <w:gridCol w:w="652"/>
        <w:gridCol w:w="703"/>
        <w:gridCol w:w="674"/>
        <w:gridCol w:w="733"/>
        <w:gridCol w:w="630"/>
        <w:gridCol w:w="499"/>
        <w:gridCol w:w="709"/>
      </w:tblGrid>
      <w:tr w:rsidR="00AD1B6E" w:rsidRPr="007E473D" w14:paraId="5897914C" w14:textId="77777777" w:rsidTr="00C437A4">
        <w:tc>
          <w:tcPr>
            <w:tcW w:w="3908" w:type="dxa"/>
            <w:vMerge w:val="restart"/>
          </w:tcPr>
          <w:p w14:paraId="1DD44C4A" w14:textId="77777777" w:rsidR="00AD1B6E" w:rsidRPr="00C437A4" w:rsidRDefault="00AD1B6E" w:rsidP="000001F2">
            <w:pPr>
              <w:jc w:val="both"/>
              <w:rPr>
                <w:sz w:val="20"/>
                <w:szCs w:val="20"/>
              </w:rPr>
            </w:pPr>
            <w:r w:rsidRPr="00C437A4">
              <w:rPr>
                <w:sz w:val="20"/>
                <w:szCs w:val="20"/>
              </w:rPr>
              <w:t>Назва старостинського округу</w:t>
            </w:r>
          </w:p>
        </w:tc>
        <w:tc>
          <w:tcPr>
            <w:tcW w:w="864" w:type="dxa"/>
            <w:vMerge w:val="restart"/>
          </w:tcPr>
          <w:p w14:paraId="27D67ADD" w14:textId="269425F7" w:rsidR="00AD1B6E" w:rsidRPr="00C437A4" w:rsidRDefault="00AD1B6E" w:rsidP="000001F2">
            <w:pPr>
              <w:jc w:val="both"/>
              <w:rPr>
                <w:sz w:val="20"/>
                <w:szCs w:val="20"/>
              </w:rPr>
            </w:pPr>
            <w:r w:rsidRPr="00C437A4">
              <w:rPr>
                <w:sz w:val="20"/>
                <w:szCs w:val="20"/>
              </w:rPr>
              <w:t>Усього</w:t>
            </w:r>
          </w:p>
        </w:tc>
        <w:tc>
          <w:tcPr>
            <w:tcW w:w="5293" w:type="dxa"/>
            <w:gridSpan w:val="8"/>
          </w:tcPr>
          <w:p w14:paraId="747F7424" w14:textId="6B940025" w:rsidR="00AD1B6E" w:rsidRPr="00C437A4" w:rsidRDefault="00AD1B6E" w:rsidP="000001F2">
            <w:pPr>
              <w:jc w:val="both"/>
              <w:rPr>
                <w:sz w:val="20"/>
                <w:szCs w:val="20"/>
              </w:rPr>
            </w:pPr>
            <w:r w:rsidRPr="00C437A4">
              <w:rPr>
                <w:sz w:val="20"/>
                <w:szCs w:val="20"/>
              </w:rPr>
              <w:t xml:space="preserve">  Кількість дітей, охоплених позашкільною освітою  із загальної кількості дітей шкільного віку</w:t>
            </w:r>
          </w:p>
        </w:tc>
      </w:tr>
      <w:tr w:rsidR="00AD1B6E" w:rsidRPr="007E473D" w14:paraId="270AC69E" w14:textId="77777777" w:rsidTr="00C437A4">
        <w:tc>
          <w:tcPr>
            <w:tcW w:w="3908" w:type="dxa"/>
            <w:vMerge/>
          </w:tcPr>
          <w:p w14:paraId="49ADF324" w14:textId="77777777" w:rsidR="00AD1B6E" w:rsidRPr="00C437A4" w:rsidRDefault="00AD1B6E" w:rsidP="000001F2">
            <w:pPr>
              <w:jc w:val="both"/>
              <w:rPr>
                <w:sz w:val="20"/>
                <w:szCs w:val="20"/>
              </w:rPr>
            </w:pPr>
          </w:p>
        </w:tc>
        <w:tc>
          <w:tcPr>
            <w:tcW w:w="864" w:type="dxa"/>
            <w:vMerge/>
          </w:tcPr>
          <w:p w14:paraId="6DE23AC9" w14:textId="77777777" w:rsidR="00AD1B6E" w:rsidRPr="00C437A4" w:rsidRDefault="00AD1B6E" w:rsidP="000001F2">
            <w:pPr>
              <w:jc w:val="both"/>
              <w:rPr>
                <w:sz w:val="20"/>
                <w:szCs w:val="20"/>
              </w:rPr>
            </w:pPr>
          </w:p>
        </w:tc>
        <w:tc>
          <w:tcPr>
            <w:tcW w:w="1345" w:type="dxa"/>
            <w:gridSpan w:val="2"/>
          </w:tcPr>
          <w:p w14:paraId="31558073" w14:textId="6A3427A8" w:rsidR="00AD1B6E" w:rsidRPr="00C437A4" w:rsidRDefault="00AD1B6E" w:rsidP="000001F2">
            <w:pPr>
              <w:jc w:val="both"/>
              <w:rPr>
                <w:sz w:val="20"/>
                <w:szCs w:val="20"/>
              </w:rPr>
            </w:pPr>
            <w:r w:rsidRPr="00C437A4">
              <w:rPr>
                <w:sz w:val="20"/>
                <w:szCs w:val="20"/>
              </w:rPr>
              <w:t xml:space="preserve">З них, які здобувають початкову освіту </w:t>
            </w:r>
          </w:p>
        </w:tc>
        <w:tc>
          <w:tcPr>
            <w:tcW w:w="1377" w:type="dxa"/>
            <w:gridSpan w:val="2"/>
          </w:tcPr>
          <w:p w14:paraId="382D837C" w14:textId="77777777" w:rsidR="00AD1B6E" w:rsidRPr="00C437A4" w:rsidRDefault="00AD1B6E" w:rsidP="000001F2">
            <w:pPr>
              <w:jc w:val="both"/>
              <w:rPr>
                <w:sz w:val="20"/>
                <w:szCs w:val="20"/>
              </w:rPr>
            </w:pPr>
            <w:r w:rsidRPr="00C437A4">
              <w:rPr>
                <w:sz w:val="20"/>
                <w:szCs w:val="20"/>
              </w:rPr>
              <w:t xml:space="preserve">З них, які здобувають основну базову </w:t>
            </w:r>
          </w:p>
        </w:tc>
        <w:tc>
          <w:tcPr>
            <w:tcW w:w="1363" w:type="dxa"/>
            <w:gridSpan w:val="2"/>
          </w:tcPr>
          <w:p w14:paraId="4519FF5E" w14:textId="77777777" w:rsidR="00AD1B6E" w:rsidRPr="00C437A4" w:rsidRDefault="00AD1B6E" w:rsidP="000001F2">
            <w:pPr>
              <w:jc w:val="both"/>
              <w:rPr>
                <w:sz w:val="20"/>
                <w:szCs w:val="20"/>
              </w:rPr>
            </w:pPr>
            <w:r w:rsidRPr="00C437A4">
              <w:rPr>
                <w:sz w:val="20"/>
                <w:szCs w:val="20"/>
              </w:rPr>
              <w:t xml:space="preserve">З них, які  здобувають  середню освіту </w:t>
            </w:r>
          </w:p>
        </w:tc>
        <w:tc>
          <w:tcPr>
            <w:tcW w:w="1208" w:type="dxa"/>
            <w:gridSpan w:val="2"/>
          </w:tcPr>
          <w:p w14:paraId="11669264" w14:textId="77777777" w:rsidR="00AD1B6E" w:rsidRPr="00C437A4" w:rsidRDefault="00AD1B6E" w:rsidP="000001F2">
            <w:pPr>
              <w:jc w:val="both"/>
              <w:rPr>
                <w:sz w:val="20"/>
                <w:szCs w:val="20"/>
              </w:rPr>
            </w:pPr>
            <w:r w:rsidRPr="00C437A4">
              <w:rPr>
                <w:sz w:val="20"/>
                <w:szCs w:val="20"/>
              </w:rPr>
              <w:t>З них дітей з особливими освітніми потребами</w:t>
            </w:r>
          </w:p>
        </w:tc>
      </w:tr>
      <w:tr w:rsidR="00AD1B6E" w:rsidRPr="007E473D" w14:paraId="62D10431" w14:textId="77777777" w:rsidTr="00C437A4">
        <w:tc>
          <w:tcPr>
            <w:tcW w:w="3908" w:type="dxa"/>
            <w:vMerge/>
          </w:tcPr>
          <w:p w14:paraId="63726F64" w14:textId="77777777" w:rsidR="00AD1B6E" w:rsidRPr="00C437A4" w:rsidRDefault="00AD1B6E" w:rsidP="000001F2">
            <w:pPr>
              <w:jc w:val="both"/>
              <w:rPr>
                <w:sz w:val="20"/>
                <w:szCs w:val="20"/>
              </w:rPr>
            </w:pPr>
          </w:p>
        </w:tc>
        <w:tc>
          <w:tcPr>
            <w:tcW w:w="864" w:type="dxa"/>
            <w:vMerge/>
          </w:tcPr>
          <w:p w14:paraId="6E5B9106" w14:textId="77777777" w:rsidR="00AD1B6E" w:rsidRPr="00C437A4" w:rsidRDefault="00AD1B6E" w:rsidP="000001F2">
            <w:pPr>
              <w:jc w:val="both"/>
              <w:rPr>
                <w:sz w:val="20"/>
                <w:szCs w:val="20"/>
              </w:rPr>
            </w:pPr>
          </w:p>
        </w:tc>
        <w:tc>
          <w:tcPr>
            <w:tcW w:w="693" w:type="dxa"/>
          </w:tcPr>
          <w:p w14:paraId="382840EC" w14:textId="1AF61A4C" w:rsidR="00AD1B6E" w:rsidRPr="00C437A4" w:rsidRDefault="00AD1B6E" w:rsidP="000001F2">
            <w:pPr>
              <w:jc w:val="both"/>
              <w:rPr>
                <w:sz w:val="20"/>
                <w:szCs w:val="20"/>
              </w:rPr>
            </w:pPr>
            <w:r w:rsidRPr="00C437A4">
              <w:rPr>
                <w:sz w:val="20"/>
                <w:szCs w:val="20"/>
              </w:rPr>
              <w:t>д</w:t>
            </w:r>
          </w:p>
        </w:tc>
        <w:tc>
          <w:tcPr>
            <w:tcW w:w="652" w:type="dxa"/>
          </w:tcPr>
          <w:p w14:paraId="7B4F5F4B" w14:textId="77777777" w:rsidR="00AD1B6E" w:rsidRPr="00C437A4" w:rsidRDefault="00AD1B6E" w:rsidP="000001F2">
            <w:pPr>
              <w:jc w:val="both"/>
              <w:rPr>
                <w:sz w:val="20"/>
                <w:szCs w:val="20"/>
              </w:rPr>
            </w:pPr>
            <w:r w:rsidRPr="00C437A4">
              <w:rPr>
                <w:sz w:val="20"/>
                <w:szCs w:val="20"/>
              </w:rPr>
              <w:t>х</w:t>
            </w:r>
          </w:p>
        </w:tc>
        <w:tc>
          <w:tcPr>
            <w:tcW w:w="703" w:type="dxa"/>
          </w:tcPr>
          <w:p w14:paraId="2F07BDFA" w14:textId="77777777" w:rsidR="00AD1B6E" w:rsidRPr="00C437A4" w:rsidRDefault="00AD1B6E" w:rsidP="000001F2">
            <w:pPr>
              <w:jc w:val="both"/>
              <w:rPr>
                <w:sz w:val="20"/>
                <w:szCs w:val="20"/>
              </w:rPr>
            </w:pPr>
            <w:r w:rsidRPr="00C437A4">
              <w:rPr>
                <w:sz w:val="20"/>
                <w:szCs w:val="20"/>
              </w:rPr>
              <w:t>д</w:t>
            </w:r>
          </w:p>
        </w:tc>
        <w:tc>
          <w:tcPr>
            <w:tcW w:w="674" w:type="dxa"/>
          </w:tcPr>
          <w:p w14:paraId="570FF1DE" w14:textId="77777777" w:rsidR="00AD1B6E" w:rsidRPr="00C437A4" w:rsidRDefault="00AD1B6E" w:rsidP="000001F2">
            <w:pPr>
              <w:jc w:val="both"/>
              <w:rPr>
                <w:sz w:val="20"/>
                <w:szCs w:val="20"/>
              </w:rPr>
            </w:pPr>
            <w:r w:rsidRPr="00C437A4">
              <w:rPr>
                <w:sz w:val="20"/>
                <w:szCs w:val="20"/>
              </w:rPr>
              <w:t>х</w:t>
            </w:r>
          </w:p>
        </w:tc>
        <w:tc>
          <w:tcPr>
            <w:tcW w:w="733" w:type="dxa"/>
          </w:tcPr>
          <w:p w14:paraId="19BEA785" w14:textId="77777777" w:rsidR="00AD1B6E" w:rsidRPr="00C437A4" w:rsidRDefault="00AD1B6E" w:rsidP="000001F2">
            <w:pPr>
              <w:jc w:val="both"/>
              <w:rPr>
                <w:sz w:val="20"/>
                <w:szCs w:val="20"/>
              </w:rPr>
            </w:pPr>
            <w:r w:rsidRPr="00C437A4">
              <w:rPr>
                <w:sz w:val="20"/>
                <w:szCs w:val="20"/>
              </w:rPr>
              <w:t>д</w:t>
            </w:r>
          </w:p>
        </w:tc>
        <w:tc>
          <w:tcPr>
            <w:tcW w:w="630" w:type="dxa"/>
          </w:tcPr>
          <w:p w14:paraId="422D52F0" w14:textId="77777777" w:rsidR="00AD1B6E" w:rsidRPr="00C437A4" w:rsidRDefault="00AD1B6E" w:rsidP="000001F2">
            <w:pPr>
              <w:jc w:val="both"/>
              <w:rPr>
                <w:sz w:val="20"/>
                <w:szCs w:val="20"/>
              </w:rPr>
            </w:pPr>
            <w:r w:rsidRPr="00C437A4">
              <w:rPr>
                <w:sz w:val="20"/>
                <w:szCs w:val="20"/>
              </w:rPr>
              <w:t>х</w:t>
            </w:r>
          </w:p>
        </w:tc>
        <w:tc>
          <w:tcPr>
            <w:tcW w:w="499" w:type="dxa"/>
          </w:tcPr>
          <w:p w14:paraId="5FD38ED0" w14:textId="77777777" w:rsidR="00AD1B6E" w:rsidRPr="00C437A4" w:rsidRDefault="00AD1B6E" w:rsidP="000001F2">
            <w:pPr>
              <w:jc w:val="both"/>
              <w:rPr>
                <w:sz w:val="20"/>
                <w:szCs w:val="20"/>
              </w:rPr>
            </w:pPr>
            <w:r w:rsidRPr="00C437A4">
              <w:rPr>
                <w:sz w:val="20"/>
                <w:szCs w:val="20"/>
              </w:rPr>
              <w:t>д</w:t>
            </w:r>
          </w:p>
        </w:tc>
        <w:tc>
          <w:tcPr>
            <w:tcW w:w="709" w:type="dxa"/>
          </w:tcPr>
          <w:p w14:paraId="521AA24B" w14:textId="77777777" w:rsidR="00AD1B6E" w:rsidRPr="00C437A4" w:rsidRDefault="00AD1B6E" w:rsidP="000001F2">
            <w:pPr>
              <w:jc w:val="both"/>
              <w:rPr>
                <w:sz w:val="20"/>
                <w:szCs w:val="20"/>
              </w:rPr>
            </w:pPr>
            <w:r w:rsidRPr="00C437A4">
              <w:rPr>
                <w:sz w:val="20"/>
                <w:szCs w:val="20"/>
              </w:rPr>
              <w:t>х</w:t>
            </w:r>
          </w:p>
        </w:tc>
      </w:tr>
      <w:tr w:rsidR="00AD1B6E" w:rsidRPr="007E473D" w14:paraId="12AA2152" w14:textId="77777777" w:rsidTr="00C437A4">
        <w:tc>
          <w:tcPr>
            <w:tcW w:w="3908" w:type="dxa"/>
          </w:tcPr>
          <w:p w14:paraId="079AA9B1" w14:textId="77777777" w:rsidR="00AD1B6E" w:rsidRPr="00C437A4" w:rsidRDefault="00AD1B6E" w:rsidP="000001F2">
            <w:pPr>
              <w:tabs>
                <w:tab w:val="left" w:pos="7515"/>
              </w:tabs>
              <w:jc w:val="both"/>
              <w:rPr>
                <w:color w:val="000000"/>
                <w:sz w:val="20"/>
                <w:szCs w:val="20"/>
              </w:rPr>
            </w:pPr>
            <w:r w:rsidRPr="00C437A4">
              <w:rPr>
                <w:color w:val="000000"/>
                <w:sz w:val="20"/>
                <w:szCs w:val="20"/>
              </w:rPr>
              <w:t>м. Городок</w:t>
            </w:r>
          </w:p>
        </w:tc>
        <w:tc>
          <w:tcPr>
            <w:tcW w:w="864" w:type="dxa"/>
          </w:tcPr>
          <w:p w14:paraId="6E7A458E" w14:textId="5D9C92B4" w:rsidR="00AD1B6E" w:rsidRPr="00C437A4" w:rsidRDefault="00AD1B6E" w:rsidP="000001F2">
            <w:pPr>
              <w:jc w:val="both"/>
              <w:rPr>
                <w:sz w:val="20"/>
                <w:szCs w:val="20"/>
              </w:rPr>
            </w:pPr>
            <w:r w:rsidRPr="00C437A4">
              <w:rPr>
                <w:sz w:val="20"/>
                <w:szCs w:val="20"/>
              </w:rPr>
              <w:t>424</w:t>
            </w:r>
          </w:p>
        </w:tc>
        <w:tc>
          <w:tcPr>
            <w:tcW w:w="693" w:type="dxa"/>
          </w:tcPr>
          <w:p w14:paraId="536C8F44" w14:textId="49D794F5" w:rsidR="00AD1B6E" w:rsidRPr="00C437A4" w:rsidRDefault="00AD1B6E" w:rsidP="000001F2">
            <w:pPr>
              <w:jc w:val="both"/>
              <w:rPr>
                <w:sz w:val="20"/>
                <w:szCs w:val="20"/>
              </w:rPr>
            </w:pPr>
            <w:r w:rsidRPr="00C437A4">
              <w:rPr>
                <w:sz w:val="20"/>
                <w:szCs w:val="20"/>
              </w:rPr>
              <w:t>199</w:t>
            </w:r>
          </w:p>
        </w:tc>
        <w:tc>
          <w:tcPr>
            <w:tcW w:w="652" w:type="dxa"/>
          </w:tcPr>
          <w:p w14:paraId="06C104BD" w14:textId="77777777" w:rsidR="00AD1B6E" w:rsidRPr="00C437A4" w:rsidRDefault="00AD1B6E" w:rsidP="000001F2">
            <w:pPr>
              <w:jc w:val="both"/>
              <w:rPr>
                <w:sz w:val="20"/>
                <w:szCs w:val="20"/>
              </w:rPr>
            </w:pPr>
            <w:r w:rsidRPr="00C437A4">
              <w:rPr>
                <w:sz w:val="20"/>
                <w:szCs w:val="20"/>
              </w:rPr>
              <w:t>48</w:t>
            </w:r>
          </w:p>
        </w:tc>
        <w:tc>
          <w:tcPr>
            <w:tcW w:w="703" w:type="dxa"/>
          </w:tcPr>
          <w:p w14:paraId="35DF82C1" w14:textId="77777777" w:rsidR="00AD1B6E" w:rsidRPr="00C437A4" w:rsidRDefault="00AD1B6E" w:rsidP="000001F2">
            <w:pPr>
              <w:jc w:val="both"/>
              <w:rPr>
                <w:sz w:val="20"/>
                <w:szCs w:val="20"/>
              </w:rPr>
            </w:pPr>
            <w:r w:rsidRPr="00C437A4">
              <w:rPr>
                <w:sz w:val="20"/>
                <w:szCs w:val="20"/>
              </w:rPr>
              <w:t>49</w:t>
            </w:r>
          </w:p>
        </w:tc>
        <w:tc>
          <w:tcPr>
            <w:tcW w:w="674" w:type="dxa"/>
          </w:tcPr>
          <w:p w14:paraId="5AA7F383" w14:textId="77777777" w:rsidR="00AD1B6E" w:rsidRPr="00C437A4" w:rsidRDefault="00AD1B6E" w:rsidP="000001F2">
            <w:pPr>
              <w:jc w:val="both"/>
              <w:rPr>
                <w:sz w:val="20"/>
                <w:szCs w:val="20"/>
              </w:rPr>
            </w:pPr>
            <w:r w:rsidRPr="00C437A4">
              <w:rPr>
                <w:sz w:val="20"/>
                <w:szCs w:val="20"/>
              </w:rPr>
              <w:t>50</w:t>
            </w:r>
          </w:p>
        </w:tc>
        <w:tc>
          <w:tcPr>
            <w:tcW w:w="733" w:type="dxa"/>
          </w:tcPr>
          <w:p w14:paraId="7835DAC7" w14:textId="77777777" w:rsidR="00AD1B6E" w:rsidRPr="00C437A4" w:rsidRDefault="00AD1B6E" w:rsidP="000001F2">
            <w:pPr>
              <w:jc w:val="both"/>
              <w:rPr>
                <w:sz w:val="20"/>
                <w:szCs w:val="20"/>
              </w:rPr>
            </w:pPr>
            <w:r w:rsidRPr="00C437A4">
              <w:rPr>
                <w:sz w:val="20"/>
                <w:szCs w:val="20"/>
              </w:rPr>
              <w:t>27</w:t>
            </w:r>
          </w:p>
        </w:tc>
        <w:tc>
          <w:tcPr>
            <w:tcW w:w="630" w:type="dxa"/>
          </w:tcPr>
          <w:p w14:paraId="4516FD9A" w14:textId="77777777" w:rsidR="00AD1B6E" w:rsidRPr="00C437A4" w:rsidRDefault="00AD1B6E" w:rsidP="000001F2">
            <w:pPr>
              <w:jc w:val="both"/>
              <w:rPr>
                <w:sz w:val="20"/>
                <w:szCs w:val="20"/>
              </w:rPr>
            </w:pPr>
            <w:r w:rsidRPr="00C437A4">
              <w:rPr>
                <w:sz w:val="20"/>
                <w:szCs w:val="20"/>
              </w:rPr>
              <w:t>51</w:t>
            </w:r>
          </w:p>
        </w:tc>
        <w:tc>
          <w:tcPr>
            <w:tcW w:w="499" w:type="dxa"/>
          </w:tcPr>
          <w:p w14:paraId="1E0BD9C9" w14:textId="77777777" w:rsidR="00AD1B6E" w:rsidRPr="00C437A4" w:rsidRDefault="00AD1B6E" w:rsidP="000001F2">
            <w:pPr>
              <w:jc w:val="both"/>
              <w:rPr>
                <w:sz w:val="20"/>
                <w:szCs w:val="20"/>
              </w:rPr>
            </w:pPr>
          </w:p>
        </w:tc>
        <w:tc>
          <w:tcPr>
            <w:tcW w:w="709" w:type="dxa"/>
          </w:tcPr>
          <w:p w14:paraId="47AEA985" w14:textId="77777777" w:rsidR="00AD1B6E" w:rsidRPr="00C437A4" w:rsidRDefault="00AD1B6E" w:rsidP="000001F2">
            <w:pPr>
              <w:jc w:val="both"/>
              <w:rPr>
                <w:sz w:val="20"/>
                <w:szCs w:val="20"/>
              </w:rPr>
            </w:pPr>
          </w:p>
        </w:tc>
      </w:tr>
      <w:tr w:rsidR="00AD1B6E" w:rsidRPr="007E473D" w14:paraId="35AB2214" w14:textId="77777777" w:rsidTr="00C437A4">
        <w:tc>
          <w:tcPr>
            <w:tcW w:w="3908" w:type="dxa"/>
          </w:tcPr>
          <w:p w14:paraId="23CCFDA3" w14:textId="77777777" w:rsidR="00AD1B6E" w:rsidRPr="00C437A4" w:rsidRDefault="00AD1B6E" w:rsidP="000001F2">
            <w:pPr>
              <w:tabs>
                <w:tab w:val="left" w:pos="7515"/>
              </w:tabs>
              <w:jc w:val="both"/>
              <w:rPr>
                <w:color w:val="000000"/>
                <w:sz w:val="20"/>
                <w:szCs w:val="20"/>
              </w:rPr>
            </w:pPr>
            <w:r w:rsidRPr="00C437A4">
              <w:rPr>
                <w:color w:val="000000"/>
                <w:sz w:val="20"/>
                <w:szCs w:val="20"/>
              </w:rPr>
              <w:t>Мшанський старостинський округ</w:t>
            </w:r>
          </w:p>
          <w:p w14:paraId="0A2B2E8F" w14:textId="77777777" w:rsidR="00AD1B6E" w:rsidRPr="00C437A4" w:rsidRDefault="00AD1B6E" w:rsidP="000001F2">
            <w:pPr>
              <w:tabs>
                <w:tab w:val="left" w:pos="7515"/>
              </w:tabs>
              <w:jc w:val="both"/>
              <w:rPr>
                <w:color w:val="000000"/>
                <w:sz w:val="20"/>
                <w:szCs w:val="20"/>
              </w:rPr>
            </w:pPr>
            <w:r w:rsidRPr="00C437A4">
              <w:rPr>
                <w:color w:val="000000"/>
                <w:sz w:val="20"/>
                <w:szCs w:val="20"/>
              </w:rPr>
              <w:t>(Мшана)</w:t>
            </w:r>
          </w:p>
        </w:tc>
        <w:tc>
          <w:tcPr>
            <w:tcW w:w="864" w:type="dxa"/>
          </w:tcPr>
          <w:p w14:paraId="099040ED" w14:textId="5AB4EC24" w:rsidR="00AD1B6E" w:rsidRPr="00C437A4" w:rsidRDefault="00AD1B6E" w:rsidP="000001F2">
            <w:pPr>
              <w:jc w:val="both"/>
              <w:rPr>
                <w:rFonts w:eastAsia="Times New Roman"/>
                <w:sz w:val="20"/>
                <w:szCs w:val="20"/>
              </w:rPr>
            </w:pPr>
            <w:r w:rsidRPr="00C437A4">
              <w:rPr>
                <w:rFonts w:eastAsia="Times New Roman"/>
                <w:sz w:val="20"/>
                <w:szCs w:val="20"/>
              </w:rPr>
              <w:t>5</w:t>
            </w:r>
          </w:p>
        </w:tc>
        <w:tc>
          <w:tcPr>
            <w:tcW w:w="693" w:type="dxa"/>
          </w:tcPr>
          <w:p w14:paraId="35A5DD58" w14:textId="63CB4E85" w:rsidR="00AD1B6E" w:rsidRPr="00C437A4" w:rsidRDefault="00AD1B6E" w:rsidP="000001F2">
            <w:pPr>
              <w:jc w:val="both"/>
              <w:rPr>
                <w:rFonts w:eastAsia="Times New Roman"/>
                <w:sz w:val="20"/>
                <w:szCs w:val="20"/>
              </w:rPr>
            </w:pPr>
            <w:r w:rsidRPr="00C437A4">
              <w:rPr>
                <w:rFonts w:eastAsia="Times New Roman"/>
                <w:sz w:val="20"/>
                <w:szCs w:val="20"/>
              </w:rPr>
              <w:t>2</w:t>
            </w:r>
          </w:p>
        </w:tc>
        <w:tc>
          <w:tcPr>
            <w:tcW w:w="652" w:type="dxa"/>
          </w:tcPr>
          <w:p w14:paraId="3729580E" w14:textId="77777777" w:rsidR="00AD1B6E" w:rsidRPr="00C437A4" w:rsidRDefault="00AD1B6E" w:rsidP="000001F2">
            <w:pPr>
              <w:jc w:val="both"/>
              <w:rPr>
                <w:rFonts w:eastAsia="Times New Roman"/>
                <w:sz w:val="20"/>
                <w:szCs w:val="20"/>
              </w:rPr>
            </w:pPr>
          </w:p>
        </w:tc>
        <w:tc>
          <w:tcPr>
            <w:tcW w:w="703" w:type="dxa"/>
          </w:tcPr>
          <w:p w14:paraId="4823D7D1" w14:textId="77777777"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674" w:type="dxa"/>
          </w:tcPr>
          <w:p w14:paraId="221B58C0" w14:textId="77777777" w:rsidR="00AD1B6E" w:rsidRPr="00C437A4" w:rsidRDefault="00AD1B6E" w:rsidP="000001F2">
            <w:pPr>
              <w:jc w:val="both"/>
              <w:rPr>
                <w:sz w:val="20"/>
                <w:szCs w:val="20"/>
              </w:rPr>
            </w:pPr>
          </w:p>
        </w:tc>
        <w:tc>
          <w:tcPr>
            <w:tcW w:w="733" w:type="dxa"/>
          </w:tcPr>
          <w:p w14:paraId="0E287FD7" w14:textId="77777777" w:rsidR="00AD1B6E" w:rsidRPr="00C437A4" w:rsidRDefault="00AD1B6E" w:rsidP="000001F2">
            <w:pPr>
              <w:jc w:val="both"/>
              <w:rPr>
                <w:sz w:val="20"/>
                <w:szCs w:val="20"/>
              </w:rPr>
            </w:pPr>
          </w:p>
        </w:tc>
        <w:tc>
          <w:tcPr>
            <w:tcW w:w="630" w:type="dxa"/>
          </w:tcPr>
          <w:p w14:paraId="42BD1686" w14:textId="77777777" w:rsidR="00AD1B6E" w:rsidRPr="00C437A4" w:rsidRDefault="00AD1B6E" w:rsidP="000001F2">
            <w:pPr>
              <w:jc w:val="both"/>
              <w:rPr>
                <w:sz w:val="20"/>
                <w:szCs w:val="20"/>
              </w:rPr>
            </w:pPr>
          </w:p>
        </w:tc>
        <w:tc>
          <w:tcPr>
            <w:tcW w:w="499" w:type="dxa"/>
          </w:tcPr>
          <w:p w14:paraId="6B15EE17" w14:textId="77777777" w:rsidR="00AD1B6E" w:rsidRPr="00C437A4" w:rsidRDefault="00AD1B6E" w:rsidP="000001F2">
            <w:pPr>
              <w:jc w:val="both"/>
              <w:rPr>
                <w:sz w:val="20"/>
                <w:szCs w:val="20"/>
              </w:rPr>
            </w:pPr>
          </w:p>
        </w:tc>
        <w:tc>
          <w:tcPr>
            <w:tcW w:w="709" w:type="dxa"/>
          </w:tcPr>
          <w:p w14:paraId="435BD946" w14:textId="77777777" w:rsidR="00AD1B6E" w:rsidRPr="00C437A4" w:rsidRDefault="00AD1B6E" w:rsidP="000001F2">
            <w:pPr>
              <w:jc w:val="both"/>
              <w:rPr>
                <w:sz w:val="20"/>
                <w:szCs w:val="20"/>
              </w:rPr>
            </w:pPr>
          </w:p>
        </w:tc>
      </w:tr>
      <w:tr w:rsidR="00AD1B6E" w:rsidRPr="007E473D" w14:paraId="191B2654" w14:textId="77777777" w:rsidTr="00C437A4">
        <w:tc>
          <w:tcPr>
            <w:tcW w:w="3908" w:type="dxa"/>
          </w:tcPr>
          <w:p w14:paraId="01473655" w14:textId="77777777" w:rsidR="00AD1B6E" w:rsidRPr="00C437A4" w:rsidRDefault="00AD1B6E" w:rsidP="000001F2">
            <w:pPr>
              <w:tabs>
                <w:tab w:val="left" w:pos="7515"/>
              </w:tabs>
              <w:jc w:val="both"/>
              <w:rPr>
                <w:color w:val="000000"/>
                <w:sz w:val="20"/>
                <w:szCs w:val="20"/>
              </w:rPr>
            </w:pPr>
            <w:r w:rsidRPr="00C437A4">
              <w:rPr>
                <w:color w:val="000000"/>
                <w:sz w:val="20"/>
                <w:szCs w:val="20"/>
              </w:rPr>
              <w:t>Заверешицький старостинський округ</w:t>
            </w:r>
          </w:p>
          <w:p w14:paraId="23FBFEEC"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(Повітно,Заверещиця,Залужжя,Зушиці)</w:t>
            </w:r>
          </w:p>
        </w:tc>
        <w:tc>
          <w:tcPr>
            <w:tcW w:w="864" w:type="dxa"/>
          </w:tcPr>
          <w:p w14:paraId="65B7AF8C" w14:textId="03EC1F72" w:rsidR="00AD1B6E" w:rsidRPr="00C437A4" w:rsidRDefault="00AD1B6E" w:rsidP="000001F2">
            <w:pPr>
              <w:jc w:val="both"/>
              <w:rPr>
                <w:sz w:val="20"/>
                <w:szCs w:val="20"/>
              </w:rPr>
            </w:pPr>
            <w:r w:rsidRPr="00C437A4">
              <w:rPr>
                <w:sz w:val="20"/>
                <w:szCs w:val="20"/>
              </w:rPr>
              <w:t>89</w:t>
            </w:r>
          </w:p>
        </w:tc>
        <w:tc>
          <w:tcPr>
            <w:tcW w:w="693" w:type="dxa"/>
          </w:tcPr>
          <w:p w14:paraId="156F6560" w14:textId="7E177A31" w:rsidR="00AD1B6E" w:rsidRPr="00C437A4" w:rsidRDefault="00AD1B6E" w:rsidP="000001F2">
            <w:pPr>
              <w:jc w:val="both"/>
              <w:rPr>
                <w:sz w:val="20"/>
                <w:szCs w:val="20"/>
              </w:rPr>
            </w:pPr>
            <w:r w:rsidRPr="00C437A4">
              <w:rPr>
                <w:sz w:val="20"/>
                <w:szCs w:val="20"/>
              </w:rPr>
              <w:t>6</w:t>
            </w:r>
          </w:p>
        </w:tc>
        <w:tc>
          <w:tcPr>
            <w:tcW w:w="652" w:type="dxa"/>
          </w:tcPr>
          <w:p w14:paraId="6D90D758" w14:textId="77777777" w:rsidR="00AD1B6E" w:rsidRPr="00C437A4" w:rsidRDefault="00AD1B6E" w:rsidP="000001F2">
            <w:pPr>
              <w:jc w:val="both"/>
              <w:rPr>
                <w:sz w:val="20"/>
                <w:szCs w:val="20"/>
              </w:rPr>
            </w:pPr>
          </w:p>
        </w:tc>
        <w:tc>
          <w:tcPr>
            <w:tcW w:w="703" w:type="dxa"/>
          </w:tcPr>
          <w:p w14:paraId="68A24DC1" w14:textId="77777777" w:rsidR="00AD1B6E" w:rsidRPr="00C437A4" w:rsidRDefault="00AD1B6E" w:rsidP="000001F2">
            <w:pPr>
              <w:jc w:val="both"/>
              <w:rPr>
                <w:sz w:val="20"/>
                <w:szCs w:val="20"/>
              </w:rPr>
            </w:pPr>
            <w:r w:rsidRPr="00C437A4">
              <w:rPr>
                <w:sz w:val="20"/>
                <w:szCs w:val="20"/>
              </w:rPr>
              <w:t>66</w:t>
            </w:r>
          </w:p>
        </w:tc>
        <w:tc>
          <w:tcPr>
            <w:tcW w:w="674" w:type="dxa"/>
          </w:tcPr>
          <w:p w14:paraId="358DD43C" w14:textId="77777777" w:rsidR="00AD1B6E" w:rsidRPr="00C437A4" w:rsidRDefault="00AD1B6E" w:rsidP="000001F2">
            <w:pPr>
              <w:jc w:val="both"/>
              <w:rPr>
                <w:sz w:val="20"/>
                <w:szCs w:val="20"/>
              </w:rPr>
            </w:pPr>
            <w:r w:rsidRPr="00C437A4">
              <w:rPr>
                <w:sz w:val="20"/>
                <w:szCs w:val="20"/>
              </w:rPr>
              <w:t>17</w:t>
            </w:r>
          </w:p>
        </w:tc>
        <w:tc>
          <w:tcPr>
            <w:tcW w:w="733" w:type="dxa"/>
          </w:tcPr>
          <w:p w14:paraId="1D13C396" w14:textId="77777777" w:rsidR="00AD1B6E" w:rsidRPr="00C437A4" w:rsidRDefault="00AD1B6E" w:rsidP="000001F2">
            <w:pPr>
              <w:jc w:val="both"/>
              <w:rPr>
                <w:sz w:val="20"/>
                <w:szCs w:val="20"/>
              </w:rPr>
            </w:pPr>
          </w:p>
        </w:tc>
        <w:tc>
          <w:tcPr>
            <w:tcW w:w="630" w:type="dxa"/>
          </w:tcPr>
          <w:p w14:paraId="1A431767" w14:textId="77777777" w:rsidR="00AD1B6E" w:rsidRPr="00C437A4" w:rsidRDefault="00AD1B6E" w:rsidP="000001F2">
            <w:pPr>
              <w:jc w:val="both"/>
              <w:rPr>
                <w:sz w:val="20"/>
                <w:szCs w:val="20"/>
              </w:rPr>
            </w:pPr>
          </w:p>
        </w:tc>
        <w:tc>
          <w:tcPr>
            <w:tcW w:w="499" w:type="dxa"/>
          </w:tcPr>
          <w:p w14:paraId="1AE58FF4" w14:textId="77777777" w:rsidR="00AD1B6E" w:rsidRPr="00C437A4" w:rsidRDefault="00AD1B6E" w:rsidP="000001F2">
            <w:pPr>
              <w:jc w:val="both"/>
              <w:rPr>
                <w:sz w:val="20"/>
                <w:szCs w:val="20"/>
              </w:rPr>
            </w:pPr>
          </w:p>
        </w:tc>
        <w:tc>
          <w:tcPr>
            <w:tcW w:w="709" w:type="dxa"/>
          </w:tcPr>
          <w:p w14:paraId="73D04CB1" w14:textId="77777777" w:rsidR="00AD1B6E" w:rsidRPr="00C437A4" w:rsidRDefault="00AD1B6E" w:rsidP="000001F2">
            <w:pPr>
              <w:jc w:val="both"/>
              <w:rPr>
                <w:sz w:val="20"/>
                <w:szCs w:val="20"/>
              </w:rPr>
            </w:pPr>
          </w:p>
        </w:tc>
      </w:tr>
      <w:tr w:rsidR="00AD1B6E" w:rsidRPr="007E473D" w14:paraId="27574878" w14:textId="77777777" w:rsidTr="00C437A4">
        <w:tc>
          <w:tcPr>
            <w:tcW w:w="3908" w:type="dxa"/>
          </w:tcPr>
          <w:p w14:paraId="419A1A17" w14:textId="77777777" w:rsidR="00AD1B6E" w:rsidRPr="00C437A4" w:rsidRDefault="00AD1B6E" w:rsidP="000001F2">
            <w:pPr>
              <w:tabs>
                <w:tab w:val="left" w:pos="7515"/>
              </w:tabs>
              <w:jc w:val="both"/>
              <w:rPr>
                <w:color w:val="000000"/>
                <w:sz w:val="20"/>
                <w:szCs w:val="20"/>
              </w:rPr>
            </w:pPr>
            <w:r w:rsidRPr="00C437A4">
              <w:rPr>
                <w:color w:val="000000"/>
                <w:sz w:val="20"/>
                <w:szCs w:val="20"/>
              </w:rPr>
              <w:t>Керницький  старостинський округ</w:t>
            </w:r>
          </w:p>
          <w:p w14:paraId="4FE7B953"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(Керниця, Артищів, Велика Калинка, Любовичі, Мавковичі)</w:t>
            </w:r>
          </w:p>
        </w:tc>
        <w:tc>
          <w:tcPr>
            <w:tcW w:w="864" w:type="dxa"/>
          </w:tcPr>
          <w:p w14:paraId="07A84071" w14:textId="66E7134B" w:rsidR="00AD1B6E" w:rsidRPr="00C437A4" w:rsidRDefault="00AD1B6E" w:rsidP="000001F2">
            <w:pPr>
              <w:jc w:val="both"/>
              <w:rPr>
                <w:rFonts w:eastAsia="Times New Roman"/>
                <w:sz w:val="20"/>
                <w:szCs w:val="20"/>
              </w:rPr>
            </w:pPr>
            <w:r w:rsidRPr="00C437A4">
              <w:rPr>
                <w:rFonts w:eastAsia="Times New Roman"/>
                <w:sz w:val="20"/>
                <w:szCs w:val="20"/>
              </w:rPr>
              <w:t>15</w:t>
            </w:r>
          </w:p>
        </w:tc>
        <w:tc>
          <w:tcPr>
            <w:tcW w:w="693" w:type="dxa"/>
          </w:tcPr>
          <w:p w14:paraId="07BD7E3F" w14:textId="52D6708A" w:rsidR="00AD1B6E" w:rsidRPr="00C437A4" w:rsidRDefault="00AD1B6E" w:rsidP="000001F2">
            <w:pPr>
              <w:jc w:val="both"/>
              <w:rPr>
                <w:rFonts w:eastAsia="Times New Roman"/>
                <w:sz w:val="20"/>
                <w:szCs w:val="20"/>
              </w:rPr>
            </w:pPr>
            <w:r w:rsidRPr="00C437A4">
              <w:rPr>
                <w:rFonts w:eastAsia="Times New Roman"/>
                <w:sz w:val="20"/>
                <w:szCs w:val="20"/>
              </w:rPr>
              <w:t>4</w:t>
            </w:r>
          </w:p>
        </w:tc>
        <w:tc>
          <w:tcPr>
            <w:tcW w:w="652" w:type="dxa"/>
          </w:tcPr>
          <w:p w14:paraId="0BA0E93E" w14:textId="77777777"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703" w:type="dxa"/>
          </w:tcPr>
          <w:p w14:paraId="3720A566" w14:textId="77777777"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674" w:type="dxa"/>
          </w:tcPr>
          <w:p w14:paraId="7A760488" w14:textId="77777777"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733" w:type="dxa"/>
          </w:tcPr>
          <w:p w14:paraId="1C98C461" w14:textId="77777777" w:rsidR="00AD1B6E" w:rsidRPr="00C437A4" w:rsidRDefault="00AD1B6E" w:rsidP="000001F2">
            <w:pPr>
              <w:jc w:val="both"/>
              <w:rPr>
                <w:rFonts w:eastAsia="Times New Roman"/>
                <w:sz w:val="20"/>
                <w:szCs w:val="20"/>
              </w:rPr>
            </w:pPr>
          </w:p>
        </w:tc>
        <w:tc>
          <w:tcPr>
            <w:tcW w:w="630" w:type="dxa"/>
          </w:tcPr>
          <w:p w14:paraId="2BB2712A" w14:textId="77777777" w:rsidR="00AD1B6E" w:rsidRPr="00C437A4" w:rsidRDefault="00AD1B6E" w:rsidP="000001F2">
            <w:pPr>
              <w:jc w:val="both"/>
              <w:rPr>
                <w:rFonts w:eastAsia="Times New Roman"/>
                <w:sz w:val="20"/>
                <w:szCs w:val="20"/>
              </w:rPr>
            </w:pPr>
            <w:r w:rsidRPr="00C437A4">
              <w:rPr>
                <w:rFonts w:eastAsia="Times New Roman"/>
                <w:sz w:val="20"/>
                <w:szCs w:val="20"/>
              </w:rPr>
              <w:t>4</w:t>
            </w:r>
          </w:p>
        </w:tc>
        <w:tc>
          <w:tcPr>
            <w:tcW w:w="499" w:type="dxa"/>
          </w:tcPr>
          <w:p w14:paraId="77AC2D60" w14:textId="77777777" w:rsidR="00AD1B6E" w:rsidRPr="00C437A4" w:rsidRDefault="00AD1B6E" w:rsidP="000001F2">
            <w:pPr>
              <w:jc w:val="both"/>
              <w:rPr>
                <w:sz w:val="20"/>
                <w:szCs w:val="20"/>
              </w:rPr>
            </w:pPr>
          </w:p>
        </w:tc>
        <w:tc>
          <w:tcPr>
            <w:tcW w:w="709" w:type="dxa"/>
          </w:tcPr>
          <w:p w14:paraId="2355A2E7" w14:textId="77777777" w:rsidR="00AD1B6E" w:rsidRPr="00C437A4" w:rsidRDefault="00AD1B6E" w:rsidP="000001F2">
            <w:pPr>
              <w:jc w:val="both"/>
              <w:rPr>
                <w:sz w:val="20"/>
                <w:szCs w:val="20"/>
              </w:rPr>
            </w:pPr>
          </w:p>
        </w:tc>
      </w:tr>
      <w:tr w:rsidR="00AD1B6E" w:rsidRPr="007E473D" w14:paraId="6F6D0CEF" w14:textId="77777777" w:rsidTr="00C437A4">
        <w:tc>
          <w:tcPr>
            <w:tcW w:w="3908" w:type="dxa"/>
          </w:tcPr>
          <w:p w14:paraId="5A83E12F" w14:textId="77777777" w:rsidR="00AD1B6E" w:rsidRPr="00C437A4" w:rsidRDefault="00AD1B6E" w:rsidP="000001F2">
            <w:pPr>
              <w:tabs>
                <w:tab w:val="left" w:pos="7515"/>
              </w:tabs>
              <w:jc w:val="both"/>
              <w:rPr>
                <w:color w:val="000000"/>
                <w:sz w:val="20"/>
                <w:szCs w:val="20"/>
              </w:rPr>
            </w:pPr>
            <w:r w:rsidRPr="00C437A4">
              <w:rPr>
                <w:color w:val="000000"/>
                <w:sz w:val="20"/>
                <w:szCs w:val="20"/>
              </w:rPr>
              <w:t>Угрівський старостинський округ</w:t>
            </w:r>
          </w:p>
          <w:p w14:paraId="1062ADC1"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(Черляни, Черлянське Передмістя, Угри, Стоділки)</w:t>
            </w:r>
          </w:p>
        </w:tc>
        <w:tc>
          <w:tcPr>
            <w:tcW w:w="864" w:type="dxa"/>
          </w:tcPr>
          <w:p w14:paraId="57171206" w14:textId="1C04F1BF" w:rsidR="00AD1B6E" w:rsidRPr="00C437A4" w:rsidRDefault="00AD1B6E" w:rsidP="000001F2">
            <w:pPr>
              <w:jc w:val="both"/>
              <w:rPr>
                <w:rFonts w:eastAsia="Times New Roman"/>
                <w:sz w:val="20"/>
                <w:szCs w:val="20"/>
              </w:rPr>
            </w:pPr>
            <w:r w:rsidRPr="00C437A4">
              <w:rPr>
                <w:rFonts w:eastAsia="Times New Roman"/>
                <w:sz w:val="20"/>
                <w:szCs w:val="20"/>
              </w:rPr>
              <w:t>17</w:t>
            </w:r>
          </w:p>
        </w:tc>
        <w:tc>
          <w:tcPr>
            <w:tcW w:w="693" w:type="dxa"/>
          </w:tcPr>
          <w:p w14:paraId="34B08B3F" w14:textId="5CBCEE83" w:rsidR="00AD1B6E" w:rsidRPr="00C437A4" w:rsidRDefault="00AD1B6E" w:rsidP="000001F2">
            <w:pPr>
              <w:jc w:val="both"/>
              <w:rPr>
                <w:rFonts w:eastAsia="Times New Roman"/>
                <w:sz w:val="20"/>
                <w:szCs w:val="20"/>
              </w:rPr>
            </w:pPr>
            <w:r w:rsidRPr="00C437A4">
              <w:rPr>
                <w:rFonts w:eastAsia="Times New Roman"/>
                <w:sz w:val="20"/>
                <w:szCs w:val="20"/>
              </w:rPr>
              <w:t>4</w:t>
            </w:r>
          </w:p>
        </w:tc>
        <w:tc>
          <w:tcPr>
            <w:tcW w:w="652" w:type="dxa"/>
          </w:tcPr>
          <w:p w14:paraId="73DACA53" w14:textId="77777777" w:rsidR="00AD1B6E" w:rsidRPr="00C437A4" w:rsidRDefault="00AD1B6E" w:rsidP="000001F2">
            <w:pPr>
              <w:jc w:val="both"/>
              <w:rPr>
                <w:rFonts w:eastAsia="Times New Roman"/>
                <w:sz w:val="20"/>
                <w:szCs w:val="20"/>
              </w:rPr>
            </w:pPr>
            <w:r w:rsidRPr="00C437A4">
              <w:rPr>
                <w:rFonts w:eastAsia="Times New Roman"/>
                <w:sz w:val="20"/>
                <w:szCs w:val="20"/>
              </w:rPr>
              <w:t>6</w:t>
            </w:r>
          </w:p>
        </w:tc>
        <w:tc>
          <w:tcPr>
            <w:tcW w:w="703" w:type="dxa"/>
          </w:tcPr>
          <w:p w14:paraId="2B90B536" w14:textId="77777777"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674" w:type="dxa"/>
          </w:tcPr>
          <w:p w14:paraId="69849130" w14:textId="77777777" w:rsidR="00AD1B6E" w:rsidRPr="00C437A4" w:rsidRDefault="00AD1B6E" w:rsidP="000001F2">
            <w:pPr>
              <w:jc w:val="both"/>
              <w:rPr>
                <w:rFonts w:eastAsia="Times New Roman"/>
                <w:sz w:val="20"/>
                <w:szCs w:val="20"/>
              </w:rPr>
            </w:pPr>
            <w:r w:rsidRPr="00C437A4">
              <w:rPr>
                <w:rFonts w:eastAsia="Times New Roman"/>
                <w:sz w:val="20"/>
                <w:szCs w:val="20"/>
              </w:rPr>
              <w:t>5</w:t>
            </w:r>
          </w:p>
        </w:tc>
        <w:tc>
          <w:tcPr>
            <w:tcW w:w="733" w:type="dxa"/>
          </w:tcPr>
          <w:p w14:paraId="1DC2BD99" w14:textId="77777777" w:rsidR="00AD1B6E" w:rsidRPr="00C437A4" w:rsidRDefault="00AD1B6E" w:rsidP="000001F2">
            <w:pPr>
              <w:jc w:val="both"/>
              <w:rPr>
                <w:rFonts w:eastAsia="Times New Roman"/>
                <w:sz w:val="20"/>
                <w:szCs w:val="20"/>
              </w:rPr>
            </w:pPr>
          </w:p>
        </w:tc>
        <w:tc>
          <w:tcPr>
            <w:tcW w:w="630" w:type="dxa"/>
          </w:tcPr>
          <w:p w14:paraId="52F06448" w14:textId="77777777"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499" w:type="dxa"/>
          </w:tcPr>
          <w:p w14:paraId="6B4405DB" w14:textId="77777777" w:rsidR="00AD1B6E" w:rsidRPr="00C437A4" w:rsidRDefault="00AD1B6E" w:rsidP="000001F2">
            <w:pPr>
              <w:jc w:val="both"/>
              <w:rPr>
                <w:sz w:val="20"/>
                <w:szCs w:val="20"/>
              </w:rPr>
            </w:pPr>
          </w:p>
        </w:tc>
        <w:tc>
          <w:tcPr>
            <w:tcW w:w="709" w:type="dxa"/>
          </w:tcPr>
          <w:p w14:paraId="2BA18B63" w14:textId="77777777" w:rsidR="00AD1B6E" w:rsidRPr="00C437A4" w:rsidRDefault="00AD1B6E" w:rsidP="000001F2">
            <w:pPr>
              <w:jc w:val="both"/>
              <w:rPr>
                <w:sz w:val="20"/>
                <w:szCs w:val="20"/>
              </w:rPr>
            </w:pPr>
          </w:p>
        </w:tc>
      </w:tr>
      <w:tr w:rsidR="00AD1B6E" w:rsidRPr="007E473D" w14:paraId="5826A713" w14:textId="77777777" w:rsidTr="00C437A4">
        <w:tc>
          <w:tcPr>
            <w:tcW w:w="3908" w:type="dxa"/>
          </w:tcPr>
          <w:p w14:paraId="459620F7" w14:textId="77777777" w:rsidR="00AD1B6E" w:rsidRPr="00C437A4" w:rsidRDefault="00AD1B6E" w:rsidP="000001F2">
            <w:pPr>
              <w:tabs>
                <w:tab w:val="left" w:pos="7515"/>
              </w:tabs>
              <w:jc w:val="both"/>
              <w:rPr>
                <w:color w:val="000000"/>
                <w:sz w:val="20"/>
                <w:szCs w:val="20"/>
              </w:rPr>
            </w:pPr>
            <w:r w:rsidRPr="00C437A4">
              <w:rPr>
                <w:color w:val="000000"/>
                <w:sz w:val="20"/>
                <w:szCs w:val="20"/>
              </w:rPr>
              <w:t>Долинянський  старостинський округ</w:t>
            </w:r>
          </w:p>
          <w:p w14:paraId="2B7B6C30"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(Долиняни, Вовчухи, Годвишня)</w:t>
            </w:r>
          </w:p>
        </w:tc>
        <w:tc>
          <w:tcPr>
            <w:tcW w:w="864" w:type="dxa"/>
          </w:tcPr>
          <w:p w14:paraId="4FCE40AE" w14:textId="132D504D" w:rsidR="00AD1B6E" w:rsidRPr="00C437A4" w:rsidRDefault="00AD1B6E" w:rsidP="000001F2">
            <w:pPr>
              <w:jc w:val="both"/>
              <w:rPr>
                <w:rFonts w:eastAsia="Times New Roman"/>
                <w:sz w:val="20"/>
                <w:szCs w:val="20"/>
              </w:rPr>
            </w:pPr>
            <w:r w:rsidRPr="00C437A4">
              <w:rPr>
                <w:rFonts w:eastAsia="Times New Roman"/>
                <w:sz w:val="20"/>
                <w:szCs w:val="20"/>
              </w:rPr>
              <w:t>38</w:t>
            </w:r>
          </w:p>
        </w:tc>
        <w:tc>
          <w:tcPr>
            <w:tcW w:w="693" w:type="dxa"/>
          </w:tcPr>
          <w:p w14:paraId="38F239B7" w14:textId="2B1B4261" w:rsidR="00AD1B6E" w:rsidRPr="00C437A4" w:rsidRDefault="00AD1B6E" w:rsidP="000001F2">
            <w:pPr>
              <w:jc w:val="both"/>
              <w:rPr>
                <w:rFonts w:eastAsia="Times New Roman"/>
                <w:sz w:val="20"/>
                <w:szCs w:val="20"/>
              </w:rPr>
            </w:pPr>
            <w:r w:rsidRPr="00C437A4">
              <w:rPr>
                <w:rFonts w:eastAsia="Times New Roman"/>
                <w:sz w:val="20"/>
                <w:szCs w:val="20"/>
              </w:rPr>
              <w:t>10</w:t>
            </w:r>
          </w:p>
        </w:tc>
        <w:tc>
          <w:tcPr>
            <w:tcW w:w="652" w:type="dxa"/>
          </w:tcPr>
          <w:p w14:paraId="3F9CF7E0" w14:textId="77777777" w:rsidR="00AD1B6E" w:rsidRPr="00C437A4" w:rsidRDefault="00AD1B6E" w:rsidP="000001F2">
            <w:pPr>
              <w:jc w:val="both"/>
              <w:rPr>
                <w:rFonts w:eastAsia="Times New Roman"/>
                <w:sz w:val="20"/>
                <w:szCs w:val="20"/>
              </w:rPr>
            </w:pPr>
            <w:r w:rsidRPr="00C437A4">
              <w:rPr>
                <w:rFonts w:eastAsia="Times New Roman"/>
                <w:sz w:val="20"/>
                <w:szCs w:val="20"/>
              </w:rPr>
              <w:t>7</w:t>
            </w:r>
          </w:p>
        </w:tc>
        <w:tc>
          <w:tcPr>
            <w:tcW w:w="703" w:type="dxa"/>
          </w:tcPr>
          <w:p w14:paraId="03DE106A" w14:textId="77777777" w:rsidR="00AD1B6E" w:rsidRPr="00C437A4" w:rsidRDefault="00AD1B6E" w:rsidP="000001F2">
            <w:pPr>
              <w:jc w:val="both"/>
              <w:rPr>
                <w:rFonts w:eastAsia="Times New Roman"/>
                <w:sz w:val="20"/>
                <w:szCs w:val="20"/>
              </w:rPr>
            </w:pPr>
            <w:r w:rsidRPr="00C437A4">
              <w:rPr>
                <w:rFonts w:eastAsia="Times New Roman"/>
                <w:sz w:val="20"/>
                <w:szCs w:val="20"/>
              </w:rPr>
              <w:t>8</w:t>
            </w:r>
          </w:p>
        </w:tc>
        <w:tc>
          <w:tcPr>
            <w:tcW w:w="674" w:type="dxa"/>
          </w:tcPr>
          <w:p w14:paraId="79286348" w14:textId="77777777" w:rsidR="00AD1B6E" w:rsidRPr="00C437A4" w:rsidRDefault="00AD1B6E" w:rsidP="000001F2">
            <w:pPr>
              <w:jc w:val="both"/>
              <w:rPr>
                <w:rFonts w:eastAsia="Times New Roman"/>
                <w:sz w:val="20"/>
                <w:szCs w:val="20"/>
              </w:rPr>
            </w:pPr>
            <w:r w:rsidRPr="00C437A4">
              <w:rPr>
                <w:rFonts w:eastAsia="Times New Roman"/>
                <w:sz w:val="20"/>
                <w:szCs w:val="20"/>
              </w:rPr>
              <w:t>13</w:t>
            </w:r>
          </w:p>
        </w:tc>
        <w:tc>
          <w:tcPr>
            <w:tcW w:w="733" w:type="dxa"/>
          </w:tcPr>
          <w:p w14:paraId="1D75CAE0" w14:textId="77777777" w:rsidR="00AD1B6E" w:rsidRPr="00C437A4" w:rsidRDefault="00AD1B6E" w:rsidP="000001F2">
            <w:pPr>
              <w:jc w:val="both"/>
              <w:rPr>
                <w:sz w:val="20"/>
                <w:szCs w:val="20"/>
              </w:rPr>
            </w:pPr>
          </w:p>
        </w:tc>
        <w:tc>
          <w:tcPr>
            <w:tcW w:w="630" w:type="dxa"/>
          </w:tcPr>
          <w:p w14:paraId="4AF4C7D2" w14:textId="77777777" w:rsidR="00AD1B6E" w:rsidRPr="00C437A4" w:rsidRDefault="00AD1B6E" w:rsidP="000001F2">
            <w:pPr>
              <w:jc w:val="both"/>
              <w:rPr>
                <w:sz w:val="20"/>
                <w:szCs w:val="20"/>
              </w:rPr>
            </w:pPr>
          </w:p>
        </w:tc>
        <w:tc>
          <w:tcPr>
            <w:tcW w:w="499" w:type="dxa"/>
          </w:tcPr>
          <w:p w14:paraId="2BA291F7" w14:textId="77777777" w:rsidR="00AD1B6E" w:rsidRPr="00C437A4" w:rsidRDefault="00AD1B6E" w:rsidP="000001F2">
            <w:pPr>
              <w:jc w:val="both"/>
              <w:rPr>
                <w:sz w:val="20"/>
                <w:szCs w:val="20"/>
              </w:rPr>
            </w:pPr>
          </w:p>
        </w:tc>
        <w:tc>
          <w:tcPr>
            <w:tcW w:w="709" w:type="dxa"/>
          </w:tcPr>
          <w:p w14:paraId="16C67FEF" w14:textId="77777777" w:rsidR="00AD1B6E" w:rsidRPr="00C437A4" w:rsidRDefault="00AD1B6E" w:rsidP="000001F2">
            <w:pPr>
              <w:jc w:val="both"/>
              <w:rPr>
                <w:sz w:val="20"/>
                <w:szCs w:val="20"/>
              </w:rPr>
            </w:pPr>
          </w:p>
        </w:tc>
      </w:tr>
      <w:tr w:rsidR="00AD1B6E" w:rsidRPr="007E473D" w14:paraId="1BF83488" w14:textId="77777777" w:rsidTr="00C437A4">
        <w:tc>
          <w:tcPr>
            <w:tcW w:w="3908" w:type="dxa"/>
          </w:tcPr>
          <w:p w14:paraId="5DE46708" w14:textId="77777777" w:rsidR="00AD1B6E" w:rsidRPr="00C437A4" w:rsidRDefault="00AD1B6E" w:rsidP="000001F2">
            <w:pPr>
              <w:tabs>
                <w:tab w:val="left" w:pos="7515"/>
              </w:tabs>
              <w:jc w:val="both"/>
              <w:rPr>
                <w:color w:val="000000"/>
                <w:sz w:val="20"/>
                <w:szCs w:val="20"/>
              </w:rPr>
            </w:pPr>
            <w:r w:rsidRPr="00C437A4">
              <w:rPr>
                <w:color w:val="000000"/>
                <w:sz w:val="20"/>
                <w:szCs w:val="20"/>
              </w:rPr>
              <w:t>Галичанівський старостинський округ</w:t>
            </w:r>
          </w:p>
          <w:p w14:paraId="1E5183A9"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(Галичани, Дроздовичі)</w:t>
            </w:r>
          </w:p>
        </w:tc>
        <w:tc>
          <w:tcPr>
            <w:tcW w:w="864" w:type="dxa"/>
          </w:tcPr>
          <w:p w14:paraId="6D40A103" w14:textId="5042C4ED" w:rsidR="00AD1B6E" w:rsidRPr="00C437A4" w:rsidRDefault="00770B07" w:rsidP="000001F2">
            <w:pPr>
              <w:jc w:val="both"/>
              <w:rPr>
                <w:rFonts w:eastAsia="Times New Roman"/>
                <w:sz w:val="20"/>
                <w:szCs w:val="20"/>
              </w:rPr>
            </w:pPr>
            <w:r w:rsidRPr="00C437A4">
              <w:rPr>
                <w:rFonts w:eastAsia="Times New Roman"/>
                <w:sz w:val="20"/>
                <w:szCs w:val="20"/>
              </w:rPr>
              <w:t>19</w:t>
            </w:r>
          </w:p>
        </w:tc>
        <w:tc>
          <w:tcPr>
            <w:tcW w:w="693" w:type="dxa"/>
          </w:tcPr>
          <w:p w14:paraId="3834B77F" w14:textId="36942AF4"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652" w:type="dxa"/>
          </w:tcPr>
          <w:p w14:paraId="59705974" w14:textId="77777777"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703" w:type="dxa"/>
          </w:tcPr>
          <w:p w14:paraId="46249A92" w14:textId="77777777" w:rsidR="00AD1B6E" w:rsidRPr="00C437A4" w:rsidRDefault="00AD1B6E" w:rsidP="000001F2">
            <w:pPr>
              <w:jc w:val="both"/>
              <w:rPr>
                <w:sz w:val="20"/>
                <w:szCs w:val="20"/>
              </w:rPr>
            </w:pPr>
            <w:r w:rsidRPr="00C437A4">
              <w:rPr>
                <w:sz w:val="20"/>
                <w:szCs w:val="20"/>
              </w:rPr>
              <w:t>4</w:t>
            </w:r>
          </w:p>
        </w:tc>
        <w:tc>
          <w:tcPr>
            <w:tcW w:w="674" w:type="dxa"/>
          </w:tcPr>
          <w:p w14:paraId="054AAE4E" w14:textId="77777777" w:rsidR="00AD1B6E" w:rsidRPr="00C437A4" w:rsidRDefault="00AD1B6E" w:rsidP="000001F2">
            <w:pPr>
              <w:jc w:val="both"/>
              <w:rPr>
                <w:sz w:val="20"/>
                <w:szCs w:val="20"/>
              </w:rPr>
            </w:pPr>
            <w:r w:rsidRPr="00C437A4">
              <w:rPr>
                <w:sz w:val="20"/>
                <w:szCs w:val="20"/>
              </w:rPr>
              <w:t>8</w:t>
            </w:r>
          </w:p>
        </w:tc>
        <w:tc>
          <w:tcPr>
            <w:tcW w:w="733" w:type="dxa"/>
          </w:tcPr>
          <w:p w14:paraId="1D0DA2F5" w14:textId="77777777" w:rsidR="00AD1B6E" w:rsidRPr="00C437A4" w:rsidRDefault="00AD1B6E" w:rsidP="000001F2">
            <w:pPr>
              <w:jc w:val="both"/>
              <w:rPr>
                <w:rFonts w:eastAsia="Times New Roman"/>
                <w:sz w:val="20"/>
                <w:szCs w:val="20"/>
              </w:rPr>
            </w:pPr>
          </w:p>
        </w:tc>
        <w:tc>
          <w:tcPr>
            <w:tcW w:w="630" w:type="dxa"/>
          </w:tcPr>
          <w:p w14:paraId="2F314275" w14:textId="77777777"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499" w:type="dxa"/>
          </w:tcPr>
          <w:p w14:paraId="0FCF57DA" w14:textId="77777777" w:rsidR="00AD1B6E" w:rsidRPr="00C437A4" w:rsidRDefault="00AD1B6E" w:rsidP="000001F2">
            <w:pPr>
              <w:jc w:val="both"/>
              <w:rPr>
                <w:sz w:val="20"/>
                <w:szCs w:val="20"/>
              </w:rPr>
            </w:pPr>
          </w:p>
        </w:tc>
        <w:tc>
          <w:tcPr>
            <w:tcW w:w="709" w:type="dxa"/>
          </w:tcPr>
          <w:p w14:paraId="2069F567" w14:textId="77777777" w:rsidR="00AD1B6E" w:rsidRPr="00C437A4" w:rsidRDefault="00AD1B6E" w:rsidP="000001F2">
            <w:pPr>
              <w:jc w:val="both"/>
              <w:rPr>
                <w:sz w:val="20"/>
                <w:szCs w:val="20"/>
              </w:rPr>
            </w:pPr>
          </w:p>
        </w:tc>
      </w:tr>
      <w:tr w:rsidR="00AD1B6E" w:rsidRPr="007E473D" w14:paraId="719CB9F1" w14:textId="77777777" w:rsidTr="00C437A4">
        <w:tc>
          <w:tcPr>
            <w:tcW w:w="3908" w:type="dxa"/>
          </w:tcPr>
          <w:p w14:paraId="1C03FD28" w14:textId="77777777" w:rsidR="00AD1B6E" w:rsidRPr="00C437A4" w:rsidRDefault="00AD1B6E" w:rsidP="000001F2">
            <w:pPr>
              <w:tabs>
                <w:tab w:val="left" w:pos="7515"/>
              </w:tabs>
              <w:jc w:val="both"/>
              <w:rPr>
                <w:color w:val="000000"/>
                <w:sz w:val="20"/>
                <w:szCs w:val="20"/>
              </w:rPr>
            </w:pPr>
            <w:r w:rsidRPr="00C437A4">
              <w:rPr>
                <w:color w:val="000000"/>
                <w:sz w:val="20"/>
                <w:szCs w:val="20"/>
              </w:rPr>
              <w:t>Добрянський старостинський округ</w:t>
            </w:r>
          </w:p>
          <w:p w14:paraId="6013A066"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(Добряни, Милятин, Підмогилки, Бар)</w:t>
            </w:r>
          </w:p>
        </w:tc>
        <w:tc>
          <w:tcPr>
            <w:tcW w:w="864" w:type="dxa"/>
          </w:tcPr>
          <w:p w14:paraId="0BA27F41" w14:textId="35A1EAFF" w:rsidR="00AD1B6E" w:rsidRPr="00C437A4" w:rsidRDefault="00770B07" w:rsidP="000001F2">
            <w:pPr>
              <w:jc w:val="both"/>
              <w:rPr>
                <w:rFonts w:eastAsia="Times New Roman"/>
                <w:sz w:val="20"/>
                <w:szCs w:val="20"/>
              </w:rPr>
            </w:pPr>
            <w:r w:rsidRPr="00C437A4">
              <w:rPr>
                <w:rFonts w:eastAsia="Times New Roman"/>
                <w:sz w:val="20"/>
                <w:szCs w:val="20"/>
              </w:rPr>
              <w:t>16</w:t>
            </w:r>
          </w:p>
        </w:tc>
        <w:tc>
          <w:tcPr>
            <w:tcW w:w="693" w:type="dxa"/>
          </w:tcPr>
          <w:p w14:paraId="6BFD6416" w14:textId="636DF024"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652" w:type="dxa"/>
          </w:tcPr>
          <w:p w14:paraId="72F58392" w14:textId="77777777" w:rsidR="00AD1B6E" w:rsidRPr="00C437A4" w:rsidRDefault="00AD1B6E" w:rsidP="000001F2">
            <w:pPr>
              <w:jc w:val="both"/>
              <w:rPr>
                <w:rFonts w:eastAsia="Times New Roman"/>
                <w:sz w:val="20"/>
                <w:szCs w:val="20"/>
              </w:rPr>
            </w:pPr>
          </w:p>
        </w:tc>
        <w:tc>
          <w:tcPr>
            <w:tcW w:w="703" w:type="dxa"/>
          </w:tcPr>
          <w:p w14:paraId="4FC56150" w14:textId="77777777" w:rsidR="00AD1B6E" w:rsidRPr="00C437A4" w:rsidRDefault="00AD1B6E" w:rsidP="000001F2">
            <w:pPr>
              <w:jc w:val="both"/>
              <w:rPr>
                <w:sz w:val="20"/>
                <w:szCs w:val="20"/>
              </w:rPr>
            </w:pPr>
            <w:r w:rsidRPr="00C437A4">
              <w:rPr>
                <w:sz w:val="20"/>
                <w:szCs w:val="20"/>
              </w:rPr>
              <w:t>6</w:t>
            </w:r>
          </w:p>
        </w:tc>
        <w:tc>
          <w:tcPr>
            <w:tcW w:w="674" w:type="dxa"/>
          </w:tcPr>
          <w:p w14:paraId="62331BD8" w14:textId="77777777" w:rsidR="00AD1B6E" w:rsidRPr="00C437A4" w:rsidRDefault="00AD1B6E" w:rsidP="000001F2">
            <w:pPr>
              <w:jc w:val="both"/>
              <w:rPr>
                <w:sz w:val="20"/>
                <w:szCs w:val="20"/>
              </w:rPr>
            </w:pPr>
            <w:r w:rsidRPr="00C437A4">
              <w:rPr>
                <w:sz w:val="20"/>
                <w:szCs w:val="20"/>
              </w:rPr>
              <w:t>6</w:t>
            </w:r>
          </w:p>
        </w:tc>
        <w:tc>
          <w:tcPr>
            <w:tcW w:w="733" w:type="dxa"/>
          </w:tcPr>
          <w:p w14:paraId="5DC008E1" w14:textId="77777777"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630" w:type="dxa"/>
          </w:tcPr>
          <w:p w14:paraId="2B2190A8" w14:textId="77777777" w:rsidR="00AD1B6E" w:rsidRPr="00C437A4" w:rsidRDefault="00AD1B6E" w:rsidP="000001F2">
            <w:pPr>
              <w:jc w:val="both"/>
              <w:rPr>
                <w:rFonts w:eastAsia="Times New Roman"/>
                <w:sz w:val="20"/>
                <w:szCs w:val="20"/>
              </w:rPr>
            </w:pPr>
          </w:p>
        </w:tc>
        <w:tc>
          <w:tcPr>
            <w:tcW w:w="499" w:type="dxa"/>
          </w:tcPr>
          <w:p w14:paraId="41B74C9B" w14:textId="77777777" w:rsidR="00AD1B6E" w:rsidRPr="00C437A4" w:rsidRDefault="00AD1B6E" w:rsidP="000001F2">
            <w:pPr>
              <w:jc w:val="both"/>
              <w:rPr>
                <w:sz w:val="20"/>
                <w:szCs w:val="20"/>
              </w:rPr>
            </w:pPr>
          </w:p>
        </w:tc>
        <w:tc>
          <w:tcPr>
            <w:tcW w:w="709" w:type="dxa"/>
          </w:tcPr>
          <w:p w14:paraId="3002AC67" w14:textId="77777777" w:rsidR="00AD1B6E" w:rsidRPr="00C437A4" w:rsidRDefault="00AD1B6E" w:rsidP="000001F2">
            <w:pPr>
              <w:jc w:val="both"/>
              <w:rPr>
                <w:sz w:val="20"/>
                <w:szCs w:val="20"/>
              </w:rPr>
            </w:pPr>
          </w:p>
        </w:tc>
      </w:tr>
      <w:tr w:rsidR="00AD1B6E" w:rsidRPr="007E473D" w14:paraId="12823189" w14:textId="77777777" w:rsidTr="00C437A4">
        <w:tc>
          <w:tcPr>
            <w:tcW w:w="3908" w:type="dxa"/>
          </w:tcPr>
          <w:p w14:paraId="24963A2E" w14:textId="77777777" w:rsidR="00AD1B6E" w:rsidRPr="00C437A4" w:rsidRDefault="00AD1B6E" w:rsidP="000001F2">
            <w:pPr>
              <w:tabs>
                <w:tab w:val="left" w:pos="7515"/>
              </w:tabs>
              <w:jc w:val="both"/>
              <w:rPr>
                <w:color w:val="000000"/>
                <w:sz w:val="20"/>
                <w:szCs w:val="20"/>
              </w:rPr>
            </w:pPr>
            <w:r w:rsidRPr="00C437A4">
              <w:rPr>
                <w:color w:val="000000"/>
                <w:sz w:val="20"/>
                <w:szCs w:val="20"/>
              </w:rPr>
              <w:t>Родатицький старостинський округ</w:t>
            </w:r>
          </w:p>
          <w:p w14:paraId="3242B248"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(Родатичі, Молошки, Тучапи)</w:t>
            </w:r>
          </w:p>
        </w:tc>
        <w:tc>
          <w:tcPr>
            <w:tcW w:w="864" w:type="dxa"/>
          </w:tcPr>
          <w:p w14:paraId="248C4E8D" w14:textId="4CBAE652" w:rsidR="00AD1B6E" w:rsidRPr="00C437A4" w:rsidRDefault="00770B07" w:rsidP="000001F2">
            <w:pPr>
              <w:jc w:val="both"/>
              <w:rPr>
                <w:sz w:val="20"/>
                <w:szCs w:val="20"/>
              </w:rPr>
            </w:pPr>
            <w:r w:rsidRPr="00C437A4">
              <w:rPr>
                <w:sz w:val="20"/>
                <w:szCs w:val="20"/>
              </w:rPr>
              <w:t>44</w:t>
            </w:r>
          </w:p>
        </w:tc>
        <w:tc>
          <w:tcPr>
            <w:tcW w:w="693" w:type="dxa"/>
          </w:tcPr>
          <w:p w14:paraId="43BE3724" w14:textId="73F8A2D9" w:rsidR="00AD1B6E" w:rsidRPr="00C437A4" w:rsidRDefault="00AD1B6E" w:rsidP="000001F2">
            <w:pPr>
              <w:jc w:val="both"/>
              <w:rPr>
                <w:sz w:val="20"/>
                <w:szCs w:val="20"/>
              </w:rPr>
            </w:pPr>
            <w:r w:rsidRPr="00C437A4">
              <w:rPr>
                <w:sz w:val="20"/>
                <w:szCs w:val="20"/>
              </w:rPr>
              <w:t>5</w:t>
            </w:r>
          </w:p>
        </w:tc>
        <w:tc>
          <w:tcPr>
            <w:tcW w:w="652" w:type="dxa"/>
          </w:tcPr>
          <w:p w14:paraId="735648C0" w14:textId="77777777" w:rsidR="00AD1B6E" w:rsidRPr="00C437A4" w:rsidRDefault="00AD1B6E" w:rsidP="000001F2">
            <w:pPr>
              <w:jc w:val="both"/>
              <w:rPr>
                <w:sz w:val="20"/>
                <w:szCs w:val="20"/>
              </w:rPr>
            </w:pPr>
            <w:r w:rsidRPr="00C437A4">
              <w:rPr>
                <w:sz w:val="20"/>
                <w:szCs w:val="20"/>
              </w:rPr>
              <w:t>13</w:t>
            </w:r>
          </w:p>
        </w:tc>
        <w:tc>
          <w:tcPr>
            <w:tcW w:w="703" w:type="dxa"/>
          </w:tcPr>
          <w:p w14:paraId="5031E470" w14:textId="77777777" w:rsidR="00AD1B6E" w:rsidRPr="00C437A4" w:rsidRDefault="00AD1B6E" w:rsidP="000001F2">
            <w:pPr>
              <w:jc w:val="both"/>
              <w:rPr>
                <w:sz w:val="20"/>
                <w:szCs w:val="20"/>
              </w:rPr>
            </w:pPr>
            <w:r w:rsidRPr="00C437A4">
              <w:rPr>
                <w:sz w:val="20"/>
                <w:szCs w:val="20"/>
              </w:rPr>
              <w:t>10</w:t>
            </w:r>
          </w:p>
        </w:tc>
        <w:tc>
          <w:tcPr>
            <w:tcW w:w="674" w:type="dxa"/>
          </w:tcPr>
          <w:p w14:paraId="25156BBD" w14:textId="77777777" w:rsidR="00AD1B6E" w:rsidRPr="00C437A4" w:rsidRDefault="00AD1B6E" w:rsidP="000001F2">
            <w:pPr>
              <w:jc w:val="both"/>
              <w:rPr>
                <w:sz w:val="20"/>
                <w:szCs w:val="20"/>
              </w:rPr>
            </w:pPr>
            <w:r w:rsidRPr="00C437A4">
              <w:rPr>
                <w:sz w:val="20"/>
                <w:szCs w:val="20"/>
              </w:rPr>
              <w:t>16</w:t>
            </w:r>
          </w:p>
        </w:tc>
        <w:tc>
          <w:tcPr>
            <w:tcW w:w="733" w:type="dxa"/>
          </w:tcPr>
          <w:p w14:paraId="41D2FD57" w14:textId="77777777" w:rsidR="00AD1B6E" w:rsidRPr="00C437A4" w:rsidRDefault="00AD1B6E" w:rsidP="000001F2">
            <w:pPr>
              <w:jc w:val="both"/>
              <w:rPr>
                <w:sz w:val="20"/>
                <w:szCs w:val="20"/>
              </w:rPr>
            </w:pPr>
          </w:p>
        </w:tc>
        <w:tc>
          <w:tcPr>
            <w:tcW w:w="630" w:type="dxa"/>
          </w:tcPr>
          <w:p w14:paraId="564DB79D" w14:textId="77777777" w:rsidR="00AD1B6E" w:rsidRPr="00C437A4" w:rsidRDefault="00AD1B6E" w:rsidP="000001F2">
            <w:pPr>
              <w:jc w:val="both"/>
              <w:rPr>
                <w:sz w:val="20"/>
                <w:szCs w:val="20"/>
              </w:rPr>
            </w:pPr>
          </w:p>
        </w:tc>
        <w:tc>
          <w:tcPr>
            <w:tcW w:w="499" w:type="dxa"/>
          </w:tcPr>
          <w:p w14:paraId="7E89E709" w14:textId="77777777" w:rsidR="00AD1B6E" w:rsidRPr="00C437A4" w:rsidRDefault="00AD1B6E" w:rsidP="000001F2">
            <w:pPr>
              <w:jc w:val="both"/>
              <w:rPr>
                <w:sz w:val="20"/>
                <w:szCs w:val="20"/>
              </w:rPr>
            </w:pPr>
          </w:p>
        </w:tc>
        <w:tc>
          <w:tcPr>
            <w:tcW w:w="709" w:type="dxa"/>
          </w:tcPr>
          <w:p w14:paraId="0B713EC8" w14:textId="77777777" w:rsidR="00AD1B6E" w:rsidRPr="00C437A4" w:rsidRDefault="00AD1B6E" w:rsidP="000001F2">
            <w:pPr>
              <w:jc w:val="both"/>
              <w:rPr>
                <w:sz w:val="20"/>
                <w:szCs w:val="20"/>
              </w:rPr>
            </w:pPr>
          </w:p>
        </w:tc>
      </w:tr>
      <w:tr w:rsidR="00AD1B6E" w:rsidRPr="007E473D" w14:paraId="4466738A" w14:textId="77777777" w:rsidTr="00C437A4">
        <w:tc>
          <w:tcPr>
            <w:tcW w:w="3908" w:type="dxa"/>
          </w:tcPr>
          <w:p w14:paraId="27B3150F" w14:textId="77777777" w:rsidR="00AD1B6E" w:rsidRPr="00C437A4" w:rsidRDefault="00AD1B6E" w:rsidP="000001F2">
            <w:pPr>
              <w:tabs>
                <w:tab w:val="left" w:pos="7515"/>
              </w:tabs>
              <w:jc w:val="both"/>
              <w:rPr>
                <w:color w:val="000000"/>
                <w:sz w:val="20"/>
                <w:szCs w:val="20"/>
              </w:rPr>
            </w:pPr>
            <w:r w:rsidRPr="00C437A4">
              <w:rPr>
                <w:color w:val="000000"/>
                <w:sz w:val="20"/>
                <w:szCs w:val="20"/>
              </w:rPr>
              <w:t>Градівський старостинський округ</w:t>
            </w:r>
          </w:p>
          <w:p w14:paraId="1C3BB472"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(Градівка, Дубаневичі, Шоломиничі)</w:t>
            </w:r>
          </w:p>
        </w:tc>
        <w:tc>
          <w:tcPr>
            <w:tcW w:w="864" w:type="dxa"/>
          </w:tcPr>
          <w:p w14:paraId="7A6BAFDD" w14:textId="02924456" w:rsidR="00AD1B6E" w:rsidRPr="00C437A4" w:rsidRDefault="00770B07" w:rsidP="000001F2">
            <w:pPr>
              <w:jc w:val="both"/>
              <w:rPr>
                <w:sz w:val="20"/>
                <w:szCs w:val="20"/>
              </w:rPr>
            </w:pPr>
            <w:r w:rsidRPr="00C437A4">
              <w:rPr>
                <w:sz w:val="20"/>
                <w:szCs w:val="20"/>
              </w:rPr>
              <w:t>48</w:t>
            </w:r>
          </w:p>
        </w:tc>
        <w:tc>
          <w:tcPr>
            <w:tcW w:w="693" w:type="dxa"/>
          </w:tcPr>
          <w:p w14:paraId="398644A5" w14:textId="35AE4A78" w:rsidR="00AD1B6E" w:rsidRPr="00C437A4" w:rsidRDefault="00AD1B6E" w:rsidP="000001F2">
            <w:pPr>
              <w:jc w:val="both"/>
              <w:rPr>
                <w:sz w:val="20"/>
                <w:szCs w:val="20"/>
              </w:rPr>
            </w:pPr>
          </w:p>
        </w:tc>
        <w:tc>
          <w:tcPr>
            <w:tcW w:w="652" w:type="dxa"/>
          </w:tcPr>
          <w:p w14:paraId="6F042F80" w14:textId="77777777" w:rsidR="00AD1B6E" w:rsidRPr="00C437A4" w:rsidRDefault="00AD1B6E" w:rsidP="000001F2">
            <w:pPr>
              <w:jc w:val="both"/>
              <w:rPr>
                <w:sz w:val="20"/>
                <w:szCs w:val="20"/>
              </w:rPr>
            </w:pPr>
          </w:p>
        </w:tc>
        <w:tc>
          <w:tcPr>
            <w:tcW w:w="703" w:type="dxa"/>
          </w:tcPr>
          <w:p w14:paraId="0E9F3F3C" w14:textId="77777777" w:rsidR="00AD1B6E" w:rsidRPr="00C437A4" w:rsidRDefault="00AD1B6E" w:rsidP="000001F2">
            <w:pPr>
              <w:jc w:val="both"/>
              <w:rPr>
                <w:sz w:val="20"/>
                <w:szCs w:val="20"/>
              </w:rPr>
            </w:pPr>
            <w:r w:rsidRPr="00C437A4">
              <w:rPr>
                <w:sz w:val="20"/>
                <w:szCs w:val="20"/>
              </w:rPr>
              <w:t>26</w:t>
            </w:r>
          </w:p>
        </w:tc>
        <w:tc>
          <w:tcPr>
            <w:tcW w:w="674" w:type="dxa"/>
          </w:tcPr>
          <w:p w14:paraId="0E498C7C" w14:textId="77777777" w:rsidR="00AD1B6E" w:rsidRPr="00C437A4" w:rsidRDefault="00AD1B6E" w:rsidP="000001F2">
            <w:pPr>
              <w:jc w:val="both"/>
              <w:rPr>
                <w:sz w:val="20"/>
                <w:szCs w:val="20"/>
              </w:rPr>
            </w:pPr>
            <w:r w:rsidRPr="00C437A4">
              <w:rPr>
                <w:sz w:val="20"/>
                <w:szCs w:val="20"/>
              </w:rPr>
              <w:t>22</w:t>
            </w:r>
          </w:p>
        </w:tc>
        <w:tc>
          <w:tcPr>
            <w:tcW w:w="733" w:type="dxa"/>
          </w:tcPr>
          <w:p w14:paraId="369F208D" w14:textId="77777777" w:rsidR="00AD1B6E" w:rsidRPr="00C437A4" w:rsidRDefault="00AD1B6E" w:rsidP="000001F2">
            <w:pPr>
              <w:jc w:val="both"/>
              <w:rPr>
                <w:sz w:val="20"/>
                <w:szCs w:val="20"/>
              </w:rPr>
            </w:pPr>
          </w:p>
        </w:tc>
        <w:tc>
          <w:tcPr>
            <w:tcW w:w="630" w:type="dxa"/>
          </w:tcPr>
          <w:p w14:paraId="11B0A135" w14:textId="77777777" w:rsidR="00AD1B6E" w:rsidRPr="00C437A4" w:rsidRDefault="00AD1B6E" w:rsidP="000001F2">
            <w:pPr>
              <w:jc w:val="both"/>
              <w:rPr>
                <w:sz w:val="20"/>
                <w:szCs w:val="20"/>
              </w:rPr>
            </w:pPr>
          </w:p>
        </w:tc>
        <w:tc>
          <w:tcPr>
            <w:tcW w:w="499" w:type="dxa"/>
          </w:tcPr>
          <w:p w14:paraId="40253BE1" w14:textId="77777777" w:rsidR="00AD1B6E" w:rsidRPr="00C437A4" w:rsidRDefault="00AD1B6E" w:rsidP="000001F2">
            <w:pPr>
              <w:jc w:val="both"/>
              <w:rPr>
                <w:sz w:val="20"/>
                <w:szCs w:val="20"/>
              </w:rPr>
            </w:pPr>
          </w:p>
        </w:tc>
        <w:tc>
          <w:tcPr>
            <w:tcW w:w="709" w:type="dxa"/>
          </w:tcPr>
          <w:p w14:paraId="6F770778" w14:textId="77777777" w:rsidR="00AD1B6E" w:rsidRPr="00C437A4" w:rsidRDefault="00AD1B6E" w:rsidP="000001F2">
            <w:pPr>
              <w:jc w:val="both"/>
              <w:rPr>
                <w:sz w:val="20"/>
                <w:szCs w:val="20"/>
              </w:rPr>
            </w:pPr>
          </w:p>
        </w:tc>
      </w:tr>
      <w:tr w:rsidR="00AD1B6E" w:rsidRPr="007E473D" w14:paraId="7416C54A" w14:textId="77777777" w:rsidTr="00C437A4">
        <w:tc>
          <w:tcPr>
            <w:tcW w:w="3908" w:type="dxa"/>
          </w:tcPr>
          <w:p w14:paraId="296B532B" w14:textId="77777777" w:rsidR="00AD1B6E" w:rsidRPr="00C437A4" w:rsidRDefault="00AD1B6E" w:rsidP="000001F2">
            <w:pPr>
              <w:tabs>
                <w:tab w:val="left" w:pos="7515"/>
              </w:tabs>
              <w:jc w:val="both"/>
              <w:rPr>
                <w:rFonts w:eastAsia="Times New Roman"/>
                <w:color w:val="000000"/>
                <w:sz w:val="20"/>
                <w:szCs w:val="20"/>
              </w:rPr>
            </w:pPr>
            <w:r w:rsidRPr="00C437A4">
              <w:rPr>
                <w:color w:val="000000"/>
                <w:sz w:val="20"/>
                <w:szCs w:val="20"/>
              </w:rPr>
              <w:t>Мильчицкий старостинський округ</w:t>
            </w:r>
            <w:r w:rsidRPr="00C437A4">
              <w:rPr>
                <w:rFonts w:eastAsia="Times New Roman"/>
                <w:color w:val="000000"/>
                <w:sz w:val="20"/>
                <w:szCs w:val="20"/>
              </w:rPr>
              <w:t xml:space="preserve"> </w:t>
            </w:r>
            <w:r w:rsidRPr="00C437A4">
              <w:rPr>
                <w:rFonts w:eastAsia="Times New Roman"/>
                <w:color w:val="000000"/>
                <w:sz w:val="20"/>
                <w:szCs w:val="20"/>
              </w:rPr>
              <w:lastRenderedPageBreak/>
              <w:t>(Мильчиці, Зелений Гай, Побережне</w:t>
            </w:r>
          </w:p>
          <w:p w14:paraId="156270E4" w14:textId="77777777" w:rsidR="00AD1B6E" w:rsidRPr="00C437A4" w:rsidRDefault="00AD1B6E" w:rsidP="000001F2">
            <w:pPr>
              <w:tabs>
                <w:tab w:val="left" w:pos="7515"/>
              </w:tabs>
              <w:jc w:val="both"/>
              <w:rPr>
                <w:color w:val="000000"/>
                <w:sz w:val="20"/>
                <w:szCs w:val="20"/>
              </w:rPr>
            </w:pPr>
            <w:r w:rsidRPr="00C437A4">
              <w:rPr>
                <w:rFonts w:eastAsia="Times New Roman"/>
                <w:color w:val="000000"/>
                <w:sz w:val="20"/>
                <w:szCs w:val="20"/>
              </w:rPr>
              <w:t>Путятичі)</w:t>
            </w:r>
          </w:p>
        </w:tc>
        <w:tc>
          <w:tcPr>
            <w:tcW w:w="864" w:type="dxa"/>
          </w:tcPr>
          <w:p w14:paraId="7FDDBF24" w14:textId="0866E6F8" w:rsidR="00AD1B6E" w:rsidRPr="00C437A4" w:rsidRDefault="009C0CD2" w:rsidP="000001F2">
            <w:pPr>
              <w:jc w:val="both"/>
              <w:rPr>
                <w:sz w:val="20"/>
                <w:szCs w:val="20"/>
              </w:rPr>
            </w:pPr>
            <w:r w:rsidRPr="00C437A4">
              <w:rPr>
                <w:sz w:val="20"/>
                <w:szCs w:val="20"/>
              </w:rPr>
              <w:lastRenderedPageBreak/>
              <w:t>0</w:t>
            </w:r>
          </w:p>
        </w:tc>
        <w:tc>
          <w:tcPr>
            <w:tcW w:w="693" w:type="dxa"/>
          </w:tcPr>
          <w:p w14:paraId="7C918D40" w14:textId="10469C10" w:rsidR="00AD1B6E" w:rsidRPr="00C437A4" w:rsidRDefault="00AD1B6E" w:rsidP="000001F2">
            <w:pPr>
              <w:jc w:val="both"/>
              <w:rPr>
                <w:sz w:val="20"/>
                <w:szCs w:val="20"/>
              </w:rPr>
            </w:pPr>
            <w:r w:rsidRPr="00C437A4">
              <w:rPr>
                <w:sz w:val="20"/>
                <w:szCs w:val="20"/>
              </w:rPr>
              <w:t>0</w:t>
            </w:r>
          </w:p>
        </w:tc>
        <w:tc>
          <w:tcPr>
            <w:tcW w:w="652" w:type="dxa"/>
          </w:tcPr>
          <w:p w14:paraId="76E4D9D1" w14:textId="77777777" w:rsidR="00AD1B6E" w:rsidRPr="00C437A4" w:rsidRDefault="00AD1B6E" w:rsidP="000001F2">
            <w:pPr>
              <w:jc w:val="both"/>
              <w:rPr>
                <w:sz w:val="20"/>
                <w:szCs w:val="20"/>
              </w:rPr>
            </w:pPr>
          </w:p>
        </w:tc>
        <w:tc>
          <w:tcPr>
            <w:tcW w:w="703" w:type="dxa"/>
          </w:tcPr>
          <w:p w14:paraId="448513A6" w14:textId="77777777" w:rsidR="00AD1B6E" w:rsidRPr="00C437A4" w:rsidRDefault="00AD1B6E" w:rsidP="000001F2">
            <w:pPr>
              <w:jc w:val="both"/>
              <w:rPr>
                <w:sz w:val="20"/>
                <w:szCs w:val="20"/>
              </w:rPr>
            </w:pPr>
          </w:p>
        </w:tc>
        <w:tc>
          <w:tcPr>
            <w:tcW w:w="674" w:type="dxa"/>
          </w:tcPr>
          <w:p w14:paraId="404F905C" w14:textId="77777777" w:rsidR="00AD1B6E" w:rsidRPr="00C437A4" w:rsidRDefault="00AD1B6E" w:rsidP="000001F2">
            <w:pPr>
              <w:jc w:val="both"/>
              <w:rPr>
                <w:sz w:val="20"/>
                <w:szCs w:val="20"/>
              </w:rPr>
            </w:pPr>
          </w:p>
        </w:tc>
        <w:tc>
          <w:tcPr>
            <w:tcW w:w="733" w:type="dxa"/>
          </w:tcPr>
          <w:p w14:paraId="4761F715" w14:textId="77777777" w:rsidR="00AD1B6E" w:rsidRPr="00C437A4" w:rsidRDefault="00AD1B6E" w:rsidP="000001F2">
            <w:pPr>
              <w:jc w:val="both"/>
              <w:rPr>
                <w:sz w:val="20"/>
                <w:szCs w:val="20"/>
              </w:rPr>
            </w:pPr>
          </w:p>
        </w:tc>
        <w:tc>
          <w:tcPr>
            <w:tcW w:w="630" w:type="dxa"/>
          </w:tcPr>
          <w:p w14:paraId="1450BC6B" w14:textId="77777777" w:rsidR="00AD1B6E" w:rsidRPr="00C437A4" w:rsidRDefault="00AD1B6E" w:rsidP="000001F2">
            <w:pPr>
              <w:jc w:val="both"/>
              <w:rPr>
                <w:sz w:val="20"/>
                <w:szCs w:val="20"/>
              </w:rPr>
            </w:pPr>
          </w:p>
        </w:tc>
        <w:tc>
          <w:tcPr>
            <w:tcW w:w="499" w:type="dxa"/>
          </w:tcPr>
          <w:p w14:paraId="78591BE6" w14:textId="77777777" w:rsidR="00AD1B6E" w:rsidRPr="00C437A4" w:rsidRDefault="00AD1B6E" w:rsidP="000001F2">
            <w:pPr>
              <w:jc w:val="both"/>
              <w:rPr>
                <w:sz w:val="20"/>
                <w:szCs w:val="20"/>
              </w:rPr>
            </w:pPr>
          </w:p>
        </w:tc>
        <w:tc>
          <w:tcPr>
            <w:tcW w:w="709" w:type="dxa"/>
          </w:tcPr>
          <w:p w14:paraId="0D904E41" w14:textId="77777777" w:rsidR="00AD1B6E" w:rsidRPr="00C437A4" w:rsidRDefault="00AD1B6E" w:rsidP="000001F2">
            <w:pPr>
              <w:jc w:val="both"/>
              <w:rPr>
                <w:sz w:val="20"/>
                <w:szCs w:val="20"/>
              </w:rPr>
            </w:pPr>
          </w:p>
        </w:tc>
      </w:tr>
      <w:tr w:rsidR="00AD1B6E" w:rsidRPr="007E473D" w14:paraId="52CB093A" w14:textId="77777777" w:rsidTr="00C437A4">
        <w:tc>
          <w:tcPr>
            <w:tcW w:w="3908" w:type="dxa"/>
          </w:tcPr>
          <w:p w14:paraId="289B9222" w14:textId="77777777" w:rsidR="00AD1B6E" w:rsidRPr="00C437A4" w:rsidRDefault="00AD1B6E" w:rsidP="000001F2">
            <w:pPr>
              <w:tabs>
                <w:tab w:val="left" w:pos="7515"/>
              </w:tabs>
              <w:jc w:val="both"/>
              <w:rPr>
                <w:color w:val="000000"/>
                <w:sz w:val="20"/>
                <w:szCs w:val="20"/>
              </w:rPr>
            </w:pPr>
            <w:r w:rsidRPr="00C437A4">
              <w:rPr>
                <w:color w:val="000000"/>
                <w:sz w:val="20"/>
                <w:szCs w:val="20"/>
              </w:rPr>
              <w:t>Братковицький старостинський округ</w:t>
            </w:r>
          </w:p>
          <w:p w14:paraId="7341EBB4" w14:textId="77777777" w:rsidR="00AD1B6E" w:rsidRPr="00C437A4" w:rsidRDefault="00AD1B6E" w:rsidP="000001F2">
            <w:pPr>
              <w:tabs>
                <w:tab w:val="left" w:pos="7515"/>
              </w:tabs>
              <w:jc w:val="both"/>
              <w:rPr>
                <w:color w:val="000000"/>
                <w:sz w:val="20"/>
                <w:szCs w:val="20"/>
              </w:rPr>
            </w:pPr>
            <w:r w:rsidRPr="00C437A4">
              <w:rPr>
                <w:color w:val="000000"/>
                <w:sz w:val="20"/>
                <w:szCs w:val="20"/>
              </w:rPr>
              <w:t>(Братковичі)</w:t>
            </w:r>
          </w:p>
        </w:tc>
        <w:tc>
          <w:tcPr>
            <w:tcW w:w="864" w:type="dxa"/>
          </w:tcPr>
          <w:p w14:paraId="47442AF1" w14:textId="0DAC5175" w:rsidR="00AD1B6E" w:rsidRPr="00C437A4" w:rsidRDefault="009C0CD2" w:rsidP="000001F2">
            <w:pPr>
              <w:jc w:val="both"/>
              <w:rPr>
                <w:rFonts w:eastAsia="Times New Roman"/>
                <w:sz w:val="20"/>
                <w:szCs w:val="20"/>
              </w:rPr>
            </w:pPr>
            <w:r w:rsidRPr="00C437A4">
              <w:rPr>
                <w:rFonts w:eastAsia="Times New Roman"/>
                <w:sz w:val="20"/>
                <w:szCs w:val="20"/>
              </w:rPr>
              <w:t>47</w:t>
            </w:r>
          </w:p>
        </w:tc>
        <w:tc>
          <w:tcPr>
            <w:tcW w:w="693" w:type="dxa"/>
          </w:tcPr>
          <w:p w14:paraId="42FC51ED" w14:textId="78FAC428"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652" w:type="dxa"/>
          </w:tcPr>
          <w:p w14:paraId="64DFBC8C" w14:textId="77777777" w:rsidR="00AD1B6E" w:rsidRPr="00C437A4" w:rsidRDefault="00AD1B6E" w:rsidP="000001F2">
            <w:pPr>
              <w:jc w:val="both"/>
              <w:rPr>
                <w:rFonts w:eastAsia="Times New Roman"/>
                <w:sz w:val="20"/>
                <w:szCs w:val="20"/>
              </w:rPr>
            </w:pPr>
            <w:r w:rsidRPr="00C437A4">
              <w:rPr>
                <w:rFonts w:eastAsia="Times New Roman"/>
                <w:sz w:val="20"/>
                <w:szCs w:val="20"/>
              </w:rPr>
              <w:t>16</w:t>
            </w:r>
          </w:p>
        </w:tc>
        <w:tc>
          <w:tcPr>
            <w:tcW w:w="703" w:type="dxa"/>
          </w:tcPr>
          <w:p w14:paraId="765143B0" w14:textId="77777777"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674" w:type="dxa"/>
          </w:tcPr>
          <w:p w14:paraId="269EA84E" w14:textId="77777777" w:rsidR="00AD1B6E" w:rsidRPr="00C437A4" w:rsidRDefault="00AD1B6E" w:rsidP="000001F2">
            <w:pPr>
              <w:jc w:val="both"/>
              <w:rPr>
                <w:rFonts w:eastAsia="Times New Roman"/>
                <w:sz w:val="20"/>
                <w:szCs w:val="20"/>
              </w:rPr>
            </w:pPr>
            <w:r w:rsidRPr="00C437A4">
              <w:rPr>
                <w:rFonts w:eastAsia="Times New Roman"/>
                <w:sz w:val="20"/>
                <w:szCs w:val="20"/>
              </w:rPr>
              <w:t>29</w:t>
            </w:r>
          </w:p>
        </w:tc>
        <w:tc>
          <w:tcPr>
            <w:tcW w:w="733" w:type="dxa"/>
          </w:tcPr>
          <w:p w14:paraId="2FAB8B6F" w14:textId="77777777" w:rsidR="00AD1B6E" w:rsidRPr="00C437A4" w:rsidRDefault="00AD1B6E" w:rsidP="000001F2">
            <w:pPr>
              <w:jc w:val="both"/>
              <w:rPr>
                <w:sz w:val="20"/>
                <w:szCs w:val="20"/>
              </w:rPr>
            </w:pPr>
          </w:p>
        </w:tc>
        <w:tc>
          <w:tcPr>
            <w:tcW w:w="630" w:type="dxa"/>
          </w:tcPr>
          <w:p w14:paraId="6310E5A8" w14:textId="77777777" w:rsidR="00AD1B6E" w:rsidRPr="00C437A4" w:rsidRDefault="00AD1B6E" w:rsidP="000001F2">
            <w:pPr>
              <w:jc w:val="both"/>
              <w:rPr>
                <w:sz w:val="20"/>
                <w:szCs w:val="20"/>
              </w:rPr>
            </w:pPr>
          </w:p>
        </w:tc>
        <w:tc>
          <w:tcPr>
            <w:tcW w:w="499" w:type="dxa"/>
          </w:tcPr>
          <w:p w14:paraId="1A47510C" w14:textId="77777777" w:rsidR="00AD1B6E" w:rsidRPr="00C437A4" w:rsidRDefault="00AD1B6E" w:rsidP="000001F2">
            <w:pPr>
              <w:jc w:val="both"/>
              <w:rPr>
                <w:sz w:val="20"/>
                <w:szCs w:val="20"/>
              </w:rPr>
            </w:pPr>
          </w:p>
        </w:tc>
        <w:tc>
          <w:tcPr>
            <w:tcW w:w="709" w:type="dxa"/>
          </w:tcPr>
          <w:p w14:paraId="3CFD0C3B" w14:textId="77777777" w:rsidR="00AD1B6E" w:rsidRPr="00C437A4" w:rsidRDefault="00AD1B6E" w:rsidP="000001F2">
            <w:pPr>
              <w:jc w:val="both"/>
              <w:rPr>
                <w:sz w:val="20"/>
                <w:szCs w:val="20"/>
              </w:rPr>
            </w:pPr>
          </w:p>
        </w:tc>
      </w:tr>
      <w:tr w:rsidR="00AD1B6E" w:rsidRPr="007E473D" w14:paraId="668389BD" w14:textId="77777777" w:rsidTr="00C437A4">
        <w:tc>
          <w:tcPr>
            <w:tcW w:w="3908" w:type="dxa"/>
          </w:tcPr>
          <w:p w14:paraId="522DCF16" w14:textId="77777777" w:rsidR="00AD1B6E" w:rsidRPr="00C437A4" w:rsidRDefault="00AD1B6E" w:rsidP="000001F2">
            <w:pPr>
              <w:tabs>
                <w:tab w:val="left" w:pos="7515"/>
              </w:tabs>
              <w:jc w:val="both"/>
              <w:rPr>
                <w:color w:val="000000"/>
                <w:sz w:val="20"/>
                <w:szCs w:val="20"/>
              </w:rPr>
            </w:pPr>
            <w:r w:rsidRPr="00C437A4">
              <w:rPr>
                <w:color w:val="000000"/>
                <w:sz w:val="20"/>
                <w:szCs w:val="20"/>
              </w:rPr>
              <w:t>Бартатівський старостинський округ</w:t>
            </w:r>
          </w:p>
          <w:p w14:paraId="426E50BD"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(Бартатів, Воля Бартатівська)</w:t>
            </w:r>
          </w:p>
        </w:tc>
        <w:tc>
          <w:tcPr>
            <w:tcW w:w="864" w:type="dxa"/>
          </w:tcPr>
          <w:p w14:paraId="5D8109B9" w14:textId="3426A9D0" w:rsidR="00AD1B6E" w:rsidRPr="00C437A4" w:rsidRDefault="00DB5031" w:rsidP="000001F2">
            <w:pPr>
              <w:jc w:val="both"/>
              <w:rPr>
                <w:sz w:val="20"/>
                <w:szCs w:val="20"/>
              </w:rPr>
            </w:pPr>
            <w:r w:rsidRPr="00C437A4">
              <w:rPr>
                <w:sz w:val="20"/>
                <w:szCs w:val="20"/>
              </w:rPr>
              <w:t>7</w:t>
            </w:r>
          </w:p>
        </w:tc>
        <w:tc>
          <w:tcPr>
            <w:tcW w:w="693" w:type="dxa"/>
          </w:tcPr>
          <w:p w14:paraId="1D1C4305" w14:textId="1D30357F" w:rsidR="00AD1B6E" w:rsidRPr="00C437A4" w:rsidRDefault="00AD1B6E" w:rsidP="000001F2">
            <w:pPr>
              <w:jc w:val="both"/>
              <w:rPr>
                <w:sz w:val="20"/>
                <w:szCs w:val="20"/>
              </w:rPr>
            </w:pPr>
          </w:p>
        </w:tc>
        <w:tc>
          <w:tcPr>
            <w:tcW w:w="652" w:type="dxa"/>
          </w:tcPr>
          <w:p w14:paraId="6043E0EB" w14:textId="77777777" w:rsidR="00AD1B6E" w:rsidRPr="00C437A4" w:rsidRDefault="00AD1B6E" w:rsidP="000001F2">
            <w:pPr>
              <w:jc w:val="both"/>
              <w:rPr>
                <w:rFonts w:eastAsia="Times New Roman"/>
                <w:sz w:val="20"/>
                <w:szCs w:val="20"/>
              </w:rPr>
            </w:pPr>
            <w:r w:rsidRPr="00C437A4">
              <w:rPr>
                <w:rFonts w:eastAsia="Times New Roman"/>
                <w:sz w:val="20"/>
                <w:szCs w:val="20"/>
              </w:rPr>
              <w:t>2</w:t>
            </w:r>
          </w:p>
        </w:tc>
        <w:tc>
          <w:tcPr>
            <w:tcW w:w="703" w:type="dxa"/>
          </w:tcPr>
          <w:p w14:paraId="271889DD" w14:textId="77777777" w:rsidR="00AD1B6E" w:rsidRPr="00C437A4" w:rsidRDefault="00AD1B6E" w:rsidP="000001F2">
            <w:pPr>
              <w:jc w:val="both"/>
              <w:rPr>
                <w:rFonts w:eastAsia="Times New Roman"/>
                <w:sz w:val="20"/>
                <w:szCs w:val="20"/>
              </w:rPr>
            </w:pPr>
            <w:r w:rsidRPr="00C437A4">
              <w:rPr>
                <w:rFonts w:eastAsia="Times New Roman"/>
                <w:sz w:val="20"/>
                <w:szCs w:val="20"/>
              </w:rPr>
              <w:t>1</w:t>
            </w:r>
          </w:p>
        </w:tc>
        <w:tc>
          <w:tcPr>
            <w:tcW w:w="674" w:type="dxa"/>
          </w:tcPr>
          <w:p w14:paraId="736DABBD" w14:textId="77777777" w:rsidR="00AD1B6E" w:rsidRPr="00C437A4" w:rsidRDefault="00AD1B6E" w:rsidP="000001F2">
            <w:pPr>
              <w:jc w:val="both"/>
              <w:rPr>
                <w:rFonts w:eastAsia="Times New Roman"/>
                <w:sz w:val="20"/>
                <w:szCs w:val="20"/>
              </w:rPr>
            </w:pPr>
          </w:p>
        </w:tc>
        <w:tc>
          <w:tcPr>
            <w:tcW w:w="733" w:type="dxa"/>
          </w:tcPr>
          <w:p w14:paraId="5162644D" w14:textId="77777777" w:rsidR="00AD1B6E" w:rsidRPr="00C437A4" w:rsidRDefault="00AD1B6E" w:rsidP="000001F2">
            <w:pPr>
              <w:jc w:val="both"/>
              <w:rPr>
                <w:rFonts w:eastAsia="Times New Roman"/>
                <w:sz w:val="20"/>
                <w:szCs w:val="20"/>
              </w:rPr>
            </w:pPr>
          </w:p>
        </w:tc>
        <w:tc>
          <w:tcPr>
            <w:tcW w:w="630" w:type="dxa"/>
          </w:tcPr>
          <w:p w14:paraId="46AEB484" w14:textId="77777777" w:rsidR="00AD1B6E" w:rsidRPr="00C437A4" w:rsidRDefault="00AD1B6E" w:rsidP="000001F2">
            <w:pPr>
              <w:jc w:val="both"/>
              <w:rPr>
                <w:rFonts w:eastAsia="Times New Roman"/>
                <w:sz w:val="20"/>
                <w:szCs w:val="20"/>
              </w:rPr>
            </w:pPr>
            <w:r w:rsidRPr="00C437A4">
              <w:rPr>
                <w:rFonts w:eastAsia="Times New Roman"/>
                <w:sz w:val="20"/>
                <w:szCs w:val="20"/>
              </w:rPr>
              <w:t>4</w:t>
            </w:r>
          </w:p>
        </w:tc>
        <w:tc>
          <w:tcPr>
            <w:tcW w:w="499" w:type="dxa"/>
          </w:tcPr>
          <w:p w14:paraId="374FFDED" w14:textId="77777777" w:rsidR="00AD1B6E" w:rsidRPr="00C437A4" w:rsidRDefault="00AD1B6E" w:rsidP="000001F2">
            <w:pPr>
              <w:jc w:val="both"/>
              <w:rPr>
                <w:sz w:val="20"/>
                <w:szCs w:val="20"/>
              </w:rPr>
            </w:pPr>
          </w:p>
        </w:tc>
        <w:tc>
          <w:tcPr>
            <w:tcW w:w="709" w:type="dxa"/>
          </w:tcPr>
          <w:p w14:paraId="12CD3C00" w14:textId="77777777" w:rsidR="00AD1B6E" w:rsidRPr="00C437A4" w:rsidRDefault="00AD1B6E" w:rsidP="000001F2">
            <w:pPr>
              <w:jc w:val="both"/>
              <w:rPr>
                <w:sz w:val="20"/>
                <w:szCs w:val="20"/>
              </w:rPr>
            </w:pPr>
          </w:p>
        </w:tc>
      </w:tr>
      <w:tr w:rsidR="00AD1B6E" w:rsidRPr="007E473D" w14:paraId="4C645252" w14:textId="77777777" w:rsidTr="00C437A4">
        <w:tc>
          <w:tcPr>
            <w:tcW w:w="3908" w:type="dxa"/>
          </w:tcPr>
          <w:p w14:paraId="5F480B46" w14:textId="77777777" w:rsidR="00AD1B6E" w:rsidRPr="00C437A4" w:rsidRDefault="00AD1B6E" w:rsidP="000001F2">
            <w:pPr>
              <w:tabs>
                <w:tab w:val="left" w:pos="7515"/>
              </w:tabs>
              <w:jc w:val="both"/>
              <w:rPr>
                <w:color w:val="000000"/>
                <w:sz w:val="20"/>
                <w:szCs w:val="20"/>
              </w:rPr>
            </w:pPr>
            <w:r w:rsidRPr="00C437A4">
              <w:rPr>
                <w:color w:val="000000"/>
                <w:sz w:val="20"/>
                <w:szCs w:val="20"/>
              </w:rPr>
              <w:t>Речичанський старостинський округ</w:t>
            </w:r>
          </w:p>
          <w:p w14:paraId="69E560AE" w14:textId="77777777" w:rsidR="00AD1B6E" w:rsidRPr="00C437A4" w:rsidRDefault="00AD1B6E" w:rsidP="000001F2">
            <w:pPr>
              <w:tabs>
                <w:tab w:val="left" w:pos="7515"/>
              </w:tabs>
              <w:jc w:val="both"/>
              <w:rPr>
                <w:rFonts w:eastAsia="Times New Roman"/>
                <w:color w:val="000000"/>
                <w:sz w:val="20"/>
                <w:szCs w:val="20"/>
              </w:rPr>
            </w:pPr>
            <w:r w:rsidRPr="00C437A4">
              <w:rPr>
                <w:rFonts w:eastAsia="Times New Roman"/>
                <w:color w:val="000000"/>
                <w:sz w:val="20"/>
                <w:szCs w:val="20"/>
              </w:rPr>
              <w:t>(Речичани, Лісновичі)</w:t>
            </w:r>
          </w:p>
        </w:tc>
        <w:tc>
          <w:tcPr>
            <w:tcW w:w="864" w:type="dxa"/>
          </w:tcPr>
          <w:p w14:paraId="66E03002" w14:textId="4A4D683A" w:rsidR="00AD1B6E" w:rsidRPr="00C437A4" w:rsidRDefault="00DB5031" w:rsidP="000001F2">
            <w:pPr>
              <w:jc w:val="both"/>
              <w:rPr>
                <w:rFonts w:eastAsia="Times New Roman"/>
                <w:sz w:val="20"/>
                <w:szCs w:val="20"/>
              </w:rPr>
            </w:pPr>
            <w:r w:rsidRPr="00C437A4">
              <w:rPr>
                <w:rFonts w:eastAsia="Times New Roman"/>
                <w:sz w:val="20"/>
                <w:szCs w:val="20"/>
              </w:rPr>
              <w:t>6</w:t>
            </w:r>
          </w:p>
        </w:tc>
        <w:tc>
          <w:tcPr>
            <w:tcW w:w="693" w:type="dxa"/>
          </w:tcPr>
          <w:p w14:paraId="1FBAF4C4" w14:textId="3A5EEE13"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652" w:type="dxa"/>
          </w:tcPr>
          <w:p w14:paraId="624CB8DA" w14:textId="77777777" w:rsidR="00AD1B6E" w:rsidRPr="00C437A4" w:rsidRDefault="00AD1B6E" w:rsidP="000001F2">
            <w:pPr>
              <w:jc w:val="both"/>
              <w:rPr>
                <w:rFonts w:eastAsia="Times New Roman"/>
                <w:sz w:val="20"/>
                <w:szCs w:val="20"/>
              </w:rPr>
            </w:pPr>
            <w:r w:rsidRPr="00C437A4">
              <w:rPr>
                <w:rFonts w:eastAsia="Times New Roman"/>
                <w:sz w:val="20"/>
                <w:szCs w:val="20"/>
              </w:rPr>
              <w:t>3</w:t>
            </w:r>
          </w:p>
        </w:tc>
        <w:tc>
          <w:tcPr>
            <w:tcW w:w="703" w:type="dxa"/>
          </w:tcPr>
          <w:p w14:paraId="345C5F22" w14:textId="77777777" w:rsidR="00AD1B6E" w:rsidRPr="00C437A4" w:rsidRDefault="00AD1B6E" w:rsidP="000001F2">
            <w:pPr>
              <w:jc w:val="both"/>
              <w:rPr>
                <w:sz w:val="20"/>
                <w:szCs w:val="20"/>
              </w:rPr>
            </w:pPr>
          </w:p>
        </w:tc>
        <w:tc>
          <w:tcPr>
            <w:tcW w:w="674" w:type="dxa"/>
          </w:tcPr>
          <w:p w14:paraId="56BA7052" w14:textId="77777777" w:rsidR="00AD1B6E" w:rsidRPr="00C437A4" w:rsidRDefault="00AD1B6E" w:rsidP="000001F2">
            <w:pPr>
              <w:jc w:val="both"/>
              <w:rPr>
                <w:sz w:val="20"/>
                <w:szCs w:val="20"/>
              </w:rPr>
            </w:pPr>
          </w:p>
        </w:tc>
        <w:tc>
          <w:tcPr>
            <w:tcW w:w="733" w:type="dxa"/>
          </w:tcPr>
          <w:p w14:paraId="4973D2E1" w14:textId="77777777" w:rsidR="00AD1B6E" w:rsidRPr="00C437A4" w:rsidRDefault="00AD1B6E" w:rsidP="000001F2">
            <w:pPr>
              <w:jc w:val="both"/>
              <w:rPr>
                <w:sz w:val="20"/>
                <w:szCs w:val="20"/>
              </w:rPr>
            </w:pPr>
          </w:p>
        </w:tc>
        <w:tc>
          <w:tcPr>
            <w:tcW w:w="630" w:type="dxa"/>
          </w:tcPr>
          <w:p w14:paraId="7B6DDA73" w14:textId="77777777" w:rsidR="00AD1B6E" w:rsidRPr="00C437A4" w:rsidRDefault="00AD1B6E" w:rsidP="000001F2">
            <w:pPr>
              <w:jc w:val="both"/>
              <w:rPr>
                <w:sz w:val="20"/>
                <w:szCs w:val="20"/>
              </w:rPr>
            </w:pPr>
          </w:p>
        </w:tc>
        <w:tc>
          <w:tcPr>
            <w:tcW w:w="499" w:type="dxa"/>
          </w:tcPr>
          <w:p w14:paraId="40627061" w14:textId="77777777" w:rsidR="00AD1B6E" w:rsidRPr="00C437A4" w:rsidRDefault="00AD1B6E" w:rsidP="000001F2">
            <w:pPr>
              <w:jc w:val="both"/>
              <w:rPr>
                <w:sz w:val="20"/>
                <w:szCs w:val="20"/>
              </w:rPr>
            </w:pPr>
          </w:p>
        </w:tc>
        <w:tc>
          <w:tcPr>
            <w:tcW w:w="709" w:type="dxa"/>
          </w:tcPr>
          <w:p w14:paraId="1B7E03CB" w14:textId="77777777" w:rsidR="00AD1B6E" w:rsidRPr="00C437A4" w:rsidRDefault="00AD1B6E" w:rsidP="000001F2">
            <w:pPr>
              <w:jc w:val="both"/>
              <w:rPr>
                <w:sz w:val="20"/>
                <w:szCs w:val="20"/>
              </w:rPr>
            </w:pPr>
          </w:p>
        </w:tc>
      </w:tr>
      <w:tr w:rsidR="00AD1B6E" w:rsidRPr="007E473D" w14:paraId="7EEF18BE" w14:textId="77777777" w:rsidTr="00C437A4">
        <w:tc>
          <w:tcPr>
            <w:tcW w:w="3908" w:type="dxa"/>
          </w:tcPr>
          <w:p w14:paraId="267FEDB5" w14:textId="79CCA33F" w:rsidR="00AD1B6E" w:rsidRPr="00C437A4" w:rsidRDefault="00AD1B6E" w:rsidP="000001F2">
            <w:pPr>
              <w:tabs>
                <w:tab w:val="left" w:pos="7515"/>
              </w:tabs>
              <w:jc w:val="both"/>
              <w:rPr>
                <w:b/>
                <w:color w:val="000000"/>
                <w:sz w:val="20"/>
                <w:szCs w:val="20"/>
              </w:rPr>
            </w:pPr>
            <w:r w:rsidRPr="00C437A4">
              <w:rPr>
                <w:b/>
                <w:color w:val="000000"/>
                <w:sz w:val="20"/>
                <w:szCs w:val="20"/>
              </w:rPr>
              <w:t>Всього</w:t>
            </w:r>
          </w:p>
        </w:tc>
        <w:tc>
          <w:tcPr>
            <w:tcW w:w="864" w:type="dxa"/>
          </w:tcPr>
          <w:p w14:paraId="7E58EF72" w14:textId="6465EDDD" w:rsidR="00AD1B6E" w:rsidRPr="00C437A4" w:rsidRDefault="000F577E" w:rsidP="000001F2">
            <w:pPr>
              <w:jc w:val="both"/>
              <w:rPr>
                <w:rFonts w:eastAsia="Times New Roman"/>
                <w:sz w:val="20"/>
                <w:szCs w:val="20"/>
              </w:rPr>
            </w:pPr>
            <w:r w:rsidRPr="00C437A4">
              <w:rPr>
                <w:rFonts w:eastAsia="Times New Roman"/>
                <w:sz w:val="20"/>
                <w:szCs w:val="20"/>
              </w:rPr>
              <w:t>775</w:t>
            </w:r>
          </w:p>
        </w:tc>
        <w:tc>
          <w:tcPr>
            <w:tcW w:w="693" w:type="dxa"/>
          </w:tcPr>
          <w:p w14:paraId="14CF07E2" w14:textId="419EA627" w:rsidR="00AD1B6E" w:rsidRPr="00C437A4" w:rsidRDefault="00AD1B6E" w:rsidP="000001F2">
            <w:pPr>
              <w:jc w:val="both"/>
              <w:rPr>
                <w:rFonts w:eastAsia="Times New Roman"/>
                <w:sz w:val="20"/>
                <w:szCs w:val="20"/>
              </w:rPr>
            </w:pPr>
            <w:r w:rsidRPr="00C437A4">
              <w:rPr>
                <w:rFonts w:eastAsia="Times New Roman"/>
                <w:sz w:val="20"/>
                <w:szCs w:val="20"/>
              </w:rPr>
              <w:t>238</w:t>
            </w:r>
          </w:p>
        </w:tc>
        <w:tc>
          <w:tcPr>
            <w:tcW w:w="652" w:type="dxa"/>
          </w:tcPr>
          <w:p w14:paraId="656E1562" w14:textId="7607FFCD" w:rsidR="00AD1B6E" w:rsidRPr="00C437A4" w:rsidRDefault="00AD1B6E" w:rsidP="000001F2">
            <w:pPr>
              <w:jc w:val="both"/>
              <w:rPr>
                <w:rFonts w:eastAsia="Times New Roman"/>
                <w:sz w:val="20"/>
                <w:szCs w:val="20"/>
              </w:rPr>
            </w:pPr>
            <w:r w:rsidRPr="00C437A4">
              <w:rPr>
                <w:rFonts w:eastAsia="Times New Roman"/>
                <w:sz w:val="20"/>
                <w:szCs w:val="20"/>
              </w:rPr>
              <w:t>101</w:t>
            </w:r>
          </w:p>
        </w:tc>
        <w:tc>
          <w:tcPr>
            <w:tcW w:w="703" w:type="dxa"/>
          </w:tcPr>
          <w:p w14:paraId="4B3737DA" w14:textId="7CE8E285" w:rsidR="00AD1B6E" w:rsidRPr="00C437A4" w:rsidRDefault="00AD1B6E" w:rsidP="000001F2">
            <w:pPr>
              <w:jc w:val="both"/>
              <w:rPr>
                <w:sz w:val="20"/>
                <w:szCs w:val="20"/>
              </w:rPr>
            </w:pPr>
            <w:r w:rsidRPr="00C437A4">
              <w:rPr>
                <w:sz w:val="20"/>
                <w:szCs w:val="20"/>
              </w:rPr>
              <w:t>178</w:t>
            </w:r>
          </w:p>
        </w:tc>
        <w:tc>
          <w:tcPr>
            <w:tcW w:w="674" w:type="dxa"/>
          </w:tcPr>
          <w:p w14:paraId="20668B93" w14:textId="47C7B243" w:rsidR="00AD1B6E" w:rsidRPr="00C437A4" w:rsidRDefault="00AD1B6E" w:rsidP="000001F2">
            <w:pPr>
              <w:jc w:val="both"/>
              <w:rPr>
                <w:sz w:val="20"/>
                <w:szCs w:val="20"/>
              </w:rPr>
            </w:pPr>
            <w:r w:rsidRPr="00C437A4">
              <w:rPr>
                <w:sz w:val="20"/>
                <w:szCs w:val="20"/>
              </w:rPr>
              <w:t>167</w:t>
            </w:r>
          </w:p>
        </w:tc>
        <w:tc>
          <w:tcPr>
            <w:tcW w:w="733" w:type="dxa"/>
          </w:tcPr>
          <w:p w14:paraId="19055707" w14:textId="6FADD52D" w:rsidR="00AD1B6E" w:rsidRPr="00C437A4" w:rsidRDefault="00AD1B6E" w:rsidP="000001F2">
            <w:pPr>
              <w:jc w:val="both"/>
              <w:rPr>
                <w:sz w:val="20"/>
                <w:szCs w:val="20"/>
              </w:rPr>
            </w:pPr>
            <w:r w:rsidRPr="00C437A4">
              <w:rPr>
                <w:sz w:val="20"/>
                <w:szCs w:val="20"/>
              </w:rPr>
              <w:t>30</w:t>
            </w:r>
          </w:p>
        </w:tc>
        <w:tc>
          <w:tcPr>
            <w:tcW w:w="630" w:type="dxa"/>
          </w:tcPr>
          <w:p w14:paraId="7CE86C19" w14:textId="36C5420E" w:rsidR="00AD1B6E" w:rsidRPr="00C437A4" w:rsidRDefault="00AD1B6E" w:rsidP="000001F2">
            <w:pPr>
              <w:jc w:val="both"/>
              <w:rPr>
                <w:sz w:val="20"/>
                <w:szCs w:val="20"/>
              </w:rPr>
            </w:pPr>
            <w:r w:rsidRPr="00C437A4">
              <w:rPr>
                <w:sz w:val="20"/>
                <w:szCs w:val="20"/>
              </w:rPr>
              <w:t>61</w:t>
            </w:r>
          </w:p>
        </w:tc>
        <w:tc>
          <w:tcPr>
            <w:tcW w:w="499" w:type="dxa"/>
          </w:tcPr>
          <w:p w14:paraId="7B880300" w14:textId="77777777" w:rsidR="00AD1B6E" w:rsidRPr="00C437A4" w:rsidRDefault="00AD1B6E" w:rsidP="000001F2">
            <w:pPr>
              <w:jc w:val="both"/>
              <w:rPr>
                <w:sz w:val="20"/>
                <w:szCs w:val="20"/>
              </w:rPr>
            </w:pPr>
          </w:p>
        </w:tc>
        <w:tc>
          <w:tcPr>
            <w:tcW w:w="709" w:type="dxa"/>
          </w:tcPr>
          <w:p w14:paraId="2BE80406" w14:textId="77777777" w:rsidR="00AD1B6E" w:rsidRPr="00C437A4" w:rsidRDefault="00AD1B6E" w:rsidP="000001F2">
            <w:pPr>
              <w:jc w:val="both"/>
              <w:rPr>
                <w:sz w:val="20"/>
                <w:szCs w:val="20"/>
              </w:rPr>
            </w:pPr>
          </w:p>
        </w:tc>
      </w:tr>
    </w:tbl>
    <w:p w14:paraId="667837DB" w14:textId="08FD8560" w:rsidR="00D13188" w:rsidRDefault="008C1B92" w:rsidP="0088791F">
      <w:pPr>
        <w:spacing w:before="240"/>
        <w:ind w:firstLine="709"/>
        <w:jc w:val="both"/>
        <w:rPr>
          <w:b/>
          <w:sz w:val="24"/>
          <w:szCs w:val="24"/>
        </w:rPr>
      </w:pPr>
      <w:r w:rsidRPr="008C1B92">
        <w:rPr>
          <w:sz w:val="24"/>
          <w:szCs w:val="24"/>
        </w:rPr>
        <w:t>У громаді 775 дітей шкільного віку охоплено позашкільною освітою</w:t>
      </w:r>
      <w:r>
        <w:rPr>
          <w:sz w:val="24"/>
          <w:szCs w:val="24"/>
        </w:rPr>
        <w:t xml:space="preserve">, </w:t>
      </w:r>
      <w:r w:rsidR="00861B98" w:rsidRPr="00231896">
        <w:rPr>
          <w:sz w:val="24"/>
          <w:szCs w:val="24"/>
        </w:rPr>
        <w:t>із загальної кількості дітей шкільного віку.</w:t>
      </w:r>
      <w:r w:rsidR="00DA1C44" w:rsidRPr="00231896">
        <w:rPr>
          <w:sz w:val="24"/>
          <w:szCs w:val="24"/>
        </w:rPr>
        <w:t xml:space="preserve"> </w:t>
      </w:r>
      <w:r w:rsidR="00FF4283" w:rsidRPr="00FF4283">
        <w:rPr>
          <w:sz w:val="24"/>
          <w:szCs w:val="24"/>
        </w:rPr>
        <w:t>Щодо розподілу за освітніми рівнями, початкову освіту здобувають 30.7% дівчат та 13% хлопців. Основну базову освіту отримують 23% дівчат та 21.5% хлопців. Категорію здобувачів повної загальної середньої освіти складають 3.9% дівчат та 7.9% хлопців. Найбільш виражений гендерний розрив спостерігається на рівні початкової освіти, де кількість дівчат на 137 осіб перевищує кількість хлопців. В інших освітніх категоріях зазначений гендерний дисбаланс є значно меншим.</w:t>
      </w:r>
    </w:p>
    <w:p w14:paraId="3A44E2D9" w14:textId="00F2640F" w:rsidR="00050A23" w:rsidRPr="004418EF" w:rsidRDefault="004418EF" w:rsidP="001E69A2">
      <w:pPr>
        <w:spacing w:before="240"/>
        <w:jc w:val="center"/>
        <w:rPr>
          <w:b/>
          <w:sz w:val="24"/>
          <w:szCs w:val="24"/>
        </w:rPr>
      </w:pPr>
      <w:r w:rsidRPr="004418EF">
        <w:rPr>
          <w:b/>
          <w:sz w:val="24"/>
          <w:szCs w:val="24"/>
        </w:rPr>
        <w:t>Освітні Успіхи</w:t>
      </w:r>
    </w:p>
    <w:p w14:paraId="074D7D46" w14:textId="44248C11" w:rsidR="00FE7EFF" w:rsidRPr="00ED6DF3" w:rsidRDefault="004418EF" w:rsidP="0088791F">
      <w:pPr>
        <w:ind w:firstLine="709"/>
        <w:jc w:val="both"/>
        <w:rPr>
          <w:sz w:val="24"/>
          <w:szCs w:val="24"/>
        </w:rPr>
      </w:pPr>
      <w:r>
        <w:t>Учні та молодь нашої громади викликають  почуття гордості та захоплення.</w:t>
      </w:r>
      <w:r w:rsidR="00424130" w:rsidRPr="00424130">
        <w:rPr>
          <w:sz w:val="24"/>
          <w:szCs w:val="24"/>
        </w:rPr>
        <w:t xml:space="preserve"> Завдяки їхній цілеспрямованості, старанності та підтримці педагогів вони постійно демонструють здатність долати будь-які перешкоди. Шкільна освіта служить для них міцною основою, що сприяє отриманню нових знань та досягненню успіхів у майбутньому. Підтвердженням значного потенціалу нашої молоді є їхні офіційні відзнаки, здобутки та високі результати, продемонстровані під час підсумкового оцінювання.</w:t>
      </w:r>
    </w:p>
    <w:p w14:paraId="55F250DD" w14:textId="031501AB" w:rsidR="006C0367" w:rsidRPr="00301189" w:rsidRDefault="006C0367" w:rsidP="001E69A2">
      <w:pPr>
        <w:spacing w:before="240"/>
        <w:jc w:val="center"/>
        <w:rPr>
          <w:b/>
          <w:sz w:val="24"/>
          <w:szCs w:val="24"/>
        </w:rPr>
      </w:pPr>
      <w:r w:rsidRPr="00301189">
        <w:rPr>
          <w:b/>
          <w:sz w:val="24"/>
          <w:szCs w:val="24"/>
        </w:rPr>
        <w:t xml:space="preserve">Кількість здобувачів освіти, які закінчили заклади освіти територіальної громади з відзнакою </w:t>
      </w:r>
    </w:p>
    <w:p w14:paraId="4C152379" w14:textId="5DCA0915" w:rsidR="006C0367" w:rsidRPr="0043707F" w:rsidRDefault="0043707F" w:rsidP="0043707F">
      <w:pPr>
        <w:jc w:val="right"/>
      </w:pPr>
      <w:r w:rsidRPr="00A71A64">
        <w:rPr>
          <w:bCs/>
        </w:rPr>
        <w:t>Табл.4.</w:t>
      </w:r>
      <w:r>
        <w:rPr>
          <w:bCs/>
        </w:rPr>
        <w:t>2</w:t>
      </w:r>
      <w:r w:rsidR="00A6226A">
        <w:rPr>
          <w:bCs/>
        </w:rPr>
        <w:t>7</w:t>
      </w:r>
      <w:r>
        <w:rPr>
          <w:bCs/>
        </w:rPr>
        <w:t>.</w:t>
      </w:r>
    </w:p>
    <w:tbl>
      <w:tblPr>
        <w:tblStyle w:val="a4"/>
        <w:tblW w:w="0" w:type="auto"/>
        <w:tblLook w:val="04A0" w:firstRow="1" w:lastRow="0" w:firstColumn="1" w:lastColumn="0" w:noHBand="0" w:noVBand="1"/>
      </w:tblPr>
      <w:tblGrid>
        <w:gridCol w:w="4077"/>
        <w:gridCol w:w="2237"/>
        <w:gridCol w:w="1559"/>
        <w:gridCol w:w="1559"/>
      </w:tblGrid>
      <w:tr w:rsidR="006C0367" w:rsidRPr="00D46715" w14:paraId="271DBE3D" w14:textId="77777777" w:rsidTr="000001F2">
        <w:tc>
          <w:tcPr>
            <w:tcW w:w="4077" w:type="dxa"/>
            <w:vMerge w:val="restart"/>
          </w:tcPr>
          <w:p w14:paraId="61FEB617" w14:textId="77777777" w:rsidR="006C0367" w:rsidRPr="00D46715" w:rsidRDefault="006C0367" w:rsidP="000001F2">
            <w:pPr>
              <w:jc w:val="both"/>
            </w:pPr>
            <w:r w:rsidRPr="00D46715">
              <w:t>Назва старостинського округу</w:t>
            </w:r>
          </w:p>
        </w:tc>
        <w:tc>
          <w:tcPr>
            <w:tcW w:w="5355" w:type="dxa"/>
            <w:gridSpan w:val="3"/>
          </w:tcPr>
          <w:p w14:paraId="039C8818" w14:textId="77777777" w:rsidR="006C0367" w:rsidRPr="00D46715" w:rsidRDefault="006C0367" w:rsidP="000001F2">
            <w:pPr>
              <w:jc w:val="both"/>
            </w:pPr>
            <w:r w:rsidRPr="00D46715">
              <w:t xml:space="preserve">Кількість здобувачів освіти, які закінчили заклади освіти територіальної громади з відзнакою   </w:t>
            </w:r>
          </w:p>
        </w:tc>
      </w:tr>
      <w:tr w:rsidR="006C0367" w:rsidRPr="00D46715" w14:paraId="4A8544F7" w14:textId="77777777" w:rsidTr="000001F2">
        <w:trPr>
          <w:trHeight w:val="218"/>
        </w:trPr>
        <w:tc>
          <w:tcPr>
            <w:tcW w:w="4077" w:type="dxa"/>
            <w:vMerge/>
          </w:tcPr>
          <w:p w14:paraId="3B17E282" w14:textId="77777777" w:rsidR="006C0367" w:rsidRPr="00D46715" w:rsidRDefault="006C0367" w:rsidP="000001F2">
            <w:pPr>
              <w:jc w:val="both"/>
            </w:pPr>
          </w:p>
        </w:tc>
        <w:tc>
          <w:tcPr>
            <w:tcW w:w="2237" w:type="dxa"/>
            <w:vMerge w:val="restart"/>
          </w:tcPr>
          <w:p w14:paraId="1E595F7C" w14:textId="77777777" w:rsidR="006C0367" w:rsidRPr="00D46715" w:rsidRDefault="006C0367" w:rsidP="000001F2">
            <w:pPr>
              <w:jc w:val="both"/>
            </w:pPr>
            <w:r w:rsidRPr="00D46715">
              <w:t xml:space="preserve"> усього </w:t>
            </w:r>
          </w:p>
        </w:tc>
        <w:tc>
          <w:tcPr>
            <w:tcW w:w="3118" w:type="dxa"/>
            <w:gridSpan w:val="2"/>
          </w:tcPr>
          <w:p w14:paraId="65B0CBBF" w14:textId="77777777" w:rsidR="006C0367" w:rsidRPr="00D46715" w:rsidRDefault="006C0367" w:rsidP="000001F2">
            <w:pPr>
              <w:jc w:val="both"/>
            </w:pPr>
            <w:r w:rsidRPr="00D46715">
              <w:t xml:space="preserve">З них </w:t>
            </w:r>
          </w:p>
        </w:tc>
      </w:tr>
      <w:tr w:rsidR="006C0367" w:rsidRPr="00D46715" w14:paraId="239689B1" w14:textId="77777777" w:rsidTr="000001F2">
        <w:trPr>
          <w:trHeight w:val="236"/>
        </w:trPr>
        <w:tc>
          <w:tcPr>
            <w:tcW w:w="4077" w:type="dxa"/>
            <w:vMerge/>
          </w:tcPr>
          <w:p w14:paraId="75B384C1" w14:textId="77777777" w:rsidR="006C0367" w:rsidRPr="00D46715" w:rsidRDefault="006C0367" w:rsidP="000001F2">
            <w:pPr>
              <w:jc w:val="both"/>
            </w:pPr>
          </w:p>
        </w:tc>
        <w:tc>
          <w:tcPr>
            <w:tcW w:w="2237" w:type="dxa"/>
            <w:vMerge/>
          </w:tcPr>
          <w:p w14:paraId="02F8D5D4" w14:textId="77777777" w:rsidR="006C0367" w:rsidRPr="00D46715" w:rsidRDefault="006C0367" w:rsidP="000001F2">
            <w:pPr>
              <w:jc w:val="both"/>
            </w:pPr>
          </w:p>
        </w:tc>
        <w:tc>
          <w:tcPr>
            <w:tcW w:w="1559" w:type="dxa"/>
          </w:tcPr>
          <w:p w14:paraId="1F2FE748" w14:textId="77777777" w:rsidR="006C0367" w:rsidRPr="00D46715" w:rsidRDefault="006C0367" w:rsidP="000001F2">
            <w:pPr>
              <w:jc w:val="both"/>
            </w:pPr>
            <w:r w:rsidRPr="00D46715">
              <w:t>д</w:t>
            </w:r>
          </w:p>
        </w:tc>
        <w:tc>
          <w:tcPr>
            <w:tcW w:w="1559" w:type="dxa"/>
          </w:tcPr>
          <w:p w14:paraId="0BC870A8" w14:textId="77777777" w:rsidR="006C0367" w:rsidRPr="00D46715" w:rsidRDefault="006C0367" w:rsidP="000001F2">
            <w:pPr>
              <w:jc w:val="both"/>
            </w:pPr>
            <w:r w:rsidRPr="00D46715">
              <w:t>х</w:t>
            </w:r>
          </w:p>
        </w:tc>
      </w:tr>
      <w:tr w:rsidR="006C0367" w:rsidRPr="00D46715" w14:paraId="5FE16CDE" w14:textId="77777777" w:rsidTr="0087733D">
        <w:tc>
          <w:tcPr>
            <w:tcW w:w="4077" w:type="dxa"/>
          </w:tcPr>
          <w:p w14:paraId="612D08AA" w14:textId="77777777" w:rsidR="006C0367" w:rsidRPr="00D46715" w:rsidRDefault="006C0367" w:rsidP="000001F2">
            <w:pPr>
              <w:tabs>
                <w:tab w:val="left" w:pos="7515"/>
              </w:tabs>
              <w:jc w:val="both"/>
              <w:rPr>
                <w:color w:val="000000"/>
              </w:rPr>
            </w:pPr>
            <w:r w:rsidRPr="00D46715">
              <w:rPr>
                <w:color w:val="000000"/>
              </w:rPr>
              <w:t>м. Городок</w:t>
            </w:r>
          </w:p>
        </w:tc>
        <w:tc>
          <w:tcPr>
            <w:tcW w:w="2237" w:type="dxa"/>
            <w:vAlign w:val="center"/>
          </w:tcPr>
          <w:p w14:paraId="17B258E6" w14:textId="77777777" w:rsidR="006C0367" w:rsidRPr="00D46715" w:rsidRDefault="006C0367" w:rsidP="0087733D">
            <w:pPr>
              <w:jc w:val="center"/>
            </w:pPr>
            <w:r w:rsidRPr="00D46715">
              <w:t>36</w:t>
            </w:r>
          </w:p>
        </w:tc>
        <w:tc>
          <w:tcPr>
            <w:tcW w:w="1559" w:type="dxa"/>
            <w:vAlign w:val="center"/>
          </w:tcPr>
          <w:p w14:paraId="30091BB0" w14:textId="77777777" w:rsidR="006C0367" w:rsidRPr="00D46715" w:rsidRDefault="006C0367" w:rsidP="0087733D">
            <w:pPr>
              <w:jc w:val="center"/>
            </w:pPr>
            <w:r w:rsidRPr="00D46715">
              <w:t>27</w:t>
            </w:r>
          </w:p>
        </w:tc>
        <w:tc>
          <w:tcPr>
            <w:tcW w:w="1559" w:type="dxa"/>
            <w:vAlign w:val="center"/>
          </w:tcPr>
          <w:p w14:paraId="68780840" w14:textId="77777777" w:rsidR="006C0367" w:rsidRPr="00D46715" w:rsidRDefault="006C0367" w:rsidP="0087733D">
            <w:pPr>
              <w:jc w:val="center"/>
            </w:pPr>
            <w:r w:rsidRPr="00D46715">
              <w:t>9</w:t>
            </w:r>
          </w:p>
        </w:tc>
      </w:tr>
      <w:tr w:rsidR="006C0367" w:rsidRPr="00D46715" w14:paraId="2B909445" w14:textId="77777777" w:rsidTr="0087733D">
        <w:tc>
          <w:tcPr>
            <w:tcW w:w="4077" w:type="dxa"/>
          </w:tcPr>
          <w:p w14:paraId="661A76E2" w14:textId="77777777" w:rsidR="006C0367" w:rsidRPr="00D46715" w:rsidRDefault="006C0367" w:rsidP="000001F2">
            <w:pPr>
              <w:tabs>
                <w:tab w:val="left" w:pos="7515"/>
              </w:tabs>
              <w:jc w:val="both"/>
              <w:rPr>
                <w:color w:val="000000"/>
              </w:rPr>
            </w:pPr>
            <w:r w:rsidRPr="00D46715">
              <w:rPr>
                <w:color w:val="000000"/>
              </w:rPr>
              <w:t>Мшанський старостинський округ</w:t>
            </w:r>
          </w:p>
          <w:p w14:paraId="204FAE12" w14:textId="77777777" w:rsidR="006C0367" w:rsidRPr="00D46715" w:rsidRDefault="006C0367" w:rsidP="000001F2">
            <w:pPr>
              <w:tabs>
                <w:tab w:val="left" w:pos="7515"/>
              </w:tabs>
              <w:jc w:val="both"/>
              <w:rPr>
                <w:color w:val="000000"/>
              </w:rPr>
            </w:pPr>
            <w:r w:rsidRPr="00D46715">
              <w:rPr>
                <w:color w:val="000000"/>
              </w:rPr>
              <w:t>(Мшана)</w:t>
            </w:r>
          </w:p>
        </w:tc>
        <w:tc>
          <w:tcPr>
            <w:tcW w:w="2237" w:type="dxa"/>
            <w:vAlign w:val="center"/>
          </w:tcPr>
          <w:p w14:paraId="2BD5A695" w14:textId="77777777" w:rsidR="006C0367" w:rsidRPr="00D46715" w:rsidRDefault="006C0367" w:rsidP="0087733D">
            <w:pPr>
              <w:jc w:val="center"/>
            </w:pPr>
            <w:r w:rsidRPr="00D46715">
              <w:t>1</w:t>
            </w:r>
          </w:p>
        </w:tc>
        <w:tc>
          <w:tcPr>
            <w:tcW w:w="1559" w:type="dxa"/>
            <w:vAlign w:val="center"/>
          </w:tcPr>
          <w:p w14:paraId="3E6464E4" w14:textId="77777777" w:rsidR="006C0367" w:rsidRPr="00D46715" w:rsidRDefault="006C0367" w:rsidP="0087733D">
            <w:pPr>
              <w:jc w:val="center"/>
            </w:pPr>
            <w:r w:rsidRPr="00D46715">
              <w:t>1</w:t>
            </w:r>
          </w:p>
        </w:tc>
        <w:tc>
          <w:tcPr>
            <w:tcW w:w="1559" w:type="dxa"/>
            <w:vAlign w:val="center"/>
          </w:tcPr>
          <w:p w14:paraId="2C7F5299" w14:textId="77777777" w:rsidR="006C0367" w:rsidRPr="00D46715" w:rsidRDefault="006C0367" w:rsidP="0087733D">
            <w:pPr>
              <w:jc w:val="center"/>
            </w:pPr>
            <w:r w:rsidRPr="00D46715">
              <w:t>0</w:t>
            </w:r>
          </w:p>
        </w:tc>
      </w:tr>
      <w:tr w:rsidR="006C0367" w:rsidRPr="00D46715" w14:paraId="454981A9" w14:textId="77777777" w:rsidTr="0087733D">
        <w:tc>
          <w:tcPr>
            <w:tcW w:w="4077" w:type="dxa"/>
          </w:tcPr>
          <w:p w14:paraId="6494E8FD" w14:textId="77777777" w:rsidR="006C0367" w:rsidRPr="00D46715" w:rsidRDefault="006C0367" w:rsidP="000001F2">
            <w:pPr>
              <w:tabs>
                <w:tab w:val="left" w:pos="7515"/>
              </w:tabs>
              <w:jc w:val="both"/>
              <w:rPr>
                <w:color w:val="000000"/>
              </w:rPr>
            </w:pPr>
            <w:r w:rsidRPr="00D46715">
              <w:rPr>
                <w:color w:val="000000"/>
              </w:rPr>
              <w:t>Заверешицький старостинський округ</w:t>
            </w:r>
          </w:p>
          <w:p w14:paraId="3FBB2E84"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(Повітно, Заверещиця,Залужжя,Зушиці)</w:t>
            </w:r>
          </w:p>
        </w:tc>
        <w:tc>
          <w:tcPr>
            <w:tcW w:w="2237" w:type="dxa"/>
            <w:vAlign w:val="center"/>
          </w:tcPr>
          <w:p w14:paraId="0AF45A6B" w14:textId="77777777" w:rsidR="006C0367" w:rsidRPr="00D46715" w:rsidRDefault="006C0367" w:rsidP="0087733D">
            <w:pPr>
              <w:jc w:val="center"/>
            </w:pPr>
            <w:r w:rsidRPr="00D46715">
              <w:t>2</w:t>
            </w:r>
          </w:p>
        </w:tc>
        <w:tc>
          <w:tcPr>
            <w:tcW w:w="1559" w:type="dxa"/>
            <w:vAlign w:val="center"/>
          </w:tcPr>
          <w:p w14:paraId="5B3D73E4" w14:textId="77777777" w:rsidR="006C0367" w:rsidRPr="00D46715" w:rsidRDefault="006C0367" w:rsidP="0087733D">
            <w:pPr>
              <w:jc w:val="center"/>
            </w:pPr>
            <w:r w:rsidRPr="00D46715">
              <w:t>1</w:t>
            </w:r>
          </w:p>
        </w:tc>
        <w:tc>
          <w:tcPr>
            <w:tcW w:w="1559" w:type="dxa"/>
            <w:vAlign w:val="center"/>
          </w:tcPr>
          <w:p w14:paraId="5F93D46F" w14:textId="77777777" w:rsidR="006C0367" w:rsidRPr="00D46715" w:rsidRDefault="006C0367" w:rsidP="0087733D">
            <w:pPr>
              <w:jc w:val="center"/>
            </w:pPr>
            <w:r w:rsidRPr="00D46715">
              <w:t>1</w:t>
            </w:r>
          </w:p>
        </w:tc>
      </w:tr>
      <w:tr w:rsidR="006C0367" w:rsidRPr="00D46715" w14:paraId="53968F4E" w14:textId="77777777" w:rsidTr="0087733D">
        <w:tc>
          <w:tcPr>
            <w:tcW w:w="4077" w:type="dxa"/>
          </w:tcPr>
          <w:p w14:paraId="30001A58" w14:textId="77777777" w:rsidR="006C0367" w:rsidRPr="00D46715" w:rsidRDefault="006C0367" w:rsidP="000001F2">
            <w:pPr>
              <w:tabs>
                <w:tab w:val="left" w:pos="7515"/>
              </w:tabs>
              <w:jc w:val="both"/>
              <w:rPr>
                <w:color w:val="000000"/>
              </w:rPr>
            </w:pPr>
            <w:r w:rsidRPr="00D46715">
              <w:rPr>
                <w:color w:val="000000"/>
              </w:rPr>
              <w:t>Керницький  старостинський округ</w:t>
            </w:r>
          </w:p>
          <w:p w14:paraId="0EFF75AB"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(Керниця, Артищів, Велика Калинка, Любовичі, Мавковичі)</w:t>
            </w:r>
          </w:p>
        </w:tc>
        <w:tc>
          <w:tcPr>
            <w:tcW w:w="2237" w:type="dxa"/>
            <w:vAlign w:val="center"/>
          </w:tcPr>
          <w:p w14:paraId="7951D079" w14:textId="77777777" w:rsidR="006C0367" w:rsidRPr="00D46715" w:rsidRDefault="006C0367" w:rsidP="0087733D">
            <w:pPr>
              <w:jc w:val="center"/>
            </w:pPr>
            <w:r w:rsidRPr="00D46715">
              <w:t>3</w:t>
            </w:r>
          </w:p>
        </w:tc>
        <w:tc>
          <w:tcPr>
            <w:tcW w:w="1559" w:type="dxa"/>
            <w:vAlign w:val="center"/>
          </w:tcPr>
          <w:p w14:paraId="52B7AA5E" w14:textId="77777777" w:rsidR="006C0367" w:rsidRPr="00D46715" w:rsidRDefault="006C0367" w:rsidP="0087733D">
            <w:pPr>
              <w:jc w:val="center"/>
            </w:pPr>
            <w:r w:rsidRPr="00D46715">
              <w:t>3</w:t>
            </w:r>
          </w:p>
        </w:tc>
        <w:tc>
          <w:tcPr>
            <w:tcW w:w="1559" w:type="dxa"/>
            <w:vAlign w:val="center"/>
          </w:tcPr>
          <w:p w14:paraId="6B0FAE17" w14:textId="77777777" w:rsidR="006C0367" w:rsidRPr="00D46715" w:rsidRDefault="006C0367" w:rsidP="0087733D">
            <w:pPr>
              <w:jc w:val="center"/>
            </w:pPr>
            <w:r w:rsidRPr="00D46715">
              <w:t>0</w:t>
            </w:r>
          </w:p>
        </w:tc>
      </w:tr>
      <w:tr w:rsidR="006C0367" w:rsidRPr="00D46715" w14:paraId="4F443FF8" w14:textId="77777777" w:rsidTr="0087733D">
        <w:tc>
          <w:tcPr>
            <w:tcW w:w="4077" w:type="dxa"/>
          </w:tcPr>
          <w:p w14:paraId="5204935A" w14:textId="77777777" w:rsidR="006C0367" w:rsidRPr="00D46715" w:rsidRDefault="006C0367" w:rsidP="000001F2">
            <w:pPr>
              <w:tabs>
                <w:tab w:val="left" w:pos="7515"/>
              </w:tabs>
              <w:jc w:val="both"/>
              <w:rPr>
                <w:color w:val="000000"/>
              </w:rPr>
            </w:pPr>
            <w:r w:rsidRPr="00D46715">
              <w:rPr>
                <w:color w:val="000000"/>
              </w:rPr>
              <w:t>Угрівський старостинський округ</w:t>
            </w:r>
          </w:p>
          <w:p w14:paraId="1495D2BE"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(Черляни, Черлянське Передмістя, Угри, Стоділки)</w:t>
            </w:r>
          </w:p>
        </w:tc>
        <w:tc>
          <w:tcPr>
            <w:tcW w:w="2237" w:type="dxa"/>
            <w:vAlign w:val="center"/>
          </w:tcPr>
          <w:p w14:paraId="52C27DD7" w14:textId="77777777" w:rsidR="006C0367" w:rsidRPr="00D46715" w:rsidRDefault="006C0367" w:rsidP="0087733D">
            <w:pPr>
              <w:jc w:val="center"/>
            </w:pPr>
            <w:r w:rsidRPr="00D46715">
              <w:t>0</w:t>
            </w:r>
          </w:p>
        </w:tc>
        <w:tc>
          <w:tcPr>
            <w:tcW w:w="1559" w:type="dxa"/>
            <w:vAlign w:val="center"/>
          </w:tcPr>
          <w:p w14:paraId="0A629180" w14:textId="77777777" w:rsidR="006C0367" w:rsidRPr="00D46715" w:rsidRDefault="006C0367" w:rsidP="0087733D">
            <w:pPr>
              <w:jc w:val="center"/>
            </w:pPr>
            <w:r w:rsidRPr="00D46715">
              <w:t>0</w:t>
            </w:r>
          </w:p>
        </w:tc>
        <w:tc>
          <w:tcPr>
            <w:tcW w:w="1559" w:type="dxa"/>
            <w:vAlign w:val="center"/>
          </w:tcPr>
          <w:p w14:paraId="0274A0AA" w14:textId="77777777" w:rsidR="006C0367" w:rsidRPr="00D46715" w:rsidRDefault="006C0367" w:rsidP="0087733D">
            <w:pPr>
              <w:jc w:val="center"/>
            </w:pPr>
            <w:r w:rsidRPr="00D46715">
              <w:t>0</w:t>
            </w:r>
          </w:p>
        </w:tc>
      </w:tr>
      <w:tr w:rsidR="006C0367" w:rsidRPr="00D46715" w14:paraId="31F79DEB" w14:textId="77777777" w:rsidTr="0087733D">
        <w:tc>
          <w:tcPr>
            <w:tcW w:w="4077" w:type="dxa"/>
          </w:tcPr>
          <w:p w14:paraId="0856FF5E" w14:textId="77777777" w:rsidR="006C0367" w:rsidRPr="00D46715" w:rsidRDefault="006C0367" w:rsidP="000001F2">
            <w:pPr>
              <w:tabs>
                <w:tab w:val="left" w:pos="7515"/>
              </w:tabs>
              <w:jc w:val="both"/>
              <w:rPr>
                <w:color w:val="000000"/>
              </w:rPr>
            </w:pPr>
            <w:r w:rsidRPr="00D46715">
              <w:rPr>
                <w:color w:val="000000"/>
              </w:rPr>
              <w:t>Долинянський  старостинський округ</w:t>
            </w:r>
          </w:p>
          <w:p w14:paraId="0C8F5D58"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(Долиняни, Вовчухи, Годвишня)</w:t>
            </w:r>
          </w:p>
        </w:tc>
        <w:tc>
          <w:tcPr>
            <w:tcW w:w="2237" w:type="dxa"/>
            <w:vAlign w:val="center"/>
          </w:tcPr>
          <w:p w14:paraId="72FCA22D" w14:textId="77777777" w:rsidR="006C0367" w:rsidRPr="00D46715" w:rsidRDefault="006C0367" w:rsidP="0087733D">
            <w:pPr>
              <w:jc w:val="center"/>
            </w:pPr>
            <w:r w:rsidRPr="00D46715">
              <w:t>1</w:t>
            </w:r>
          </w:p>
        </w:tc>
        <w:tc>
          <w:tcPr>
            <w:tcW w:w="1559" w:type="dxa"/>
            <w:vAlign w:val="center"/>
          </w:tcPr>
          <w:p w14:paraId="60E694CD" w14:textId="77777777" w:rsidR="006C0367" w:rsidRPr="00D46715" w:rsidRDefault="006C0367" w:rsidP="0087733D">
            <w:pPr>
              <w:jc w:val="center"/>
            </w:pPr>
            <w:r w:rsidRPr="00D46715">
              <w:t>0</w:t>
            </w:r>
          </w:p>
        </w:tc>
        <w:tc>
          <w:tcPr>
            <w:tcW w:w="1559" w:type="dxa"/>
            <w:vAlign w:val="center"/>
          </w:tcPr>
          <w:p w14:paraId="08E77170" w14:textId="77777777" w:rsidR="006C0367" w:rsidRPr="00D46715" w:rsidRDefault="006C0367" w:rsidP="0087733D">
            <w:pPr>
              <w:jc w:val="center"/>
            </w:pPr>
            <w:r w:rsidRPr="00D46715">
              <w:t>1</w:t>
            </w:r>
          </w:p>
        </w:tc>
      </w:tr>
      <w:tr w:rsidR="006C0367" w:rsidRPr="00D46715" w14:paraId="14B77822" w14:textId="77777777" w:rsidTr="0087733D">
        <w:tc>
          <w:tcPr>
            <w:tcW w:w="4077" w:type="dxa"/>
          </w:tcPr>
          <w:p w14:paraId="03721E1C" w14:textId="77777777" w:rsidR="006C0367" w:rsidRPr="00D46715" w:rsidRDefault="006C0367" w:rsidP="000001F2">
            <w:pPr>
              <w:tabs>
                <w:tab w:val="left" w:pos="7515"/>
              </w:tabs>
              <w:jc w:val="both"/>
              <w:rPr>
                <w:color w:val="000000"/>
              </w:rPr>
            </w:pPr>
            <w:r w:rsidRPr="00D46715">
              <w:rPr>
                <w:color w:val="000000"/>
              </w:rPr>
              <w:t>Галичанівський старостинський округ</w:t>
            </w:r>
          </w:p>
          <w:p w14:paraId="4BF9D490"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(Галичани, Дроздовичі)</w:t>
            </w:r>
          </w:p>
        </w:tc>
        <w:tc>
          <w:tcPr>
            <w:tcW w:w="2237" w:type="dxa"/>
            <w:vAlign w:val="center"/>
          </w:tcPr>
          <w:p w14:paraId="4A5C8196" w14:textId="77777777" w:rsidR="006C0367" w:rsidRPr="00D46715" w:rsidRDefault="006C0367" w:rsidP="0087733D">
            <w:pPr>
              <w:jc w:val="center"/>
            </w:pPr>
            <w:r w:rsidRPr="00D46715">
              <w:t>0</w:t>
            </w:r>
          </w:p>
        </w:tc>
        <w:tc>
          <w:tcPr>
            <w:tcW w:w="1559" w:type="dxa"/>
            <w:vAlign w:val="center"/>
          </w:tcPr>
          <w:p w14:paraId="59E43933" w14:textId="77777777" w:rsidR="006C0367" w:rsidRPr="00D46715" w:rsidRDefault="006C0367" w:rsidP="0087733D">
            <w:pPr>
              <w:jc w:val="center"/>
            </w:pPr>
            <w:r w:rsidRPr="00D46715">
              <w:t>0</w:t>
            </w:r>
          </w:p>
        </w:tc>
        <w:tc>
          <w:tcPr>
            <w:tcW w:w="1559" w:type="dxa"/>
            <w:vAlign w:val="center"/>
          </w:tcPr>
          <w:p w14:paraId="23732DF9" w14:textId="77777777" w:rsidR="006C0367" w:rsidRPr="00D46715" w:rsidRDefault="006C0367" w:rsidP="0087733D">
            <w:pPr>
              <w:jc w:val="center"/>
            </w:pPr>
            <w:r w:rsidRPr="00D46715">
              <w:t>0</w:t>
            </w:r>
          </w:p>
        </w:tc>
      </w:tr>
      <w:tr w:rsidR="006C0367" w:rsidRPr="00D46715" w14:paraId="6FDA8364" w14:textId="77777777" w:rsidTr="0087733D">
        <w:tc>
          <w:tcPr>
            <w:tcW w:w="4077" w:type="dxa"/>
          </w:tcPr>
          <w:p w14:paraId="5D887F8D" w14:textId="77777777" w:rsidR="006C0367" w:rsidRPr="00D46715" w:rsidRDefault="006C0367" w:rsidP="000001F2">
            <w:pPr>
              <w:tabs>
                <w:tab w:val="left" w:pos="7515"/>
              </w:tabs>
              <w:jc w:val="both"/>
              <w:rPr>
                <w:color w:val="000000"/>
              </w:rPr>
            </w:pPr>
            <w:r w:rsidRPr="00D46715">
              <w:rPr>
                <w:color w:val="000000"/>
              </w:rPr>
              <w:t>Добрянський старостинський округ</w:t>
            </w:r>
          </w:p>
          <w:p w14:paraId="58921DD6"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(Добряни, Милятин, Підмогилки, Бар)</w:t>
            </w:r>
          </w:p>
        </w:tc>
        <w:tc>
          <w:tcPr>
            <w:tcW w:w="2237" w:type="dxa"/>
            <w:vAlign w:val="center"/>
          </w:tcPr>
          <w:p w14:paraId="788F7DDF" w14:textId="77777777" w:rsidR="006C0367" w:rsidRPr="00D46715" w:rsidRDefault="006C0367" w:rsidP="0087733D">
            <w:pPr>
              <w:jc w:val="center"/>
            </w:pPr>
            <w:r w:rsidRPr="00D46715">
              <w:t>1</w:t>
            </w:r>
          </w:p>
        </w:tc>
        <w:tc>
          <w:tcPr>
            <w:tcW w:w="1559" w:type="dxa"/>
            <w:vAlign w:val="center"/>
          </w:tcPr>
          <w:p w14:paraId="33DCB9C4" w14:textId="77777777" w:rsidR="006C0367" w:rsidRPr="00D46715" w:rsidRDefault="006C0367" w:rsidP="0087733D">
            <w:pPr>
              <w:jc w:val="center"/>
            </w:pPr>
            <w:r w:rsidRPr="00D46715">
              <w:t>0</w:t>
            </w:r>
          </w:p>
        </w:tc>
        <w:tc>
          <w:tcPr>
            <w:tcW w:w="1559" w:type="dxa"/>
            <w:vAlign w:val="center"/>
          </w:tcPr>
          <w:p w14:paraId="35CF6175" w14:textId="77777777" w:rsidR="006C0367" w:rsidRPr="00D46715" w:rsidRDefault="006C0367" w:rsidP="0087733D">
            <w:pPr>
              <w:jc w:val="center"/>
            </w:pPr>
            <w:r w:rsidRPr="00D46715">
              <w:t>1</w:t>
            </w:r>
          </w:p>
        </w:tc>
      </w:tr>
      <w:tr w:rsidR="006C0367" w:rsidRPr="00D46715" w14:paraId="53C3D577" w14:textId="77777777" w:rsidTr="0087733D">
        <w:tc>
          <w:tcPr>
            <w:tcW w:w="4077" w:type="dxa"/>
          </w:tcPr>
          <w:p w14:paraId="2CEF94E1" w14:textId="77777777" w:rsidR="006C0367" w:rsidRPr="00D46715" w:rsidRDefault="006C0367" w:rsidP="000001F2">
            <w:pPr>
              <w:tabs>
                <w:tab w:val="left" w:pos="7515"/>
              </w:tabs>
              <w:jc w:val="both"/>
              <w:rPr>
                <w:color w:val="000000"/>
              </w:rPr>
            </w:pPr>
            <w:r w:rsidRPr="00D46715">
              <w:rPr>
                <w:color w:val="000000"/>
              </w:rPr>
              <w:t>Родатицький старостинський округ</w:t>
            </w:r>
          </w:p>
          <w:p w14:paraId="7E2F57D2"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(Родатичі, Молошки, Тучапи)</w:t>
            </w:r>
          </w:p>
        </w:tc>
        <w:tc>
          <w:tcPr>
            <w:tcW w:w="2237" w:type="dxa"/>
            <w:vAlign w:val="center"/>
          </w:tcPr>
          <w:p w14:paraId="79491C8E" w14:textId="77777777" w:rsidR="006C0367" w:rsidRPr="00D46715" w:rsidRDefault="006C0367" w:rsidP="0087733D">
            <w:pPr>
              <w:jc w:val="center"/>
            </w:pPr>
            <w:r w:rsidRPr="00D46715">
              <w:t>8</w:t>
            </w:r>
          </w:p>
        </w:tc>
        <w:tc>
          <w:tcPr>
            <w:tcW w:w="1559" w:type="dxa"/>
            <w:vAlign w:val="center"/>
          </w:tcPr>
          <w:p w14:paraId="04D96ACD" w14:textId="77777777" w:rsidR="006C0367" w:rsidRPr="00D46715" w:rsidRDefault="006C0367" w:rsidP="0087733D">
            <w:pPr>
              <w:jc w:val="center"/>
            </w:pPr>
            <w:r w:rsidRPr="00D46715">
              <w:t>6</w:t>
            </w:r>
          </w:p>
        </w:tc>
        <w:tc>
          <w:tcPr>
            <w:tcW w:w="1559" w:type="dxa"/>
            <w:vAlign w:val="center"/>
          </w:tcPr>
          <w:p w14:paraId="23E2EDA7" w14:textId="77777777" w:rsidR="006C0367" w:rsidRPr="00D46715" w:rsidRDefault="006C0367" w:rsidP="0087733D">
            <w:pPr>
              <w:jc w:val="center"/>
            </w:pPr>
            <w:r w:rsidRPr="00D46715">
              <w:t>2</w:t>
            </w:r>
          </w:p>
        </w:tc>
      </w:tr>
      <w:tr w:rsidR="006C0367" w:rsidRPr="00D46715" w14:paraId="0B3CFBA7" w14:textId="77777777" w:rsidTr="0087733D">
        <w:tc>
          <w:tcPr>
            <w:tcW w:w="4077" w:type="dxa"/>
          </w:tcPr>
          <w:p w14:paraId="1AE1201B" w14:textId="77777777" w:rsidR="006C0367" w:rsidRPr="00D46715" w:rsidRDefault="006C0367" w:rsidP="000001F2">
            <w:pPr>
              <w:tabs>
                <w:tab w:val="left" w:pos="7515"/>
              </w:tabs>
              <w:jc w:val="both"/>
              <w:rPr>
                <w:color w:val="000000"/>
              </w:rPr>
            </w:pPr>
            <w:r w:rsidRPr="00D46715">
              <w:rPr>
                <w:color w:val="000000"/>
              </w:rPr>
              <w:t>Градівський старостинський округ</w:t>
            </w:r>
          </w:p>
          <w:p w14:paraId="49997889"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(Градівка, Дубаневичі, Шоломиничі)</w:t>
            </w:r>
          </w:p>
        </w:tc>
        <w:tc>
          <w:tcPr>
            <w:tcW w:w="2237" w:type="dxa"/>
            <w:vAlign w:val="center"/>
          </w:tcPr>
          <w:p w14:paraId="1FB1F99C" w14:textId="77777777" w:rsidR="006C0367" w:rsidRPr="00D46715" w:rsidRDefault="006C0367" w:rsidP="0087733D">
            <w:pPr>
              <w:jc w:val="center"/>
            </w:pPr>
            <w:r w:rsidRPr="00D46715">
              <w:t>2</w:t>
            </w:r>
          </w:p>
        </w:tc>
        <w:tc>
          <w:tcPr>
            <w:tcW w:w="1559" w:type="dxa"/>
            <w:vAlign w:val="center"/>
          </w:tcPr>
          <w:p w14:paraId="09C1A759" w14:textId="77777777" w:rsidR="006C0367" w:rsidRPr="00D46715" w:rsidRDefault="006C0367" w:rsidP="0087733D">
            <w:pPr>
              <w:jc w:val="center"/>
            </w:pPr>
            <w:r w:rsidRPr="00D46715">
              <w:t>2</w:t>
            </w:r>
          </w:p>
        </w:tc>
        <w:tc>
          <w:tcPr>
            <w:tcW w:w="1559" w:type="dxa"/>
            <w:vAlign w:val="center"/>
          </w:tcPr>
          <w:p w14:paraId="653DB45B" w14:textId="77777777" w:rsidR="006C0367" w:rsidRPr="00D46715" w:rsidRDefault="006C0367" w:rsidP="0087733D">
            <w:pPr>
              <w:jc w:val="center"/>
            </w:pPr>
            <w:r w:rsidRPr="00D46715">
              <w:t>0</w:t>
            </w:r>
          </w:p>
        </w:tc>
      </w:tr>
      <w:tr w:rsidR="006C0367" w:rsidRPr="00D46715" w14:paraId="7EEDD5D8" w14:textId="77777777" w:rsidTr="0087733D">
        <w:tc>
          <w:tcPr>
            <w:tcW w:w="4077" w:type="dxa"/>
          </w:tcPr>
          <w:p w14:paraId="3D8EDB0F" w14:textId="77777777" w:rsidR="006C0367" w:rsidRPr="00D46715" w:rsidRDefault="006C0367" w:rsidP="000001F2">
            <w:pPr>
              <w:tabs>
                <w:tab w:val="left" w:pos="7515"/>
              </w:tabs>
              <w:spacing w:line="276" w:lineRule="auto"/>
              <w:jc w:val="both"/>
              <w:rPr>
                <w:rFonts w:eastAsia="Times New Roman"/>
                <w:color w:val="000000"/>
              </w:rPr>
            </w:pPr>
            <w:r w:rsidRPr="00D46715">
              <w:rPr>
                <w:color w:val="000000"/>
              </w:rPr>
              <w:lastRenderedPageBreak/>
              <w:t>Мильчицкий старостинський округ</w:t>
            </w:r>
            <w:r w:rsidRPr="00D46715">
              <w:rPr>
                <w:rFonts w:eastAsia="Times New Roman"/>
                <w:color w:val="000000"/>
              </w:rPr>
              <w:t xml:space="preserve"> (Мильчиці, Зелений Гай, Побережне</w:t>
            </w:r>
          </w:p>
          <w:p w14:paraId="2C769A6E" w14:textId="77777777" w:rsidR="006C0367" w:rsidRPr="00D46715" w:rsidRDefault="006C0367" w:rsidP="000001F2">
            <w:pPr>
              <w:tabs>
                <w:tab w:val="left" w:pos="7515"/>
              </w:tabs>
              <w:jc w:val="both"/>
              <w:rPr>
                <w:color w:val="000000"/>
              </w:rPr>
            </w:pPr>
            <w:r w:rsidRPr="00D46715">
              <w:rPr>
                <w:rFonts w:eastAsia="Times New Roman"/>
                <w:color w:val="000000"/>
              </w:rPr>
              <w:t>Путятичі)</w:t>
            </w:r>
          </w:p>
        </w:tc>
        <w:tc>
          <w:tcPr>
            <w:tcW w:w="2237" w:type="dxa"/>
            <w:vAlign w:val="center"/>
          </w:tcPr>
          <w:p w14:paraId="5D0F287A" w14:textId="77777777" w:rsidR="006C0367" w:rsidRPr="00D46715" w:rsidRDefault="006C0367" w:rsidP="0087733D">
            <w:pPr>
              <w:jc w:val="center"/>
            </w:pPr>
            <w:r w:rsidRPr="00D46715">
              <w:t>1</w:t>
            </w:r>
          </w:p>
        </w:tc>
        <w:tc>
          <w:tcPr>
            <w:tcW w:w="1559" w:type="dxa"/>
            <w:vAlign w:val="center"/>
          </w:tcPr>
          <w:p w14:paraId="2990CB34" w14:textId="77777777" w:rsidR="006C0367" w:rsidRPr="00D46715" w:rsidRDefault="006C0367" w:rsidP="0087733D">
            <w:pPr>
              <w:jc w:val="center"/>
            </w:pPr>
            <w:r w:rsidRPr="00D46715">
              <w:t>1</w:t>
            </w:r>
          </w:p>
        </w:tc>
        <w:tc>
          <w:tcPr>
            <w:tcW w:w="1559" w:type="dxa"/>
            <w:vAlign w:val="center"/>
          </w:tcPr>
          <w:p w14:paraId="32D05F89" w14:textId="77777777" w:rsidR="006C0367" w:rsidRPr="00D46715" w:rsidRDefault="006C0367" w:rsidP="0087733D">
            <w:pPr>
              <w:jc w:val="center"/>
            </w:pPr>
            <w:r w:rsidRPr="00D46715">
              <w:t>0</w:t>
            </w:r>
          </w:p>
        </w:tc>
      </w:tr>
      <w:tr w:rsidR="006C0367" w:rsidRPr="00D46715" w14:paraId="3F82146C" w14:textId="77777777" w:rsidTr="0087733D">
        <w:tc>
          <w:tcPr>
            <w:tcW w:w="4077" w:type="dxa"/>
          </w:tcPr>
          <w:p w14:paraId="0531BFD3" w14:textId="77777777" w:rsidR="006C0367" w:rsidRPr="00D46715" w:rsidRDefault="006C0367" w:rsidP="000001F2">
            <w:pPr>
              <w:tabs>
                <w:tab w:val="left" w:pos="7515"/>
              </w:tabs>
              <w:jc w:val="both"/>
              <w:rPr>
                <w:color w:val="000000"/>
              </w:rPr>
            </w:pPr>
            <w:r w:rsidRPr="00D46715">
              <w:rPr>
                <w:color w:val="000000"/>
              </w:rPr>
              <w:t>Братковицький старостинський округ</w:t>
            </w:r>
          </w:p>
          <w:p w14:paraId="6098BAF9" w14:textId="77777777" w:rsidR="006C0367" w:rsidRPr="00D46715" w:rsidRDefault="006C0367" w:rsidP="000001F2">
            <w:pPr>
              <w:tabs>
                <w:tab w:val="left" w:pos="7515"/>
              </w:tabs>
              <w:jc w:val="both"/>
              <w:rPr>
                <w:color w:val="000000"/>
              </w:rPr>
            </w:pPr>
            <w:r w:rsidRPr="00D46715">
              <w:rPr>
                <w:color w:val="000000"/>
              </w:rPr>
              <w:t>(Братковичі)</w:t>
            </w:r>
          </w:p>
        </w:tc>
        <w:tc>
          <w:tcPr>
            <w:tcW w:w="2237" w:type="dxa"/>
            <w:vAlign w:val="center"/>
          </w:tcPr>
          <w:p w14:paraId="5E49BA92" w14:textId="77777777" w:rsidR="006C0367" w:rsidRPr="00D46715" w:rsidRDefault="006C0367" w:rsidP="0087733D">
            <w:pPr>
              <w:jc w:val="center"/>
            </w:pPr>
            <w:r w:rsidRPr="00D46715">
              <w:t>1</w:t>
            </w:r>
          </w:p>
        </w:tc>
        <w:tc>
          <w:tcPr>
            <w:tcW w:w="1559" w:type="dxa"/>
            <w:vAlign w:val="center"/>
          </w:tcPr>
          <w:p w14:paraId="4D876441" w14:textId="77777777" w:rsidR="006C0367" w:rsidRPr="00D46715" w:rsidRDefault="006C0367" w:rsidP="0087733D">
            <w:pPr>
              <w:jc w:val="center"/>
            </w:pPr>
            <w:r w:rsidRPr="00D46715">
              <w:t>1</w:t>
            </w:r>
          </w:p>
        </w:tc>
        <w:tc>
          <w:tcPr>
            <w:tcW w:w="1559" w:type="dxa"/>
            <w:vAlign w:val="center"/>
          </w:tcPr>
          <w:p w14:paraId="5E1DFD0F" w14:textId="77777777" w:rsidR="006C0367" w:rsidRPr="00D46715" w:rsidRDefault="006C0367" w:rsidP="0087733D">
            <w:pPr>
              <w:jc w:val="center"/>
            </w:pPr>
            <w:r w:rsidRPr="00D46715">
              <w:t>0</w:t>
            </w:r>
          </w:p>
        </w:tc>
      </w:tr>
      <w:tr w:rsidR="006C0367" w:rsidRPr="00D46715" w14:paraId="06BD570F" w14:textId="77777777" w:rsidTr="0087733D">
        <w:tc>
          <w:tcPr>
            <w:tcW w:w="4077" w:type="dxa"/>
          </w:tcPr>
          <w:p w14:paraId="7C564341" w14:textId="77777777" w:rsidR="006C0367" w:rsidRPr="00D46715" w:rsidRDefault="006C0367" w:rsidP="000001F2">
            <w:pPr>
              <w:tabs>
                <w:tab w:val="left" w:pos="7515"/>
              </w:tabs>
              <w:jc w:val="both"/>
              <w:rPr>
                <w:color w:val="000000"/>
              </w:rPr>
            </w:pPr>
            <w:r w:rsidRPr="00D46715">
              <w:rPr>
                <w:color w:val="000000"/>
              </w:rPr>
              <w:t>Бартатівський старостинський округ</w:t>
            </w:r>
          </w:p>
          <w:p w14:paraId="145F1485"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(Бартатів, Воля Бартатівська)</w:t>
            </w:r>
          </w:p>
        </w:tc>
        <w:tc>
          <w:tcPr>
            <w:tcW w:w="2237" w:type="dxa"/>
            <w:vAlign w:val="center"/>
          </w:tcPr>
          <w:p w14:paraId="1EA2E831" w14:textId="77777777" w:rsidR="006C0367" w:rsidRPr="00D46715" w:rsidRDefault="006C0367" w:rsidP="0087733D">
            <w:pPr>
              <w:jc w:val="center"/>
            </w:pPr>
            <w:r w:rsidRPr="00D46715">
              <w:t>0</w:t>
            </w:r>
          </w:p>
        </w:tc>
        <w:tc>
          <w:tcPr>
            <w:tcW w:w="1559" w:type="dxa"/>
            <w:vAlign w:val="center"/>
          </w:tcPr>
          <w:p w14:paraId="6AB26A47" w14:textId="77777777" w:rsidR="006C0367" w:rsidRPr="00D46715" w:rsidRDefault="006C0367" w:rsidP="0087733D">
            <w:pPr>
              <w:jc w:val="center"/>
            </w:pPr>
            <w:r w:rsidRPr="00D46715">
              <w:t>0</w:t>
            </w:r>
          </w:p>
        </w:tc>
        <w:tc>
          <w:tcPr>
            <w:tcW w:w="1559" w:type="dxa"/>
            <w:vAlign w:val="center"/>
          </w:tcPr>
          <w:p w14:paraId="59A414C3" w14:textId="77777777" w:rsidR="006C0367" w:rsidRPr="00D46715" w:rsidRDefault="006C0367" w:rsidP="0087733D">
            <w:pPr>
              <w:jc w:val="center"/>
            </w:pPr>
            <w:r w:rsidRPr="00D46715">
              <w:t>0</w:t>
            </w:r>
          </w:p>
        </w:tc>
      </w:tr>
      <w:tr w:rsidR="006C0367" w:rsidRPr="00D46715" w14:paraId="428BA016" w14:textId="77777777" w:rsidTr="0087733D">
        <w:tc>
          <w:tcPr>
            <w:tcW w:w="4077" w:type="dxa"/>
          </w:tcPr>
          <w:p w14:paraId="28C1823D" w14:textId="77777777" w:rsidR="006C0367" w:rsidRPr="00D46715" w:rsidRDefault="006C0367" w:rsidP="000001F2">
            <w:pPr>
              <w:tabs>
                <w:tab w:val="left" w:pos="7515"/>
              </w:tabs>
              <w:jc w:val="both"/>
              <w:rPr>
                <w:color w:val="000000"/>
              </w:rPr>
            </w:pPr>
            <w:r w:rsidRPr="00D46715">
              <w:rPr>
                <w:color w:val="000000"/>
              </w:rPr>
              <w:t>Речичанський старостинський округ</w:t>
            </w:r>
          </w:p>
          <w:p w14:paraId="22AE22F2" w14:textId="77777777" w:rsidR="006C0367" w:rsidRPr="00D46715" w:rsidRDefault="006C0367" w:rsidP="000001F2">
            <w:pPr>
              <w:tabs>
                <w:tab w:val="left" w:pos="7515"/>
              </w:tabs>
              <w:spacing w:line="276" w:lineRule="auto"/>
              <w:jc w:val="both"/>
              <w:rPr>
                <w:rFonts w:eastAsia="Times New Roman"/>
                <w:color w:val="000000"/>
              </w:rPr>
            </w:pPr>
            <w:r w:rsidRPr="00D46715">
              <w:rPr>
                <w:rFonts w:eastAsia="Times New Roman"/>
                <w:color w:val="000000"/>
              </w:rPr>
              <w:t>(Речичани, Лісновичі)</w:t>
            </w:r>
          </w:p>
        </w:tc>
        <w:tc>
          <w:tcPr>
            <w:tcW w:w="2237" w:type="dxa"/>
            <w:vAlign w:val="center"/>
          </w:tcPr>
          <w:p w14:paraId="0D7F6E04" w14:textId="77777777" w:rsidR="006C0367" w:rsidRPr="00D46715" w:rsidRDefault="006C0367" w:rsidP="0087733D">
            <w:pPr>
              <w:jc w:val="center"/>
            </w:pPr>
            <w:r w:rsidRPr="00D46715">
              <w:t>0</w:t>
            </w:r>
          </w:p>
        </w:tc>
        <w:tc>
          <w:tcPr>
            <w:tcW w:w="1559" w:type="dxa"/>
            <w:vAlign w:val="center"/>
          </w:tcPr>
          <w:p w14:paraId="6CAC4998" w14:textId="77777777" w:rsidR="006C0367" w:rsidRPr="00D46715" w:rsidRDefault="006C0367" w:rsidP="0087733D">
            <w:pPr>
              <w:jc w:val="center"/>
            </w:pPr>
            <w:r w:rsidRPr="00D46715">
              <w:t>0</w:t>
            </w:r>
          </w:p>
        </w:tc>
        <w:tc>
          <w:tcPr>
            <w:tcW w:w="1559" w:type="dxa"/>
            <w:vAlign w:val="center"/>
          </w:tcPr>
          <w:p w14:paraId="28904AA0" w14:textId="77777777" w:rsidR="006C0367" w:rsidRPr="00D46715" w:rsidRDefault="006C0367" w:rsidP="0087733D">
            <w:pPr>
              <w:jc w:val="center"/>
            </w:pPr>
            <w:r w:rsidRPr="00D46715">
              <w:t>0</w:t>
            </w:r>
          </w:p>
        </w:tc>
      </w:tr>
      <w:tr w:rsidR="00FE7EFF" w:rsidRPr="00D46715" w14:paraId="2888A66E" w14:textId="77777777" w:rsidTr="0087733D">
        <w:tc>
          <w:tcPr>
            <w:tcW w:w="4077" w:type="dxa"/>
          </w:tcPr>
          <w:p w14:paraId="38D481B1" w14:textId="459EC38E" w:rsidR="00FE7EFF" w:rsidRPr="00D46715" w:rsidRDefault="00FE7EFF" w:rsidP="000001F2">
            <w:pPr>
              <w:tabs>
                <w:tab w:val="left" w:pos="7515"/>
              </w:tabs>
              <w:jc w:val="both"/>
              <w:rPr>
                <w:b/>
                <w:color w:val="000000"/>
              </w:rPr>
            </w:pPr>
            <w:r w:rsidRPr="00D46715">
              <w:rPr>
                <w:b/>
                <w:color w:val="000000"/>
              </w:rPr>
              <w:t>Всього</w:t>
            </w:r>
          </w:p>
        </w:tc>
        <w:tc>
          <w:tcPr>
            <w:tcW w:w="2237" w:type="dxa"/>
            <w:vAlign w:val="center"/>
          </w:tcPr>
          <w:p w14:paraId="4B804083" w14:textId="656358CC" w:rsidR="00FE7EFF" w:rsidRPr="00D46715" w:rsidRDefault="00445680" w:rsidP="0087733D">
            <w:pPr>
              <w:jc w:val="center"/>
            </w:pPr>
            <w:r w:rsidRPr="00D46715">
              <w:t>56</w:t>
            </w:r>
          </w:p>
        </w:tc>
        <w:tc>
          <w:tcPr>
            <w:tcW w:w="1559" w:type="dxa"/>
            <w:vAlign w:val="center"/>
          </w:tcPr>
          <w:p w14:paraId="1237B9EF" w14:textId="09DF0FC7" w:rsidR="00FE7EFF" w:rsidRPr="00D46715" w:rsidRDefault="00445680" w:rsidP="0087733D">
            <w:pPr>
              <w:jc w:val="center"/>
            </w:pPr>
            <w:r w:rsidRPr="00D46715">
              <w:t>42</w:t>
            </w:r>
          </w:p>
        </w:tc>
        <w:tc>
          <w:tcPr>
            <w:tcW w:w="1559" w:type="dxa"/>
            <w:vAlign w:val="center"/>
          </w:tcPr>
          <w:p w14:paraId="7EE4BF37" w14:textId="673D3E7F" w:rsidR="00FE7EFF" w:rsidRPr="00D46715" w:rsidRDefault="00445680" w:rsidP="0087733D">
            <w:pPr>
              <w:jc w:val="center"/>
            </w:pPr>
            <w:r w:rsidRPr="00D46715">
              <w:t>14</w:t>
            </w:r>
          </w:p>
        </w:tc>
      </w:tr>
    </w:tbl>
    <w:p w14:paraId="78C5A0C2" w14:textId="00FED1EC" w:rsidR="00D13188" w:rsidRPr="00D46715" w:rsidRDefault="005B26DA" w:rsidP="0088791F">
      <w:pPr>
        <w:spacing w:before="240"/>
        <w:ind w:firstLine="709"/>
        <w:jc w:val="both"/>
        <w:rPr>
          <w:sz w:val="24"/>
          <w:szCs w:val="24"/>
        </w:rPr>
      </w:pPr>
      <w:r w:rsidRPr="00D46715">
        <w:rPr>
          <w:sz w:val="24"/>
          <w:szCs w:val="24"/>
        </w:rPr>
        <w:t>Загальна кількість випускників освітніх установ територіальної громади, які здобули відзнаки, складає 56 осіб. Із них 75% становлять дівчата, а 25% – хлопці. Найбільша частка цих випускників з відзнакою припадає на місто Городок, складаючи 64,3% від загального числа здобувачів з відзнакою.</w:t>
      </w:r>
    </w:p>
    <w:p w14:paraId="4CCD5661" w14:textId="1FDE6837" w:rsidR="00555B7B" w:rsidRPr="00CD0952" w:rsidRDefault="00666A13" w:rsidP="001E69A2">
      <w:pPr>
        <w:spacing w:before="240"/>
        <w:jc w:val="center"/>
        <w:rPr>
          <w:b/>
          <w:sz w:val="24"/>
          <w:szCs w:val="24"/>
        </w:rPr>
      </w:pPr>
      <w:r w:rsidRPr="00CD0952">
        <w:rPr>
          <w:b/>
          <w:sz w:val="24"/>
          <w:szCs w:val="24"/>
        </w:rPr>
        <w:t>Кількість</w:t>
      </w:r>
      <w:r w:rsidR="00555B7B" w:rsidRPr="00CD0952">
        <w:rPr>
          <w:b/>
          <w:sz w:val="24"/>
          <w:szCs w:val="24"/>
        </w:rPr>
        <w:t xml:space="preserve"> випускників закладів загальної середньої освіти, які вступили до закладів вищої освіти </w:t>
      </w:r>
    </w:p>
    <w:p w14:paraId="7C77A7BE" w14:textId="539E3ACC" w:rsidR="00555B7B" w:rsidRPr="00D46715" w:rsidRDefault="00CD0952" w:rsidP="00CD0952">
      <w:pPr>
        <w:jc w:val="right"/>
      </w:pPr>
      <w:r w:rsidRPr="00A71A64">
        <w:rPr>
          <w:bCs/>
        </w:rPr>
        <w:t>Табл.4.</w:t>
      </w:r>
      <w:r>
        <w:rPr>
          <w:bCs/>
        </w:rPr>
        <w:t>2</w:t>
      </w:r>
      <w:r w:rsidR="00A6226A">
        <w:rPr>
          <w:bCs/>
        </w:rPr>
        <w:t>8</w:t>
      </w:r>
      <w:r>
        <w:rPr>
          <w:bCs/>
        </w:rPr>
        <w:t>.</w:t>
      </w:r>
    </w:p>
    <w:tbl>
      <w:tblPr>
        <w:tblStyle w:val="a4"/>
        <w:tblW w:w="0" w:type="auto"/>
        <w:tblLook w:val="04A0" w:firstRow="1" w:lastRow="0" w:firstColumn="1" w:lastColumn="0" w:noHBand="0" w:noVBand="1"/>
      </w:tblPr>
      <w:tblGrid>
        <w:gridCol w:w="4219"/>
        <w:gridCol w:w="2095"/>
        <w:gridCol w:w="1691"/>
        <w:gridCol w:w="1559"/>
      </w:tblGrid>
      <w:tr w:rsidR="00555B7B" w:rsidRPr="00D46715" w14:paraId="1361C2E9" w14:textId="77777777" w:rsidTr="000001F2">
        <w:tc>
          <w:tcPr>
            <w:tcW w:w="4219" w:type="dxa"/>
            <w:vMerge w:val="restart"/>
          </w:tcPr>
          <w:p w14:paraId="156B226E" w14:textId="77777777" w:rsidR="00555B7B" w:rsidRPr="006930BE" w:rsidRDefault="00555B7B" w:rsidP="000001F2">
            <w:pPr>
              <w:jc w:val="both"/>
              <w:rPr>
                <w:sz w:val="20"/>
                <w:szCs w:val="20"/>
              </w:rPr>
            </w:pPr>
            <w:r w:rsidRPr="006930BE">
              <w:rPr>
                <w:sz w:val="20"/>
                <w:szCs w:val="20"/>
              </w:rPr>
              <w:t>Назва старостинського округу</w:t>
            </w:r>
          </w:p>
        </w:tc>
        <w:tc>
          <w:tcPr>
            <w:tcW w:w="5345" w:type="dxa"/>
            <w:gridSpan w:val="3"/>
          </w:tcPr>
          <w:p w14:paraId="4A1499EC" w14:textId="38F96A4F" w:rsidR="00555B7B" w:rsidRPr="006930BE" w:rsidRDefault="00555B7B" w:rsidP="000001F2">
            <w:pPr>
              <w:jc w:val="both"/>
              <w:rPr>
                <w:sz w:val="20"/>
                <w:szCs w:val="20"/>
              </w:rPr>
            </w:pPr>
            <w:r w:rsidRPr="006930BE">
              <w:rPr>
                <w:sz w:val="20"/>
                <w:szCs w:val="20"/>
              </w:rPr>
              <w:t xml:space="preserve">    </w:t>
            </w:r>
            <w:r w:rsidR="00130997" w:rsidRPr="006930BE">
              <w:rPr>
                <w:sz w:val="20"/>
                <w:szCs w:val="20"/>
              </w:rPr>
              <w:t>Кількість</w:t>
            </w:r>
            <w:r w:rsidRPr="006930BE">
              <w:rPr>
                <w:sz w:val="20"/>
                <w:szCs w:val="20"/>
              </w:rPr>
              <w:t xml:space="preserve"> випускників закладів загальної середньої освіти, які вступили до закладів вищої освіти</w:t>
            </w:r>
          </w:p>
        </w:tc>
      </w:tr>
      <w:tr w:rsidR="00555B7B" w:rsidRPr="00D46715" w14:paraId="194EF11D" w14:textId="77777777" w:rsidTr="000001F2">
        <w:trPr>
          <w:trHeight w:val="218"/>
        </w:trPr>
        <w:tc>
          <w:tcPr>
            <w:tcW w:w="4219" w:type="dxa"/>
            <w:vMerge/>
          </w:tcPr>
          <w:p w14:paraId="287F25C2" w14:textId="77777777" w:rsidR="00555B7B" w:rsidRPr="006930BE" w:rsidRDefault="00555B7B" w:rsidP="000001F2">
            <w:pPr>
              <w:jc w:val="both"/>
              <w:rPr>
                <w:sz w:val="20"/>
                <w:szCs w:val="20"/>
              </w:rPr>
            </w:pPr>
          </w:p>
        </w:tc>
        <w:tc>
          <w:tcPr>
            <w:tcW w:w="2095" w:type="dxa"/>
            <w:vMerge w:val="restart"/>
          </w:tcPr>
          <w:p w14:paraId="30D85766" w14:textId="77777777" w:rsidR="00555B7B" w:rsidRPr="006930BE" w:rsidRDefault="00555B7B" w:rsidP="000001F2">
            <w:pPr>
              <w:jc w:val="both"/>
              <w:rPr>
                <w:sz w:val="20"/>
                <w:szCs w:val="20"/>
              </w:rPr>
            </w:pPr>
            <w:r w:rsidRPr="006930BE">
              <w:rPr>
                <w:sz w:val="20"/>
                <w:szCs w:val="20"/>
              </w:rPr>
              <w:t xml:space="preserve"> усього </w:t>
            </w:r>
          </w:p>
        </w:tc>
        <w:tc>
          <w:tcPr>
            <w:tcW w:w="3250" w:type="dxa"/>
            <w:gridSpan w:val="2"/>
          </w:tcPr>
          <w:p w14:paraId="769DA850" w14:textId="77777777" w:rsidR="00555B7B" w:rsidRPr="006930BE" w:rsidRDefault="00555B7B" w:rsidP="000001F2">
            <w:pPr>
              <w:jc w:val="both"/>
              <w:rPr>
                <w:sz w:val="20"/>
                <w:szCs w:val="20"/>
              </w:rPr>
            </w:pPr>
            <w:r w:rsidRPr="006930BE">
              <w:rPr>
                <w:sz w:val="20"/>
                <w:szCs w:val="20"/>
              </w:rPr>
              <w:t xml:space="preserve">З них </w:t>
            </w:r>
          </w:p>
        </w:tc>
      </w:tr>
      <w:tr w:rsidR="00555B7B" w:rsidRPr="00D46715" w14:paraId="256A05D0" w14:textId="77777777" w:rsidTr="000001F2">
        <w:trPr>
          <w:trHeight w:val="236"/>
        </w:trPr>
        <w:tc>
          <w:tcPr>
            <w:tcW w:w="4219" w:type="dxa"/>
            <w:vMerge/>
          </w:tcPr>
          <w:p w14:paraId="04849651" w14:textId="77777777" w:rsidR="00555B7B" w:rsidRPr="006930BE" w:rsidRDefault="00555B7B" w:rsidP="000001F2">
            <w:pPr>
              <w:jc w:val="both"/>
              <w:rPr>
                <w:sz w:val="20"/>
                <w:szCs w:val="20"/>
              </w:rPr>
            </w:pPr>
          </w:p>
        </w:tc>
        <w:tc>
          <w:tcPr>
            <w:tcW w:w="2095" w:type="dxa"/>
            <w:vMerge/>
          </w:tcPr>
          <w:p w14:paraId="6D875E6A" w14:textId="77777777" w:rsidR="00555B7B" w:rsidRPr="006930BE" w:rsidRDefault="00555B7B" w:rsidP="000001F2">
            <w:pPr>
              <w:jc w:val="both"/>
              <w:rPr>
                <w:sz w:val="20"/>
                <w:szCs w:val="20"/>
              </w:rPr>
            </w:pPr>
          </w:p>
        </w:tc>
        <w:tc>
          <w:tcPr>
            <w:tcW w:w="1691" w:type="dxa"/>
          </w:tcPr>
          <w:p w14:paraId="7D3E0329" w14:textId="77777777" w:rsidR="00555B7B" w:rsidRPr="006930BE" w:rsidRDefault="00555B7B" w:rsidP="000001F2">
            <w:pPr>
              <w:jc w:val="both"/>
              <w:rPr>
                <w:sz w:val="20"/>
                <w:szCs w:val="20"/>
              </w:rPr>
            </w:pPr>
            <w:r w:rsidRPr="006930BE">
              <w:rPr>
                <w:sz w:val="20"/>
                <w:szCs w:val="20"/>
              </w:rPr>
              <w:t>д</w:t>
            </w:r>
          </w:p>
        </w:tc>
        <w:tc>
          <w:tcPr>
            <w:tcW w:w="1559" w:type="dxa"/>
          </w:tcPr>
          <w:p w14:paraId="4F0C496F" w14:textId="77777777" w:rsidR="00555B7B" w:rsidRPr="006930BE" w:rsidRDefault="00555B7B" w:rsidP="000001F2">
            <w:pPr>
              <w:jc w:val="both"/>
              <w:rPr>
                <w:sz w:val="20"/>
                <w:szCs w:val="20"/>
              </w:rPr>
            </w:pPr>
            <w:r w:rsidRPr="006930BE">
              <w:rPr>
                <w:sz w:val="20"/>
                <w:szCs w:val="20"/>
              </w:rPr>
              <w:t>х</w:t>
            </w:r>
          </w:p>
        </w:tc>
      </w:tr>
      <w:tr w:rsidR="00555B7B" w:rsidRPr="00D46715" w14:paraId="44F07EFA" w14:textId="77777777" w:rsidTr="0087733D">
        <w:tc>
          <w:tcPr>
            <w:tcW w:w="4219" w:type="dxa"/>
          </w:tcPr>
          <w:p w14:paraId="6F6DB1E9" w14:textId="77777777" w:rsidR="00555B7B" w:rsidRPr="0087733D" w:rsidRDefault="00555B7B" w:rsidP="000001F2">
            <w:pPr>
              <w:tabs>
                <w:tab w:val="left" w:pos="7515"/>
              </w:tabs>
              <w:jc w:val="both"/>
              <w:rPr>
                <w:color w:val="000000"/>
              </w:rPr>
            </w:pPr>
            <w:r w:rsidRPr="0087733D">
              <w:rPr>
                <w:color w:val="000000"/>
              </w:rPr>
              <w:t>м. Городок</w:t>
            </w:r>
          </w:p>
        </w:tc>
        <w:tc>
          <w:tcPr>
            <w:tcW w:w="2095" w:type="dxa"/>
            <w:vAlign w:val="center"/>
          </w:tcPr>
          <w:p w14:paraId="5E4F1E12" w14:textId="77777777" w:rsidR="00555B7B" w:rsidRPr="0087733D" w:rsidRDefault="00555B7B" w:rsidP="0087733D">
            <w:pPr>
              <w:jc w:val="center"/>
            </w:pPr>
            <w:r w:rsidRPr="0087733D">
              <w:t>60</w:t>
            </w:r>
          </w:p>
        </w:tc>
        <w:tc>
          <w:tcPr>
            <w:tcW w:w="1691" w:type="dxa"/>
            <w:vAlign w:val="center"/>
          </w:tcPr>
          <w:p w14:paraId="1C417E12" w14:textId="77777777" w:rsidR="00555B7B" w:rsidRPr="0087733D" w:rsidRDefault="00555B7B" w:rsidP="0087733D">
            <w:pPr>
              <w:jc w:val="center"/>
            </w:pPr>
            <w:r w:rsidRPr="0087733D">
              <w:t>34</w:t>
            </w:r>
          </w:p>
        </w:tc>
        <w:tc>
          <w:tcPr>
            <w:tcW w:w="1559" w:type="dxa"/>
            <w:vAlign w:val="center"/>
          </w:tcPr>
          <w:p w14:paraId="178E30BD" w14:textId="77777777" w:rsidR="00555B7B" w:rsidRPr="0087733D" w:rsidRDefault="00555B7B" w:rsidP="0087733D">
            <w:pPr>
              <w:jc w:val="center"/>
            </w:pPr>
            <w:r w:rsidRPr="0087733D">
              <w:t>26</w:t>
            </w:r>
          </w:p>
        </w:tc>
      </w:tr>
      <w:tr w:rsidR="00555B7B" w:rsidRPr="00D46715" w14:paraId="470A93E4" w14:textId="77777777" w:rsidTr="0087733D">
        <w:tc>
          <w:tcPr>
            <w:tcW w:w="4219" w:type="dxa"/>
          </w:tcPr>
          <w:p w14:paraId="59441F20" w14:textId="77777777" w:rsidR="00555B7B" w:rsidRPr="0087733D" w:rsidRDefault="00555B7B" w:rsidP="000001F2">
            <w:pPr>
              <w:tabs>
                <w:tab w:val="left" w:pos="7515"/>
              </w:tabs>
              <w:jc w:val="both"/>
              <w:rPr>
                <w:color w:val="000000"/>
              </w:rPr>
            </w:pPr>
            <w:r w:rsidRPr="0087733D">
              <w:rPr>
                <w:color w:val="000000"/>
              </w:rPr>
              <w:t>Мшанський старостинський округ</w:t>
            </w:r>
          </w:p>
          <w:p w14:paraId="256AF474" w14:textId="77777777" w:rsidR="00555B7B" w:rsidRPr="0087733D" w:rsidRDefault="00555B7B" w:rsidP="000001F2">
            <w:pPr>
              <w:tabs>
                <w:tab w:val="left" w:pos="7515"/>
              </w:tabs>
              <w:jc w:val="both"/>
              <w:rPr>
                <w:color w:val="000000"/>
              </w:rPr>
            </w:pPr>
            <w:r w:rsidRPr="0087733D">
              <w:rPr>
                <w:color w:val="000000"/>
              </w:rPr>
              <w:t>(Мшана)</w:t>
            </w:r>
          </w:p>
        </w:tc>
        <w:tc>
          <w:tcPr>
            <w:tcW w:w="2095" w:type="dxa"/>
            <w:vAlign w:val="center"/>
          </w:tcPr>
          <w:p w14:paraId="1330DA37" w14:textId="77777777" w:rsidR="00555B7B" w:rsidRPr="0087733D" w:rsidRDefault="00555B7B" w:rsidP="0087733D">
            <w:pPr>
              <w:jc w:val="center"/>
            </w:pPr>
            <w:r w:rsidRPr="0087733D">
              <w:t>71</w:t>
            </w:r>
          </w:p>
        </w:tc>
        <w:tc>
          <w:tcPr>
            <w:tcW w:w="1691" w:type="dxa"/>
            <w:vAlign w:val="center"/>
          </w:tcPr>
          <w:p w14:paraId="54301BD0" w14:textId="77777777" w:rsidR="00555B7B" w:rsidRPr="0087733D" w:rsidRDefault="00555B7B" w:rsidP="0087733D">
            <w:pPr>
              <w:jc w:val="center"/>
            </w:pPr>
            <w:r w:rsidRPr="0087733D">
              <w:t>34</w:t>
            </w:r>
          </w:p>
        </w:tc>
        <w:tc>
          <w:tcPr>
            <w:tcW w:w="1559" w:type="dxa"/>
            <w:vAlign w:val="center"/>
          </w:tcPr>
          <w:p w14:paraId="54A7DE5E" w14:textId="77777777" w:rsidR="00555B7B" w:rsidRPr="0087733D" w:rsidRDefault="00555B7B" w:rsidP="0087733D">
            <w:pPr>
              <w:jc w:val="center"/>
            </w:pPr>
            <w:r w:rsidRPr="0087733D">
              <w:t>37</w:t>
            </w:r>
          </w:p>
        </w:tc>
      </w:tr>
      <w:tr w:rsidR="00555B7B" w:rsidRPr="00D46715" w14:paraId="4B3189D5" w14:textId="77777777" w:rsidTr="0087733D">
        <w:tc>
          <w:tcPr>
            <w:tcW w:w="4219" w:type="dxa"/>
          </w:tcPr>
          <w:p w14:paraId="7BD86033" w14:textId="77777777" w:rsidR="00555B7B" w:rsidRPr="0087733D" w:rsidRDefault="00555B7B" w:rsidP="000001F2">
            <w:pPr>
              <w:tabs>
                <w:tab w:val="left" w:pos="7515"/>
              </w:tabs>
              <w:jc w:val="both"/>
              <w:rPr>
                <w:color w:val="000000"/>
              </w:rPr>
            </w:pPr>
            <w:r w:rsidRPr="0087733D">
              <w:rPr>
                <w:color w:val="000000"/>
              </w:rPr>
              <w:t>Заверешицький старостинський округ</w:t>
            </w:r>
          </w:p>
          <w:p w14:paraId="36EF8495"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(Повітно, Заверещиця,Залужжя,Зушиці)</w:t>
            </w:r>
          </w:p>
        </w:tc>
        <w:tc>
          <w:tcPr>
            <w:tcW w:w="2095" w:type="dxa"/>
            <w:vAlign w:val="center"/>
          </w:tcPr>
          <w:p w14:paraId="1DBE0BF1" w14:textId="77777777" w:rsidR="00555B7B" w:rsidRPr="0087733D" w:rsidRDefault="00555B7B" w:rsidP="0087733D">
            <w:pPr>
              <w:jc w:val="center"/>
            </w:pPr>
            <w:r w:rsidRPr="0087733D">
              <w:t>63</w:t>
            </w:r>
          </w:p>
        </w:tc>
        <w:tc>
          <w:tcPr>
            <w:tcW w:w="1691" w:type="dxa"/>
            <w:vAlign w:val="center"/>
          </w:tcPr>
          <w:p w14:paraId="1EDCDECA" w14:textId="77777777" w:rsidR="00555B7B" w:rsidRPr="0087733D" w:rsidRDefault="00555B7B" w:rsidP="0087733D">
            <w:pPr>
              <w:jc w:val="center"/>
            </w:pPr>
            <w:r w:rsidRPr="0087733D">
              <w:t>32</w:t>
            </w:r>
          </w:p>
        </w:tc>
        <w:tc>
          <w:tcPr>
            <w:tcW w:w="1559" w:type="dxa"/>
            <w:vAlign w:val="center"/>
          </w:tcPr>
          <w:p w14:paraId="1A5BB4BE" w14:textId="77777777" w:rsidR="00555B7B" w:rsidRPr="0087733D" w:rsidRDefault="00555B7B" w:rsidP="0087733D">
            <w:pPr>
              <w:jc w:val="center"/>
            </w:pPr>
            <w:r w:rsidRPr="0087733D">
              <w:t>31</w:t>
            </w:r>
          </w:p>
        </w:tc>
      </w:tr>
      <w:tr w:rsidR="00555B7B" w:rsidRPr="00D46715" w14:paraId="7FA4A0D5" w14:textId="77777777" w:rsidTr="0087733D">
        <w:tc>
          <w:tcPr>
            <w:tcW w:w="4219" w:type="dxa"/>
          </w:tcPr>
          <w:p w14:paraId="46817BAF" w14:textId="77777777" w:rsidR="00555B7B" w:rsidRPr="0087733D" w:rsidRDefault="00555B7B" w:rsidP="000001F2">
            <w:pPr>
              <w:tabs>
                <w:tab w:val="left" w:pos="7515"/>
              </w:tabs>
              <w:jc w:val="both"/>
              <w:rPr>
                <w:color w:val="000000"/>
              </w:rPr>
            </w:pPr>
            <w:r w:rsidRPr="0087733D">
              <w:rPr>
                <w:color w:val="000000"/>
              </w:rPr>
              <w:t>Керницький  старостинський округ</w:t>
            </w:r>
          </w:p>
          <w:p w14:paraId="7072B11A"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(Керниця, Артищів, Велика Калинка, Любовичі, Мавковичі)</w:t>
            </w:r>
          </w:p>
        </w:tc>
        <w:tc>
          <w:tcPr>
            <w:tcW w:w="2095" w:type="dxa"/>
            <w:vAlign w:val="center"/>
          </w:tcPr>
          <w:p w14:paraId="7B012C0D" w14:textId="77777777" w:rsidR="00555B7B" w:rsidRPr="0087733D" w:rsidRDefault="00555B7B" w:rsidP="0087733D">
            <w:pPr>
              <w:jc w:val="center"/>
            </w:pPr>
            <w:r w:rsidRPr="0087733D">
              <w:t>4</w:t>
            </w:r>
          </w:p>
        </w:tc>
        <w:tc>
          <w:tcPr>
            <w:tcW w:w="1691" w:type="dxa"/>
            <w:vAlign w:val="center"/>
          </w:tcPr>
          <w:p w14:paraId="7703E76E" w14:textId="77777777" w:rsidR="00555B7B" w:rsidRPr="0087733D" w:rsidRDefault="00555B7B" w:rsidP="0087733D">
            <w:pPr>
              <w:jc w:val="center"/>
            </w:pPr>
            <w:r w:rsidRPr="0087733D">
              <w:t>0</w:t>
            </w:r>
          </w:p>
        </w:tc>
        <w:tc>
          <w:tcPr>
            <w:tcW w:w="1559" w:type="dxa"/>
            <w:vAlign w:val="center"/>
          </w:tcPr>
          <w:p w14:paraId="6BD258C6" w14:textId="77777777" w:rsidR="00555B7B" w:rsidRPr="0087733D" w:rsidRDefault="00555B7B" w:rsidP="0087733D">
            <w:pPr>
              <w:jc w:val="center"/>
            </w:pPr>
            <w:r w:rsidRPr="0087733D">
              <w:t>4</w:t>
            </w:r>
          </w:p>
        </w:tc>
      </w:tr>
      <w:tr w:rsidR="00555B7B" w:rsidRPr="00D46715" w14:paraId="6D62C30B" w14:textId="77777777" w:rsidTr="0087733D">
        <w:tc>
          <w:tcPr>
            <w:tcW w:w="4219" w:type="dxa"/>
          </w:tcPr>
          <w:p w14:paraId="69BB03C9" w14:textId="77777777" w:rsidR="00555B7B" w:rsidRPr="0087733D" w:rsidRDefault="00555B7B" w:rsidP="000001F2">
            <w:pPr>
              <w:tabs>
                <w:tab w:val="left" w:pos="7515"/>
              </w:tabs>
              <w:jc w:val="both"/>
              <w:rPr>
                <w:color w:val="000000"/>
              </w:rPr>
            </w:pPr>
            <w:r w:rsidRPr="0087733D">
              <w:rPr>
                <w:color w:val="000000"/>
              </w:rPr>
              <w:t>Угрівський старостинський округ</w:t>
            </w:r>
          </w:p>
          <w:p w14:paraId="468D3253"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(Черляни, Черлянське Передмістя, Угри, Стоділки)</w:t>
            </w:r>
          </w:p>
        </w:tc>
        <w:tc>
          <w:tcPr>
            <w:tcW w:w="2095" w:type="dxa"/>
            <w:vAlign w:val="center"/>
          </w:tcPr>
          <w:p w14:paraId="31D0811B" w14:textId="77777777" w:rsidR="00555B7B" w:rsidRPr="0087733D" w:rsidRDefault="00555B7B" w:rsidP="0087733D">
            <w:pPr>
              <w:jc w:val="center"/>
            </w:pPr>
            <w:r w:rsidRPr="0087733D">
              <w:t>34</w:t>
            </w:r>
          </w:p>
        </w:tc>
        <w:tc>
          <w:tcPr>
            <w:tcW w:w="1691" w:type="dxa"/>
            <w:vAlign w:val="center"/>
          </w:tcPr>
          <w:p w14:paraId="26F5B251" w14:textId="77777777" w:rsidR="00555B7B" w:rsidRPr="0087733D" w:rsidRDefault="00555B7B" w:rsidP="0087733D">
            <w:pPr>
              <w:jc w:val="center"/>
            </w:pPr>
            <w:r w:rsidRPr="0087733D">
              <w:t>17</w:t>
            </w:r>
          </w:p>
        </w:tc>
        <w:tc>
          <w:tcPr>
            <w:tcW w:w="1559" w:type="dxa"/>
            <w:vAlign w:val="center"/>
          </w:tcPr>
          <w:p w14:paraId="3AC6882C" w14:textId="77777777" w:rsidR="00555B7B" w:rsidRPr="0087733D" w:rsidRDefault="00555B7B" w:rsidP="0087733D">
            <w:pPr>
              <w:jc w:val="center"/>
            </w:pPr>
            <w:r w:rsidRPr="0087733D">
              <w:t>17</w:t>
            </w:r>
          </w:p>
        </w:tc>
      </w:tr>
      <w:tr w:rsidR="00555B7B" w:rsidRPr="00D46715" w14:paraId="46C786E8" w14:textId="77777777" w:rsidTr="0087733D">
        <w:tc>
          <w:tcPr>
            <w:tcW w:w="4219" w:type="dxa"/>
          </w:tcPr>
          <w:p w14:paraId="00E16CA5" w14:textId="77777777" w:rsidR="00555B7B" w:rsidRPr="0087733D" w:rsidRDefault="00555B7B" w:rsidP="000001F2">
            <w:pPr>
              <w:tabs>
                <w:tab w:val="left" w:pos="7515"/>
              </w:tabs>
              <w:jc w:val="both"/>
              <w:rPr>
                <w:color w:val="000000"/>
              </w:rPr>
            </w:pPr>
            <w:r w:rsidRPr="0087733D">
              <w:rPr>
                <w:color w:val="000000"/>
              </w:rPr>
              <w:t>Долинянський  старостинський округ</w:t>
            </w:r>
          </w:p>
          <w:p w14:paraId="63119BEE"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(Долиняни, Вовчухи, Годвишня)</w:t>
            </w:r>
          </w:p>
        </w:tc>
        <w:tc>
          <w:tcPr>
            <w:tcW w:w="2095" w:type="dxa"/>
            <w:vAlign w:val="center"/>
          </w:tcPr>
          <w:p w14:paraId="3597D6D3" w14:textId="77777777" w:rsidR="00555B7B" w:rsidRPr="0087733D" w:rsidRDefault="00555B7B" w:rsidP="0087733D">
            <w:pPr>
              <w:jc w:val="center"/>
            </w:pPr>
            <w:r w:rsidRPr="0087733D">
              <w:t>53</w:t>
            </w:r>
          </w:p>
        </w:tc>
        <w:tc>
          <w:tcPr>
            <w:tcW w:w="1691" w:type="dxa"/>
            <w:vAlign w:val="center"/>
          </w:tcPr>
          <w:p w14:paraId="1D192808" w14:textId="77777777" w:rsidR="00555B7B" w:rsidRPr="0087733D" w:rsidRDefault="00555B7B" w:rsidP="0087733D">
            <w:pPr>
              <w:jc w:val="center"/>
            </w:pPr>
            <w:r w:rsidRPr="0087733D">
              <w:t>15</w:t>
            </w:r>
          </w:p>
        </w:tc>
        <w:tc>
          <w:tcPr>
            <w:tcW w:w="1559" w:type="dxa"/>
            <w:vAlign w:val="center"/>
          </w:tcPr>
          <w:p w14:paraId="69218A67" w14:textId="77777777" w:rsidR="00555B7B" w:rsidRPr="0087733D" w:rsidRDefault="00555B7B" w:rsidP="0087733D">
            <w:pPr>
              <w:jc w:val="center"/>
            </w:pPr>
            <w:r w:rsidRPr="0087733D">
              <w:t>38</w:t>
            </w:r>
          </w:p>
        </w:tc>
      </w:tr>
      <w:tr w:rsidR="00555B7B" w:rsidRPr="00D46715" w14:paraId="5D3DBB2A" w14:textId="77777777" w:rsidTr="0087733D">
        <w:tc>
          <w:tcPr>
            <w:tcW w:w="4219" w:type="dxa"/>
          </w:tcPr>
          <w:p w14:paraId="6F8F44ED" w14:textId="77777777" w:rsidR="00555B7B" w:rsidRPr="0087733D" w:rsidRDefault="00555B7B" w:rsidP="000001F2">
            <w:pPr>
              <w:tabs>
                <w:tab w:val="left" w:pos="7515"/>
              </w:tabs>
              <w:jc w:val="both"/>
              <w:rPr>
                <w:color w:val="000000"/>
              </w:rPr>
            </w:pPr>
            <w:r w:rsidRPr="0087733D">
              <w:rPr>
                <w:color w:val="000000"/>
              </w:rPr>
              <w:t>Галичанівський старостинський округ</w:t>
            </w:r>
          </w:p>
          <w:p w14:paraId="66541F59"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(Галичани, Дроздовичі)</w:t>
            </w:r>
          </w:p>
        </w:tc>
        <w:tc>
          <w:tcPr>
            <w:tcW w:w="2095" w:type="dxa"/>
            <w:vAlign w:val="center"/>
          </w:tcPr>
          <w:p w14:paraId="44437EDC" w14:textId="77777777" w:rsidR="00555B7B" w:rsidRPr="0087733D" w:rsidRDefault="00555B7B" w:rsidP="0087733D">
            <w:pPr>
              <w:jc w:val="center"/>
            </w:pPr>
            <w:r w:rsidRPr="0087733D">
              <w:t>42</w:t>
            </w:r>
          </w:p>
        </w:tc>
        <w:tc>
          <w:tcPr>
            <w:tcW w:w="1691" w:type="dxa"/>
            <w:vAlign w:val="center"/>
          </w:tcPr>
          <w:p w14:paraId="6C669C7B" w14:textId="77777777" w:rsidR="00555B7B" w:rsidRPr="0087733D" w:rsidRDefault="00555B7B" w:rsidP="0087733D">
            <w:pPr>
              <w:jc w:val="center"/>
            </w:pPr>
            <w:r w:rsidRPr="0087733D">
              <w:t>28</w:t>
            </w:r>
          </w:p>
        </w:tc>
        <w:tc>
          <w:tcPr>
            <w:tcW w:w="1559" w:type="dxa"/>
            <w:vAlign w:val="center"/>
          </w:tcPr>
          <w:p w14:paraId="378DFD5D" w14:textId="77777777" w:rsidR="00555B7B" w:rsidRPr="0087733D" w:rsidRDefault="00555B7B" w:rsidP="0087733D">
            <w:pPr>
              <w:jc w:val="center"/>
            </w:pPr>
            <w:r w:rsidRPr="0087733D">
              <w:t>14</w:t>
            </w:r>
          </w:p>
        </w:tc>
      </w:tr>
      <w:tr w:rsidR="00555B7B" w:rsidRPr="00D46715" w14:paraId="04590B7C" w14:textId="77777777" w:rsidTr="0087733D">
        <w:tc>
          <w:tcPr>
            <w:tcW w:w="4219" w:type="dxa"/>
          </w:tcPr>
          <w:p w14:paraId="2442270E" w14:textId="77777777" w:rsidR="00555B7B" w:rsidRPr="0087733D" w:rsidRDefault="00555B7B" w:rsidP="000001F2">
            <w:pPr>
              <w:tabs>
                <w:tab w:val="left" w:pos="7515"/>
              </w:tabs>
              <w:jc w:val="both"/>
              <w:rPr>
                <w:color w:val="000000"/>
              </w:rPr>
            </w:pPr>
            <w:r w:rsidRPr="0087733D">
              <w:rPr>
                <w:color w:val="000000"/>
              </w:rPr>
              <w:t>Добрянський старостинський округ</w:t>
            </w:r>
          </w:p>
          <w:p w14:paraId="18E1140A"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(Добряни, Милятин, Підмогилки, Бар)</w:t>
            </w:r>
          </w:p>
        </w:tc>
        <w:tc>
          <w:tcPr>
            <w:tcW w:w="2095" w:type="dxa"/>
            <w:vAlign w:val="center"/>
          </w:tcPr>
          <w:p w14:paraId="0DCA6FD8" w14:textId="77777777" w:rsidR="00555B7B" w:rsidRPr="0087733D" w:rsidRDefault="00555B7B" w:rsidP="0087733D">
            <w:pPr>
              <w:jc w:val="center"/>
            </w:pPr>
            <w:r w:rsidRPr="0087733D">
              <w:t>36</w:t>
            </w:r>
          </w:p>
        </w:tc>
        <w:tc>
          <w:tcPr>
            <w:tcW w:w="1691" w:type="dxa"/>
            <w:vAlign w:val="center"/>
          </w:tcPr>
          <w:p w14:paraId="2A316B64" w14:textId="77777777" w:rsidR="00555B7B" w:rsidRPr="0087733D" w:rsidRDefault="00555B7B" w:rsidP="0087733D">
            <w:pPr>
              <w:jc w:val="center"/>
            </w:pPr>
            <w:r w:rsidRPr="0087733D">
              <w:t>18</w:t>
            </w:r>
          </w:p>
        </w:tc>
        <w:tc>
          <w:tcPr>
            <w:tcW w:w="1559" w:type="dxa"/>
            <w:vAlign w:val="center"/>
          </w:tcPr>
          <w:p w14:paraId="44F19E77" w14:textId="77777777" w:rsidR="00555B7B" w:rsidRPr="0087733D" w:rsidRDefault="00555B7B" w:rsidP="0087733D">
            <w:pPr>
              <w:jc w:val="center"/>
            </w:pPr>
            <w:r w:rsidRPr="0087733D">
              <w:t>18</w:t>
            </w:r>
          </w:p>
        </w:tc>
      </w:tr>
      <w:tr w:rsidR="00555B7B" w:rsidRPr="00D46715" w14:paraId="399EA33C" w14:textId="77777777" w:rsidTr="0087733D">
        <w:tc>
          <w:tcPr>
            <w:tcW w:w="4219" w:type="dxa"/>
          </w:tcPr>
          <w:p w14:paraId="671A35C3" w14:textId="77777777" w:rsidR="00555B7B" w:rsidRPr="0087733D" w:rsidRDefault="00555B7B" w:rsidP="000001F2">
            <w:pPr>
              <w:tabs>
                <w:tab w:val="left" w:pos="7515"/>
              </w:tabs>
              <w:jc w:val="both"/>
              <w:rPr>
                <w:color w:val="000000"/>
              </w:rPr>
            </w:pPr>
            <w:r w:rsidRPr="0087733D">
              <w:rPr>
                <w:color w:val="000000"/>
              </w:rPr>
              <w:t>Родатицький старостинський округ</w:t>
            </w:r>
          </w:p>
          <w:p w14:paraId="738D7000"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(Родатичі, Молошки, Тучапи)</w:t>
            </w:r>
          </w:p>
        </w:tc>
        <w:tc>
          <w:tcPr>
            <w:tcW w:w="2095" w:type="dxa"/>
            <w:vAlign w:val="center"/>
          </w:tcPr>
          <w:p w14:paraId="140E9B00" w14:textId="77777777" w:rsidR="00555B7B" w:rsidRPr="0087733D" w:rsidRDefault="00555B7B" w:rsidP="0087733D">
            <w:pPr>
              <w:jc w:val="center"/>
            </w:pPr>
            <w:r w:rsidRPr="0087733D">
              <w:t>65</w:t>
            </w:r>
          </w:p>
        </w:tc>
        <w:tc>
          <w:tcPr>
            <w:tcW w:w="1691" w:type="dxa"/>
            <w:vAlign w:val="center"/>
          </w:tcPr>
          <w:p w14:paraId="0F5D112A" w14:textId="77777777" w:rsidR="00555B7B" w:rsidRPr="0087733D" w:rsidRDefault="00555B7B" w:rsidP="0087733D">
            <w:pPr>
              <w:jc w:val="center"/>
            </w:pPr>
            <w:r w:rsidRPr="0087733D">
              <w:t>35</w:t>
            </w:r>
          </w:p>
        </w:tc>
        <w:tc>
          <w:tcPr>
            <w:tcW w:w="1559" w:type="dxa"/>
            <w:vAlign w:val="center"/>
          </w:tcPr>
          <w:p w14:paraId="00683AA6" w14:textId="77777777" w:rsidR="00555B7B" w:rsidRPr="0087733D" w:rsidRDefault="00555B7B" w:rsidP="0087733D">
            <w:pPr>
              <w:jc w:val="center"/>
            </w:pPr>
            <w:r w:rsidRPr="0087733D">
              <w:t>30</w:t>
            </w:r>
          </w:p>
        </w:tc>
      </w:tr>
      <w:tr w:rsidR="00555B7B" w:rsidRPr="00D46715" w14:paraId="53CE9A3E" w14:textId="77777777" w:rsidTr="0087733D">
        <w:tc>
          <w:tcPr>
            <w:tcW w:w="4219" w:type="dxa"/>
          </w:tcPr>
          <w:p w14:paraId="15E8FFBB" w14:textId="77777777" w:rsidR="00555B7B" w:rsidRPr="0087733D" w:rsidRDefault="00555B7B" w:rsidP="000001F2">
            <w:pPr>
              <w:tabs>
                <w:tab w:val="left" w:pos="7515"/>
              </w:tabs>
              <w:jc w:val="both"/>
              <w:rPr>
                <w:color w:val="000000"/>
              </w:rPr>
            </w:pPr>
            <w:r w:rsidRPr="0087733D">
              <w:rPr>
                <w:color w:val="000000"/>
              </w:rPr>
              <w:t>Градівський старостинський округ</w:t>
            </w:r>
          </w:p>
          <w:p w14:paraId="26A75D03"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(Градівка, Дубаневичі, Шоломиничі)</w:t>
            </w:r>
          </w:p>
        </w:tc>
        <w:tc>
          <w:tcPr>
            <w:tcW w:w="2095" w:type="dxa"/>
            <w:vAlign w:val="center"/>
          </w:tcPr>
          <w:p w14:paraId="7DA7F8C7" w14:textId="77777777" w:rsidR="00555B7B" w:rsidRPr="0087733D" w:rsidRDefault="00555B7B" w:rsidP="0087733D">
            <w:pPr>
              <w:jc w:val="center"/>
            </w:pPr>
            <w:r w:rsidRPr="0087733D">
              <w:t>18</w:t>
            </w:r>
          </w:p>
        </w:tc>
        <w:tc>
          <w:tcPr>
            <w:tcW w:w="1691" w:type="dxa"/>
            <w:vAlign w:val="center"/>
          </w:tcPr>
          <w:p w14:paraId="2FFFEF71" w14:textId="77777777" w:rsidR="00555B7B" w:rsidRPr="0087733D" w:rsidRDefault="00555B7B" w:rsidP="0087733D">
            <w:pPr>
              <w:jc w:val="center"/>
            </w:pPr>
            <w:r w:rsidRPr="0087733D">
              <w:t>18</w:t>
            </w:r>
          </w:p>
        </w:tc>
        <w:tc>
          <w:tcPr>
            <w:tcW w:w="1559" w:type="dxa"/>
            <w:vAlign w:val="center"/>
          </w:tcPr>
          <w:p w14:paraId="0891935A" w14:textId="77777777" w:rsidR="00555B7B" w:rsidRPr="0087733D" w:rsidRDefault="00555B7B" w:rsidP="0087733D">
            <w:pPr>
              <w:jc w:val="center"/>
            </w:pPr>
            <w:r w:rsidRPr="0087733D">
              <w:t>0</w:t>
            </w:r>
          </w:p>
        </w:tc>
      </w:tr>
      <w:tr w:rsidR="00555B7B" w:rsidRPr="00D46715" w14:paraId="7448BBC3" w14:textId="77777777" w:rsidTr="0087733D">
        <w:tc>
          <w:tcPr>
            <w:tcW w:w="4219" w:type="dxa"/>
          </w:tcPr>
          <w:p w14:paraId="38001F5B" w14:textId="77777777" w:rsidR="00555B7B" w:rsidRPr="0087733D" w:rsidRDefault="00555B7B" w:rsidP="000001F2">
            <w:pPr>
              <w:tabs>
                <w:tab w:val="left" w:pos="7515"/>
              </w:tabs>
              <w:jc w:val="both"/>
              <w:rPr>
                <w:rFonts w:eastAsia="Times New Roman"/>
                <w:color w:val="000000"/>
              </w:rPr>
            </w:pPr>
            <w:r w:rsidRPr="0087733D">
              <w:rPr>
                <w:color w:val="000000"/>
              </w:rPr>
              <w:t>Мильчицкий старостинський округ</w:t>
            </w:r>
            <w:r w:rsidRPr="0087733D">
              <w:rPr>
                <w:rFonts w:eastAsia="Times New Roman"/>
                <w:color w:val="000000"/>
              </w:rPr>
              <w:t xml:space="preserve"> (Мильчиці, Зелений Гай, Побережне</w:t>
            </w:r>
          </w:p>
          <w:p w14:paraId="77BFAFEF" w14:textId="77777777" w:rsidR="00555B7B" w:rsidRPr="0087733D" w:rsidRDefault="00555B7B" w:rsidP="000001F2">
            <w:pPr>
              <w:tabs>
                <w:tab w:val="left" w:pos="7515"/>
              </w:tabs>
              <w:jc w:val="both"/>
              <w:rPr>
                <w:color w:val="000000"/>
              </w:rPr>
            </w:pPr>
            <w:r w:rsidRPr="0087733D">
              <w:rPr>
                <w:rFonts w:eastAsia="Times New Roman"/>
                <w:color w:val="000000"/>
              </w:rPr>
              <w:t>Путятичі)</w:t>
            </w:r>
          </w:p>
        </w:tc>
        <w:tc>
          <w:tcPr>
            <w:tcW w:w="2095" w:type="dxa"/>
            <w:vAlign w:val="center"/>
          </w:tcPr>
          <w:p w14:paraId="0FCD67C7" w14:textId="77777777" w:rsidR="00555B7B" w:rsidRPr="0087733D" w:rsidRDefault="00555B7B" w:rsidP="0087733D">
            <w:pPr>
              <w:jc w:val="center"/>
            </w:pPr>
            <w:r w:rsidRPr="0087733D">
              <w:t>50</w:t>
            </w:r>
          </w:p>
        </w:tc>
        <w:tc>
          <w:tcPr>
            <w:tcW w:w="1691" w:type="dxa"/>
            <w:vAlign w:val="center"/>
          </w:tcPr>
          <w:p w14:paraId="5612EBD3" w14:textId="77777777" w:rsidR="00555B7B" w:rsidRPr="0087733D" w:rsidRDefault="00555B7B" w:rsidP="0087733D">
            <w:pPr>
              <w:jc w:val="center"/>
            </w:pPr>
            <w:r w:rsidRPr="0087733D">
              <w:t>25</w:t>
            </w:r>
          </w:p>
        </w:tc>
        <w:tc>
          <w:tcPr>
            <w:tcW w:w="1559" w:type="dxa"/>
            <w:vAlign w:val="center"/>
          </w:tcPr>
          <w:p w14:paraId="2EEDCFC6" w14:textId="77777777" w:rsidR="00555B7B" w:rsidRPr="0087733D" w:rsidRDefault="00555B7B" w:rsidP="0087733D">
            <w:pPr>
              <w:jc w:val="center"/>
            </w:pPr>
            <w:r w:rsidRPr="0087733D">
              <w:t>25</w:t>
            </w:r>
          </w:p>
        </w:tc>
      </w:tr>
      <w:tr w:rsidR="00555B7B" w:rsidRPr="00D46715" w14:paraId="5FE8B845" w14:textId="77777777" w:rsidTr="0087733D">
        <w:tc>
          <w:tcPr>
            <w:tcW w:w="4219" w:type="dxa"/>
          </w:tcPr>
          <w:p w14:paraId="25582A11" w14:textId="77777777" w:rsidR="00555B7B" w:rsidRPr="0087733D" w:rsidRDefault="00555B7B" w:rsidP="000001F2">
            <w:pPr>
              <w:tabs>
                <w:tab w:val="left" w:pos="7515"/>
              </w:tabs>
              <w:jc w:val="both"/>
              <w:rPr>
                <w:color w:val="000000"/>
              </w:rPr>
            </w:pPr>
            <w:r w:rsidRPr="0087733D">
              <w:rPr>
                <w:color w:val="000000"/>
              </w:rPr>
              <w:t>Братковицький старостинський округ</w:t>
            </w:r>
          </w:p>
          <w:p w14:paraId="42529C54" w14:textId="77777777" w:rsidR="00555B7B" w:rsidRPr="0087733D" w:rsidRDefault="00555B7B" w:rsidP="000001F2">
            <w:pPr>
              <w:tabs>
                <w:tab w:val="left" w:pos="7515"/>
              </w:tabs>
              <w:jc w:val="both"/>
              <w:rPr>
                <w:color w:val="000000"/>
              </w:rPr>
            </w:pPr>
            <w:r w:rsidRPr="0087733D">
              <w:rPr>
                <w:color w:val="000000"/>
              </w:rPr>
              <w:t>(Братковичі)</w:t>
            </w:r>
          </w:p>
        </w:tc>
        <w:tc>
          <w:tcPr>
            <w:tcW w:w="2095" w:type="dxa"/>
            <w:vAlign w:val="center"/>
          </w:tcPr>
          <w:p w14:paraId="7644074C" w14:textId="77777777" w:rsidR="00555B7B" w:rsidRPr="0087733D" w:rsidRDefault="00555B7B" w:rsidP="0087733D">
            <w:pPr>
              <w:jc w:val="center"/>
            </w:pPr>
            <w:r w:rsidRPr="0087733D">
              <w:t>16</w:t>
            </w:r>
          </w:p>
        </w:tc>
        <w:tc>
          <w:tcPr>
            <w:tcW w:w="1691" w:type="dxa"/>
            <w:vAlign w:val="center"/>
          </w:tcPr>
          <w:p w14:paraId="2AD8E513" w14:textId="77777777" w:rsidR="00555B7B" w:rsidRPr="0087733D" w:rsidRDefault="00555B7B" w:rsidP="0087733D">
            <w:pPr>
              <w:jc w:val="center"/>
            </w:pPr>
            <w:r w:rsidRPr="0087733D">
              <w:t>16</w:t>
            </w:r>
          </w:p>
        </w:tc>
        <w:tc>
          <w:tcPr>
            <w:tcW w:w="1559" w:type="dxa"/>
            <w:vAlign w:val="center"/>
          </w:tcPr>
          <w:p w14:paraId="5DD8C41F" w14:textId="77777777" w:rsidR="00555B7B" w:rsidRPr="0087733D" w:rsidRDefault="00555B7B" w:rsidP="0087733D">
            <w:pPr>
              <w:jc w:val="center"/>
            </w:pPr>
            <w:r w:rsidRPr="0087733D">
              <w:t>0</w:t>
            </w:r>
          </w:p>
        </w:tc>
      </w:tr>
      <w:tr w:rsidR="00555B7B" w:rsidRPr="00D46715" w14:paraId="12C410DA" w14:textId="77777777" w:rsidTr="0087733D">
        <w:tc>
          <w:tcPr>
            <w:tcW w:w="4219" w:type="dxa"/>
          </w:tcPr>
          <w:p w14:paraId="7DF21531" w14:textId="77777777" w:rsidR="00555B7B" w:rsidRPr="0087733D" w:rsidRDefault="00555B7B" w:rsidP="000001F2">
            <w:pPr>
              <w:tabs>
                <w:tab w:val="left" w:pos="7515"/>
              </w:tabs>
              <w:jc w:val="both"/>
              <w:rPr>
                <w:color w:val="000000"/>
              </w:rPr>
            </w:pPr>
            <w:r w:rsidRPr="0087733D">
              <w:rPr>
                <w:color w:val="000000"/>
              </w:rPr>
              <w:t>Бартатівський старостинський округ</w:t>
            </w:r>
          </w:p>
          <w:p w14:paraId="4B23E8BE"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(Бартатів, Воля Бартатівська)</w:t>
            </w:r>
          </w:p>
        </w:tc>
        <w:tc>
          <w:tcPr>
            <w:tcW w:w="2095" w:type="dxa"/>
            <w:vAlign w:val="center"/>
          </w:tcPr>
          <w:p w14:paraId="3BA4A940" w14:textId="7CEE7896" w:rsidR="00555B7B" w:rsidRPr="0087733D" w:rsidRDefault="00555B7B" w:rsidP="0087733D">
            <w:pPr>
              <w:jc w:val="center"/>
            </w:pPr>
            <w:r w:rsidRPr="0087733D">
              <w:t>5</w:t>
            </w:r>
            <w:r w:rsidR="00666A13" w:rsidRPr="0087733D">
              <w:t>4</w:t>
            </w:r>
          </w:p>
        </w:tc>
        <w:tc>
          <w:tcPr>
            <w:tcW w:w="1691" w:type="dxa"/>
            <w:vAlign w:val="center"/>
          </w:tcPr>
          <w:p w14:paraId="36FDC921" w14:textId="77777777" w:rsidR="00555B7B" w:rsidRPr="0087733D" w:rsidRDefault="00555B7B" w:rsidP="0087733D">
            <w:pPr>
              <w:jc w:val="center"/>
            </w:pPr>
            <w:r w:rsidRPr="0087733D">
              <w:t>17</w:t>
            </w:r>
          </w:p>
        </w:tc>
        <w:tc>
          <w:tcPr>
            <w:tcW w:w="1559" w:type="dxa"/>
            <w:vAlign w:val="center"/>
          </w:tcPr>
          <w:p w14:paraId="4119B867" w14:textId="77777777" w:rsidR="00555B7B" w:rsidRPr="0087733D" w:rsidRDefault="00555B7B" w:rsidP="0087733D">
            <w:pPr>
              <w:jc w:val="center"/>
            </w:pPr>
            <w:r w:rsidRPr="0087733D">
              <w:t>37</w:t>
            </w:r>
          </w:p>
        </w:tc>
      </w:tr>
      <w:tr w:rsidR="00555B7B" w:rsidRPr="00D46715" w14:paraId="708985DD" w14:textId="77777777" w:rsidTr="0087733D">
        <w:tc>
          <w:tcPr>
            <w:tcW w:w="4219" w:type="dxa"/>
          </w:tcPr>
          <w:p w14:paraId="06C72EF9" w14:textId="77777777" w:rsidR="00555B7B" w:rsidRPr="0087733D" w:rsidRDefault="00555B7B" w:rsidP="000001F2">
            <w:pPr>
              <w:tabs>
                <w:tab w:val="left" w:pos="7515"/>
              </w:tabs>
              <w:jc w:val="both"/>
              <w:rPr>
                <w:color w:val="000000"/>
              </w:rPr>
            </w:pPr>
            <w:r w:rsidRPr="0087733D">
              <w:rPr>
                <w:color w:val="000000"/>
              </w:rPr>
              <w:t>Речичанський старостинський округ</w:t>
            </w:r>
          </w:p>
          <w:p w14:paraId="2261CDA4" w14:textId="77777777" w:rsidR="00555B7B" w:rsidRPr="0087733D" w:rsidRDefault="00555B7B" w:rsidP="000001F2">
            <w:pPr>
              <w:tabs>
                <w:tab w:val="left" w:pos="7515"/>
              </w:tabs>
              <w:jc w:val="both"/>
              <w:rPr>
                <w:rFonts w:eastAsia="Times New Roman"/>
                <w:color w:val="000000"/>
              </w:rPr>
            </w:pPr>
            <w:r w:rsidRPr="0087733D">
              <w:rPr>
                <w:rFonts w:eastAsia="Times New Roman"/>
                <w:color w:val="000000"/>
              </w:rPr>
              <w:t>(Речичани, Лісновичі)</w:t>
            </w:r>
          </w:p>
        </w:tc>
        <w:tc>
          <w:tcPr>
            <w:tcW w:w="2095" w:type="dxa"/>
            <w:vAlign w:val="center"/>
          </w:tcPr>
          <w:p w14:paraId="1D1AD57C" w14:textId="77777777" w:rsidR="00555B7B" w:rsidRPr="0087733D" w:rsidRDefault="00555B7B" w:rsidP="0087733D">
            <w:pPr>
              <w:jc w:val="center"/>
            </w:pPr>
            <w:r w:rsidRPr="0087733D">
              <w:t>100</w:t>
            </w:r>
          </w:p>
        </w:tc>
        <w:tc>
          <w:tcPr>
            <w:tcW w:w="1691" w:type="dxa"/>
            <w:vAlign w:val="center"/>
          </w:tcPr>
          <w:p w14:paraId="297CC5C6" w14:textId="77777777" w:rsidR="00555B7B" w:rsidRPr="0087733D" w:rsidRDefault="00555B7B" w:rsidP="0087733D">
            <w:pPr>
              <w:jc w:val="center"/>
            </w:pPr>
            <w:r w:rsidRPr="0087733D">
              <w:t>34</w:t>
            </w:r>
          </w:p>
        </w:tc>
        <w:tc>
          <w:tcPr>
            <w:tcW w:w="1559" w:type="dxa"/>
            <w:vAlign w:val="center"/>
          </w:tcPr>
          <w:p w14:paraId="32BBFA99" w14:textId="77777777" w:rsidR="00555B7B" w:rsidRPr="0087733D" w:rsidRDefault="00555B7B" w:rsidP="0087733D">
            <w:pPr>
              <w:jc w:val="center"/>
            </w:pPr>
            <w:r w:rsidRPr="0087733D">
              <w:t>66</w:t>
            </w:r>
          </w:p>
        </w:tc>
      </w:tr>
      <w:tr w:rsidR="00BC079F" w:rsidRPr="00D46715" w14:paraId="78CEAFC0" w14:textId="77777777" w:rsidTr="0087733D">
        <w:tc>
          <w:tcPr>
            <w:tcW w:w="4219" w:type="dxa"/>
          </w:tcPr>
          <w:p w14:paraId="5239E997" w14:textId="6907B345" w:rsidR="00BC079F" w:rsidRPr="0087733D" w:rsidRDefault="00BC079F" w:rsidP="000001F2">
            <w:pPr>
              <w:tabs>
                <w:tab w:val="left" w:pos="7515"/>
              </w:tabs>
              <w:jc w:val="both"/>
              <w:rPr>
                <w:b/>
                <w:color w:val="000000"/>
              </w:rPr>
            </w:pPr>
            <w:r w:rsidRPr="0087733D">
              <w:rPr>
                <w:b/>
                <w:color w:val="000000"/>
              </w:rPr>
              <w:t>Всього</w:t>
            </w:r>
          </w:p>
        </w:tc>
        <w:tc>
          <w:tcPr>
            <w:tcW w:w="2095" w:type="dxa"/>
            <w:vAlign w:val="center"/>
          </w:tcPr>
          <w:p w14:paraId="12C321CC" w14:textId="6AEF31E8" w:rsidR="00BC079F" w:rsidRPr="0087733D" w:rsidRDefault="00A94441" w:rsidP="0087733D">
            <w:pPr>
              <w:jc w:val="center"/>
            </w:pPr>
            <w:r w:rsidRPr="0087733D">
              <w:t>66</w:t>
            </w:r>
            <w:r w:rsidR="00666A13" w:rsidRPr="0087733D">
              <w:t>6</w:t>
            </w:r>
          </w:p>
        </w:tc>
        <w:tc>
          <w:tcPr>
            <w:tcW w:w="1691" w:type="dxa"/>
            <w:vAlign w:val="center"/>
          </w:tcPr>
          <w:p w14:paraId="62F43DB7" w14:textId="6F9D9F07" w:rsidR="00BC079F" w:rsidRPr="0087733D" w:rsidRDefault="00C87712" w:rsidP="0087733D">
            <w:pPr>
              <w:jc w:val="center"/>
            </w:pPr>
            <w:r w:rsidRPr="0087733D">
              <w:t>323</w:t>
            </w:r>
          </w:p>
        </w:tc>
        <w:tc>
          <w:tcPr>
            <w:tcW w:w="1559" w:type="dxa"/>
            <w:vAlign w:val="center"/>
          </w:tcPr>
          <w:p w14:paraId="4EF06E92" w14:textId="339ABB2A" w:rsidR="00BC079F" w:rsidRPr="0087733D" w:rsidRDefault="00C87712" w:rsidP="0087733D">
            <w:pPr>
              <w:jc w:val="center"/>
            </w:pPr>
            <w:r w:rsidRPr="0087733D">
              <w:t>343</w:t>
            </w:r>
          </w:p>
        </w:tc>
      </w:tr>
    </w:tbl>
    <w:p w14:paraId="3767A8F3" w14:textId="77777777" w:rsidR="00EB7777" w:rsidRDefault="00EB7777" w:rsidP="00555B7B">
      <w:pPr>
        <w:jc w:val="both"/>
        <w:rPr>
          <w:rFonts w:ascii="Times New Roman" w:hAnsi="Times New Roman" w:cs="Times New Roman"/>
        </w:rPr>
      </w:pPr>
    </w:p>
    <w:p w14:paraId="277A9A9D" w14:textId="0A480872" w:rsidR="00EB7777" w:rsidRDefault="00EB7777" w:rsidP="00555B7B">
      <w:pPr>
        <w:jc w:val="both"/>
        <w:rPr>
          <w:rFonts w:ascii="Times New Roman" w:hAnsi="Times New Roman" w:cs="Times New Roman"/>
        </w:rPr>
      </w:pPr>
      <w:r>
        <w:rPr>
          <w:rFonts w:ascii="Times New Roman" w:hAnsi="Times New Roman" w:cs="Times New Roman"/>
          <w:noProof/>
        </w:rPr>
        <w:lastRenderedPageBreak/>
        <w:drawing>
          <wp:inline distT="0" distB="0" distL="0" distR="0" wp14:anchorId="0878BCCF" wp14:editId="1C79A014">
            <wp:extent cx="5486400" cy="3200400"/>
            <wp:effectExtent l="0" t="0" r="0" b="0"/>
            <wp:docPr id="7"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2DA000" w14:textId="77777777" w:rsidR="00EB7777" w:rsidRDefault="00EB7777" w:rsidP="00555B7B">
      <w:pPr>
        <w:jc w:val="both"/>
        <w:rPr>
          <w:rFonts w:ascii="Times New Roman" w:hAnsi="Times New Roman" w:cs="Times New Roman"/>
        </w:rPr>
      </w:pPr>
    </w:p>
    <w:p w14:paraId="688310E0" w14:textId="6A555DEC" w:rsidR="00253025" w:rsidRPr="00253025" w:rsidRDefault="00253025" w:rsidP="00555B7B">
      <w:pPr>
        <w:jc w:val="both"/>
      </w:pPr>
      <w:r w:rsidRPr="001C38E0">
        <w:rPr>
          <w:i/>
          <w:sz w:val="24"/>
          <w:szCs w:val="24"/>
        </w:rPr>
        <w:t>Рис.</w:t>
      </w:r>
      <w:r>
        <w:rPr>
          <w:i/>
          <w:sz w:val="24"/>
          <w:szCs w:val="24"/>
        </w:rPr>
        <w:t>4</w:t>
      </w:r>
      <w:r w:rsidRPr="001C38E0">
        <w:rPr>
          <w:i/>
          <w:sz w:val="24"/>
          <w:szCs w:val="24"/>
        </w:rPr>
        <w:t>.1</w:t>
      </w:r>
      <w:r w:rsidRPr="001C38E0">
        <w:rPr>
          <w:sz w:val="24"/>
          <w:szCs w:val="24"/>
        </w:rPr>
        <w:t>.</w:t>
      </w:r>
      <w:r w:rsidRPr="00253025">
        <w:rPr>
          <w:rFonts w:eastAsiaTheme="minorEastAsia"/>
          <w:b/>
          <w:bCs/>
          <w:i/>
          <w:iCs/>
          <w:color w:val="595959"/>
          <w:kern w:val="24"/>
          <w:sz w:val="24"/>
          <w:szCs w:val="24"/>
          <w:lang w:eastAsia="uk-UA"/>
          <w14:textFill>
            <w14:solidFill>
              <w14:srgbClr w14:val="595959">
                <w14:lumMod w14:val="65000"/>
                <w14:lumOff w14:val="35000"/>
              </w14:srgbClr>
            </w14:solidFill>
          </w14:textFill>
        </w:rPr>
        <w:t xml:space="preserve"> </w:t>
      </w:r>
      <w:r w:rsidRPr="00253025">
        <w:rPr>
          <w:bCs/>
          <w:i/>
          <w:sz w:val="24"/>
          <w:szCs w:val="24"/>
        </w:rPr>
        <w:t>Кількість випускників закладів загальної середньої освіти, які вступили до закладів вищої освіти по округах</w:t>
      </w:r>
    </w:p>
    <w:p w14:paraId="48A26B5C" w14:textId="1EFA7486" w:rsidR="00252104" w:rsidRPr="005D6496" w:rsidRDefault="00B43D41" w:rsidP="0088791F">
      <w:pPr>
        <w:spacing w:before="240"/>
        <w:ind w:firstLine="709"/>
        <w:jc w:val="both"/>
        <w:rPr>
          <w:sz w:val="24"/>
          <w:szCs w:val="24"/>
        </w:rPr>
      </w:pPr>
      <w:r w:rsidRPr="00B43D41">
        <w:rPr>
          <w:sz w:val="24"/>
          <w:szCs w:val="24"/>
        </w:rPr>
        <w:t>Загалом 666 випускників громади продовжили навчання у закладах вищої освіти. Найбільший показник вступників відзначено у Речичанському старостинському окрузі, де до вишів вступили 100 осіб. Серед них 66% становлять хлопці та 34% – дівчата. Значна кількість абітурієнтів також зареєстрована у Мшанському старостинському окрузі – 71 особа, з яких 47,8% дівчат та 52,2% хлопців. Із Родатицького старостинського округу до вищих навчальних закладів вступили 65 осіб (53,8% дівчат і 46,2% хлопців). Найменший показник вступників спостерігається у Керницькому старостинському окрузі.</w:t>
      </w:r>
    </w:p>
    <w:p w14:paraId="2F49E131" w14:textId="77777777" w:rsidR="00252104" w:rsidRPr="007E473D" w:rsidRDefault="00252104" w:rsidP="00555B7B">
      <w:pPr>
        <w:jc w:val="both"/>
        <w:rPr>
          <w:rFonts w:ascii="Times New Roman" w:hAnsi="Times New Roman" w:cs="Times New Roman"/>
        </w:rPr>
      </w:pPr>
    </w:p>
    <w:p w14:paraId="51677439" w14:textId="03F8EBE1" w:rsidR="001E6425" w:rsidRPr="008F280B" w:rsidRDefault="007B6086" w:rsidP="001E6425">
      <w:pPr>
        <w:jc w:val="center"/>
        <w:rPr>
          <w:b/>
          <w:sz w:val="24"/>
          <w:szCs w:val="24"/>
        </w:rPr>
      </w:pPr>
      <w:r w:rsidRPr="008F280B">
        <w:rPr>
          <w:b/>
          <w:sz w:val="24"/>
          <w:szCs w:val="24"/>
        </w:rPr>
        <w:t xml:space="preserve">Кількість </w:t>
      </w:r>
      <w:r w:rsidR="001E6425" w:rsidRPr="008F280B">
        <w:rPr>
          <w:b/>
          <w:sz w:val="24"/>
          <w:szCs w:val="24"/>
        </w:rPr>
        <w:t>випускників закладів загальної середньої освіти, які отримали за результатами НМТ з іноземної мови 160 балів і більше</w:t>
      </w:r>
    </w:p>
    <w:p w14:paraId="08E28E52" w14:textId="2D72FC15" w:rsidR="001E6425" w:rsidRPr="00BA1AB4" w:rsidRDefault="00BA1AB4" w:rsidP="00BA1AB4">
      <w:pPr>
        <w:jc w:val="right"/>
      </w:pPr>
      <w:r w:rsidRPr="00A71A64">
        <w:rPr>
          <w:bCs/>
        </w:rPr>
        <w:t>Табл.4.</w:t>
      </w:r>
      <w:r>
        <w:rPr>
          <w:bCs/>
        </w:rPr>
        <w:t>2</w:t>
      </w:r>
      <w:r w:rsidR="00A6226A">
        <w:rPr>
          <w:bCs/>
        </w:rPr>
        <w:t>9</w:t>
      </w:r>
      <w:r>
        <w:rPr>
          <w:bCs/>
        </w:rPr>
        <w:t>.</w:t>
      </w:r>
    </w:p>
    <w:tbl>
      <w:tblPr>
        <w:tblStyle w:val="a4"/>
        <w:tblW w:w="9890" w:type="dxa"/>
        <w:tblLook w:val="04A0" w:firstRow="1" w:lastRow="0" w:firstColumn="1" w:lastColumn="0" w:noHBand="0" w:noVBand="1"/>
      </w:tblPr>
      <w:tblGrid>
        <w:gridCol w:w="4250"/>
        <w:gridCol w:w="1789"/>
        <w:gridCol w:w="1794"/>
        <w:gridCol w:w="2057"/>
      </w:tblGrid>
      <w:tr w:rsidR="001E6425" w:rsidRPr="007E473D" w14:paraId="169F661A" w14:textId="77777777" w:rsidTr="000001F2">
        <w:tc>
          <w:tcPr>
            <w:tcW w:w="4077" w:type="dxa"/>
            <w:vMerge w:val="restart"/>
          </w:tcPr>
          <w:p w14:paraId="767A8A92" w14:textId="77777777" w:rsidR="001E6425" w:rsidRPr="00D46715" w:rsidRDefault="001E6425" w:rsidP="000001F2">
            <w:pPr>
              <w:jc w:val="both"/>
            </w:pPr>
            <w:r w:rsidRPr="00D46715">
              <w:t>Назва старостинського округу</w:t>
            </w:r>
          </w:p>
        </w:tc>
        <w:tc>
          <w:tcPr>
            <w:tcW w:w="5813" w:type="dxa"/>
            <w:gridSpan w:val="3"/>
          </w:tcPr>
          <w:p w14:paraId="5622F860" w14:textId="5BFF89AC" w:rsidR="001E6425" w:rsidRPr="00D46715" w:rsidRDefault="007B6086" w:rsidP="000001F2">
            <w:pPr>
              <w:jc w:val="both"/>
            </w:pPr>
            <w:r w:rsidRPr="00D46715">
              <w:t>Кількість</w:t>
            </w:r>
            <w:r w:rsidR="001E6425" w:rsidRPr="00D46715">
              <w:t xml:space="preserve"> випускників закладів загальної середньої освіти, які отримали за результатами НМТ з іноземної мови 160 балів і більше, із загальної кількості учнів, які проходили тестування з іноземної мови</w:t>
            </w:r>
          </w:p>
        </w:tc>
      </w:tr>
      <w:tr w:rsidR="001E6425" w:rsidRPr="007E473D" w14:paraId="4FA426A7" w14:textId="77777777" w:rsidTr="000001F2">
        <w:trPr>
          <w:trHeight w:val="218"/>
        </w:trPr>
        <w:tc>
          <w:tcPr>
            <w:tcW w:w="4077" w:type="dxa"/>
            <w:vMerge/>
          </w:tcPr>
          <w:p w14:paraId="7C1CA425" w14:textId="77777777" w:rsidR="001E6425" w:rsidRPr="00D46715" w:rsidRDefault="001E6425" w:rsidP="000001F2">
            <w:pPr>
              <w:jc w:val="both"/>
            </w:pPr>
          </w:p>
        </w:tc>
        <w:tc>
          <w:tcPr>
            <w:tcW w:w="1843" w:type="dxa"/>
            <w:vMerge w:val="restart"/>
          </w:tcPr>
          <w:p w14:paraId="71D22230" w14:textId="77777777" w:rsidR="001E6425" w:rsidRPr="00D46715" w:rsidRDefault="001E6425" w:rsidP="000001F2">
            <w:pPr>
              <w:jc w:val="both"/>
            </w:pPr>
            <w:r w:rsidRPr="00D46715">
              <w:t xml:space="preserve"> усього </w:t>
            </w:r>
          </w:p>
        </w:tc>
        <w:tc>
          <w:tcPr>
            <w:tcW w:w="3970" w:type="dxa"/>
            <w:gridSpan w:val="2"/>
          </w:tcPr>
          <w:p w14:paraId="25768A4B" w14:textId="77777777" w:rsidR="001E6425" w:rsidRPr="00D46715" w:rsidRDefault="001E6425" w:rsidP="000001F2">
            <w:pPr>
              <w:jc w:val="both"/>
            </w:pPr>
            <w:r w:rsidRPr="00D46715">
              <w:t xml:space="preserve">З них </w:t>
            </w:r>
          </w:p>
        </w:tc>
      </w:tr>
      <w:tr w:rsidR="001E6425" w:rsidRPr="007E473D" w14:paraId="0300AB64" w14:textId="77777777" w:rsidTr="000001F2">
        <w:trPr>
          <w:trHeight w:val="236"/>
        </w:trPr>
        <w:tc>
          <w:tcPr>
            <w:tcW w:w="4077" w:type="dxa"/>
            <w:vMerge/>
          </w:tcPr>
          <w:p w14:paraId="676BB27A" w14:textId="77777777" w:rsidR="001E6425" w:rsidRPr="00D46715" w:rsidRDefault="001E6425" w:rsidP="000001F2">
            <w:pPr>
              <w:jc w:val="both"/>
            </w:pPr>
          </w:p>
        </w:tc>
        <w:tc>
          <w:tcPr>
            <w:tcW w:w="1843" w:type="dxa"/>
            <w:vMerge/>
          </w:tcPr>
          <w:p w14:paraId="29AADC0C" w14:textId="77777777" w:rsidR="001E6425" w:rsidRPr="00D46715" w:rsidRDefault="001E6425" w:rsidP="000001F2">
            <w:pPr>
              <w:jc w:val="both"/>
            </w:pPr>
          </w:p>
        </w:tc>
        <w:tc>
          <w:tcPr>
            <w:tcW w:w="1843" w:type="dxa"/>
          </w:tcPr>
          <w:p w14:paraId="1AC87727" w14:textId="77777777" w:rsidR="001E6425" w:rsidRPr="00D46715" w:rsidRDefault="001E6425" w:rsidP="000001F2">
            <w:pPr>
              <w:jc w:val="both"/>
            </w:pPr>
            <w:r w:rsidRPr="00D46715">
              <w:t>дівчата</w:t>
            </w:r>
          </w:p>
        </w:tc>
        <w:tc>
          <w:tcPr>
            <w:tcW w:w="2127" w:type="dxa"/>
          </w:tcPr>
          <w:p w14:paraId="178FCEE3" w14:textId="77777777" w:rsidR="001E6425" w:rsidRPr="00D46715" w:rsidRDefault="001E6425" w:rsidP="000001F2">
            <w:pPr>
              <w:jc w:val="both"/>
            </w:pPr>
            <w:r w:rsidRPr="00D46715">
              <w:t>хлопці</w:t>
            </w:r>
          </w:p>
        </w:tc>
      </w:tr>
      <w:tr w:rsidR="001E6425" w:rsidRPr="007E473D" w14:paraId="1B580BC9" w14:textId="77777777" w:rsidTr="0087733D">
        <w:tc>
          <w:tcPr>
            <w:tcW w:w="4077" w:type="dxa"/>
          </w:tcPr>
          <w:p w14:paraId="4BBBD566" w14:textId="77777777" w:rsidR="001E6425" w:rsidRPr="00D46715" w:rsidRDefault="001E6425" w:rsidP="000001F2">
            <w:pPr>
              <w:tabs>
                <w:tab w:val="left" w:pos="7515"/>
              </w:tabs>
              <w:jc w:val="both"/>
              <w:rPr>
                <w:color w:val="000000"/>
              </w:rPr>
            </w:pPr>
            <w:r w:rsidRPr="00D46715">
              <w:rPr>
                <w:color w:val="000000"/>
              </w:rPr>
              <w:t>м. Городок</w:t>
            </w:r>
          </w:p>
        </w:tc>
        <w:tc>
          <w:tcPr>
            <w:tcW w:w="1843" w:type="dxa"/>
            <w:vAlign w:val="center"/>
          </w:tcPr>
          <w:p w14:paraId="7FF67B20" w14:textId="77777777" w:rsidR="001E6425" w:rsidRPr="00D46715" w:rsidRDefault="001E6425" w:rsidP="0087733D">
            <w:pPr>
              <w:jc w:val="center"/>
            </w:pPr>
            <w:r w:rsidRPr="00D46715">
              <w:t>15</w:t>
            </w:r>
          </w:p>
        </w:tc>
        <w:tc>
          <w:tcPr>
            <w:tcW w:w="1843" w:type="dxa"/>
            <w:vAlign w:val="center"/>
          </w:tcPr>
          <w:p w14:paraId="2DDE8000" w14:textId="77777777" w:rsidR="001E6425" w:rsidRPr="00D46715" w:rsidRDefault="001E6425" w:rsidP="0087733D">
            <w:pPr>
              <w:jc w:val="center"/>
            </w:pPr>
            <w:r w:rsidRPr="00D46715">
              <w:t>8</w:t>
            </w:r>
          </w:p>
        </w:tc>
        <w:tc>
          <w:tcPr>
            <w:tcW w:w="2127" w:type="dxa"/>
            <w:vAlign w:val="center"/>
          </w:tcPr>
          <w:p w14:paraId="4BE13FC3" w14:textId="77777777" w:rsidR="001E6425" w:rsidRPr="00D46715" w:rsidRDefault="001E6425" w:rsidP="0087733D">
            <w:pPr>
              <w:jc w:val="center"/>
            </w:pPr>
            <w:r w:rsidRPr="00D46715">
              <w:t>7</w:t>
            </w:r>
          </w:p>
        </w:tc>
      </w:tr>
      <w:tr w:rsidR="001E6425" w:rsidRPr="007E473D" w14:paraId="6F56D3CD" w14:textId="77777777" w:rsidTr="0087733D">
        <w:tc>
          <w:tcPr>
            <w:tcW w:w="4077" w:type="dxa"/>
          </w:tcPr>
          <w:p w14:paraId="1BC8DFBC" w14:textId="77777777" w:rsidR="001E6425" w:rsidRPr="00D46715" w:rsidRDefault="001E6425" w:rsidP="000001F2">
            <w:pPr>
              <w:tabs>
                <w:tab w:val="left" w:pos="7515"/>
              </w:tabs>
              <w:jc w:val="both"/>
              <w:rPr>
                <w:color w:val="000000"/>
              </w:rPr>
            </w:pPr>
            <w:r w:rsidRPr="00D46715">
              <w:rPr>
                <w:color w:val="000000"/>
              </w:rPr>
              <w:t>Мшанський старостинський округ</w:t>
            </w:r>
          </w:p>
          <w:p w14:paraId="043BEE3E" w14:textId="77777777" w:rsidR="001E6425" w:rsidRPr="00D46715" w:rsidRDefault="001E6425" w:rsidP="000001F2">
            <w:pPr>
              <w:tabs>
                <w:tab w:val="left" w:pos="7515"/>
              </w:tabs>
              <w:jc w:val="both"/>
              <w:rPr>
                <w:color w:val="000000"/>
              </w:rPr>
            </w:pPr>
            <w:r w:rsidRPr="00D46715">
              <w:rPr>
                <w:color w:val="000000"/>
              </w:rPr>
              <w:t>(Мшана)</w:t>
            </w:r>
          </w:p>
        </w:tc>
        <w:tc>
          <w:tcPr>
            <w:tcW w:w="1843" w:type="dxa"/>
            <w:vAlign w:val="center"/>
          </w:tcPr>
          <w:p w14:paraId="0A2F63D1" w14:textId="77777777" w:rsidR="001E6425" w:rsidRPr="00D46715" w:rsidRDefault="001E6425" w:rsidP="0087733D">
            <w:pPr>
              <w:jc w:val="center"/>
            </w:pPr>
            <w:r w:rsidRPr="00D46715">
              <w:t>28</w:t>
            </w:r>
          </w:p>
        </w:tc>
        <w:tc>
          <w:tcPr>
            <w:tcW w:w="1843" w:type="dxa"/>
            <w:vAlign w:val="center"/>
          </w:tcPr>
          <w:p w14:paraId="5715119B" w14:textId="77777777" w:rsidR="001E6425" w:rsidRPr="00D46715" w:rsidRDefault="001E6425" w:rsidP="0087733D">
            <w:pPr>
              <w:jc w:val="center"/>
            </w:pPr>
            <w:r w:rsidRPr="00D46715">
              <w:t>14</w:t>
            </w:r>
          </w:p>
        </w:tc>
        <w:tc>
          <w:tcPr>
            <w:tcW w:w="2127" w:type="dxa"/>
            <w:vAlign w:val="center"/>
          </w:tcPr>
          <w:p w14:paraId="5E51487D" w14:textId="77777777" w:rsidR="001E6425" w:rsidRPr="00D46715" w:rsidRDefault="001E6425" w:rsidP="0087733D">
            <w:pPr>
              <w:jc w:val="center"/>
            </w:pPr>
            <w:r w:rsidRPr="00D46715">
              <w:t>14</w:t>
            </w:r>
          </w:p>
        </w:tc>
      </w:tr>
      <w:tr w:rsidR="001E6425" w:rsidRPr="007E473D" w14:paraId="18A299A3" w14:textId="77777777" w:rsidTr="0087733D">
        <w:tc>
          <w:tcPr>
            <w:tcW w:w="4077" w:type="dxa"/>
          </w:tcPr>
          <w:p w14:paraId="71084AFE" w14:textId="77777777" w:rsidR="001E6425" w:rsidRPr="00D46715" w:rsidRDefault="001E6425" w:rsidP="000001F2">
            <w:pPr>
              <w:tabs>
                <w:tab w:val="left" w:pos="7515"/>
              </w:tabs>
              <w:jc w:val="both"/>
              <w:rPr>
                <w:color w:val="000000"/>
              </w:rPr>
            </w:pPr>
            <w:r w:rsidRPr="00D46715">
              <w:rPr>
                <w:color w:val="000000"/>
              </w:rPr>
              <w:t>Заверешицький старостинський округ</w:t>
            </w:r>
          </w:p>
          <w:p w14:paraId="6631E549"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(Повітно,Заверещиця,Залужжя,Зушиці)</w:t>
            </w:r>
          </w:p>
        </w:tc>
        <w:tc>
          <w:tcPr>
            <w:tcW w:w="1843" w:type="dxa"/>
            <w:vAlign w:val="center"/>
          </w:tcPr>
          <w:p w14:paraId="23361AD5" w14:textId="77777777" w:rsidR="001E6425" w:rsidRPr="00D46715" w:rsidRDefault="001E6425" w:rsidP="0087733D">
            <w:pPr>
              <w:jc w:val="center"/>
            </w:pPr>
            <w:r w:rsidRPr="00D46715">
              <w:t>38</w:t>
            </w:r>
          </w:p>
        </w:tc>
        <w:tc>
          <w:tcPr>
            <w:tcW w:w="1843" w:type="dxa"/>
            <w:vAlign w:val="center"/>
          </w:tcPr>
          <w:p w14:paraId="6DB013C6" w14:textId="77777777" w:rsidR="001E6425" w:rsidRPr="00D46715" w:rsidRDefault="001E6425" w:rsidP="0087733D">
            <w:pPr>
              <w:jc w:val="center"/>
            </w:pPr>
            <w:r w:rsidRPr="00D46715">
              <w:t>0</w:t>
            </w:r>
          </w:p>
        </w:tc>
        <w:tc>
          <w:tcPr>
            <w:tcW w:w="2127" w:type="dxa"/>
            <w:vAlign w:val="center"/>
          </w:tcPr>
          <w:p w14:paraId="16F38E31" w14:textId="77777777" w:rsidR="001E6425" w:rsidRPr="00D46715" w:rsidRDefault="001E6425" w:rsidP="0087733D">
            <w:pPr>
              <w:jc w:val="center"/>
            </w:pPr>
            <w:r w:rsidRPr="00D46715">
              <w:t>38</w:t>
            </w:r>
          </w:p>
        </w:tc>
      </w:tr>
      <w:tr w:rsidR="001E6425" w:rsidRPr="007E473D" w14:paraId="0A5CE86E" w14:textId="77777777" w:rsidTr="0087733D">
        <w:tc>
          <w:tcPr>
            <w:tcW w:w="4077" w:type="dxa"/>
          </w:tcPr>
          <w:p w14:paraId="30ECBFA8" w14:textId="77777777" w:rsidR="001E6425" w:rsidRPr="00D46715" w:rsidRDefault="001E6425" w:rsidP="000001F2">
            <w:pPr>
              <w:tabs>
                <w:tab w:val="left" w:pos="7515"/>
              </w:tabs>
              <w:jc w:val="both"/>
              <w:rPr>
                <w:color w:val="000000"/>
              </w:rPr>
            </w:pPr>
            <w:r w:rsidRPr="00D46715">
              <w:rPr>
                <w:color w:val="000000"/>
              </w:rPr>
              <w:t>Керницький  старостинський округ</w:t>
            </w:r>
          </w:p>
          <w:p w14:paraId="058167C7"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(Керниця, Артищів, Велика Калинка, Любовичі, Мавковичі)</w:t>
            </w:r>
          </w:p>
        </w:tc>
        <w:tc>
          <w:tcPr>
            <w:tcW w:w="1843" w:type="dxa"/>
            <w:vAlign w:val="center"/>
          </w:tcPr>
          <w:p w14:paraId="5076E54E" w14:textId="77777777" w:rsidR="001E6425" w:rsidRPr="00D46715" w:rsidRDefault="001E6425" w:rsidP="0087733D">
            <w:pPr>
              <w:jc w:val="center"/>
            </w:pPr>
            <w:r w:rsidRPr="00D46715">
              <w:t>0</w:t>
            </w:r>
          </w:p>
        </w:tc>
        <w:tc>
          <w:tcPr>
            <w:tcW w:w="1843" w:type="dxa"/>
            <w:vAlign w:val="center"/>
          </w:tcPr>
          <w:p w14:paraId="7C47BB06" w14:textId="77777777" w:rsidR="001E6425" w:rsidRPr="00D46715" w:rsidRDefault="001E6425" w:rsidP="0087733D">
            <w:pPr>
              <w:jc w:val="center"/>
            </w:pPr>
            <w:r w:rsidRPr="00D46715">
              <w:t>0</w:t>
            </w:r>
          </w:p>
        </w:tc>
        <w:tc>
          <w:tcPr>
            <w:tcW w:w="2127" w:type="dxa"/>
            <w:vAlign w:val="center"/>
          </w:tcPr>
          <w:p w14:paraId="66DEBF47" w14:textId="77777777" w:rsidR="001E6425" w:rsidRPr="00D46715" w:rsidRDefault="001E6425" w:rsidP="0087733D">
            <w:pPr>
              <w:jc w:val="center"/>
            </w:pPr>
            <w:r w:rsidRPr="00D46715">
              <w:t>0</w:t>
            </w:r>
          </w:p>
        </w:tc>
      </w:tr>
      <w:tr w:rsidR="001E6425" w:rsidRPr="007E473D" w14:paraId="7200A820" w14:textId="77777777" w:rsidTr="0087733D">
        <w:tc>
          <w:tcPr>
            <w:tcW w:w="4077" w:type="dxa"/>
          </w:tcPr>
          <w:p w14:paraId="294D6B13" w14:textId="77777777" w:rsidR="001E6425" w:rsidRPr="00D46715" w:rsidRDefault="001E6425" w:rsidP="000001F2">
            <w:pPr>
              <w:tabs>
                <w:tab w:val="left" w:pos="7515"/>
              </w:tabs>
              <w:jc w:val="both"/>
              <w:rPr>
                <w:color w:val="000000"/>
              </w:rPr>
            </w:pPr>
            <w:r w:rsidRPr="00D46715">
              <w:rPr>
                <w:color w:val="000000"/>
              </w:rPr>
              <w:t>Угрівський старостинський округ</w:t>
            </w:r>
          </w:p>
          <w:p w14:paraId="1A118AB3"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(Черляни, Черлянське Передмістя, Угри, Стоділки)</w:t>
            </w:r>
          </w:p>
        </w:tc>
        <w:tc>
          <w:tcPr>
            <w:tcW w:w="1843" w:type="dxa"/>
            <w:vAlign w:val="center"/>
          </w:tcPr>
          <w:p w14:paraId="2E02C3DA" w14:textId="77777777" w:rsidR="001E6425" w:rsidRPr="00D46715" w:rsidRDefault="001E6425" w:rsidP="0087733D">
            <w:pPr>
              <w:jc w:val="center"/>
            </w:pPr>
          </w:p>
        </w:tc>
        <w:tc>
          <w:tcPr>
            <w:tcW w:w="1843" w:type="dxa"/>
            <w:vAlign w:val="center"/>
          </w:tcPr>
          <w:p w14:paraId="3B205F55" w14:textId="77777777" w:rsidR="001E6425" w:rsidRPr="00D46715" w:rsidRDefault="001E6425" w:rsidP="0087733D">
            <w:pPr>
              <w:jc w:val="center"/>
            </w:pPr>
          </w:p>
        </w:tc>
        <w:tc>
          <w:tcPr>
            <w:tcW w:w="2127" w:type="dxa"/>
            <w:vAlign w:val="center"/>
          </w:tcPr>
          <w:p w14:paraId="63F61140" w14:textId="77777777" w:rsidR="001E6425" w:rsidRPr="00D46715" w:rsidRDefault="001E6425" w:rsidP="0087733D">
            <w:pPr>
              <w:jc w:val="center"/>
            </w:pPr>
          </w:p>
        </w:tc>
      </w:tr>
      <w:tr w:rsidR="001E6425" w:rsidRPr="007E473D" w14:paraId="0DB190F9" w14:textId="77777777" w:rsidTr="0087733D">
        <w:tc>
          <w:tcPr>
            <w:tcW w:w="4077" w:type="dxa"/>
          </w:tcPr>
          <w:p w14:paraId="1E3ED8B3" w14:textId="77777777" w:rsidR="001E6425" w:rsidRPr="00D46715" w:rsidRDefault="001E6425" w:rsidP="000001F2">
            <w:pPr>
              <w:tabs>
                <w:tab w:val="left" w:pos="7515"/>
              </w:tabs>
              <w:jc w:val="both"/>
              <w:rPr>
                <w:color w:val="000000"/>
              </w:rPr>
            </w:pPr>
            <w:r w:rsidRPr="00D46715">
              <w:rPr>
                <w:color w:val="000000"/>
              </w:rPr>
              <w:t>Долинянський  старостинський округ</w:t>
            </w:r>
          </w:p>
          <w:p w14:paraId="6C0C1547"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(Долиняни, Вовчухи, Годвишня)</w:t>
            </w:r>
          </w:p>
        </w:tc>
        <w:tc>
          <w:tcPr>
            <w:tcW w:w="1843" w:type="dxa"/>
            <w:vAlign w:val="center"/>
          </w:tcPr>
          <w:p w14:paraId="26994539" w14:textId="77777777" w:rsidR="001E6425" w:rsidRPr="00D46715" w:rsidRDefault="001E6425" w:rsidP="0087733D">
            <w:pPr>
              <w:jc w:val="center"/>
            </w:pPr>
          </w:p>
        </w:tc>
        <w:tc>
          <w:tcPr>
            <w:tcW w:w="1843" w:type="dxa"/>
            <w:vAlign w:val="center"/>
          </w:tcPr>
          <w:p w14:paraId="61015C12" w14:textId="77777777" w:rsidR="001E6425" w:rsidRPr="00D46715" w:rsidRDefault="001E6425" w:rsidP="0087733D">
            <w:pPr>
              <w:jc w:val="center"/>
            </w:pPr>
          </w:p>
        </w:tc>
        <w:tc>
          <w:tcPr>
            <w:tcW w:w="2127" w:type="dxa"/>
            <w:vAlign w:val="center"/>
          </w:tcPr>
          <w:p w14:paraId="0C35F981" w14:textId="77777777" w:rsidR="001E6425" w:rsidRPr="00D46715" w:rsidRDefault="001E6425" w:rsidP="0087733D">
            <w:pPr>
              <w:jc w:val="center"/>
            </w:pPr>
          </w:p>
        </w:tc>
      </w:tr>
      <w:tr w:rsidR="001E6425" w:rsidRPr="007E473D" w14:paraId="24BAEE7D" w14:textId="77777777" w:rsidTr="0087733D">
        <w:trPr>
          <w:trHeight w:val="552"/>
        </w:trPr>
        <w:tc>
          <w:tcPr>
            <w:tcW w:w="4077" w:type="dxa"/>
          </w:tcPr>
          <w:p w14:paraId="70136264" w14:textId="77777777" w:rsidR="001E6425" w:rsidRPr="00D46715" w:rsidRDefault="001E6425" w:rsidP="000001F2">
            <w:pPr>
              <w:tabs>
                <w:tab w:val="left" w:pos="7515"/>
              </w:tabs>
              <w:jc w:val="both"/>
              <w:rPr>
                <w:color w:val="000000"/>
              </w:rPr>
            </w:pPr>
            <w:r w:rsidRPr="00D46715">
              <w:rPr>
                <w:color w:val="000000"/>
              </w:rPr>
              <w:t>Галичанівський старостинський округ</w:t>
            </w:r>
          </w:p>
          <w:p w14:paraId="32B2908A"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(Галичани, Дроздовичі)</w:t>
            </w:r>
          </w:p>
        </w:tc>
        <w:tc>
          <w:tcPr>
            <w:tcW w:w="1843" w:type="dxa"/>
            <w:vAlign w:val="center"/>
          </w:tcPr>
          <w:p w14:paraId="075FBB81" w14:textId="77777777" w:rsidR="001E6425" w:rsidRPr="00D46715" w:rsidRDefault="001E6425" w:rsidP="0087733D">
            <w:pPr>
              <w:jc w:val="center"/>
            </w:pPr>
          </w:p>
        </w:tc>
        <w:tc>
          <w:tcPr>
            <w:tcW w:w="1843" w:type="dxa"/>
            <w:vAlign w:val="center"/>
          </w:tcPr>
          <w:p w14:paraId="7EA8EE45" w14:textId="77777777" w:rsidR="001E6425" w:rsidRPr="00D46715" w:rsidRDefault="001E6425" w:rsidP="0087733D">
            <w:pPr>
              <w:jc w:val="center"/>
            </w:pPr>
          </w:p>
        </w:tc>
        <w:tc>
          <w:tcPr>
            <w:tcW w:w="2127" w:type="dxa"/>
            <w:vAlign w:val="center"/>
          </w:tcPr>
          <w:p w14:paraId="31C9C5ED" w14:textId="77777777" w:rsidR="001E6425" w:rsidRPr="00D46715" w:rsidRDefault="001E6425" w:rsidP="0087733D">
            <w:pPr>
              <w:jc w:val="center"/>
            </w:pPr>
          </w:p>
        </w:tc>
      </w:tr>
      <w:tr w:rsidR="001E6425" w:rsidRPr="007E473D" w14:paraId="246ADCC2" w14:textId="77777777" w:rsidTr="0087733D">
        <w:tc>
          <w:tcPr>
            <w:tcW w:w="4077" w:type="dxa"/>
          </w:tcPr>
          <w:p w14:paraId="325BFFA3" w14:textId="77777777" w:rsidR="001E6425" w:rsidRPr="00D46715" w:rsidRDefault="001E6425" w:rsidP="000001F2">
            <w:pPr>
              <w:tabs>
                <w:tab w:val="left" w:pos="7515"/>
              </w:tabs>
              <w:jc w:val="both"/>
              <w:rPr>
                <w:color w:val="000000"/>
              </w:rPr>
            </w:pPr>
            <w:r w:rsidRPr="00D46715">
              <w:rPr>
                <w:color w:val="000000"/>
              </w:rPr>
              <w:lastRenderedPageBreak/>
              <w:t>Добрянський старостинський округ</w:t>
            </w:r>
          </w:p>
          <w:p w14:paraId="0E6ADBF8"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(Добряни, Милятин, Підмогилки, Бар)</w:t>
            </w:r>
          </w:p>
        </w:tc>
        <w:tc>
          <w:tcPr>
            <w:tcW w:w="1843" w:type="dxa"/>
            <w:vAlign w:val="center"/>
          </w:tcPr>
          <w:p w14:paraId="34858512" w14:textId="77777777" w:rsidR="001E6425" w:rsidRPr="00D46715" w:rsidRDefault="001E6425" w:rsidP="0087733D">
            <w:pPr>
              <w:jc w:val="center"/>
            </w:pPr>
            <w:r w:rsidRPr="00D46715">
              <w:t>0</w:t>
            </w:r>
          </w:p>
        </w:tc>
        <w:tc>
          <w:tcPr>
            <w:tcW w:w="1843" w:type="dxa"/>
            <w:vAlign w:val="center"/>
          </w:tcPr>
          <w:p w14:paraId="014EE46D" w14:textId="77777777" w:rsidR="001E6425" w:rsidRPr="00D46715" w:rsidRDefault="001E6425" w:rsidP="0087733D">
            <w:pPr>
              <w:jc w:val="center"/>
            </w:pPr>
            <w:r w:rsidRPr="00D46715">
              <w:t>0</w:t>
            </w:r>
          </w:p>
        </w:tc>
        <w:tc>
          <w:tcPr>
            <w:tcW w:w="2127" w:type="dxa"/>
            <w:vAlign w:val="center"/>
          </w:tcPr>
          <w:p w14:paraId="4A9DD7C1" w14:textId="77777777" w:rsidR="001E6425" w:rsidRPr="00D46715" w:rsidRDefault="001E6425" w:rsidP="0087733D">
            <w:pPr>
              <w:jc w:val="center"/>
            </w:pPr>
            <w:r w:rsidRPr="00D46715">
              <w:t>0</w:t>
            </w:r>
          </w:p>
        </w:tc>
      </w:tr>
      <w:tr w:rsidR="001E6425" w:rsidRPr="007E473D" w14:paraId="3861341C" w14:textId="77777777" w:rsidTr="0087733D">
        <w:trPr>
          <w:trHeight w:val="258"/>
        </w:trPr>
        <w:tc>
          <w:tcPr>
            <w:tcW w:w="4077" w:type="dxa"/>
          </w:tcPr>
          <w:p w14:paraId="32A3D505" w14:textId="77777777" w:rsidR="001E6425" w:rsidRPr="00D46715" w:rsidRDefault="001E6425" w:rsidP="000001F2">
            <w:pPr>
              <w:tabs>
                <w:tab w:val="left" w:pos="7515"/>
              </w:tabs>
              <w:jc w:val="both"/>
              <w:rPr>
                <w:color w:val="000000"/>
              </w:rPr>
            </w:pPr>
            <w:r w:rsidRPr="00D46715">
              <w:rPr>
                <w:color w:val="000000"/>
              </w:rPr>
              <w:t>Родатицький старостинський округ</w:t>
            </w:r>
          </w:p>
          <w:p w14:paraId="522FF2CA"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(Родатичі, Молошки, Тучапи)</w:t>
            </w:r>
          </w:p>
        </w:tc>
        <w:tc>
          <w:tcPr>
            <w:tcW w:w="1843" w:type="dxa"/>
            <w:vAlign w:val="center"/>
          </w:tcPr>
          <w:p w14:paraId="1481FE49" w14:textId="77777777" w:rsidR="001E6425" w:rsidRPr="00D46715" w:rsidRDefault="001E6425" w:rsidP="0087733D">
            <w:pPr>
              <w:jc w:val="center"/>
            </w:pPr>
            <w:r w:rsidRPr="00D46715">
              <w:t>40</w:t>
            </w:r>
          </w:p>
        </w:tc>
        <w:tc>
          <w:tcPr>
            <w:tcW w:w="1843" w:type="dxa"/>
            <w:vAlign w:val="center"/>
          </w:tcPr>
          <w:p w14:paraId="5A04F442" w14:textId="77777777" w:rsidR="001E6425" w:rsidRPr="00D46715" w:rsidRDefault="001E6425" w:rsidP="0087733D">
            <w:pPr>
              <w:jc w:val="center"/>
            </w:pPr>
            <w:r w:rsidRPr="00D46715">
              <w:t>30</w:t>
            </w:r>
          </w:p>
        </w:tc>
        <w:tc>
          <w:tcPr>
            <w:tcW w:w="2127" w:type="dxa"/>
            <w:vAlign w:val="center"/>
          </w:tcPr>
          <w:p w14:paraId="0B1B7B98" w14:textId="77777777" w:rsidR="001E6425" w:rsidRPr="00D46715" w:rsidRDefault="001E6425" w:rsidP="0087733D">
            <w:pPr>
              <w:jc w:val="center"/>
            </w:pPr>
            <w:r w:rsidRPr="00D46715">
              <w:t>10</w:t>
            </w:r>
          </w:p>
        </w:tc>
      </w:tr>
      <w:tr w:rsidR="001E6425" w:rsidRPr="007E473D" w14:paraId="74EF1018" w14:textId="77777777" w:rsidTr="006A29C9">
        <w:tc>
          <w:tcPr>
            <w:tcW w:w="4077" w:type="dxa"/>
          </w:tcPr>
          <w:p w14:paraId="0418F15D" w14:textId="77777777" w:rsidR="001E6425" w:rsidRPr="00D46715" w:rsidRDefault="001E6425" w:rsidP="000001F2">
            <w:pPr>
              <w:tabs>
                <w:tab w:val="left" w:pos="7515"/>
              </w:tabs>
              <w:jc w:val="both"/>
              <w:rPr>
                <w:color w:val="000000"/>
              </w:rPr>
            </w:pPr>
            <w:r w:rsidRPr="00D46715">
              <w:rPr>
                <w:color w:val="000000"/>
              </w:rPr>
              <w:t>Градівський старостинський округ</w:t>
            </w:r>
          </w:p>
          <w:p w14:paraId="4BF0326F"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(Градівка, Дубаневичі, Шоломиничі)</w:t>
            </w:r>
          </w:p>
        </w:tc>
        <w:tc>
          <w:tcPr>
            <w:tcW w:w="1843" w:type="dxa"/>
            <w:vAlign w:val="center"/>
          </w:tcPr>
          <w:p w14:paraId="58CBA843" w14:textId="77777777" w:rsidR="001E6425" w:rsidRPr="00D46715" w:rsidRDefault="001E6425" w:rsidP="006A29C9">
            <w:pPr>
              <w:jc w:val="center"/>
            </w:pPr>
            <w:r w:rsidRPr="00D46715">
              <w:t>0</w:t>
            </w:r>
          </w:p>
        </w:tc>
        <w:tc>
          <w:tcPr>
            <w:tcW w:w="1843" w:type="dxa"/>
            <w:vAlign w:val="center"/>
          </w:tcPr>
          <w:p w14:paraId="1802E750" w14:textId="77777777" w:rsidR="001E6425" w:rsidRPr="00D46715" w:rsidRDefault="001E6425" w:rsidP="006A29C9">
            <w:pPr>
              <w:jc w:val="center"/>
            </w:pPr>
            <w:r w:rsidRPr="00D46715">
              <w:t>0</w:t>
            </w:r>
          </w:p>
        </w:tc>
        <w:tc>
          <w:tcPr>
            <w:tcW w:w="2127" w:type="dxa"/>
            <w:vAlign w:val="center"/>
          </w:tcPr>
          <w:p w14:paraId="42709ACA" w14:textId="77777777" w:rsidR="001E6425" w:rsidRPr="00D46715" w:rsidRDefault="001E6425" w:rsidP="006A29C9">
            <w:pPr>
              <w:jc w:val="center"/>
            </w:pPr>
            <w:r w:rsidRPr="00D46715">
              <w:t>0</w:t>
            </w:r>
          </w:p>
        </w:tc>
      </w:tr>
      <w:tr w:rsidR="001E6425" w:rsidRPr="007E473D" w14:paraId="04309BDE" w14:textId="77777777" w:rsidTr="006A29C9">
        <w:tc>
          <w:tcPr>
            <w:tcW w:w="4077" w:type="dxa"/>
          </w:tcPr>
          <w:p w14:paraId="12496B52" w14:textId="77777777" w:rsidR="001E6425" w:rsidRPr="00D46715" w:rsidRDefault="001E6425" w:rsidP="000001F2">
            <w:pPr>
              <w:tabs>
                <w:tab w:val="left" w:pos="7515"/>
              </w:tabs>
              <w:jc w:val="both"/>
              <w:rPr>
                <w:rFonts w:eastAsia="Times New Roman"/>
                <w:color w:val="000000"/>
              </w:rPr>
            </w:pPr>
            <w:r w:rsidRPr="00D46715">
              <w:rPr>
                <w:color w:val="000000"/>
              </w:rPr>
              <w:t>Мильчицкий старостинський округ</w:t>
            </w:r>
            <w:r w:rsidRPr="00D46715">
              <w:rPr>
                <w:rFonts w:eastAsia="Times New Roman"/>
                <w:color w:val="000000"/>
              </w:rPr>
              <w:t xml:space="preserve"> (Мильчиці, Зелений Гай, Побережне</w:t>
            </w:r>
          </w:p>
          <w:p w14:paraId="25A6F358" w14:textId="77777777" w:rsidR="001E6425" w:rsidRPr="00D46715" w:rsidRDefault="001E6425" w:rsidP="000001F2">
            <w:pPr>
              <w:tabs>
                <w:tab w:val="left" w:pos="7515"/>
              </w:tabs>
              <w:jc w:val="both"/>
              <w:rPr>
                <w:color w:val="000000"/>
              </w:rPr>
            </w:pPr>
            <w:r w:rsidRPr="00D46715">
              <w:rPr>
                <w:rFonts w:eastAsia="Times New Roman"/>
                <w:color w:val="000000"/>
              </w:rPr>
              <w:t>Путятичі)</w:t>
            </w:r>
          </w:p>
        </w:tc>
        <w:tc>
          <w:tcPr>
            <w:tcW w:w="1843" w:type="dxa"/>
            <w:vAlign w:val="center"/>
          </w:tcPr>
          <w:p w14:paraId="10D2468C" w14:textId="77777777" w:rsidR="001E6425" w:rsidRPr="00D46715" w:rsidRDefault="001E6425" w:rsidP="006A29C9">
            <w:pPr>
              <w:jc w:val="center"/>
            </w:pPr>
          </w:p>
        </w:tc>
        <w:tc>
          <w:tcPr>
            <w:tcW w:w="1843" w:type="dxa"/>
            <w:vAlign w:val="center"/>
          </w:tcPr>
          <w:p w14:paraId="6DE91896" w14:textId="77777777" w:rsidR="001E6425" w:rsidRPr="00D46715" w:rsidRDefault="001E6425" w:rsidP="006A29C9">
            <w:pPr>
              <w:jc w:val="center"/>
            </w:pPr>
          </w:p>
        </w:tc>
        <w:tc>
          <w:tcPr>
            <w:tcW w:w="2127" w:type="dxa"/>
            <w:vAlign w:val="center"/>
          </w:tcPr>
          <w:p w14:paraId="22612762" w14:textId="77777777" w:rsidR="001E6425" w:rsidRPr="00D46715" w:rsidRDefault="001E6425" w:rsidP="006A29C9">
            <w:pPr>
              <w:jc w:val="center"/>
            </w:pPr>
          </w:p>
        </w:tc>
      </w:tr>
      <w:tr w:rsidR="001E6425" w:rsidRPr="007E473D" w14:paraId="3F4F449F" w14:textId="77777777" w:rsidTr="006A29C9">
        <w:tc>
          <w:tcPr>
            <w:tcW w:w="4077" w:type="dxa"/>
          </w:tcPr>
          <w:p w14:paraId="57D84F24" w14:textId="77777777" w:rsidR="001E6425" w:rsidRPr="00D46715" w:rsidRDefault="001E6425" w:rsidP="000001F2">
            <w:pPr>
              <w:tabs>
                <w:tab w:val="left" w:pos="7515"/>
              </w:tabs>
              <w:jc w:val="both"/>
              <w:rPr>
                <w:color w:val="000000"/>
              </w:rPr>
            </w:pPr>
            <w:r w:rsidRPr="00D46715">
              <w:rPr>
                <w:color w:val="000000"/>
              </w:rPr>
              <w:t>Братковицький старостинський округ</w:t>
            </w:r>
          </w:p>
          <w:p w14:paraId="2060FA76" w14:textId="77777777" w:rsidR="001E6425" w:rsidRPr="00D46715" w:rsidRDefault="001E6425" w:rsidP="000001F2">
            <w:pPr>
              <w:tabs>
                <w:tab w:val="left" w:pos="7515"/>
              </w:tabs>
              <w:jc w:val="both"/>
              <w:rPr>
                <w:color w:val="000000"/>
              </w:rPr>
            </w:pPr>
            <w:r w:rsidRPr="00D46715">
              <w:rPr>
                <w:color w:val="000000"/>
              </w:rPr>
              <w:t>(Братковичі)</w:t>
            </w:r>
          </w:p>
        </w:tc>
        <w:tc>
          <w:tcPr>
            <w:tcW w:w="1843" w:type="dxa"/>
            <w:vAlign w:val="center"/>
          </w:tcPr>
          <w:p w14:paraId="4375474D" w14:textId="77777777" w:rsidR="001E6425" w:rsidRPr="00D46715" w:rsidRDefault="001E6425" w:rsidP="006A29C9">
            <w:pPr>
              <w:jc w:val="center"/>
            </w:pPr>
          </w:p>
        </w:tc>
        <w:tc>
          <w:tcPr>
            <w:tcW w:w="1843" w:type="dxa"/>
            <w:vAlign w:val="center"/>
          </w:tcPr>
          <w:p w14:paraId="053D24ED" w14:textId="77777777" w:rsidR="001E6425" w:rsidRPr="00D46715" w:rsidRDefault="001E6425" w:rsidP="006A29C9">
            <w:pPr>
              <w:jc w:val="center"/>
            </w:pPr>
          </w:p>
        </w:tc>
        <w:tc>
          <w:tcPr>
            <w:tcW w:w="2127" w:type="dxa"/>
            <w:vAlign w:val="center"/>
          </w:tcPr>
          <w:p w14:paraId="15BE444F" w14:textId="77777777" w:rsidR="001E6425" w:rsidRPr="00D46715" w:rsidRDefault="001E6425" w:rsidP="006A29C9">
            <w:pPr>
              <w:jc w:val="center"/>
            </w:pPr>
          </w:p>
        </w:tc>
      </w:tr>
      <w:tr w:rsidR="001E6425" w:rsidRPr="007E473D" w14:paraId="3F7117CC" w14:textId="77777777" w:rsidTr="006A29C9">
        <w:tc>
          <w:tcPr>
            <w:tcW w:w="4077" w:type="dxa"/>
          </w:tcPr>
          <w:p w14:paraId="5F084AE5" w14:textId="77777777" w:rsidR="001E6425" w:rsidRPr="00D46715" w:rsidRDefault="001E6425" w:rsidP="000001F2">
            <w:pPr>
              <w:tabs>
                <w:tab w:val="left" w:pos="7515"/>
              </w:tabs>
              <w:jc w:val="both"/>
              <w:rPr>
                <w:color w:val="000000"/>
              </w:rPr>
            </w:pPr>
            <w:r w:rsidRPr="00D46715">
              <w:rPr>
                <w:color w:val="000000"/>
              </w:rPr>
              <w:t>Бартатівський старостинський округ</w:t>
            </w:r>
          </w:p>
          <w:p w14:paraId="5C2E29CD"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(Бартатів, Воля Бартатівська)</w:t>
            </w:r>
          </w:p>
        </w:tc>
        <w:tc>
          <w:tcPr>
            <w:tcW w:w="1843" w:type="dxa"/>
            <w:vAlign w:val="center"/>
          </w:tcPr>
          <w:p w14:paraId="72068BEA" w14:textId="77777777" w:rsidR="001E6425" w:rsidRPr="00D46715" w:rsidRDefault="001E6425" w:rsidP="006A29C9">
            <w:pPr>
              <w:jc w:val="center"/>
            </w:pPr>
          </w:p>
        </w:tc>
        <w:tc>
          <w:tcPr>
            <w:tcW w:w="1843" w:type="dxa"/>
            <w:vAlign w:val="center"/>
          </w:tcPr>
          <w:p w14:paraId="0032862D" w14:textId="77777777" w:rsidR="001E6425" w:rsidRPr="00D46715" w:rsidRDefault="001E6425" w:rsidP="006A29C9">
            <w:pPr>
              <w:jc w:val="center"/>
            </w:pPr>
          </w:p>
        </w:tc>
        <w:tc>
          <w:tcPr>
            <w:tcW w:w="2127" w:type="dxa"/>
            <w:vAlign w:val="center"/>
          </w:tcPr>
          <w:p w14:paraId="2D520AB2" w14:textId="77777777" w:rsidR="001E6425" w:rsidRPr="00D46715" w:rsidRDefault="001E6425" w:rsidP="006A29C9">
            <w:pPr>
              <w:jc w:val="center"/>
            </w:pPr>
          </w:p>
        </w:tc>
      </w:tr>
      <w:tr w:rsidR="001E6425" w:rsidRPr="007E473D" w14:paraId="420538D7" w14:textId="77777777" w:rsidTr="006A29C9">
        <w:tc>
          <w:tcPr>
            <w:tcW w:w="4077" w:type="dxa"/>
          </w:tcPr>
          <w:p w14:paraId="70AAB9C2" w14:textId="77777777" w:rsidR="001E6425" w:rsidRPr="00D46715" w:rsidRDefault="001E6425" w:rsidP="000001F2">
            <w:pPr>
              <w:tabs>
                <w:tab w:val="left" w:pos="7515"/>
              </w:tabs>
              <w:jc w:val="both"/>
              <w:rPr>
                <w:color w:val="000000"/>
              </w:rPr>
            </w:pPr>
            <w:r w:rsidRPr="00D46715">
              <w:rPr>
                <w:color w:val="000000"/>
              </w:rPr>
              <w:t>Речичанський старостинський округ</w:t>
            </w:r>
          </w:p>
          <w:p w14:paraId="60A540B5" w14:textId="77777777" w:rsidR="001E6425" w:rsidRPr="00D46715" w:rsidRDefault="001E6425" w:rsidP="000001F2">
            <w:pPr>
              <w:tabs>
                <w:tab w:val="left" w:pos="7515"/>
              </w:tabs>
              <w:jc w:val="both"/>
              <w:rPr>
                <w:rFonts w:eastAsia="Times New Roman"/>
                <w:color w:val="000000"/>
              </w:rPr>
            </w:pPr>
            <w:r w:rsidRPr="00D46715">
              <w:rPr>
                <w:rFonts w:eastAsia="Times New Roman"/>
                <w:color w:val="000000"/>
              </w:rPr>
              <w:t>(Речичани, Лісновичі)</w:t>
            </w:r>
          </w:p>
        </w:tc>
        <w:tc>
          <w:tcPr>
            <w:tcW w:w="1843" w:type="dxa"/>
            <w:vAlign w:val="center"/>
          </w:tcPr>
          <w:p w14:paraId="3EB05C0F" w14:textId="77777777" w:rsidR="001E6425" w:rsidRPr="00D46715" w:rsidRDefault="001E6425" w:rsidP="006A29C9">
            <w:pPr>
              <w:jc w:val="center"/>
            </w:pPr>
          </w:p>
        </w:tc>
        <w:tc>
          <w:tcPr>
            <w:tcW w:w="1843" w:type="dxa"/>
            <w:vAlign w:val="center"/>
          </w:tcPr>
          <w:p w14:paraId="0EC89267" w14:textId="77777777" w:rsidR="001E6425" w:rsidRPr="00D46715" w:rsidRDefault="001E6425" w:rsidP="006A29C9">
            <w:pPr>
              <w:jc w:val="center"/>
            </w:pPr>
          </w:p>
        </w:tc>
        <w:tc>
          <w:tcPr>
            <w:tcW w:w="2127" w:type="dxa"/>
            <w:vAlign w:val="center"/>
          </w:tcPr>
          <w:p w14:paraId="3FA542EC" w14:textId="77777777" w:rsidR="001E6425" w:rsidRPr="00D46715" w:rsidRDefault="001E6425" w:rsidP="006A29C9">
            <w:pPr>
              <w:jc w:val="center"/>
            </w:pPr>
          </w:p>
        </w:tc>
      </w:tr>
      <w:tr w:rsidR="00D46715" w:rsidRPr="007E473D" w14:paraId="1EA82BE5" w14:textId="77777777" w:rsidTr="006A29C9">
        <w:tc>
          <w:tcPr>
            <w:tcW w:w="4077" w:type="dxa"/>
          </w:tcPr>
          <w:p w14:paraId="0E90D332" w14:textId="107A8E33" w:rsidR="00D46715" w:rsidRPr="00D46715" w:rsidRDefault="00D46715" w:rsidP="000001F2">
            <w:pPr>
              <w:tabs>
                <w:tab w:val="left" w:pos="7515"/>
              </w:tabs>
              <w:jc w:val="both"/>
              <w:rPr>
                <w:b/>
                <w:color w:val="000000"/>
              </w:rPr>
            </w:pPr>
            <w:r w:rsidRPr="00D46715">
              <w:rPr>
                <w:b/>
                <w:color w:val="000000"/>
              </w:rPr>
              <w:t>Всього</w:t>
            </w:r>
          </w:p>
        </w:tc>
        <w:tc>
          <w:tcPr>
            <w:tcW w:w="1843" w:type="dxa"/>
            <w:vAlign w:val="center"/>
          </w:tcPr>
          <w:p w14:paraId="6502E06E" w14:textId="6D38292F" w:rsidR="00D46715" w:rsidRPr="00D46715" w:rsidRDefault="00D46715" w:rsidP="006A29C9">
            <w:pPr>
              <w:jc w:val="center"/>
            </w:pPr>
            <w:r>
              <w:t>121</w:t>
            </w:r>
          </w:p>
        </w:tc>
        <w:tc>
          <w:tcPr>
            <w:tcW w:w="1843" w:type="dxa"/>
            <w:vAlign w:val="center"/>
          </w:tcPr>
          <w:p w14:paraId="3A68CFCD" w14:textId="3A055E0A" w:rsidR="00D46715" w:rsidRPr="00D46715" w:rsidRDefault="00D46715" w:rsidP="006A29C9">
            <w:pPr>
              <w:jc w:val="center"/>
            </w:pPr>
            <w:r>
              <w:t>52</w:t>
            </w:r>
          </w:p>
        </w:tc>
        <w:tc>
          <w:tcPr>
            <w:tcW w:w="2127" w:type="dxa"/>
            <w:vAlign w:val="center"/>
          </w:tcPr>
          <w:p w14:paraId="61F8BE44" w14:textId="36CEFAA4" w:rsidR="00D46715" w:rsidRPr="00D46715" w:rsidRDefault="00D46715" w:rsidP="006A29C9">
            <w:pPr>
              <w:jc w:val="center"/>
            </w:pPr>
            <w:r>
              <w:t>69</w:t>
            </w:r>
          </w:p>
        </w:tc>
      </w:tr>
    </w:tbl>
    <w:p w14:paraId="70D96701" w14:textId="0544CE57" w:rsidR="00D46715" w:rsidRPr="00D46715" w:rsidRDefault="00D46715" w:rsidP="0088791F">
      <w:pPr>
        <w:spacing w:before="240"/>
        <w:ind w:firstLine="709"/>
        <w:jc w:val="both"/>
        <w:rPr>
          <w:sz w:val="24"/>
          <w:szCs w:val="24"/>
        </w:rPr>
      </w:pPr>
      <w:r w:rsidRPr="00D46715">
        <w:rPr>
          <w:sz w:val="24"/>
          <w:szCs w:val="24"/>
        </w:rPr>
        <w:t xml:space="preserve">Значні успіхи у вивчені іноземних мов показують хлопці нашої громади частка яких становила </w:t>
      </w:r>
      <w:r w:rsidR="00E23BF1">
        <w:rPr>
          <w:sz w:val="24"/>
          <w:szCs w:val="24"/>
        </w:rPr>
        <w:t>57</w:t>
      </w:r>
      <w:r w:rsidRPr="00D46715">
        <w:rPr>
          <w:sz w:val="24"/>
          <w:szCs w:val="24"/>
        </w:rPr>
        <w:t>% від учнів що отримали за результатами НМТ з іноземної мови 160 балів і більше.</w:t>
      </w:r>
    </w:p>
    <w:p w14:paraId="65295BCE" w14:textId="791EFD42" w:rsidR="00D72419" w:rsidRPr="003715A1" w:rsidRDefault="007B6086" w:rsidP="001E69A2">
      <w:pPr>
        <w:spacing w:before="240"/>
        <w:jc w:val="center"/>
        <w:rPr>
          <w:b/>
          <w:sz w:val="24"/>
          <w:szCs w:val="24"/>
        </w:rPr>
      </w:pPr>
      <w:r w:rsidRPr="003715A1">
        <w:rPr>
          <w:b/>
          <w:sz w:val="24"/>
          <w:szCs w:val="24"/>
        </w:rPr>
        <w:t xml:space="preserve">Кількість </w:t>
      </w:r>
      <w:r w:rsidR="00D72419" w:rsidRPr="003715A1">
        <w:rPr>
          <w:b/>
          <w:sz w:val="24"/>
          <w:szCs w:val="24"/>
        </w:rPr>
        <w:t xml:space="preserve"> випускників закладів загальної середньої освіти, які отримали за результатами НМТ з української мови 160 балів і більше</w:t>
      </w:r>
    </w:p>
    <w:p w14:paraId="565B5757" w14:textId="3A6639D0" w:rsidR="00D72419" w:rsidRPr="002F2435" w:rsidRDefault="00C243F8" w:rsidP="002F2435">
      <w:pPr>
        <w:jc w:val="right"/>
      </w:pPr>
      <w:r>
        <w:rPr>
          <w:bCs/>
        </w:rPr>
        <w:t xml:space="preserve"> </w:t>
      </w:r>
      <w:r w:rsidR="002F2435" w:rsidRPr="00A71A64">
        <w:rPr>
          <w:bCs/>
        </w:rPr>
        <w:t>Табл.4.</w:t>
      </w:r>
      <w:r w:rsidR="00A6226A">
        <w:rPr>
          <w:bCs/>
        </w:rPr>
        <w:t>30</w:t>
      </w:r>
      <w:r w:rsidR="002F2435">
        <w:rPr>
          <w:bCs/>
        </w:rPr>
        <w:t>.</w:t>
      </w:r>
    </w:p>
    <w:tbl>
      <w:tblPr>
        <w:tblStyle w:val="a4"/>
        <w:tblW w:w="10173" w:type="dxa"/>
        <w:tblLook w:val="04A0" w:firstRow="1" w:lastRow="0" w:firstColumn="1" w:lastColumn="0" w:noHBand="0" w:noVBand="1"/>
      </w:tblPr>
      <w:tblGrid>
        <w:gridCol w:w="4219"/>
        <w:gridCol w:w="1701"/>
        <w:gridCol w:w="1701"/>
        <w:gridCol w:w="2552"/>
      </w:tblGrid>
      <w:tr w:rsidR="00D72419" w:rsidRPr="007E473D" w14:paraId="52E42CE3" w14:textId="77777777" w:rsidTr="000001F2">
        <w:tc>
          <w:tcPr>
            <w:tcW w:w="4219" w:type="dxa"/>
            <w:vMerge w:val="restart"/>
          </w:tcPr>
          <w:p w14:paraId="09328A70" w14:textId="77777777" w:rsidR="00D72419" w:rsidRPr="00BD1C6A" w:rsidRDefault="00D72419" w:rsidP="000001F2">
            <w:pPr>
              <w:jc w:val="both"/>
              <w:rPr>
                <w:sz w:val="24"/>
                <w:szCs w:val="24"/>
              </w:rPr>
            </w:pPr>
            <w:r w:rsidRPr="00BD1C6A">
              <w:rPr>
                <w:sz w:val="24"/>
                <w:szCs w:val="24"/>
              </w:rPr>
              <w:t>Назва старостинського округу</w:t>
            </w:r>
          </w:p>
        </w:tc>
        <w:tc>
          <w:tcPr>
            <w:tcW w:w="5954" w:type="dxa"/>
            <w:gridSpan w:val="3"/>
          </w:tcPr>
          <w:p w14:paraId="72F59864" w14:textId="5A6F92F0" w:rsidR="00D72419" w:rsidRPr="00BD1C6A" w:rsidRDefault="00FD1768" w:rsidP="000001F2">
            <w:pPr>
              <w:jc w:val="both"/>
              <w:rPr>
                <w:sz w:val="24"/>
                <w:szCs w:val="24"/>
              </w:rPr>
            </w:pPr>
            <w:r w:rsidRPr="00BD1C6A">
              <w:rPr>
                <w:sz w:val="24"/>
                <w:szCs w:val="24"/>
              </w:rPr>
              <w:t>Кількість</w:t>
            </w:r>
            <w:r w:rsidR="00D72419" w:rsidRPr="00BD1C6A">
              <w:rPr>
                <w:sz w:val="24"/>
                <w:szCs w:val="24"/>
              </w:rPr>
              <w:t xml:space="preserve"> випускників закладів загальної середньої освіти, які отримали за результатами НМТ з української мови 160 балів і більше, із загальної кількості учнів, які проходили тестування з української мови      </w:t>
            </w:r>
          </w:p>
        </w:tc>
      </w:tr>
      <w:tr w:rsidR="00D72419" w:rsidRPr="007E473D" w14:paraId="11FC6A4C" w14:textId="77777777" w:rsidTr="000001F2">
        <w:trPr>
          <w:trHeight w:val="218"/>
        </w:trPr>
        <w:tc>
          <w:tcPr>
            <w:tcW w:w="4219" w:type="dxa"/>
            <w:vMerge/>
          </w:tcPr>
          <w:p w14:paraId="169AE459" w14:textId="77777777" w:rsidR="00D72419" w:rsidRPr="00BD1C6A" w:rsidRDefault="00D72419" w:rsidP="000001F2">
            <w:pPr>
              <w:jc w:val="both"/>
              <w:rPr>
                <w:sz w:val="24"/>
                <w:szCs w:val="24"/>
              </w:rPr>
            </w:pPr>
          </w:p>
        </w:tc>
        <w:tc>
          <w:tcPr>
            <w:tcW w:w="1701" w:type="dxa"/>
            <w:vMerge w:val="restart"/>
          </w:tcPr>
          <w:p w14:paraId="4F36E2AD" w14:textId="77777777" w:rsidR="00D72419" w:rsidRPr="00BD1C6A" w:rsidRDefault="00D72419" w:rsidP="000001F2">
            <w:pPr>
              <w:jc w:val="both"/>
              <w:rPr>
                <w:sz w:val="24"/>
                <w:szCs w:val="24"/>
              </w:rPr>
            </w:pPr>
            <w:r w:rsidRPr="00BD1C6A">
              <w:rPr>
                <w:sz w:val="24"/>
                <w:szCs w:val="24"/>
              </w:rPr>
              <w:t xml:space="preserve"> усього </w:t>
            </w:r>
          </w:p>
        </w:tc>
        <w:tc>
          <w:tcPr>
            <w:tcW w:w="4253" w:type="dxa"/>
            <w:gridSpan w:val="2"/>
          </w:tcPr>
          <w:p w14:paraId="07A2F778" w14:textId="77777777" w:rsidR="00D72419" w:rsidRPr="00BD1C6A" w:rsidRDefault="00D72419" w:rsidP="000001F2">
            <w:pPr>
              <w:jc w:val="both"/>
              <w:rPr>
                <w:sz w:val="24"/>
                <w:szCs w:val="24"/>
              </w:rPr>
            </w:pPr>
            <w:r w:rsidRPr="00BD1C6A">
              <w:rPr>
                <w:sz w:val="24"/>
                <w:szCs w:val="24"/>
              </w:rPr>
              <w:t xml:space="preserve">З них </w:t>
            </w:r>
          </w:p>
        </w:tc>
      </w:tr>
      <w:tr w:rsidR="00D72419" w:rsidRPr="007E473D" w14:paraId="655E2863" w14:textId="77777777" w:rsidTr="000001F2">
        <w:trPr>
          <w:trHeight w:val="236"/>
        </w:trPr>
        <w:tc>
          <w:tcPr>
            <w:tcW w:w="4219" w:type="dxa"/>
            <w:vMerge/>
          </w:tcPr>
          <w:p w14:paraId="1B86A5D3" w14:textId="77777777" w:rsidR="00D72419" w:rsidRPr="00BD1C6A" w:rsidRDefault="00D72419" w:rsidP="000001F2">
            <w:pPr>
              <w:jc w:val="both"/>
              <w:rPr>
                <w:sz w:val="24"/>
                <w:szCs w:val="24"/>
              </w:rPr>
            </w:pPr>
          </w:p>
        </w:tc>
        <w:tc>
          <w:tcPr>
            <w:tcW w:w="1701" w:type="dxa"/>
            <w:vMerge/>
          </w:tcPr>
          <w:p w14:paraId="17945CAE" w14:textId="77777777" w:rsidR="00D72419" w:rsidRPr="00BD1C6A" w:rsidRDefault="00D72419" w:rsidP="000001F2">
            <w:pPr>
              <w:jc w:val="both"/>
              <w:rPr>
                <w:sz w:val="24"/>
                <w:szCs w:val="24"/>
              </w:rPr>
            </w:pPr>
          </w:p>
        </w:tc>
        <w:tc>
          <w:tcPr>
            <w:tcW w:w="1701" w:type="dxa"/>
          </w:tcPr>
          <w:p w14:paraId="31B44E90" w14:textId="77777777" w:rsidR="00D72419" w:rsidRPr="00BD1C6A" w:rsidRDefault="00D72419" w:rsidP="000001F2">
            <w:pPr>
              <w:jc w:val="both"/>
              <w:rPr>
                <w:sz w:val="24"/>
                <w:szCs w:val="24"/>
              </w:rPr>
            </w:pPr>
            <w:r w:rsidRPr="00BD1C6A">
              <w:rPr>
                <w:sz w:val="24"/>
                <w:szCs w:val="24"/>
              </w:rPr>
              <w:t>дівчата</w:t>
            </w:r>
          </w:p>
        </w:tc>
        <w:tc>
          <w:tcPr>
            <w:tcW w:w="2552" w:type="dxa"/>
          </w:tcPr>
          <w:p w14:paraId="6D36AB7F" w14:textId="77777777" w:rsidR="00D72419" w:rsidRPr="00BD1C6A" w:rsidRDefault="00D72419" w:rsidP="000001F2">
            <w:pPr>
              <w:jc w:val="both"/>
              <w:rPr>
                <w:sz w:val="24"/>
                <w:szCs w:val="24"/>
              </w:rPr>
            </w:pPr>
            <w:r w:rsidRPr="00BD1C6A">
              <w:rPr>
                <w:sz w:val="24"/>
                <w:szCs w:val="24"/>
              </w:rPr>
              <w:t>хлопці</w:t>
            </w:r>
          </w:p>
        </w:tc>
      </w:tr>
      <w:tr w:rsidR="00D72419" w:rsidRPr="007E473D" w14:paraId="2AC4C4C2" w14:textId="77777777" w:rsidTr="002C1495">
        <w:tc>
          <w:tcPr>
            <w:tcW w:w="4219" w:type="dxa"/>
          </w:tcPr>
          <w:p w14:paraId="6840448A" w14:textId="77777777" w:rsidR="00D72419" w:rsidRPr="002C1495" w:rsidRDefault="00D72419" w:rsidP="000001F2">
            <w:pPr>
              <w:tabs>
                <w:tab w:val="left" w:pos="7515"/>
              </w:tabs>
              <w:jc w:val="both"/>
              <w:rPr>
                <w:color w:val="000000"/>
              </w:rPr>
            </w:pPr>
            <w:r w:rsidRPr="002C1495">
              <w:rPr>
                <w:color w:val="000000"/>
              </w:rPr>
              <w:t>м. Городок</w:t>
            </w:r>
          </w:p>
        </w:tc>
        <w:tc>
          <w:tcPr>
            <w:tcW w:w="1701" w:type="dxa"/>
            <w:vAlign w:val="center"/>
          </w:tcPr>
          <w:p w14:paraId="04925587" w14:textId="77777777" w:rsidR="00D72419" w:rsidRPr="002C1495" w:rsidRDefault="00D72419" w:rsidP="002C1495">
            <w:pPr>
              <w:jc w:val="center"/>
            </w:pPr>
            <w:r w:rsidRPr="002C1495">
              <w:t>33</w:t>
            </w:r>
          </w:p>
        </w:tc>
        <w:tc>
          <w:tcPr>
            <w:tcW w:w="1701" w:type="dxa"/>
            <w:vAlign w:val="center"/>
          </w:tcPr>
          <w:p w14:paraId="7CE7C506" w14:textId="77777777" w:rsidR="00D72419" w:rsidRPr="002C1495" w:rsidRDefault="00D72419" w:rsidP="002C1495">
            <w:pPr>
              <w:jc w:val="center"/>
            </w:pPr>
            <w:r w:rsidRPr="002C1495">
              <w:t>24</w:t>
            </w:r>
          </w:p>
        </w:tc>
        <w:tc>
          <w:tcPr>
            <w:tcW w:w="2552" w:type="dxa"/>
            <w:vAlign w:val="center"/>
          </w:tcPr>
          <w:p w14:paraId="627E8518" w14:textId="77777777" w:rsidR="00D72419" w:rsidRPr="002C1495" w:rsidRDefault="00D72419" w:rsidP="002C1495">
            <w:pPr>
              <w:jc w:val="center"/>
            </w:pPr>
            <w:r w:rsidRPr="002C1495">
              <w:t>9</w:t>
            </w:r>
          </w:p>
        </w:tc>
      </w:tr>
      <w:tr w:rsidR="00D72419" w:rsidRPr="007E473D" w14:paraId="7688338D" w14:textId="77777777" w:rsidTr="002C1495">
        <w:tc>
          <w:tcPr>
            <w:tcW w:w="4219" w:type="dxa"/>
          </w:tcPr>
          <w:p w14:paraId="59BD148D" w14:textId="77777777" w:rsidR="00D72419" w:rsidRPr="002C1495" w:rsidRDefault="00D72419" w:rsidP="000001F2">
            <w:pPr>
              <w:tabs>
                <w:tab w:val="left" w:pos="7515"/>
              </w:tabs>
              <w:jc w:val="both"/>
              <w:rPr>
                <w:color w:val="000000"/>
              </w:rPr>
            </w:pPr>
            <w:r w:rsidRPr="002C1495">
              <w:rPr>
                <w:color w:val="000000"/>
              </w:rPr>
              <w:t>Мшанський старостинський округ</w:t>
            </w:r>
          </w:p>
          <w:p w14:paraId="45CA4967" w14:textId="77777777" w:rsidR="00D72419" w:rsidRPr="002C1495" w:rsidRDefault="00D72419" w:rsidP="000001F2">
            <w:pPr>
              <w:tabs>
                <w:tab w:val="left" w:pos="7515"/>
              </w:tabs>
              <w:jc w:val="both"/>
              <w:rPr>
                <w:color w:val="000000"/>
              </w:rPr>
            </w:pPr>
            <w:r w:rsidRPr="002C1495">
              <w:rPr>
                <w:color w:val="000000"/>
              </w:rPr>
              <w:t>(Мшана)</w:t>
            </w:r>
          </w:p>
        </w:tc>
        <w:tc>
          <w:tcPr>
            <w:tcW w:w="1701" w:type="dxa"/>
            <w:vAlign w:val="center"/>
          </w:tcPr>
          <w:p w14:paraId="7C6EC8A2" w14:textId="77777777" w:rsidR="00D72419" w:rsidRPr="002C1495" w:rsidRDefault="00D72419" w:rsidP="002C1495">
            <w:pPr>
              <w:jc w:val="center"/>
            </w:pPr>
            <w:r w:rsidRPr="002C1495">
              <w:t>20</w:t>
            </w:r>
          </w:p>
        </w:tc>
        <w:tc>
          <w:tcPr>
            <w:tcW w:w="1701" w:type="dxa"/>
            <w:vAlign w:val="center"/>
          </w:tcPr>
          <w:p w14:paraId="4113F559" w14:textId="77777777" w:rsidR="00D72419" w:rsidRPr="002C1495" w:rsidRDefault="00D72419" w:rsidP="002C1495">
            <w:pPr>
              <w:jc w:val="center"/>
            </w:pPr>
            <w:r w:rsidRPr="002C1495">
              <w:t>14</w:t>
            </w:r>
          </w:p>
        </w:tc>
        <w:tc>
          <w:tcPr>
            <w:tcW w:w="2552" w:type="dxa"/>
            <w:vAlign w:val="center"/>
          </w:tcPr>
          <w:p w14:paraId="35B832F8" w14:textId="77777777" w:rsidR="00D72419" w:rsidRPr="002C1495" w:rsidRDefault="00D72419" w:rsidP="002C1495">
            <w:pPr>
              <w:jc w:val="center"/>
            </w:pPr>
            <w:r w:rsidRPr="002C1495">
              <w:t>6</w:t>
            </w:r>
          </w:p>
        </w:tc>
      </w:tr>
      <w:tr w:rsidR="00D72419" w:rsidRPr="007E473D" w14:paraId="4B51D78A" w14:textId="77777777" w:rsidTr="002C1495">
        <w:tc>
          <w:tcPr>
            <w:tcW w:w="4219" w:type="dxa"/>
          </w:tcPr>
          <w:p w14:paraId="622E91CB" w14:textId="77777777" w:rsidR="00D72419" w:rsidRPr="002C1495" w:rsidRDefault="00D72419" w:rsidP="000001F2">
            <w:pPr>
              <w:tabs>
                <w:tab w:val="left" w:pos="7515"/>
              </w:tabs>
              <w:jc w:val="both"/>
              <w:rPr>
                <w:color w:val="000000"/>
              </w:rPr>
            </w:pPr>
            <w:r w:rsidRPr="002C1495">
              <w:rPr>
                <w:color w:val="000000"/>
              </w:rPr>
              <w:t>Заверешицький старостинський округ</w:t>
            </w:r>
          </w:p>
          <w:p w14:paraId="2F9C1667"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(Повітно, Заверещиця,Залужжя,Зушиці)</w:t>
            </w:r>
          </w:p>
        </w:tc>
        <w:tc>
          <w:tcPr>
            <w:tcW w:w="1701" w:type="dxa"/>
            <w:vAlign w:val="center"/>
          </w:tcPr>
          <w:p w14:paraId="12143859" w14:textId="77777777" w:rsidR="00D72419" w:rsidRPr="002C1495" w:rsidRDefault="00D72419" w:rsidP="002C1495">
            <w:pPr>
              <w:jc w:val="center"/>
            </w:pPr>
            <w:r w:rsidRPr="002C1495">
              <w:t>32</w:t>
            </w:r>
          </w:p>
        </w:tc>
        <w:tc>
          <w:tcPr>
            <w:tcW w:w="1701" w:type="dxa"/>
            <w:vAlign w:val="center"/>
          </w:tcPr>
          <w:p w14:paraId="2CC27A63" w14:textId="77777777" w:rsidR="00D72419" w:rsidRPr="002C1495" w:rsidRDefault="00D72419" w:rsidP="002C1495">
            <w:pPr>
              <w:jc w:val="center"/>
            </w:pPr>
            <w:r w:rsidRPr="002C1495">
              <w:t>18</w:t>
            </w:r>
          </w:p>
        </w:tc>
        <w:tc>
          <w:tcPr>
            <w:tcW w:w="2552" w:type="dxa"/>
            <w:vAlign w:val="center"/>
          </w:tcPr>
          <w:p w14:paraId="3BDDE974" w14:textId="77777777" w:rsidR="00D72419" w:rsidRPr="002C1495" w:rsidRDefault="00D72419" w:rsidP="002C1495">
            <w:pPr>
              <w:jc w:val="center"/>
            </w:pPr>
            <w:r w:rsidRPr="002C1495">
              <w:t>14</w:t>
            </w:r>
          </w:p>
        </w:tc>
      </w:tr>
      <w:tr w:rsidR="00D72419" w:rsidRPr="007E473D" w14:paraId="5FCE5D4B" w14:textId="77777777" w:rsidTr="002C1495">
        <w:tc>
          <w:tcPr>
            <w:tcW w:w="4219" w:type="dxa"/>
          </w:tcPr>
          <w:p w14:paraId="1DC69F27" w14:textId="77777777" w:rsidR="00D72419" w:rsidRPr="002C1495" w:rsidRDefault="00D72419" w:rsidP="000001F2">
            <w:pPr>
              <w:tabs>
                <w:tab w:val="left" w:pos="7515"/>
              </w:tabs>
              <w:jc w:val="both"/>
              <w:rPr>
                <w:color w:val="000000"/>
              </w:rPr>
            </w:pPr>
            <w:r w:rsidRPr="002C1495">
              <w:rPr>
                <w:color w:val="000000"/>
              </w:rPr>
              <w:t>Керницький  старостинський округ</w:t>
            </w:r>
          </w:p>
          <w:p w14:paraId="67D462B9"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(Керниця, Артищів, Велика Калинка, Любовичі, Мавковичі)</w:t>
            </w:r>
          </w:p>
        </w:tc>
        <w:tc>
          <w:tcPr>
            <w:tcW w:w="1701" w:type="dxa"/>
            <w:vAlign w:val="center"/>
          </w:tcPr>
          <w:p w14:paraId="59DC3EF4" w14:textId="77777777" w:rsidR="00D72419" w:rsidRPr="002C1495" w:rsidRDefault="00D72419" w:rsidP="002C1495">
            <w:pPr>
              <w:jc w:val="center"/>
            </w:pPr>
            <w:r w:rsidRPr="002C1495">
              <w:t>9</w:t>
            </w:r>
          </w:p>
        </w:tc>
        <w:tc>
          <w:tcPr>
            <w:tcW w:w="1701" w:type="dxa"/>
            <w:vAlign w:val="center"/>
          </w:tcPr>
          <w:p w14:paraId="7167F81F" w14:textId="77777777" w:rsidR="00D72419" w:rsidRPr="002C1495" w:rsidRDefault="00D72419" w:rsidP="002C1495">
            <w:pPr>
              <w:jc w:val="center"/>
            </w:pPr>
            <w:r w:rsidRPr="002C1495">
              <w:t>9</w:t>
            </w:r>
          </w:p>
        </w:tc>
        <w:tc>
          <w:tcPr>
            <w:tcW w:w="2552" w:type="dxa"/>
            <w:vAlign w:val="center"/>
          </w:tcPr>
          <w:p w14:paraId="3CA6A32A" w14:textId="77777777" w:rsidR="00D72419" w:rsidRPr="002C1495" w:rsidRDefault="00D72419" w:rsidP="002C1495">
            <w:pPr>
              <w:jc w:val="center"/>
            </w:pPr>
            <w:r w:rsidRPr="002C1495">
              <w:t>0</w:t>
            </w:r>
          </w:p>
        </w:tc>
      </w:tr>
      <w:tr w:rsidR="00D72419" w:rsidRPr="007E473D" w14:paraId="29CF2560" w14:textId="77777777" w:rsidTr="002C1495">
        <w:tc>
          <w:tcPr>
            <w:tcW w:w="4219" w:type="dxa"/>
          </w:tcPr>
          <w:p w14:paraId="0ADDFAB0" w14:textId="77777777" w:rsidR="00D72419" w:rsidRPr="002C1495" w:rsidRDefault="00D72419" w:rsidP="000001F2">
            <w:pPr>
              <w:tabs>
                <w:tab w:val="left" w:pos="7515"/>
              </w:tabs>
              <w:jc w:val="both"/>
              <w:rPr>
                <w:color w:val="000000"/>
              </w:rPr>
            </w:pPr>
            <w:r w:rsidRPr="002C1495">
              <w:rPr>
                <w:color w:val="000000"/>
              </w:rPr>
              <w:t>Угрівський старостинський округ</w:t>
            </w:r>
          </w:p>
          <w:p w14:paraId="00E6EFC2"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(Черляни, Черлянське Передмістя, Угри, Стоділки)</w:t>
            </w:r>
          </w:p>
        </w:tc>
        <w:tc>
          <w:tcPr>
            <w:tcW w:w="1701" w:type="dxa"/>
            <w:vAlign w:val="center"/>
          </w:tcPr>
          <w:p w14:paraId="36889355" w14:textId="77777777" w:rsidR="00D72419" w:rsidRPr="002C1495" w:rsidRDefault="00D72419" w:rsidP="002C1495">
            <w:pPr>
              <w:jc w:val="center"/>
            </w:pPr>
          </w:p>
        </w:tc>
        <w:tc>
          <w:tcPr>
            <w:tcW w:w="1701" w:type="dxa"/>
            <w:vAlign w:val="center"/>
          </w:tcPr>
          <w:p w14:paraId="30890404" w14:textId="77777777" w:rsidR="00D72419" w:rsidRPr="002C1495" w:rsidRDefault="00D72419" w:rsidP="002C1495">
            <w:pPr>
              <w:jc w:val="center"/>
            </w:pPr>
          </w:p>
        </w:tc>
        <w:tc>
          <w:tcPr>
            <w:tcW w:w="2552" w:type="dxa"/>
            <w:vAlign w:val="center"/>
          </w:tcPr>
          <w:p w14:paraId="136BCE1F" w14:textId="77777777" w:rsidR="00D72419" w:rsidRPr="002C1495" w:rsidRDefault="00D72419" w:rsidP="002C1495">
            <w:pPr>
              <w:jc w:val="center"/>
            </w:pPr>
          </w:p>
        </w:tc>
      </w:tr>
      <w:tr w:rsidR="00D72419" w:rsidRPr="007E473D" w14:paraId="62175565" w14:textId="77777777" w:rsidTr="002C1495">
        <w:tc>
          <w:tcPr>
            <w:tcW w:w="4219" w:type="dxa"/>
          </w:tcPr>
          <w:p w14:paraId="0AD98A80" w14:textId="77777777" w:rsidR="00D72419" w:rsidRPr="002C1495" w:rsidRDefault="00D72419" w:rsidP="000001F2">
            <w:pPr>
              <w:tabs>
                <w:tab w:val="left" w:pos="7515"/>
              </w:tabs>
              <w:jc w:val="both"/>
              <w:rPr>
                <w:color w:val="000000"/>
              </w:rPr>
            </w:pPr>
            <w:r w:rsidRPr="002C1495">
              <w:rPr>
                <w:color w:val="000000"/>
              </w:rPr>
              <w:t>Долинянський  старостинський округ</w:t>
            </w:r>
          </w:p>
          <w:p w14:paraId="56A313EF"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(Долиняни, Вовчухи, Годвишня)</w:t>
            </w:r>
          </w:p>
        </w:tc>
        <w:tc>
          <w:tcPr>
            <w:tcW w:w="1701" w:type="dxa"/>
            <w:vAlign w:val="center"/>
          </w:tcPr>
          <w:p w14:paraId="4940A3F2" w14:textId="77777777" w:rsidR="00D72419" w:rsidRPr="002C1495" w:rsidRDefault="00D72419" w:rsidP="002C1495">
            <w:pPr>
              <w:jc w:val="center"/>
            </w:pPr>
          </w:p>
        </w:tc>
        <w:tc>
          <w:tcPr>
            <w:tcW w:w="1701" w:type="dxa"/>
            <w:vAlign w:val="center"/>
          </w:tcPr>
          <w:p w14:paraId="4FDE58E0" w14:textId="77777777" w:rsidR="00D72419" w:rsidRPr="002C1495" w:rsidRDefault="00D72419" w:rsidP="002C1495">
            <w:pPr>
              <w:jc w:val="center"/>
            </w:pPr>
          </w:p>
        </w:tc>
        <w:tc>
          <w:tcPr>
            <w:tcW w:w="2552" w:type="dxa"/>
            <w:vAlign w:val="center"/>
          </w:tcPr>
          <w:p w14:paraId="20045AAD" w14:textId="77777777" w:rsidR="00D72419" w:rsidRPr="002C1495" w:rsidRDefault="00D72419" w:rsidP="002C1495">
            <w:pPr>
              <w:jc w:val="center"/>
            </w:pPr>
          </w:p>
        </w:tc>
      </w:tr>
      <w:tr w:rsidR="00D72419" w:rsidRPr="007E473D" w14:paraId="526F48AF" w14:textId="77777777" w:rsidTr="002C1495">
        <w:tc>
          <w:tcPr>
            <w:tcW w:w="4219" w:type="dxa"/>
          </w:tcPr>
          <w:p w14:paraId="3433E686" w14:textId="77777777" w:rsidR="00D72419" w:rsidRPr="002C1495" w:rsidRDefault="00D72419" w:rsidP="000001F2">
            <w:pPr>
              <w:tabs>
                <w:tab w:val="left" w:pos="7515"/>
              </w:tabs>
              <w:jc w:val="both"/>
              <w:rPr>
                <w:color w:val="000000"/>
              </w:rPr>
            </w:pPr>
            <w:r w:rsidRPr="002C1495">
              <w:rPr>
                <w:color w:val="000000"/>
              </w:rPr>
              <w:t>Галичанівський старостинський округ</w:t>
            </w:r>
          </w:p>
          <w:p w14:paraId="461F6C8F"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(Галичани, Дроздовичі)</w:t>
            </w:r>
          </w:p>
        </w:tc>
        <w:tc>
          <w:tcPr>
            <w:tcW w:w="1701" w:type="dxa"/>
            <w:vAlign w:val="center"/>
          </w:tcPr>
          <w:p w14:paraId="3E948789" w14:textId="77777777" w:rsidR="00D72419" w:rsidRPr="002C1495" w:rsidRDefault="00D72419" w:rsidP="002C1495">
            <w:pPr>
              <w:jc w:val="center"/>
            </w:pPr>
          </w:p>
        </w:tc>
        <w:tc>
          <w:tcPr>
            <w:tcW w:w="1701" w:type="dxa"/>
            <w:vAlign w:val="center"/>
          </w:tcPr>
          <w:p w14:paraId="63206796" w14:textId="77777777" w:rsidR="00D72419" w:rsidRPr="002C1495" w:rsidRDefault="00D72419" w:rsidP="002C1495">
            <w:pPr>
              <w:jc w:val="center"/>
            </w:pPr>
          </w:p>
        </w:tc>
        <w:tc>
          <w:tcPr>
            <w:tcW w:w="2552" w:type="dxa"/>
            <w:vAlign w:val="center"/>
          </w:tcPr>
          <w:p w14:paraId="6D32D702" w14:textId="77777777" w:rsidR="00D72419" w:rsidRPr="002C1495" w:rsidRDefault="00D72419" w:rsidP="002C1495">
            <w:pPr>
              <w:jc w:val="center"/>
            </w:pPr>
          </w:p>
        </w:tc>
      </w:tr>
      <w:tr w:rsidR="00D72419" w:rsidRPr="007E473D" w14:paraId="77CB13E4" w14:textId="77777777" w:rsidTr="002C1495">
        <w:tc>
          <w:tcPr>
            <w:tcW w:w="4219" w:type="dxa"/>
          </w:tcPr>
          <w:p w14:paraId="12443D37" w14:textId="77777777" w:rsidR="00D72419" w:rsidRPr="002C1495" w:rsidRDefault="00D72419" w:rsidP="000001F2">
            <w:pPr>
              <w:tabs>
                <w:tab w:val="left" w:pos="7515"/>
              </w:tabs>
              <w:jc w:val="both"/>
              <w:rPr>
                <w:color w:val="000000"/>
              </w:rPr>
            </w:pPr>
            <w:r w:rsidRPr="002C1495">
              <w:rPr>
                <w:color w:val="000000"/>
              </w:rPr>
              <w:t>Добрянський старостинський округ</w:t>
            </w:r>
          </w:p>
          <w:p w14:paraId="5EED2013"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(Добряни, Милятин, Підмогилки, Бар)</w:t>
            </w:r>
          </w:p>
        </w:tc>
        <w:tc>
          <w:tcPr>
            <w:tcW w:w="1701" w:type="dxa"/>
            <w:vAlign w:val="center"/>
          </w:tcPr>
          <w:p w14:paraId="49F4627A" w14:textId="77777777" w:rsidR="00D72419" w:rsidRPr="002C1495" w:rsidRDefault="00D72419" w:rsidP="002C1495">
            <w:pPr>
              <w:jc w:val="center"/>
            </w:pPr>
            <w:r w:rsidRPr="002C1495">
              <w:t>9</w:t>
            </w:r>
          </w:p>
        </w:tc>
        <w:tc>
          <w:tcPr>
            <w:tcW w:w="1701" w:type="dxa"/>
            <w:vAlign w:val="center"/>
          </w:tcPr>
          <w:p w14:paraId="3F72B98A" w14:textId="77777777" w:rsidR="00D72419" w:rsidRPr="002C1495" w:rsidRDefault="00D72419" w:rsidP="002C1495">
            <w:pPr>
              <w:jc w:val="center"/>
            </w:pPr>
            <w:r w:rsidRPr="002C1495">
              <w:t>0</w:t>
            </w:r>
          </w:p>
        </w:tc>
        <w:tc>
          <w:tcPr>
            <w:tcW w:w="2552" w:type="dxa"/>
            <w:vAlign w:val="center"/>
          </w:tcPr>
          <w:p w14:paraId="2F44A718" w14:textId="77777777" w:rsidR="00D72419" w:rsidRPr="002C1495" w:rsidRDefault="00D72419" w:rsidP="002C1495">
            <w:pPr>
              <w:jc w:val="center"/>
            </w:pPr>
            <w:r w:rsidRPr="002C1495">
              <w:t>9</w:t>
            </w:r>
          </w:p>
        </w:tc>
      </w:tr>
      <w:tr w:rsidR="00D72419" w:rsidRPr="007E473D" w14:paraId="37241EA8" w14:textId="77777777" w:rsidTr="002C1495">
        <w:tc>
          <w:tcPr>
            <w:tcW w:w="4219" w:type="dxa"/>
          </w:tcPr>
          <w:p w14:paraId="44C6F94E" w14:textId="77777777" w:rsidR="00D72419" w:rsidRPr="002C1495" w:rsidRDefault="00D72419" w:rsidP="000001F2">
            <w:pPr>
              <w:tabs>
                <w:tab w:val="left" w:pos="7515"/>
              </w:tabs>
              <w:jc w:val="both"/>
              <w:rPr>
                <w:color w:val="000000"/>
              </w:rPr>
            </w:pPr>
            <w:r w:rsidRPr="002C1495">
              <w:rPr>
                <w:color w:val="000000"/>
              </w:rPr>
              <w:t>Родатицький старостинський округ</w:t>
            </w:r>
          </w:p>
          <w:p w14:paraId="2056F955"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(Родатичі, Молошки, Тучапи)</w:t>
            </w:r>
          </w:p>
        </w:tc>
        <w:tc>
          <w:tcPr>
            <w:tcW w:w="1701" w:type="dxa"/>
            <w:vAlign w:val="center"/>
          </w:tcPr>
          <w:p w14:paraId="43A7FD1B" w14:textId="77777777" w:rsidR="00D72419" w:rsidRPr="002C1495" w:rsidRDefault="00D72419" w:rsidP="002C1495">
            <w:pPr>
              <w:jc w:val="center"/>
            </w:pPr>
            <w:r w:rsidRPr="002C1495">
              <w:t>75</w:t>
            </w:r>
          </w:p>
        </w:tc>
        <w:tc>
          <w:tcPr>
            <w:tcW w:w="1701" w:type="dxa"/>
            <w:vAlign w:val="center"/>
          </w:tcPr>
          <w:p w14:paraId="1EA5DCBD" w14:textId="77777777" w:rsidR="00D72419" w:rsidRPr="002C1495" w:rsidRDefault="00D72419" w:rsidP="002C1495">
            <w:pPr>
              <w:jc w:val="center"/>
            </w:pPr>
            <w:r w:rsidRPr="002C1495">
              <w:t>35</w:t>
            </w:r>
          </w:p>
        </w:tc>
        <w:tc>
          <w:tcPr>
            <w:tcW w:w="2552" w:type="dxa"/>
            <w:vAlign w:val="center"/>
          </w:tcPr>
          <w:p w14:paraId="5C11EFA9" w14:textId="77777777" w:rsidR="00D72419" w:rsidRPr="002C1495" w:rsidRDefault="00D72419" w:rsidP="002C1495">
            <w:pPr>
              <w:jc w:val="center"/>
            </w:pPr>
            <w:r w:rsidRPr="002C1495">
              <w:t>40</w:t>
            </w:r>
          </w:p>
        </w:tc>
      </w:tr>
      <w:tr w:rsidR="00D72419" w:rsidRPr="007E473D" w14:paraId="622F46E8" w14:textId="77777777" w:rsidTr="002C1495">
        <w:tc>
          <w:tcPr>
            <w:tcW w:w="4219" w:type="dxa"/>
          </w:tcPr>
          <w:p w14:paraId="7FB8DAF5" w14:textId="77777777" w:rsidR="00D72419" w:rsidRPr="002C1495" w:rsidRDefault="00D72419" w:rsidP="000001F2">
            <w:pPr>
              <w:tabs>
                <w:tab w:val="left" w:pos="7515"/>
              </w:tabs>
              <w:jc w:val="both"/>
              <w:rPr>
                <w:color w:val="000000"/>
              </w:rPr>
            </w:pPr>
            <w:r w:rsidRPr="002C1495">
              <w:rPr>
                <w:color w:val="000000"/>
              </w:rPr>
              <w:t>Градівський старостинський округ</w:t>
            </w:r>
          </w:p>
          <w:p w14:paraId="71B4F797"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(Градівка, Дубаневичі, Шоломиничі)</w:t>
            </w:r>
          </w:p>
        </w:tc>
        <w:tc>
          <w:tcPr>
            <w:tcW w:w="1701" w:type="dxa"/>
            <w:vAlign w:val="center"/>
          </w:tcPr>
          <w:p w14:paraId="468B4F2C" w14:textId="77777777" w:rsidR="00D72419" w:rsidRPr="002C1495" w:rsidRDefault="00D72419" w:rsidP="002C1495">
            <w:pPr>
              <w:jc w:val="center"/>
            </w:pPr>
            <w:r w:rsidRPr="002C1495">
              <w:t>0</w:t>
            </w:r>
          </w:p>
        </w:tc>
        <w:tc>
          <w:tcPr>
            <w:tcW w:w="1701" w:type="dxa"/>
            <w:vAlign w:val="center"/>
          </w:tcPr>
          <w:p w14:paraId="69691370" w14:textId="77777777" w:rsidR="00D72419" w:rsidRPr="002C1495" w:rsidRDefault="00D72419" w:rsidP="002C1495">
            <w:pPr>
              <w:jc w:val="center"/>
            </w:pPr>
            <w:r w:rsidRPr="002C1495">
              <w:t>0</w:t>
            </w:r>
          </w:p>
        </w:tc>
        <w:tc>
          <w:tcPr>
            <w:tcW w:w="2552" w:type="dxa"/>
            <w:vAlign w:val="center"/>
          </w:tcPr>
          <w:p w14:paraId="7F1BA253" w14:textId="77777777" w:rsidR="00D72419" w:rsidRPr="002C1495" w:rsidRDefault="00D72419" w:rsidP="002C1495">
            <w:pPr>
              <w:jc w:val="center"/>
            </w:pPr>
            <w:r w:rsidRPr="002C1495">
              <w:t>0</w:t>
            </w:r>
          </w:p>
        </w:tc>
      </w:tr>
      <w:tr w:rsidR="00D72419" w:rsidRPr="007E473D" w14:paraId="7ECDF6EE" w14:textId="77777777" w:rsidTr="002C1495">
        <w:tc>
          <w:tcPr>
            <w:tcW w:w="4219" w:type="dxa"/>
          </w:tcPr>
          <w:p w14:paraId="4AC01CC1" w14:textId="77777777" w:rsidR="00D72419" w:rsidRPr="002C1495" w:rsidRDefault="00D72419" w:rsidP="000001F2">
            <w:pPr>
              <w:tabs>
                <w:tab w:val="left" w:pos="7515"/>
              </w:tabs>
              <w:jc w:val="both"/>
              <w:rPr>
                <w:rFonts w:eastAsia="Times New Roman"/>
                <w:color w:val="000000"/>
              </w:rPr>
            </w:pPr>
            <w:r w:rsidRPr="002C1495">
              <w:rPr>
                <w:color w:val="000000"/>
              </w:rPr>
              <w:t>Мильчицкий старостинський округ</w:t>
            </w:r>
            <w:r w:rsidRPr="002C1495">
              <w:rPr>
                <w:rFonts w:eastAsia="Times New Roman"/>
                <w:color w:val="000000"/>
              </w:rPr>
              <w:t xml:space="preserve"> (Мильчиці, Зелений Гай, Побережне</w:t>
            </w:r>
          </w:p>
          <w:p w14:paraId="471BF639" w14:textId="77777777" w:rsidR="00D72419" w:rsidRPr="002C1495" w:rsidRDefault="00D72419" w:rsidP="000001F2">
            <w:pPr>
              <w:tabs>
                <w:tab w:val="left" w:pos="7515"/>
              </w:tabs>
              <w:jc w:val="both"/>
              <w:rPr>
                <w:color w:val="000000"/>
              </w:rPr>
            </w:pPr>
            <w:r w:rsidRPr="002C1495">
              <w:rPr>
                <w:rFonts w:eastAsia="Times New Roman"/>
                <w:color w:val="000000"/>
              </w:rPr>
              <w:t>Путятичі)</w:t>
            </w:r>
          </w:p>
        </w:tc>
        <w:tc>
          <w:tcPr>
            <w:tcW w:w="1701" w:type="dxa"/>
            <w:vAlign w:val="center"/>
          </w:tcPr>
          <w:p w14:paraId="16C1C7F2" w14:textId="77777777" w:rsidR="00D72419" w:rsidRPr="002C1495" w:rsidRDefault="00D72419" w:rsidP="002C1495">
            <w:pPr>
              <w:jc w:val="center"/>
            </w:pPr>
          </w:p>
        </w:tc>
        <w:tc>
          <w:tcPr>
            <w:tcW w:w="1701" w:type="dxa"/>
            <w:vAlign w:val="center"/>
          </w:tcPr>
          <w:p w14:paraId="23203D39" w14:textId="77777777" w:rsidR="00D72419" w:rsidRPr="002C1495" w:rsidRDefault="00D72419" w:rsidP="002C1495">
            <w:pPr>
              <w:jc w:val="center"/>
            </w:pPr>
          </w:p>
        </w:tc>
        <w:tc>
          <w:tcPr>
            <w:tcW w:w="2552" w:type="dxa"/>
            <w:vAlign w:val="center"/>
          </w:tcPr>
          <w:p w14:paraId="26D970ED" w14:textId="77777777" w:rsidR="00D72419" w:rsidRPr="002C1495" w:rsidRDefault="00D72419" w:rsidP="002C1495">
            <w:pPr>
              <w:jc w:val="center"/>
            </w:pPr>
          </w:p>
        </w:tc>
      </w:tr>
      <w:tr w:rsidR="00D72419" w:rsidRPr="007E473D" w14:paraId="63B3CCA2" w14:textId="77777777" w:rsidTr="002C1495">
        <w:tc>
          <w:tcPr>
            <w:tcW w:w="4219" w:type="dxa"/>
          </w:tcPr>
          <w:p w14:paraId="3E870990" w14:textId="77777777" w:rsidR="00D72419" w:rsidRPr="002C1495" w:rsidRDefault="00D72419" w:rsidP="000001F2">
            <w:pPr>
              <w:tabs>
                <w:tab w:val="left" w:pos="7515"/>
              </w:tabs>
              <w:jc w:val="both"/>
              <w:rPr>
                <w:color w:val="000000"/>
              </w:rPr>
            </w:pPr>
            <w:r w:rsidRPr="002C1495">
              <w:rPr>
                <w:color w:val="000000"/>
              </w:rPr>
              <w:t>Братковицький старостинський округ</w:t>
            </w:r>
          </w:p>
          <w:p w14:paraId="5D86B1F4" w14:textId="77777777" w:rsidR="00D72419" w:rsidRPr="002C1495" w:rsidRDefault="00D72419" w:rsidP="000001F2">
            <w:pPr>
              <w:tabs>
                <w:tab w:val="left" w:pos="7515"/>
              </w:tabs>
              <w:jc w:val="both"/>
              <w:rPr>
                <w:color w:val="000000"/>
              </w:rPr>
            </w:pPr>
            <w:r w:rsidRPr="002C1495">
              <w:rPr>
                <w:color w:val="000000"/>
              </w:rPr>
              <w:lastRenderedPageBreak/>
              <w:t>(Братковичі)</w:t>
            </w:r>
          </w:p>
        </w:tc>
        <w:tc>
          <w:tcPr>
            <w:tcW w:w="1701" w:type="dxa"/>
            <w:vAlign w:val="center"/>
          </w:tcPr>
          <w:p w14:paraId="1365B2E9" w14:textId="77777777" w:rsidR="00D72419" w:rsidRPr="002C1495" w:rsidRDefault="00D72419" w:rsidP="002C1495">
            <w:pPr>
              <w:jc w:val="center"/>
            </w:pPr>
          </w:p>
        </w:tc>
        <w:tc>
          <w:tcPr>
            <w:tcW w:w="1701" w:type="dxa"/>
            <w:vAlign w:val="center"/>
          </w:tcPr>
          <w:p w14:paraId="3F8D633F" w14:textId="77777777" w:rsidR="00D72419" w:rsidRPr="002C1495" w:rsidRDefault="00D72419" w:rsidP="002C1495">
            <w:pPr>
              <w:jc w:val="center"/>
            </w:pPr>
          </w:p>
        </w:tc>
        <w:tc>
          <w:tcPr>
            <w:tcW w:w="2552" w:type="dxa"/>
            <w:vAlign w:val="center"/>
          </w:tcPr>
          <w:p w14:paraId="2E25301E" w14:textId="77777777" w:rsidR="00D72419" w:rsidRPr="002C1495" w:rsidRDefault="00D72419" w:rsidP="002C1495">
            <w:pPr>
              <w:jc w:val="center"/>
            </w:pPr>
          </w:p>
        </w:tc>
      </w:tr>
      <w:tr w:rsidR="00D72419" w:rsidRPr="007E473D" w14:paraId="61E33ABC" w14:textId="77777777" w:rsidTr="002C1495">
        <w:tc>
          <w:tcPr>
            <w:tcW w:w="4219" w:type="dxa"/>
          </w:tcPr>
          <w:p w14:paraId="03BE459C" w14:textId="77777777" w:rsidR="00D72419" w:rsidRPr="002C1495" w:rsidRDefault="00D72419" w:rsidP="000001F2">
            <w:pPr>
              <w:tabs>
                <w:tab w:val="left" w:pos="7515"/>
              </w:tabs>
              <w:jc w:val="both"/>
              <w:rPr>
                <w:color w:val="000000"/>
              </w:rPr>
            </w:pPr>
            <w:r w:rsidRPr="002C1495">
              <w:rPr>
                <w:color w:val="000000"/>
              </w:rPr>
              <w:t>Бартатівський старостинський округ</w:t>
            </w:r>
          </w:p>
          <w:p w14:paraId="35813495"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(Бартатів, Воля Бартатівська)</w:t>
            </w:r>
          </w:p>
        </w:tc>
        <w:tc>
          <w:tcPr>
            <w:tcW w:w="1701" w:type="dxa"/>
            <w:vAlign w:val="center"/>
          </w:tcPr>
          <w:p w14:paraId="38CB19D6" w14:textId="77777777" w:rsidR="00D72419" w:rsidRPr="002C1495" w:rsidRDefault="00D72419" w:rsidP="002C1495">
            <w:pPr>
              <w:jc w:val="center"/>
            </w:pPr>
          </w:p>
        </w:tc>
        <w:tc>
          <w:tcPr>
            <w:tcW w:w="1701" w:type="dxa"/>
            <w:vAlign w:val="center"/>
          </w:tcPr>
          <w:p w14:paraId="62AAFB2F" w14:textId="77777777" w:rsidR="00D72419" w:rsidRPr="002C1495" w:rsidRDefault="00D72419" w:rsidP="002C1495">
            <w:pPr>
              <w:jc w:val="center"/>
            </w:pPr>
          </w:p>
        </w:tc>
        <w:tc>
          <w:tcPr>
            <w:tcW w:w="2552" w:type="dxa"/>
            <w:vAlign w:val="center"/>
          </w:tcPr>
          <w:p w14:paraId="54732F1C" w14:textId="77777777" w:rsidR="00D72419" w:rsidRPr="002C1495" w:rsidRDefault="00D72419" w:rsidP="002C1495">
            <w:pPr>
              <w:jc w:val="center"/>
            </w:pPr>
          </w:p>
        </w:tc>
      </w:tr>
      <w:tr w:rsidR="00D72419" w:rsidRPr="007E473D" w14:paraId="054D0C79" w14:textId="77777777" w:rsidTr="002C1495">
        <w:tc>
          <w:tcPr>
            <w:tcW w:w="4219" w:type="dxa"/>
          </w:tcPr>
          <w:p w14:paraId="655117E9" w14:textId="77777777" w:rsidR="00D72419" w:rsidRPr="002C1495" w:rsidRDefault="00D72419" w:rsidP="000001F2">
            <w:pPr>
              <w:tabs>
                <w:tab w:val="left" w:pos="7515"/>
              </w:tabs>
              <w:jc w:val="both"/>
              <w:rPr>
                <w:color w:val="000000"/>
              </w:rPr>
            </w:pPr>
            <w:r w:rsidRPr="002C1495">
              <w:rPr>
                <w:color w:val="000000"/>
              </w:rPr>
              <w:t>Речичанський старостинський округ</w:t>
            </w:r>
          </w:p>
          <w:p w14:paraId="730F28C6" w14:textId="77777777" w:rsidR="00D72419" w:rsidRPr="002C1495" w:rsidRDefault="00D72419" w:rsidP="000001F2">
            <w:pPr>
              <w:tabs>
                <w:tab w:val="left" w:pos="7515"/>
              </w:tabs>
              <w:jc w:val="both"/>
              <w:rPr>
                <w:rFonts w:eastAsia="Times New Roman"/>
                <w:color w:val="000000"/>
              </w:rPr>
            </w:pPr>
            <w:r w:rsidRPr="002C1495">
              <w:rPr>
                <w:rFonts w:eastAsia="Times New Roman"/>
                <w:color w:val="000000"/>
              </w:rPr>
              <w:t>(Речичани, Лісновичі)</w:t>
            </w:r>
          </w:p>
        </w:tc>
        <w:tc>
          <w:tcPr>
            <w:tcW w:w="1701" w:type="dxa"/>
            <w:vAlign w:val="center"/>
          </w:tcPr>
          <w:p w14:paraId="279C19AF" w14:textId="77777777" w:rsidR="00D72419" w:rsidRPr="002C1495" w:rsidRDefault="00D72419" w:rsidP="002C1495">
            <w:pPr>
              <w:jc w:val="center"/>
            </w:pPr>
          </w:p>
        </w:tc>
        <w:tc>
          <w:tcPr>
            <w:tcW w:w="1701" w:type="dxa"/>
            <w:vAlign w:val="center"/>
          </w:tcPr>
          <w:p w14:paraId="2A921BD4" w14:textId="77777777" w:rsidR="00D72419" w:rsidRPr="002C1495" w:rsidRDefault="00D72419" w:rsidP="002C1495">
            <w:pPr>
              <w:jc w:val="center"/>
            </w:pPr>
          </w:p>
        </w:tc>
        <w:tc>
          <w:tcPr>
            <w:tcW w:w="2552" w:type="dxa"/>
            <w:vAlign w:val="center"/>
          </w:tcPr>
          <w:p w14:paraId="424251E8" w14:textId="77777777" w:rsidR="00D72419" w:rsidRPr="002C1495" w:rsidRDefault="00D72419" w:rsidP="002C1495">
            <w:pPr>
              <w:jc w:val="center"/>
            </w:pPr>
          </w:p>
        </w:tc>
      </w:tr>
      <w:tr w:rsidR="00902A09" w:rsidRPr="007E473D" w14:paraId="7028D6C4" w14:textId="77777777" w:rsidTr="002C1495">
        <w:tc>
          <w:tcPr>
            <w:tcW w:w="4219" w:type="dxa"/>
          </w:tcPr>
          <w:p w14:paraId="292A7735" w14:textId="1A4C28DB" w:rsidR="00902A09" w:rsidRPr="002C1495" w:rsidRDefault="00902A09" w:rsidP="000001F2">
            <w:pPr>
              <w:tabs>
                <w:tab w:val="left" w:pos="7515"/>
              </w:tabs>
              <w:jc w:val="both"/>
              <w:rPr>
                <w:b/>
                <w:color w:val="000000"/>
              </w:rPr>
            </w:pPr>
            <w:r w:rsidRPr="002C1495">
              <w:rPr>
                <w:b/>
                <w:color w:val="000000"/>
              </w:rPr>
              <w:t>Всього</w:t>
            </w:r>
          </w:p>
        </w:tc>
        <w:tc>
          <w:tcPr>
            <w:tcW w:w="1701" w:type="dxa"/>
            <w:vAlign w:val="center"/>
          </w:tcPr>
          <w:p w14:paraId="5D2BF322" w14:textId="6F2B30CA" w:rsidR="00902A09" w:rsidRPr="002C1495" w:rsidRDefault="00FA34DD" w:rsidP="002C1495">
            <w:pPr>
              <w:jc w:val="center"/>
            </w:pPr>
            <w:r w:rsidRPr="002C1495">
              <w:t>178</w:t>
            </w:r>
          </w:p>
        </w:tc>
        <w:tc>
          <w:tcPr>
            <w:tcW w:w="1701" w:type="dxa"/>
            <w:vAlign w:val="center"/>
          </w:tcPr>
          <w:p w14:paraId="7A1B591B" w14:textId="27602FA9" w:rsidR="00902A09" w:rsidRPr="002C1495" w:rsidRDefault="00FA34DD" w:rsidP="002C1495">
            <w:pPr>
              <w:jc w:val="center"/>
            </w:pPr>
            <w:r w:rsidRPr="002C1495">
              <w:t>100</w:t>
            </w:r>
          </w:p>
        </w:tc>
        <w:tc>
          <w:tcPr>
            <w:tcW w:w="2552" w:type="dxa"/>
            <w:vAlign w:val="center"/>
          </w:tcPr>
          <w:p w14:paraId="06366762" w14:textId="1DCC32A6" w:rsidR="00902A09" w:rsidRPr="002C1495" w:rsidRDefault="00FA34DD" w:rsidP="002C1495">
            <w:pPr>
              <w:jc w:val="center"/>
            </w:pPr>
            <w:r w:rsidRPr="002C1495">
              <w:t>78</w:t>
            </w:r>
          </w:p>
        </w:tc>
      </w:tr>
    </w:tbl>
    <w:p w14:paraId="4AD2EF98" w14:textId="22968312" w:rsidR="00FA34DD" w:rsidRDefault="00FA34DD" w:rsidP="0088791F">
      <w:pPr>
        <w:spacing w:before="240"/>
        <w:ind w:firstLine="709"/>
        <w:jc w:val="both"/>
        <w:rPr>
          <w:sz w:val="24"/>
          <w:szCs w:val="24"/>
        </w:rPr>
      </w:pPr>
      <w:r w:rsidRPr="00D46715">
        <w:rPr>
          <w:sz w:val="24"/>
          <w:szCs w:val="24"/>
        </w:rPr>
        <w:t xml:space="preserve">Значні успіхи у вивчені </w:t>
      </w:r>
      <w:r>
        <w:rPr>
          <w:sz w:val="24"/>
          <w:szCs w:val="24"/>
        </w:rPr>
        <w:t>української</w:t>
      </w:r>
      <w:r w:rsidRPr="00D46715">
        <w:rPr>
          <w:sz w:val="24"/>
          <w:szCs w:val="24"/>
        </w:rPr>
        <w:t xml:space="preserve"> мов</w:t>
      </w:r>
      <w:r>
        <w:rPr>
          <w:sz w:val="24"/>
          <w:szCs w:val="24"/>
        </w:rPr>
        <w:t>и</w:t>
      </w:r>
      <w:r w:rsidRPr="00D46715">
        <w:rPr>
          <w:sz w:val="24"/>
          <w:szCs w:val="24"/>
        </w:rPr>
        <w:t xml:space="preserve"> показують </w:t>
      </w:r>
      <w:r>
        <w:rPr>
          <w:sz w:val="24"/>
          <w:szCs w:val="24"/>
        </w:rPr>
        <w:t>дівчата</w:t>
      </w:r>
      <w:r w:rsidRPr="00D46715">
        <w:rPr>
          <w:sz w:val="24"/>
          <w:szCs w:val="24"/>
        </w:rPr>
        <w:t xml:space="preserve"> нашої громади частка яких становила </w:t>
      </w:r>
      <w:r w:rsidR="005C719E">
        <w:rPr>
          <w:sz w:val="24"/>
          <w:szCs w:val="24"/>
        </w:rPr>
        <w:t>56.2</w:t>
      </w:r>
      <w:r w:rsidRPr="00D46715">
        <w:rPr>
          <w:sz w:val="24"/>
          <w:szCs w:val="24"/>
        </w:rPr>
        <w:t xml:space="preserve">% від учнів що отримали за результатами НМТ з </w:t>
      </w:r>
      <w:r w:rsidR="00A25903">
        <w:rPr>
          <w:sz w:val="24"/>
          <w:szCs w:val="24"/>
        </w:rPr>
        <w:t>української</w:t>
      </w:r>
      <w:r w:rsidRPr="00D46715">
        <w:rPr>
          <w:sz w:val="24"/>
          <w:szCs w:val="24"/>
        </w:rPr>
        <w:t xml:space="preserve"> мови 160 балів і більше.</w:t>
      </w:r>
    </w:p>
    <w:p w14:paraId="7AAC214B" w14:textId="351BB89B" w:rsidR="00EE6857" w:rsidRPr="00D95A52" w:rsidRDefault="00FD1768" w:rsidP="001E69A2">
      <w:pPr>
        <w:spacing w:before="240"/>
        <w:jc w:val="center"/>
        <w:rPr>
          <w:b/>
          <w:sz w:val="24"/>
          <w:szCs w:val="24"/>
        </w:rPr>
      </w:pPr>
      <w:r w:rsidRPr="00D95A52">
        <w:rPr>
          <w:b/>
          <w:sz w:val="24"/>
          <w:szCs w:val="24"/>
        </w:rPr>
        <w:t>Кількість</w:t>
      </w:r>
      <w:r w:rsidR="00EE6857" w:rsidRPr="00D95A52">
        <w:rPr>
          <w:b/>
          <w:sz w:val="24"/>
          <w:szCs w:val="24"/>
        </w:rPr>
        <w:t xml:space="preserve"> випускників закладів загальної середньої освіти, які отримали за результатами  НМТ з математики 160 балів і більше</w:t>
      </w:r>
    </w:p>
    <w:p w14:paraId="38863055" w14:textId="58E878DA" w:rsidR="00EE6857" w:rsidRPr="00D95A52" w:rsidRDefault="00D95A52" w:rsidP="00D95A52">
      <w:pPr>
        <w:jc w:val="right"/>
      </w:pPr>
      <w:r w:rsidRPr="00A71A64">
        <w:rPr>
          <w:bCs/>
        </w:rPr>
        <w:t>Табл.4.</w:t>
      </w:r>
      <w:r>
        <w:rPr>
          <w:bCs/>
        </w:rPr>
        <w:t>3</w:t>
      </w:r>
      <w:r w:rsidR="00A6226A">
        <w:rPr>
          <w:bCs/>
        </w:rPr>
        <w:t>1</w:t>
      </w:r>
      <w:r>
        <w:rPr>
          <w:bCs/>
        </w:rPr>
        <w:t>.</w:t>
      </w:r>
    </w:p>
    <w:tbl>
      <w:tblPr>
        <w:tblStyle w:val="a4"/>
        <w:tblW w:w="9889" w:type="dxa"/>
        <w:tblLook w:val="04A0" w:firstRow="1" w:lastRow="0" w:firstColumn="1" w:lastColumn="0" w:noHBand="0" w:noVBand="1"/>
      </w:tblPr>
      <w:tblGrid>
        <w:gridCol w:w="4219"/>
        <w:gridCol w:w="1843"/>
        <w:gridCol w:w="1559"/>
        <w:gridCol w:w="2268"/>
      </w:tblGrid>
      <w:tr w:rsidR="00EE6857" w:rsidRPr="007E473D" w14:paraId="2200EC7A" w14:textId="77777777" w:rsidTr="000001F2">
        <w:tc>
          <w:tcPr>
            <w:tcW w:w="4219" w:type="dxa"/>
            <w:vMerge w:val="restart"/>
          </w:tcPr>
          <w:p w14:paraId="0EF910E9" w14:textId="77777777" w:rsidR="00EE6857" w:rsidRPr="00BD1C6A" w:rsidRDefault="00EE6857" w:rsidP="000001F2">
            <w:pPr>
              <w:jc w:val="both"/>
              <w:rPr>
                <w:sz w:val="24"/>
                <w:szCs w:val="24"/>
              </w:rPr>
            </w:pPr>
            <w:r w:rsidRPr="00BD1C6A">
              <w:rPr>
                <w:sz w:val="24"/>
                <w:szCs w:val="24"/>
              </w:rPr>
              <w:t>Назва старостинського округу</w:t>
            </w:r>
          </w:p>
        </w:tc>
        <w:tc>
          <w:tcPr>
            <w:tcW w:w="5670" w:type="dxa"/>
            <w:gridSpan w:val="3"/>
          </w:tcPr>
          <w:p w14:paraId="040A80EE" w14:textId="004D9693" w:rsidR="00EE6857" w:rsidRPr="00BD1C6A" w:rsidRDefault="00E27D2E" w:rsidP="000001F2">
            <w:pPr>
              <w:jc w:val="both"/>
              <w:rPr>
                <w:sz w:val="24"/>
                <w:szCs w:val="24"/>
              </w:rPr>
            </w:pPr>
            <w:r w:rsidRPr="00BD1C6A">
              <w:rPr>
                <w:sz w:val="24"/>
                <w:szCs w:val="24"/>
              </w:rPr>
              <w:t>Кількість</w:t>
            </w:r>
            <w:r w:rsidR="00EE6857" w:rsidRPr="00BD1C6A">
              <w:rPr>
                <w:sz w:val="24"/>
                <w:szCs w:val="24"/>
              </w:rPr>
              <w:t xml:space="preserve"> випускників закладів загальної середньої освіти, які отримали за результатами НМТ з  математики 160 балів і більше, із загальної кількості учнів, які проходили тестування з  математики      </w:t>
            </w:r>
          </w:p>
        </w:tc>
      </w:tr>
      <w:tr w:rsidR="00EE6857" w:rsidRPr="007E473D" w14:paraId="78384538" w14:textId="77777777" w:rsidTr="000001F2">
        <w:trPr>
          <w:trHeight w:val="218"/>
        </w:trPr>
        <w:tc>
          <w:tcPr>
            <w:tcW w:w="4219" w:type="dxa"/>
            <w:vMerge/>
          </w:tcPr>
          <w:p w14:paraId="187CB8C6" w14:textId="77777777" w:rsidR="00EE6857" w:rsidRPr="00BD1C6A" w:rsidRDefault="00EE6857" w:rsidP="000001F2">
            <w:pPr>
              <w:jc w:val="both"/>
              <w:rPr>
                <w:sz w:val="24"/>
                <w:szCs w:val="24"/>
              </w:rPr>
            </w:pPr>
          </w:p>
        </w:tc>
        <w:tc>
          <w:tcPr>
            <w:tcW w:w="1843" w:type="dxa"/>
            <w:vMerge w:val="restart"/>
          </w:tcPr>
          <w:p w14:paraId="03C93D1B" w14:textId="77777777" w:rsidR="00EE6857" w:rsidRPr="00BD1C6A" w:rsidRDefault="00EE6857" w:rsidP="000001F2">
            <w:pPr>
              <w:jc w:val="both"/>
              <w:rPr>
                <w:sz w:val="24"/>
                <w:szCs w:val="24"/>
              </w:rPr>
            </w:pPr>
            <w:r w:rsidRPr="00BD1C6A">
              <w:rPr>
                <w:sz w:val="24"/>
                <w:szCs w:val="24"/>
              </w:rPr>
              <w:t xml:space="preserve"> усього </w:t>
            </w:r>
          </w:p>
        </w:tc>
        <w:tc>
          <w:tcPr>
            <w:tcW w:w="3827" w:type="dxa"/>
            <w:gridSpan w:val="2"/>
          </w:tcPr>
          <w:p w14:paraId="5A39D8A0" w14:textId="77777777" w:rsidR="00EE6857" w:rsidRPr="00BD1C6A" w:rsidRDefault="00EE6857" w:rsidP="000001F2">
            <w:pPr>
              <w:jc w:val="both"/>
              <w:rPr>
                <w:sz w:val="24"/>
                <w:szCs w:val="24"/>
              </w:rPr>
            </w:pPr>
            <w:r w:rsidRPr="00BD1C6A">
              <w:rPr>
                <w:sz w:val="24"/>
                <w:szCs w:val="24"/>
              </w:rPr>
              <w:t xml:space="preserve">З них </w:t>
            </w:r>
          </w:p>
        </w:tc>
      </w:tr>
      <w:tr w:rsidR="00EE6857" w:rsidRPr="007E473D" w14:paraId="66322717" w14:textId="77777777" w:rsidTr="000001F2">
        <w:trPr>
          <w:trHeight w:val="236"/>
        </w:trPr>
        <w:tc>
          <w:tcPr>
            <w:tcW w:w="4219" w:type="dxa"/>
            <w:vMerge/>
          </w:tcPr>
          <w:p w14:paraId="21C4600B" w14:textId="77777777" w:rsidR="00EE6857" w:rsidRPr="00BD1C6A" w:rsidRDefault="00EE6857" w:rsidP="000001F2">
            <w:pPr>
              <w:jc w:val="both"/>
              <w:rPr>
                <w:sz w:val="24"/>
                <w:szCs w:val="24"/>
              </w:rPr>
            </w:pPr>
          </w:p>
        </w:tc>
        <w:tc>
          <w:tcPr>
            <w:tcW w:w="1843" w:type="dxa"/>
            <w:vMerge/>
          </w:tcPr>
          <w:p w14:paraId="05A552A7" w14:textId="77777777" w:rsidR="00EE6857" w:rsidRPr="00BD1C6A" w:rsidRDefault="00EE6857" w:rsidP="000001F2">
            <w:pPr>
              <w:jc w:val="both"/>
              <w:rPr>
                <w:sz w:val="24"/>
                <w:szCs w:val="24"/>
              </w:rPr>
            </w:pPr>
          </w:p>
        </w:tc>
        <w:tc>
          <w:tcPr>
            <w:tcW w:w="1559" w:type="dxa"/>
          </w:tcPr>
          <w:p w14:paraId="32607D2D" w14:textId="77777777" w:rsidR="00EE6857" w:rsidRPr="00BD1C6A" w:rsidRDefault="00EE6857" w:rsidP="000001F2">
            <w:pPr>
              <w:jc w:val="both"/>
              <w:rPr>
                <w:sz w:val="24"/>
                <w:szCs w:val="24"/>
              </w:rPr>
            </w:pPr>
            <w:r w:rsidRPr="00BD1C6A">
              <w:rPr>
                <w:sz w:val="24"/>
                <w:szCs w:val="24"/>
              </w:rPr>
              <w:t>дівчата</w:t>
            </w:r>
          </w:p>
        </w:tc>
        <w:tc>
          <w:tcPr>
            <w:tcW w:w="2268" w:type="dxa"/>
          </w:tcPr>
          <w:p w14:paraId="3AAEFD24" w14:textId="77777777" w:rsidR="00EE6857" w:rsidRPr="00BD1C6A" w:rsidRDefault="00EE6857" w:rsidP="000001F2">
            <w:pPr>
              <w:jc w:val="both"/>
              <w:rPr>
                <w:sz w:val="24"/>
                <w:szCs w:val="24"/>
              </w:rPr>
            </w:pPr>
            <w:r w:rsidRPr="00BD1C6A">
              <w:rPr>
                <w:sz w:val="24"/>
                <w:szCs w:val="24"/>
              </w:rPr>
              <w:t>хлопці</w:t>
            </w:r>
          </w:p>
        </w:tc>
      </w:tr>
      <w:tr w:rsidR="00EE6857" w:rsidRPr="007E473D" w14:paraId="7F709D97" w14:textId="77777777" w:rsidTr="00C72AAC">
        <w:tc>
          <w:tcPr>
            <w:tcW w:w="4219" w:type="dxa"/>
          </w:tcPr>
          <w:p w14:paraId="2D129578" w14:textId="77777777" w:rsidR="00EE6857" w:rsidRPr="00C72AAC" w:rsidRDefault="00EE6857" w:rsidP="000001F2">
            <w:pPr>
              <w:tabs>
                <w:tab w:val="left" w:pos="7515"/>
              </w:tabs>
              <w:jc w:val="both"/>
              <w:rPr>
                <w:color w:val="000000"/>
              </w:rPr>
            </w:pPr>
            <w:r w:rsidRPr="00C72AAC">
              <w:rPr>
                <w:color w:val="000000"/>
              </w:rPr>
              <w:t>м. Городок</w:t>
            </w:r>
          </w:p>
        </w:tc>
        <w:tc>
          <w:tcPr>
            <w:tcW w:w="1843" w:type="dxa"/>
            <w:vAlign w:val="center"/>
          </w:tcPr>
          <w:p w14:paraId="3CFCD697" w14:textId="77777777" w:rsidR="00EE6857" w:rsidRPr="00C72AAC" w:rsidRDefault="00EE6857" w:rsidP="00C72AAC">
            <w:pPr>
              <w:jc w:val="center"/>
            </w:pPr>
            <w:r w:rsidRPr="00C72AAC">
              <w:t>11</w:t>
            </w:r>
          </w:p>
        </w:tc>
        <w:tc>
          <w:tcPr>
            <w:tcW w:w="1559" w:type="dxa"/>
            <w:vAlign w:val="center"/>
          </w:tcPr>
          <w:p w14:paraId="4AC128F6" w14:textId="77777777" w:rsidR="00EE6857" w:rsidRPr="00C72AAC" w:rsidRDefault="00EE6857" w:rsidP="00C72AAC">
            <w:pPr>
              <w:jc w:val="center"/>
            </w:pPr>
            <w:r w:rsidRPr="00C72AAC">
              <w:t>7</w:t>
            </w:r>
          </w:p>
        </w:tc>
        <w:tc>
          <w:tcPr>
            <w:tcW w:w="2268" w:type="dxa"/>
            <w:vAlign w:val="center"/>
          </w:tcPr>
          <w:p w14:paraId="6F4D317E" w14:textId="77777777" w:rsidR="00EE6857" w:rsidRPr="00C72AAC" w:rsidRDefault="00EE6857" w:rsidP="00C72AAC">
            <w:pPr>
              <w:jc w:val="center"/>
            </w:pPr>
            <w:r w:rsidRPr="00C72AAC">
              <w:t>4</w:t>
            </w:r>
          </w:p>
        </w:tc>
      </w:tr>
      <w:tr w:rsidR="00EE6857" w:rsidRPr="007E473D" w14:paraId="101A351B" w14:textId="77777777" w:rsidTr="00C72AAC">
        <w:tc>
          <w:tcPr>
            <w:tcW w:w="4219" w:type="dxa"/>
          </w:tcPr>
          <w:p w14:paraId="1E5A9C93" w14:textId="77777777" w:rsidR="00EE6857" w:rsidRPr="00C72AAC" w:rsidRDefault="00EE6857" w:rsidP="000001F2">
            <w:pPr>
              <w:tabs>
                <w:tab w:val="left" w:pos="7515"/>
              </w:tabs>
              <w:jc w:val="both"/>
              <w:rPr>
                <w:color w:val="000000"/>
              </w:rPr>
            </w:pPr>
            <w:r w:rsidRPr="00C72AAC">
              <w:rPr>
                <w:color w:val="000000"/>
              </w:rPr>
              <w:t>Мшанський старостинський округ</w:t>
            </w:r>
          </w:p>
          <w:p w14:paraId="15356A7A" w14:textId="77777777" w:rsidR="00EE6857" w:rsidRPr="00C72AAC" w:rsidRDefault="00EE6857" w:rsidP="000001F2">
            <w:pPr>
              <w:tabs>
                <w:tab w:val="left" w:pos="7515"/>
              </w:tabs>
              <w:jc w:val="both"/>
              <w:rPr>
                <w:color w:val="000000"/>
              </w:rPr>
            </w:pPr>
            <w:r w:rsidRPr="00C72AAC">
              <w:rPr>
                <w:color w:val="000000"/>
              </w:rPr>
              <w:t>(Мшана)</w:t>
            </w:r>
          </w:p>
        </w:tc>
        <w:tc>
          <w:tcPr>
            <w:tcW w:w="1843" w:type="dxa"/>
            <w:vAlign w:val="center"/>
          </w:tcPr>
          <w:p w14:paraId="3D429134" w14:textId="77777777" w:rsidR="00EE6857" w:rsidRPr="00C72AAC" w:rsidRDefault="00EE6857" w:rsidP="00C72AAC">
            <w:pPr>
              <w:jc w:val="center"/>
            </w:pPr>
            <w:r w:rsidRPr="00C72AAC">
              <w:t>0</w:t>
            </w:r>
          </w:p>
        </w:tc>
        <w:tc>
          <w:tcPr>
            <w:tcW w:w="1559" w:type="dxa"/>
            <w:vAlign w:val="center"/>
          </w:tcPr>
          <w:p w14:paraId="3DC94B49" w14:textId="77777777" w:rsidR="00EE6857" w:rsidRPr="00C72AAC" w:rsidRDefault="00EE6857" w:rsidP="00C72AAC">
            <w:pPr>
              <w:jc w:val="center"/>
            </w:pPr>
            <w:r w:rsidRPr="00C72AAC">
              <w:t>0</w:t>
            </w:r>
          </w:p>
        </w:tc>
        <w:tc>
          <w:tcPr>
            <w:tcW w:w="2268" w:type="dxa"/>
            <w:vAlign w:val="center"/>
          </w:tcPr>
          <w:p w14:paraId="6E5A0FBA" w14:textId="77777777" w:rsidR="00EE6857" w:rsidRPr="00C72AAC" w:rsidRDefault="00EE6857" w:rsidP="00C72AAC">
            <w:pPr>
              <w:jc w:val="center"/>
            </w:pPr>
            <w:r w:rsidRPr="00C72AAC">
              <w:t>0</w:t>
            </w:r>
          </w:p>
        </w:tc>
      </w:tr>
      <w:tr w:rsidR="00EE6857" w:rsidRPr="007E473D" w14:paraId="3D176D37" w14:textId="77777777" w:rsidTr="00C72AAC">
        <w:tc>
          <w:tcPr>
            <w:tcW w:w="4219" w:type="dxa"/>
          </w:tcPr>
          <w:p w14:paraId="5873FAE3" w14:textId="77777777" w:rsidR="00EE6857" w:rsidRPr="00C72AAC" w:rsidRDefault="00EE6857" w:rsidP="000001F2">
            <w:pPr>
              <w:tabs>
                <w:tab w:val="left" w:pos="7515"/>
              </w:tabs>
              <w:jc w:val="both"/>
              <w:rPr>
                <w:color w:val="000000"/>
              </w:rPr>
            </w:pPr>
            <w:r w:rsidRPr="00C72AAC">
              <w:rPr>
                <w:color w:val="000000"/>
              </w:rPr>
              <w:t>Заверешицький старостинський округ</w:t>
            </w:r>
          </w:p>
          <w:p w14:paraId="746CCB80"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(Повітно, Заверещиця,Залужжя,Зушиці)</w:t>
            </w:r>
          </w:p>
        </w:tc>
        <w:tc>
          <w:tcPr>
            <w:tcW w:w="1843" w:type="dxa"/>
            <w:vAlign w:val="center"/>
          </w:tcPr>
          <w:p w14:paraId="0CC7E311" w14:textId="77777777" w:rsidR="00EE6857" w:rsidRPr="00C72AAC" w:rsidRDefault="00EE6857" w:rsidP="00C72AAC">
            <w:pPr>
              <w:jc w:val="center"/>
            </w:pPr>
            <w:r w:rsidRPr="00C72AAC">
              <w:t>19</w:t>
            </w:r>
          </w:p>
        </w:tc>
        <w:tc>
          <w:tcPr>
            <w:tcW w:w="1559" w:type="dxa"/>
            <w:vAlign w:val="center"/>
          </w:tcPr>
          <w:p w14:paraId="6B5EB680" w14:textId="77777777" w:rsidR="00EE6857" w:rsidRPr="00C72AAC" w:rsidRDefault="00EE6857" w:rsidP="00C72AAC">
            <w:pPr>
              <w:jc w:val="center"/>
            </w:pPr>
            <w:r w:rsidRPr="00C72AAC">
              <w:t>5</w:t>
            </w:r>
          </w:p>
        </w:tc>
        <w:tc>
          <w:tcPr>
            <w:tcW w:w="2268" w:type="dxa"/>
            <w:vAlign w:val="center"/>
          </w:tcPr>
          <w:p w14:paraId="2B8C369A" w14:textId="77777777" w:rsidR="00EE6857" w:rsidRPr="00C72AAC" w:rsidRDefault="00EE6857" w:rsidP="00C72AAC">
            <w:pPr>
              <w:jc w:val="center"/>
            </w:pPr>
            <w:r w:rsidRPr="00C72AAC">
              <w:t>14</w:t>
            </w:r>
          </w:p>
        </w:tc>
      </w:tr>
      <w:tr w:rsidR="00EE6857" w:rsidRPr="007E473D" w14:paraId="670DBFDB" w14:textId="77777777" w:rsidTr="00C72AAC">
        <w:tc>
          <w:tcPr>
            <w:tcW w:w="4219" w:type="dxa"/>
          </w:tcPr>
          <w:p w14:paraId="46C5A475" w14:textId="77777777" w:rsidR="00EE6857" w:rsidRPr="00C72AAC" w:rsidRDefault="00EE6857" w:rsidP="000001F2">
            <w:pPr>
              <w:tabs>
                <w:tab w:val="left" w:pos="7515"/>
              </w:tabs>
              <w:jc w:val="both"/>
              <w:rPr>
                <w:color w:val="000000"/>
              </w:rPr>
            </w:pPr>
            <w:r w:rsidRPr="00C72AAC">
              <w:rPr>
                <w:color w:val="000000"/>
              </w:rPr>
              <w:t>Керницький  старостинський округ</w:t>
            </w:r>
          </w:p>
          <w:p w14:paraId="2742EF4D"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(Керниця, Артищів, Велика Калинка, Любовичі, Мавковичі)</w:t>
            </w:r>
          </w:p>
        </w:tc>
        <w:tc>
          <w:tcPr>
            <w:tcW w:w="1843" w:type="dxa"/>
            <w:vAlign w:val="center"/>
          </w:tcPr>
          <w:p w14:paraId="4DE32BCC" w14:textId="77777777" w:rsidR="00EE6857" w:rsidRPr="00C72AAC" w:rsidRDefault="00EE6857" w:rsidP="00C72AAC">
            <w:pPr>
              <w:jc w:val="center"/>
            </w:pPr>
            <w:r w:rsidRPr="00C72AAC">
              <w:t>9</w:t>
            </w:r>
          </w:p>
        </w:tc>
        <w:tc>
          <w:tcPr>
            <w:tcW w:w="1559" w:type="dxa"/>
            <w:vAlign w:val="center"/>
          </w:tcPr>
          <w:p w14:paraId="1F140E3F" w14:textId="77777777" w:rsidR="00EE6857" w:rsidRPr="00C72AAC" w:rsidRDefault="00EE6857" w:rsidP="00C72AAC">
            <w:pPr>
              <w:jc w:val="center"/>
            </w:pPr>
            <w:r w:rsidRPr="00C72AAC">
              <w:t>0</w:t>
            </w:r>
          </w:p>
        </w:tc>
        <w:tc>
          <w:tcPr>
            <w:tcW w:w="2268" w:type="dxa"/>
            <w:vAlign w:val="center"/>
          </w:tcPr>
          <w:p w14:paraId="5F735842" w14:textId="77777777" w:rsidR="00EE6857" w:rsidRPr="00C72AAC" w:rsidRDefault="00EE6857" w:rsidP="00C72AAC">
            <w:pPr>
              <w:jc w:val="center"/>
            </w:pPr>
            <w:r w:rsidRPr="00C72AAC">
              <w:t>9</w:t>
            </w:r>
          </w:p>
        </w:tc>
      </w:tr>
      <w:tr w:rsidR="00EE6857" w:rsidRPr="007E473D" w14:paraId="4E580E4C" w14:textId="77777777" w:rsidTr="00C72AAC">
        <w:tc>
          <w:tcPr>
            <w:tcW w:w="4219" w:type="dxa"/>
          </w:tcPr>
          <w:p w14:paraId="15861345" w14:textId="77777777" w:rsidR="00EE6857" w:rsidRPr="00C72AAC" w:rsidRDefault="00EE6857" w:rsidP="000001F2">
            <w:pPr>
              <w:tabs>
                <w:tab w:val="left" w:pos="7515"/>
              </w:tabs>
              <w:jc w:val="both"/>
              <w:rPr>
                <w:color w:val="000000"/>
              </w:rPr>
            </w:pPr>
            <w:r w:rsidRPr="00C72AAC">
              <w:rPr>
                <w:color w:val="000000"/>
              </w:rPr>
              <w:t>Угрівський старостинський округ</w:t>
            </w:r>
          </w:p>
          <w:p w14:paraId="539E0852"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(Черляни, Черлянське Передмістя, Угри, Стоділки)</w:t>
            </w:r>
          </w:p>
        </w:tc>
        <w:tc>
          <w:tcPr>
            <w:tcW w:w="1843" w:type="dxa"/>
            <w:vAlign w:val="center"/>
          </w:tcPr>
          <w:p w14:paraId="70B20BDA" w14:textId="77777777" w:rsidR="00EE6857" w:rsidRPr="00C72AAC" w:rsidRDefault="00EE6857" w:rsidP="00C72AAC">
            <w:pPr>
              <w:jc w:val="center"/>
            </w:pPr>
          </w:p>
        </w:tc>
        <w:tc>
          <w:tcPr>
            <w:tcW w:w="1559" w:type="dxa"/>
            <w:vAlign w:val="center"/>
          </w:tcPr>
          <w:p w14:paraId="797D90C5" w14:textId="77777777" w:rsidR="00EE6857" w:rsidRPr="00C72AAC" w:rsidRDefault="00EE6857" w:rsidP="00C72AAC">
            <w:pPr>
              <w:jc w:val="center"/>
            </w:pPr>
          </w:p>
        </w:tc>
        <w:tc>
          <w:tcPr>
            <w:tcW w:w="2268" w:type="dxa"/>
            <w:vAlign w:val="center"/>
          </w:tcPr>
          <w:p w14:paraId="6127C907" w14:textId="77777777" w:rsidR="00EE6857" w:rsidRPr="00C72AAC" w:rsidRDefault="00EE6857" w:rsidP="00C72AAC">
            <w:pPr>
              <w:jc w:val="center"/>
            </w:pPr>
          </w:p>
        </w:tc>
      </w:tr>
      <w:tr w:rsidR="00EE6857" w:rsidRPr="007E473D" w14:paraId="2F586CCB" w14:textId="77777777" w:rsidTr="00C72AAC">
        <w:tc>
          <w:tcPr>
            <w:tcW w:w="4219" w:type="dxa"/>
          </w:tcPr>
          <w:p w14:paraId="23296402" w14:textId="77777777" w:rsidR="00EE6857" w:rsidRPr="00C72AAC" w:rsidRDefault="00EE6857" w:rsidP="000001F2">
            <w:pPr>
              <w:tabs>
                <w:tab w:val="left" w:pos="7515"/>
              </w:tabs>
              <w:jc w:val="both"/>
              <w:rPr>
                <w:color w:val="000000"/>
              </w:rPr>
            </w:pPr>
            <w:r w:rsidRPr="00C72AAC">
              <w:rPr>
                <w:color w:val="000000"/>
              </w:rPr>
              <w:t>Долинянський  старостинський округ</w:t>
            </w:r>
          </w:p>
          <w:p w14:paraId="05EE77DF"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(Долиняни, Вовчухи, Годвишня)</w:t>
            </w:r>
          </w:p>
        </w:tc>
        <w:tc>
          <w:tcPr>
            <w:tcW w:w="1843" w:type="dxa"/>
            <w:vAlign w:val="center"/>
          </w:tcPr>
          <w:p w14:paraId="28796301" w14:textId="77777777" w:rsidR="00EE6857" w:rsidRPr="00C72AAC" w:rsidRDefault="00EE6857" w:rsidP="00C72AAC">
            <w:pPr>
              <w:jc w:val="center"/>
            </w:pPr>
          </w:p>
        </w:tc>
        <w:tc>
          <w:tcPr>
            <w:tcW w:w="1559" w:type="dxa"/>
            <w:vAlign w:val="center"/>
          </w:tcPr>
          <w:p w14:paraId="53D7F1A8" w14:textId="77777777" w:rsidR="00EE6857" w:rsidRPr="00C72AAC" w:rsidRDefault="00EE6857" w:rsidP="00C72AAC">
            <w:pPr>
              <w:jc w:val="center"/>
            </w:pPr>
          </w:p>
        </w:tc>
        <w:tc>
          <w:tcPr>
            <w:tcW w:w="2268" w:type="dxa"/>
            <w:vAlign w:val="center"/>
          </w:tcPr>
          <w:p w14:paraId="1E5EA123" w14:textId="77777777" w:rsidR="00EE6857" w:rsidRPr="00C72AAC" w:rsidRDefault="00EE6857" w:rsidP="00C72AAC">
            <w:pPr>
              <w:jc w:val="center"/>
            </w:pPr>
          </w:p>
        </w:tc>
      </w:tr>
      <w:tr w:rsidR="00EE6857" w:rsidRPr="007E473D" w14:paraId="053D692F" w14:textId="77777777" w:rsidTr="00C72AAC">
        <w:tc>
          <w:tcPr>
            <w:tcW w:w="4219" w:type="dxa"/>
          </w:tcPr>
          <w:p w14:paraId="6E52809C" w14:textId="77777777" w:rsidR="00EE6857" w:rsidRPr="00C72AAC" w:rsidRDefault="00EE6857" w:rsidP="000001F2">
            <w:pPr>
              <w:tabs>
                <w:tab w:val="left" w:pos="7515"/>
              </w:tabs>
              <w:jc w:val="both"/>
              <w:rPr>
                <w:color w:val="000000"/>
              </w:rPr>
            </w:pPr>
            <w:r w:rsidRPr="00C72AAC">
              <w:rPr>
                <w:color w:val="000000"/>
              </w:rPr>
              <w:t>Галичанівський старостинський округ</w:t>
            </w:r>
          </w:p>
          <w:p w14:paraId="6E1CCAD8"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(Галичани, Дроздовичі)</w:t>
            </w:r>
          </w:p>
        </w:tc>
        <w:tc>
          <w:tcPr>
            <w:tcW w:w="1843" w:type="dxa"/>
            <w:vAlign w:val="center"/>
          </w:tcPr>
          <w:p w14:paraId="619EA924" w14:textId="77777777" w:rsidR="00EE6857" w:rsidRPr="00C72AAC" w:rsidRDefault="00EE6857" w:rsidP="00C72AAC">
            <w:pPr>
              <w:jc w:val="center"/>
            </w:pPr>
          </w:p>
        </w:tc>
        <w:tc>
          <w:tcPr>
            <w:tcW w:w="1559" w:type="dxa"/>
            <w:vAlign w:val="center"/>
          </w:tcPr>
          <w:p w14:paraId="1ECBC0D8" w14:textId="77777777" w:rsidR="00EE6857" w:rsidRPr="00C72AAC" w:rsidRDefault="00EE6857" w:rsidP="00C72AAC">
            <w:pPr>
              <w:jc w:val="center"/>
            </w:pPr>
          </w:p>
        </w:tc>
        <w:tc>
          <w:tcPr>
            <w:tcW w:w="2268" w:type="dxa"/>
            <w:vAlign w:val="center"/>
          </w:tcPr>
          <w:p w14:paraId="09B1CE20" w14:textId="77777777" w:rsidR="00EE6857" w:rsidRPr="00C72AAC" w:rsidRDefault="00EE6857" w:rsidP="00C72AAC">
            <w:pPr>
              <w:jc w:val="center"/>
            </w:pPr>
          </w:p>
        </w:tc>
      </w:tr>
      <w:tr w:rsidR="00EE6857" w:rsidRPr="007E473D" w14:paraId="4C30A12E" w14:textId="77777777" w:rsidTr="00C72AAC">
        <w:tc>
          <w:tcPr>
            <w:tcW w:w="4219" w:type="dxa"/>
          </w:tcPr>
          <w:p w14:paraId="1FF8F576" w14:textId="77777777" w:rsidR="00EE6857" w:rsidRPr="00C72AAC" w:rsidRDefault="00EE6857" w:rsidP="000001F2">
            <w:pPr>
              <w:tabs>
                <w:tab w:val="left" w:pos="7515"/>
              </w:tabs>
              <w:jc w:val="both"/>
              <w:rPr>
                <w:color w:val="000000"/>
              </w:rPr>
            </w:pPr>
            <w:r w:rsidRPr="00C72AAC">
              <w:rPr>
                <w:color w:val="000000"/>
              </w:rPr>
              <w:t>Добрянський старостинський округ</w:t>
            </w:r>
          </w:p>
          <w:p w14:paraId="2CED6AFD"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(Добряни, Милятин, Підмогилки, Бар)</w:t>
            </w:r>
          </w:p>
        </w:tc>
        <w:tc>
          <w:tcPr>
            <w:tcW w:w="1843" w:type="dxa"/>
            <w:vAlign w:val="center"/>
          </w:tcPr>
          <w:p w14:paraId="2B2E2B73" w14:textId="77777777" w:rsidR="00EE6857" w:rsidRPr="00C72AAC" w:rsidRDefault="00EE6857" w:rsidP="00C72AAC">
            <w:pPr>
              <w:jc w:val="center"/>
            </w:pPr>
            <w:r w:rsidRPr="00C72AAC">
              <w:t>0</w:t>
            </w:r>
          </w:p>
        </w:tc>
        <w:tc>
          <w:tcPr>
            <w:tcW w:w="1559" w:type="dxa"/>
            <w:vAlign w:val="center"/>
          </w:tcPr>
          <w:p w14:paraId="2545B5D1" w14:textId="77777777" w:rsidR="00EE6857" w:rsidRPr="00C72AAC" w:rsidRDefault="00EE6857" w:rsidP="00C72AAC">
            <w:pPr>
              <w:jc w:val="center"/>
            </w:pPr>
            <w:r w:rsidRPr="00C72AAC">
              <w:t>0</w:t>
            </w:r>
          </w:p>
        </w:tc>
        <w:tc>
          <w:tcPr>
            <w:tcW w:w="2268" w:type="dxa"/>
            <w:vAlign w:val="center"/>
          </w:tcPr>
          <w:p w14:paraId="7E5CE0FF" w14:textId="77777777" w:rsidR="00EE6857" w:rsidRPr="00C72AAC" w:rsidRDefault="00EE6857" w:rsidP="00C72AAC">
            <w:pPr>
              <w:jc w:val="center"/>
            </w:pPr>
            <w:r w:rsidRPr="00C72AAC">
              <w:t>0</w:t>
            </w:r>
          </w:p>
        </w:tc>
      </w:tr>
      <w:tr w:rsidR="00EE6857" w:rsidRPr="007E473D" w14:paraId="527E94BC" w14:textId="77777777" w:rsidTr="00C72AAC">
        <w:tc>
          <w:tcPr>
            <w:tcW w:w="4219" w:type="dxa"/>
          </w:tcPr>
          <w:p w14:paraId="00A43602" w14:textId="77777777" w:rsidR="00EE6857" w:rsidRPr="00C72AAC" w:rsidRDefault="00EE6857" w:rsidP="000001F2">
            <w:pPr>
              <w:tabs>
                <w:tab w:val="left" w:pos="7515"/>
              </w:tabs>
              <w:jc w:val="both"/>
              <w:rPr>
                <w:color w:val="000000"/>
              </w:rPr>
            </w:pPr>
            <w:r w:rsidRPr="00C72AAC">
              <w:rPr>
                <w:color w:val="000000"/>
              </w:rPr>
              <w:t>Родатицький старостинський округ</w:t>
            </w:r>
          </w:p>
          <w:p w14:paraId="36B8AB77"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(Родатичі, Молошки, Тучапи)</w:t>
            </w:r>
          </w:p>
        </w:tc>
        <w:tc>
          <w:tcPr>
            <w:tcW w:w="1843" w:type="dxa"/>
            <w:vAlign w:val="center"/>
          </w:tcPr>
          <w:p w14:paraId="6596CBAC" w14:textId="77777777" w:rsidR="00EE6857" w:rsidRPr="00C72AAC" w:rsidRDefault="00EE6857" w:rsidP="00C72AAC">
            <w:pPr>
              <w:jc w:val="center"/>
            </w:pPr>
            <w:r w:rsidRPr="00C72AAC">
              <w:t>30</w:t>
            </w:r>
          </w:p>
        </w:tc>
        <w:tc>
          <w:tcPr>
            <w:tcW w:w="1559" w:type="dxa"/>
            <w:vAlign w:val="center"/>
          </w:tcPr>
          <w:p w14:paraId="651069D0" w14:textId="77777777" w:rsidR="00EE6857" w:rsidRPr="00C72AAC" w:rsidRDefault="00EE6857" w:rsidP="00C72AAC">
            <w:pPr>
              <w:jc w:val="center"/>
            </w:pPr>
            <w:r w:rsidRPr="00C72AAC">
              <w:t>10</w:t>
            </w:r>
          </w:p>
        </w:tc>
        <w:tc>
          <w:tcPr>
            <w:tcW w:w="2268" w:type="dxa"/>
            <w:vAlign w:val="center"/>
          </w:tcPr>
          <w:p w14:paraId="41B832B8" w14:textId="77777777" w:rsidR="00EE6857" w:rsidRPr="00C72AAC" w:rsidRDefault="00EE6857" w:rsidP="00C72AAC">
            <w:pPr>
              <w:jc w:val="center"/>
            </w:pPr>
            <w:r w:rsidRPr="00C72AAC">
              <w:t>20</w:t>
            </w:r>
          </w:p>
        </w:tc>
      </w:tr>
      <w:tr w:rsidR="00EE6857" w:rsidRPr="007E473D" w14:paraId="516D6B52" w14:textId="77777777" w:rsidTr="00C72AAC">
        <w:tc>
          <w:tcPr>
            <w:tcW w:w="4219" w:type="dxa"/>
          </w:tcPr>
          <w:p w14:paraId="5D1CCC9B" w14:textId="77777777" w:rsidR="00EE6857" w:rsidRPr="00C72AAC" w:rsidRDefault="00EE6857" w:rsidP="000001F2">
            <w:pPr>
              <w:tabs>
                <w:tab w:val="left" w:pos="7515"/>
              </w:tabs>
              <w:jc w:val="both"/>
              <w:rPr>
                <w:color w:val="000000"/>
              </w:rPr>
            </w:pPr>
            <w:r w:rsidRPr="00C72AAC">
              <w:rPr>
                <w:color w:val="000000"/>
              </w:rPr>
              <w:t>Градівський старостинський округ</w:t>
            </w:r>
          </w:p>
          <w:p w14:paraId="34E24E1F"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(Градівка, Дубаневичі, Шоломиничі)</w:t>
            </w:r>
          </w:p>
        </w:tc>
        <w:tc>
          <w:tcPr>
            <w:tcW w:w="1843" w:type="dxa"/>
            <w:vAlign w:val="center"/>
          </w:tcPr>
          <w:p w14:paraId="68DBBFBE" w14:textId="77777777" w:rsidR="00EE6857" w:rsidRPr="00C72AAC" w:rsidRDefault="00EE6857" w:rsidP="00C72AAC">
            <w:pPr>
              <w:jc w:val="center"/>
            </w:pPr>
            <w:r w:rsidRPr="00C72AAC">
              <w:t>0</w:t>
            </w:r>
          </w:p>
        </w:tc>
        <w:tc>
          <w:tcPr>
            <w:tcW w:w="1559" w:type="dxa"/>
            <w:vAlign w:val="center"/>
          </w:tcPr>
          <w:p w14:paraId="5157DCF9" w14:textId="77777777" w:rsidR="00EE6857" w:rsidRPr="00C72AAC" w:rsidRDefault="00EE6857" w:rsidP="00C72AAC">
            <w:pPr>
              <w:jc w:val="center"/>
            </w:pPr>
            <w:r w:rsidRPr="00C72AAC">
              <w:t>0</w:t>
            </w:r>
          </w:p>
        </w:tc>
        <w:tc>
          <w:tcPr>
            <w:tcW w:w="2268" w:type="dxa"/>
            <w:vAlign w:val="center"/>
          </w:tcPr>
          <w:p w14:paraId="32C52D73" w14:textId="77777777" w:rsidR="00EE6857" w:rsidRPr="00C72AAC" w:rsidRDefault="00EE6857" w:rsidP="00C72AAC">
            <w:pPr>
              <w:jc w:val="center"/>
            </w:pPr>
            <w:r w:rsidRPr="00C72AAC">
              <w:t>0</w:t>
            </w:r>
          </w:p>
        </w:tc>
      </w:tr>
      <w:tr w:rsidR="00EE6857" w:rsidRPr="007E473D" w14:paraId="45347F28" w14:textId="77777777" w:rsidTr="00C72AAC">
        <w:tc>
          <w:tcPr>
            <w:tcW w:w="4219" w:type="dxa"/>
          </w:tcPr>
          <w:p w14:paraId="6DBAFAC2" w14:textId="77777777" w:rsidR="00EE6857" w:rsidRPr="00C72AAC" w:rsidRDefault="00EE6857" w:rsidP="000001F2">
            <w:pPr>
              <w:tabs>
                <w:tab w:val="left" w:pos="7515"/>
              </w:tabs>
              <w:jc w:val="both"/>
              <w:rPr>
                <w:rFonts w:eastAsia="Times New Roman"/>
                <w:color w:val="000000"/>
              </w:rPr>
            </w:pPr>
            <w:r w:rsidRPr="00C72AAC">
              <w:rPr>
                <w:color w:val="000000"/>
              </w:rPr>
              <w:t>Мильчицкий старостинський округ</w:t>
            </w:r>
            <w:r w:rsidRPr="00C72AAC">
              <w:rPr>
                <w:rFonts w:eastAsia="Times New Roman"/>
                <w:color w:val="000000"/>
              </w:rPr>
              <w:t xml:space="preserve"> (Мильчиці, Зелений Гай, Побережне</w:t>
            </w:r>
          </w:p>
          <w:p w14:paraId="3932D9BD" w14:textId="77777777" w:rsidR="00EE6857" w:rsidRPr="00C72AAC" w:rsidRDefault="00EE6857" w:rsidP="000001F2">
            <w:pPr>
              <w:tabs>
                <w:tab w:val="left" w:pos="7515"/>
              </w:tabs>
              <w:jc w:val="both"/>
              <w:rPr>
                <w:color w:val="000000"/>
              </w:rPr>
            </w:pPr>
            <w:r w:rsidRPr="00C72AAC">
              <w:rPr>
                <w:rFonts w:eastAsia="Times New Roman"/>
                <w:color w:val="000000"/>
              </w:rPr>
              <w:t>Путятичі)</w:t>
            </w:r>
          </w:p>
        </w:tc>
        <w:tc>
          <w:tcPr>
            <w:tcW w:w="1843" w:type="dxa"/>
            <w:vAlign w:val="center"/>
          </w:tcPr>
          <w:p w14:paraId="6ED80BD6" w14:textId="77777777" w:rsidR="00EE6857" w:rsidRPr="00C72AAC" w:rsidRDefault="00EE6857" w:rsidP="00C72AAC">
            <w:pPr>
              <w:jc w:val="center"/>
            </w:pPr>
          </w:p>
        </w:tc>
        <w:tc>
          <w:tcPr>
            <w:tcW w:w="1559" w:type="dxa"/>
            <w:vAlign w:val="center"/>
          </w:tcPr>
          <w:p w14:paraId="714B0B52" w14:textId="77777777" w:rsidR="00EE6857" w:rsidRPr="00C72AAC" w:rsidRDefault="00EE6857" w:rsidP="00C72AAC">
            <w:pPr>
              <w:jc w:val="center"/>
            </w:pPr>
          </w:p>
        </w:tc>
        <w:tc>
          <w:tcPr>
            <w:tcW w:w="2268" w:type="dxa"/>
            <w:vAlign w:val="center"/>
          </w:tcPr>
          <w:p w14:paraId="66FE4F49" w14:textId="77777777" w:rsidR="00EE6857" w:rsidRPr="00C72AAC" w:rsidRDefault="00EE6857" w:rsidP="00C72AAC">
            <w:pPr>
              <w:jc w:val="center"/>
            </w:pPr>
          </w:p>
        </w:tc>
      </w:tr>
      <w:tr w:rsidR="00EE6857" w:rsidRPr="007E473D" w14:paraId="0E8C09F1" w14:textId="77777777" w:rsidTr="00C72AAC">
        <w:tc>
          <w:tcPr>
            <w:tcW w:w="4219" w:type="dxa"/>
          </w:tcPr>
          <w:p w14:paraId="09FF00FE" w14:textId="77777777" w:rsidR="00EE6857" w:rsidRPr="00C72AAC" w:rsidRDefault="00EE6857" w:rsidP="000001F2">
            <w:pPr>
              <w:tabs>
                <w:tab w:val="left" w:pos="7515"/>
              </w:tabs>
              <w:jc w:val="both"/>
              <w:rPr>
                <w:color w:val="000000"/>
              </w:rPr>
            </w:pPr>
            <w:r w:rsidRPr="00C72AAC">
              <w:rPr>
                <w:color w:val="000000"/>
              </w:rPr>
              <w:t>Братковицький старостинський округ</w:t>
            </w:r>
          </w:p>
          <w:p w14:paraId="16D5D37D" w14:textId="77777777" w:rsidR="00EE6857" w:rsidRPr="00C72AAC" w:rsidRDefault="00EE6857" w:rsidP="000001F2">
            <w:pPr>
              <w:tabs>
                <w:tab w:val="left" w:pos="7515"/>
              </w:tabs>
              <w:jc w:val="both"/>
              <w:rPr>
                <w:color w:val="000000"/>
              </w:rPr>
            </w:pPr>
            <w:r w:rsidRPr="00C72AAC">
              <w:rPr>
                <w:color w:val="000000"/>
              </w:rPr>
              <w:t>(Братковичі)</w:t>
            </w:r>
          </w:p>
        </w:tc>
        <w:tc>
          <w:tcPr>
            <w:tcW w:w="1843" w:type="dxa"/>
            <w:vAlign w:val="center"/>
          </w:tcPr>
          <w:p w14:paraId="241F1344" w14:textId="77777777" w:rsidR="00EE6857" w:rsidRPr="00C72AAC" w:rsidRDefault="00EE6857" w:rsidP="00C72AAC">
            <w:pPr>
              <w:jc w:val="center"/>
            </w:pPr>
          </w:p>
        </w:tc>
        <w:tc>
          <w:tcPr>
            <w:tcW w:w="1559" w:type="dxa"/>
            <w:vAlign w:val="center"/>
          </w:tcPr>
          <w:p w14:paraId="5732DBA9" w14:textId="77777777" w:rsidR="00EE6857" w:rsidRPr="00C72AAC" w:rsidRDefault="00EE6857" w:rsidP="00C72AAC">
            <w:pPr>
              <w:jc w:val="center"/>
            </w:pPr>
          </w:p>
        </w:tc>
        <w:tc>
          <w:tcPr>
            <w:tcW w:w="2268" w:type="dxa"/>
            <w:vAlign w:val="center"/>
          </w:tcPr>
          <w:p w14:paraId="5521D8EE" w14:textId="77777777" w:rsidR="00EE6857" w:rsidRPr="00C72AAC" w:rsidRDefault="00EE6857" w:rsidP="00C72AAC">
            <w:pPr>
              <w:jc w:val="center"/>
            </w:pPr>
          </w:p>
        </w:tc>
      </w:tr>
      <w:tr w:rsidR="00EE6857" w:rsidRPr="007E473D" w14:paraId="453ED7E0" w14:textId="77777777" w:rsidTr="00C72AAC">
        <w:tc>
          <w:tcPr>
            <w:tcW w:w="4219" w:type="dxa"/>
          </w:tcPr>
          <w:p w14:paraId="2D66101C" w14:textId="77777777" w:rsidR="00EE6857" w:rsidRPr="00C72AAC" w:rsidRDefault="00EE6857" w:rsidP="000001F2">
            <w:pPr>
              <w:tabs>
                <w:tab w:val="left" w:pos="7515"/>
              </w:tabs>
              <w:jc w:val="both"/>
              <w:rPr>
                <w:color w:val="000000"/>
              </w:rPr>
            </w:pPr>
            <w:r w:rsidRPr="00C72AAC">
              <w:rPr>
                <w:color w:val="000000"/>
              </w:rPr>
              <w:t>Бартатівський старостинський округ</w:t>
            </w:r>
          </w:p>
          <w:p w14:paraId="3F84C66F"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(Бартатів, Воля Бартатівська)</w:t>
            </w:r>
          </w:p>
        </w:tc>
        <w:tc>
          <w:tcPr>
            <w:tcW w:w="1843" w:type="dxa"/>
            <w:vAlign w:val="center"/>
          </w:tcPr>
          <w:p w14:paraId="63BD5601" w14:textId="77777777" w:rsidR="00EE6857" w:rsidRPr="00C72AAC" w:rsidRDefault="00EE6857" w:rsidP="00C72AAC">
            <w:pPr>
              <w:jc w:val="center"/>
            </w:pPr>
          </w:p>
        </w:tc>
        <w:tc>
          <w:tcPr>
            <w:tcW w:w="1559" w:type="dxa"/>
            <w:vAlign w:val="center"/>
          </w:tcPr>
          <w:p w14:paraId="719961B7" w14:textId="77777777" w:rsidR="00EE6857" w:rsidRPr="00C72AAC" w:rsidRDefault="00EE6857" w:rsidP="00C72AAC">
            <w:pPr>
              <w:jc w:val="center"/>
            </w:pPr>
          </w:p>
        </w:tc>
        <w:tc>
          <w:tcPr>
            <w:tcW w:w="2268" w:type="dxa"/>
            <w:vAlign w:val="center"/>
          </w:tcPr>
          <w:p w14:paraId="2446A544" w14:textId="77777777" w:rsidR="00EE6857" w:rsidRPr="00C72AAC" w:rsidRDefault="00EE6857" w:rsidP="00C72AAC">
            <w:pPr>
              <w:jc w:val="center"/>
            </w:pPr>
          </w:p>
        </w:tc>
      </w:tr>
      <w:tr w:rsidR="00EE6857" w:rsidRPr="007E473D" w14:paraId="33FC3F73" w14:textId="77777777" w:rsidTr="00C72AAC">
        <w:tc>
          <w:tcPr>
            <w:tcW w:w="4219" w:type="dxa"/>
          </w:tcPr>
          <w:p w14:paraId="16EC92BB" w14:textId="77777777" w:rsidR="00EE6857" w:rsidRPr="00C72AAC" w:rsidRDefault="00EE6857" w:rsidP="000001F2">
            <w:pPr>
              <w:tabs>
                <w:tab w:val="left" w:pos="7515"/>
              </w:tabs>
              <w:jc w:val="both"/>
              <w:rPr>
                <w:color w:val="000000"/>
              </w:rPr>
            </w:pPr>
            <w:r w:rsidRPr="00C72AAC">
              <w:rPr>
                <w:color w:val="000000"/>
              </w:rPr>
              <w:t>Речичанський старостинський округ</w:t>
            </w:r>
          </w:p>
          <w:p w14:paraId="0CC5C80F" w14:textId="77777777" w:rsidR="00EE6857" w:rsidRPr="00C72AAC" w:rsidRDefault="00EE6857" w:rsidP="000001F2">
            <w:pPr>
              <w:tabs>
                <w:tab w:val="left" w:pos="7515"/>
              </w:tabs>
              <w:jc w:val="both"/>
              <w:rPr>
                <w:rFonts w:eastAsia="Times New Roman"/>
                <w:color w:val="000000"/>
              </w:rPr>
            </w:pPr>
            <w:r w:rsidRPr="00C72AAC">
              <w:rPr>
                <w:rFonts w:eastAsia="Times New Roman"/>
                <w:color w:val="000000"/>
              </w:rPr>
              <w:t>(Речичани, Лісновичі)</w:t>
            </w:r>
          </w:p>
        </w:tc>
        <w:tc>
          <w:tcPr>
            <w:tcW w:w="1843" w:type="dxa"/>
            <w:vAlign w:val="center"/>
          </w:tcPr>
          <w:p w14:paraId="1A989CCD" w14:textId="77777777" w:rsidR="00EE6857" w:rsidRPr="00C72AAC" w:rsidRDefault="00EE6857" w:rsidP="00C72AAC">
            <w:pPr>
              <w:jc w:val="center"/>
            </w:pPr>
          </w:p>
        </w:tc>
        <w:tc>
          <w:tcPr>
            <w:tcW w:w="1559" w:type="dxa"/>
            <w:vAlign w:val="center"/>
          </w:tcPr>
          <w:p w14:paraId="6BC42489" w14:textId="77777777" w:rsidR="00EE6857" w:rsidRPr="00C72AAC" w:rsidRDefault="00EE6857" w:rsidP="00C72AAC">
            <w:pPr>
              <w:jc w:val="center"/>
            </w:pPr>
          </w:p>
        </w:tc>
        <w:tc>
          <w:tcPr>
            <w:tcW w:w="2268" w:type="dxa"/>
            <w:vAlign w:val="center"/>
          </w:tcPr>
          <w:p w14:paraId="5EBA8139" w14:textId="77777777" w:rsidR="00EE6857" w:rsidRPr="00C72AAC" w:rsidRDefault="00EE6857" w:rsidP="00C72AAC">
            <w:pPr>
              <w:jc w:val="center"/>
            </w:pPr>
          </w:p>
        </w:tc>
      </w:tr>
      <w:tr w:rsidR="00401248" w:rsidRPr="007E473D" w14:paraId="42E5B36A" w14:textId="77777777" w:rsidTr="00C72AAC">
        <w:tc>
          <w:tcPr>
            <w:tcW w:w="4219" w:type="dxa"/>
          </w:tcPr>
          <w:p w14:paraId="5CB82461" w14:textId="0FB3E7EE" w:rsidR="00401248" w:rsidRPr="00BD1C6A" w:rsidRDefault="00401248" w:rsidP="000001F2">
            <w:pPr>
              <w:tabs>
                <w:tab w:val="left" w:pos="7515"/>
              </w:tabs>
              <w:jc w:val="both"/>
              <w:rPr>
                <w:b/>
                <w:color w:val="000000"/>
                <w:sz w:val="24"/>
                <w:szCs w:val="24"/>
              </w:rPr>
            </w:pPr>
            <w:r w:rsidRPr="00BD1C6A">
              <w:rPr>
                <w:b/>
                <w:color w:val="000000"/>
                <w:sz w:val="24"/>
                <w:szCs w:val="24"/>
              </w:rPr>
              <w:t>Всього</w:t>
            </w:r>
          </w:p>
        </w:tc>
        <w:tc>
          <w:tcPr>
            <w:tcW w:w="1843" w:type="dxa"/>
            <w:vAlign w:val="center"/>
          </w:tcPr>
          <w:p w14:paraId="1F587B34" w14:textId="0F9A6764" w:rsidR="00401248" w:rsidRPr="00BD1C6A" w:rsidRDefault="005D3534" w:rsidP="00C72AAC">
            <w:pPr>
              <w:jc w:val="center"/>
              <w:rPr>
                <w:sz w:val="24"/>
                <w:szCs w:val="24"/>
              </w:rPr>
            </w:pPr>
            <w:r w:rsidRPr="00BD1C6A">
              <w:rPr>
                <w:sz w:val="24"/>
                <w:szCs w:val="24"/>
              </w:rPr>
              <w:t>69</w:t>
            </w:r>
          </w:p>
        </w:tc>
        <w:tc>
          <w:tcPr>
            <w:tcW w:w="1559" w:type="dxa"/>
            <w:vAlign w:val="center"/>
          </w:tcPr>
          <w:p w14:paraId="207B304A" w14:textId="2735259D" w:rsidR="00401248" w:rsidRPr="00BD1C6A" w:rsidRDefault="005D3534" w:rsidP="00C72AAC">
            <w:pPr>
              <w:jc w:val="center"/>
              <w:rPr>
                <w:sz w:val="24"/>
                <w:szCs w:val="24"/>
              </w:rPr>
            </w:pPr>
            <w:r w:rsidRPr="00BD1C6A">
              <w:rPr>
                <w:sz w:val="24"/>
                <w:szCs w:val="24"/>
              </w:rPr>
              <w:t>22</w:t>
            </w:r>
          </w:p>
        </w:tc>
        <w:tc>
          <w:tcPr>
            <w:tcW w:w="2268" w:type="dxa"/>
            <w:vAlign w:val="center"/>
          </w:tcPr>
          <w:p w14:paraId="30F85BC7" w14:textId="4E47260A" w:rsidR="00401248" w:rsidRPr="00BD1C6A" w:rsidRDefault="00EB4A4A" w:rsidP="00C72AAC">
            <w:pPr>
              <w:jc w:val="center"/>
              <w:rPr>
                <w:sz w:val="24"/>
                <w:szCs w:val="24"/>
              </w:rPr>
            </w:pPr>
            <w:r w:rsidRPr="00BD1C6A">
              <w:rPr>
                <w:sz w:val="24"/>
                <w:szCs w:val="24"/>
              </w:rPr>
              <w:t>47</w:t>
            </w:r>
          </w:p>
        </w:tc>
      </w:tr>
    </w:tbl>
    <w:p w14:paraId="7586ADA6" w14:textId="7FDD22D0" w:rsidR="00A25903" w:rsidRDefault="004A1B6B" w:rsidP="0088791F">
      <w:pPr>
        <w:spacing w:before="240"/>
        <w:ind w:firstLine="709"/>
        <w:jc w:val="both"/>
        <w:rPr>
          <w:sz w:val="24"/>
          <w:szCs w:val="24"/>
        </w:rPr>
      </w:pPr>
      <w:r w:rsidRPr="00D46715">
        <w:rPr>
          <w:sz w:val="24"/>
          <w:szCs w:val="24"/>
        </w:rPr>
        <w:t xml:space="preserve">Значні успіхи </w:t>
      </w:r>
      <w:r w:rsidRPr="004A1B6B">
        <w:rPr>
          <w:sz w:val="24"/>
          <w:szCs w:val="24"/>
        </w:rPr>
        <w:t>з  математики</w:t>
      </w:r>
      <w:r w:rsidRPr="00401248">
        <w:t xml:space="preserve"> </w:t>
      </w:r>
      <w:r w:rsidRPr="00D46715">
        <w:rPr>
          <w:sz w:val="24"/>
          <w:szCs w:val="24"/>
        </w:rPr>
        <w:t xml:space="preserve">показують хлопці нашої громади частка яких становила </w:t>
      </w:r>
      <w:r w:rsidR="002972B8">
        <w:rPr>
          <w:sz w:val="24"/>
          <w:szCs w:val="24"/>
        </w:rPr>
        <w:t>68</w:t>
      </w:r>
      <w:r w:rsidRPr="00D46715">
        <w:rPr>
          <w:sz w:val="24"/>
          <w:szCs w:val="24"/>
        </w:rPr>
        <w:t>% від учнів що отримали за результатами НМТ з</w:t>
      </w:r>
      <w:r w:rsidR="00A25903">
        <w:rPr>
          <w:sz w:val="24"/>
          <w:szCs w:val="24"/>
        </w:rPr>
        <w:t xml:space="preserve"> математики</w:t>
      </w:r>
      <w:r w:rsidRPr="00D46715">
        <w:rPr>
          <w:sz w:val="24"/>
          <w:szCs w:val="24"/>
        </w:rPr>
        <w:t xml:space="preserve"> 160 балів і більше.</w:t>
      </w:r>
    </w:p>
    <w:p w14:paraId="4DD84B0E" w14:textId="394618DD" w:rsidR="00A91CFB" w:rsidRPr="00700234" w:rsidRDefault="00E27D2E" w:rsidP="001E69A2">
      <w:pPr>
        <w:spacing w:before="240"/>
        <w:jc w:val="center"/>
        <w:rPr>
          <w:b/>
          <w:sz w:val="24"/>
          <w:szCs w:val="24"/>
        </w:rPr>
      </w:pPr>
      <w:r w:rsidRPr="00700234">
        <w:rPr>
          <w:b/>
          <w:sz w:val="24"/>
          <w:szCs w:val="24"/>
        </w:rPr>
        <w:lastRenderedPageBreak/>
        <w:t>Кількість</w:t>
      </w:r>
      <w:r w:rsidR="00A91CFB" w:rsidRPr="00700234">
        <w:rPr>
          <w:b/>
          <w:sz w:val="24"/>
          <w:szCs w:val="24"/>
        </w:rPr>
        <w:t xml:space="preserve"> випускників закладів загальної середньої освіти, які отримали за результатами  НМТ з історії України 160 балів і більше</w:t>
      </w:r>
    </w:p>
    <w:p w14:paraId="7DC42D5A" w14:textId="35849C25" w:rsidR="00A91CFB" w:rsidRPr="00700234" w:rsidRDefault="00700234" w:rsidP="00700234">
      <w:pPr>
        <w:jc w:val="right"/>
      </w:pPr>
      <w:r w:rsidRPr="00A71A64">
        <w:rPr>
          <w:bCs/>
        </w:rPr>
        <w:t>Табл.4.</w:t>
      </w:r>
      <w:r>
        <w:rPr>
          <w:bCs/>
        </w:rPr>
        <w:t>3</w:t>
      </w:r>
      <w:r w:rsidR="00A6226A">
        <w:rPr>
          <w:bCs/>
        </w:rPr>
        <w:t>2</w:t>
      </w:r>
      <w:r>
        <w:rPr>
          <w:bCs/>
        </w:rPr>
        <w:t>.</w:t>
      </w:r>
    </w:p>
    <w:tbl>
      <w:tblPr>
        <w:tblStyle w:val="a4"/>
        <w:tblW w:w="9493" w:type="dxa"/>
        <w:tblLook w:val="04A0" w:firstRow="1" w:lastRow="0" w:firstColumn="1" w:lastColumn="0" w:noHBand="0" w:noVBand="1"/>
      </w:tblPr>
      <w:tblGrid>
        <w:gridCol w:w="4616"/>
        <w:gridCol w:w="1771"/>
        <w:gridCol w:w="1546"/>
        <w:gridCol w:w="1560"/>
      </w:tblGrid>
      <w:tr w:rsidR="00A91CFB" w:rsidRPr="007E473D" w14:paraId="0B2E20BC" w14:textId="77777777" w:rsidTr="00FC0E7A">
        <w:tc>
          <w:tcPr>
            <w:tcW w:w="4616" w:type="dxa"/>
            <w:vMerge w:val="restart"/>
          </w:tcPr>
          <w:p w14:paraId="6A0CCAA8" w14:textId="77777777" w:rsidR="00A91CFB" w:rsidRPr="00887C14" w:rsidRDefault="00A91CFB" w:rsidP="000001F2">
            <w:pPr>
              <w:jc w:val="both"/>
              <w:rPr>
                <w:sz w:val="24"/>
                <w:szCs w:val="24"/>
              </w:rPr>
            </w:pPr>
            <w:r w:rsidRPr="00887C14">
              <w:rPr>
                <w:sz w:val="24"/>
                <w:szCs w:val="24"/>
              </w:rPr>
              <w:t>Назва старостинського округу</w:t>
            </w:r>
          </w:p>
        </w:tc>
        <w:tc>
          <w:tcPr>
            <w:tcW w:w="4877" w:type="dxa"/>
            <w:gridSpan w:val="3"/>
          </w:tcPr>
          <w:p w14:paraId="07C77DB4" w14:textId="39AD9C2B" w:rsidR="00A91CFB" w:rsidRPr="00887C14" w:rsidRDefault="00E27D2E" w:rsidP="000001F2">
            <w:pPr>
              <w:jc w:val="both"/>
              <w:rPr>
                <w:sz w:val="24"/>
                <w:szCs w:val="24"/>
              </w:rPr>
            </w:pPr>
            <w:r w:rsidRPr="00887C14">
              <w:rPr>
                <w:sz w:val="24"/>
                <w:szCs w:val="24"/>
              </w:rPr>
              <w:t>Кількість</w:t>
            </w:r>
            <w:r w:rsidR="00A91CFB" w:rsidRPr="00887C14">
              <w:rPr>
                <w:sz w:val="24"/>
                <w:szCs w:val="24"/>
              </w:rPr>
              <w:t xml:space="preserve"> випускників закладів загальної середньої освіти, які отримали за результатами НМТ з  історії України 160 балів і більше, із загальної кількості учнів, які проходили тестування з  історії України      </w:t>
            </w:r>
          </w:p>
        </w:tc>
      </w:tr>
      <w:tr w:rsidR="00A91CFB" w:rsidRPr="007E473D" w14:paraId="079A7773" w14:textId="77777777" w:rsidTr="00FC0E7A">
        <w:trPr>
          <w:trHeight w:val="218"/>
        </w:trPr>
        <w:tc>
          <w:tcPr>
            <w:tcW w:w="4616" w:type="dxa"/>
            <w:vMerge/>
          </w:tcPr>
          <w:p w14:paraId="03AA8492" w14:textId="77777777" w:rsidR="00A91CFB" w:rsidRPr="00887C14" w:rsidRDefault="00A91CFB" w:rsidP="000001F2">
            <w:pPr>
              <w:jc w:val="both"/>
              <w:rPr>
                <w:sz w:val="24"/>
                <w:szCs w:val="24"/>
              </w:rPr>
            </w:pPr>
          </w:p>
        </w:tc>
        <w:tc>
          <w:tcPr>
            <w:tcW w:w="1771" w:type="dxa"/>
            <w:vMerge w:val="restart"/>
          </w:tcPr>
          <w:p w14:paraId="3FAC9853" w14:textId="77777777" w:rsidR="00A91CFB" w:rsidRPr="00887C14" w:rsidRDefault="00A91CFB" w:rsidP="000001F2">
            <w:pPr>
              <w:jc w:val="both"/>
              <w:rPr>
                <w:sz w:val="24"/>
                <w:szCs w:val="24"/>
              </w:rPr>
            </w:pPr>
            <w:r w:rsidRPr="00887C14">
              <w:rPr>
                <w:sz w:val="24"/>
                <w:szCs w:val="24"/>
              </w:rPr>
              <w:t xml:space="preserve"> усього </w:t>
            </w:r>
          </w:p>
        </w:tc>
        <w:tc>
          <w:tcPr>
            <w:tcW w:w="3106" w:type="dxa"/>
            <w:gridSpan w:val="2"/>
          </w:tcPr>
          <w:p w14:paraId="5B5C8656" w14:textId="77777777" w:rsidR="00A91CFB" w:rsidRPr="00887C14" w:rsidRDefault="00A91CFB" w:rsidP="000001F2">
            <w:pPr>
              <w:jc w:val="both"/>
              <w:rPr>
                <w:sz w:val="24"/>
                <w:szCs w:val="24"/>
              </w:rPr>
            </w:pPr>
            <w:r w:rsidRPr="00887C14">
              <w:rPr>
                <w:sz w:val="24"/>
                <w:szCs w:val="24"/>
              </w:rPr>
              <w:t xml:space="preserve">З них </w:t>
            </w:r>
          </w:p>
        </w:tc>
      </w:tr>
      <w:tr w:rsidR="00A91CFB" w:rsidRPr="007E473D" w14:paraId="1523A303" w14:textId="77777777" w:rsidTr="00FC0E7A">
        <w:trPr>
          <w:trHeight w:val="236"/>
        </w:trPr>
        <w:tc>
          <w:tcPr>
            <w:tcW w:w="4616" w:type="dxa"/>
            <w:vMerge/>
          </w:tcPr>
          <w:p w14:paraId="4BE520F6" w14:textId="77777777" w:rsidR="00A91CFB" w:rsidRPr="00887C14" w:rsidRDefault="00A91CFB" w:rsidP="000001F2">
            <w:pPr>
              <w:jc w:val="both"/>
              <w:rPr>
                <w:sz w:val="24"/>
                <w:szCs w:val="24"/>
              </w:rPr>
            </w:pPr>
          </w:p>
        </w:tc>
        <w:tc>
          <w:tcPr>
            <w:tcW w:w="1771" w:type="dxa"/>
            <w:vMerge/>
          </w:tcPr>
          <w:p w14:paraId="302E6153" w14:textId="77777777" w:rsidR="00A91CFB" w:rsidRPr="00887C14" w:rsidRDefault="00A91CFB" w:rsidP="000001F2">
            <w:pPr>
              <w:jc w:val="both"/>
              <w:rPr>
                <w:sz w:val="24"/>
                <w:szCs w:val="24"/>
              </w:rPr>
            </w:pPr>
          </w:p>
        </w:tc>
        <w:tc>
          <w:tcPr>
            <w:tcW w:w="1546" w:type="dxa"/>
          </w:tcPr>
          <w:p w14:paraId="7E586C77" w14:textId="77777777" w:rsidR="00A91CFB" w:rsidRPr="00887C14" w:rsidRDefault="00A91CFB" w:rsidP="000001F2">
            <w:pPr>
              <w:jc w:val="both"/>
              <w:rPr>
                <w:sz w:val="24"/>
                <w:szCs w:val="24"/>
              </w:rPr>
            </w:pPr>
            <w:r w:rsidRPr="00887C14">
              <w:rPr>
                <w:sz w:val="24"/>
                <w:szCs w:val="24"/>
              </w:rPr>
              <w:t>дівчата</w:t>
            </w:r>
          </w:p>
        </w:tc>
        <w:tc>
          <w:tcPr>
            <w:tcW w:w="1560" w:type="dxa"/>
          </w:tcPr>
          <w:p w14:paraId="2145FDBB" w14:textId="77777777" w:rsidR="00A91CFB" w:rsidRPr="00887C14" w:rsidRDefault="00A91CFB" w:rsidP="000001F2">
            <w:pPr>
              <w:jc w:val="both"/>
              <w:rPr>
                <w:sz w:val="24"/>
                <w:szCs w:val="24"/>
              </w:rPr>
            </w:pPr>
            <w:r w:rsidRPr="00887C14">
              <w:rPr>
                <w:sz w:val="24"/>
                <w:szCs w:val="24"/>
              </w:rPr>
              <w:t>хлопці</w:t>
            </w:r>
          </w:p>
        </w:tc>
      </w:tr>
      <w:tr w:rsidR="00A91CFB" w:rsidRPr="007E473D" w14:paraId="6A2E8389" w14:textId="77777777" w:rsidTr="00FC0E7A">
        <w:tc>
          <w:tcPr>
            <w:tcW w:w="4616" w:type="dxa"/>
          </w:tcPr>
          <w:p w14:paraId="133166C9" w14:textId="77777777" w:rsidR="00A91CFB" w:rsidRPr="00C72AAC" w:rsidRDefault="00A91CFB" w:rsidP="000001F2">
            <w:pPr>
              <w:tabs>
                <w:tab w:val="left" w:pos="7515"/>
              </w:tabs>
              <w:jc w:val="both"/>
              <w:rPr>
                <w:color w:val="000000"/>
              </w:rPr>
            </w:pPr>
            <w:r w:rsidRPr="00C72AAC">
              <w:rPr>
                <w:color w:val="000000"/>
              </w:rPr>
              <w:t>м. Городок</w:t>
            </w:r>
          </w:p>
        </w:tc>
        <w:tc>
          <w:tcPr>
            <w:tcW w:w="1771" w:type="dxa"/>
          </w:tcPr>
          <w:p w14:paraId="6940E570" w14:textId="77777777" w:rsidR="00A91CFB" w:rsidRPr="00C72AAC" w:rsidRDefault="00A91CFB" w:rsidP="00FC0E7A">
            <w:pPr>
              <w:jc w:val="center"/>
            </w:pPr>
            <w:r w:rsidRPr="00C72AAC">
              <w:t>27</w:t>
            </w:r>
          </w:p>
        </w:tc>
        <w:tc>
          <w:tcPr>
            <w:tcW w:w="1546" w:type="dxa"/>
          </w:tcPr>
          <w:p w14:paraId="79AEF145" w14:textId="77777777" w:rsidR="00A91CFB" w:rsidRPr="00C72AAC" w:rsidRDefault="00A91CFB" w:rsidP="00FC0E7A">
            <w:pPr>
              <w:jc w:val="center"/>
            </w:pPr>
            <w:r w:rsidRPr="00C72AAC">
              <w:t>19</w:t>
            </w:r>
          </w:p>
        </w:tc>
        <w:tc>
          <w:tcPr>
            <w:tcW w:w="1560" w:type="dxa"/>
          </w:tcPr>
          <w:p w14:paraId="476AE05F" w14:textId="77777777" w:rsidR="00A91CFB" w:rsidRPr="00C72AAC" w:rsidRDefault="00A91CFB" w:rsidP="00FC0E7A">
            <w:pPr>
              <w:jc w:val="center"/>
            </w:pPr>
            <w:r w:rsidRPr="00C72AAC">
              <w:t>8</w:t>
            </w:r>
          </w:p>
        </w:tc>
      </w:tr>
      <w:tr w:rsidR="00A91CFB" w:rsidRPr="007E473D" w14:paraId="1D8BD25F" w14:textId="77777777" w:rsidTr="00FC0E7A">
        <w:tc>
          <w:tcPr>
            <w:tcW w:w="4616" w:type="dxa"/>
          </w:tcPr>
          <w:p w14:paraId="1579159C" w14:textId="77777777" w:rsidR="00A91CFB" w:rsidRPr="00C72AAC" w:rsidRDefault="00A91CFB" w:rsidP="000001F2">
            <w:pPr>
              <w:tabs>
                <w:tab w:val="left" w:pos="7515"/>
              </w:tabs>
              <w:jc w:val="both"/>
              <w:rPr>
                <w:color w:val="000000"/>
              </w:rPr>
            </w:pPr>
            <w:r w:rsidRPr="00C72AAC">
              <w:rPr>
                <w:color w:val="000000"/>
              </w:rPr>
              <w:t>Мшанський старостинський округ</w:t>
            </w:r>
          </w:p>
          <w:p w14:paraId="613EB84B" w14:textId="77777777" w:rsidR="00A91CFB" w:rsidRPr="00C72AAC" w:rsidRDefault="00A91CFB" w:rsidP="000001F2">
            <w:pPr>
              <w:tabs>
                <w:tab w:val="left" w:pos="7515"/>
              </w:tabs>
              <w:jc w:val="both"/>
              <w:rPr>
                <w:color w:val="000000"/>
              </w:rPr>
            </w:pPr>
            <w:r w:rsidRPr="00C72AAC">
              <w:rPr>
                <w:color w:val="000000"/>
              </w:rPr>
              <w:t>(Мшана)</w:t>
            </w:r>
          </w:p>
        </w:tc>
        <w:tc>
          <w:tcPr>
            <w:tcW w:w="1771" w:type="dxa"/>
          </w:tcPr>
          <w:p w14:paraId="3E30FF0C" w14:textId="77777777" w:rsidR="00A91CFB" w:rsidRPr="00C72AAC" w:rsidRDefault="00A91CFB" w:rsidP="00FC0E7A">
            <w:pPr>
              <w:jc w:val="center"/>
            </w:pPr>
            <w:r w:rsidRPr="00C72AAC">
              <w:t>14</w:t>
            </w:r>
          </w:p>
        </w:tc>
        <w:tc>
          <w:tcPr>
            <w:tcW w:w="1546" w:type="dxa"/>
          </w:tcPr>
          <w:p w14:paraId="78B5351D" w14:textId="77777777" w:rsidR="00A91CFB" w:rsidRPr="00C72AAC" w:rsidRDefault="00A91CFB" w:rsidP="00FC0E7A">
            <w:pPr>
              <w:jc w:val="center"/>
            </w:pPr>
            <w:r w:rsidRPr="00C72AAC">
              <w:t>11</w:t>
            </w:r>
          </w:p>
        </w:tc>
        <w:tc>
          <w:tcPr>
            <w:tcW w:w="1560" w:type="dxa"/>
          </w:tcPr>
          <w:p w14:paraId="5AC39DDB" w14:textId="77777777" w:rsidR="00A91CFB" w:rsidRPr="00C72AAC" w:rsidRDefault="00A91CFB" w:rsidP="00FC0E7A">
            <w:pPr>
              <w:jc w:val="center"/>
            </w:pPr>
            <w:r w:rsidRPr="00C72AAC">
              <w:t>3</w:t>
            </w:r>
          </w:p>
        </w:tc>
      </w:tr>
      <w:tr w:rsidR="00A91CFB" w:rsidRPr="007E473D" w14:paraId="6274C3FD" w14:textId="77777777" w:rsidTr="00FC0E7A">
        <w:tc>
          <w:tcPr>
            <w:tcW w:w="4616" w:type="dxa"/>
          </w:tcPr>
          <w:p w14:paraId="18124B00" w14:textId="77777777" w:rsidR="00A91CFB" w:rsidRPr="00C72AAC" w:rsidRDefault="00A91CFB" w:rsidP="000001F2">
            <w:pPr>
              <w:tabs>
                <w:tab w:val="left" w:pos="7515"/>
              </w:tabs>
              <w:jc w:val="both"/>
              <w:rPr>
                <w:color w:val="000000"/>
              </w:rPr>
            </w:pPr>
            <w:r w:rsidRPr="00C72AAC">
              <w:rPr>
                <w:color w:val="000000"/>
              </w:rPr>
              <w:t>Заверешицький старостинський округ</w:t>
            </w:r>
          </w:p>
          <w:p w14:paraId="10D3F33A"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(Повітно,Заверещиця,Залужжя,Зушиці)</w:t>
            </w:r>
          </w:p>
        </w:tc>
        <w:tc>
          <w:tcPr>
            <w:tcW w:w="1771" w:type="dxa"/>
          </w:tcPr>
          <w:p w14:paraId="2E26C2B3" w14:textId="77777777" w:rsidR="00A91CFB" w:rsidRPr="00C72AAC" w:rsidRDefault="00A91CFB" w:rsidP="00FC0E7A">
            <w:pPr>
              <w:jc w:val="center"/>
            </w:pPr>
            <w:r w:rsidRPr="00C72AAC">
              <w:t>15</w:t>
            </w:r>
          </w:p>
        </w:tc>
        <w:tc>
          <w:tcPr>
            <w:tcW w:w="1546" w:type="dxa"/>
          </w:tcPr>
          <w:p w14:paraId="20082392" w14:textId="77777777" w:rsidR="00A91CFB" w:rsidRPr="00C72AAC" w:rsidRDefault="00A91CFB" w:rsidP="00FC0E7A">
            <w:pPr>
              <w:jc w:val="center"/>
            </w:pPr>
            <w:r w:rsidRPr="00C72AAC">
              <w:t>10</w:t>
            </w:r>
          </w:p>
        </w:tc>
        <w:tc>
          <w:tcPr>
            <w:tcW w:w="1560" w:type="dxa"/>
          </w:tcPr>
          <w:p w14:paraId="73496A02" w14:textId="77777777" w:rsidR="00A91CFB" w:rsidRPr="00C72AAC" w:rsidRDefault="00A91CFB" w:rsidP="00FC0E7A">
            <w:pPr>
              <w:jc w:val="center"/>
            </w:pPr>
            <w:r w:rsidRPr="00C72AAC">
              <w:t>5</w:t>
            </w:r>
          </w:p>
        </w:tc>
      </w:tr>
      <w:tr w:rsidR="00A91CFB" w:rsidRPr="007E473D" w14:paraId="719349D7" w14:textId="77777777" w:rsidTr="00FC0E7A">
        <w:tc>
          <w:tcPr>
            <w:tcW w:w="4616" w:type="dxa"/>
          </w:tcPr>
          <w:p w14:paraId="348FA517" w14:textId="77777777" w:rsidR="00A91CFB" w:rsidRPr="00C72AAC" w:rsidRDefault="00A91CFB" w:rsidP="000001F2">
            <w:pPr>
              <w:tabs>
                <w:tab w:val="left" w:pos="7515"/>
              </w:tabs>
              <w:jc w:val="both"/>
              <w:rPr>
                <w:color w:val="000000"/>
              </w:rPr>
            </w:pPr>
            <w:r w:rsidRPr="00C72AAC">
              <w:rPr>
                <w:color w:val="000000"/>
              </w:rPr>
              <w:t>Керницький  старостинський округ</w:t>
            </w:r>
          </w:p>
          <w:p w14:paraId="05BD3794"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(Керниця, Артищів, Велика Калинка, Любовичі, Мавковичі)</w:t>
            </w:r>
          </w:p>
        </w:tc>
        <w:tc>
          <w:tcPr>
            <w:tcW w:w="1771" w:type="dxa"/>
          </w:tcPr>
          <w:p w14:paraId="4709E289" w14:textId="77777777" w:rsidR="00A91CFB" w:rsidRPr="00C72AAC" w:rsidRDefault="00A91CFB" w:rsidP="00FC0E7A">
            <w:pPr>
              <w:jc w:val="center"/>
            </w:pPr>
            <w:r w:rsidRPr="00C72AAC">
              <w:t>18</w:t>
            </w:r>
          </w:p>
        </w:tc>
        <w:tc>
          <w:tcPr>
            <w:tcW w:w="1546" w:type="dxa"/>
          </w:tcPr>
          <w:p w14:paraId="61447D55" w14:textId="77777777" w:rsidR="00A91CFB" w:rsidRPr="00C72AAC" w:rsidRDefault="00A91CFB" w:rsidP="00FC0E7A">
            <w:pPr>
              <w:jc w:val="center"/>
            </w:pPr>
            <w:r w:rsidRPr="00C72AAC">
              <w:t>0</w:t>
            </w:r>
          </w:p>
        </w:tc>
        <w:tc>
          <w:tcPr>
            <w:tcW w:w="1560" w:type="dxa"/>
          </w:tcPr>
          <w:p w14:paraId="1B88FE5F" w14:textId="77777777" w:rsidR="00A91CFB" w:rsidRPr="00C72AAC" w:rsidRDefault="00A91CFB" w:rsidP="00FC0E7A">
            <w:pPr>
              <w:jc w:val="center"/>
            </w:pPr>
            <w:r w:rsidRPr="00C72AAC">
              <w:t>18</w:t>
            </w:r>
          </w:p>
        </w:tc>
      </w:tr>
      <w:tr w:rsidR="00A91CFB" w:rsidRPr="007E473D" w14:paraId="769D9E40" w14:textId="77777777" w:rsidTr="00FC0E7A">
        <w:tc>
          <w:tcPr>
            <w:tcW w:w="4616" w:type="dxa"/>
          </w:tcPr>
          <w:p w14:paraId="3A84BA50" w14:textId="77777777" w:rsidR="00A91CFB" w:rsidRPr="00C72AAC" w:rsidRDefault="00A91CFB" w:rsidP="000001F2">
            <w:pPr>
              <w:tabs>
                <w:tab w:val="left" w:pos="7515"/>
              </w:tabs>
              <w:jc w:val="both"/>
              <w:rPr>
                <w:color w:val="000000"/>
              </w:rPr>
            </w:pPr>
            <w:r w:rsidRPr="00C72AAC">
              <w:rPr>
                <w:color w:val="000000"/>
              </w:rPr>
              <w:t>Угрівський старостинський округ</w:t>
            </w:r>
          </w:p>
          <w:p w14:paraId="10EC569F"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(Черляни, Черлянське Передмістя, Угри, Стоділки)</w:t>
            </w:r>
          </w:p>
        </w:tc>
        <w:tc>
          <w:tcPr>
            <w:tcW w:w="1771" w:type="dxa"/>
          </w:tcPr>
          <w:p w14:paraId="55C3D725" w14:textId="77777777" w:rsidR="00A91CFB" w:rsidRPr="00C72AAC" w:rsidRDefault="00A91CFB" w:rsidP="00FC0E7A">
            <w:pPr>
              <w:jc w:val="center"/>
            </w:pPr>
          </w:p>
        </w:tc>
        <w:tc>
          <w:tcPr>
            <w:tcW w:w="1546" w:type="dxa"/>
          </w:tcPr>
          <w:p w14:paraId="552187EC" w14:textId="77777777" w:rsidR="00A91CFB" w:rsidRPr="00C72AAC" w:rsidRDefault="00A91CFB" w:rsidP="00FC0E7A">
            <w:pPr>
              <w:jc w:val="center"/>
            </w:pPr>
          </w:p>
        </w:tc>
        <w:tc>
          <w:tcPr>
            <w:tcW w:w="1560" w:type="dxa"/>
          </w:tcPr>
          <w:p w14:paraId="02684EA4" w14:textId="77777777" w:rsidR="00A91CFB" w:rsidRPr="00C72AAC" w:rsidRDefault="00A91CFB" w:rsidP="00FC0E7A">
            <w:pPr>
              <w:jc w:val="center"/>
            </w:pPr>
          </w:p>
        </w:tc>
      </w:tr>
      <w:tr w:rsidR="00A91CFB" w:rsidRPr="007E473D" w14:paraId="3BE7DEE3" w14:textId="77777777" w:rsidTr="00FC0E7A">
        <w:tc>
          <w:tcPr>
            <w:tcW w:w="4616" w:type="dxa"/>
          </w:tcPr>
          <w:p w14:paraId="17CCF1B2" w14:textId="77777777" w:rsidR="00A91CFB" w:rsidRPr="00C72AAC" w:rsidRDefault="00A91CFB" w:rsidP="000001F2">
            <w:pPr>
              <w:tabs>
                <w:tab w:val="left" w:pos="7515"/>
              </w:tabs>
              <w:jc w:val="both"/>
              <w:rPr>
                <w:color w:val="000000"/>
              </w:rPr>
            </w:pPr>
            <w:r w:rsidRPr="00C72AAC">
              <w:rPr>
                <w:color w:val="000000"/>
              </w:rPr>
              <w:t>Долинянський  старостинський округ</w:t>
            </w:r>
          </w:p>
          <w:p w14:paraId="2C60E832"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(Долиняни, Вовчухи, Годвишня)</w:t>
            </w:r>
          </w:p>
        </w:tc>
        <w:tc>
          <w:tcPr>
            <w:tcW w:w="1771" w:type="dxa"/>
          </w:tcPr>
          <w:p w14:paraId="1CB8984A" w14:textId="77777777" w:rsidR="00A91CFB" w:rsidRPr="00C72AAC" w:rsidRDefault="00A91CFB" w:rsidP="00FC0E7A">
            <w:pPr>
              <w:jc w:val="center"/>
            </w:pPr>
          </w:p>
        </w:tc>
        <w:tc>
          <w:tcPr>
            <w:tcW w:w="1546" w:type="dxa"/>
          </w:tcPr>
          <w:p w14:paraId="70B7055A" w14:textId="77777777" w:rsidR="00A91CFB" w:rsidRPr="00C72AAC" w:rsidRDefault="00A91CFB" w:rsidP="00FC0E7A">
            <w:pPr>
              <w:jc w:val="center"/>
            </w:pPr>
          </w:p>
        </w:tc>
        <w:tc>
          <w:tcPr>
            <w:tcW w:w="1560" w:type="dxa"/>
          </w:tcPr>
          <w:p w14:paraId="38554FEC" w14:textId="77777777" w:rsidR="00A91CFB" w:rsidRPr="00C72AAC" w:rsidRDefault="00A91CFB" w:rsidP="00FC0E7A">
            <w:pPr>
              <w:jc w:val="center"/>
            </w:pPr>
          </w:p>
        </w:tc>
      </w:tr>
      <w:tr w:rsidR="00A91CFB" w:rsidRPr="007E473D" w14:paraId="75CA4881" w14:textId="77777777" w:rsidTr="00FC0E7A">
        <w:tc>
          <w:tcPr>
            <w:tcW w:w="4616" w:type="dxa"/>
          </w:tcPr>
          <w:p w14:paraId="495E6F40" w14:textId="77777777" w:rsidR="00A91CFB" w:rsidRPr="00C72AAC" w:rsidRDefault="00A91CFB" w:rsidP="000001F2">
            <w:pPr>
              <w:tabs>
                <w:tab w:val="left" w:pos="7515"/>
              </w:tabs>
              <w:jc w:val="both"/>
              <w:rPr>
                <w:color w:val="000000"/>
              </w:rPr>
            </w:pPr>
            <w:r w:rsidRPr="00C72AAC">
              <w:rPr>
                <w:color w:val="000000"/>
              </w:rPr>
              <w:t>Галичанівський старостинський округ</w:t>
            </w:r>
          </w:p>
          <w:p w14:paraId="46DEBA59"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(Галичани, Дроздовичі)</w:t>
            </w:r>
          </w:p>
        </w:tc>
        <w:tc>
          <w:tcPr>
            <w:tcW w:w="1771" w:type="dxa"/>
          </w:tcPr>
          <w:p w14:paraId="699FC8D6" w14:textId="77777777" w:rsidR="00A91CFB" w:rsidRPr="00C72AAC" w:rsidRDefault="00A91CFB" w:rsidP="00FC0E7A">
            <w:pPr>
              <w:jc w:val="center"/>
            </w:pPr>
          </w:p>
        </w:tc>
        <w:tc>
          <w:tcPr>
            <w:tcW w:w="1546" w:type="dxa"/>
          </w:tcPr>
          <w:p w14:paraId="31E8B826" w14:textId="77777777" w:rsidR="00A91CFB" w:rsidRPr="00C72AAC" w:rsidRDefault="00A91CFB" w:rsidP="00FC0E7A">
            <w:pPr>
              <w:jc w:val="center"/>
            </w:pPr>
          </w:p>
        </w:tc>
        <w:tc>
          <w:tcPr>
            <w:tcW w:w="1560" w:type="dxa"/>
          </w:tcPr>
          <w:p w14:paraId="47ED4DB1" w14:textId="77777777" w:rsidR="00A91CFB" w:rsidRPr="00C72AAC" w:rsidRDefault="00A91CFB" w:rsidP="00FC0E7A">
            <w:pPr>
              <w:jc w:val="center"/>
            </w:pPr>
          </w:p>
        </w:tc>
      </w:tr>
      <w:tr w:rsidR="00A91CFB" w:rsidRPr="007E473D" w14:paraId="5C04AAAC" w14:textId="77777777" w:rsidTr="00FC0E7A">
        <w:tc>
          <w:tcPr>
            <w:tcW w:w="4616" w:type="dxa"/>
          </w:tcPr>
          <w:p w14:paraId="6C4C6875" w14:textId="77777777" w:rsidR="00A91CFB" w:rsidRPr="00C72AAC" w:rsidRDefault="00A91CFB" w:rsidP="000001F2">
            <w:pPr>
              <w:tabs>
                <w:tab w:val="left" w:pos="7515"/>
              </w:tabs>
              <w:jc w:val="both"/>
              <w:rPr>
                <w:color w:val="000000"/>
              </w:rPr>
            </w:pPr>
            <w:r w:rsidRPr="00C72AAC">
              <w:rPr>
                <w:color w:val="000000"/>
              </w:rPr>
              <w:t>Добрянський старостинський округ</w:t>
            </w:r>
          </w:p>
          <w:p w14:paraId="4A504A69"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(Добряни, Милятин, Підмогилки, Бар)</w:t>
            </w:r>
          </w:p>
        </w:tc>
        <w:tc>
          <w:tcPr>
            <w:tcW w:w="1771" w:type="dxa"/>
          </w:tcPr>
          <w:p w14:paraId="05438C5E" w14:textId="77777777" w:rsidR="00A91CFB" w:rsidRPr="00C72AAC" w:rsidRDefault="00A91CFB" w:rsidP="00FC0E7A">
            <w:pPr>
              <w:jc w:val="center"/>
            </w:pPr>
            <w:r w:rsidRPr="00C72AAC">
              <w:t>0</w:t>
            </w:r>
          </w:p>
        </w:tc>
        <w:tc>
          <w:tcPr>
            <w:tcW w:w="1546" w:type="dxa"/>
          </w:tcPr>
          <w:p w14:paraId="0B6CAD0C" w14:textId="77777777" w:rsidR="00A91CFB" w:rsidRPr="00C72AAC" w:rsidRDefault="00A91CFB" w:rsidP="00FC0E7A">
            <w:pPr>
              <w:jc w:val="center"/>
            </w:pPr>
            <w:r w:rsidRPr="00C72AAC">
              <w:t>0</w:t>
            </w:r>
          </w:p>
        </w:tc>
        <w:tc>
          <w:tcPr>
            <w:tcW w:w="1560" w:type="dxa"/>
          </w:tcPr>
          <w:p w14:paraId="63374FFE" w14:textId="77777777" w:rsidR="00A91CFB" w:rsidRPr="00C72AAC" w:rsidRDefault="00A91CFB" w:rsidP="00FC0E7A">
            <w:pPr>
              <w:jc w:val="center"/>
            </w:pPr>
            <w:r w:rsidRPr="00C72AAC">
              <w:t>0</w:t>
            </w:r>
          </w:p>
        </w:tc>
      </w:tr>
      <w:tr w:rsidR="00A91CFB" w:rsidRPr="007E473D" w14:paraId="29AACC09" w14:textId="77777777" w:rsidTr="00FC0E7A">
        <w:tc>
          <w:tcPr>
            <w:tcW w:w="4616" w:type="dxa"/>
          </w:tcPr>
          <w:p w14:paraId="3A147BCD" w14:textId="77777777" w:rsidR="00A91CFB" w:rsidRPr="00C72AAC" w:rsidRDefault="00A91CFB" w:rsidP="000001F2">
            <w:pPr>
              <w:tabs>
                <w:tab w:val="left" w:pos="7515"/>
              </w:tabs>
              <w:jc w:val="both"/>
              <w:rPr>
                <w:color w:val="000000"/>
              </w:rPr>
            </w:pPr>
            <w:r w:rsidRPr="00C72AAC">
              <w:rPr>
                <w:color w:val="000000"/>
              </w:rPr>
              <w:t>Родатицький старостинський округ</w:t>
            </w:r>
          </w:p>
          <w:p w14:paraId="3EDE2FDB"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(Родатичі, Молошки, Тучапи)</w:t>
            </w:r>
          </w:p>
        </w:tc>
        <w:tc>
          <w:tcPr>
            <w:tcW w:w="1771" w:type="dxa"/>
          </w:tcPr>
          <w:p w14:paraId="6CDEA9DD" w14:textId="77777777" w:rsidR="00A91CFB" w:rsidRPr="00C72AAC" w:rsidRDefault="00A91CFB" w:rsidP="00FC0E7A">
            <w:pPr>
              <w:jc w:val="center"/>
            </w:pPr>
            <w:r w:rsidRPr="00C72AAC">
              <w:t>60</w:t>
            </w:r>
          </w:p>
        </w:tc>
        <w:tc>
          <w:tcPr>
            <w:tcW w:w="1546" w:type="dxa"/>
          </w:tcPr>
          <w:p w14:paraId="3527842A" w14:textId="77777777" w:rsidR="00A91CFB" w:rsidRPr="00C72AAC" w:rsidRDefault="00A91CFB" w:rsidP="00FC0E7A">
            <w:pPr>
              <w:jc w:val="center"/>
            </w:pPr>
            <w:r w:rsidRPr="00C72AAC">
              <w:t>15</w:t>
            </w:r>
          </w:p>
        </w:tc>
        <w:tc>
          <w:tcPr>
            <w:tcW w:w="1560" w:type="dxa"/>
          </w:tcPr>
          <w:p w14:paraId="480602EB" w14:textId="77777777" w:rsidR="00A91CFB" w:rsidRPr="00C72AAC" w:rsidRDefault="00A91CFB" w:rsidP="00FC0E7A">
            <w:pPr>
              <w:jc w:val="center"/>
            </w:pPr>
            <w:r w:rsidRPr="00C72AAC">
              <w:t>45</w:t>
            </w:r>
          </w:p>
        </w:tc>
      </w:tr>
      <w:tr w:rsidR="00A91CFB" w:rsidRPr="007E473D" w14:paraId="678F0237" w14:textId="77777777" w:rsidTr="00FC0E7A">
        <w:tc>
          <w:tcPr>
            <w:tcW w:w="4616" w:type="dxa"/>
          </w:tcPr>
          <w:p w14:paraId="186246DF" w14:textId="77777777" w:rsidR="00A91CFB" w:rsidRPr="00C72AAC" w:rsidRDefault="00A91CFB" w:rsidP="000001F2">
            <w:pPr>
              <w:tabs>
                <w:tab w:val="left" w:pos="7515"/>
              </w:tabs>
              <w:jc w:val="both"/>
              <w:rPr>
                <w:color w:val="000000"/>
              </w:rPr>
            </w:pPr>
            <w:r w:rsidRPr="00C72AAC">
              <w:rPr>
                <w:color w:val="000000"/>
              </w:rPr>
              <w:t>Градівський старостинський округ</w:t>
            </w:r>
          </w:p>
          <w:p w14:paraId="0D458513"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(Градівка, Дубаневичі, Шоломиничі)</w:t>
            </w:r>
          </w:p>
        </w:tc>
        <w:tc>
          <w:tcPr>
            <w:tcW w:w="1771" w:type="dxa"/>
          </w:tcPr>
          <w:p w14:paraId="3F0ED5E3" w14:textId="77777777" w:rsidR="00A91CFB" w:rsidRPr="00C72AAC" w:rsidRDefault="00A91CFB" w:rsidP="00FC0E7A">
            <w:pPr>
              <w:jc w:val="center"/>
            </w:pPr>
          </w:p>
        </w:tc>
        <w:tc>
          <w:tcPr>
            <w:tcW w:w="1546" w:type="dxa"/>
          </w:tcPr>
          <w:p w14:paraId="373030D8" w14:textId="77777777" w:rsidR="00A91CFB" w:rsidRPr="00C72AAC" w:rsidRDefault="00A91CFB" w:rsidP="00FC0E7A">
            <w:pPr>
              <w:jc w:val="center"/>
            </w:pPr>
          </w:p>
        </w:tc>
        <w:tc>
          <w:tcPr>
            <w:tcW w:w="1560" w:type="dxa"/>
          </w:tcPr>
          <w:p w14:paraId="4ECE9DF8" w14:textId="77777777" w:rsidR="00A91CFB" w:rsidRPr="00C72AAC" w:rsidRDefault="00A91CFB" w:rsidP="00FC0E7A">
            <w:pPr>
              <w:jc w:val="center"/>
            </w:pPr>
          </w:p>
        </w:tc>
      </w:tr>
      <w:tr w:rsidR="00A91CFB" w:rsidRPr="007E473D" w14:paraId="63C02FCB" w14:textId="77777777" w:rsidTr="00FC0E7A">
        <w:tc>
          <w:tcPr>
            <w:tcW w:w="4616" w:type="dxa"/>
          </w:tcPr>
          <w:p w14:paraId="7454F0FD" w14:textId="77777777" w:rsidR="00A91CFB" w:rsidRPr="00C72AAC" w:rsidRDefault="00A91CFB" w:rsidP="000001F2">
            <w:pPr>
              <w:tabs>
                <w:tab w:val="left" w:pos="7515"/>
              </w:tabs>
              <w:jc w:val="both"/>
              <w:rPr>
                <w:rFonts w:eastAsia="Times New Roman"/>
                <w:color w:val="000000"/>
              </w:rPr>
            </w:pPr>
            <w:r w:rsidRPr="00C72AAC">
              <w:rPr>
                <w:color w:val="000000"/>
              </w:rPr>
              <w:t>Мильчицкий старостинський округ</w:t>
            </w:r>
            <w:r w:rsidRPr="00C72AAC">
              <w:rPr>
                <w:rFonts w:eastAsia="Times New Roman"/>
                <w:color w:val="000000"/>
              </w:rPr>
              <w:t xml:space="preserve"> (Мильчиці, Зелений Гай, Побережне</w:t>
            </w:r>
          </w:p>
          <w:p w14:paraId="79AE0128" w14:textId="77777777" w:rsidR="00A91CFB" w:rsidRPr="00C72AAC" w:rsidRDefault="00A91CFB" w:rsidP="000001F2">
            <w:pPr>
              <w:tabs>
                <w:tab w:val="left" w:pos="7515"/>
              </w:tabs>
              <w:jc w:val="both"/>
              <w:rPr>
                <w:color w:val="000000"/>
              </w:rPr>
            </w:pPr>
            <w:r w:rsidRPr="00C72AAC">
              <w:rPr>
                <w:rFonts w:eastAsia="Times New Roman"/>
                <w:color w:val="000000"/>
              </w:rPr>
              <w:t>Путятичі)</w:t>
            </w:r>
          </w:p>
        </w:tc>
        <w:tc>
          <w:tcPr>
            <w:tcW w:w="1771" w:type="dxa"/>
          </w:tcPr>
          <w:p w14:paraId="236F676D" w14:textId="77777777" w:rsidR="00A91CFB" w:rsidRPr="00C72AAC" w:rsidRDefault="00A91CFB" w:rsidP="00FC0E7A">
            <w:pPr>
              <w:jc w:val="center"/>
            </w:pPr>
          </w:p>
        </w:tc>
        <w:tc>
          <w:tcPr>
            <w:tcW w:w="1546" w:type="dxa"/>
          </w:tcPr>
          <w:p w14:paraId="03DF78DF" w14:textId="77777777" w:rsidR="00A91CFB" w:rsidRPr="00C72AAC" w:rsidRDefault="00A91CFB" w:rsidP="00FC0E7A">
            <w:pPr>
              <w:jc w:val="center"/>
            </w:pPr>
          </w:p>
        </w:tc>
        <w:tc>
          <w:tcPr>
            <w:tcW w:w="1560" w:type="dxa"/>
          </w:tcPr>
          <w:p w14:paraId="2F2CC64C" w14:textId="77777777" w:rsidR="00A91CFB" w:rsidRPr="00C72AAC" w:rsidRDefault="00A91CFB" w:rsidP="00FC0E7A">
            <w:pPr>
              <w:jc w:val="center"/>
            </w:pPr>
          </w:p>
        </w:tc>
      </w:tr>
      <w:tr w:rsidR="00A91CFB" w:rsidRPr="007E473D" w14:paraId="26573F70" w14:textId="77777777" w:rsidTr="00FC0E7A">
        <w:tc>
          <w:tcPr>
            <w:tcW w:w="4616" w:type="dxa"/>
          </w:tcPr>
          <w:p w14:paraId="5EF664F2" w14:textId="77777777" w:rsidR="00A91CFB" w:rsidRPr="00C72AAC" w:rsidRDefault="00A91CFB" w:rsidP="000001F2">
            <w:pPr>
              <w:tabs>
                <w:tab w:val="left" w:pos="7515"/>
              </w:tabs>
              <w:jc w:val="both"/>
              <w:rPr>
                <w:color w:val="000000"/>
              </w:rPr>
            </w:pPr>
            <w:r w:rsidRPr="00C72AAC">
              <w:rPr>
                <w:color w:val="000000"/>
              </w:rPr>
              <w:t>Братковицький старостинський округ</w:t>
            </w:r>
          </w:p>
          <w:p w14:paraId="2D8B8ED4" w14:textId="77777777" w:rsidR="00A91CFB" w:rsidRPr="00C72AAC" w:rsidRDefault="00A91CFB" w:rsidP="000001F2">
            <w:pPr>
              <w:tabs>
                <w:tab w:val="left" w:pos="7515"/>
              </w:tabs>
              <w:jc w:val="both"/>
              <w:rPr>
                <w:color w:val="000000"/>
              </w:rPr>
            </w:pPr>
            <w:r w:rsidRPr="00C72AAC">
              <w:rPr>
                <w:color w:val="000000"/>
              </w:rPr>
              <w:t>(Братковичі)</w:t>
            </w:r>
          </w:p>
        </w:tc>
        <w:tc>
          <w:tcPr>
            <w:tcW w:w="1771" w:type="dxa"/>
          </w:tcPr>
          <w:p w14:paraId="5DF3189B" w14:textId="77777777" w:rsidR="00A91CFB" w:rsidRPr="00C72AAC" w:rsidRDefault="00A91CFB" w:rsidP="00FC0E7A">
            <w:pPr>
              <w:jc w:val="center"/>
            </w:pPr>
          </w:p>
        </w:tc>
        <w:tc>
          <w:tcPr>
            <w:tcW w:w="1546" w:type="dxa"/>
          </w:tcPr>
          <w:p w14:paraId="5203D7FC" w14:textId="77777777" w:rsidR="00A91CFB" w:rsidRPr="00C72AAC" w:rsidRDefault="00A91CFB" w:rsidP="00FC0E7A">
            <w:pPr>
              <w:jc w:val="center"/>
            </w:pPr>
          </w:p>
        </w:tc>
        <w:tc>
          <w:tcPr>
            <w:tcW w:w="1560" w:type="dxa"/>
          </w:tcPr>
          <w:p w14:paraId="7881CB0A" w14:textId="77777777" w:rsidR="00A91CFB" w:rsidRPr="00C72AAC" w:rsidRDefault="00A91CFB" w:rsidP="00FC0E7A">
            <w:pPr>
              <w:jc w:val="center"/>
            </w:pPr>
          </w:p>
        </w:tc>
      </w:tr>
      <w:tr w:rsidR="00A91CFB" w:rsidRPr="007E473D" w14:paraId="2238EFB2" w14:textId="77777777" w:rsidTr="00FC0E7A">
        <w:tc>
          <w:tcPr>
            <w:tcW w:w="4616" w:type="dxa"/>
          </w:tcPr>
          <w:p w14:paraId="7C296873" w14:textId="77777777" w:rsidR="00A91CFB" w:rsidRPr="00C72AAC" w:rsidRDefault="00A91CFB" w:rsidP="000001F2">
            <w:pPr>
              <w:tabs>
                <w:tab w:val="left" w:pos="7515"/>
              </w:tabs>
              <w:jc w:val="both"/>
              <w:rPr>
                <w:color w:val="000000"/>
              </w:rPr>
            </w:pPr>
            <w:r w:rsidRPr="00C72AAC">
              <w:rPr>
                <w:color w:val="000000"/>
              </w:rPr>
              <w:t>Бартатівський старостинський округ</w:t>
            </w:r>
          </w:p>
          <w:p w14:paraId="5B990FE4"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(Бартатів, Воля Бартатівська)</w:t>
            </w:r>
          </w:p>
        </w:tc>
        <w:tc>
          <w:tcPr>
            <w:tcW w:w="1771" w:type="dxa"/>
          </w:tcPr>
          <w:p w14:paraId="1A039172" w14:textId="77777777" w:rsidR="00A91CFB" w:rsidRPr="00C72AAC" w:rsidRDefault="00A91CFB" w:rsidP="00FC0E7A">
            <w:pPr>
              <w:jc w:val="center"/>
            </w:pPr>
          </w:p>
        </w:tc>
        <w:tc>
          <w:tcPr>
            <w:tcW w:w="1546" w:type="dxa"/>
          </w:tcPr>
          <w:p w14:paraId="15EF804F" w14:textId="77777777" w:rsidR="00A91CFB" w:rsidRPr="00C72AAC" w:rsidRDefault="00A91CFB" w:rsidP="00FC0E7A">
            <w:pPr>
              <w:jc w:val="center"/>
            </w:pPr>
          </w:p>
        </w:tc>
        <w:tc>
          <w:tcPr>
            <w:tcW w:w="1560" w:type="dxa"/>
          </w:tcPr>
          <w:p w14:paraId="201A0B87" w14:textId="77777777" w:rsidR="00A91CFB" w:rsidRPr="00C72AAC" w:rsidRDefault="00A91CFB" w:rsidP="00FC0E7A">
            <w:pPr>
              <w:jc w:val="center"/>
            </w:pPr>
          </w:p>
        </w:tc>
      </w:tr>
      <w:tr w:rsidR="00A91CFB" w:rsidRPr="007E473D" w14:paraId="1E69AF1F" w14:textId="77777777" w:rsidTr="00FC0E7A">
        <w:tc>
          <w:tcPr>
            <w:tcW w:w="4616" w:type="dxa"/>
          </w:tcPr>
          <w:p w14:paraId="7D50353C" w14:textId="77777777" w:rsidR="00A91CFB" w:rsidRPr="00C72AAC" w:rsidRDefault="00A91CFB" w:rsidP="000001F2">
            <w:pPr>
              <w:tabs>
                <w:tab w:val="left" w:pos="7515"/>
              </w:tabs>
              <w:jc w:val="both"/>
              <w:rPr>
                <w:color w:val="000000"/>
              </w:rPr>
            </w:pPr>
            <w:r w:rsidRPr="00C72AAC">
              <w:rPr>
                <w:color w:val="000000"/>
              </w:rPr>
              <w:t>Речичанський старостинський округ</w:t>
            </w:r>
          </w:p>
          <w:p w14:paraId="09173A22" w14:textId="77777777" w:rsidR="00A91CFB" w:rsidRPr="00C72AAC" w:rsidRDefault="00A91CFB" w:rsidP="000001F2">
            <w:pPr>
              <w:tabs>
                <w:tab w:val="left" w:pos="7515"/>
              </w:tabs>
              <w:jc w:val="both"/>
              <w:rPr>
                <w:rFonts w:eastAsia="Times New Roman"/>
                <w:color w:val="000000"/>
              </w:rPr>
            </w:pPr>
            <w:r w:rsidRPr="00C72AAC">
              <w:rPr>
                <w:rFonts w:eastAsia="Times New Roman"/>
                <w:color w:val="000000"/>
              </w:rPr>
              <w:t>(Речичани, Лісновичі)</w:t>
            </w:r>
          </w:p>
        </w:tc>
        <w:tc>
          <w:tcPr>
            <w:tcW w:w="1771" w:type="dxa"/>
          </w:tcPr>
          <w:p w14:paraId="5B1DDD3A" w14:textId="77777777" w:rsidR="00A91CFB" w:rsidRPr="00C72AAC" w:rsidRDefault="00A91CFB" w:rsidP="00FC0E7A">
            <w:pPr>
              <w:jc w:val="center"/>
            </w:pPr>
          </w:p>
        </w:tc>
        <w:tc>
          <w:tcPr>
            <w:tcW w:w="1546" w:type="dxa"/>
          </w:tcPr>
          <w:p w14:paraId="23BCE0B9" w14:textId="77777777" w:rsidR="00A91CFB" w:rsidRPr="00C72AAC" w:rsidRDefault="00A91CFB" w:rsidP="00FC0E7A">
            <w:pPr>
              <w:jc w:val="center"/>
            </w:pPr>
          </w:p>
        </w:tc>
        <w:tc>
          <w:tcPr>
            <w:tcW w:w="1560" w:type="dxa"/>
          </w:tcPr>
          <w:p w14:paraId="2005ED34" w14:textId="77777777" w:rsidR="00A91CFB" w:rsidRPr="00C72AAC" w:rsidRDefault="00A91CFB" w:rsidP="00FC0E7A">
            <w:pPr>
              <w:jc w:val="center"/>
            </w:pPr>
          </w:p>
        </w:tc>
      </w:tr>
      <w:tr w:rsidR="00A25903" w:rsidRPr="007E473D" w14:paraId="204A79BD" w14:textId="77777777" w:rsidTr="00FC0E7A">
        <w:tc>
          <w:tcPr>
            <w:tcW w:w="4616" w:type="dxa"/>
          </w:tcPr>
          <w:p w14:paraId="0EFFBE08" w14:textId="1356E22D" w:rsidR="00A25903" w:rsidRPr="00C72AAC" w:rsidRDefault="00A25903" w:rsidP="000001F2">
            <w:pPr>
              <w:tabs>
                <w:tab w:val="left" w:pos="7515"/>
              </w:tabs>
              <w:jc w:val="both"/>
              <w:rPr>
                <w:b/>
                <w:color w:val="000000"/>
              </w:rPr>
            </w:pPr>
            <w:r w:rsidRPr="00C72AAC">
              <w:rPr>
                <w:b/>
                <w:color w:val="000000"/>
              </w:rPr>
              <w:t>Всього</w:t>
            </w:r>
          </w:p>
        </w:tc>
        <w:tc>
          <w:tcPr>
            <w:tcW w:w="1771" w:type="dxa"/>
          </w:tcPr>
          <w:p w14:paraId="0429F261" w14:textId="3F9464A8" w:rsidR="00A25903" w:rsidRPr="00C72AAC" w:rsidRDefault="004E7B66" w:rsidP="00FC0E7A">
            <w:pPr>
              <w:jc w:val="center"/>
            </w:pPr>
            <w:r w:rsidRPr="00C72AAC">
              <w:t>134</w:t>
            </w:r>
          </w:p>
        </w:tc>
        <w:tc>
          <w:tcPr>
            <w:tcW w:w="1546" w:type="dxa"/>
          </w:tcPr>
          <w:p w14:paraId="584432ED" w14:textId="32F6A626" w:rsidR="00A25903" w:rsidRPr="00C72AAC" w:rsidRDefault="004E7B66" w:rsidP="00FC0E7A">
            <w:pPr>
              <w:jc w:val="center"/>
            </w:pPr>
            <w:r w:rsidRPr="00C72AAC">
              <w:t>55</w:t>
            </w:r>
          </w:p>
        </w:tc>
        <w:tc>
          <w:tcPr>
            <w:tcW w:w="1560" w:type="dxa"/>
          </w:tcPr>
          <w:p w14:paraId="4B629712" w14:textId="2724E757" w:rsidR="00A25903" w:rsidRPr="00C72AAC" w:rsidRDefault="004E7B66" w:rsidP="00FC0E7A">
            <w:pPr>
              <w:jc w:val="center"/>
            </w:pPr>
            <w:r w:rsidRPr="00C72AAC">
              <w:t>79</w:t>
            </w:r>
          </w:p>
        </w:tc>
      </w:tr>
    </w:tbl>
    <w:p w14:paraId="71A04587" w14:textId="1C491948" w:rsidR="00A25903" w:rsidRPr="00A25903" w:rsidRDefault="00A25903" w:rsidP="0088791F">
      <w:pPr>
        <w:spacing w:before="240"/>
        <w:ind w:firstLine="709"/>
        <w:jc w:val="both"/>
        <w:rPr>
          <w:sz w:val="24"/>
          <w:szCs w:val="24"/>
        </w:rPr>
      </w:pPr>
      <w:r w:rsidRPr="00A25903">
        <w:rPr>
          <w:sz w:val="24"/>
          <w:szCs w:val="24"/>
        </w:rPr>
        <w:t>Значні успіхи з  історії Укра</w:t>
      </w:r>
      <w:r>
        <w:rPr>
          <w:sz w:val="24"/>
          <w:szCs w:val="24"/>
        </w:rPr>
        <w:t>їни</w:t>
      </w:r>
      <w:r w:rsidRPr="00A25903">
        <w:rPr>
          <w:sz w:val="24"/>
          <w:szCs w:val="24"/>
        </w:rPr>
        <w:t xml:space="preserve"> показують хлопці нашої громади частка яких становила </w:t>
      </w:r>
      <w:r w:rsidR="004E7B66">
        <w:rPr>
          <w:sz w:val="24"/>
          <w:szCs w:val="24"/>
        </w:rPr>
        <w:t>59</w:t>
      </w:r>
      <w:r w:rsidRPr="00A25903">
        <w:rPr>
          <w:sz w:val="24"/>
          <w:szCs w:val="24"/>
        </w:rPr>
        <w:t>% від учнів що отримали за результатами НМТ з історії України</w:t>
      </w:r>
      <w:r>
        <w:rPr>
          <w:sz w:val="24"/>
          <w:szCs w:val="24"/>
        </w:rPr>
        <w:t xml:space="preserve"> </w:t>
      </w:r>
      <w:r w:rsidRPr="00A25903">
        <w:rPr>
          <w:sz w:val="24"/>
          <w:szCs w:val="24"/>
        </w:rPr>
        <w:t>160 балів і більше.</w:t>
      </w:r>
    </w:p>
    <w:p w14:paraId="30040986" w14:textId="4AC0B037" w:rsidR="00C72AAC" w:rsidRDefault="00C72AAC">
      <w:pPr>
        <w:widowControl/>
        <w:autoSpaceDE/>
        <w:autoSpaceDN/>
        <w:spacing w:after="160" w:line="259" w:lineRule="auto"/>
        <w:rPr>
          <w:b/>
          <w:sz w:val="24"/>
          <w:szCs w:val="24"/>
        </w:rPr>
      </w:pPr>
      <w:r>
        <w:rPr>
          <w:b/>
          <w:sz w:val="24"/>
          <w:szCs w:val="24"/>
        </w:rPr>
        <w:br w:type="page"/>
      </w:r>
    </w:p>
    <w:p w14:paraId="08DFDA48" w14:textId="2A963307" w:rsidR="00FC0E7A" w:rsidRPr="005339FD" w:rsidRDefault="005D5EB5" w:rsidP="0088791F">
      <w:pPr>
        <w:pStyle w:val="1"/>
        <w:spacing w:after="240"/>
        <w:jc w:val="center"/>
      </w:pPr>
      <w:bookmarkStart w:id="8" w:name="_Toc237335573"/>
      <w:r>
        <w:lastRenderedPageBreak/>
        <w:t xml:space="preserve">5. </w:t>
      </w:r>
      <w:r w:rsidR="00CF01DB" w:rsidRPr="005339FD">
        <w:t>Охорона здоров'я</w:t>
      </w:r>
      <w:bookmarkEnd w:id="8"/>
    </w:p>
    <w:p w14:paraId="6DA5B187" w14:textId="77777777" w:rsidR="00CF01DB" w:rsidRPr="005339FD" w:rsidRDefault="00CF01DB" w:rsidP="00CF01DB">
      <w:pPr>
        <w:jc w:val="both"/>
        <w:rPr>
          <w:sz w:val="24"/>
          <w:szCs w:val="24"/>
        </w:rPr>
      </w:pPr>
      <w:r w:rsidRPr="005339FD">
        <w:rPr>
          <w:sz w:val="24"/>
          <w:szCs w:val="24"/>
        </w:rPr>
        <w:tab/>
        <w:t>Система охорони здоров’я є основою постійного розвитку будь-якого суспільства, оскільки інвестиції в добробут людей безпосередньо впливають на якість життя, стійкість демографічних процесів та економічний потенціал громадян. Вчасні профілактичні заходи, точна діагностика та загальнодоступна медична допомога дозволяють зменшити ймовірність виникнення хронічних хвороб і забезпечують швидке повернення людей до працездатності. Ключову роль у виконанні цих завдань на місцевому рівні відіграє районна (міська) лікарня, яка виступає головним гарантом здоров'я мешканців завдяки широкому спектру спеціалізованих послуг — від первинного огляду та комплексних лабораторних аналізів до сучасного стаціонарного лікування й ефективної реабілітації.</w:t>
      </w:r>
    </w:p>
    <w:p w14:paraId="08988507" w14:textId="77777777" w:rsidR="00CF01DB" w:rsidRPr="005339FD" w:rsidRDefault="00CF01DB" w:rsidP="00CF01DB">
      <w:pPr>
        <w:jc w:val="both"/>
        <w:rPr>
          <w:sz w:val="24"/>
          <w:szCs w:val="24"/>
        </w:rPr>
      </w:pPr>
      <w:r w:rsidRPr="005339FD">
        <w:rPr>
          <w:sz w:val="24"/>
          <w:szCs w:val="24"/>
        </w:rPr>
        <w:tab/>
        <w:t xml:space="preserve"> КНП «Городоцький ЦПМСД» Городоцької міської ради (далі-КНП) - має укладений договір про медичне обслуговування населення за програмою медичних гарантій, а саме  пакет </w:t>
      </w:r>
      <w:r w:rsidRPr="005339FD">
        <w:rPr>
          <w:bCs/>
          <w:sz w:val="24"/>
          <w:szCs w:val="24"/>
        </w:rPr>
        <w:t>первинної медичної допомоги (ПМД) т</w:t>
      </w:r>
      <w:r w:rsidRPr="005339FD">
        <w:rPr>
          <w:sz w:val="24"/>
          <w:szCs w:val="24"/>
        </w:rPr>
        <w:t>а забезпечує надання ПМД для усіх пацієнтів які підписали декларацію з КНП та проживають в усіх населених пунктів Городоцької ОТГ.</w:t>
      </w:r>
    </w:p>
    <w:p w14:paraId="47451E5A" w14:textId="3820063A" w:rsidR="00CF01DB" w:rsidRPr="005339FD" w:rsidRDefault="00CF01DB" w:rsidP="0088791F">
      <w:pPr>
        <w:pStyle w:val="a5"/>
        <w:spacing w:before="240"/>
        <w:ind w:left="0" w:firstLine="709"/>
        <w:jc w:val="center"/>
        <w:rPr>
          <w:b/>
          <w:sz w:val="24"/>
          <w:szCs w:val="24"/>
        </w:rPr>
      </w:pPr>
      <w:r w:rsidRPr="005339FD">
        <w:rPr>
          <w:b/>
          <w:sz w:val="24"/>
          <w:szCs w:val="24"/>
        </w:rPr>
        <w:t>Перелік структурних підрозділів (</w:t>
      </w:r>
      <w:r w:rsidRPr="005339FD">
        <w:rPr>
          <w:b/>
          <w:bCs/>
          <w:sz w:val="24"/>
          <w:szCs w:val="24"/>
        </w:rPr>
        <w:t>АЗПСМ, ФАП</w:t>
      </w:r>
      <w:r w:rsidRPr="005339FD">
        <w:rPr>
          <w:b/>
          <w:sz w:val="24"/>
          <w:szCs w:val="24"/>
        </w:rPr>
        <w:t>), КНП по населеним пунктам Городоцької ОТГ:</w:t>
      </w:r>
    </w:p>
    <w:p w14:paraId="41AA3FD5" w14:textId="77777777" w:rsidR="00CF01DB" w:rsidRPr="005339FD" w:rsidRDefault="00CF01DB" w:rsidP="0088791F">
      <w:pPr>
        <w:pStyle w:val="a5"/>
        <w:spacing w:before="240"/>
        <w:ind w:left="0" w:firstLine="709"/>
        <w:jc w:val="both"/>
        <w:rPr>
          <w:sz w:val="24"/>
          <w:szCs w:val="24"/>
        </w:rPr>
      </w:pPr>
      <w:r w:rsidRPr="005339FD">
        <w:rPr>
          <w:b/>
          <w:bCs/>
          <w:sz w:val="24"/>
          <w:szCs w:val="24"/>
        </w:rPr>
        <w:t>АЗПСМ</w:t>
      </w:r>
      <w:r w:rsidRPr="005339FD">
        <w:rPr>
          <w:sz w:val="24"/>
          <w:szCs w:val="24"/>
        </w:rPr>
        <w:t xml:space="preserve"> (амбулаторія загальної практики — сімейної медицини) є основою первинної медичної допомоги, де пацієнтів приймають сімейні лікарі, терапевти та педіатри. До цього закладу можна звертатися для підписання декларацій, проходження базових медичних оглядів, отримання направлень до профільних спеціалістів, а також для проведення безкоштовних планових щеплень.</w:t>
      </w:r>
    </w:p>
    <w:p w14:paraId="3B5F9FC0" w14:textId="77777777" w:rsidR="00CF01DB" w:rsidRPr="005339FD" w:rsidRDefault="00CF01DB" w:rsidP="0088791F">
      <w:pPr>
        <w:pStyle w:val="a5"/>
        <w:ind w:firstLine="709"/>
        <w:rPr>
          <w:b/>
          <w:bCs/>
          <w:sz w:val="24"/>
          <w:szCs w:val="24"/>
        </w:rPr>
      </w:pPr>
    </w:p>
    <w:p w14:paraId="5E806CA1" w14:textId="77777777" w:rsidR="00CF01DB" w:rsidRPr="005339FD" w:rsidRDefault="00CF01DB" w:rsidP="0088791F">
      <w:pPr>
        <w:pStyle w:val="a5"/>
        <w:spacing w:after="240"/>
        <w:ind w:left="0" w:firstLine="709"/>
        <w:rPr>
          <w:b/>
          <w:bCs/>
          <w:sz w:val="24"/>
          <w:szCs w:val="24"/>
        </w:rPr>
      </w:pPr>
      <w:r w:rsidRPr="005339FD">
        <w:rPr>
          <w:b/>
          <w:bCs/>
          <w:sz w:val="24"/>
          <w:szCs w:val="24"/>
        </w:rPr>
        <w:t>Перелік АЗПСМ:</w:t>
      </w:r>
    </w:p>
    <w:p w14:paraId="7FD43B32" w14:textId="77777777" w:rsidR="00CF01DB" w:rsidRPr="005339FD" w:rsidRDefault="00CF01DB" w:rsidP="0088791F">
      <w:pPr>
        <w:pStyle w:val="a5"/>
        <w:widowControl/>
        <w:autoSpaceDE/>
        <w:autoSpaceDN/>
        <w:ind w:left="284" w:firstLine="709"/>
        <w:rPr>
          <w:bCs/>
          <w:sz w:val="24"/>
          <w:szCs w:val="24"/>
        </w:rPr>
      </w:pPr>
      <w:r w:rsidRPr="005339FD">
        <w:rPr>
          <w:bCs/>
          <w:iCs/>
          <w:sz w:val="24"/>
          <w:szCs w:val="24"/>
        </w:rPr>
        <w:t>Львівська область,  Львівський  район, місто Городок</w:t>
      </w:r>
    </w:p>
    <w:p w14:paraId="0BEFDDC9" w14:textId="77777777" w:rsidR="00CF01DB" w:rsidRPr="005339FD" w:rsidRDefault="00CF01DB" w:rsidP="0088791F">
      <w:pPr>
        <w:pStyle w:val="a5"/>
        <w:widowControl/>
        <w:numPr>
          <w:ilvl w:val="0"/>
          <w:numId w:val="3"/>
        </w:numPr>
        <w:autoSpaceDE/>
        <w:autoSpaceDN/>
        <w:ind w:left="142" w:firstLine="709"/>
        <w:rPr>
          <w:bCs/>
          <w:sz w:val="24"/>
          <w:szCs w:val="24"/>
        </w:rPr>
      </w:pPr>
      <w:r w:rsidRPr="005339FD">
        <w:rPr>
          <w:bCs/>
          <w:iCs/>
          <w:sz w:val="24"/>
          <w:szCs w:val="24"/>
        </w:rPr>
        <w:t>Львівська область,  Львівський район, село Градівка</w:t>
      </w:r>
    </w:p>
    <w:p w14:paraId="0C1C1BCC" w14:textId="77777777" w:rsidR="00CF01DB" w:rsidRPr="005339FD" w:rsidRDefault="00CF01DB" w:rsidP="0088791F">
      <w:pPr>
        <w:pStyle w:val="a5"/>
        <w:widowControl/>
        <w:numPr>
          <w:ilvl w:val="0"/>
          <w:numId w:val="3"/>
        </w:numPr>
        <w:autoSpaceDE/>
        <w:autoSpaceDN/>
        <w:ind w:left="142" w:firstLine="709"/>
        <w:rPr>
          <w:bCs/>
          <w:sz w:val="24"/>
          <w:szCs w:val="24"/>
        </w:rPr>
      </w:pPr>
      <w:r w:rsidRPr="005339FD">
        <w:rPr>
          <w:bCs/>
          <w:iCs/>
          <w:sz w:val="24"/>
          <w:szCs w:val="24"/>
        </w:rPr>
        <w:t>Львівська область,  Львівський район, село Добряни</w:t>
      </w:r>
    </w:p>
    <w:p w14:paraId="2D63284B" w14:textId="77777777" w:rsidR="00CF01DB" w:rsidRPr="005339FD" w:rsidRDefault="00CF01DB" w:rsidP="0088791F">
      <w:pPr>
        <w:pStyle w:val="a5"/>
        <w:widowControl/>
        <w:numPr>
          <w:ilvl w:val="0"/>
          <w:numId w:val="3"/>
        </w:numPr>
        <w:autoSpaceDE/>
        <w:autoSpaceDN/>
        <w:ind w:left="142" w:firstLine="709"/>
        <w:rPr>
          <w:bCs/>
          <w:sz w:val="24"/>
          <w:szCs w:val="24"/>
        </w:rPr>
      </w:pPr>
      <w:r w:rsidRPr="005339FD">
        <w:rPr>
          <w:bCs/>
          <w:iCs/>
          <w:sz w:val="24"/>
          <w:szCs w:val="24"/>
        </w:rPr>
        <w:t>Львівська область, Львівський район, село Заверешиця</w:t>
      </w:r>
    </w:p>
    <w:p w14:paraId="500D8E27" w14:textId="77777777" w:rsidR="00CF01DB" w:rsidRPr="005339FD" w:rsidRDefault="00CF01DB" w:rsidP="0088791F">
      <w:pPr>
        <w:pStyle w:val="a5"/>
        <w:widowControl/>
        <w:numPr>
          <w:ilvl w:val="0"/>
          <w:numId w:val="3"/>
        </w:numPr>
        <w:autoSpaceDE/>
        <w:autoSpaceDN/>
        <w:ind w:left="142" w:firstLine="709"/>
        <w:rPr>
          <w:bCs/>
          <w:sz w:val="24"/>
          <w:szCs w:val="24"/>
        </w:rPr>
      </w:pPr>
      <w:r w:rsidRPr="005339FD">
        <w:rPr>
          <w:bCs/>
          <w:iCs/>
          <w:sz w:val="24"/>
          <w:szCs w:val="24"/>
        </w:rPr>
        <w:t>Львівська область, Львівський район, село Керниця</w:t>
      </w:r>
    </w:p>
    <w:p w14:paraId="33133DE5" w14:textId="77777777" w:rsidR="00CF01DB" w:rsidRPr="005339FD" w:rsidRDefault="00CF01DB" w:rsidP="0088791F">
      <w:pPr>
        <w:pStyle w:val="a5"/>
        <w:widowControl/>
        <w:numPr>
          <w:ilvl w:val="0"/>
          <w:numId w:val="3"/>
        </w:numPr>
        <w:autoSpaceDE/>
        <w:autoSpaceDN/>
        <w:ind w:left="142" w:firstLine="709"/>
        <w:rPr>
          <w:bCs/>
          <w:sz w:val="24"/>
          <w:szCs w:val="24"/>
        </w:rPr>
      </w:pPr>
      <w:r w:rsidRPr="005339FD">
        <w:rPr>
          <w:bCs/>
          <w:iCs/>
          <w:sz w:val="24"/>
          <w:szCs w:val="24"/>
        </w:rPr>
        <w:t>Львівська область, Львівський район, село Мшана</w:t>
      </w:r>
    </w:p>
    <w:p w14:paraId="043A37DD" w14:textId="77777777" w:rsidR="00CF01DB" w:rsidRPr="005339FD" w:rsidRDefault="00CF01DB" w:rsidP="0088791F">
      <w:pPr>
        <w:pStyle w:val="a5"/>
        <w:widowControl/>
        <w:numPr>
          <w:ilvl w:val="0"/>
          <w:numId w:val="3"/>
        </w:numPr>
        <w:autoSpaceDE/>
        <w:autoSpaceDN/>
        <w:ind w:left="142" w:firstLine="709"/>
        <w:rPr>
          <w:bCs/>
          <w:sz w:val="24"/>
          <w:szCs w:val="24"/>
        </w:rPr>
      </w:pPr>
      <w:r w:rsidRPr="005339FD">
        <w:rPr>
          <w:bCs/>
          <w:iCs/>
          <w:sz w:val="24"/>
          <w:szCs w:val="24"/>
        </w:rPr>
        <w:t>Львівська область, Львівський район, село Родатичі</w:t>
      </w:r>
    </w:p>
    <w:p w14:paraId="487DB934" w14:textId="77777777" w:rsidR="00CF01DB" w:rsidRPr="005339FD" w:rsidRDefault="00CF01DB" w:rsidP="0088791F">
      <w:pPr>
        <w:pStyle w:val="a5"/>
        <w:widowControl/>
        <w:numPr>
          <w:ilvl w:val="0"/>
          <w:numId w:val="3"/>
        </w:numPr>
        <w:autoSpaceDE/>
        <w:autoSpaceDN/>
        <w:ind w:left="142" w:firstLine="709"/>
        <w:rPr>
          <w:bCs/>
          <w:sz w:val="24"/>
          <w:szCs w:val="24"/>
        </w:rPr>
      </w:pPr>
      <w:r w:rsidRPr="005339FD">
        <w:rPr>
          <w:bCs/>
          <w:iCs/>
          <w:sz w:val="24"/>
          <w:szCs w:val="24"/>
        </w:rPr>
        <w:t>Львівська область, Львівський район, село Бартатів</w:t>
      </w:r>
    </w:p>
    <w:p w14:paraId="1A36E845" w14:textId="77777777" w:rsidR="00CF01DB" w:rsidRPr="005339FD" w:rsidRDefault="00CF01DB" w:rsidP="0088791F">
      <w:pPr>
        <w:ind w:left="720" w:firstLine="709"/>
        <w:rPr>
          <w:b/>
          <w:bCs/>
          <w:sz w:val="24"/>
          <w:szCs w:val="24"/>
        </w:rPr>
      </w:pPr>
    </w:p>
    <w:p w14:paraId="47795384" w14:textId="77777777" w:rsidR="00CF01DB" w:rsidRPr="005339FD" w:rsidRDefault="00CF01DB" w:rsidP="0088791F">
      <w:pPr>
        <w:ind w:firstLine="709"/>
        <w:jc w:val="both"/>
        <w:rPr>
          <w:sz w:val="24"/>
          <w:szCs w:val="24"/>
        </w:rPr>
      </w:pPr>
      <w:r w:rsidRPr="005339FD">
        <w:rPr>
          <w:b/>
          <w:bCs/>
          <w:sz w:val="24"/>
          <w:szCs w:val="24"/>
        </w:rPr>
        <w:t xml:space="preserve">ФАП </w:t>
      </w:r>
      <w:r w:rsidRPr="005339FD">
        <w:rPr>
          <w:sz w:val="24"/>
          <w:szCs w:val="24"/>
        </w:rPr>
        <w:t>(фельдшерсько-акушерський пункт) є невеликим медичним осередком у сільській місцевості, де жителі сіл та селищ можуть отримати першу долікарську допомогу. Головне завдання такого закладу — забезпечити мешканцям віддалених населених пунктів швидкий і доступний медичний догляд безпосередньо поруч із домом.</w:t>
      </w:r>
    </w:p>
    <w:p w14:paraId="1485CE7D" w14:textId="77777777" w:rsidR="00CF01DB" w:rsidRPr="005339FD" w:rsidRDefault="00CF01DB" w:rsidP="0088791F">
      <w:pPr>
        <w:ind w:left="720" w:firstLine="709"/>
        <w:rPr>
          <w:b/>
          <w:bCs/>
          <w:sz w:val="24"/>
          <w:szCs w:val="24"/>
        </w:rPr>
      </w:pPr>
    </w:p>
    <w:p w14:paraId="3B7982F4" w14:textId="5591321D" w:rsidR="00CF01DB" w:rsidRPr="005339FD" w:rsidRDefault="00CF01DB" w:rsidP="0088791F">
      <w:pPr>
        <w:spacing w:after="240"/>
        <w:ind w:left="720" w:firstLine="709"/>
        <w:rPr>
          <w:b/>
          <w:bCs/>
          <w:sz w:val="24"/>
          <w:szCs w:val="24"/>
        </w:rPr>
      </w:pPr>
      <w:r w:rsidRPr="005339FD">
        <w:rPr>
          <w:b/>
          <w:bCs/>
          <w:sz w:val="24"/>
          <w:szCs w:val="24"/>
        </w:rPr>
        <w:t>Перелік ФАП:</w:t>
      </w:r>
    </w:p>
    <w:p w14:paraId="3FA18F0D"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Братковичі</w:t>
      </w:r>
    </w:p>
    <w:p w14:paraId="33F9B958"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Вовчухи</w:t>
      </w:r>
      <w:r w:rsidRPr="005339FD">
        <w:rPr>
          <w:bCs/>
          <w:sz w:val="24"/>
          <w:szCs w:val="24"/>
        </w:rPr>
        <w:t xml:space="preserve"> </w:t>
      </w:r>
    </w:p>
    <w:p w14:paraId="0E4833B9"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Годвишня</w:t>
      </w:r>
    </w:p>
    <w:p w14:paraId="02F4F004"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Долиняни</w:t>
      </w:r>
    </w:p>
    <w:p w14:paraId="09A87896"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Дроздовичі</w:t>
      </w:r>
    </w:p>
    <w:p w14:paraId="1F26CFA3"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Дубаневичі</w:t>
      </w:r>
    </w:p>
    <w:p w14:paraId="2EF87314"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Зелений Гай</w:t>
      </w:r>
    </w:p>
    <w:p w14:paraId="0C638CD0"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Мавковичі</w:t>
      </w:r>
    </w:p>
    <w:p w14:paraId="621DCEC8"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Мильчиці</w:t>
      </w:r>
    </w:p>
    <w:p w14:paraId="2C92AE3B"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Милятин</w:t>
      </w:r>
    </w:p>
    <w:p w14:paraId="1232C7E1"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lastRenderedPageBreak/>
        <w:t>Львівська область,Львівський район, село Повітно</w:t>
      </w:r>
    </w:p>
    <w:p w14:paraId="412AD04A"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Путятичі</w:t>
      </w:r>
    </w:p>
    <w:p w14:paraId="228580A6"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Речичани</w:t>
      </w:r>
    </w:p>
    <w:p w14:paraId="76A52B01" w14:textId="77777777" w:rsidR="00CF01DB" w:rsidRPr="005339FD" w:rsidRDefault="00CF01DB" w:rsidP="00CF01D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Угри</w:t>
      </w:r>
    </w:p>
    <w:p w14:paraId="4B1BFD5D" w14:textId="72DDC5A5" w:rsidR="00CF01DB" w:rsidRPr="00863D4B" w:rsidRDefault="00CF01DB" w:rsidP="00863D4B">
      <w:pPr>
        <w:pStyle w:val="a5"/>
        <w:widowControl/>
        <w:numPr>
          <w:ilvl w:val="0"/>
          <w:numId w:val="3"/>
        </w:numPr>
        <w:autoSpaceDE/>
        <w:autoSpaceDN/>
        <w:ind w:left="284"/>
        <w:rPr>
          <w:bCs/>
          <w:sz w:val="24"/>
          <w:szCs w:val="24"/>
        </w:rPr>
      </w:pPr>
      <w:r w:rsidRPr="005339FD">
        <w:rPr>
          <w:bCs/>
          <w:iCs/>
          <w:sz w:val="24"/>
          <w:szCs w:val="24"/>
        </w:rPr>
        <w:t>Львівська область,Львівський район, село Шоломиничі</w:t>
      </w:r>
    </w:p>
    <w:p w14:paraId="414EAF7B" w14:textId="777770CB" w:rsidR="00CF01DB" w:rsidRDefault="00CF01DB" w:rsidP="0088791F">
      <w:pPr>
        <w:spacing w:before="240"/>
        <w:ind w:firstLine="709"/>
        <w:jc w:val="both"/>
        <w:rPr>
          <w:sz w:val="24"/>
          <w:szCs w:val="24"/>
        </w:rPr>
      </w:pPr>
      <w:r w:rsidRPr="005339FD">
        <w:rPr>
          <w:sz w:val="24"/>
          <w:szCs w:val="24"/>
        </w:rPr>
        <w:t>Для повної оцінки доступності медичних послуг на місцевому рівні, ключовим є аналіз кадрового забезпечення медичних закладів у територіальному розподілі. Далі представлена інформація щодо розподілу загальної кількості медичних працівників закладів охорони здоров'я за статтю, віком та фактичним місцем їхньої зайнятості у старостинських округах нашої громади.</w:t>
      </w:r>
    </w:p>
    <w:p w14:paraId="02AEEC16" w14:textId="310A3315" w:rsidR="00CF01DB" w:rsidRDefault="00CF01DB" w:rsidP="0009467C">
      <w:pPr>
        <w:pStyle w:val="a3"/>
        <w:keepNext/>
        <w:spacing w:before="240" w:after="0"/>
        <w:jc w:val="center"/>
        <w:rPr>
          <w:b/>
          <w:bCs/>
          <w:i w:val="0"/>
          <w:color w:val="000000" w:themeColor="text1"/>
          <w:sz w:val="24"/>
          <w:szCs w:val="24"/>
        </w:rPr>
      </w:pPr>
      <w:r w:rsidRPr="005339FD">
        <w:rPr>
          <w:b/>
          <w:i w:val="0"/>
          <w:color w:val="000000" w:themeColor="text1"/>
          <w:sz w:val="24"/>
          <w:szCs w:val="24"/>
        </w:rPr>
        <w:t>Кількість медичних працівників у</w:t>
      </w:r>
      <w:r w:rsidRPr="005339FD">
        <w:rPr>
          <w:b/>
          <w:bCs/>
          <w:i w:val="0"/>
          <w:color w:val="000000" w:themeColor="text1"/>
          <w:sz w:val="24"/>
          <w:szCs w:val="24"/>
        </w:rPr>
        <w:t xml:space="preserve"> КНП по округах за 2025 рік</w:t>
      </w:r>
    </w:p>
    <w:p w14:paraId="6F5668CB" w14:textId="7E0AFB68" w:rsidR="003D5EF9" w:rsidRPr="003D5EF9" w:rsidRDefault="003D5EF9" w:rsidP="003D5EF9">
      <w:pPr>
        <w:jc w:val="right"/>
      </w:pPr>
      <w:r w:rsidRPr="00A71A64">
        <w:rPr>
          <w:bCs/>
        </w:rPr>
        <w:t>Табл.</w:t>
      </w:r>
      <w:r>
        <w:rPr>
          <w:bCs/>
        </w:rPr>
        <w:t>5.1.</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856"/>
        <w:gridCol w:w="662"/>
        <w:gridCol w:w="630"/>
        <w:gridCol w:w="688"/>
        <w:gridCol w:w="971"/>
        <w:gridCol w:w="872"/>
        <w:gridCol w:w="899"/>
        <w:gridCol w:w="685"/>
        <w:gridCol w:w="659"/>
        <w:gridCol w:w="870"/>
      </w:tblGrid>
      <w:tr w:rsidR="00CF01DB" w:rsidRPr="005339FD" w14:paraId="22F440ED" w14:textId="77777777" w:rsidTr="007309DD">
        <w:tc>
          <w:tcPr>
            <w:tcW w:w="9918" w:type="dxa"/>
            <w:gridSpan w:val="11"/>
          </w:tcPr>
          <w:p w14:paraId="0BA3B8C6" w14:textId="77777777" w:rsidR="00CF01DB" w:rsidRPr="005339FD" w:rsidRDefault="00CF01DB" w:rsidP="007309DD">
            <w:pPr>
              <w:jc w:val="center"/>
              <w:rPr>
                <w:b/>
                <w:sz w:val="24"/>
                <w:szCs w:val="24"/>
              </w:rPr>
            </w:pPr>
            <w:r w:rsidRPr="005339FD">
              <w:rPr>
                <w:b/>
                <w:sz w:val="24"/>
                <w:szCs w:val="24"/>
              </w:rPr>
              <w:t>Загальна кількість медичних працівників у</w:t>
            </w:r>
            <w:r w:rsidRPr="005339FD">
              <w:rPr>
                <w:b/>
                <w:bCs/>
                <w:sz w:val="24"/>
                <w:szCs w:val="24"/>
              </w:rPr>
              <w:t xml:space="preserve"> КНП по округах</w:t>
            </w:r>
          </w:p>
        </w:tc>
      </w:tr>
      <w:tr w:rsidR="00CF01DB" w:rsidRPr="005339FD" w14:paraId="18122245" w14:textId="77777777" w:rsidTr="00C15664">
        <w:tc>
          <w:tcPr>
            <w:tcW w:w="2126" w:type="dxa"/>
          </w:tcPr>
          <w:p w14:paraId="0F6B8907" w14:textId="77777777" w:rsidR="00CF01DB" w:rsidRPr="00C15664" w:rsidRDefault="00CF01DB" w:rsidP="007309DD">
            <w:pPr>
              <w:jc w:val="center"/>
              <w:rPr>
                <w:b/>
                <w:sz w:val="20"/>
                <w:szCs w:val="20"/>
              </w:rPr>
            </w:pPr>
            <w:r w:rsidRPr="00C15664">
              <w:rPr>
                <w:sz w:val="20"/>
                <w:szCs w:val="20"/>
              </w:rPr>
              <w:t>Назва закладу охорони здоров’я</w:t>
            </w:r>
          </w:p>
        </w:tc>
        <w:tc>
          <w:tcPr>
            <w:tcW w:w="856" w:type="dxa"/>
          </w:tcPr>
          <w:p w14:paraId="2B7479F8" w14:textId="77777777" w:rsidR="00CF01DB" w:rsidRPr="00C15664" w:rsidRDefault="00CF01DB" w:rsidP="007309DD">
            <w:pPr>
              <w:jc w:val="center"/>
              <w:rPr>
                <w:b/>
                <w:sz w:val="20"/>
                <w:szCs w:val="20"/>
              </w:rPr>
            </w:pPr>
            <w:r w:rsidRPr="00C15664">
              <w:rPr>
                <w:b/>
                <w:sz w:val="20"/>
                <w:szCs w:val="20"/>
              </w:rPr>
              <w:t>Всього жінок</w:t>
            </w:r>
          </w:p>
        </w:tc>
        <w:tc>
          <w:tcPr>
            <w:tcW w:w="662" w:type="dxa"/>
          </w:tcPr>
          <w:p w14:paraId="2E77E591" w14:textId="77777777" w:rsidR="00CF01DB" w:rsidRPr="00C15664" w:rsidRDefault="00CF01DB" w:rsidP="007309DD">
            <w:pPr>
              <w:jc w:val="center"/>
              <w:rPr>
                <w:b/>
                <w:sz w:val="20"/>
                <w:szCs w:val="20"/>
              </w:rPr>
            </w:pPr>
            <w:r w:rsidRPr="00C15664">
              <w:rPr>
                <w:b/>
                <w:sz w:val="20"/>
                <w:szCs w:val="20"/>
              </w:rPr>
              <w:t>у. т. ч. жін. у віці до 29</w:t>
            </w:r>
          </w:p>
        </w:tc>
        <w:tc>
          <w:tcPr>
            <w:tcW w:w="630" w:type="dxa"/>
          </w:tcPr>
          <w:p w14:paraId="48AEABED" w14:textId="77777777" w:rsidR="00CF01DB" w:rsidRPr="00C15664" w:rsidRDefault="00CF01DB" w:rsidP="007309DD">
            <w:pPr>
              <w:rPr>
                <w:b/>
                <w:sz w:val="20"/>
                <w:szCs w:val="20"/>
              </w:rPr>
            </w:pPr>
            <w:r w:rsidRPr="00C15664">
              <w:rPr>
                <w:b/>
                <w:sz w:val="20"/>
                <w:szCs w:val="20"/>
              </w:rPr>
              <w:t>у. т. ч. жін. у віці</w:t>
            </w:r>
          </w:p>
          <w:p w14:paraId="700686CA" w14:textId="77777777" w:rsidR="00CF01DB" w:rsidRPr="00C15664" w:rsidRDefault="00CF01DB" w:rsidP="007309DD">
            <w:pPr>
              <w:rPr>
                <w:b/>
                <w:sz w:val="20"/>
                <w:szCs w:val="20"/>
              </w:rPr>
            </w:pPr>
            <w:r w:rsidRPr="00C15664">
              <w:rPr>
                <w:sz w:val="20"/>
                <w:szCs w:val="20"/>
              </w:rPr>
              <w:t>30–44</w:t>
            </w:r>
          </w:p>
        </w:tc>
        <w:tc>
          <w:tcPr>
            <w:tcW w:w="688" w:type="dxa"/>
          </w:tcPr>
          <w:p w14:paraId="456DD3E4" w14:textId="77777777" w:rsidR="00CF01DB" w:rsidRPr="00C15664" w:rsidRDefault="00CF01DB" w:rsidP="007309DD">
            <w:pPr>
              <w:rPr>
                <w:b/>
                <w:sz w:val="20"/>
                <w:szCs w:val="20"/>
              </w:rPr>
            </w:pPr>
            <w:r w:rsidRPr="00C15664">
              <w:rPr>
                <w:b/>
                <w:sz w:val="20"/>
                <w:szCs w:val="20"/>
              </w:rPr>
              <w:t>у. т. ч. жін. у віці</w:t>
            </w:r>
          </w:p>
          <w:p w14:paraId="2166A9DF" w14:textId="77777777" w:rsidR="00CF01DB" w:rsidRPr="00C15664" w:rsidRDefault="00CF01DB" w:rsidP="007309DD">
            <w:pPr>
              <w:rPr>
                <w:b/>
                <w:sz w:val="20"/>
                <w:szCs w:val="20"/>
              </w:rPr>
            </w:pPr>
            <w:r w:rsidRPr="00C15664">
              <w:rPr>
                <w:sz w:val="20"/>
                <w:szCs w:val="20"/>
              </w:rPr>
              <w:t>45–59</w:t>
            </w:r>
          </w:p>
        </w:tc>
        <w:tc>
          <w:tcPr>
            <w:tcW w:w="971" w:type="dxa"/>
          </w:tcPr>
          <w:p w14:paraId="7A8F93E5" w14:textId="77777777" w:rsidR="00CF01DB" w:rsidRPr="00C15664" w:rsidRDefault="00CF01DB" w:rsidP="007309DD">
            <w:pPr>
              <w:rPr>
                <w:b/>
                <w:sz w:val="20"/>
                <w:szCs w:val="20"/>
              </w:rPr>
            </w:pPr>
            <w:r w:rsidRPr="00C15664">
              <w:rPr>
                <w:b/>
                <w:sz w:val="20"/>
                <w:szCs w:val="20"/>
              </w:rPr>
              <w:t>у. т. ч. жін.  у віці</w:t>
            </w:r>
          </w:p>
          <w:p w14:paraId="7129A7C2" w14:textId="77777777" w:rsidR="00CF01DB" w:rsidRPr="00C15664" w:rsidRDefault="00CF01DB" w:rsidP="007309DD">
            <w:pPr>
              <w:rPr>
                <w:b/>
                <w:sz w:val="20"/>
                <w:szCs w:val="20"/>
              </w:rPr>
            </w:pPr>
            <w:r w:rsidRPr="00C15664">
              <w:rPr>
                <w:sz w:val="20"/>
                <w:szCs w:val="20"/>
              </w:rPr>
              <w:t>60 років і більше</w:t>
            </w:r>
            <w:r w:rsidRPr="00C15664">
              <w:rPr>
                <w:b/>
                <w:sz w:val="20"/>
                <w:szCs w:val="20"/>
              </w:rPr>
              <w:t xml:space="preserve"> </w:t>
            </w:r>
          </w:p>
        </w:tc>
        <w:tc>
          <w:tcPr>
            <w:tcW w:w="872" w:type="dxa"/>
          </w:tcPr>
          <w:p w14:paraId="6615A926" w14:textId="77777777" w:rsidR="00CF01DB" w:rsidRPr="00C15664" w:rsidRDefault="00CF01DB" w:rsidP="007309DD">
            <w:pPr>
              <w:rPr>
                <w:b/>
                <w:sz w:val="20"/>
                <w:szCs w:val="20"/>
              </w:rPr>
            </w:pPr>
            <w:r w:rsidRPr="00C15664">
              <w:rPr>
                <w:b/>
                <w:sz w:val="20"/>
                <w:szCs w:val="20"/>
              </w:rPr>
              <w:t>Всього чоловіків</w:t>
            </w:r>
          </w:p>
        </w:tc>
        <w:tc>
          <w:tcPr>
            <w:tcW w:w="899" w:type="dxa"/>
          </w:tcPr>
          <w:p w14:paraId="6806F164" w14:textId="77777777" w:rsidR="00CF01DB" w:rsidRPr="00C15664" w:rsidRDefault="00CF01DB" w:rsidP="007309DD">
            <w:pPr>
              <w:rPr>
                <w:b/>
                <w:sz w:val="20"/>
                <w:szCs w:val="20"/>
              </w:rPr>
            </w:pPr>
            <w:r w:rsidRPr="00C15664">
              <w:rPr>
                <w:b/>
                <w:sz w:val="20"/>
                <w:szCs w:val="20"/>
              </w:rPr>
              <w:t>у. т. ч. чол.  у віці до 29</w:t>
            </w:r>
          </w:p>
        </w:tc>
        <w:tc>
          <w:tcPr>
            <w:tcW w:w="685" w:type="dxa"/>
          </w:tcPr>
          <w:p w14:paraId="6D677A51" w14:textId="77777777" w:rsidR="00CF01DB" w:rsidRPr="00C15664" w:rsidRDefault="00CF01DB" w:rsidP="007309DD">
            <w:pPr>
              <w:rPr>
                <w:b/>
                <w:sz w:val="20"/>
                <w:szCs w:val="20"/>
              </w:rPr>
            </w:pPr>
            <w:r w:rsidRPr="00C15664">
              <w:rPr>
                <w:b/>
                <w:sz w:val="20"/>
                <w:szCs w:val="20"/>
              </w:rPr>
              <w:t>у. т. ч. чол.  у віці</w:t>
            </w:r>
          </w:p>
          <w:p w14:paraId="35CC7255" w14:textId="77777777" w:rsidR="00CF01DB" w:rsidRPr="00C15664" w:rsidRDefault="00CF01DB" w:rsidP="007309DD">
            <w:pPr>
              <w:rPr>
                <w:b/>
                <w:sz w:val="20"/>
                <w:szCs w:val="20"/>
              </w:rPr>
            </w:pPr>
            <w:r w:rsidRPr="00C15664">
              <w:rPr>
                <w:sz w:val="20"/>
                <w:szCs w:val="20"/>
              </w:rPr>
              <w:t>30–44</w:t>
            </w:r>
          </w:p>
        </w:tc>
        <w:tc>
          <w:tcPr>
            <w:tcW w:w="659" w:type="dxa"/>
          </w:tcPr>
          <w:p w14:paraId="7F4AF8EC" w14:textId="77777777" w:rsidR="00CF01DB" w:rsidRPr="00C15664" w:rsidRDefault="00CF01DB" w:rsidP="007309DD">
            <w:pPr>
              <w:rPr>
                <w:b/>
                <w:sz w:val="20"/>
                <w:szCs w:val="20"/>
              </w:rPr>
            </w:pPr>
            <w:r w:rsidRPr="00C15664">
              <w:rPr>
                <w:b/>
                <w:sz w:val="20"/>
                <w:szCs w:val="20"/>
              </w:rPr>
              <w:t>у. т. ч. чол.  . у віці</w:t>
            </w:r>
          </w:p>
          <w:p w14:paraId="7A3C71F6" w14:textId="77777777" w:rsidR="00CF01DB" w:rsidRPr="00C15664" w:rsidRDefault="00CF01DB" w:rsidP="007309DD">
            <w:pPr>
              <w:rPr>
                <w:b/>
                <w:sz w:val="20"/>
                <w:szCs w:val="20"/>
              </w:rPr>
            </w:pPr>
            <w:r w:rsidRPr="00C15664">
              <w:rPr>
                <w:sz w:val="20"/>
                <w:szCs w:val="20"/>
              </w:rPr>
              <w:t>45–59</w:t>
            </w:r>
          </w:p>
        </w:tc>
        <w:tc>
          <w:tcPr>
            <w:tcW w:w="870" w:type="dxa"/>
          </w:tcPr>
          <w:p w14:paraId="7BECF0DC" w14:textId="77777777" w:rsidR="00CF01DB" w:rsidRPr="00C15664" w:rsidRDefault="00CF01DB" w:rsidP="007309DD">
            <w:pPr>
              <w:rPr>
                <w:b/>
                <w:sz w:val="20"/>
                <w:szCs w:val="20"/>
              </w:rPr>
            </w:pPr>
            <w:r w:rsidRPr="00C15664">
              <w:rPr>
                <w:b/>
                <w:sz w:val="20"/>
                <w:szCs w:val="20"/>
              </w:rPr>
              <w:t>у. т. ч. чол.  у віці</w:t>
            </w:r>
          </w:p>
          <w:p w14:paraId="4BE129EC" w14:textId="77777777" w:rsidR="00CF01DB" w:rsidRPr="00C15664" w:rsidRDefault="00CF01DB" w:rsidP="007309DD">
            <w:pPr>
              <w:rPr>
                <w:b/>
                <w:sz w:val="20"/>
                <w:szCs w:val="20"/>
              </w:rPr>
            </w:pPr>
            <w:r w:rsidRPr="00C15664">
              <w:rPr>
                <w:sz w:val="20"/>
                <w:szCs w:val="20"/>
              </w:rPr>
              <w:t>60 років і більше</w:t>
            </w:r>
            <w:r w:rsidRPr="00C15664">
              <w:rPr>
                <w:b/>
                <w:sz w:val="20"/>
                <w:szCs w:val="20"/>
              </w:rPr>
              <w:t xml:space="preserve"> </w:t>
            </w:r>
          </w:p>
        </w:tc>
      </w:tr>
      <w:tr w:rsidR="00CF01DB" w:rsidRPr="005339FD" w14:paraId="6D58FB92" w14:textId="77777777" w:rsidTr="00C72AAC">
        <w:tc>
          <w:tcPr>
            <w:tcW w:w="2126" w:type="dxa"/>
          </w:tcPr>
          <w:p w14:paraId="0AB97B40" w14:textId="77777777" w:rsidR="00CF01DB" w:rsidRPr="00C15664" w:rsidRDefault="00CF01DB" w:rsidP="007309DD">
            <w:pPr>
              <w:rPr>
                <w:sz w:val="20"/>
                <w:szCs w:val="20"/>
              </w:rPr>
            </w:pPr>
            <w:r w:rsidRPr="00C15664">
              <w:rPr>
                <w:bCs/>
                <w:sz w:val="20"/>
                <w:szCs w:val="20"/>
              </w:rPr>
              <w:t>Загальна кількість медичних працівників в КНП</w:t>
            </w:r>
          </w:p>
        </w:tc>
        <w:tc>
          <w:tcPr>
            <w:tcW w:w="856" w:type="dxa"/>
            <w:vAlign w:val="center"/>
          </w:tcPr>
          <w:p w14:paraId="08B9F2FC" w14:textId="77777777" w:rsidR="00CF01DB" w:rsidRPr="00C15664" w:rsidRDefault="00CF01DB" w:rsidP="00C72AAC">
            <w:pPr>
              <w:jc w:val="center"/>
              <w:rPr>
                <w:sz w:val="20"/>
                <w:szCs w:val="20"/>
              </w:rPr>
            </w:pPr>
            <w:r w:rsidRPr="00C15664">
              <w:rPr>
                <w:bCs/>
                <w:sz w:val="20"/>
                <w:szCs w:val="20"/>
              </w:rPr>
              <w:t>83</w:t>
            </w:r>
          </w:p>
        </w:tc>
        <w:tc>
          <w:tcPr>
            <w:tcW w:w="662" w:type="dxa"/>
            <w:vAlign w:val="center"/>
          </w:tcPr>
          <w:p w14:paraId="60AB71E1" w14:textId="77777777" w:rsidR="00CF01DB" w:rsidRPr="00C15664" w:rsidRDefault="00CF01DB" w:rsidP="00C72AAC">
            <w:pPr>
              <w:jc w:val="center"/>
              <w:rPr>
                <w:sz w:val="20"/>
                <w:szCs w:val="20"/>
              </w:rPr>
            </w:pPr>
            <w:r w:rsidRPr="00C15664">
              <w:rPr>
                <w:sz w:val="20"/>
                <w:szCs w:val="20"/>
              </w:rPr>
              <w:t>3</w:t>
            </w:r>
          </w:p>
        </w:tc>
        <w:tc>
          <w:tcPr>
            <w:tcW w:w="630" w:type="dxa"/>
            <w:vAlign w:val="center"/>
          </w:tcPr>
          <w:p w14:paraId="2C3CB7C1" w14:textId="77777777" w:rsidR="00CF01DB" w:rsidRPr="00C15664" w:rsidRDefault="00CF01DB" w:rsidP="00C72AAC">
            <w:pPr>
              <w:jc w:val="center"/>
              <w:rPr>
                <w:sz w:val="20"/>
                <w:szCs w:val="20"/>
              </w:rPr>
            </w:pPr>
            <w:r w:rsidRPr="00C15664">
              <w:rPr>
                <w:sz w:val="20"/>
                <w:szCs w:val="20"/>
              </w:rPr>
              <w:t>25</w:t>
            </w:r>
          </w:p>
        </w:tc>
        <w:tc>
          <w:tcPr>
            <w:tcW w:w="688" w:type="dxa"/>
            <w:vAlign w:val="center"/>
          </w:tcPr>
          <w:p w14:paraId="306239FC" w14:textId="77777777" w:rsidR="00CF01DB" w:rsidRPr="00C15664" w:rsidRDefault="00CF01DB" w:rsidP="00C72AAC">
            <w:pPr>
              <w:jc w:val="center"/>
              <w:rPr>
                <w:sz w:val="20"/>
                <w:szCs w:val="20"/>
              </w:rPr>
            </w:pPr>
            <w:r w:rsidRPr="00C15664">
              <w:rPr>
                <w:sz w:val="20"/>
                <w:szCs w:val="20"/>
              </w:rPr>
              <w:t>38</w:t>
            </w:r>
          </w:p>
        </w:tc>
        <w:tc>
          <w:tcPr>
            <w:tcW w:w="971" w:type="dxa"/>
            <w:vAlign w:val="center"/>
          </w:tcPr>
          <w:p w14:paraId="43574E57" w14:textId="77777777" w:rsidR="00CF01DB" w:rsidRPr="00C15664" w:rsidRDefault="00CF01DB" w:rsidP="00C72AAC">
            <w:pPr>
              <w:jc w:val="center"/>
              <w:rPr>
                <w:sz w:val="20"/>
                <w:szCs w:val="20"/>
              </w:rPr>
            </w:pPr>
            <w:r w:rsidRPr="00C15664">
              <w:rPr>
                <w:color w:val="000000" w:themeColor="text1"/>
                <w:sz w:val="20"/>
                <w:szCs w:val="20"/>
              </w:rPr>
              <w:t>17</w:t>
            </w:r>
          </w:p>
        </w:tc>
        <w:tc>
          <w:tcPr>
            <w:tcW w:w="872" w:type="dxa"/>
            <w:vAlign w:val="center"/>
          </w:tcPr>
          <w:p w14:paraId="076538A0" w14:textId="77777777" w:rsidR="00CF01DB" w:rsidRPr="00C15664" w:rsidRDefault="00CF01DB" w:rsidP="00C72AAC">
            <w:pPr>
              <w:jc w:val="center"/>
              <w:rPr>
                <w:sz w:val="20"/>
                <w:szCs w:val="20"/>
              </w:rPr>
            </w:pPr>
            <w:r w:rsidRPr="00C15664">
              <w:rPr>
                <w:bCs/>
                <w:sz w:val="20"/>
                <w:szCs w:val="20"/>
              </w:rPr>
              <w:t>6</w:t>
            </w:r>
          </w:p>
        </w:tc>
        <w:tc>
          <w:tcPr>
            <w:tcW w:w="899" w:type="dxa"/>
            <w:vAlign w:val="center"/>
          </w:tcPr>
          <w:p w14:paraId="5139FD82"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38BF4496" w14:textId="77777777" w:rsidR="00CF01DB" w:rsidRPr="00C15664" w:rsidRDefault="00CF01DB" w:rsidP="00C72AAC">
            <w:pPr>
              <w:jc w:val="center"/>
              <w:rPr>
                <w:sz w:val="20"/>
                <w:szCs w:val="20"/>
              </w:rPr>
            </w:pPr>
            <w:r w:rsidRPr="00C15664">
              <w:rPr>
                <w:sz w:val="20"/>
                <w:szCs w:val="20"/>
              </w:rPr>
              <w:t>2</w:t>
            </w:r>
          </w:p>
        </w:tc>
        <w:tc>
          <w:tcPr>
            <w:tcW w:w="659" w:type="dxa"/>
            <w:vAlign w:val="center"/>
          </w:tcPr>
          <w:p w14:paraId="1CB6F899" w14:textId="77777777" w:rsidR="00CF01DB" w:rsidRPr="00C15664" w:rsidRDefault="00CF01DB" w:rsidP="00C72AAC">
            <w:pPr>
              <w:jc w:val="center"/>
              <w:rPr>
                <w:sz w:val="20"/>
                <w:szCs w:val="20"/>
              </w:rPr>
            </w:pPr>
            <w:r w:rsidRPr="00C15664">
              <w:rPr>
                <w:sz w:val="20"/>
                <w:szCs w:val="20"/>
              </w:rPr>
              <w:t>3</w:t>
            </w:r>
          </w:p>
        </w:tc>
        <w:tc>
          <w:tcPr>
            <w:tcW w:w="870" w:type="dxa"/>
            <w:vAlign w:val="center"/>
          </w:tcPr>
          <w:p w14:paraId="326BD1B6" w14:textId="77777777" w:rsidR="00CF01DB" w:rsidRPr="00C15664" w:rsidRDefault="00CF01DB" w:rsidP="00C72AAC">
            <w:pPr>
              <w:jc w:val="center"/>
              <w:rPr>
                <w:sz w:val="20"/>
                <w:szCs w:val="20"/>
              </w:rPr>
            </w:pPr>
            <w:r w:rsidRPr="00C15664">
              <w:rPr>
                <w:sz w:val="20"/>
                <w:szCs w:val="20"/>
              </w:rPr>
              <w:t>1</w:t>
            </w:r>
          </w:p>
        </w:tc>
      </w:tr>
      <w:tr w:rsidR="00CF01DB" w:rsidRPr="005339FD" w14:paraId="316CCE94" w14:textId="77777777" w:rsidTr="00C72AAC">
        <w:tc>
          <w:tcPr>
            <w:tcW w:w="2126" w:type="dxa"/>
          </w:tcPr>
          <w:p w14:paraId="734BA3C0" w14:textId="36B726AA" w:rsidR="00CF01DB" w:rsidRPr="00C15664" w:rsidRDefault="00CF01DB" w:rsidP="00C72AAC">
            <w:pPr>
              <w:ind w:firstLine="38"/>
              <w:rPr>
                <w:sz w:val="20"/>
                <w:szCs w:val="20"/>
              </w:rPr>
            </w:pPr>
            <w:r w:rsidRPr="00C15664">
              <w:rPr>
                <w:bCs/>
                <w:sz w:val="20"/>
                <w:szCs w:val="20"/>
              </w:rPr>
              <w:t>Місто Городок</w:t>
            </w:r>
          </w:p>
        </w:tc>
        <w:tc>
          <w:tcPr>
            <w:tcW w:w="856" w:type="dxa"/>
            <w:vAlign w:val="center"/>
          </w:tcPr>
          <w:p w14:paraId="37D5F516" w14:textId="77777777" w:rsidR="00CF01DB" w:rsidRPr="00C15664" w:rsidRDefault="00CF01DB" w:rsidP="00C72AAC">
            <w:pPr>
              <w:jc w:val="center"/>
              <w:rPr>
                <w:sz w:val="20"/>
                <w:szCs w:val="20"/>
              </w:rPr>
            </w:pPr>
            <w:r w:rsidRPr="00C15664">
              <w:rPr>
                <w:sz w:val="20"/>
                <w:szCs w:val="20"/>
              </w:rPr>
              <w:t>47</w:t>
            </w:r>
          </w:p>
        </w:tc>
        <w:tc>
          <w:tcPr>
            <w:tcW w:w="662" w:type="dxa"/>
            <w:vAlign w:val="center"/>
          </w:tcPr>
          <w:p w14:paraId="26281C0B" w14:textId="77777777" w:rsidR="00CF01DB" w:rsidRPr="00C15664" w:rsidRDefault="00CF01DB" w:rsidP="00C72AAC">
            <w:pPr>
              <w:jc w:val="center"/>
              <w:rPr>
                <w:sz w:val="20"/>
                <w:szCs w:val="20"/>
              </w:rPr>
            </w:pPr>
            <w:r w:rsidRPr="00C15664">
              <w:rPr>
                <w:sz w:val="20"/>
                <w:szCs w:val="20"/>
              </w:rPr>
              <w:t>2</w:t>
            </w:r>
          </w:p>
        </w:tc>
        <w:tc>
          <w:tcPr>
            <w:tcW w:w="630" w:type="dxa"/>
            <w:vAlign w:val="center"/>
          </w:tcPr>
          <w:p w14:paraId="6BC89DAC" w14:textId="77777777" w:rsidR="00CF01DB" w:rsidRPr="00C15664" w:rsidRDefault="00CF01DB" w:rsidP="00C72AAC">
            <w:pPr>
              <w:jc w:val="center"/>
              <w:rPr>
                <w:sz w:val="20"/>
                <w:szCs w:val="20"/>
              </w:rPr>
            </w:pPr>
            <w:r w:rsidRPr="00C15664">
              <w:rPr>
                <w:sz w:val="20"/>
                <w:szCs w:val="20"/>
              </w:rPr>
              <w:t>8</w:t>
            </w:r>
          </w:p>
        </w:tc>
        <w:tc>
          <w:tcPr>
            <w:tcW w:w="688" w:type="dxa"/>
            <w:vAlign w:val="center"/>
          </w:tcPr>
          <w:p w14:paraId="0A55BADC" w14:textId="77777777" w:rsidR="00CF01DB" w:rsidRPr="00C15664" w:rsidRDefault="00CF01DB" w:rsidP="00C72AAC">
            <w:pPr>
              <w:jc w:val="center"/>
              <w:rPr>
                <w:sz w:val="20"/>
                <w:szCs w:val="20"/>
              </w:rPr>
            </w:pPr>
            <w:r w:rsidRPr="00C15664">
              <w:rPr>
                <w:sz w:val="20"/>
                <w:szCs w:val="20"/>
              </w:rPr>
              <w:t>28</w:t>
            </w:r>
          </w:p>
        </w:tc>
        <w:tc>
          <w:tcPr>
            <w:tcW w:w="971" w:type="dxa"/>
            <w:vAlign w:val="center"/>
          </w:tcPr>
          <w:p w14:paraId="15EE48A4" w14:textId="77777777" w:rsidR="00CF01DB" w:rsidRPr="00C15664" w:rsidRDefault="00CF01DB" w:rsidP="00C72AAC">
            <w:pPr>
              <w:jc w:val="center"/>
              <w:rPr>
                <w:sz w:val="20"/>
                <w:szCs w:val="20"/>
              </w:rPr>
            </w:pPr>
            <w:r w:rsidRPr="00C15664">
              <w:rPr>
                <w:sz w:val="20"/>
                <w:szCs w:val="20"/>
              </w:rPr>
              <w:t>9</w:t>
            </w:r>
          </w:p>
        </w:tc>
        <w:tc>
          <w:tcPr>
            <w:tcW w:w="872" w:type="dxa"/>
            <w:vAlign w:val="center"/>
          </w:tcPr>
          <w:p w14:paraId="71657053" w14:textId="77777777" w:rsidR="00CF01DB" w:rsidRPr="00C15664" w:rsidRDefault="00CF01DB" w:rsidP="00C72AAC">
            <w:pPr>
              <w:jc w:val="center"/>
              <w:rPr>
                <w:sz w:val="20"/>
                <w:szCs w:val="20"/>
              </w:rPr>
            </w:pPr>
            <w:r w:rsidRPr="00C15664">
              <w:rPr>
                <w:sz w:val="20"/>
                <w:szCs w:val="20"/>
              </w:rPr>
              <w:t>1</w:t>
            </w:r>
          </w:p>
        </w:tc>
        <w:tc>
          <w:tcPr>
            <w:tcW w:w="899" w:type="dxa"/>
            <w:vAlign w:val="center"/>
          </w:tcPr>
          <w:p w14:paraId="5B931B8F"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35951D15"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34898A31" w14:textId="77777777" w:rsidR="00CF01DB" w:rsidRPr="00C15664" w:rsidRDefault="00CF01DB" w:rsidP="00C72AAC">
            <w:pPr>
              <w:jc w:val="center"/>
              <w:rPr>
                <w:sz w:val="20"/>
                <w:szCs w:val="20"/>
              </w:rPr>
            </w:pPr>
            <w:r w:rsidRPr="00C15664">
              <w:rPr>
                <w:sz w:val="20"/>
                <w:szCs w:val="20"/>
              </w:rPr>
              <w:t>1</w:t>
            </w:r>
          </w:p>
        </w:tc>
        <w:tc>
          <w:tcPr>
            <w:tcW w:w="870" w:type="dxa"/>
            <w:vAlign w:val="center"/>
          </w:tcPr>
          <w:p w14:paraId="1B87524B" w14:textId="77777777" w:rsidR="00CF01DB" w:rsidRPr="00C15664" w:rsidRDefault="00CF01DB" w:rsidP="00C72AAC">
            <w:pPr>
              <w:jc w:val="center"/>
              <w:rPr>
                <w:sz w:val="20"/>
                <w:szCs w:val="20"/>
              </w:rPr>
            </w:pPr>
            <w:r w:rsidRPr="00C15664">
              <w:rPr>
                <w:sz w:val="20"/>
                <w:szCs w:val="20"/>
              </w:rPr>
              <w:t>0</w:t>
            </w:r>
          </w:p>
        </w:tc>
      </w:tr>
      <w:tr w:rsidR="00CF01DB" w:rsidRPr="005339FD" w14:paraId="068DC508" w14:textId="77777777" w:rsidTr="00C72AAC">
        <w:tc>
          <w:tcPr>
            <w:tcW w:w="2126" w:type="dxa"/>
          </w:tcPr>
          <w:p w14:paraId="7DF85A26" w14:textId="47482B6F" w:rsidR="00CF01DB" w:rsidRPr="00C15664" w:rsidRDefault="00CF01DB" w:rsidP="00C72AAC">
            <w:pPr>
              <w:rPr>
                <w:sz w:val="20"/>
                <w:szCs w:val="20"/>
              </w:rPr>
            </w:pPr>
            <w:r w:rsidRPr="00C15664">
              <w:rPr>
                <w:bCs/>
                <w:sz w:val="20"/>
                <w:szCs w:val="20"/>
              </w:rPr>
              <w:t>Бартатівський старостинський округ: с. Бартатів, с. Воля-Бартатівська</w:t>
            </w:r>
          </w:p>
        </w:tc>
        <w:tc>
          <w:tcPr>
            <w:tcW w:w="856" w:type="dxa"/>
            <w:vAlign w:val="center"/>
          </w:tcPr>
          <w:p w14:paraId="3BA76EF2" w14:textId="77777777" w:rsidR="00CF01DB" w:rsidRPr="00C15664" w:rsidRDefault="00CF01DB" w:rsidP="00C72AAC">
            <w:pPr>
              <w:jc w:val="center"/>
              <w:rPr>
                <w:sz w:val="20"/>
                <w:szCs w:val="20"/>
              </w:rPr>
            </w:pPr>
            <w:r w:rsidRPr="00C15664">
              <w:rPr>
                <w:sz w:val="20"/>
                <w:szCs w:val="20"/>
              </w:rPr>
              <w:t>3</w:t>
            </w:r>
          </w:p>
        </w:tc>
        <w:tc>
          <w:tcPr>
            <w:tcW w:w="662" w:type="dxa"/>
            <w:vAlign w:val="center"/>
          </w:tcPr>
          <w:p w14:paraId="21581F98"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4CC0D05A" w14:textId="77777777" w:rsidR="00CF01DB" w:rsidRPr="00C15664" w:rsidRDefault="00CF01DB" w:rsidP="00C72AAC">
            <w:pPr>
              <w:jc w:val="center"/>
              <w:rPr>
                <w:sz w:val="20"/>
                <w:szCs w:val="20"/>
              </w:rPr>
            </w:pPr>
            <w:r w:rsidRPr="00C15664">
              <w:rPr>
                <w:sz w:val="20"/>
                <w:szCs w:val="20"/>
              </w:rPr>
              <w:t>1</w:t>
            </w:r>
          </w:p>
        </w:tc>
        <w:tc>
          <w:tcPr>
            <w:tcW w:w="688" w:type="dxa"/>
            <w:vAlign w:val="center"/>
          </w:tcPr>
          <w:p w14:paraId="1C05E723" w14:textId="77777777" w:rsidR="00CF01DB" w:rsidRPr="00C15664" w:rsidRDefault="00CF01DB" w:rsidP="00C72AAC">
            <w:pPr>
              <w:jc w:val="center"/>
              <w:rPr>
                <w:sz w:val="20"/>
                <w:szCs w:val="20"/>
              </w:rPr>
            </w:pPr>
            <w:r w:rsidRPr="00C15664">
              <w:rPr>
                <w:sz w:val="20"/>
                <w:szCs w:val="20"/>
              </w:rPr>
              <w:t>2</w:t>
            </w:r>
          </w:p>
        </w:tc>
        <w:tc>
          <w:tcPr>
            <w:tcW w:w="971" w:type="dxa"/>
            <w:vAlign w:val="center"/>
          </w:tcPr>
          <w:p w14:paraId="2980E669"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51140291"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07B345E7"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038D5E80"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616F1516"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7D88DCDB" w14:textId="77777777" w:rsidR="00CF01DB" w:rsidRPr="00C15664" w:rsidRDefault="00CF01DB" w:rsidP="00C72AAC">
            <w:pPr>
              <w:jc w:val="center"/>
              <w:rPr>
                <w:sz w:val="20"/>
                <w:szCs w:val="20"/>
              </w:rPr>
            </w:pPr>
            <w:r w:rsidRPr="00C15664">
              <w:rPr>
                <w:sz w:val="20"/>
                <w:szCs w:val="20"/>
              </w:rPr>
              <w:t>0</w:t>
            </w:r>
          </w:p>
        </w:tc>
      </w:tr>
      <w:tr w:rsidR="00CF01DB" w:rsidRPr="005339FD" w14:paraId="7231B55C" w14:textId="77777777" w:rsidTr="00C72AAC">
        <w:tc>
          <w:tcPr>
            <w:tcW w:w="2126" w:type="dxa"/>
          </w:tcPr>
          <w:p w14:paraId="4C62A160" w14:textId="174EDB85" w:rsidR="00CF01DB" w:rsidRPr="00C15664" w:rsidRDefault="00CF01DB" w:rsidP="00C72AAC">
            <w:pPr>
              <w:pStyle w:val="a5"/>
              <w:spacing w:after="160" w:line="259" w:lineRule="auto"/>
              <w:ind w:left="0" w:hanging="104"/>
              <w:rPr>
                <w:sz w:val="20"/>
                <w:szCs w:val="20"/>
              </w:rPr>
            </w:pPr>
            <w:r w:rsidRPr="00C15664">
              <w:rPr>
                <w:bCs/>
                <w:sz w:val="20"/>
                <w:szCs w:val="20"/>
              </w:rPr>
              <w:t xml:space="preserve">  Керницький старостинський округ: с.Керниця, с.Мавковичі, с.Артищів, с.Любовичі, с.Велика Калинка</w:t>
            </w:r>
          </w:p>
        </w:tc>
        <w:tc>
          <w:tcPr>
            <w:tcW w:w="856" w:type="dxa"/>
            <w:vAlign w:val="center"/>
          </w:tcPr>
          <w:p w14:paraId="7ED5AC13" w14:textId="41FCDF7E" w:rsidR="00CF01DB" w:rsidRPr="00C15664" w:rsidRDefault="00CF01DB" w:rsidP="00C72AAC">
            <w:pPr>
              <w:jc w:val="center"/>
              <w:rPr>
                <w:sz w:val="20"/>
                <w:szCs w:val="20"/>
              </w:rPr>
            </w:pPr>
            <w:r w:rsidRPr="00C15664">
              <w:rPr>
                <w:sz w:val="20"/>
                <w:szCs w:val="20"/>
              </w:rPr>
              <w:t>4</w:t>
            </w:r>
          </w:p>
        </w:tc>
        <w:tc>
          <w:tcPr>
            <w:tcW w:w="662" w:type="dxa"/>
            <w:vAlign w:val="center"/>
          </w:tcPr>
          <w:p w14:paraId="66374AB0"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72393074" w14:textId="77777777" w:rsidR="00CF01DB" w:rsidRPr="00C15664" w:rsidRDefault="00CF01DB" w:rsidP="00C72AAC">
            <w:pPr>
              <w:jc w:val="center"/>
              <w:rPr>
                <w:sz w:val="20"/>
                <w:szCs w:val="20"/>
              </w:rPr>
            </w:pPr>
            <w:r w:rsidRPr="00C15664">
              <w:rPr>
                <w:sz w:val="20"/>
                <w:szCs w:val="20"/>
              </w:rPr>
              <w:t>1</w:t>
            </w:r>
          </w:p>
        </w:tc>
        <w:tc>
          <w:tcPr>
            <w:tcW w:w="688" w:type="dxa"/>
            <w:vAlign w:val="center"/>
          </w:tcPr>
          <w:p w14:paraId="1704CF46" w14:textId="77777777" w:rsidR="00CF01DB" w:rsidRPr="00C15664" w:rsidRDefault="00CF01DB" w:rsidP="00C72AAC">
            <w:pPr>
              <w:jc w:val="center"/>
              <w:rPr>
                <w:sz w:val="20"/>
                <w:szCs w:val="20"/>
              </w:rPr>
            </w:pPr>
            <w:r w:rsidRPr="00C15664">
              <w:rPr>
                <w:sz w:val="20"/>
                <w:szCs w:val="20"/>
              </w:rPr>
              <w:t>2</w:t>
            </w:r>
          </w:p>
        </w:tc>
        <w:tc>
          <w:tcPr>
            <w:tcW w:w="971" w:type="dxa"/>
            <w:vAlign w:val="center"/>
          </w:tcPr>
          <w:p w14:paraId="2E907118" w14:textId="77777777" w:rsidR="00CF01DB" w:rsidRPr="00C15664" w:rsidRDefault="00CF01DB" w:rsidP="00C72AAC">
            <w:pPr>
              <w:jc w:val="center"/>
              <w:rPr>
                <w:sz w:val="20"/>
                <w:szCs w:val="20"/>
              </w:rPr>
            </w:pPr>
            <w:r w:rsidRPr="00C15664">
              <w:rPr>
                <w:sz w:val="20"/>
                <w:szCs w:val="20"/>
              </w:rPr>
              <w:t>1</w:t>
            </w:r>
          </w:p>
        </w:tc>
        <w:tc>
          <w:tcPr>
            <w:tcW w:w="872" w:type="dxa"/>
            <w:vAlign w:val="center"/>
          </w:tcPr>
          <w:p w14:paraId="764F7630"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617612C9"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09BB92E6"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7BFF27EA"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06AB3C37" w14:textId="77777777" w:rsidR="00CF01DB" w:rsidRPr="00C15664" w:rsidRDefault="00CF01DB" w:rsidP="00C72AAC">
            <w:pPr>
              <w:jc w:val="center"/>
              <w:rPr>
                <w:sz w:val="20"/>
                <w:szCs w:val="20"/>
              </w:rPr>
            </w:pPr>
            <w:r w:rsidRPr="00C15664">
              <w:rPr>
                <w:sz w:val="20"/>
                <w:szCs w:val="20"/>
              </w:rPr>
              <w:t>0</w:t>
            </w:r>
          </w:p>
        </w:tc>
      </w:tr>
      <w:tr w:rsidR="00CF01DB" w:rsidRPr="005339FD" w14:paraId="634B2098" w14:textId="77777777" w:rsidTr="00C72AAC">
        <w:tc>
          <w:tcPr>
            <w:tcW w:w="2126" w:type="dxa"/>
          </w:tcPr>
          <w:p w14:paraId="555802B2" w14:textId="07A9C748" w:rsidR="00CF01DB" w:rsidRPr="00C15664" w:rsidRDefault="00CF01DB" w:rsidP="00C72AAC">
            <w:pPr>
              <w:pStyle w:val="a5"/>
              <w:spacing w:after="160" w:line="259" w:lineRule="auto"/>
              <w:ind w:left="0"/>
              <w:rPr>
                <w:sz w:val="20"/>
                <w:szCs w:val="20"/>
              </w:rPr>
            </w:pPr>
            <w:r w:rsidRPr="00C15664">
              <w:rPr>
                <w:bCs/>
                <w:sz w:val="20"/>
                <w:szCs w:val="20"/>
              </w:rPr>
              <w:t>Градівський старостинський округ: с.Шоломиничі, с.Дубаневичі, с.Градівка</w:t>
            </w:r>
          </w:p>
        </w:tc>
        <w:tc>
          <w:tcPr>
            <w:tcW w:w="856" w:type="dxa"/>
            <w:vAlign w:val="center"/>
          </w:tcPr>
          <w:p w14:paraId="2C6C40CE" w14:textId="77777777" w:rsidR="00CF01DB" w:rsidRPr="00C15664" w:rsidRDefault="00CF01DB" w:rsidP="00C72AAC">
            <w:pPr>
              <w:jc w:val="center"/>
              <w:rPr>
                <w:sz w:val="20"/>
                <w:szCs w:val="20"/>
              </w:rPr>
            </w:pPr>
            <w:r w:rsidRPr="00C15664">
              <w:rPr>
                <w:sz w:val="20"/>
                <w:szCs w:val="20"/>
              </w:rPr>
              <w:t>8</w:t>
            </w:r>
          </w:p>
        </w:tc>
        <w:tc>
          <w:tcPr>
            <w:tcW w:w="662" w:type="dxa"/>
            <w:vAlign w:val="center"/>
          </w:tcPr>
          <w:p w14:paraId="4FFEE604"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00CB16BA" w14:textId="77777777" w:rsidR="00CF01DB" w:rsidRPr="00C15664" w:rsidRDefault="00CF01DB" w:rsidP="00C72AAC">
            <w:pPr>
              <w:jc w:val="center"/>
              <w:rPr>
                <w:sz w:val="20"/>
                <w:szCs w:val="20"/>
              </w:rPr>
            </w:pPr>
            <w:r w:rsidRPr="00C15664">
              <w:rPr>
                <w:sz w:val="20"/>
                <w:szCs w:val="20"/>
              </w:rPr>
              <w:t>3</w:t>
            </w:r>
          </w:p>
        </w:tc>
        <w:tc>
          <w:tcPr>
            <w:tcW w:w="688" w:type="dxa"/>
            <w:vAlign w:val="center"/>
          </w:tcPr>
          <w:p w14:paraId="0A3386EF" w14:textId="77777777" w:rsidR="00CF01DB" w:rsidRPr="00C15664" w:rsidRDefault="00CF01DB" w:rsidP="00C72AAC">
            <w:pPr>
              <w:jc w:val="center"/>
              <w:rPr>
                <w:sz w:val="20"/>
                <w:szCs w:val="20"/>
              </w:rPr>
            </w:pPr>
            <w:r w:rsidRPr="00C15664">
              <w:rPr>
                <w:sz w:val="20"/>
                <w:szCs w:val="20"/>
              </w:rPr>
              <w:t>2</w:t>
            </w:r>
          </w:p>
        </w:tc>
        <w:tc>
          <w:tcPr>
            <w:tcW w:w="971" w:type="dxa"/>
            <w:vAlign w:val="center"/>
          </w:tcPr>
          <w:p w14:paraId="75CC3C7D" w14:textId="77777777" w:rsidR="00CF01DB" w:rsidRPr="00C15664" w:rsidRDefault="00CF01DB" w:rsidP="00C72AAC">
            <w:pPr>
              <w:jc w:val="center"/>
              <w:rPr>
                <w:sz w:val="20"/>
                <w:szCs w:val="20"/>
              </w:rPr>
            </w:pPr>
            <w:r w:rsidRPr="00C15664">
              <w:rPr>
                <w:sz w:val="20"/>
                <w:szCs w:val="20"/>
              </w:rPr>
              <w:t>3</w:t>
            </w:r>
          </w:p>
        </w:tc>
        <w:tc>
          <w:tcPr>
            <w:tcW w:w="872" w:type="dxa"/>
            <w:vAlign w:val="center"/>
          </w:tcPr>
          <w:p w14:paraId="37397F8F"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33DF61A6"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1BB1E8D6"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133E10D1"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4F17E8CF" w14:textId="77777777" w:rsidR="00CF01DB" w:rsidRPr="00C15664" w:rsidRDefault="00CF01DB" w:rsidP="00C72AAC">
            <w:pPr>
              <w:jc w:val="center"/>
              <w:rPr>
                <w:sz w:val="20"/>
                <w:szCs w:val="20"/>
              </w:rPr>
            </w:pPr>
            <w:r w:rsidRPr="00C15664">
              <w:rPr>
                <w:sz w:val="20"/>
                <w:szCs w:val="20"/>
              </w:rPr>
              <w:t>0</w:t>
            </w:r>
          </w:p>
        </w:tc>
      </w:tr>
      <w:tr w:rsidR="00CF01DB" w:rsidRPr="005339FD" w14:paraId="4028983B" w14:textId="77777777" w:rsidTr="00C72AAC">
        <w:tc>
          <w:tcPr>
            <w:tcW w:w="2126" w:type="dxa"/>
          </w:tcPr>
          <w:p w14:paraId="0E770322" w14:textId="00BDAD30" w:rsidR="00CF01DB" w:rsidRPr="00C15664" w:rsidRDefault="00CF01DB" w:rsidP="00C72AAC">
            <w:pPr>
              <w:pStyle w:val="a5"/>
              <w:spacing w:after="160" w:line="259" w:lineRule="auto"/>
              <w:ind w:left="38"/>
              <w:rPr>
                <w:sz w:val="20"/>
                <w:szCs w:val="20"/>
              </w:rPr>
            </w:pPr>
            <w:r w:rsidRPr="00C15664">
              <w:rPr>
                <w:bCs/>
                <w:sz w:val="20"/>
                <w:szCs w:val="20"/>
              </w:rPr>
              <w:t>Галичанівський старостинський округ: с. Галичани, с. Дроздовичі</w:t>
            </w:r>
          </w:p>
        </w:tc>
        <w:tc>
          <w:tcPr>
            <w:tcW w:w="856" w:type="dxa"/>
            <w:vAlign w:val="center"/>
          </w:tcPr>
          <w:p w14:paraId="06BFDD5D" w14:textId="77777777" w:rsidR="00CF01DB" w:rsidRPr="00C15664" w:rsidRDefault="00CF01DB" w:rsidP="00C72AAC">
            <w:pPr>
              <w:jc w:val="center"/>
              <w:rPr>
                <w:sz w:val="20"/>
                <w:szCs w:val="20"/>
              </w:rPr>
            </w:pPr>
            <w:r w:rsidRPr="00C15664">
              <w:rPr>
                <w:sz w:val="20"/>
                <w:szCs w:val="20"/>
              </w:rPr>
              <w:t>1</w:t>
            </w:r>
          </w:p>
        </w:tc>
        <w:tc>
          <w:tcPr>
            <w:tcW w:w="662" w:type="dxa"/>
            <w:vAlign w:val="center"/>
          </w:tcPr>
          <w:p w14:paraId="099BDA22"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3B0BF74F" w14:textId="77777777" w:rsidR="00CF01DB" w:rsidRPr="00C15664" w:rsidRDefault="00CF01DB" w:rsidP="00C72AAC">
            <w:pPr>
              <w:jc w:val="center"/>
              <w:rPr>
                <w:sz w:val="20"/>
                <w:szCs w:val="20"/>
              </w:rPr>
            </w:pPr>
            <w:r w:rsidRPr="00C15664">
              <w:rPr>
                <w:sz w:val="20"/>
                <w:szCs w:val="20"/>
              </w:rPr>
              <w:t>0</w:t>
            </w:r>
          </w:p>
        </w:tc>
        <w:tc>
          <w:tcPr>
            <w:tcW w:w="688" w:type="dxa"/>
            <w:vAlign w:val="center"/>
          </w:tcPr>
          <w:p w14:paraId="551B6AF0" w14:textId="77777777" w:rsidR="00CF01DB" w:rsidRPr="00C15664" w:rsidRDefault="00CF01DB" w:rsidP="00C72AAC">
            <w:pPr>
              <w:jc w:val="center"/>
              <w:rPr>
                <w:sz w:val="20"/>
                <w:szCs w:val="20"/>
              </w:rPr>
            </w:pPr>
            <w:r w:rsidRPr="00C15664">
              <w:rPr>
                <w:sz w:val="20"/>
                <w:szCs w:val="20"/>
              </w:rPr>
              <w:t>0</w:t>
            </w:r>
          </w:p>
        </w:tc>
        <w:tc>
          <w:tcPr>
            <w:tcW w:w="971" w:type="dxa"/>
            <w:vAlign w:val="center"/>
          </w:tcPr>
          <w:p w14:paraId="17E25FD8" w14:textId="77777777" w:rsidR="00CF01DB" w:rsidRPr="00C15664" w:rsidRDefault="00CF01DB" w:rsidP="00C72AAC">
            <w:pPr>
              <w:jc w:val="center"/>
              <w:rPr>
                <w:sz w:val="20"/>
                <w:szCs w:val="20"/>
              </w:rPr>
            </w:pPr>
            <w:r w:rsidRPr="00C15664">
              <w:rPr>
                <w:sz w:val="20"/>
                <w:szCs w:val="20"/>
              </w:rPr>
              <w:t>1</w:t>
            </w:r>
          </w:p>
        </w:tc>
        <w:tc>
          <w:tcPr>
            <w:tcW w:w="872" w:type="dxa"/>
            <w:vAlign w:val="center"/>
          </w:tcPr>
          <w:p w14:paraId="62838F19"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6C15A3AC"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1534E56A"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2951C496"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40EF875B" w14:textId="77777777" w:rsidR="00CF01DB" w:rsidRPr="00C15664" w:rsidRDefault="00CF01DB" w:rsidP="00C72AAC">
            <w:pPr>
              <w:jc w:val="center"/>
              <w:rPr>
                <w:sz w:val="20"/>
                <w:szCs w:val="20"/>
              </w:rPr>
            </w:pPr>
            <w:r w:rsidRPr="00C15664">
              <w:rPr>
                <w:sz w:val="20"/>
                <w:szCs w:val="20"/>
              </w:rPr>
              <w:t>0</w:t>
            </w:r>
          </w:p>
        </w:tc>
      </w:tr>
      <w:tr w:rsidR="00CF01DB" w:rsidRPr="005339FD" w14:paraId="22340D29" w14:textId="77777777" w:rsidTr="00C72AAC">
        <w:trPr>
          <w:trHeight w:val="38"/>
        </w:trPr>
        <w:tc>
          <w:tcPr>
            <w:tcW w:w="2126" w:type="dxa"/>
          </w:tcPr>
          <w:p w14:paraId="5AB1DF5E" w14:textId="655B75A8" w:rsidR="00CF01DB" w:rsidRPr="00C15664" w:rsidRDefault="00CF01DB" w:rsidP="00C72AAC">
            <w:pPr>
              <w:pStyle w:val="a5"/>
              <w:spacing w:after="160" w:line="259" w:lineRule="auto"/>
              <w:ind w:left="38" w:right="39"/>
              <w:rPr>
                <w:sz w:val="20"/>
                <w:szCs w:val="20"/>
              </w:rPr>
            </w:pPr>
            <w:r w:rsidRPr="00C15664">
              <w:rPr>
                <w:bCs/>
                <w:sz w:val="20"/>
                <w:szCs w:val="20"/>
              </w:rPr>
              <w:t>Мшанський старостинський округ: с. Мшана</w:t>
            </w:r>
          </w:p>
        </w:tc>
        <w:tc>
          <w:tcPr>
            <w:tcW w:w="856" w:type="dxa"/>
            <w:vAlign w:val="center"/>
          </w:tcPr>
          <w:p w14:paraId="74D311DB" w14:textId="77777777" w:rsidR="00CF01DB" w:rsidRPr="00C15664" w:rsidRDefault="00CF01DB" w:rsidP="00C72AAC">
            <w:pPr>
              <w:jc w:val="center"/>
              <w:rPr>
                <w:sz w:val="20"/>
                <w:szCs w:val="20"/>
              </w:rPr>
            </w:pPr>
            <w:r w:rsidRPr="00C15664">
              <w:rPr>
                <w:sz w:val="20"/>
                <w:szCs w:val="20"/>
              </w:rPr>
              <w:t>6</w:t>
            </w:r>
          </w:p>
        </w:tc>
        <w:tc>
          <w:tcPr>
            <w:tcW w:w="662" w:type="dxa"/>
            <w:vAlign w:val="center"/>
          </w:tcPr>
          <w:p w14:paraId="6060F04C"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01EF89A0" w14:textId="77777777" w:rsidR="00CF01DB" w:rsidRPr="00C15664" w:rsidRDefault="00CF01DB" w:rsidP="00C72AAC">
            <w:pPr>
              <w:jc w:val="center"/>
              <w:rPr>
                <w:sz w:val="20"/>
                <w:szCs w:val="20"/>
              </w:rPr>
            </w:pPr>
            <w:r w:rsidRPr="00C15664">
              <w:rPr>
                <w:sz w:val="20"/>
                <w:szCs w:val="20"/>
              </w:rPr>
              <w:t>4</w:t>
            </w:r>
          </w:p>
        </w:tc>
        <w:tc>
          <w:tcPr>
            <w:tcW w:w="688" w:type="dxa"/>
            <w:vAlign w:val="center"/>
          </w:tcPr>
          <w:p w14:paraId="5D7F75D2" w14:textId="77777777" w:rsidR="00CF01DB" w:rsidRPr="00C15664" w:rsidRDefault="00CF01DB" w:rsidP="00C72AAC">
            <w:pPr>
              <w:jc w:val="center"/>
              <w:rPr>
                <w:sz w:val="20"/>
                <w:szCs w:val="20"/>
              </w:rPr>
            </w:pPr>
            <w:r w:rsidRPr="00C15664">
              <w:rPr>
                <w:sz w:val="20"/>
                <w:szCs w:val="20"/>
              </w:rPr>
              <w:t>2</w:t>
            </w:r>
          </w:p>
        </w:tc>
        <w:tc>
          <w:tcPr>
            <w:tcW w:w="971" w:type="dxa"/>
            <w:vAlign w:val="center"/>
          </w:tcPr>
          <w:p w14:paraId="7DD7EA0E"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5F3B1A16"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7964B9B2"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2834DD99"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0F25FAD8"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3F14F627" w14:textId="77777777" w:rsidR="00CF01DB" w:rsidRPr="00C15664" w:rsidRDefault="00CF01DB" w:rsidP="00C72AAC">
            <w:pPr>
              <w:jc w:val="center"/>
              <w:rPr>
                <w:sz w:val="20"/>
                <w:szCs w:val="20"/>
              </w:rPr>
            </w:pPr>
            <w:r w:rsidRPr="00C15664">
              <w:rPr>
                <w:sz w:val="20"/>
                <w:szCs w:val="20"/>
              </w:rPr>
              <w:t>0</w:t>
            </w:r>
          </w:p>
        </w:tc>
      </w:tr>
      <w:tr w:rsidR="00CF01DB" w:rsidRPr="005339FD" w14:paraId="5C8E32DD" w14:textId="77777777" w:rsidTr="00C72AAC">
        <w:tc>
          <w:tcPr>
            <w:tcW w:w="2126" w:type="dxa"/>
          </w:tcPr>
          <w:p w14:paraId="3D90E099" w14:textId="541DC1DC" w:rsidR="00CF01DB" w:rsidRPr="00C15664" w:rsidRDefault="00CF01DB" w:rsidP="0009467C">
            <w:pPr>
              <w:pStyle w:val="a5"/>
              <w:spacing w:after="160" w:line="259" w:lineRule="auto"/>
              <w:ind w:left="38" w:hanging="38"/>
              <w:rPr>
                <w:sz w:val="20"/>
                <w:szCs w:val="20"/>
              </w:rPr>
            </w:pPr>
            <w:r w:rsidRPr="00C15664">
              <w:rPr>
                <w:bCs/>
                <w:sz w:val="20"/>
                <w:szCs w:val="20"/>
              </w:rPr>
              <w:t>Речичанський старостинський округ: с. Речичани, с. Лісновичі</w:t>
            </w:r>
          </w:p>
        </w:tc>
        <w:tc>
          <w:tcPr>
            <w:tcW w:w="856" w:type="dxa"/>
            <w:vAlign w:val="center"/>
          </w:tcPr>
          <w:p w14:paraId="7A0533EE" w14:textId="77777777" w:rsidR="00CF01DB" w:rsidRPr="00C15664" w:rsidRDefault="00CF01DB" w:rsidP="00C72AAC">
            <w:pPr>
              <w:jc w:val="center"/>
              <w:rPr>
                <w:sz w:val="20"/>
                <w:szCs w:val="20"/>
              </w:rPr>
            </w:pPr>
            <w:r w:rsidRPr="00C15664">
              <w:rPr>
                <w:sz w:val="20"/>
                <w:szCs w:val="20"/>
              </w:rPr>
              <w:t>1</w:t>
            </w:r>
          </w:p>
        </w:tc>
        <w:tc>
          <w:tcPr>
            <w:tcW w:w="662" w:type="dxa"/>
            <w:vAlign w:val="center"/>
          </w:tcPr>
          <w:p w14:paraId="34A6364F"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677E507C" w14:textId="77777777" w:rsidR="00CF01DB" w:rsidRPr="00C15664" w:rsidRDefault="00CF01DB" w:rsidP="00C72AAC">
            <w:pPr>
              <w:jc w:val="center"/>
              <w:rPr>
                <w:sz w:val="20"/>
                <w:szCs w:val="20"/>
              </w:rPr>
            </w:pPr>
            <w:r w:rsidRPr="00C15664">
              <w:rPr>
                <w:sz w:val="20"/>
                <w:szCs w:val="20"/>
              </w:rPr>
              <w:t>1</w:t>
            </w:r>
          </w:p>
        </w:tc>
        <w:tc>
          <w:tcPr>
            <w:tcW w:w="688" w:type="dxa"/>
            <w:vAlign w:val="center"/>
          </w:tcPr>
          <w:p w14:paraId="73E29270" w14:textId="77777777" w:rsidR="00CF01DB" w:rsidRPr="00C15664" w:rsidRDefault="00CF01DB" w:rsidP="00C72AAC">
            <w:pPr>
              <w:jc w:val="center"/>
              <w:rPr>
                <w:sz w:val="20"/>
                <w:szCs w:val="20"/>
              </w:rPr>
            </w:pPr>
            <w:r w:rsidRPr="00C15664">
              <w:rPr>
                <w:sz w:val="20"/>
                <w:szCs w:val="20"/>
              </w:rPr>
              <w:t>0</w:t>
            </w:r>
          </w:p>
        </w:tc>
        <w:tc>
          <w:tcPr>
            <w:tcW w:w="971" w:type="dxa"/>
            <w:vAlign w:val="center"/>
          </w:tcPr>
          <w:p w14:paraId="5618DA62"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127EB9A5"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22A4B2D4"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236D3839"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3012A7F1"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56C19C18" w14:textId="77777777" w:rsidR="00CF01DB" w:rsidRPr="00C15664" w:rsidRDefault="00CF01DB" w:rsidP="00C72AAC">
            <w:pPr>
              <w:jc w:val="center"/>
              <w:rPr>
                <w:sz w:val="20"/>
                <w:szCs w:val="20"/>
              </w:rPr>
            </w:pPr>
            <w:r w:rsidRPr="00C15664">
              <w:rPr>
                <w:sz w:val="20"/>
                <w:szCs w:val="20"/>
              </w:rPr>
              <w:t>0</w:t>
            </w:r>
          </w:p>
        </w:tc>
      </w:tr>
      <w:tr w:rsidR="00CF01DB" w:rsidRPr="005339FD" w14:paraId="6B7A2A48" w14:textId="77777777" w:rsidTr="00C72AAC">
        <w:tc>
          <w:tcPr>
            <w:tcW w:w="2126" w:type="dxa"/>
          </w:tcPr>
          <w:p w14:paraId="56422293" w14:textId="77777777" w:rsidR="00CF01DB" w:rsidRPr="00C15664" w:rsidRDefault="00CF01DB" w:rsidP="007309DD">
            <w:pPr>
              <w:rPr>
                <w:sz w:val="20"/>
                <w:szCs w:val="20"/>
              </w:rPr>
            </w:pPr>
            <w:r w:rsidRPr="00C15664">
              <w:rPr>
                <w:bCs/>
                <w:sz w:val="20"/>
                <w:szCs w:val="20"/>
              </w:rPr>
              <w:t>Братковицький старостинський округ: с. Братковичі</w:t>
            </w:r>
          </w:p>
        </w:tc>
        <w:tc>
          <w:tcPr>
            <w:tcW w:w="856" w:type="dxa"/>
            <w:vAlign w:val="center"/>
          </w:tcPr>
          <w:p w14:paraId="42353685" w14:textId="77777777" w:rsidR="00CF01DB" w:rsidRPr="00C15664" w:rsidRDefault="00CF01DB" w:rsidP="00C72AAC">
            <w:pPr>
              <w:jc w:val="center"/>
              <w:rPr>
                <w:sz w:val="20"/>
                <w:szCs w:val="20"/>
              </w:rPr>
            </w:pPr>
            <w:r w:rsidRPr="00C15664">
              <w:rPr>
                <w:sz w:val="20"/>
                <w:szCs w:val="20"/>
              </w:rPr>
              <w:t>0</w:t>
            </w:r>
          </w:p>
        </w:tc>
        <w:tc>
          <w:tcPr>
            <w:tcW w:w="662" w:type="dxa"/>
            <w:vAlign w:val="center"/>
          </w:tcPr>
          <w:p w14:paraId="0E797359"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644AC771" w14:textId="77777777" w:rsidR="00CF01DB" w:rsidRPr="00C15664" w:rsidRDefault="00CF01DB" w:rsidP="00C72AAC">
            <w:pPr>
              <w:jc w:val="center"/>
              <w:rPr>
                <w:sz w:val="20"/>
                <w:szCs w:val="20"/>
              </w:rPr>
            </w:pPr>
            <w:r w:rsidRPr="00C15664">
              <w:rPr>
                <w:sz w:val="20"/>
                <w:szCs w:val="20"/>
              </w:rPr>
              <w:t>0</w:t>
            </w:r>
          </w:p>
        </w:tc>
        <w:tc>
          <w:tcPr>
            <w:tcW w:w="688" w:type="dxa"/>
            <w:vAlign w:val="center"/>
          </w:tcPr>
          <w:p w14:paraId="23D2170A" w14:textId="77777777" w:rsidR="00CF01DB" w:rsidRPr="00C15664" w:rsidRDefault="00CF01DB" w:rsidP="00C72AAC">
            <w:pPr>
              <w:jc w:val="center"/>
              <w:rPr>
                <w:sz w:val="20"/>
                <w:szCs w:val="20"/>
              </w:rPr>
            </w:pPr>
            <w:r w:rsidRPr="00C15664">
              <w:rPr>
                <w:sz w:val="20"/>
                <w:szCs w:val="20"/>
              </w:rPr>
              <w:t>0</w:t>
            </w:r>
          </w:p>
        </w:tc>
        <w:tc>
          <w:tcPr>
            <w:tcW w:w="971" w:type="dxa"/>
            <w:vAlign w:val="center"/>
          </w:tcPr>
          <w:p w14:paraId="4DCA9E11"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711EDE4B"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4842E792"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49BA9D7C"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173888E6"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6EE893C7" w14:textId="77777777" w:rsidR="00CF01DB" w:rsidRPr="00C15664" w:rsidRDefault="00CF01DB" w:rsidP="00C72AAC">
            <w:pPr>
              <w:jc w:val="center"/>
              <w:rPr>
                <w:sz w:val="20"/>
                <w:szCs w:val="20"/>
              </w:rPr>
            </w:pPr>
            <w:r w:rsidRPr="00C15664">
              <w:rPr>
                <w:sz w:val="20"/>
                <w:szCs w:val="20"/>
              </w:rPr>
              <w:t>0</w:t>
            </w:r>
          </w:p>
        </w:tc>
      </w:tr>
      <w:tr w:rsidR="00CF01DB" w:rsidRPr="005339FD" w14:paraId="0136DB33" w14:textId="77777777" w:rsidTr="0009467C">
        <w:trPr>
          <w:trHeight w:val="1266"/>
        </w:trPr>
        <w:tc>
          <w:tcPr>
            <w:tcW w:w="2126" w:type="dxa"/>
          </w:tcPr>
          <w:p w14:paraId="64297CDB" w14:textId="7FCD7206" w:rsidR="00CF01DB" w:rsidRPr="00C15664" w:rsidRDefault="00CF01DB" w:rsidP="00C72AAC">
            <w:pPr>
              <w:pStyle w:val="a5"/>
              <w:spacing w:after="160" w:line="259" w:lineRule="auto"/>
              <w:ind w:left="38" w:hanging="38"/>
              <w:rPr>
                <w:sz w:val="20"/>
                <w:szCs w:val="20"/>
              </w:rPr>
            </w:pPr>
            <w:r w:rsidRPr="00C15664">
              <w:rPr>
                <w:bCs/>
                <w:sz w:val="20"/>
                <w:szCs w:val="20"/>
              </w:rPr>
              <w:lastRenderedPageBreak/>
              <w:t>Заверешицький старостинський округ: с. Заверешиця, с. Повітно, с.Залужжя, с. Зушиці</w:t>
            </w:r>
          </w:p>
        </w:tc>
        <w:tc>
          <w:tcPr>
            <w:tcW w:w="856" w:type="dxa"/>
            <w:vAlign w:val="center"/>
          </w:tcPr>
          <w:p w14:paraId="26A7D9CB" w14:textId="77777777" w:rsidR="00CF01DB" w:rsidRPr="00C15664" w:rsidRDefault="00CF01DB" w:rsidP="00C72AAC">
            <w:pPr>
              <w:jc w:val="center"/>
              <w:rPr>
                <w:sz w:val="20"/>
                <w:szCs w:val="20"/>
              </w:rPr>
            </w:pPr>
            <w:r w:rsidRPr="00C15664">
              <w:rPr>
                <w:sz w:val="20"/>
                <w:szCs w:val="20"/>
              </w:rPr>
              <w:t>2</w:t>
            </w:r>
          </w:p>
        </w:tc>
        <w:tc>
          <w:tcPr>
            <w:tcW w:w="662" w:type="dxa"/>
            <w:vAlign w:val="center"/>
          </w:tcPr>
          <w:p w14:paraId="105AFA5F"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0D43B5C7" w14:textId="77777777" w:rsidR="00CF01DB" w:rsidRPr="00C15664" w:rsidRDefault="00CF01DB" w:rsidP="00C72AAC">
            <w:pPr>
              <w:jc w:val="center"/>
              <w:rPr>
                <w:sz w:val="20"/>
                <w:szCs w:val="20"/>
              </w:rPr>
            </w:pPr>
            <w:r w:rsidRPr="00C15664">
              <w:rPr>
                <w:sz w:val="20"/>
                <w:szCs w:val="20"/>
              </w:rPr>
              <w:t>2</w:t>
            </w:r>
          </w:p>
        </w:tc>
        <w:tc>
          <w:tcPr>
            <w:tcW w:w="688" w:type="dxa"/>
            <w:vAlign w:val="center"/>
          </w:tcPr>
          <w:p w14:paraId="79A14DA9" w14:textId="77777777" w:rsidR="00CF01DB" w:rsidRPr="00C15664" w:rsidRDefault="00CF01DB" w:rsidP="00C72AAC">
            <w:pPr>
              <w:jc w:val="center"/>
              <w:rPr>
                <w:sz w:val="20"/>
                <w:szCs w:val="20"/>
              </w:rPr>
            </w:pPr>
            <w:r w:rsidRPr="00C15664">
              <w:rPr>
                <w:sz w:val="20"/>
                <w:szCs w:val="20"/>
              </w:rPr>
              <w:t>0</w:t>
            </w:r>
          </w:p>
        </w:tc>
        <w:tc>
          <w:tcPr>
            <w:tcW w:w="971" w:type="dxa"/>
            <w:vAlign w:val="center"/>
          </w:tcPr>
          <w:p w14:paraId="3C2D3957"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2DFD9CA4" w14:textId="77777777" w:rsidR="00CF01DB" w:rsidRPr="00C15664" w:rsidRDefault="00CF01DB" w:rsidP="00C72AAC">
            <w:pPr>
              <w:jc w:val="center"/>
              <w:rPr>
                <w:sz w:val="20"/>
                <w:szCs w:val="20"/>
              </w:rPr>
            </w:pPr>
            <w:r w:rsidRPr="00C15664">
              <w:rPr>
                <w:sz w:val="20"/>
                <w:szCs w:val="20"/>
              </w:rPr>
              <w:t>2</w:t>
            </w:r>
          </w:p>
        </w:tc>
        <w:tc>
          <w:tcPr>
            <w:tcW w:w="899" w:type="dxa"/>
            <w:vAlign w:val="center"/>
          </w:tcPr>
          <w:p w14:paraId="756F17D7"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41F29242" w14:textId="77777777" w:rsidR="00CF01DB" w:rsidRPr="00C15664" w:rsidRDefault="00CF01DB" w:rsidP="00C72AAC">
            <w:pPr>
              <w:jc w:val="center"/>
              <w:rPr>
                <w:sz w:val="20"/>
                <w:szCs w:val="20"/>
              </w:rPr>
            </w:pPr>
            <w:r w:rsidRPr="00C15664">
              <w:rPr>
                <w:sz w:val="20"/>
                <w:szCs w:val="20"/>
              </w:rPr>
              <w:t>1</w:t>
            </w:r>
          </w:p>
        </w:tc>
        <w:tc>
          <w:tcPr>
            <w:tcW w:w="659" w:type="dxa"/>
            <w:vAlign w:val="center"/>
          </w:tcPr>
          <w:p w14:paraId="11E1D142" w14:textId="77777777" w:rsidR="00CF01DB" w:rsidRPr="00C15664" w:rsidRDefault="00CF01DB" w:rsidP="00C72AAC">
            <w:pPr>
              <w:jc w:val="center"/>
              <w:rPr>
                <w:sz w:val="20"/>
                <w:szCs w:val="20"/>
              </w:rPr>
            </w:pPr>
            <w:r w:rsidRPr="00C15664">
              <w:rPr>
                <w:sz w:val="20"/>
                <w:szCs w:val="20"/>
              </w:rPr>
              <w:t>1</w:t>
            </w:r>
          </w:p>
        </w:tc>
        <w:tc>
          <w:tcPr>
            <w:tcW w:w="870" w:type="dxa"/>
            <w:vAlign w:val="center"/>
          </w:tcPr>
          <w:p w14:paraId="1F259E4E" w14:textId="77777777" w:rsidR="00CF01DB" w:rsidRPr="00C15664" w:rsidRDefault="00CF01DB" w:rsidP="00C72AAC">
            <w:pPr>
              <w:jc w:val="center"/>
              <w:rPr>
                <w:sz w:val="20"/>
                <w:szCs w:val="20"/>
              </w:rPr>
            </w:pPr>
            <w:r w:rsidRPr="00C15664">
              <w:rPr>
                <w:sz w:val="20"/>
                <w:szCs w:val="20"/>
              </w:rPr>
              <w:t>0</w:t>
            </w:r>
          </w:p>
        </w:tc>
      </w:tr>
      <w:tr w:rsidR="00CF01DB" w:rsidRPr="005339FD" w14:paraId="470C705E" w14:textId="77777777" w:rsidTr="00C72AAC">
        <w:tc>
          <w:tcPr>
            <w:tcW w:w="2126" w:type="dxa"/>
          </w:tcPr>
          <w:p w14:paraId="4ED787D2" w14:textId="079C3D21" w:rsidR="00CF01DB" w:rsidRPr="00C15664" w:rsidRDefault="00CF01DB" w:rsidP="00C72AAC">
            <w:pPr>
              <w:pStyle w:val="a5"/>
              <w:spacing w:after="160" w:line="259" w:lineRule="auto"/>
              <w:ind w:left="0"/>
              <w:rPr>
                <w:sz w:val="20"/>
                <w:szCs w:val="20"/>
              </w:rPr>
            </w:pPr>
            <w:r w:rsidRPr="00C15664">
              <w:rPr>
                <w:bCs/>
                <w:sz w:val="20"/>
                <w:szCs w:val="20"/>
              </w:rPr>
              <w:t>Долинянський старостинський округ: с.Долиняни, с.Вовчухи , с.Годвишня</w:t>
            </w:r>
          </w:p>
        </w:tc>
        <w:tc>
          <w:tcPr>
            <w:tcW w:w="856" w:type="dxa"/>
            <w:vAlign w:val="center"/>
          </w:tcPr>
          <w:p w14:paraId="3D826735" w14:textId="77777777" w:rsidR="00CF01DB" w:rsidRPr="00C15664" w:rsidRDefault="00CF01DB" w:rsidP="00C72AAC">
            <w:pPr>
              <w:jc w:val="center"/>
              <w:rPr>
                <w:sz w:val="20"/>
                <w:szCs w:val="20"/>
              </w:rPr>
            </w:pPr>
            <w:r w:rsidRPr="00C15664">
              <w:rPr>
                <w:sz w:val="20"/>
                <w:szCs w:val="20"/>
              </w:rPr>
              <w:t>0</w:t>
            </w:r>
          </w:p>
        </w:tc>
        <w:tc>
          <w:tcPr>
            <w:tcW w:w="662" w:type="dxa"/>
            <w:vAlign w:val="center"/>
          </w:tcPr>
          <w:p w14:paraId="4EBE2B3A"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708D3B24" w14:textId="77777777" w:rsidR="00CF01DB" w:rsidRPr="00C15664" w:rsidRDefault="00CF01DB" w:rsidP="00C72AAC">
            <w:pPr>
              <w:jc w:val="center"/>
              <w:rPr>
                <w:sz w:val="20"/>
                <w:szCs w:val="20"/>
              </w:rPr>
            </w:pPr>
            <w:r w:rsidRPr="00C15664">
              <w:rPr>
                <w:sz w:val="20"/>
                <w:szCs w:val="20"/>
              </w:rPr>
              <w:t>0</w:t>
            </w:r>
          </w:p>
        </w:tc>
        <w:tc>
          <w:tcPr>
            <w:tcW w:w="688" w:type="dxa"/>
            <w:vAlign w:val="center"/>
          </w:tcPr>
          <w:p w14:paraId="7522C392" w14:textId="77777777" w:rsidR="00CF01DB" w:rsidRPr="00C15664" w:rsidRDefault="00CF01DB" w:rsidP="00C72AAC">
            <w:pPr>
              <w:jc w:val="center"/>
              <w:rPr>
                <w:sz w:val="20"/>
                <w:szCs w:val="20"/>
              </w:rPr>
            </w:pPr>
            <w:r w:rsidRPr="00C15664">
              <w:rPr>
                <w:sz w:val="20"/>
                <w:szCs w:val="20"/>
              </w:rPr>
              <w:t>0</w:t>
            </w:r>
          </w:p>
        </w:tc>
        <w:tc>
          <w:tcPr>
            <w:tcW w:w="971" w:type="dxa"/>
            <w:vAlign w:val="center"/>
          </w:tcPr>
          <w:p w14:paraId="51B59CAB"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3F4823DD" w14:textId="77777777" w:rsidR="00CF01DB" w:rsidRPr="00C15664" w:rsidRDefault="00CF01DB" w:rsidP="00C72AAC">
            <w:pPr>
              <w:jc w:val="center"/>
              <w:rPr>
                <w:sz w:val="20"/>
                <w:szCs w:val="20"/>
              </w:rPr>
            </w:pPr>
            <w:r w:rsidRPr="00C15664">
              <w:rPr>
                <w:sz w:val="20"/>
                <w:szCs w:val="20"/>
              </w:rPr>
              <w:t>1</w:t>
            </w:r>
          </w:p>
        </w:tc>
        <w:tc>
          <w:tcPr>
            <w:tcW w:w="899" w:type="dxa"/>
            <w:vAlign w:val="center"/>
          </w:tcPr>
          <w:p w14:paraId="4D94A3A9"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5A576415"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65A763BA" w14:textId="77777777" w:rsidR="00CF01DB" w:rsidRPr="00C15664" w:rsidRDefault="00CF01DB" w:rsidP="00C72AAC">
            <w:pPr>
              <w:jc w:val="center"/>
              <w:rPr>
                <w:sz w:val="20"/>
                <w:szCs w:val="20"/>
              </w:rPr>
            </w:pPr>
            <w:r w:rsidRPr="00C15664">
              <w:rPr>
                <w:sz w:val="20"/>
                <w:szCs w:val="20"/>
              </w:rPr>
              <w:t>1</w:t>
            </w:r>
          </w:p>
        </w:tc>
        <w:tc>
          <w:tcPr>
            <w:tcW w:w="870" w:type="dxa"/>
            <w:vAlign w:val="center"/>
          </w:tcPr>
          <w:p w14:paraId="61A9B833" w14:textId="77777777" w:rsidR="00CF01DB" w:rsidRPr="00C15664" w:rsidRDefault="00CF01DB" w:rsidP="00C72AAC">
            <w:pPr>
              <w:jc w:val="center"/>
              <w:rPr>
                <w:sz w:val="20"/>
                <w:szCs w:val="20"/>
              </w:rPr>
            </w:pPr>
            <w:r w:rsidRPr="00C15664">
              <w:rPr>
                <w:sz w:val="20"/>
                <w:szCs w:val="20"/>
              </w:rPr>
              <w:t>0</w:t>
            </w:r>
          </w:p>
        </w:tc>
      </w:tr>
      <w:tr w:rsidR="00CF01DB" w:rsidRPr="005339FD" w14:paraId="20AC0C16" w14:textId="77777777" w:rsidTr="0009467C">
        <w:trPr>
          <w:trHeight w:val="1581"/>
        </w:trPr>
        <w:tc>
          <w:tcPr>
            <w:tcW w:w="2126" w:type="dxa"/>
          </w:tcPr>
          <w:p w14:paraId="79DB4ABC" w14:textId="14A305C4" w:rsidR="00CF01DB" w:rsidRPr="00C15664" w:rsidRDefault="00CF01DB" w:rsidP="0009467C">
            <w:pPr>
              <w:pStyle w:val="a5"/>
              <w:spacing w:after="160" w:line="259" w:lineRule="auto"/>
              <w:ind w:left="38"/>
              <w:rPr>
                <w:sz w:val="20"/>
                <w:szCs w:val="20"/>
              </w:rPr>
            </w:pPr>
            <w:r w:rsidRPr="00C15664">
              <w:rPr>
                <w:bCs/>
                <w:sz w:val="20"/>
                <w:szCs w:val="20"/>
              </w:rPr>
              <w:t>Мильчицький старостинський округ: с. Мильчиці, с. Зелений Гай, с.Побережне, с. Путятичі</w:t>
            </w:r>
          </w:p>
        </w:tc>
        <w:tc>
          <w:tcPr>
            <w:tcW w:w="856" w:type="dxa"/>
            <w:vAlign w:val="center"/>
          </w:tcPr>
          <w:p w14:paraId="6CCF11CB" w14:textId="77777777" w:rsidR="00CF01DB" w:rsidRPr="00C15664" w:rsidRDefault="00CF01DB" w:rsidP="00C72AAC">
            <w:pPr>
              <w:jc w:val="center"/>
              <w:rPr>
                <w:sz w:val="20"/>
                <w:szCs w:val="20"/>
              </w:rPr>
            </w:pPr>
            <w:r w:rsidRPr="00C15664">
              <w:rPr>
                <w:sz w:val="20"/>
                <w:szCs w:val="20"/>
              </w:rPr>
              <w:t>2</w:t>
            </w:r>
          </w:p>
        </w:tc>
        <w:tc>
          <w:tcPr>
            <w:tcW w:w="662" w:type="dxa"/>
            <w:vAlign w:val="center"/>
          </w:tcPr>
          <w:p w14:paraId="5EEA908E"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67B88282" w14:textId="77777777" w:rsidR="00CF01DB" w:rsidRPr="00C15664" w:rsidRDefault="00CF01DB" w:rsidP="00C72AAC">
            <w:pPr>
              <w:jc w:val="center"/>
              <w:rPr>
                <w:sz w:val="20"/>
                <w:szCs w:val="20"/>
              </w:rPr>
            </w:pPr>
            <w:r w:rsidRPr="00C15664">
              <w:rPr>
                <w:sz w:val="20"/>
                <w:szCs w:val="20"/>
              </w:rPr>
              <w:t>2</w:t>
            </w:r>
          </w:p>
        </w:tc>
        <w:tc>
          <w:tcPr>
            <w:tcW w:w="688" w:type="dxa"/>
            <w:vAlign w:val="center"/>
          </w:tcPr>
          <w:p w14:paraId="2C7396C9" w14:textId="77777777" w:rsidR="00CF01DB" w:rsidRPr="00C15664" w:rsidRDefault="00CF01DB" w:rsidP="00C72AAC">
            <w:pPr>
              <w:jc w:val="center"/>
              <w:rPr>
                <w:sz w:val="20"/>
                <w:szCs w:val="20"/>
              </w:rPr>
            </w:pPr>
            <w:r w:rsidRPr="00C15664">
              <w:rPr>
                <w:sz w:val="20"/>
                <w:szCs w:val="20"/>
              </w:rPr>
              <w:t>0</w:t>
            </w:r>
          </w:p>
        </w:tc>
        <w:tc>
          <w:tcPr>
            <w:tcW w:w="971" w:type="dxa"/>
            <w:vAlign w:val="center"/>
          </w:tcPr>
          <w:p w14:paraId="696C6386"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7E3308F5"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06EB93D2"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169299A9"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111DAEFB"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3ACE8AB5" w14:textId="77777777" w:rsidR="00CF01DB" w:rsidRPr="00C15664" w:rsidRDefault="00CF01DB" w:rsidP="00C72AAC">
            <w:pPr>
              <w:jc w:val="center"/>
              <w:rPr>
                <w:sz w:val="20"/>
                <w:szCs w:val="20"/>
              </w:rPr>
            </w:pPr>
            <w:r w:rsidRPr="00C15664">
              <w:rPr>
                <w:sz w:val="20"/>
                <w:szCs w:val="20"/>
              </w:rPr>
              <w:t>0</w:t>
            </w:r>
          </w:p>
        </w:tc>
      </w:tr>
      <w:tr w:rsidR="00CF01DB" w:rsidRPr="005339FD" w14:paraId="01B026BB" w14:textId="77777777" w:rsidTr="00C72AAC">
        <w:tc>
          <w:tcPr>
            <w:tcW w:w="2126" w:type="dxa"/>
          </w:tcPr>
          <w:p w14:paraId="70CDCFD9" w14:textId="0B752C44" w:rsidR="00CF01DB" w:rsidRPr="00C15664" w:rsidRDefault="00CF01DB" w:rsidP="00C72AAC">
            <w:pPr>
              <w:pStyle w:val="a5"/>
              <w:spacing w:after="160" w:line="259" w:lineRule="auto"/>
              <w:ind w:left="38" w:right="39"/>
              <w:rPr>
                <w:sz w:val="20"/>
                <w:szCs w:val="20"/>
              </w:rPr>
            </w:pPr>
            <w:r w:rsidRPr="00C15664">
              <w:rPr>
                <w:bCs/>
                <w:sz w:val="20"/>
                <w:szCs w:val="20"/>
              </w:rPr>
              <w:t>Добрянський старостинський округ: с. Добряни, с. Милятин, с. Бар, с. Пімогилки</w:t>
            </w:r>
          </w:p>
        </w:tc>
        <w:tc>
          <w:tcPr>
            <w:tcW w:w="856" w:type="dxa"/>
            <w:vAlign w:val="center"/>
          </w:tcPr>
          <w:p w14:paraId="22ABAB99" w14:textId="77777777" w:rsidR="00CF01DB" w:rsidRPr="00C15664" w:rsidRDefault="00CF01DB" w:rsidP="00C72AAC">
            <w:pPr>
              <w:jc w:val="center"/>
              <w:rPr>
                <w:sz w:val="20"/>
                <w:szCs w:val="20"/>
              </w:rPr>
            </w:pPr>
            <w:r w:rsidRPr="00C15664">
              <w:rPr>
                <w:sz w:val="20"/>
                <w:szCs w:val="20"/>
              </w:rPr>
              <w:t>1</w:t>
            </w:r>
          </w:p>
        </w:tc>
        <w:tc>
          <w:tcPr>
            <w:tcW w:w="662" w:type="dxa"/>
            <w:vAlign w:val="center"/>
          </w:tcPr>
          <w:p w14:paraId="2EE2D87C"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4F97E6F6" w14:textId="77777777" w:rsidR="00CF01DB" w:rsidRPr="00C15664" w:rsidRDefault="00CF01DB" w:rsidP="00C72AAC">
            <w:pPr>
              <w:jc w:val="center"/>
              <w:rPr>
                <w:sz w:val="20"/>
                <w:szCs w:val="20"/>
              </w:rPr>
            </w:pPr>
            <w:r w:rsidRPr="00C15664">
              <w:rPr>
                <w:sz w:val="20"/>
                <w:szCs w:val="20"/>
              </w:rPr>
              <w:t>0</w:t>
            </w:r>
          </w:p>
        </w:tc>
        <w:tc>
          <w:tcPr>
            <w:tcW w:w="688" w:type="dxa"/>
            <w:vAlign w:val="center"/>
          </w:tcPr>
          <w:p w14:paraId="11844403" w14:textId="77777777" w:rsidR="00CF01DB" w:rsidRPr="00C15664" w:rsidRDefault="00CF01DB" w:rsidP="00C72AAC">
            <w:pPr>
              <w:jc w:val="center"/>
              <w:rPr>
                <w:sz w:val="20"/>
                <w:szCs w:val="20"/>
              </w:rPr>
            </w:pPr>
            <w:r w:rsidRPr="00C15664">
              <w:rPr>
                <w:sz w:val="20"/>
                <w:szCs w:val="20"/>
              </w:rPr>
              <w:t>1</w:t>
            </w:r>
          </w:p>
        </w:tc>
        <w:tc>
          <w:tcPr>
            <w:tcW w:w="971" w:type="dxa"/>
            <w:vAlign w:val="center"/>
          </w:tcPr>
          <w:p w14:paraId="1A31D5FF" w14:textId="77777777" w:rsidR="00CF01DB" w:rsidRPr="00C15664" w:rsidRDefault="00CF01DB" w:rsidP="00C72AAC">
            <w:pPr>
              <w:jc w:val="center"/>
              <w:rPr>
                <w:sz w:val="20"/>
                <w:szCs w:val="20"/>
              </w:rPr>
            </w:pPr>
            <w:r w:rsidRPr="00C15664">
              <w:rPr>
                <w:sz w:val="20"/>
                <w:szCs w:val="20"/>
              </w:rPr>
              <w:t>0</w:t>
            </w:r>
          </w:p>
        </w:tc>
        <w:tc>
          <w:tcPr>
            <w:tcW w:w="872" w:type="dxa"/>
            <w:vAlign w:val="center"/>
          </w:tcPr>
          <w:p w14:paraId="04EB663E" w14:textId="77777777" w:rsidR="00CF01DB" w:rsidRPr="00C15664" w:rsidRDefault="00CF01DB" w:rsidP="00C72AAC">
            <w:pPr>
              <w:jc w:val="center"/>
              <w:rPr>
                <w:sz w:val="20"/>
                <w:szCs w:val="20"/>
              </w:rPr>
            </w:pPr>
            <w:r w:rsidRPr="00C15664">
              <w:rPr>
                <w:sz w:val="20"/>
                <w:szCs w:val="20"/>
              </w:rPr>
              <w:t>1</w:t>
            </w:r>
          </w:p>
        </w:tc>
        <w:tc>
          <w:tcPr>
            <w:tcW w:w="899" w:type="dxa"/>
            <w:vAlign w:val="center"/>
          </w:tcPr>
          <w:p w14:paraId="55BDFA64"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743BAC10"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3044C492"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5935D819" w14:textId="77777777" w:rsidR="00CF01DB" w:rsidRPr="00C15664" w:rsidRDefault="00CF01DB" w:rsidP="00C72AAC">
            <w:pPr>
              <w:jc w:val="center"/>
              <w:rPr>
                <w:sz w:val="20"/>
                <w:szCs w:val="20"/>
              </w:rPr>
            </w:pPr>
            <w:r w:rsidRPr="00C15664">
              <w:rPr>
                <w:sz w:val="20"/>
                <w:szCs w:val="20"/>
              </w:rPr>
              <w:t>1</w:t>
            </w:r>
          </w:p>
        </w:tc>
      </w:tr>
      <w:tr w:rsidR="00CF01DB" w:rsidRPr="005339FD" w14:paraId="1C62C213" w14:textId="77777777" w:rsidTr="00C72AAC">
        <w:tc>
          <w:tcPr>
            <w:tcW w:w="2126" w:type="dxa"/>
          </w:tcPr>
          <w:p w14:paraId="3BAE705B" w14:textId="292FE653" w:rsidR="00CF01DB" w:rsidRPr="00C15664" w:rsidRDefault="00CF01DB" w:rsidP="00C72AAC">
            <w:pPr>
              <w:pStyle w:val="a5"/>
              <w:spacing w:after="160" w:line="259" w:lineRule="auto"/>
              <w:ind w:left="38"/>
              <w:rPr>
                <w:sz w:val="20"/>
                <w:szCs w:val="20"/>
              </w:rPr>
            </w:pPr>
            <w:r w:rsidRPr="00C15664">
              <w:rPr>
                <w:bCs/>
                <w:sz w:val="20"/>
                <w:szCs w:val="20"/>
              </w:rPr>
              <w:t>Угрівський старостинський округ: с. Угри, с. Стоділки,  с. Черляни  с.Черлянське Передмістя</w:t>
            </w:r>
          </w:p>
        </w:tc>
        <w:tc>
          <w:tcPr>
            <w:tcW w:w="856" w:type="dxa"/>
            <w:vAlign w:val="center"/>
          </w:tcPr>
          <w:p w14:paraId="2E193238" w14:textId="77777777" w:rsidR="00CF01DB" w:rsidRPr="00C15664" w:rsidRDefault="00CF01DB" w:rsidP="00C72AAC">
            <w:pPr>
              <w:jc w:val="center"/>
              <w:rPr>
                <w:sz w:val="20"/>
                <w:szCs w:val="20"/>
              </w:rPr>
            </w:pPr>
            <w:r w:rsidRPr="00C15664">
              <w:rPr>
                <w:sz w:val="20"/>
                <w:szCs w:val="20"/>
              </w:rPr>
              <w:t>1</w:t>
            </w:r>
          </w:p>
        </w:tc>
        <w:tc>
          <w:tcPr>
            <w:tcW w:w="662" w:type="dxa"/>
            <w:vAlign w:val="center"/>
          </w:tcPr>
          <w:p w14:paraId="17A85C0C" w14:textId="77777777" w:rsidR="00CF01DB" w:rsidRPr="00C15664" w:rsidRDefault="00CF01DB" w:rsidP="00C72AAC">
            <w:pPr>
              <w:jc w:val="center"/>
              <w:rPr>
                <w:sz w:val="20"/>
                <w:szCs w:val="20"/>
              </w:rPr>
            </w:pPr>
            <w:r w:rsidRPr="00C15664">
              <w:rPr>
                <w:sz w:val="20"/>
                <w:szCs w:val="20"/>
              </w:rPr>
              <w:t>0</w:t>
            </w:r>
          </w:p>
        </w:tc>
        <w:tc>
          <w:tcPr>
            <w:tcW w:w="630" w:type="dxa"/>
            <w:vAlign w:val="center"/>
          </w:tcPr>
          <w:p w14:paraId="30DFF9B3" w14:textId="77777777" w:rsidR="00CF01DB" w:rsidRPr="00C15664" w:rsidRDefault="00CF01DB" w:rsidP="00C72AAC">
            <w:pPr>
              <w:jc w:val="center"/>
              <w:rPr>
                <w:sz w:val="20"/>
                <w:szCs w:val="20"/>
              </w:rPr>
            </w:pPr>
            <w:r w:rsidRPr="00C15664">
              <w:rPr>
                <w:sz w:val="20"/>
                <w:szCs w:val="20"/>
              </w:rPr>
              <w:t>0</w:t>
            </w:r>
          </w:p>
        </w:tc>
        <w:tc>
          <w:tcPr>
            <w:tcW w:w="688" w:type="dxa"/>
            <w:vAlign w:val="center"/>
          </w:tcPr>
          <w:p w14:paraId="1B7B0A7E" w14:textId="77777777" w:rsidR="00CF01DB" w:rsidRPr="00C15664" w:rsidRDefault="00CF01DB" w:rsidP="00C72AAC">
            <w:pPr>
              <w:jc w:val="center"/>
              <w:rPr>
                <w:sz w:val="20"/>
                <w:szCs w:val="20"/>
              </w:rPr>
            </w:pPr>
            <w:r w:rsidRPr="00C15664">
              <w:rPr>
                <w:sz w:val="20"/>
                <w:szCs w:val="20"/>
              </w:rPr>
              <w:t>0</w:t>
            </w:r>
          </w:p>
        </w:tc>
        <w:tc>
          <w:tcPr>
            <w:tcW w:w="971" w:type="dxa"/>
            <w:vAlign w:val="center"/>
          </w:tcPr>
          <w:p w14:paraId="5A4E3BAB" w14:textId="77777777" w:rsidR="00CF01DB" w:rsidRPr="00C15664" w:rsidRDefault="00CF01DB" w:rsidP="00C72AAC">
            <w:pPr>
              <w:jc w:val="center"/>
              <w:rPr>
                <w:sz w:val="20"/>
                <w:szCs w:val="20"/>
              </w:rPr>
            </w:pPr>
            <w:r w:rsidRPr="00C15664">
              <w:rPr>
                <w:sz w:val="20"/>
                <w:szCs w:val="20"/>
              </w:rPr>
              <w:t>1</w:t>
            </w:r>
          </w:p>
        </w:tc>
        <w:tc>
          <w:tcPr>
            <w:tcW w:w="872" w:type="dxa"/>
            <w:vAlign w:val="center"/>
          </w:tcPr>
          <w:p w14:paraId="0653FC4C" w14:textId="77777777" w:rsidR="00CF01DB" w:rsidRPr="00C15664" w:rsidRDefault="00CF01DB" w:rsidP="00C72AAC">
            <w:pPr>
              <w:jc w:val="center"/>
              <w:rPr>
                <w:sz w:val="20"/>
                <w:szCs w:val="20"/>
              </w:rPr>
            </w:pPr>
            <w:r w:rsidRPr="00C15664">
              <w:rPr>
                <w:sz w:val="20"/>
                <w:szCs w:val="20"/>
              </w:rPr>
              <w:t>0</w:t>
            </w:r>
          </w:p>
        </w:tc>
        <w:tc>
          <w:tcPr>
            <w:tcW w:w="899" w:type="dxa"/>
            <w:vAlign w:val="center"/>
          </w:tcPr>
          <w:p w14:paraId="5F0295AC"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0134CBD1" w14:textId="77777777" w:rsidR="00CF01DB" w:rsidRPr="00C15664" w:rsidRDefault="00CF01DB" w:rsidP="00C72AAC">
            <w:pPr>
              <w:jc w:val="center"/>
              <w:rPr>
                <w:sz w:val="20"/>
                <w:szCs w:val="20"/>
              </w:rPr>
            </w:pPr>
            <w:r w:rsidRPr="00C15664">
              <w:rPr>
                <w:sz w:val="20"/>
                <w:szCs w:val="20"/>
              </w:rPr>
              <w:t>0</w:t>
            </w:r>
          </w:p>
        </w:tc>
        <w:tc>
          <w:tcPr>
            <w:tcW w:w="659" w:type="dxa"/>
            <w:vAlign w:val="center"/>
          </w:tcPr>
          <w:p w14:paraId="617BCCB8"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656986BC" w14:textId="77777777" w:rsidR="00CF01DB" w:rsidRPr="00C15664" w:rsidRDefault="00CF01DB" w:rsidP="00C72AAC">
            <w:pPr>
              <w:jc w:val="center"/>
              <w:rPr>
                <w:sz w:val="20"/>
                <w:szCs w:val="20"/>
              </w:rPr>
            </w:pPr>
            <w:r w:rsidRPr="00C15664">
              <w:rPr>
                <w:sz w:val="20"/>
                <w:szCs w:val="20"/>
              </w:rPr>
              <w:t>0</w:t>
            </w:r>
          </w:p>
        </w:tc>
      </w:tr>
      <w:tr w:rsidR="00CF01DB" w:rsidRPr="005339FD" w14:paraId="41E4C49B" w14:textId="77777777" w:rsidTr="00C72AAC">
        <w:tc>
          <w:tcPr>
            <w:tcW w:w="2126" w:type="dxa"/>
          </w:tcPr>
          <w:p w14:paraId="3297C305" w14:textId="2DA3CBC8" w:rsidR="00CF01DB" w:rsidRPr="00C15664" w:rsidRDefault="00CF01DB" w:rsidP="00C72AAC">
            <w:pPr>
              <w:pStyle w:val="a5"/>
              <w:spacing w:after="160" w:line="259" w:lineRule="auto"/>
              <w:ind w:left="0"/>
              <w:rPr>
                <w:sz w:val="20"/>
                <w:szCs w:val="20"/>
              </w:rPr>
            </w:pPr>
            <w:r w:rsidRPr="00C15664">
              <w:rPr>
                <w:bCs/>
                <w:sz w:val="20"/>
                <w:szCs w:val="20"/>
              </w:rPr>
              <w:t>Родатицький старостинський округ: с. Родатичі, с. Тучапи, с. Молошки</w:t>
            </w:r>
          </w:p>
        </w:tc>
        <w:tc>
          <w:tcPr>
            <w:tcW w:w="856" w:type="dxa"/>
            <w:vAlign w:val="center"/>
          </w:tcPr>
          <w:p w14:paraId="03215E01" w14:textId="77777777" w:rsidR="00CF01DB" w:rsidRPr="00C15664" w:rsidRDefault="00CF01DB" w:rsidP="00C72AAC">
            <w:pPr>
              <w:jc w:val="center"/>
              <w:rPr>
                <w:sz w:val="20"/>
                <w:szCs w:val="20"/>
              </w:rPr>
            </w:pPr>
            <w:r w:rsidRPr="00C15664">
              <w:rPr>
                <w:sz w:val="20"/>
                <w:szCs w:val="20"/>
              </w:rPr>
              <w:t>7</w:t>
            </w:r>
          </w:p>
        </w:tc>
        <w:tc>
          <w:tcPr>
            <w:tcW w:w="662" w:type="dxa"/>
            <w:vAlign w:val="center"/>
          </w:tcPr>
          <w:p w14:paraId="321FEEE8" w14:textId="77777777" w:rsidR="00CF01DB" w:rsidRPr="00C15664" w:rsidRDefault="00CF01DB" w:rsidP="00C72AAC">
            <w:pPr>
              <w:jc w:val="center"/>
              <w:rPr>
                <w:sz w:val="20"/>
                <w:szCs w:val="20"/>
              </w:rPr>
            </w:pPr>
            <w:r w:rsidRPr="00C15664">
              <w:rPr>
                <w:sz w:val="20"/>
                <w:szCs w:val="20"/>
              </w:rPr>
              <w:t>1</w:t>
            </w:r>
          </w:p>
        </w:tc>
        <w:tc>
          <w:tcPr>
            <w:tcW w:w="630" w:type="dxa"/>
            <w:vAlign w:val="center"/>
          </w:tcPr>
          <w:p w14:paraId="0E1D0A03" w14:textId="77777777" w:rsidR="00CF01DB" w:rsidRPr="00C15664" w:rsidRDefault="00CF01DB" w:rsidP="00C72AAC">
            <w:pPr>
              <w:jc w:val="center"/>
              <w:rPr>
                <w:sz w:val="20"/>
                <w:szCs w:val="20"/>
              </w:rPr>
            </w:pPr>
            <w:r w:rsidRPr="00C15664">
              <w:rPr>
                <w:sz w:val="20"/>
                <w:szCs w:val="20"/>
              </w:rPr>
              <w:t>3</w:t>
            </w:r>
          </w:p>
        </w:tc>
        <w:tc>
          <w:tcPr>
            <w:tcW w:w="688" w:type="dxa"/>
            <w:vAlign w:val="center"/>
          </w:tcPr>
          <w:p w14:paraId="0B15C366" w14:textId="77777777" w:rsidR="00CF01DB" w:rsidRPr="00C15664" w:rsidRDefault="00CF01DB" w:rsidP="00C72AAC">
            <w:pPr>
              <w:jc w:val="center"/>
              <w:rPr>
                <w:sz w:val="20"/>
                <w:szCs w:val="20"/>
              </w:rPr>
            </w:pPr>
            <w:r w:rsidRPr="00C15664">
              <w:rPr>
                <w:sz w:val="20"/>
                <w:szCs w:val="20"/>
              </w:rPr>
              <w:t>1</w:t>
            </w:r>
          </w:p>
        </w:tc>
        <w:tc>
          <w:tcPr>
            <w:tcW w:w="971" w:type="dxa"/>
            <w:vAlign w:val="center"/>
          </w:tcPr>
          <w:p w14:paraId="5CF5DD45" w14:textId="77777777" w:rsidR="00CF01DB" w:rsidRPr="00C15664" w:rsidRDefault="00CF01DB" w:rsidP="00C72AAC">
            <w:pPr>
              <w:jc w:val="center"/>
              <w:rPr>
                <w:sz w:val="20"/>
                <w:szCs w:val="20"/>
              </w:rPr>
            </w:pPr>
            <w:r w:rsidRPr="00C15664">
              <w:rPr>
                <w:sz w:val="20"/>
                <w:szCs w:val="20"/>
              </w:rPr>
              <w:t>2</w:t>
            </w:r>
          </w:p>
        </w:tc>
        <w:tc>
          <w:tcPr>
            <w:tcW w:w="872" w:type="dxa"/>
            <w:vAlign w:val="center"/>
          </w:tcPr>
          <w:p w14:paraId="5F368944" w14:textId="77777777" w:rsidR="00CF01DB" w:rsidRPr="00C15664" w:rsidRDefault="00CF01DB" w:rsidP="00C72AAC">
            <w:pPr>
              <w:jc w:val="center"/>
              <w:rPr>
                <w:sz w:val="20"/>
                <w:szCs w:val="20"/>
              </w:rPr>
            </w:pPr>
            <w:r w:rsidRPr="00C15664">
              <w:rPr>
                <w:sz w:val="20"/>
                <w:szCs w:val="20"/>
              </w:rPr>
              <w:t>1</w:t>
            </w:r>
          </w:p>
        </w:tc>
        <w:tc>
          <w:tcPr>
            <w:tcW w:w="899" w:type="dxa"/>
            <w:vAlign w:val="center"/>
          </w:tcPr>
          <w:p w14:paraId="4A3CD071" w14:textId="77777777" w:rsidR="00CF01DB" w:rsidRPr="00C15664" w:rsidRDefault="00CF01DB" w:rsidP="00C72AAC">
            <w:pPr>
              <w:jc w:val="center"/>
              <w:rPr>
                <w:sz w:val="20"/>
                <w:szCs w:val="20"/>
              </w:rPr>
            </w:pPr>
            <w:r w:rsidRPr="00C15664">
              <w:rPr>
                <w:sz w:val="20"/>
                <w:szCs w:val="20"/>
              </w:rPr>
              <w:t>0</w:t>
            </w:r>
          </w:p>
        </w:tc>
        <w:tc>
          <w:tcPr>
            <w:tcW w:w="685" w:type="dxa"/>
            <w:vAlign w:val="center"/>
          </w:tcPr>
          <w:p w14:paraId="1A15579E" w14:textId="77777777" w:rsidR="00CF01DB" w:rsidRPr="00C15664" w:rsidRDefault="00CF01DB" w:rsidP="00C72AAC">
            <w:pPr>
              <w:jc w:val="center"/>
              <w:rPr>
                <w:sz w:val="20"/>
                <w:szCs w:val="20"/>
              </w:rPr>
            </w:pPr>
            <w:r w:rsidRPr="00C15664">
              <w:rPr>
                <w:sz w:val="20"/>
                <w:szCs w:val="20"/>
              </w:rPr>
              <w:t>1</w:t>
            </w:r>
          </w:p>
        </w:tc>
        <w:tc>
          <w:tcPr>
            <w:tcW w:w="659" w:type="dxa"/>
            <w:vAlign w:val="center"/>
          </w:tcPr>
          <w:p w14:paraId="3FCF16B3" w14:textId="77777777" w:rsidR="00CF01DB" w:rsidRPr="00C15664" w:rsidRDefault="00CF01DB" w:rsidP="00C72AAC">
            <w:pPr>
              <w:jc w:val="center"/>
              <w:rPr>
                <w:sz w:val="20"/>
                <w:szCs w:val="20"/>
              </w:rPr>
            </w:pPr>
            <w:r w:rsidRPr="00C15664">
              <w:rPr>
                <w:sz w:val="20"/>
                <w:szCs w:val="20"/>
              </w:rPr>
              <w:t>0</w:t>
            </w:r>
          </w:p>
        </w:tc>
        <w:tc>
          <w:tcPr>
            <w:tcW w:w="870" w:type="dxa"/>
            <w:vAlign w:val="center"/>
          </w:tcPr>
          <w:p w14:paraId="06A6A3C1" w14:textId="77777777" w:rsidR="00CF01DB" w:rsidRPr="00C15664" w:rsidRDefault="00CF01DB" w:rsidP="00C72AAC">
            <w:pPr>
              <w:jc w:val="center"/>
              <w:rPr>
                <w:sz w:val="20"/>
                <w:szCs w:val="20"/>
              </w:rPr>
            </w:pPr>
            <w:r w:rsidRPr="00C15664">
              <w:rPr>
                <w:sz w:val="20"/>
                <w:szCs w:val="20"/>
              </w:rPr>
              <w:t>0</w:t>
            </w:r>
          </w:p>
        </w:tc>
      </w:tr>
    </w:tbl>
    <w:p w14:paraId="342D3CD8" w14:textId="40F42E85" w:rsidR="00CF01DB" w:rsidRPr="00863D4B" w:rsidRDefault="00CF01DB" w:rsidP="0088791F">
      <w:pPr>
        <w:spacing w:before="240"/>
        <w:ind w:firstLine="709"/>
        <w:jc w:val="both"/>
        <w:rPr>
          <w:sz w:val="24"/>
          <w:szCs w:val="24"/>
        </w:rPr>
      </w:pPr>
      <w:r w:rsidRPr="005339FD">
        <w:rPr>
          <w:sz w:val="24"/>
          <w:szCs w:val="24"/>
        </w:rPr>
        <w:t>У цій сфері виявлено значний гендерний дисбаланс: жінки становлять 93,3% від усього медичного персоналу, тоді як чоловіки — лише 6,7%. Деякі старостинські округи забезпечені лише одним медичним фахівцем. До них належать, зокрема, Галичанівський, Речечанський, Долинянський та Угрівський старостинські округи. Серед цих фахівців також більшість становлять жінки: 3 жінки (75%) та 1 чоловік (25%).</w:t>
      </w:r>
    </w:p>
    <w:p w14:paraId="3FED8833" w14:textId="614CB630" w:rsidR="00CF14B3" w:rsidRPr="0035064A" w:rsidRDefault="0035064A" w:rsidP="0009467C">
      <w:pPr>
        <w:spacing w:before="240"/>
        <w:ind w:left="-284"/>
        <w:jc w:val="center"/>
        <w:rPr>
          <w:b/>
          <w:bCs/>
          <w:sz w:val="24"/>
          <w:szCs w:val="24"/>
        </w:rPr>
      </w:pPr>
      <w:r w:rsidRPr="0035064A">
        <w:rPr>
          <w:b/>
          <w:bCs/>
          <w:sz w:val="24"/>
          <w:szCs w:val="24"/>
        </w:rPr>
        <w:t>Відомості про кількість пацієнтів, що мають укладені декларації з КНП</w:t>
      </w:r>
    </w:p>
    <w:p w14:paraId="4EA3CA88" w14:textId="4D5B3AD9" w:rsidR="00CF01DB" w:rsidRPr="005339FD" w:rsidRDefault="00CF14B3" w:rsidP="00CF14B3">
      <w:pPr>
        <w:ind w:left="-284"/>
        <w:jc w:val="right"/>
        <w:rPr>
          <w:b/>
          <w:sz w:val="24"/>
          <w:szCs w:val="24"/>
        </w:rPr>
      </w:pPr>
      <w:r w:rsidRPr="00A71A64">
        <w:rPr>
          <w:bCs/>
        </w:rPr>
        <w:t>Табл.</w:t>
      </w:r>
      <w:r>
        <w:rPr>
          <w:bCs/>
        </w:rPr>
        <w:t>5.2.</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411"/>
        <w:gridCol w:w="2410"/>
        <w:gridCol w:w="2976"/>
      </w:tblGrid>
      <w:tr w:rsidR="00CF01DB" w:rsidRPr="005339FD" w14:paraId="7F4E76D2" w14:textId="77777777" w:rsidTr="0035064A">
        <w:tc>
          <w:tcPr>
            <w:tcW w:w="2126" w:type="dxa"/>
          </w:tcPr>
          <w:p w14:paraId="022FC621" w14:textId="77777777" w:rsidR="00CF01DB" w:rsidRPr="00DF087E" w:rsidRDefault="00CF01DB" w:rsidP="0035064A">
            <w:pPr>
              <w:ind w:left="-1230" w:right="322" w:firstLine="1126"/>
              <w:jc w:val="right"/>
              <w:rPr>
                <w:b/>
                <w:sz w:val="20"/>
                <w:szCs w:val="20"/>
              </w:rPr>
            </w:pPr>
            <w:r w:rsidRPr="00DF087E">
              <w:rPr>
                <w:b/>
                <w:sz w:val="20"/>
                <w:szCs w:val="20"/>
              </w:rPr>
              <w:t>Назва закладу охорони здоров’я</w:t>
            </w:r>
          </w:p>
        </w:tc>
        <w:tc>
          <w:tcPr>
            <w:tcW w:w="2411" w:type="dxa"/>
            <w:vAlign w:val="center"/>
          </w:tcPr>
          <w:p w14:paraId="7DD0970F" w14:textId="6F0EE556" w:rsidR="00CF01DB" w:rsidRPr="00DF087E" w:rsidRDefault="00CF01DB" w:rsidP="0035064A">
            <w:pPr>
              <w:jc w:val="center"/>
              <w:rPr>
                <w:b/>
                <w:sz w:val="20"/>
                <w:szCs w:val="20"/>
              </w:rPr>
            </w:pPr>
            <w:r w:rsidRPr="00DF087E">
              <w:rPr>
                <w:b/>
                <w:sz w:val="20"/>
                <w:szCs w:val="20"/>
              </w:rPr>
              <w:t>Всього</w:t>
            </w:r>
          </w:p>
        </w:tc>
        <w:tc>
          <w:tcPr>
            <w:tcW w:w="2410" w:type="dxa"/>
            <w:vAlign w:val="center"/>
          </w:tcPr>
          <w:p w14:paraId="464007B2" w14:textId="77777777" w:rsidR="00CF01DB" w:rsidRPr="00DF087E" w:rsidRDefault="00CF01DB" w:rsidP="0035064A">
            <w:pPr>
              <w:jc w:val="center"/>
              <w:rPr>
                <w:b/>
                <w:sz w:val="20"/>
                <w:szCs w:val="20"/>
              </w:rPr>
            </w:pPr>
            <w:r w:rsidRPr="00DF087E">
              <w:rPr>
                <w:b/>
                <w:sz w:val="20"/>
                <w:szCs w:val="20"/>
              </w:rPr>
              <w:t>Жінок</w:t>
            </w:r>
          </w:p>
        </w:tc>
        <w:tc>
          <w:tcPr>
            <w:tcW w:w="2976" w:type="dxa"/>
            <w:vAlign w:val="center"/>
          </w:tcPr>
          <w:p w14:paraId="21742224" w14:textId="77777777" w:rsidR="00CF01DB" w:rsidRPr="00DF087E" w:rsidRDefault="00CF01DB" w:rsidP="0035064A">
            <w:pPr>
              <w:jc w:val="center"/>
              <w:rPr>
                <w:b/>
                <w:sz w:val="20"/>
                <w:szCs w:val="20"/>
              </w:rPr>
            </w:pPr>
            <w:r w:rsidRPr="00DF087E">
              <w:rPr>
                <w:b/>
                <w:sz w:val="20"/>
                <w:szCs w:val="20"/>
              </w:rPr>
              <w:t>Чоловіків</w:t>
            </w:r>
          </w:p>
        </w:tc>
      </w:tr>
      <w:tr w:rsidR="00CF01DB" w:rsidRPr="005339FD" w14:paraId="63D8E919" w14:textId="77777777" w:rsidTr="0035064A">
        <w:tc>
          <w:tcPr>
            <w:tcW w:w="2126" w:type="dxa"/>
            <w:vAlign w:val="center"/>
          </w:tcPr>
          <w:p w14:paraId="00315BE4" w14:textId="77777777" w:rsidR="00CF01DB" w:rsidRPr="00E57623" w:rsidRDefault="00CF01DB" w:rsidP="0035064A">
            <w:pPr>
              <w:jc w:val="center"/>
              <w:rPr>
                <w:sz w:val="20"/>
                <w:szCs w:val="20"/>
              </w:rPr>
            </w:pPr>
            <w:r w:rsidRPr="00E57623">
              <w:rPr>
                <w:bCs/>
                <w:sz w:val="20"/>
                <w:szCs w:val="20"/>
              </w:rPr>
              <w:t>Загальна кількість пацієнтів</w:t>
            </w:r>
          </w:p>
        </w:tc>
        <w:tc>
          <w:tcPr>
            <w:tcW w:w="2411" w:type="dxa"/>
            <w:vAlign w:val="center"/>
          </w:tcPr>
          <w:p w14:paraId="009EE837" w14:textId="77777777" w:rsidR="00CF01DB" w:rsidRPr="00E57623" w:rsidRDefault="00CF01DB" w:rsidP="0035064A">
            <w:pPr>
              <w:jc w:val="center"/>
              <w:rPr>
                <w:sz w:val="20"/>
                <w:szCs w:val="20"/>
              </w:rPr>
            </w:pPr>
            <w:r w:rsidRPr="00E57623">
              <w:rPr>
                <w:bCs/>
                <w:sz w:val="20"/>
                <w:szCs w:val="20"/>
              </w:rPr>
              <w:t>32 385</w:t>
            </w:r>
          </w:p>
        </w:tc>
        <w:tc>
          <w:tcPr>
            <w:tcW w:w="2410" w:type="dxa"/>
            <w:vAlign w:val="center"/>
          </w:tcPr>
          <w:p w14:paraId="6B3F23CD" w14:textId="77777777" w:rsidR="00CF01DB" w:rsidRPr="00E57623" w:rsidRDefault="00CF01DB" w:rsidP="0035064A">
            <w:pPr>
              <w:jc w:val="center"/>
              <w:rPr>
                <w:sz w:val="20"/>
                <w:szCs w:val="20"/>
              </w:rPr>
            </w:pPr>
            <w:r w:rsidRPr="00E57623">
              <w:rPr>
                <w:bCs/>
                <w:sz w:val="20"/>
                <w:szCs w:val="20"/>
              </w:rPr>
              <w:t>16151</w:t>
            </w:r>
          </w:p>
        </w:tc>
        <w:tc>
          <w:tcPr>
            <w:tcW w:w="2976" w:type="dxa"/>
            <w:vAlign w:val="center"/>
          </w:tcPr>
          <w:p w14:paraId="704D62EC" w14:textId="77777777" w:rsidR="00CF01DB" w:rsidRPr="00E57623" w:rsidRDefault="00CF01DB" w:rsidP="0035064A">
            <w:pPr>
              <w:jc w:val="center"/>
              <w:rPr>
                <w:sz w:val="20"/>
                <w:szCs w:val="20"/>
              </w:rPr>
            </w:pPr>
            <w:r w:rsidRPr="00E57623">
              <w:rPr>
                <w:bCs/>
                <w:sz w:val="20"/>
                <w:szCs w:val="20"/>
              </w:rPr>
              <w:t>16234</w:t>
            </w:r>
          </w:p>
        </w:tc>
      </w:tr>
      <w:tr w:rsidR="00CF01DB" w:rsidRPr="005339FD" w14:paraId="1FF6D617" w14:textId="77777777" w:rsidTr="0035064A">
        <w:tc>
          <w:tcPr>
            <w:tcW w:w="2126" w:type="dxa"/>
            <w:vAlign w:val="center"/>
          </w:tcPr>
          <w:p w14:paraId="13735D8B" w14:textId="77777777" w:rsidR="00CF01DB" w:rsidRPr="00E57623" w:rsidRDefault="00CF01DB" w:rsidP="0035064A">
            <w:pPr>
              <w:ind w:firstLine="38"/>
              <w:jc w:val="center"/>
              <w:rPr>
                <w:sz w:val="20"/>
                <w:szCs w:val="20"/>
              </w:rPr>
            </w:pPr>
            <w:r w:rsidRPr="00E57623">
              <w:rPr>
                <w:bCs/>
                <w:sz w:val="20"/>
                <w:szCs w:val="20"/>
              </w:rPr>
              <w:t>0-14</w:t>
            </w:r>
          </w:p>
        </w:tc>
        <w:tc>
          <w:tcPr>
            <w:tcW w:w="2411" w:type="dxa"/>
            <w:vAlign w:val="center"/>
          </w:tcPr>
          <w:p w14:paraId="4BD861D5" w14:textId="77777777" w:rsidR="00CF01DB" w:rsidRPr="00E57623" w:rsidRDefault="00CF01DB" w:rsidP="0035064A">
            <w:pPr>
              <w:jc w:val="center"/>
              <w:rPr>
                <w:sz w:val="20"/>
                <w:szCs w:val="20"/>
              </w:rPr>
            </w:pPr>
            <w:r w:rsidRPr="00E57623">
              <w:rPr>
                <w:bCs/>
                <w:sz w:val="20"/>
                <w:szCs w:val="20"/>
              </w:rPr>
              <w:t>4612</w:t>
            </w:r>
          </w:p>
        </w:tc>
        <w:tc>
          <w:tcPr>
            <w:tcW w:w="2410" w:type="dxa"/>
            <w:vAlign w:val="center"/>
          </w:tcPr>
          <w:p w14:paraId="472DF508" w14:textId="77777777" w:rsidR="00CF01DB" w:rsidRPr="00E57623" w:rsidRDefault="00CF01DB" w:rsidP="0035064A">
            <w:pPr>
              <w:jc w:val="center"/>
              <w:rPr>
                <w:sz w:val="20"/>
                <w:szCs w:val="20"/>
              </w:rPr>
            </w:pPr>
            <w:r w:rsidRPr="00E57623">
              <w:rPr>
                <w:bCs/>
                <w:sz w:val="20"/>
                <w:szCs w:val="20"/>
              </w:rPr>
              <w:t>2296</w:t>
            </w:r>
          </w:p>
        </w:tc>
        <w:tc>
          <w:tcPr>
            <w:tcW w:w="2976" w:type="dxa"/>
            <w:vAlign w:val="center"/>
          </w:tcPr>
          <w:p w14:paraId="491E06C7" w14:textId="77777777" w:rsidR="00CF01DB" w:rsidRPr="00E57623" w:rsidRDefault="00CF01DB" w:rsidP="0035064A">
            <w:pPr>
              <w:jc w:val="center"/>
              <w:rPr>
                <w:sz w:val="20"/>
                <w:szCs w:val="20"/>
              </w:rPr>
            </w:pPr>
            <w:r w:rsidRPr="00E57623">
              <w:rPr>
                <w:bCs/>
                <w:sz w:val="20"/>
                <w:szCs w:val="20"/>
              </w:rPr>
              <w:t>2316</w:t>
            </w:r>
          </w:p>
        </w:tc>
      </w:tr>
      <w:tr w:rsidR="00CF01DB" w:rsidRPr="005339FD" w14:paraId="5C9EC189" w14:textId="77777777" w:rsidTr="0035064A">
        <w:trPr>
          <w:trHeight w:val="515"/>
        </w:trPr>
        <w:tc>
          <w:tcPr>
            <w:tcW w:w="2126" w:type="dxa"/>
            <w:vAlign w:val="center"/>
          </w:tcPr>
          <w:p w14:paraId="5B7FE301" w14:textId="77777777" w:rsidR="00CF01DB" w:rsidRPr="00E57623" w:rsidRDefault="00CF01DB" w:rsidP="0035064A">
            <w:pPr>
              <w:jc w:val="center"/>
              <w:rPr>
                <w:sz w:val="20"/>
                <w:szCs w:val="20"/>
              </w:rPr>
            </w:pPr>
            <w:r w:rsidRPr="00E57623">
              <w:rPr>
                <w:bCs/>
                <w:sz w:val="20"/>
                <w:szCs w:val="20"/>
              </w:rPr>
              <w:t>15-29</w:t>
            </w:r>
          </w:p>
        </w:tc>
        <w:tc>
          <w:tcPr>
            <w:tcW w:w="2411" w:type="dxa"/>
            <w:vAlign w:val="center"/>
          </w:tcPr>
          <w:p w14:paraId="54349579" w14:textId="77777777" w:rsidR="00CF01DB" w:rsidRPr="00E57623" w:rsidRDefault="00CF01DB" w:rsidP="0035064A">
            <w:pPr>
              <w:jc w:val="center"/>
              <w:rPr>
                <w:sz w:val="20"/>
                <w:szCs w:val="20"/>
              </w:rPr>
            </w:pPr>
            <w:r w:rsidRPr="00E57623">
              <w:rPr>
                <w:bCs/>
                <w:sz w:val="20"/>
                <w:szCs w:val="20"/>
              </w:rPr>
              <w:t>5381</w:t>
            </w:r>
          </w:p>
        </w:tc>
        <w:tc>
          <w:tcPr>
            <w:tcW w:w="2410" w:type="dxa"/>
            <w:vAlign w:val="center"/>
          </w:tcPr>
          <w:p w14:paraId="00572352" w14:textId="77777777" w:rsidR="00CF01DB" w:rsidRPr="00E57623" w:rsidRDefault="00CF01DB" w:rsidP="0035064A">
            <w:pPr>
              <w:jc w:val="center"/>
              <w:rPr>
                <w:sz w:val="20"/>
                <w:szCs w:val="20"/>
              </w:rPr>
            </w:pPr>
            <w:r w:rsidRPr="00E57623">
              <w:rPr>
                <w:bCs/>
                <w:sz w:val="20"/>
                <w:szCs w:val="20"/>
              </w:rPr>
              <w:t>2716</w:t>
            </w:r>
          </w:p>
        </w:tc>
        <w:tc>
          <w:tcPr>
            <w:tcW w:w="2976" w:type="dxa"/>
            <w:vAlign w:val="center"/>
          </w:tcPr>
          <w:p w14:paraId="29F2A488" w14:textId="77777777" w:rsidR="00CF01DB" w:rsidRPr="00E57623" w:rsidRDefault="00CF01DB" w:rsidP="0035064A">
            <w:pPr>
              <w:jc w:val="center"/>
              <w:rPr>
                <w:sz w:val="20"/>
                <w:szCs w:val="20"/>
              </w:rPr>
            </w:pPr>
            <w:r w:rsidRPr="00E57623">
              <w:rPr>
                <w:bCs/>
                <w:sz w:val="20"/>
                <w:szCs w:val="20"/>
              </w:rPr>
              <w:t>2665</w:t>
            </w:r>
          </w:p>
        </w:tc>
      </w:tr>
      <w:tr w:rsidR="00CF01DB" w:rsidRPr="005339FD" w14:paraId="4FEDC94C" w14:textId="77777777" w:rsidTr="0035064A">
        <w:trPr>
          <w:trHeight w:val="424"/>
        </w:trPr>
        <w:tc>
          <w:tcPr>
            <w:tcW w:w="2126" w:type="dxa"/>
            <w:vAlign w:val="center"/>
          </w:tcPr>
          <w:p w14:paraId="51737B9C" w14:textId="375FBE28" w:rsidR="00CF01DB" w:rsidRPr="00E57623" w:rsidRDefault="00CF01DB" w:rsidP="0035064A">
            <w:pPr>
              <w:pStyle w:val="a5"/>
              <w:spacing w:after="160" w:line="259" w:lineRule="auto"/>
              <w:ind w:left="0" w:hanging="104"/>
              <w:jc w:val="center"/>
              <w:rPr>
                <w:bCs/>
                <w:sz w:val="20"/>
                <w:szCs w:val="20"/>
              </w:rPr>
            </w:pPr>
            <w:r w:rsidRPr="00E57623">
              <w:rPr>
                <w:bCs/>
                <w:sz w:val="20"/>
                <w:szCs w:val="20"/>
              </w:rPr>
              <w:t>30-44</w:t>
            </w:r>
          </w:p>
        </w:tc>
        <w:tc>
          <w:tcPr>
            <w:tcW w:w="2411" w:type="dxa"/>
            <w:vAlign w:val="center"/>
          </w:tcPr>
          <w:p w14:paraId="5659FD84" w14:textId="77777777" w:rsidR="00CF01DB" w:rsidRPr="00E57623" w:rsidRDefault="00CF01DB" w:rsidP="0035064A">
            <w:pPr>
              <w:jc w:val="center"/>
              <w:rPr>
                <w:sz w:val="20"/>
                <w:szCs w:val="20"/>
              </w:rPr>
            </w:pPr>
            <w:r w:rsidRPr="00E57623">
              <w:rPr>
                <w:bCs/>
                <w:sz w:val="20"/>
                <w:szCs w:val="20"/>
              </w:rPr>
              <w:t>7271</w:t>
            </w:r>
          </w:p>
        </w:tc>
        <w:tc>
          <w:tcPr>
            <w:tcW w:w="2410" w:type="dxa"/>
            <w:vAlign w:val="center"/>
          </w:tcPr>
          <w:p w14:paraId="555F95BB" w14:textId="77777777" w:rsidR="00CF01DB" w:rsidRPr="00E57623" w:rsidRDefault="00CF01DB" w:rsidP="0035064A">
            <w:pPr>
              <w:jc w:val="center"/>
              <w:rPr>
                <w:sz w:val="20"/>
                <w:szCs w:val="20"/>
              </w:rPr>
            </w:pPr>
            <w:r w:rsidRPr="00E57623">
              <w:rPr>
                <w:bCs/>
                <w:sz w:val="20"/>
                <w:szCs w:val="20"/>
              </w:rPr>
              <w:t>3565</w:t>
            </w:r>
          </w:p>
        </w:tc>
        <w:tc>
          <w:tcPr>
            <w:tcW w:w="2976" w:type="dxa"/>
            <w:vAlign w:val="center"/>
          </w:tcPr>
          <w:p w14:paraId="4F000C89" w14:textId="77777777" w:rsidR="00CF01DB" w:rsidRPr="00E57623" w:rsidRDefault="00CF01DB" w:rsidP="0035064A">
            <w:pPr>
              <w:jc w:val="center"/>
              <w:rPr>
                <w:sz w:val="20"/>
                <w:szCs w:val="20"/>
              </w:rPr>
            </w:pPr>
            <w:r w:rsidRPr="00E57623">
              <w:rPr>
                <w:bCs/>
                <w:sz w:val="20"/>
                <w:szCs w:val="20"/>
              </w:rPr>
              <w:t>3706</w:t>
            </w:r>
          </w:p>
        </w:tc>
      </w:tr>
      <w:tr w:rsidR="00CF01DB" w:rsidRPr="005339FD" w14:paraId="7C523DB8" w14:textId="77777777" w:rsidTr="00711179">
        <w:tc>
          <w:tcPr>
            <w:tcW w:w="2126" w:type="dxa"/>
            <w:vAlign w:val="center"/>
          </w:tcPr>
          <w:p w14:paraId="7050472B" w14:textId="77777777" w:rsidR="00CF01DB" w:rsidRPr="00E57623" w:rsidRDefault="00CF01DB" w:rsidP="00711179">
            <w:pPr>
              <w:pStyle w:val="a5"/>
              <w:spacing w:after="160" w:line="259" w:lineRule="auto"/>
              <w:ind w:left="0"/>
              <w:jc w:val="center"/>
              <w:rPr>
                <w:sz w:val="20"/>
                <w:szCs w:val="20"/>
              </w:rPr>
            </w:pPr>
            <w:r w:rsidRPr="00E57623">
              <w:rPr>
                <w:bCs/>
                <w:sz w:val="20"/>
                <w:szCs w:val="20"/>
              </w:rPr>
              <w:t>45-59</w:t>
            </w:r>
          </w:p>
        </w:tc>
        <w:tc>
          <w:tcPr>
            <w:tcW w:w="2411" w:type="dxa"/>
            <w:vAlign w:val="center"/>
          </w:tcPr>
          <w:p w14:paraId="52C71F4D" w14:textId="77777777" w:rsidR="00CF01DB" w:rsidRPr="00E57623" w:rsidRDefault="00CF01DB" w:rsidP="00711179">
            <w:pPr>
              <w:jc w:val="center"/>
              <w:rPr>
                <w:sz w:val="20"/>
                <w:szCs w:val="20"/>
              </w:rPr>
            </w:pPr>
            <w:r w:rsidRPr="00E57623">
              <w:rPr>
                <w:bCs/>
                <w:sz w:val="20"/>
                <w:szCs w:val="20"/>
              </w:rPr>
              <w:t>6757</w:t>
            </w:r>
          </w:p>
        </w:tc>
        <w:tc>
          <w:tcPr>
            <w:tcW w:w="2410" w:type="dxa"/>
            <w:vAlign w:val="center"/>
          </w:tcPr>
          <w:p w14:paraId="3C08AF5B" w14:textId="77777777" w:rsidR="00CF01DB" w:rsidRPr="00E57623" w:rsidRDefault="00CF01DB" w:rsidP="00711179">
            <w:pPr>
              <w:jc w:val="center"/>
              <w:rPr>
                <w:sz w:val="20"/>
                <w:szCs w:val="20"/>
              </w:rPr>
            </w:pPr>
            <w:r w:rsidRPr="00E57623">
              <w:rPr>
                <w:bCs/>
                <w:sz w:val="20"/>
                <w:szCs w:val="20"/>
              </w:rPr>
              <w:t>3469</w:t>
            </w:r>
          </w:p>
        </w:tc>
        <w:tc>
          <w:tcPr>
            <w:tcW w:w="2976" w:type="dxa"/>
            <w:vAlign w:val="center"/>
          </w:tcPr>
          <w:p w14:paraId="343BFC7E" w14:textId="77777777" w:rsidR="00CF01DB" w:rsidRPr="00E57623" w:rsidRDefault="00CF01DB" w:rsidP="00711179">
            <w:pPr>
              <w:jc w:val="center"/>
              <w:rPr>
                <w:sz w:val="20"/>
                <w:szCs w:val="20"/>
              </w:rPr>
            </w:pPr>
            <w:r w:rsidRPr="00E57623">
              <w:rPr>
                <w:bCs/>
                <w:sz w:val="20"/>
                <w:szCs w:val="20"/>
              </w:rPr>
              <w:t>3288</w:t>
            </w:r>
          </w:p>
        </w:tc>
      </w:tr>
      <w:tr w:rsidR="00CF01DB" w:rsidRPr="005339FD" w14:paraId="0BFA1800" w14:textId="77777777" w:rsidTr="00711179">
        <w:tc>
          <w:tcPr>
            <w:tcW w:w="2126" w:type="dxa"/>
            <w:vAlign w:val="center"/>
          </w:tcPr>
          <w:p w14:paraId="7A16B4C6" w14:textId="77777777" w:rsidR="00CF01DB" w:rsidRPr="00E57623" w:rsidRDefault="00CF01DB" w:rsidP="00711179">
            <w:pPr>
              <w:pStyle w:val="a5"/>
              <w:spacing w:after="160" w:line="259" w:lineRule="auto"/>
              <w:ind w:left="38"/>
              <w:jc w:val="center"/>
              <w:rPr>
                <w:sz w:val="20"/>
                <w:szCs w:val="20"/>
              </w:rPr>
            </w:pPr>
            <w:r w:rsidRPr="00E57623">
              <w:rPr>
                <w:bCs/>
                <w:sz w:val="20"/>
                <w:szCs w:val="20"/>
              </w:rPr>
              <w:t>60-74</w:t>
            </w:r>
          </w:p>
        </w:tc>
        <w:tc>
          <w:tcPr>
            <w:tcW w:w="2411" w:type="dxa"/>
            <w:vAlign w:val="center"/>
          </w:tcPr>
          <w:p w14:paraId="542216BA" w14:textId="77777777" w:rsidR="00CF01DB" w:rsidRPr="00E57623" w:rsidRDefault="00CF01DB" w:rsidP="00711179">
            <w:pPr>
              <w:jc w:val="center"/>
              <w:rPr>
                <w:sz w:val="20"/>
                <w:szCs w:val="20"/>
              </w:rPr>
            </w:pPr>
            <w:r w:rsidRPr="00E57623">
              <w:rPr>
                <w:bCs/>
                <w:sz w:val="20"/>
                <w:szCs w:val="20"/>
              </w:rPr>
              <w:t>6106</w:t>
            </w:r>
          </w:p>
        </w:tc>
        <w:tc>
          <w:tcPr>
            <w:tcW w:w="2410" w:type="dxa"/>
            <w:vAlign w:val="center"/>
          </w:tcPr>
          <w:p w14:paraId="3ACEAEB8" w14:textId="77777777" w:rsidR="00CF01DB" w:rsidRPr="00E57623" w:rsidRDefault="00CF01DB" w:rsidP="00711179">
            <w:pPr>
              <w:jc w:val="center"/>
              <w:rPr>
                <w:sz w:val="20"/>
                <w:szCs w:val="20"/>
              </w:rPr>
            </w:pPr>
            <w:r w:rsidRPr="00E57623">
              <w:rPr>
                <w:bCs/>
                <w:sz w:val="20"/>
                <w:szCs w:val="20"/>
              </w:rPr>
              <w:t>2494</w:t>
            </w:r>
          </w:p>
        </w:tc>
        <w:tc>
          <w:tcPr>
            <w:tcW w:w="2976" w:type="dxa"/>
            <w:vAlign w:val="center"/>
          </w:tcPr>
          <w:p w14:paraId="261197D2" w14:textId="77777777" w:rsidR="00CF01DB" w:rsidRPr="00E57623" w:rsidRDefault="00CF01DB" w:rsidP="00711179">
            <w:pPr>
              <w:jc w:val="center"/>
              <w:rPr>
                <w:sz w:val="20"/>
                <w:szCs w:val="20"/>
              </w:rPr>
            </w:pPr>
            <w:r w:rsidRPr="00E57623">
              <w:rPr>
                <w:bCs/>
                <w:sz w:val="20"/>
                <w:szCs w:val="20"/>
              </w:rPr>
              <w:t>3612</w:t>
            </w:r>
          </w:p>
        </w:tc>
      </w:tr>
      <w:tr w:rsidR="00CF01DB" w:rsidRPr="005339FD" w14:paraId="79E444F0" w14:textId="77777777" w:rsidTr="00711179">
        <w:trPr>
          <w:trHeight w:val="290"/>
        </w:trPr>
        <w:tc>
          <w:tcPr>
            <w:tcW w:w="2126" w:type="dxa"/>
            <w:vAlign w:val="center"/>
          </w:tcPr>
          <w:p w14:paraId="14778122" w14:textId="77777777" w:rsidR="00CF01DB" w:rsidRPr="00E57623" w:rsidRDefault="00CF01DB" w:rsidP="00711179">
            <w:pPr>
              <w:pStyle w:val="a5"/>
              <w:spacing w:after="160" w:line="259" w:lineRule="auto"/>
              <w:ind w:left="38" w:hanging="38"/>
              <w:jc w:val="center"/>
              <w:rPr>
                <w:sz w:val="20"/>
                <w:szCs w:val="20"/>
              </w:rPr>
            </w:pPr>
            <w:r w:rsidRPr="00E57623">
              <w:rPr>
                <w:bCs/>
                <w:sz w:val="20"/>
                <w:szCs w:val="20"/>
              </w:rPr>
              <w:t>75+</w:t>
            </w:r>
          </w:p>
        </w:tc>
        <w:tc>
          <w:tcPr>
            <w:tcW w:w="2411" w:type="dxa"/>
            <w:vAlign w:val="center"/>
          </w:tcPr>
          <w:p w14:paraId="47A1B39E" w14:textId="77777777" w:rsidR="00CF01DB" w:rsidRPr="00E57623" w:rsidRDefault="00CF01DB" w:rsidP="00711179">
            <w:pPr>
              <w:jc w:val="center"/>
              <w:rPr>
                <w:sz w:val="20"/>
                <w:szCs w:val="20"/>
              </w:rPr>
            </w:pPr>
            <w:r w:rsidRPr="00E57623">
              <w:rPr>
                <w:bCs/>
                <w:sz w:val="20"/>
                <w:szCs w:val="20"/>
              </w:rPr>
              <w:t>2258</w:t>
            </w:r>
          </w:p>
        </w:tc>
        <w:tc>
          <w:tcPr>
            <w:tcW w:w="2410" w:type="dxa"/>
            <w:vAlign w:val="center"/>
          </w:tcPr>
          <w:p w14:paraId="21748C11" w14:textId="77777777" w:rsidR="00CF01DB" w:rsidRPr="00E57623" w:rsidRDefault="00CF01DB" w:rsidP="00711179">
            <w:pPr>
              <w:jc w:val="center"/>
              <w:rPr>
                <w:sz w:val="20"/>
                <w:szCs w:val="20"/>
              </w:rPr>
            </w:pPr>
            <w:r w:rsidRPr="00E57623">
              <w:rPr>
                <w:bCs/>
                <w:sz w:val="20"/>
                <w:szCs w:val="20"/>
              </w:rPr>
              <w:t>1611</w:t>
            </w:r>
          </w:p>
        </w:tc>
        <w:tc>
          <w:tcPr>
            <w:tcW w:w="2976" w:type="dxa"/>
            <w:vAlign w:val="center"/>
          </w:tcPr>
          <w:p w14:paraId="0F2E2F96" w14:textId="77777777" w:rsidR="00CF01DB" w:rsidRPr="00E57623" w:rsidRDefault="00CF01DB" w:rsidP="00711179">
            <w:pPr>
              <w:jc w:val="center"/>
              <w:rPr>
                <w:sz w:val="20"/>
                <w:szCs w:val="20"/>
              </w:rPr>
            </w:pPr>
            <w:r w:rsidRPr="00E57623">
              <w:rPr>
                <w:bCs/>
                <w:sz w:val="20"/>
                <w:szCs w:val="20"/>
              </w:rPr>
              <w:t>647</w:t>
            </w:r>
          </w:p>
        </w:tc>
      </w:tr>
    </w:tbl>
    <w:p w14:paraId="659BBB0F" w14:textId="4A9F0F74" w:rsidR="00CF01DB" w:rsidRDefault="00CF01DB" w:rsidP="0088791F">
      <w:pPr>
        <w:ind w:firstLine="709"/>
        <w:jc w:val="both"/>
        <w:rPr>
          <w:sz w:val="24"/>
          <w:szCs w:val="24"/>
        </w:rPr>
      </w:pPr>
      <w:r w:rsidRPr="005339FD">
        <w:rPr>
          <w:sz w:val="24"/>
          <w:szCs w:val="24"/>
        </w:rPr>
        <w:lastRenderedPageBreak/>
        <w:t>Загальна кількість пацієнтів, що задекларували вибір лікаря у КНП, демонструє практично рівномірний гендерний розподіл. Жінки складають 49,9% від усіх зазначених декларантів, тоді як чоловіки – 50,1%.</w:t>
      </w:r>
    </w:p>
    <w:p w14:paraId="2BA26D7B" w14:textId="567FA5A5" w:rsidR="00E57623" w:rsidRPr="00E043BC" w:rsidRDefault="00DF087E" w:rsidP="0009467C">
      <w:pPr>
        <w:spacing w:before="240"/>
        <w:ind w:left="-284"/>
        <w:jc w:val="center"/>
        <w:rPr>
          <w:b/>
          <w:bCs/>
          <w:sz w:val="24"/>
          <w:szCs w:val="24"/>
        </w:rPr>
      </w:pPr>
      <w:r w:rsidRPr="00E043BC">
        <w:rPr>
          <w:b/>
          <w:bCs/>
          <w:sz w:val="24"/>
          <w:szCs w:val="24"/>
        </w:rPr>
        <w:t>Відомості про кількість пацієнтів, що мають укладені декларації з</w:t>
      </w:r>
      <w:r w:rsidRPr="00E043BC">
        <w:rPr>
          <w:b/>
          <w:sz w:val="24"/>
          <w:szCs w:val="24"/>
        </w:rPr>
        <w:t xml:space="preserve"> сімейним лікарем Валерієм Ніканоровим</w:t>
      </w:r>
    </w:p>
    <w:p w14:paraId="044C8F75" w14:textId="78E1DFBC" w:rsidR="00DF087E" w:rsidRPr="00DF087E" w:rsidRDefault="00DF087E" w:rsidP="00DF087E">
      <w:pPr>
        <w:ind w:left="-284"/>
        <w:jc w:val="right"/>
        <w:rPr>
          <w:b/>
          <w:sz w:val="24"/>
          <w:szCs w:val="24"/>
        </w:rPr>
      </w:pPr>
      <w:r w:rsidRPr="00A71A64">
        <w:rPr>
          <w:bCs/>
        </w:rPr>
        <w:t>Табл.</w:t>
      </w:r>
      <w:r>
        <w:rPr>
          <w:bCs/>
        </w:rPr>
        <w:t>5.3.</w:t>
      </w:r>
    </w:p>
    <w:tbl>
      <w:tblPr>
        <w:tblStyle w:val="a4"/>
        <w:tblW w:w="0" w:type="auto"/>
        <w:tblInd w:w="-289" w:type="dxa"/>
        <w:tblLook w:val="04A0" w:firstRow="1" w:lastRow="0" w:firstColumn="1" w:lastColumn="0" w:noHBand="0" w:noVBand="1"/>
      </w:tblPr>
      <w:tblGrid>
        <w:gridCol w:w="3498"/>
        <w:gridCol w:w="3210"/>
        <w:gridCol w:w="3210"/>
      </w:tblGrid>
      <w:tr w:rsidR="00CF01DB" w:rsidRPr="005339FD" w14:paraId="1BA4B9C8" w14:textId="77777777" w:rsidTr="007309DD">
        <w:tc>
          <w:tcPr>
            <w:tcW w:w="3498" w:type="dxa"/>
          </w:tcPr>
          <w:p w14:paraId="6AAB8004" w14:textId="77777777" w:rsidR="00CF01DB" w:rsidRPr="00C034AF" w:rsidRDefault="00CF01DB" w:rsidP="007309DD">
            <w:pPr>
              <w:jc w:val="center"/>
              <w:rPr>
                <w:b/>
              </w:rPr>
            </w:pPr>
            <w:r w:rsidRPr="00C034AF">
              <w:rPr>
                <w:b/>
              </w:rPr>
              <w:t>Всього</w:t>
            </w:r>
          </w:p>
        </w:tc>
        <w:tc>
          <w:tcPr>
            <w:tcW w:w="3210" w:type="dxa"/>
          </w:tcPr>
          <w:p w14:paraId="505B19A8" w14:textId="77777777" w:rsidR="00CF01DB" w:rsidRPr="00C034AF" w:rsidRDefault="00CF01DB" w:rsidP="007309DD">
            <w:pPr>
              <w:jc w:val="center"/>
              <w:rPr>
                <w:b/>
              </w:rPr>
            </w:pPr>
            <w:r w:rsidRPr="00C034AF">
              <w:rPr>
                <w:b/>
              </w:rPr>
              <w:t>Жінок</w:t>
            </w:r>
          </w:p>
        </w:tc>
        <w:tc>
          <w:tcPr>
            <w:tcW w:w="3210" w:type="dxa"/>
          </w:tcPr>
          <w:p w14:paraId="51F413B4" w14:textId="77777777" w:rsidR="00CF01DB" w:rsidRPr="00C034AF" w:rsidRDefault="00CF01DB" w:rsidP="007309DD">
            <w:pPr>
              <w:jc w:val="center"/>
              <w:rPr>
                <w:b/>
              </w:rPr>
            </w:pPr>
            <w:r w:rsidRPr="00C034AF">
              <w:rPr>
                <w:b/>
              </w:rPr>
              <w:t>Чоловіків</w:t>
            </w:r>
          </w:p>
        </w:tc>
      </w:tr>
      <w:tr w:rsidR="00CF01DB" w:rsidRPr="005339FD" w14:paraId="3DD909A7" w14:textId="77777777" w:rsidTr="007309DD">
        <w:tc>
          <w:tcPr>
            <w:tcW w:w="3498" w:type="dxa"/>
          </w:tcPr>
          <w:p w14:paraId="1977FBE2" w14:textId="77777777" w:rsidR="00CF01DB" w:rsidRPr="00C034AF" w:rsidRDefault="00CF01DB" w:rsidP="007309DD">
            <w:pPr>
              <w:jc w:val="center"/>
            </w:pPr>
            <w:r w:rsidRPr="00C034AF">
              <w:t>6 475</w:t>
            </w:r>
          </w:p>
        </w:tc>
        <w:tc>
          <w:tcPr>
            <w:tcW w:w="3210" w:type="dxa"/>
          </w:tcPr>
          <w:p w14:paraId="2B06D8DB" w14:textId="77777777" w:rsidR="00CF01DB" w:rsidRPr="00C034AF" w:rsidRDefault="00CF01DB" w:rsidP="007309DD">
            <w:pPr>
              <w:jc w:val="center"/>
            </w:pPr>
            <w:r w:rsidRPr="00C034AF">
              <w:t>3 047</w:t>
            </w:r>
          </w:p>
        </w:tc>
        <w:tc>
          <w:tcPr>
            <w:tcW w:w="3210" w:type="dxa"/>
          </w:tcPr>
          <w:p w14:paraId="40BA1589" w14:textId="77777777" w:rsidR="00CF01DB" w:rsidRPr="00C034AF" w:rsidRDefault="00CF01DB" w:rsidP="007309DD">
            <w:pPr>
              <w:jc w:val="center"/>
            </w:pPr>
            <w:r w:rsidRPr="00C034AF">
              <w:t>3 428</w:t>
            </w:r>
          </w:p>
        </w:tc>
      </w:tr>
    </w:tbl>
    <w:p w14:paraId="43EC376F" w14:textId="77777777" w:rsidR="00D471C4" w:rsidRDefault="00D471C4" w:rsidP="00D471C4">
      <w:pPr>
        <w:ind w:left="-284"/>
        <w:jc w:val="center"/>
        <w:rPr>
          <w:b/>
          <w:bCs/>
          <w:sz w:val="24"/>
          <w:szCs w:val="24"/>
        </w:rPr>
      </w:pPr>
    </w:p>
    <w:p w14:paraId="3B4F8912" w14:textId="27E98050" w:rsidR="00FF7939" w:rsidRPr="00E043BC" w:rsidRDefault="00D471C4" w:rsidP="00D471C4">
      <w:pPr>
        <w:ind w:left="-284"/>
        <w:jc w:val="center"/>
        <w:rPr>
          <w:bCs/>
          <w:sz w:val="24"/>
          <w:szCs w:val="24"/>
        </w:rPr>
      </w:pPr>
      <w:r w:rsidRPr="00E043BC">
        <w:rPr>
          <w:b/>
          <w:bCs/>
          <w:sz w:val="24"/>
          <w:szCs w:val="24"/>
        </w:rPr>
        <w:t>Відомості про кількість пацієнтів, що мають укладені декларації з</w:t>
      </w:r>
      <w:r w:rsidRPr="00E043BC">
        <w:rPr>
          <w:b/>
          <w:sz w:val="24"/>
          <w:szCs w:val="24"/>
        </w:rPr>
        <w:t xml:space="preserve"> сімейним лікарем Галиною Кравчук</w:t>
      </w:r>
    </w:p>
    <w:p w14:paraId="16CD6A48" w14:textId="6988F33F" w:rsidR="00E57623" w:rsidRPr="00FF7939" w:rsidRDefault="00FF7939" w:rsidP="00FF7939">
      <w:pPr>
        <w:ind w:left="-284"/>
        <w:jc w:val="right"/>
        <w:rPr>
          <w:b/>
          <w:sz w:val="24"/>
          <w:szCs w:val="24"/>
        </w:rPr>
      </w:pPr>
      <w:r w:rsidRPr="00A71A64">
        <w:rPr>
          <w:bCs/>
        </w:rPr>
        <w:t>Табл.</w:t>
      </w:r>
      <w:r>
        <w:rPr>
          <w:bCs/>
        </w:rPr>
        <w:t>5.4.</w:t>
      </w:r>
    </w:p>
    <w:tbl>
      <w:tblPr>
        <w:tblStyle w:val="a4"/>
        <w:tblW w:w="0" w:type="auto"/>
        <w:tblInd w:w="-289" w:type="dxa"/>
        <w:tblLook w:val="04A0" w:firstRow="1" w:lastRow="0" w:firstColumn="1" w:lastColumn="0" w:noHBand="0" w:noVBand="1"/>
      </w:tblPr>
      <w:tblGrid>
        <w:gridCol w:w="3498"/>
        <w:gridCol w:w="3210"/>
        <w:gridCol w:w="3210"/>
      </w:tblGrid>
      <w:tr w:rsidR="00CF01DB" w:rsidRPr="005339FD" w14:paraId="3E4D070D" w14:textId="77777777" w:rsidTr="007309DD">
        <w:tc>
          <w:tcPr>
            <w:tcW w:w="3498" w:type="dxa"/>
          </w:tcPr>
          <w:p w14:paraId="1F1B48BF" w14:textId="77777777" w:rsidR="00CF01DB" w:rsidRPr="00C034AF" w:rsidRDefault="00CF01DB" w:rsidP="007309DD">
            <w:pPr>
              <w:jc w:val="center"/>
              <w:rPr>
                <w:b/>
              </w:rPr>
            </w:pPr>
            <w:r w:rsidRPr="00C034AF">
              <w:rPr>
                <w:b/>
              </w:rPr>
              <w:t>Всього</w:t>
            </w:r>
          </w:p>
        </w:tc>
        <w:tc>
          <w:tcPr>
            <w:tcW w:w="3210" w:type="dxa"/>
          </w:tcPr>
          <w:p w14:paraId="74C280A1" w14:textId="77777777" w:rsidR="00CF01DB" w:rsidRPr="00C034AF" w:rsidRDefault="00CF01DB" w:rsidP="007309DD">
            <w:pPr>
              <w:jc w:val="center"/>
              <w:rPr>
                <w:b/>
              </w:rPr>
            </w:pPr>
            <w:r w:rsidRPr="00C034AF">
              <w:rPr>
                <w:b/>
              </w:rPr>
              <w:t>Жінок</w:t>
            </w:r>
          </w:p>
        </w:tc>
        <w:tc>
          <w:tcPr>
            <w:tcW w:w="3210" w:type="dxa"/>
          </w:tcPr>
          <w:p w14:paraId="64CD97FF" w14:textId="77777777" w:rsidR="00CF01DB" w:rsidRPr="00C034AF" w:rsidRDefault="00CF01DB" w:rsidP="007309DD">
            <w:pPr>
              <w:jc w:val="center"/>
              <w:rPr>
                <w:b/>
              </w:rPr>
            </w:pPr>
            <w:r w:rsidRPr="00C034AF">
              <w:rPr>
                <w:b/>
              </w:rPr>
              <w:t>Чоловіків</w:t>
            </w:r>
          </w:p>
        </w:tc>
      </w:tr>
      <w:tr w:rsidR="00CF01DB" w:rsidRPr="005339FD" w14:paraId="13543B18" w14:textId="77777777" w:rsidTr="007309DD">
        <w:tc>
          <w:tcPr>
            <w:tcW w:w="3498" w:type="dxa"/>
          </w:tcPr>
          <w:p w14:paraId="2C144967" w14:textId="77777777" w:rsidR="00CF01DB" w:rsidRPr="00C034AF" w:rsidRDefault="00CF01DB" w:rsidP="007309DD">
            <w:pPr>
              <w:jc w:val="center"/>
            </w:pPr>
            <w:r w:rsidRPr="00C034AF">
              <w:t>1801</w:t>
            </w:r>
          </w:p>
        </w:tc>
        <w:tc>
          <w:tcPr>
            <w:tcW w:w="3210" w:type="dxa"/>
          </w:tcPr>
          <w:p w14:paraId="2150B96E" w14:textId="77777777" w:rsidR="00CF01DB" w:rsidRPr="00C034AF" w:rsidRDefault="00CF01DB" w:rsidP="007309DD">
            <w:pPr>
              <w:jc w:val="center"/>
            </w:pPr>
            <w:r w:rsidRPr="00C034AF">
              <w:t>992</w:t>
            </w:r>
          </w:p>
        </w:tc>
        <w:tc>
          <w:tcPr>
            <w:tcW w:w="3210" w:type="dxa"/>
          </w:tcPr>
          <w:p w14:paraId="30E66F9A" w14:textId="77777777" w:rsidR="00CF01DB" w:rsidRPr="00C034AF" w:rsidRDefault="00CF01DB" w:rsidP="007309DD">
            <w:pPr>
              <w:jc w:val="center"/>
            </w:pPr>
            <w:r w:rsidRPr="00C034AF">
              <w:t>809</w:t>
            </w:r>
          </w:p>
        </w:tc>
      </w:tr>
    </w:tbl>
    <w:p w14:paraId="3CDF6000" w14:textId="5B2392E8" w:rsidR="00CF01DB" w:rsidRDefault="00CF01DB" w:rsidP="0088791F">
      <w:pPr>
        <w:spacing w:before="240"/>
        <w:ind w:firstLine="709"/>
        <w:jc w:val="both"/>
        <w:rPr>
          <w:sz w:val="24"/>
          <w:szCs w:val="24"/>
        </w:rPr>
      </w:pPr>
      <w:r w:rsidRPr="005339FD">
        <w:rPr>
          <w:sz w:val="24"/>
          <w:szCs w:val="24"/>
        </w:rPr>
        <w:t>100% мешканці нашої громади обрали собі сімейних лікарів. Це свідчить про високий рівень довіри до місцевої медичної системи та забезпечує кожному громадянину безперешкодний доступ до якісних і своєчасних медичних послуг.</w:t>
      </w:r>
    </w:p>
    <w:p w14:paraId="1F9C97EA" w14:textId="77777777" w:rsidR="00BC525E" w:rsidRDefault="00BC525E" w:rsidP="00BC525E">
      <w:pPr>
        <w:ind w:left="-284"/>
        <w:jc w:val="center"/>
        <w:rPr>
          <w:b/>
          <w:sz w:val="24"/>
          <w:szCs w:val="24"/>
        </w:rPr>
      </w:pPr>
    </w:p>
    <w:p w14:paraId="7EC7B5FB" w14:textId="1BE21BF6" w:rsidR="00072BCB" w:rsidRPr="00BC525E" w:rsidRDefault="00BC525E" w:rsidP="00BC525E">
      <w:pPr>
        <w:ind w:left="-284"/>
        <w:jc w:val="center"/>
        <w:rPr>
          <w:b/>
          <w:sz w:val="24"/>
          <w:szCs w:val="24"/>
        </w:rPr>
      </w:pPr>
      <w:r w:rsidRPr="00BC525E">
        <w:rPr>
          <w:b/>
          <w:sz w:val="24"/>
          <w:szCs w:val="24"/>
        </w:rPr>
        <w:t>Показники рівн</w:t>
      </w:r>
      <w:r w:rsidR="003C4D91">
        <w:rPr>
          <w:b/>
          <w:sz w:val="24"/>
          <w:szCs w:val="24"/>
        </w:rPr>
        <w:t>я</w:t>
      </w:r>
      <w:r w:rsidRPr="00BC525E">
        <w:rPr>
          <w:b/>
          <w:sz w:val="24"/>
          <w:szCs w:val="24"/>
        </w:rPr>
        <w:t xml:space="preserve"> захворюваності населення Городоцької громади</w:t>
      </w:r>
    </w:p>
    <w:p w14:paraId="6072B81D" w14:textId="589B5D65" w:rsidR="00CF01DB" w:rsidRPr="008F53A9" w:rsidRDefault="008F53A9" w:rsidP="008F53A9">
      <w:pPr>
        <w:ind w:left="-284"/>
        <w:jc w:val="right"/>
        <w:rPr>
          <w:b/>
          <w:sz w:val="24"/>
          <w:szCs w:val="24"/>
        </w:rPr>
      </w:pPr>
      <w:r w:rsidRPr="00A71A64">
        <w:rPr>
          <w:bCs/>
        </w:rPr>
        <w:t>Табл.</w:t>
      </w:r>
      <w:r>
        <w:rPr>
          <w:bCs/>
        </w:rPr>
        <w:t>5.5.</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2126"/>
        <w:gridCol w:w="2126"/>
        <w:gridCol w:w="1985"/>
      </w:tblGrid>
      <w:tr w:rsidR="00CF01DB" w:rsidRPr="005339FD" w14:paraId="4DFDE233" w14:textId="77777777" w:rsidTr="007309DD">
        <w:tc>
          <w:tcPr>
            <w:tcW w:w="3970" w:type="dxa"/>
          </w:tcPr>
          <w:p w14:paraId="2C0E21C1" w14:textId="77777777" w:rsidR="00CF01DB" w:rsidRPr="006C67B8" w:rsidRDefault="00CF01DB" w:rsidP="007309DD">
            <w:pPr>
              <w:jc w:val="center"/>
              <w:rPr>
                <w:b/>
              </w:rPr>
            </w:pPr>
            <w:r w:rsidRPr="006C67B8">
              <w:rPr>
                <w:b/>
              </w:rPr>
              <w:t>Рівень захворюваності</w:t>
            </w:r>
          </w:p>
        </w:tc>
        <w:tc>
          <w:tcPr>
            <w:tcW w:w="2126" w:type="dxa"/>
          </w:tcPr>
          <w:p w14:paraId="3531AE33" w14:textId="77777777" w:rsidR="00CF01DB" w:rsidRPr="006C67B8" w:rsidRDefault="00CF01DB" w:rsidP="007309DD">
            <w:pPr>
              <w:jc w:val="center"/>
              <w:rPr>
                <w:b/>
              </w:rPr>
            </w:pPr>
            <w:r w:rsidRPr="006C67B8">
              <w:rPr>
                <w:b/>
              </w:rPr>
              <w:t>Всього</w:t>
            </w:r>
          </w:p>
        </w:tc>
        <w:tc>
          <w:tcPr>
            <w:tcW w:w="2126" w:type="dxa"/>
          </w:tcPr>
          <w:p w14:paraId="4DF4A023" w14:textId="77777777" w:rsidR="00CF01DB" w:rsidRPr="006C67B8" w:rsidRDefault="00CF01DB" w:rsidP="007309DD">
            <w:pPr>
              <w:jc w:val="center"/>
              <w:rPr>
                <w:b/>
              </w:rPr>
            </w:pPr>
            <w:r w:rsidRPr="006C67B8">
              <w:rPr>
                <w:b/>
              </w:rPr>
              <w:t>Всього жінок</w:t>
            </w:r>
          </w:p>
        </w:tc>
        <w:tc>
          <w:tcPr>
            <w:tcW w:w="1985" w:type="dxa"/>
          </w:tcPr>
          <w:p w14:paraId="3CB02EBD" w14:textId="77777777" w:rsidR="00CF01DB" w:rsidRPr="006C67B8" w:rsidRDefault="00CF01DB" w:rsidP="007309DD">
            <w:pPr>
              <w:jc w:val="center"/>
              <w:rPr>
                <w:b/>
                <w:highlight w:val="yellow"/>
              </w:rPr>
            </w:pPr>
            <w:r w:rsidRPr="006C67B8">
              <w:rPr>
                <w:b/>
              </w:rPr>
              <w:t>Всього чоловіків</w:t>
            </w:r>
          </w:p>
        </w:tc>
      </w:tr>
      <w:tr w:rsidR="00CF01DB" w:rsidRPr="005339FD" w14:paraId="0EDE9FBC" w14:textId="77777777" w:rsidTr="00C32B4D">
        <w:tc>
          <w:tcPr>
            <w:tcW w:w="3970" w:type="dxa"/>
          </w:tcPr>
          <w:p w14:paraId="1FDB9AB1" w14:textId="77777777" w:rsidR="00CF01DB" w:rsidRPr="006C67B8" w:rsidRDefault="00CF01DB" w:rsidP="007309DD">
            <w:pPr>
              <w:jc w:val="both"/>
            </w:pPr>
            <w:r w:rsidRPr="006C67B8">
              <w:t>Кількість хворих на серцево-судинні захворювання, хвороби органів дихання, дорожньо-транспортними пригодами та навмисним самоушкодженням</w:t>
            </w:r>
          </w:p>
        </w:tc>
        <w:tc>
          <w:tcPr>
            <w:tcW w:w="2126" w:type="dxa"/>
            <w:vAlign w:val="center"/>
          </w:tcPr>
          <w:p w14:paraId="5765674A" w14:textId="77777777" w:rsidR="00CF01DB" w:rsidRPr="006C67B8" w:rsidRDefault="00CF01DB" w:rsidP="00C32B4D">
            <w:pPr>
              <w:jc w:val="center"/>
            </w:pPr>
            <w:r w:rsidRPr="006C67B8">
              <w:rPr>
                <w:bCs/>
              </w:rPr>
              <w:t>245</w:t>
            </w:r>
          </w:p>
        </w:tc>
        <w:tc>
          <w:tcPr>
            <w:tcW w:w="2126" w:type="dxa"/>
            <w:vAlign w:val="center"/>
          </w:tcPr>
          <w:p w14:paraId="552399E1" w14:textId="77777777" w:rsidR="00CF01DB" w:rsidRPr="006C67B8" w:rsidRDefault="00CF01DB" w:rsidP="00C32B4D">
            <w:pPr>
              <w:jc w:val="center"/>
            </w:pPr>
            <w:r w:rsidRPr="006C67B8">
              <w:rPr>
                <w:bCs/>
              </w:rPr>
              <w:t>121</w:t>
            </w:r>
          </w:p>
        </w:tc>
        <w:tc>
          <w:tcPr>
            <w:tcW w:w="1985" w:type="dxa"/>
            <w:vAlign w:val="center"/>
          </w:tcPr>
          <w:p w14:paraId="2C6A8E37" w14:textId="77777777" w:rsidR="00CF01DB" w:rsidRPr="006C67B8" w:rsidRDefault="00CF01DB" w:rsidP="00C32B4D">
            <w:pPr>
              <w:jc w:val="center"/>
              <w:rPr>
                <w:highlight w:val="yellow"/>
              </w:rPr>
            </w:pPr>
            <w:r w:rsidRPr="006C67B8">
              <w:t>124</w:t>
            </w:r>
          </w:p>
        </w:tc>
      </w:tr>
      <w:tr w:rsidR="00CF01DB" w:rsidRPr="005339FD" w14:paraId="74CBF601" w14:textId="77777777" w:rsidTr="00C32B4D">
        <w:tc>
          <w:tcPr>
            <w:tcW w:w="3970" w:type="dxa"/>
          </w:tcPr>
          <w:p w14:paraId="0DA2BB47" w14:textId="77777777" w:rsidR="00CF01DB" w:rsidRPr="006C67B8" w:rsidRDefault="00CF01DB" w:rsidP="007309DD">
            <w:pPr>
              <w:ind w:firstLine="38"/>
              <w:jc w:val="both"/>
              <w:rPr>
                <w:b/>
              </w:rPr>
            </w:pPr>
            <w:r w:rsidRPr="006C67B8">
              <w:t>Кількість хворих на злоякісні новоутворення; туберкульоз</w:t>
            </w:r>
          </w:p>
        </w:tc>
        <w:tc>
          <w:tcPr>
            <w:tcW w:w="2126" w:type="dxa"/>
            <w:vAlign w:val="center"/>
          </w:tcPr>
          <w:p w14:paraId="36F74D50" w14:textId="77777777" w:rsidR="00CF01DB" w:rsidRPr="006C67B8" w:rsidRDefault="00CF01DB" w:rsidP="00C32B4D">
            <w:pPr>
              <w:jc w:val="center"/>
            </w:pPr>
            <w:r w:rsidRPr="006C67B8">
              <w:rPr>
                <w:bCs/>
              </w:rPr>
              <w:t>170</w:t>
            </w:r>
          </w:p>
        </w:tc>
        <w:tc>
          <w:tcPr>
            <w:tcW w:w="2126" w:type="dxa"/>
            <w:vAlign w:val="center"/>
          </w:tcPr>
          <w:p w14:paraId="485DCA95" w14:textId="77777777" w:rsidR="00CF01DB" w:rsidRPr="006C67B8" w:rsidRDefault="00CF01DB" w:rsidP="00C32B4D">
            <w:pPr>
              <w:jc w:val="center"/>
            </w:pPr>
            <w:r w:rsidRPr="006C67B8">
              <w:t>82</w:t>
            </w:r>
          </w:p>
        </w:tc>
        <w:tc>
          <w:tcPr>
            <w:tcW w:w="1985" w:type="dxa"/>
            <w:vAlign w:val="center"/>
          </w:tcPr>
          <w:p w14:paraId="51318BC5" w14:textId="77777777" w:rsidR="00CF01DB" w:rsidRPr="006C67B8" w:rsidRDefault="00CF01DB" w:rsidP="00C32B4D">
            <w:pPr>
              <w:jc w:val="center"/>
              <w:rPr>
                <w:highlight w:val="yellow"/>
              </w:rPr>
            </w:pPr>
            <w:r w:rsidRPr="006C67B8">
              <w:t>88</w:t>
            </w:r>
          </w:p>
        </w:tc>
      </w:tr>
      <w:tr w:rsidR="00CF01DB" w:rsidRPr="005339FD" w14:paraId="613DDF04" w14:textId="77777777" w:rsidTr="00C32B4D">
        <w:tc>
          <w:tcPr>
            <w:tcW w:w="3970" w:type="dxa"/>
          </w:tcPr>
          <w:p w14:paraId="4FA984B7" w14:textId="77777777" w:rsidR="00CF01DB" w:rsidRPr="006C67B8" w:rsidRDefault="00CF01DB" w:rsidP="007309DD">
            <w:pPr>
              <w:jc w:val="both"/>
              <w:rPr>
                <w:b/>
              </w:rPr>
            </w:pPr>
            <w:r w:rsidRPr="006C67B8">
              <w:t>Кількість хворих на цукровий / нецукровий діабет, ВІЛ, колоректальний рак</w:t>
            </w:r>
          </w:p>
        </w:tc>
        <w:tc>
          <w:tcPr>
            <w:tcW w:w="2126" w:type="dxa"/>
            <w:vAlign w:val="center"/>
          </w:tcPr>
          <w:p w14:paraId="3555402A" w14:textId="77777777" w:rsidR="00CF01DB" w:rsidRPr="006C67B8" w:rsidRDefault="00CF01DB" w:rsidP="00C32B4D">
            <w:pPr>
              <w:jc w:val="center"/>
            </w:pPr>
            <w:r w:rsidRPr="006C67B8">
              <w:rPr>
                <w:bCs/>
              </w:rPr>
              <w:t>492</w:t>
            </w:r>
          </w:p>
        </w:tc>
        <w:tc>
          <w:tcPr>
            <w:tcW w:w="2126" w:type="dxa"/>
            <w:vAlign w:val="center"/>
          </w:tcPr>
          <w:p w14:paraId="228B6360" w14:textId="77777777" w:rsidR="00CF01DB" w:rsidRPr="006C67B8" w:rsidRDefault="00CF01DB" w:rsidP="00C32B4D">
            <w:pPr>
              <w:jc w:val="center"/>
            </w:pPr>
            <w:r w:rsidRPr="006C67B8">
              <w:t>244</w:t>
            </w:r>
          </w:p>
        </w:tc>
        <w:tc>
          <w:tcPr>
            <w:tcW w:w="1985" w:type="dxa"/>
            <w:vAlign w:val="center"/>
          </w:tcPr>
          <w:p w14:paraId="587024BA" w14:textId="77777777" w:rsidR="00CF01DB" w:rsidRPr="006C67B8" w:rsidRDefault="00CF01DB" w:rsidP="00C32B4D">
            <w:pPr>
              <w:jc w:val="center"/>
            </w:pPr>
            <w:r w:rsidRPr="006C67B8">
              <w:t>248</w:t>
            </w:r>
          </w:p>
        </w:tc>
      </w:tr>
      <w:tr w:rsidR="00CF01DB" w:rsidRPr="005339FD" w14:paraId="02A9A63B" w14:textId="77777777" w:rsidTr="00C32B4D">
        <w:tc>
          <w:tcPr>
            <w:tcW w:w="3970" w:type="dxa"/>
          </w:tcPr>
          <w:p w14:paraId="1DA1886D" w14:textId="77777777" w:rsidR="00CF01DB" w:rsidRPr="006C67B8" w:rsidRDefault="00CF01DB" w:rsidP="007309DD">
            <w:pPr>
              <w:rPr>
                <w:b/>
              </w:rPr>
            </w:pPr>
            <w:r w:rsidRPr="006C67B8">
              <w:rPr>
                <w:b/>
              </w:rPr>
              <w:t>Всього</w:t>
            </w:r>
          </w:p>
        </w:tc>
        <w:tc>
          <w:tcPr>
            <w:tcW w:w="2126" w:type="dxa"/>
            <w:vAlign w:val="center"/>
          </w:tcPr>
          <w:p w14:paraId="58FB8D9F" w14:textId="77777777" w:rsidR="00CF01DB" w:rsidRPr="006C67B8" w:rsidRDefault="00CF01DB" w:rsidP="00C32B4D">
            <w:pPr>
              <w:jc w:val="center"/>
              <w:rPr>
                <w:b/>
                <w:bCs/>
              </w:rPr>
            </w:pPr>
            <w:r w:rsidRPr="006C67B8">
              <w:rPr>
                <w:b/>
                <w:bCs/>
              </w:rPr>
              <w:t>907</w:t>
            </w:r>
          </w:p>
        </w:tc>
        <w:tc>
          <w:tcPr>
            <w:tcW w:w="2126" w:type="dxa"/>
            <w:vAlign w:val="center"/>
          </w:tcPr>
          <w:p w14:paraId="4574E64D" w14:textId="77777777" w:rsidR="00CF01DB" w:rsidRPr="006C67B8" w:rsidRDefault="00CF01DB" w:rsidP="00C32B4D">
            <w:pPr>
              <w:jc w:val="center"/>
              <w:rPr>
                <w:b/>
              </w:rPr>
            </w:pPr>
            <w:r w:rsidRPr="006C67B8">
              <w:rPr>
                <w:b/>
              </w:rPr>
              <w:t>447</w:t>
            </w:r>
          </w:p>
        </w:tc>
        <w:tc>
          <w:tcPr>
            <w:tcW w:w="1985" w:type="dxa"/>
            <w:vAlign w:val="center"/>
          </w:tcPr>
          <w:p w14:paraId="30B3F423" w14:textId="77777777" w:rsidR="00CF01DB" w:rsidRPr="006C67B8" w:rsidRDefault="00CF01DB" w:rsidP="00C32B4D">
            <w:pPr>
              <w:jc w:val="center"/>
              <w:rPr>
                <w:b/>
              </w:rPr>
            </w:pPr>
            <w:r w:rsidRPr="006C67B8">
              <w:rPr>
                <w:b/>
              </w:rPr>
              <w:t>460</w:t>
            </w:r>
          </w:p>
        </w:tc>
      </w:tr>
    </w:tbl>
    <w:p w14:paraId="390194F4" w14:textId="27C4342F" w:rsidR="00CF01DB" w:rsidRDefault="00CF01DB" w:rsidP="0088791F">
      <w:pPr>
        <w:spacing w:before="240"/>
        <w:ind w:firstLine="709"/>
        <w:jc w:val="both"/>
        <w:rPr>
          <w:sz w:val="24"/>
          <w:szCs w:val="24"/>
        </w:rPr>
      </w:pPr>
      <w:r w:rsidRPr="005339FD">
        <w:rPr>
          <w:sz w:val="24"/>
          <w:szCs w:val="24"/>
        </w:rPr>
        <w:t>Аналіз рівня захворюваності показав, що чоловіки більш схильні до різного роду захворювань. Із загальної кількості хворих вони складають 50,7%, а жінки 49,3 %.</w:t>
      </w:r>
    </w:p>
    <w:p w14:paraId="614BAC42" w14:textId="77777777" w:rsidR="003C4D91" w:rsidRDefault="003C4D91" w:rsidP="003C4D91">
      <w:pPr>
        <w:ind w:left="-284"/>
        <w:jc w:val="center"/>
        <w:rPr>
          <w:b/>
          <w:sz w:val="24"/>
          <w:szCs w:val="24"/>
        </w:rPr>
      </w:pPr>
    </w:p>
    <w:p w14:paraId="2D12AC71" w14:textId="698DB6DA" w:rsidR="00FC0E7A" w:rsidRDefault="003C4D91" w:rsidP="003C4D91">
      <w:pPr>
        <w:ind w:left="-284"/>
        <w:jc w:val="center"/>
        <w:rPr>
          <w:b/>
          <w:sz w:val="24"/>
          <w:szCs w:val="24"/>
        </w:rPr>
      </w:pPr>
      <w:r w:rsidRPr="00BC525E">
        <w:rPr>
          <w:b/>
          <w:sz w:val="24"/>
          <w:szCs w:val="24"/>
        </w:rPr>
        <w:t>Показники рівн</w:t>
      </w:r>
      <w:r>
        <w:rPr>
          <w:b/>
          <w:sz w:val="24"/>
          <w:szCs w:val="24"/>
        </w:rPr>
        <w:t>я</w:t>
      </w:r>
      <w:r w:rsidRPr="00BC525E">
        <w:rPr>
          <w:b/>
          <w:sz w:val="24"/>
          <w:szCs w:val="24"/>
        </w:rPr>
        <w:t xml:space="preserve"> </w:t>
      </w:r>
      <w:r>
        <w:rPr>
          <w:b/>
          <w:sz w:val="24"/>
          <w:szCs w:val="24"/>
        </w:rPr>
        <w:t>смертності</w:t>
      </w:r>
      <w:r w:rsidRPr="00BC525E">
        <w:rPr>
          <w:b/>
          <w:sz w:val="24"/>
          <w:szCs w:val="24"/>
        </w:rPr>
        <w:t xml:space="preserve"> населення Городоцької громади</w:t>
      </w:r>
    </w:p>
    <w:p w14:paraId="7CACB8D6" w14:textId="7991DE4F" w:rsidR="000B0A4A" w:rsidRPr="003C4D91" w:rsidRDefault="000B0A4A" w:rsidP="000B0A4A">
      <w:pPr>
        <w:ind w:left="-284"/>
        <w:jc w:val="right"/>
        <w:rPr>
          <w:b/>
          <w:sz w:val="24"/>
          <w:szCs w:val="24"/>
        </w:rPr>
      </w:pPr>
      <w:r w:rsidRPr="00A71A64">
        <w:rPr>
          <w:bCs/>
        </w:rPr>
        <w:t>Табл.</w:t>
      </w:r>
      <w:r>
        <w:rPr>
          <w:bCs/>
        </w:rPr>
        <w:t>5.6.</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984"/>
        <w:gridCol w:w="1985"/>
        <w:gridCol w:w="2268"/>
      </w:tblGrid>
      <w:tr w:rsidR="00CF01DB" w:rsidRPr="005339FD" w14:paraId="07BEE642" w14:textId="77777777" w:rsidTr="00FC0E7A">
        <w:tc>
          <w:tcPr>
            <w:tcW w:w="3970" w:type="dxa"/>
          </w:tcPr>
          <w:p w14:paraId="0CBC24F8" w14:textId="77777777" w:rsidR="00CF01DB" w:rsidRPr="006C67B8" w:rsidRDefault="00CF01DB" w:rsidP="007309DD">
            <w:pPr>
              <w:jc w:val="center"/>
              <w:rPr>
                <w:b/>
              </w:rPr>
            </w:pPr>
            <w:r w:rsidRPr="006C67B8">
              <w:rPr>
                <w:b/>
              </w:rPr>
              <w:t>Рівень смертності</w:t>
            </w:r>
          </w:p>
        </w:tc>
        <w:tc>
          <w:tcPr>
            <w:tcW w:w="1984" w:type="dxa"/>
          </w:tcPr>
          <w:p w14:paraId="28E2E6C8" w14:textId="77777777" w:rsidR="00CF01DB" w:rsidRPr="006C67B8" w:rsidRDefault="00CF01DB" w:rsidP="007309DD">
            <w:pPr>
              <w:jc w:val="center"/>
              <w:rPr>
                <w:b/>
              </w:rPr>
            </w:pPr>
            <w:r w:rsidRPr="006C67B8">
              <w:rPr>
                <w:b/>
              </w:rPr>
              <w:t xml:space="preserve">Всього </w:t>
            </w:r>
          </w:p>
        </w:tc>
        <w:tc>
          <w:tcPr>
            <w:tcW w:w="1985" w:type="dxa"/>
          </w:tcPr>
          <w:p w14:paraId="23BC5256" w14:textId="77777777" w:rsidR="00CF01DB" w:rsidRPr="006C67B8" w:rsidRDefault="00CF01DB" w:rsidP="007309DD">
            <w:pPr>
              <w:jc w:val="center"/>
              <w:rPr>
                <w:b/>
              </w:rPr>
            </w:pPr>
            <w:r w:rsidRPr="006C67B8">
              <w:rPr>
                <w:b/>
              </w:rPr>
              <w:t>Всього жінок</w:t>
            </w:r>
          </w:p>
        </w:tc>
        <w:tc>
          <w:tcPr>
            <w:tcW w:w="2268" w:type="dxa"/>
          </w:tcPr>
          <w:p w14:paraId="0AAF7241" w14:textId="77777777" w:rsidR="00CF01DB" w:rsidRPr="006C67B8" w:rsidRDefault="00CF01DB" w:rsidP="009E186A">
            <w:pPr>
              <w:jc w:val="center"/>
              <w:rPr>
                <w:b/>
                <w:highlight w:val="yellow"/>
              </w:rPr>
            </w:pPr>
            <w:r w:rsidRPr="006C67B8">
              <w:rPr>
                <w:b/>
              </w:rPr>
              <w:t>Всього чоловіків</w:t>
            </w:r>
          </w:p>
        </w:tc>
      </w:tr>
      <w:tr w:rsidR="00CF01DB" w:rsidRPr="005339FD" w14:paraId="497FF481" w14:textId="77777777" w:rsidTr="00C72AAC">
        <w:tc>
          <w:tcPr>
            <w:tcW w:w="3970" w:type="dxa"/>
          </w:tcPr>
          <w:p w14:paraId="6A932EA4" w14:textId="0A007CB7" w:rsidR="00CF01DB" w:rsidRPr="006C67B8" w:rsidRDefault="00CF01DB" w:rsidP="00C72AAC">
            <w:pPr>
              <w:jc w:val="both"/>
            </w:pPr>
            <w:r w:rsidRPr="006C67B8">
              <w:rPr>
                <w:bCs/>
              </w:rPr>
              <w:t xml:space="preserve">Кількість смертей чоловіків від злоякісного новоутворення передміхурової залози </w:t>
            </w:r>
          </w:p>
        </w:tc>
        <w:tc>
          <w:tcPr>
            <w:tcW w:w="1984" w:type="dxa"/>
            <w:vAlign w:val="center"/>
          </w:tcPr>
          <w:p w14:paraId="2B712943" w14:textId="77777777" w:rsidR="00CF01DB" w:rsidRPr="006C67B8" w:rsidRDefault="00CF01DB" w:rsidP="00C72AAC">
            <w:pPr>
              <w:jc w:val="center"/>
              <w:rPr>
                <w:b/>
              </w:rPr>
            </w:pPr>
            <w:r w:rsidRPr="006C67B8">
              <w:rPr>
                <w:b/>
              </w:rPr>
              <w:t>6</w:t>
            </w:r>
          </w:p>
        </w:tc>
        <w:tc>
          <w:tcPr>
            <w:tcW w:w="1985" w:type="dxa"/>
            <w:vAlign w:val="center"/>
          </w:tcPr>
          <w:p w14:paraId="2F48C775" w14:textId="77777777" w:rsidR="00CF01DB" w:rsidRPr="006C67B8" w:rsidRDefault="00CF01DB" w:rsidP="00C72AAC">
            <w:pPr>
              <w:jc w:val="center"/>
              <w:rPr>
                <w:b/>
              </w:rPr>
            </w:pPr>
            <w:r w:rsidRPr="006C67B8">
              <w:rPr>
                <w:b/>
              </w:rPr>
              <w:t>0</w:t>
            </w:r>
          </w:p>
        </w:tc>
        <w:tc>
          <w:tcPr>
            <w:tcW w:w="2268" w:type="dxa"/>
            <w:vAlign w:val="center"/>
          </w:tcPr>
          <w:p w14:paraId="16189E5C" w14:textId="77777777" w:rsidR="00CF01DB" w:rsidRPr="006C67B8" w:rsidRDefault="00CF01DB" w:rsidP="00C72AAC">
            <w:pPr>
              <w:jc w:val="center"/>
              <w:rPr>
                <w:b/>
                <w:highlight w:val="yellow"/>
              </w:rPr>
            </w:pPr>
            <w:r w:rsidRPr="006C67B8">
              <w:rPr>
                <w:b/>
              </w:rPr>
              <w:t>6</w:t>
            </w:r>
          </w:p>
        </w:tc>
      </w:tr>
      <w:tr w:rsidR="00CF01DB" w:rsidRPr="005339FD" w14:paraId="679836D1" w14:textId="77777777" w:rsidTr="00C72AAC">
        <w:tc>
          <w:tcPr>
            <w:tcW w:w="3970" w:type="dxa"/>
          </w:tcPr>
          <w:p w14:paraId="4CD3E4D6" w14:textId="77777777" w:rsidR="00CF01DB" w:rsidRPr="006C67B8" w:rsidRDefault="00CF01DB" w:rsidP="007309DD">
            <w:pPr>
              <w:ind w:firstLine="38"/>
              <w:jc w:val="both"/>
            </w:pPr>
            <w:r w:rsidRPr="006C67B8">
              <w:rPr>
                <w:bCs/>
              </w:rPr>
              <w:t>Кількість смертей від злоякісного новоутворення молочної залози усього</w:t>
            </w:r>
          </w:p>
        </w:tc>
        <w:tc>
          <w:tcPr>
            <w:tcW w:w="1984" w:type="dxa"/>
            <w:vAlign w:val="center"/>
          </w:tcPr>
          <w:p w14:paraId="77FEB5C3" w14:textId="77777777" w:rsidR="00CF01DB" w:rsidRPr="006C67B8" w:rsidRDefault="00CF01DB" w:rsidP="00C72AAC">
            <w:pPr>
              <w:jc w:val="center"/>
              <w:rPr>
                <w:b/>
              </w:rPr>
            </w:pPr>
            <w:r w:rsidRPr="006C67B8">
              <w:rPr>
                <w:b/>
              </w:rPr>
              <w:t>5</w:t>
            </w:r>
          </w:p>
        </w:tc>
        <w:tc>
          <w:tcPr>
            <w:tcW w:w="1985" w:type="dxa"/>
            <w:vAlign w:val="center"/>
          </w:tcPr>
          <w:p w14:paraId="018FF9BF" w14:textId="77777777" w:rsidR="00CF01DB" w:rsidRPr="006C67B8" w:rsidRDefault="00CF01DB" w:rsidP="00C72AAC">
            <w:pPr>
              <w:jc w:val="center"/>
              <w:rPr>
                <w:b/>
              </w:rPr>
            </w:pPr>
            <w:r w:rsidRPr="006C67B8">
              <w:rPr>
                <w:b/>
              </w:rPr>
              <w:t>5</w:t>
            </w:r>
          </w:p>
        </w:tc>
        <w:tc>
          <w:tcPr>
            <w:tcW w:w="2268" w:type="dxa"/>
            <w:vAlign w:val="center"/>
          </w:tcPr>
          <w:p w14:paraId="0B6CCA44" w14:textId="77777777" w:rsidR="00CF01DB" w:rsidRPr="006C67B8" w:rsidRDefault="00CF01DB" w:rsidP="00C72AAC">
            <w:pPr>
              <w:jc w:val="center"/>
              <w:rPr>
                <w:b/>
                <w:highlight w:val="yellow"/>
              </w:rPr>
            </w:pPr>
            <w:r w:rsidRPr="006C67B8">
              <w:rPr>
                <w:b/>
              </w:rPr>
              <w:t>0</w:t>
            </w:r>
          </w:p>
        </w:tc>
      </w:tr>
      <w:tr w:rsidR="00CF01DB" w:rsidRPr="005339FD" w14:paraId="3B566D03" w14:textId="77777777" w:rsidTr="00C72AAC">
        <w:tc>
          <w:tcPr>
            <w:tcW w:w="3970" w:type="dxa"/>
          </w:tcPr>
          <w:p w14:paraId="557BEA65" w14:textId="77777777" w:rsidR="00CF01DB" w:rsidRPr="006C67B8" w:rsidRDefault="00CF01DB" w:rsidP="007309DD">
            <w:r w:rsidRPr="006C67B8">
              <w:rPr>
                <w:bCs/>
              </w:rPr>
              <w:t>Кількість смертей жінок від злоякісного новоутворення шийки матки</w:t>
            </w:r>
          </w:p>
        </w:tc>
        <w:tc>
          <w:tcPr>
            <w:tcW w:w="1984" w:type="dxa"/>
            <w:vAlign w:val="center"/>
          </w:tcPr>
          <w:p w14:paraId="0DDC0D98" w14:textId="77777777" w:rsidR="00CF01DB" w:rsidRPr="006C67B8" w:rsidRDefault="00CF01DB" w:rsidP="00C72AAC">
            <w:pPr>
              <w:jc w:val="center"/>
              <w:rPr>
                <w:b/>
              </w:rPr>
            </w:pPr>
            <w:r w:rsidRPr="006C67B8">
              <w:rPr>
                <w:b/>
              </w:rPr>
              <w:t>2</w:t>
            </w:r>
          </w:p>
        </w:tc>
        <w:tc>
          <w:tcPr>
            <w:tcW w:w="1985" w:type="dxa"/>
            <w:vAlign w:val="center"/>
          </w:tcPr>
          <w:p w14:paraId="4E023F15" w14:textId="77777777" w:rsidR="00CF01DB" w:rsidRPr="006C67B8" w:rsidRDefault="00CF01DB" w:rsidP="00C72AAC">
            <w:pPr>
              <w:jc w:val="center"/>
              <w:rPr>
                <w:b/>
              </w:rPr>
            </w:pPr>
            <w:r w:rsidRPr="006C67B8">
              <w:rPr>
                <w:b/>
              </w:rPr>
              <w:t>2</w:t>
            </w:r>
          </w:p>
        </w:tc>
        <w:tc>
          <w:tcPr>
            <w:tcW w:w="2268" w:type="dxa"/>
            <w:vAlign w:val="center"/>
          </w:tcPr>
          <w:p w14:paraId="473AF1AE" w14:textId="77777777" w:rsidR="00CF01DB" w:rsidRPr="006C67B8" w:rsidRDefault="00CF01DB" w:rsidP="00C72AAC">
            <w:pPr>
              <w:jc w:val="center"/>
              <w:rPr>
                <w:b/>
              </w:rPr>
            </w:pPr>
            <w:r w:rsidRPr="006C67B8">
              <w:rPr>
                <w:b/>
              </w:rPr>
              <w:t>0</w:t>
            </w:r>
          </w:p>
        </w:tc>
      </w:tr>
      <w:tr w:rsidR="00CF01DB" w:rsidRPr="005339FD" w14:paraId="48A76F36" w14:textId="77777777" w:rsidTr="00C72AAC">
        <w:tc>
          <w:tcPr>
            <w:tcW w:w="3970" w:type="dxa"/>
          </w:tcPr>
          <w:p w14:paraId="7DA0ECE5" w14:textId="77777777" w:rsidR="00CF01DB" w:rsidRPr="006C67B8" w:rsidRDefault="00CF01DB" w:rsidP="007309DD">
            <w:pPr>
              <w:rPr>
                <w:b/>
              </w:rPr>
            </w:pPr>
            <w:r w:rsidRPr="006C67B8">
              <w:rPr>
                <w:b/>
              </w:rPr>
              <w:t>Всього</w:t>
            </w:r>
          </w:p>
        </w:tc>
        <w:tc>
          <w:tcPr>
            <w:tcW w:w="1984" w:type="dxa"/>
            <w:vAlign w:val="center"/>
          </w:tcPr>
          <w:p w14:paraId="21AD011C" w14:textId="77777777" w:rsidR="00CF01DB" w:rsidRPr="006C67B8" w:rsidRDefault="00CF01DB" w:rsidP="00C72AAC">
            <w:pPr>
              <w:jc w:val="center"/>
              <w:rPr>
                <w:b/>
                <w:bCs/>
              </w:rPr>
            </w:pPr>
            <w:r w:rsidRPr="006C67B8">
              <w:rPr>
                <w:b/>
                <w:bCs/>
              </w:rPr>
              <w:t>13</w:t>
            </w:r>
          </w:p>
        </w:tc>
        <w:tc>
          <w:tcPr>
            <w:tcW w:w="1985" w:type="dxa"/>
            <w:vAlign w:val="center"/>
          </w:tcPr>
          <w:p w14:paraId="051042A7" w14:textId="77777777" w:rsidR="00CF01DB" w:rsidRPr="006C67B8" w:rsidRDefault="00CF01DB" w:rsidP="00C72AAC">
            <w:pPr>
              <w:jc w:val="center"/>
              <w:rPr>
                <w:b/>
              </w:rPr>
            </w:pPr>
            <w:r w:rsidRPr="006C67B8">
              <w:rPr>
                <w:b/>
              </w:rPr>
              <w:t>7</w:t>
            </w:r>
          </w:p>
        </w:tc>
        <w:tc>
          <w:tcPr>
            <w:tcW w:w="2268" w:type="dxa"/>
            <w:vAlign w:val="center"/>
          </w:tcPr>
          <w:p w14:paraId="5BD9ABFA" w14:textId="77777777" w:rsidR="00CF01DB" w:rsidRPr="006C67B8" w:rsidRDefault="00CF01DB" w:rsidP="00C72AAC">
            <w:pPr>
              <w:jc w:val="center"/>
              <w:rPr>
                <w:b/>
              </w:rPr>
            </w:pPr>
            <w:r w:rsidRPr="006C67B8">
              <w:rPr>
                <w:b/>
              </w:rPr>
              <w:t>6</w:t>
            </w:r>
          </w:p>
        </w:tc>
      </w:tr>
    </w:tbl>
    <w:p w14:paraId="052B823A" w14:textId="6F9E914B" w:rsidR="00CF01DB" w:rsidRPr="005339FD" w:rsidRDefault="00CF01DB" w:rsidP="0088791F">
      <w:pPr>
        <w:spacing w:before="240" w:after="240"/>
        <w:ind w:firstLine="709"/>
        <w:jc w:val="both"/>
        <w:rPr>
          <w:sz w:val="24"/>
          <w:szCs w:val="24"/>
        </w:rPr>
      </w:pPr>
      <w:r w:rsidRPr="005339FD">
        <w:rPr>
          <w:sz w:val="24"/>
          <w:szCs w:val="24"/>
        </w:rPr>
        <w:t xml:space="preserve">Ці статистичні відомості демонструють показники смертності від найпоширеніших онкологічних захворювань статевої сфери та молочної залози серед мешканців громади. Загалом, протягом досліджуваного періоду, а саме 2025 року, від цих хвороб померло 13 осіб. Більшість з них – жінки, а саме 7 випадків: 5 смертей були </w:t>
      </w:r>
      <w:r w:rsidRPr="005339FD">
        <w:rPr>
          <w:sz w:val="24"/>
          <w:szCs w:val="24"/>
        </w:rPr>
        <w:lastRenderedPageBreak/>
        <w:t>спричинені раком молочної залози та 2 – раком шийки матки. Смертність серед чоловіків склала 6 випадків, усі вони пов'язані зі злоякісним новоутворенням передміхурової залози. Ці показники підкреслюють значну важливість регулярних медичних оглядів та раннього виявлення онкологічних патологій як для жінок (зокрема, мамографія та гінекологічний огляд), так і для чоловіків (консультація уролога).</w:t>
      </w:r>
    </w:p>
    <w:p w14:paraId="31D6DF19" w14:textId="20F46590" w:rsidR="00CF01DB" w:rsidRPr="005339FD" w:rsidRDefault="00CF01DB" w:rsidP="0088791F">
      <w:pPr>
        <w:ind w:firstLine="709"/>
        <w:jc w:val="center"/>
        <w:rPr>
          <w:b/>
          <w:sz w:val="24"/>
          <w:szCs w:val="24"/>
        </w:rPr>
      </w:pPr>
      <w:r w:rsidRPr="005339FD">
        <w:rPr>
          <w:b/>
          <w:sz w:val="24"/>
          <w:szCs w:val="24"/>
        </w:rPr>
        <w:t>Рівень імунізації населення</w:t>
      </w:r>
    </w:p>
    <w:p w14:paraId="180238D0" w14:textId="52666508" w:rsidR="00E3058A" w:rsidRDefault="00CF01DB" w:rsidP="0088791F">
      <w:pPr>
        <w:ind w:firstLine="709"/>
        <w:jc w:val="both"/>
        <w:rPr>
          <w:sz w:val="24"/>
          <w:szCs w:val="24"/>
        </w:rPr>
      </w:pPr>
      <w:r w:rsidRPr="005339FD">
        <w:rPr>
          <w:sz w:val="24"/>
          <w:szCs w:val="24"/>
        </w:rPr>
        <w:t>Підтримання високого рівня імунізації населення згідно з Національним календарем профілактичних щеплень є критично важливим для створення надійного колективного імунітету та запобігання спалахам небезпечних інфекцій у громаді. Систематичне вакцинування у визначених вікових точках — від немовлят до дорослих — гарантує, що організм отримує та вчасно поновлює захист від 10 найнебезпечніших захворювань, серед яких туберкульоз, гепатит В, дифтерія, правець, кашлюк, поліомієліт, ХІБ-інфекція, кір, паротит та краснуха. Контроль охоплення щепленнями у кожній із цих вікових груп дозволяє медичній службі громади вчасно виявляти прогалини в імунітеті мешканців, уникати епідемій та мінімізувати навантаження на систему охорони здоров'я.</w:t>
      </w:r>
    </w:p>
    <w:p w14:paraId="6DA93EB6" w14:textId="5A5207CD" w:rsidR="00CF01DB" w:rsidRDefault="00CF01DB" w:rsidP="00E3058A">
      <w:pPr>
        <w:spacing w:before="240"/>
        <w:ind w:left="-284"/>
        <w:jc w:val="center"/>
        <w:rPr>
          <w:b/>
          <w:bCs/>
          <w:sz w:val="24"/>
          <w:szCs w:val="24"/>
        </w:rPr>
      </w:pPr>
      <w:r w:rsidRPr="005339FD">
        <w:rPr>
          <w:b/>
          <w:bCs/>
          <w:sz w:val="24"/>
          <w:szCs w:val="24"/>
        </w:rPr>
        <w:t>Бартатівський старостинський округ: с. Бартатів, с. Воля-Бартатівська</w:t>
      </w:r>
    </w:p>
    <w:p w14:paraId="5C62FDEC" w14:textId="21D1D049" w:rsidR="00FD548C" w:rsidRPr="00FD548C" w:rsidRDefault="00FD548C" w:rsidP="00FD548C">
      <w:pPr>
        <w:ind w:left="-284"/>
        <w:jc w:val="right"/>
        <w:rPr>
          <w:b/>
          <w:sz w:val="24"/>
          <w:szCs w:val="24"/>
        </w:rPr>
      </w:pPr>
      <w:r w:rsidRPr="00A71A64">
        <w:rPr>
          <w:bCs/>
        </w:rPr>
        <w:t>Табл.</w:t>
      </w:r>
      <w:r>
        <w:rPr>
          <w:bCs/>
        </w:rPr>
        <w:t>5.7.</w:t>
      </w:r>
    </w:p>
    <w:tbl>
      <w:tblPr>
        <w:tblStyle w:val="a4"/>
        <w:tblW w:w="9923" w:type="dxa"/>
        <w:tblInd w:w="-289" w:type="dxa"/>
        <w:tblLook w:val="04A0" w:firstRow="1" w:lastRow="0" w:firstColumn="1" w:lastColumn="0" w:noHBand="0" w:noVBand="1"/>
      </w:tblPr>
      <w:tblGrid>
        <w:gridCol w:w="2774"/>
        <w:gridCol w:w="817"/>
        <w:gridCol w:w="969"/>
        <w:gridCol w:w="1141"/>
        <w:gridCol w:w="1014"/>
        <w:gridCol w:w="1014"/>
        <w:gridCol w:w="1014"/>
        <w:gridCol w:w="1180"/>
      </w:tblGrid>
      <w:tr w:rsidR="00CF01DB" w:rsidRPr="005339FD" w14:paraId="52FA0A81" w14:textId="77777777" w:rsidTr="0029526A">
        <w:trPr>
          <w:trHeight w:val="273"/>
        </w:trPr>
        <w:tc>
          <w:tcPr>
            <w:tcW w:w="2978" w:type="dxa"/>
          </w:tcPr>
          <w:p w14:paraId="10D7AF07" w14:textId="77777777" w:rsidR="00CF01DB" w:rsidRPr="005339FD" w:rsidRDefault="00CF01DB" w:rsidP="00FD548C">
            <w:pPr>
              <w:ind w:right="-213" w:firstLine="101"/>
              <w:rPr>
                <w:b/>
                <w:bCs/>
                <w:sz w:val="24"/>
                <w:szCs w:val="24"/>
              </w:rPr>
            </w:pPr>
            <w:r w:rsidRPr="005339FD">
              <w:rPr>
                <w:b/>
                <w:bCs/>
                <w:sz w:val="24"/>
                <w:szCs w:val="24"/>
              </w:rPr>
              <w:t>Інфекційні хвороби</w:t>
            </w:r>
          </w:p>
        </w:tc>
        <w:tc>
          <w:tcPr>
            <w:tcW w:w="472" w:type="dxa"/>
          </w:tcPr>
          <w:p w14:paraId="3D624A07" w14:textId="77777777" w:rsidR="00CF01DB" w:rsidRPr="005339FD" w:rsidRDefault="00CF01DB" w:rsidP="00FD548C">
            <w:pPr>
              <w:rPr>
                <w:b/>
                <w:bCs/>
                <w:sz w:val="24"/>
                <w:szCs w:val="24"/>
              </w:rPr>
            </w:pPr>
            <w:r w:rsidRPr="005339FD">
              <w:rPr>
                <w:b/>
                <w:bCs/>
                <w:sz w:val="24"/>
                <w:szCs w:val="24"/>
              </w:rPr>
              <w:t>до 1 року</w:t>
            </w:r>
          </w:p>
        </w:tc>
        <w:tc>
          <w:tcPr>
            <w:tcW w:w="999" w:type="dxa"/>
          </w:tcPr>
          <w:p w14:paraId="7EBEC801" w14:textId="77777777" w:rsidR="00CF01DB" w:rsidRPr="005339FD" w:rsidRDefault="00CF01DB" w:rsidP="00FD548C">
            <w:pPr>
              <w:rPr>
                <w:b/>
                <w:bCs/>
                <w:sz w:val="24"/>
                <w:szCs w:val="24"/>
              </w:rPr>
            </w:pPr>
            <w:r w:rsidRPr="005339FD">
              <w:rPr>
                <w:b/>
                <w:bCs/>
                <w:sz w:val="24"/>
                <w:szCs w:val="24"/>
              </w:rPr>
              <w:t>1 рік</w:t>
            </w:r>
          </w:p>
        </w:tc>
        <w:tc>
          <w:tcPr>
            <w:tcW w:w="1150" w:type="dxa"/>
          </w:tcPr>
          <w:p w14:paraId="780BC9EB" w14:textId="77777777" w:rsidR="00CF01DB" w:rsidRPr="005339FD" w:rsidRDefault="00CF01DB" w:rsidP="00FD548C">
            <w:pPr>
              <w:rPr>
                <w:b/>
                <w:bCs/>
                <w:sz w:val="24"/>
                <w:szCs w:val="24"/>
              </w:rPr>
            </w:pPr>
            <w:r w:rsidRPr="005339FD">
              <w:rPr>
                <w:b/>
                <w:bCs/>
                <w:sz w:val="24"/>
                <w:szCs w:val="24"/>
              </w:rPr>
              <w:t>18 місяців</w:t>
            </w:r>
          </w:p>
        </w:tc>
        <w:tc>
          <w:tcPr>
            <w:tcW w:w="1048" w:type="dxa"/>
          </w:tcPr>
          <w:p w14:paraId="774E2A70" w14:textId="77777777" w:rsidR="00CF01DB" w:rsidRPr="005339FD" w:rsidRDefault="00CF01DB" w:rsidP="00FD548C">
            <w:pPr>
              <w:rPr>
                <w:b/>
                <w:bCs/>
                <w:sz w:val="24"/>
                <w:szCs w:val="24"/>
              </w:rPr>
            </w:pPr>
            <w:r w:rsidRPr="005339FD">
              <w:rPr>
                <w:b/>
                <w:bCs/>
                <w:sz w:val="24"/>
                <w:szCs w:val="24"/>
              </w:rPr>
              <w:t>6 років</w:t>
            </w:r>
          </w:p>
        </w:tc>
        <w:tc>
          <w:tcPr>
            <w:tcW w:w="1048" w:type="dxa"/>
          </w:tcPr>
          <w:p w14:paraId="0CBF0473" w14:textId="77777777" w:rsidR="00CF01DB" w:rsidRPr="005339FD" w:rsidRDefault="00CF01DB" w:rsidP="00FD548C">
            <w:pPr>
              <w:rPr>
                <w:b/>
                <w:bCs/>
                <w:sz w:val="24"/>
                <w:szCs w:val="24"/>
              </w:rPr>
            </w:pPr>
            <w:r w:rsidRPr="005339FD">
              <w:rPr>
                <w:b/>
                <w:bCs/>
                <w:sz w:val="24"/>
                <w:szCs w:val="24"/>
              </w:rPr>
              <w:t>14 років</w:t>
            </w:r>
          </w:p>
        </w:tc>
        <w:tc>
          <w:tcPr>
            <w:tcW w:w="1048" w:type="dxa"/>
          </w:tcPr>
          <w:p w14:paraId="171A69B3" w14:textId="77777777" w:rsidR="00CF01DB" w:rsidRPr="005339FD" w:rsidRDefault="00CF01DB" w:rsidP="00FD548C">
            <w:pPr>
              <w:rPr>
                <w:b/>
                <w:bCs/>
                <w:sz w:val="24"/>
                <w:szCs w:val="24"/>
              </w:rPr>
            </w:pPr>
            <w:r w:rsidRPr="005339FD">
              <w:rPr>
                <w:b/>
                <w:bCs/>
                <w:sz w:val="24"/>
                <w:szCs w:val="24"/>
              </w:rPr>
              <w:t>16 років</w:t>
            </w:r>
          </w:p>
        </w:tc>
        <w:tc>
          <w:tcPr>
            <w:tcW w:w="1180" w:type="dxa"/>
          </w:tcPr>
          <w:p w14:paraId="6B55BB29" w14:textId="77777777" w:rsidR="00CF01DB" w:rsidRPr="005339FD" w:rsidRDefault="00CF01DB" w:rsidP="00FD548C">
            <w:pPr>
              <w:rPr>
                <w:b/>
                <w:bCs/>
                <w:sz w:val="24"/>
                <w:szCs w:val="24"/>
              </w:rPr>
            </w:pPr>
            <w:r w:rsidRPr="005339FD">
              <w:rPr>
                <w:b/>
                <w:bCs/>
                <w:sz w:val="24"/>
                <w:szCs w:val="24"/>
              </w:rPr>
              <w:t>Дорослі</w:t>
            </w:r>
          </w:p>
        </w:tc>
      </w:tr>
      <w:tr w:rsidR="00CF01DB" w:rsidRPr="005339FD" w14:paraId="21DEA87A" w14:textId="77777777" w:rsidTr="00885AB2">
        <w:trPr>
          <w:trHeight w:val="273"/>
        </w:trPr>
        <w:tc>
          <w:tcPr>
            <w:tcW w:w="2978" w:type="dxa"/>
          </w:tcPr>
          <w:p w14:paraId="5D71E562" w14:textId="77777777" w:rsidR="00CF01DB" w:rsidRPr="005339FD" w:rsidRDefault="00CF01DB" w:rsidP="007309DD">
            <w:pPr>
              <w:ind w:right="-213" w:firstLine="101"/>
              <w:rPr>
                <w:sz w:val="24"/>
                <w:szCs w:val="24"/>
              </w:rPr>
            </w:pPr>
            <w:r w:rsidRPr="005339FD">
              <w:rPr>
                <w:sz w:val="24"/>
                <w:szCs w:val="24"/>
              </w:rPr>
              <w:t>Теберкульоз</w:t>
            </w:r>
          </w:p>
        </w:tc>
        <w:tc>
          <w:tcPr>
            <w:tcW w:w="472" w:type="dxa"/>
            <w:vAlign w:val="center"/>
          </w:tcPr>
          <w:p w14:paraId="7579B75E" w14:textId="77777777" w:rsidR="00CF01DB" w:rsidRPr="005339FD" w:rsidRDefault="00CF01DB" w:rsidP="00885AB2">
            <w:pPr>
              <w:jc w:val="center"/>
              <w:rPr>
                <w:sz w:val="24"/>
                <w:szCs w:val="24"/>
              </w:rPr>
            </w:pPr>
          </w:p>
        </w:tc>
        <w:tc>
          <w:tcPr>
            <w:tcW w:w="999" w:type="dxa"/>
            <w:vAlign w:val="center"/>
          </w:tcPr>
          <w:p w14:paraId="597C7806" w14:textId="77777777" w:rsidR="00CF01DB" w:rsidRPr="005339FD" w:rsidRDefault="00CF01DB" w:rsidP="00885AB2">
            <w:pPr>
              <w:jc w:val="center"/>
              <w:rPr>
                <w:sz w:val="24"/>
                <w:szCs w:val="24"/>
              </w:rPr>
            </w:pPr>
            <w:r w:rsidRPr="005339FD">
              <w:rPr>
                <w:sz w:val="24"/>
                <w:szCs w:val="24"/>
              </w:rPr>
              <w:t>80</w:t>
            </w:r>
          </w:p>
        </w:tc>
        <w:tc>
          <w:tcPr>
            <w:tcW w:w="1150" w:type="dxa"/>
            <w:vAlign w:val="center"/>
          </w:tcPr>
          <w:p w14:paraId="17156728" w14:textId="77777777" w:rsidR="00CF01DB" w:rsidRPr="005339FD" w:rsidRDefault="00CF01DB" w:rsidP="00885AB2">
            <w:pPr>
              <w:jc w:val="center"/>
              <w:rPr>
                <w:sz w:val="24"/>
                <w:szCs w:val="24"/>
              </w:rPr>
            </w:pPr>
          </w:p>
        </w:tc>
        <w:tc>
          <w:tcPr>
            <w:tcW w:w="1048" w:type="dxa"/>
            <w:vAlign w:val="center"/>
          </w:tcPr>
          <w:p w14:paraId="2B232F5E" w14:textId="77777777" w:rsidR="00CF01DB" w:rsidRPr="005339FD" w:rsidRDefault="00CF01DB" w:rsidP="00885AB2">
            <w:pPr>
              <w:jc w:val="center"/>
              <w:rPr>
                <w:sz w:val="24"/>
                <w:szCs w:val="24"/>
              </w:rPr>
            </w:pPr>
          </w:p>
        </w:tc>
        <w:tc>
          <w:tcPr>
            <w:tcW w:w="1048" w:type="dxa"/>
            <w:vAlign w:val="center"/>
          </w:tcPr>
          <w:p w14:paraId="7FDCE7B6" w14:textId="77777777" w:rsidR="00CF01DB" w:rsidRPr="005339FD" w:rsidRDefault="00CF01DB" w:rsidP="00885AB2">
            <w:pPr>
              <w:jc w:val="center"/>
              <w:rPr>
                <w:sz w:val="24"/>
                <w:szCs w:val="24"/>
              </w:rPr>
            </w:pPr>
          </w:p>
        </w:tc>
        <w:tc>
          <w:tcPr>
            <w:tcW w:w="1048" w:type="dxa"/>
            <w:vAlign w:val="center"/>
          </w:tcPr>
          <w:p w14:paraId="58B224A8" w14:textId="77777777" w:rsidR="00CF01DB" w:rsidRPr="005339FD" w:rsidRDefault="00CF01DB" w:rsidP="00885AB2">
            <w:pPr>
              <w:jc w:val="center"/>
              <w:rPr>
                <w:sz w:val="24"/>
                <w:szCs w:val="24"/>
              </w:rPr>
            </w:pPr>
          </w:p>
        </w:tc>
        <w:tc>
          <w:tcPr>
            <w:tcW w:w="1180" w:type="dxa"/>
            <w:vAlign w:val="center"/>
          </w:tcPr>
          <w:p w14:paraId="45351E78" w14:textId="77777777" w:rsidR="00CF01DB" w:rsidRPr="005339FD" w:rsidRDefault="00CF01DB" w:rsidP="00885AB2">
            <w:pPr>
              <w:jc w:val="center"/>
              <w:rPr>
                <w:sz w:val="24"/>
                <w:szCs w:val="24"/>
              </w:rPr>
            </w:pPr>
          </w:p>
        </w:tc>
      </w:tr>
      <w:tr w:rsidR="00CF01DB" w:rsidRPr="005339FD" w14:paraId="6C375C55" w14:textId="77777777" w:rsidTr="00885AB2">
        <w:trPr>
          <w:trHeight w:val="286"/>
        </w:trPr>
        <w:tc>
          <w:tcPr>
            <w:tcW w:w="2978" w:type="dxa"/>
          </w:tcPr>
          <w:p w14:paraId="75F223B6" w14:textId="77777777" w:rsidR="00CF01DB" w:rsidRPr="005339FD" w:rsidRDefault="00CF01DB" w:rsidP="007309DD">
            <w:pPr>
              <w:ind w:right="-213" w:firstLine="101"/>
              <w:rPr>
                <w:sz w:val="24"/>
                <w:szCs w:val="24"/>
              </w:rPr>
            </w:pPr>
            <w:r w:rsidRPr="005339FD">
              <w:rPr>
                <w:sz w:val="24"/>
                <w:szCs w:val="24"/>
              </w:rPr>
              <w:t>Гепатит В</w:t>
            </w:r>
          </w:p>
        </w:tc>
        <w:tc>
          <w:tcPr>
            <w:tcW w:w="472" w:type="dxa"/>
            <w:vAlign w:val="center"/>
          </w:tcPr>
          <w:p w14:paraId="655103B0" w14:textId="77777777" w:rsidR="00CF01DB" w:rsidRPr="005339FD" w:rsidRDefault="00CF01DB" w:rsidP="00885AB2">
            <w:pPr>
              <w:jc w:val="center"/>
              <w:rPr>
                <w:sz w:val="24"/>
                <w:szCs w:val="24"/>
              </w:rPr>
            </w:pPr>
            <w:r w:rsidRPr="005339FD">
              <w:rPr>
                <w:sz w:val="24"/>
                <w:szCs w:val="24"/>
              </w:rPr>
              <w:t>86,7</w:t>
            </w:r>
          </w:p>
        </w:tc>
        <w:tc>
          <w:tcPr>
            <w:tcW w:w="999" w:type="dxa"/>
            <w:vAlign w:val="center"/>
          </w:tcPr>
          <w:p w14:paraId="70075977" w14:textId="77777777" w:rsidR="00CF01DB" w:rsidRPr="005339FD" w:rsidRDefault="00CF01DB" w:rsidP="00885AB2">
            <w:pPr>
              <w:jc w:val="center"/>
              <w:rPr>
                <w:sz w:val="24"/>
                <w:szCs w:val="24"/>
              </w:rPr>
            </w:pPr>
          </w:p>
        </w:tc>
        <w:tc>
          <w:tcPr>
            <w:tcW w:w="1150" w:type="dxa"/>
            <w:vAlign w:val="center"/>
          </w:tcPr>
          <w:p w14:paraId="650024F6" w14:textId="77777777" w:rsidR="00CF01DB" w:rsidRPr="005339FD" w:rsidRDefault="00CF01DB" w:rsidP="00885AB2">
            <w:pPr>
              <w:jc w:val="center"/>
              <w:rPr>
                <w:sz w:val="24"/>
                <w:szCs w:val="24"/>
              </w:rPr>
            </w:pPr>
          </w:p>
        </w:tc>
        <w:tc>
          <w:tcPr>
            <w:tcW w:w="1048" w:type="dxa"/>
            <w:vAlign w:val="center"/>
          </w:tcPr>
          <w:p w14:paraId="5196DF96" w14:textId="77777777" w:rsidR="00CF01DB" w:rsidRPr="005339FD" w:rsidRDefault="00CF01DB" w:rsidP="00885AB2">
            <w:pPr>
              <w:jc w:val="center"/>
              <w:rPr>
                <w:sz w:val="24"/>
                <w:szCs w:val="24"/>
              </w:rPr>
            </w:pPr>
          </w:p>
        </w:tc>
        <w:tc>
          <w:tcPr>
            <w:tcW w:w="1048" w:type="dxa"/>
            <w:vAlign w:val="center"/>
          </w:tcPr>
          <w:p w14:paraId="240C5EC0" w14:textId="77777777" w:rsidR="00CF01DB" w:rsidRPr="005339FD" w:rsidRDefault="00CF01DB" w:rsidP="00885AB2">
            <w:pPr>
              <w:jc w:val="center"/>
              <w:rPr>
                <w:sz w:val="24"/>
                <w:szCs w:val="24"/>
              </w:rPr>
            </w:pPr>
          </w:p>
        </w:tc>
        <w:tc>
          <w:tcPr>
            <w:tcW w:w="1048" w:type="dxa"/>
            <w:vAlign w:val="center"/>
          </w:tcPr>
          <w:p w14:paraId="099BBCC0" w14:textId="77777777" w:rsidR="00CF01DB" w:rsidRPr="005339FD" w:rsidRDefault="00CF01DB" w:rsidP="00885AB2">
            <w:pPr>
              <w:jc w:val="center"/>
              <w:rPr>
                <w:sz w:val="24"/>
                <w:szCs w:val="24"/>
              </w:rPr>
            </w:pPr>
          </w:p>
        </w:tc>
        <w:tc>
          <w:tcPr>
            <w:tcW w:w="1180" w:type="dxa"/>
            <w:vAlign w:val="center"/>
          </w:tcPr>
          <w:p w14:paraId="36A4D2CA" w14:textId="77777777" w:rsidR="00CF01DB" w:rsidRPr="005339FD" w:rsidRDefault="00CF01DB" w:rsidP="00885AB2">
            <w:pPr>
              <w:jc w:val="center"/>
              <w:rPr>
                <w:sz w:val="24"/>
                <w:szCs w:val="24"/>
              </w:rPr>
            </w:pPr>
          </w:p>
        </w:tc>
      </w:tr>
      <w:tr w:rsidR="00CF01DB" w:rsidRPr="005339FD" w14:paraId="33B6CFAA" w14:textId="77777777" w:rsidTr="00885AB2">
        <w:trPr>
          <w:trHeight w:val="273"/>
        </w:trPr>
        <w:tc>
          <w:tcPr>
            <w:tcW w:w="2978" w:type="dxa"/>
          </w:tcPr>
          <w:p w14:paraId="22DE17A0" w14:textId="77777777" w:rsidR="00CF01DB" w:rsidRPr="005339FD" w:rsidRDefault="00CF01DB" w:rsidP="007309DD">
            <w:pPr>
              <w:ind w:right="-213" w:firstLine="101"/>
              <w:rPr>
                <w:sz w:val="24"/>
                <w:szCs w:val="24"/>
              </w:rPr>
            </w:pPr>
            <w:r w:rsidRPr="005339FD">
              <w:rPr>
                <w:sz w:val="24"/>
                <w:szCs w:val="24"/>
              </w:rPr>
              <w:t>Дифтерія, правець,</w:t>
            </w:r>
          </w:p>
          <w:p w14:paraId="3D3D1A96" w14:textId="77777777" w:rsidR="00CF01DB" w:rsidRPr="005339FD" w:rsidRDefault="00CF01DB" w:rsidP="007309DD">
            <w:pPr>
              <w:ind w:right="-213" w:firstLine="101"/>
              <w:rPr>
                <w:sz w:val="24"/>
                <w:szCs w:val="24"/>
              </w:rPr>
            </w:pPr>
            <w:r w:rsidRPr="005339FD">
              <w:rPr>
                <w:sz w:val="24"/>
                <w:szCs w:val="24"/>
              </w:rPr>
              <w:t>кашлюк</w:t>
            </w:r>
          </w:p>
        </w:tc>
        <w:tc>
          <w:tcPr>
            <w:tcW w:w="472" w:type="dxa"/>
            <w:vAlign w:val="center"/>
          </w:tcPr>
          <w:p w14:paraId="6C31AE94" w14:textId="77777777" w:rsidR="00CF01DB" w:rsidRPr="005339FD" w:rsidRDefault="00CF01DB" w:rsidP="00885AB2">
            <w:pPr>
              <w:jc w:val="center"/>
              <w:rPr>
                <w:sz w:val="24"/>
                <w:szCs w:val="24"/>
              </w:rPr>
            </w:pPr>
            <w:r w:rsidRPr="005339FD">
              <w:rPr>
                <w:sz w:val="24"/>
                <w:szCs w:val="24"/>
              </w:rPr>
              <w:t>113,3</w:t>
            </w:r>
          </w:p>
        </w:tc>
        <w:tc>
          <w:tcPr>
            <w:tcW w:w="999" w:type="dxa"/>
            <w:vAlign w:val="center"/>
          </w:tcPr>
          <w:p w14:paraId="4903458C" w14:textId="77777777" w:rsidR="00CF01DB" w:rsidRPr="005339FD" w:rsidRDefault="00CF01DB" w:rsidP="00885AB2">
            <w:pPr>
              <w:jc w:val="center"/>
              <w:rPr>
                <w:sz w:val="24"/>
                <w:szCs w:val="24"/>
              </w:rPr>
            </w:pPr>
          </w:p>
        </w:tc>
        <w:tc>
          <w:tcPr>
            <w:tcW w:w="1150" w:type="dxa"/>
            <w:vAlign w:val="center"/>
          </w:tcPr>
          <w:p w14:paraId="1D8FE759" w14:textId="77777777" w:rsidR="00CF01DB" w:rsidRPr="005339FD" w:rsidRDefault="00CF01DB" w:rsidP="00885AB2">
            <w:pPr>
              <w:jc w:val="center"/>
              <w:rPr>
                <w:sz w:val="24"/>
                <w:szCs w:val="24"/>
              </w:rPr>
            </w:pPr>
            <w:r w:rsidRPr="005339FD">
              <w:rPr>
                <w:sz w:val="24"/>
                <w:szCs w:val="24"/>
              </w:rPr>
              <w:t>73,3</w:t>
            </w:r>
          </w:p>
        </w:tc>
        <w:tc>
          <w:tcPr>
            <w:tcW w:w="1048" w:type="dxa"/>
            <w:vAlign w:val="center"/>
          </w:tcPr>
          <w:p w14:paraId="34AB12DB" w14:textId="77777777" w:rsidR="00CF01DB" w:rsidRPr="005339FD" w:rsidRDefault="00CF01DB" w:rsidP="00885AB2">
            <w:pPr>
              <w:jc w:val="center"/>
              <w:rPr>
                <w:sz w:val="24"/>
                <w:szCs w:val="24"/>
              </w:rPr>
            </w:pPr>
            <w:r w:rsidRPr="005339FD">
              <w:rPr>
                <w:sz w:val="24"/>
                <w:szCs w:val="24"/>
              </w:rPr>
              <w:t>94,1</w:t>
            </w:r>
          </w:p>
        </w:tc>
        <w:tc>
          <w:tcPr>
            <w:tcW w:w="1048" w:type="dxa"/>
            <w:vAlign w:val="center"/>
          </w:tcPr>
          <w:p w14:paraId="21FF2703" w14:textId="77777777" w:rsidR="00CF01DB" w:rsidRPr="005339FD" w:rsidRDefault="00CF01DB" w:rsidP="00885AB2">
            <w:pPr>
              <w:jc w:val="center"/>
              <w:rPr>
                <w:sz w:val="24"/>
                <w:szCs w:val="24"/>
              </w:rPr>
            </w:pPr>
          </w:p>
        </w:tc>
        <w:tc>
          <w:tcPr>
            <w:tcW w:w="1048" w:type="dxa"/>
            <w:vAlign w:val="center"/>
          </w:tcPr>
          <w:p w14:paraId="5488748E" w14:textId="77777777" w:rsidR="00CF01DB" w:rsidRPr="005339FD" w:rsidRDefault="00CF01DB" w:rsidP="00885AB2">
            <w:pPr>
              <w:jc w:val="center"/>
              <w:rPr>
                <w:sz w:val="24"/>
                <w:szCs w:val="24"/>
              </w:rPr>
            </w:pPr>
            <w:r w:rsidRPr="005339FD">
              <w:rPr>
                <w:sz w:val="24"/>
                <w:szCs w:val="24"/>
              </w:rPr>
              <w:t>94,4</w:t>
            </w:r>
          </w:p>
        </w:tc>
        <w:tc>
          <w:tcPr>
            <w:tcW w:w="1180" w:type="dxa"/>
            <w:vAlign w:val="center"/>
          </w:tcPr>
          <w:p w14:paraId="11EC5CF5" w14:textId="77777777" w:rsidR="00CF01DB" w:rsidRPr="005339FD" w:rsidRDefault="00CF01DB" w:rsidP="00885AB2">
            <w:pPr>
              <w:jc w:val="center"/>
              <w:rPr>
                <w:sz w:val="24"/>
                <w:szCs w:val="24"/>
              </w:rPr>
            </w:pPr>
            <w:r w:rsidRPr="005339FD">
              <w:rPr>
                <w:sz w:val="24"/>
                <w:szCs w:val="24"/>
              </w:rPr>
              <w:t>148,9</w:t>
            </w:r>
          </w:p>
        </w:tc>
      </w:tr>
      <w:tr w:rsidR="00CF01DB" w:rsidRPr="005339FD" w14:paraId="35284758" w14:textId="77777777" w:rsidTr="00885AB2">
        <w:trPr>
          <w:trHeight w:val="273"/>
        </w:trPr>
        <w:tc>
          <w:tcPr>
            <w:tcW w:w="2978" w:type="dxa"/>
          </w:tcPr>
          <w:p w14:paraId="07496A21" w14:textId="77777777" w:rsidR="00CF01DB" w:rsidRPr="005339FD" w:rsidRDefault="00CF01DB" w:rsidP="007309DD">
            <w:pPr>
              <w:ind w:right="-213" w:firstLine="101"/>
              <w:rPr>
                <w:sz w:val="24"/>
                <w:szCs w:val="24"/>
              </w:rPr>
            </w:pPr>
            <w:r w:rsidRPr="005339FD">
              <w:rPr>
                <w:sz w:val="24"/>
                <w:szCs w:val="24"/>
              </w:rPr>
              <w:t>Поліомієліт</w:t>
            </w:r>
          </w:p>
        </w:tc>
        <w:tc>
          <w:tcPr>
            <w:tcW w:w="472" w:type="dxa"/>
            <w:vAlign w:val="center"/>
          </w:tcPr>
          <w:p w14:paraId="26791E66" w14:textId="77777777" w:rsidR="00CF01DB" w:rsidRPr="005339FD" w:rsidRDefault="00CF01DB" w:rsidP="00885AB2">
            <w:pPr>
              <w:jc w:val="center"/>
              <w:rPr>
                <w:sz w:val="24"/>
                <w:szCs w:val="24"/>
              </w:rPr>
            </w:pPr>
            <w:r w:rsidRPr="005339FD">
              <w:rPr>
                <w:sz w:val="24"/>
                <w:szCs w:val="24"/>
              </w:rPr>
              <w:t>86,7</w:t>
            </w:r>
          </w:p>
        </w:tc>
        <w:tc>
          <w:tcPr>
            <w:tcW w:w="999" w:type="dxa"/>
            <w:vAlign w:val="center"/>
          </w:tcPr>
          <w:p w14:paraId="0F90018E" w14:textId="77777777" w:rsidR="00CF01DB" w:rsidRPr="005339FD" w:rsidRDefault="00CF01DB" w:rsidP="00885AB2">
            <w:pPr>
              <w:jc w:val="center"/>
              <w:rPr>
                <w:sz w:val="24"/>
                <w:szCs w:val="24"/>
              </w:rPr>
            </w:pPr>
          </w:p>
        </w:tc>
        <w:tc>
          <w:tcPr>
            <w:tcW w:w="1150" w:type="dxa"/>
            <w:vAlign w:val="center"/>
          </w:tcPr>
          <w:p w14:paraId="2298578A" w14:textId="77777777" w:rsidR="00CF01DB" w:rsidRPr="005339FD" w:rsidRDefault="00CF01DB" w:rsidP="00885AB2">
            <w:pPr>
              <w:jc w:val="center"/>
              <w:rPr>
                <w:sz w:val="24"/>
                <w:szCs w:val="24"/>
              </w:rPr>
            </w:pPr>
            <w:r w:rsidRPr="005339FD">
              <w:rPr>
                <w:sz w:val="24"/>
                <w:szCs w:val="24"/>
              </w:rPr>
              <w:t>93,3</w:t>
            </w:r>
          </w:p>
        </w:tc>
        <w:tc>
          <w:tcPr>
            <w:tcW w:w="1048" w:type="dxa"/>
            <w:vAlign w:val="center"/>
          </w:tcPr>
          <w:p w14:paraId="49631064" w14:textId="77777777" w:rsidR="00CF01DB" w:rsidRPr="005339FD" w:rsidRDefault="00CF01DB" w:rsidP="00885AB2">
            <w:pPr>
              <w:jc w:val="center"/>
              <w:rPr>
                <w:sz w:val="24"/>
                <w:szCs w:val="24"/>
              </w:rPr>
            </w:pPr>
            <w:r w:rsidRPr="005339FD">
              <w:rPr>
                <w:sz w:val="24"/>
                <w:szCs w:val="24"/>
              </w:rPr>
              <w:t>123,5</w:t>
            </w:r>
          </w:p>
        </w:tc>
        <w:tc>
          <w:tcPr>
            <w:tcW w:w="1048" w:type="dxa"/>
            <w:vAlign w:val="center"/>
          </w:tcPr>
          <w:p w14:paraId="78789C33" w14:textId="77777777" w:rsidR="00CF01DB" w:rsidRPr="005339FD" w:rsidRDefault="00CF01DB" w:rsidP="00885AB2">
            <w:pPr>
              <w:jc w:val="center"/>
              <w:rPr>
                <w:sz w:val="24"/>
                <w:szCs w:val="24"/>
              </w:rPr>
            </w:pPr>
            <w:r w:rsidRPr="005339FD">
              <w:rPr>
                <w:sz w:val="24"/>
                <w:szCs w:val="24"/>
              </w:rPr>
              <w:t>100</w:t>
            </w:r>
          </w:p>
        </w:tc>
        <w:tc>
          <w:tcPr>
            <w:tcW w:w="1048" w:type="dxa"/>
            <w:vAlign w:val="center"/>
          </w:tcPr>
          <w:p w14:paraId="460D427E" w14:textId="77777777" w:rsidR="00CF01DB" w:rsidRPr="005339FD" w:rsidRDefault="00CF01DB" w:rsidP="00885AB2">
            <w:pPr>
              <w:jc w:val="center"/>
              <w:rPr>
                <w:sz w:val="24"/>
                <w:szCs w:val="24"/>
              </w:rPr>
            </w:pPr>
          </w:p>
        </w:tc>
        <w:tc>
          <w:tcPr>
            <w:tcW w:w="1180" w:type="dxa"/>
            <w:vAlign w:val="center"/>
          </w:tcPr>
          <w:p w14:paraId="05BCC042" w14:textId="77777777" w:rsidR="00CF01DB" w:rsidRPr="005339FD" w:rsidRDefault="00CF01DB" w:rsidP="00885AB2">
            <w:pPr>
              <w:jc w:val="center"/>
              <w:rPr>
                <w:sz w:val="24"/>
                <w:szCs w:val="24"/>
              </w:rPr>
            </w:pPr>
          </w:p>
        </w:tc>
      </w:tr>
      <w:tr w:rsidR="00CF01DB" w:rsidRPr="005339FD" w14:paraId="26212E1B" w14:textId="77777777" w:rsidTr="00885AB2">
        <w:trPr>
          <w:trHeight w:val="273"/>
        </w:trPr>
        <w:tc>
          <w:tcPr>
            <w:tcW w:w="2978" w:type="dxa"/>
          </w:tcPr>
          <w:p w14:paraId="6545CA9E" w14:textId="77777777" w:rsidR="00CF01DB" w:rsidRPr="005339FD" w:rsidRDefault="00CF01DB" w:rsidP="007309DD">
            <w:pPr>
              <w:ind w:right="-213" w:firstLine="101"/>
              <w:rPr>
                <w:sz w:val="24"/>
                <w:szCs w:val="24"/>
              </w:rPr>
            </w:pPr>
            <w:r w:rsidRPr="005339FD">
              <w:rPr>
                <w:sz w:val="24"/>
                <w:szCs w:val="24"/>
              </w:rPr>
              <w:t>ХІБ-інфекція</w:t>
            </w:r>
          </w:p>
        </w:tc>
        <w:tc>
          <w:tcPr>
            <w:tcW w:w="472" w:type="dxa"/>
            <w:vAlign w:val="center"/>
          </w:tcPr>
          <w:p w14:paraId="417AEC76" w14:textId="77777777" w:rsidR="00CF01DB" w:rsidRPr="005339FD" w:rsidRDefault="00CF01DB" w:rsidP="00885AB2">
            <w:pPr>
              <w:jc w:val="center"/>
              <w:rPr>
                <w:sz w:val="24"/>
                <w:szCs w:val="24"/>
              </w:rPr>
            </w:pPr>
            <w:r w:rsidRPr="005339FD">
              <w:rPr>
                <w:sz w:val="24"/>
                <w:szCs w:val="24"/>
              </w:rPr>
              <w:t>120</w:t>
            </w:r>
          </w:p>
        </w:tc>
        <w:tc>
          <w:tcPr>
            <w:tcW w:w="999" w:type="dxa"/>
            <w:vAlign w:val="center"/>
          </w:tcPr>
          <w:p w14:paraId="23CE3546" w14:textId="77777777" w:rsidR="00CF01DB" w:rsidRPr="005339FD" w:rsidRDefault="00CF01DB" w:rsidP="00885AB2">
            <w:pPr>
              <w:jc w:val="center"/>
              <w:rPr>
                <w:sz w:val="24"/>
                <w:szCs w:val="24"/>
              </w:rPr>
            </w:pPr>
            <w:r w:rsidRPr="005339FD">
              <w:rPr>
                <w:sz w:val="24"/>
                <w:szCs w:val="24"/>
              </w:rPr>
              <w:t>100</w:t>
            </w:r>
          </w:p>
        </w:tc>
        <w:tc>
          <w:tcPr>
            <w:tcW w:w="1150" w:type="dxa"/>
            <w:vAlign w:val="center"/>
          </w:tcPr>
          <w:p w14:paraId="38DE8011" w14:textId="77777777" w:rsidR="00CF01DB" w:rsidRPr="005339FD" w:rsidRDefault="00CF01DB" w:rsidP="00885AB2">
            <w:pPr>
              <w:jc w:val="center"/>
              <w:rPr>
                <w:sz w:val="24"/>
                <w:szCs w:val="24"/>
              </w:rPr>
            </w:pPr>
          </w:p>
        </w:tc>
        <w:tc>
          <w:tcPr>
            <w:tcW w:w="1048" w:type="dxa"/>
            <w:vAlign w:val="center"/>
          </w:tcPr>
          <w:p w14:paraId="4AE3EA83" w14:textId="77777777" w:rsidR="00CF01DB" w:rsidRPr="005339FD" w:rsidRDefault="00CF01DB" w:rsidP="00885AB2">
            <w:pPr>
              <w:jc w:val="center"/>
              <w:rPr>
                <w:sz w:val="24"/>
                <w:szCs w:val="24"/>
              </w:rPr>
            </w:pPr>
          </w:p>
        </w:tc>
        <w:tc>
          <w:tcPr>
            <w:tcW w:w="1048" w:type="dxa"/>
            <w:vAlign w:val="center"/>
          </w:tcPr>
          <w:p w14:paraId="24A8715E" w14:textId="77777777" w:rsidR="00CF01DB" w:rsidRPr="005339FD" w:rsidRDefault="00CF01DB" w:rsidP="00885AB2">
            <w:pPr>
              <w:jc w:val="center"/>
              <w:rPr>
                <w:sz w:val="24"/>
                <w:szCs w:val="24"/>
              </w:rPr>
            </w:pPr>
          </w:p>
        </w:tc>
        <w:tc>
          <w:tcPr>
            <w:tcW w:w="1048" w:type="dxa"/>
            <w:vAlign w:val="center"/>
          </w:tcPr>
          <w:p w14:paraId="6D11EB74" w14:textId="77777777" w:rsidR="00CF01DB" w:rsidRPr="005339FD" w:rsidRDefault="00CF01DB" w:rsidP="00885AB2">
            <w:pPr>
              <w:jc w:val="center"/>
              <w:rPr>
                <w:sz w:val="24"/>
                <w:szCs w:val="24"/>
              </w:rPr>
            </w:pPr>
          </w:p>
        </w:tc>
        <w:tc>
          <w:tcPr>
            <w:tcW w:w="1180" w:type="dxa"/>
            <w:vAlign w:val="center"/>
          </w:tcPr>
          <w:p w14:paraId="6382A5D8" w14:textId="77777777" w:rsidR="00CF01DB" w:rsidRPr="005339FD" w:rsidRDefault="00CF01DB" w:rsidP="00885AB2">
            <w:pPr>
              <w:jc w:val="center"/>
              <w:rPr>
                <w:sz w:val="24"/>
                <w:szCs w:val="24"/>
              </w:rPr>
            </w:pPr>
          </w:p>
        </w:tc>
      </w:tr>
      <w:tr w:rsidR="00CF01DB" w:rsidRPr="005339FD" w14:paraId="53072715" w14:textId="77777777" w:rsidTr="00885AB2">
        <w:trPr>
          <w:trHeight w:val="273"/>
        </w:trPr>
        <w:tc>
          <w:tcPr>
            <w:tcW w:w="2978" w:type="dxa"/>
          </w:tcPr>
          <w:p w14:paraId="61F28518" w14:textId="77777777" w:rsidR="00CF01DB" w:rsidRPr="005339FD" w:rsidRDefault="00CF01DB" w:rsidP="007309DD">
            <w:pPr>
              <w:ind w:right="-213" w:firstLine="101"/>
              <w:rPr>
                <w:sz w:val="24"/>
                <w:szCs w:val="24"/>
              </w:rPr>
            </w:pPr>
            <w:r w:rsidRPr="005339FD">
              <w:rPr>
                <w:sz w:val="24"/>
                <w:szCs w:val="24"/>
              </w:rPr>
              <w:t>Кір, паротит, краснуха</w:t>
            </w:r>
          </w:p>
        </w:tc>
        <w:tc>
          <w:tcPr>
            <w:tcW w:w="472" w:type="dxa"/>
            <w:vAlign w:val="center"/>
          </w:tcPr>
          <w:p w14:paraId="2FE8C7E8" w14:textId="77777777" w:rsidR="00CF01DB" w:rsidRPr="005339FD" w:rsidRDefault="00CF01DB" w:rsidP="00885AB2">
            <w:pPr>
              <w:jc w:val="center"/>
              <w:rPr>
                <w:sz w:val="24"/>
                <w:szCs w:val="24"/>
              </w:rPr>
            </w:pPr>
          </w:p>
        </w:tc>
        <w:tc>
          <w:tcPr>
            <w:tcW w:w="999" w:type="dxa"/>
            <w:vAlign w:val="center"/>
          </w:tcPr>
          <w:p w14:paraId="1049CF20" w14:textId="77777777" w:rsidR="00CF01DB" w:rsidRPr="005339FD" w:rsidRDefault="00CF01DB" w:rsidP="00885AB2">
            <w:pPr>
              <w:jc w:val="center"/>
              <w:rPr>
                <w:sz w:val="24"/>
                <w:szCs w:val="24"/>
              </w:rPr>
            </w:pPr>
            <w:r w:rsidRPr="005339FD">
              <w:rPr>
                <w:sz w:val="24"/>
                <w:szCs w:val="24"/>
              </w:rPr>
              <w:t>107,1</w:t>
            </w:r>
          </w:p>
        </w:tc>
        <w:tc>
          <w:tcPr>
            <w:tcW w:w="1150" w:type="dxa"/>
            <w:vAlign w:val="center"/>
          </w:tcPr>
          <w:p w14:paraId="7A9BA8CE" w14:textId="77777777" w:rsidR="00CF01DB" w:rsidRPr="005339FD" w:rsidRDefault="00CF01DB" w:rsidP="00885AB2">
            <w:pPr>
              <w:jc w:val="center"/>
              <w:rPr>
                <w:sz w:val="24"/>
                <w:szCs w:val="24"/>
              </w:rPr>
            </w:pPr>
          </w:p>
        </w:tc>
        <w:tc>
          <w:tcPr>
            <w:tcW w:w="1048" w:type="dxa"/>
            <w:vAlign w:val="center"/>
          </w:tcPr>
          <w:p w14:paraId="40A7F127" w14:textId="77777777" w:rsidR="00CF01DB" w:rsidRPr="005339FD" w:rsidRDefault="00CF01DB" w:rsidP="00885AB2">
            <w:pPr>
              <w:jc w:val="center"/>
              <w:rPr>
                <w:sz w:val="24"/>
                <w:szCs w:val="24"/>
              </w:rPr>
            </w:pPr>
            <w:r w:rsidRPr="005339FD">
              <w:rPr>
                <w:sz w:val="24"/>
                <w:szCs w:val="24"/>
              </w:rPr>
              <w:t>123,5</w:t>
            </w:r>
          </w:p>
        </w:tc>
        <w:tc>
          <w:tcPr>
            <w:tcW w:w="1048" w:type="dxa"/>
            <w:vAlign w:val="center"/>
          </w:tcPr>
          <w:p w14:paraId="05DB4B00" w14:textId="77777777" w:rsidR="00CF01DB" w:rsidRPr="005339FD" w:rsidRDefault="00CF01DB" w:rsidP="00885AB2">
            <w:pPr>
              <w:jc w:val="center"/>
              <w:rPr>
                <w:sz w:val="24"/>
                <w:szCs w:val="24"/>
              </w:rPr>
            </w:pPr>
          </w:p>
        </w:tc>
        <w:tc>
          <w:tcPr>
            <w:tcW w:w="1048" w:type="dxa"/>
            <w:vAlign w:val="center"/>
          </w:tcPr>
          <w:p w14:paraId="48D8ECB5" w14:textId="77777777" w:rsidR="00CF01DB" w:rsidRPr="005339FD" w:rsidRDefault="00CF01DB" w:rsidP="00885AB2">
            <w:pPr>
              <w:jc w:val="center"/>
              <w:rPr>
                <w:sz w:val="24"/>
                <w:szCs w:val="24"/>
              </w:rPr>
            </w:pPr>
          </w:p>
        </w:tc>
        <w:tc>
          <w:tcPr>
            <w:tcW w:w="1180" w:type="dxa"/>
            <w:vAlign w:val="center"/>
          </w:tcPr>
          <w:p w14:paraId="44FDADF3" w14:textId="77777777" w:rsidR="00CF01DB" w:rsidRPr="005339FD" w:rsidRDefault="00CF01DB" w:rsidP="00885AB2">
            <w:pPr>
              <w:jc w:val="center"/>
              <w:rPr>
                <w:sz w:val="24"/>
                <w:szCs w:val="24"/>
              </w:rPr>
            </w:pPr>
          </w:p>
        </w:tc>
      </w:tr>
    </w:tbl>
    <w:p w14:paraId="60E092E3" w14:textId="05E1CB35" w:rsidR="00CF01DB" w:rsidRDefault="00CF01DB" w:rsidP="00E3058A">
      <w:pPr>
        <w:pStyle w:val="a5"/>
        <w:spacing w:before="240" w:line="259" w:lineRule="auto"/>
        <w:jc w:val="center"/>
        <w:rPr>
          <w:b/>
          <w:bCs/>
          <w:sz w:val="24"/>
          <w:szCs w:val="24"/>
        </w:rPr>
      </w:pPr>
      <w:r w:rsidRPr="005339FD">
        <w:rPr>
          <w:b/>
          <w:bCs/>
          <w:sz w:val="24"/>
          <w:szCs w:val="24"/>
        </w:rPr>
        <w:t>Керницький  старостинський округ: с.Керниця, с.Мавковичі, с.Артищів, с.Любовичі, с.Велика Калинка</w:t>
      </w:r>
    </w:p>
    <w:p w14:paraId="2B949F57" w14:textId="0EE6237D" w:rsidR="00181172" w:rsidRPr="00181172" w:rsidRDefault="00181172" w:rsidP="007448A8">
      <w:pPr>
        <w:ind w:left="-284"/>
        <w:jc w:val="right"/>
        <w:rPr>
          <w:b/>
          <w:sz w:val="24"/>
          <w:szCs w:val="24"/>
        </w:rPr>
      </w:pPr>
      <w:r w:rsidRPr="00A71A64">
        <w:rPr>
          <w:bCs/>
        </w:rPr>
        <w:t>Табл.</w:t>
      </w:r>
      <w:r>
        <w:rPr>
          <w:bCs/>
        </w:rPr>
        <w:t>5.8.</w:t>
      </w:r>
    </w:p>
    <w:tbl>
      <w:tblPr>
        <w:tblStyle w:val="a4"/>
        <w:tblW w:w="9923" w:type="dxa"/>
        <w:tblInd w:w="-289" w:type="dxa"/>
        <w:tblLayout w:type="fixed"/>
        <w:tblLook w:val="04A0" w:firstRow="1" w:lastRow="0" w:firstColumn="1" w:lastColumn="0" w:noHBand="0" w:noVBand="1"/>
      </w:tblPr>
      <w:tblGrid>
        <w:gridCol w:w="2694"/>
        <w:gridCol w:w="992"/>
        <w:gridCol w:w="993"/>
        <w:gridCol w:w="1134"/>
        <w:gridCol w:w="1134"/>
        <w:gridCol w:w="992"/>
        <w:gridCol w:w="992"/>
        <w:gridCol w:w="992"/>
      </w:tblGrid>
      <w:tr w:rsidR="00CF01DB" w:rsidRPr="005339FD" w14:paraId="141390A0" w14:textId="77777777" w:rsidTr="00850718">
        <w:trPr>
          <w:trHeight w:val="273"/>
        </w:trPr>
        <w:tc>
          <w:tcPr>
            <w:tcW w:w="2694" w:type="dxa"/>
          </w:tcPr>
          <w:p w14:paraId="226FE828" w14:textId="77777777" w:rsidR="00CF01DB" w:rsidRPr="005339FD" w:rsidRDefault="00CF01DB" w:rsidP="007309DD">
            <w:pPr>
              <w:rPr>
                <w:b/>
                <w:bCs/>
                <w:sz w:val="24"/>
                <w:szCs w:val="24"/>
              </w:rPr>
            </w:pPr>
            <w:r w:rsidRPr="005339FD">
              <w:rPr>
                <w:b/>
                <w:bCs/>
                <w:sz w:val="24"/>
                <w:szCs w:val="24"/>
              </w:rPr>
              <w:t>Інфекційні хвороби</w:t>
            </w:r>
          </w:p>
        </w:tc>
        <w:tc>
          <w:tcPr>
            <w:tcW w:w="992" w:type="dxa"/>
          </w:tcPr>
          <w:p w14:paraId="3A2A0A44" w14:textId="77777777" w:rsidR="00CF01DB" w:rsidRPr="005339FD" w:rsidRDefault="00CF01DB" w:rsidP="007309DD">
            <w:pPr>
              <w:rPr>
                <w:b/>
                <w:bCs/>
                <w:sz w:val="24"/>
                <w:szCs w:val="24"/>
              </w:rPr>
            </w:pPr>
            <w:r w:rsidRPr="005339FD">
              <w:rPr>
                <w:b/>
                <w:bCs/>
                <w:sz w:val="24"/>
                <w:szCs w:val="24"/>
              </w:rPr>
              <w:t>до 1 року</w:t>
            </w:r>
          </w:p>
        </w:tc>
        <w:tc>
          <w:tcPr>
            <w:tcW w:w="993" w:type="dxa"/>
          </w:tcPr>
          <w:p w14:paraId="79D8B455" w14:textId="77777777" w:rsidR="00CF01DB" w:rsidRPr="005339FD" w:rsidRDefault="00CF01DB" w:rsidP="007309DD">
            <w:pPr>
              <w:rPr>
                <w:b/>
                <w:bCs/>
                <w:sz w:val="24"/>
                <w:szCs w:val="24"/>
              </w:rPr>
            </w:pPr>
            <w:r w:rsidRPr="005339FD">
              <w:rPr>
                <w:b/>
                <w:bCs/>
                <w:sz w:val="24"/>
                <w:szCs w:val="24"/>
              </w:rPr>
              <w:t>1 рік</w:t>
            </w:r>
          </w:p>
        </w:tc>
        <w:tc>
          <w:tcPr>
            <w:tcW w:w="1134" w:type="dxa"/>
          </w:tcPr>
          <w:p w14:paraId="098B14B9" w14:textId="77777777" w:rsidR="00CF01DB" w:rsidRPr="005339FD" w:rsidRDefault="00CF01DB" w:rsidP="007309DD">
            <w:pPr>
              <w:rPr>
                <w:b/>
                <w:bCs/>
                <w:sz w:val="24"/>
                <w:szCs w:val="24"/>
              </w:rPr>
            </w:pPr>
            <w:r w:rsidRPr="005339FD">
              <w:rPr>
                <w:b/>
                <w:bCs/>
                <w:sz w:val="24"/>
                <w:szCs w:val="24"/>
              </w:rPr>
              <w:t>18 місяців</w:t>
            </w:r>
          </w:p>
        </w:tc>
        <w:tc>
          <w:tcPr>
            <w:tcW w:w="1134" w:type="dxa"/>
          </w:tcPr>
          <w:p w14:paraId="37A6A9CA" w14:textId="77777777" w:rsidR="00CF01DB" w:rsidRPr="005339FD" w:rsidRDefault="00CF01DB" w:rsidP="007309DD">
            <w:pPr>
              <w:rPr>
                <w:b/>
                <w:bCs/>
                <w:sz w:val="24"/>
                <w:szCs w:val="24"/>
              </w:rPr>
            </w:pPr>
            <w:r w:rsidRPr="005339FD">
              <w:rPr>
                <w:b/>
                <w:bCs/>
                <w:sz w:val="24"/>
                <w:szCs w:val="24"/>
              </w:rPr>
              <w:t>6 років</w:t>
            </w:r>
          </w:p>
        </w:tc>
        <w:tc>
          <w:tcPr>
            <w:tcW w:w="992" w:type="dxa"/>
          </w:tcPr>
          <w:p w14:paraId="0FCC8726" w14:textId="77777777" w:rsidR="00CF01DB" w:rsidRPr="005339FD" w:rsidRDefault="00CF01DB" w:rsidP="007309DD">
            <w:pPr>
              <w:rPr>
                <w:b/>
                <w:bCs/>
                <w:sz w:val="24"/>
                <w:szCs w:val="24"/>
              </w:rPr>
            </w:pPr>
            <w:r w:rsidRPr="005339FD">
              <w:rPr>
                <w:b/>
                <w:bCs/>
                <w:sz w:val="24"/>
                <w:szCs w:val="24"/>
              </w:rPr>
              <w:t>14 років</w:t>
            </w:r>
          </w:p>
        </w:tc>
        <w:tc>
          <w:tcPr>
            <w:tcW w:w="992" w:type="dxa"/>
          </w:tcPr>
          <w:p w14:paraId="34696B56" w14:textId="77777777" w:rsidR="00CF01DB" w:rsidRPr="005339FD" w:rsidRDefault="00CF01DB" w:rsidP="007309DD">
            <w:pPr>
              <w:rPr>
                <w:b/>
                <w:bCs/>
                <w:sz w:val="24"/>
                <w:szCs w:val="24"/>
              </w:rPr>
            </w:pPr>
            <w:r w:rsidRPr="005339FD">
              <w:rPr>
                <w:b/>
                <w:bCs/>
                <w:sz w:val="24"/>
                <w:szCs w:val="24"/>
              </w:rPr>
              <w:t>16 років</w:t>
            </w:r>
          </w:p>
        </w:tc>
        <w:tc>
          <w:tcPr>
            <w:tcW w:w="992" w:type="dxa"/>
          </w:tcPr>
          <w:p w14:paraId="4B47945D"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2A048785" w14:textId="77777777" w:rsidTr="00885AB2">
        <w:trPr>
          <w:trHeight w:val="273"/>
        </w:trPr>
        <w:tc>
          <w:tcPr>
            <w:tcW w:w="2694" w:type="dxa"/>
          </w:tcPr>
          <w:p w14:paraId="4D9FFFA0" w14:textId="77777777" w:rsidR="00CF01DB" w:rsidRPr="005339FD" w:rsidRDefault="00CF01DB" w:rsidP="007309DD">
            <w:pPr>
              <w:rPr>
                <w:sz w:val="24"/>
                <w:szCs w:val="24"/>
              </w:rPr>
            </w:pPr>
            <w:r w:rsidRPr="005339FD">
              <w:rPr>
                <w:sz w:val="24"/>
                <w:szCs w:val="24"/>
              </w:rPr>
              <w:t>Теберкульоз</w:t>
            </w:r>
          </w:p>
        </w:tc>
        <w:tc>
          <w:tcPr>
            <w:tcW w:w="992" w:type="dxa"/>
            <w:vAlign w:val="center"/>
          </w:tcPr>
          <w:p w14:paraId="0E1E6B21" w14:textId="77777777" w:rsidR="00CF01DB" w:rsidRPr="005339FD" w:rsidRDefault="00CF01DB" w:rsidP="00885AB2">
            <w:pPr>
              <w:jc w:val="center"/>
              <w:rPr>
                <w:sz w:val="24"/>
                <w:szCs w:val="24"/>
              </w:rPr>
            </w:pPr>
          </w:p>
        </w:tc>
        <w:tc>
          <w:tcPr>
            <w:tcW w:w="993" w:type="dxa"/>
            <w:vAlign w:val="center"/>
          </w:tcPr>
          <w:p w14:paraId="400087D6" w14:textId="77777777" w:rsidR="00CF01DB" w:rsidRPr="005339FD" w:rsidRDefault="00CF01DB" w:rsidP="00885AB2">
            <w:pPr>
              <w:jc w:val="center"/>
              <w:rPr>
                <w:sz w:val="24"/>
                <w:szCs w:val="24"/>
              </w:rPr>
            </w:pPr>
            <w:r w:rsidRPr="005339FD">
              <w:rPr>
                <w:sz w:val="24"/>
                <w:szCs w:val="24"/>
              </w:rPr>
              <w:t>80</w:t>
            </w:r>
          </w:p>
        </w:tc>
        <w:tc>
          <w:tcPr>
            <w:tcW w:w="1134" w:type="dxa"/>
            <w:vAlign w:val="center"/>
          </w:tcPr>
          <w:p w14:paraId="6F67F514" w14:textId="77777777" w:rsidR="00CF01DB" w:rsidRPr="005339FD" w:rsidRDefault="00CF01DB" w:rsidP="00885AB2">
            <w:pPr>
              <w:jc w:val="center"/>
              <w:rPr>
                <w:sz w:val="24"/>
                <w:szCs w:val="24"/>
              </w:rPr>
            </w:pPr>
          </w:p>
        </w:tc>
        <w:tc>
          <w:tcPr>
            <w:tcW w:w="1134" w:type="dxa"/>
            <w:vAlign w:val="center"/>
          </w:tcPr>
          <w:p w14:paraId="02320664" w14:textId="77777777" w:rsidR="00CF01DB" w:rsidRPr="005339FD" w:rsidRDefault="00CF01DB" w:rsidP="00885AB2">
            <w:pPr>
              <w:jc w:val="center"/>
              <w:rPr>
                <w:sz w:val="24"/>
                <w:szCs w:val="24"/>
              </w:rPr>
            </w:pPr>
          </w:p>
        </w:tc>
        <w:tc>
          <w:tcPr>
            <w:tcW w:w="992" w:type="dxa"/>
            <w:vAlign w:val="center"/>
          </w:tcPr>
          <w:p w14:paraId="542BE333" w14:textId="77777777" w:rsidR="00CF01DB" w:rsidRPr="005339FD" w:rsidRDefault="00CF01DB" w:rsidP="00885AB2">
            <w:pPr>
              <w:jc w:val="center"/>
              <w:rPr>
                <w:sz w:val="24"/>
                <w:szCs w:val="24"/>
              </w:rPr>
            </w:pPr>
          </w:p>
        </w:tc>
        <w:tc>
          <w:tcPr>
            <w:tcW w:w="992" w:type="dxa"/>
            <w:vAlign w:val="center"/>
          </w:tcPr>
          <w:p w14:paraId="32B7F033" w14:textId="77777777" w:rsidR="00CF01DB" w:rsidRPr="005339FD" w:rsidRDefault="00CF01DB" w:rsidP="00885AB2">
            <w:pPr>
              <w:jc w:val="center"/>
              <w:rPr>
                <w:sz w:val="24"/>
                <w:szCs w:val="24"/>
              </w:rPr>
            </w:pPr>
          </w:p>
        </w:tc>
        <w:tc>
          <w:tcPr>
            <w:tcW w:w="992" w:type="dxa"/>
            <w:vAlign w:val="center"/>
          </w:tcPr>
          <w:p w14:paraId="5586A8BF" w14:textId="77777777" w:rsidR="00CF01DB" w:rsidRPr="005339FD" w:rsidRDefault="00CF01DB" w:rsidP="00885AB2">
            <w:pPr>
              <w:jc w:val="center"/>
              <w:rPr>
                <w:sz w:val="24"/>
                <w:szCs w:val="24"/>
              </w:rPr>
            </w:pPr>
          </w:p>
        </w:tc>
      </w:tr>
      <w:tr w:rsidR="00CF01DB" w:rsidRPr="005339FD" w14:paraId="0CC9CD4E" w14:textId="77777777" w:rsidTr="00885AB2">
        <w:trPr>
          <w:trHeight w:val="286"/>
        </w:trPr>
        <w:tc>
          <w:tcPr>
            <w:tcW w:w="2694" w:type="dxa"/>
          </w:tcPr>
          <w:p w14:paraId="0ACFD4E2" w14:textId="77777777" w:rsidR="00CF01DB" w:rsidRPr="005339FD" w:rsidRDefault="00CF01DB" w:rsidP="007309DD">
            <w:pPr>
              <w:rPr>
                <w:sz w:val="24"/>
                <w:szCs w:val="24"/>
              </w:rPr>
            </w:pPr>
            <w:r w:rsidRPr="005339FD">
              <w:rPr>
                <w:sz w:val="24"/>
                <w:szCs w:val="24"/>
              </w:rPr>
              <w:t>Гепатит В</w:t>
            </w:r>
          </w:p>
        </w:tc>
        <w:tc>
          <w:tcPr>
            <w:tcW w:w="992" w:type="dxa"/>
            <w:vAlign w:val="center"/>
          </w:tcPr>
          <w:p w14:paraId="6226943A" w14:textId="77777777" w:rsidR="00CF01DB" w:rsidRPr="005339FD" w:rsidRDefault="00CF01DB" w:rsidP="00885AB2">
            <w:pPr>
              <w:jc w:val="center"/>
              <w:rPr>
                <w:sz w:val="24"/>
                <w:szCs w:val="24"/>
              </w:rPr>
            </w:pPr>
            <w:r w:rsidRPr="005339FD">
              <w:rPr>
                <w:sz w:val="24"/>
                <w:szCs w:val="24"/>
              </w:rPr>
              <w:t>116,7</w:t>
            </w:r>
          </w:p>
        </w:tc>
        <w:tc>
          <w:tcPr>
            <w:tcW w:w="993" w:type="dxa"/>
            <w:vAlign w:val="center"/>
          </w:tcPr>
          <w:p w14:paraId="7D1162C3" w14:textId="77777777" w:rsidR="00CF01DB" w:rsidRPr="005339FD" w:rsidRDefault="00CF01DB" w:rsidP="00885AB2">
            <w:pPr>
              <w:jc w:val="center"/>
              <w:rPr>
                <w:sz w:val="24"/>
                <w:szCs w:val="24"/>
              </w:rPr>
            </w:pPr>
          </w:p>
        </w:tc>
        <w:tc>
          <w:tcPr>
            <w:tcW w:w="1134" w:type="dxa"/>
            <w:vAlign w:val="center"/>
          </w:tcPr>
          <w:p w14:paraId="1F06D00C" w14:textId="77777777" w:rsidR="00CF01DB" w:rsidRPr="005339FD" w:rsidRDefault="00CF01DB" w:rsidP="00885AB2">
            <w:pPr>
              <w:jc w:val="center"/>
              <w:rPr>
                <w:sz w:val="24"/>
                <w:szCs w:val="24"/>
              </w:rPr>
            </w:pPr>
          </w:p>
        </w:tc>
        <w:tc>
          <w:tcPr>
            <w:tcW w:w="1134" w:type="dxa"/>
            <w:vAlign w:val="center"/>
          </w:tcPr>
          <w:p w14:paraId="636823EA" w14:textId="77777777" w:rsidR="00CF01DB" w:rsidRPr="005339FD" w:rsidRDefault="00CF01DB" w:rsidP="00885AB2">
            <w:pPr>
              <w:jc w:val="center"/>
              <w:rPr>
                <w:sz w:val="24"/>
                <w:szCs w:val="24"/>
              </w:rPr>
            </w:pPr>
          </w:p>
        </w:tc>
        <w:tc>
          <w:tcPr>
            <w:tcW w:w="992" w:type="dxa"/>
            <w:vAlign w:val="center"/>
          </w:tcPr>
          <w:p w14:paraId="2D36B3C2" w14:textId="77777777" w:rsidR="00CF01DB" w:rsidRPr="005339FD" w:rsidRDefault="00CF01DB" w:rsidP="00885AB2">
            <w:pPr>
              <w:jc w:val="center"/>
              <w:rPr>
                <w:sz w:val="24"/>
                <w:szCs w:val="24"/>
              </w:rPr>
            </w:pPr>
          </w:p>
        </w:tc>
        <w:tc>
          <w:tcPr>
            <w:tcW w:w="992" w:type="dxa"/>
            <w:vAlign w:val="center"/>
          </w:tcPr>
          <w:p w14:paraId="269AD499" w14:textId="77777777" w:rsidR="00CF01DB" w:rsidRPr="005339FD" w:rsidRDefault="00CF01DB" w:rsidP="00885AB2">
            <w:pPr>
              <w:jc w:val="center"/>
              <w:rPr>
                <w:sz w:val="24"/>
                <w:szCs w:val="24"/>
              </w:rPr>
            </w:pPr>
          </w:p>
        </w:tc>
        <w:tc>
          <w:tcPr>
            <w:tcW w:w="992" w:type="dxa"/>
            <w:vAlign w:val="center"/>
          </w:tcPr>
          <w:p w14:paraId="1CDAB120" w14:textId="77777777" w:rsidR="00CF01DB" w:rsidRPr="005339FD" w:rsidRDefault="00CF01DB" w:rsidP="00885AB2">
            <w:pPr>
              <w:jc w:val="center"/>
              <w:rPr>
                <w:sz w:val="24"/>
                <w:szCs w:val="24"/>
              </w:rPr>
            </w:pPr>
          </w:p>
        </w:tc>
      </w:tr>
      <w:tr w:rsidR="00CF01DB" w:rsidRPr="005339FD" w14:paraId="60CA3F99" w14:textId="77777777" w:rsidTr="00885AB2">
        <w:trPr>
          <w:trHeight w:val="273"/>
        </w:trPr>
        <w:tc>
          <w:tcPr>
            <w:tcW w:w="2694" w:type="dxa"/>
          </w:tcPr>
          <w:p w14:paraId="34D5D10D" w14:textId="77777777" w:rsidR="00CF01DB" w:rsidRPr="005339FD" w:rsidRDefault="00CF01DB" w:rsidP="007309DD">
            <w:pPr>
              <w:rPr>
                <w:sz w:val="24"/>
                <w:szCs w:val="24"/>
              </w:rPr>
            </w:pPr>
            <w:r w:rsidRPr="005339FD">
              <w:rPr>
                <w:sz w:val="24"/>
                <w:szCs w:val="24"/>
              </w:rPr>
              <w:t>Дифтерія, правець,</w:t>
            </w:r>
          </w:p>
          <w:p w14:paraId="09C19D8B" w14:textId="77777777" w:rsidR="00CF01DB" w:rsidRPr="005339FD" w:rsidRDefault="00CF01DB" w:rsidP="007309DD">
            <w:pPr>
              <w:rPr>
                <w:sz w:val="24"/>
                <w:szCs w:val="24"/>
              </w:rPr>
            </w:pPr>
            <w:r w:rsidRPr="005339FD">
              <w:rPr>
                <w:sz w:val="24"/>
                <w:szCs w:val="24"/>
              </w:rPr>
              <w:t>кашлюк</w:t>
            </w:r>
          </w:p>
        </w:tc>
        <w:tc>
          <w:tcPr>
            <w:tcW w:w="992" w:type="dxa"/>
            <w:vAlign w:val="center"/>
          </w:tcPr>
          <w:p w14:paraId="63C58B5A" w14:textId="77777777" w:rsidR="00CF01DB" w:rsidRPr="005339FD" w:rsidRDefault="00CF01DB" w:rsidP="00885AB2">
            <w:pPr>
              <w:jc w:val="center"/>
              <w:rPr>
                <w:sz w:val="24"/>
                <w:szCs w:val="24"/>
              </w:rPr>
            </w:pPr>
            <w:r w:rsidRPr="005339FD">
              <w:rPr>
                <w:sz w:val="24"/>
                <w:szCs w:val="24"/>
              </w:rPr>
              <w:t>116,7</w:t>
            </w:r>
          </w:p>
        </w:tc>
        <w:tc>
          <w:tcPr>
            <w:tcW w:w="993" w:type="dxa"/>
            <w:vAlign w:val="center"/>
          </w:tcPr>
          <w:p w14:paraId="2C7FDBD4" w14:textId="77777777" w:rsidR="00CF01DB" w:rsidRPr="005339FD" w:rsidRDefault="00CF01DB" w:rsidP="00885AB2">
            <w:pPr>
              <w:jc w:val="center"/>
              <w:rPr>
                <w:sz w:val="24"/>
                <w:szCs w:val="24"/>
              </w:rPr>
            </w:pPr>
          </w:p>
        </w:tc>
        <w:tc>
          <w:tcPr>
            <w:tcW w:w="1134" w:type="dxa"/>
            <w:vAlign w:val="center"/>
          </w:tcPr>
          <w:p w14:paraId="40212F94" w14:textId="77777777" w:rsidR="00CF01DB" w:rsidRPr="005339FD" w:rsidRDefault="00CF01DB" w:rsidP="00885AB2">
            <w:pPr>
              <w:jc w:val="center"/>
              <w:rPr>
                <w:sz w:val="24"/>
                <w:szCs w:val="24"/>
              </w:rPr>
            </w:pPr>
            <w:r w:rsidRPr="005339FD">
              <w:rPr>
                <w:sz w:val="24"/>
                <w:szCs w:val="24"/>
              </w:rPr>
              <w:t>150</w:t>
            </w:r>
          </w:p>
        </w:tc>
        <w:tc>
          <w:tcPr>
            <w:tcW w:w="1134" w:type="dxa"/>
            <w:vAlign w:val="center"/>
          </w:tcPr>
          <w:p w14:paraId="542B1941" w14:textId="77777777" w:rsidR="00CF01DB" w:rsidRPr="005339FD" w:rsidRDefault="00CF01DB" w:rsidP="00885AB2">
            <w:pPr>
              <w:jc w:val="center"/>
              <w:rPr>
                <w:sz w:val="24"/>
                <w:szCs w:val="24"/>
              </w:rPr>
            </w:pPr>
            <w:r w:rsidRPr="005339FD">
              <w:rPr>
                <w:sz w:val="24"/>
                <w:szCs w:val="24"/>
              </w:rPr>
              <w:t>107,1</w:t>
            </w:r>
          </w:p>
        </w:tc>
        <w:tc>
          <w:tcPr>
            <w:tcW w:w="992" w:type="dxa"/>
            <w:vAlign w:val="center"/>
          </w:tcPr>
          <w:p w14:paraId="1474C050" w14:textId="77777777" w:rsidR="00CF01DB" w:rsidRPr="005339FD" w:rsidRDefault="00CF01DB" w:rsidP="00885AB2">
            <w:pPr>
              <w:jc w:val="center"/>
              <w:rPr>
                <w:sz w:val="24"/>
                <w:szCs w:val="24"/>
              </w:rPr>
            </w:pPr>
          </w:p>
        </w:tc>
        <w:tc>
          <w:tcPr>
            <w:tcW w:w="992" w:type="dxa"/>
            <w:vAlign w:val="center"/>
          </w:tcPr>
          <w:p w14:paraId="5E026D8A" w14:textId="77777777" w:rsidR="00CF01DB" w:rsidRPr="005339FD" w:rsidRDefault="00CF01DB" w:rsidP="00885AB2">
            <w:pPr>
              <w:jc w:val="center"/>
              <w:rPr>
                <w:sz w:val="24"/>
                <w:szCs w:val="24"/>
              </w:rPr>
            </w:pPr>
            <w:r w:rsidRPr="005339FD">
              <w:rPr>
                <w:sz w:val="24"/>
                <w:szCs w:val="24"/>
              </w:rPr>
              <w:t>75</w:t>
            </w:r>
          </w:p>
        </w:tc>
        <w:tc>
          <w:tcPr>
            <w:tcW w:w="992" w:type="dxa"/>
            <w:vAlign w:val="center"/>
          </w:tcPr>
          <w:p w14:paraId="1E3134FB" w14:textId="77777777" w:rsidR="00CF01DB" w:rsidRPr="005339FD" w:rsidRDefault="00CF01DB" w:rsidP="00885AB2">
            <w:pPr>
              <w:jc w:val="center"/>
              <w:rPr>
                <w:sz w:val="24"/>
                <w:szCs w:val="24"/>
              </w:rPr>
            </w:pPr>
            <w:r w:rsidRPr="005339FD">
              <w:rPr>
                <w:sz w:val="24"/>
                <w:szCs w:val="24"/>
              </w:rPr>
              <w:t>83,7</w:t>
            </w:r>
          </w:p>
        </w:tc>
      </w:tr>
      <w:tr w:rsidR="00CF01DB" w:rsidRPr="005339FD" w14:paraId="44C26A7F" w14:textId="77777777" w:rsidTr="00885AB2">
        <w:trPr>
          <w:trHeight w:val="273"/>
        </w:trPr>
        <w:tc>
          <w:tcPr>
            <w:tcW w:w="2694" w:type="dxa"/>
          </w:tcPr>
          <w:p w14:paraId="49F6B62F" w14:textId="77777777" w:rsidR="00CF01DB" w:rsidRPr="005339FD" w:rsidRDefault="00CF01DB" w:rsidP="007309DD">
            <w:pPr>
              <w:rPr>
                <w:sz w:val="24"/>
                <w:szCs w:val="24"/>
              </w:rPr>
            </w:pPr>
            <w:r w:rsidRPr="005339FD">
              <w:rPr>
                <w:sz w:val="24"/>
                <w:szCs w:val="24"/>
              </w:rPr>
              <w:t>Поліомієліт</w:t>
            </w:r>
          </w:p>
        </w:tc>
        <w:tc>
          <w:tcPr>
            <w:tcW w:w="992" w:type="dxa"/>
            <w:vAlign w:val="center"/>
          </w:tcPr>
          <w:p w14:paraId="18B80E9B" w14:textId="77777777" w:rsidR="00CF01DB" w:rsidRPr="005339FD" w:rsidRDefault="00CF01DB" w:rsidP="00885AB2">
            <w:pPr>
              <w:jc w:val="center"/>
              <w:rPr>
                <w:sz w:val="24"/>
                <w:szCs w:val="24"/>
              </w:rPr>
            </w:pPr>
            <w:r w:rsidRPr="005339FD">
              <w:rPr>
                <w:sz w:val="24"/>
                <w:szCs w:val="24"/>
              </w:rPr>
              <w:t>116,7</w:t>
            </w:r>
          </w:p>
        </w:tc>
        <w:tc>
          <w:tcPr>
            <w:tcW w:w="993" w:type="dxa"/>
            <w:vAlign w:val="center"/>
          </w:tcPr>
          <w:p w14:paraId="68150881" w14:textId="77777777" w:rsidR="00CF01DB" w:rsidRPr="005339FD" w:rsidRDefault="00CF01DB" w:rsidP="00885AB2">
            <w:pPr>
              <w:jc w:val="center"/>
              <w:rPr>
                <w:sz w:val="24"/>
                <w:szCs w:val="24"/>
              </w:rPr>
            </w:pPr>
          </w:p>
        </w:tc>
        <w:tc>
          <w:tcPr>
            <w:tcW w:w="1134" w:type="dxa"/>
            <w:vAlign w:val="center"/>
          </w:tcPr>
          <w:p w14:paraId="09F41F8C" w14:textId="77777777" w:rsidR="00CF01DB" w:rsidRPr="005339FD" w:rsidRDefault="00CF01DB" w:rsidP="00885AB2">
            <w:pPr>
              <w:jc w:val="center"/>
              <w:rPr>
                <w:sz w:val="24"/>
                <w:szCs w:val="24"/>
              </w:rPr>
            </w:pPr>
            <w:r w:rsidRPr="005339FD">
              <w:rPr>
                <w:sz w:val="24"/>
                <w:szCs w:val="24"/>
              </w:rPr>
              <w:t>100</w:t>
            </w:r>
          </w:p>
        </w:tc>
        <w:tc>
          <w:tcPr>
            <w:tcW w:w="1134" w:type="dxa"/>
            <w:vAlign w:val="center"/>
          </w:tcPr>
          <w:p w14:paraId="756AF9CD" w14:textId="77777777" w:rsidR="00CF01DB" w:rsidRPr="005339FD" w:rsidRDefault="00CF01DB" w:rsidP="00885AB2">
            <w:pPr>
              <w:jc w:val="center"/>
              <w:rPr>
                <w:sz w:val="24"/>
                <w:szCs w:val="24"/>
              </w:rPr>
            </w:pPr>
            <w:r w:rsidRPr="005339FD">
              <w:rPr>
                <w:sz w:val="24"/>
                <w:szCs w:val="24"/>
              </w:rPr>
              <w:t>128,6</w:t>
            </w:r>
          </w:p>
        </w:tc>
        <w:tc>
          <w:tcPr>
            <w:tcW w:w="992" w:type="dxa"/>
            <w:vAlign w:val="center"/>
          </w:tcPr>
          <w:p w14:paraId="23FE134D" w14:textId="77777777" w:rsidR="00CF01DB" w:rsidRPr="005339FD" w:rsidRDefault="00CF01DB" w:rsidP="00885AB2">
            <w:pPr>
              <w:jc w:val="center"/>
              <w:rPr>
                <w:sz w:val="24"/>
                <w:szCs w:val="24"/>
              </w:rPr>
            </w:pPr>
            <w:r w:rsidRPr="005339FD">
              <w:rPr>
                <w:sz w:val="24"/>
                <w:szCs w:val="24"/>
              </w:rPr>
              <w:t>100</w:t>
            </w:r>
          </w:p>
        </w:tc>
        <w:tc>
          <w:tcPr>
            <w:tcW w:w="992" w:type="dxa"/>
            <w:vAlign w:val="center"/>
          </w:tcPr>
          <w:p w14:paraId="6537451D" w14:textId="77777777" w:rsidR="00CF01DB" w:rsidRPr="005339FD" w:rsidRDefault="00CF01DB" w:rsidP="00885AB2">
            <w:pPr>
              <w:jc w:val="center"/>
              <w:rPr>
                <w:sz w:val="24"/>
                <w:szCs w:val="24"/>
              </w:rPr>
            </w:pPr>
          </w:p>
        </w:tc>
        <w:tc>
          <w:tcPr>
            <w:tcW w:w="992" w:type="dxa"/>
            <w:vAlign w:val="center"/>
          </w:tcPr>
          <w:p w14:paraId="14636911" w14:textId="77777777" w:rsidR="00CF01DB" w:rsidRPr="005339FD" w:rsidRDefault="00CF01DB" w:rsidP="00885AB2">
            <w:pPr>
              <w:jc w:val="center"/>
              <w:rPr>
                <w:sz w:val="24"/>
                <w:szCs w:val="24"/>
              </w:rPr>
            </w:pPr>
          </w:p>
        </w:tc>
      </w:tr>
      <w:tr w:rsidR="00CF01DB" w:rsidRPr="005339FD" w14:paraId="1446AF9C" w14:textId="77777777" w:rsidTr="00885AB2">
        <w:trPr>
          <w:trHeight w:val="273"/>
        </w:trPr>
        <w:tc>
          <w:tcPr>
            <w:tcW w:w="2694" w:type="dxa"/>
          </w:tcPr>
          <w:p w14:paraId="717C6240" w14:textId="77777777" w:rsidR="00CF01DB" w:rsidRPr="005339FD" w:rsidRDefault="00CF01DB" w:rsidP="007309DD">
            <w:pPr>
              <w:rPr>
                <w:sz w:val="24"/>
                <w:szCs w:val="24"/>
              </w:rPr>
            </w:pPr>
            <w:r w:rsidRPr="005339FD">
              <w:rPr>
                <w:sz w:val="24"/>
                <w:szCs w:val="24"/>
              </w:rPr>
              <w:t>ХІБ-інфекція</w:t>
            </w:r>
          </w:p>
        </w:tc>
        <w:tc>
          <w:tcPr>
            <w:tcW w:w="992" w:type="dxa"/>
            <w:vAlign w:val="center"/>
          </w:tcPr>
          <w:p w14:paraId="4BD22277" w14:textId="77777777" w:rsidR="00CF01DB" w:rsidRPr="005339FD" w:rsidRDefault="00CF01DB" w:rsidP="00885AB2">
            <w:pPr>
              <w:jc w:val="center"/>
              <w:rPr>
                <w:sz w:val="24"/>
                <w:szCs w:val="24"/>
              </w:rPr>
            </w:pPr>
            <w:r w:rsidRPr="005339FD">
              <w:rPr>
                <w:sz w:val="24"/>
                <w:szCs w:val="24"/>
              </w:rPr>
              <w:t>100</w:t>
            </w:r>
          </w:p>
        </w:tc>
        <w:tc>
          <w:tcPr>
            <w:tcW w:w="993" w:type="dxa"/>
            <w:vAlign w:val="center"/>
          </w:tcPr>
          <w:p w14:paraId="57811AC0" w14:textId="77777777" w:rsidR="00CF01DB" w:rsidRPr="005339FD" w:rsidRDefault="00CF01DB" w:rsidP="00885AB2">
            <w:pPr>
              <w:jc w:val="center"/>
              <w:rPr>
                <w:sz w:val="24"/>
                <w:szCs w:val="24"/>
              </w:rPr>
            </w:pPr>
            <w:r w:rsidRPr="005339FD">
              <w:rPr>
                <w:sz w:val="24"/>
                <w:szCs w:val="24"/>
              </w:rPr>
              <w:t>87,5</w:t>
            </w:r>
          </w:p>
        </w:tc>
        <w:tc>
          <w:tcPr>
            <w:tcW w:w="1134" w:type="dxa"/>
            <w:vAlign w:val="center"/>
          </w:tcPr>
          <w:p w14:paraId="0EEC2AB1" w14:textId="77777777" w:rsidR="00CF01DB" w:rsidRPr="005339FD" w:rsidRDefault="00CF01DB" w:rsidP="00885AB2">
            <w:pPr>
              <w:jc w:val="center"/>
              <w:rPr>
                <w:sz w:val="24"/>
                <w:szCs w:val="24"/>
              </w:rPr>
            </w:pPr>
          </w:p>
        </w:tc>
        <w:tc>
          <w:tcPr>
            <w:tcW w:w="1134" w:type="dxa"/>
            <w:vAlign w:val="center"/>
          </w:tcPr>
          <w:p w14:paraId="152E9435" w14:textId="77777777" w:rsidR="00CF01DB" w:rsidRPr="005339FD" w:rsidRDefault="00CF01DB" w:rsidP="00885AB2">
            <w:pPr>
              <w:jc w:val="center"/>
              <w:rPr>
                <w:sz w:val="24"/>
                <w:szCs w:val="24"/>
              </w:rPr>
            </w:pPr>
          </w:p>
        </w:tc>
        <w:tc>
          <w:tcPr>
            <w:tcW w:w="992" w:type="dxa"/>
            <w:vAlign w:val="center"/>
          </w:tcPr>
          <w:p w14:paraId="36F868CE" w14:textId="77777777" w:rsidR="00CF01DB" w:rsidRPr="005339FD" w:rsidRDefault="00CF01DB" w:rsidP="00885AB2">
            <w:pPr>
              <w:jc w:val="center"/>
              <w:rPr>
                <w:sz w:val="24"/>
                <w:szCs w:val="24"/>
              </w:rPr>
            </w:pPr>
          </w:p>
        </w:tc>
        <w:tc>
          <w:tcPr>
            <w:tcW w:w="992" w:type="dxa"/>
            <w:vAlign w:val="center"/>
          </w:tcPr>
          <w:p w14:paraId="72D97F79" w14:textId="77777777" w:rsidR="00CF01DB" w:rsidRPr="005339FD" w:rsidRDefault="00CF01DB" w:rsidP="00885AB2">
            <w:pPr>
              <w:jc w:val="center"/>
              <w:rPr>
                <w:sz w:val="24"/>
                <w:szCs w:val="24"/>
              </w:rPr>
            </w:pPr>
          </w:p>
        </w:tc>
        <w:tc>
          <w:tcPr>
            <w:tcW w:w="992" w:type="dxa"/>
            <w:vAlign w:val="center"/>
          </w:tcPr>
          <w:p w14:paraId="1CFC4097" w14:textId="77777777" w:rsidR="00CF01DB" w:rsidRPr="005339FD" w:rsidRDefault="00CF01DB" w:rsidP="00885AB2">
            <w:pPr>
              <w:jc w:val="center"/>
              <w:rPr>
                <w:sz w:val="24"/>
                <w:szCs w:val="24"/>
              </w:rPr>
            </w:pPr>
          </w:p>
        </w:tc>
      </w:tr>
      <w:tr w:rsidR="00CF01DB" w:rsidRPr="005339FD" w14:paraId="490FFA4A" w14:textId="77777777" w:rsidTr="00885AB2">
        <w:trPr>
          <w:trHeight w:val="273"/>
        </w:trPr>
        <w:tc>
          <w:tcPr>
            <w:tcW w:w="2694" w:type="dxa"/>
          </w:tcPr>
          <w:p w14:paraId="76CBA379" w14:textId="77777777" w:rsidR="00CF01DB" w:rsidRPr="005339FD" w:rsidRDefault="00CF01DB" w:rsidP="007309DD">
            <w:pPr>
              <w:rPr>
                <w:sz w:val="24"/>
                <w:szCs w:val="24"/>
              </w:rPr>
            </w:pPr>
            <w:r w:rsidRPr="005339FD">
              <w:rPr>
                <w:sz w:val="24"/>
                <w:szCs w:val="24"/>
              </w:rPr>
              <w:t>Кір, паротит, краснуха</w:t>
            </w:r>
          </w:p>
        </w:tc>
        <w:tc>
          <w:tcPr>
            <w:tcW w:w="992" w:type="dxa"/>
            <w:vAlign w:val="center"/>
          </w:tcPr>
          <w:p w14:paraId="7D4B54CF" w14:textId="77777777" w:rsidR="00CF01DB" w:rsidRPr="005339FD" w:rsidRDefault="00CF01DB" w:rsidP="00885AB2">
            <w:pPr>
              <w:jc w:val="center"/>
              <w:rPr>
                <w:sz w:val="24"/>
                <w:szCs w:val="24"/>
              </w:rPr>
            </w:pPr>
          </w:p>
        </w:tc>
        <w:tc>
          <w:tcPr>
            <w:tcW w:w="993" w:type="dxa"/>
            <w:vAlign w:val="center"/>
          </w:tcPr>
          <w:p w14:paraId="4E019324" w14:textId="77777777" w:rsidR="00CF01DB" w:rsidRPr="005339FD" w:rsidRDefault="00CF01DB" w:rsidP="00885AB2">
            <w:pPr>
              <w:jc w:val="center"/>
              <w:rPr>
                <w:sz w:val="24"/>
                <w:szCs w:val="24"/>
              </w:rPr>
            </w:pPr>
            <w:r w:rsidRPr="005339FD">
              <w:rPr>
                <w:sz w:val="24"/>
                <w:szCs w:val="24"/>
              </w:rPr>
              <w:t>100</w:t>
            </w:r>
          </w:p>
        </w:tc>
        <w:tc>
          <w:tcPr>
            <w:tcW w:w="1134" w:type="dxa"/>
            <w:vAlign w:val="center"/>
          </w:tcPr>
          <w:p w14:paraId="2D76B55B" w14:textId="77777777" w:rsidR="00CF01DB" w:rsidRPr="005339FD" w:rsidRDefault="00CF01DB" w:rsidP="00885AB2">
            <w:pPr>
              <w:jc w:val="center"/>
              <w:rPr>
                <w:sz w:val="24"/>
                <w:szCs w:val="24"/>
              </w:rPr>
            </w:pPr>
          </w:p>
        </w:tc>
        <w:tc>
          <w:tcPr>
            <w:tcW w:w="1134" w:type="dxa"/>
            <w:vAlign w:val="center"/>
          </w:tcPr>
          <w:p w14:paraId="3E181F67" w14:textId="77777777" w:rsidR="00CF01DB" w:rsidRPr="005339FD" w:rsidRDefault="00CF01DB" w:rsidP="00885AB2">
            <w:pPr>
              <w:jc w:val="center"/>
              <w:rPr>
                <w:sz w:val="24"/>
                <w:szCs w:val="24"/>
              </w:rPr>
            </w:pPr>
            <w:r w:rsidRPr="005339FD">
              <w:rPr>
                <w:sz w:val="24"/>
                <w:szCs w:val="24"/>
              </w:rPr>
              <w:t>100</w:t>
            </w:r>
          </w:p>
        </w:tc>
        <w:tc>
          <w:tcPr>
            <w:tcW w:w="992" w:type="dxa"/>
            <w:vAlign w:val="center"/>
          </w:tcPr>
          <w:p w14:paraId="3E7986DD" w14:textId="77777777" w:rsidR="00CF01DB" w:rsidRPr="005339FD" w:rsidRDefault="00CF01DB" w:rsidP="00885AB2">
            <w:pPr>
              <w:jc w:val="center"/>
              <w:rPr>
                <w:sz w:val="24"/>
                <w:szCs w:val="24"/>
              </w:rPr>
            </w:pPr>
          </w:p>
        </w:tc>
        <w:tc>
          <w:tcPr>
            <w:tcW w:w="992" w:type="dxa"/>
            <w:vAlign w:val="center"/>
          </w:tcPr>
          <w:p w14:paraId="57379AF5" w14:textId="77777777" w:rsidR="00CF01DB" w:rsidRPr="005339FD" w:rsidRDefault="00CF01DB" w:rsidP="00885AB2">
            <w:pPr>
              <w:jc w:val="center"/>
              <w:rPr>
                <w:sz w:val="24"/>
                <w:szCs w:val="24"/>
              </w:rPr>
            </w:pPr>
          </w:p>
        </w:tc>
        <w:tc>
          <w:tcPr>
            <w:tcW w:w="992" w:type="dxa"/>
            <w:vAlign w:val="center"/>
          </w:tcPr>
          <w:p w14:paraId="0B409E92" w14:textId="77777777" w:rsidR="00CF01DB" w:rsidRPr="005339FD" w:rsidRDefault="00CF01DB" w:rsidP="00885AB2">
            <w:pPr>
              <w:jc w:val="center"/>
              <w:rPr>
                <w:sz w:val="24"/>
                <w:szCs w:val="24"/>
              </w:rPr>
            </w:pPr>
          </w:p>
        </w:tc>
      </w:tr>
    </w:tbl>
    <w:p w14:paraId="30FC74D8" w14:textId="3D3DA175" w:rsidR="00CF01DB" w:rsidRDefault="00CF01DB" w:rsidP="00E3058A">
      <w:pPr>
        <w:pStyle w:val="a5"/>
        <w:spacing w:before="240" w:line="259" w:lineRule="auto"/>
        <w:jc w:val="center"/>
        <w:rPr>
          <w:b/>
          <w:bCs/>
          <w:sz w:val="24"/>
          <w:szCs w:val="24"/>
        </w:rPr>
      </w:pPr>
      <w:r w:rsidRPr="005339FD">
        <w:rPr>
          <w:b/>
          <w:bCs/>
          <w:sz w:val="24"/>
          <w:szCs w:val="24"/>
        </w:rPr>
        <w:t>Градівський старостинський округ: с.Шоломиничі, с.Дубаневичі, с.Градівка</w:t>
      </w:r>
    </w:p>
    <w:p w14:paraId="673D58FC" w14:textId="2110E31C" w:rsidR="00885AB2" w:rsidRPr="00885AB2" w:rsidRDefault="00885AB2" w:rsidP="007448A8">
      <w:pPr>
        <w:ind w:left="-284"/>
        <w:jc w:val="right"/>
        <w:rPr>
          <w:b/>
          <w:sz w:val="24"/>
          <w:szCs w:val="24"/>
        </w:rPr>
      </w:pPr>
      <w:r w:rsidRPr="00A71A64">
        <w:rPr>
          <w:bCs/>
        </w:rPr>
        <w:t>Табл.</w:t>
      </w:r>
      <w:r>
        <w:rPr>
          <w:bCs/>
        </w:rPr>
        <w:t>5.9.</w:t>
      </w:r>
    </w:p>
    <w:tbl>
      <w:tblPr>
        <w:tblStyle w:val="a4"/>
        <w:tblW w:w="9923" w:type="dxa"/>
        <w:tblInd w:w="-289" w:type="dxa"/>
        <w:tblLayout w:type="fixed"/>
        <w:tblLook w:val="04A0" w:firstRow="1" w:lastRow="0" w:firstColumn="1" w:lastColumn="0" w:noHBand="0" w:noVBand="1"/>
      </w:tblPr>
      <w:tblGrid>
        <w:gridCol w:w="2773"/>
        <w:gridCol w:w="817"/>
        <w:gridCol w:w="968"/>
        <w:gridCol w:w="1143"/>
        <w:gridCol w:w="1014"/>
        <w:gridCol w:w="1082"/>
        <w:gridCol w:w="851"/>
        <w:gridCol w:w="1275"/>
      </w:tblGrid>
      <w:tr w:rsidR="00CF01DB" w:rsidRPr="005339FD" w14:paraId="6FE8E0A0" w14:textId="77777777" w:rsidTr="00850718">
        <w:trPr>
          <w:trHeight w:val="273"/>
        </w:trPr>
        <w:tc>
          <w:tcPr>
            <w:tcW w:w="2773" w:type="dxa"/>
          </w:tcPr>
          <w:p w14:paraId="601B4F91" w14:textId="77777777" w:rsidR="00CF01DB" w:rsidRPr="005339FD" w:rsidRDefault="00CF01DB" w:rsidP="007309DD">
            <w:pPr>
              <w:rPr>
                <w:b/>
                <w:bCs/>
                <w:sz w:val="24"/>
                <w:szCs w:val="24"/>
              </w:rPr>
            </w:pPr>
            <w:r w:rsidRPr="005339FD">
              <w:rPr>
                <w:b/>
                <w:bCs/>
                <w:sz w:val="24"/>
                <w:szCs w:val="24"/>
              </w:rPr>
              <w:t>Інфекційні хвороби</w:t>
            </w:r>
          </w:p>
        </w:tc>
        <w:tc>
          <w:tcPr>
            <w:tcW w:w="817" w:type="dxa"/>
          </w:tcPr>
          <w:p w14:paraId="12C86A5C" w14:textId="77777777" w:rsidR="00CF01DB" w:rsidRPr="005339FD" w:rsidRDefault="00CF01DB" w:rsidP="007309DD">
            <w:pPr>
              <w:rPr>
                <w:b/>
                <w:bCs/>
                <w:sz w:val="24"/>
                <w:szCs w:val="24"/>
              </w:rPr>
            </w:pPr>
            <w:r w:rsidRPr="005339FD">
              <w:rPr>
                <w:b/>
                <w:bCs/>
                <w:sz w:val="24"/>
                <w:szCs w:val="24"/>
              </w:rPr>
              <w:t>до 1 року</w:t>
            </w:r>
          </w:p>
        </w:tc>
        <w:tc>
          <w:tcPr>
            <w:tcW w:w="968" w:type="dxa"/>
          </w:tcPr>
          <w:p w14:paraId="2DA5087D" w14:textId="77777777" w:rsidR="00CF01DB" w:rsidRPr="005339FD" w:rsidRDefault="00CF01DB" w:rsidP="007309DD">
            <w:pPr>
              <w:rPr>
                <w:b/>
                <w:bCs/>
                <w:sz w:val="24"/>
                <w:szCs w:val="24"/>
              </w:rPr>
            </w:pPr>
            <w:r w:rsidRPr="005339FD">
              <w:rPr>
                <w:b/>
                <w:bCs/>
                <w:sz w:val="24"/>
                <w:szCs w:val="24"/>
              </w:rPr>
              <w:t>1 рік</w:t>
            </w:r>
          </w:p>
        </w:tc>
        <w:tc>
          <w:tcPr>
            <w:tcW w:w="1143" w:type="dxa"/>
          </w:tcPr>
          <w:p w14:paraId="2F437EAD" w14:textId="77777777" w:rsidR="00CF01DB" w:rsidRPr="005339FD" w:rsidRDefault="00CF01DB" w:rsidP="007309DD">
            <w:pPr>
              <w:rPr>
                <w:b/>
                <w:bCs/>
                <w:sz w:val="24"/>
                <w:szCs w:val="24"/>
              </w:rPr>
            </w:pPr>
            <w:r w:rsidRPr="005339FD">
              <w:rPr>
                <w:b/>
                <w:bCs/>
                <w:sz w:val="24"/>
                <w:szCs w:val="24"/>
              </w:rPr>
              <w:t>18 місяців</w:t>
            </w:r>
          </w:p>
        </w:tc>
        <w:tc>
          <w:tcPr>
            <w:tcW w:w="1014" w:type="dxa"/>
          </w:tcPr>
          <w:p w14:paraId="4B5F6F77" w14:textId="77777777" w:rsidR="00CF01DB" w:rsidRPr="005339FD" w:rsidRDefault="00CF01DB" w:rsidP="007309DD">
            <w:pPr>
              <w:rPr>
                <w:b/>
                <w:bCs/>
                <w:sz w:val="24"/>
                <w:szCs w:val="24"/>
              </w:rPr>
            </w:pPr>
            <w:r w:rsidRPr="005339FD">
              <w:rPr>
                <w:b/>
                <w:bCs/>
                <w:sz w:val="24"/>
                <w:szCs w:val="24"/>
              </w:rPr>
              <w:t>6 років</w:t>
            </w:r>
          </w:p>
        </w:tc>
        <w:tc>
          <w:tcPr>
            <w:tcW w:w="1082" w:type="dxa"/>
          </w:tcPr>
          <w:p w14:paraId="2744000C" w14:textId="77777777" w:rsidR="00CF01DB" w:rsidRPr="005339FD" w:rsidRDefault="00CF01DB" w:rsidP="007309DD">
            <w:pPr>
              <w:rPr>
                <w:b/>
                <w:bCs/>
                <w:sz w:val="24"/>
                <w:szCs w:val="24"/>
              </w:rPr>
            </w:pPr>
            <w:r w:rsidRPr="005339FD">
              <w:rPr>
                <w:b/>
                <w:bCs/>
                <w:sz w:val="24"/>
                <w:szCs w:val="24"/>
              </w:rPr>
              <w:t>14 років</w:t>
            </w:r>
          </w:p>
        </w:tc>
        <w:tc>
          <w:tcPr>
            <w:tcW w:w="851" w:type="dxa"/>
          </w:tcPr>
          <w:p w14:paraId="76C2A1B3" w14:textId="77777777" w:rsidR="00CF01DB" w:rsidRPr="005339FD" w:rsidRDefault="00CF01DB" w:rsidP="007309DD">
            <w:pPr>
              <w:rPr>
                <w:b/>
                <w:bCs/>
                <w:sz w:val="24"/>
                <w:szCs w:val="24"/>
              </w:rPr>
            </w:pPr>
            <w:r w:rsidRPr="005339FD">
              <w:rPr>
                <w:b/>
                <w:bCs/>
                <w:sz w:val="24"/>
                <w:szCs w:val="24"/>
              </w:rPr>
              <w:t>16 років</w:t>
            </w:r>
          </w:p>
        </w:tc>
        <w:tc>
          <w:tcPr>
            <w:tcW w:w="1275" w:type="dxa"/>
          </w:tcPr>
          <w:p w14:paraId="23C24BF6"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5B34BF5F" w14:textId="77777777" w:rsidTr="000C51BC">
        <w:trPr>
          <w:trHeight w:val="273"/>
        </w:trPr>
        <w:tc>
          <w:tcPr>
            <w:tcW w:w="2773" w:type="dxa"/>
          </w:tcPr>
          <w:p w14:paraId="53FE462C" w14:textId="77777777" w:rsidR="00CF01DB" w:rsidRPr="005339FD" w:rsidRDefault="00CF01DB" w:rsidP="007309DD">
            <w:pPr>
              <w:rPr>
                <w:sz w:val="24"/>
                <w:szCs w:val="24"/>
              </w:rPr>
            </w:pPr>
            <w:r w:rsidRPr="005339FD">
              <w:rPr>
                <w:sz w:val="24"/>
                <w:szCs w:val="24"/>
              </w:rPr>
              <w:t>Теберкульоз</w:t>
            </w:r>
          </w:p>
        </w:tc>
        <w:tc>
          <w:tcPr>
            <w:tcW w:w="817" w:type="dxa"/>
            <w:vAlign w:val="center"/>
          </w:tcPr>
          <w:p w14:paraId="5CD6DD20" w14:textId="77777777" w:rsidR="00CF01DB" w:rsidRPr="005339FD" w:rsidRDefault="00CF01DB" w:rsidP="000C51BC">
            <w:pPr>
              <w:jc w:val="center"/>
              <w:rPr>
                <w:sz w:val="24"/>
                <w:szCs w:val="24"/>
              </w:rPr>
            </w:pPr>
          </w:p>
        </w:tc>
        <w:tc>
          <w:tcPr>
            <w:tcW w:w="968" w:type="dxa"/>
            <w:vAlign w:val="center"/>
          </w:tcPr>
          <w:p w14:paraId="39EDF7FB" w14:textId="77777777" w:rsidR="00CF01DB" w:rsidRPr="005339FD" w:rsidRDefault="00CF01DB" w:rsidP="000C51BC">
            <w:pPr>
              <w:jc w:val="center"/>
              <w:rPr>
                <w:sz w:val="24"/>
                <w:szCs w:val="24"/>
              </w:rPr>
            </w:pPr>
            <w:r w:rsidRPr="005339FD">
              <w:rPr>
                <w:sz w:val="24"/>
                <w:szCs w:val="24"/>
              </w:rPr>
              <w:t>80</w:t>
            </w:r>
          </w:p>
        </w:tc>
        <w:tc>
          <w:tcPr>
            <w:tcW w:w="1143" w:type="dxa"/>
            <w:vAlign w:val="center"/>
          </w:tcPr>
          <w:p w14:paraId="794F2C7A" w14:textId="77777777" w:rsidR="00CF01DB" w:rsidRPr="005339FD" w:rsidRDefault="00CF01DB" w:rsidP="000C51BC">
            <w:pPr>
              <w:jc w:val="center"/>
              <w:rPr>
                <w:sz w:val="24"/>
                <w:szCs w:val="24"/>
              </w:rPr>
            </w:pPr>
          </w:p>
        </w:tc>
        <w:tc>
          <w:tcPr>
            <w:tcW w:w="1014" w:type="dxa"/>
            <w:vAlign w:val="center"/>
          </w:tcPr>
          <w:p w14:paraId="6D6A2B6B" w14:textId="77777777" w:rsidR="00CF01DB" w:rsidRPr="005339FD" w:rsidRDefault="00CF01DB" w:rsidP="000C51BC">
            <w:pPr>
              <w:jc w:val="center"/>
              <w:rPr>
                <w:sz w:val="24"/>
                <w:szCs w:val="24"/>
              </w:rPr>
            </w:pPr>
          </w:p>
        </w:tc>
        <w:tc>
          <w:tcPr>
            <w:tcW w:w="1082" w:type="dxa"/>
            <w:vAlign w:val="center"/>
          </w:tcPr>
          <w:p w14:paraId="1D10A5AE" w14:textId="77777777" w:rsidR="00CF01DB" w:rsidRPr="005339FD" w:rsidRDefault="00CF01DB" w:rsidP="000C51BC">
            <w:pPr>
              <w:jc w:val="center"/>
              <w:rPr>
                <w:sz w:val="24"/>
                <w:szCs w:val="24"/>
              </w:rPr>
            </w:pPr>
          </w:p>
        </w:tc>
        <w:tc>
          <w:tcPr>
            <w:tcW w:w="851" w:type="dxa"/>
            <w:vAlign w:val="center"/>
          </w:tcPr>
          <w:p w14:paraId="22B0B6CA" w14:textId="77777777" w:rsidR="00CF01DB" w:rsidRPr="005339FD" w:rsidRDefault="00CF01DB" w:rsidP="000C51BC">
            <w:pPr>
              <w:jc w:val="center"/>
              <w:rPr>
                <w:sz w:val="24"/>
                <w:szCs w:val="24"/>
              </w:rPr>
            </w:pPr>
          </w:p>
        </w:tc>
        <w:tc>
          <w:tcPr>
            <w:tcW w:w="1275" w:type="dxa"/>
            <w:vAlign w:val="center"/>
          </w:tcPr>
          <w:p w14:paraId="70612E29" w14:textId="77777777" w:rsidR="00CF01DB" w:rsidRPr="005339FD" w:rsidRDefault="00CF01DB" w:rsidP="000C51BC">
            <w:pPr>
              <w:jc w:val="center"/>
              <w:rPr>
                <w:sz w:val="24"/>
                <w:szCs w:val="24"/>
              </w:rPr>
            </w:pPr>
          </w:p>
        </w:tc>
      </w:tr>
      <w:tr w:rsidR="00CF01DB" w:rsidRPr="005339FD" w14:paraId="2B8685C8" w14:textId="77777777" w:rsidTr="000C51BC">
        <w:trPr>
          <w:trHeight w:val="286"/>
        </w:trPr>
        <w:tc>
          <w:tcPr>
            <w:tcW w:w="2773" w:type="dxa"/>
          </w:tcPr>
          <w:p w14:paraId="119E8FAF" w14:textId="77777777" w:rsidR="00CF01DB" w:rsidRPr="005339FD" w:rsidRDefault="00CF01DB" w:rsidP="007309DD">
            <w:pPr>
              <w:rPr>
                <w:sz w:val="24"/>
                <w:szCs w:val="24"/>
              </w:rPr>
            </w:pPr>
            <w:r w:rsidRPr="005339FD">
              <w:rPr>
                <w:sz w:val="24"/>
                <w:szCs w:val="24"/>
              </w:rPr>
              <w:t>Гепатит В</w:t>
            </w:r>
          </w:p>
        </w:tc>
        <w:tc>
          <w:tcPr>
            <w:tcW w:w="817" w:type="dxa"/>
            <w:vAlign w:val="center"/>
          </w:tcPr>
          <w:p w14:paraId="0AFADCD5" w14:textId="77777777" w:rsidR="00CF01DB" w:rsidRPr="005339FD" w:rsidRDefault="00CF01DB" w:rsidP="000C51BC">
            <w:pPr>
              <w:jc w:val="center"/>
              <w:rPr>
                <w:sz w:val="24"/>
                <w:szCs w:val="24"/>
              </w:rPr>
            </w:pPr>
            <w:r w:rsidRPr="005339FD">
              <w:rPr>
                <w:sz w:val="24"/>
                <w:szCs w:val="24"/>
              </w:rPr>
              <w:t>144,4</w:t>
            </w:r>
          </w:p>
        </w:tc>
        <w:tc>
          <w:tcPr>
            <w:tcW w:w="968" w:type="dxa"/>
            <w:vAlign w:val="center"/>
          </w:tcPr>
          <w:p w14:paraId="54F689F4" w14:textId="77777777" w:rsidR="00CF01DB" w:rsidRPr="005339FD" w:rsidRDefault="00CF01DB" w:rsidP="000C51BC">
            <w:pPr>
              <w:jc w:val="center"/>
              <w:rPr>
                <w:sz w:val="24"/>
                <w:szCs w:val="24"/>
              </w:rPr>
            </w:pPr>
          </w:p>
        </w:tc>
        <w:tc>
          <w:tcPr>
            <w:tcW w:w="1143" w:type="dxa"/>
            <w:vAlign w:val="center"/>
          </w:tcPr>
          <w:p w14:paraId="111746C9" w14:textId="77777777" w:rsidR="00CF01DB" w:rsidRPr="005339FD" w:rsidRDefault="00CF01DB" w:rsidP="000C51BC">
            <w:pPr>
              <w:jc w:val="center"/>
              <w:rPr>
                <w:sz w:val="24"/>
                <w:szCs w:val="24"/>
              </w:rPr>
            </w:pPr>
          </w:p>
        </w:tc>
        <w:tc>
          <w:tcPr>
            <w:tcW w:w="1014" w:type="dxa"/>
            <w:vAlign w:val="center"/>
          </w:tcPr>
          <w:p w14:paraId="45034B23" w14:textId="77777777" w:rsidR="00CF01DB" w:rsidRPr="005339FD" w:rsidRDefault="00CF01DB" w:rsidP="000C51BC">
            <w:pPr>
              <w:jc w:val="center"/>
              <w:rPr>
                <w:sz w:val="24"/>
                <w:szCs w:val="24"/>
              </w:rPr>
            </w:pPr>
          </w:p>
        </w:tc>
        <w:tc>
          <w:tcPr>
            <w:tcW w:w="1082" w:type="dxa"/>
            <w:vAlign w:val="center"/>
          </w:tcPr>
          <w:p w14:paraId="2A664772" w14:textId="77777777" w:rsidR="00CF01DB" w:rsidRPr="005339FD" w:rsidRDefault="00CF01DB" w:rsidP="000C51BC">
            <w:pPr>
              <w:jc w:val="center"/>
              <w:rPr>
                <w:sz w:val="24"/>
                <w:szCs w:val="24"/>
              </w:rPr>
            </w:pPr>
          </w:p>
        </w:tc>
        <w:tc>
          <w:tcPr>
            <w:tcW w:w="851" w:type="dxa"/>
            <w:vAlign w:val="center"/>
          </w:tcPr>
          <w:p w14:paraId="30CFB010" w14:textId="77777777" w:rsidR="00CF01DB" w:rsidRPr="005339FD" w:rsidRDefault="00CF01DB" w:rsidP="000C51BC">
            <w:pPr>
              <w:jc w:val="center"/>
              <w:rPr>
                <w:sz w:val="24"/>
                <w:szCs w:val="24"/>
              </w:rPr>
            </w:pPr>
          </w:p>
        </w:tc>
        <w:tc>
          <w:tcPr>
            <w:tcW w:w="1275" w:type="dxa"/>
            <w:vAlign w:val="center"/>
          </w:tcPr>
          <w:p w14:paraId="2AA232E0" w14:textId="77777777" w:rsidR="00CF01DB" w:rsidRPr="005339FD" w:rsidRDefault="00CF01DB" w:rsidP="000C51BC">
            <w:pPr>
              <w:jc w:val="center"/>
              <w:rPr>
                <w:sz w:val="24"/>
                <w:szCs w:val="24"/>
              </w:rPr>
            </w:pPr>
          </w:p>
        </w:tc>
      </w:tr>
      <w:tr w:rsidR="00CF01DB" w:rsidRPr="005339FD" w14:paraId="54D2F400" w14:textId="77777777" w:rsidTr="000C51BC">
        <w:trPr>
          <w:trHeight w:val="273"/>
        </w:trPr>
        <w:tc>
          <w:tcPr>
            <w:tcW w:w="2773" w:type="dxa"/>
          </w:tcPr>
          <w:p w14:paraId="62C70B4B" w14:textId="77777777" w:rsidR="00CF01DB" w:rsidRPr="005339FD" w:rsidRDefault="00CF01DB" w:rsidP="007309DD">
            <w:pPr>
              <w:rPr>
                <w:sz w:val="24"/>
                <w:szCs w:val="24"/>
              </w:rPr>
            </w:pPr>
            <w:r w:rsidRPr="005339FD">
              <w:rPr>
                <w:sz w:val="24"/>
                <w:szCs w:val="24"/>
              </w:rPr>
              <w:t>Дифтерія, правець,</w:t>
            </w:r>
          </w:p>
          <w:p w14:paraId="09091A96" w14:textId="77777777" w:rsidR="00CF01DB" w:rsidRPr="005339FD" w:rsidRDefault="00CF01DB" w:rsidP="007309DD">
            <w:pPr>
              <w:rPr>
                <w:sz w:val="24"/>
                <w:szCs w:val="24"/>
              </w:rPr>
            </w:pPr>
            <w:r w:rsidRPr="005339FD">
              <w:rPr>
                <w:sz w:val="24"/>
                <w:szCs w:val="24"/>
              </w:rPr>
              <w:t>кашлюк</w:t>
            </w:r>
          </w:p>
        </w:tc>
        <w:tc>
          <w:tcPr>
            <w:tcW w:w="817" w:type="dxa"/>
            <w:vAlign w:val="center"/>
          </w:tcPr>
          <w:p w14:paraId="3D4D93E8" w14:textId="77777777" w:rsidR="00CF01DB" w:rsidRPr="005339FD" w:rsidRDefault="00CF01DB" w:rsidP="000C51BC">
            <w:pPr>
              <w:jc w:val="center"/>
              <w:rPr>
                <w:sz w:val="24"/>
                <w:szCs w:val="24"/>
              </w:rPr>
            </w:pPr>
            <w:r w:rsidRPr="005339FD">
              <w:rPr>
                <w:sz w:val="24"/>
                <w:szCs w:val="24"/>
              </w:rPr>
              <w:t>111,1</w:t>
            </w:r>
          </w:p>
        </w:tc>
        <w:tc>
          <w:tcPr>
            <w:tcW w:w="968" w:type="dxa"/>
            <w:vAlign w:val="center"/>
          </w:tcPr>
          <w:p w14:paraId="642FF396" w14:textId="77777777" w:rsidR="00CF01DB" w:rsidRPr="005339FD" w:rsidRDefault="00CF01DB" w:rsidP="000C51BC">
            <w:pPr>
              <w:jc w:val="center"/>
              <w:rPr>
                <w:sz w:val="24"/>
                <w:szCs w:val="24"/>
              </w:rPr>
            </w:pPr>
          </w:p>
        </w:tc>
        <w:tc>
          <w:tcPr>
            <w:tcW w:w="1143" w:type="dxa"/>
            <w:vAlign w:val="center"/>
          </w:tcPr>
          <w:p w14:paraId="1EA0A633" w14:textId="77777777" w:rsidR="00CF01DB" w:rsidRPr="005339FD" w:rsidRDefault="00CF01DB" w:rsidP="000C51BC">
            <w:pPr>
              <w:jc w:val="center"/>
              <w:rPr>
                <w:sz w:val="24"/>
                <w:szCs w:val="24"/>
              </w:rPr>
            </w:pPr>
            <w:r w:rsidRPr="005339FD">
              <w:rPr>
                <w:sz w:val="24"/>
                <w:szCs w:val="24"/>
              </w:rPr>
              <w:t>111,1</w:t>
            </w:r>
          </w:p>
        </w:tc>
        <w:tc>
          <w:tcPr>
            <w:tcW w:w="1014" w:type="dxa"/>
            <w:vAlign w:val="center"/>
          </w:tcPr>
          <w:p w14:paraId="1414AACD" w14:textId="77777777" w:rsidR="00CF01DB" w:rsidRPr="005339FD" w:rsidRDefault="00CF01DB" w:rsidP="000C51BC">
            <w:pPr>
              <w:jc w:val="center"/>
              <w:rPr>
                <w:sz w:val="24"/>
                <w:szCs w:val="24"/>
              </w:rPr>
            </w:pPr>
            <w:r w:rsidRPr="005339FD">
              <w:rPr>
                <w:sz w:val="24"/>
                <w:szCs w:val="24"/>
              </w:rPr>
              <w:t>100</w:t>
            </w:r>
          </w:p>
        </w:tc>
        <w:tc>
          <w:tcPr>
            <w:tcW w:w="1082" w:type="dxa"/>
            <w:vAlign w:val="center"/>
          </w:tcPr>
          <w:p w14:paraId="77E93DC1" w14:textId="77777777" w:rsidR="00CF01DB" w:rsidRPr="005339FD" w:rsidRDefault="00CF01DB" w:rsidP="000C51BC">
            <w:pPr>
              <w:jc w:val="center"/>
              <w:rPr>
                <w:sz w:val="24"/>
                <w:szCs w:val="24"/>
              </w:rPr>
            </w:pPr>
          </w:p>
        </w:tc>
        <w:tc>
          <w:tcPr>
            <w:tcW w:w="851" w:type="dxa"/>
            <w:vAlign w:val="center"/>
          </w:tcPr>
          <w:p w14:paraId="49F319A9" w14:textId="77777777" w:rsidR="00CF01DB" w:rsidRPr="005339FD" w:rsidRDefault="00CF01DB" w:rsidP="000C51BC">
            <w:pPr>
              <w:jc w:val="center"/>
              <w:rPr>
                <w:sz w:val="24"/>
                <w:szCs w:val="24"/>
              </w:rPr>
            </w:pPr>
            <w:r w:rsidRPr="005339FD">
              <w:rPr>
                <w:sz w:val="24"/>
                <w:szCs w:val="24"/>
              </w:rPr>
              <w:t>125</w:t>
            </w:r>
          </w:p>
        </w:tc>
        <w:tc>
          <w:tcPr>
            <w:tcW w:w="1275" w:type="dxa"/>
            <w:vAlign w:val="center"/>
          </w:tcPr>
          <w:p w14:paraId="0E2C4EAD" w14:textId="77777777" w:rsidR="00CF01DB" w:rsidRPr="005339FD" w:rsidRDefault="00CF01DB" w:rsidP="000C51BC">
            <w:pPr>
              <w:jc w:val="center"/>
              <w:rPr>
                <w:sz w:val="24"/>
                <w:szCs w:val="24"/>
              </w:rPr>
            </w:pPr>
            <w:r w:rsidRPr="005339FD">
              <w:rPr>
                <w:sz w:val="24"/>
                <w:szCs w:val="24"/>
              </w:rPr>
              <w:t>103,7</w:t>
            </w:r>
          </w:p>
        </w:tc>
      </w:tr>
      <w:tr w:rsidR="00CF01DB" w:rsidRPr="005339FD" w14:paraId="52952077" w14:textId="77777777" w:rsidTr="000C51BC">
        <w:trPr>
          <w:trHeight w:val="273"/>
        </w:trPr>
        <w:tc>
          <w:tcPr>
            <w:tcW w:w="2773" w:type="dxa"/>
          </w:tcPr>
          <w:p w14:paraId="3BE783D5" w14:textId="77777777" w:rsidR="00CF01DB" w:rsidRPr="005339FD" w:rsidRDefault="00CF01DB" w:rsidP="007309DD">
            <w:pPr>
              <w:rPr>
                <w:sz w:val="24"/>
                <w:szCs w:val="24"/>
              </w:rPr>
            </w:pPr>
            <w:r w:rsidRPr="005339FD">
              <w:rPr>
                <w:sz w:val="24"/>
                <w:szCs w:val="24"/>
              </w:rPr>
              <w:t>Поліомієліт</w:t>
            </w:r>
          </w:p>
        </w:tc>
        <w:tc>
          <w:tcPr>
            <w:tcW w:w="817" w:type="dxa"/>
            <w:vAlign w:val="center"/>
          </w:tcPr>
          <w:p w14:paraId="3BB9686F" w14:textId="77777777" w:rsidR="00CF01DB" w:rsidRPr="005339FD" w:rsidRDefault="00CF01DB" w:rsidP="000C51BC">
            <w:pPr>
              <w:jc w:val="center"/>
              <w:rPr>
                <w:sz w:val="24"/>
                <w:szCs w:val="24"/>
              </w:rPr>
            </w:pPr>
            <w:r w:rsidRPr="005339FD">
              <w:rPr>
                <w:sz w:val="24"/>
                <w:szCs w:val="24"/>
              </w:rPr>
              <w:t>100</w:t>
            </w:r>
          </w:p>
        </w:tc>
        <w:tc>
          <w:tcPr>
            <w:tcW w:w="968" w:type="dxa"/>
            <w:vAlign w:val="center"/>
          </w:tcPr>
          <w:p w14:paraId="52E82CEF" w14:textId="77777777" w:rsidR="00CF01DB" w:rsidRPr="005339FD" w:rsidRDefault="00CF01DB" w:rsidP="000C51BC">
            <w:pPr>
              <w:jc w:val="center"/>
              <w:rPr>
                <w:sz w:val="24"/>
                <w:szCs w:val="24"/>
              </w:rPr>
            </w:pPr>
          </w:p>
        </w:tc>
        <w:tc>
          <w:tcPr>
            <w:tcW w:w="1143" w:type="dxa"/>
            <w:vAlign w:val="center"/>
          </w:tcPr>
          <w:p w14:paraId="3010B906" w14:textId="77777777" w:rsidR="00CF01DB" w:rsidRPr="005339FD" w:rsidRDefault="00CF01DB" w:rsidP="000C51BC">
            <w:pPr>
              <w:jc w:val="center"/>
              <w:rPr>
                <w:sz w:val="24"/>
                <w:szCs w:val="24"/>
              </w:rPr>
            </w:pPr>
            <w:r w:rsidRPr="005339FD">
              <w:rPr>
                <w:sz w:val="24"/>
                <w:szCs w:val="24"/>
              </w:rPr>
              <w:t>111,1</w:t>
            </w:r>
          </w:p>
        </w:tc>
        <w:tc>
          <w:tcPr>
            <w:tcW w:w="1014" w:type="dxa"/>
            <w:vAlign w:val="center"/>
          </w:tcPr>
          <w:p w14:paraId="0C96D9C0" w14:textId="77777777" w:rsidR="00CF01DB" w:rsidRPr="005339FD" w:rsidRDefault="00CF01DB" w:rsidP="000C51BC">
            <w:pPr>
              <w:jc w:val="center"/>
              <w:rPr>
                <w:sz w:val="24"/>
                <w:szCs w:val="24"/>
              </w:rPr>
            </w:pPr>
            <w:r w:rsidRPr="005339FD">
              <w:rPr>
                <w:sz w:val="24"/>
                <w:szCs w:val="24"/>
              </w:rPr>
              <w:t>95,5</w:t>
            </w:r>
          </w:p>
        </w:tc>
        <w:tc>
          <w:tcPr>
            <w:tcW w:w="1082" w:type="dxa"/>
            <w:vAlign w:val="center"/>
          </w:tcPr>
          <w:p w14:paraId="122C4191" w14:textId="77777777" w:rsidR="00CF01DB" w:rsidRPr="005339FD" w:rsidRDefault="00CF01DB" w:rsidP="000C51BC">
            <w:pPr>
              <w:jc w:val="center"/>
              <w:rPr>
                <w:sz w:val="24"/>
                <w:szCs w:val="24"/>
              </w:rPr>
            </w:pPr>
            <w:r w:rsidRPr="005339FD">
              <w:rPr>
                <w:sz w:val="24"/>
                <w:szCs w:val="24"/>
              </w:rPr>
              <w:t>90</w:t>
            </w:r>
          </w:p>
        </w:tc>
        <w:tc>
          <w:tcPr>
            <w:tcW w:w="851" w:type="dxa"/>
            <w:vAlign w:val="center"/>
          </w:tcPr>
          <w:p w14:paraId="46DC0E99" w14:textId="77777777" w:rsidR="00CF01DB" w:rsidRPr="005339FD" w:rsidRDefault="00CF01DB" w:rsidP="000C51BC">
            <w:pPr>
              <w:jc w:val="center"/>
              <w:rPr>
                <w:sz w:val="24"/>
                <w:szCs w:val="24"/>
              </w:rPr>
            </w:pPr>
          </w:p>
        </w:tc>
        <w:tc>
          <w:tcPr>
            <w:tcW w:w="1275" w:type="dxa"/>
            <w:vAlign w:val="center"/>
          </w:tcPr>
          <w:p w14:paraId="0328E2E5" w14:textId="77777777" w:rsidR="00CF01DB" w:rsidRPr="005339FD" w:rsidRDefault="00CF01DB" w:rsidP="000C51BC">
            <w:pPr>
              <w:jc w:val="center"/>
              <w:rPr>
                <w:sz w:val="24"/>
                <w:szCs w:val="24"/>
              </w:rPr>
            </w:pPr>
          </w:p>
        </w:tc>
      </w:tr>
      <w:tr w:rsidR="00CF01DB" w:rsidRPr="005339FD" w14:paraId="502460F9" w14:textId="77777777" w:rsidTr="000C51BC">
        <w:trPr>
          <w:trHeight w:val="273"/>
        </w:trPr>
        <w:tc>
          <w:tcPr>
            <w:tcW w:w="2773" w:type="dxa"/>
          </w:tcPr>
          <w:p w14:paraId="3E0B54B1" w14:textId="77777777" w:rsidR="00CF01DB" w:rsidRPr="005339FD" w:rsidRDefault="00CF01DB" w:rsidP="007309DD">
            <w:pPr>
              <w:rPr>
                <w:sz w:val="24"/>
                <w:szCs w:val="24"/>
              </w:rPr>
            </w:pPr>
            <w:r w:rsidRPr="005339FD">
              <w:rPr>
                <w:sz w:val="24"/>
                <w:szCs w:val="24"/>
              </w:rPr>
              <w:t>ХІБ-інфекція</w:t>
            </w:r>
          </w:p>
        </w:tc>
        <w:tc>
          <w:tcPr>
            <w:tcW w:w="817" w:type="dxa"/>
            <w:vAlign w:val="center"/>
          </w:tcPr>
          <w:p w14:paraId="53BCE483" w14:textId="77777777" w:rsidR="00CF01DB" w:rsidRPr="005339FD" w:rsidRDefault="00CF01DB" w:rsidP="000C51BC">
            <w:pPr>
              <w:jc w:val="center"/>
              <w:rPr>
                <w:sz w:val="24"/>
                <w:szCs w:val="24"/>
              </w:rPr>
            </w:pPr>
            <w:r w:rsidRPr="005339FD">
              <w:rPr>
                <w:sz w:val="24"/>
                <w:szCs w:val="24"/>
              </w:rPr>
              <w:t>122,2</w:t>
            </w:r>
          </w:p>
        </w:tc>
        <w:tc>
          <w:tcPr>
            <w:tcW w:w="968" w:type="dxa"/>
            <w:vAlign w:val="center"/>
          </w:tcPr>
          <w:p w14:paraId="10976A1B" w14:textId="77777777" w:rsidR="00CF01DB" w:rsidRPr="005339FD" w:rsidRDefault="00CF01DB" w:rsidP="000C51BC">
            <w:pPr>
              <w:jc w:val="center"/>
              <w:rPr>
                <w:sz w:val="24"/>
                <w:szCs w:val="24"/>
              </w:rPr>
            </w:pPr>
            <w:r w:rsidRPr="005339FD">
              <w:rPr>
                <w:sz w:val="24"/>
                <w:szCs w:val="24"/>
              </w:rPr>
              <w:t>185,7</w:t>
            </w:r>
          </w:p>
        </w:tc>
        <w:tc>
          <w:tcPr>
            <w:tcW w:w="1143" w:type="dxa"/>
            <w:vAlign w:val="center"/>
          </w:tcPr>
          <w:p w14:paraId="1BCE5298" w14:textId="77777777" w:rsidR="00CF01DB" w:rsidRPr="005339FD" w:rsidRDefault="00CF01DB" w:rsidP="000C51BC">
            <w:pPr>
              <w:jc w:val="center"/>
              <w:rPr>
                <w:sz w:val="24"/>
                <w:szCs w:val="24"/>
              </w:rPr>
            </w:pPr>
          </w:p>
        </w:tc>
        <w:tc>
          <w:tcPr>
            <w:tcW w:w="1014" w:type="dxa"/>
            <w:vAlign w:val="center"/>
          </w:tcPr>
          <w:p w14:paraId="55436151" w14:textId="77777777" w:rsidR="00CF01DB" w:rsidRPr="005339FD" w:rsidRDefault="00CF01DB" w:rsidP="000C51BC">
            <w:pPr>
              <w:jc w:val="center"/>
              <w:rPr>
                <w:sz w:val="24"/>
                <w:szCs w:val="24"/>
              </w:rPr>
            </w:pPr>
          </w:p>
        </w:tc>
        <w:tc>
          <w:tcPr>
            <w:tcW w:w="1082" w:type="dxa"/>
            <w:vAlign w:val="center"/>
          </w:tcPr>
          <w:p w14:paraId="14F940F0" w14:textId="77777777" w:rsidR="00CF01DB" w:rsidRPr="005339FD" w:rsidRDefault="00CF01DB" w:rsidP="000C51BC">
            <w:pPr>
              <w:jc w:val="center"/>
              <w:rPr>
                <w:sz w:val="24"/>
                <w:szCs w:val="24"/>
              </w:rPr>
            </w:pPr>
          </w:p>
        </w:tc>
        <w:tc>
          <w:tcPr>
            <w:tcW w:w="851" w:type="dxa"/>
            <w:vAlign w:val="center"/>
          </w:tcPr>
          <w:p w14:paraId="393CE8DE" w14:textId="77777777" w:rsidR="00CF01DB" w:rsidRPr="005339FD" w:rsidRDefault="00CF01DB" w:rsidP="000C51BC">
            <w:pPr>
              <w:jc w:val="center"/>
              <w:rPr>
                <w:sz w:val="24"/>
                <w:szCs w:val="24"/>
              </w:rPr>
            </w:pPr>
          </w:p>
        </w:tc>
        <w:tc>
          <w:tcPr>
            <w:tcW w:w="1275" w:type="dxa"/>
            <w:vAlign w:val="center"/>
          </w:tcPr>
          <w:p w14:paraId="70BE5088" w14:textId="77777777" w:rsidR="00CF01DB" w:rsidRPr="005339FD" w:rsidRDefault="00CF01DB" w:rsidP="000C51BC">
            <w:pPr>
              <w:jc w:val="center"/>
              <w:rPr>
                <w:sz w:val="24"/>
                <w:szCs w:val="24"/>
              </w:rPr>
            </w:pPr>
          </w:p>
        </w:tc>
      </w:tr>
      <w:tr w:rsidR="00CF01DB" w:rsidRPr="005339FD" w14:paraId="45D6E1FA" w14:textId="77777777" w:rsidTr="000C51BC">
        <w:trPr>
          <w:trHeight w:val="273"/>
        </w:trPr>
        <w:tc>
          <w:tcPr>
            <w:tcW w:w="2773" w:type="dxa"/>
          </w:tcPr>
          <w:p w14:paraId="1EA91C22" w14:textId="77777777" w:rsidR="00CF01DB" w:rsidRPr="005339FD" w:rsidRDefault="00CF01DB" w:rsidP="007309DD">
            <w:pPr>
              <w:rPr>
                <w:sz w:val="24"/>
                <w:szCs w:val="24"/>
              </w:rPr>
            </w:pPr>
            <w:r w:rsidRPr="005339FD">
              <w:rPr>
                <w:sz w:val="24"/>
                <w:szCs w:val="24"/>
              </w:rPr>
              <w:lastRenderedPageBreak/>
              <w:t>Кір, паротит, краснуха</w:t>
            </w:r>
          </w:p>
        </w:tc>
        <w:tc>
          <w:tcPr>
            <w:tcW w:w="817" w:type="dxa"/>
            <w:vAlign w:val="center"/>
          </w:tcPr>
          <w:p w14:paraId="58A8F880" w14:textId="77777777" w:rsidR="00CF01DB" w:rsidRPr="005339FD" w:rsidRDefault="00CF01DB" w:rsidP="000C51BC">
            <w:pPr>
              <w:jc w:val="center"/>
              <w:rPr>
                <w:sz w:val="24"/>
                <w:szCs w:val="24"/>
              </w:rPr>
            </w:pPr>
          </w:p>
        </w:tc>
        <w:tc>
          <w:tcPr>
            <w:tcW w:w="968" w:type="dxa"/>
            <w:vAlign w:val="center"/>
          </w:tcPr>
          <w:p w14:paraId="65523086" w14:textId="77777777" w:rsidR="00CF01DB" w:rsidRPr="005339FD" w:rsidRDefault="00CF01DB" w:rsidP="000C51BC">
            <w:pPr>
              <w:jc w:val="center"/>
              <w:rPr>
                <w:sz w:val="24"/>
                <w:szCs w:val="24"/>
              </w:rPr>
            </w:pPr>
            <w:r w:rsidRPr="005339FD">
              <w:rPr>
                <w:sz w:val="24"/>
                <w:szCs w:val="24"/>
              </w:rPr>
              <w:t>128,6</w:t>
            </w:r>
          </w:p>
        </w:tc>
        <w:tc>
          <w:tcPr>
            <w:tcW w:w="1143" w:type="dxa"/>
            <w:vAlign w:val="center"/>
          </w:tcPr>
          <w:p w14:paraId="1D1C5F58" w14:textId="77777777" w:rsidR="00CF01DB" w:rsidRPr="005339FD" w:rsidRDefault="00CF01DB" w:rsidP="000C51BC">
            <w:pPr>
              <w:jc w:val="center"/>
              <w:rPr>
                <w:sz w:val="24"/>
                <w:szCs w:val="24"/>
              </w:rPr>
            </w:pPr>
          </w:p>
        </w:tc>
        <w:tc>
          <w:tcPr>
            <w:tcW w:w="1014" w:type="dxa"/>
            <w:vAlign w:val="center"/>
          </w:tcPr>
          <w:p w14:paraId="64828490" w14:textId="77777777" w:rsidR="00CF01DB" w:rsidRPr="005339FD" w:rsidRDefault="00CF01DB" w:rsidP="000C51BC">
            <w:pPr>
              <w:jc w:val="center"/>
              <w:rPr>
                <w:sz w:val="24"/>
                <w:szCs w:val="24"/>
              </w:rPr>
            </w:pPr>
            <w:r w:rsidRPr="005339FD">
              <w:rPr>
                <w:sz w:val="24"/>
                <w:szCs w:val="24"/>
              </w:rPr>
              <w:t>113,6</w:t>
            </w:r>
          </w:p>
        </w:tc>
        <w:tc>
          <w:tcPr>
            <w:tcW w:w="1082" w:type="dxa"/>
            <w:vAlign w:val="center"/>
          </w:tcPr>
          <w:p w14:paraId="7E248118" w14:textId="77777777" w:rsidR="00CF01DB" w:rsidRPr="005339FD" w:rsidRDefault="00CF01DB" w:rsidP="000C51BC">
            <w:pPr>
              <w:jc w:val="center"/>
              <w:rPr>
                <w:sz w:val="24"/>
                <w:szCs w:val="24"/>
              </w:rPr>
            </w:pPr>
          </w:p>
        </w:tc>
        <w:tc>
          <w:tcPr>
            <w:tcW w:w="851" w:type="dxa"/>
            <w:vAlign w:val="center"/>
          </w:tcPr>
          <w:p w14:paraId="59796E6D" w14:textId="77777777" w:rsidR="00CF01DB" w:rsidRPr="005339FD" w:rsidRDefault="00CF01DB" w:rsidP="000C51BC">
            <w:pPr>
              <w:jc w:val="center"/>
              <w:rPr>
                <w:sz w:val="24"/>
                <w:szCs w:val="24"/>
              </w:rPr>
            </w:pPr>
          </w:p>
        </w:tc>
        <w:tc>
          <w:tcPr>
            <w:tcW w:w="1275" w:type="dxa"/>
            <w:vAlign w:val="center"/>
          </w:tcPr>
          <w:p w14:paraId="228E3D6A" w14:textId="77777777" w:rsidR="00CF01DB" w:rsidRPr="005339FD" w:rsidRDefault="00CF01DB" w:rsidP="000C51BC">
            <w:pPr>
              <w:jc w:val="center"/>
              <w:rPr>
                <w:sz w:val="24"/>
                <w:szCs w:val="24"/>
              </w:rPr>
            </w:pPr>
          </w:p>
        </w:tc>
      </w:tr>
    </w:tbl>
    <w:p w14:paraId="367E2537" w14:textId="2EC31633" w:rsidR="00CF01DB" w:rsidRDefault="00CF01DB" w:rsidP="007448A8">
      <w:pPr>
        <w:pStyle w:val="a5"/>
        <w:spacing w:line="259" w:lineRule="auto"/>
        <w:jc w:val="center"/>
        <w:rPr>
          <w:b/>
          <w:bCs/>
          <w:sz w:val="24"/>
          <w:szCs w:val="24"/>
        </w:rPr>
      </w:pPr>
      <w:r w:rsidRPr="005339FD">
        <w:rPr>
          <w:b/>
          <w:bCs/>
          <w:sz w:val="24"/>
          <w:szCs w:val="24"/>
        </w:rPr>
        <w:t>Галичанівський старостинський округ: с. Галичани, с. Дроздовичі</w:t>
      </w:r>
    </w:p>
    <w:p w14:paraId="0D375C9A" w14:textId="55944FB2" w:rsidR="00885AB2" w:rsidRPr="00885AB2" w:rsidRDefault="00885AB2" w:rsidP="007448A8">
      <w:pPr>
        <w:ind w:left="-284"/>
        <w:jc w:val="right"/>
        <w:rPr>
          <w:b/>
          <w:sz w:val="24"/>
          <w:szCs w:val="24"/>
        </w:rPr>
      </w:pPr>
      <w:r w:rsidRPr="00A71A64">
        <w:rPr>
          <w:bCs/>
        </w:rPr>
        <w:t>Табл.</w:t>
      </w:r>
      <w:r>
        <w:rPr>
          <w:bCs/>
        </w:rPr>
        <w:t>5.10.</w:t>
      </w:r>
    </w:p>
    <w:tbl>
      <w:tblPr>
        <w:tblStyle w:val="a4"/>
        <w:tblW w:w="9923" w:type="dxa"/>
        <w:tblInd w:w="-289" w:type="dxa"/>
        <w:tblLook w:val="04A0" w:firstRow="1" w:lastRow="0" w:firstColumn="1" w:lastColumn="0" w:noHBand="0" w:noVBand="1"/>
      </w:tblPr>
      <w:tblGrid>
        <w:gridCol w:w="2694"/>
        <w:gridCol w:w="952"/>
        <w:gridCol w:w="817"/>
        <w:gridCol w:w="1151"/>
        <w:gridCol w:w="1043"/>
        <w:gridCol w:w="1043"/>
        <w:gridCol w:w="1043"/>
        <w:gridCol w:w="1180"/>
      </w:tblGrid>
      <w:tr w:rsidR="00CF01DB" w:rsidRPr="005339FD" w14:paraId="4D1162F5" w14:textId="77777777" w:rsidTr="00850718">
        <w:trPr>
          <w:trHeight w:val="273"/>
        </w:trPr>
        <w:tc>
          <w:tcPr>
            <w:tcW w:w="2694" w:type="dxa"/>
          </w:tcPr>
          <w:p w14:paraId="20667FC1" w14:textId="77777777" w:rsidR="00CF01DB" w:rsidRPr="005339FD" w:rsidRDefault="00CF01DB" w:rsidP="007309DD">
            <w:pPr>
              <w:rPr>
                <w:b/>
                <w:bCs/>
                <w:sz w:val="24"/>
                <w:szCs w:val="24"/>
              </w:rPr>
            </w:pPr>
            <w:r w:rsidRPr="005339FD">
              <w:rPr>
                <w:b/>
                <w:bCs/>
                <w:sz w:val="24"/>
                <w:szCs w:val="24"/>
              </w:rPr>
              <w:t>Інфекційні хвороби</w:t>
            </w:r>
          </w:p>
        </w:tc>
        <w:tc>
          <w:tcPr>
            <w:tcW w:w="952" w:type="dxa"/>
          </w:tcPr>
          <w:p w14:paraId="173FE19D" w14:textId="77777777" w:rsidR="00CF01DB" w:rsidRPr="005339FD" w:rsidRDefault="00CF01DB" w:rsidP="007309DD">
            <w:pPr>
              <w:rPr>
                <w:b/>
                <w:bCs/>
                <w:sz w:val="24"/>
                <w:szCs w:val="24"/>
              </w:rPr>
            </w:pPr>
            <w:r w:rsidRPr="005339FD">
              <w:rPr>
                <w:b/>
                <w:bCs/>
                <w:sz w:val="24"/>
                <w:szCs w:val="24"/>
              </w:rPr>
              <w:t>до 1 року</w:t>
            </w:r>
          </w:p>
        </w:tc>
        <w:tc>
          <w:tcPr>
            <w:tcW w:w="817" w:type="dxa"/>
          </w:tcPr>
          <w:p w14:paraId="08BEF6FD" w14:textId="77777777" w:rsidR="00CF01DB" w:rsidRPr="005339FD" w:rsidRDefault="00CF01DB" w:rsidP="007309DD">
            <w:pPr>
              <w:rPr>
                <w:b/>
                <w:bCs/>
                <w:sz w:val="24"/>
                <w:szCs w:val="24"/>
              </w:rPr>
            </w:pPr>
            <w:r w:rsidRPr="005339FD">
              <w:rPr>
                <w:b/>
                <w:bCs/>
                <w:sz w:val="24"/>
                <w:szCs w:val="24"/>
              </w:rPr>
              <w:t>1 рік</w:t>
            </w:r>
          </w:p>
        </w:tc>
        <w:tc>
          <w:tcPr>
            <w:tcW w:w="1151" w:type="dxa"/>
          </w:tcPr>
          <w:p w14:paraId="21160F2B" w14:textId="77777777" w:rsidR="00CF01DB" w:rsidRPr="005339FD" w:rsidRDefault="00CF01DB" w:rsidP="007309DD">
            <w:pPr>
              <w:rPr>
                <w:b/>
                <w:bCs/>
                <w:sz w:val="24"/>
                <w:szCs w:val="24"/>
              </w:rPr>
            </w:pPr>
            <w:r w:rsidRPr="005339FD">
              <w:rPr>
                <w:b/>
                <w:bCs/>
                <w:sz w:val="24"/>
                <w:szCs w:val="24"/>
              </w:rPr>
              <w:t>18 місяців</w:t>
            </w:r>
          </w:p>
        </w:tc>
        <w:tc>
          <w:tcPr>
            <w:tcW w:w="1043" w:type="dxa"/>
          </w:tcPr>
          <w:p w14:paraId="6650B47E" w14:textId="77777777" w:rsidR="00CF01DB" w:rsidRPr="005339FD" w:rsidRDefault="00CF01DB" w:rsidP="007309DD">
            <w:pPr>
              <w:rPr>
                <w:b/>
                <w:bCs/>
                <w:sz w:val="24"/>
                <w:szCs w:val="24"/>
              </w:rPr>
            </w:pPr>
            <w:r w:rsidRPr="005339FD">
              <w:rPr>
                <w:b/>
                <w:bCs/>
                <w:sz w:val="24"/>
                <w:szCs w:val="24"/>
              </w:rPr>
              <w:t>6 років</w:t>
            </w:r>
          </w:p>
        </w:tc>
        <w:tc>
          <w:tcPr>
            <w:tcW w:w="1043" w:type="dxa"/>
          </w:tcPr>
          <w:p w14:paraId="412937BD" w14:textId="77777777" w:rsidR="00CF01DB" w:rsidRPr="005339FD" w:rsidRDefault="00CF01DB" w:rsidP="007309DD">
            <w:pPr>
              <w:rPr>
                <w:b/>
                <w:bCs/>
                <w:sz w:val="24"/>
                <w:szCs w:val="24"/>
              </w:rPr>
            </w:pPr>
            <w:r w:rsidRPr="005339FD">
              <w:rPr>
                <w:b/>
                <w:bCs/>
                <w:sz w:val="24"/>
                <w:szCs w:val="24"/>
              </w:rPr>
              <w:t>14 років</w:t>
            </w:r>
          </w:p>
        </w:tc>
        <w:tc>
          <w:tcPr>
            <w:tcW w:w="1043" w:type="dxa"/>
          </w:tcPr>
          <w:p w14:paraId="654C3210" w14:textId="77777777" w:rsidR="00CF01DB" w:rsidRPr="005339FD" w:rsidRDefault="00CF01DB" w:rsidP="007309DD">
            <w:pPr>
              <w:rPr>
                <w:b/>
                <w:bCs/>
                <w:sz w:val="24"/>
                <w:szCs w:val="24"/>
              </w:rPr>
            </w:pPr>
            <w:r w:rsidRPr="005339FD">
              <w:rPr>
                <w:b/>
                <w:bCs/>
                <w:sz w:val="24"/>
                <w:szCs w:val="24"/>
              </w:rPr>
              <w:t>16 років</w:t>
            </w:r>
          </w:p>
        </w:tc>
        <w:tc>
          <w:tcPr>
            <w:tcW w:w="1180" w:type="dxa"/>
          </w:tcPr>
          <w:p w14:paraId="372978F0"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24FC12BD" w14:textId="77777777" w:rsidTr="000C51BC">
        <w:trPr>
          <w:trHeight w:val="273"/>
        </w:trPr>
        <w:tc>
          <w:tcPr>
            <w:tcW w:w="2694" w:type="dxa"/>
          </w:tcPr>
          <w:p w14:paraId="2F0E2DB1" w14:textId="77777777" w:rsidR="00CF01DB" w:rsidRPr="005339FD" w:rsidRDefault="00CF01DB" w:rsidP="007309DD">
            <w:pPr>
              <w:rPr>
                <w:sz w:val="24"/>
                <w:szCs w:val="24"/>
              </w:rPr>
            </w:pPr>
            <w:r w:rsidRPr="005339FD">
              <w:rPr>
                <w:sz w:val="24"/>
                <w:szCs w:val="24"/>
              </w:rPr>
              <w:t>Теберкульоз</w:t>
            </w:r>
          </w:p>
        </w:tc>
        <w:tc>
          <w:tcPr>
            <w:tcW w:w="952" w:type="dxa"/>
            <w:vAlign w:val="center"/>
          </w:tcPr>
          <w:p w14:paraId="4DFBAD3A" w14:textId="77777777" w:rsidR="00CF01DB" w:rsidRPr="005339FD" w:rsidRDefault="00CF01DB" w:rsidP="000C51BC">
            <w:pPr>
              <w:jc w:val="center"/>
              <w:rPr>
                <w:sz w:val="24"/>
                <w:szCs w:val="24"/>
              </w:rPr>
            </w:pPr>
          </w:p>
        </w:tc>
        <w:tc>
          <w:tcPr>
            <w:tcW w:w="817" w:type="dxa"/>
            <w:vAlign w:val="center"/>
          </w:tcPr>
          <w:p w14:paraId="4B316050" w14:textId="77777777" w:rsidR="00CF01DB" w:rsidRPr="005339FD" w:rsidRDefault="00CF01DB" w:rsidP="000C51BC">
            <w:pPr>
              <w:jc w:val="center"/>
              <w:rPr>
                <w:sz w:val="24"/>
                <w:szCs w:val="24"/>
              </w:rPr>
            </w:pPr>
            <w:r w:rsidRPr="005339FD">
              <w:rPr>
                <w:sz w:val="24"/>
                <w:szCs w:val="24"/>
              </w:rPr>
              <w:t>80</w:t>
            </w:r>
          </w:p>
        </w:tc>
        <w:tc>
          <w:tcPr>
            <w:tcW w:w="1151" w:type="dxa"/>
            <w:vAlign w:val="center"/>
          </w:tcPr>
          <w:p w14:paraId="4048B986" w14:textId="77777777" w:rsidR="00CF01DB" w:rsidRPr="005339FD" w:rsidRDefault="00CF01DB" w:rsidP="000C51BC">
            <w:pPr>
              <w:jc w:val="center"/>
              <w:rPr>
                <w:sz w:val="24"/>
                <w:szCs w:val="24"/>
              </w:rPr>
            </w:pPr>
          </w:p>
        </w:tc>
        <w:tc>
          <w:tcPr>
            <w:tcW w:w="1043" w:type="dxa"/>
            <w:vAlign w:val="center"/>
          </w:tcPr>
          <w:p w14:paraId="41022910" w14:textId="77777777" w:rsidR="00CF01DB" w:rsidRPr="005339FD" w:rsidRDefault="00CF01DB" w:rsidP="000C51BC">
            <w:pPr>
              <w:jc w:val="center"/>
              <w:rPr>
                <w:sz w:val="24"/>
                <w:szCs w:val="24"/>
              </w:rPr>
            </w:pPr>
          </w:p>
        </w:tc>
        <w:tc>
          <w:tcPr>
            <w:tcW w:w="1043" w:type="dxa"/>
            <w:vAlign w:val="center"/>
          </w:tcPr>
          <w:p w14:paraId="0AEE2D6C" w14:textId="77777777" w:rsidR="00CF01DB" w:rsidRPr="005339FD" w:rsidRDefault="00CF01DB" w:rsidP="000C51BC">
            <w:pPr>
              <w:jc w:val="center"/>
              <w:rPr>
                <w:sz w:val="24"/>
                <w:szCs w:val="24"/>
              </w:rPr>
            </w:pPr>
          </w:p>
        </w:tc>
        <w:tc>
          <w:tcPr>
            <w:tcW w:w="1043" w:type="dxa"/>
            <w:vAlign w:val="center"/>
          </w:tcPr>
          <w:p w14:paraId="6E513D35" w14:textId="77777777" w:rsidR="00CF01DB" w:rsidRPr="005339FD" w:rsidRDefault="00CF01DB" w:rsidP="000C51BC">
            <w:pPr>
              <w:jc w:val="center"/>
              <w:rPr>
                <w:sz w:val="24"/>
                <w:szCs w:val="24"/>
              </w:rPr>
            </w:pPr>
          </w:p>
        </w:tc>
        <w:tc>
          <w:tcPr>
            <w:tcW w:w="1180" w:type="dxa"/>
            <w:vAlign w:val="center"/>
          </w:tcPr>
          <w:p w14:paraId="3DA60434" w14:textId="77777777" w:rsidR="00CF01DB" w:rsidRPr="005339FD" w:rsidRDefault="00CF01DB" w:rsidP="000C51BC">
            <w:pPr>
              <w:jc w:val="center"/>
              <w:rPr>
                <w:sz w:val="24"/>
                <w:szCs w:val="24"/>
              </w:rPr>
            </w:pPr>
          </w:p>
        </w:tc>
      </w:tr>
      <w:tr w:rsidR="00CF01DB" w:rsidRPr="005339FD" w14:paraId="71934A1A" w14:textId="77777777" w:rsidTr="000C51BC">
        <w:trPr>
          <w:trHeight w:val="286"/>
        </w:trPr>
        <w:tc>
          <w:tcPr>
            <w:tcW w:w="2694" w:type="dxa"/>
          </w:tcPr>
          <w:p w14:paraId="756799F3" w14:textId="77777777" w:rsidR="00CF01DB" w:rsidRPr="005339FD" w:rsidRDefault="00CF01DB" w:rsidP="007309DD">
            <w:pPr>
              <w:rPr>
                <w:sz w:val="24"/>
                <w:szCs w:val="24"/>
              </w:rPr>
            </w:pPr>
            <w:r w:rsidRPr="005339FD">
              <w:rPr>
                <w:sz w:val="24"/>
                <w:szCs w:val="24"/>
              </w:rPr>
              <w:t>Гепатит В</w:t>
            </w:r>
          </w:p>
        </w:tc>
        <w:tc>
          <w:tcPr>
            <w:tcW w:w="952" w:type="dxa"/>
            <w:vAlign w:val="center"/>
          </w:tcPr>
          <w:p w14:paraId="2289EF72" w14:textId="77777777" w:rsidR="00CF01DB" w:rsidRPr="005339FD" w:rsidRDefault="00CF01DB" w:rsidP="000C51BC">
            <w:pPr>
              <w:jc w:val="center"/>
              <w:rPr>
                <w:sz w:val="24"/>
                <w:szCs w:val="24"/>
              </w:rPr>
            </w:pPr>
            <w:r w:rsidRPr="005339FD">
              <w:rPr>
                <w:sz w:val="24"/>
                <w:szCs w:val="24"/>
              </w:rPr>
              <w:t>92,4</w:t>
            </w:r>
          </w:p>
        </w:tc>
        <w:tc>
          <w:tcPr>
            <w:tcW w:w="817" w:type="dxa"/>
            <w:vAlign w:val="center"/>
          </w:tcPr>
          <w:p w14:paraId="20B3BF1C" w14:textId="77777777" w:rsidR="00CF01DB" w:rsidRPr="005339FD" w:rsidRDefault="00CF01DB" w:rsidP="000C51BC">
            <w:pPr>
              <w:jc w:val="center"/>
              <w:rPr>
                <w:sz w:val="24"/>
                <w:szCs w:val="24"/>
              </w:rPr>
            </w:pPr>
          </w:p>
        </w:tc>
        <w:tc>
          <w:tcPr>
            <w:tcW w:w="1151" w:type="dxa"/>
            <w:vAlign w:val="center"/>
          </w:tcPr>
          <w:p w14:paraId="2AB74EB8" w14:textId="77777777" w:rsidR="00CF01DB" w:rsidRPr="005339FD" w:rsidRDefault="00CF01DB" w:rsidP="000C51BC">
            <w:pPr>
              <w:jc w:val="center"/>
              <w:rPr>
                <w:sz w:val="24"/>
                <w:szCs w:val="24"/>
              </w:rPr>
            </w:pPr>
          </w:p>
        </w:tc>
        <w:tc>
          <w:tcPr>
            <w:tcW w:w="1043" w:type="dxa"/>
            <w:vAlign w:val="center"/>
          </w:tcPr>
          <w:p w14:paraId="5553AF80" w14:textId="77777777" w:rsidR="00CF01DB" w:rsidRPr="005339FD" w:rsidRDefault="00CF01DB" w:rsidP="000C51BC">
            <w:pPr>
              <w:jc w:val="center"/>
              <w:rPr>
                <w:sz w:val="24"/>
                <w:szCs w:val="24"/>
              </w:rPr>
            </w:pPr>
          </w:p>
        </w:tc>
        <w:tc>
          <w:tcPr>
            <w:tcW w:w="1043" w:type="dxa"/>
            <w:vAlign w:val="center"/>
          </w:tcPr>
          <w:p w14:paraId="0680A65B" w14:textId="77777777" w:rsidR="00CF01DB" w:rsidRPr="005339FD" w:rsidRDefault="00CF01DB" w:rsidP="000C51BC">
            <w:pPr>
              <w:jc w:val="center"/>
              <w:rPr>
                <w:sz w:val="24"/>
                <w:szCs w:val="24"/>
              </w:rPr>
            </w:pPr>
          </w:p>
        </w:tc>
        <w:tc>
          <w:tcPr>
            <w:tcW w:w="1043" w:type="dxa"/>
            <w:vAlign w:val="center"/>
          </w:tcPr>
          <w:p w14:paraId="107AB745" w14:textId="77777777" w:rsidR="00CF01DB" w:rsidRPr="005339FD" w:rsidRDefault="00CF01DB" w:rsidP="000C51BC">
            <w:pPr>
              <w:jc w:val="center"/>
              <w:rPr>
                <w:sz w:val="24"/>
                <w:szCs w:val="24"/>
              </w:rPr>
            </w:pPr>
          </w:p>
        </w:tc>
        <w:tc>
          <w:tcPr>
            <w:tcW w:w="1180" w:type="dxa"/>
            <w:vAlign w:val="center"/>
          </w:tcPr>
          <w:p w14:paraId="4ED58D1C" w14:textId="77777777" w:rsidR="00CF01DB" w:rsidRPr="005339FD" w:rsidRDefault="00CF01DB" w:rsidP="000C51BC">
            <w:pPr>
              <w:jc w:val="center"/>
              <w:rPr>
                <w:sz w:val="24"/>
                <w:szCs w:val="24"/>
              </w:rPr>
            </w:pPr>
          </w:p>
        </w:tc>
      </w:tr>
      <w:tr w:rsidR="00CF01DB" w:rsidRPr="005339FD" w14:paraId="6894285C" w14:textId="77777777" w:rsidTr="000C51BC">
        <w:trPr>
          <w:trHeight w:val="273"/>
        </w:trPr>
        <w:tc>
          <w:tcPr>
            <w:tcW w:w="2694" w:type="dxa"/>
          </w:tcPr>
          <w:p w14:paraId="3A8ECCF8" w14:textId="77777777" w:rsidR="00CF01DB" w:rsidRPr="005339FD" w:rsidRDefault="00CF01DB" w:rsidP="007309DD">
            <w:pPr>
              <w:rPr>
                <w:sz w:val="24"/>
                <w:szCs w:val="24"/>
              </w:rPr>
            </w:pPr>
            <w:r w:rsidRPr="005339FD">
              <w:rPr>
                <w:sz w:val="24"/>
                <w:szCs w:val="24"/>
              </w:rPr>
              <w:t>Дифтерія, правець,</w:t>
            </w:r>
          </w:p>
          <w:p w14:paraId="135A13F3" w14:textId="77777777" w:rsidR="00CF01DB" w:rsidRPr="005339FD" w:rsidRDefault="00CF01DB" w:rsidP="007309DD">
            <w:pPr>
              <w:rPr>
                <w:sz w:val="24"/>
                <w:szCs w:val="24"/>
              </w:rPr>
            </w:pPr>
            <w:r w:rsidRPr="005339FD">
              <w:rPr>
                <w:sz w:val="24"/>
                <w:szCs w:val="24"/>
              </w:rPr>
              <w:t>кашлюк</w:t>
            </w:r>
          </w:p>
        </w:tc>
        <w:tc>
          <w:tcPr>
            <w:tcW w:w="952" w:type="dxa"/>
            <w:vAlign w:val="center"/>
          </w:tcPr>
          <w:p w14:paraId="01BBFA31" w14:textId="77777777" w:rsidR="00CF01DB" w:rsidRPr="005339FD" w:rsidRDefault="00CF01DB" w:rsidP="000C51BC">
            <w:pPr>
              <w:jc w:val="center"/>
              <w:rPr>
                <w:sz w:val="24"/>
                <w:szCs w:val="24"/>
              </w:rPr>
            </w:pPr>
            <w:r w:rsidRPr="005339FD">
              <w:rPr>
                <w:sz w:val="24"/>
                <w:szCs w:val="24"/>
              </w:rPr>
              <w:t>106,3</w:t>
            </w:r>
          </w:p>
        </w:tc>
        <w:tc>
          <w:tcPr>
            <w:tcW w:w="817" w:type="dxa"/>
            <w:vAlign w:val="center"/>
          </w:tcPr>
          <w:p w14:paraId="2379E406" w14:textId="77777777" w:rsidR="00CF01DB" w:rsidRPr="005339FD" w:rsidRDefault="00CF01DB" w:rsidP="000C51BC">
            <w:pPr>
              <w:jc w:val="center"/>
              <w:rPr>
                <w:sz w:val="24"/>
                <w:szCs w:val="24"/>
              </w:rPr>
            </w:pPr>
          </w:p>
        </w:tc>
        <w:tc>
          <w:tcPr>
            <w:tcW w:w="1151" w:type="dxa"/>
            <w:vAlign w:val="center"/>
          </w:tcPr>
          <w:p w14:paraId="162D72D5" w14:textId="77777777" w:rsidR="00CF01DB" w:rsidRPr="005339FD" w:rsidRDefault="00CF01DB" w:rsidP="000C51BC">
            <w:pPr>
              <w:jc w:val="center"/>
              <w:rPr>
                <w:sz w:val="24"/>
                <w:szCs w:val="24"/>
              </w:rPr>
            </w:pPr>
            <w:r w:rsidRPr="005339FD">
              <w:rPr>
                <w:sz w:val="24"/>
                <w:szCs w:val="24"/>
              </w:rPr>
              <w:t>92,4</w:t>
            </w:r>
          </w:p>
        </w:tc>
        <w:tc>
          <w:tcPr>
            <w:tcW w:w="1043" w:type="dxa"/>
            <w:vAlign w:val="center"/>
          </w:tcPr>
          <w:p w14:paraId="689B05C8" w14:textId="77777777" w:rsidR="00CF01DB" w:rsidRPr="005339FD" w:rsidRDefault="00CF01DB" w:rsidP="000C51BC">
            <w:pPr>
              <w:jc w:val="center"/>
              <w:rPr>
                <w:sz w:val="24"/>
                <w:szCs w:val="24"/>
              </w:rPr>
            </w:pPr>
            <w:r w:rsidRPr="005339FD">
              <w:rPr>
                <w:sz w:val="24"/>
                <w:szCs w:val="24"/>
              </w:rPr>
              <w:t>82,2</w:t>
            </w:r>
          </w:p>
        </w:tc>
        <w:tc>
          <w:tcPr>
            <w:tcW w:w="1043" w:type="dxa"/>
            <w:vAlign w:val="center"/>
          </w:tcPr>
          <w:p w14:paraId="1E39B089" w14:textId="77777777" w:rsidR="00CF01DB" w:rsidRPr="005339FD" w:rsidRDefault="00CF01DB" w:rsidP="000C51BC">
            <w:pPr>
              <w:jc w:val="center"/>
              <w:rPr>
                <w:sz w:val="24"/>
                <w:szCs w:val="24"/>
              </w:rPr>
            </w:pPr>
          </w:p>
        </w:tc>
        <w:tc>
          <w:tcPr>
            <w:tcW w:w="1043" w:type="dxa"/>
            <w:vAlign w:val="center"/>
          </w:tcPr>
          <w:p w14:paraId="26363A4F" w14:textId="77777777" w:rsidR="00CF01DB" w:rsidRPr="005339FD" w:rsidRDefault="00CF01DB" w:rsidP="000C51BC">
            <w:pPr>
              <w:jc w:val="center"/>
              <w:rPr>
                <w:sz w:val="24"/>
                <w:szCs w:val="24"/>
              </w:rPr>
            </w:pPr>
            <w:r w:rsidRPr="005339FD">
              <w:rPr>
                <w:sz w:val="24"/>
                <w:szCs w:val="24"/>
              </w:rPr>
              <w:t>83,9</w:t>
            </w:r>
          </w:p>
        </w:tc>
        <w:tc>
          <w:tcPr>
            <w:tcW w:w="1180" w:type="dxa"/>
            <w:vAlign w:val="center"/>
          </w:tcPr>
          <w:p w14:paraId="0967A791" w14:textId="77777777" w:rsidR="00CF01DB" w:rsidRPr="005339FD" w:rsidRDefault="00CF01DB" w:rsidP="000C51BC">
            <w:pPr>
              <w:jc w:val="center"/>
              <w:rPr>
                <w:sz w:val="24"/>
                <w:szCs w:val="24"/>
              </w:rPr>
            </w:pPr>
            <w:r w:rsidRPr="005339FD">
              <w:rPr>
                <w:sz w:val="24"/>
                <w:szCs w:val="24"/>
              </w:rPr>
              <w:t>100,9</w:t>
            </w:r>
          </w:p>
        </w:tc>
      </w:tr>
      <w:tr w:rsidR="00CF01DB" w:rsidRPr="005339FD" w14:paraId="3D98C92C" w14:textId="77777777" w:rsidTr="000C51BC">
        <w:trPr>
          <w:trHeight w:val="273"/>
        </w:trPr>
        <w:tc>
          <w:tcPr>
            <w:tcW w:w="2694" w:type="dxa"/>
          </w:tcPr>
          <w:p w14:paraId="16DD4497" w14:textId="77777777" w:rsidR="00CF01DB" w:rsidRPr="005339FD" w:rsidRDefault="00CF01DB" w:rsidP="007309DD">
            <w:pPr>
              <w:rPr>
                <w:sz w:val="24"/>
                <w:szCs w:val="24"/>
              </w:rPr>
            </w:pPr>
            <w:r w:rsidRPr="005339FD">
              <w:rPr>
                <w:sz w:val="24"/>
                <w:szCs w:val="24"/>
              </w:rPr>
              <w:t>Поліомієліт</w:t>
            </w:r>
          </w:p>
        </w:tc>
        <w:tc>
          <w:tcPr>
            <w:tcW w:w="952" w:type="dxa"/>
            <w:vAlign w:val="center"/>
          </w:tcPr>
          <w:p w14:paraId="419D0F4D" w14:textId="77777777" w:rsidR="00CF01DB" w:rsidRPr="005339FD" w:rsidRDefault="00CF01DB" w:rsidP="000C51BC">
            <w:pPr>
              <w:jc w:val="center"/>
              <w:rPr>
                <w:sz w:val="24"/>
                <w:szCs w:val="24"/>
              </w:rPr>
            </w:pPr>
            <w:r w:rsidRPr="005339FD">
              <w:rPr>
                <w:sz w:val="24"/>
                <w:szCs w:val="24"/>
              </w:rPr>
              <w:t>112,7</w:t>
            </w:r>
          </w:p>
        </w:tc>
        <w:tc>
          <w:tcPr>
            <w:tcW w:w="817" w:type="dxa"/>
            <w:vAlign w:val="center"/>
          </w:tcPr>
          <w:p w14:paraId="4160CA86" w14:textId="77777777" w:rsidR="00CF01DB" w:rsidRPr="005339FD" w:rsidRDefault="00CF01DB" w:rsidP="000C51BC">
            <w:pPr>
              <w:jc w:val="center"/>
              <w:rPr>
                <w:sz w:val="24"/>
                <w:szCs w:val="24"/>
              </w:rPr>
            </w:pPr>
          </w:p>
        </w:tc>
        <w:tc>
          <w:tcPr>
            <w:tcW w:w="1151" w:type="dxa"/>
            <w:vAlign w:val="center"/>
          </w:tcPr>
          <w:p w14:paraId="39465072" w14:textId="77777777" w:rsidR="00CF01DB" w:rsidRPr="005339FD" w:rsidRDefault="00CF01DB" w:rsidP="000C51BC">
            <w:pPr>
              <w:jc w:val="center"/>
              <w:rPr>
                <w:sz w:val="24"/>
                <w:szCs w:val="24"/>
              </w:rPr>
            </w:pPr>
            <w:r w:rsidRPr="005339FD">
              <w:rPr>
                <w:sz w:val="24"/>
                <w:szCs w:val="24"/>
              </w:rPr>
              <w:t>97,5</w:t>
            </w:r>
          </w:p>
        </w:tc>
        <w:tc>
          <w:tcPr>
            <w:tcW w:w="1043" w:type="dxa"/>
            <w:vAlign w:val="center"/>
          </w:tcPr>
          <w:p w14:paraId="5988F01E" w14:textId="77777777" w:rsidR="00CF01DB" w:rsidRPr="005339FD" w:rsidRDefault="00CF01DB" w:rsidP="000C51BC">
            <w:pPr>
              <w:jc w:val="center"/>
              <w:rPr>
                <w:sz w:val="24"/>
                <w:szCs w:val="24"/>
              </w:rPr>
            </w:pPr>
            <w:r w:rsidRPr="005339FD">
              <w:rPr>
                <w:sz w:val="24"/>
                <w:szCs w:val="24"/>
              </w:rPr>
              <w:t>107,6</w:t>
            </w:r>
          </w:p>
        </w:tc>
        <w:tc>
          <w:tcPr>
            <w:tcW w:w="1043" w:type="dxa"/>
            <w:vAlign w:val="center"/>
          </w:tcPr>
          <w:p w14:paraId="75708C68" w14:textId="77777777" w:rsidR="00CF01DB" w:rsidRPr="005339FD" w:rsidRDefault="00CF01DB" w:rsidP="000C51BC">
            <w:pPr>
              <w:jc w:val="center"/>
              <w:rPr>
                <w:sz w:val="24"/>
                <w:szCs w:val="24"/>
              </w:rPr>
            </w:pPr>
            <w:r w:rsidRPr="005339FD">
              <w:rPr>
                <w:sz w:val="24"/>
                <w:szCs w:val="24"/>
              </w:rPr>
              <w:t>76,7</w:t>
            </w:r>
          </w:p>
        </w:tc>
        <w:tc>
          <w:tcPr>
            <w:tcW w:w="1043" w:type="dxa"/>
            <w:vAlign w:val="center"/>
          </w:tcPr>
          <w:p w14:paraId="79C765FE" w14:textId="77777777" w:rsidR="00CF01DB" w:rsidRPr="005339FD" w:rsidRDefault="00CF01DB" w:rsidP="000C51BC">
            <w:pPr>
              <w:jc w:val="center"/>
              <w:rPr>
                <w:sz w:val="24"/>
                <w:szCs w:val="24"/>
              </w:rPr>
            </w:pPr>
          </w:p>
        </w:tc>
        <w:tc>
          <w:tcPr>
            <w:tcW w:w="1180" w:type="dxa"/>
            <w:vAlign w:val="center"/>
          </w:tcPr>
          <w:p w14:paraId="71A0B6FC" w14:textId="77777777" w:rsidR="00CF01DB" w:rsidRPr="005339FD" w:rsidRDefault="00CF01DB" w:rsidP="000C51BC">
            <w:pPr>
              <w:jc w:val="center"/>
              <w:rPr>
                <w:sz w:val="24"/>
                <w:szCs w:val="24"/>
              </w:rPr>
            </w:pPr>
          </w:p>
        </w:tc>
      </w:tr>
      <w:tr w:rsidR="00CF01DB" w:rsidRPr="005339FD" w14:paraId="3A33BC32" w14:textId="77777777" w:rsidTr="000C51BC">
        <w:trPr>
          <w:trHeight w:val="273"/>
        </w:trPr>
        <w:tc>
          <w:tcPr>
            <w:tcW w:w="2694" w:type="dxa"/>
          </w:tcPr>
          <w:p w14:paraId="296A7EEB" w14:textId="77777777" w:rsidR="00CF01DB" w:rsidRPr="005339FD" w:rsidRDefault="00CF01DB" w:rsidP="007309DD">
            <w:pPr>
              <w:rPr>
                <w:sz w:val="24"/>
                <w:szCs w:val="24"/>
              </w:rPr>
            </w:pPr>
            <w:r w:rsidRPr="005339FD">
              <w:rPr>
                <w:sz w:val="24"/>
                <w:szCs w:val="24"/>
              </w:rPr>
              <w:t>ХІБ-інфекція</w:t>
            </w:r>
          </w:p>
        </w:tc>
        <w:tc>
          <w:tcPr>
            <w:tcW w:w="952" w:type="dxa"/>
            <w:vAlign w:val="center"/>
          </w:tcPr>
          <w:p w14:paraId="7593C05B" w14:textId="77777777" w:rsidR="00CF01DB" w:rsidRPr="005339FD" w:rsidRDefault="00CF01DB" w:rsidP="000C51BC">
            <w:pPr>
              <w:jc w:val="center"/>
              <w:rPr>
                <w:sz w:val="24"/>
                <w:szCs w:val="24"/>
              </w:rPr>
            </w:pPr>
            <w:r w:rsidRPr="005339FD">
              <w:rPr>
                <w:sz w:val="24"/>
                <w:szCs w:val="24"/>
              </w:rPr>
              <w:t>145,6</w:t>
            </w:r>
          </w:p>
        </w:tc>
        <w:tc>
          <w:tcPr>
            <w:tcW w:w="817" w:type="dxa"/>
            <w:vAlign w:val="center"/>
          </w:tcPr>
          <w:p w14:paraId="40474BBC" w14:textId="77777777" w:rsidR="00CF01DB" w:rsidRPr="005339FD" w:rsidRDefault="00CF01DB" w:rsidP="000C51BC">
            <w:pPr>
              <w:jc w:val="center"/>
              <w:rPr>
                <w:sz w:val="24"/>
                <w:szCs w:val="24"/>
              </w:rPr>
            </w:pPr>
            <w:r w:rsidRPr="005339FD">
              <w:rPr>
                <w:sz w:val="24"/>
                <w:szCs w:val="24"/>
              </w:rPr>
              <w:t>121,2</w:t>
            </w:r>
          </w:p>
        </w:tc>
        <w:tc>
          <w:tcPr>
            <w:tcW w:w="1151" w:type="dxa"/>
            <w:vAlign w:val="center"/>
          </w:tcPr>
          <w:p w14:paraId="0A313BB3" w14:textId="77777777" w:rsidR="00CF01DB" w:rsidRPr="005339FD" w:rsidRDefault="00CF01DB" w:rsidP="000C51BC">
            <w:pPr>
              <w:jc w:val="center"/>
              <w:rPr>
                <w:sz w:val="24"/>
                <w:szCs w:val="24"/>
              </w:rPr>
            </w:pPr>
          </w:p>
        </w:tc>
        <w:tc>
          <w:tcPr>
            <w:tcW w:w="1043" w:type="dxa"/>
            <w:vAlign w:val="center"/>
          </w:tcPr>
          <w:p w14:paraId="1DCBF1AF" w14:textId="77777777" w:rsidR="00CF01DB" w:rsidRPr="005339FD" w:rsidRDefault="00CF01DB" w:rsidP="000C51BC">
            <w:pPr>
              <w:jc w:val="center"/>
              <w:rPr>
                <w:sz w:val="24"/>
                <w:szCs w:val="24"/>
              </w:rPr>
            </w:pPr>
          </w:p>
        </w:tc>
        <w:tc>
          <w:tcPr>
            <w:tcW w:w="1043" w:type="dxa"/>
            <w:vAlign w:val="center"/>
          </w:tcPr>
          <w:p w14:paraId="34038E22" w14:textId="77777777" w:rsidR="00CF01DB" w:rsidRPr="005339FD" w:rsidRDefault="00CF01DB" w:rsidP="000C51BC">
            <w:pPr>
              <w:jc w:val="center"/>
              <w:rPr>
                <w:sz w:val="24"/>
                <w:szCs w:val="24"/>
              </w:rPr>
            </w:pPr>
          </w:p>
        </w:tc>
        <w:tc>
          <w:tcPr>
            <w:tcW w:w="1043" w:type="dxa"/>
            <w:vAlign w:val="center"/>
          </w:tcPr>
          <w:p w14:paraId="077073BD" w14:textId="77777777" w:rsidR="00CF01DB" w:rsidRPr="005339FD" w:rsidRDefault="00CF01DB" w:rsidP="000C51BC">
            <w:pPr>
              <w:jc w:val="center"/>
              <w:rPr>
                <w:sz w:val="24"/>
                <w:szCs w:val="24"/>
              </w:rPr>
            </w:pPr>
          </w:p>
        </w:tc>
        <w:tc>
          <w:tcPr>
            <w:tcW w:w="1180" w:type="dxa"/>
            <w:vAlign w:val="center"/>
          </w:tcPr>
          <w:p w14:paraId="0014D4C8" w14:textId="77777777" w:rsidR="00CF01DB" w:rsidRPr="005339FD" w:rsidRDefault="00CF01DB" w:rsidP="000C51BC">
            <w:pPr>
              <w:jc w:val="center"/>
              <w:rPr>
                <w:sz w:val="24"/>
                <w:szCs w:val="24"/>
              </w:rPr>
            </w:pPr>
          </w:p>
        </w:tc>
      </w:tr>
      <w:tr w:rsidR="00CF01DB" w:rsidRPr="005339FD" w14:paraId="71460DD2" w14:textId="77777777" w:rsidTr="000C51BC">
        <w:trPr>
          <w:trHeight w:val="273"/>
        </w:trPr>
        <w:tc>
          <w:tcPr>
            <w:tcW w:w="2694" w:type="dxa"/>
          </w:tcPr>
          <w:p w14:paraId="6DC7A533" w14:textId="77777777" w:rsidR="00CF01DB" w:rsidRPr="005339FD" w:rsidRDefault="00CF01DB" w:rsidP="007309DD">
            <w:pPr>
              <w:rPr>
                <w:sz w:val="24"/>
                <w:szCs w:val="24"/>
              </w:rPr>
            </w:pPr>
            <w:r w:rsidRPr="005339FD">
              <w:rPr>
                <w:sz w:val="24"/>
                <w:szCs w:val="24"/>
              </w:rPr>
              <w:t>Кір, паротит, краснуха</w:t>
            </w:r>
          </w:p>
        </w:tc>
        <w:tc>
          <w:tcPr>
            <w:tcW w:w="952" w:type="dxa"/>
            <w:vAlign w:val="center"/>
          </w:tcPr>
          <w:p w14:paraId="1F19979B" w14:textId="77777777" w:rsidR="00CF01DB" w:rsidRPr="005339FD" w:rsidRDefault="00CF01DB" w:rsidP="000C51BC">
            <w:pPr>
              <w:jc w:val="center"/>
              <w:rPr>
                <w:sz w:val="24"/>
                <w:szCs w:val="24"/>
              </w:rPr>
            </w:pPr>
          </w:p>
        </w:tc>
        <w:tc>
          <w:tcPr>
            <w:tcW w:w="817" w:type="dxa"/>
            <w:vAlign w:val="center"/>
          </w:tcPr>
          <w:p w14:paraId="33D9D560" w14:textId="77777777" w:rsidR="00CF01DB" w:rsidRPr="005339FD" w:rsidRDefault="00CF01DB" w:rsidP="000C51BC">
            <w:pPr>
              <w:jc w:val="center"/>
              <w:rPr>
                <w:sz w:val="24"/>
                <w:szCs w:val="24"/>
              </w:rPr>
            </w:pPr>
            <w:r w:rsidRPr="005339FD">
              <w:rPr>
                <w:sz w:val="24"/>
                <w:szCs w:val="24"/>
              </w:rPr>
              <w:t>110,6</w:t>
            </w:r>
          </w:p>
        </w:tc>
        <w:tc>
          <w:tcPr>
            <w:tcW w:w="1151" w:type="dxa"/>
            <w:vAlign w:val="center"/>
          </w:tcPr>
          <w:p w14:paraId="46DB82F7" w14:textId="77777777" w:rsidR="00CF01DB" w:rsidRPr="005339FD" w:rsidRDefault="00CF01DB" w:rsidP="000C51BC">
            <w:pPr>
              <w:jc w:val="center"/>
              <w:rPr>
                <w:sz w:val="24"/>
                <w:szCs w:val="24"/>
              </w:rPr>
            </w:pPr>
          </w:p>
        </w:tc>
        <w:tc>
          <w:tcPr>
            <w:tcW w:w="1043" w:type="dxa"/>
            <w:vAlign w:val="center"/>
          </w:tcPr>
          <w:p w14:paraId="6E3C1552" w14:textId="77777777" w:rsidR="00CF01DB" w:rsidRPr="005339FD" w:rsidRDefault="00CF01DB" w:rsidP="000C51BC">
            <w:pPr>
              <w:jc w:val="center"/>
              <w:rPr>
                <w:sz w:val="24"/>
                <w:szCs w:val="24"/>
              </w:rPr>
            </w:pPr>
            <w:r w:rsidRPr="005339FD">
              <w:rPr>
                <w:sz w:val="24"/>
                <w:szCs w:val="24"/>
              </w:rPr>
              <w:t>105,9</w:t>
            </w:r>
          </w:p>
        </w:tc>
        <w:tc>
          <w:tcPr>
            <w:tcW w:w="1043" w:type="dxa"/>
            <w:vAlign w:val="center"/>
          </w:tcPr>
          <w:p w14:paraId="120AD198" w14:textId="77777777" w:rsidR="00CF01DB" w:rsidRPr="005339FD" w:rsidRDefault="00CF01DB" w:rsidP="000C51BC">
            <w:pPr>
              <w:jc w:val="center"/>
              <w:rPr>
                <w:sz w:val="24"/>
                <w:szCs w:val="24"/>
              </w:rPr>
            </w:pPr>
          </w:p>
        </w:tc>
        <w:tc>
          <w:tcPr>
            <w:tcW w:w="1043" w:type="dxa"/>
            <w:vAlign w:val="center"/>
          </w:tcPr>
          <w:p w14:paraId="44176FC9" w14:textId="77777777" w:rsidR="00CF01DB" w:rsidRPr="005339FD" w:rsidRDefault="00CF01DB" w:rsidP="000C51BC">
            <w:pPr>
              <w:jc w:val="center"/>
              <w:rPr>
                <w:sz w:val="24"/>
                <w:szCs w:val="24"/>
              </w:rPr>
            </w:pPr>
          </w:p>
        </w:tc>
        <w:tc>
          <w:tcPr>
            <w:tcW w:w="1180" w:type="dxa"/>
            <w:vAlign w:val="center"/>
          </w:tcPr>
          <w:p w14:paraId="52285B5E" w14:textId="77777777" w:rsidR="00CF01DB" w:rsidRPr="005339FD" w:rsidRDefault="00CF01DB" w:rsidP="000C51BC">
            <w:pPr>
              <w:jc w:val="center"/>
              <w:rPr>
                <w:sz w:val="24"/>
                <w:szCs w:val="24"/>
              </w:rPr>
            </w:pPr>
          </w:p>
        </w:tc>
      </w:tr>
    </w:tbl>
    <w:p w14:paraId="7A97D975" w14:textId="17E18842" w:rsidR="00CF01DB" w:rsidRDefault="00CF01DB" w:rsidP="00E3058A">
      <w:pPr>
        <w:pStyle w:val="a5"/>
        <w:spacing w:before="240" w:line="259" w:lineRule="auto"/>
        <w:jc w:val="center"/>
        <w:rPr>
          <w:b/>
          <w:bCs/>
          <w:sz w:val="24"/>
          <w:szCs w:val="24"/>
        </w:rPr>
      </w:pPr>
      <w:r w:rsidRPr="005339FD">
        <w:rPr>
          <w:b/>
          <w:bCs/>
          <w:sz w:val="24"/>
          <w:szCs w:val="24"/>
        </w:rPr>
        <w:t>Мшанський старостинський округ: с. Мшана</w:t>
      </w:r>
    </w:p>
    <w:p w14:paraId="42350FB7" w14:textId="1BBB45BA" w:rsidR="00B03C8C" w:rsidRPr="00B03C8C" w:rsidRDefault="00B03C8C" w:rsidP="007448A8">
      <w:pPr>
        <w:ind w:left="-284"/>
        <w:jc w:val="right"/>
        <w:rPr>
          <w:b/>
          <w:sz w:val="24"/>
          <w:szCs w:val="24"/>
        </w:rPr>
      </w:pPr>
      <w:r w:rsidRPr="00A71A64">
        <w:rPr>
          <w:bCs/>
        </w:rPr>
        <w:t>Табл.</w:t>
      </w:r>
      <w:r>
        <w:rPr>
          <w:bCs/>
        </w:rPr>
        <w:t>5.11.</w:t>
      </w:r>
    </w:p>
    <w:tbl>
      <w:tblPr>
        <w:tblStyle w:val="a4"/>
        <w:tblW w:w="9923" w:type="dxa"/>
        <w:tblInd w:w="-289" w:type="dxa"/>
        <w:tblLayout w:type="fixed"/>
        <w:tblLook w:val="04A0" w:firstRow="1" w:lastRow="0" w:firstColumn="1" w:lastColumn="0" w:noHBand="0" w:noVBand="1"/>
      </w:tblPr>
      <w:tblGrid>
        <w:gridCol w:w="2836"/>
        <w:gridCol w:w="850"/>
        <w:gridCol w:w="851"/>
        <w:gridCol w:w="1134"/>
        <w:gridCol w:w="1134"/>
        <w:gridCol w:w="1134"/>
        <w:gridCol w:w="1134"/>
        <w:gridCol w:w="850"/>
      </w:tblGrid>
      <w:tr w:rsidR="00CF01DB" w:rsidRPr="005339FD" w14:paraId="0765E2E4" w14:textId="77777777" w:rsidTr="0029526A">
        <w:trPr>
          <w:trHeight w:val="273"/>
        </w:trPr>
        <w:tc>
          <w:tcPr>
            <w:tcW w:w="2836" w:type="dxa"/>
          </w:tcPr>
          <w:p w14:paraId="2E7E5072" w14:textId="77777777" w:rsidR="00CF01DB" w:rsidRPr="005339FD" w:rsidRDefault="00CF01DB" w:rsidP="007309DD">
            <w:pPr>
              <w:rPr>
                <w:b/>
                <w:bCs/>
                <w:sz w:val="24"/>
                <w:szCs w:val="24"/>
              </w:rPr>
            </w:pPr>
            <w:r w:rsidRPr="005339FD">
              <w:rPr>
                <w:b/>
                <w:bCs/>
                <w:sz w:val="24"/>
                <w:szCs w:val="24"/>
              </w:rPr>
              <w:t>Інфекційні хвороби</w:t>
            </w:r>
          </w:p>
        </w:tc>
        <w:tc>
          <w:tcPr>
            <w:tcW w:w="850" w:type="dxa"/>
          </w:tcPr>
          <w:p w14:paraId="3EE0F177" w14:textId="77777777" w:rsidR="00CF01DB" w:rsidRPr="005339FD" w:rsidRDefault="00CF01DB" w:rsidP="007309DD">
            <w:pPr>
              <w:rPr>
                <w:b/>
                <w:bCs/>
                <w:sz w:val="24"/>
                <w:szCs w:val="24"/>
              </w:rPr>
            </w:pPr>
            <w:r w:rsidRPr="005339FD">
              <w:rPr>
                <w:b/>
                <w:bCs/>
                <w:sz w:val="24"/>
                <w:szCs w:val="24"/>
              </w:rPr>
              <w:t>до 1 року</w:t>
            </w:r>
          </w:p>
        </w:tc>
        <w:tc>
          <w:tcPr>
            <w:tcW w:w="851" w:type="dxa"/>
          </w:tcPr>
          <w:p w14:paraId="569C4A14" w14:textId="77777777" w:rsidR="00CF01DB" w:rsidRPr="005339FD" w:rsidRDefault="00CF01DB" w:rsidP="007309DD">
            <w:pPr>
              <w:rPr>
                <w:b/>
                <w:bCs/>
                <w:sz w:val="24"/>
                <w:szCs w:val="24"/>
              </w:rPr>
            </w:pPr>
            <w:r w:rsidRPr="005339FD">
              <w:rPr>
                <w:b/>
                <w:bCs/>
                <w:sz w:val="24"/>
                <w:szCs w:val="24"/>
              </w:rPr>
              <w:t>1 рік</w:t>
            </w:r>
          </w:p>
        </w:tc>
        <w:tc>
          <w:tcPr>
            <w:tcW w:w="1134" w:type="dxa"/>
          </w:tcPr>
          <w:p w14:paraId="44D2D807" w14:textId="77777777" w:rsidR="00CF01DB" w:rsidRPr="005339FD" w:rsidRDefault="00CF01DB" w:rsidP="007309DD">
            <w:pPr>
              <w:rPr>
                <w:b/>
                <w:bCs/>
                <w:sz w:val="24"/>
                <w:szCs w:val="24"/>
              </w:rPr>
            </w:pPr>
            <w:r w:rsidRPr="005339FD">
              <w:rPr>
                <w:b/>
                <w:bCs/>
                <w:sz w:val="24"/>
                <w:szCs w:val="24"/>
              </w:rPr>
              <w:t>18 місяців</w:t>
            </w:r>
          </w:p>
        </w:tc>
        <w:tc>
          <w:tcPr>
            <w:tcW w:w="1134" w:type="dxa"/>
          </w:tcPr>
          <w:p w14:paraId="67B65A8F" w14:textId="77777777" w:rsidR="00CF01DB" w:rsidRPr="005339FD" w:rsidRDefault="00CF01DB" w:rsidP="007309DD">
            <w:pPr>
              <w:rPr>
                <w:b/>
                <w:bCs/>
                <w:sz w:val="24"/>
                <w:szCs w:val="24"/>
              </w:rPr>
            </w:pPr>
            <w:r w:rsidRPr="005339FD">
              <w:rPr>
                <w:b/>
                <w:bCs/>
                <w:sz w:val="24"/>
                <w:szCs w:val="24"/>
              </w:rPr>
              <w:t>6 років</w:t>
            </w:r>
          </w:p>
        </w:tc>
        <w:tc>
          <w:tcPr>
            <w:tcW w:w="1134" w:type="dxa"/>
          </w:tcPr>
          <w:p w14:paraId="59BD0DDE" w14:textId="77777777" w:rsidR="00CF01DB" w:rsidRPr="005339FD" w:rsidRDefault="00CF01DB" w:rsidP="007309DD">
            <w:pPr>
              <w:rPr>
                <w:b/>
                <w:bCs/>
                <w:sz w:val="24"/>
                <w:szCs w:val="24"/>
              </w:rPr>
            </w:pPr>
            <w:r w:rsidRPr="005339FD">
              <w:rPr>
                <w:b/>
                <w:bCs/>
                <w:sz w:val="24"/>
                <w:szCs w:val="24"/>
              </w:rPr>
              <w:t>14 років</w:t>
            </w:r>
          </w:p>
        </w:tc>
        <w:tc>
          <w:tcPr>
            <w:tcW w:w="1134" w:type="dxa"/>
          </w:tcPr>
          <w:p w14:paraId="44C9E965" w14:textId="77777777" w:rsidR="00CF01DB" w:rsidRPr="005339FD" w:rsidRDefault="00CF01DB" w:rsidP="007309DD">
            <w:pPr>
              <w:rPr>
                <w:b/>
                <w:bCs/>
                <w:sz w:val="24"/>
                <w:szCs w:val="24"/>
              </w:rPr>
            </w:pPr>
            <w:r w:rsidRPr="005339FD">
              <w:rPr>
                <w:b/>
                <w:bCs/>
                <w:sz w:val="24"/>
                <w:szCs w:val="24"/>
              </w:rPr>
              <w:t>16 років</w:t>
            </w:r>
          </w:p>
        </w:tc>
        <w:tc>
          <w:tcPr>
            <w:tcW w:w="850" w:type="dxa"/>
          </w:tcPr>
          <w:p w14:paraId="110BA92D"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23F21A3F" w14:textId="77777777" w:rsidTr="000C51BC">
        <w:trPr>
          <w:trHeight w:val="273"/>
        </w:trPr>
        <w:tc>
          <w:tcPr>
            <w:tcW w:w="2836" w:type="dxa"/>
          </w:tcPr>
          <w:p w14:paraId="6ABDF980" w14:textId="77777777" w:rsidR="00CF01DB" w:rsidRPr="005339FD" w:rsidRDefault="00CF01DB" w:rsidP="007309DD">
            <w:pPr>
              <w:rPr>
                <w:sz w:val="24"/>
                <w:szCs w:val="24"/>
              </w:rPr>
            </w:pPr>
            <w:r w:rsidRPr="005339FD">
              <w:rPr>
                <w:sz w:val="24"/>
                <w:szCs w:val="24"/>
              </w:rPr>
              <w:t>Теберкульоз</w:t>
            </w:r>
          </w:p>
        </w:tc>
        <w:tc>
          <w:tcPr>
            <w:tcW w:w="850" w:type="dxa"/>
            <w:vAlign w:val="center"/>
          </w:tcPr>
          <w:p w14:paraId="151997F1" w14:textId="77777777" w:rsidR="00CF01DB" w:rsidRPr="005339FD" w:rsidRDefault="00CF01DB" w:rsidP="000C51BC">
            <w:pPr>
              <w:jc w:val="center"/>
              <w:rPr>
                <w:sz w:val="24"/>
                <w:szCs w:val="24"/>
              </w:rPr>
            </w:pPr>
          </w:p>
        </w:tc>
        <w:tc>
          <w:tcPr>
            <w:tcW w:w="851" w:type="dxa"/>
            <w:vAlign w:val="center"/>
          </w:tcPr>
          <w:p w14:paraId="11E6B65F" w14:textId="77777777" w:rsidR="00CF01DB" w:rsidRPr="005339FD" w:rsidRDefault="00CF01DB" w:rsidP="000C51BC">
            <w:pPr>
              <w:jc w:val="center"/>
              <w:rPr>
                <w:sz w:val="24"/>
                <w:szCs w:val="24"/>
              </w:rPr>
            </w:pPr>
            <w:r w:rsidRPr="005339FD">
              <w:rPr>
                <w:sz w:val="24"/>
                <w:szCs w:val="24"/>
              </w:rPr>
              <w:t>80</w:t>
            </w:r>
          </w:p>
        </w:tc>
        <w:tc>
          <w:tcPr>
            <w:tcW w:w="1134" w:type="dxa"/>
            <w:vAlign w:val="center"/>
          </w:tcPr>
          <w:p w14:paraId="5AEF085E" w14:textId="77777777" w:rsidR="00CF01DB" w:rsidRPr="005339FD" w:rsidRDefault="00CF01DB" w:rsidP="000C51BC">
            <w:pPr>
              <w:jc w:val="center"/>
              <w:rPr>
                <w:sz w:val="24"/>
                <w:szCs w:val="24"/>
              </w:rPr>
            </w:pPr>
          </w:p>
        </w:tc>
        <w:tc>
          <w:tcPr>
            <w:tcW w:w="1134" w:type="dxa"/>
            <w:vAlign w:val="center"/>
          </w:tcPr>
          <w:p w14:paraId="1F20DE49" w14:textId="77777777" w:rsidR="00CF01DB" w:rsidRPr="005339FD" w:rsidRDefault="00CF01DB" w:rsidP="000C51BC">
            <w:pPr>
              <w:jc w:val="center"/>
              <w:rPr>
                <w:sz w:val="24"/>
                <w:szCs w:val="24"/>
              </w:rPr>
            </w:pPr>
          </w:p>
        </w:tc>
        <w:tc>
          <w:tcPr>
            <w:tcW w:w="1134" w:type="dxa"/>
            <w:vAlign w:val="center"/>
          </w:tcPr>
          <w:p w14:paraId="4AFC4BB8" w14:textId="77777777" w:rsidR="00CF01DB" w:rsidRPr="005339FD" w:rsidRDefault="00CF01DB" w:rsidP="000C51BC">
            <w:pPr>
              <w:jc w:val="center"/>
              <w:rPr>
                <w:sz w:val="24"/>
                <w:szCs w:val="24"/>
              </w:rPr>
            </w:pPr>
          </w:p>
        </w:tc>
        <w:tc>
          <w:tcPr>
            <w:tcW w:w="1134" w:type="dxa"/>
            <w:vAlign w:val="center"/>
          </w:tcPr>
          <w:p w14:paraId="4BF1AA55" w14:textId="77777777" w:rsidR="00CF01DB" w:rsidRPr="005339FD" w:rsidRDefault="00CF01DB" w:rsidP="000C51BC">
            <w:pPr>
              <w:jc w:val="center"/>
              <w:rPr>
                <w:sz w:val="24"/>
                <w:szCs w:val="24"/>
              </w:rPr>
            </w:pPr>
          </w:p>
        </w:tc>
        <w:tc>
          <w:tcPr>
            <w:tcW w:w="850" w:type="dxa"/>
            <w:vAlign w:val="center"/>
          </w:tcPr>
          <w:p w14:paraId="11206C94" w14:textId="77777777" w:rsidR="00CF01DB" w:rsidRPr="005339FD" w:rsidRDefault="00CF01DB" w:rsidP="000C51BC">
            <w:pPr>
              <w:jc w:val="center"/>
              <w:rPr>
                <w:sz w:val="24"/>
                <w:szCs w:val="24"/>
              </w:rPr>
            </w:pPr>
          </w:p>
        </w:tc>
      </w:tr>
      <w:tr w:rsidR="00CF01DB" w:rsidRPr="005339FD" w14:paraId="671E1956" w14:textId="77777777" w:rsidTr="000C51BC">
        <w:trPr>
          <w:trHeight w:val="286"/>
        </w:trPr>
        <w:tc>
          <w:tcPr>
            <w:tcW w:w="2836" w:type="dxa"/>
          </w:tcPr>
          <w:p w14:paraId="19E5AA5F" w14:textId="77777777" w:rsidR="00CF01DB" w:rsidRPr="005339FD" w:rsidRDefault="00CF01DB" w:rsidP="007309DD">
            <w:pPr>
              <w:rPr>
                <w:sz w:val="24"/>
                <w:szCs w:val="24"/>
              </w:rPr>
            </w:pPr>
            <w:r w:rsidRPr="005339FD">
              <w:rPr>
                <w:sz w:val="24"/>
                <w:szCs w:val="24"/>
              </w:rPr>
              <w:t>Гепатит В</w:t>
            </w:r>
          </w:p>
        </w:tc>
        <w:tc>
          <w:tcPr>
            <w:tcW w:w="850" w:type="dxa"/>
            <w:vAlign w:val="center"/>
          </w:tcPr>
          <w:p w14:paraId="1AC5BCEE" w14:textId="77777777" w:rsidR="00CF01DB" w:rsidRPr="005339FD" w:rsidRDefault="00CF01DB" w:rsidP="000C51BC">
            <w:pPr>
              <w:jc w:val="center"/>
              <w:rPr>
                <w:sz w:val="24"/>
                <w:szCs w:val="24"/>
              </w:rPr>
            </w:pPr>
            <w:r w:rsidRPr="005339FD">
              <w:rPr>
                <w:sz w:val="24"/>
                <w:szCs w:val="24"/>
              </w:rPr>
              <w:t>112,5</w:t>
            </w:r>
          </w:p>
        </w:tc>
        <w:tc>
          <w:tcPr>
            <w:tcW w:w="851" w:type="dxa"/>
            <w:vAlign w:val="center"/>
          </w:tcPr>
          <w:p w14:paraId="2EEDB5B4" w14:textId="77777777" w:rsidR="00CF01DB" w:rsidRPr="005339FD" w:rsidRDefault="00CF01DB" w:rsidP="000C51BC">
            <w:pPr>
              <w:jc w:val="center"/>
              <w:rPr>
                <w:sz w:val="24"/>
                <w:szCs w:val="24"/>
              </w:rPr>
            </w:pPr>
          </w:p>
        </w:tc>
        <w:tc>
          <w:tcPr>
            <w:tcW w:w="1134" w:type="dxa"/>
            <w:vAlign w:val="center"/>
          </w:tcPr>
          <w:p w14:paraId="7060798D" w14:textId="77777777" w:rsidR="00CF01DB" w:rsidRPr="005339FD" w:rsidRDefault="00CF01DB" w:rsidP="000C51BC">
            <w:pPr>
              <w:jc w:val="center"/>
              <w:rPr>
                <w:sz w:val="24"/>
                <w:szCs w:val="24"/>
              </w:rPr>
            </w:pPr>
          </w:p>
        </w:tc>
        <w:tc>
          <w:tcPr>
            <w:tcW w:w="1134" w:type="dxa"/>
            <w:vAlign w:val="center"/>
          </w:tcPr>
          <w:p w14:paraId="40241B25" w14:textId="77777777" w:rsidR="00CF01DB" w:rsidRPr="005339FD" w:rsidRDefault="00CF01DB" w:rsidP="000C51BC">
            <w:pPr>
              <w:jc w:val="center"/>
              <w:rPr>
                <w:sz w:val="24"/>
                <w:szCs w:val="24"/>
              </w:rPr>
            </w:pPr>
          </w:p>
        </w:tc>
        <w:tc>
          <w:tcPr>
            <w:tcW w:w="1134" w:type="dxa"/>
            <w:vAlign w:val="center"/>
          </w:tcPr>
          <w:p w14:paraId="44323D46" w14:textId="77777777" w:rsidR="00CF01DB" w:rsidRPr="005339FD" w:rsidRDefault="00CF01DB" w:rsidP="000C51BC">
            <w:pPr>
              <w:jc w:val="center"/>
              <w:rPr>
                <w:sz w:val="24"/>
                <w:szCs w:val="24"/>
              </w:rPr>
            </w:pPr>
          </w:p>
        </w:tc>
        <w:tc>
          <w:tcPr>
            <w:tcW w:w="1134" w:type="dxa"/>
            <w:vAlign w:val="center"/>
          </w:tcPr>
          <w:p w14:paraId="5665704F" w14:textId="77777777" w:rsidR="00CF01DB" w:rsidRPr="005339FD" w:rsidRDefault="00CF01DB" w:rsidP="000C51BC">
            <w:pPr>
              <w:jc w:val="center"/>
              <w:rPr>
                <w:sz w:val="24"/>
                <w:szCs w:val="24"/>
              </w:rPr>
            </w:pPr>
          </w:p>
        </w:tc>
        <w:tc>
          <w:tcPr>
            <w:tcW w:w="850" w:type="dxa"/>
            <w:vAlign w:val="center"/>
          </w:tcPr>
          <w:p w14:paraId="0C92644A" w14:textId="77777777" w:rsidR="00CF01DB" w:rsidRPr="005339FD" w:rsidRDefault="00CF01DB" w:rsidP="000C51BC">
            <w:pPr>
              <w:jc w:val="center"/>
              <w:rPr>
                <w:sz w:val="24"/>
                <w:szCs w:val="24"/>
              </w:rPr>
            </w:pPr>
          </w:p>
        </w:tc>
      </w:tr>
      <w:tr w:rsidR="00CF01DB" w:rsidRPr="005339FD" w14:paraId="4D976791" w14:textId="77777777" w:rsidTr="000C51BC">
        <w:trPr>
          <w:trHeight w:val="273"/>
        </w:trPr>
        <w:tc>
          <w:tcPr>
            <w:tcW w:w="2836" w:type="dxa"/>
          </w:tcPr>
          <w:p w14:paraId="08BEE9C3" w14:textId="77777777" w:rsidR="00CF01DB" w:rsidRPr="005339FD" w:rsidRDefault="00CF01DB" w:rsidP="007309DD">
            <w:pPr>
              <w:rPr>
                <w:sz w:val="24"/>
                <w:szCs w:val="24"/>
              </w:rPr>
            </w:pPr>
            <w:r w:rsidRPr="005339FD">
              <w:rPr>
                <w:sz w:val="24"/>
                <w:szCs w:val="24"/>
              </w:rPr>
              <w:t>Дифтерія, правець,</w:t>
            </w:r>
          </w:p>
          <w:p w14:paraId="1F1A9870" w14:textId="77777777" w:rsidR="00CF01DB" w:rsidRPr="005339FD" w:rsidRDefault="00CF01DB" w:rsidP="007309DD">
            <w:pPr>
              <w:rPr>
                <w:sz w:val="24"/>
                <w:szCs w:val="24"/>
              </w:rPr>
            </w:pPr>
            <w:r w:rsidRPr="005339FD">
              <w:rPr>
                <w:sz w:val="24"/>
                <w:szCs w:val="24"/>
              </w:rPr>
              <w:t>кашлюк</w:t>
            </w:r>
          </w:p>
        </w:tc>
        <w:tc>
          <w:tcPr>
            <w:tcW w:w="850" w:type="dxa"/>
            <w:vAlign w:val="center"/>
          </w:tcPr>
          <w:p w14:paraId="5A56B5CF" w14:textId="77777777" w:rsidR="00CF01DB" w:rsidRPr="005339FD" w:rsidRDefault="00CF01DB" w:rsidP="000C51BC">
            <w:pPr>
              <w:jc w:val="center"/>
              <w:rPr>
                <w:sz w:val="24"/>
                <w:szCs w:val="24"/>
              </w:rPr>
            </w:pPr>
            <w:r w:rsidRPr="005339FD">
              <w:rPr>
                <w:sz w:val="24"/>
                <w:szCs w:val="24"/>
              </w:rPr>
              <w:t>125</w:t>
            </w:r>
          </w:p>
        </w:tc>
        <w:tc>
          <w:tcPr>
            <w:tcW w:w="851" w:type="dxa"/>
            <w:vAlign w:val="center"/>
          </w:tcPr>
          <w:p w14:paraId="4B89BE16" w14:textId="77777777" w:rsidR="00CF01DB" w:rsidRPr="005339FD" w:rsidRDefault="00CF01DB" w:rsidP="000C51BC">
            <w:pPr>
              <w:jc w:val="center"/>
              <w:rPr>
                <w:sz w:val="24"/>
                <w:szCs w:val="24"/>
              </w:rPr>
            </w:pPr>
          </w:p>
        </w:tc>
        <w:tc>
          <w:tcPr>
            <w:tcW w:w="1134" w:type="dxa"/>
            <w:vAlign w:val="center"/>
          </w:tcPr>
          <w:p w14:paraId="7E4E1D71" w14:textId="77777777" w:rsidR="00CF01DB" w:rsidRPr="005339FD" w:rsidRDefault="00CF01DB" w:rsidP="000C51BC">
            <w:pPr>
              <w:jc w:val="center"/>
              <w:rPr>
                <w:sz w:val="24"/>
                <w:szCs w:val="24"/>
              </w:rPr>
            </w:pPr>
            <w:r w:rsidRPr="005339FD">
              <w:rPr>
                <w:sz w:val="24"/>
                <w:szCs w:val="24"/>
              </w:rPr>
              <w:t>100</w:t>
            </w:r>
          </w:p>
        </w:tc>
        <w:tc>
          <w:tcPr>
            <w:tcW w:w="1134" w:type="dxa"/>
            <w:vAlign w:val="center"/>
          </w:tcPr>
          <w:p w14:paraId="15CC74E2" w14:textId="77777777" w:rsidR="00CF01DB" w:rsidRPr="005339FD" w:rsidRDefault="00CF01DB" w:rsidP="000C51BC">
            <w:pPr>
              <w:jc w:val="center"/>
              <w:rPr>
                <w:sz w:val="24"/>
                <w:szCs w:val="24"/>
              </w:rPr>
            </w:pPr>
            <w:r w:rsidRPr="005339FD">
              <w:rPr>
                <w:sz w:val="24"/>
                <w:szCs w:val="24"/>
              </w:rPr>
              <w:t>81</w:t>
            </w:r>
          </w:p>
        </w:tc>
        <w:tc>
          <w:tcPr>
            <w:tcW w:w="1134" w:type="dxa"/>
            <w:vAlign w:val="center"/>
          </w:tcPr>
          <w:p w14:paraId="5FACCD41" w14:textId="77777777" w:rsidR="00CF01DB" w:rsidRPr="005339FD" w:rsidRDefault="00CF01DB" w:rsidP="000C51BC">
            <w:pPr>
              <w:jc w:val="center"/>
              <w:rPr>
                <w:sz w:val="24"/>
                <w:szCs w:val="24"/>
              </w:rPr>
            </w:pPr>
          </w:p>
        </w:tc>
        <w:tc>
          <w:tcPr>
            <w:tcW w:w="1134" w:type="dxa"/>
            <w:vAlign w:val="center"/>
          </w:tcPr>
          <w:p w14:paraId="034B1793" w14:textId="77777777" w:rsidR="00CF01DB" w:rsidRPr="005339FD" w:rsidRDefault="00CF01DB" w:rsidP="000C51BC">
            <w:pPr>
              <w:jc w:val="center"/>
              <w:rPr>
                <w:sz w:val="24"/>
                <w:szCs w:val="24"/>
              </w:rPr>
            </w:pPr>
            <w:r w:rsidRPr="005339FD">
              <w:rPr>
                <w:sz w:val="24"/>
                <w:szCs w:val="24"/>
              </w:rPr>
              <w:t>61,5</w:t>
            </w:r>
          </w:p>
        </w:tc>
        <w:tc>
          <w:tcPr>
            <w:tcW w:w="850" w:type="dxa"/>
            <w:vAlign w:val="center"/>
          </w:tcPr>
          <w:p w14:paraId="72D41786" w14:textId="77777777" w:rsidR="00CF01DB" w:rsidRPr="005339FD" w:rsidRDefault="00CF01DB" w:rsidP="000C51BC">
            <w:pPr>
              <w:jc w:val="center"/>
              <w:rPr>
                <w:sz w:val="24"/>
                <w:szCs w:val="24"/>
              </w:rPr>
            </w:pPr>
            <w:r w:rsidRPr="005339FD">
              <w:rPr>
                <w:sz w:val="24"/>
                <w:szCs w:val="24"/>
              </w:rPr>
              <w:t>105</w:t>
            </w:r>
          </w:p>
        </w:tc>
      </w:tr>
      <w:tr w:rsidR="00CF01DB" w:rsidRPr="005339FD" w14:paraId="25B7CAC5" w14:textId="77777777" w:rsidTr="000C51BC">
        <w:trPr>
          <w:trHeight w:val="273"/>
        </w:trPr>
        <w:tc>
          <w:tcPr>
            <w:tcW w:w="2836" w:type="dxa"/>
          </w:tcPr>
          <w:p w14:paraId="446D0835" w14:textId="77777777" w:rsidR="00CF01DB" w:rsidRPr="005339FD" w:rsidRDefault="00CF01DB" w:rsidP="007309DD">
            <w:pPr>
              <w:rPr>
                <w:sz w:val="24"/>
                <w:szCs w:val="24"/>
              </w:rPr>
            </w:pPr>
            <w:r w:rsidRPr="005339FD">
              <w:rPr>
                <w:sz w:val="24"/>
                <w:szCs w:val="24"/>
              </w:rPr>
              <w:t>Поліомієліт</w:t>
            </w:r>
          </w:p>
        </w:tc>
        <w:tc>
          <w:tcPr>
            <w:tcW w:w="850" w:type="dxa"/>
            <w:vAlign w:val="center"/>
          </w:tcPr>
          <w:p w14:paraId="25E0ADA0" w14:textId="77777777" w:rsidR="00CF01DB" w:rsidRPr="005339FD" w:rsidRDefault="00CF01DB" w:rsidP="000C51BC">
            <w:pPr>
              <w:jc w:val="center"/>
              <w:rPr>
                <w:sz w:val="24"/>
                <w:szCs w:val="24"/>
              </w:rPr>
            </w:pPr>
            <w:r w:rsidRPr="005339FD">
              <w:rPr>
                <w:sz w:val="24"/>
                <w:szCs w:val="24"/>
              </w:rPr>
              <w:t>125</w:t>
            </w:r>
          </w:p>
        </w:tc>
        <w:tc>
          <w:tcPr>
            <w:tcW w:w="851" w:type="dxa"/>
            <w:vAlign w:val="center"/>
          </w:tcPr>
          <w:p w14:paraId="37719AD5" w14:textId="77777777" w:rsidR="00CF01DB" w:rsidRPr="005339FD" w:rsidRDefault="00CF01DB" w:rsidP="000C51BC">
            <w:pPr>
              <w:jc w:val="center"/>
              <w:rPr>
                <w:sz w:val="24"/>
                <w:szCs w:val="24"/>
              </w:rPr>
            </w:pPr>
          </w:p>
        </w:tc>
        <w:tc>
          <w:tcPr>
            <w:tcW w:w="1134" w:type="dxa"/>
            <w:vAlign w:val="center"/>
          </w:tcPr>
          <w:p w14:paraId="1C4DB0B4" w14:textId="77777777" w:rsidR="00CF01DB" w:rsidRPr="005339FD" w:rsidRDefault="00CF01DB" w:rsidP="000C51BC">
            <w:pPr>
              <w:jc w:val="center"/>
              <w:rPr>
                <w:sz w:val="24"/>
                <w:szCs w:val="24"/>
              </w:rPr>
            </w:pPr>
            <w:r w:rsidRPr="005339FD">
              <w:rPr>
                <w:sz w:val="24"/>
                <w:szCs w:val="24"/>
              </w:rPr>
              <w:t>100</w:t>
            </w:r>
          </w:p>
        </w:tc>
        <w:tc>
          <w:tcPr>
            <w:tcW w:w="1134" w:type="dxa"/>
            <w:vAlign w:val="center"/>
          </w:tcPr>
          <w:p w14:paraId="6B809C44" w14:textId="77777777" w:rsidR="00CF01DB" w:rsidRPr="005339FD" w:rsidRDefault="00CF01DB" w:rsidP="000C51BC">
            <w:pPr>
              <w:jc w:val="center"/>
              <w:rPr>
                <w:sz w:val="24"/>
                <w:szCs w:val="24"/>
              </w:rPr>
            </w:pPr>
            <w:r w:rsidRPr="005339FD">
              <w:rPr>
                <w:sz w:val="24"/>
                <w:szCs w:val="24"/>
              </w:rPr>
              <w:t>95,2</w:t>
            </w:r>
          </w:p>
        </w:tc>
        <w:tc>
          <w:tcPr>
            <w:tcW w:w="1134" w:type="dxa"/>
            <w:vAlign w:val="center"/>
          </w:tcPr>
          <w:p w14:paraId="3FF7C35B" w14:textId="77777777" w:rsidR="00CF01DB" w:rsidRPr="005339FD" w:rsidRDefault="00CF01DB" w:rsidP="000C51BC">
            <w:pPr>
              <w:jc w:val="center"/>
              <w:rPr>
                <w:sz w:val="24"/>
                <w:szCs w:val="24"/>
              </w:rPr>
            </w:pPr>
            <w:r w:rsidRPr="005339FD">
              <w:rPr>
                <w:sz w:val="24"/>
                <w:szCs w:val="24"/>
              </w:rPr>
              <w:t>96,6</w:t>
            </w:r>
          </w:p>
        </w:tc>
        <w:tc>
          <w:tcPr>
            <w:tcW w:w="1134" w:type="dxa"/>
            <w:vAlign w:val="center"/>
          </w:tcPr>
          <w:p w14:paraId="1F0E4E35" w14:textId="77777777" w:rsidR="00CF01DB" w:rsidRPr="005339FD" w:rsidRDefault="00CF01DB" w:rsidP="000C51BC">
            <w:pPr>
              <w:jc w:val="center"/>
              <w:rPr>
                <w:sz w:val="24"/>
                <w:szCs w:val="24"/>
              </w:rPr>
            </w:pPr>
          </w:p>
        </w:tc>
        <w:tc>
          <w:tcPr>
            <w:tcW w:w="850" w:type="dxa"/>
            <w:vAlign w:val="center"/>
          </w:tcPr>
          <w:p w14:paraId="02DAFA0F" w14:textId="77777777" w:rsidR="00CF01DB" w:rsidRPr="005339FD" w:rsidRDefault="00CF01DB" w:rsidP="000C51BC">
            <w:pPr>
              <w:jc w:val="center"/>
              <w:rPr>
                <w:sz w:val="24"/>
                <w:szCs w:val="24"/>
              </w:rPr>
            </w:pPr>
          </w:p>
        </w:tc>
      </w:tr>
      <w:tr w:rsidR="00CF01DB" w:rsidRPr="005339FD" w14:paraId="16C63114" w14:textId="77777777" w:rsidTr="000C51BC">
        <w:trPr>
          <w:trHeight w:val="273"/>
        </w:trPr>
        <w:tc>
          <w:tcPr>
            <w:tcW w:w="2836" w:type="dxa"/>
          </w:tcPr>
          <w:p w14:paraId="16EABFB0" w14:textId="77777777" w:rsidR="00CF01DB" w:rsidRPr="005339FD" w:rsidRDefault="00CF01DB" w:rsidP="007309DD">
            <w:pPr>
              <w:rPr>
                <w:sz w:val="24"/>
                <w:szCs w:val="24"/>
              </w:rPr>
            </w:pPr>
            <w:r w:rsidRPr="005339FD">
              <w:rPr>
                <w:sz w:val="24"/>
                <w:szCs w:val="24"/>
              </w:rPr>
              <w:t>ХІБ-інфекція</w:t>
            </w:r>
          </w:p>
        </w:tc>
        <w:tc>
          <w:tcPr>
            <w:tcW w:w="850" w:type="dxa"/>
            <w:vAlign w:val="center"/>
          </w:tcPr>
          <w:p w14:paraId="46C87E6E" w14:textId="77777777" w:rsidR="00CF01DB" w:rsidRPr="005339FD" w:rsidRDefault="00CF01DB" w:rsidP="000C51BC">
            <w:pPr>
              <w:jc w:val="center"/>
              <w:rPr>
                <w:sz w:val="24"/>
                <w:szCs w:val="24"/>
              </w:rPr>
            </w:pPr>
            <w:r w:rsidRPr="005339FD">
              <w:rPr>
                <w:sz w:val="24"/>
                <w:szCs w:val="24"/>
              </w:rPr>
              <w:t>125</w:t>
            </w:r>
          </w:p>
        </w:tc>
        <w:tc>
          <w:tcPr>
            <w:tcW w:w="851" w:type="dxa"/>
            <w:vAlign w:val="center"/>
          </w:tcPr>
          <w:p w14:paraId="14A72458" w14:textId="77777777" w:rsidR="00CF01DB" w:rsidRPr="005339FD" w:rsidRDefault="00CF01DB" w:rsidP="000C51BC">
            <w:pPr>
              <w:jc w:val="center"/>
              <w:rPr>
                <w:sz w:val="24"/>
                <w:szCs w:val="24"/>
              </w:rPr>
            </w:pPr>
            <w:r w:rsidRPr="005339FD">
              <w:rPr>
                <w:sz w:val="24"/>
                <w:szCs w:val="24"/>
              </w:rPr>
              <w:t>137,5</w:t>
            </w:r>
          </w:p>
        </w:tc>
        <w:tc>
          <w:tcPr>
            <w:tcW w:w="1134" w:type="dxa"/>
            <w:vAlign w:val="center"/>
          </w:tcPr>
          <w:p w14:paraId="6B2A0A66" w14:textId="77777777" w:rsidR="00CF01DB" w:rsidRPr="005339FD" w:rsidRDefault="00CF01DB" w:rsidP="000C51BC">
            <w:pPr>
              <w:jc w:val="center"/>
              <w:rPr>
                <w:sz w:val="24"/>
                <w:szCs w:val="24"/>
              </w:rPr>
            </w:pPr>
          </w:p>
        </w:tc>
        <w:tc>
          <w:tcPr>
            <w:tcW w:w="1134" w:type="dxa"/>
            <w:vAlign w:val="center"/>
          </w:tcPr>
          <w:p w14:paraId="46DDE15E" w14:textId="77777777" w:rsidR="00CF01DB" w:rsidRPr="005339FD" w:rsidRDefault="00CF01DB" w:rsidP="000C51BC">
            <w:pPr>
              <w:jc w:val="center"/>
              <w:rPr>
                <w:sz w:val="24"/>
                <w:szCs w:val="24"/>
              </w:rPr>
            </w:pPr>
          </w:p>
        </w:tc>
        <w:tc>
          <w:tcPr>
            <w:tcW w:w="1134" w:type="dxa"/>
            <w:vAlign w:val="center"/>
          </w:tcPr>
          <w:p w14:paraId="491BA5CB" w14:textId="77777777" w:rsidR="00CF01DB" w:rsidRPr="005339FD" w:rsidRDefault="00CF01DB" w:rsidP="000C51BC">
            <w:pPr>
              <w:jc w:val="center"/>
              <w:rPr>
                <w:sz w:val="24"/>
                <w:szCs w:val="24"/>
              </w:rPr>
            </w:pPr>
          </w:p>
        </w:tc>
        <w:tc>
          <w:tcPr>
            <w:tcW w:w="1134" w:type="dxa"/>
            <w:vAlign w:val="center"/>
          </w:tcPr>
          <w:p w14:paraId="44B443FF" w14:textId="77777777" w:rsidR="00CF01DB" w:rsidRPr="005339FD" w:rsidRDefault="00CF01DB" w:rsidP="000C51BC">
            <w:pPr>
              <w:jc w:val="center"/>
              <w:rPr>
                <w:sz w:val="24"/>
                <w:szCs w:val="24"/>
              </w:rPr>
            </w:pPr>
          </w:p>
        </w:tc>
        <w:tc>
          <w:tcPr>
            <w:tcW w:w="850" w:type="dxa"/>
            <w:vAlign w:val="center"/>
          </w:tcPr>
          <w:p w14:paraId="52A17304" w14:textId="77777777" w:rsidR="00CF01DB" w:rsidRPr="005339FD" w:rsidRDefault="00CF01DB" w:rsidP="000C51BC">
            <w:pPr>
              <w:jc w:val="center"/>
              <w:rPr>
                <w:sz w:val="24"/>
                <w:szCs w:val="24"/>
              </w:rPr>
            </w:pPr>
          </w:p>
        </w:tc>
      </w:tr>
      <w:tr w:rsidR="00CF01DB" w:rsidRPr="005339FD" w14:paraId="316314D3" w14:textId="77777777" w:rsidTr="000C51BC">
        <w:trPr>
          <w:trHeight w:val="273"/>
        </w:trPr>
        <w:tc>
          <w:tcPr>
            <w:tcW w:w="2836" w:type="dxa"/>
          </w:tcPr>
          <w:p w14:paraId="4C5590D3" w14:textId="77777777" w:rsidR="00CF01DB" w:rsidRPr="005339FD" w:rsidRDefault="00CF01DB" w:rsidP="007309DD">
            <w:pPr>
              <w:rPr>
                <w:sz w:val="24"/>
                <w:szCs w:val="24"/>
              </w:rPr>
            </w:pPr>
            <w:r w:rsidRPr="005339FD">
              <w:rPr>
                <w:sz w:val="24"/>
                <w:szCs w:val="24"/>
              </w:rPr>
              <w:t>Кір, паротит, краснуха</w:t>
            </w:r>
          </w:p>
        </w:tc>
        <w:tc>
          <w:tcPr>
            <w:tcW w:w="850" w:type="dxa"/>
            <w:vAlign w:val="center"/>
          </w:tcPr>
          <w:p w14:paraId="09A1D036" w14:textId="77777777" w:rsidR="00CF01DB" w:rsidRPr="005339FD" w:rsidRDefault="00CF01DB" w:rsidP="000C51BC">
            <w:pPr>
              <w:jc w:val="center"/>
              <w:rPr>
                <w:sz w:val="24"/>
                <w:szCs w:val="24"/>
              </w:rPr>
            </w:pPr>
          </w:p>
        </w:tc>
        <w:tc>
          <w:tcPr>
            <w:tcW w:w="851" w:type="dxa"/>
            <w:vAlign w:val="center"/>
          </w:tcPr>
          <w:p w14:paraId="1FBD6E21" w14:textId="77777777" w:rsidR="00CF01DB" w:rsidRPr="005339FD" w:rsidRDefault="00CF01DB" w:rsidP="000C51BC">
            <w:pPr>
              <w:jc w:val="center"/>
              <w:rPr>
                <w:sz w:val="24"/>
                <w:szCs w:val="24"/>
              </w:rPr>
            </w:pPr>
            <w:r w:rsidRPr="005339FD">
              <w:rPr>
                <w:sz w:val="24"/>
                <w:szCs w:val="24"/>
              </w:rPr>
              <w:t>137,5</w:t>
            </w:r>
          </w:p>
        </w:tc>
        <w:tc>
          <w:tcPr>
            <w:tcW w:w="1134" w:type="dxa"/>
            <w:vAlign w:val="center"/>
          </w:tcPr>
          <w:p w14:paraId="4136988B" w14:textId="77777777" w:rsidR="00CF01DB" w:rsidRPr="005339FD" w:rsidRDefault="00CF01DB" w:rsidP="000C51BC">
            <w:pPr>
              <w:jc w:val="center"/>
              <w:rPr>
                <w:sz w:val="24"/>
                <w:szCs w:val="24"/>
              </w:rPr>
            </w:pPr>
          </w:p>
        </w:tc>
        <w:tc>
          <w:tcPr>
            <w:tcW w:w="1134" w:type="dxa"/>
            <w:vAlign w:val="center"/>
          </w:tcPr>
          <w:p w14:paraId="6686DAF2" w14:textId="77777777" w:rsidR="00CF01DB" w:rsidRPr="005339FD" w:rsidRDefault="00CF01DB" w:rsidP="000C51BC">
            <w:pPr>
              <w:jc w:val="center"/>
              <w:rPr>
                <w:sz w:val="24"/>
                <w:szCs w:val="24"/>
              </w:rPr>
            </w:pPr>
            <w:r w:rsidRPr="005339FD">
              <w:rPr>
                <w:sz w:val="24"/>
                <w:szCs w:val="24"/>
              </w:rPr>
              <w:t>90,5</w:t>
            </w:r>
          </w:p>
        </w:tc>
        <w:tc>
          <w:tcPr>
            <w:tcW w:w="1134" w:type="dxa"/>
            <w:vAlign w:val="center"/>
          </w:tcPr>
          <w:p w14:paraId="5E8A5692" w14:textId="77777777" w:rsidR="00CF01DB" w:rsidRPr="005339FD" w:rsidRDefault="00CF01DB" w:rsidP="000C51BC">
            <w:pPr>
              <w:jc w:val="center"/>
              <w:rPr>
                <w:sz w:val="24"/>
                <w:szCs w:val="24"/>
              </w:rPr>
            </w:pPr>
          </w:p>
        </w:tc>
        <w:tc>
          <w:tcPr>
            <w:tcW w:w="1134" w:type="dxa"/>
            <w:vAlign w:val="center"/>
          </w:tcPr>
          <w:p w14:paraId="7C280503" w14:textId="77777777" w:rsidR="00CF01DB" w:rsidRPr="005339FD" w:rsidRDefault="00CF01DB" w:rsidP="000C51BC">
            <w:pPr>
              <w:jc w:val="center"/>
              <w:rPr>
                <w:sz w:val="24"/>
                <w:szCs w:val="24"/>
              </w:rPr>
            </w:pPr>
          </w:p>
        </w:tc>
        <w:tc>
          <w:tcPr>
            <w:tcW w:w="850" w:type="dxa"/>
            <w:vAlign w:val="center"/>
          </w:tcPr>
          <w:p w14:paraId="26554C76" w14:textId="77777777" w:rsidR="00CF01DB" w:rsidRPr="005339FD" w:rsidRDefault="00CF01DB" w:rsidP="000C51BC">
            <w:pPr>
              <w:jc w:val="center"/>
              <w:rPr>
                <w:sz w:val="24"/>
                <w:szCs w:val="24"/>
              </w:rPr>
            </w:pPr>
          </w:p>
        </w:tc>
      </w:tr>
    </w:tbl>
    <w:p w14:paraId="43C6F026" w14:textId="69A64CCE" w:rsidR="00CF01DB" w:rsidRDefault="00CF01DB" w:rsidP="00E3058A">
      <w:pPr>
        <w:pStyle w:val="a5"/>
        <w:spacing w:before="240" w:line="259" w:lineRule="auto"/>
        <w:jc w:val="center"/>
        <w:rPr>
          <w:b/>
          <w:bCs/>
          <w:sz w:val="24"/>
          <w:szCs w:val="24"/>
        </w:rPr>
      </w:pPr>
      <w:r w:rsidRPr="005339FD">
        <w:rPr>
          <w:b/>
          <w:bCs/>
          <w:sz w:val="24"/>
          <w:szCs w:val="24"/>
        </w:rPr>
        <w:t>Речичанський старостинський округ: с. Речичани, с. Лісновичі</w:t>
      </w:r>
    </w:p>
    <w:p w14:paraId="2BDD6217" w14:textId="43AEA1FD" w:rsidR="00494ECA" w:rsidRPr="00494ECA" w:rsidRDefault="00494ECA" w:rsidP="007448A8">
      <w:pPr>
        <w:ind w:left="-284"/>
        <w:jc w:val="right"/>
        <w:rPr>
          <w:b/>
          <w:sz w:val="24"/>
          <w:szCs w:val="24"/>
        </w:rPr>
      </w:pPr>
      <w:r w:rsidRPr="00A71A64">
        <w:rPr>
          <w:bCs/>
        </w:rPr>
        <w:t>Табл.</w:t>
      </w:r>
      <w:r>
        <w:rPr>
          <w:bCs/>
        </w:rPr>
        <w:t>5.12.</w:t>
      </w:r>
    </w:p>
    <w:tbl>
      <w:tblPr>
        <w:tblStyle w:val="a4"/>
        <w:tblW w:w="9923" w:type="dxa"/>
        <w:tblInd w:w="-289" w:type="dxa"/>
        <w:tblLook w:val="04A0" w:firstRow="1" w:lastRow="0" w:firstColumn="1" w:lastColumn="0" w:noHBand="0" w:noVBand="1"/>
      </w:tblPr>
      <w:tblGrid>
        <w:gridCol w:w="2773"/>
        <w:gridCol w:w="817"/>
        <w:gridCol w:w="968"/>
        <w:gridCol w:w="1143"/>
        <w:gridCol w:w="1014"/>
        <w:gridCol w:w="1014"/>
        <w:gridCol w:w="1014"/>
        <w:gridCol w:w="1180"/>
      </w:tblGrid>
      <w:tr w:rsidR="00CF01DB" w:rsidRPr="005339FD" w14:paraId="39F3157E" w14:textId="77777777" w:rsidTr="00850718">
        <w:trPr>
          <w:trHeight w:val="273"/>
        </w:trPr>
        <w:tc>
          <w:tcPr>
            <w:tcW w:w="3119" w:type="dxa"/>
          </w:tcPr>
          <w:p w14:paraId="41F7BF3E" w14:textId="77777777" w:rsidR="00CF01DB" w:rsidRPr="005339FD" w:rsidRDefault="00CF01DB" w:rsidP="007309DD">
            <w:pPr>
              <w:rPr>
                <w:b/>
                <w:bCs/>
                <w:sz w:val="24"/>
                <w:szCs w:val="24"/>
              </w:rPr>
            </w:pPr>
            <w:r w:rsidRPr="005339FD">
              <w:rPr>
                <w:b/>
                <w:bCs/>
                <w:sz w:val="24"/>
                <w:szCs w:val="24"/>
              </w:rPr>
              <w:t>Інфекційні хвороби</w:t>
            </w:r>
          </w:p>
        </w:tc>
        <w:tc>
          <w:tcPr>
            <w:tcW w:w="257" w:type="dxa"/>
          </w:tcPr>
          <w:p w14:paraId="58707468" w14:textId="77777777" w:rsidR="00CF01DB" w:rsidRPr="005339FD" w:rsidRDefault="00CF01DB" w:rsidP="007309DD">
            <w:pPr>
              <w:rPr>
                <w:b/>
                <w:bCs/>
                <w:sz w:val="24"/>
                <w:szCs w:val="24"/>
              </w:rPr>
            </w:pPr>
            <w:r w:rsidRPr="005339FD">
              <w:rPr>
                <w:b/>
                <w:bCs/>
                <w:sz w:val="24"/>
                <w:szCs w:val="24"/>
              </w:rPr>
              <w:t>до 1 року</w:t>
            </w:r>
          </w:p>
        </w:tc>
        <w:tc>
          <w:tcPr>
            <w:tcW w:w="1015" w:type="dxa"/>
          </w:tcPr>
          <w:p w14:paraId="6D2E8D2D" w14:textId="77777777" w:rsidR="00CF01DB" w:rsidRPr="005339FD" w:rsidRDefault="00CF01DB" w:rsidP="007309DD">
            <w:pPr>
              <w:rPr>
                <w:b/>
                <w:bCs/>
                <w:sz w:val="24"/>
                <w:szCs w:val="24"/>
              </w:rPr>
            </w:pPr>
            <w:r w:rsidRPr="005339FD">
              <w:rPr>
                <w:b/>
                <w:bCs/>
                <w:sz w:val="24"/>
                <w:szCs w:val="24"/>
              </w:rPr>
              <w:t>1 рік</w:t>
            </w:r>
          </w:p>
        </w:tc>
        <w:tc>
          <w:tcPr>
            <w:tcW w:w="1157" w:type="dxa"/>
          </w:tcPr>
          <w:p w14:paraId="2DEAD78F" w14:textId="77777777" w:rsidR="00CF01DB" w:rsidRPr="005339FD" w:rsidRDefault="00CF01DB" w:rsidP="007309DD">
            <w:pPr>
              <w:rPr>
                <w:b/>
                <w:bCs/>
                <w:sz w:val="24"/>
                <w:szCs w:val="24"/>
              </w:rPr>
            </w:pPr>
            <w:r w:rsidRPr="005339FD">
              <w:rPr>
                <w:b/>
                <w:bCs/>
                <w:sz w:val="24"/>
                <w:szCs w:val="24"/>
              </w:rPr>
              <w:t>18 місяців</w:t>
            </w:r>
          </w:p>
        </w:tc>
        <w:tc>
          <w:tcPr>
            <w:tcW w:w="1065" w:type="dxa"/>
          </w:tcPr>
          <w:p w14:paraId="255C451E" w14:textId="77777777" w:rsidR="00CF01DB" w:rsidRPr="005339FD" w:rsidRDefault="00CF01DB" w:rsidP="007309DD">
            <w:pPr>
              <w:rPr>
                <w:b/>
                <w:bCs/>
                <w:sz w:val="24"/>
                <w:szCs w:val="24"/>
              </w:rPr>
            </w:pPr>
            <w:r w:rsidRPr="005339FD">
              <w:rPr>
                <w:b/>
                <w:bCs/>
                <w:sz w:val="24"/>
                <w:szCs w:val="24"/>
              </w:rPr>
              <w:t>6 років</w:t>
            </w:r>
          </w:p>
        </w:tc>
        <w:tc>
          <w:tcPr>
            <w:tcW w:w="1065" w:type="dxa"/>
          </w:tcPr>
          <w:p w14:paraId="5FD46444" w14:textId="77777777" w:rsidR="00CF01DB" w:rsidRPr="005339FD" w:rsidRDefault="00CF01DB" w:rsidP="007309DD">
            <w:pPr>
              <w:rPr>
                <w:b/>
                <w:bCs/>
                <w:sz w:val="24"/>
                <w:szCs w:val="24"/>
              </w:rPr>
            </w:pPr>
            <w:r w:rsidRPr="005339FD">
              <w:rPr>
                <w:b/>
                <w:bCs/>
                <w:sz w:val="24"/>
                <w:szCs w:val="24"/>
              </w:rPr>
              <w:t>14 років</w:t>
            </w:r>
          </w:p>
        </w:tc>
        <w:tc>
          <w:tcPr>
            <w:tcW w:w="1065" w:type="dxa"/>
          </w:tcPr>
          <w:p w14:paraId="721772C5" w14:textId="77777777" w:rsidR="00CF01DB" w:rsidRPr="005339FD" w:rsidRDefault="00CF01DB" w:rsidP="007309DD">
            <w:pPr>
              <w:rPr>
                <w:b/>
                <w:bCs/>
                <w:sz w:val="24"/>
                <w:szCs w:val="24"/>
              </w:rPr>
            </w:pPr>
            <w:r w:rsidRPr="005339FD">
              <w:rPr>
                <w:b/>
                <w:bCs/>
                <w:sz w:val="24"/>
                <w:szCs w:val="24"/>
              </w:rPr>
              <w:t>16 років</w:t>
            </w:r>
          </w:p>
        </w:tc>
        <w:tc>
          <w:tcPr>
            <w:tcW w:w="1180" w:type="dxa"/>
          </w:tcPr>
          <w:p w14:paraId="089AE941"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59E50282" w14:textId="77777777" w:rsidTr="000C51BC">
        <w:trPr>
          <w:trHeight w:val="273"/>
        </w:trPr>
        <w:tc>
          <w:tcPr>
            <w:tcW w:w="3119" w:type="dxa"/>
          </w:tcPr>
          <w:p w14:paraId="3D8C4310" w14:textId="77777777" w:rsidR="00CF01DB" w:rsidRPr="005339FD" w:rsidRDefault="00CF01DB" w:rsidP="007309DD">
            <w:pPr>
              <w:rPr>
                <w:sz w:val="24"/>
                <w:szCs w:val="24"/>
              </w:rPr>
            </w:pPr>
            <w:r w:rsidRPr="005339FD">
              <w:rPr>
                <w:sz w:val="24"/>
                <w:szCs w:val="24"/>
              </w:rPr>
              <w:t>Теберкульоз</w:t>
            </w:r>
          </w:p>
        </w:tc>
        <w:tc>
          <w:tcPr>
            <w:tcW w:w="257" w:type="dxa"/>
            <w:vAlign w:val="center"/>
          </w:tcPr>
          <w:p w14:paraId="48F590CF" w14:textId="77777777" w:rsidR="00CF01DB" w:rsidRPr="005339FD" w:rsidRDefault="00CF01DB" w:rsidP="000C51BC">
            <w:pPr>
              <w:jc w:val="center"/>
              <w:rPr>
                <w:sz w:val="24"/>
                <w:szCs w:val="24"/>
              </w:rPr>
            </w:pPr>
          </w:p>
        </w:tc>
        <w:tc>
          <w:tcPr>
            <w:tcW w:w="1015" w:type="dxa"/>
            <w:vAlign w:val="center"/>
          </w:tcPr>
          <w:p w14:paraId="0FC1206E" w14:textId="77777777" w:rsidR="00CF01DB" w:rsidRPr="005339FD" w:rsidRDefault="00CF01DB" w:rsidP="000C51BC">
            <w:pPr>
              <w:jc w:val="center"/>
              <w:rPr>
                <w:sz w:val="24"/>
                <w:szCs w:val="24"/>
              </w:rPr>
            </w:pPr>
            <w:r w:rsidRPr="005339FD">
              <w:rPr>
                <w:sz w:val="24"/>
                <w:szCs w:val="24"/>
              </w:rPr>
              <w:t>80</w:t>
            </w:r>
          </w:p>
        </w:tc>
        <w:tc>
          <w:tcPr>
            <w:tcW w:w="1157" w:type="dxa"/>
            <w:vAlign w:val="center"/>
          </w:tcPr>
          <w:p w14:paraId="7F05DD85" w14:textId="77777777" w:rsidR="00CF01DB" w:rsidRPr="005339FD" w:rsidRDefault="00CF01DB" w:rsidP="000C51BC">
            <w:pPr>
              <w:jc w:val="center"/>
              <w:rPr>
                <w:sz w:val="24"/>
                <w:szCs w:val="24"/>
              </w:rPr>
            </w:pPr>
          </w:p>
        </w:tc>
        <w:tc>
          <w:tcPr>
            <w:tcW w:w="1065" w:type="dxa"/>
            <w:vAlign w:val="center"/>
          </w:tcPr>
          <w:p w14:paraId="1F10350C" w14:textId="77777777" w:rsidR="00CF01DB" w:rsidRPr="005339FD" w:rsidRDefault="00CF01DB" w:rsidP="000C51BC">
            <w:pPr>
              <w:jc w:val="center"/>
              <w:rPr>
                <w:sz w:val="24"/>
                <w:szCs w:val="24"/>
              </w:rPr>
            </w:pPr>
          </w:p>
        </w:tc>
        <w:tc>
          <w:tcPr>
            <w:tcW w:w="1065" w:type="dxa"/>
            <w:vAlign w:val="center"/>
          </w:tcPr>
          <w:p w14:paraId="4BCFDF68" w14:textId="77777777" w:rsidR="00CF01DB" w:rsidRPr="005339FD" w:rsidRDefault="00CF01DB" w:rsidP="000C51BC">
            <w:pPr>
              <w:jc w:val="center"/>
              <w:rPr>
                <w:sz w:val="24"/>
                <w:szCs w:val="24"/>
              </w:rPr>
            </w:pPr>
          </w:p>
        </w:tc>
        <w:tc>
          <w:tcPr>
            <w:tcW w:w="1065" w:type="dxa"/>
            <w:vAlign w:val="center"/>
          </w:tcPr>
          <w:p w14:paraId="00BA6EA7" w14:textId="77777777" w:rsidR="00CF01DB" w:rsidRPr="005339FD" w:rsidRDefault="00CF01DB" w:rsidP="000C51BC">
            <w:pPr>
              <w:jc w:val="center"/>
              <w:rPr>
                <w:sz w:val="24"/>
                <w:szCs w:val="24"/>
              </w:rPr>
            </w:pPr>
          </w:p>
        </w:tc>
        <w:tc>
          <w:tcPr>
            <w:tcW w:w="1180" w:type="dxa"/>
            <w:vAlign w:val="center"/>
          </w:tcPr>
          <w:p w14:paraId="0B33B64B" w14:textId="77777777" w:rsidR="00CF01DB" w:rsidRPr="005339FD" w:rsidRDefault="00CF01DB" w:rsidP="000C51BC">
            <w:pPr>
              <w:jc w:val="center"/>
              <w:rPr>
                <w:sz w:val="24"/>
                <w:szCs w:val="24"/>
              </w:rPr>
            </w:pPr>
          </w:p>
        </w:tc>
      </w:tr>
      <w:tr w:rsidR="00CF01DB" w:rsidRPr="005339FD" w14:paraId="20FC1C26" w14:textId="77777777" w:rsidTr="000C51BC">
        <w:trPr>
          <w:trHeight w:val="286"/>
        </w:trPr>
        <w:tc>
          <w:tcPr>
            <w:tcW w:w="3119" w:type="dxa"/>
          </w:tcPr>
          <w:p w14:paraId="419E2176" w14:textId="77777777" w:rsidR="00CF01DB" w:rsidRPr="005339FD" w:rsidRDefault="00CF01DB" w:rsidP="007309DD">
            <w:pPr>
              <w:rPr>
                <w:sz w:val="24"/>
                <w:szCs w:val="24"/>
              </w:rPr>
            </w:pPr>
            <w:r w:rsidRPr="005339FD">
              <w:rPr>
                <w:sz w:val="24"/>
                <w:szCs w:val="24"/>
              </w:rPr>
              <w:t>Гепатит В</w:t>
            </w:r>
          </w:p>
        </w:tc>
        <w:tc>
          <w:tcPr>
            <w:tcW w:w="257" w:type="dxa"/>
            <w:vAlign w:val="center"/>
          </w:tcPr>
          <w:p w14:paraId="6A768122" w14:textId="77777777" w:rsidR="00CF01DB" w:rsidRPr="005339FD" w:rsidRDefault="00CF01DB" w:rsidP="000C51BC">
            <w:pPr>
              <w:jc w:val="center"/>
              <w:rPr>
                <w:sz w:val="24"/>
                <w:szCs w:val="24"/>
              </w:rPr>
            </w:pPr>
            <w:r w:rsidRPr="005339FD">
              <w:rPr>
                <w:sz w:val="24"/>
                <w:szCs w:val="24"/>
              </w:rPr>
              <w:t>92,4</w:t>
            </w:r>
          </w:p>
        </w:tc>
        <w:tc>
          <w:tcPr>
            <w:tcW w:w="1015" w:type="dxa"/>
            <w:vAlign w:val="center"/>
          </w:tcPr>
          <w:p w14:paraId="5F44EA50" w14:textId="77777777" w:rsidR="00CF01DB" w:rsidRPr="005339FD" w:rsidRDefault="00CF01DB" w:rsidP="000C51BC">
            <w:pPr>
              <w:jc w:val="center"/>
              <w:rPr>
                <w:sz w:val="24"/>
                <w:szCs w:val="24"/>
              </w:rPr>
            </w:pPr>
          </w:p>
        </w:tc>
        <w:tc>
          <w:tcPr>
            <w:tcW w:w="1157" w:type="dxa"/>
            <w:vAlign w:val="center"/>
          </w:tcPr>
          <w:p w14:paraId="71DDEDA7" w14:textId="77777777" w:rsidR="00CF01DB" w:rsidRPr="005339FD" w:rsidRDefault="00CF01DB" w:rsidP="000C51BC">
            <w:pPr>
              <w:jc w:val="center"/>
              <w:rPr>
                <w:sz w:val="24"/>
                <w:szCs w:val="24"/>
              </w:rPr>
            </w:pPr>
          </w:p>
        </w:tc>
        <w:tc>
          <w:tcPr>
            <w:tcW w:w="1065" w:type="dxa"/>
            <w:vAlign w:val="center"/>
          </w:tcPr>
          <w:p w14:paraId="69F323C4" w14:textId="77777777" w:rsidR="00CF01DB" w:rsidRPr="005339FD" w:rsidRDefault="00CF01DB" w:rsidP="000C51BC">
            <w:pPr>
              <w:jc w:val="center"/>
              <w:rPr>
                <w:sz w:val="24"/>
                <w:szCs w:val="24"/>
              </w:rPr>
            </w:pPr>
          </w:p>
        </w:tc>
        <w:tc>
          <w:tcPr>
            <w:tcW w:w="1065" w:type="dxa"/>
            <w:vAlign w:val="center"/>
          </w:tcPr>
          <w:p w14:paraId="2FAFF909" w14:textId="77777777" w:rsidR="00CF01DB" w:rsidRPr="005339FD" w:rsidRDefault="00CF01DB" w:rsidP="000C51BC">
            <w:pPr>
              <w:jc w:val="center"/>
              <w:rPr>
                <w:sz w:val="24"/>
                <w:szCs w:val="24"/>
              </w:rPr>
            </w:pPr>
          </w:p>
        </w:tc>
        <w:tc>
          <w:tcPr>
            <w:tcW w:w="1065" w:type="dxa"/>
            <w:vAlign w:val="center"/>
          </w:tcPr>
          <w:p w14:paraId="0CF19827" w14:textId="77777777" w:rsidR="00CF01DB" w:rsidRPr="005339FD" w:rsidRDefault="00CF01DB" w:rsidP="000C51BC">
            <w:pPr>
              <w:jc w:val="center"/>
              <w:rPr>
                <w:sz w:val="24"/>
                <w:szCs w:val="24"/>
              </w:rPr>
            </w:pPr>
          </w:p>
        </w:tc>
        <w:tc>
          <w:tcPr>
            <w:tcW w:w="1180" w:type="dxa"/>
            <w:vAlign w:val="center"/>
          </w:tcPr>
          <w:p w14:paraId="2B66C764" w14:textId="77777777" w:rsidR="00CF01DB" w:rsidRPr="005339FD" w:rsidRDefault="00CF01DB" w:rsidP="000C51BC">
            <w:pPr>
              <w:jc w:val="center"/>
              <w:rPr>
                <w:sz w:val="24"/>
                <w:szCs w:val="24"/>
              </w:rPr>
            </w:pPr>
          </w:p>
        </w:tc>
      </w:tr>
      <w:tr w:rsidR="00CF01DB" w:rsidRPr="005339FD" w14:paraId="1B1936DC" w14:textId="77777777" w:rsidTr="000C51BC">
        <w:trPr>
          <w:trHeight w:val="273"/>
        </w:trPr>
        <w:tc>
          <w:tcPr>
            <w:tcW w:w="3119" w:type="dxa"/>
          </w:tcPr>
          <w:p w14:paraId="02D0A8F6" w14:textId="77777777" w:rsidR="00CF01DB" w:rsidRPr="005339FD" w:rsidRDefault="00CF01DB" w:rsidP="007309DD">
            <w:pPr>
              <w:rPr>
                <w:sz w:val="24"/>
                <w:szCs w:val="24"/>
              </w:rPr>
            </w:pPr>
            <w:r w:rsidRPr="005339FD">
              <w:rPr>
                <w:sz w:val="24"/>
                <w:szCs w:val="24"/>
              </w:rPr>
              <w:t>Дифтерія, правець,</w:t>
            </w:r>
          </w:p>
          <w:p w14:paraId="19EE9FF7" w14:textId="77777777" w:rsidR="00CF01DB" w:rsidRPr="005339FD" w:rsidRDefault="00CF01DB" w:rsidP="007309DD">
            <w:pPr>
              <w:rPr>
                <w:sz w:val="24"/>
                <w:szCs w:val="24"/>
              </w:rPr>
            </w:pPr>
            <w:r w:rsidRPr="005339FD">
              <w:rPr>
                <w:sz w:val="24"/>
                <w:szCs w:val="24"/>
              </w:rPr>
              <w:t>кашлюк</w:t>
            </w:r>
          </w:p>
          <w:p w14:paraId="727B7BDB" w14:textId="77777777" w:rsidR="00CF01DB" w:rsidRPr="005339FD" w:rsidRDefault="00CF01DB" w:rsidP="007309DD">
            <w:pPr>
              <w:rPr>
                <w:sz w:val="24"/>
                <w:szCs w:val="24"/>
              </w:rPr>
            </w:pPr>
          </w:p>
        </w:tc>
        <w:tc>
          <w:tcPr>
            <w:tcW w:w="257" w:type="dxa"/>
            <w:vAlign w:val="center"/>
          </w:tcPr>
          <w:p w14:paraId="064B6916" w14:textId="77777777" w:rsidR="00CF01DB" w:rsidRPr="005339FD" w:rsidRDefault="00CF01DB" w:rsidP="000C51BC">
            <w:pPr>
              <w:jc w:val="center"/>
              <w:rPr>
                <w:sz w:val="24"/>
                <w:szCs w:val="24"/>
              </w:rPr>
            </w:pPr>
            <w:r w:rsidRPr="005339FD">
              <w:rPr>
                <w:sz w:val="24"/>
                <w:szCs w:val="24"/>
              </w:rPr>
              <w:t>106,3</w:t>
            </w:r>
          </w:p>
        </w:tc>
        <w:tc>
          <w:tcPr>
            <w:tcW w:w="1015" w:type="dxa"/>
            <w:vAlign w:val="center"/>
          </w:tcPr>
          <w:p w14:paraId="160B3375" w14:textId="77777777" w:rsidR="00CF01DB" w:rsidRPr="005339FD" w:rsidRDefault="00CF01DB" w:rsidP="000C51BC">
            <w:pPr>
              <w:jc w:val="center"/>
              <w:rPr>
                <w:sz w:val="24"/>
                <w:szCs w:val="24"/>
              </w:rPr>
            </w:pPr>
          </w:p>
        </w:tc>
        <w:tc>
          <w:tcPr>
            <w:tcW w:w="1157" w:type="dxa"/>
            <w:vAlign w:val="center"/>
          </w:tcPr>
          <w:p w14:paraId="46C1C766" w14:textId="77777777" w:rsidR="00CF01DB" w:rsidRPr="005339FD" w:rsidRDefault="00CF01DB" w:rsidP="000C51BC">
            <w:pPr>
              <w:jc w:val="center"/>
              <w:rPr>
                <w:sz w:val="24"/>
                <w:szCs w:val="24"/>
              </w:rPr>
            </w:pPr>
            <w:r w:rsidRPr="005339FD">
              <w:rPr>
                <w:sz w:val="24"/>
                <w:szCs w:val="24"/>
              </w:rPr>
              <w:t>92,4</w:t>
            </w:r>
          </w:p>
        </w:tc>
        <w:tc>
          <w:tcPr>
            <w:tcW w:w="1065" w:type="dxa"/>
            <w:vAlign w:val="center"/>
          </w:tcPr>
          <w:p w14:paraId="130B813A" w14:textId="77777777" w:rsidR="00CF01DB" w:rsidRPr="005339FD" w:rsidRDefault="00CF01DB" w:rsidP="000C51BC">
            <w:pPr>
              <w:jc w:val="center"/>
              <w:rPr>
                <w:sz w:val="24"/>
                <w:szCs w:val="24"/>
              </w:rPr>
            </w:pPr>
            <w:r w:rsidRPr="005339FD">
              <w:rPr>
                <w:sz w:val="24"/>
                <w:szCs w:val="24"/>
              </w:rPr>
              <w:t>82,2</w:t>
            </w:r>
          </w:p>
        </w:tc>
        <w:tc>
          <w:tcPr>
            <w:tcW w:w="1065" w:type="dxa"/>
            <w:vAlign w:val="center"/>
          </w:tcPr>
          <w:p w14:paraId="3B695A7F" w14:textId="77777777" w:rsidR="00CF01DB" w:rsidRPr="005339FD" w:rsidRDefault="00CF01DB" w:rsidP="000C51BC">
            <w:pPr>
              <w:jc w:val="center"/>
              <w:rPr>
                <w:sz w:val="24"/>
                <w:szCs w:val="24"/>
              </w:rPr>
            </w:pPr>
          </w:p>
        </w:tc>
        <w:tc>
          <w:tcPr>
            <w:tcW w:w="1065" w:type="dxa"/>
            <w:vAlign w:val="center"/>
          </w:tcPr>
          <w:p w14:paraId="53C19E77" w14:textId="77777777" w:rsidR="00CF01DB" w:rsidRPr="005339FD" w:rsidRDefault="00CF01DB" w:rsidP="000C51BC">
            <w:pPr>
              <w:jc w:val="center"/>
              <w:rPr>
                <w:sz w:val="24"/>
                <w:szCs w:val="24"/>
              </w:rPr>
            </w:pPr>
            <w:r w:rsidRPr="005339FD">
              <w:rPr>
                <w:sz w:val="24"/>
                <w:szCs w:val="24"/>
              </w:rPr>
              <w:t>83,9</w:t>
            </w:r>
          </w:p>
        </w:tc>
        <w:tc>
          <w:tcPr>
            <w:tcW w:w="1180" w:type="dxa"/>
            <w:vAlign w:val="center"/>
          </w:tcPr>
          <w:p w14:paraId="45E91D63" w14:textId="77777777" w:rsidR="00CF01DB" w:rsidRPr="005339FD" w:rsidRDefault="00CF01DB" w:rsidP="000C51BC">
            <w:pPr>
              <w:jc w:val="center"/>
              <w:rPr>
                <w:sz w:val="24"/>
                <w:szCs w:val="24"/>
              </w:rPr>
            </w:pPr>
            <w:r w:rsidRPr="005339FD">
              <w:rPr>
                <w:sz w:val="24"/>
                <w:szCs w:val="24"/>
              </w:rPr>
              <w:t>100,9</w:t>
            </w:r>
          </w:p>
        </w:tc>
      </w:tr>
      <w:tr w:rsidR="00CF01DB" w:rsidRPr="005339FD" w14:paraId="38FD22B7" w14:textId="77777777" w:rsidTr="000C51BC">
        <w:trPr>
          <w:trHeight w:val="273"/>
        </w:trPr>
        <w:tc>
          <w:tcPr>
            <w:tcW w:w="3119" w:type="dxa"/>
          </w:tcPr>
          <w:p w14:paraId="315A4BDF" w14:textId="77777777" w:rsidR="00CF01DB" w:rsidRPr="005339FD" w:rsidRDefault="00CF01DB" w:rsidP="007309DD">
            <w:pPr>
              <w:rPr>
                <w:sz w:val="24"/>
                <w:szCs w:val="24"/>
              </w:rPr>
            </w:pPr>
            <w:r w:rsidRPr="005339FD">
              <w:rPr>
                <w:sz w:val="24"/>
                <w:szCs w:val="24"/>
              </w:rPr>
              <w:t>Поліомієліт</w:t>
            </w:r>
          </w:p>
        </w:tc>
        <w:tc>
          <w:tcPr>
            <w:tcW w:w="257" w:type="dxa"/>
            <w:vAlign w:val="center"/>
          </w:tcPr>
          <w:p w14:paraId="701D7B75" w14:textId="77777777" w:rsidR="00CF01DB" w:rsidRPr="005339FD" w:rsidRDefault="00CF01DB" w:rsidP="000C51BC">
            <w:pPr>
              <w:jc w:val="center"/>
              <w:rPr>
                <w:sz w:val="24"/>
                <w:szCs w:val="24"/>
              </w:rPr>
            </w:pPr>
            <w:r w:rsidRPr="005339FD">
              <w:rPr>
                <w:sz w:val="24"/>
                <w:szCs w:val="24"/>
              </w:rPr>
              <w:t>112,7</w:t>
            </w:r>
          </w:p>
        </w:tc>
        <w:tc>
          <w:tcPr>
            <w:tcW w:w="1015" w:type="dxa"/>
            <w:vAlign w:val="center"/>
          </w:tcPr>
          <w:p w14:paraId="3616225A" w14:textId="77777777" w:rsidR="00CF01DB" w:rsidRPr="005339FD" w:rsidRDefault="00CF01DB" w:rsidP="000C51BC">
            <w:pPr>
              <w:jc w:val="center"/>
              <w:rPr>
                <w:sz w:val="24"/>
                <w:szCs w:val="24"/>
              </w:rPr>
            </w:pPr>
          </w:p>
        </w:tc>
        <w:tc>
          <w:tcPr>
            <w:tcW w:w="1157" w:type="dxa"/>
            <w:vAlign w:val="center"/>
          </w:tcPr>
          <w:p w14:paraId="0A30B170" w14:textId="77777777" w:rsidR="00CF01DB" w:rsidRPr="005339FD" w:rsidRDefault="00CF01DB" w:rsidP="000C51BC">
            <w:pPr>
              <w:jc w:val="center"/>
              <w:rPr>
                <w:sz w:val="24"/>
                <w:szCs w:val="24"/>
              </w:rPr>
            </w:pPr>
            <w:r w:rsidRPr="005339FD">
              <w:rPr>
                <w:sz w:val="24"/>
                <w:szCs w:val="24"/>
              </w:rPr>
              <w:t>97,5</w:t>
            </w:r>
          </w:p>
        </w:tc>
        <w:tc>
          <w:tcPr>
            <w:tcW w:w="1065" w:type="dxa"/>
            <w:vAlign w:val="center"/>
          </w:tcPr>
          <w:p w14:paraId="0913C7E5" w14:textId="77777777" w:rsidR="00CF01DB" w:rsidRPr="005339FD" w:rsidRDefault="00CF01DB" w:rsidP="000C51BC">
            <w:pPr>
              <w:jc w:val="center"/>
              <w:rPr>
                <w:sz w:val="24"/>
                <w:szCs w:val="24"/>
              </w:rPr>
            </w:pPr>
            <w:r w:rsidRPr="005339FD">
              <w:rPr>
                <w:sz w:val="24"/>
                <w:szCs w:val="24"/>
              </w:rPr>
              <w:t>107,6</w:t>
            </w:r>
          </w:p>
        </w:tc>
        <w:tc>
          <w:tcPr>
            <w:tcW w:w="1065" w:type="dxa"/>
            <w:vAlign w:val="center"/>
          </w:tcPr>
          <w:p w14:paraId="56E84421" w14:textId="77777777" w:rsidR="00CF01DB" w:rsidRPr="005339FD" w:rsidRDefault="00CF01DB" w:rsidP="000C51BC">
            <w:pPr>
              <w:jc w:val="center"/>
              <w:rPr>
                <w:sz w:val="24"/>
                <w:szCs w:val="24"/>
              </w:rPr>
            </w:pPr>
            <w:r w:rsidRPr="005339FD">
              <w:rPr>
                <w:sz w:val="24"/>
                <w:szCs w:val="24"/>
              </w:rPr>
              <w:t>76,7</w:t>
            </w:r>
          </w:p>
        </w:tc>
        <w:tc>
          <w:tcPr>
            <w:tcW w:w="1065" w:type="dxa"/>
            <w:vAlign w:val="center"/>
          </w:tcPr>
          <w:p w14:paraId="278A78B6" w14:textId="77777777" w:rsidR="00CF01DB" w:rsidRPr="005339FD" w:rsidRDefault="00CF01DB" w:rsidP="000C51BC">
            <w:pPr>
              <w:jc w:val="center"/>
              <w:rPr>
                <w:sz w:val="24"/>
                <w:szCs w:val="24"/>
              </w:rPr>
            </w:pPr>
          </w:p>
        </w:tc>
        <w:tc>
          <w:tcPr>
            <w:tcW w:w="1180" w:type="dxa"/>
            <w:vAlign w:val="center"/>
          </w:tcPr>
          <w:p w14:paraId="0645A5FA" w14:textId="77777777" w:rsidR="00CF01DB" w:rsidRPr="005339FD" w:rsidRDefault="00CF01DB" w:rsidP="000C51BC">
            <w:pPr>
              <w:jc w:val="center"/>
              <w:rPr>
                <w:sz w:val="24"/>
                <w:szCs w:val="24"/>
              </w:rPr>
            </w:pPr>
          </w:p>
        </w:tc>
      </w:tr>
      <w:tr w:rsidR="00CF01DB" w:rsidRPr="005339FD" w14:paraId="01941ED6" w14:textId="77777777" w:rsidTr="000C51BC">
        <w:trPr>
          <w:trHeight w:val="273"/>
        </w:trPr>
        <w:tc>
          <w:tcPr>
            <w:tcW w:w="3119" w:type="dxa"/>
          </w:tcPr>
          <w:p w14:paraId="6229977A" w14:textId="77777777" w:rsidR="00CF01DB" w:rsidRPr="005339FD" w:rsidRDefault="00CF01DB" w:rsidP="007309DD">
            <w:pPr>
              <w:rPr>
                <w:sz w:val="24"/>
                <w:szCs w:val="24"/>
              </w:rPr>
            </w:pPr>
            <w:r w:rsidRPr="005339FD">
              <w:rPr>
                <w:sz w:val="24"/>
                <w:szCs w:val="24"/>
              </w:rPr>
              <w:t>ХІБ-інфекція</w:t>
            </w:r>
          </w:p>
        </w:tc>
        <w:tc>
          <w:tcPr>
            <w:tcW w:w="257" w:type="dxa"/>
            <w:vAlign w:val="center"/>
          </w:tcPr>
          <w:p w14:paraId="70A50AB8" w14:textId="77777777" w:rsidR="00CF01DB" w:rsidRPr="005339FD" w:rsidRDefault="00CF01DB" w:rsidP="000C51BC">
            <w:pPr>
              <w:jc w:val="center"/>
              <w:rPr>
                <w:sz w:val="24"/>
                <w:szCs w:val="24"/>
              </w:rPr>
            </w:pPr>
            <w:r w:rsidRPr="005339FD">
              <w:rPr>
                <w:sz w:val="24"/>
                <w:szCs w:val="24"/>
              </w:rPr>
              <w:t>145,6</w:t>
            </w:r>
          </w:p>
        </w:tc>
        <w:tc>
          <w:tcPr>
            <w:tcW w:w="1015" w:type="dxa"/>
            <w:vAlign w:val="center"/>
          </w:tcPr>
          <w:p w14:paraId="0699282A" w14:textId="77777777" w:rsidR="00CF01DB" w:rsidRPr="005339FD" w:rsidRDefault="00CF01DB" w:rsidP="000C51BC">
            <w:pPr>
              <w:jc w:val="center"/>
              <w:rPr>
                <w:sz w:val="24"/>
                <w:szCs w:val="24"/>
              </w:rPr>
            </w:pPr>
            <w:r w:rsidRPr="005339FD">
              <w:rPr>
                <w:sz w:val="24"/>
                <w:szCs w:val="24"/>
              </w:rPr>
              <w:t>121,2</w:t>
            </w:r>
          </w:p>
        </w:tc>
        <w:tc>
          <w:tcPr>
            <w:tcW w:w="1157" w:type="dxa"/>
            <w:vAlign w:val="center"/>
          </w:tcPr>
          <w:p w14:paraId="3CA6755A" w14:textId="77777777" w:rsidR="00CF01DB" w:rsidRPr="005339FD" w:rsidRDefault="00CF01DB" w:rsidP="000C51BC">
            <w:pPr>
              <w:jc w:val="center"/>
              <w:rPr>
                <w:sz w:val="24"/>
                <w:szCs w:val="24"/>
              </w:rPr>
            </w:pPr>
          </w:p>
        </w:tc>
        <w:tc>
          <w:tcPr>
            <w:tcW w:w="1065" w:type="dxa"/>
            <w:vAlign w:val="center"/>
          </w:tcPr>
          <w:p w14:paraId="58F0C9F9" w14:textId="77777777" w:rsidR="00CF01DB" w:rsidRPr="005339FD" w:rsidRDefault="00CF01DB" w:rsidP="000C51BC">
            <w:pPr>
              <w:jc w:val="center"/>
              <w:rPr>
                <w:sz w:val="24"/>
                <w:szCs w:val="24"/>
              </w:rPr>
            </w:pPr>
          </w:p>
        </w:tc>
        <w:tc>
          <w:tcPr>
            <w:tcW w:w="1065" w:type="dxa"/>
            <w:vAlign w:val="center"/>
          </w:tcPr>
          <w:p w14:paraId="28812BDA" w14:textId="77777777" w:rsidR="00CF01DB" w:rsidRPr="005339FD" w:rsidRDefault="00CF01DB" w:rsidP="000C51BC">
            <w:pPr>
              <w:jc w:val="center"/>
              <w:rPr>
                <w:sz w:val="24"/>
                <w:szCs w:val="24"/>
              </w:rPr>
            </w:pPr>
          </w:p>
        </w:tc>
        <w:tc>
          <w:tcPr>
            <w:tcW w:w="1065" w:type="dxa"/>
            <w:vAlign w:val="center"/>
          </w:tcPr>
          <w:p w14:paraId="7E7C0E3A" w14:textId="77777777" w:rsidR="00CF01DB" w:rsidRPr="005339FD" w:rsidRDefault="00CF01DB" w:rsidP="000C51BC">
            <w:pPr>
              <w:jc w:val="center"/>
              <w:rPr>
                <w:sz w:val="24"/>
                <w:szCs w:val="24"/>
              </w:rPr>
            </w:pPr>
          </w:p>
        </w:tc>
        <w:tc>
          <w:tcPr>
            <w:tcW w:w="1180" w:type="dxa"/>
            <w:vAlign w:val="center"/>
          </w:tcPr>
          <w:p w14:paraId="783AC492" w14:textId="77777777" w:rsidR="00CF01DB" w:rsidRPr="005339FD" w:rsidRDefault="00CF01DB" w:rsidP="000C51BC">
            <w:pPr>
              <w:jc w:val="center"/>
              <w:rPr>
                <w:sz w:val="24"/>
                <w:szCs w:val="24"/>
              </w:rPr>
            </w:pPr>
          </w:p>
        </w:tc>
      </w:tr>
      <w:tr w:rsidR="00CF01DB" w:rsidRPr="005339FD" w14:paraId="1E5A569E" w14:textId="77777777" w:rsidTr="000C51BC">
        <w:trPr>
          <w:trHeight w:val="273"/>
        </w:trPr>
        <w:tc>
          <w:tcPr>
            <w:tcW w:w="3119" w:type="dxa"/>
          </w:tcPr>
          <w:p w14:paraId="2A6FACB8" w14:textId="77777777" w:rsidR="00CF01DB" w:rsidRPr="005339FD" w:rsidRDefault="00CF01DB" w:rsidP="007309DD">
            <w:pPr>
              <w:rPr>
                <w:sz w:val="24"/>
                <w:szCs w:val="24"/>
              </w:rPr>
            </w:pPr>
            <w:r w:rsidRPr="005339FD">
              <w:rPr>
                <w:sz w:val="24"/>
                <w:szCs w:val="24"/>
              </w:rPr>
              <w:t>Кір, паротит, краснуха</w:t>
            </w:r>
          </w:p>
        </w:tc>
        <w:tc>
          <w:tcPr>
            <w:tcW w:w="257" w:type="dxa"/>
            <w:vAlign w:val="center"/>
          </w:tcPr>
          <w:p w14:paraId="1941D26F" w14:textId="77777777" w:rsidR="00CF01DB" w:rsidRPr="005339FD" w:rsidRDefault="00CF01DB" w:rsidP="000C51BC">
            <w:pPr>
              <w:jc w:val="center"/>
              <w:rPr>
                <w:sz w:val="24"/>
                <w:szCs w:val="24"/>
              </w:rPr>
            </w:pPr>
          </w:p>
        </w:tc>
        <w:tc>
          <w:tcPr>
            <w:tcW w:w="1015" w:type="dxa"/>
            <w:vAlign w:val="center"/>
          </w:tcPr>
          <w:p w14:paraId="0D32A529" w14:textId="77777777" w:rsidR="00CF01DB" w:rsidRPr="005339FD" w:rsidRDefault="00CF01DB" w:rsidP="000C51BC">
            <w:pPr>
              <w:jc w:val="center"/>
              <w:rPr>
                <w:sz w:val="24"/>
                <w:szCs w:val="24"/>
              </w:rPr>
            </w:pPr>
            <w:r w:rsidRPr="005339FD">
              <w:rPr>
                <w:sz w:val="24"/>
                <w:szCs w:val="24"/>
              </w:rPr>
              <w:t>110,6</w:t>
            </w:r>
          </w:p>
        </w:tc>
        <w:tc>
          <w:tcPr>
            <w:tcW w:w="1157" w:type="dxa"/>
            <w:vAlign w:val="center"/>
          </w:tcPr>
          <w:p w14:paraId="6AF6D3E5" w14:textId="77777777" w:rsidR="00CF01DB" w:rsidRPr="005339FD" w:rsidRDefault="00CF01DB" w:rsidP="000C51BC">
            <w:pPr>
              <w:jc w:val="center"/>
              <w:rPr>
                <w:sz w:val="24"/>
                <w:szCs w:val="24"/>
              </w:rPr>
            </w:pPr>
          </w:p>
        </w:tc>
        <w:tc>
          <w:tcPr>
            <w:tcW w:w="1065" w:type="dxa"/>
            <w:vAlign w:val="center"/>
          </w:tcPr>
          <w:p w14:paraId="1A2BF104" w14:textId="77777777" w:rsidR="00CF01DB" w:rsidRPr="005339FD" w:rsidRDefault="00CF01DB" w:rsidP="000C51BC">
            <w:pPr>
              <w:jc w:val="center"/>
              <w:rPr>
                <w:sz w:val="24"/>
                <w:szCs w:val="24"/>
              </w:rPr>
            </w:pPr>
            <w:r w:rsidRPr="005339FD">
              <w:rPr>
                <w:sz w:val="24"/>
                <w:szCs w:val="24"/>
              </w:rPr>
              <w:t>105,9</w:t>
            </w:r>
          </w:p>
        </w:tc>
        <w:tc>
          <w:tcPr>
            <w:tcW w:w="1065" w:type="dxa"/>
            <w:vAlign w:val="center"/>
          </w:tcPr>
          <w:p w14:paraId="22C9E937" w14:textId="77777777" w:rsidR="00CF01DB" w:rsidRPr="005339FD" w:rsidRDefault="00CF01DB" w:rsidP="000C51BC">
            <w:pPr>
              <w:jc w:val="center"/>
              <w:rPr>
                <w:sz w:val="24"/>
                <w:szCs w:val="24"/>
              </w:rPr>
            </w:pPr>
          </w:p>
        </w:tc>
        <w:tc>
          <w:tcPr>
            <w:tcW w:w="1065" w:type="dxa"/>
            <w:vAlign w:val="center"/>
          </w:tcPr>
          <w:p w14:paraId="3704B6C0" w14:textId="77777777" w:rsidR="00CF01DB" w:rsidRPr="005339FD" w:rsidRDefault="00CF01DB" w:rsidP="000C51BC">
            <w:pPr>
              <w:jc w:val="center"/>
              <w:rPr>
                <w:sz w:val="24"/>
                <w:szCs w:val="24"/>
              </w:rPr>
            </w:pPr>
          </w:p>
        </w:tc>
        <w:tc>
          <w:tcPr>
            <w:tcW w:w="1180" w:type="dxa"/>
            <w:vAlign w:val="center"/>
          </w:tcPr>
          <w:p w14:paraId="4AE3C070" w14:textId="77777777" w:rsidR="00CF01DB" w:rsidRPr="005339FD" w:rsidRDefault="00CF01DB" w:rsidP="000C51BC">
            <w:pPr>
              <w:jc w:val="center"/>
              <w:rPr>
                <w:sz w:val="24"/>
                <w:szCs w:val="24"/>
              </w:rPr>
            </w:pPr>
          </w:p>
        </w:tc>
      </w:tr>
    </w:tbl>
    <w:p w14:paraId="643D4C3E" w14:textId="1EEE0BB3" w:rsidR="00CF01DB" w:rsidRDefault="00CF01DB" w:rsidP="00E3058A">
      <w:pPr>
        <w:pStyle w:val="a5"/>
        <w:spacing w:before="240" w:line="259" w:lineRule="auto"/>
        <w:jc w:val="center"/>
        <w:rPr>
          <w:sz w:val="24"/>
          <w:szCs w:val="24"/>
        </w:rPr>
      </w:pPr>
      <w:r w:rsidRPr="005339FD">
        <w:rPr>
          <w:b/>
          <w:bCs/>
          <w:sz w:val="24"/>
          <w:szCs w:val="24"/>
        </w:rPr>
        <w:t>Братковицький старостинський округ: с. Братковичі</w:t>
      </w:r>
      <w:r w:rsidRPr="005339FD">
        <w:rPr>
          <w:sz w:val="24"/>
          <w:szCs w:val="24"/>
        </w:rPr>
        <w:t>.</w:t>
      </w:r>
    </w:p>
    <w:p w14:paraId="051EE557" w14:textId="1421736F" w:rsidR="00C84055" w:rsidRPr="00C84055" w:rsidRDefault="00C84055" w:rsidP="007448A8">
      <w:pPr>
        <w:ind w:left="-284"/>
        <w:jc w:val="right"/>
        <w:rPr>
          <w:b/>
          <w:sz w:val="24"/>
          <w:szCs w:val="24"/>
        </w:rPr>
      </w:pPr>
      <w:r w:rsidRPr="00A71A64">
        <w:rPr>
          <w:bCs/>
        </w:rPr>
        <w:t>Табл.</w:t>
      </w:r>
      <w:r>
        <w:rPr>
          <w:bCs/>
        </w:rPr>
        <w:t>5.13.</w:t>
      </w:r>
    </w:p>
    <w:tbl>
      <w:tblPr>
        <w:tblStyle w:val="a4"/>
        <w:tblW w:w="9923" w:type="dxa"/>
        <w:tblInd w:w="-289" w:type="dxa"/>
        <w:tblLook w:val="04A0" w:firstRow="1" w:lastRow="0" w:firstColumn="1" w:lastColumn="0" w:noHBand="0" w:noVBand="1"/>
      </w:tblPr>
      <w:tblGrid>
        <w:gridCol w:w="2773"/>
        <w:gridCol w:w="817"/>
        <w:gridCol w:w="968"/>
        <w:gridCol w:w="1143"/>
        <w:gridCol w:w="1014"/>
        <w:gridCol w:w="1014"/>
        <w:gridCol w:w="1014"/>
        <w:gridCol w:w="1180"/>
      </w:tblGrid>
      <w:tr w:rsidR="00CF01DB" w:rsidRPr="005339FD" w14:paraId="0F4B2ADF" w14:textId="77777777" w:rsidTr="00850718">
        <w:trPr>
          <w:trHeight w:val="273"/>
        </w:trPr>
        <w:tc>
          <w:tcPr>
            <w:tcW w:w="3119" w:type="dxa"/>
          </w:tcPr>
          <w:p w14:paraId="1EA2C1DD" w14:textId="77777777" w:rsidR="00CF01DB" w:rsidRPr="005339FD" w:rsidRDefault="00CF01DB" w:rsidP="007309DD">
            <w:pPr>
              <w:rPr>
                <w:b/>
                <w:bCs/>
                <w:sz w:val="24"/>
                <w:szCs w:val="24"/>
              </w:rPr>
            </w:pPr>
            <w:r w:rsidRPr="005339FD">
              <w:rPr>
                <w:b/>
                <w:bCs/>
                <w:sz w:val="24"/>
                <w:szCs w:val="24"/>
              </w:rPr>
              <w:t>Інфекційні хвороби</w:t>
            </w:r>
          </w:p>
        </w:tc>
        <w:tc>
          <w:tcPr>
            <w:tcW w:w="257" w:type="dxa"/>
          </w:tcPr>
          <w:p w14:paraId="64F3FEDE" w14:textId="77777777" w:rsidR="00CF01DB" w:rsidRPr="005339FD" w:rsidRDefault="00CF01DB" w:rsidP="007309DD">
            <w:pPr>
              <w:rPr>
                <w:b/>
                <w:bCs/>
                <w:sz w:val="24"/>
                <w:szCs w:val="24"/>
              </w:rPr>
            </w:pPr>
            <w:r w:rsidRPr="005339FD">
              <w:rPr>
                <w:b/>
                <w:bCs/>
                <w:sz w:val="24"/>
                <w:szCs w:val="24"/>
              </w:rPr>
              <w:t>до 1 року</w:t>
            </w:r>
          </w:p>
        </w:tc>
        <w:tc>
          <w:tcPr>
            <w:tcW w:w="1015" w:type="dxa"/>
          </w:tcPr>
          <w:p w14:paraId="7F8584B4" w14:textId="77777777" w:rsidR="00CF01DB" w:rsidRPr="005339FD" w:rsidRDefault="00CF01DB" w:rsidP="007309DD">
            <w:pPr>
              <w:rPr>
                <w:b/>
                <w:bCs/>
                <w:sz w:val="24"/>
                <w:szCs w:val="24"/>
              </w:rPr>
            </w:pPr>
            <w:r w:rsidRPr="005339FD">
              <w:rPr>
                <w:b/>
                <w:bCs/>
                <w:sz w:val="24"/>
                <w:szCs w:val="24"/>
              </w:rPr>
              <w:t>1 рік</w:t>
            </w:r>
          </w:p>
        </w:tc>
        <w:tc>
          <w:tcPr>
            <w:tcW w:w="1157" w:type="dxa"/>
          </w:tcPr>
          <w:p w14:paraId="4040E979" w14:textId="77777777" w:rsidR="00CF01DB" w:rsidRPr="005339FD" w:rsidRDefault="00CF01DB" w:rsidP="007309DD">
            <w:pPr>
              <w:rPr>
                <w:b/>
                <w:bCs/>
                <w:sz w:val="24"/>
                <w:szCs w:val="24"/>
              </w:rPr>
            </w:pPr>
            <w:r w:rsidRPr="005339FD">
              <w:rPr>
                <w:b/>
                <w:bCs/>
                <w:sz w:val="24"/>
                <w:szCs w:val="24"/>
              </w:rPr>
              <w:t>18 місяців</w:t>
            </w:r>
          </w:p>
        </w:tc>
        <w:tc>
          <w:tcPr>
            <w:tcW w:w="1065" w:type="dxa"/>
          </w:tcPr>
          <w:p w14:paraId="15499902" w14:textId="77777777" w:rsidR="00CF01DB" w:rsidRPr="005339FD" w:rsidRDefault="00CF01DB" w:rsidP="007309DD">
            <w:pPr>
              <w:rPr>
                <w:b/>
                <w:bCs/>
                <w:sz w:val="24"/>
                <w:szCs w:val="24"/>
              </w:rPr>
            </w:pPr>
            <w:r w:rsidRPr="005339FD">
              <w:rPr>
                <w:b/>
                <w:bCs/>
                <w:sz w:val="24"/>
                <w:szCs w:val="24"/>
              </w:rPr>
              <w:t>6 років</w:t>
            </w:r>
          </w:p>
        </w:tc>
        <w:tc>
          <w:tcPr>
            <w:tcW w:w="1065" w:type="dxa"/>
          </w:tcPr>
          <w:p w14:paraId="437F913B" w14:textId="77777777" w:rsidR="00CF01DB" w:rsidRPr="005339FD" w:rsidRDefault="00CF01DB" w:rsidP="007309DD">
            <w:pPr>
              <w:rPr>
                <w:b/>
                <w:bCs/>
                <w:sz w:val="24"/>
                <w:szCs w:val="24"/>
              </w:rPr>
            </w:pPr>
            <w:r w:rsidRPr="005339FD">
              <w:rPr>
                <w:b/>
                <w:bCs/>
                <w:sz w:val="24"/>
                <w:szCs w:val="24"/>
              </w:rPr>
              <w:t>14 років</w:t>
            </w:r>
          </w:p>
        </w:tc>
        <w:tc>
          <w:tcPr>
            <w:tcW w:w="1065" w:type="dxa"/>
          </w:tcPr>
          <w:p w14:paraId="0FF3646C" w14:textId="77777777" w:rsidR="00CF01DB" w:rsidRPr="005339FD" w:rsidRDefault="00CF01DB" w:rsidP="007309DD">
            <w:pPr>
              <w:rPr>
                <w:b/>
                <w:bCs/>
                <w:sz w:val="24"/>
                <w:szCs w:val="24"/>
              </w:rPr>
            </w:pPr>
            <w:r w:rsidRPr="005339FD">
              <w:rPr>
                <w:b/>
                <w:bCs/>
                <w:sz w:val="24"/>
                <w:szCs w:val="24"/>
              </w:rPr>
              <w:t>16 років</w:t>
            </w:r>
          </w:p>
        </w:tc>
        <w:tc>
          <w:tcPr>
            <w:tcW w:w="1180" w:type="dxa"/>
          </w:tcPr>
          <w:p w14:paraId="07602A80"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5766D17C" w14:textId="77777777" w:rsidTr="00305F1B">
        <w:trPr>
          <w:trHeight w:val="273"/>
        </w:trPr>
        <w:tc>
          <w:tcPr>
            <w:tcW w:w="3119" w:type="dxa"/>
          </w:tcPr>
          <w:p w14:paraId="51B87398" w14:textId="77777777" w:rsidR="00CF01DB" w:rsidRPr="005339FD" w:rsidRDefault="00CF01DB" w:rsidP="007309DD">
            <w:pPr>
              <w:rPr>
                <w:sz w:val="24"/>
                <w:szCs w:val="24"/>
              </w:rPr>
            </w:pPr>
            <w:r w:rsidRPr="005339FD">
              <w:rPr>
                <w:sz w:val="24"/>
                <w:szCs w:val="24"/>
              </w:rPr>
              <w:t>Теберкульоз</w:t>
            </w:r>
          </w:p>
        </w:tc>
        <w:tc>
          <w:tcPr>
            <w:tcW w:w="257" w:type="dxa"/>
            <w:vAlign w:val="center"/>
          </w:tcPr>
          <w:p w14:paraId="2C376C1B" w14:textId="77777777" w:rsidR="00CF01DB" w:rsidRPr="005339FD" w:rsidRDefault="00CF01DB" w:rsidP="00305F1B">
            <w:pPr>
              <w:jc w:val="center"/>
              <w:rPr>
                <w:sz w:val="24"/>
                <w:szCs w:val="24"/>
              </w:rPr>
            </w:pPr>
          </w:p>
        </w:tc>
        <w:tc>
          <w:tcPr>
            <w:tcW w:w="1015" w:type="dxa"/>
            <w:vAlign w:val="center"/>
          </w:tcPr>
          <w:p w14:paraId="653B1223" w14:textId="77777777" w:rsidR="00CF01DB" w:rsidRPr="005339FD" w:rsidRDefault="00CF01DB" w:rsidP="00305F1B">
            <w:pPr>
              <w:jc w:val="center"/>
              <w:rPr>
                <w:sz w:val="24"/>
                <w:szCs w:val="24"/>
              </w:rPr>
            </w:pPr>
            <w:r w:rsidRPr="005339FD">
              <w:rPr>
                <w:sz w:val="24"/>
                <w:szCs w:val="24"/>
              </w:rPr>
              <w:t>80</w:t>
            </w:r>
          </w:p>
        </w:tc>
        <w:tc>
          <w:tcPr>
            <w:tcW w:w="1157" w:type="dxa"/>
            <w:vAlign w:val="center"/>
          </w:tcPr>
          <w:p w14:paraId="2633A9C0" w14:textId="77777777" w:rsidR="00CF01DB" w:rsidRPr="005339FD" w:rsidRDefault="00CF01DB" w:rsidP="00305F1B">
            <w:pPr>
              <w:jc w:val="center"/>
              <w:rPr>
                <w:sz w:val="24"/>
                <w:szCs w:val="24"/>
              </w:rPr>
            </w:pPr>
          </w:p>
        </w:tc>
        <w:tc>
          <w:tcPr>
            <w:tcW w:w="1065" w:type="dxa"/>
            <w:vAlign w:val="center"/>
          </w:tcPr>
          <w:p w14:paraId="2703E6D8" w14:textId="77777777" w:rsidR="00CF01DB" w:rsidRPr="005339FD" w:rsidRDefault="00CF01DB" w:rsidP="00305F1B">
            <w:pPr>
              <w:jc w:val="center"/>
              <w:rPr>
                <w:sz w:val="24"/>
                <w:szCs w:val="24"/>
              </w:rPr>
            </w:pPr>
          </w:p>
        </w:tc>
        <w:tc>
          <w:tcPr>
            <w:tcW w:w="1065" w:type="dxa"/>
            <w:vAlign w:val="center"/>
          </w:tcPr>
          <w:p w14:paraId="5BBBB9DE" w14:textId="77777777" w:rsidR="00CF01DB" w:rsidRPr="005339FD" w:rsidRDefault="00CF01DB" w:rsidP="00305F1B">
            <w:pPr>
              <w:jc w:val="center"/>
              <w:rPr>
                <w:sz w:val="24"/>
                <w:szCs w:val="24"/>
              </w:rPr>
            </w:pPr>
          </w:p>
        </w:tc>
        <w:tc>
          <w:tcPr>
            <w:tcW w:w="1065" w:type="dxa"/>
            <w:vAlign w:val="center"/>
          </w:tcPr>
          <w:p w14:paraId="4BD66BD7" w14:textId="77777777" w:rsidR="00CF01DB" w:rsidRPr="005339FD" w:rsidRDefault="00CF01DB" w:rsidP="00305F1B">
            <w:pPr>
              <w:jc w:val="center"/>
              <w:rPr>
                <w:sz w:val="24"/>
                <w:szCs w:val="24"/>
              </w:rPr>
            </w:pPr>
          </w:p>
        </w:tc>
        <w:tc>
          <w:tcPr>
            <w:tcW w:w="1180" w:type="dxa"/>
            <w:vAlign w:val="center"/>
          </w:tcPr>
          <w:p w14:paraId="7BF3EA0C" w14:textId="77777777" w:rsidR="00CF01DB" w:rsidRPr="005339FD" w:rsidRDefault="00CF01DB" w:rsidP="00305F1B">
            <w:pPr>
              <w:jc w:val="center"/>
              <w:rPr>
                <w:sz w:val="24"/>
                <w:szCs w:val="24"/>
              </w:rPr>
            </w:pPr>
          </w:p>
        </w:tc>
      </w:tr>
      <w:tr w:rsidR="00CF01DB" w:rsidRPr="005339FD" w14:paraId="6CA8F366" w14:textId="77777777" w:rsidTr="00305F1B">
        <w:trPr>
          <w:trHeight w:val="286"/>
        </w:trPr>
        <w:tc>
          <w:tcPr>
            <w:tcW w:w="3119" w:type="dxa"/>
          </w:tcPr>
          <w:p w14:paraId="1E7F5718" w14:textId="77777777" w:rsidR="00CF01DB" w:rsidRPr="005339FD" w:rsidRDefault="00CF01DB" w:rsidP="007309DD">
            <w:pPr>
              <w:rPr>
                <w:sz w:val="24"/>
                <w:szCs w:val="24"/>
              </w:rPr>
            </w:pPr>
            <w:r w:rsidRPr="005339FD">
              <w:rPr>
                <w:sz w:val="24"/>
                <w:szCs w:val="24"/>
              </w:rPr>
              <w:t>Гепатит В</w:t>
            </w:r>
          </w:p>
        </w:tc>
        <w:tc>
          <w:tcPr>
            <w:tcW w:w="257" w:type="dxa"/>
            <w:vAlign w:val="center"/>
          </w:tcPr>
          <w:p w14:paraId="163CED6B" w14:textId="77777777" w:rsidR="00CF01DB" w:rsidRPr="005339FD" w:rsidRDefault="00CF01DB" w:rsidP="00305F1B">
            <w:pPr>
              <w:jc w:val="center"/>
              <w:rPr>
                <w:sz w:val="24"/>
                <w:szCs w:val="24"/>
              </w:rPr>
            </w:pPr>
            <w:r w:rsidRPr="005339FD">
              <w:rPr>
                <w:sz w:val="24"/>
                <w:szCs w:val="24"/>
              </w:rPr>
              <w:t>92,4</w:t>
            </w:r>
          </w:p>
        </w:tc>
        <w:tc>
          <w:tcPr>
            <w:tcW w:w="1015" w:type="dxa"/>
            <w:vAlign w:val="center"/>
          </w:tcPr>
          <w:p w14:paraId="3A6CD01A" w14:textId="77777777" w:rsidR="00CF01DB" w:rsidRPr="005339FD" w:rsidRDefault="00CF01DB" w:rsidP="00305F1B">
            <w:pPr>
              <w:jc w:val="center"/>
              <w:rPr>
                <w:sz w:val="24"/>
                <w:szCs w:val="24"/>
              </w:rPr>
            </w:pPr>
          </w:p>
        </w:tc>
        <w:tc>
          <w:tcPr>
            <w:tcW w:w="1157" w:type="dxa"/>
            <w:vAlign w:val="center"/>
          </w:tcPr>
          <w:p w14:paraId="7B78520E" w14:textId="77777777" w:rsidR="00CF01DB" w:rsidRPr="005339FD" w:rsidRDefault="00CF01DB" w:rsidP="00305F1B">
            <w:pPr>
              <w:jc w:val="center"/>
              <w:rPr>
                <w:sz w:val="24"/>
                <w:szCs w:val="24"/>
              </w:rPr>
            </w:pPr>
          </w:p>
        </w:tc>
        <w:tc>
          <w:tcPr>
            <w:tcW w:w="1065" w:type="dxa"/>
            <w:vAlign w:val="center"/>
          </w:tcPr>
          <w:p w14:paraId="51F0D068" w14:textId="77777777" w:rsidR="00CF01DB" w:rsidRPr="005339FD" w:rsidRDefault="00CF01DB" w:rsidP="00305F1B">
            <w:pPr>
              <w:jc w:val="center"/>
              <w:rPr>
                <w:sz w:val="24"/>
                <w:szCs w:val="24"/>
              </w:rPr>
            </w:pPr>
          </w:p>
        </w:tc>
        <w:tc>
          <w:tcPr>
            <w:tcW w:w="1065" w:type="dxa"/>
            <w:vAlign w:val="center"/>
          </w:tcPr>
          <w:p w14:paraId="1E780039" w14:textId="77777777" w:rsidR="00CF01DB" w:rsidRPr="005339FD" w:rsidRDefault="00CF01DB" w:rsidP="00305F1B">
            <w:pPr>
              <w:jc w:val="center"/>
              <w:rPr>
                <w:sz w:val="24"/>
                <w:szCs w:val="24"/>
              </w:rPr>
            </w:pPr>
          </w:p>
        </w:tc>
        <w:tc>
          <w:tcPr>
            <w:tcW w:w="1065" w:type="dxa"/>
            <w:vAlign w:val="center"/>
          </w:tcPr>
          <w:p w14:paraId="7CAD4765" w14:textId="77777777" w:rsidR="00CF01DB" w:rsidRPr="005339FD" w:rsidRDefault="00CF01DB" w:rsidP="00305F1B">
            <w:pPr>
              <w:jc w:val="center"/>
              <w:rPr>
                <w:sz w:val="24"/>
                <w:szCs w:val="24"/>
              </w:rPr>
            </w:pPr>
          </w:p>
        </w:tc>
        <w:tc>
          <w:tcPr>
            <w:tcW w:w="1180" w:type="dxa"/>
            <w:vAlign w:val="center"/>
          </w:tcPr>
          <w:p w14:paraId="1E98F2D7" w14:textId="77777777" w:rsidR="00CF01DB" w:rsidRPr="005339FD" w:rsidRDefault="00CF01DB" w:rsidP="00305F1B">
            <w:pPr>
              <w:jc w:val="center"/>
              <w:rPr>
                <w:sz w:val="24"/>
                <w:szCs w:val="24"/>
              </w:rPr>
            </w:pPr>
          </w:p>
        </w:tc>
      </w:tr>
      <w:tr w:rsidR="00CF01DB" w:rsidRPr="005339FD" w14:paraId="7DD56695" w14:textId="77777777" w:rsidTr="00305F1B">
        <w:trPr>
          <w:trHeight w:val="273"/>
        </w:trPr>
        <w:tc>
          <w:tcPr>
            <w:tcW w:w="3119" w:type="dxa"/>
          </w:tcPr>
          <w:p w14:paraId="288E9355" w14:textId="77777777" w:rsidR="00CF01DB" w:rsidRPr="005339FD" w:rsidRDefault="00CF01DB" w:rsidP="007309DD">
            <w:pPr>
              <w:rPr>
                <w:sz w:val="24"/>
                <w:szCs w:val="24"/>
              </w:rPr>
            </w:pPr>
            <w:r w:rsidRPr="005339FD">
              <w:rPr>
                <w:sz w:val="24"/>
                <w:szCs w:val="24"/>
              </w:rPr>
              <w:t>Дифтерія, правець,</w:t>
            </w:r>
          </w:p>
          <w:p w14:paraId="00B6E05A" w14:textId="77777777" w:rsidR="00CF01DB" w:rsidRPr="005339FD" w:rsidRDefault="00CF01DB" w:rsidP="007309DD">
            <w:pPr>
              <w:rPr>
                <w:sz w:val="24"/>
                <w:szCs w:val="24"/>
              </w:rPr>
            </w:pPr>
            <w:r w:rsidRPr="005339FD">
              <w:rPr>
                <w:sz w:val="24"/>
                <w:szCs w:val="24"/>
              </w:rPr>
              <w:t>кашлюк</w:t>
            </w:r>
          </w:p>
        </w:tc>
        <w:tc>
          <w:tcPr>
            <w:tcW w:w="257" w:type="dxa"/>
            <w:vAlign w:val="center"/>
          </w:tcPr>
          <w:p w14:paraId="02C98037" w14:textId="77777777" w:rsidR="00CF01DB" w:rsidRPr="005339FD" w:rsidRDefault="00CF01DB" w:rsidP="00305F1B">
            <w:pPr>
              <w:jc w:val="center"/>
              <w:rPr>
                <w:sz w:val="24"/>
                <w:szCs w:val="24"/>
              </w:rPr>
            </w:pPr>
            <w:r w:rsidRPr="005339FD">
              <w:rPr>
                <w:sz w:val="24"/>
                <w:szCs w:val="24"/>
              </w:rPr>
              <w:t>106,3</w:t>
            </w:r>
          </w:p>
        </w:tc>
        <w:tc>
          <w:tcPr>
            <w:tcW w:w="1015" w:type="dxa"/>
            <w:vAlign w:val="center"/>
          </w:tcPr>
          <w:p w14:paraId="07487535" w14:textId="77777777" w:rsidR="00CF01DB" w:rsidRPr="005339FD" w:rsidRDefault="00CF01DB" w:rsidP="00305F1B">
            <w:pPr>
              <w:jc w:val="center"/>
              <w:rPr>
                <w:sz w:val="24"/>
                <w:szCs w:val="24"/>
              </w:rPr>
            </w:pPr>
          </w:p>
        </w:tc>
        <w:tc>
          <w:tcPr>
            <w:tcW w:w="1157" w:type="dxa"/>
            <w:vAlign w:val="center"/>
          </w:tcPr>
          <w:p w14:paraId="01C52C36" w14:textId="77777777" w:rsidR="00CF01DB" w:rsidRPr="005339FD" w:rsidRDefault="00CF01DB" w:rsidP="00305F1B">
            <w:pPr>
              <w:jc w:val="center"/>
              <w:rPr>
                <w:sz w:val="24"/>
                <w:szCs w:val="24"/>
              </w:rPr>
            </w:pPr>
            <w:r w:rsidRPr="005339FD">
              <w:rPr>
                <w:sz w:val="24"/>
                <w:szCs w:val="24"/>
              </w:rPr>
              <w:t>92,4</w:t>
            </w:r>
          </w:p>
        </w:tc>
        <w:tc>
          <w:tcPr>
            <w:tcW w:w="1065" w:type="dxa"/>
            <w:vAlign w:val="center"/>
          </w:tcPr>
          <w:p w14:paraId="043DD66E" w14:textId="77777777" w:rsidR="00CF01DB" w:rsidRPr="005339FD" w:rsidRDefault="00CF01DB" w:rsidP="00305F1B">
            <w:pPr>
              <w:jc w:val="center"/>
              <w:rPr>
                <w:sz w:val="24"/>
                <w:szCs w:val="24"/>
              </w:rPr>
            </w:pPr>
            <w:r w:rsidRPr="005339FD">
              <w:rPr>
                <w:sz w:val="24"/>
                <w:szCs w:val="24"/>
              </w:rPr>
              <w:t>82,2</w:t>
            </w:r>
          </w:p>
        </w:tc>
        <w:tc>
          <w:tcPr>
            <w:tcW w:w="1065" w:type="dxa"/>
            <w:vAlign w:val="center"/>
          </w:tcPr>
          <w:p w14:paraId="5357E6EE" w14:textId="77777777" w:rsidR="00CF01DB" w:rsidRPr="005339FD" w:rsidRDefault="00CF01DB" w:rsidP="00305F1B">
            <w:pPr>
              <w:jc w:val="center"/>
              <w:rPr>
                <w:sz w:val="24"/>
                <w:szCs w:val="24"/>
              </w:rPr>
            </w:pPr>
          </w:p>
        </w:tc>
        <w:tc>
          <w:tcPr>
            <w:tcW w:w="1065" w:type="dxa"/>
            <w:vAlign w:val="center"/>
          </w:tcPr>
          <w:p w14:paraId="6E431196" w14:textId="77777777" w:rsidR="00CF01DB" w:rsidRPr="005339FD" w:rsidRDefault="00CF01DB" w:rsidP="00305F1B">
            <w:pPr>
              <w:jc w:val="center"/>
              <w:rPr>
                <w:sz w:val="24"/>
                <w:szCs w:val="24"/>
              </w:rPr>
            </w:pPr>
            <w:r w:rsidRPr="005339FD">
              <w:rPr>
                <w:sz w:val="24"/>
                <w:szCs w:val="24"/>
              </w:rPr>
              <w:t>83,9</w:t>
            </w:r>
          </w:p>
        </w:tc>
        <w:tc>
          <w:tcPr>
            <w:tcW w:w="1180" w:type="dxa"/>
            <w:vAlign w:val="center"/>
          </w:tcPr>
          <w:p w14:paraId="1E0696D7" w14:textId="77777777" w:rsidR="00CF01DB" w:rsidRPr="005339FD" w:rsidRDefault="00CF01DB" w:rsidP="00305F1B">
            <w:pPr>
              <w:jc w:val="center"/>
              <w:rPr>
                <w:sz w:val="24"/>
                <w:szCs w:val="24"/>
              </w:rPr>
            </w:pPr>
            <w:r w:rsidRPr="005339FD">
              <w:rPr>
                <w:sz w:val="24"/>
                <w:szCs w:val="24"/>
              </w:rPr>
              <w:t>100,9</w:t>
            </w:r>
          </w:p>
        </w:tc>
      </w:tr>
      <w:tr w:rsidR="00CF01DB" w:rsidRPr="005339FD" w14:paraId="1B1BCAB0" w14:textId="77777777" w:rsidTr="00305F1B">
        <w:trPr>
          <w:trHeight w:val="273"/>
        </w:trPr>
        <w:tc>
          <w:tcPr>
            <w:tcW w:w="3119" w:type="dxa"/>
          </w:tcPr>
          <w:p w14:paraId="7ECD4FF8" w14:textId="77777777" w:rsidR="00CF01DB" w:rsidRPr="005339FD" w:rsidRDefault="00CF01DB" w:rsidP="007309DD">
            <w:pPr>
              <w:rPr>
                <w:sz w:val="24"/>
                <w:szCs w:val="24"/>
              </w:rPr>
            </w:pPr>
            <w:r w:rsidRPr="005339FD">
              <w:rPr>
                <w:sz w:val="24"/>
                <w:szCs w:val="24"/>
              </w:rPr>
              <w:t>Поліомієліт</w:t>
            </w:r>
          </w:p>
        </w:tc>
        <w:tc>
          <w:tcPr>
            <w:tcW w:w="257" w:type="dxa"/>
            <w:vAlign w:val="center"/>
          </w:tcPr>
          <w:p w14:paraId="2581E863" w14:textId="77777777" w:rsidR="00CF01DB" w:rsidRPr="005339FD" w:rsidRDefault="00CF01DB" w:rsidP="00305F1B">
            <w:pPr>
              <w:jc w:val="center"/>
              <w:rPr>
                <w:sz w:val="24"/>
                <w:szCs w:val="24"/>
              </w:rPr>
            </w:pPr>
            <w:r w:rsidRPr="005339FD">
              <w:rPr>
                <w:sz w:val="24"/>
                <w:szCs w:val="24"/>
              </w:rPr>
              <w:t>112,7</w:t>
            </w:r>
          </w:p>
        </w:tc>
        <w:tc>
          <w:tcPr>
            <w:tcW w:w="1015" w:type="dxa"/>
            <w:vAlign w:val="center"/>
          </w:tcPr>
          <w:p w14:paraId="03BCEB38" w14:textId="77777777" w:rsidR="00CF01DB" w:rsidRPr="005339FD" w:rsidRDefault="00CF01DB" w:rsidP="00305F1B">
            <w:pPr>
              <w:jc w:val="center"/>
              <w:rPr>
                <w:sz w:val="24"/>
                <w:szCs w:val="24"/>
              </w:rPr>
            </w:pPr>
          </w:p>
        </w:tc>
        <w:tc>
          <w:tcPr>
            <w:tcW w:w="1157" w:type="dxa"/>
            <w:vAlign w:val="center"/>
          </w:tcPr>
          <w:p w14:paraId="0198813D" w14:textId="77777777" w:rsidR="00CF01DB" w:rsidRPr="005339FD" w:rsidRDefault="00CF01DB" w:rsidP="00305F1B">
            <w:pPr>
              <w:jc w:val="center"/>
              <w:rPr>
                <w:sz w:val="24"/>
                <w:szCs w:val="24"/>
              </w:rPr>
            </w:pPr>
            <w:r w:rsidRPr="005339FD">
              <w:rPr>
                <w:sz w:val="24"/>
                <w:szCs w:val="24"/>
              </w:rPr>
              <w:t>97,5</w:t>
            </w:r>
          </w:p>
        </w:tc>
        <w:tc>
          <w:tcPr>
            <w:tcW w:w="1065" w:type="dxa"/>
            <w:vAlign w:val="center"/>
          </w:tcPr>
          <w:p w14:paraId="52A2B5FC" w14:textId="77777777" w:rsidR="00CF01DB" w:rsidRPr="005339FD" w:rsidRDefault="00CF01DB" w:rsidP="00305F1B">
            <w:pPr>
              <w:jc w:val="center"/>
              <w:rPr>
                <w:sz w:val="24"/>
                <w:szCs w:val="24"/>
              </w:rPr>
            </w:pPr>
            <w:r w:rsidRPr="005339FD">
              <w:rPr>
                <w:sz w:val="24"/>
                <w:szCs w:val="24"/>
              </w:rPr>
              <w:t>107,6</w:t>
            </w:r>
          </w:p>
        </w:tc>
        <w:tc>
          <w:tcPr>
            <w:tcW w:w="1065" w:type="dxa"/>
            <w:vAlign w:val="center"/>
          </w:tcPr>
          <w:p w14:paraId="472C608F" w14:textId="77777777" w:rsidR="00CF01DB" w:rsidRPr="005339FD" w:rsidRDefault="00CF01DB" w:rsidP="00305F1B">
            <w:pPr>
              <w:jc w:val="center"/>
              <w:rPr>
                <w:sz w:val="24"/>
                <w:szCs w:val="24"/>
              </w:rPr>
            </w:pPr>
            <w:r w:rsidRPr="005339FD">
              <w:rPr>
                <w:sz w:val="24"/>
                <w:szCs w:val="24"/>
              </w:rPr>
              <w:t>76,7</w:t>
            </w:r>
          </w:p>
        </w:tc>
        <w:tc>
          <w:tcPr>
            <w:tcW w:w="1065" w:type="dxa"/>
            <w:vAlign w:val="center"/>
          </w:tcPr>
          <w:p w14:paraId="0C81355B" w14:textId="77777777" w:rsidR="00CF01DB" w:rsidRPr="005339FD" w:rsidRDefault="00CF01DB" w:rsidP="00305F1B">
            <w:pPr>
              <w:jc w:val="center"/>
              <w:rPr>
                <w:sz w:val="24"/>
                <w:szCs w:val="24"/>
              </w:rPr>
            </w:pPr>
          </w:p>
        </w:tc>
        <w:tc>
          <w:tcPr>
            <w:tcW w:w="1180" w:type="dxa"/>
            <w:vAlign w:val="center"/>
          </w:tcPr>
          <w:p w14:paraId="53E88AA5" w14:textId="77777777" w:rsidR="00CF01DB" w:rsidRPr="005339FD" w:rsidRDefault="00CF01DB" w:rsidP="00305F1B">
            <w:pPr>
              <w:jc w:val="center"/>
              <w:rPr>
                <w:sz w:val="24"/>
                <w:szCs w:val="24"/>
              </w:rPr>
            </w:pPr>
          </w:p>
        </w:tc>
      </w:tr>
      <w:tr w:rsidR="00CF01DB" w:rsidRPr="005339FD" w14:paraId="2405002D" w14:textId="77777777" w:rsidTr="00305F1B">
        <w:trPr>
          <w:trHeight w:val="273"/>
        </w:trPr>
        <w:tc>
          <w:tcPr>
            <w:tcW w:w="3119" w:type="dxa"/>
          </w:tcPr>
          <w:p w14:paraId="143B8740" w14:textId="77777777" w:rsidR="00CF01DB" w:rsidRPr="005339FD" w:rsidRDefault="00CF01DB" w:rsidP="007309DD">
            <w:pPr>
              <w:rPr>
                <w:sz w:val="24"/>
                <w:szCs w:val="24"/>
              </w:rPr>
            </w:pPr>
            <w:r w:rsidRPr="005339FD">
              <w:rPr>
                <w:sz w:val="24"/>
                <w:szCs w:val="24"/>
              </w:rPr>
              <w:t>ХІБ-інфекція</w:t>
            </w:r>
          </w:p>
        </w:tc>
        <w:tc>
          <w:tcPr>
            <w:tcW w:w="257" w:type="dxa"/>
            <w:vAlign w:val="center"/>
          </w:tcPr>
          <w:p w14:paraId="4AC05666" w14:textId="77777777" w:rsidR="00CF01DB" w:rsidRPr="005339FD" w:rsidRDefault="00CF01DB" w:rsidP="00305F1B">
            <w:pPr>
              <w:jc w:val="center"/>
              <w:rPr>
                <w:sz w:val="24"/>
                <w:szCs w:val="24"/>
              </w:rPr>
            </w:pPr>
            <w:r w:rsidRPr="005339FD">
              <w:rPr>
                <w:sz w:val="24"/>
                <w:szCs w:val="24"/>
              </w:rPr>
              <w:t>145,6</w:t>
            </w:r>
          </w:p>
        </w:tc>
        <w:tc>
          <w:tcPr>
            <w:tcW w:w="1015" w:type="dxa"/>
            <w:vAlign w:val="center"/>
          </w:tcPr>
          <w:p w14:paraId="4FBF7114" w14:textId="77777777" w:rsidR="00CF01DB" w:rsidRPr="005339FD" w:rsidRDefault="00CF01DB" w:rsidP="00305F1B">
            <w:pPr>
              <w:jc w:val="center"/>
              <w:rPr>
                <w:sz w:val="24"/>
                <w:szCs w:val="24"/>
              </w:rPr>
            </w:pPr>
            <w:r w:rsidRPr="005339FD">
              <w:rPr>
                <w:sz w:val="24"/>
                <w:szCs w:val="24"/>
              </w:rPr>
              <w:t>121,2</w:t>
            </w:r>
          </w:p>
        </w:tc>
        <w:tc>
          <w:tcPr>
            <w:tcW w:w="1157" w:type="dxa"/>
            <w:vAlign w:val="center"/>
          </w:tcPr>
          <w:p w14:paraId="7E61E6ED" w14:textId="77777777" w:rsidR="00CF01DB" w:rsidRPr="005339FD" w:rsidRDefault="00CF01DB" w:rsidP="00305F1B">
            <w:pPr>
              <w:jc w:val="center"/>
              <w:rPr>
                <w:sz w:val="24"/>
                <w:szCs w:val="24"/>
              </w:rPr>
            </w:pPr>
          </w:p>
        </w:tc>
        <w:tc>
          <w:tcPr>
            <w:tcW w:w="1065" w:type="dxa"/>
            <w:vAlign w:val="center"/>
          </w:tcPr>
          <w:p w14:paraId="0CE50A10" w14:textId="77777777" w:rsidR="00CF01DB" w:rsidRPr="005339FD" w:rsidRDefault="00CF01DB" w:rsidP="00305F1B">
            <w:pPr>
              <w:jc w:val="center"/>
              <w:rPr>
                <w:sz w:val="24"/>
                <w:szCs w:val="24"/>
              </w:rPr>
            </w:pPr>
          </w:p>
        </w:tc>
        <w:tc>
          <w:tcPr>
            <w:tcW w:w="1065" w:type="dxa"/>
            <w:vAlign w:val="center"/>
          </w:tcPr>
          <w:p w14:paraId="49BFB3F2" w14:textId="77777777" w:rsidR="00CF01DB" w:rsidRPr="005339FD" w:rsidRDefault="00CF01DB" w:rsidP="00305F1B">
            <w:pPr>
              <w:jc w:val="center"/>
              <w:rPr>
                <w:sz w:val="24"/>
                <w:szCs w:val="24"/>
              </w:rPr>
            </w:pPr>
          </w:p>
        </w:tc>
        <w:tc>
          <w:tcPr>
            <w:tcW w:w="1065" w:type="dxa"/>
            <w:vAlign w:val="center"/>
          </w:tcPr>
          <w:p w14:paraId="5A67243A" w14:textId="77777777" w:rsidR="00CF01DB" w:rsidRPr="005339FD" w:rsidRDefault="00CF01DB" w:rsidP="00305F1B">
            <w:pPr>
              <w:jc w:val="center"/>
              <w:rPr>
                <w:sz w:val="24"/>
                <w:szCs w:val="24"/>
              </w:rPr>
            </w:pPr>
          </w:p>
        </w:tc>
        <w:tc>
          <w:tcPr>
            <w:tcW w:w="1180" w:type="dxa"/>
            <w:vAlign w:val="center"/>
          </w:tcPr>
          <w:p w14:paraId="41E5B2B1" w14:textId="77777777" w:rsidR="00CF01DB" w:rsidRPr="005339FD" w:rsidRDefault="00CF01DB" w:rsidP="00305F1B">
            <w:pPr>
              <w:jc w:val="center"/>
              <w:rPr>
                <w:sz w:val="24"/>
                <w:szCs w:val="24"/>
              </w:rPr>
            </w:pPr>
          </w:p>
        </w:tc>
      </w:tr>
      <w:tr w:rsidR="00CF01DB" w:rsidRPr="005339FD" w14:paraId="2FF46D07" w14:textId="77777777" w:rsidTr="00305F1B">
        <w:trPr>
          <w:trHeight w:val="273"/>
        </w:trPr>
        <w:tc>
          <w:tcPr>
            <w:tcW w:w="3119" w:type="dxa"/>
          </w:tcPr>
          <w:p w14:paraId="6EE489F3" w14:textId="77777777" w:rsidR="00CF01DB" w:rsidRPr="005339FD" w:rsidRDefault="00CF01DB" w:rsidP="007309DD">
            <w:pPr>
              <w:rPr>
                <w:sz w:val="24"/>
                <w:szCs w:val="24"/>
              </w:rPr>
            </w:pPr>
            <w:r w:rsidRPr="005339FD">
              <w:rPr>
                <w:sz w:val="24"/>
                <w:szCs w:val="24"/>
              </w:rPr>
              <w:t>Кір, паротит, краснуха</w:t>
            </w:r>
          </w:p>
        </w:tc>
        <w:tc>
          <w:tcPr>
            <w:tcW w:w="257" w:type="dxa"/>
            <w:vAlign w:val="center"/>
          </w:tcPr>
          <w:p w14:paraId="508D13AE" w14:textId="77777777" w:rsidR="00CF01DB" w:rsidRPr="005339FD" w:rsidRDefault="00CF01DB" w:rsidP="00305F1B">
            <w:pPr>
              <w:jc w:val="center"/>
              <w:rPr>
                <w:sz w:val="24"/>
                <w:szCs w:val="24"/>
              </w:rPr>
            </w:pPr>
          </w:p>
        </w:tc>
        <w:tc>
          <w:tcPr>
            <w:tcW w:w="1015" w:type="dxa"/>
            <w:vAlign w:val="center"/>
          </w:tcPr>
          <w:p w14:paraId="4F38E356" w14:textId="77777777" w:rsidR="00CF01DB" w:rsidRPr="005339FD" w:rsidRDefault="00CF01DB" w:rsidP="00305F1B">
            <w:pPr>
              <w:jc w:val="center"/>
              <w:rPr>
                <w:sz w:val="24"/>
                <w:szCs w:val="24"/>
              </w:rPr>
            </w:pPr>
            <w:r w:rsidRPr="005339FD">
              <w:rPr>
                <w:sz w:val="24"/>
                <w:szCs w:val="24"/>
              </w:rPr>
              <w:t>110,6</w:t>
            </w:r>
          </w:p>
        </w:tc>
        <w:tc>
          <w:tcPr>
            <w:tcW w:w="1157" w:type="dxa"/>
            <w:vAlign w:val="center"/>
          </w:tcPr>
          <w:p w14:paraId="54762E03" w14:textId="77777777" w:rsidR="00CF01DB" w:rsidRPr="005339FD" w:rsidRDefault="00CF01DB" w:rsidP="00305F1B">
            <w:pPr>
              <w:jc w:val="center"/>
              <w:rPr>
                <w:sz w:val="24"/>
                <w:szCs w:val="24"/>
              </w:rPr>
            </w:pPr>
          </w:p>
        </w:tc>
        <w:tc>
          <w:tcPr>
            <w:tcW w:w="1065" w:type="dxa"/>
            <w:vAlign w:val="center"/>
          </w:tcPr>
          <w:p w14:paraId="54D005C6" w14:textId="77777777" w:rsidR="00CF01DB" w:rsidRPr="005339FD" w:rsidRDefault="00CF01DB" w:rsidP="00305F1B">
            <w:pPr>
              <w:jc w:val="center"/>
              <w:rPr>
                <w:sz w:val="24"/>
                <w:szCs w:val="24"/>
              </w:rPr>
            </w:pPr>
            <w:r w:rsidRPr="005339FD">
              <w:rPr>
                <w:sz w:val="24"/>
                <w:szCs w:val="24"/>
              </w:rPr>
              <w:t>105,9</w:t>
            </w:r>
          </w:p>
        </w:tc>
        <w:tc>
          <w:tcPr>
            <w:tcW w:w="1065" w:type="dxa"/>
            <w:vAlign w:val="center"/>
          </w:tcPr>
          <w:p w14:paraId="4B7A7138" w14:textId="77777777" w:rsidR="00CF01DB" w:rsidRPr="005339FD" w:rsidRDefault="00CF01DB" w:rsidP="00305F1B">
            <w:pPr>
              <w:jc w:val="center"/>
              <w:rPr>
                <w:sz w:val="24"/>
                <w:szCs w:val="24"/>
              </w:rPr>
            </w:pPr>
          </w:p>
        </w:tc>
        <w:tc>
          <w:tcPr>
            <w:tcW w:w="1065" w:type="dxa"/>
            <w:vAlign w:val="center"/>
          </w:tcPr>
          <w:p w14:paraId="33564796" w14:textId="77777777" w:rsidR="00CF01DB" w:rsidRPr="005339FD" w:rsidRDefault="00CF01DB" w:rsidP="00305F1B">
            <w:pPr>
              <w:jc w:val="center"/>
              <w:rPr>
                <w:sz w:val="24"/>
                <w:szCs w:val="24"/>
              </w:rPr>
            </w:pPr>
          </w:p>
        </w:tc>
        <w:tc>
          <w:tcPr>
            <w:tcW w:w="1180" w:type="dxa"/>
            <w:vAlign w:val="center"/>
          </w:tcPr>
          <w:p w14:paraId="100521F5" w14:textId="77777777" w:rsidR="00CF01DB" w:rsidRPr="005339FD" w:rsidRDefault="00CF01DB" w:rsidP="00305F1B">
            <w:pPr>
              <w:jc w:val="center"/>
              <w:rPr>
                <w:sz w:val="24"/>
                <w:szCs w:val="24"/>
              </w:rPr>
            </w:pPr>
          </w:p>
        </w:tc>
      </w:tr>
    </w:tbl>
    <w:p w14:paraId="79AA4CC8" w14:textId="77777777" w:rsidR="00E3058A" w:rsidRDefault="00E3058A" w:rsidP="00E3058A">
      <w:pPr>
        <w:pStyle w:val="a5"/>
        <w:spacing w:before="240" w:line="259" w:lineRule="auto"/>
        <w:jc w:val="center"/>
        <w:rPr>
          <w:b/>
          <w:bCs/>
          <w:sz w:val="24"/>
          <w:szCs w:val="24"/>
        </w:rPr>
      </w:pPr>
    </w:p>
    <w:p w14:paraId="4CDC2B28" w14:textId="77777777" w:rsidR="00E3058A" w:rsidRDefault="00E3058A">
      <w:pPr>
        <w:widowControl/>
        <w:autoSpaceDE/>
        <w:autoSpaceDN/>
        <w:spacing w:after="160" w:line="259" w:lineRule="auto"/>
        <w:rPr>
          <w:b/>
          <w:bCs/>
          <w:sz w:val="24"/>
          <w:szCs w:val="24"/>
        </w:rPr>
      </w:pPr>
      <w:r>
        <w:rPr>
          <w:b/>
          <w:bCs/>
          <w:sz w:val="24"/>
          <w:szCs w:val="24"/>
        </w:rPr>
        <w:br w:type="page"/>
      </w:r>
    </w:p>
    <w:p w14:paraId="393B8802" w14:textId="155083C7" w:rsidR="00CF01DB" w:rsidRDefault="00CF01DB" w:rsidP="00E3058A">
      <w:pPr>
        <w:pStyle w:val="a5"/>
        <w:spacing w:before="240" w:line="259" w:lineRule="auto"/>
        <w:jc w:val="center"/>
        <w:rPr>
          <w:b/>
          <w:bCs/>
          <w:sz w:val="24"/>
          <w:szCs w:val="24"/>
        </w:rPr>
      </w:pPr>
      <w:r w:rsidRPr="005339FD">
        <w:rPr>
          <w:b/>
          <w:bCs/>
          <w:sz w:val="24"/>
          <w:szCs w:val="24"/>
        </w:rPr>
        <w:lastRenderedPageBreak/>
        <w:t>Заверешицький старостинський округ: с. Заверешиця, с. Повітно, с.Залужжя, с. Зушиці</w:t>
      </w:r>
    </w:p>
    <w:p w14:paraId="3B5A38F6" w14:textId="7AFFE721" w:rsidR="001A2EFB" w:rsidRPr="001A2EFB" w:rsidRDefault="001A2EFB" w:rsidP="007448A8">
      <w:pPr>
        <w:ind w:left="-284"/>
        <w:jc w:val="right"/>
        <w:rPr>
          <w:b/>
          <w:sz w:val="24"/>
          <w:szCs w:val="24"/>
        </w:rPr>
      </w:pPr>
      <w:r w:rsidRPr="00A71A64">
        <w:rPr>
          <w:bCs/>
        </w:rPr>
        <w:t>Табл.</w:t>
      </w:r>
      <w:r>
        <w:rPr>
          <w:bCs/>
        </w:rPr>
        <w:t>5.14.</w:t>
      </w:r>
    </w:p>
    <w:tbl>
      <w:tblPr>
        <w:tblStyle w:val="a4"/>
        <w:tblW w:w="9923" w:type="dxa"/>
        <w:tblInd w:w="-289" w:type="dxa"/>
        <w:tblLook w:val="04A0" w:firstRow="1" w:lastRow="0" w:firstColumn="1" w:lastColumn="0" w:noHBand="0" w:noVBand="1"/>
      </w:tblPr>
      <w:tblGrid>
        <w:gridCol w:w="2802"/>
        <w:gridCol w:w="763"/>
        <w:gridCol w:w="973"/>
        <w:gridCol w:w="1145"/>
        <w:gridCol w:w="1020"/>
        <w:gridCol w:w="1020"/>
        <w:gridCol w:w="1020"/>
        <w:gridCol w:w="1180"/>
      </w:tblGrid>
      <w:tr w:rsidR="00CF01DB" w:rsidRPr="005339FD" w14:paraId="56532A31" w14:textId="77777777" w:rsidTr="00850718">
        <w:trPr>
          <w:trHeight w:val="273"/>
        </w:trPr>
        <w:tc>
          <w:tcPr>
            <w:tcW w:w="3119" w:type="dxa"/>
          </w:tcPr>
          <w:p w14:paraId="3BDD886C" w14:textId="77777777" w:rsidR="00CF01DB" w:rsidRPr="005339FD" w:rsidRDefault="00CF01DB" w:rsidP="007309DD">
            <w:pPr>
              <w:rPr>
                <w:b/>
                <w:bCs/>
                <w:sz w:val="24"/>
                <w:szCs w:val="24"/>
              </w:rPr>
            </w:pPr>
            <w:r w:rsidRPr="005339FD">
              <w:rPr>
                <w:b/>
                <w:bCs/>
                <w:sz w:val="24"/>
                <w:szCs w:val="24"/>
              </w:rPr>
              <w:t>Інфекційні хвороби</w:t>
            </w:r>
          </w:p>
        </w:tc>
        <w:tc>
          <w:tcPr>
            <w:tcW w:w="249" w:type="dxa"/>
          </w:tcPr>
          <w:p w14:paraId="3CC76CF4" w14:textId="77777777" w:rsidR="00CF01DB" w:rsidRPr="005339FD" w:rsidRDefault="00CF01DB" w:rsidP="007309DD">
            <w:pPr>
              <w:rPr>
                <w:b/>
                <w:bCs/>
                <w:sz w:val="24"/>
                <w:szCs w:val="24"/>
              </w:rPr>
            </w:pPr>
            <w:r w:rsidRPr="005339FD">
              <w:rPr>
                <w:b/>
                <w:bCs/>
                <w:sz w:val="24"/>
                <w:szCs w:val="24"/>
              </w:rPr>
              <w:t>до 1 року</w:t>
            </w:r>
          </w:p>
        </w:tc>
        <w:tc>
          <w:tcPr>
            <w:tcW w:w="1016" w:type="dxa"/>
          </w:tcPr>
          <w:p w14:paraId="49AB9EB0" w14:textId="77777777" w:rsidR="00CF01DB" w:rsidRPr="005339FD" w:rsidRDefault="00CF01DB" w:rsidP="007309DD">
            <w:pPr>
              <w:rPr>
                <w:b/>
                <w:bCs/>
                <w:sz w:val="24"/>
                <w:szCs w:val="24"/>
              </w:rPr>
            </w:pPr>
            <w:r w:rsidRPr="005339FD">
              <w:rPr>
                <w:b/>
                <w:bCs/>
                <w:sz w:val="24"/>
                <w:szCs w:val="24"/>
              </w:rPr>
              <w:t>1 рік</w:t>
            </w:r>
          </w:p>
        </w:tc>
        <w:tc>
          <w:tcPr>
            <w:tcW w:w="1158" w:type="dxa"/>
          </w:tcPr>
          <w:p w14:paraId="57F39BCE" w14:textId="77777777" w:rsidR="00CF01DB" w:rsidRPr="005339FD" w:rsidRDefault="00CF01DB" w:rsidP="007309DD">
            <w:pPr>
              <w:rPr>
                <w:b/>
                <w:bCs/>
                <w:sz w:val="24"/>
                <w:szCs w:val="24"/>
              </w:rPr>
            </w:pPr>
            <w:r w:rsidRPr="005339FD">
              <w:rPr>
                <w:b/>
                <w:bCs/>
                <w:sz w:val="24"/>
                <w:szCs w:val="24"/>
              </w:rPr>
              <w:t>18 місяців</w:t>
            </w:r>
          </w:p>
        </w:tc>
        <w:tc>
          <w:tcPr>
            <w:tcW w:w="1067" w:type="dxa"/>
          </w:tcPr>
          <w:p w14:paraId="37AD0DD2" w14:textId="77777777" w:rsidR="00CF01DB" w:rsidRPr="005339FD" w:rsidRDefault="00CF01DB" w:rsidP="007309DD">
            <w:pPr>
              <w:rPr>
                <w:b/>
                <w:bCs/>
                <w:sz w:val="24"/>
                <w:szCs w:val="24"/>
              </w:rPr>
            </w:pPr>
            <w:r w:rsidRPr="005339FD">
              <w:rPr>
                <w:b/>
                <w:bCs/>
                <w:sz w:val="24"/>
                <w:szCs w:val="24"/>
              </w:rPr>
              <w:t>6 років</w:t>
            </w:r>
          </w:p>
        </w:tc>
        <w:tc>
          <w:tcPr>
            <w:tcW w:w="1067" w:type="dxa"/>
          </w:tcPr>
          <w:p w14:paraId="04F7FEEB" w14:textId="77777777" w:rsidR="00CF01DB" w:rsidRPr="005339FD" w:rsidRDefault="00CF01DB" w:rsidP="007309DD">
            <w:pPr>
              <w:rPr>
                <w:b/>
                <w:bCs/>
                <w:sz w:val="24"/>
                <w:szCs w:val="24"/>
              </w:rPr>
            </w:pPr>
            <w:r w:rsidRPr="005339FD">
              <w:rPr>
                <w:b/>
                <w:bCs/>
                <w:sz w:val="24"/>
                <w:szCs w:val="24"/>
              </w:rPr>
              <w:t>14 років</w:t>
            </w:r>
          </w:p>
        </w:tc>
        <w:tc>
          <w:tcPr>
            <w:tcW w:w="1067" w:type="dxa"/>
          </w:tcPr>
          <w:p w14:paraId="38FB37BE" w14:textId="77777777" w:rsidR="00CF01DB" w:rsidRPr="005339FD" w:rsidRDefault="00CF01DB" w:rsidP="007309DD">
            <w:pPr>
              <w:rPr>
                <w:b/>
                <w:bCs/>
                <w:sz w:val="24"/>
                <w:szCs w:val="24"/>
              </w:rPr>
            </w:pPr>
            <w:r w:rsidRPr="005339FD">
              <w:rPr>
                <w:b/>
                <w:bCs/>
                <w:sz w:val="24"/>
                <w:szCs w:val="24"/>
              </w:rPr>
              <w:t>16 років</w:t>
            </w:r>
          </w:p>
        </w:tc>
        <w:tc>
          <w:tcPr>
            <w:tcW w:w="1180" w:type="dxa"/>
          </w:tcPr>
          <w:p w14:paraId="18963A9C"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0AAA2CB8" w14:textId="77777777" w:rsidTr="000C51BC">
        <w:trPr>
          <w:trHeight w:val="273"/>
        </w:trPr>
        <w:tc>
          <w:tcPr>
            <w:tcW w:w="3119" w:type="dxa"/>
          </w:tcPr>
          <w:p w14:paraId="4F868A7E" w14:textId="77777777" w:rsidR="00CF01DB" w:rsidRPr="005339FD" w:rsidRDefault="00CF01DB" w:rsidP="007309DD">
            <w:pPr>
              <w:rPr>
                <w:sz w:val="24"/>
                <w:szCs w:val="24"/>
              </w:rPr>
            </w:pPr>
            <w:r w:rsidRPr="005339FD">
              <w:rPr>
                <w:sz w:val="24"/>
                <w:szCs w:val="24"/>
              </w:rPr>
              <w:t>Теберкульоз</w:t>
            </w:r>
          </w:p>
        </w:tc>
        <w:tc>
          <w:tcPr>
            <w:tcW w:w="249" w:type="dxa"/>
            <w:vAlign w:val="center"/>
          </w:tcPr>
          <w:p w14:paraId="777BE4CD" w14:textId="77777777" w:rsidR="00CF01DB" w:rsidRPr="005339FD" w:rsidRDefault="00CF01DB" w:rsidP="000C51BC">
            <w:pPr>
              <w:jc w:val="center"/>
              <w:rPr>
                <w:sz w:val="24"/>
                <w:szCs w:val="24"/>
              </w:rPr>
            </w:pPr>
          </w:p>
        </w:tc>
        <w:tc>
          <w:tcPr>
            <w:tcW w:w="1016" w:type="dxa"/>
            <w:vAlign w:val="center"/>
          </w:tcPr>
          <w:p w14:paraId="6705954A" w14:textId="77777777" w:rsidR="00CF01DB" w:rsidRPr="005339FD" w:rsidRDefault="00CF01DB" w:rsidP="000C51BC">
            <w:pPr>
              <w:jc w:val="center"/>
              <w:rPr>
                <w:sz w:val="24"/>
                <w:szCs w:val="24"/>
              </w:rPr>
            </w:pPr>
            <w:r w:rsidRPr="005339FD">
              <w:rPr>
                <w:sz w:val="24"/>
                <w:szCs w:val="24"/>
              </w:rPr>
              <w:t>80</w:t>
            </w:r>
          </w:p>
        </w:tc>
        <w:tc>
          <w:tcPr>
            <w:tcW w:w="1158" w:type="dxa"/>
            <w:vAlign w:val="center"/>
          </w:tcPr>
          <w:p w14:paraId="5C3D2BCC" w14:textId="77777777" w:rsidR="00CF01DB" w:rsidRPr="005339FD" w:rsidRDefault="00CF01DB" w:rsidP="000C51BC">
            <w:pPr>
              <w:jc w:val="center"/>
              <w:rPr>
                <w:sz w:val="24"/>
                <w:szCs w:val="24"/>
              </w:rPr>
            </w:pPr>
          </w:p>
        </w:tc>
        <w:tc>
          <w:tcPr>
            <w:tcW w:w="1067" w:type="dxa"/>
            <w:vAlign w:val="center"/>
          </w:tcPr>
          <w:p w14:paraId="31C60AE0" w14:textId="77777777" w:rsidR="00CF01DB" w:rsidRPr="005339FD" w:rsidRDefault="00CF01DB" w:rsidP="000C51BC">
            <w:pPr>
              <w:jc w:val="center"/>
              <w:rPr>
                <w:sz w:val="24"/>
                <w:szCs w:val="24"/>
              </w:rPr>
            </w:pPr>
          </w:p>
        </w:tc>
        <w:tc>
          <w:tcPr>
            <w:tcW w:w="1067" w:type="dxa"/>
            <w:vAlign w:val="center"/>
          </w:tcPr>
          <w:p w14:paraId="159BFE15" w14:textId="77777777" w:rsidR="00CF01DB" w:rsidRPr="005339FD" w:rsidRDefault="00CF01DB" w:rsidP="000C51BC">
            <w:pPr>
              <w:jc w:val="center"/>
              <w:rPr>
                <w:sz w:val="24"/>
                <w:szCs w:val="24"/>
              </w:rPr>
            </w:pPr>
          </w:p>
        </w:tc>
        <w:tc>
          <w:tcPr>
            <w:tcW w:w="1067" w:type="dxa"/>
            <w:vAlign w:val="center"/>
          </w:tcPr>
          <w:p w14:paraId="1C6F22C7" w14:textId="77777777" w:rsidR="00CF01DB" w:rsidRPr="005339FD" w:rsidRDefault="00CF01DB" w:rsidP="000C51BC">
            <w:pPr>
              <w:jc w:val="center"/>
              <w:rPr>
                <w:sz w:val="24"/>
                <w:szCs w:val="24"/>
              </w:rPr>
            </w:pPr>
          </w:p>
        </w:tc>
        <w:tc>
          <w:tcPr>
            <w:tcW w:w="1180" w:type="dxa"/>
            <w:vAlign w:val="center"/>
          </w:tcPr>
          <w:p w14:paraId="6E95FA24" w14:textId="77777777" w:rsidR="00CF01DB" w:rsidRPr="005339FD" w:rsidRDefault="00CF01DB" w:rsidP="000C51BC">
            <w:pPr>
              <w:jc w:val="center"/>
              <w:rPr>
                <w:sz w:val="24"/>
                <w:szCs w:val="24"/>
              </w:rPr>
            </w:pPr>
          </w:p>
        </w:tc>
      </w:tr>
      <w:tr w:rsidR="00CF01DB" w:rsidRPr="005339FD" w14:paraId="37546DA5" w14:textId="77777777" w:rsidTr="000C51BC">
        <w:trPr>
          <w:trHeight w:val="286"/>
        </w:trPr>
        <w:tc>
          <w:tcPr>
            <w:tcW w:w="3119" w:type="dxa"/>
          </w:tcPr>
          <w:p w14:paraId="3D824937" w14:textId="77777777" w:rsidR="00CF01DB" w:rsidRPr="005339FD" w:rsidRDefault="00CF01DB" w:rsidP="007309DD">
            <w:pPr>
              <w:rPr>
                <w:sz w:val="24"/>
                <w:szCs w:val="24"/>
              </w:rPr>
            </w:pPr>
            <w:r w:rsidRPr="005339FD">
              <w:rPr>
                <w:sz w:val="24"/>
                <w:szCs w:val="24"/>
              </w:rPr>
              <w:t>Гепатит В</w:t>
            </w:r>
          </w:p>
        </w:tc>
        <w:tc>
          <w:tcPr>
            <w:tcW w:w="249" w:type="dxa"/>
            <w:vAlign w:val="center"/>
          </w:tcPr>
          <w:p w14:paraId="4A3F8990" w14:textId="77777777" w:rsidR="00CF01DB" w:rsidRPr="005339FD" w:rsidRDefault="00CF01DB" w:rsidP="000C51BC">
            <w:pPr>
              <w:jc w:val="center"/>
              <w:rPr>
                <w:sz w:val="24"/>
                <w:szCs w:val="24"/>
              </w:rPr>
            </w:pPr>
            <w:r w:rsidRPr="005339FD">
              <w:rPr>
                <w:sz w:val="24"/>
                <w:szCs w:val="24"/>
              </w:rPr>
              <w:t>92,9</w:t>
            </w:r>
          </w:p>
        </w:tc>
        <w:tc>
          <w:tcPr>
            <w:tcW w:w="1016" w:type="dxa"/>
            <w:vAlign w:val="center"/>
          </w:tcPr>
          <w:p w14:paraId="028D3734" w14:textId="77777777" w:rsidR="00CF01DB" w:rsidRPr="005339FD" w:rsidRDefault="00CF01DB" w:rsidP="000C51BC">
            <w:pPr>
              <w:jc w:val="center"/>
              <w:rPr>
                <w:sz w:val="24"/>
                <w:szCs w:val="24"/>
              </w:rPr>
            </w:pPr>
          </w:p>
        </w:tc>
        <w:tc>
          <w:tcPr>
            <w:tcW w:w="1158" w:type="dxa"/>
            <w:vAlign w:val="center"/>
          </w:tcPr>
          <w:p w14:paraId="7E8B69DA" w14:textId="77777777" w:rsidR="00CF01DB" w:rsidRPr="005339FD" w:rsidRDefault="00CF01DB" w:rsidP="000C51BC">
            <w:pPr>
              <w:jc w:val="center"/>
              <w:rPr>
                <w:sz w:val="24"/>
                <w:szCs w:val="24"/>
              </w:rPr>
            </w:pPr>
          </w:p>
        </w:tc>
        <w:tc>
          <w:tcPr>
            <w:tcW w:w="1067" w:type="dxa"/>
            <w:vAlign w:val="center"/>
          </w:tcPr>
          <w:p w14:paraId="4568D798" w14:textId="77777777" w:rsidR="00CF01DB" w:rsidRPr="005339FD" w:rsidRDefault="00CF01DB" w:rsidP="000C51BC">
            <w:pPr>
              <w:jc w:val="center"/>
              <w:rPr>
                <w:sz w:val="24"/>
                <w:szCs w:val="24"/>
              </w:rPr>
            </w:pPr>
          </w:p>
        </w:tc>
        <w:tc>
          <w:tcPr>
            <w:tcW w:w="1067" w:type="dxa"/>
            <w:vAlign w:val="center"/>
          </w:tcPr>
          <w:p w14:paraId="6223B550" w14:textId="77777777" w:rsidR="00CF01DB" w:rsidRPr="005339FD" w:rsidRDefault="00CF01DB" w:rsidP="000C51BC">
            <w:pPr>
              <w:jc w:val="center"/>
              <w:rPr>
                <w:sz w:val="24"/>
                <w:szCs w:val="24"/>
              </w:rPr>
            </w:pPr>
          </w:p>
        </w:tc>
        <w:tc>
          <w:tcPr>
            <w:tcW w:w="1067" w:type="dxa"/>
            <w:vAlign w:val="center"/>
          </w:tcPr>
          <w:p w14:paraId="0EEFA8C4" w14:textId="77777777" w:rsidR="00CF01DB" w:rsidRPr="005339FD" w:rsidRDefault="00CF01DB" w:rsidP="000C51BC">
            <w:pPr>
              <w:jc w:val="center"/>
              <w:rPr>
                <w:sz w:val="24"/>
                <w:szCs w:val="24"/>
              </w:rPr>
            </w:pPr>
          </w:p>
        </w:tc>
        <w:tc>
          <w:tcPr>
            <w:tcW w:w="1180" w:type="dxa"/>
            <w:vAlign w:val="center"/>
          </w:tcPr>
          <w:p w14:paraId="1B2A0D7E" w14:textId="77777777" w:rsidR="00CF01DB" w:rsidRPr="005339FD" w:rsidRDefault="00CF01DB" w:rsidP="000C51BC">
            <w:pPr>
              <w:jc w:val="center"/>
              <w:rPr>
                <w:sz w:val="24"/>
                <w:szCs w:val="24"/>
              </w:rPr>
            </w:pPr>
          </w:p>
        </w:tc>
      </w:tr>
      <w:tr w:rsidR="00CF01DB" w:rsidRPr="005339FD" w14:paraId="7D75F83A" w14:textId="77777777" w:rsidTr="000C51BC">
        <w:trPr>
          <w:trHeight w:val="273"/>
        </w:trPr>
        <w:tc>
          <w:tcPr>
            <w:tcW w:w="3119" w:type="dxa"/>
          </w:tcPr>
          <w:p w14:paraId="3CFF28BC" w14:textId="77777777" w:rsidR="00CF01DB" w:rsidRPr="005339FD" w:rsidRDefault="00CF01DB" w:rsidP="007309DD">
            <w:pPr>
              <w:rPr>
                <w:sz w:val="24"/>
                <w:szCs w:val="24"/>
              </w:rPr>
            </w:pPr>
            <w:r w:rsidRPr="005339FD">
              <w:rPr>
                <w:sz w:val="24"/>
                <w:szCs w:val="24"/>
              </w:rPr>
              <w:t>Дифтерія, правець,</w:t>
            </w:r>
          </w:p>
          <w:p w14:paraId="23CA8D50" w14:textId="77777777" w:rsidR="00CF01DB" w:rsidRPr="005339FD" w:rsidRDefault="00CF01DB" w:rsidP="007309DD">
            <w:pPr>
              <w:rPr>
                <w:sz w:val="24"/>
                <w:szCs w:val="24"/>
              </w:rPr>
            </w:pPr>
            <w:r w:rsidRPr="005339FD">
              <w:rPr>
                <w:sz w:val="24"/>
                <w:szCs w:val="24"/>
              </w:rPr>
              <w:t>кашлюк</w:t>
            </w:r>
          </w:p>
        </w:tc>
        <w:tc>
          <w:tcPr>
            <w:tcW w:w="249" w:type="dxa"/>
            <w:vAlign w:val="center"/>
          </w:tcPr>
          <w:p w14:paraId="2C9C07D0" w14:textId="77777777" w:rsidR="00CF01DB" w:rsidRPr="005339FD" w:rsidRDefault="00CF01DB" w:rsidP="000C51BC">
            <w:pPr>
              <w:jc w:val="center"/>
              <w:rPr>
                <w:sz w:val="24"/>
                <w:szCs w:val="24"/>
              </w:rPr>
            </w:pPr>
            <w:r w:rsidRPr="005339FD">
              <w:rPr>
                <w:sz w:val="24"/>
                <w:szCs w:val="24"/>
              </w:rPr>
              <w:t>78,6</w:t>
            </w:r>
          </w:p>
        </w:tc>
        <w:tc>
          <w:tcPr>
            <w:tcW w:w="1016" w:type="dxa"/>
            <w:vAlign w:val="center"/>
          </w:tcPr>
          <w:p w14:paraId="78E4708E" w14:textId="77777777" w:rsidR="00CF01DB" w:rsidRPr="005339FD" w:rsidRDefault="00CF01DB" w:rsidP="000C51BC">
            <w:pPr>
              <w:jc w:val="center"/>
              <w:rPr>
                <w:sz w:val="24"/>
                <w:szCs w:val="24"/>
              </w:rPr>
            </w:pPr>
          </w:p>
        </w:tc>
        <w:tc>
          <w:tcPr>
            <w:tcW w:w="1158" w:type="dxa"/>
            <w:vAlign w:val="center"/>
          </w:tcPr>
          <w:p w14:paraId="6EBEE80D" w14:textId="77777777" w:rsidR="00CF01DB" w:rsidRPr="005339FD" w:rsidRDefault="00CF01DB" w:rsidP="000C51BC">
            <w:pPr>
              <w:jc w:val="center"/>
              <w:rPr>
                <w:sz w:val="24"/>
                <w:szCs w:val="24"/>
              </w:rPr>
            </w:pPr>
            <w:r w:rsidRPr="005339FD">
              <w:rPr>
                <w:sz w:val="24"/>
                <w:szCs w:val="24"/>
              </w:rPr>
              <w:t>107,1</w:t>
            </w:r>
          </w:p>
        </w:tc>
        <w:tc>
          <w:tcPr>
            <w:tcW w:w="1067" w:type="dxa"/>
            <w:vAlign w:val="center"/>
          </w:tcPr>
          <w:p w14:paraId="2CD92D4A" w14:textId="77777777" w:rsidR="00CF01DB" w:rsidRPr="005339FD" w:rsidRDefault="00CF01DB" w:rsidP="000C51BC">
            <w:pPr>
              <w:jc w:val="center"/>
              <w:rPr>
                <w:sz w:val="24"/>
                <w:szCs w:val="24"/>
              </w:rPr>
            </w:pPr>
            <w:r w:rsidRPr="005339FD">
              <w:rPr>
                <w:sz w:val="24"/>
                <w:szCs w:val="24"/>
              </w:rPr>
              <w:t>108,3</w:t>
            </w:r>
          </w:p>
        </w:tc>
        <w:tc>
          <w:tcPr>
            <w:tcW w:w="1067" w:type="dxa"/>
            <w:vAlign w:val="center"/>
          </w:tcPr>
          <w:p w14:paraId="22AB3F62" w14:textId="77777777" w:rsidR="00CF01DB" w:rsidRPr="005339FD" w:rsidRDefault="00CF01DB" w:rsidP="000C51BC">
            <w:pPr>
              <w:jc w:val="center"/>
              <w:rPr>
                <w:sz w:val="24"/>
                <w:szCs w:val="24"/>
              </w:rPr>
            </w:pPr>
          </w:p>
        </w:tc>
        <w:tc>
          <w:tcPr>
            <w:tcW w:w="1067" w:type="dxa"/>
            <w:vAlign w:val="center"/>
          </w:tcPr>
          <w:p w14:paraId="1EAB61BA" w14:textId="77777777" w:rsidR="00CF01DB" w:rsidRPr="005339FD" w:rsidRDefault="00CF01DB" w:rsidP="000C51BC">
            <w:pPr>
              <w:jc w:val="center"/>
              <w:rPr>
                <w:sz w:val="24"/>
                <w:szCs w:val="24"/>
              </w:rPr>
            </w:pPr>
            <w:r w:rsidRPr="005339FD">
              <w:rPr>
                <w:sz w:val="24"/>
                <w:szCs w:val="24"/>
              </w:rPr>
              <w:t>106,5</w:t>
            </w:r>
          </w:p>
        </w:tc>
        <w:tc>
          <w:tcPr>
            <w:tcW w:w="1180" w:type="dxa"/>
            <w:vAlign w:val="center"/>
          </w:tcPr>
          <w:p w14:paraId="2FD0EF38" w14:textId="77777777" w:rsidR="00CF01DB" w:rsidRPr="005339FD" w:rsidRDefault="00CF01DB" w:rsidP="000C51BC">
            <w:pPr>
              <w:jc w:val="center"/>
              <w:rPr>
                <w:sz w:val="24"/>
                <w:szCs w:val="24"/>
              </w:rPr>
            </w:pPr>
            <w:r w:rsidRPr="005339FD">
              <w:rPr>
                <w:sz w:val="24"/>
                <w:szCs w:val="24"/>
              </w:rPr>
              <w:t>116</w:t>
            </w:r>
          </w:p>
        </w:tc>
      </w:tr>
      <w:tr w:rsidR="00CF01DB" w:rsidRPr="005339FD" w14:paraId="06D54FAD" w14:textId="77777777" w:rsidTr="000C51BC">
        <w:trPr>
          <w:trHeight w:val="273"/>
        </w:trPr>
        <w:tc>
          <w:tcPr>
            <w:tcW w:w="3119" w:type="dxa"/>
          </w:tcPr>
          <w:p w14:paraId="31C0D4D0" w14:textId="77777777" w:rsidR="00CF01DB" w:rsidRPr="005339FD" w:rsidRDefault="00CF01DB" w:rsidP="007309DD">
            <w:pPr>
              <w:rPr>
                <w:sz w:val="24"/>
                <w:szCs w:val="24"/>
              </w:rPr>
            </w:pPr>
            <w:r w:rsidRPr="005339FD">
              <w:rPr>
                <w:sz w:val="24"/>
                <w:szCs w:val="24"/>
              </w:rPr>
              <w:t>Поліомієліт</w:t>
            </w:r>
          </w:p>
        </w:tc>
        <w:tc>
          <w:tcPr>
            <w:tcW w:w="249" w:type="dxa"/>
            <w:vAlign w:val="center"/>
          </w:tcPr>
          <w:p w14:paraId="4DB10042" w14:textId="77777777" w:rsidR="00CF01DB" w:rsidRPr="005339FD" w:rsidRDefault="00CF01DB" w:rsidP="000C51BC">
            <w:pPr>
              <w:jc w:val="center"/>
              <w:rPr>
                <w:sz w:val="24"/>
                <w:szCs w:val="24"/>
              </w:rPr>
            </w:pPr>
            <w:r w:rsidRPr="005339FD">
              <w:rPr>
                <w:sz w:val="24"/>
                <w:szCs w:val="24"/>
              </w:rPr>
              <w:t>71,4</w:t>
            </w:r>
          </w:p>
        </w:tc>
        <w:tc>
          <w:tcPr>
            <w:tcW w:w="1016" w:type="dxa"/>
            <w:vAlign w:val="center"/>
          </w:tcPr>
          <w:p w14:paraId="1A63D5DF" w14:textId="77777777" w:rsidR="00CF01DB" w:rsidRPr="005339FD" w:rsidRDefault="00CF01DB" w:rsidP="000C51BC">
            <w:pPr>
              <w:jc w:val="center"/>
              <w:rPr>
                <w:sz w:val="24"/>
                <w:szCs w:val="24"/>
              </w:rPr>
            </w:pPr>
          </w:p>
        </w:tc>
        <w:tc>
          <w:tcPr>
            <w:tcW w:w="1158" w:type="dxa"/>
            <w:vAlign w:val="center"/>
          </w:tcPr>
          <w:p w14:paraId="03108317" w14:textId="77777777" w:rsidR="00CF01DB" w:rsidRPr="005339FD" w:rsidRDefault="00CF01DB" w:rsidP="000C51BC">
            <w:pPr>
              <w:jc w:val="center"/>
              <w:rPr>
                <w:sz w:val="24"/>
                <w:szCs w:val="24"/>
              </w:rPr>
            </w:pPr>
            <w:r w:rsidRPr="005339FD">
              <w:rPr>
                <w:sz w:val="24"/>
                <w:szCs w:val="24"/>
              </w:rPr>
              <w:t>107,1</w:t>
            </w:r>
          </w:p>
        </w:tc>
        <w:tc>
          <w:tcPr>
            <w:tcW w:w="1067" w:type="dxa"/>
            <w:vAlign w:val="center"/>
          </w:tcPr>
          <w:p w14:paraId="2B81A9E0" w14:textId="77777777" w:rsidR="00CF01DB" w:rsidRPr="005339FD" w:rsidRDefault="00CF01DB" w:rsidP="000C51BC">
            <w:pPr>
              <w:jc w:val="center"/>
              <w:rPr>
                <w:sz w:val="24"/>
                <w:szCs w:val="24"/>
              </w:rPr>
            </w:pPr>
            <w:r w:rsidRPr="005339FD">
              <w:rPr>
                <w:sz w:val="24"/>
                <w:szCs w:val="24"/>
              </w:rPr>
              <w:t>141,7</w:t>
            </w:r>
          </w:p>
        </w:tc>
        <w:tc>
          <w:tcPr>
            <w:tcW w:w="1067" w:type="dxa"/>
            <w:vAlign w:val="center"/>
          </w:tcPr>
          <w:p w14:paraId="285EC9C6" w14:textId="77777777" w:rsidR="00CF01DB" w:rsidRPr="005339FD" w:rsidRDefault="00CF01DB" w:rsidP="000C51BC">
            <w:pPr>
              <w:jc w:val="center"/>
              <w:rPr>
                <w:sz w:val="24"/>
                <w:szCs w:val="24"/>
              </w:rPr>
            </w:pPr>
            <w:r w:rsidRPr="005339FD">
              <w:rPr>
                <w:sz w:val="24"/>
                <w:szCs w:val="24"/>
              </w:rPr>
              <w:t>80</w:t>
            </w:r>
          </w:p>
        </w:tc>
        <w:tc>
          <w:tcPr>
            <w:tcW w:w="1067" w:type="dxa"/>
            <w:vAlign w:val="center"/>
          </w:tcPr>
          <w:p w14:paraId="576F81C7" w14:textId="77777777" w:rsidR="00CF01DB" w:rsidRPr="005339FD" w:rsidRDefault="00CF01DB" w:rsidP="000C51BC">
            <w:pPr>
              <w:jc w:val="center"/>
              <w:rPr>
                <w:sz w:val="24"/>
                <w:szCs w:val="24"/>
              </w:rPr>
            </w:pPr>
          </w:p>
        </w:tc>
        <w:tc>
          <w:tcPr>
            <w:tcW w:w="1180" w:type="dxa"/>
            <w:vAlign w:val="center"/>
          </w:tcPr>
          <w:p w14:paraId="6BD288C1" w14:textId="77777777" w:rsidR="00CF01DB" w:rsidRPr="005339FD" w:rsidRDefault="00CF01DB" w:rsidP="000C51BC">
            <w:pPr>
              <w:jc w:val="center"/>
              <w:rPr>
                <w:sz w:val="24"/>
                <w:szCs w:val="24"/>
              </w:rPr>
            </w:pPr>
          </w:p>
        </w:tc>
      </w:tr>
      <w:tr w:rsidR="00CF01DB" w:rsidRPr="005339FD" w14:paraId="451B3B75" w14:textId="77777777" w:rsidTr="000C51BC">
        <w:trPr>
          <w:trHeight w:val="273"/>
        </w:trPr>
        <w:tc>
          <w:tcPr>
            <w:tcW w:w="3119" w:type="dxa"/>
          </w:tcPr>
          <w:p w14:paraId="405E4131" w14:textId="77777777" w:rsidR="00CF01DB" w:rsidRPr="005339FD" w:rsidRDefault="00CF01DB" w:rsidP="007309DD">
            <w:pPr>
              <w:rPr>
                <w:sz w:val="24"/>
                <w:szCs w:val="24"/>
              </w:rPr>
            </w:pPr>
            <w:r w:rsidRPr="005339FD">
              <w:rPr>
                <w:sz w:val="24"/>
                <w:szCs w:val="24"/>
              </w:rPr>
              <w:t>ХІБ-інфекція</w:t>
            </w:r>
          </w:p>
        </w:tc>
        <w:tc>
          <w:tcPr>
            <w:tcW w:w="249" w:type="dxa"/>
            <w:vAlign w:val="center"/>
          </w:tcPr>
          <w:p w14:paraId="7AF7C81E" w14:textId="77777777" w:rsidR="00CF01DB" w:rsidRPr="005339FD" w:rsidRDefault="00CF01DB" w:rsidP="000C51BC">
            <w:pPr>
              <w:jc w:val="center"/>
              <w:rPr>
                <w:sz w:val="24"/>
                <w:szCs w:val="24"/>
              </w:rPr>
            </w:pPr>
            <w:r w:rsidRPr="005339FD">
              <w:rPr>
                <w:sz w:val="24"/>
                <w:szCs w:val="24"/>
              </w:rPr>
              <w:t>71,4</w:t>
            </w:r>
          </w:p>
        </w:tc>
        <w:tc>
          <w:tcPr>
            <w:tcW w:w="1016" w:type="dxa"/>
            <w:vAlign w:val="center"/>
          </w:tcPr>
          <w:p w14:paraId="0EC52681" w14:textId="77777777" w:rsidR="00CF01DB" w:rsidRPr="005339FD" w:rsidRDefault="00CF01DB" w:rsidP="000C51BC">
            <w:pPr>
              <w:jc w:val="center"/>
              <w:rPr>
                <w:sz w:val="24"/>
                <w:szCs w:val="24"/>
              </w:rPr>
            </w:pPr>
            <w:r w:rsidRPr="005339FD">
              <w:rPr>
                <w:sz w:val="24"/>
                <w:szCs w:val="24"/>
              </w:rPr>
              <w:t>107,7</w:t>
            </w:r>
          </w:p>
        </w:tc>
        <w:tc>
          <w:tcPr>
            <w:tcW w:w="1158" w:type="dxa"/>
            <w:vAlign w:val="center"/>
          </w:tcPr>
          <w:p w14:paraId="3C62E33A" w14:textId="77777777" w:rsidR="00CF01DB" w:rsidRPr="005339FD" w:rsidRDefault="00CF01DB" w:rsidP="000C51BC">
            <w:pPr>
              <w:jc w:val="center"/>
              <w:rPr>
                <w:sz w:val="24"/>
                <w:szCs w:val="24"/>
              </w:rPr>
            </w:pPr>
          </w:p>
        </w:tc>
        <w:tc>
          <w:tcPr>
            <w:tcW w:w="1067" w:type="dxa"/>
            <w:vAlign w:val="center"/>
          </w:tcPr>
          <w:p w14:paraId="38B40309" w14:textId="77777777" w:rsidR="00CF01DB" w:rsidRPr="005339FD" w:rsidRDefault="00CF01DB" w:rsidP="000C51BC">
            <w:pPr>
              <w:jc w:val="center"/>
              <w:rPr>
                <w:sz w:val="24"/>
                <w:szCs w:val="24"/>
              </w:rPr>
            </w:pPr>
          </w:p>
        </w:tc>
        <w:tc>
          <w:tcPr>
            <w:tcW w:w="1067" w:type="dxa"/>
            <w:vAlign w:val="center"/>
          </w:tcPr>
          <w:p w14:paraId="6CE53760" w14:textId="77777777" w:rsidR="00CF01DB" w:rsidRPr="005339FD" w:rsidRDefault="00CF01DB" w:rsidP="000C51BC">
            <w:pPr>
              <w:jc w:val="center"/>
              <w:rPr>
                <w:sz w:val="24"/>
                <w:szCs w:val="24"/>
              </w:rPr>
            </w:pPr>
          </w:p>
        </w:tc>
        <w:tc>
          <w:tcPr>
            <w:tcW w:w="1067" w:type="dxa"/>
            <w:vAlign w:val="center"/>
          </w:tcPr>
          <w:p w14:paraId="308A462D" w14:textId="77777777" w:rsidR="00CF01DB" w:rsidRPr="005339FD" w:rsidRDefault="00CF01DB" w:rsidP="000C51BC">
            <w:pPr>
              <w:jc w:val="center"/>
              <w:rPr>
                <w:sz w:val="24"/>
                <w:szCs w:val="24"/>
              </w:rPr>
            </w:pPr>
          </w:p>
        </w:tc>
        <w:tc>
          <w:tcPr>
            <w:tcW w:w="1180" w:type="dxa"/>
            <w:vAlign w:val="center"/>
          </w:tcPr>
          <w:p w14:paraId="43B30031" w14:textId="77777777" w:rsidR="00CF01DB" w:rsidRPr="005339FD" w:rsidRDefault="00CF01DB" w:rsidP="000C51BC">
            <w:pPr>
              <w:jc w:val="center"/>
              <w:rPr>
                <w:sz w:val="24"/>
                <w:szCs w:val="24"/>
              </w:rPr>
            </w:pPr>
          </w:p>
        </w:tc>
      </w:tr>
      <w:tr w:rsidR="00CF01DB" w:rsidRPr="005339FD" w14:paraId="4C6773E7" w14:textId="77777777" w:rsidTr="000C51BC">
        <w:trPr>
          <w:trHeight w:val="273"/>
        </w:trPr>
        <w:tc>
          <w:tcPr>
            <w:tcW w:w="3119" w:type="dxa"/>
          </w:tcPr>
          <w:p w14:paraId="40C4C14F" w14:textId="77777777" w:rsidR="00CF01DB" w:rsidRPr="005339FD" w:rsidRDefault="00CF01DB" w:rsidP="007309DD">
            <w:pPr>
              <w:rPr>
                <w:sz w:val="24"/>
                <w:szCs w:val="24"/>
              </w:rPr>
            </w:pPr>
            <w:r w:rsidRPr="005339FD">
              <w:rPr>
                <w:sz w:val="24"/>
                <w:szCs w:val="24"/>
              </w:rPr>
              <w:t>Кір, паротит, краснуха</w:t>
            </w:r>
          </w:p>
        </w:tc>
        <w:tc>
          <w:tcPr>
            <w:tcW w:w="249" w:type="dxa"/>
            <w:vAlign w:val="center"/>
          </w:tcPr>
          <w:p w14:paraId="5738CA51" w14:textId="77777777" w:rsidR="00CF01DB" w:rsidRPr="005339FD" w:rsidRDefault="00CF01DB" w:rsidP="000C51BC">
            <w:pPr>
              <w:jc w:val="center"/>
              <w:rPr>
                <w:sz w:val="24"/>
                <w:szCs w:val="24"/>
              </w:rPr>
            </w:pPr>
          </w:p>
        </w:tc>
        <w:tc>
          <w:tcPr>
            <w:tcW w:w="1016" w:type="dxa"/>
            <w:vAlign w:val="center"/>
          </w:tcPr>
          <w:p w14:paraId="38B65E5E" w14:textId="77777777" w:rsidR="00CF01DB" w:rsidRPr="005339FD" w:rsidRDefault="00CF01DB" w:rsidP="000C51BC">
            <w:pPr>
              <w:jc w:val="center"/>
              <w:rPr>
                <w:sz w:val="24"/>
                <w:szCs w:val="24"/>
              </w:rPr>
            </w:pPr>
            <w:r w:rsidRPr="005339FD">
              <w:rPr>
                <w:sz w:val="24"/>
                <w:szCs w:val="24"/>
              </w:rPr>
              <w:t>130,8</w:t>
            </w:r>
          </w:p>
        </w:tc>
        <w:tc>
          <w:tcPr>
            <w:tcW w:w="1158" w:type="dxa"/>
            <w:vAlign w:val="center"/>
          </w:tcPr>
          <w:p w14:paraId="474F06ED" w14:textId="77777777" w:rsidR="00CF01DB" w:rsidRPr="005339FD" w:rsidRDefault="00CF01DB" w:rsidP="000C51BC">
            <w:pPr>
              <w:jc w:val="center"/>
              <w:rPr>
                <w:sz w:val="24"/>
                <w:szCs w:val="24"/>
              </w:rPr>
            </w:pPr>
          </w:p>
        </w:tc>
        <w:tc>
          <w:tcPr>
            <w:tcW w:w="1067" w:type="dxa"/>
            <w:vAlign w:val="center"/>
          </w:tcPr>
          <w:p w14:paraId="3DC99694" w14:textId="77777777" w:rsidR="00CF01DB" w:rsidRPr="005339FD" w:rsidRDefault="00CF01DB" w:rsidP="000C51BC">
            <w:pPr>
              <w:jc w:val="center"/>
              <w:rPr>
                <w:sz w:val="24"/>
                <w:szCs w:val="24"/>
              </w:rPr>
            </w:pPr>
            <w:r w:rsidRPr="005339FD">
              <w:rPr>
                <w:sz w:val="24"/>
                <w:szCs w:val="24"/>
              </w:rPr>
              <w:t>150</w:t>
            </w:r>
          </w:p>
        </w:tc>
        <w:tc>
          <w:tcPr>
            <w:tcW w:w="1067" w:type="dxa"/>
            <w:vAlign w:val="center"/>
          </w:tcPr>
          <w:p w14:paraId="79A2757E" w14:textId="77777777" w:rsidR="00CF01DB" w:rsidRPr="005339FD" w:rsidRDefault="00CF01DB" w:rsidP="000C51BC">
            <w:pPr>
              <w:jc w:val="center"/>
              <w:rPr>
                <w:sz w:val="24"/>
                <w:szCs w:val="24"/>
              </w:rPr>
            </w:pPr>
          </w:p>
        </w:tc>
        <w:tc>
          <w:tcPr>
            <w:tcW w:w="1067" w:type="dxa"/>
            <w:vAlign w:val="center"/>
          </w:tcPr>
          <w:p w14:paraId="688258C9" w14:textId="77777777" w:rsidR="00CF01DB" w:rsidRPr="005339FD" w:rsidRDefault="00CF01DB" w:rsidP="000C51BC">
            <w:pPr>
              <w:jc w:val="center"/>
              <w:rPr>
                <w:sz w:val="24"/>
                <w:szCs w:val="24"/>
              </w:rPr>
            </w:pPr>
          </w:p>
        </w:tc>
        <w:tc>
          <w:tcPr>
            <w:tcW w:w="1180" w:type="dxa"/>
            <w:vAlign w:val="center"/>
          </w:tcPr>
          <w:p w14:paraId="6B94F427" w14:textId="77777777" w:rsidR="00CF01DB" w:rsidRPr="005339FD" w:rsidRDefault="00CF01DB" w:rsidP="000C51BC">
            <w:pPr>
              <w:jc w:val="center"/>
              <w:rPr>
                <w:sz w:val="24"/>
                <w:szCs w:val="24"/>
              </w:rPr>
            </w:pPr>
          </w:p>
        </w:tc>
      </w:tr>
    </w:tbl>
    <w:p w14:paraId="32B95890" w14:textId="2020C416" w:rsidR="00CF01DB" w:rsidRDefault="00CF01DB" w:rsidP="00E3058A">
      <w:pPr>
        <w:pStyle w:val="a5"/>
        <w:spacing w:before="240" w:line="259" w:lineRule="auto"/>
        <w:jc w:val="center"/>
        <w:rPr>
          <w:b/>
          <w:bCs/>
          <w:sz w:val="24"/>
          <w:szCs w:val="24"/>
        </w:rPr>
      </w:pPr>
      <w:r w:rsidRPr="005339FD">
        <w:rPr>
          <w:b/>
          <w:bCs/>
          <w:sz w:val="24"/>
          <w:szCs w:val="24"/>
        </w:rPr>
        <w:t>Долинянський старостинський округ: с.Долиняни, с.Вовчухи, с.Годвишня</w:t>
      </w:r>
    </w:p>
    <w:p w14:paraId="737DF83C" w14:textId="0C6AE2CA" w:rsidR="001A2EFB" w:rsidRPr="001A2EFB" w:rsidRDefault="001A2EFB" w:rsidP="007448A8">
      <w:pPr>
        <w:ind w:left="-284"/>
        <w:jc w:val="right"/>
        <w:rPr>
          <w:b/>
          <w:sz w:val="24"/>
          <w:szCs w:val="24"/>
        </w:rPr>
      </w:pPr>
      <w:r w:rsidRPr="00A71A64">
        <w:rPr>
          <w:bCs/>
        </w:rPr>
        <w:t>Табл.</w:t>
      </w:r>
      <w:r>
        <w:rPr>
          <w:bCs/>
        </w:rPr>
        <w:t>5.15.</w:t>
      </w:r>
    </w:p>
    <w:tbl>
      <w:tblPr>
        <w:tblStyle w:val="a4"/>
        <w:tblW w:w="9923" w:type="dxa"/>
        <w:tblInd w:w="-289" w:type="dxa"/>
        <w:tblLook w:val="04A0" w:firstRow="1" w:lastRow="0" w:firstColumn="1" w:lastColumn="0" w:noHBand="0" w:noVBand="1"/>
      </w:tblPr>
      <w:tblGrid>
        <w:gridCol w:w="2773"/>
        <w:gridCol w:w="817"/>
        <w:gridCol w:w="968"/>
        <w:gridCol w:w="1143"/>
        <w:gridCol w:w="1014"/>
        <w:gridCol w:w="1014"/>
        <w:gridCol w:w="1014"/>
        <w:gridCol w:w="1180"/>
      </w:tblGrid>
      <w:tr w:rsidR="00CF01DB" w:rsidRPr="005339FD" w14:paraId="658C773D" w14:textId="77777777" w:rsidTr="00850718">
        <w:trPr>
          <w:trHeight w:val="273"/>
        </w:trPr>
        <w:tc>
          <w:tcPr>
            <w:tcW w:w="3119" w:type="dxa"/>
          </w:tcPr>
          <w:p w14:paraId="0B874E54" w14:textId="77777777" w:rsidR="00CF01DB" w:rsidRPr="005339FD" w:rsidRDefault="00CF01DB" w:rsidP="007309DD">
            <w:pPr>
              <w:rPr>
                <w:b/>
                <w:bCs/>
                <w:sz w:val="24"/>
                <w:szCs w:val="24"/>
              </w:rPr>
            </w:pPr>
            <w:r w:rsidRPr="005339FD">
              <w:rPr>
                <w:b/>
                <w:bCs/>
                <w:sz w:val="24"/>
                <w:szCs w:val="24"/>
              </w:rPr>
              <w:t>Інфекційні хвороби</w:t>
            </w:r>
          </w:p>
        </w:tc>
        <w:tc>
          <w:tcPr>
            <w:tcW w:w="257" w:type="dxa"/>
          </w:tcPr>
          <w:p w14:paraId="60D4A0F7" w14:textId="77777777" w:rsidR="00CF01DB" w:rsidRPr="005339FD" w:rsidRDefault="00CF01DB" w:rsidP="007309DD">
            <w:pPr>
              <w:rPr>
                <w:b/>
                <w:bCs/>
                <w:sz w:val="24"/>
                <w:szCs w:val="24"/>
              </w:rPr>
            </w:pPr>
            <w:r w:rsidRPr="005339FD">
              <w:rPr>
                <w:b/>
                <w:bCs/>
                <w:sz w:val="24"/>
                <w:szCs w:val="24"/>
              </w:rPr>
              <w:t>до 1 року</w:t>
            </w:r>
          </w:p>
        </w:tc>
        <w:tc>
          <w:tcPr>
            <w:tcW w:w="1015" w:type="dxa"/>
          </w:tcPr>
          <w:p w14:paraId="58300343" w14:textId="77777777" w:rsidR="00CF01DB" w:rsidRPr="005339FD" w:rsidRDefault="00CF01DB" w:rsidP="007309DD">
            <w:pPr>
              <w:rPr>
                <w:b/>
                <w:bCs/>
                <w:sz w:val="24"/>
                <w:szCs w:val="24"/>
              </w:rPr>
            </w:pPr>
            <w:r w:rsidRPr="005339FD">
              <w:rPr>
                <w:b/>
                <w:bCs/>
                <w:sz w:val="24"/>
                <w:szCs w:val="24"/>
              </w:rPr>
              <w:t>1 рік</w:t>
            </w:r>
          </w:p>
        </w:tc>
        <w:tc>
          <w:tcPr>
            <w:tcW w:w="1157" w:type="dxa"/>
          </w:tcPr>
          <w:p w14:paraId="44FA11E2" w14:textId="77777777" w:rsidR="00CF01DB" w:rsidRPr="005339FD" w:rsidRDefault="00CF01DB" w:rsidP="007309DD">
            <w:pPr>
              <w:rPr>
                <w:b/>
                <w:bCs/>
                <w:sz w:val="24"/>
                <w:szCs w:val="24"/>
              </w:rPr>
            </w:pPr>
            <w:r w:rsidRPr="005339FD">
              <w:rPr>
                <w:b/>
                <w:bCs/>
                <w:sz w:val="24"/>
                <w:szCs w:val="24"/>
              </w:rPr>
              <w:t>18 місяців</w:t>
            </w:r>
          </w:p>
        </w:tc>
        <w:tc>
          <w:tcPr>
            <w:tcW w:w="1065" w:type="dxa"/>
          </w:tcPr>
          <w:p w14:paraId="488CDE32" w14:textId="77777777" w:rsidR="00CF01DB" w:rsidRPr="005339FD" w:rsidRDefault="00CF01DB" w:rsidP="007309DD">
            <w:pPr>
              <w:rPr>
                <w:b/>
                <w:bCs/>
                <w:sz w:val="24"/>
                <w:szCs w:val="24"/>
              </w:rPr>
            </w:pPr>
            <w:r w:rsidRPr="005339FD">
              <w:rPr>
                <w:b/>
                <w:bCs/>
                <w:sz w:val="24"/>
                <w:szCs w:val="24"/>
              </w:rPr>
              <w:t>6 років</w:t>
            </w:r>
          </w:p>
        </w:tc>
        <w:tc>
          <w:tcPr>
            <w:tcW w:w="1065" w:type="dxa"/>
          </w:tcPr>
          <w:p w14:paraId="5F350EDC" w14:textId="77777777" w:rsidR="00CF01DB" w:rsidRPr="005339FD" w:rsidRDefault="00CF01DB" w:rsidP="007309DD">
            <w:pPr>
              <w:rPr>
                <w:b/>
                <w:bCs/>
                <w:sz w:val="24"/>
                <w:szCs w:val="24"/>
              </w:rPr>
            </w:pPr>
            <w:r w:rsidRPr="005339FD">
              <w:rPr>
                <w:b/>
                <w:bCs/>
                <w:sz w:val="24"/>
                <w:szCs w:val="24"/>
              </w:rPr>
              <w:t>14 років</w:t>
            </w:r>
          </w:p>
        </w:tc>
        <w:tc>
          <w:tcPr>
            <w:tcW w:w="1065" w:type="dxa"/>
          </w:tcPr>
          <w:p w14:paraId="118800F1" w14:textId="77777777" w:rsidR="00CF01DB" w:rsidRPr="005339FD" w:rsidRDefault="00CF01DB" w:rsidP="007309DD">
            <w:pPr>
              <w:rPr>
                <w:b/>
                <w:bCs/>
                <w:sz w:val="24"/>
                <w:szCs w:val="24"/>
              </w:rPr>
            </w:pPr>
            <w:r w:rsidRPr="005339FD">
              <w:rPr>
                <w:b/>
                <w:bCs/>
                <w:sz w:val="24"/>
                <w:szCs w:val="24"/>
              </w:rPr>
              <w:t>16 років</w:t>
            </w:r>
          </w:p>
        </w:tc>
        <w:tc>
          <w:tcPr>
            <w:tcW w:w="1180" w:type="dxa"/>
          </w:tcPr>
          <w:p w14:paraId="2998CA0F"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71A8B351" w14:textId="77777777" w:rsidTr="000C51BC">
        <w:trPr>
          <w:trHeight w:val="273"/>
        </w:trPr>
        <w:tc>
          <w:tcPr>
            <w:tcW w:w="3119" w:type="dxa"/>
          </w:tcPr>
          <w:p w14:paraId="58C75E89" w14:textId="77777777" w:rsidR="00CF01DB" w:rsidRPr="005339FD" w:rsidRDefault="00CF01DB" w:rsidP="007309DD">
            <w:pPr>
              <w:rPr>
                <w:sz w:val="24"/>
                <w:szCs w:val="24"/>
              </w:rPr>
            </w:pPr>
            <w:r w:rsidRPr="005339FD">
              <w:rPr>
                <w:sz w:val="24"/>
                <w:szCs w:val="24"/>
              </w:rPr>
              <w:t>Теберкульоз</w:t>
            </w:r>
          </w:p>
        </w:tc>
        <w:tc>
          <w:tcPr>
            <w:tcW w:w="257" w:type="dxa"/>
            <w:vAlign w:val="center"/>
          </w:tcPr>
          <w:p w14:paraId="7382A5E0" w14:textId="77777777" w:rsidR="00CF01DB" w:rsidRPr="005339FD" w:rsidRDefault="00CF01DB" w:rsidP="000C51BC">
            <w:pPr>
              <w:jc w:val="center"/>
              <w:rPr>
                <w:sz w:val="24"/>
                <w:szCs w:val="24"/>
              </w:rPr>
            </w:pPr>
          </w:p>
        </w:tc>
        <w:tc>
          <w:tcPr>
            <w:tcW w:w="1015" w:type="dxa"/>
            <w:vAlign w:val="center"/>
          </w:tcPr>
          <w:p w14:paraId="76228918" w14:textId="77777777" w:rsidR="00CF01DB" w:rsidRPr="005339FD" w:rsidRDefault="00CF01DB" w:rsidP="000C51BC">
            <w:pPr>
              <w:jc w:val="center"/>
              <w:rPr>
                <w:sz w:val="24"/>
                <w:szCs w:val="24"/>
              </w:rPr>
            </w:pPr>
            <w:r w:rsidRPr="005339FD">
              <w:rPr>
                <w:sz w:val="24"/>
                <w:szCs w:val="24"/>
              </w:rPr>
              <w:t>80</w:t>
            </w:r>
          </w:p>
        </w:tc>
        <w:tc>
          <w:tcPr>
            <w:tcW w:w="1157" w:type="dxa"/>
            <w:vAlign w:val="center"/>
          </w:tcPr>
          <w:p w14:paraId="25F24E57" w14:textId="77777777" w:rsidR="00CF01DB" w:rsidRPr="005339FD" w:rsidRDefault="00CF01DB" w:rsidP="000C51BC">
            <w:pPr>
              <w:jc w:val="center"/>
              <w:rPr>
                <w:sz w:val="24"/>
                <w:szCs w:val="24"/>
              </w:rPr>
            </w:pPr>
          </w:p>
        </w:tc>
        <w:tc>
          <w:tcPr>
            <w:tcW w:w="1065" w:type="dxa"/>
            <w:vAlign w:val="center"/>
          </w:tcPr>
          <w:p w14:paraId="5BB41361" w14:textId="77777777" w:rsidR="00CF01DB" w:rsidRPr="005339FD" w:rsidRDefault="00CF01DB" w:rsidP="000C51BC">
            <w:pPr>
              <w:jc w:val="center"/>
              <w:rPr>
                <w:sz w:val="24"/>
                <w:szCs w:val="24"/>
              </w:rPr>
            </w:pPr>
          </w:p>
        </w:tc>
        <w:tc>
          <w:tcPr>
            <w:tcW w:w="1065" w:type="dxa"/>
            <w:vAlign w:val="center"/>
          </w:tcPr>
          <w:p w14:paraId="26585DC9" w14:textId="77777777" w:rsidR="00CF01DB" w:rsidRPr="005339FD" w:rsidRDefault="00CF01DB" w:rsidP="000C51BC">
            <w:pPr>
              <w:jc w:val="center"/>
              <w:rPr>
                <w:sz w:val="24"/>
                <w:szCs w:val="24"/>
              </w:rPr>
            </w:pPr>
          </w:p>
        </w:tc>
        <w:tc>
          <w:tcPr>
            <w:tcW w:w="1065" w:type="dxa"/>
            <w:vAlign w:val="center"/>
          </w:tcPr>
          <w:p w14:paraId="2712B0ED" w14:textId="77777777" w:rsidR="00CF01DB" w:rsidRPr="005339FD" w:rsidRDefault="00CF01DB" w:rsidP="000C51BC">
            <w:pPr>
              <w:jc w:val="center"/>
              <w:rPr>
                <w:sz w:val="24"/>
                <w:szCs w:val="24"/>
              </w:rPr>
            </w:pPr>
          </w:p>
        </w:tc>
        <w:tc>
          <w:tcPr>
            <w:tcW w:w="1180" w:type="dxa"/>
            <w:vAlign w:val="center"/>
          </w:tcPr>
          <w:p w14:paraId="131A43D3" w14:textId="77777777" w:rsidR="00CF01DB" w:rsidRPr="005339FD" w:rsidRDefault="00CF01DB" w:rsidP="000C51BC">
            <w:pPr>
              <w:jc w:val="center"/>
              <w:rPr>
                <w:sz w:val="24"/>
                <w:szCs w:val="24"/>
              </w:rPr>
            </w:pPr>
          </w:p>
        </w:tc>
      </w:tr>
      <w:tr w:rsidR="00CF01DB" w:rsidRPr="005339FD" w14:paraId="0D726A24" w14:textId="77777777" w:rsidTr="000C51BC">
        <w:trPr>
          <w:trHeight w:val="286"/>
        </w:trPr>
        <w:tc>
          <w:tcPr>
            <w:tcW w:w="3119" w:type="dxa"/>
          </w:tcPr>
          <w:p w14:paraId="6FF41712" w14:textId="77777777" w:rsidR="00CF01DB" w:rsidRPr="005339FD" w:rsidRDefault="00CF01DB" w:rsidP="007309DD">
            <w:pPr>
              <w:rPr>
                <w:sz w:val="24"/>
                <w:szCs w:val="24"/>
              </w:rPr>
            </w:pPr>
            <w:r w:rsidRPr="005339FD">
              <w:rPr>
                <w:sz w:val="24"/>
                <w:szCs w:val="24"/>
              </w:rPr>
              <w:t>Гепатит В</w:t>
            </w:r>
          </w:p>
        </w:tc>
        <w:tc>
          <w:tcPr>
            <w:tcW w:w="257" w:type="dxa"/>
            <w:vAlign w:val="center"/>
          </w:tcPr>
          <w:p w14:paraId="0225F611" w14:textId="77777777" w:rsidR="00CF01DB" w:rsidRPr="005339FD" w:rsidRDefault="00CF01DB" w:rsidP="000C51BC">
            <w:pPr>
              <w:jc w:val="center"/>
              <w:rPr>
                <w:sz w:val="24"/>
                <w:szCs w:val="24"/>
              </w:rPr>
            </w:pPr>
            <w:r w:rsidRPr="005339FD">
              <w:rPr>
                <w:sz w:val="24"/>
                <w:szCs w:val="24"/>
              </w:rPr>
              <w:t>92,4</w:t>
            </w:r>
          </w:p>
        </w:tc>
        <w:tc>
          <w:tcPr>
            <w:tcW w:w="1015" w:type="dxa"/>
            <w:vAlign w:val="center"/>
          </w:tcPr>
          <w:p w14:paraId="055DACA4" w14:textId="77777777" w:rsidR="00CF01DB" w:rsidRPr="005339FD" w:rsidRDefault="00CF01DB" w:rsidP="000C51BC">
            <w:pPr>
              <w:jc w:val="center"/>
              <w:rPr>
                <w:sz w:val="24"/>
                <w:szCs w:val="24"/>
              </w:rPr>
            </w:pPr>
          </w:p>
        </w:tc>
        <w:tc>
          <w:tcPr>
            <w:tcW w:w="1157" w:type="dxa"/>
            <w:vAlign w:val="center"/>
          </w:tcPr>
          <w:p w14:paraId="75B4C779" w14:textId="77777777" w:rsidR="00CF01DB" w:rsidRPr="005339FD" w:rsidRDefault="00CF01DB" w:rsidP="000C51BC">
            <w:pPr>
              <w:jc w:val="center"/>
              <w:rPr>
                <w:sz w:val="24"/>
                <w:szCs w:val="24"/>
              </w:rPr>
            </w:pPr>
          </w:p>
        </w:tc>
        <w:tc>
          <w:tcPr>
            <w:tcW w:w="1065" w:type="dxa"/>
            <w:vAlign w:val="center"/>
          </w:tcPr>
          <w:p w14:paraId="3355711F" w14:textId="77777777" w:rsidR="00CF01DB" w:rsidRPr="005339FD" w:rsidRDefault="00CF01DB" w:rsidP="000C51BC">
            <w:pPr>
              <w:jc w:val="center"/>
              <w:rPr>
                <w:sz w:val="24"/>
                <w:szCs w:val="24"/>
              </w:rPr>
            </w:pPr>
          </w:p>
        </w:tc>
        <w:tc>
          <w:tcPr>
            <w:tcW w:w="1065" w:type="dxa"/>
            <w:vAlign w:val="center"/>
          </w:tcPr>
          <w:p w14:paraId="6FE18CD9" w14:textId="77777777" w:rsidR="00CF01DB" w:rsidRPr="005339FD" w:rsidRDefault="00CF01DB" w:rsidP="000C51BC">
            <w:pPr>
              <w:jc w:val="center"/>
              <w:rPr>
                <w:sz w:val="24"/>
                <w:szCs w:val="24"/>
              </w:rPr>
            </w:pPr>
          </w:p>
        </w:tc>
        <w:tc>
          <w:tcPr>
            <w:tcW w:w="1065" w:type="dxa"/>
            <w:vAlign w:val="center"/>
          </w:tcPr>
          <w:p w14:paraId="3AE551D3" w14:textId="77777777" w:rsidR="00CF01DB" w:rsidRPr="005339FD" w:rsidRDefault="00CF01DB" w:rsidP="000C51BC">
            <w:pPr>
              <w:jc w:val="center"/>
              <w:rPr>
                <w:sz w:val="24"/>
                <w:szCs w:val="24"/>
              </w:rPr>
            </w:pPr>
          </w:p>
        </w:tc>
        <w:tc>
          <w:tcPr>
            <w:tcW w:w="1180" w:type="dxa"/>
            <w:vAlign w:val="center"/>
          </w:tcPr>
          <w:p w14:paraId="0A80E233" w14:textId="77777777" w:rsidR="00CF01DB" w:rsidRPr="005339FD" w:rsidRDefault="00CF01DB" w:rsidP="000C51BC">
            <w:pPr>
              <w:jc w:val="center"/>
              <w:rPr>
                <w:sz w:val="24"/>
                <w:szCs w:val="24"/>
              </w:rPr>
            </w:pPr>
          </w:p>
        </w:tc>
      </w:tr>
      <w:tr w:rsidR="00CF01DB" w:rsidRPr="005339FD" w14:paraId="56537E9A" w14:textId="77777777" w:rsidTr="000C51BC">
        <w:trPr>
          <w:trHeight w:val="273"/>
        </w:trPr>
        <w:tc>
          <w:tcPr>
            <w:tcW w:w="3119" w:type="dxa"/>
          </w:tcPr>
          <w:p w14:paraId="795E8F9C" w14:textId="77777777" w:rsidR="00CF01DB" w:rsidRPr="005339FD" w:rsidRDefault="00CF01DB" w:rsidP="007309DD">
            <w:pPr>
              <w:rPr>
                <w:sz w:val="24"/>
                <w:szCs w:val="24"/>
              </w:rPr>
            </w:pPr>
            <w:r w:rsidRPr="005339FD">
              <w:rPr>
                <w:sz w:val="24"/>
                <w:szCs w:val="24"/>
              </w:rPr>
              <w:t>Дифтерія, правець,</w:t>
            </w:r>
          </w:p>
          <w:p w14:paraId="3BB85E24" w14:textId="77777777" w:rsidR="00CF01DB" w:rsidRPr="005339FD" w:rsidRDefault="00CF01DB" w:rsidP="007309DD">
            <w:pPr>
              <w:rPr>
                <w:sz w:val="24"/>
                <w:szCs w:val="24"/>
              </w:rPr>
            </w:pPr>
            <w:r w:rsidRPr="005339FD">
              <w:rPr>
                <w:sz w:val="24"/>
                <w:szCs w:val="24"/>
              </w:rPr>
              <w:t>кашлюк</w:t>
            </w:r>
          </w:p>
        </w:tc>
        <w:tc>
          <w:tcPr>
            <w:tcW w:w="257" w:type="dxa"/>
            <w:vAlign w:val="center"/>
          </w:tcPr>
          <w:p w14:paraId="2B005855" w14:textId="77777777" w:rsidR="00CF01DB" w:rsidRPr="005339FD" w:rsidRDefault="00CF01DB" w:rsidP="000C51BC">
            <w:pPr>
              <w:jc w:val="center"/>
              <w:rPr>
                <w:sz w:val="24"/>
                <w:szCs w:val="24"/>
              </w:rPr>
            </w:pPr>
            <w:r w:rsidRPr="005339FD">
              <w:rPr>
                <w:sz w:val="24"/>
                <w:szCs w:val="24"/>
              </w:rPr>
              <w:t>106,3</w:t>
            </w:r>
          </w:p>
        </w:tc>
        <w:tc>
          <w:tcPr>
            <w:tcW w:w="1015" w:type="dxa"/>
            <w:vAlign w:val="center"/>
          </w:tcPr>
          <w:p w14:paraId="474972C5" w14:textId="77777777" w:rsidR="00CF01DB" w:rsidRPr="005339FD" w:rsidRDefault="00CF01DB" w:rsidP="000C51BC">
            <w:pPr>
              <w:jc w:val="center"/>
              <w:rPr>
                <w:sz w:val="24"/>
                <w:szCs w:val="24"/>
              </w:rPr>
            </w:pPr>
          </w:p>
        </w:tc>
        <w:tc>
          <w:tcPr>
            <w:tcW w:w="1157" w:type="dxa"/>
            <w:vAlign w:val="center"/>
          </w:tcPr>
          <w:p w14:paraId="67C4CAC1" w14:textId="77777777" w:rsidR="00CF01DB" w:rsidRPr="005339FD" w:rsidRDefault="00CF01DB" w:rsidP="000C51BC">
            <w:pPr>
              <w:jc w:val="center"/>
              <w:rPr>
                <w:sz w:val="24"/>
                <w:szCs w:val="24"/>
              </w:rPr>
            </w:pPr>
            <w:r w:rsidRPr="005339FD">
              <w:rPr>
                <w:sz w:val="24"/>
                <w:szCs w:val="24"/>
              </w:rPr>
              <w:t>92,4</w:t>
            </w:r>
          </w:p>
        </w:tc>
        <w:tc>
          <w:tcPr>
            <w:tcW w:w="1065" w:type="dxa"/>
            <w:vAlign w:val="center"/>
          </w:tcPr>
          <w:p w14:paraId="03A32A21" w14:textId="77777777" w:rsidR="00CF01DB" w:rsidRPr="005339FD" w:rsidRDefault="00CF01DB" w:rsidP="000C51BC">
            <w:pPr>
              <w:jc w:val="center"/>
              <w:rPr>
                <w:sz w:val="24"/>
                <w:szCs w:val="24"/>
              </w:rPr>
            </w:pPr>
            <w:r w:rsidRPr="005339FD">
              <w:rPr>
                <w:sz w:val="24"/>
                <w:szCs w:val="24"/>
              </w:rPr>
              <w:t>82,2</w:t>
            </w:r>
          </w:p>
        </w:tc>
        <w:tc>
          <w:tcPr>
            <w:tcW w:w="1065" w:type="dxa"/>
            <w:vAlign w:val="center"/>
          </w:tcPr>
          <w:p w14:paraId="2593E990" w14:textId="77777777" w:rsidR="00CF01DB" w:rsidRPr="005339FD" w:rsidRDefault="00CF01DB" w:rsidP="000C51BC">
            <w:pPr>
              <w:jc w:val="center"/>
              <w:rPr>
                <w:sz w:val="24"/>
                <w:szCs w:val="24"/>
              </w:rPr>
            </w:pPr>
          </w:p>
        </w:tc>
        <w:tc>
          <w:tcPr>
            <w:tcW w:w="1065" w:type="dxa"/>
            <w:vAlign w:val="center"/>
          </w:tcPr>
          <w:p w14:paraId="36740E48" w14:textId="77777777" w:rsidR="00CF01DB" w:rsidRPr="005339FD" w:rsidRDefault="00CF01DB" w:rsidP="000C51BC">
            <w:pPr>
              <w:jc w:val="center"/>
              <w:rPr>
                <w:sz w:val="24"/>
                <w:szCs w:val="24"/>
              </w:rPr>
            </w:pPr>
            <w:r w:rsidRPr="005339FD">
              <w:rPr>
                <w:sz w:val="24"/>
                <w:szCs w:val="24"/>
              </w:rPr>
              <w:t>83,9</w:t>
            </w:r>
          </w:p>
        </w:tc>
        <w:tc>
          <w:tcPr>
            <w:tcW w:w="1180" w:type="dxa"/>
            <w:vAlign w:val="center"/>
          </w:tcPr>
          <w:p w14:paraId="1D54B940" w14:textId="77777777" w:rsidR="00CF01DB" w:rsidRPr="005339FD" w:rsidRDefault="00CF01DB" w:rsidP="000C51BC">
            <w:pPr>
              <w:jc w:val="center"/>
              <w:rPr>
                <w:sz w:val="24"/>
                <w:szCs w:val="24"/>
              </w:rPr>
            </w:pPr>
            <w:r w:rsidRPr="005339FD">
              <w:rPr>
                <w:sz w:val="24"/>
                <w:szCs w:val="24"/>
              </w:rPr>
              <w:t>100,9</w:t>
            </w:r>
          </w:p>
        </w:tc>
      </w:tr>
      <w:tr w:rsidR="00CF01DB" w:rsidRPr="005339FD" w14:paraId="0157275E" w14:textId="77777777" w:rsidTr="000C51BC">
        <w:trPr>
          <w:trHeight w:val="273"/>
        </w:trPr>
        <w:tc>
          <w:tcPr>
            <w:tcW w:w="3119" w:type="dxa"/>
          </w:tcPr>
          <w:p w14:paraId="5C2CB62E" w14:textId="77777777" w:rsidR="00CF01DB" w:rsidRPr="005339FD" w:rsidRDefault="00CF01DB" w:rsidP="007309DD">
            <w:pPr>
              <w:rPr>
                <w:sz w:val="24"/>
                <w:szCs w:val="24"/>
              </w:rPr>
            </w:pPr>
            <w:r w:rsidRPr="005339FD">
              <w:rPr>
                <w:sz w:val="24"/>
                <w:szCs w:val="24"/>
              </w:rPr>
              <w:t>Поліомієліт</w:t>
            </w:r>
          </w:p>
        </w:tc>
        <w:tc>
          <w:tcPr>
            <w:tcW w:w="257" w:type="dxa"/>
            <w:vAlign w:val="center"/>
          </w:tcPr>
          <w:p w14:paraId="3A55F38E" w14:textId="77777777" w:rsidR="00CF01DB" w:rsidRPr="005339FD" w:rsidRDefault="00CF01DB" w:rsidP="000C51BC">
            <w:pPr>
              <w:jc w:val="center"/>
              <w:rPr>
                <w:sz w:val="24"/>
                <w:szCs w:val="24"/>
              </w:rPr>
            </w:pPr>
            <w:r w:rsidRPr="005339FD">
              <w:rPr>
                <w:sz w:val="24"/>
                <w:szCs w:val="24"/>
              </w:rPr>
              <w:t>112,7</w:t>
            </w:r>
          </w:p>
        </w:tc>
        <w:tc>
          <w:tcPr>
            <w:tcW w:w="1015" w:type="dxa"/>
            <w:vAlign w:val="center"/>
          </w:tcPr>
          <w:p w14:paraId="0E6D5732" w14:textId="77777777" w:rsidR="00CF01DB" w:rsidRPr="005339FD" w:rsidRDefault="00CF01DB" w:rsidP="000C51BC">
            <w:pPr>
              <w:jc w:val="center"/>
              <w:rPr>
                <w:sz w:val="24"/>
                <w:szCs w:val="24"/>
              </w:rPr>
            </w:pPr>
          </w:p>
        </w:tc>
        <w:tc>
          <w:tcPr>
            <w:tcW w:w="1157" w:type="dxa"/>
            <w:vAlign w:val="center"/>
          </w:tcPr>
          <w:p w14:paraId="13B6CD04" w14:textId="77777777" w:rsidR="00CF01DB" w:rsidRPr="005339FD" w:rsidRDefault="00CF01DB" w:rsidP="000C51BC">
            <w:pPr>
              <w:jc w:val="center"/>
              <w:rPr>
                <w:sz w:val="24"/>
                <w:szCs w:val="24"/>
              </w:rPr>
            </w:pPr>
            <w:r w:rsidRPr="005339FD">
              <w:rPr>
                <w:sz w:val="24"/>
                <w:szCs w:val="24"/>
              </w:rPr>
              <w:t>97,5</w:t>
            </w:r>
          </w:p>
        </w:tc>
        <w:tc>
          <w:tcPr>
            <w:tcW w:w="1065" w:type="dxa"/>
            <w:vAlign w:val="center"/>
          </w:tcPr>
          <w:p w14:paraId="66E3E09A" w14:textId="77777777" w:rsidR="00CF01DB" w:rsidRPr="005339FD" w:rsidRDefault="00CF01DB" w:rsidP="000C51BC">
            <w:pPr>
              <w:jc w:val="center"/>
              <w:rPr>
                <w:sz w:val="24"/>
                <w:szCs w:val="24"/>
              </w:rPr>
            </w:pPr>
            <w:r w:rsidRPr="005339FD">
              <w:rPr>
                <w:sz w:val="24"/>
                <w:szCs w:val="24"/>
              </w:rPr>
              <w:t>107,6</w:t>
            </w:r>
          </w:p>
        </w:tc>
        <w:tc>
          <w:tcPr>
            <w:tcW w:w="1065" w:type="dxa"/>
            <w:vAlign w:val="center"/>
          </w:tcPr>
          <w:p w14:paraId="4F2C5F18" w14:textId="77777777" w:rsidR="00CF01DB" w:rsidRPr="005339FD" w:rsidRDefault="00CF01DB" w:rsidP="000C51BC">
            <w:pPr>
              <w:jc w:val="center"/>
              <w:rPr>
                <w:sz w:val="24"/>
                <w:szCs w:val="24"/>
              </w:rPr>
            </w:pPr>
            <w:r w:rsidRPr="005339FD">
              <w:rPr>
                <w:sz w:val="24"/>
                <w:szCs w:val="24"/>
              </w:rPr>
              <w:t>76,7</w:t>
            </w:r>
          </w:p>
        </w:tc>
        <w:tc>
          <w:tcPr>
            <w:tcW w:w="1065" w:type="dxa"/>
            <w:vAlign w:val="center"/>
          </w:tcPr>
          <w:p w14:paraId="7448EBD0" w14:textId="77777777" w:rsidR="00CF01DB" w:rsidRPr="005339FD" w:rsidRDefault="00CF01DB" w:rsidP="000C51BC">
            <w:pPr>
              <w:jc w:val="center"/>
              <w:rPr>
                <w:sz w:val="24"/>
                <w:szCs w:val="24"/>
              </w:rPr>
            </w:pPr>
          </w:p>
        </w:tc>
        <w:tc>
          <w:tcPr>
            <w:tcW w:w="1180" w:type="dxa"/>
            <w:vAlign w:val="center"/>
          </w:tcPr>
          <w:p w14:paraId="2C8B916F" w14:textId="77777777" w:rsidR="00CF01DB" w:rsidRPr="005339FD" w:rsidRDefault="00CF01DB" w:rsidP="000C51BC">
            <w:pPr>
              <w:jc w:val="center"/>
              <w:rPr>
                <w:sz w:val="24"/>
                <w:szCs w:val="24"/>
              </w:rPr>
            </w:pPr>
          </w:p>
        </w:tc>
      </w:tr>
      <w:tr w:rsidR="00CF01DB" w:rsidRPr="005339FD" w14:paraId="28F58BF0" w14:textId="77777777" w:rsidTr="000C51BC">
        <w:trPr>
          <w:trHeight w:val="273"/>
        </w:trPr>
        <w:tc>
          <w:tcPr>
            <w:tcW w:w="3119" w:type="dxa"/>
          </w:tcPr>
          <w:p w14:paraId="078E050A" w14:textId="77777777" w:rsidR="00CF01DB" w:rsidRPr="005339FD" w:rsidRDefault="00CF01DB" w:rsidP="007309DD">
            <w:pPr>
              <w:rPr>
                <w:sz w:val="24"/>
                <w:szCs w:val="24"/>
              </w:rPr>
            </w:pPr>
            <w:r w:rsidRPr="005339FD">
              <w:rPr>
                <w:sz w:val="24"/>
                <w:szCs w:val="24"/>
              </w:rPr>
              <w:t>ХІБ-інфекція</w:t>
            </w:r>
          </w:p>
        </w:tc>
        <w:tc>
          <w:tcPr>
            <w:tcW w:w="257" w:type="dxa"/>
            <w:vAlign w:val="center"/>
          </w:tcPr>
          <w:p w14:paraId="6E63F379" w14:textId="77777777" w:rsidR="00CF01DB" w:rsidRPr="005339FD" w:rsidRDefault="00CF01DB" w:rsidP="000C51BC">
            <w:pPr>
              <w:jc w:val="center"/>
              <w:rPr>
                <w:sz w:val="24"/>
                <w:szCs w:val="24"/>
              </w:rPr>
            </w:pPr>
            <w:r w:rsidRPr="005339FD">
              <w:rPr>
                <w:sz w:val="24"/>
                <w:szCs w:val="24"/>
              </w:rPr>
              <w:t>145,6</w:t>
            </w:r>
          </w:p>
        </w:tc>
        <w:tc>
          <w:tcPr>
            <w:tcW w:w="1015" w:type="dxa"/>
            <w:vAlign w:val="center"/>
          </w:tcPr>
          <w:p w14:paraId="0B80600F" w14:textId="77777777" w:rsidR="00CF01DB" w:rsidRPr="005339FD" w:rsidRDefault="00CF01DB" w:rsidP="000C51BC">
            <w:pPr>
              <w:jc w:val="center"/>
              <w:rPr>
                <w:sz w:val="24"/>
                <w:szCs w:val="24"/>
              </w:rPr>
            </w:pPr>
            <w:r w:rsidRPr="005339FD">
              <w:rPr>
                <w:sz w:val="24"/>
                <w:szCs w:val="24"/>
              </w:rPr>
              <w:t>121,2</w:t>
            </w:r>
          </w:p>
        </w:tc>
        <w:tc>
          <w:tcPr>
            <w:tcW w:w="1157" w:type="dxa"/>
            <w:vAlign w:val="center"/>
          </w:tcPr>
          <w:p w14:paraId="56F1DB51" w14:textId="77777777" w:rsidR="00CF01DB" w:rsidRPr="005339FD" w:rsidRDefault="00CF01DB" w:rsidP="000C51BC">
            <w:pPr>
              <w:jc w:val="center"/>
              <w:rPr>
                <w:sz w:val="24"/>
                <w:szCs w:val="24"/>
              </w:rPr>
            </w:pPr>
          </w:p>
        </w:tc>
        <w:tc>
          <w:tcPr>
            <w:tcW w:w="1065" w:type="dxa"/>
            <w:vAlign w:val="center"/>
          </w:tcPr>
          <w:p w14:paraId="1777914A" w14:textId="77777777" w:rsidR="00CF01DB" w:rsidRPr="005339FD" w:rsidRDefault="00CF01DB" w:rsidP="000C51BC">
            <w:pPr>
              <w:jc w:val="center"/>
              <w:rPr>
                <w:sz w:val="24"/>
                <w:szCs w:val="24"/>
              </w:rPr>
            </w:pPr>
          </w:p>
        </w:tc>
        <w:tc>
          <w:tcPr>
            <w:tcW w:w="1065" w:type="dxa"/>
            <w:vAlign w:val="center"/>
          </w:tcPr>
          <w:p w14:paraId="610D75B5" w14:textId="77777777" w:rsidR="00CF01DB" w:rsidRPr="005339FD" w:rsidRDefault="00CF01DB" w:rsidP="000C51BC">
            <w:pPr>
              <w:jc w:val="center"/>
              <w:rPr>
                <w:sz w:val="24"/>
                <w:szCs w:val="24"/>
              </w:rPr>
            </w:pPr>
          </w:p>
        </w:tc>
        <w:tc>
          <w:tcPr>
            <w:tcW w:w="1065" w:type="dxa"/>
            <w:vAlign w:val="center"/>
          </w:tcPr>
          <w:p w14:paraId="5C6998F0" w14:textId="77777777" w:rsidR="00CF01DB" w:rsidRPr="005339FD" w:rsidRDefault="00CF01DB" w:rsidP="000C51BC">
            <w:pPr>
              <w:jc w:val="center"/>
              <w:rPr>
                <w:sz w:val="24"/>
                <w:szCs w:val="24"/>
              </w:rPr>
            </w:pPr>
          </w:p>
        </w:tc>
        <w:tc>
          <w:tcPr>
            <w:tcW w:w="1180" w:type="dxa"/>
            <w:vAlign w:val="center"/>
          </w:tcPr>
          <w:p w14:paraId="5A1D1683" w14:textId="77777777" w:rsidR="00CF01DB" w:rsidRPr="005339FD" w:rsidRDefault="00CF01DB" w:rsidP="000C51BC">
            <w:pPr>
              <w:jc w:val="center"/>
              <w:rPr>
                <w:sz w:val="24"/>
                <w:szCs w:val="24"/>
              </w:rPr>
            </w:pPr>
          </w:p>
        </w:tc>
      </w:tr>
      <w:tr w:rsidR="00CF01DB" w:rsidRPr="005339FD" w14:paraId="52AC8904" w14:textId="77777777" w:rsidTr="000C51BC">
        <w:trPr>
          <w:trHeight w:val="273"/>
        </w:trPr>
        <w:tc>
          <w:tcPr>
            <w:tcW w:w="3119" w:type="dxa"/>
          </w:tcPr>
          <w:p w14:paraId="6F0642B0" w14:textId="77777777" w:rsidR="00CF01DB" w:rsidRPr="005339FD" w:rsidRDefault="00CF01DB" w:rsidP="007309DD">
            <w:pPr>
              <w:rPr>
                <w:sz w:val="24"/>
                <w:szCs w:val="24"/>
              </w:rPr>
            </w:pPr>
            <w:r w:rsidRPr="005339FD">
              <w:rPr>
                <w:sz w:val="24"/>
                <w:szCs w:val="24"/>
              </w:rPr>
              <w:t>Кір, паротит, краснуха</w:t>
            </w:r>
          </w:p>
        </w:tc>
        <w:tc>
          <w:tcPr>
            <w:tcW w:w="257" w:type="dxa"/>
            <w:vAlign w:val="center"/>
          </w:tcPr>
          <w:p w14:paraId="5E39453C" w14:textId="77777777" w:rsidR="00CF01DB" w:rsidRPr="005339FD" w:rsidRDefault="00CF01DB" w:rsidP="000C51BC">
            <w:pPr>
              <w:jc w:val="center"/>
              <w:rPr>
                <w:sz w:val="24"/>
                <w:szCs w:val="24"/>
              </w:rPr>
            </w:pPr>
          </w:p>
        </w:tc>
        <w:tc>
          <w:tcPr>
            <w:tcW w:w="1015" w:type="dxa"/>
            <w:vAlign w:val="center"/>
          </w:tcPr>
          <w:p w14:paraId="5621ECD5" w14:textId="77777777" w:rsidR="00CF01DB" w:rsidRPr="005339FD" w:rsidRDefault="00CF01DB" w:rsidP="000C51BC">
            <w:pPr>
              <w:jc w:val="center"/>
              <w:rPr>
                <w:sz w:val="24"/>
                <w:szCs w:val="24"/>
              </w:rPr>
            </w:pPr>
            <w:r w:rsidRPr="005339FD">
              <w:rPr>
                <w:sz w:val="24"/>
                <w:szCs w:val="24"/>
              </w:rPr>
              <w:t>110,6</w:t>
            </w:r>
          </w:p>
        </w:tc>
        <w:tc>
          <w:tcPr>
            <w:tcW w:w="1157" w:type="dxa"/>
            <w:vAlign w:val="center"/>
          </w:tcPr>
          <w:p w14:paraId="6E877FA4" w14:textId="77777777" w:rsidR="00CF01DB" w:rsidRPr="005339FD" w:rsidRDefault="00CF01DB" w:rsidP="000C51BC">
            <w:pPr>
              <w:jc w:val="center"/>
              <w:rPr>
                <w:sz w:val="24"/>
                <w:szCs w:val="24"/>
              </w:rPr>
            </w:pPr>
          </w:p>
        </w:tc>
        <w:tc>
          <w:tcPr>
            <w:tcW w:w="1065" w:type="dxa"/>
            <w:vAlign w:val="center"/>
          </w:tcPr>
          <w:p w14:paraId="5F38B5BB" w14:textId="77777777" w:rsidR="00CF01DB" w:rsidRPr="005339FD" w:rsidRDefault="00CF01DB" w:rsidP="000C51BC">
            <w:pPr>
              <w:jc w:val="center"/>
              <w:rPr>
                <w:sz w:val="24"/>
                <w:szCs w:val="24"/>
              </w:rPr>
            </w:pPr>
            <w:r w:rsidRPr="005339FD">
              <w:rPr>
                <w:sz w:val="24"/>
                <w:szCs w:val="24"/>
              </w:rPr>
              <w:t>105,9</w:t>
            </w:r>
          </w:p>
        </w:tc>
        <w:tc>
          <w:tcPr>
            <w:tcW w:w="1065" w:type="dxa"/>
            <w:vAlign w:val="center"/>
          </w:tcPr>
          <w:p w14:paraId="1DA0AA37" w14:textId="77777777" w:rsidR="00CF01DB" w:rsidRPr="005339FD" w:rsidRDefault="00CF01DB" w:rsidP="000C51BC">
            <w:pPr>
              <w:jc w:val="center"/>
              <w:rPr>
                <w:sz w:val="24"/>
                <w:szCs w:val="24"/>
              </w:rPr>
            </w:pPr>
          </w:p>
        </w:tc>
        <w:tc>
          <w:tcPr>
            <w:tcW w:w="1065" w:type="dxa"/>
            <w:vAlign w:val="center"/>
          </w:tcPr>
          <w:p w14:paraId="37AECD4F" w14:textId="77777777" w:rsidR="00CF01DB" w:rsidRPr="005339FD" w:rsidRDefault="00CF01DB" w:rsidP="000C51BC">
            <w:pPr>
              <w:jc w:val="center"/>
              <w:rPr>
                <w:sz w:val="24"/>
                <w:szCs w:val="24"/>
              </w:rPr>
            </w:pPr>
          </w:p>
        </w:tc>
        <w:tc>
          <w:tcPr>
            <w:tcW w:w="1180" w:type="dxa"/>
            <w:vAlign w:val="center"/>
          </w:tcPr>
          <w:p w14:paraId="4807148F" w14:textId="77777777" w:rsidR="00CF01DB" w:rsidRPr="005339FD" w:rsidRDefault="00CF01DB" w:rsidP="000C51BC">
            <w:pPr>
              <w:jc w:val="center"/>
              <w:rPr>
                <w:sz w:val="24"/>
                <w:szCs w:val="24"/>
              </w:rPr>
            </w:pPr>
          </w:p>
        </w:tc>
      </w:tr>
    </w:tbl>
    <w:p w14:paraId="700B2285" w14:textId="7B8B0E49" w:rsidR="00CF01DB" w:rsidRDefault="00CF01DB" w:rsidP="00E3058A">
      <w:pPr>
        <w:pStyle w:val="a5"/>
        <w:spacing w:before="240" w:line="259" w:lineRule="auto"/>
        <w:jc w:val="center"/>
        <w:rPr>
          <w:b/>
          <w:bCs/>
          <w:sz w:val="24"/>
          <w:szCs w:val="24"/>
        </w:rPr>
      </w:pPr>
      <w:r w:rsidRPr="005339FD">
        <w:rPr>
          <w:b/>
          <w:bCs/>
          <w:sz w:val="24"/>
          <w:szCs w:val="24"/>
        </w:rPr>
        <w:t>Мильчицький старостинський округ: с. Мильчиці, с. Зелений Гай, с.Побережне, с. Путятичі</w:t>
      </w:r>
    </w:p>
    <w:p w14:paraId="20AFFB7C" w14:textId="4AFDF564" w:rsidR="001A2EFB" w:rsidRPr="001A2EFB" w:rsidRDefault="001A2EFB" w:rsidP="007448A8">
      <w:pPr>
        <w:ind w:left="-284"/>
        <w:jc w:val="right"/>
        <w:rPr>
          <w:b/>
          <w:sz w:val="24"/>
          <w:szCs w:val="24"/>
        </w:rPr>
      </w:pPr>
      <w:r w:rsidRPr="00A71A64">
        <w:rPr>
          <w:bCs/>
        </w:rPr>
        <w:t>Табл.</w:t>
      </w:r>
      <w:r>
        <w:rPr>
          <w:bCs/>
        </w:rPr>
        <w:t>5.16.</w:t>
      </w:r>
    </w:p>
    <w:tbl>
      <w:tblPr>
        <w:tblStyle w:val="a4"/>
        <w:tblW w:w="9923" w:type="dxa"/>
        <w:tblInd w:w="-289" w:type="dxa"/>
        <w:tblLook w:val="04A0" w:firstRow="1" w:lastRow="0" w:firstColumn="1" w:lastColumn="0" w:noHBand="0" w:noVBand="1"/>
      </w:tblPr>
      <w:tblGrid>
        <w:gridCol w:w="2783"/>
        <w:gridCol w:w="763"/>
        <w:gridCol w:w="929"/>
        <w:gridCol w:w="1151"/>
        <w:gridCol w:w="1039"/>
        <w:gridCol w:w="1039"/>
        <w:gridCol w:w="1039"/>
        <w:gridCol w:w="1180"/>
      </w:tblGrid>
      <w:tr w:rsidR="00CF01DB" w:rsidRPr="005339FD" w14:paraId="0DE280A0" w14:textId="77777777" w:rsidTr="00B743BF">
        <w:trPr>
          <w:trHeight w:val="273"/>
        </w:trPr>
        <w:tc>
          <w:tcPr>
            <w:tcW w:w="2978" w:type="dxa"/>
          </w:tcPr>
          <w:p w14:paraId="76382F0A" w14:textId="77777777" w:rsidR="00CF01DB" w:rsidRPr="005339FD" w:rsidRDefault="00CF01DB" w:rsidP="007309DD">
            <w:pPr>
              <w:rPr>
                <w:b/>
                <w:bCs/>
                <w:sz w:val="24"/>
                <w:szCs w:val="24"/>
              </w:rPr>
            </w:pPr>
            <w:r w:rsidRPr="005339FD">
              <w:rPr>
                <w:b/>
                <w:bCs/>
                <w:sz w:val="24"/>
                <w:szCs w:val="24"/>
              </w:rPr>
              <w:t>Інфекційні хвороби</w:t>
            </w:r>
          </w:p>
        </w:tc>
        <w:tc>
          <w:tcPr>
            <w:tcW w:w="407" w:type="dxa"/>
          </w:tcPr>
          <w:p w14:paraId="64719408" w14:textId="77777777" w:rsidR="00CF01DB" w:rsidRPr="005339FD" w:rsidRDefault="00CF01DB" w:rsidP="007309DD">
            <w:pPr>
              <w:rPr>
                <w:b/>
                <w:bCs/>
                <w:sz w:val="24"/>
                <w:szCs w:val="24"/>
              </w:rPr>
            </w:pPr>
            <w:r w:rsidRPr="005339FD">
              <w:rPr>
                <w:b/>
                <w:bCs/>
                <w:sz w:val="24"/>
                <w:szCs w:val="24"/>
              </w:rPr>
              <w:t>до 1 року</w:t>
            </w:r>
          </w:p>
        </w:tc>
        <w:tc>
          <w:tcPr>
            <w:tcW w:w="982" w:type="dxa"/>
          </w:tcPr>
          <w:p w14:paraId="7448EB6B" w14:textId="77777777" w:rsidR="00CF01DB" w:rsidRPr="005339FD" w:rsidRDefault="00CF01DB" w:rsidP="007309DD">
            <w:pPr>
              <w:rPr>
                <w:b/>
                <w:bCs/>
                <w:sz w:val="24"/>
                <w:szCs w:val="24"/>
              </w:rPr>
            </w:pPr>
            <w:r w:rsidRPr="005339FD">
              <w:rPr>
                <w:b/>
                <w:bCs/>
                <w:sz w:val="24"/>
                <w:szCs w:val="24"/>
              </w:rPr>
              <w:t>1 рік</w:t>
            </w:r>
          </w:p>
        </w:tc>
        <w:tc>
          <w:tcPr>
            <w:tcW w:w="1160" w:type="dxa"/>
          </w:tcPr>
          <w:p w14:paraId="2C7C5305" w14:textId="77777777" w:rsidR="00CF01DB" w:rsidRPr="005339FD" w:rsidRDefault="00CF01DB" w:rsidP="007309DD">
            <w:pPr>
              <w:rPr>
                <w:b/>
                <w:bCs/>
                <w:sz w:val="24"/>
                <w:szCs w:val="24"/>
              </w:rPr>
            </w:pPr>
            <w:r w:rsidRPr="005339FD">
              <w:rPr>
                <w:b/>
                <w:bCs/>
                <w:sz w:val="24"/>
                <w:szCs w:val="24"/>
              </w:rPr>
              <w:t>18 місяців</w:t>
            </w:r>
          </w:p>
        </w:tc>
        <w:tc>
          <w:tcPr>
            <w:tcW w:w="1072" w:type="dxa"/>
          </w:tcPr>
          <w:p w14:paraId="3889B711" w14:textId="77777777" w:rsidR="00CF01DB" w:rsidRPr="005339FD" w:rsidRDefault="00CF01DB" w:rsidP="007309DD">
            <w:pPr>
              <w:rPr>
                <w:b/>
                <w:bCs/>
                <w:sz w:val="24"/>
                <w:szCs w:val="24"/>
              </w:rPr>
            </w:pPr>
            <w:r w:rsidRPr="005339FD">
              <w:rPr>
                <w:b/>
                <w:bCs/>
                <w:sz w:val="24"/>
                <w:szCs w:val="24"/>
              </w:rPr>
              <w:t>6 років</w:t>
            </w:r>
          </w:p>
        </w:tc>
        <w:tc>
          <w:tcPr>
            <w:tcW w:w="1072" w:type="dxa"/>
          </w:tcPr>
          <w:p w14:paraId="1640CF42" w14:textId="77777777" w:rsidR="00CF01DB" w:rsidRPr="005339FD" w:rsidRDefault="00CF01DB" w:rsidP="007309DD">
            <w:pPr>
              <w:rPr>
                <w:b/>
                <w:bCs/>
                <w:sz w:val="24"/>
                <w:szCs w:val="24"/>
              </w:rPr>
            </w:pPr>
            <w:r w:rsidRPr="005339FD">
              <w:rPr>
                <w:b/>
                <w:bCs/>
                <w:sz w:val="24"/>
                <w:szCs w:val="24"/>
              </w:rPr>
              <w:t>14 років</w:t>
            </w:r>
          </w:p>
        </w:tc>
        <w:tc>
          <w:tcPr>
            <w:tcW w:w="1072" w:type="dxa"/>
          </w:tcPr>
          <w:p w14:paraId="4F5BE6C6" w14:textId="77777777" w:rsidR="00CF01DB" w:rsidRPr="005339FD" w:rsidRDefault="00CF01DB" w:rsidP="007309DD">
            <w:pPr>
              <w:rPr>
                <w:b/>
                <w:bCs/>
                <w:sz w:val="24"/>
                <w:szCs w:val="24"/>
              </w:rPr>
            </w:pPr>
            <w:r w:rsidRPr="005339FD">
              <w:rPr>
                <w:b/>
                <w:bCs/>
                <w:sz w:val="24"/>
                <w:szCs w:val="24"/>
              </w:rPr>
              <w:t>16 років</w:t>
            </w:r>
          </w:p>
        </w:tc>
        <w:tc>
          <w:tcPr>
            <w:tcW w:w="1180" w:type="dxa"/>
          </w:tcPr>
          <w:p w14:paraId="13B124EE"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26EF040C" w14:textId="77777777" w:rsidTr="000C51BC">
        <w:trPr>
          <w:trHeight w:val="273"/>
        </w:trPr>
        <w:tc>
          <w:tcPr>
            <w:tcW w:w="2978" w:type="dxa"/>
          </w:tcPr>
          <w:p w14:paraId="456D3C83" w14:textId="77777777" w:rsidR="00CF01DB" w:rsidRPr="005339FD" w:rsidRDefault="00CF01DB" w:rsidP="007309DD">
            <w:pPr>
              <w:rPr>
                <w:sz w:val="24"/>
                <w:szCs w:val="24"/>
              </w:rPr>
            </w:pPr>
            <w:r w:rsidRPr="005339FD">
              <w:rPr>
                <w:sz w:val="24"/>
                <w:szCs w:val="24"/>
              </w:rPr>
              <w:t>Теберкульоз</w:t>
            </w:r>
          </w:p>
        </w:tc>
        <w:tc>
          <w:tcPr>
            <w:tcW w:w="407" w:type="dxa"/>
            <w:vAlign w:val="center"/>
          </w:tcPr>
          <w:p w14:paraId="0AB744E3" w14:textId="77777777" w:rsidR="00CF01DB" w:rsidRPr="005339FD" w:rsidRDefault="00CF01DB" w:rsidP="000C51BC">
            <w:pPr>
              <w:jc w:val="center"/>
              <w:rPr>
                <w:sz w:val="24"/>
                <w:szCs w:val="24"/>
              </w:rPr>
            </w:pPr>
          </w:p>
        </w:tc>
        <w:tc>
          <w:tcPr>
            <w:tcW w:w="982" w:type="dxa"/>
            <w:vAlign w:val="center"/>
          </w:tcPr>
          <w:p w14:paraId="33DA5D08" w14:textId="77777777" w:rsidR="00CF01DB" w:rsidRPr="005339FD" w:rsidRDefault="00CF01DB" w:rsidP="000C51BC">
            <w:pPr>
              <w:jc w:val="center"/>
              <w:rPr>
                <w:sz w:val="24"/>
                <w:szCs w:val="24"/>
              </w:rPr>
            </w:pPr>
            <w:r w:rsidRPr="005339FD">
              <w:rPr>
                <w:sz w:val="24"/>
                <w:szCs w:val="24"/>
              </w:rPr>
              <w:t>80</w:t>
            </w:r>
          </w:p>
        </w:tc>
        <w:tc>
          <w:tcPr>
            <w:tcW w:w="1160" w:type="dxa"/>
            <w:vAlign w:val="center"/>
          </w:tcPr>
          <w:p w14:paraId="5B2FC7F5" w14:textId="77777777" w:rsidR="00CF01DB" w:rsidRPr="005339FD" w:rsidRDefault="00CF01DB" w:rsidP="000C51BC">
            <w:pPr>
              <w:jc w:val="center"/>
              <w:rPr>
                <w:sz w:val="24"/>
                <w:szCs w:val="24"/>
              </w:rPr>
            </w:pPr>
          </w:p>
        </w:tc>
        <w:tc>
          <w:tcPr>
            <w:tcW w:w="1072" w:type="dxa"/>
            <w:vAlign w:val="center"/>
          </w:tcPr>
          <w:p w14:paraId="5316E9DB" w14:textId="77777777" w:rsidR="00CF01DB" w:rsidRPr="005339FD" w:rsidRDefault="00CF01DB" w:rsidP="000C51BC">
            <w:pPr>
              <w:jc w:val="center"/>
              <w:rPr>
                <w:sz w:val="24"/>
                <w:szCs w:val="24"/>
              </w:rPr>
            </w:pPr>
          </w:p>
        </w:tc>
        <w:tc>
          <w:tcPr>
            <w:tcW w:w="1072" w:type="dxa"/>
            <w:vAlign w:val="center"/>
          </w:tcPr>
          <w:p w14:paraId="311646F5" w14:textId="77777777" w:rsidR="00CF01DB" w:rsidRPr="005339FD" w:rsidRDefault="00CF01DB" w:rsidP="000C51BC">
            <w:pPr>
              <w:jc w:val="center"/>
              <w:rPr>
                <w:sz w:val="24"/>
                <w:szCs w:val="24"/>
              </w:rPr>
            </w:pPr>
          </w:p>
        </w:tc>
        <w:tc>
          <w:tcPr>
            <w:tcW w:w="1072" w:type="dxa"/>
            <w:vAlign w:val="center"/>
          </w:tcPr>
          <w:p w14:paraId="3EACFB06" w14:textId="77777777" w:rsidR="00CF01DB" w:rsidRPr="005339FD" w:rsidRDefault="00CF01DB" w:rsidP="000C51BC">
            <w:pPr>
              <w:jc w:val="center"/>
              <w:rPr>
                <w:sz w:val="24"/>
                <w:szCs w:val="24"/>
              </w:rPr>
            </w:pPr>
          </w:p>
        </w:tc>
        <w:tc>
          <w:tcPr>
            <w:tcW w:w="1180" w:type="dxa"/>
            <w:vAlign w:val="center"/>
          </w:tcPr>
          <w:p w14:paraId="0D26DCBD" w14:textId="77777777" w:rsidR="00CF01DB" w:rsidRPr="005339FD" w:rsidRDefault="00CF01DB" w:rsidP="000C51BC">
            <w:pPr>
              <w:jc w:val="center"/>
              <w:rPr>
                <w:sz w:val="24"/>
                <w:szCs w:val="24"/>
              </w:rPr>
            </w:pPr>
          </w:p>
        </w:tc>
      </w:tr>
      <w:tr w:rsidR="00CF01DB" w:rsidRPr="005339FD" w14:paraId="57843D63" w14:textId="77777777" w:rsidTr="000C51BC">
        <w:trPr>
          <w:trHeight w:val="286"/>
        </w:trPr>
        <w:tc>
          <w:tcPr>
            <w:tcW w:w="2978" w:type="dxa"/>
          </w:tcPr>
          <w:p w14:paraId="3A7AFB7A" w14:textId="77777777" w:rsidR="00CF01DB" w:rsidRPr="005339FD" w:rsidRDefault="00CF01DB" w:rsidP="007309DD">
            <w:pPr>
              <w:rPr>
                <w:sz w:val="24"/>
                <w:szCs w:val="24"/>
              </w:rPr>
            </w:pPr>
            <w:r w:rsidRPr="005339FD">
              <w:rPr>
                <w:sz w:val="24"/>
                <w:szCs w:val="24"/>
              </w:rPr>
              <w:t>Гепатит В</w:t>
            </w:r>
          </w:p>
        </w:tc>
        <w:tc>
          <w:tcPr>
            <w:tcW w:w="407" w:type="dxa"/>
            <w:vAlign w:val="center"/>
          </w:tcPr>
          <w:p w14:paraId="1B0E5D3A" w14:textId="77777777" w:rsidR="00CF01DB" w:rsidRPr="005339FD" w:rsidRDefault="00CF01DB" w:rsidP="000C51BC">
            <w:pPr>
              <w:jc w:val="center"/>
              <w:rPr>
                <w:sz w:val="24"/>
                <w:szCs w:val="24"/>
              </w:rPr>
            </w:pPr>
            <w:r w:rsidRPr="005339FD">
              <w:rPr>
                <w:sz w:val="24"/>
                <w:szCs w:val="24"/>
              </w:rPr>
              <w:t>100</w:t>
            </w:r>
          </w:p>
        </w:tc>
        <w:tc>
          <w:tcPr>
            <w:tcW w:w="982" w:type="dxa"/>
            <w:vAlign w:val="center"/>
          </w:tcPr>
          <w:p w14:paraId="111B2EC0" w14:textId="77777777" w:rsidR="00CF01DB" w:rsidRPr="005339FD" w:rsidRDefault="00CF01DB" w:rsidP="000C51BC">
            <w:pPr>
              <w:jc w:val="center"/>
              <w:rPr>
                <w:sz w:val="24"/>
                <w:szCs w:val="24"/>
              </w:rPr>
            </w:pPr>
            <w:r w:rsidRPr="005339FD">
              <w:rPr>
                <w:sz w:val="24"/>
                <w:szCs w:val="24"/>
              </w:rPr>
              <w:t>150</w:t>
            </w:r>
          </w:p>
        </w:tc>
        <w:tc>
          <w:tcPr>
            <w:tcW w:w="1160" w:type="dxa"/>
            <w:vAlign w:val="center"/>
          </w:tcPr>
          <w:p w14:paraId="5ADD2376" w14:textId="77777777" w:rsidR="00CF01DB" w:rsidRPr="005339FD" w:rsidRDefault="00CF01DB" w:rsidP="000C51BC">
            <w:pPr>
              <w:jc w:val="center"/>
              <w:rPr>
                <w:sz w:val="24"/>
                <w:szCs w:val="24"/>
              </w:rPr>
            </w:pPr>
          </w:p>
        </w:tc>
        <w:tc>
          <w:tcPr>
            <w:tcW w:w="1072" w:type="dxa"/>
            <w:vAlign w:val="center"/>
          </w:tcPr>
          <w:p w14:paraId="70A64A0B" w14:textId="77777777" w:rsidR="00CF01DB" w:rsidRPr="005339FD" w:rsidRDefault="00CF01DB" w:rsidP="000C51BC">
            <w:pPr>
              <w:jc w:val="center"/>
              <w:rPr>
                <w:sz w:val="24"/>
                <w:szCs w:val="24"/>
              </w:rPr>
            </w:pPr>
          </w:p>
        </w:tc>
        <w:tc>
          <w:tcPr>
            <w:tcW w:w="1072" w:type="dxa"/>
            <w:vAlign w:val="center"/>
          </w:tcPr>
          <w:p w14:paraId="36738294" w14:textId="77777777" w:rsidR="00CF01DB" w:rsidRPr="005339FD" w:rsidRDefault="00CF01DB" w:rsidP="000C51BC">
            <w:pPr>
              <w:jc w:val="center"/>
              <w:rPr>
                <w:sz w:val="24"/>
                <w:szCs w:val="24"/>
              </w:rPr>
            </w:pPr>
          </w:p>
        </w:tc>
        <w:tc>
          <w:tcPr>
            <w:tcW w:w="1072" w:type="dxa"/>
            <w:vAlign w:val="center"/>
          </w:tcPr>
          <w:p w14:paraId="086547E7" w14:textId="77777777" w:rsidR="00CF01DB" w:rsidRPr="005339FD" w:rsidRDefault="00CF01DB" w:rsidP="000C51BC">
            <w:pPr>
              <w:jc w:val="center"/>
              <w:rPr>
                <w:sz w:val="24"/>
                <w:szCs w:val="24"/>
              </w:rPr>
            </w:pPr>
          </w:p>
        </w:tc>
        <w:tc>
          <w:tcPr>
            <w:tcW w:w="1180" w:type="dxa"/>
            <w:vAlign w:val="center"/>
          </w:tcPr>
          <w:p w14:paraId="30841E1E" w14:textId="77777777" w:rsidR="00CF01DB" w:rsidRPr="005339FD" w:rsidRDefault="00CF01DB" w:rsidP="000C51BC">
            <w:pPr>
              <w:jc w:val="center"/>
              <w:rPr>
                <w:sz w:val="24"/>
                <w:szCs w:val="24"/>
              </w:rPr>
            </w:pPr>
          </w:p>
        </w:tc>
      </w:tr>
      <w:tr w:rsidR="00CF01DB" w:rsidRPr="005339FD" w14:paraId="5933AB8E" w14:textId="77777777" w:rsidTr="000C51BC">
        <w:trPr>
          <w:trHeight w:val="273"/>
        </w:trPr>
        <w:tc>
          <w:tcPr>
            <w:tcW w:w="2978" w:type="dxa"/>
          </w:tcPr>
          <w:p w14:paraId="0733ECAA" w14:textId="77777777" w:rsidR="00CF01DB" w:rsidRPr="005339FD" w:rsidRDefault="00CF01DB" w:rsidP="007309DD">
            <w:pPr>
              <w:rPr>
                <w:sz w:val="24"/>
                <w:szCs w:val="24"/>
              </w:rPr>
            </w:pPr>
            <w:r w:rsidRPr="005339FD">
              <w:rPr>
                <w:sz w:val="24"/>
                <w:szCs w:val="24"/>
              </w:rPr>
              <w:t>Дифтерія, правець,</w:t>
            </w:r>
          </w:p>
          <w:p w14:paraId="6E0AE63C" w14:textId="77777777" w:rsidR="00CF01DB" w:rsidRPr="005339FD" w:rsidRDefault="00CF01DB" w:rsidP="007309DD">
            <w:pPr>
              <w:rPr>
                <w:sz w:val="24"/>
                <w:szCs w:val="24"/>
              </w:rPr>
            </w:pPr>
            <w:r w:rsidRPr="005339FD">
              <w:rPr>
                <w:sz w:val="24"/>
                <w:szCs w:val="24"/>
              </w:rPr>
              <w:t>кашлюк</w:t>
            </w:r>
          </w:p>
        </w:tc>
        <w:tc>
          <w:tcPr>
            <w:tcW w:w="407" w:type="dxa"/>
            <w:vAlign w:val="center"/>
          </w:tcPr>
          <w:p w14:paraId="332F79A5" w14:textId="77777777" w:rsidR="00CF01DB" w:rsidRPr="005339FD" w:rsidRDefault="00CF01DB" w:rsidP="000C51BC">
            <w:pPr>
              <w:jc w:val="center"/>
              <w:rPr>
                <w:sz w:val="24"/>
                <w:szCs w:val="24"/>
              </w:rPr>
            </w:pPr>
            <w:r w:rsidRPr="005339FD">
              <w:rPr>
                <w:sz w:val="24"/>
                <w:szCs w:val="24"/>
              </w:rPr>
              <w:t>100</w:t>
            </w:r>
          </w:p>
        </w:tc>
        <w:tc>
          <w:tcPr>
            <w:tcW w:w="982" w:type="dxa"/>
            <w:vAlign w:val="center"/>
          </w:tcPr>
          <w:p w14:paraId="3F5A6D82" w14:textId="77777777" w:rsidR="00CF01DB" w:rsidRPr="005339FD" w:rsidRDefault="00CF01DB" w:rsidP="000C51BC">
            <w:pPr>
              <w:jc w:val="center"/>
              <w:rPr>
                <w:sz w:val="24"/>
                <w:szCs w:val="24"/>
              </w:rPr>
            </w:pPr>
          </w:p>
        </w:tc>
        <w:tc>
          <w:tcPr>
            <w:tcW w:w="1160" w:type="dxa"/>
            <w:vAlign w:val="center"/>
          </w:tcPr>
          <w:p w14:paraId="0B27E168" w14:textId="77777777" w:rsidR="00CF01DB" w:rsidRPr="005339FD" w:rsidRDefault="00CF01DB" w:rsidP="000C51BC">
            <w:pPr>
              <w:jc w:val="center"/>
              <w:rPr>
                <w:sz w:val="24"/>
                <w:szCs w:val="24"/>
              </w:rPr>
            </w:pPr>
            <w:r w:rsidRPr="005339FD">
              <w:rPr>
                <w:sz w:val="24"/>
                <w:szCs w:val="24"/>
              </w:rPr>
              <w:t>233,3</w:t>
            </w:r>
          </w:p>
        </w:tc>
        <w:tc>
          <w:tcPr>
            <w:tcW w:w="1072" w:type="dxa"/>
            <w:vAlign w:val="center"/>
          </w:tcPr>
          <w:p w14:paraId="13FF09B5" w14:textId="77777777" w:rsidR="00CF01DB" w:rsidRPr="005339FD" w:rsidRDefault="00CF01DB" w:rsidP="000C51BC">
            <w:pPr>
              <w:jc w:val="center"/>
              <w:rPr>
                <w:sz w:val="24"/>
                <w:szCs w:val="24"/>
              </w:rPr>
            </w:pPr>
            <w:r w:rsidRPr="005339FD">
              <w:rPr>
                <w:sz w:val="24"/>
                <w:szCs w:val="24"/>
              </w:rPr>
              <w:t>111,1</w:t>
            </w:r>
          </w:p>
        </w:tc>
        <w:tc>
          <w:tcPr>
            <w:tcW w:w="1072" w:type="dxa"/>
            <w:vAlign w:val="center"/>
          </w:tcPr>
          <w:p w14:paraId="3A241DB3" w14:textId="77777777" w:rsidR="00CF01DB" w:rsidRPr="005339FD" w:rsidRDefault="00CF01DB" w:rsidP="000C51BC">
            <w:pPr>
              <w:jc w:val="center"/>
              <w:rPr>
                <w:sz w:val="24"/>
                <w:szCs w:val="24"/>
              </w:rPr>
            </w:pPr>
          </w:p>
        </w:tc>
        <w:tc>
          <w:tcPr>
            <w:tcW w:w="1072" w:type="dxa"/>
            <w:vAlign w:val="center"/>
          </w:tcPr>
          <w:p w14:paraId="169437AB" w14:textId="77777777" w:rsidR="00CF01DB" w:rsidRPr="005339FD" w:rsidRDefault="00CF01DB" w:rsidP="000C51BC">
            <w:pPr>
              <w:jc w:val="center"/>
              <w:rPr>
                <w:sz w:val="24"/>
                <w:szCs w:val="24"/>
              </w:rPr>
            </w:pPr>
            <w:r w:rsidRPr="005339FD">
              <w:rPr>
                <w:sz w:val="24"/>
                <w:szCs w:val="24"/>
              </w:rPr>
              <w:t>90,9</w:t>
            </w:r>
          </w:p>
        </w:tc>
        <w:tc>
          <w:tcPr>
            <w:tcW w:w="1180" w:type="dxa"/>
            <w:vAlign w:val="center"/>
          </w:tcPr>
          <w:p w14:paraId="4F285437" w14:textId="77777777" w:rsidR="00CF01DB" w:rsidRPr="005339FD" w:rsidRDefault="00CF01DB" w:rsidP="000C51BC">
            <w:pPr>
              <w:jc w:val="center"/>
              <w:rPr>
                <w:sz w:val="24"/>
                <w:szCs w:val="24"/>
              </w:rPr>
            </w:pPr>
            <w:r w:rsidRPr="005339FD">
              <w:rPr>
                <w:sz w:val="24"/>
                <w:szCs w:val="24"/>
              </w:rPr>
              <w:t>96,0</w:t>
            </w:r>
          </w:p>
        </w:tc>
      </w:tr>
      <w:tr w:rsidR="00CF01DB" w:rsidRPr="005339FD" w14:paraId="0AF03FF2" w14:textId="77777777" w:rsidTr="000C51BC">
        <w:trPr>
          <w:trHeight w:val="273"/>
        </w:trPr>
        <w:tc>
          <w:tcPr>
            <w:tcW w:w="2978" w:type="dxa"/>
          </w:tcPr>
          <w:p w14:paraId="2E493DCE" w14:textId="77777777" w:rsidR="00CF01DB" w:rsidRPr="005339FD" w:rsidRDefault="00CF01DB" w:rsidP="007309DD">
            <w:pPr>
              <w:rPr>
                <w:sz w:val="24"/>
                <w:szCs w:val="24"/>
              </w:rPr>
            </w:pPr>
            <w:r w:rsidRPr="005339FD">
              <w:rPr>
                <w:sz w:val="24"/>
                <w:szCs w:val="24"/>
              </w:rPr>
              <w:t>Поліомієліт</w:t>
            </w:r>
          </w:p>
        </w:tc>
        <w:tc>
          <w:tcPr>
            <w:tcW w:w="407" w:type="dxa"/>
            <w:vAlign w:val="center"/>
          </w:tcPr>
          <w:p w14:paraId="4AD4CBCC" w14:textId="77777777" w:rsidR="00CF01DB" w:rsidRPr="005339FD" w:rsidRDefault="00CF01DB" w:rsidP="000C51BC">
            <w:pPr>
              <w:jc w:val="center"/>
              <w:rPr>
                <w:sz w:val="24"/>
                <w:szCs w:val="24"/>
              </w:rPr>
            </w:pPr>
            <w:r w:rsidRPr="005339FD">
              <w:rPr>
                <w:sz w:val="24"/>
                <w:szCs w:val="24"/>
              </w:rPr>
              <w:t>100</w:t>
            </w:r>
          </w:p>
        </w:tc>
        <w:tc>
          <w:tcPr>
            <w:tcW w:w="982" w:type="dxa"/>
            <w:vAlign w:val="center"/>
          </w:tcPr>
          <w:p w14:paraId="609B2148" w14:textId="77777777" w:rsidR="00CF01DB" w:rsidRPr="005339FD" w:rsidRDefault="00CF01DB" w:rsidP="000C51BC">
            <w:pPr>
              <w:jc w:val="center"/>
              <w:rPr>
                <w:sz w:val="24"/>
                <w:szCs w:val="24"/>
              </w:rPr>
            </w:pPr>
          </w:p>
        </w:tc>
        <w:tc>
          <w:tcPr>
            <w:tcW w:w="1160" w:type="dxa"/>
            <w:vAlign w:val="center"/>
          </w:tcPr>
          <w:p w14:paraId="3A58AEA2" w14:textId="77777777" w:rsidR="00CF01DB" w:rsidRPr="005339FD" w:rsidRDefault="00CF01DB" w:rsidP="000C51BC">
            <w:pPr>
              <w:jc w:val="center"/>
              <w:rPr>
                <w:sz w:val="24"/>
                <w:szCs w:val="24"/>
              </w:rPr>
            </w:pPr>
            <w:r w:rsidRPr="005339FD">
              <w:rPr>
                <w:sz w:val="24"/>
                <w:szCs w:val="24"/>
              </w:rPr>
              <w:t>166,7</w:t>
            </w:r>
          </w:p>
        </w:tc>
        <w:tc>
          <w:tcPr>
            <w:tcW w:w="1072" w:type="dxa"/>
            <w:vAlign w:val="center"/>
          </w:tcPr>
          <w:p w14:paraId="773050C5" w14:textId="77777777" w:rsidR="00CF01DB" w:rsidRPr="005339FD" w:rsidRDefault="00CF01DB" w:rsidP="000C51BC">
            <w:pPr>
              <w:jc w:val="center"/>
              <w:rPr>
                <w:sz w:val="24"/>
                <w:szCs w:val="24"/>
              </w:rPr>
            </w:pPr>
            <w:r w:rsidRPr="005339FD">
              <w:rPr>
                <w:sz w:val="24"/>
                <w:szCs w:val="24"/>
              </w:rPr>
              <w:t>111,1</w:t>
            </w:r>
          </w:p>
        </w:tc>
        <w:tc>
          <w:tcPr>
            <w:tcW w:w="1072" w:type="dxa"/>
            <w:vAlign w:val="center"/>
          </w:tcPr>
          <w:p w14:paraId="13978031" w14:textId="77777777" w:rsidR="00CF01DB" w:rsidRPr="005339FD" w:rsidRDefault="00CF01DB" w:rsidP="000C51BC">
            <w:pPr>
              <w:jc w:val="center"/>
              <w:rPr>
                <w:sz w:val="24"/>
                <w:szCs w:val="24"/>
              </w:rPr>
            </w:pPr>
            <w:r w:rsidRPr="005339FD">
              <w:rPr>
                <w:sz w:val="24"/>
                <w:szCs w:val="24"/>
              </w:rPr>
              <w:t>120</w:t>
            </w:r>
          </w:p>
        </w:tc>
        <w:tc>
          <w:tcPr>
            <w:tcW w:w="1072" w:type="dxa"/>
            <w:vAlign w:val="center"/>
          </w:tcPr>
          <w:p w14:paraId="361D9D8F" w14:textId="77777777" w:rsidR="00CF01DB" w:rsidRPr="005339FD" w:rsidRDefault="00CF01DB" w:rsidP="000C51BC">
            <w:pPr>
              <w:jc w:val="center"/>
              <w:rPr>
                <w:sz w:val="24"/>
                <w:szCs w:val="24"/>
              </w:rPr>
            </w:pPr>
          </w:p>
        </w:tc>
        <w:tc>
          <w:tcPr>
            <w:tcW w:w="1180" w:type="dxa"/>
            <w:vAlign w:val="center"/>
          </w:tcPr>
          <w:p w14:paraId="293254E9" w14:textId="77777777" w:rsidR="00CF01DB" w:rsidRPr="005339FD" w:rsidRDefault="00CF01DB" w:rsidP="000C51BC">
            <w:pPr>
              <w:jc w:val="center"/>
              <w:rPr>
                <w:sz w:val="24"/>
                <w:szCs w:val="24"/>
              </w:rPr>
            </w:pPr>
          </w:p>
        </w:tc>
      </w:tr>
      <w:tr w:rsidR="00CF01DB" w:rsidRPr="005339FD" w14:paraId="3D34B4EB" w14:textId="77777777" w:rsidTr="000C51BC">
        <w:trPr>
          <w:trHeight w:val="273"/>
        </w:trPr>
        <w:tc>
          <w:tcPr>
            <w:tcW w:w="2978" w:type="dxa"/>
          </w:tcPr>
          <w:p w14:paraId="3DD1DD76" w14:textId="77777777" w:rsidR="00CF01DB" w:rsidRPr="005339FD" w:rsidRDefault="00CF01DB" w:rsidP="007309DD">
            <w:pPr>
              <w:rPr>
                <w:sz w:val="24"/>
                <w:szCs w:val="24"/>
              </w:rPr>
            </w:pPr>
            <w:r w:rsidRPr="005339FD">
              <w:rPr>
                <w:sz w:val="24"/>
                <w:szCs w:val="24"/>
              </w:rPr>
              <w:t>ХІБ-інфекція</w:t>
            </w:r>
          </w:p>
        </w:tc>
        <w:tc>
          <w:tcPr>
            <w:tcW w:w="407" w:type="dxa"/>
            <w:vAlign w:val="center"/>
          </w:tcPr>
          <w:p w14:paraId="3729DAB3" w14:textId="77777777" w:rsidR="00CF01DB" w:rsidRPr="005339FD" w:rsidRDefault="00CF01DB" w:rsidP="000C51BC">
            <w:pPr>
              <w:jc w:val="center"/>
              <w:rPr>
                <w:sz w:val="24"/>
                <w:szCs w:val="24"/>
              </w:rPr>
            </w:pPr>
            <w:r w:rsidRPr="005339FD">
              <w:rPr>
                <w:sz w:val="24"/>
                <w:szCs w:val="24"/>
              </w:rPr>
              <w:t>150</w:t>
            </w:r>
          </w:p>
        </w:tc>
        <w:tc>
          <w:tcPr>
            <w:tcW w:w="982" w:type="dxa"/>
            <w:vAlign w:val="center"/>
          </w:tcPr>
          <w:p w14:paraId="5BB7CEE8" w14:textId="77777777" w:rsidR="00CF01DB" w:rsidRPr="005339FD" w:rsidRDefault="00CF01DB" w:rsidP="000C51BC">
            <w:pPr>
              <w:jc w:val="center"/>
              <w:rPr>
                <w:sz w:val="24"/>
                <w:szCs w:val="24"/>
              </w:rPr>
            </w:pPr>
            <w:r w:rsidRPr="005339FD">
              <w:rPr>
                <w:sz w:val="24"/>
                <w:szCs w:val="24"/>
              </w:rPr>
              <w:t>100</w:t>
            </w:r>
          </w:p>
        </w:tc>
        <w:tc>
          <w:tcPr>
            <w:tcW w:w="1160" w:type="dxa"/>
            <w:vAlign w:val="center"/>
          </w:tcPr>
          <w:p w14:paraId="358977DE" w14:textId="77777777" w:rsidR="00CF01DB" w:rsidRPr="005339FD" w:rsidRDefault="00CF01DB" w:rsidP="000C51BC">
            <w:pPr>
              <w:jc w:val="center"/>
              <w:rPr>
                <w:sz w:val="24"/>
                <w:szCs w:val="24"/>
              </w:rPr>
            </w:pPr>
          </w:p>
        </w:tc>
        <w:tc>
          <w:tcPr>
            <w:tcW w:w="1072" w:type="dxa"/>
            <w:vAlign w:val="center"/>
          </w:tcPr>
          <w:p w14:paraId="75C85477" w14:textId="77777777" w:rsidR="00CF01DB" w:rsidRPr="005339FD" w:rsidRDefault="00CF01DB" w:rsidP="000C51BC">
            <w:pPr>
              <w:jc w:val="center"/>
              <w:rPr>
                <w:sz w:val="24"/>
                <w:szCs w:val="24"/>
              </w:rPr>
            </w:pPr>
          </w:p>
        </w:tc>
        <w:tc>
          <w:tcPr>
            <w:tcW w:w="1072" w:type="dxa"/>
            <w:vAlign w:val="center"/>
          </w:tcPr>
          <w:p w14:paraId="215D4AC0" w14:textId="77777777" w:rsidR="00CF01DB" w:rsidRPr="005339FD" w:rsidRDefault="00CF01DB" w:rsidP="000C51BC">
            <w:pPr>
              <w:jc w:val="center"/>
              <w:rPr>
                <w:sz w:val="24"/>
                <w:szCs w:val="24"/>
              </w:rPr>
            </w:pPr>
          </w:p>
        </w:tc>
        <w:tc>
          <w:tcPr>
            <w:tcW w:w="1072" w:type="dxa"/>
            <w:vAlign w:val="center"/>
          </w:tcPr>
          <w:p w14:paraId="1309626C" w14:textId="77777777" w:rsidR="00CF01DB" w:rsidRPr="005339FD" w:rsidRDefault="00CF01DB" w:rsidP="000C51BC">
            <w:pPr>
              <w:jc w:val="center"/>
              <w:rPr>
                <w:sz w:val="24"/>
                <w:szCs w:val="24"/>
              </w:rPr>
            </w:pPr>
          </w:p>
        </w:tc>
        <w:tc>
          <w:tcPr>
            <w:tcW w:w="1180" w:type="dxa"/>
            <w:vAlign w:val="center"/>
          </w:tcPr>
          <w:p w14:paraId="6A118553" w14:textId="77777777" w:rsidR="00CF01DB" w:rsidRPr="005339FD" w:rsidRDefault="00CF01DB" w:rsidP="000C51BC">
            <w:pPr>
              <w:jc w:val="center"/>
              <w:rPr>
                <w:sz w:val="24"/>
                <w:szCs w:val="24"/>
              </w:rPr>
            </w:pPr>
          </w:p>
        </w:tc>
      </w:tr>
      <w:tr w:rsidR="00CF01DB" w:rsidRPr="005339FD" w14:paraId="39512F31" w14:textId="77777777" w:rsidTr="000C51BC">
        <w:trPr>
          <w:trHeight w:val="273"/>
        </w:trPr>
        <w:tc>
          <w:tcPr>
            <w:tcW w:w="2978" w:type="dxa"/>
          </w:tcPr>
          <w:p w14:paraId="2A0D6733" w14:textId="77777777" w:rsidR="00CF01DB" w:rsidRPr="005339FD" w:rsidRDefault="00CF01DB" w:rsidP="007309DD">
            <w:pPr>
              <w:rPr>
                <w:sz w:val="24"/>
                <w:szCs w:val="24"/>
              </w:rPr>
            </w:pPr>
            <w:r w:rsidRPr="005339FD">
              <w:rPr>
                <w:sz w:val="24"/>
                <w:szCs w:val="24"/>
              </w:rPr>
              <w:t>Кір, паротит, краснуха</w:t>
            </w:r>
          </w:p>
        </w:tc>
        <w:tc>
          <w:tcPr>
            <w:tcW w:w="407" w:type="dxa"/>
            <w:vAlign w:val="center"/>
          </w:tcPr>
          <w:p w14:paraId="5F3CE279" w14:textId="77777777" w:rsidR="00CF01DB" w:rsidRPr="005339FD" w:rsidRDefault="00CF01DB" w:rsidP="000C51BC">
            <w:pPr>
              <w:jc w:val="center"/>
              <w:rPr>
                <w:sz w:val="24"/>
                <w:szCs w:val="24"/>
              </w:rPr>
            </w:pPr>
          </w:p>
        </w:tc>
        <w:tc>
          <w:tcPr>
            <w:tcW w:w="982" w:type="dxa"/>
            <w:vAlign w:val="center"/>
          </w:tcPr>
          <w:p w14:paraId="3DC918B8" w14:textId="77777777" w:rsidR="00CF01DB" w:rsidRPr="005339FD" w:rsidRDefault="00CF01DB" w:rsidP="000C51BC">
            <w:pPr>
              <w:jc w:val="center"/>
              <w:rPr>
                <w:sz w:val="24"/>
                <w:szCs w:val="24"/>
              </w:rPr>
            </w:pPr>
            <w:r w:rsidRPr="005339FD">
              <w:rPr>
                <w:sz w:val="24"/>
                <w:szCs w:val="24"/>
              </w:rPr>
              <w:t>200</w:t>
            </w:r>
          </w:p>
        </w:tc>
        <w:tc>
          <w:tcPr>
            <w:tcW w:w="1160" w:type="dxa"/>
            <w:vAlign w:val="center"/>
          </w:tcPr>
          <w:p w14:paraId="66C61FBC" w14:textId="77777777" w:rsidR="00CF01DB" w:rsidRPr="005339FD" w:rsidRDefault="00CF01DB" w:rsidP="000C51BC">
            <w:pPr>
              <w:jc w:val="center"/>
              <w:rPr>
                <w:sz w:val="24"/>
                <w:szCs w:val="24"/>
              </w:rPr>
            </w:pPr>
          </w:p>
        </w:tc>
        <w:tc>
          <w:tcPr>
            <w:tcW w:w="1072" w:type="dxa"/>
            <w:vAlign w:val="center"/>
          </w:tcPr>
          <w:p w14:paraId="59BC67C8" w14:textId="77777777" w:rsidR="00CF01DB" w:rsidRPr="005339FD" w:rsidRDefault="00CF01DB" w:rsidP="000C51BC">
            <w:pPr>
              <w:jc w:val="center"/>
              <w:rPr>
                <w:sz w:val="24"/>
                <w:szCs w:val="24"/>
              </w:rPr>
            </w:pPr>
            <w:r w:rsidRPr="005339FD">
              <w:rPr>
                <w:sz w:val="24"/>
                <w:szCs w:val="24"/>
              </w:rPr>
              <w:t>100</w:t>
            </w:r>
          </w:p>
        </w:tc>
        <w:tc>
          <w:tcPr>
            <w:tcW w:w="1072" w:type="dxa"/>
            <w:vAlign w:val="center"/>
          </w:tcPr>
          <w:p w14:paraId="2BE6407E" w14:textId="77777777" w:rsidR="00CF01DB" w:rsidRPr="005339FD" w:rsidRDefault="00CF01DB" w:rsidP="000C51BC">
            <w:pPr>
              <w:jc w:val="center"/>
              <w:rPr>
                <w:sz w:val="24"/>
                <w:szCs w:val="24"/>
              </w:rPr>
            </w:pPr>
          </w:p>
        </w:tc>
        <w:tc>
          <w:tcPr>
            <w:tcW w:w="1072" w:type="dxa"/>
            <w:vAlign w:val="center"/>
          </w:tcPr>
          <w:p w14:paraId="3B44FDA3" w14:textId="77777777" w:rsidR="00CF01DB" w:rsidRPr="005339FD" w:rsidRDefault="00CF01DB" w:rsidP="000C51BC">
            <w:pPr>
              <w:jc w:val="center"/>
              <w:rPr>
                <w:sz w:val="24"/>
                <w:szCs w:val="24"/>
              </w:rPr>
            </w:pPr>
          </w:p>
        </w:tc>
        <w:tc>
          <w:tcPr>
            <w:tcW w:w="1180" w:type="dxa"/>
            <w:vAlign w:val="center"/>
          </w:tcPr>
          <w:p w14:paraId="60C32437" w14:textId="77777777" w:rsidR="00CF01DB" w:rsidRPr="005339FD" w:rsidRDefault="00CF01DB" w:rsidP="000C51BC">
            <w:pPr>
              <w:jc w:val="center"/>
              <w:rPr>
                <w:sz w:val="24"/>
                <w:szCs w:val="24"/>
              </w:rPr>
            </w:pPr>
          </w:p>
        </w:tc>
      </w:tr>
    </w:tbl>
    <w:p w14:paraId="697F3FF9" w14:textId="313AF9F3" w:rsidR="00CF01DB" w:rsidRDefault="00CF01DB" w:rsidP="00E3058A">
      <w:pPr>
        <w:pStyle w:val="a5"/>
        <w:spacing w:before="240" w:line="259" w:lineRule="auto"/>
        <w:jc w:val="center"/>
        <w:rPr>
          <w:b/>
          <w:bCs/>
          <w:sz w:val="24"/>
          <w:szCs w:val="24"/>
        </w:rPr>
      </w:pPr>
      <w:r w:rsidRPr="005339FD">
        <w:rPr>
          <w:b/>
          <w:bCs/>
          <w:sz w:val="24"/>
          <w:szCs w:val="24"/>
        </w:rPr>
        <w:t>Добрянський старостинський округ: с. Добряни, с. Милятин, с. Бар, с. Пімогилки</w:t>
      </w:r>
    </w:p>
    <w:p w14:paraId="3CD92960" w14:textId="0E026E80" w:rsidR="0082439E" w:rsidRPr="0082439E" w:rsidRDefault="0082439E" w:rsidP="007448A8">
      <w:pPr>
        <w:ind w:left="-284"/>
        <w:jc w:val="right"/>
        <w:rPr>
          <w:b/>
          <w:sz w:val="24"/>
          <w:szCs w:val="24"/>
        </w:rPr>
      </w:pPr>
      <w:r w:rsidRPr="00A71A64">
        <w:rPr>
          <w:bCs/>
        </w:rPr>
        <w:t>Табл.</w:t>
      </w:r>
      <w:r>
        <w:rPr>
          <w:bCs/>
        </w:rPr>
        <w:t>5.17.</w:t>
      </w:r>
    </w:p>
    <w:tbl>
      <w:tblPr>
        <w:tblStyle w:val="a4"/>
        <w:tblW w:w="9923" w:type="dxa"/>
        <w:tblInd w:w="-289" w:type="dxa"/>
        <w:tblLook w:val="04A0" w:firstRow="1" w:lastRow="0" w:firstColumn="1" w:lastColumn="0" w:noHBand="0" w:noVBand="1"/>
      </w:tblPr>
      <w:tblGrid>
        <w:gridCol w:w="2836"/>
        <w:gridCol w:w="763"/>
        <w:gridCol w:w="912"/>
        <w:gridCol w:w="1148"/>
        <w:gridCol w:w="1028"/>
        <w:gridCol w:w="1028"/>
        <w:gridCol w:w="1028"/>
        <w:gridCol w:w="1180"/>
      </w:tblGrid>
      <w:tr w:rsidR="00CF01DB" w:rsidRPr="005339FD" w14:paraId="0D139BAC" w14:textId="77777777" w:rsidTr="00B743BF">
        <w:trPr>
          <w:trHeight w:val="273"/>
        </w:trPr>
        <w:tc>
          <w:tcPr>
            <w:tcW w:w="3119" w:type="dxa"/>
          </w:tcPr>
          <w:p w14:paraId="51C62E90" w14:textId="77777777" w:rsidR="00CF01DB" w:rsidRPr="005339FD" w:rsidRDefault="00CF01DB" w:rsidP="007309DD">
            <w:pPr>
              <w:rPr>
                <w:b/>
                <w:bCs/>
                <w:sz w:val="24"/>
                <w:szCs w:val="24"/>
              </w:rPr>
            </w:pPr>
            <w:r w:rsidRPr="005339FD">
              <w:rPr>
                <w:b/>
                <w:bCs/>
                <w:sz w:val="24"/>
                <w:szCs w:val="24"/>
              </w:rPr>
              <w:t>Інфекційні хвороби</w:t>
            </w:r>
          </w:p>
        </w:tc>
        <w:tc>
          <w:tcPr>
            <w:tcW w:w="266" w:type="dxa"/>
          </w:tcPr>
          <w:p w14:paraId="3AF534DC" w14:textId="77777777" w:rsidR="00CF01DB" w:rsidRPr="005339FD" w:rsidRDefault="00CF01DB" w:rsidP="007309DD">
            <w:pPr>
              <w:rPr>
                <w:b/>
                <w:bCs/>
                <w:sz w:val="24"/>
                <w:szCs w:val="24"/>
              </w:rPr>
            </w:pPr>
            <w:r w:rsidRPr="005339FD">
              <w:rPr>
                <w:b/>
                <w:bCs/>
                <w:sz w:val="24"/>
                <w:szCs w:val="24"/>
              </w:rPr>
              <w:t>до 1 року</w:t>
            </w:r>
          </w:p>
        </w:tc>
        <w:tc>
          <w:tcPr>
            <w:tcW w:w="982" w:type="dxa"/>
          </w:tcPr>
          <w:p w14:paraId="6BF9C0FF" w14:textId="77777777" w:rsidR="00CF01DB" w:rsidRPr="005339FD" w:rsidRDefault="00CF01DB" w:rsidP="007309DD">
            <w:pPr>
              <w:rPr>
                <w:b/>
                <w:bCs/>
                <w:sz w:val="24"/>
                <w:szCs w:val="24"/>
              </w:rPr>
            </w:pPr>
            <w:r w:rsidRPr="005339FD">
              <w:rPr>
                <w:b/>
                <w:bCs/>
                <w:sz w:val="24"/>
                <w:szCs w:val="24"/>
              </w:rPr>
              <w:t>1 рік</w:t>
            </w:r>
          </w:p>
        </w:tc>
        <w:tc>
          <w:tcPr>
            <w:tcW w:w="1160" w:type="dxa"/>
          </w:tcPr>
          <w:p w14:paraId="676DF81C" w14:textId="77777777" w:rsidR="00CF01DB" w:rsidRPr="005339FD" w:rsidRDefault="00CF01DB" w:rsidP="007309DD">
            <w:pPr>
              <w:rPr>
                <w:b/>
                <w:bCs/>
                <w:sz w:val="24"/>
                <w:szCs w:val="24"/>
              </w:rPr>
            </w:pPr>
            <w:r w:rsidRPr="005339FD">
              <w:rPr>
                <w:b/>
                <w:bCs/>
                <w:sz w:val="24"/>
                <w:szCs w:val="24"/>
              </w:rPr>
              <w:t>18 місяців</w:t>
            </w:r>
          </w:p>
        </w:tc>
        <w:tc>
          <w:tcPr>
            <w:tcW w:w="1072" w:type="dxa"/>
          </w:tcPr>
          <w:p w14:paraId="00D44595" w14:textId="77777777" w:rsidR="00CF01DB" w:rsidRPr="005339FD" w:rsidRDefault="00CF01DB" w:rsidP="007309DD">
            <w:pPr>
              <w:rPr>
                <w:b/>
                <w:bCs/>
                <w:sz w:val="24"/>
                <w:szCs w:val="24"/>
              </w:rPr>
            </w:pPr>
            <w:r w:rsidRPr="005339FD">
              <w:rPr>
                <w:b/>
                <w:bCs/>
                <w:sz w:val="24"/>
                <w:szCs w:val="24"/>
              </w:rPr>
              <w:t>6 років</w:t>
            </w:r>
          </w:p>
        </w:tc>
        <w:tc>
          <w:tcPr>
            <w:tcW w:w="1072" w:type="dxa"/>
          </w:tcPr>
          <w:p w14:paraId="6A7E1ED2" w14:textId="77777777" w:rsidR="00CF01DB" w:rsidRPr="005339FD" w:rsidRDefault="00CF01DB" w:rsidP="007309DD">
            <w:pPr>
              <w:rPr>
                <w:b/>
                <w:bCs/>
                <w:sz w:val="24"/>
                <w:szCs w:val="24"/>
              </w:rPr>
            </w:pPr>
            <w:r w:rsidRPr="005339FD">
              <w:rPr>
                <w:b/>
                <w:bCs/>
                <w:sz w:val="24"/>
                <w:szCs w:val="24"/>
              </w:rPr>
              <w:t>14 років</w:t>
            </w:r>
          </w:p>
        </w:tc>
        <w:tc>
          <w:tcPr>
            <w:tcW w:w="1072" w:type="dxa"/>
          </w:tcPr>
          <w:p w14:paraId="03715940" w14:textId="77777777" w:rsidR="00CF01DB" w:rsidRPr="005339FD" w:rsidRDefault="00CF01DB" w:rsidP="007309DD">
            <w:pPr>
              <w:rPr>
                <w:b/>
                <w:bCs/>
                <w:sz w:val="24"/>
                <w:szCs w:val="24"/>
              </w:rPr>
            </w:pPr>
            <w:r w:rsidRPr="005339FD">
              <w:rPr>
                <w:b/>
                <w:bCs/>
                <w:sz w:val="24"/>
                <w:szCs w:val="24"/>
              </w:rPr>
              <w:t>16 років</w:t>
            </w:r>
          </w:p>
        </w:tc>
        <w:tc>
          <w:tcPr>
            <w:tcW w:w="1180" w:type="dxa"/>
          </w:tcPr>
          <w:p w14:paraId="2E79ADF7"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43AF6B4B" w14:textId="77777777" w:rsidTr="000C51BC">
        <w:trPr>
          <w:trHeight w:val="273"/>
        </w:trPr>
        <w:tc>
          <w:tcPr>
            <w:tcW w:w="3119" w:type="dxa"/>
          </w:tcPr>
          <w:p w14:paraId="4447DF24" w14:textId="77777777" w:rsidR="00CF01DB" w:rsidRPr="005339FD" w:rsidRDefault="00CF01DB" w:rsidP="007309DD">
            <w:pPr>
              <w:rPr>
                <w:sz w:val="24"/>
                <w:szCs w:val="24"/>
              </w:rPr>
            </w:pPr>
            <w:r w:rsidRPr="005339FD">
              <w:rPr>
                <w:sz w:val="24"/>
                <w:szCs w:val="24"/>
              </w:rPr>
              <w:t>Теберкульоз</w:t>
            </w:r>
          </w:p>
        </w:tc>
        <w:tc>
          <w:tcPr>
            <w:tcW w:w="266" w:type="dxa"/>
            <w:vAlign w:val="center"/>
          </w:tcPr>
          <w:p w14:paraId="144830C3" w14:textId="77777777" w:rsidR="00CF01DB" w:rsidRPr="005339FD" w:rsidRDefault="00CF01DB" w:rsidP="000C51BC">
            <w:pPr>
              <w:jc w:val="center"/>
              <w:rPr>
                <w:sz w:val="24"/>
                <w:szCs w:val="24"/>
              </w:rPr>
            </w:pPr>
          </w:p>
        </w:tc>
        <w:tc>
          <w:tcPr>
            <w:tcW w:w="982" w:type="dxa"/>
            <w:vAlign w:val="center"/>
          </w:tcPr>
          <w:p w14:paraId="308363A9" w14:textId="77777777" w:rsidR="00CF01DB" w:rsidRPr="005339FD" w:rsidRDefault="00CF01DB" w:rsidP="000C51BC">
            <w:pPr>
              <w:jc w:val="center"/>
              <w:rPr>
                <w:sz w:val="24"/>
                <w:szCs w:val="24"/>
              </w:rPr>
            </w:pPr>
            <w:r w:rsidRPr="005339FD">
              <w:rPr>
                <w:sz w:val="24"/>
                <w:szCs w:val="24"/>
              </w:rPr>
              <w:t>80</w:t>
            </w:r>
          </w:p>
        </w:tc>
        <w:tc>
          <w:tcPr>
            <w:tcW w:w="1160" w:type="dxa"/>
            <w:vAlign w:val="center"/>
          </w:tcPr>
          <w:p w14:paraId="3B93146D" w14:textId="77777777" w:rsidR="00CF01DB" w:rsidRPr="005339FD" w:rsidRDefault="00CF01DB" w:rsidP="000C51BC">
            <w:pPr>
              <w:jc w:val="center"/>
              <w:rPr>
                <w:sz w:val="24"/>
                <w:szCs w:val="24"/>
              </w:rPr>
            </w:pPr>
          </w:p>
        </w:tc>
        <w:tc>
          <w:tcPr>
            <w:tcW w:w="1072" w:type="dxa"/>
            <w:vAlign w:val="center"/>
          </w:tcPr>
          <w:p w14:paraId="14835EC2" w14:textId="77777777" w:rsidR="00CF01DB" w:rsidRPr="005339FD" w:rsidRDefault="00CF01DB" w:rsidP="000C51BC">
            <w:pPr>
              <w:jc w:val="center"/>
              <w:rPr>
                <w:sz w:val="24"/>
                <w:szCs w:val="24"/>
              </w:rPr>
            </w:pPr>
          </w:p>
        </w:tc>
        <w:tc>
          <w:tcPr>
            <w:tcW w:w="1072" w:type="dxa"/>
            <w:vAlign w:val="center"/>
          </w:tcPr>
          <w:p w14:paraId="0ED7050E" w14:textId="77777777" w:rsidR="00CF01DB" w:rsidRPr="005339FD" w:rsidRDefault="00CF01DB" w:rsidP="000C51BC">
            <w:pPr>
              <w:jc w:val="center"/>
              <w:rPr>
                <w:sz w:val="24"/>
                <w:szCs w:val="24"/>
              </w:rPr>
            </w:pPr>
          </w:p>
        </w:tc>
        <w:tc>
          <w:tcPr>
            <w:tcW w:w="1072" w:type="dxa"/>
            <w:vAlign w:val="center"/>
          </w:tcPr>
          <w:p w14:paraId="69E9B5FC" w14:textId="77777777" w:rsidR="00CF01DB" w:rsidRPr="005339FD" w:rsidRDefault="00CF01DB" w:rsidP="000C51BC">
            <w:pPr>
              <w:jc w:val="center"/>
              <w:rPr>
                <w:sz w:val="24"/>
                <w:szCs w:val="24"/>
              </w:rPr>
            </w:pPr>
          </w:p>
        </w:tc>
        <w:tc>
          <w:tcPr>
            <w:tcW w:w="1180" w:type="dxa"/>
            <w:vAlign w:val="center"/>
          </w:tcPr>
          <w:p w14:paraId="45F784D3" w14:textId="77777777" w:rsidR="00CF01DB" w:rsidRPr="005339FD" w:rsidRDefault="00CF01DB" w:rsidP="000C51BC">
            <w:pPr>
              <w:jc w:val="center"/>
              <w:rPr>
                <w:sz w:val="24"/>
                <w:szCs w:val="24"/>
              </w:rPr>
            </w:pPr>
          </w:p>
        </w:tc>
      </w:tr>
      <w:tr w:rsidR="00CF01DB" w:rsidRPr="005339FD" w14:paraId="317F0E0D" w14:textId="77777777" w:rsidTr="000C51BC">
        <w:trPr>
          <w:trHeight w:val="286"/>
        </w:trPr>
        <w:tc>
          <w:tcPr>
            <w:tcW w:w="3119" w:type="dxa"/>
          </w:tcPr>
          <w:p w14:paraId="3BB3F184" w14:textId="77777777" w:rsidR="00CF01DB" w:rsidRPr="005339FD" w:rsidRDefault="00CF01DB" w:rsidP="007309DD">
            <w:pPr>
              <w:rPr>
                <w:sz w:val="24"/>
                <w:szCs w:val="24"/>
              </w:rPr>
            </w:pPr>
            <w:r w:rsidRPr="005339FD">
              <w:rPr>
                <w:sz w:val="24"/>
                <w:szCs w:val="24"/>
              </w:rPr>
              <w:t>Гепатит В</w:t>
            </w:r>
          </w:p>
        </w:tc>
        <w:tc>
          <w:tcPr>
            <w:tcW w:w="266" w:type="dxa"/>
            <w:vAlign w:val="center"/>
          </w:tcPr>
          <w:p w14:paraId="0145238F" w14:textId="77777777" w:rsidR="00CF01DB" w:rsidRPr="005339FD" w:rsidRDefault="00CF01DB" w:rsidP="000C51BC">
            <w:pPr>
              <w:jc w:val="center"/>
              <w:rPr>
                <w:sz w:val="24"/>
                <w:szCs w:val="24"/>
              </w:rPr>
            </w:pPr>
            <w:r w:rsidRPr="005339FD">
              <w:rPr>
                <w:sz w:val="24"/>
                <w:szCs w:val="24"/>
              </w:rPr>
              <w:t>100</w:t>
            </w:r>
          </w:p>
        </w:tc>
        <w:tc>
          <w:tcPr>
            <w:tcW w:w="982" w:type="dxa"/>
            <w:vAlign w:val="center"/>
          </w:tcPr>
          <w:p w14:paraId="5471C6D1" w14:textId="77777777" w:rsidR="00CF01DB" w:rsidRPr="005339FD" w:rsidRDefault="00CF01DB" w:rsidP="000C51BC">
            <w:pPr>
              <w:jc w:val="center"/>
              <w:rPr>
                <w:sz w:val="24"/>
                <w:szCs w:val="24"/>
              </w:rPr>
            </w:pPr>
            <w:r w:rsidRPr="005339FD">
              <w:rPr>
                <w:sz w:val="24"/>
                <w:szCs w:val="24"/>
              </w:rPr>
              <w:t>150</w:t>
            </w:r>
          </w:p>
        </w:tc>
        <w:tc>
          <w:tcPr>
            <w:tcW w:w="1160" w:type="dxa"/>
            <w:vAlign w:val="center"/>
          </w:tcPr>
          <w:p w14:paraId="2BE51DAA" w14:textId="77777777" w:rsidR="00CF01DB" w:rsidRPr="005339FD" w:rsidRDefault="00CF01DB" w:rsidP="000C51BC">
            <w:pPr>
              <w:jc w:val="center"/>
              <w:rPr>
                <w:sz w:val="24"/>
                <w:szCs w:val="24"/>
              </w:rPr>
            </w:pPr>
          </w:p>
        </w:tc>
        <w:tc>
          <w:tcPr>
            <w:tcW w:w="1072" w:type="dxa"/>
            <w:vAlign w:val="center"/>
          </w:tcPr>
          <w:p w14:paraId="0FAFCA9E" w14:textId="77777777" w:rsidR="00CF01DB" w:rsidRPr="005339FD" w:rsidRDefault="00CF01DB" w:rsidP="000C51BC">
            <w:pPr>
              <w:jc w:val="center"/>
              <w:rPr>
                <w:sz w:val="24"/>
                <w:szCs w:val="24"/>
              </w:rPr>
            </w:pPr>
          </w:p>
        </w:tc>
        <w:tc>
          <w:tcPr>
            <w:tcW w:w="1072" w:type="dxa"/>
            <w:vAlign w:val="center"/>
          </w:tcPr>
          <w:p w14:paraId="65FCCA4A" w14:textId="77777777" w:rsidR="00CF01DB" w:rsidRPr="005339FD" w:rsidRDefault="00CF01DB" w:rsidP="000C51BC">
            <w:pPr>
              <w:jc w:val="center"/>
              <w:rPr>
                <w:sz w:val="24"/>
                <w:szCs w:val="24"/>
              </w:rPr>
            </w:pPr>
          </w:p>
        </w:tc>
        <w:tc>
          <w:tcPr>
            <w:tcW w:w="1072" w:type="dxa"/>
            <w:vAlign w:val="center"/>
          </w:tcPr>
          <w:p w14:paraId="2DE9703F" w14:textId="77777777" w:rsidR="00CF01DB" w:rsidRPr="005339FD" w:rsidRDefault="00CF01DB" w:rsidP="000C51BC">
            <w:pPr>
              <w:jc w:val="center"/>
              <w:rPr>
                <w:sz w:val="24"/>
                <w:szCs w:val="24"/>
              </w:rPr>
            </w:pPr>
          </w:p>
        </w:tc>
        <w:tc>
          <w:tcPr>
            <w:tcW w:w="1180" w:type="dxa"/>
            <w:vAlign w:val="center"/>
          </w:tcPr>
          <w:p w14:paraId="6F83E1EC" w14:textId="77777777" w:rsidR="00CF01DB" w:rsidRPr="005339FD" w:rsidRDefault="00CF01DB" w:rsidP="000C51BC">
            <w:pPr>
              <w:jc w:val="center"/>
              <w:rPr>
                <w:sz w:val="24"/>
                <w:szCs w:val="24"/>
              </w:rPr>
            </w:pPr>
          </w:p>
        </w:tc>
      </w:tr>
      <w:tr w:rsidR="00CF01DB" w:rsidRPr="005339FD" w14:paraId="4252808A" w14:textId="77777777" w:rsidTr="000C51BC">
        <w:trPr>
          <w:trHeight w:val="273"/>
        </w:trPr>
        <w:tc>
          <w:tcPr>
            <w:tcW w:w="3119" w:type="dxa"/>
          </w:tcPr>
          <w:p w14:paraId="724AD12D" w14:textId="77777777" w:rsidR="00CF01DB" w:rsidRPr="005339FD" w:rsidRDefault="00CF01DB" w:rsidP="007309DD">
            <w:pPr>
              <w:rPr>
                <w:sz w:val="24"/>
                <w:szCs w:val="24"/>
              </w:rPr>
            </w:pPr>
            <w:r w:rsidRPr="005339FD">
              <w:rPr>
                <w:sz w:val="24"/>
                <w:szCs w:val="24"/>
              </w:rPr>
              <w:t>Дифтерія, правець,</w:t>
            </w:r>
          </w:p>
          <w:p w14:paraId="3B479DFD" w14:textId="77777777" w:rsidR="00CF01DB" w:rsidRPr="005339FD" w:rsidRDefault="00CF01DB" w:rsidP="007309DD">
            <w:pPr>
              <w:rPr>
                <w:sz w:val="24"/>
                <w:szCs w:val="24"/>
              </w:rPr>
            </w:pPr>
            <w:r w:rsidRPr="005339FD">
              <w:rPr>
                <w:sz w:val="24"/>
                <w:szCs w:val="24"/>
              </w:rPr>
              <w:t>кашлюк</w:t>
            </w:r>
          </w:p>
        </w:tc>
        <w:tc>
          <w:tcPr>
            <w:tcW w:w="266" w:type="dxa"/>
            <w:vAlign w:val="center"/>
          </w:tcPr>
          <w:p w14:paraId="4584C974" w14:textId="77777777" w:rsidR="00CF01DB" w:rsidRPr="005339FD" w:rsidRDefault="00CF01DB" w:rsidP="000C51BC">
            <w:pPr>
              <w:jc w:val="center"/>
              <w:rPr>
                <w:sz w:val="24"/>
                <w:szCs w:val="24"/>
              </w:rPr>
            </w:pPr>
            <w:r w:rsidRPr="005339FD">
              <w:rPr>
                <w:sz w:val="24"/>
                <w:szCs w:val="24"/>
              </w:rPr>
              <w:t>100</w:t>
            </w:r>
          </w:p>
        </w:tc>
        <w:tc>
          <w:tcPr>
            <w:tcW w:w="982" w:type="dxa"/>
            <w:vAlign w:val="center"/>
          </w:tcPr>
          <w:p w14:paraId="1231391E" w14:textId="77777777" w:rsidR="00CF01DB" w:rsidRPr="005339FD" w:rsidRDefault="00CF01DB" w:rsidP="000C51BC">
            <w:pPr>
              <w:jc w:val="center"/>
              <w:rPr>
                <w:sz w:val="24"/>
                <w:szCs w:val="24"/>
              </w:rPr>
            </w:pPr>
          </w:p>
        </w:tc>
        <w:tc>
          <w:tcPr>
            <w:tcW w:w="1160" w:type="dxa"/>
            <w:vAlign w:val="center"/>
          </w:tcPr>
          <w:p w14:paraId="0568DC70" w14:textId="77777777" w:rsidR="00CF01DB" w:rsidRPr="005339FD" w:rsidRDefault="00CF01DB" w:rsidP="000C51BC">
            <w:pPr>
              <w:jc w:val="center"/>
              <w:rPr>
                <w:sz w:val="24"/>
                <w:szCs w:val="24"/>
              </w:rPr>
            </w:pPr>
            <w:r w:rsidRPr="005339FD">
              <w:rPr>
                <w:sz w:val="24"/>
                <w:szCs w:val="24"/>
              </w:rPr>
              <w:t>233,3</w:t>
            </w:r>
          </w:p>
        </w:tc>
        <w:tc>
          <w:tcPr>
            <w:tcW w:w="1072" w:type="dxa"/>
            <w:vAlign w:val="center"/>
          </w:tcPr>
          <w:p w14:paraId="22DD726E" w14:textId="77777777" w:rsidR="00CF01DB" w:rsidRPr="005339FD" w:rsidRDefault="00CF01DB" w:rsidP="000C51BC">
            <w:pPr>
              <w:jc w:val="center"/>
              <w:rPr>
                <w:sz w:val="24"/>
                <w:szCs w:val="24"/>
              </w:rPr>
            </w:pPr>
            <w:r w:rsidRPr="005339FD">
              <w:rPr>
                <w:sz w:val="24"/>
                <w:szCs w:val="24"/>
              </w:rPr>
              <w:t>111,1</w:t>
            </w:r>
          </w:p>
        </w:tc>
        <w:tc>
          <w:tcPr>
            <w:tcW w:w="1072" w:type="dxa"/>
            <w:vAlign w:val="center"/>
          </w:tcPr>
          <w:p w14:paraId="247BB337" w14:textId="77777777" w:rsidR="00CF01DB" w:rsidRPr="005339FD" w:rsidRDefault="00CF01DB" w:rsidP="000C51BC">
            <w:pPr>
              <w:jc w:val="center"/>
              <w:rPr>
                <w:sz w:val="24"/>
                <w:szCs w:val="24"/>
              </w:rPr>
            </w:pPr>
          </w:p>
        </w:tc>
        <w:tc>
          <w:tcPr>
            <w:tcW w:w="1072" w:type="dxa"/>
            <w:vAlign w:val="center"/>
          </w:tcPr>
          <w:p w14:paraId="389702DF" w14:textId="77777777" w:rsidR="00CF01DB" w:rsidRPr="005339FD" w:rsidRDefault="00CF01DB" w:rsidP="000C51BC">
            <w:pPr>
              <w:jc w:val="center"/>
              <w:rPr>
                <w:sz w:val="24"/>
                <w:szCs w:val="24"/>
              </w:rPr>
            </w:pPr>
            <w:r w:rsidRPr="005339FD">
              <w:rPr>
                <w:sz w:val="24"/>
                <w:szCs w:val="24"/>
              </w:rPr>
              <w:t>90,9</w:t>
            </w:r>
          </w:p>
        </w:tc>
        <w:tc>
          <w:tcPr>
            <w:tcW w:w="1180" w:type="dxa"/>
            <w:vAlign w:val="center"/>
          </w:tcPr>
          <w:p w14:paraId="14560034" w14:textId="77777777" w:rsidR="00CF01DB" w:rsidRPr="005339FD" w:rsidRDefault="00CF01DB" w:rsidP="000C51BC">
            <w:pPr>
              <w:jc w:val="center"/>
              <w:rPr>
                <w:sz w:val="24"/>
                <w:szCs w:val="24"/>
              </w:rPr>
            </w:pPr>
            <w:r w:rsidRPr="005339FD">
              <w:rPr>
                <w:sz w:val="24"/>
                <w:szCs w:val="24"/>
              </w:rPr>
              <w:t>96,0</w:t>
            </w:r>
          </w:p>
        </w:tc>
      </w:tr>
      <w:tr w:rsidR="00CF01DB" w:rsidRPr="005339FD" w14:paraId="1BA643CC" w14:textId="77777777" w:rsidTr="000C51BC">
        <w:trPr>
          <w:trHeight w:val="273"/>
        </w:trPr>
        <w:tc>
          <w:tcPr>
            <w:tcW w:w="3119" w:type="dxa"/>
          </w:tcPr>
          <w:p w14:paraId="721A0A11" w14:textId="77777777" w:rsidR="00CF01DB" w:rsidRPr="005339FD" w:rsidRDefault="00CF01DB" w:rsidP="007309DD">
            <w:pPr>
              <w:rPr>
                <w:sz w:val="24"/>
                <w:szCs w:val="24"/>
              </w:rPr>
            </w:pPr>
            <w:r w:rsidRPr="005339FD">
              <w:rPr>
                <w:sz w:val="24"/>
                <w:szCs w:val="24"/>
              </w:rPr>
              <w:t>Поліомієліт</w:t>
            </w:r>
          </w:p>
        </w:tc>
        <w:tc>
          <w:tcPr>
            <w:tcW w:w="266" w:type="dxa"/>
            <w:vAlign w:val="center"/>
          </w:tcPr>
          <w:p w14:paraId="6C012981" w14:textId="77777777" w:rsidR="00CF01DB" w:rsidRPr="005339FD" w:rsidRDefault="00CF01DB" w:rsidP="000C51BC">
            <w:pPr>
              <w:jc w:val="center"/>
              <w:rPr>
                <w:sz w:val="24"/>
                <w:szCs w:val="24"/>
              </w:rPr>
            </w:pPr>
            <w:r w:rsidRPr="005339FD">
              <w:rPr>
                <w:sz w:val="24"/>
                <w:szCs w:val="24"/>
              </w:rPr>
              <w:t>100</w:t>
            </w:r>
          </w:p>
        </w:tc>
        <w:tc>
          <w:tcPr>
            <w:tcW w:w="982" w:type="dxa"/>
            <w:vAlign w:val="center"/>
          </w:tcPr>
          <w:p w14:paraId="03A23978" w14:textId="77777777" w:rsidR="00CF01DB" w:rsidRPr="005339FD" w:rsidRDefault="00CF01DB" w:rsidP="000C51BC">
            <w:pPr>
              <w:jc w:val="center"/>
              <w:rPr>
                <w:sz w:val="24"/>
                <w:szCs w:val="24"/>
              </w:rPr>
            </w:pPr>
          </w:p>
        </w:tc>
        <w:tc>
          <w:tcPr>
            <w:tcW w:w="1160" w:type="dxa"/>
            <w:vAlign w:val="center"/>
          </w:tcPr>
          <w:p w14:paraId="018370F6" w14:textId="77777777" w:rsidR="00CF01DB" w:rsidRPr="005339FD" w:rsidRDefault="00CF01DB" w:rsidP="000C51BC">
            <w:pPr>
              <w:jc w:val="center"/>
              <w:rPr>
                <w:sz w:val="24"/>
                <w:szCs w:val="24"/>
              </w:rPr>
            </w:pPr>
            <w:r w:rsidRPr="005339FD">
              <w:rPr>
                <w:sz w:val="24"/>
                <w:szCs w:val="24"/>
              </w:rPr>
              <w:t>166,7</w:t>
            </w:r>
          </w:p>
        </w:tc>
        <w:tc>
          <w:tcPr>
            <w:tcW w:w="1072" w:type="dxa"/>
            <w:vAlign w:val="center"/>
          </w:tcPr>
          <w:p w14:paraId="2A9141F8" w14:textId="77777777" w:rsidR="00CF01DB" w:rsidRPr="005339FD" w:rsidRDefault="00CF01DB" w:rsidP="000C51BC">
            <w:pPr>
              <w:jc w:val="center"/>
              <w:rPr>
                <w:sz w:val="24"/>
                <w:szCs w:val="24"/>
              </w:rPr>
            </w:pPr>
            <w:r w:rsidRPr="005339FD">
              <w:rPr>
                <w:sz w:val="24"/>
                <w:szCs w:val="24"/>
              </w:rPr>
              <w:t>111,1</w:t>
            </w:r>
          </w:p>
        </w:tc>
        <w:tc>
          <w:tcPr>
            <w:tcW w:w="1072" w:type="dxa"/>
            <w:vAlign w:val="center"/>
          </w:tcPr>
          <w:p w14:paraId="219C8E34" w14:textId="77777777" w:rsidR="00CF01DB" w:rsidRPr="005339FD" w:rsidRDefault="00CF01DB" w:rsidP="000C51BC">
            <w:pPr>
              <w:jc w:val="center"/>
              <w:rPr>
                <w:sz w:val="24"/>
                <w:szCs w:val="24"/>
              </w:rPr>
            </w:pPr>
            <w:r w:rsidRPr="005339FD">
              <w:rPr>
                <w:sz w:val="24"/>
                <w:szCs w:val="24"/>
              </w:rPr>
              <w:t>120</w:t>
            </w:r>
          </w:p>
        </w:tc>
        <w:tc>
          <w:tcPr>
            <w:tcW w:w="1072" w:type="dxa"/>
            <w:vAlign w:val="center"/>
          </w:tcPr>
          <w:p w14:paraId="0E082E55" w14:textId="77777777" w:rsidR="00CF01DB" w:rsidRPr="005339FD" w:rsidRDefault="00CF01DB" w:rsidP="000C51BC">
            <w:pPr>
              <w:jc w:val="center"/>
              <w:rPr>
                <w:sz w:val="24"/>
                <w:szCs w:val="24"/>
              </w:rPr>
            </w:pPr>
          </w:p>
        </w:tc>
        <w:tc>
          <w:tcPr>
            <w:tcW w:w="1180" w:type="dxa"/>
            <w:vAlign w:val="center"/>
          </w:tcPr>
          <w:p w14:paraId="6AE62F02" w14:textId="77777777" w:rsidR="00CF01DB" w:rsidRPr="005339FD" w:rsidRDefault="00CF01DB" w:rsidP="000C51BC">
            <w:pPr>
              <w:jc w:val="center"/>
              <w:rPr>
                <w:sz w:val="24"/>
                <w:szCs w:val="24"/>
              </w:rPr>
            </w:pPr>
          </w:p>
        </w:tc>
      </w:tr>
      <w:tr w:rsidR="00CF01DB" w:rsidRPr="005339FD" w14:paraId="3D9ED28C" w14:textId="77777777" w:rsidTr="000C51BC">
        <w:trPr>
          <w:trHeight w:val="273"/>
        </w:trPr>
        <w:tc>
          <w:tcPr>
            <w:tcW w:w="3119" w:type="dxa"/>
          </w:tcPr>
          <w:p w14:paraId="54839FBB" w14:textId="77777777" w:rsidR="00CF01DB" w:rsidRPr="005339FD" w:rsidRDefault="00CF01DB" w:rsidP="007309DD">
            <w:pPr>
              <w:rPr>
                <w:sz w:val="24"/>
                <w:szCs w:val="24"/>
              </w:rPr>
            </w:pPr>
            <w:r w:rsidRPr="005339FD">
              <w:rPr>
                <w:sz w:val="24"/>
                <w:szCs w:val="24"/>
              </w:rPr>
              <w:t>ХІБ-інфекція</w:t>
            </w:r>
          </w:p>
        </w:tc>
        <w:tc>
          <w:tcPr>
            <w:tcW w:w="266" w:type="dxa"/>
            <w:vAlign w:val="center"/>
          </w:tcPr>
          <w:p w14:paraId="5893B2BB" w14:textId="77777777" w:rsidR="00CF01DB" w:rsidRPr="005339FD" w:rsidRDefault="00CF01DB" w:rsidP="000C51BC">
            <w:pPr>
              <w:jc w:val="center"/>
              <w:rPr>
                <w:sz w:val="24"/>
                <w:szCs w:val="24"/>
              </w:rPr>
            </w:pPr>
            <w:r w:rsidRPr="005339FD">
              <w:rPr>
                <w:sz w:val="24"/>
                <w:szCs w:val="24"/>
              </w:rPr>
              <w:t>150</w:t>
            </w:r>
          </w:p>
        </w:tc>
        <w:tc>
          <w:tcPr>
            <w:tcW w:w="982" w:type="dxa"/>
            <w:vAlign w:val="center"/>
          </w:tcPr>
          <w:p w14:paraId="353C9C0E" w14:textId="77777777" w:rsidR="00CF01DB" w:rsidRPr="005339FD" w:rsidRDefault="00CF01DB" w:rsidP="000C51BC">
            <w:pPr>
              <w:jc w:val="center"/>
              <w:rPr>
                <w:sz w:val="24"/>
                <w:szCs w:val="24"/>
              </w:rPr>
            </w:pPr>
            <w:r w:rsidRPr="005339FD">
              <w:rPr>
                <w:sz w:val="24"/>
                <w:szCs w:val="24"/>
              </w:rPr>
              <w:t>100</w:t>
            </w:r>
          </w:p>
        </w:tc>
        <w:tc>
          <w:tcPr>
            <w:tcW w:w="1160" w:type="dxa"/>
            <w:vAlign w:val="center"/>
          </w:tcPr>
          <w:p w14:paraId="713BA30B" w14:textId="77777777" w:rsidR="00CF01DB" w:rsidRPr="005339FD" w:rsidRDefault="00CF01DB" w:rsidP="000C51BC">
            <w:pPr>
              <w:jc w:val="center"/>
              <w:rPr>
                <w:sz w:val="24"/>
                <w:szCs w:val="24"/>
              </w:rPr>
            </w:pPr>
          </w:p>
        </w:tc>
        <w:tc>
          <w:tcPr>
            <w:tcW w:w="1072" w:type="dxa"/>
            <w:vAlign w:val="center"/>
          </w:tcPr>
          <w:p w14:paraId="17EAD4A9" w14:textId="77777777" w:rsidR="00CF01DB" w:rsidRPr="005339FD" w:rsidRDefault="00CF01DB" w:rsidP="000C51BC">
            <w:pPr>
              <w:jc w:val="center"/>
              <w:rPr>
                <w:sz w:val="24"/>
                <w:szCs w:val="24"/>
              </w:rPr>
            </w:pPr>
          </w:p>
        </w:tc>
        <w:tc>
          <w:tcPr>
            <w:tcW w:w="1072" w:type="dxa"/>
            <w:vAlign w:val="center"/>
          </w:tcPr>
          <w:p w14:paraId="26ED0E05" w14:textId="77777777" w:rsidR="00CF01DB" w:rsidRPr="005339FD" w:rsidRDefault="00CF01DB" w:rsidP="000C51BC">
            <w:pPr>
              <w:jc w:val="center"/>
              <w:rPr>
                <w:sz w:val="24"/>
                <w:szCs w:val="24"/>
              </w:rPr>
            </w:pPr>
          </w:p>
        </w:tc>
        <w:tc>
          <w:tcPr>
            <w:tcW w:w="1072" w:type="dxa"/>
            <w:vAlign w:val="center"/>
          </w:tcPr>
          <w:p w14:paraId="6F3F9940" w14:textId="77777777" w:rsidR="00CF01DB" w:rsidRPr="005339FD" w:rsidRDefault="00CF01DB" w:rsidP="000C51BC">
            <w:pPr>
              <w:jc w:val="center"/>
              <w:rPr>
                <w:sz w:val="24"/>
                <w:szCs w:val="24"/>
              </w:rPr>
            </w:pPr>
          </w:p>
        </w:tc>
        <w:tc>
          <w:tcPr>
            <w:tcW w:w="1180" w:type="dxa"/>
            <w:vAlign w:val="center"/>
          </w:tcPr>
          <w:p w14:paraId="75E7185E" w14:textId="77777777" w:rsidR="00CF01DB" w:rsidRPr="005339FD" w:rsidRDefault="00CF01DB" w:rsidP="000C51BC">
            <w:pPr>
              <w:jc w:val="center"/>
              <w:rPr>
                <w:sz w:val="24"/>
                <w:szCs w:val="24"/>
              </w:rPr>
            </w:pPr>
          </w:p>
        </w:tc>
      </w:tr>
      <w:tr w:rsidR="00CF01DB" w:rsidRPr="005339FD" w14:paraId="2CB5F342" w14:textId="77777777" w:rsidTr="000C51BC">
        <w:trPr>
          <w:trHeight w:val="273"/>
        </w:trPr>
        <w:tc>
          <w:tcPr>
            <w:tcW w:w="3119" w:type="dxa"/>
          </w:tcPr>
          <w:p w14:paraId="11001D34" w14:textId="77777777" w:rsidR="00CF01DB" w:rsidRPr="005339FD" w:rsidRDefault="00CF01DB" w:rsidP="007309DD">
            <w:pPr>
              <w:rPr>
                <w:sz w:val="24"/>
                <w:szCs w:val="24"/>
              </w:rPr>
            </w:pPr>
            <w:r w:rsidRPr="005339FD">
              <w:rPr>
                <w:sz w:val="24"/>
                <w:szCs w:val="24"/>
              </w:rPr>
              <w:t>Кір, паротит, краснуха</w:t>
            </w:r>
          </w:p>
        </w:tc>
        <w:tc>
          <w:tcPr>
            <w:tcW w:w="266" w:type="dxa"/>
            <w:vAlign w:val="center"/>
          </w:tcPr>
          <w:p w14:paraId="4C6D0D49" w14:textId="77777777" w:rsidR="00CF01DB" w:rsidRPr="005339FD" w:rsidRDefault="00CF01DB" w:rsidP="000C51BC">
            <w:pPr>
              <w:jc w:val="center"/>
              <w:rPr>
                <w:sz w:val="24"/>
                <w:szCs w:val="24"/>
              </w:rPr>
            </w:pPr>
          </w:p>
        </w:tc>
        <w:tc>
          <w:tcPr>
            <w:tcW w:w="982" w:type="dxa"/>
            <w:vAlign w:val="center"/>
          </w:tcPr>
          <w:p w14:paraId="0EA3889B" w14:textId="77777777" w:rsidR="00CF01DB" w:rsidRPr="005339FD" w:rsidRDefault="00CF01DB" w:rsidP="000C51BC">
            <w:pPr>
              <w:jc w:val="center"/>
              <w:rPr>
                <w:sz w:val="24"/>
                <w:szCs w:val="24"/>
              </w:rPr>
            </w:pPr>
            <w:r w:rsidRPr="005339FD">
              <w:rPr>
                <w:sz w:val="24"/>
                <w:szCs w:val="24"/>
              </w:rPr>
              <w:t>200</w:t>
            </w:r>
          </w:p>
        </w:tc>
        <w:tc>
          <w:tcPr>
            <w:tcW w:w="1160" w:type="dxa"/>
            <w:vAlign w:val="center"/>
          </w:tcPr>
          <w:p w14:paraId="32BC690B" w14:textId="77777777" w:rsidR="00CF01DB" w:rsidRPr="005339FD" w:rsidRDefault="00CF01DB" w:rsidP="000C51BC">
            <w:pPr>
              <w:jc w:val="center"/>
              <w:rPr>
                <w:sz w:val="24"/>
                <w:szCs w:val="24"/>
              </w:rPr>
            </w:pPr>
          </w:p>
        </w:tc>
        <w:tc>
          <w:tcPr>
            <w:tcW w:w="1072" w:type="dxa"/>
            <w:vAlign w:val="center"/>
          </w:tcPr>
          <w:p w14:paraId="01169075" w14:textId="77777777" w:rsidR="00CF01DB" w:rsidRPr="005339FD" w:rsidRDefault="00CF01DB" w:rsidP="000C51BC">
            <w:pPr>
              <w:jc w:val="center"/>
              <w:rPr>
                <w:sz w:val="24"/>
                <w:szCs w:val="24"/>
              </w:rPr>
            </w:pPr>
            <w:r w:rsidRPr="005339FD">
              <w:rPr>
                <w:sz w:val="24"/>
                <w:szCs w:val="24"/>
              </w:rPr>
              <w:t>100</w:t>
            </w:r>
          </w:p>
        </w:tc>
        <w:tc>
          <w:tcPr>
            <w:tcW w:w="1072" w:type="dxa"/>
            <w:vAlign w:val="center"/>
          </w:tcPr>
          <w:p w14:paraId="59B09A97" w14:textId="77777777" w:rsidR="00CF01DB" w:rsidRPr="005339FD" w:rsidRDefault="00CF01DB" w:rsidP="000C51BC">
            <w:pPr>
              <w:jc w:val="center"/>
              <w:rPr>
                <w:sz w:val="24"/>
                <w:szCs w:val="24"/>
              </w:rPr>
            </w:pPr>
          </w:p>
        </w:tc>
        <w:tc>
          <w:tcPr>
            <w:tcW w:w="1072" w:type="dxa"/>
            <w:vAlign w:val="center"/>
          </w:tcPr>
          <w:p w14:paraId="672774A3" w14:textId="77777777" w:rsidR="00CF01DB" w:rsidRPr="005339FD" w:rsidRDefault="00CF01DB" w:rsidP="000C51BC">
            <w:pPr>
              <w:jc w:val="center"/>
              <w:rPr>
                <w:sz w:val="24"/>
                <w:szCs w:val="24"/>
              </w:rPr>
            </w:pPr>
          </w:p>
        </w:tc>
        <w:tc>
          <w:tcPr>
            <w:tcW w:w="1180" w:type="dxa"/>
            <w:vAlign w:val="center"/>
          </w:tcPr>
          <w:p w14:paraId="6FB27817" w14:textId="77777777" w:rsidR="00CF01DB" w:rsidRPr="005339FD" w:rsidRDefault="00CF01DB" w:rsidP="000C51BC">
            <w:pPr>
              <w:jc w:val="center"/>
              <w:rPr>
                <w:sz w:val="24"/>
                <w:szCs w:val="24"/>
              </w:rPr>
            </w:pPr>
          </w:p>
        </w:tc>
      </w:tr>
    </w:tbl>
    <w:p w14:paraId="001388F8" w14:textId="77777777" w:rsidR="00E3058A" w:rsidRDefault="00E3058A" w:rsidP="007448A8">
      <w:pPr>
        <w:pStyle w:val="a5"/>
        <w:spacing w:line="259" w:lineRule="auto"/>
        <w:jc w:val="center"/>
        <w:rPr>
          <w:b/>
          <w:bCs/>
          <w:sz w:val="24"/>
          <w:szCs w:val="24"/>
        </w:rPr>
      </w:pPr>
    </w:p>
    <w:p w14:paraId="56F6C1C2" w14:textId="77777777" w:rsidR="00E3058A" w:rsidRDefault="00E3058A">
      <w:pPr>
        <w:widowControl/>
        <w:autoSpaceDE/>
        <w:autoSpaceDN/>
        <w:spacing w:after="160" w:line="259" w:lineRule="auto"/>
        <w:rPr>
          <w:b/>
          <w:bCs/>
          <w:sz w:val="24"/>
          <w:szCs w:val="24"/>
        </w:rPr>
      </w:pPr>
      <w:r>
        <w:rPr>
          <w:b/>
          <w:bCs/>
          <w:sz w:val="24"/>
          <w:szCs w:val="24"/>
        </w:rPr>
        <w:br w:type="page"/>
      </w:r>
    </w:p>
    <w:p w14:paraId="0AB4C629" w14:textId="087A4D5E" w:rsidR="00CF01DB" w:rsidRDefault="00CF01DB" w:rsidP="007448A8">
      <w:pPr>
        <w:pStyle w:val="a5"/>
        <w:spacing w:line="259" w:lineRule="auto"/>
        <w:jc w:val="center"/>
        <w:rPr>
          <w:b/>
          <w:bCs/>
          <w:sz w:val="24"/>
          <w:szCs w:val="24"/>
        </w:rPr>
      </w:pPr>
      <w:r w:rsidRPr="005339FD">
        <w:rPr>
          <w:b/>
          <w:bCs/>
          <w:sz w:val="24"/>
          <w:szCs w:val="24"/>
        </w:rPr>
        <w:lastRenderedPageBreak/>
        <w:t>Угрівський старостинський округ: с. Угри, с. Стоділки,  с. Черляни  с.Черлянське Передмістя</w:t>
      </w:r>
    </w:p>
    <w:p w14:paraId="1F5DE263" w14:textId="2CF2FCBC" w:rsidR="007448A8" w:rsidRPr="007448A8" w:rsidRDefault="007448A8" w:rsidP="007448A8">
      <w:pPr>
        <w:ind w:left="-284"/>
        <w:jc w:val="right"/>
        <w:rPr>
          <w:b/>
          <w:sz w:val="24"/>
          <w:szCs w:val="24"/>
        </w:rPr>
      </w:pPr>
      <w:r w:rsidRPr="00A71A64">
        <w:rPr>
          <w:bCs/>
        </w:rPr>
        <w:t>Табл.</w:t>
      </w:r>
      <w:r>
        <w:rPr>
          <w:bCs/>
        </w:rPr>
        <w:t>5.18.</w:t>
      </w:r>
    </w:p>
    <w:tbl>
      <w:tblPr>
        <w:tblStyle w:val="a4"/>
        <w:tblW w:w="9923" w:type="dxa"/>
        <w:tblInd w:w="-289" w:type="dxa"/>
        <w:tblLook w:val="04A0" w:firstRow="1" w:lastRow="0" w:firstColumn="1" w:lastColumn="0" w:noHBand="0" w:noVBand="1"/>
      </w:tblPr>
      <w:tblGrid>
        <w:gridCol w:w="2773"/>
        <w:gridCol w:w="817"/>
        <w:gridCol w:w="968"/>
        <w:gridCol w:w="1143"/>
        <w:gridCol w:w="1014"/>
        <w:gridCol w:w="1014"/>
        <w:gridCol w:w="1014"/>
        <w:gridCol w:w="1180"/>
      </w:tblGrid>
      <w:tr w:rsidR="00CF01DB" w:rsidRPr="005339FD" w14:paraId="256E2C17" w14:textId="77777777" w:rsidTr="00B743BF">
        <w:trPr>
          <w:trHeight w:val="273"/>
        </w:trPr>
        <w:tc>
          <w:tcPr>
            <w:tcW w:w="3119" w:type="dxa"/>
          </w:tcPr>
          <w:p w14:paraId="5422B955" w14:textId="77777777" w:rsidR="00CF01DB" w:rsidRPr="005339FD" w:rsidRDefault="00CF01DB" w:rsidP="007309DD">
            <w:pPr>
              <w:rPr>
                <w:b/>
                <w:bCs/>
                <w:sz w:val="24"/>
                <w:szCs w:val="24"/>
              </w:rPr>
            </w:pPr>
            <w:r w:rsidRPr="005339FD">
              <w:rPr>
                <w:b/>
                <w:bCs/>
                <w:sz w:val="24"/>
                <w:szCs w:val="24"/>
              </w:rPr>
              <w:t>Інфекційні хвороби</w:t>
            </w:r>
          </w:p>
        </w:tc>
        <w:tc>
          <w:tcPr>
            <w:tcW w:w="257" w:type="dxa"/>
          </w:tcPr>
          <w:p w14:paraId="532CD2AF" w14:textId="77777777" w:rsidR="00CF01DB" w:rsidRPr="005339FD" w:rsidRDefault="00CF01DB" w:rsidP="007309DD">
            <w:pPr>
              <w:rPr>
                <w:b/>
                <w:bCs/>
                <w:sz w:val="24"/>
                <w:szCs w:val="24"/>
              </w:rPr>
            </w:pPr>
            <w:r w:rsidRPr="005339FD">
              <w:rPr>
                <w:b/>
                <w:bCs/>
                <w:sz w:val="24"/>
                <w:szCs w:val="24"/>
              </w:rPr>
              <w:t>до 1 року</w:t>
            </w:r>
          </w:p>
        </w:tc>
        <w:tc>
          <w:tcPr>
            <w:tcW w:w="1015" w:type="dxa"/>
          </w:tcPr>
          <w:p w14:paraId="799B777C" w14:textId="77777777" w:rsidR="00CF01DB" w:rsidRPr="005339FD" w:rsidRDefault="00CF01DB" w:rsidP="007309DD">
            <w:pPr>
              <w:rPr>
                <w:b/>
                <w:bCs/>
                <w:sz w:val="24"/>
                <w:szCs w:val="24"/>
              </w:rPr>
            </w:pPr>
            <w:r w:rsidRPr="005339FD">
              <w:rPr>
                <w:b/>
                <w:bCs/>
                <w:sz w:val="24"/>
                <w:szCs w:val="24"/>
              </w:rPr>
              <w:t>1 рік</w:t>
            </w:r>
          </w:p>
        </w:tc>
        <w:tc>
          <w:tcPr>
            <w:tcW w:w="1157" w:type="dxa"/>
          </w:tcPr>
          <w:p w14:paraId="5C43D02C" w14:textId="77777777" w:rsidR="00CF01DB" w:rsidRPr="005339FD" w:rsidRDefault="00CF01DB" w:rsidP="007309DD">
            <w:pPr>
              <w:rPr>
                <w:b/>
                <w:bCs/>
                <w:sz w:val="24"/>
                <w:szCs w:val="24"/>
              </w:rPr>
            </w:pPr>
            <w:r w:rsidRPr="005339FD">
              <w:rPr>
                <w:b/>
                <w:bCs/>
                <w:sz w:val="24"/>
                <w:szCs w:val="24"/>
              </w:rPr>
              <w:t>18 місяців</w:t>
            </w:r>
          </w:p>
        </w:tc>
        <w:tc>
          <w:tcPr>
            <w:tcW w:w="1065" w:type="dxa"/>
          </w:tcPr>
          <w:p w14:paraId="30961934" w14:textId="77777777" w:rsidR="00CF01DB" w:rsidRPr="005339FD" w:rsidRDefault="00CF01DB" w:rsidP="007309DD">
            <w:pPr>
              <w:rPr>
                <w:b/>
                <w:bCs/>
                <w:sz w:val="24"/>
                <w:szCs w:val="24"/>
              </w:rPr>
            </w:pPr>
            <w:r w:rsidRPr="005339FD">
              <w:rPr>
                <w:b/>
                <w:bCs/>
                <w:sz w:val="24"/>
                <w:szCs w:val="24"/>
              </w:rPr>
              <w:t>6 років</w:t>
            </w:r>
          </w:p>
        </w:tc>
        <w:tc>
          <w:tcPr>
            <w:tcW w:w="1065" w:type="dxa"/>
          </w:tcPr>
          <w:p w14:paraId="0951A4FA" w14:textId="77777777" w:rsidR="00CF01DB" w:rsidRPr="005339FD" w:rsidRDefault="00CF01DB" w:rsidP="007309DD">
            <w:pPr>
              <w:rPr>
                <w:b/>
                <w:bCs/>
                <w:sz w:val="24"/>
                <w:szCs w:val="24"/>
              </w:rPr>
            </w:pPr>
            <w:r w:rsidRPr="005339FD">
              <w:rPr>
                <w:b/>
                <w:bCs/>
                <w:sz w:val="24"/>
                <w:szCs w:val="24"/>
              </w:rPr>
              <w:t>14 років</w:t>
            </w:r>
          </w:p>
        </w:tc>
        <w:tc>
          <w:tcPr>
            <w:tcW w:w="1065" w:type="dxa"/>
          </w:tcPr>
          <w:p w14:paraId="1C32D06E" w14:textId="77777777" w:rsidR="00CF01DB" w:rsidRPr="005339FD" w:rsidRDefault="00CF01DB" w:rsidP="007309DD">
            <w:pPr>
              <w:rPr>
                <w:b/>
                <w:bCs/>
                <w:sz w:val="24"/>
                <w:szCs w:val="24"/>
              </w:rPr>
            </w:pPr>
            <w:r w:rsidRPr="005339FD">
              <w:rPr>
                <w:b/>
                <w:bCs/>
                <w:sz w:val="24"/>
                <w:szCs w:val="24"/>
              </w:rPr>
              <w:t>16 років</w:t>
            </w:r>
          </w:p>
        </w:tc>
        <w:tc>
          <w:tcPr>
            <w:tcW w:w="1180" w:type="dxa"/>
          </w:tcPr>
          <w:p w14:paraId="6472DBFC"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13EF3786" w14:textId="77777777" w:rsidTr="000C51BC">
        <w:trPr>
          <w:trHeight w:val="273"/>
        </w:trPr>
        <w:tc>
          <w:tcPr>
            <w:tcW w:w="3119" w:type="dxa"/>
          </w:tcPr>
          <w:p w14:paraId="0E9E2428" w14:textId="77777777" w:rsidR="00CF01DB" w:rsidRPr="005339FD" w:rsidRDefault="00CF01DB" w:rsidP="007309DD">
            <w:pPr>
              <w:rPr>
                <w:sz w:val="24"/>
                <w:szCs w:val="24"/>
              </w:rPr>
            </w:pPr>
            <w:r w:rsidRPr="005339FD">
              <w:rPr>
                <w:sz w:val="24"/>
                <w:szCs w:val="24"/>
              </w:rPr>
              <w:t>Теберкульоз</w:t>
            </w:r>
          </w:p>
        </w:tc>
        <w:tc>
          <w:tcPr>
            <w:tcW w:w="257" w:type="dxa"/>
            <w:vAlign w:val="center"/>
          </w:tcPr>
          <w:p w14:paraId="63DDD60A" w14:textId="77777777" w:rsidR="00CF01DB" w:rsidRPr="005339FD" w:rsidRDefault="00CF01DB" w:rsidP="000C51BC">
            <w:pPr>
              <w:jc w:val="center"/>
              <w:rPr>
                <w:sz w:val="24"/>
                <w:szCs w:val="24"/>
              </w:rPr>
            </w:pPr>
          </w:p>
        </w:tc>
        <w:tc>
          <w:tcPr>
            <w:tcW w:w="1015" w:type="dxa"/>
            <w:vAlign w:val="center"/>
          </w:tcPr>
          <w:p w14:paraId="506930B9" w14:textId="77777777" w:rsidR="00CF01DB" w:rsidRPr="005339FD" w:rsidRDefault="00CF01DB" w:rsidP="000C51BC">
            <w:pPr>
              <w:jc w:val="center"/>
              <w:rPr>
                <w:sz w:val="24"/>
                <w:szCs w:val="24"/>
              </w:rPr>
            </w:pPr>
            <w:r w:rsidRPr="005339FD">
              <w:rPr>
                <w:sz w:val="24"/>
                <w:szCs w:val="24"/>
              </w:rPr>
              <w:t>80</w:t>
            </w:r>
          </w:p>
        </w:tc>
        <w:tc>
          <w:tcPr>
            <w:tcW w:w="1157" w:type="dxa"/>
            <w:vAlign w:val="center"/>
          </w:tcPr>
          <w:p w14:paraId="6E7F030B" w14:textId="77777777" w:rsidR="00CF01DB" w:rsidRPr="005339FD" w:rsidRDefault="00CF01DB" w:rsidP="000C51BC">
            <w:pPr>
              <w:jc w:val="center"/>
              <w:rPr>
                <w:sz w:val="24"/>
                <w:szCs w:val="24"/>
              </w:rPr>
            </w:pPr>
          </w:p>
        </w:tc>
        <w:tc>
          <w:tcPr>
            <w:tcW w:w="1065" w:type="dxa"/>
            <w:vAlign w:val="center"/>
          </w:tcPr>
          <w:p w14:paraId="19A4B509" w14:textId="77777777" w:rsidR="00CF01DB" w:rsidRPr="005339FD" w:rsidRDefault="00CF01DB" w:rsidP="000C51BC">
            <w:pPr>
              <w:jc w:val="center"/>
              <w:rPr>
                <w:sz w:val="24"/>
                <w:szCs w:val="24"/>
              </w:rPr>
            </w:pPr>
          </w:p>
        </w:tc>
        <w:tc>
          <w:tcPr>
            <w:tcW w:w="1065" w:type="dxa"/>
            <w:vAlign w:val="center"/>
          </w:tcPr>
          <w:p w14:paraId="5EC1CD72" w14:textId="77777777" w:rsidR="00CF01DB" w:rsidRPr="005339FD" w:rsidRDefault="00CF01DB" w:rsidP="000C51BC">
            <w:pPr>
              <w:jc w:val="center"/>
              <w:rPr>
                <w:sz w:val="24"/>
                <w:szCs w:val="24"/>
              </w:rPr>
            </w:pPr>
          </w:p>
        </w:tc>
        <w:tc>
          <w:tcPr>
            <w:tcW w:w="1065" w:type="dxa"/>
            <w:vAlign w:val="center"/>
          </w:tcPr>
          <w:p w14:paraId="4BF36A93" w14:textId="77777777" w:rsidR="00CF01DB" w:rsidRPr="005339FD" w:rsidRDefault="00CF01DB" w:rsidP="000C51BC">
            <w:pPr>
              <w:jc w:val="center"/>
              <w:rPr>
                <w:sz w:val="24"/>
                <w:szCs w:val="24"/>
              </w:rPr>
            </w:pPr>
          </w:p>
        </w:tc>
        <w:tc>
          <w:tcPr>
            <w:tcW w:w="1180" w:type="dxa"/>
            <w:vAlign w:val="center"/>
          </w:tcPr>
          <w:p w14:paraId="544C7346" w14:textId="77777777" w:rsidR="00CF01DB" w:rsidRPr="005339FD" w:rsidRDefault="00CF01DB" w:rsidP="000C51BC">
            <w:pPr>
              <w:jc w:val="center"/>
              <w:rPr>
                <w:sz w:val="24"/>
                <w:szCs w:val="24"/>
              </w:rPr>
            </w:pPr>
          </w:p>
        </w:tc>
      </w:tr>
      <w:tr w:rsidR="00CF01DB" w:rsidRPr="005339FD" w14:paraId="75E84094" w14:textId="77777777" w:rsidTr="000C51BC">
        <w:trPr>
          <w:trHeight w:val="286"/>
        </w:trPr>
        <w:tc>
          <w:tcPr>
            <w:tcW w:w="3119" w:type="dxa"/>
          </w:tcPr>
          <w:p w14:paraId="5B31C327" w14:textId="77777777" w:rsidR="00CF01DB" w:rsidRPr="005339FD" w:rsidRDefault="00CF01DB" w:rsidP="007309DD">
            <w:pPr>
              <w:rPr>
                <w:sz w:val="24"/>
                <w:szCs w:val="24"/>
              </w:rPr>
            </w:pPr>
            <w:r w:rsidRPr="005339FD">
              <w:rPr>
                <w:sz w:val="24"/>
                <w:szCs w:val="24"/>
              </w:rPr>
              <w:t>Гепатит В</w:t>
            </w:r>
          </w:p>
        </w:tc>
        <w:tc>
          <w:tcPr>
            <w:tcW w:w="257" w:type="dxa"/>
            <w:vAlign w:val="center"/>
          </w:tcPr>
          <w:p w14:paraId="1F18A735" w14:textId="77777777" w:rsidR="00CF01DB" w:rsidRPr="005339FD" w:rsidRDefault="00CF01DB" w:rsidP="000C51BC">
            <w:pPr>
              <w:jc w:val="center"/>
              <w:rPr>
                <w:sz w:val="24"/>
                <w:szCs w:val="24"/>
              </w:rPr>
            </w:pPr>
            <w:r w:rsidRPr="005339FD">
              <w:rPr>
                <w:sz w:val="24"/>
                <w:szCs w:val="24"/>
              </w:rPr>
              <w:t>155,6</w:t>
            </w:r>
          </w:p>
        </w:tc>
        <w:tc>
          <w:tcPr>
            <w:tcW w:w="1015" w:type="dxa"/>
            <w:vAlign w:val="center"/>
          </w:tcPr>
          <w:p w14:paraId="0FD34F49" w14:textId="77777777" w:rsidR="00CF01DB" w:rsidRPr="005339FD" w:rsidRDefault="00CF01DB" w:rsidP="000C51BC">
            <w:pPr>
              <w:jc w:val="center"/>
              <w:rPr>
                <w:sz w:val="24"/>
                <w:szCs w:val="24"/>
              </w:rPr>
            </w:pPr>
          </w:p>
        </w:tc>
        <w:tc>
          <w:tcPr>
            <w:tcW w:w="1157" w:type="dxa"/>
            <w:vAlign w:val="center"/>
          </w:tcPr>
          <w:p w14:paraId="38954B62" w14:textId="77777777" w:rsidR="00CF01DB" w:rsidRPr="005339FD" w:rsidRDefault="00CF01DB" w:rsidP="000C51BC">
            <w:pPr>
              <w:jc w:val="center"/>
              <w:rPr>
                <w:sz w:val="24"/>
                <w:szCs w:val="24"/>
              </w:rPr>
            </w:pPr>
          </w:p>
        </w:tc>
        <w:tc>
          <w:tcPr>
            <w:tcW w:w="1065" w:type="dxa"/>
            <w:vAlign w:val="center"/>
          </w:tcPr>
          <w:p w14:paraId="5279BA5A" w14:textId="77777777" w:rsidR="00CF01DB" w:rsidRPr="005339FD" w:rsidRDefault="00CF01DB" w:rsidP="000C51BC">
            <w:pPr>
              <w:jc w:val="center"/>
              <w:rPr>
                <w:sz w:val="24"/>
                <w:szCs w:val="24"/>
              </w:rPr>
            </w:pPr>
          </w:p>
        </w:tc>
        <w:tc>
          <w:tcPr>
            <w:tcW w:w="1065" w:type="dxa"/>
            <w:vAlign w:val="center"/>
          </w:tcPr>
          <w:p w14:paraId="22EF010A" w14:textId="77777777" w:rsidR="00CF01DB" w:rsidRPr="005339FD" w:rsidRDefault="00CF01DB" w:rsidP="000C51BC">
            <w:pPr>
              <w:jc w:val="center"/>
              <w:rPr>
                <w:sz w:val="24"/>
                <w:szCs w:val="24"/>
              </w:rPr>
            </w:pPr>
          </w:p>
        </w:tc>
        <w:tc>
          <w:tcPr>
            <w:tcW w:w="1065" w:type="dxa"/>
            <w:vAlign w:val="center"/>
          </w:tcPr>
          <w:p w14:paraId="46079727" w14:textId="77777777" w:rsidR="00CF01DB" w:rsidRPr="005339FD" w:rsidRDefault="00CF01DB" w:rsidP="000C51BC">
            <w:pPr>
              <w:jc w:val="center"/>
              <w:rPr>
                <w:sz w:val="24"/>
                <w:szCs w:val="24"/>
              </w:rPr>
            </w:pPr>
          </w:p>
        </w:tc>
        <w:tc>
          <w:tcPr>
            <w:tcW w:w="1180" w:type="dxa"/>
            <w:vAlign w:val="center"/>
          </w:tcPr>
          <w:p w14:paraId="2C3E87B0" w14:textId="77777777" w:rsidR="00CF01DB" w:rsidRPr="005339FD" w:rsidRDefault="00CF01DB" w:rsidP="000C51BC">
            <w:pPr>
              <w:jc w:val="center"/>
              <w:rPr>
                <w:sz w:val="24"/>
                <w:szCs w:val="24"/>
              </w:rPr>
            </w:pPr>
          </w:p>
        </w:tc>
      </w:tr>
      <w:tr w:rsidR="00CF01DB" w:rsidRPr="005339FD" w14:paraId="5D003904" w14:textId="77777777" w:rsidTr="000C51BC">
        <w:trPr>
          <w:trHeight w:val="273"/>
        </w:trPr>
        <w:tc>
          <w:tcPr>
            <w:tcW w:w="3119" w:type="dxa"/>
          </w:tcPr>
          <w:p w14:paraId="6A025F34" w14:textId="77777777" w:rsidR="00CF01DB" w:rsidRPr="005339FD" w:rsidRDefault="00CF01DB" w:rsidP="007309DD">
            <w:pPr>
              <w:rPr>
                <w:sz w:val="24"/>
                <w:szCs w:val="24"/>
              </w:rPr>
            </w:pPr>
            <w:r w:rsidRPr="005339FD">
              <w:rPr>
                <w:sz w:val="24"/>
                <w:szCs w:val="24"/>
              </w:rPr>
              <w:t>Дифтерія, правець,</w:t>
            </w:r>
          </w:p>
          <w:p w14:paraId="780B4E64" w14:textId="77777777" w:rsidR="00CF01DB" w:rsidRPr="005339FD" w:rsidRDefault="00CF01DB" w:rsidP="007309DD">
            <w:pPr>
              <w:rPr>
                <w:sz w:val="24"/>
                <w:szCs w:val="24"/>
              </w:rPr>
            </w:pPr>
            <w:r w:rsidRPr="005339FD">
              <w:rPr>
                <w:sz w:val="24"/>
                <w:szCs w:val="24"/>
              </w:rPr>
              <w:t>кашлюк</w:t>
            </w:r>
          </w:p>
        </w:tc>
        <w:tc>
          <w:tcPr>
            <w:tcW w:w="257" w:type="dxa"/>
            <w:vAlign w:val="center"/>
          </w:tcPr>
          <w:p w14:paraId="64CB3FDF" w14:textId="77777777" w:rsidR="00CF01DB" w:rsidRPr="005339FD" w:rsidRDefault="00CF01DB" w:rsidP="000C51BC">
            <w:pPr>
              <w:jc w:val="center"/>
              <w:rPr>
                <w:sz w:val="24"/>
                <w:szCs w:val="24"/>
              </w:rPr>
            </w:pPr>
            <w:r w:rsidRPr="005339FD">
              <w:rPr>
                <w:sz w:val="24"/>
                <w:szCs w:val="24"/>
              </w:rPr>
              <w:t>88,9</w:t>
            </w:r>
          </w:p>
        </w:tc>
        <w:tc>
          <w:tcPr>
            <w:tcW w:w="1015" w:type="dxa"/>
            <w:vAlign w:val="center"/>
          </w:tcPr>
          <w:p w14:paraId="645E3D6E" w14:textId="77777777" w:rsidR="00CF01DB" w:rsidRPr="005339FD" w:rsidRDefault="00CF01DB" w:rsidP="000C51BC">
            <w:pPr>
              <w:jc w:val="center"/>
              <w:rPr>
                <w:sz w:val="24"/>
                <w:szCs w:val="24"/>
              </w:rPr>
            </w:pPr>
          </w:p>
        </w:tc>
        <w:tc>
          <w:tcPr>
            <w:tcW w:w="1157" w:type="dxa"/>
            <w:vAlign w:val="center"/>
          </w:tcPr>
          <w:p w14:paraId="0E6782A0" w14:textId="77777777" w:rsidR="00CF01DB" w:rsidRPr="005339FD" w:rsidRDefault="00CF01DB" w:rsidP="000C51BC">
            <w:pPr>
              <w:jc w:val="center"/>
              <w:rPr>
                <w:sz w:val="24"/>
                <w:szCs w:val="24"/>
              </w:rPr>
            </w:pPr>
            <w:r w:rsidRPr="005339FD">
              <w:rPr>
                <w:sz w:val="24"/>
                <w:szCs w:val="24"/>
              </w:rPr>
              <w:t>133,3</w:t>
            </w:r>
          </w:p>
        </w:tc>
        <w:tc>
          <w:tcPr>
            <w:tcW w:w="1065" w:type="dxa"/>
            <w:vAlign w:val="center"/>
          </w:tcPr>
          <w:p w14:paraId="340AE98D" w14:textId="77777777" w:rsidR="00CF01DB" w:rsidRPr="005339FD" w:rsidRDefault="00CF01DB" w:rsidP="000C51BC">
            <w:pPr>
              <w:jc w:val="center"/>
              <w:rPr>
                <w:sz w:val="24"/>
                <w:szCs w:val="24"/>
              </w:rPr>
            </w:pPr>
            <w:r w:rsidRPr="005339FD">
              <w:rPr>
                <w:sz w:val="24"/>
                <w:szCs w:val="24"/>
              </w:rPr>
              <w:t>100</w:t>
            </w:r>
          </w:p>
        </w:tc>
        <w:tc>
          <w:tcPr>
            <w:tcW w:w="1065" w:type="dxa"/>
            <w:vAlign w:val="center"/>
          </w:tcPr>
          <w:p w14:paraId="21AE8D42" w14:textId="77777777" w:rsidR="00CF01DB" w:rsidRPr="005339FD" w:rsidRDefault="00CF01DB" w:rsidP="000C51BC">
            <w:pPr>
              <w:jc w:val="center"/>
              <w:rPr>
                <w:sz w:val="24"/>
                <w:szCs w:val="24"/>
              </w:rPr>
            </w:pPr>
          </w:p>
        </w:tc>
        <w:tc>
          <w:tcPr>
            <w:tcW w:w="1065" w:type="dxa"/>
            <w:vAlign w:val="center"/>
          </w:tcPr>
          <w:p w14:paraId="406DD7F2" w14:textId="77777777" w:rsidR="00CF01DB" w:rsidRPr="005339FD" w:rsidRDefault="00CF01DB" w:rsidP="000C51BC">
            <w:pPr>
              <w:jc w:val="center"/>
              <w:rPr>
                <w:sz w:val="24"/>
                <w:szCs w:val="24"/>
              </w:rPr>
            </w:pPr>
            <w:r w:rsidRPr="005339FD">
              <w:rPr>
                <w:sz w:val="24"/>
                <w:szCs w:val="24"/>
              </w:rPr>
              <w:t>83,3</w:t>
            </w:r>
          </w:p>
        </w:tc>
        <w:tc>
          <w:tcPr>
            <w:tcW w:w="1180" w:type="dxa"/>
            <w:vAlign w:val="center"/>
          </w:tcPr>
          <w:p w14:paraId="510236E1" w14:textId="77777777" w:rsidR="00CF01DB" w:rsidRPr="005339FD" w:rsidRDefault="00CF01DB" w:rsidP="000C51BC">
            <w:pPr>
              <w:jc w:val="center"/>
              <w:rPr>
                <w:sz w:val="24"/>
                <w:szCs w:val="24"/>
              </w:rPr>
            </w:pPr>
            <w:r w:rsidRPr="005339FD">
              <w:rPr>
                <w:sz w:val="24"/>
                <w:szCs w:val="24"/>
              </w:rPr>
              <w:t>93,2</w:t>
            </w:r>
          </w:p>
        </w:tc>
      </w:tr>
      <w:tr w:rsidR="00CF01DB" w:rsidRPr="005339FD" w14:paraId="1C535C94" w14:textId="77777777" w:rsidTr="000C51BC">
        <w:trPr>
          <w:trHeight w:val="273"/>
        </w:trPr>
        <w:tc>
          <w:tcPr>
            <w:tcW w:w="3119" w:type="dxa"/>
          </w:tcPr>
          <w:p w14:paraId="6C984224" w14:textId="77777777" w:rsidR="00CF01DB" w:rsidRPr="005339FD" w:rsidRDefault="00CF01DB" w:rsidP="007309DD">
            <w:pPr>
              <w:rPr>
                <w:sz w:val="24"/>
                <w:szCs w:val="24"/>
              </w:rPr>
            </w:pPr>
            <w:r w:rsidRPr="005339FD">
              <w:rPr>
                <w:sz w:val="24"/>
                <w:szCs w:val="24"/>
              </w:rPr>
              <w:t>Поліомієліт</w:t>
            </w:r>
          </w:p>
        </w:tc>
        <w:tc>
          <w:tcPr>
            <w:tcW w:w="257" w:type="dxa"/>
            <w:vAlign w:val="center"/>
          </w:tcPr>
          <w:p w14:paraId="282E4A4D" w14:textId="77777777" w:rsidR="00CF01DB" w:rsidRPr="005339FD" w:rsidRDefault="00CF01DB" w:rsidP="000C51BC">
            <w:pPr>
              <w:jc w:val="center"/>
              <w:rPr>
                <w:sz w:val="24"/>
                <w:szCs w:val="24"/>
              </w:rPr>
            </w:pPr>
            <w:r w:rsidRPr="005339FD">
              <w:rPr>
                <w:sz w:val="24"/>
                <w:szCs w:val="24"/>
              </w:rPr>
              <w:t>133,3</w:t>
            </w:r>
          </w:p>
        </w:tc>
        <w:tc>
          <w:tcPr>
            <w:tcW w:w="1015" w:type="dxa"/>
            <w:vAlign w:val="center"/>
          </w:tcPr>
          <w:p w14:paraId="12E5431E" w14:textId="77777777" w:rsidR="00CF01DB" w:rsidRPr="005339FD" w:rsidRDefault="00CF01DB" w:rsidP="000C51BC">
            <w:pPr>
              <w:jc w:val="center"/>
              <w:rPr>
                <w:sz w:val="24"/>
                <w:szCs w:val="24"/>
              </w:rPr>
            </w:pPr>
          </w:p>
        </w:tc>
        <w:tc>
          <w:tcPr>
            <w:tcW w:w="1157" w:type="dxa"/>
            <w:vAlign w:val="center"/>
          </w:tcPr>
          <w:p w14:paraId="004C92E5" w14:textId="77777777" w:rsidR="00CF01DB" w:rsidRPr="005339FD" w:rsidRDefault="00CF01DB" w:rsidP="000C51BC">
            <w:pPr>
              <w:jc w:val="center"/>
              <w:rPr>
                <w:sz w:val="24"/>
                <w:szCs w:val="24"/>
              </w:rPr>
            </w:pPr>
            <w:r w:rsidRPr="005339FD">
              <w:rPr>
                <w:sz w:val="24"/>
                <w:szCs w:val="24"/>
              </w:rPr>
              <w:t>122,2</w:t>
            </w:r>
          </w:p>
        </w:tc>
        <w:tc>
          <w:tcPr>
            <w:tcW w:w="1065" w:type="dxa"/>
            <w:vAlign w:val="center"/>
          </w:tcPr>
          <w:p w14:paraId="14AC0920" w14:textId="77777777" w:rsidR="00CF01DB" w:rsidRPr="005339FD" w:rsidRDefault="00CF01DB" w:rsidP="000C51BC">
            <w:pPr>
              <w:jc w:val="center"/>
              <w:rPr>
                <w:sz w:val="24"/>
                <w:szCs w:val="24"/>
              </w:rPr>
            </w:pPr>
            <w:r w:rsidRPr="005339FD">
              <w:rPr>
                <w:sz w:val="24"/>
                <w:szCs w:val="24"/>
              </w:rPr>
              <w:t>112,5</w:t>
            </w:r>
          </w:p>
        </w:tc>
        <w:tc>
          <w:tcPr>
            <w:tcW w:w="1065" w:type="dxa"/>
            <w:vAlign w:val="center"/>
          </w:tcPr>
          <w:p w14:paraId="26E6D15E" w14:textId="77777777" w:rsidR="00CF01DB" w:rsidRPr="005339FD" w:rsidRDefault="00CF01DB" w:rsidP="000C51BC">
            <w:pPr>
              <w:jc w:val="center"/>
              <w:rPr>
                <w:sz w:val="24"/>
                <w:szCs w:val="24"/>
              </w:rPr>
            </w:pPr>
            <w:r w:rsidRPr="005339FD">
              <w:rPr>
                <w:sz w:val="24"/>
                <w:szCs w:val="24"/>
              </w:rPr>
              <w:t>72,2</w:t>
            </w:r>
          </w:p>
        </w:tc>
        <w:tc>
          <w:tcPr>
            <w:tcW w:w="1065" w:type="dxa"/>
            <w:vAlign w:val="center"/>
          </w:tcPr>
          <w:p w14:paraId="7FFAC297" w14:textId="77777777" w:rsidR="00CF01DB" w:rsidRPr="005339FD" w:rsidRDefault="00CF01DB" w:rsidP="000C51BC">
            <w:pPr>
              <w:jc w:val="center"/>
              <w:rPr>
                <w:sz w:val="24"/>
                <w:szCs w:val="24"/>
              </w:rPr>
            </w:pPr>
          </w:p>
        </w:tc>
        <w:tc>
          <w:tcPr>
            <w:tcW w:w="1180" w:type="dxa"/>
            <w:vAlign w:val="center"/>
          </w:tcPr>
          <w:p w14:paraId="52081D28" w14:textId="77777777" w:rsidR="00CF01DB" w:rsidRPr="005339FD" w:rsidRDefault="00CF01DB" w:rsidP="000C51BC">
            <w:pPr>
              <w:jc w:val="center"/>
              <w:rPr>
                <w:sz w:val="24"/>
                <w:szCs w:val="24"/>
              </w:rPr>
            </w:pPr>
          </w:p>
        </w:tc>
      </w:tr>
      <w:tr w:rsidR="00CF01DB" w:rsidRPr="005339FD" w14:paraId="6B0729A2" w14:textId="77777777" w:rsidTr="000C51BC">
        <w:trPr>
          <w:trHeight w:val="273"/>
        </w:trPr>
        <w:tc>
          <w:tcPr>
            <w:tcW w:w="3119" w:type="dxa"/>
          </w:tcPr>
          <w:p w14:paraId="45135376" w14:textId="77777777" w:rsidR="00CF01DB" w:rsidRPr="005339FD" w:rsidRDefault="00CF01DB" w:rsidP="007309DD">
            <w:pPr>
              <w:rPr>
                <w:sz w:val="24"/>
                <w:szCs w:val="24"/>
              </w:rPr>
            </w:pPr>
            <w:r w:rsidRPr="005339FD">
              <w:rPr>
                <w:sz w:val="24"/>
                <w:szCs w:val="24"/>
              </w:rPr>
              <w:t>ХІБ-інфекція</w:t>
            </w:r>
          </w:p>
        </w:tc>
        <w:tc>
          <w:tcPr>
            <w:tcW w:w="257" w:type="dxa"/>
            <w:vAlign w:val="center"/>
          </w:tcPr>
          <w:p w14:paraId="1175AA77" w14:textId="77777777" w:rsidR="00CF01DB" w:rsidRPr="005339FD" w:rsidRDefault="00CF01DB" w:rsidP="000C51BC">
            <w:pPr>
              <w:jc w:val="center"/>
              <w:rPr>
                <w:sz w:val="24"/>
                <w:szCs w:val="24"/>
              </w:rPr>
            </w:pPr>
            <w:r w:rsidRPr="005339FD">
              <w:rPr>
                <w:sz w:val="24"/>
                <w:szCs w:val="24"/>
              </w:rPr>
              <w:t>177,8</w:t>
            </w:r>
          </w:p>
        </w:tc>
        <w:tc>
          <w:tcPr>
            <w:tcW w:w="1015" w:type="dxa"/>
            <w:vAlign w:val="center"/>
          </w:tcPr>
          <w:p w14:paraId="6A194D7A" w14:textId="77777777" w:rsidR="00CF01DB" w:rsidRPr="005339FD" w:rsidRDefault="00CF01DB" w:rsidP="000C51BC">
            <w:pPr>
              <w:jc w:val="center"/>
              <w:rPr>
                <w:sz w:val="24"/>
                <w:szCs w:val="24"/>
              </w:rPr>
            </w:pPr>
            <w:r w:rsidRPr="005339FD">
              <w:rPr>
                <w:sz w:val="24"/>
                <w:szCs w:val="24"/>
              </w:rPr>
              <w:t>88,9</w:t>
            </w:r>
          </w:p>
        </w:tc>
        <w:tc>
          <w:tcPr>
            <w:tcW w:w="1157" w:type="dxa"/>
            <w:vAlign w:val="center"/>
          </w:tcPr>
          <w:p w14:paraId="67BE2EA3" w14:textId="77777777" w:rsidR="00CF01DB" w:rsidRPr="005339FD" w:rsidRDefault="00CF01DB" w:rsidP="000C51BC">
            <w:pPr>
              <w:jc w:val="center"/>
              <w:rPr>
                <w:sz w:val="24"/>
                <w:szCs w:val="24"/>
              </w:rPr>
            </w:pPr>
          </w:p>
        </w:tc>
        <w:tc>
          <w:tcPr>
            <w:tcW w:w="1065" w:type="dxa"/>
            <w:vAlign w:val="center"/>
          </w:tcPr>
          <w:p w14:paraId="061023F2" w14:textId="77777777" w:rsidR="00CF01DB" w:rsidRPr="005339FD" w:rsidRDefault="00CF01DB" w:rsidP="000C51BC">
            <w:pPr>
              <w:jc w:val="center"/>
              <w:rPr>
                <w:sz w:val="24"/>
                <w:szCs w:val="24"/>
              </w:rPr>
            </w:pPr>
          </w:p>
        </w:tc>
        <w:tc>
          <w:tcPr>
            <w:tcW w:w="1065" w:type="dxa"/>
            <w:vAlign w:val="center"/>
          </w:tcPr>
          <w:p w14:paraId="343FB0A4" w14:textId="77777777" w:rsidR="00CF01DB" w:rsidRPr="005339FD" w:rsidRDefault="00CF01DB" w:rsidP="000C51BC">
            <w:pPr>
              <w:jc w:val="center"/>
              <w:rPr>
                <w:sz w:val="24"/>
                <w:szCs w:val="24"/>
              </w:rPr>
            </w:pPr>
          </w:p>
        </w:tc>
        <w:tc>
          <w:tcPr>
            <w:tcW w:w="1065" w:type="dxa"/>
            <w:vAlign w:val="center"/>
          </w:tcPr>
          <w:p w14:paraId="0A684020" w14:textId="77777777" w:rsidR="00CF01DB" w:rsidRPr="005339FD" w:rsidRDefault="00CF01DB" w:rsidP="000C51BC">
            <w:pPr>
              <w:jc w:val="center"/>
              <w:rPr>
                <w:sz w:val="24"/>
                <w:szCs w:val="24"/>
              </w:rPr>
            </w:pPr>
          </w:p>
        </w:tc>
        <w:tc>
          <w:tcPr>
            <w:tcW w:w="1180" w:type="dxa"/>
            <w:vAlign w:val="center"/>
          </w:tcPr>
          <w:p w14:paraId="5C70B61C" w14:textId="77777777" w:rsidR="00CF01DB" w:rsidRPr="005339FD" w:rsidRDefault="00CF01DB" w:rsidP="000C51BC">
            <w:pPr>
              <w:jc w:val="center"/>
              <w:rPr>
                <w:sz w:val="24"/>
                <w:szCs w:val="24"/>
              </w:rPr>
            </w:pPr>
          </w:p>
        </w:tc>
      </w:tr>
      <w:tr w:rsidR="00CF01DB" w:rsidRPr="005339FD" w14:paraId="44B54EB0" w14:textId="77777777" w:rsidTr="000C51BC">
        <w:trPr>
          <w:trHeight w:val="273"/>
        </w:trPr>
        <w:tc>
          <w:tcPr>
            <w:tcW w:w="3119" w:type="dxa"/>
          </w:tcPr>
          <w:p w14:paraId="0CD52769" w14:textId="77777777" w:rsidR="00CF01DB" w:rsidRPr="005339FD" w:rsidRDefault="00CF01DB" w:rsidP="007309DD">
            <w:pPr>
              <w:rPr>
                <w:sz w:val="24"/>
                <w:szCs w:val="24"/>
              </w:rPr>
            </w:pPr>
            <w:r w:rsidRPr="005339FD">
              <w:rPr>
                <w:sz w:val="24"/>
                <w:szCs w:val="24"/>
              </w:rPr>
              <w:t>Кір, паротит, краснуха</w:t>
            </w:r>
          </w:p>
        </w:tc>
        <w:tc>
          <w:tcPr>
            <w:tcW w:w="257" w:type="dxa"/>
            <w:vAlign w:val="center"/>
          </w:tcPr>
          <w:p w14:paraId="6855AED9" w14:textId="77777777" w:rsidR="00CF01DB" w:rsidRPr="005339FD" w:rsidRDefault="00CF01DB" w:rsidP="000C51BC">
            <w:pPr>
              <w:jc w:val="center"/>
              <w:rPr>
                <w:sz w:val="24"/>
                <w:szCs w:val="24"/>
              </w:rPr>
            </w:pPr>
          </w:p>
        </w:tc>
        <w:tc>
          <w:tcPr>
            <w:tcW w:w="1015" w:type="dxa"/>
            <w:vAlign w:val="center"/>
          </w:tcPr>
          <w:p w14:paraId="3A21B484" w14:textId="77777777" w:rsidR="00CF01DB" w:rsidRPr="005339FD" w:rsidRDefault="00CF01DB" w:rsidP="000C51BC">
            <w:pPr>
              <w:jc w:val="center"/>
              <w:rPr>
                <w:sz w:val="24"/>
                <w:szCs w:val="24"/>
              </w:rPr>
            </w:pPr>
            <w:r w:rsidRPr="005339FD">
              <w:rPr>
                <w:sz w:val="24"/>
                <w:szCs w:val="24"/>
              </w:rPr>
              <w:t>155,6</w:t>
            </w:r>
          </w:p>
        </w:tc>
        <w:tc>
          <w:tcPr>
            <w:tcW w:w="1157" w:type="dxa"/>
            <w:vAlign w:val="center"/>
          </w:tcPr>
          <w:p w14:paraId="3A170532" w14:textId="77777777" w:rsidR="00CF01DB" w:rsidRPr="005339FD" w:rsidRDefault="00CF01DB" w:rsidP="000C51BC">
            <w:pPr>
              <w:jc w:val="center"/>
              <w:rPr>
                <w:sz w:val="24"/>
                <w:szCs w:val="24"/>
              </w:rPr>
            </w:pPr>
          </w:p>
        </w:tc>
        <w:tc>
          <w:tcPr>
            <w:tcW w:w="1065" w:type="dxa"/>
            <w:vAlign w:val="center"/>
          </w:tcPr>
          <w:p w14:paraId="202F0F74" w14:textId="77777777" w:rsidR="00CF01DB" w:rsidRPr="005339FD" w:rsidRDefault="00CF01DB" w:rsidP="000C51BC">
            <w:pPr>
              <w:jc w:val="center"/>
              <w:rPr>
                <w:sz w:val="24"/>
                <w:szCs w:val="24"/>
              </w:rPr>
            </w:pPr>
            <w:r w:rsidRPr="005339FD">
              <w:rPr>
                <w:sz w:val="24"/>
                <w:szCs w:val="24"/>
              </w:rPr>
              <w:t>118,8</w:t>
            </w:r>
          </w:p>
        </w:tc>
        <w:tc>
          <w:tcPr>
            <w:tcW w:w="1065" w:type="dxa"/>
            <w:vAlign w:val="center"/>
          </w:tcPr>
          <w:p w14:paraId="4870A923" w14:textId="77777777" w:rsidR="00CF01DB" w:rsidRPr="005339FD" w:rsidRDefault="00CF01DB" w:rsidP="000C51BC">
            <w:pPr>
              <w:jc w:val="center"/>
              <w:rPr>
                <w:sz w:val="24"/>
                <w:szCs w:val="24"/>
              </w:rPr>
            </w:pPr>
          </w:p>
        </w:tc>
        <w:tc>
          <w:tcPr>
            <w:tcW w:w="1065" w:type="dxa"/>
            <w:vAlign w:val="center"/>
          </w:tcPr>
          <w:p w14:paraId="25156EF2" w14:textId="77777777" w:rsidR="00CF01DB" w:rsidRPr="005339FD" w:rsidRDefault="00CF01DB" w:rsidP="000C51BC">
            <w:pPr>
              <w:jc w:val="center"/>
              <w:rPr>
                <w:sz w:val="24"/>
                <w:szCs w:val="24"/>
              </w:rPr>
            </w:pPr>
          </w:p>
        </w:tc>
        <w:tc>
          <w:tcPr>
            <w:tcW w:w="1180" w:type="dxa"/>
            <w:vAlign w:val="center"/>
          </w:tcPr>
          <w:p w14:paraId="424DFB7A" w14:textId="77777777" w:rsidR="00CF01DB" w:rsidRPr="005339FD" w:rsidRDefault="00CF01DB" w:rsidP="000C51BC">
            <w:pPr>
              <w:jc w:val="center"/>
              <w:rPr>
                <w:sz w:val="24"/>
                <w:szCs w:val="24"/>
              </w:rPr>
            </w:pPr>
          </w:p>
        </w:tc>
      </w:tr>
    </w:tbl>
    <w:p w14:paraId="489FE4AC" w14:textId="342E6EC5" w:rsidR="00CF01DB" w:rsidRDefault="00CF01DB" w:rsidP="00E3058A">
      <w:pPr>
        <w:spacing w:before="240" w:line="259" w:lineRule="auto"/>
        <w:ind w:firstLine="708"/>
        <w:rPr>
          <w:b/>
          <w:bCs/>
          <w:sz w:val="24"/>
          <w:szCs w:val="24"/>
        </w:rPr>
      </w:pPr>
      <w:r w:rsidRPr="005339FD">
        <w:rPr>
          <w:b/>
          <w:bCs/>
          <w:sz w:val="24"/>
          <w:szCs w:val="24"/>
        </w:rPr>
        <w:t>Родатицький старостинський округ: с. Родатичі, с. Тучапи, с. Молошки</w:t>
      </w:r>
    </w:p>
    <w:p w14:paraId="745C5567" w14:textId="439FB463" w:rsidR="007448A8" w:rsidRPr="007448A8" w:rsidRDefault="007448A8" w:rsidP="00B24204">
      <w:pPr>
        <w:ind w:left="-284"/>
        <w:jc w:val="right"/>
        <w:rPr>
          <w:b/>
          <w:sz w:val="24"/>
          <w:szCs w:val="24"/>
        </w:rPr>
      </w:pPr>
      <w:r w:rsidRPr="00A71A64">
        <w:rPr>
          <w:bCs/>
        </w:rPr>
        <w:t>Табл.</w:t>
      </w:r>
      <w:r>
        <w:rPr>
          <w:bCs/>
        </w:rPr>
        <w:t>5.19.</w:t>
      </w:r>
    </w:p>
    <w:tbl>
      <w:tblPr>
        <w:tblStyle w:val="a4"/>
        <w:tblW w:w="10144" w:type="dxa"/>
        <w:tblInd w:w="-289" w:type="dxa"/>
        <w:tblLook w:val="04A0" w:firstRow="1" w:lastRow="0" w:firstColumn="1" w:lastColumn="0" w:noHBand="0" w:noVBand="1"/>
      </w:tblPr>
      <w:tblGrid>
        <w:gridCol w:w="3186"/>
        <w:gridCol w:w="817"/>
        <w:gridCol w:w="932"/>
        <w:gridCol w:w="1107"/>
        <w:gridCol w:w="974"/>
        <w:gridCol w:w="974"/>
        <w:gridCol w:w="974"/>
        <w:gridCol w:w="1180"/>
      </w:tblGrid>
      <w:tr w:rsidR="00CF01DB" w:rsidRPr="005339FD" w14:paraId="59954DCE" w14:textId="77777777" w:rsidTr="007309DD">
        <w:trPr>
          <w:trHeight w:val="273"/>
        </w:trPr>
        <w:tc>
          <w:tcPr>
            <w:tcW w:w="3268" w:type="dxa"/>
          </w:tcPr>
          <w:p w14:paraId="391482B6" w14:textId="77777777" w:rsidR="00CF01DB" w:rsidRPr="005339FD" w:rsidRDefault="00CF01DB" w:rsidP="007309DD">
            <w:pPr>
              <w:rPr>
                <w:b/>
                <w:bCs/>
                <w:sz w:val="24"/>
                <w:szCs w:val="24"/>
              </w:rPr>
            </w:pPr>
            <w:r w:rsidRPr="005339FD">
              <w:rPr>
                <w:b/>
                <w:bCs/>
                <w:sz w:val="24"/>
                <w:szCs w:val="24"/>
              </w:rPr>
              <w:t>Інфекційні хвороби</w:t>
            </w:r>
          </w:p>
        </w:tc>
        <w:tc>
          <w:tcPr>
            <w:tcW w:w="767" w:type="dxa"/>
          </w:tcPr>
          <w:p w14:paraId="62E74CFE" w14:textId="77777777" w:rsidR="00CF01DB" w:rsidRPr="005339FD" w:rsidRDefault="00CF01DB" w:rsidP="007309DD">
            <w:pPr>
              <w:rPr>
                <w:b/>
                <w:bCs/>
                <w:sz w:val="24"/>
                <w:szCs w:val="24"/>
              </w:rPr>
            </w:pPr>
            <w:r w:rsidRPr="005339FD">
              <w:rPr>
                <w:b/>
                <w:bCs/>
                <w:sz w:val="24"/>
                <w:szCs w:val="24"/>
              </w:rPr>
              <w:t>до 1 року</w:t>
            </w:r>
          </w:p>
        </w:tc>
        <w:tc>
          <w:tcPr>
            <w:tcW w:w="943" w:type="dxa"/>
          </w:tcPr>
          <w:p w14:paraId="5E81940C" w14:textId="77777777" w:rsidR="00CF01DB" w:rsidRPr="005339FD" w:rsidRDefault="00CF01DB" w:rsidP="007309DD">
            <w:pPr>
              <w:rPr>
                <w:b/>
                <w:bCs/>
                <w:sz w:val="24"/>
                <w:szCs w:val="24"/>
              </w:rPr>
            </w:pPr>
            <w:r w:rsidRPr="005339FD">
              <w:rPr>
                <w:b/>
                <w:bCs/>
                <w:sz w:val="24"/>
                <w:szCs w:val="24"/>
              </w:rPr>
              <w:t>1 рік</w:t>
            </w:r>
          </w:p>
        </w:tc>
        <w:tc>
          <w:tcPr>
            <w:tcW w:w="1108" w:type="dxa"/>
          </w:tcPr>
          <w:p w14:paraId="2C198027" w14:textId="77777777" w:rsidR="00CF01DB" w:rsidRPr="005339FD" w:rsidRDefault="00CF01DB" w:rsidP="007309DD">
            <w:pPr>
              <w:rPr>
                <w:b/>
                <w:bCs/>
                <w:sz w:val="24"/>
                <w:szCs w:val="24"/>
              </w:rPr>
            </w:pPr>
            <w:r w:rsidRPr="005339FD">
              <w:rPr>
                <w:b/>
                <w:bCs/>
                <w:sz w:val="24"/>
                <w:szCs w:val="24"/>
              </w:rPr>
              <w:t>18 місяців</w:t>
            </w:r>
          </w:p>
        </w:tc>
        <w:tc>
          <w:tcPr>
            <w:tcW w:w="986" w:type="dxa"/>
          </w:tcPr>
          <w:p w14:paraId="6956324E" w14:textId="77777777" w:rsidR="00CF01DB" w:rsidRPr="005339FD" w:rsidRDefault="00CF01DB" w:rsidP="007309DD">
            <w:pPr>
              <w:rPr>
                <w:b/>
                <w:bCs/>
                <w:sz w:val="24"/>
                <w:szCs w:val="24"/>
              </w:rPr>
            </w:pPr>
            <w:r w:rsidRPr="005339FD">
              <w:rPr>
                <w:b/>
                <w:bCs/>
                <w:sz w:val="24"/>
                <w:szCs w:val="24"/>
              </w:rPr>
              <w:t>6 років</w:t>
            </w:r>
          </w:p>
        </w:tc>
        <w:tc>
          <w:tcPr>
            <w:tcW w:w="986" w:type="dxa"/>
          </w:tcPr>
          <w:p w14:paraId="2AD4C7E2" w14:textId="77777777" w:rsidR="00CF01DB" w:rsidRPr="005339FD" w:rsidRDefault="00CF01DB" w:rsidP="007309DD">
            <w:pPr>
              <w:rPr>
                <w:b/>
                <w:bCs/>
                <w:sz w:val="24"/>
                <w:szCs w:val="24"/>
              </w:rPr>
            </w:pPr>
            <w:r w:rsidRPr="005339FD">
              <w:rPr>
                <w:b/>
                <w:bCs/>
                <w:sz w:val="24"/>
                <w:szCs w:val="24"/>
              </w:rPr>
              <w:t>14 років</w:t>
            </w:r>
          </w:p>
        </w:tc>
        <w:tc>
          <w:tcPr>
            <w:tcW w:w="986" w:type="dxa"/>
          </w:tcPr>
          <w:p w14:paraId="4004F202" w14:textId="77777777" w:rsidR="00CF01DB" w:rsidRPr="005339FD" w:rsidRDefault="00CF01DB" w:rsidP="007309DD">
            <w:pPr>
              <w:rPr>
                <w:b/>
                <w:bCs/>
                <w:sz w:val="24"/>
                <w:szCs w:val="24"/>
              </w:rPr>
            </w:pPr>
            <w:r w:rsidRPr="005339FD">
              <w:rPr>
                <w:b/>
                <w:bCs/>
                <w:sz w:val="24"/>
                <w:szCs w:val="24"/>
              </w:rPr>
              <w:t>16 років</w:t>
            </w:r>
          </w:p>
        </w:tc>
        <w:tc>
          <w:tcPr>
            <w:tcW w:w="1100" w:type="dxa"/>
          </w:tcPr>
          <w:p w14:paraId="18C50674"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537B335F" w14:textId="77777777" w:rsidTr="000C51BC">
        <w:trPr>
          <w:trHeight w:val="273"/>
        </w:trPr>
        <w:tc>
          <w:tcPr>
            <w:tcW w:w="3268" w:type="dxa"/>
          </w:tcPr>
          <w:p w14:paraId="4FD6C47B" w14:textId="77777777" w:rsidR="00CF01DB" w:rsidRPr="005339FD" w:rsidRDefault="00CF01DB" w:rsidP="007309DD">
            <w:pPr>
              <w:rPr>
                <w:sz w:val="24"/>
                <w:szCs w:val="24"/>
              </w:rPr>
            </w:pPr>
            <w:r w:rsidRPr="005339FD">
              <w:rPr>
                <w:sz w:val="24"/>
                <w:szCs w:val="24"/>
              </w:rPr>
              <w:t>Теберкульоз</w:t>
            </w:r>
          </w:p>
        </w:tc>
        <w:tc>
          <w:tcPr>
            <w:tcW w:w="767" w:type="dxa"/>
            <w:vAlign w:val="center"/>
          </w:tcPr>
          <w:p w14:paraId="7D3C8B0E" w14:textId="77777777" w:rsidR="00CF01DB" w:rsidRPr="005339FD" w:rsidRDefault="00CF01DB" w:rsidP="000C51BC">
            <w:pPr>
              <w:jc w:val="center"/>
              <w:rPr>
                <w:sz w:val="24"/>
                <w:szCs w:val="24"/>
              </w:rPr>
            </w:pPr>
          </w:p>
        </w:tc>
        <w:tc>
          <w:tcPr>
            <w:tcW w:w="943" w:type="dxa"/>
            <w:vAlign w:val="center"/>
          </w:tcPr>
          <w:p w14:paraId="16AF9944" w14:textId="77777777" w:rsidR="00CF01DB" w:rsidRPr="005339FD" w:rsidRDefault="00CF01DB" w:rsidP="000C51BC">
            <w:pPr>
              <w:jc w:val="center"/>
              <w:rPr>
                <w:sz w:val="24"/>
                <w:szCs w:val="24"/>
              </w:rPr>
            </w:pPr>
            <w:r w:rsidRPr="005339FD">
              <w:rPr>
                <w:sz w:val="24"/>
                <w:szCs w:val="24"/>
              </w:rPr>
              <w:t>80</w:t>
            </w:r>
          </w:p>
        </w:tc>
        <w:tc>
          <w:tcPr>
            <w:tcW w:w="1108" w:type="dxa"/>
            <w:vAlign w:val="center"/>
          </w:tcPr>
          <w:p w14:paraId="69977EDF" w14:textId="77777777" w:rsidR="00CF01DB" w:rsidRPr="005339FD" w:rsidRDefault="00CF01DB" w:rsidP="000C51BC">
            <w:pPr>
              <w:jc w:val="center"/>
              <w:rPr>
                <w:sz w:val="24"/>
                <w:szCs w:val="24"/>
              </w:rPr>
            </w:pPr>
          </w:p>
        </w:tc>
        <w:tc>
          <w:tcPr>
            <w:tcW w:w="986" w:type="dxa"/>
            <w:vAlign w:val="center"/>
          </w:tcPr>
          <w:p w14:paraId="73EB218D" w14:textId="77777777" w:rsidR="00CF01DB" w:rsidRPr="005339FD" w:rsidRDefault="00CF01DB" w:rsidP="000C51BC">
            <w:pPr>
              <w:jc w:val="center"/>
              <w:rPr>
                <w:sz w:val="24"/>
                <w:szCs w:val="24"/>
              </w:rPr>
            </w:pPr>
          </w:p>
        </w:tc>
        <w:tc>
          <w:tcPr>
            <w:tcW w:w="986" w:type="dxa"/>
            <w:vAlign w:val="center"/>
          </w:tcPr>
          <w:p w14:paraId="1E7317AF" w14:textId="77777777" w:rsidR="00CF01DB" w:rsidRPr="005339FD" w:rsidRDefault="00CF01DB" w:rsidP="000C51BC">
            <w:pPr>
              <w:jc w:val="center"/>
              <w:rPr>
                <w:sz w:val="24"/>
                <w:szCs w:val="24"/>
              </w:rPr>
            </w:pPr>
          </w:p>
        </w:tc>
        <w:tc>
          <w:tcPr>
            <w:tcW w:w="986" w:type="dxa"/>
            <w:vAlign w:val="center"/>
          </w:tcPr>
          <w:p w14:paraId="406058FC" w14:textId="77777777" w:rsidR="00CF01DB" w:rsidRPr="005339FD" w:rsidRDefault="00CF01DB" w:rsidP="000C51BC">
            <w:pPr>
              <w:jc w:val="center"/>
              <w:rPr>
                <w:sz w:val="24"/>
                <w:szCs w:val="24"/>
              </w:rPr>
            </w:pPr>
          </w:p>
        </w:tc>
        <w:tc>
          <w:tcPr>
            <w:tcW w:w="1100" w:type="dxa"/>
            <w:vAlign w:val="center"/>
          </w:tcPr>
          <w:p w14:paraId="4B428F2B" w14:textId="77777777" w:rsidR="00CF01DB" w:rsidRPr="005339FD" w:rsidRDefault="00CF01DB" w:rsidP="000C51BC">
            <w:pPr>
              <w:jc w:val="center"/>
              <w:rPr>
                <w:sz w:val="24"/>
                <w:szCs w:val="24"/>
              </w:rPr>
            </w:pPr>
          </w:p>
        </w:tc>
      </w:tr>
      <w:tr w:rsidR="00CF01DB" w:rsidRPr="005339FD" w14:paraId="30E1AE02" w14:textId="77777777" w:rsidTr="000C51BC">
        <w:trPr>
          <w:trHeight w:val="286"/>
        </w:trPr>
        <w:tc>
          <w:tcPr>
            <w:tcW w:w="3268" w:type="dxa"/>
          </w:tcPr>
          <w:p w14:paraId="386E99AE" w14:textId="77777777" w:rsidR="00CF01DB" w:rsidRPr="005339FD" w:rsidRDefault="00CF01DB" w:rsidP="007309DD">
            <w:pPr>
              <w:rPr>
                <w:sz w:val="24"/>
                <w:szCs w:val="24"/>
              </w:rPr>
            </w:pPr>
            <w:r w:rsidRPr="005339FD">
              <w:rPr>
                <w:sz w:val="24"/>
                <w:szCs w:val="24"/>
              </w:rPr>
              <w:t>Гепатит В</w:t>
            </w:r>
          </w:p>
        </w:tc>
        <w:tc>
          <w:tcPr>
            <w:tcW w:w="767" w:type="dxa"/>
            <w:vAlign w:val="center"/>
          </w:tcPr>
          <w:p w14:paraId="060A7DB5" w14:textId="77777777" w:rsidR="00CF01DB" w:rsidRPr="005339FD" w:rsidRDefault="00CF01DB" w:rsidP="000C51BC">
            <w:pPr>
              <w:jc w:val="center"/>
              <w:rPr>
                <w:sz w:val="24"/>
                <w:szCs w:val="24"/>
              </w:rPr>
            </w:pPr>
            <w:r w:rsidRPr="005339FD">
              <w:rPr>
                <w:sz w:val="24"/>
                <w:szCs w:val="24"/>
              </w:rPr>
              <w:t>128,6</w:t>
            </w:r>
          </w:p>
        </w:tc>
        <w:tc>
          <w:tcPr>
            <w:tcW w:w="943" w:type="dxa"/>
            <w:vAlign w:val="center"/>
          </w:tcPr>
          <w:p w14:paraId="5B8545E5" w14:textId="77777777" w:rsidR="00CF01DB" w:rsidRPr="005339FD" w:rsidRDefault="00CF01DB" w:rsidP="000C51BC">
            <w:pPr>
              <w:jc w:val="center"/>
              <w:rPr>
                <w:sz w:val="24"/>
                <w:szCs w:val="24"/>
              </w:rPr>
            </w:pPr>
          </w:p>
        </w:tc>
        <w:tc>
          <w:tcPr>
            <w:tcW w:w="1108" w:type="dxa"/>
            <w:vAlign w:val="center"/>
          </w:tcPr>
          <w:p w14:paraId="22D7446D" w14:textId="77777777" w:rsidR="00CF01DB" w:rsidRPr="005339FD" w:rsidRDefault="00CF01DB" w:rsidP="000C51BC">
            <w:pPr>
              <w:jc w:val="center"/>
              <w:rPr>
                <w:sz w:val="24"/>
                <w:szCs w:val="24"/>
              </w:rPr>
            </w:pPr>
          </w:p>
        </w:tc>
        <w:tc>
          <w:tcPr>
            <w:tcW w:w="986" w:type="dxa"/>
            <w:vAlign w:val="center"/>
          </w:tcPr>
          <w:p w14:paraId="3768C218" w14:textId="77777777" w:rsidR="00CF01DB" w:rsidRPr="005339FD" w:rsidRDefault="00CF01DB" w:rsidP="000C51BC">
            <w:pPr>
              <w:jc w:val="center"/>
              <w:rPr>
                <w:sz w:val="24"/>
                <w:szCs w:val="24"/>
              </w:rPr>
            </w:pPr>
          </w:p>
        </w:tc>
        <w:tc>
          <w:tcPr>
            <w:tcW w:w="986" w:type="dxa"/>
            <w:vAlign w:val="center"/>
          </w:tcPr>
          <w:p w14:paraId="48EAEAE9" w14:textId="77777777" w:rsidR="00CF01DB" w:rsidRPr="005339FD" w:rsidRDefault="00CF01DB" w:rsidP="000C51BC">
            <w:pPr>
              <w:jc w:val="center"/>
              <w:rPr>
                <w:sz w:val="24"/>
                <w:szCs w:val="24"/>
              </w:rPr>
            </w:pPr>
          </w:p>
        </w:tc>
        <w:tc>
          <w:tcPr>
            <w:tcW w:w="986" w:type="dxa"/>
            <w:vAlign w:val="center"/>
          </w:tcPr>
          <w:p w14:paraId="7742BE77" w14:textId="77777777" w:rsidR="00CF01DB" w:rsidRPr="005339FD" w:rsidRDefault="00CF01DB" w:rsidP="000C51BC">
            <w:pPr>
              <w:jc w:val="center"/>
              <w:rPr>
                <w:sz w:val="24"/>
                <w:szCs w:val="24"/>
              </w:rPr>
            </w:pPr>
          </w:p>
        </w:tc>
        <w:tc>
          <w:tcPr>
            <w:tcW w:w="1100" w:type="dxa"/>
            <w:vAlign w:val="center"/>
          </w:tcPr>
          <w:p w14:paraId="5691C28E" w14:textId="77777777" w:rsidR="00CF01DB" w:rsidRPr="005339FD" w:rsidRDefault="00CF01DB" w:rsidP="000C51BC">
            <w:pPr>
              <w:jc w:val="center"/>
              <w:rPr>
                <w:sz w:val="24"/>
                <w:szCs w:val="24"/>
              </w:rPr>
            </w:pPr>
          </w:p>
        </w:tc>
      </w:tr>
      <w:tr w:rsidR="00CF01DB" w:rsidRPr="005339FD" w14:paraId="0590FDFA" w14:textId="77777777" w:rsidTr="000C51BC">
        <w:trPr>
          <w:trHeight w:val="481"/>
        </w:trPr>
        <w:tc>
          <w:tcPr>
            <w:tcW w:w="3268" w:type="dxa"/>
          </w:tcPr>
          <w:p w14:paraId="5CDD5632" w14:textId="77777777" w:rsidR="00CF01DB" w:rsidRPr="005339FD" w:rsidRDefault="00CF01DB" w:rsidP="007309DD">
            <w:pPr>
              <w:rPr>
                <w:sz w:val="24"/>
                <w:szCs w:val="24"/>
              </w:rPr>
            </w:pPr>
            <w:r w:rsidRPr="005339FD">
              <w:rPr>
                <w:sz w:val="24"/>
                <w:szCs w:val="24"/>
              </w:rPr>
              <w:t>Дифтерія,правець,</w:t>
            </w:r>
          </w:p>
          <w:p w14:paraId="3240A357" w14:textId="77777777" w:rsidR="00CF01DB" w:rsidRPr="005339FD" w:rsidRDefault="00CF01DB" w:rsidP="007309DD">
            <w:pPr>
              <w:rPr>
                <w:sz w:val="24"/>
                <w:szCs w:val="24"/>
              </w:rPr>
            </w:pPr>
            <w:r w:rsidRPr="005339FD">
              <w:rPr>
                <w:sz w:val="24"/>
                <w:szCs w:val="24"/>
              </w:rPr>
              <w:t>кашлюк</w:t>
            </w:r>
          </w:p>
        </w:tc>
        <w:tc>
          <w:tcPr>
            <w:tcW w:w="767" w:type="dxa"/>
            <w:vAlign w:val="center"/>
          </w:tcPr>
          <w:p w14:paraId="74C71F03" w14:textId="77777777" w:rsidR="00CF01DB" w:rsidRPr="005339FD" w:rsidRDefault="00CF01DB" w:rsidP="000C51BC">
            <w:pPr>
              <w:jc w:val="center"/>
              <w:rPr>
                <w:sz w:val="24"/>
                <w:szCs w:val="24"/>
              </w:rPr>
            </w:pPr>
            <w:r w:rsidRPr="005339FD">
              <w:rPr>
                <w:sz w:val="24"/>
                <w:szCs w:val="24"/>
              </w:rPr>
              <w:t>100</w:t>
            </w:r>
          </w:p>
        </w:tc>
        <w:tc>
          <w:tcPr>
            <w:tcW w:w="943" w:type="dxa"/>
            <w:vAlign w:val="center"/>
          </w:tcPr>
          <w:p w14:paraId="15FDB133" w14:textId="77777777" w:rsidR="00CF01DB" w:rsidRPr="005339FD" w:rsidRDefault="00CF01DB" w:rsidP="000C51BC">
            <w:pPr>
              <w:jc w:val="center"/>
              <w:rPr>
                <w:sz w:val="24"/>
                <w:szCs w:val="24"/>
              </w:rPr>
            </w:pPr>
          </w:p>
        </w:tc>
        <w:tc>
          <w:tcPr>
            <w:tcW w:w="1108" w:type="dxa"/>
            <w:vAlign w:val="center"/>
          </w:tcPr>
          <w:p w14:paraId="4083B5CA" w14:textId="77777777" w:rsidR="00CF01DB" w:rsidRPr="005339FD" w:rsidRDefault="00CF01DB" w:rsidP="000C51BC">
            <w:pPr>
              <w:jc w:val="center"/>
              <w:rPr>
                <w:sz w:val="24"/>
                <w:szCs w:val="24"/>
              </w:rPr>
            </w:pPr>
            <w:r w:rsidRPr="005339FD">
              <w:rPr>
                <w:sz w:val="24"/>
                <w:szCs w:val="24"/>
              </w:rPr>
              <w:t>171,4</w:t>
            </w:r>
          </w:p>
        </w:tc>
        <w:tc>
          <w:tcPr>
            <w:tcW w:w="986" w:type="dxa"/>
            <w:vAlign w:val="center"/>
          </w:tcPr>
          <w:p w14:paraId="17E1CC12" w14:textId="77777777" w:rsidR="00CF01DB" w:rsidRPr="005339FD" w:rsidRDefault="00CF01DB" w:rsidP="000C51BC">
            <w:pPr>
              <w:jc w:val="center"/>
              <w:rPr>
                <w:sz w:val="24"/>
                <w:szCs w:val="24"/>
              </w:rPr>
            </w:pPr>
            <w:r w:rsidRPr="005339FD">
              <w:rPr>
                <w:sz w:val="24"/>
                <w:szCs w:val="24"/>
              </w:rPr>
              <w:t>108,3</w:t>
            </w:r>
          </w:p>
        </w:tc>
        <w:tc>
          <w:tcPr>
            <w:tcW w:w="986" w:type="dxa"/>
            <w:vAlign w:val="center"/>
          </w:tcPr>
          <w:p w14:paraId="4C5E7F2B" w14:textId="77777777" w:rsidR="00CF01DB" w:rsidRPr="005339FD" w:rsidRDefault="00CF01DB" w:rsidP="000C51BC">
            <w:pPr>
              <w:jc w:val="center"/>
              <w:rPr>
                <w:sz w:val="24"/>
                <w:szCs w:val="24"/>
              </w:rPr>
            </w:pPr>
          </w:p>
        </w:tc>
        <w:tc>
          <w:tcPr>
            <w:tcW w:w="986" w:type="dxa"/>
            <w:vAlign w:val="center"/>
          </w:tcPr>
          <w:p w14:paraId="60416A0A" w14:textId="77777777" w:rsidR="00CF01DB" w:rsidRPr="005339FD" w:rsidRDefault="00CF01DB" w:rsidP="000C51BC">
            <w:pPr>
              <w:jc w:val="center"/>
              <w:rPr>
                <w:sz w:val="24"/>
                <w:szCs w:val="24"/>
              </w:rPr>
            </w:pPr>
            <w:r w:rsidRPr="005339FD">
              <w:rPr>
                <w:sz w:val="24"/>
                <w:szCs w:val="24"/>
              </w:rPr>
              <w:t>100</w:t>
            </w:r>
          </w:p>
        </w:tc>
        <w:tc>
          <w:tcPr>
            <w:tcW w:w="1100" w:type="dxa"/>
            <w:vAlign w:val="center"/>
          </w:tcPr>
          <w:p w14:paraId="488DDE2B" w14:textId="77777777" w:rsidR="00CF01DB" w:rsidRPr="005339FD" w:rsidRDefault="00CF01DB" w:rsidP="000C51BC">
            <w:pPr>
              <w:jc w:val="center"/>
              <w:rPr>
                <w:sz w:val="24"/>
                <w:szCs w:val="24"/>
              </w:rPr>
            </w:pPr>
            <w:r w:rsidRPr="005339FD">
              <w:rPr>
                <w:sz w:val="24"/>
                <w:szCs w:val="24"/>
              </w:rPr>
              <w:t>78</w:t>
            </w:r>
          </w:p>
        </w:tc>
      </w:tr>
      <w:tr w:rsidR="00CF01DB" w:rsidRPr="005339FD" w14:paraId="1836AEB0" w14:textId="77777777" w:rsidTr="000C51BC">
        <w:trPr>
          <w:trHeight w:val="273"/>
        </w:trPr>
        <w:tc>
          <w:tcPr>
            <w:tcW w:w="3268" w:type="dxa"/>
          </w:tcPr>
          <w:p w14:paraId="266C17F2" w14:textId="77777777" w:rsidR="00CF01DB" w:rsidRPr="005339FD" w:rsidRDefault="00CF01DB" w:rsidP="007309DD">
            <w:pPr>
              <w:rPr>
                <w:sz w:val="24"/>
                <w:szCs w:val="24"/>
              </w:rPr>
            </w:pPr>
            <w:r w:rsidRPr="005339FD">
              <w:rPr>
                <w:sz w:val="24"/>
                <w:szCs w:val="24"/>
              </w:rPr>
              <w:t>Поліомієліт</w:t>
            </w:r>
          </w:p>
        </w:tc>
        <w:tc>
          <w:tcPr>
            <w:tcW w:w="767" w:type="dxa"/>
            <w:vAlign w:val="center"/>
          </w:tcPr>
          <w:p w14:paraId="1BDF5444" w14:textId="77777777" w:rsidR="00CF01DB" w:rsidRPr="005339FD" w:rsidRDefault="00CF01DB" w:rsidP="000C51BC">
            <w:pPr>
              <w:jc w:val="center"/>
              <w:rPr>
                <w:sz w:val="24"/>
                <w:szCs w:val="24"/>
              </w:rPr>
            </w:pPr>
            <w:r w:rsidRPr="005339FD">
              <w:rPr>
                <w:sz w:val="24"/>
                <w:szCs w:val="24"/>
              </w:rPr>
              <w:t>171,4</w:t>
            </w:r>
          </w:p>
        </w:tc>
        <w:tc>
          <w:tcPr>
            <w:tcW w:w="943" w:type="dxa"/>
            <w:vAlign w:val="center"/>
          </w:tcPr>
          <w:p w14:paraId="61B074C4" w14:textId="77777777" w:rsidR="00CF01DB" w:rsidRPr="005339FD" w:rsidRDefault="00CF01DB" w:rsidP="000C51BC">
            <w:pPr>
              <w:jc w:val="center"/>
              <w:rPr>
                <w:sz w:val="24"/>
                <w:szCs w:val="24"/>
              </w:rPr>
            </w:pPr>
          </w:p>
        </w:tc>
        <w:tc>
          <w:tcPr>
            <w:tcW w:w="1108" w:type="dxa"/>
            <w:vAlign w:val="center"/>
          </w:tcPr>
          <w:p w14:paraId="497C68A8" w14:textId="77777777" w:rsidR="00CF01DB" w:rsidRPr="005339FD" w:rsidRDefault="00CF01DB" w:rsidP="000C51BC">
            <w:pPr>
              <w:jc w:val="center"/>
              <w:rPr>
                <w:sz w:val="24"/>
                <w:szCs w:val="24"/>
              </w:rPr>
            </w:pPr>
            <w:r w:rsidRPr="005339FD">
              <w:rPr>
                <w:sz w:val="24"/>
                <w:szCs w:val="24"/>
              </w:rPr>
              <w:t>171,4</w:t>
            </w:r>
          </w:p>
        </w:tc>
        <w:tc>
          <w:tcPr>
            <w:tcW w:w="986" w:type="dxa"/>
            <w:vAlign w:val="center"/>
          </w:tcPr>
          <w:p w14:paraId="44C7CC9F" w14:textId="77777777" w:rsidR="00CF01DB" w:rsidRPr="005339FD" w:rsidRDefault="00CF01DB" w:rsidP="000C51BC">
            <w:pPr>
              <w:jc w:val="center"/>
              <w:rPr>
                <w:sz w:val="24"/>
                <w:szCs w:val="24"/>
              </w:rPr>
            </w:pPr>
            <w:r w:rsidRPr="005339FD">
              <w:rPr>
                <w:sz w:val="24"/>
                <w:szCs w:val="24"/>
              </w:rPr>
              <w:t>83,3</w:t>
            </w:r>
          </w:p>
        </w:tc>
        <w:tc>
          <w:tcPr>
            <w:tcW w:w="986" w:type="dxa"/>
            <w:vAlign w:val="center"/>
          </w:tcPr>
          <w:p w14:paraId="4001D690" w14:textId="77777777" w:rsidR="00CF01DB" w:rsidRPr="005339FD" w:rsidRDefault="00CF01DB" w:rsidP="000C51BC">
            <w:pPr>
              <w:jc w:val="center"/>
              <w:rPr>
                <w:sz w:val="24"/>
                <w:szCs w:val="24"/>
              </w:rPr>
            </w:pPr>
            <w:r w:rsidRPr="005339FD">
              <w:rPr>
                <w:sz w:val="24"/>
                <w:szCs w:val="24"/>
              </w:rPr>
              <w:t>105</w:t>
            </w:r>
          </w:p>
        </w:tc>
        <w:tc>
          <w:tcPr>
            <w:tcW w:w="986" w:type="dxa"/>
            <w:vAlign w:val="center"/>
          </w:tcPr>
          <w:p w14:paraId="2191343F" w14:textId="77777777" w:rsidR="00CF01DB" w:rsidRPr="005339FD" w:rsidRDefault="00CF01DB" w:rsidP="000C51BC">
            <w:pPr>
              <w:jc w:val="center"/>
              <w:rPr>
                <w:sz w:val="24"/>
                <w:szCs w:val="24"/>
              </w:rPr>
            </w:pPr>
          </w:p>
        </w:tc>
        <w:tc>
          <w:tcPr>
            <w:tcW w:w="1100" w:type="dxa"/>
            <w:vAlign w:val="center"/>
          </w:tcPr>
          <w:p w14:paraId="5A8E17DF" w14:textId="77777777" w:rsidR="00CF01DB" w:rsidRPr="005339FD" w:rsidRDefault="00CF01DB" w:rsidP="000C51BC">
            <w:pPr>
              <w:jc w:val="center"/>
              <w:rPr>
                <w:sz w:val="24"/>
                <w:szCs w:val="24"/>
              </w:rPr>
            </w:pPr>
          </w:p>
        </w:tc>
      </w:tr>
      <w:tr w:rsidR="00CF01DB" w:rsidRPr="005339FD" w14:paraId="7CE2AC50" w14:textId="77777777" w:rsidTr="000C51BC">
        <w:trPr>
          <w:trHeight w:val="273"/>
        </w:trPr>
        <w:tc>
          <w:tcPr>
            <w:tcW w:w="3268" w:type="dxa"/>
          </w:tcPr>
          <w:p w14:paraId="04D86644" w14:textId="77777777" w:rsidR="00CF01DB" w:rsidRPr="005339FD" w:rsidRDefault="00CF01DB" w:rsidP="007309DD">
            <w:pPr>
              <w:rPr>
                <w:sz w:val="24"/>
                <w:szCs w:val="24"/>
              </w:rPr>
            </w:pPr>
            <w:r w:rsidRPr="005339FD">
              <w:rPr>
                <w:sz w:val="24"/>
                <w:szCs w:val="24"/>
              </w:rPr>
              <w:t>ХІБ-інфекція</w:t>
            </w:r>
          </w:p>
        </w:tc>
        <w:tc>
          <w:tcPr>
            <w:tcW w:w="767" w:type="dxa"/>
            <w:vAlign w:val="center"/>
          </w:tcPr>
          <w:p w14:paraId="7CD7E763" w14:textId="77777777" w:rsidR="00CF01DB" w:rsidRPr="005339FD" w:rsidRDefault="00CF01DB" w:rsidP="000C51BC">
            <w:pPr>
              <w:jc w:val="center"/>
              <w:rPr>
                <w:sz w:val="24"/>
                <w:szCs w:val="24"/>
              </w:rPr>
            </w:pPr>
            <w:r w:rsidRPr="005339FD">
              <w:rPr>
                <w:sz w:val="24"/>
                <w:szCs w:val="24"/>
              </w:rPr>
              <w:t>100</w:t>
            </w:r>
          </w:p>
        </w:tc>
        <w:tc>
          <w:tcPr>
            <w:tcW w:w="943" w:type="dxa"/>
            <w:vAlign w:val="center"/>
          </w:tcPr>
          <w:p w14:paraId="01D4B303" w14:textId="77777777" w:rsidR="00CF01DB" w:rsidRPr="005339FD" w:rsidRDefault="00CF01DB" w:rsidP="000C51BC">
            <w:pPr>
              <w:jc w:val="center"/>
              <w:rPr>
                <w:sz w:val="24"/>
                <w:szCs w:val="24"/>
              </w:rPr>
            </w:pPr>
            <w:r w:rsidRPr="005339FD">
              <w:rPr>
                <w:sz w:val="24"/>
                <w:szCs w:val="24"/>
              </w:rPr>
              <w:t>100</w:t>
            </w:r>
          </w:p>
        </w:tc>
        <w:tc>
          <w:tcPr>
            <w:tcW w:w="1108" w:type="dxa"/>
            <w:vAlign w:val="center"/>
          </w:tcPr>
          <w:p w14:paraId="57E418E2" w14:textId="77777777" w:rsidR="00CF01DB" w:rsidRPr="005339FD" w:rsidRDefault="00CF01DB" w:rsidP="000C51BC">
            <w:pPr>
              <w:jc w:val="center"/>
              <w:rPr>
                <w:sz w:val="24"/>
                <w:szCs w:val="24"/>
              </w:rPr>
            </w:pPr>
          </w:p>
        </w:tc>
        <w:tc>
          <w:tcPr>
            <w:tcW w:w="986" w:type="dxa"/>
            <w:vAlign w:val="center"/>
          </w:tcPr>
          <w:p w14:paraId="649B890B" w14:textId="77777777" w:rsidR="00CF01DB" w:rsidRPr="005339FD" w:rsidRDefault="00CF01DB" w:rsidP="000C51BC">
            <w:pPr>
              <w:jc w:val="center"/>
              <w:rPr>
                <w:sz w:val="24"/>
                <w:szCs w:val="24"/>
              </w:rPr>
            </w:pPr>
          </w:p>
        </w:tc>
        <w:tc>
          <w:tcPr>
            <w:tcW w:w="986" w:type="dxa"/>
            <w:vAlign w:val="center"/>
          </w:tcPr>
          <w:p w14:paraId="3DE54DE7" w14:textId="77777777" w:rsidR="00CF01DB" w:rsidRPr="005339FD" w:rsidRDefault="00CF01DB" w:rsidP="000C51BC">
            <w:pPr>
              <w:jc w:val="center"/>
              <w:rPr>
                <w:sz w:val="24"/>
                <w:szCs w:val="24"/>
              </w:rPr>
            </w:pPr>
          </w:p>
        </w:tc>
        <w:tc>
          <w:tcPr>
            <w:tcW w:w="986" w:type="dxa"/>
            <w:vAlign w:val="center"/>
          </w:tcPr>
          <w:p w14:paraId="20EA67C5" w14:textId="77777777" w:rsidR="00CF01DB" w:rsidRPr="005339FD" w:rsidRDefault="00CF01DB" w:rsidP="000C51BC">
            <w:pPr>
              <w:jc w:val="center"/>
              <w:rPr>
                <w:sz w:val="24"/>
                <w:szCs w:val="24"/>
              </w:rPr>
            </w:pPr>
          </w:p>
        </w:tc>
        <w:tc>
          <w:tcPr>
            <w:tcW w:w="1100" w:type="dxa"/>
            <w:vAlign w:val="center"/>
          </w:tcPr>
          <w:p w14:paraId="5B9BA3AB" w14:textId="77777777" w:rsidR="00CF01DB" w:rsidRPr="005339FD" w:rsidRDefault="00CF01DB" w:rsidP="000C51BC">
            <w:pPr>
              <w:jc w:val="center"/>
              <w:rPr>
                <w:sz w:val="24"/>
                <w:szCs w:val="24"/>
              </w:rPr>
            </w:pPr>
          </w:p>
        </w:tc>
      </w:tr>
      <w:tr w:rsidR="00CF01DB" w:rsidRPr="005339FD" w14:paraId="32581EB0" w14:textId="77777777" w:rsidTr="000C51BC">
        <w:trPr>
          <w:trHeight w:val="273"/>
        </w:trPr>
        <w:tc>
          <w:tcPr>
            <w:tcW w:w="3268" w:type="dxa"/>
          </w:tcPr>
          <w:p w14:paraId="1EF9670F" w14:textId="77777777" w:rsidR="00CF01DB" w:rsidRPr="005339FD" w:rsidRDefault="00CF01DB" w:rsidP="007309DD">
            <w:pPr>
              <w:rPr>
                <w:sz w:val="24"/>
                <w:szCs w:val="24"/>
              </w:rPr>
            </w:pPr>
            <w:r w:rsidRPr="005339FD">
              <w:rPr>
                <w:sz w:val="24"/>
                <w:szCs w:val="24"/>
              </w:rPr>
              <w:t>Кір, паротит, краснуха</w:t>
            </w:r>
          </w:p>
        </w:tc>
        <w:tc>
          <w:tcPr>
            <w:tcW w:w="767" w:type="dxa"/>
            <w:vAlign w:val="center"/>
          </w:tcPr>
          <w:p w14:paraId="60F376CD" w14:textId="77777777" w:rsidR="00CF01DB" w:rsidRPr="005339FD" w:rsidRDefault="00CF01DB" w:rsidP="000C51BC">
            <w:pPr>
              <w:jc w:val="center"/>
              <w:rPr>
                <w:sz w:val="24"/>
                <w:szCs w:val="24"/>
              </w:rPr>
            </w:pPr>
          </w:p>
        </w:tc>
        <w:tc>
          <w:tcPr>
            <w:tcW w:w="943" w:type="dxa"/>
            <w:vAlign w:val="center"/>
          </w:tcPr>
          <w:p w14:paraId="772173D5" w14:textId="77777777" w:rsidR="00CF01DB" w:rsidRPr="005339FD" w:rsidRDefault="00CF01DB" w:rsidP="000C51BC">
            <w:pPr>
              <w:jc w:val="center"/>
              <w:rPr>
                <w:sz w:val="24"/>
                <w:szCs w:val="24"/>
              </w:rPr>
            </w:pPr>
            <w:r w:rsidRPr="005339FD">
              <w:rPr>
                <w:sz w:val="24"/>
                <w:szCs w:val="24"/>
              </w:rPr>
              <w:t>128,6</w:t>
            </w:r>
          </w:p>
        </w:tc>
        <w:tc>
          <w:tcPr>
            <w:tcW w:w="1108" w:type="dxa"/>
            <w:vAlign w:val="center"/>
          </w:tcPr>
          <w:p w14:paraId="596598A8" w14:textId="77777777" w:rsidR="00CF01DB" w:rsidRPr="005339FD" w:rsidRDefault="00CF01DB" w:rsidP="000C51BC">
            <w:pPr>
              <w:jc w:val="center"/>
              <w:rPr>
                <w:sz w:val="24"/>
                <w:szCs w:val="24"/>
              </w:rPr>
            </w:pPr>
          </w:p>
        </w:tc>
        <w:tc>
          <w:tcPr>
            <w:tcW w:w="986" w:type="dxa"/>
            <w:vAlign w:val="center"/>
          </w:tcPr>
          <w:p w14:paraId="299E3CA0" w14:textId="77777777" w:rsidR="00CF01DB" w:rsidRPr="005339FD" w:rsidRDefault="00CF01DB" w:rsidP="000C51BC">
            <w:pPr>
              <w:jc w:val="center"/>
              <w:rPr>
                <w:sz w:val="24"/>
                <w:szCs w:val="24"/>
              </w:rPr>
            </w:pPr>
            <w:r w:rsidRPr="005339FD">
              <w:rPr>
                <w:sz w:val="24"/>
                <w:szCs w:val="24"/>
              </w:rPr>
              <w:t>125</w:t>
            </w:r>
          </w:p>
        </w:tc>
        <w:tc>
          <w:tcPr>
            <w:tcW w:w="986" w:type="dxa"/>
            <w:vAlign w:val="center"/>
          </w:tcPr>
          <w:p w14:paraId="36888690" w14:textId="77777777" w:rsidR="00CF01DB" w:rsidRPr="005339FD" w:rsidRDefault="00CF01DB" w:rsidP="000C51BC">
            <w:pPr>
              <w:jc w:val="center"/>
              <w:rPr>
                <w:sz w:val="24"/>
                <w:szCs w:val="24"/>
              </w:rPr>
            </w:pPr>
          </w:p>
        </w:tc>
        <w:tc>
          <w:tcPr>
            <w:tcW w:w="986" w:type="dxa"/>
            <w:vAlign w:val="center"/>
          </w:tcPr>
          <w:p w14:paraId="2E9F243F" w14:textId="77777777" w:rsidR="00CF01DB" w:rsidRPr="005339FD" w:rsidRDefault="00CF01DB" w:rsidP="000C51BC">
            <w:pPr>
              <w:jc w:val="center"/>
              <w:rPr>
                <w:sz w:val="24"/>
                <w:szCs w:val="24"/>
              </w:rPr>
            </w:pPr>
          </w:p>
        </w:tc>
        <w:tc>
          <w:tcPr>
            <w:tcW w:w="1100" w:type="dxa"/>
            <w:vAlign w:val="center"/>
          </w:tcPr>
          <w:p w14:paraId="2A3E47E0" w14:textId="77777777" w:rsidR="00CF01DB" w:rsidRPr="005339FD" w:rsidRDefault="00CF01DB" w:rsidP="000C51BC">
            <w:pPr>
              <w:jc w:val="center"/>
              <w:rPr>
                <w:sz w:val="24"/>
                <w:szCs w:val="24"/>
              </w:rPr>
            </w:pPr>
          </w:p>
        </w:tc>
      </w:tr>
    </w:tbl>
    <w:p w14:paraId="2143689C" w14:textId="77777777" w:rsidR="00CF01DB" w:rsidRPr="005339FD" w:rsidRDefault="00CF01DB" w:rsidP="00E3058A">
      <w:pPr>
        <w:spacing w:before="240"/>
        <w:jc w:val="center"/>
        <w:rPr>
          <w:b/>
          <w:bCs/>
          <w:sz w:val="24"/>
          <w:szCs w:val="24"/>
        </w:rPr>
      </w:pPr>
      <w:r w:rsidRPr="005339FD">
        <w:rPr>
          <w:b/>
          <w:bCs/>
          <w:sz w:val="24"/>
          <w:szCs w:val="24"/>
        </w:rPr>
        <w:t>Рівень імунізації населення у % від плану на 2025 рік, згідно з</w:t>
      </w:r>
    </w:p>
    <w:p w14:paraId="3210E358" w14:textId="77777777" w:rsidR="00CF01DB" w:rsidRPr="005339FD" w:rsidRDefault="00CF01DB" w:rsidP="00CF01DB">
      <w:pPr>
        <w:jc w:val="center"/>
        <w:rPr>
          <w:b/>
          <w:bCs/>
          <w:sz w:val="24"/>
          <w:szCs w:val="24"/>
        </w:rPr>
      </w:pPr>
      <w:r w:rsidRPr="005339FD">
        <w:rPr>
          <w:b/>
          <w:bCs/>
          <w:sz w:val="24"/>
          <w:szCs w:val="24"/>
        </w:rPr>
        <w:t>Календарем профілактичних щеплень</w:t>
      </w:r>
    </w:p>
    <w:p w14:paraId="4CEE6310" w14:textId="4981224E" w:rsidR="00CF01DB" w:rsidRDefault="00CF01DB" w:rsidP="00CF01DB">
      <w:pPr>
        <w:jc w:val="center"/>
        <w:rPr>
          <w:b/>
          <w:bCs/>
          <w:sz w:val="24"/>
          <w:szCs w:val="24"/>
        </w:rPr>
      </w:pPr>
      <w:r w:rsidRPr="005339FD">
        <w:rPr>
          <w:b/>
          <w:bCs/>
          <w:sz w:val="24"/>
          <w:szCs w:val="24"/>
        </w:rPr>
        <w:t>по Городоцькій ОТГ</w:t>
      </w:r>
    </w:p>
    <w:p w14:paraId="7A0DD616" w14:textId="61FF1D8C" w:rsidR="00AA437D" w:rsidRPr="00247543" w:rsidRDefault="00AA437D" w:rsidP="00247543">
      <w:pPr>
        <w:ind w:left="-284"/>
        <w:jc w:val="right"/>
        <w:rPr>
          <w:b/>
          <w:sz w:val="24"/>
          <w:szCs w:val="24"/>
        </w:rPr>
      </w:pPr>
      <w:r w:rsidRPr="00A71A64">
        <w:rPr>
          <w:bCs/>
        </w:rPr>
        <w:t>Табл.</w:t>
      </w:r>
      <w:r>
        <w:rPr>
          <w:bCs/>
        </w:rPr>
        <w:t>5.</w:t>
      </w:r>
      <w:r w:rsidR="00247543">
        <w:rPr>
          <w:bCs/>
        </w:rPr>
        <w:t>20</w:t>
      </w:r>
      <w:r>
        <w:rPr>
          <w:bCs/>
        </w:rPr>
        <w:t>.</w:t>
      </w:r>
    </w:p>
    <w:tbl>
      <w:tblPr>
        <w:tblStyle w:val="a4"/>
        <w:tblW w:w="10144" w:type="dxa"/>
        <w:tblInd w:w="-289" w:type="dxa"/>
        <w:tblLook w:val="04A0" w:firstRow="1" w:lastRow="0" w:firstColumn="1" w:lastColumn="0" w:noHBand="0" w:noVBand="1"/>
      </w:tblPr>
      <w:tblGrid>
        <w:gridCol w:w="3186"/>
        <w:gridCol w:w="817"/>
        <w:gridCol w:w="932"/>
        <w:gridCol w:w="1107"/>
        <w:gridCol w:w="974"/>
        <w:gridCol w:w="974"/>
        <w:gridCol w:w="974"/>
        <w:gridCol w:w="1180"/>
      </w:tblGrid>
      <w:tr w:rsidR="00CF01DB" w:rsidRPr="005339FD" w14:paraId="3B7C985D" w14:textId="77777777" w:rsidTr="00C72AAC">
        <w:trPr>
          <w:trHeight w:val="273"/>
        </w:trPr>
        <w:tc>
          <w:tcPr>
            <w:tcW w:w="3186" w:type="dxa"/>
          </w:tcPr>
          <w:p w14:paraId="746F4BCE" w14:textId="77777777" w:rsidR="00CF01DB" w:rsidRPr="005339FD" w:rsidRDefault="00CF01DB" w:rsidP="007309DD">
            <w:pPr>
              <w:rPr>
                <w:b/>
                <w:bCs/>
                <w:sz w:val="24"/>
                <w:szCs w:val="24"/>
              </w:rPr>
            </w:pPr>
            <w:r w:rsidRPr="005339FD">
              <w:rPr>
                <w:b/>
                <w:bCs/>
                <w:sz w:val="24"/>
                <w:szCs w:val="24"/>
              </w:rPr>
              <w:t>Інфекційні хвороби</w:t>
            </w:r>
          </w:p>
        </w:tc>
        <w:tc>
          <w:tcPr>
            <w:tcW w:w="817" w:type="dxa"/>
          </w:tcPr>
          <w:p w14:paraId="6CBC1724" w14:textId="77777777" w:rsidR="00CF01DB" w:rsidRPr="005339FD" w:rsidRDefault="00CF01DB" w:rsidP="007309DD">
            <w:pPr>
              <w:rPr>
                <w:b/>
                <w:bCs/>
                <w:sz w:val="24"/>
                <w:szCs w:val="24"/>
              </w:rPr>
            </w:pPr>
            <w:r w:rsidRPr="005339FD">
              <w:rPr>
                <w:b/>
                <w:bCs/>
                <w:sz w:val="24"/>
                <w:szCs w:val="24"/>
              </w:rPr>
              <w:t>до 1 року</w:t>
            </w:r>
          </w:p>
        </w:tc>
        <w:tc>
          <w:tcPr>
            <w:tcW w:w="932" w:type="dxa"/>
          </w:tcPr>
          <w:p w14:paraId="06D0C348" w14:textId="77777777" w:rsidR="00CF01DB" w:rsidRPr="005339FD" w:rsidRDefault="00CF01DB" w:rsidP="007309DD">
            <w:pPr>
              <w:rPr>
                <w:b/>
                <w:bCs/>
                <w:sz w:val="24"/>
                <w:szCs w:val="24"/>
              </w:rPr>
            </w:pPr>
            <w:r w:rsidRPr="005339FD">
              <w:rPr>
                <w:b/>
                <w:bCs/>
                <w:sz w:val="24"/>
                <w:szCs w:val="24"/>
              </w:rPr>
              <w:t>1 рік</w:t>
            </w:r>
          </w:p>
        </w:tc>
        <w:tc>
          <w:tcPr>
            <w:tcW w:w="1107" w:type="dxa"/>
          </w:tcPr>
          <w:p w14:paraId="11E056BC" w14:textId="77777777" w:rsidR="00CF01DB" w:rsidRPr="005339FD" w:rsidRDefault="00CF01DB" w:rsidP="007309DD">
            <w:pPr>
              <w:rPr>
                <w:b/>
                <w:bCs/>
                <w:sz w:val="24"/>
                <w:szCs w:val="24"/>
              </w:rPr>
            </w:pPr>
            <w:r w:rsidRPr="005339FD">
              <w:rPr>
                <w:b/>
                <w:bCs/>
                <w:sz w:val="24"/>
                <w:szCs w:val="24"/>
              </w:rPr>
              <w:t>18 місяців</w:t>
            </w:r>
          </w:p>
        </w:tc>
        <w:tc>
          <w:tcPr>
            <w:tcW w:w="974" w:type="dxa"/>
          </w:tcPr>
          <w:p w14:paraId="666C18E6" w14:textId="77777777" w:rsidR="00CF01DB" w:rsidRPr="005339FD" w:rsidRDefault="00CF01DB" w:rsidP="007309DD">
            <w:pPr>
              <w:rPr>
                <w:b/>
                <w:bCs/>
                <w:sz w:val="24"/>
                <w:szCs w:val="24"/>
              </w:rPr>
            </w:pPr>
            <w:r w:rsidRPr="005339FD">
              <w:rPr>
                <w:b/>
                <w:bCs/>
                <w:sz w:val="24"/>
                <w:szCs w:val="24"/>
              </w:rPr>
              <w:t>6 років</w:t>
            </w:r>
          </w:p>
        </w:tc>
        <w:tc>
          <w:tcPr>
            <w:tcW w:w="974" w:type="dxa"/>
          </w:tcPr>
          <w:p w14:paraId="5C042F02" w14:textId="77777777" w:rsidR="00CF01DB" w:rsidRPr="005339FD" w:rsidRDefault="00CF01DB" w:rsidP="007309DD">
            <w:pPr>
              <w:rPr>
                <w:b/>
                <w:bCs/>
                <w:sz w:val="24"/>
                <w:szCs w:val="24"/>
              </w:rPr>
            </w:pPr>
            <w:r w:rsidRPr="005339FD">
              <w:rPr>
                <w:b/>
                <w:bCs/>
                <w:sz w:val="24"/>
                <w:szCs w:val="24"/>
              </w:rPr>
              <w:t>14 років</w:t>
            </w:r>
          </w:p>
        </w:tc>
        <w:tc>
          <w:tcPr>
            <w:tcW w:w="974" w:type="dxa"/>
          </w:tcPr>
          <w:p w14:paraId="278C3872" w14:textId="77777777" w:rsidR="00CF01DB" w:rsidRPr="005339FD" w:rsidRDefault="00CF01DB" w:rsidP="007309DD">
            <w:pPr>
              <w:rPr>
                <w:b/>
                <w:bCs/>
                <w:sz w:val="24"/>
                <w:szCs w:val="24"/>
              </w:rPr>
            </w:pPr>
            <w:r w:rsidRPr="005339FD">
              <w:rPr>
                <w:b/>
                <w:bCs/>
                <w:sz w:val="24"/>
                <w:szCs w:val="24"/>
              </w:rPr>
              <w:t>16 років</w:t>
            </w:r>
          </w:p>
        </w:tc>
        <w:tc>
          <w:tcPr>
            <w:tcW w:w="1180" w:type="dxa"/>
          </w:tcPr>
          <w:p w14:paraId="495E234A" w14:textId="77777777" w:rsidR="00CF01DB" w:rsidRPr="005339FD" w:rsidRDefault="00CF01DB" w:rsidP="007309DD">
            <w:pPr>
              <w:rPr>
                <w:b/>
                <w:bCs/>
                <w:sz w:val="24"/>
                <w:szCs w:val="24"/>
              </w:rPr>
            </w:pPr>
            <w:r w:rsidRPr="005339FD">
              <w:rPr>
                <w:b/>
                <w:bCs/>
                <w:sz w:val="24"/>
                <w:szCs w:val="24"/>
              </w:rPr>
              <w:t>Дорослі</w:t>
            </w:r>
          </w:p>
        </w:tc>
      </w:tr>
      <w:tr w:rsidR="00CF01DB" w:rsidRPr="005339FD" w14:paraId="3742548D" w14:textId="77777777" w:rsidTr="000C51BC">
        <w:trPr>
          <w:trHeight w:val="273"/>
        </w:trPr>
        <w:tc>
          <w:tcPr>
            <w:tcW w:w="3186" w:type="dxa"/>
          </w:tcPr>
          <w:p w14:paraId="35EDF064" w14:textId="77777777" w:rsidR="00CF01DB" w:rsidRPr="005339FD" w:rsidRDefault="00CF01DB" w:rsidP="007309DD">
            <w:pPr>
              <w:rPr>
                <w:sz w:val="24"/>
                <w:szCs w:val="24"/>
              </w:rPr>
            </w:pPr>
            <w:r w:rsidRPr="005339FD">
              <w:rPr>
                <w:sz w:val="24"/>
                <w:szCs w:val="24"/>
              </w:rPr>
              <w:t>Теберкульоз</w:t>
            </w:r>
          </w:p>
        </w:tc>
        <w:tc>
          <w:tcPr>
            <w:tcW w:w="817" w:type="dxa"/>
            <w:vAlign w:val="center"/>
          </w:tcPr>
          <w:p w14:paraId="042C068C" w14:textId="77777777" w:rsidR="00CF01DB" w:rsidRPr="005339FD" w:rsidRDefault="00CF01DB" w:rsidP="000C51BC">
            <w:pPr>
              <w:jc w:val="center"/>
              <w:rPr>
                <w:sz w:val="24"/>
                <w:szCs w:val="24"/>
              </w:rPr>
            </w:pPr>
          </w:p>
        </w:tc>
        <w:tc>
          <w:tcPr>
            <w:tcW w:w="932" w:type="dxa"/>
            <w:vAlign w:val="center"/>
          </w:tcPr>
          <w:p w14:paraId="2803D0A6" w14:textId="77777777" w:rsidR="00CF01DB" w:rsidRPr="005339FD" w:rsidRDefault="00CF01DB" w:rsidP="000C51BC">
            <w:pPr>
              <w:jc w:val="center"/>
              <w:rPr>
                <w:sz w:val="24"/>
                <w:szCs w:val="24"/>
              </w:rPr>
            </w:pPr>
            <w:r w:rsidRPr="005339FD">
              <w:rPr>
                <w:sz w:val="24"/>
                <w:szCs w:val="24"/>
              </w:rPr>
              <w:t>166,7</w:t>
            </w:r>
          </w:p>
        </w:tc>
        <w:tc>
          <w:tcPr>
            <w:tcW w:w="1107" w:type="dxa"/>
            <w:vAlign w:val="center"/>
          </w:tcPr>
          <w:p w14:paraId="35683517" w14:textId="77777777" w:rsidR="00CF01DB" w:rsidRPr="005339FD" w:rsidRDefault="00CF01DB" w:rsidP="000C51BC">
            <w:pPr>
              <w:jc w:val="center"/>
              <w:rPr>
                <w:sz w:val="24"/>
                <w:szCs w:val="24"/>
              </w:rPr>
            </w:pPr>
          </w:p>
        </w:tc>
        <w:tc>
          <w:tcPr>
            <w:tcW w:w="974" w:type="dxa"/>
            <w:vAlign w:val="center"/>
          </w:tcPr>
          <w:p w14:paraId="79C98373" w14:textId="77777777" w:rsidR="00CF01DB" w:rsidRPr="005339FD" w:rsidRDefault="00CF01DB" w:rsidP="000C51BC">
            <w:pPr>
              <w:jc w:val="center"/>
              <w:rPr>
                <w:sz w:val="24"/>
                <w:szCs w:val="24"/>
              </w:rPr>
            </w:pPr>
          </w:p>
        </w:tc>
        <w:tc>
          <w:tcPr>
            <w:tcW w:w="974" w:type="dxa"/>
            <w:vAlign w:val="center"/>
          </w:tcPr>
          <w:p w14:paraId="42C4D9A6" w14:textId="77777777" w:rsidR="00CF01DB" w:rsidRPr="005339FD" w:rsidRDefault="00CF01DB" w:rsidP="000C51BC">
            <w:pPr>
              <w:jc w:val="center"/>
              <w:rPr>
                <w:sz w:val="24"/>
                <w:szCs w:val="24"/>
              </w:rPr>
            </w:pPr>
          </w:p>
        </w:tc>
        <w:tc>
          <w:tcPr>
            <w:tcW w:w="974" w:type="dxa"/>
            <w:vAlign w:val="center"/>
          </w:tcPr>
          <w:p w14:paraId="14DE8D59" w14:textId="77777777" w:rsidR="00CF01DB" w:rsidRPr="005339FD" w:rsidRDefault="00CF01DB" w:rsidP="000C51BC">
            <w:pPr>
              <w:jc w:val="center"/>
              <w:rPr>
                <w:sz w:val="24"/>
                <w:szCs w:val="24"/>
              </w:rPr>
            </w:pPr>
          </w:p>
        </w:tc>
        <w:tc>
          <w:tcPr>
            <w:tcW w:w="1180" w:type="dxa"/>
            <w:vAlign w:val="center"/>
          </w:tcPr>
          <w:p w14:paraId="38E15338" w14:textId="77777777" w:rsidR="00CF01DB" w:rsidRPr="005339FD" w:rsidRDefault="00CF01DB" w:rsidP="000C51BC">
            <w:pPr>
              <w:jc w:val="center"/>
              <w:rPr>
                <w:sz w:val="24"/>
                <w:szCs w:val="24"/>
              </w:rPr>
            </w:pPr>
          </w:p>
        </w:tc>
      </w:tr>
      <w:tr w:rsidR="00CF01DB" w:rsidRPr="005339FD" w14:paraId="30475316" w14:textId="77777777" w:rsidTr="000C51BC">
        <w:trPr>
          <w:trHeight w:val="286"/>
        </w:trPr>
        <w:tc>
          <w:tcPr>
            <w:tcW w:w="3186" w:type="dxa"/>
          </w:tcPr>
          <w:p w14:paraId="06B26A76" w14:textId="77777777" w:rsidR="00CF01DB" w:rsidRPr="005339FD" w:rsidRDefault="00CF01DB" w:rsidP="007309DD">
            <w:pPr>
              <w:rPr>
                <w:sz w:val="24"/>
                <w:szCs w:val="24"/>
              </w:rPr>
            </w:pPr>
            <w:r w:rsidRPr="005339FD">
              <w:rPr>
                <w:sz w:val="24"/>
                <w:szCs w:val="24"/>
              </w:rPr>
              <w:t>Гепатит В</w:t>
            </w:r>
          </w:p>
        </w:tc>
        <w:tc>
          <w:tcPr>
            <w:tcW w:w="817" w:type="dxa"/>
            <w:vAlign w:val="center"/>
          </w:tcPr>
          <w:p w14:paraId="05AADE0E" w14:textId="77777777" w:rsidR="00CF01DB" w:rsidRPr="005339FD" w:rsidRDefault="00CF01DB" w:rsidP="000C51BC">
            <w:pPr>
              <w:jc w:val="center"/>
              <w:rPr>
                <w:sz w:val="24"/>
                <w:szCs w:val="24"/>
              </w:rPr>
            </w:pPr>
            <w:r w:rsidRPr="005339FD">
              <w:rPr>
                <w:sz w:val="24"/>
                <w:szCs w:val="24"/>
              </w:rPr>
              <w:t>104,6</w:t>
            </w:r>
          </w:p>
        </w:tc>
        <w:tc>
          <w:tcPr>
            <w:tcW w:w="932" w:type="dxa"/>
            <w:vAlign w:val="center"/>
          </w:tcPr>
          <w:p w14:paraId="07156082" w14:textId="77777777" w:rsidR="00CF01DB" w:rsidRPr="005339FD" w:rsidRDefault="00CF01DB" w:rsidP="000C51BC">
            <w:pPr>
              <w:jc w:val="center"/>
              <w:rPr>
                <w:sz w:val="24"/>
                <w:szCs w:val="24"/>
              </w:rPr>
            </w:pPr>
            <w:r w:rsidRPr="005339FD">
              <w:rPr>
                <w:sz w:val="24"/>
                <w:szCs w:val="24"/>
              </w:rPr>
              <w:t>240,0</w:t>
            </w:r>
          </w:p>
        </w:tc>
        <w:tc>
          <w:tcPr>
            <w:tcW w:w="1107" w:type="dxa"/>
            <w:vAlign w:val="center"/>
          </w:tcPr>
          <w:p w14:paraId="5A240F27" w14:textId="77777777" w:rsidR="00CF01DB" w:rsidRPr="005339FD" w:rsidRDefault="00CF01DB" w:rsidP="000C51BC">
            <w:pPr>
              <w:jc w:val="center"/>
              <w:rPr>
                <w:sz w:val="24"/>
                <w:szCs w:val="24"/>
              </w:rPr>
            </w:pPr>
          </w:p>
        </w:tc>
        <w:tc>
          <w:tcPr>
            <w:tcW w:w="974" w:type="dxa"/>
            <w:vAlign w:val="center"/>
          </w:tcPr>
          <w:p w14:paraId="3466204A" w14:textId="77777777" w:rsidR="00CF01DB" w:rsidRPr="005339FD" w:rsidRDefault="00CF01DB" w:rsidP="000C51BC">
            <w:pPr>
              <w:jc w:val="center"/>
              <w:rPr>
                <w:sz w:val="24"/>
                <w:szCs w:val="24"/>
              </w:rPr>
            </w:pPr>
          </w:p>
        </w:tc>
        <w:tc>
          <w:tcPr>
            <w:tcW w:w="974" w:type="dxa"/>
            <w:vAlign w:val="center"/>
          </w:tcPr>
          <w:p w14:paraId="4CF1778C" w14:textId="77777777" w:rsidR="00CF01DB" w:rsidRPr="005339FD" w:rsidRDefault="00CF01DB" w:rsidP="000C51BC">
            <w:pPr>
              <w:jc w:val="center"/>
              <w:rPr>
                <w:sz w:val="24"/>
                <w:szCs w:val="24"/>
              </w:rPr>
            </w:pPr>
          </w:p>
        </w:tc>
        <w:tc>
          <w:tcPr>
            <w:tcW w:w="974" w:type="dxa"/>
            <w:vAlign w:val="center"/>
          </w:tcPr>
          <w:p w14:paraId="66840655" w14:textId="77777777" w:rsidR="00CF01DB" w:rsidRPr="005339FD" w:rsidRDefault="00CF01DB" w:rsidP="000C51BC">
            <w:pPr>
              <w:jc w:val="center"/>
              <w:rPr>
                <w:sz w:val="24"/>
                <w:szCs w:val="24"/>
              </w:rPr>
            </w:pPr>
          </w:p>
        </w:tc>
        <w:tc>
          <w:tcPr>
            <w:tcW w:w="1180" w:type="dxa"/>
            <w:vAlign w:val="center"/>
          </w:tcPr>
          <w:p w14:paraId="71F3C7DD" w14:textId="77777777" w:rsidR="00CF01DB" w:rsidRPr="005339FD" w:rsidRDefault="00CF01DB" w:rsidP="000C51BC">
            <w:pPr>
              <w:jc w:val="center"/>
              <w:rPr>
                <w:sz w:val="24"/>
                <w:szCs w:val="24"/>
              </w:rPr>
            </w:pPr>
          </w:p>
        </w:tc>
      </w:tr>
      <w:tr w:rsidR="00CF01DB" w:rsidRPr="005339FD" w14:paraId="274E4146" w14:textId="77777777" w:rsidTr="000C51BC">
        <w:trPr>
          <w:trHeight w:val="481"/>
        </w:trPr>
        <w:tc>
          <w:tcPr>
            <w:tcW w:w="3186" w:type="dxa"/>
          </w:tcPr>
          <w:p w14:paraId="3B4B38C0" w14:textId="77777777" w:rsidR="00CF01DB" w:rsidRPr="005339FD" w:rsidRDefault="00CF01DB" w:rsidP="007309DD">
            <w:pPr>
              <w:rPr>
                <w:sz w:val="24"/>
                <w:szCs w:val="24"/>
              </w:rPr>
            </w:pPr>
            <w:r w:rsidRPr="005339FD">
              <w:rPr>
                <w:sz w:val="24"/>
                <w:szCs w:val="24"/>
              </w:rPr>
              <w:t>Дифтерія,правець,</w:t>
            </w:r>
          </w:p>
          <w:p w14:paraId="4FCCFBB6" w14:textId="77777777" w:rsidR="00CF01DB" w:rsidRPr="005339FD" w:rsidRDefault="00CF01DB" w:rsidP="007309DD">
            <w:pPr>
              <w:rPr>
                <w:sz w:val="24"/>
                <w:szCs w:val="24"/>
              </w:rPr>
            </w:pPr>
            <w:r w:rsidRPr="005339FD">
              <w:rPr>
                <w:sz w:val="24"/>
                <w:szCs w:val="24"/>
              </w:rPr>
              <w:t>кашлюк</w:t>
            </w:r>
          </w:p>
        </w:tc>
        <w:tc>
          <w:tcPr>
            <w:tcW w:w="817" w:type="dxa"/>
            <w:vAlign w:val="center"/>
          </w:tcPr>
          <w:p w14:paraId="05E1466B" w14:textId="77777777" w:rsidR="00CF01DB" w:rsidRPr="005339FD" w:rsidRDefault="00CF01DB" w:rsidP="000C51BC">
            <w:pPr>
              <w:jc w:val="center"/>
              <w:rPr>
                <w:sz w:val="24"/>
                <w:szCs w:val="24"/>
              </w:rPr>
            </w:pPr>
            <w:r w:rsidRPr="005339FD">
              <w:rPr>
                <w:sz w:val="24"/>
                <w:szCs w:val="24"/>
              </w:rPr>
              <w:t>105,9</w:t>
            </w:r>
          </w:p>
        </w:tc>
        <w:tc>
          <w:tcPr>
            <w:tcW w:w="932" w:type="dxa"/>
            <w:vAlign w:val="center"/>
          </w:tcPr>
          <w:p w14:paraId="2E572D6C" w14:textId="77777777" w:rsidR="00CF01DB" w:rsidRPr="005339FD" w:rsidRDefault="00CF01DB" w:rsidP="000C51BC">
            <w:pPr>
              <w:jc w:val="center"/>
              <w:rPr>
                <w:sz w:val="24"/>
                <w:szCs w:val="24"/>
              </w:rPr>
            </w:pPr>
          </w:p>
        </w:tc>
        <w:tc>
          <w:tcPr>
            <w:tcW w:w="1107" w:type="dxa"/>
            <w:vAlign w:val="center"/>
          </w:tcPr>
          <w:p w14:paraId="617644B3" w14:textId="77777777" w:rsidR="00CF01DB" w:rsidRPr="005339FD" w:rsidRDefault="00CF01DB" w:rsidP="000C51BC">
            <w:pPr>
              <w:jc w:val="center"/>
              <w:rPr>
                <w:sz w:val="24"/>
                <w:szCs w:val="24"/>
              </w:rPr>
            </w:pPr>
            <w:r w:rsidRPr="005339FD">
              <w:rPr>
                <w:sz w:val="24"/>
                <w:szCs w:val="24"/>
              </w:rPr>
              <w:t>103,2</w:t>
            </w:r>
          </w:p>
        </w:tc>
        <w:tc>
          <w:tcPr>
            <w:tcW w:w="974" w:type="dxa"/>
            <w:vAlign w:val="center"/>
          </w:tcPr>
          <w:p w14:paraId="11367746" w14:textId="77777777" w:rsidR="00CF01DB" w:rsidRPr="005339FD" w:rsidRDefault="00CF01DB" w:rsidP="000C51BC">
            <w:pPr>
              <w:jc w:val="center"/>
              <w:rPr>
                <w:sz w:val="24"/>
                <w:szCs w:val="24"/>
              </w:rPr>
            </w:pPr>
            <w:r w:rsidRPr="005339FD">
              <w:rPr>
                <w:sz w:val="24"/>
                <w:szCs w:val="24"/>
              </w:rPr>
              <w:t>89,6</w:t>
            </w:r>
          </w:p>
        </w:tc>
        <w:tc>
          <w:tcPr>
            <w:tcW w:w="974" w:type="dxa"/>
            <w:vAlign w:val="center"/>
          </w:tcPr>
          <w:p w14:paraId="718A6FA6" w14:textId="77777777" w:rsidR="00CF01DB" w:rsidRPr="005339FD" w:rsidRDefault="00CF01DB" w:rsidP="000C51BC">
            <w:pPr>
              <w:jc w:val="center"/>
              <w:rPr>
                <w:sz w:val="24"/>
                <w:szCs w:val="24"/>
              </w:rPr>
            </w:pPr>
          </w:p>
        </w:tc>
        <w:tc>
          <w:tcPr>
            <w:tcW w:w="974" w:type="dxa"/>
            <w:vAlign w:val="center"/>
          </w:tcPr>
          <w:p w14:paraId="66EA2E7C" w14:textId="77777777" w:rsidR="00CF01DB" w:rsidRPr="005339FD" w:rsidRDefault="00CF01DB" w:rsidP="000C51BC">
            <w:pPr>
              <w:jc w:val="center"/>
              <w:rPr>
                <w:sz w:val="24"/>
                <w:szCs w:val="24"/>
              </w:rPr>
            </w:pPr>
            <w:r w:rsidRPr="005339FD">
              <w:rPr>
                <w:sz w:val="24"/>
                <w:szCs w:val="24"/>
              </w:rPr>
              <w:t>84,5</w:t>
            </w:r>
          </w:p>
        </w:tc>
        <w:tc>
          <w:tcPr>
            <w:tcW w:w="1180" w:type="dxa"/>
            <w:vAlign w:val="center"/>
          </w:tcPr>
          <w:p w14:paraId="41063C90" w14:textId="77777777" w:rsidR="00CF01DB" w:rsidRPr="005339FD" w:rsidRDefault="00CF01DB" w:rsidP="000C51BC">
            <w:pPr>
              <w:jc w:val="center"/>
              <w:rPr>
                <w:sz w:val="24"/>
                <w:szCs w:val="24"/>
              </w:rPr>
            </w:pPr>
            <w:r w:rsidRPr="005339FD">
              <w:rPr>
                <w:sz w:val="24"/>
                <w:szCs w:val="24"/>
              </w:rPr>
              <w:t>96,0</w:t>
            </w:r>
          </w:p>
        </w:tc>
      </w:tr>
      <w:tr w:rsidR="00CF01DB" w:rsidRPr="005339FD" w14:paraId="0CC3F311" w14:textId="77777777" w:rsidTr="000C51BC">
        <w:trPr>
          <w:trHeight w:val="273"/>
        </w:trPr>
        <w:tc>
          <w:tcPr>
            <w:tcW w:w="3186" w:type="dxa"/>
          </w:tcPr>
          <w:p w14:paraId="002ACF8F" w14:textId="77777777" w:rsidR="00CF01DB" w:rsidRPr="005339FD" w:rsidRDefault="00CF01DB" w:rsidP="007309DD">
            <w:pPr>
              <w:rPr>
                <w:sz w:val="24"/>
                <w:szCs w:val="24"/>
              </w:rPr>
            </w:pPr>
            <w:r w:rsidRPr="005339FD">
              <w:rPr>
                <w:sz w:val="24"/>
                <w:szCs w:val="24"/>
              </w:rPr>
              <w:t>Поліомієліт</w:t>
            </w:r>
          </w:p>
        </w:tc>
        <w:tc>
          <w:tcPr>
            <w:tcW w:w="817" w:type="dxa"/>
            <w:vAlign w:val="center"/>
          </w:tcPr>
          <w:p w14:paraId="05694C1D" w14:textId="77777777" w:rsidR="00CF01DB" w:rsidRPr="005339FD" w:rsidRDefault="00CF01DB" w:rsidP="000C51BC">
            <w:pPr>
              <w:jc w:val="center"/>
              <w:rPr>
                <w:sz w:val="24"/>
                <w:szCs w:val="24"/>
              </w:rPr>
            </w:pPr>
            <w:r w:rsidRPr="005339FD">
              <w:rPr>
                <w:sz w:val="24"/>
                <w:szCs w:val="24"/>
              </w:rPr>
              <w:t>112,4</w:t>
            </w:r>
          </w:p>
        </w:tc>
        <w:tc>
          <w:tcPr>
            <w:tcW w:w="932" w:type="dxa"/>
            <w:vAlign w:val="center"/>
          </w:tcPr>
          <w:p w14:paraId="339999A1" w14:textId="77777777" w:rsidR="00CF01DB" w:rsidRPr="005339FD" w:rsidRDefault="00CF01DB" w:rsidP="000C51BC">
            <w:pPr>
              <w:jc w:val="center"/>
              <w:rPr>
                <w:sz w:val="24"/>
                <w:szCs w:val="24"/>
              </w:rPr>
            </w:pPr>
          </w:p>
        </w:tc>
        <w:tc>
          <w:tcPr>
            <w:tcW w:w="1107" w:type="dxa"/>
            <w:vAlign w:val="center"/>
          </w:tcPr>
          <w:p w14:paraId="26A773F7" w14:textId="77777777" w:rsidR="00CF01DB" w:rsidRPr="005339FD" w:rsidRDefault="00CF01DB" w:rsidP="000C51BC">
            <w:pPr>
              <w:jc w:val="center"/>
              <w:rPr>
                <w:sz w:val="24"/>
                <w:szCs w:val="24"/>
              </w:rPr>
            </w:pPr>
            <w:r w:rsidRPr="005339FD">
              <w:rPr>
                <w:sz w:val="24"/>
                <w:szCs w:val="24"/>
              </w:rPr>
              <w:t>104,3</w:t>
            </w:r>
          </w:p>
        </w:tc>
        <w:tc>
          <w:tcPr>
            <w:tcW w:w="974" w:type="dxa"/>
            <w:vAlign w:val="center"/>
          </w:tcPr>
          <w:p w14:paraId="0118A06A" w14:textId="77777777" w:rsidR="00CF01DB" w:rsidRPr="005339FD" w:rsidRDefault="00CF01DB" w:rsidP="000C51BC">
            <w:pPr>
              <w:jc w:val="center"/>
              <w:rPr>
                <w:sz w:val="24"/>
                <w:szCs w:val="24"/>
              </w:rPr>
            </w:pPr>
            <w:r w:rsidRPr="005339FD">
              <w:rPr>
                <w:sz w:val="24"/>
                <w:szCs w:val="24"/>
              </w:rPr>
              <w:t>106,8</w:t>
            </w:r>
          </w:p>
        </w:tc>
        <w:tc>
          <w:tcPr>
            <w:tcW w:w="974" w:type="dxa"/>
            <w:vAlign w:val="center"/>
          </w:tcPr>
          <w:p w14:paraId="28CEBDE4" w14:textId="77777777" w:rsidR="00CF01DB" w:rsidRPr="005339FD" w:rsidRDefault="00CF01DB" w:rsidP="000C51BC">
            <w:pPr>
              <w:jc w:val="center"/>
              <w:rPr>
                <w:sz w:val="24"/>
                <w:szCs w:val="24"/>
              </w:rPr>
            </w:pPr>
            <w:r w:rsidRPr="005339FD">
              <w:rPr>
                <w:sz w:val="24"/>
                <w:szCs w:val="24"/>
              </w:rPr>
              <w:t>85,4</w:t>
            </w:r>
          </w:p>
        </w:tc>
        <w:tc>
          <w:tcPr>
            <w:tcW w:w="974" w:type="dxa"/>
            <w:vAlign w:val="center"/>
          </w:tcPr>
          <w:p w14:paraId="1E579894" w14:textId="77777777" w:rsidR="00CF01DB" w:rsidRPr="005339FD" w:rsidRDefault="00CF01DB" w:rsidP="000C51BC">
            <w:pPr>
              <w:jc w:val="center"/>
              <w:rPr>
                <w:sz w:val="24"/>
                <w:szCs w:val="24"/>
              </w:rPr>
            </w:pPr>
          </w:p>
        </w:tc>
        <w:tc>
          <w:tcPr>
            <w:tcW w:w="1180" w:type="dxa"/>
            <w:vAlign w:val="center"/>
          </w:tcPr>
          <w:p w14:paraId="21852AB4" w14:textId="77777777" w:rsidR="00CF01DB" w:rsidRPr="005339FD" w:rsidRDefault="00CF01DB" w:rsidP="000C51BC">
            <w:pPr>
              <w:jc w:val="center"/>
              <w:rPr>
                <w:sz w:val="24"/>
                <w:szCs w:val="24"/>
              </w:rPr>
            </w:pPr>
          </w:p>
        </w:tc>
      </w:tr>
      <w:tr w:rsidR="00CF01DB" w:rsidRPr="005339FD" w14:paraId="7655221A" w14:textId="77777777" w:rsidTr="000C51BC">
        <w:trPr>
          <w:trHeight w:val="273"/>
        </w:trPr>
        <w:tc>
          <w:tcPr>
            <w:tcW w:w="3186" w:type="dxa"/>
          </w:tcPr>
          <w:p w14:paraId="54508514" w14:textId="77777777" w:rsidR="00CF01DB" w:rsidRPr="005339FD" w:rsidRDefault="00CF01DB" w:rsidP="007309DD">
            <w:pPr>
              <w:rPr>
                <w:sz w:val="24"/>
                <w:szCs w:val="24"/>
              </w:rPr>
            </w:pPr>
            <w:r w:rsidRPr="005339FD">
              <w:rPr>
                <w:sz w:val="24"/>
                <w:szCs w:val="24"/>
              </w:rPr>
              <w:t>ХІБ-інфекція</w:t>
            </w:r>
          </w:p>
        </w:tc>
        <w:tc>
          <w:tcPr>
            <w:tcW w:w="817" w:type="dxa"/>
            <w:vAlign w:val="center"/>
          </w:tcPr>
          <w:p w14:paraId="300E290F" w14:textId="77777777" w:rsidR="00CF01DB" w:rsidRPr="005339FD" w:rsidRDefault="00CF01DB" w:rsidP="000C51BC">
            <w:pPr>
              <w:jc w:val="center"/>
              <w:rPr>
                <w:sz w:val="24"/>
                <w:szCs w:val="24"/>
              </w:rPr>
            </w:pPr>
            <w:r w:rsidRPr="005339FD">
              <w:rPr>
                <w:sz w:val="24"/>
                <w:szCs w:val="24"/>
              </w:rPr>
              <w:t>138,6</w:t>
            </w:r>
          </w:p>
        </w:tc>
        <w:tc>
          <w:tcPr>
            <w:tcW w:w="932" w:type="dxa"/>
            <w:vAlign w:val="center"/>
          </w:tcPr>
          <w:p w14:paraId="2A49E14B" w14:textId="77777777" w:rsidR="00CF01DB" w:rsidRPr="005339FD" w:rsidRDefault="00CF01DB" w:rsidP="000C51BC">
            <w:pPr>
              <w:jc w:val="center"/>
              <w:rPr>
                <w:sz w:val="24"/>
                <w:szCs w:val="24"/>
              </w:rPr>
            </w:pPr>
            <w:r w:rsidRPr="005339FD">
              <w:rPr>
                <w:sz w:val="24"/>
                <w:szCs w:val="24"/>
              </w:rPr>
              <w:t>117,2</w:t>
            </w:r>
          </w:p>
        </w:tc>
        <w:tc>
          <w:tcPr>
            <w:tcW w:w="1107" w:type="dxa"/>
            <w:vAlign w:val="center"/>
          </w:tcPr>
          <w:p w14:paraId="6F54C09A" w14:textId="77777777" w:rsidR="00CF01DB" w:rsidRPr="005339FD" w:rsidRDefault="00CF01DB" w:rsidP="000C51BC">
            <w:pPr>
              <w:jc w:val="center"/>
              <w:rPr>
                <w:sz w:val="24"/>
                <w:szCs w:val="24"/>
              </w:rPr>
            </w:pPr>
          </w:p>
        </w:tc>
        <w:tc>
          <w:tcPr>
            <w:tcW w:w="974" w:type="dxa"/>
            <w:vAlign w:val="center"/>
          </w:tcPr>
          <w:p w14:paraId="216DC34A" w14:textId="77777777" w:rsidR="00CF01DB" w:rsidRPr="005339FD" w:rsidRDefault="00CF01DB" w:rsidP="000C51BC">
            <w:pPr>
              <w:jc w:val="center"/>
              <w:rPr>
                <w:sz w:val="24"/>
                <w:szCs w:val="24"/>
              </w:rPr>
            </w:pPr>
          </w:p>
        </w:tc>
        <w:tc>
          <w:tcPr>
            <w:tcW w:w="974" w:type="dxa"/>
            <w:vAlign w:val="center"/>
          </w:tcPr>
          <w:p w14:paraId="0AE9C4BA" w14:textId="77777777" w:rsidR="00CF01DB" w:rsidRPr="005339FD" w:rsidRDefault="00CF01DB" w:rsidP="000C51BC">
            <w:pPr>
              <w:jc w:val="center"/>
              <w:rPr>
                <w:sz w:val="24"/>
                <w:szCs w:val="24"/>
              </w:rPr>
            </w:pPr>
          </w:p>
        </w:tc>
        <w:tc>
          <w:tcPr>
            <w:tcW w:w="974" w:type="dxa"/>
            <w:vAlign w:val="center"/>
          </w:tcPr>
          <w:p w14:paraId="452CDB0D" w14:textId="77777777" w:rsidR="00CF01DB" w:rsidRPr="005339FD" w:rsidRDefault="00CF01DB" w:rsidP="000C51BC">
            <w:pPr>
              <w:jc w:val="center"/>
              <w:rPr>
                <w:sz w:val="24"/>
                <w:szCs w:val="24"/>
              </w:rPr>
            </w:pPr>
          </w:p>
        </w:tc>
        <w:tc>
          <w:tcPr>
            <w:tcW w:w="1180" w:type="dxa"/>
            <w:vAlign w:val="center"/>
          </w:tcPr>
          <w:p w14:paraId="64DC6680" w14:textId="77777777" w:rsidR="00CF01DB" w:rsidRPr="005339FD" w:rsidRDefault="00CF01DB" w:rsidP="000C51BC">
            <w:pPr>
              <w:jc w:val="center"/>
              <w:rPr>
                <w:sz w:val="24"/>
                <w:szCs w:val="24"/>
              </w:rPr>
            </w:pPr>
          </w:p>
        </w:tc>
      </w:tr>
      <w:tr w:rsidR="00CF01DB" w:rsidRPr="005339FD" w14:paraId="59C6F8B8" w14:textId="77777777" w:rsidTr="000C51BC">
        <w:trPr>
          <w:trHeight w:val="273"/>
        </w:trPr>
        <w:tc>
          <w:tcPr>
            <w:tcW w:w="3186" w:type="dxa"/>
          </w:tcPr>
          <w:p w14:paraId="3B0A24F9" w14:textId="77777777" w:rsidR="00CF01DB" w:rsidRPr="005339FD" w:rsidRDefault="00CF01DB" w:rsidP="007309DD">
            <w:pPr>
              <w:rPr>
                <w:sz w:val="24"/>
                <w:szCs w:val="24"/>
              </w:rPr>
            </w:pPr>
            <w:r w:rsidRPr="005339FD">
              <w:rPr>
                <w:sz w:val="24"/>
                <w:szCs w:val="24"/>
              </w:rPr>
              <w:t>Кір, паротит, краснуха</w:t>
            </w:r>
          </w:p>
        </w:tc>
        <w:tc>
          <w:tcPr>
            <w:tcW w:w="817" w:type="dxa"/>
            <w:vAlign w:val="center"/>
          </w:tcPr>
          <w:p w14:paraId="0F394318" w14:textId="77777777" w:rsidR="00CF01DB" w:rsidRPr="005339FD" w:rsidRDefault="00CF01DB" w:rsidP="000C51BC">
            <w:pPr>
              <w:jc w:val="center"/>
              <w:rPr>
                <w:sz w:val="24"/>
                <w:szCs w:val="24"/>
              </w:rPr>
            </w:pPr>
          </w:p>
        </w:tc>
        <w:tc>
          <w:tcPr>
            <w:tcW w:w="932" w:type="dxa"/>
            <w:vAlign w:val="center"/>
          </w:tcPr>
          <w:p w14:paraId="22CFB302" w14:textId="77777777" w:rsidR="00CF01DB" w:rsidRPr="005339FD" w:rsidRDefault="00CF01DB" w:rsidP="000C51BC">
            <w:pPr>
              <w:jc w:val="center"/>
              <w:rPr>
                <w:sz w:val="24"/>
                <w:szCs w:val="24"/>
              </w:rPr>
            </w:pPr>
            <w:r w:rsidRPr="005339FD">
              <w:rPr>
                <w:sz w:val="24"/>
                <w:szCs w:val="24"/>
              </w:rPr>
              <w:t>116,6</w:t>
            </w:r>
          </w:p>
        </w:tc>
        <w:tc>
          <w:tcPr>
            <w:tcW w:w="1107" w:type="dxa"/>
            <w:vAlign w:val="center"/>
          </w:tcPr>
          <w:p w14:paraId="15130B8D" w14:textId="77777777" w:rsidR="00CF01DB" w:rsidRPr="005339FD" w:rsidRDefault="00CF01DB" w:rsidP="000C51BC">
            <w:pPr>
              <w:jc w:val="center"/>
              <w:rPr>
                <w:sz w:val="24"/>
                <w:szCs w:val="24"/>
              </w:rPr>
            </w:pPr>
          </w:p>
        </w:tc>
        <w:tc>
          <w:tcPr>
            <w:tcW w:w="974" w:type="dxa"/>
            <w:vAlign w:val="center"/>
          </w:tcPr>
          <w:p w14:paraId="16AEE010" w14:textId="77777777" w:rsidR="00CF01DB" w:rsidRPr="005339FD" w:rsidRDefault="00CF01DB" w:rsidP="000C51BC">
            <w:pPr>
              <w:jc w:val="center"/>
              <w:rPr>
                <w:sz w:val="24"/>
                <w:szCs w:val="24"/>
              </w:rPr>
            </w:pPr>
            <w:r w:rsidRPr="005339FD">
              <w:rPr>
                <w:sz w:val="24"/>
                <w:szCs w:val="24"/>
              </w:rPr>
              <w:t>108,4</w:t>
            </w:r>
          </w:p>
        </w:tc>
        <w:tc>
          <w:tcPr>
            <w:tcW w:w="974" w:type="dxa"/>
            <w:vAlign w:val="center"/>
          </w:tcPr>
          <w:p w14:paraId="4DD6965C" w14:textId="77777777" w:rsidR="00CF01DB" w:rsidRPr="005339FD" w:rsidRDefault="00CF01DB" w:rsidP="000C51BC">
            <w:pPr>
              <w:jc w:val="center"/>
              <w:rPr>
                <w:sz w:val="24"/>
                <w:szCs w:val="24"/>
              </w:rPr>
            </w:pPr>
          </w:p>
        </w:tc>
        <w:tc>
          <w:tcPr>
            <w:tcW w:w="974" w:type="dxa"/>
            <w:vAlign w:val="center"/>
          </w:tcPr>
          <w:p w14:paraId="3C532B60" w14:textId="77777777" w:rsidR="00CF01DB" w:rsidRPr="005339FD" w:rsidRDefault="00CF01DB" w:rsidP="000C51BC">
            <w:pPr>
              <w:jc w:val="center"/>
              <w:rPr>
                <w:sz w:val="24"/>
                <w:szCs w:val="24"/>
              </w:rPr>
            </w:pPr>
          </w:p>
        </w:tc>
        <w:tc>
          <w:tcPr>
            <w:tcW w:w="1180" w:type="dxa"/>
            <w:vAlign w:val="center"/>
          </w:tcPr>
          <w:p w14:paraId="5DB3E78D" w14:textId="77777777" w:rsidR="00CF01DB" w:rsidRPr="005339FD" w:rsidRDefault="00CF01DB" w:rsidP="000C51BC">
            <w:pPr>
              <w:jc w:val="center"/>
              <w:rPr>
                <w:sz w:val="24"/>
                <w:szCs w:val="24"/>
              </w:rPr>
            </w:pPr>
          </w:p>
        </w:tc>
      </w:tr>
    </w:tbl>
    <w:p w14:paraId="2235B1B4" w14:textId="77777777" w:rsidR="00E3058A" w:rsidRDefault="00E3058A" w:rsidP="00CD5E24">
      <w:pPr>
        <w:spacing w:after="240"/>
        <w:jc w:val="center"/>
        <w:rPr>
          <w:b/>
          <w:sz w:val="24"/>
          <w:szCs w:val="24"/>
        </w:rPr>
      </w:pPr>
    </w:p>
    <w:p w14:paraId="6DB4CBA2" w14:textId="77777777" w:rsidR="00E3058A" w:rsidRDefault="00E3058A">
      <w:pPr>
        <w:widowControl/>
        <w:autoSpaceDE/>
        <w:autoSpaceDN/>
        <w:spacing w:after="160" w:line="259" w:lineRule="auto"/>
        <w:rPr>
          <w:b/>
          <w:sz w:val="24"/>
          <w:szCs w:val="24"/>
        </w:rPr>
      </w:pPr>
      <w:r>
        <w:rPr>
          <w:b/>
          <w:sz w:val="24"/>
          <w:szCs w:val="24"/>
        </w:rPr>
        <w:br w:type="page"/>
      </w:r>
    </w:p>
    <w:p w14:paraId="2EB80CA4" w14:textId="00EF0C3A" w:rsidR="00CF01DB" w:rsidRPr="005339FD" w:rsidRDefault="00CF01DB" w:rsidP="00CD5E24">
      <w:pPr>
        <w:spacing w:after="240"/>
        <w:jc w:val="center"/>
        <w:rPr>
          <w:b/>
          <w:color w:val="000000" w:themeColor="text1"/>
          <w:sz w:val="24"/>
          <w:szCs w:val="24"/>
        </w:rPr>
      </w:pPr>
      <w:r w:rsidRPr="005339FD">
        <w:rPr>
          <w:b/>
          <w:sz w:val="24"/>
          <w:szCs w:val="24"/>
        </w:rPr>
        <w:lastRenderedPageBreak/>
        <w:t>Городоцька центральна лікарня</w:t>
      </w:r>
    </w:p>
    <w:p w14:paraId="5181E650" w14:textId="26AF7A5B" w:rsidR="009E04F9" w:rsidRPr="00803A1D" w:rsidRDefault="00CF01DB" w:rsidP="0088791F">
      <w:pPr>
        <w:ind w:firstLine="709"/>
        <w:jc w:val="both"/>
        <w:rPr>
          <w:color w:val="000000" w:themeColor="text1"/>
          <w:sz w:val="24"/>
          <w:szCs w:val="24"/>
        </w:rPr>
      </w:pPr>
      <w:r w:rsidRPr="005339FD">
        <w:rPr>
          <w:color w:val="000000" w:themeColor="text1"/>
          <w:sz w:val="24"/>
          <w:szCs w:val="24"/>
        </w:rPr>
        <w:t>Комунальне некомерційне підприємство «Городоцька центральна лікарня» є ключовим багатопрофільним закладом охорони здоров'я Городоцької громади, який забезпечує мешканців вторинною (спеціалізованою) медичною допомогою. Лікарня, що розташована за адресою: м. Городок, вул. Михайла Коцюбинського, 18, працює у цілодобовому режимі (24/7) та успішно поєднує стаціонарне лікування, сучасну діагностику й консультації профільних спеціалістів.</w:t>
      </w:r>
      <w:r w:rsidRPr="005339FD">
        <w:rPr>
          <w:sz w:val="24"/>
          <w:szCs w:val="24"/>
        </w:rPr>
        <w:t xml:space="preserve"> Для ознайомлення з кадровим потенціалом головної медичної установи громади нижче наведено перелік працівників по статі та віку Городоцької центральної лікарні.</w:t>
      </w:r>
    </w:p>
    <w:p w14:paraId="542A7825" w14:textId="70DFE500" w:rsidR="00CF01DB" w:rsidRDefault="00CF01DB" w:rsidP="00E3058A">
      <w:pPr>
        <w:spacing w:before="240"/>
        <w:ind w:left="-284"/>
        <w:jc w:val="center"/>
        <w:rPr>
          <w:b/>
          <w:color w:val="000000" w:themeColor="text1"/>
          <w:sz w:val="24"/>
          <w:szCs w:val="24"/>
        </w:rPr>
      </w:pPr>
      <w:r w:rsidRPr="005339FD">
        <w:rPr>
          <w:b/>
          <w:color w:val="000000" w:themeColor="text1"/>
          <w:sz w:val="24"/>
          <w:szCs w:val="24"/>
        </w:rPr>
        <w:t>Кількість медичних працівників в КНП «Городоцька ЦЛ» Городоцької міської ради</w:t>
      </w:r>
    </w:p>
    <w:p w14:paraId="58612450" w14:textId="16BC959C" w:rsidR="00DF20F4" w:rsidRPr="00DF20F4" w:rsidRDefault="00DF20F4" w:rsidP="00DF20F4">
      <w:pPr>
        <w:ind w:left="-284"/>
        <w:jc w:val="right"/>
        <w:rPr>
          <w:b/>
          <w:sz w:val="24"/>
          <w:szCs w:val="24"/>
        </w:rPr>
      </w:pPr>
      <w:r w:rsidRPr="00A71A64">
        <w:rPr>
          <w:bCs/>
        </w:rPr>
        <w:t>Табл.</w:t>
      </w:r>
      <w:r>
        <w:rPr>
          <w:bCs/>
        </w:rPr>
        <w:t>5.21.</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851"/>
        <w:gridCol w:w="850"/>
        <w:gridCol w:w="709"/>
        <w:gridCol w:w="992"/>
        <w:gridCol w:w="851"/>
        <w:gridCol w:w="899"/>
        <w:gridCol w:w="802"/>
        <w:gridCol w:w="709"/>
        <w:gridCol w:w="992"/>
      </w:tblGrid>
      <w:tr w:rsidR="00CF01DB" w:rsidRPr="005339FD" w14:paraId="1BB3BC75" w14:textId="77777777" w:rsidTr="007309DD">
        <w:tc>
          <w:tcPr>
            <w:tcW w:w="1560" w:type="dxa"/>
          </w:tcPr>
          <w:p w14:paraId="7C500CDD" w14:textId="31519CD4" w:rsidR="00CF01DB" w:rsidRPr="005339FD" w:rsidRDefault="00CF01DB" w:rsidP="007309DD">
            <w:pPr>
              <w:jc w:val="center"/>
              <w:rPr>
                <w:b/>
                <w:sz w:val="24"/>
                <w:szCs w:val="24"/>
              </w:rPr>
            </w:pPr>
            <w:r w:rsidRPr="005339FD">
              <w:rPr>
                <w:sz w:val="24"/>
                <w:szCs w:val="24"/>
              </w:rPr>
              <w:t>Загальна кількість прац</w:t>
            </w:r>
            <w:r w:rsidR="00CD5E24">
              <w:rPr>
                <w:sz w:val="24"/>
                <w:szCs w:val="24"/>
              </w:rPr>
              <w:t>і</w:t>
            </w:r>
            <w:r w:rsidRPr="005339FD">
              <w:rPr>
                <w:sz w:val="24"/>
                <w:szCs w:val="24"/>
              </w:rPr>
              <w:t>вників</w:t>
            </w:r>
          </w:p>
        </w:tc>
        <w:tc>
          <w:tcPr>
            <w:tcW w:w="992" w:type="dxa"/>
          </w:tcPr>
          <w:p w14:paraId="260A69EE" w14:textId="77777777" w:rsidR="00CF01DB" w:rsidRPr="005339FD" w:rsidRDefault="00CF01DB" w:rsidP="007309DD">
            <w:pPr>
              <w:jc w:val="center"/>
              <w:rPr>
                <w:b/>
                <w:sz w:val="24"/>
                <w:szCs w:val="24"/>
              </w:rPr>
            </w:pPr>
            <w:r w:rsidRPr="005339FD">
              <w:rPr>
                <w:b/>
                <w:sz w:val="24"/>
                <w:szCs w:val="24"/>
              </w:rPr>
              <w:t>Всього жінок</w:t>
            </w:r>
          </w:p>
        </w:tc>
        <w:tc>
          <w:tcPr>
            <w:tcW w:w="851" w:type="dxa"/>
          </w:tcPr>
          <w:p w14:paraId="788E9BCF" w14:textId="2084D6E4" w:rsidR="00CF01DB" w:rsidRPr="005339FD" w:rsidRDefault="00CF01DB" w:rsidP="007309DD">
            <w:pPr>
              <w:jc w:val="center"/>
              <w:rPr>
                <w:b/>
                <w:sz w:val="24"/>
                <w:szCs w:val="24"/>
              </w:rPr>
            </w:pPr>
            <w:r w:rsidRPr="005339FD">
              <w:rPr>
                <w:b/>
                <w:sz w:val="24"/>
                <w:szCs w:val="24"/>
              </w:rPr>
              <w:t>у.т.ч. жін. у віці до 29</w:t>
            </w:r>
          </w:p>
        </w:tc>
        <w:tc>
          <w:tcPr>
            <w:tcW w:w="850" w:type="dxa"/>
          </w:tcPr>
          <w:p w14:paraId="11FC57ED" w14:textId="7EBD9010" w:rsidR="00CF01DB" w:rsidRPr="005339FD" w:rsidRDefault="00CF01DB" w:rsidP="007309DD">
            <w:pPr>
              <w:rPr>
                <w:b/>
                <w:sz w:val="24"/>
                <w:szCs w:val="24"/>
              </w:rPr>
            </w:pPr>
            <w:r w:rsidRPr="005339FD">
              <w:rPr>
                <w:b/>
                <w:sz w:val="24"/>
                <w:szCs w:val="24"/>
              </w:rPr>
              <w:t>у.т.ч. жін. у віці</w:t>
            </w:r>
          </w:p>
          <w:p w14:paraId="18C5DF2A" w14:textId="77777777" w:rsidR="00CF01DB" w:rsidRPr="005339FD" w:rsidRDefault="00CF01DB" w:rsidP="007309DD">
            <w:pPr>
              <w:rPr>
                <w:b/>
                <w:sz w:val="24"/>
                <w:szCs w:val="24"/>
              </w:rPr>
            </w:pPr>
            <w:r w:rsidRPr="005339FD">
              <w:rPr>
                <w:sz w:val="24"/>
                <w:szCs w:val="24"/>
              </w:rPr>
              <w:t>30–44</w:t>
            </w:r>
          </w:p>
        </w:tc>
        <w:tc>
          <w:tcPr>
            <w:tcW w:w="709" w:type="dxa"/>
          </w:tcPr>
          <w:p w14:paraId="7A0F0D58" w14:textId="42293EDF" w:rsidR="00CF01DB" w:rsidRPr="005339FD" w:rsidRDefault="00CF01DB" w:rsidP="007309DD">
            <w:pPr>
              <w:rPr>
                <w:b/>
                <w:sz w:val="24"/>
                <w:szCs w:val="24"/>
              </w:rPr>
            </w:pPr>
            <w:r w:rsidRPr="005339FD">
              <w:rPr>
                <w:b/>
                <w:sz w:val="24"/>
                <w:szCs w:val="24"/>
              </w:rPr>
              <w:t>у.т.ч. жін. у віці</w:t>
            </w:r>
          </w:p>
          <w:p w14:paraId="2E7FE6ED" w14:textId="77777777" w:rsidR="00CF01DB" w:rsidRPr="005339FD" w:rsidRDefault="00CF01DB" w:rsidP="007309DD">
            <w:pPr>
              <w:rPr>
                <w:b/>
                <w:sz w:val="24"/>
                <w:szCs w:val="24"/>
              </w:rPr>
            </w:pPr>
            <w:r w:rsidRPr="005339FD">
              <w:rPr>
                <w:sz w:val="24"/>
                <w:szCs w:val="24"/>
              </w:rPr>
              <w:t>45–59</w:t>
            </w:r>
          </w:p>
        </w:tc>
        <w:tc>
          <w:tcPr>
            <w:tcW w:w="992" w:type="dxa"/>
          </w:tcPr>
          <w:p w14:paraId="7BCAD29C" w14:textId="2334BC9A" w:rsidR="00CF01DB" w:rsidRPr="005339FD" w:rsidRDefault="00CF01DB" w:rsidP="007309DD">
            <w:pPr>
              <w:rPr>
                <w:b/>
                <w:sz w:val="24"/>
                <w:szCs w:val="24"/>
              </w:rPr>
            </w:pPr>
            <w:r w:rsidRPr="005339FD">
              <w:rPr>
                <w:b/>
                <w:sz w:val="24"/>
                <w:szCs w:val="24"/>
              </w:rPr>
              <w:t>у.т.ч. жін. у віці</w:t>
            </w:r>
          </w:p>
          <w:p w14:paraId="2EFE9393" w14:textId="77777777" w:rsidR="00CF01DB" w:rsidRPr="005339FD" w:rsidRDefault="00CF01DB" w:rsidP="007309DD">
            <w:pPr>
              <w:rPr>
                <w:b/>
                <w:sz w:val="24"/>
                <w:szCs w:val="24"/>
              </w:rPr>
            </w:pPr>
            <w:r w:rsidRPr="005339FD">
              <w:rPr>
                <w:sz w:val="24"/>
                <w:szCs w:val="24"/>
              </w:rPr>
              <w:t>60 років і більше</w:t>
            </w:r>
            <w:r w:rsidRPr="005339FD">
              <w:rPr>
                <w:b/>
                <w:sz w:val="24"/>
                <w:szCs w:val="24"/>
              </w:rPr>
              <w:t xml:space="preserve"> </w:t>
            </w:r>
          </w:p>
        </w:tc>
        <w:tc>
          <w:tcPr>
            <w:tcW w:w="851" w:type="dxa"/>
          </w:tcPr>
          <w:p w14:paraId="77702D44" w14:textId="77777777" w:rsidR="00CF01DB" w:rsidRPr="005339FD" w:rsidRDefault="00CF01DB" w:rsidP="007309DD">
            <w:pPr>
              <w:rPr>
                <w:b/>
                <w:sz w:val="24"/>
                <w:szCs w:val="24"/>
              </w:rPr>
            </w:pPr>
            <w:r w:rsidRPr="005339FD">
              <w:rPr>
                <w:b/>
                <w:sz w:val="24"/>
                <w:szCs w:val="24"/>
              </w:rPr>
              <w:t>Всього чоловіків</w:t>
            </w:r>
          </w:p>
        </w:tc>
        <w:tc>
          <w:tcPr>
            <w:tcW w:w="899" w:type="dxa"/>
          </w:tcPr>
          <w:p w14:paraId="258572C1" w14:textId="45A3D324" w:rsidR="00CF01DB" w:rsidRPr="005339FD" w:rsidRDefault="00CF01DB" w:rsidP="007309DD">
            <w:pPr>
              <w:rPr>
                <w:b/>
                <w:sz w:val="24"/>
                <w:szCs w:val="24"/>
              </w:rPr>
            </w:pPr>
            <w:r w:rsidRPr="005339FD">
              <w:rPr>
                <w:b/>
                <w:sz w:val="24"/>
                <w:szCs w:val="24"/>
              </w:rPr>
              <w:t>у.т.ч. чол. у віці до 29</w:t>
            </w:r>
          </w:p>
        </w:tc>
        <w:tc>
          <w:tcPr>
            <w:tcW w:w="802" w:type="dxa"/>
          </w:tcPr>
          <w:p w14:paraId="0B902311" w14:textId="39341645" w:rsidR="00CF01DB" w:rsidRPr="005339FD" w:rsidRDefault="00CF01DB" w:rsidP="007309DD">
            <w:pPr>
              <w:rPr>
                <w:b/>
                <w:sz w:val="24"/>
                <w:szCs w:val="24"/>
              </w:rPr>
            </w:pPr>
            <w:r w:rsidRPr="005339FD">
              <w:rPr>
                <w:b/>
                <w:sz w:val="24"/>
                <w:szCs w:val="24"/>
              </w:rPr>
              <w:t>у.т.ч.чол. у віці</w:t>
            </w:r>
          </w:p>
          <w:p w14:paraId="339E0B8F" w14:textId="77777777" w:rsidR="00CF01DB" w:rsidRPr="005339FD" w:rsidRDefault="00CF01DB" w:rsidP="007309DD">
            <w:pPr>
              <w:rPr>
                <w:b/>
                <w:sz w:val="24"/>
                <w:szCs w:val="24"/>
              </w:rPr>
            </w:pPr>
            <w:r w:rsidRPr="005339FD">
              <w:rPr>
                <w:sz w:val="24"/>
                <w:szCs w:val="24"/>
              </w:rPr>
              <w:t>30–44</w:t>
            </w:r>
          </w:p>
        </w:tc>
        <w:tc>
          <w:tcPr>
            <w:tcW w:w="709" w:type="dxa"/>
          </w:tcPr>
          <w:p w14:paraId="512E3242" w14:textId="47D563B0" w:rsidR="00CF01DB" w:rsidRPr="005339FD" w:rsidRDefault="00CF01DB" w:rsidP="007309DD">
            <w:pPr>
              <w:rPr>
                <w:b/>
                <w:sz w:val="24"/>
                <w:szCs w:val="24"/>
              </w:rPr>
            </w:pPr>
            <w:r w:rsidRPr="005339FD">
              <w:rPr>
                <w:b/>
                <w:sz w:val="24"/>
                <w:szCs w:val="24"/>
              </w:rPr>
              <w:t>у.т.ч.</w:t>
            </w:r>
            <w:r w:rsidR="00E3058A">
              <w:rPr>
                <w:b/>
                <w:sz w:val="24"/>
                <w:szCs w:val="24"/>
              </w:rPr>
              <w:t xml:space="preserve"> </w:t>
            </w:r>
            <w:r w:rsidRPr="005339FD">
              <w:rPr>
                <w:b/>
                <w:sz w:val="24"/>
                <w:szCs w:val="24"/>
              </w:rPr>
              <w:t>чол. у віці</w:t>
            </w:r>
          </w:p>
          <w:p w14:paraId="744AE87D" w14:textId="77777777" w:rsidR="00CF01DB" w:rsidRPr="005339FD" w:rsidRDefault="00CF01DB" w:rsidP="007309DD">
            <w:pPr>
              <w:rPr>
                <w:b/>
                <w:sz w:val="24"/>
                <w:szCs w:val="24"/>
              </w:rPr>
            </w:pPr>
            <w:r w:rsidRPr="005339FD">
              <w:rPr>
                <w:sz w:val="24"/>
                <w:szCs w:val="24"/>
              </w:rPr>
              <w:t>45–59</w:t>
            </w:r>
          </w:p>
        </w:tc>
        <w:tc>
          <w:tcPr>
            <w:tcW w:w="992" w:type="dxa"/>
          </w:tcPr>
          <w:p w14:paraId="78C5ED6E" w14:textId="2D935DB0" w:rsidR="00CF01DB" w:rsidRPr="005339FD" w:rsidRDefault="00CF01DB" w:rsidP="007309DD">
            <w:pPr>
              <w:rPr>
                <w:b/>
                <w:sz w:val="24"/>
                <w:szCs w:val="24"/>
              </w:rPr>
            </w:pPr>
            <w:r w:rsidRPr="005339FD">
              <w:rPr>
                <w:b/>
                <w:sz w:val="24"/>
                <w:szCs w:val="24"/>
              </w:rPr>
              <w:t>у.т.ч. чол. у віці</w:t>
            </w:r>
          </w:p>
          <w:p w14:paraId="5C329610" w14:textId="77777777" w:rsidR="00CF01DB" w:rsidRPr="005339FD" w:rsidRDefault="00CF01DB" w:rsidP="007309DD">
            <w:pPr>
              <w:rPr>
                <w:b/>
                <w:sz w:val="24"/>
                <w:szCs w:val="24"/>
              </w:rPr>
            </w:pPr>
            <w:r w:rsidRPr="005339FD">
              <w:rPr>
                <w:sz w:val="24"/>
                <w:szCs w:val="24"/>
              </w:rPr>
              <w:t>60 років і більше</w:t>
            </w:r>
            <w:r w:rsidRPr="005339FD">
              <w:rPr>
                <w:b/>
                <w:sz w:val="24"/>
                <w:szCs w:val="24"/>
              </w:rPr>
              <w:t xml:space="preserve"> </w:t>
            </w:r>
          </w:p>
        </w:tc>
      </w:tr>
      <w:tr w:rsidR="00CF01DB" w:rsidRPr="005339FD" w14:paraId="4DE21B7A" w14:textId="77777777" w:rsidTr="007309DD">
        <w:tc>
          <w:tcPr>
            <w:tcW w:w="1560" w:type="dxa"/>
          </w:tcPr>
          <w:p w14:paraId="59518368" w14:textId="77777777" w:rsidR="00CF01DB" w:rsidRPr="005339FD" w:rsidRDefault="00CF01DB" w:rsidP="007309DD">
            <w:pPr>
              <w:jc w:val="center"/>
              <w:rPr>
                <w:color w:val="000000" w:themeColor="text1"/>
                <w:sz w:val="24"/>
                <w:szCs w:val="24"/>
              </w:rPr>
            </w:pPr>
            <w:r w:rsidRPr="005339FD">
              <w:rPr>
                <w:color w:val="000000" w:themeColor="text1"/>
                <w:sz w:val="24"/>
                <w:szCs w:val="24"/>
              </w:rPr>
              <w:t>436</w:t>
            </w:r>
          </w:p>
        </w:tc>
        <w:tc>
          <w:tcPr>
            <w:tcW w:w="992" w:type="dxa"/>
          </w:tcPr>
          <w:p w14:paraId="272B21BF" w14:textId="77777777" w:rsidR="00CF01DB" w:rsidRPr="005339FD" w:rsidRDefault="00CF01DB" w:rsidP="007309DD">
            <w:pPr>
              <w:jc w:val="center"/>
              <w:rPr>
                <w:color w:val="000000" w:themeColor="text1"/>
                <w:sz w:val="24"/>
                <w:szCs w:val="24"/>
              </w:rPr>
            </w:pPr>
            <w:r w:rsidRPr="005339FD">
              <w:rPr>
                <w:color w:val="000000" w:themeColor="text1"/>
                <w:sz w:val="24"/>
                <w:szCs w:val="24"/>
              </w:rPr>
              <w:t>366</w:t>
            </w:r>
          </w:p>
        </w:tc>
        <w:tc>
          <w:tcPr>
            <w:tcW w:w="851" w:type="dxa"/>
          </w:tcPr>
          <w:p w14:paraId="3CBA649E" w14:textId="77777777" w:rsidR="00CF01DB" w:rsidRPr="005339FD" w:rsidRDefault="00CF01DB" w:rsidP="007309DD">
            <w:pPr>
              <w:jc w:val="center"/>
              <w:rPr>
                <w:color w:val="000000" w:themeColor="text1"/>
                <w:sz w:val="24"/>
                <w:szCs w:val="24"/>
              </w:rPr>
            </w:pPr>
            <w:r w:rsidRPr="005339FD">
              <w:rPr>
                <w:color w:val="000000" w:themeColor="text1"/>
                <w:sz w:val="24"/>
                <w:szCs w:val="24"/>
              </w:rPr>
              <w:t>27</w:t>
            </w:r>
          </w:p>
        </w:tc>
        <w:tc>
          <w:tcPr>
            <w:tcW w:w="850" w:type="dxa"/>
          </w:tcPr>
          <w:p w14:paraId="55B2DF22" w14:textId="77777777" w:rsidR="00CF01DB" w:rsidRPr="005339FD" w:rsidRDefault="00CF01DB" w:rsidP="007309DD">
            <w:pPr>
              <w:jc w:val="center"/>
              <w:rPr>
                <w:color w:val="000000" w:themeColor="text1"/>
                <w:sz w:val="24"/>
                <w:szCs w:val="24"/>
              </w:rPr>
            </w:pPr>
            <w:r w:rsidRPr="005339FD">
              <w:rPr>
                <w:color w:val="000000" w:themeColor="text1"/>
                <w:sz w:val="24"/>
                <w:szCs w:val="24"/>
              </w:rPr>
              <w:t>119</w:t>
            </w:r>
          </w:p>
        </w:tc>
        <w:tc>
          <w:tcPr>
            <w:tcW w:w="709" w:type="dxa"/>
          </w:tcPr>
          <w:p w14:paraId="4A26FE1B" w14:textId="77777777" w:rsidR="00CF01DB" w:rsidRPr="005339FD" w:rsidRDefault="00CF01DB" w:rsidP="007309DD">
            <w:pPr>
              <w:jc w:val="center"/>
              <w:rPr>
                <w:color w:val="000000" w:themeColor="text1"/>
                <w:sz w:val="24"/>
                <w:szCs w:val="24"/>
              </w:rPr>
            </w:pPr>
            <w:r w:rsidRPr="005339FD">
              <w:rPr>
                <w:color w:val="000000" w:themeColor="text1"/>
                <w:sz w:val="24"/>
                <w:szCs w:val="24"/>
              </w:rPr>
              <w:t>168</w:t>
            </w:r>
          </w:p>
        </w:tc>
        <w:tc>
          <w:tcPr>
            <w:tcW w:w="992" w:type="dxa"/>
          </w:tcPr>
          <w:p w14:paraId="54EF3B15" w14:textId="77777777" w:rsidR="00CF01DB" w:rsidRPr="005339FD" w:rsidRDefault="00CF01DB" w:rsidP="007309DD">
            <w:pPr>
              <w:jc w:val="center"/>
              <w:rPr>
                <w:color w:val="000000" w:themeColor="text1"/>
                <w:sz w:val="24"/>
                <w:szCs w:val="24"/>
              </w:rPr>
            </w:pPr>
            <w:r w:rsidRPr="005339FD">
              <w:rPr>
                <w:color w:val="000000" w:themeColor="text1"/>
                <w:sz w:val="24"/>
                <w:szCs w:val="24"/>
              </w:rPr>
              <w:t>52</w:t>
            </w:r>
          </w:p>
        </w:tc>
        <w:tc>
          <w:tcPr>
            <w:tcW w:w="851" w:type="dxa"/>
          </w:tcPr>
          <w:p w14:paraId="78BA7655" w14:textId="77777777" w:rsidR="00CF01DB" w:rsidRPr="005339FD" w:rsidRDefault="00CF01DB" w:rsidP="007309DD">
            <w:pPr>
              <w:jc w:val="center"/>
              <w:rPr>
                <w:color w:val="000000" w:themeColor="text1"/>
                <w:sz w:val="24"/>
                <w:szCs w:val="24"/>
              </w:rPr>
            </w:pPr>
            <w:r w:rsidRPr="005339FD">
              <w:rPr>
                <w:color w:val="000000" w:themeColor="text1"/>
                <w:sz w:val="24"/>
                <w:szCs w:val="24"/>
              </w:rPr>
              <w:t>70</w:t>
            </w:r>
          </w:p>
        </w:tc>
        <w:tc>
          <w:tcPr>
            <w:tcW w:w="899" w:type="dxa"/>
          </w:tcPr>
          <w:p w14:paraId="245A95B0" w14:textId="77777777" w:rsidR="00CF01DB" w:rsidRPr="005339FD" w:rsidRDefault="00CF01DB" w:rsidP="007309DD">
            <w:pPr>
              <w:jc w:val="center"/>
              <w:rPr>
                <w:color w:val="000000" w:themeColor="text1"/>
                <w:sz w:val="24"/>
                <w:szCs w:val="24"/>
              </w:rPr>
            </w:pPr>
            <w:r w:rsidRPr="005339FD">
              <w:rPr>
                <w:color w:val="000000" w:themeColor="text1"/>
                <w:sz w:val="24"/>
                <w:szCs w:val="24"/>
              </w:rPr>
              <w:t>3</w:t>
            </w:r>
          </w:p>
        </w:tc>
        <w:tc>
          <w:tcPr>
            <w:tcW w:w="802" w:type="dxa"/>
          </w:tcPr>
          <w:p w14:paraId="422D4FB0" w14:textId="77777777" w:rsidR="00CF01DB" w:rsidRPr="005339FD" w:rsidRDefault="00CF01DB" w:rsidP="007309DD">
            <w:pPr>
              <w:jc w:val="center"/>
              <w:rPr>
                <w:color w:val="000000" w:themeColor="text1"/>
                <w:sz w:val="24"/>
                <w:szCs w:val="24"/>
              </w:rPr>
            </w:pPr>
            <w:r w:rsidRPr="005339FD">
              <w:rPr>
                <w:color w:val="000000" w:themeColor="text1"/>
                <w:sz w:val="24"/>
                <w:szCs w:val="24"/>
              </w:rPr>
              <w:t>21</w:t>
            </w:r>
          </w:p>
        </w:tc>
        <w:tc>
          <w:tcPr>
            <w:tcW w:w="709" w:type="dxa"/>
          </w:tcPr>
          <w:p w14:paraId="5F56E91A" w14:textId="77777777" w:rsidR="00CF01DB" w:rsidRPr="005339FD" w:rsidRDefault="00CF01DB" w:rsidP="007309DD">
            <w:pPr>
              <w:jc w:val="center"/>
              <w:rPr>
                <w:color w:val="000000" w:themeColor="text1"/>
                <w:sz w:val="24"/>
                <w:szCs w:val="24"/>
              </w:rPr>
            </w:pPr>
            <w:r w:rsidRPr="005339FD">
              <w:rPr>
                <w:color w:val="000000" w:themeColor="text1"/>
                <w:sz w:val="24"/>
                <w:szCs w:val="24"/>
              </w:rPr>
              <w:t>30</w:t>
            </w:r>
          </w:p>
        </w:tc>
        <w:tc>
          <w:tcPr>
            <w:tcW w:w="992" w:type="dxa"/>
          </w:tcPr>
          <w:p w14:paraId="2439864E" w14:textId="77777777" w:rsidR="00CF01DB" w:rsidRPr="005339FD" w:rsidRDefault="00CF01DB" w:rsidP="007309DD">
            <w:pPr>
              <w:jc w:val="center"/>
              <w:rPr>
                <w:color w:val="000000" w:themeColor="text1"/>
                <w:sz w:val="24"/>
                <w:szCs w:val="24"/>
              </w:rPr>
            </w:pPr>
            <w:r w:rsidRPr="005339FD">
              <w:rPr>
                <w:color w:val="000000" w:themeColor="text1"/>
                <w:sz w:val="24"/>
                <w:szCs w:val="24"/>
              </w:rPr>
              <w:t>16</w:t>
            </w:r>
          </w:p>
        </w:tc>
      </w:tr>
    </w:tbl>
    <w:p w14:paraId="07C00BD7" w14:textId="2A0E675A" w:rsidR="00CB1D0D" w:rsidRDefault="00CF01DB" w:rsidP="0088791F">
      <w:pPr>
        <w:spacing w:before="240"/>
        <w:ind w:firstLine="709"/>
        <w:jc w:val="both"/>
        <w:rPr>
          <w:sz w:val="24"/>
          <w:szCs w:val="24"/>
        </w:rPr>
      </w:pPr>
      <w:r w:rsidRPr="005339FD">
        <w:rPr>
          <w:sz w:val="24"/>
          <w:szCs w:val="24"/>
        </w:rPr>
        <w:t>Для отримання інформації щодо спектру медичних послуг ознайомтеся з наведеним нижче переліком. Він містить вичерпну інформацію усіх медичних пакетів та послуг, які надаються жителям громади в даному закладі.</w:t>
      </w:r>
    </w:p>
    <w:p w14:paraId="11667EF9" w14:textId="55986E0C" w:rsidR="00CF01DB" w:rsidRDefault="00CF01DB" w:rsidP="00E3058A">
      <w:pPr>
        <w:spacing w:before="240"/>
        <w:jc w:val="center"/>
        <w:rPr>
          <w:b/>
          <w:sz w:val="24"/>
          <w:szCs w:val="24"/>
        </w:rPr>
      </w:pPr>
      <w:r w:rsidRPr="005339FD">
        <w:rPr>
          <w:b/>
          <w:sz w:val="24"/>
          <w:szCs w:val="24"/>
        </w:rPr>
        <w:t xml:space="preserve">Облік отримувачів медичної допомоги  в </w:t>
      </w:r>
      <w:r w:rsidR="00B50E70">
        <w:rPr>
          <w:b/>
          <w:sz w:val="24"/>
          <w:szCs w:val="24"/>
        </w:rPr>
        <w:t xml:space="preserve">Городоцькій громаді </w:t>
      </w:r>
      <w:r w:rsidRPr="005339FD">
        <w:rPr>
          <w:b/>
          <w:sz w:val="24"/>
          <w:szCs w:val="24"/>
        </w:rPr>
        <w:t>за 2025</w:t>
      </w:r>
    </w:p>
    <w:p w14:paraId="2421CFDB" w14:textId="02F5BBC9" w:rsidR="00CF01DB" w:rsidRPr="005339FD" w:rsidRDefault="00B50E70" w:rsidP="00B50E70">
      <w:pPr>
        <w:ind w:left="-284"/>
        <w:jc w:val="right"/>
        <w:rPr>
          <w:b/>
          <w:sz w:val="24"/>
          <w:szCs w:val="24"/>
        </w:rPr>
      </w:pPr>
      <w:r w:rsidRPr="00A71A64">
        <w:rPr>
          <w:bCs/>
        </w:rPr>
        <w:t>Табл.</w:t>
      </w:r>
      <w:r>
        <w:rPr>
          <w:bCs/>
        </w:rPr>
        <w:t>5.22.</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2013"/>
        <w:gridCol w:w="1389"/>
        <w:gridCol w:w="992"/>
        <w:gridCol w:w="1417"/>
        <w:gridCol w:w="1417"/>
        <w:gridCol w:w="1417"/>
      </w:tblGrid>
      <w:tr w:rsidR="00CF01DB" w:rsidRPr="005339FD" w14:paraId="6F0226EC" w14:textId="77777777" w:rsidTr="00435C29">
        <w:trPr>
          <w:jc w:val="center"/>
        </w:trPr>
        <w:tc>
          <w:tcPr>
            <w:tcW w:w="675" w:type="dxa"/>
            <w:vAlign w:val="center"/>
          </w:tcPr>
          <w:p w14:paraId="402FBD48" w14:textId="77777777" w:rsidR="00CF01DB" w:rsidRPr="000B2807" w:rsidRDefault="00CF01DB" w:rsidP="007309DD">
            <w:pPr>
              <w:rPr>
                <w:b/>
                <w:bCs/>
                <w:sz w:val="20"/>
                <w:szCs w:val="20"/>
              </w:rPr>
            </w:pPr>
            <w:r w:rsidRPr="000B2807">
              <w:rPr>
                <w:b/>
                <w:bCs/>
                <w:sz w:val="20"/>
                <w:szCs w:val="20"/>
              </w:rPr>
              <w:t>№</w:t>
            </w:r>
          </w:p>
        </w:tc>
        <w:tc>
          <w:tcPr>
            <w:tcW w:w="993" w:type="dxa"/>
            <w:vAlign w:val="center"/>
          </w:tcPr>
          <w:p w14:paraId="027D39E5" w14:textId="77777777" w:rsidR="00CF01DB" w:rsidRPr="000B2807" w:rsidRDefault="00CF01DB" w:rsidP="00E70CB4">
            <w:pPr>
              <w:jc w:val="center"/>
              <w:rPr>
                <w:b/>
                <w:bCs/>
                <w:sz w:val="20"/>
                <w:szCs w:val="20"/>
              </w:rPr>
            </w:pPr>
            <w:r w:rsidRPr="000B2807">
              <w:rPr>
                <w:b/>
                <w:bCs/>
                <w:sz w:val="20"/>
                <w:szCs w:val="20"/>
              </w:rPr>
              <w:t>№ пакету</w:t>
            </w:r>
          </w:p>
        </w:tc>
        <w:tc>
          <w:tcPr>
            <w:tcW w:w="2013" w:type="dxa"/>
            <w:vAlign w:val="center"/>
          </w:tcPr>
          <w:p w14:paraId="1922A54A" w14:textId="77777777" w:rsidR="00CF01DB" w:rsidRPr="000B2807" w:rsidRDefault="00CF01DB" w:rsidP="00E70CB4">
            <w:pPr>
              <w:jc w:val="center"/>
              <w:rPr>
                <w:b/>
                <w:bCs/>
                <w:sz w:val="20"/>
                <w:szCs w:val="20"/>
              </w:rPr>
            </w:pPr>
            <w:r w:rsidRPr="000B2807">
              <w:rPr>
                <w:b/>
                <w:bCs/>
                <w:sz w:val="20"/>
                <w:szCs w:val="20"/>
              </w:rPr>
              <w:t>Пакет</w:t>
            </w:r>
          </w:p>
        </w:tc>
        <w:tc>
          <w:tcPr>
            <w:tcW w:w="1389" w:type="dxa"/>
            <w:vAlign w:val="center"/>
          </w:tcPr>
          <w:p w14:paraId="612BC9F8" w14:textId="77777777" w:rsidR="00CF01DB" w:rsidRPr="00E70CB4" w:rsidRDefault="00CF01DB" w:rsidP="00E70CB4">
            <w:pPr>
              <w:jc w:val="center"/>
              <w:rPr>
                <w:b/>
                <w:bCs/>
                <w:sz w:val="18"/>
                <w:szCs w:val="18"/>
                <w:lang w:eastAsia="uk-UA"/>
              </w:rPr>
            </w:pPr>
            <w:r w:rsidRPr="00E70CB4">
              <w:rPr>
                <w:b/>
                <w:bCs/>
                <w:sz w:val="18"/>
                <w:szCs w:val="18"/>
                <w:lang w:eastAsia="uk-UA"/>
              </w:rPr>
              <w:t>Кількість пролікованих хворих за ПМГ/</w:t>
            </w:r>
          </w:p>
          <w:p w14:paraId="67F027E0" w14:textId="77777777" w:rsidR="00CF01DB" w:rsidRPr="00E70CB4" w:rsidRDefault="00CF01DB" w:rsidP="00E70CB4">
            <w:pPr>
              <w:jc w:val="center"/>
              <w:rPr>
                <w:b/>
                <w:bCs/>
                <w:sz w:val="18"/>
                <w:szCs w:val="18"/>
              </w:rPr>
            </w:pPr>
            <w:r w:rsidRPr="00E70CB4">
              <w:rPr>
                <w:b/>
                <w:bCs/>
                <w:sz w:val="18"/>
                <w:szCs w:val="18"/>
                <w:lang w:eastAsia="uk-UA"/>
              </w:rPr>
              <w:t>послуги</w:t>
            </w:r>
          </w:p>
        </w:tc>
        <w:tc>
          <w:tcPr>
            <w:tcW w:w="992" w:type="dxa"/>
          </w:tcPr>
          <w:p w14:paraId="0336B517" w14:textId="77777777" w:rsidR="00CF01DB" w:rsidRPr="00E70CB4" w:rsidRDefault="00CF01DB" w:rsidP="00E70CB4">
            <w:pPr>
              <w:jc w:val="center"/>
              <w:rPr>
                <w:b/>
                <w:bCs/>
                <w:sz w:val="18"/>
                <w:szCs w:val="18"/>
                <w:lang w:eastAsia="uk-UA"/>
              </w:rPr>
            </w:pPr>
            <w:r w:rsidRPr="00E70CB4">
              <w:rPr>
                <w:b/>
                <w:bCs/>
                <w:sz w:val="18"/>
                <w:szCs w:val="18"/>
                <w:lang w:eastAsia="uk-UA"/>
              </w:rPr>
              <w:t>Всього жінок</w:t>
            </w:r>
          </w:p>
        </w:tc>
        <w:tc>
          <w:tcPr>
            <w:tcW w:w="1417" w:type="dxa"/>
          </w:tcPr>
          <w:p w14:paraId="64CDD85E" w14:textId="77777777" w:rsidR="00CF01DB" w:rsidRPr="00E70CB4" w:rsidRDefault="00CF01DB" w:rsidP="00E70CB4">
            <w:pPr>
              <w:jc w:val="center"/>
              <w:rPr>
                <w:b/>
                <w:bCs/>
                <w:sz w:val="18"/>
                <w:szCs w:val="18"/>
                <w:lang w:eastAsia="uk-UA"/>
              </w:rPr>
            </w:pPr>
            <w:r w:rsidRPr="00E70CB4">
              <w:rPr>
                <w:b/>
                <w:bCs/>
                <w:sz w:val="18"/>
                <w:szCs w:val="18"/>
                <w:lang w:eastAsia="uk-UA"/>
              </w:rPr>
              <w:t>у тому числі дівчат до 18</w:t>
            </w:r>
          </w:p>
        </w:tc>
        <w:tc>
          <w:tcPr>
            <w:tcW w:w="1417" w:type="dxa"/>
          </w:tcPr>
          <w:p w14:paraId="47F28403" w14:textId="77777777" w:rsidR="00CF01DB" w:rsidRPr="00E70CB4" w:rsidRDefault="00CF01DB" w:rsidP="00E70CB4">
            <w:pPr>
              <w:jc w:val="center"/>
              <w:rPr>
                <w:b/>
                <w:bCs/>
                <w:sz w:val="18"/>
                <w:szCs w:val="18"/>
                <w:lang w:eastAsia="uk-UA"/>
              </w:rPr>
            </w:pPr>
            <w:r w:rsidRPr="00E70CB4">
              <w:rPr>
                <w:b/>
                <w:bCs/>
                <w:sz w:val="18"/>
                <w:szCs w:val="18"/>
                <w:lang w:eastAsia="uk-UA"/>
              </w:rPr>
              <w:t>Всього чоловіків</w:t>
            </w:r>
          </w:p>
        </w:tc>
        <w:tc>
          <w:tcPr>
            <w:tcW w:w="1417" w:type="dxa"/>
          </w:tcPr>
          <w:p w14:paraId="3DBF4D38" w14:textId="77777777" w:rsidR="00CF01DB" w:rsidRPr="00E70CB4" w:rsidRDefault="00CF01DB" w:rsidP="00E70CB4">
            <w:pPr>
              <w:jc w:val="center"/>
              <w:rPr>
                <w:b/>
                <w:bCs/>
                <w:sz w:val="18"/>
                <w:szCs w:val="18"/>
                <w:lang w:eastAsia="uk-UA"/>
              </w:rPr>
            </w:pPr>
            <w:r w:rsidRPr="00E70CB4">
              <w:rPr>
                <w:b/>
                <w:bCs/>
                <w:sz w:val="18"/>
                <w:szCs w:val="18"/>
                <w:lang w:eastAsia="uk-UA"/>
              </w:rPr>
              <w:t>у тому числі хлопців до 18</w:t>
            </w:r>
          </w:p>
        </w:tc>
      </w:tr>
      <w:tr w:rsidR="00CF01DB" w:rsidRPr="005339FD" w14:paraId="50F75FBD" w14:textId="77777777" w:rsidTr="0088791F">
        <w:trPr>
          <w:jc w:val="center"/>
        </w:trPr>
        <w:tc>
          <w:tcPr>
            <w:tcW w:w="675" w:type="dxa"/>
            <w:vAlign w:val="center"/>
          </w:tcPr>
          <w:p w14:paraId="409C13CF" w14:textId="77777777" w:rsidR="00CF01DB" w:rsidRPr="000B2807" w:rsidRDefault="00CF01DB" w:rsidP="0088791F">
            <w:pPr>
              <w:jc w:val="center"/>
              <w:rPr>
                <w:bCs/>
                <w:color w:val="000000"/>
                <w:sz w:val="20"/>
                <w:szCs w:val="20"/>
              </w:rPr>
            </w:pPr>
            <w:r w:rsidRPr="000B2807">
              <w:rPr>
                <w:bCs/>
                <w:color w:val="000000"/>
                <w:sz w:val="20"/>
                <w:szCs w:val="20"/>
              </w:rPr>
              <w:t>1.</w:t>
            </w:r>
          </w:p>
        </w:tc>
        <w:tc>
          <w:tcPr>
            <w:tcW w:w="993" w:type="dxa"/>
            <w:vAlign w:val="center"/>
          </w:tcPr>
          <w:p w14:paraId="3EB0D194" w14:textId="77777777" w:rsidR="00CF01DB" w:rsidRPr="000B2807" w:rsidRDefault="00CF01DB" w:rsidP="0088791F">
            <w:pPr>
              <w:jc w:val="center"/>
              <w:rPr>
                <w:sz w:val="20"/>
                <w:szCs w:val="20"/>
              </w:rPr>
            </w:pPr>
            <w:r w:rsidRPr="000B2807">
              <w:rPr>
                <w:color w:val="000000"/>
                <w:sz w:val="20"/>
                <w:szCs w:val="20"/>
              </w:rPr>
              <w:t>3</w:t>
            </w:r>
          </w:p>
        </w:tc>
        <w:tc>
          <w:tcPr>
            <w:tcW w:w="2013" w:type="dxa"/>
            <w:vAlign w:val="bottom"/>
          </w:tcPr>
          <w:p w14:paraId="2064EB64" w14:textId="77777777" w:rsidR="00CF01DB" w:rsidRPr="000B2807" w:rsidRDefault="00CF01DB" w:rsidP="007309DD">
            <w:pPr>
              <w:rPr>
                <w:sz w:val="20"/>
                <w:szCs w:val="20"/>
              </w:rPr>
            </w:pPr>
            <w:r w:rsidRPr="000B2807">
              <w:rPr>
                <w:color w:val="000000"/>
                <w:sz w:val="20"/>
                <w:szCs w:val="20"/>
              </w:rPr>
              <w:t>Хірургічні операції дорослим та дітям у стаціонарних умовах</w:t>
            </w:r>
          </w:p>
        </w:tc>
        <w:tc>
          <w:tcPr>
            <w:tcW w:w="1389" w:type="dxa"/>
            <w:vAlign w:val="center"/>
          </w:tcPr>
          <w:p w14:paraId="5AA71FE3" w14:textId="77777777" w:rsidR="00CF01DB" w:rsidRPr="000B2807" w:rsidRDefault="00CF01DB" w:rsidP="00CD5E24">
            <w:pPr>
              <w:jc w:val="center"/>
              <w:rPr>
                <w:sz w:val="20"/>
                <w:szCs w:val="20"/>
              </w:rPr>
            </w:pPr>
            <w:r w:rsidRPr="000B2807">
              <w:rPr>
                <w:sz w:val="20"/>
                <w:szCs w:val="20"/>
              </w:rPr>
              <w:t>1376</w:t>
            </w:r>
          </w:p>
        </w:tc>
        <w:tc>
          <w:tcPr>
            <w:tcW w:w="992" w:type="dxa"/>
            <w:vAlign w:val="center"/>
          </w:tcPr>
          <w:p w14:paraId="6AC2E3DA" w14:textId="77777777" w:rsidR="00CF01DB" w:rsidRPr="000B2807" w:rsidRDefault="00CF01DB" w:rsidP="00CD5E24">
            <w:pPr>
              <w:jc w:val="center"/>
              <w:rPr>
                <w:sz w:val="20"/>
                <w:szCs w:val="20"/>
              </w:rPr>
            </w:pPr>
            <w:r w:rsidRPr="000B2807">
              <w:rPr>
                <w:sz w:val="20"/>
                <w:szCs w:val="20"/>
              </w:rPr>
              <w:t>774</w:t>
            </w:r>
          </w:p>
        </w:tc>
        <w:tc>
          <w:tcPr>
            <w:tcW w:w="1417" w:type="dxa"/>
            <w:vAlign w:val="center"/>
          </w:tcPr>
          <w:p w14:paraId="39ABFD94"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2D96FBA8" w14:textId="77777777" w:rsidR="00CF01DB" w:rsidRPr="000B2807" w:rsidRDefault="00CF01DB" w:rsidP="00CD5E24">
            <w:pPr>
              <w:jc w:val="center"/>
              <w:rPr>
                <w:sz w:val="20"/>
                <w:szCs w:val="20"/>
              </w:rPr>
            </w:pPr>
            <w:r w:rsidRPr="000B2807">
              <w:rPr>
                <w:sz w:val="20"/>
                <w:szCs w:val="20"/>
              </w:rPr>
              <w:t>602</w:t>
            </w:r>
          </w:p>
        </w:tc>
        <w:tc>
          <w:tcPr>
            <w:tcW w:w="1417" w:type="dxa"/>
            <w:vAlign w:val="center"/>
          </w:tcPr>
          <w:p w14:paraId="75F84837" w14:textId="22FA4BFB" w:rsidR="00CF01DB" w:rsidRPr="000B2807" w:rsidRDefault="00CF01DB" w:rsidP="00CD5E24">
            <w:pPr>
              <w:jc w:val="center"/>
              <w:rPr>
                <w:sz w:val="20"/>
                <w:szCs w:val="20"/>
              </w:rPr>
            </w:pPr>
            <w:r w:rsidRPr="000B2807">
              <w:rPr>
                <w:sz w:val="20"/>
                <w:szCs w:val="20"/>
              </w:rPr>
              <w:t>-</w:t>
            </w:r>
          </w:p>
        </w:tc>
      </w:tr>
      <w:tr w:rsidR="00CF01DB" w:rsidRPr="005339FD" w14:paraId="3A5E0F98" w14:textId="77777777" w:rsidTr="0088791F">
        <w:trPr>
          <w:jc w:val="center"/>
        </w:trPr>
        <w:tc>
          <w:tcPr>
            <w:tcW w:w="675" w:type="dxa"/>
            <w:vAlign w:val="center"/>
          </w:tcPr>
          <w:p w14:paraId="3D20B5F2" w14:textId="77777777" w:rsidR="00CF01DB" w:rsidRPr="000B2807" w:rsidRDefault="00CF01DB" w:rsidP="0088791F">
            <w:pPr>
              <w:jc w:val="center"/>
              <w:rPr>
                <w:color w:val="000000"/>
                <w:sz w:val="20"/>
                <w:szCs w:val="20"/>
              </w:rPr>
            </w:pPr>
            <w:r w:rsidRPr="000B2807">
              <w:rPr>
                <w:color w:val="000000"/>
                <w:sz w:val="20"/>
                <w:szCs w:val="20"/>
              </w:rPr>
              <w:t>2.</w:t>
            </w:r>
          </w:p>
        </w:tc>
        <w:tc>
          <w:tcPr>
            <w:tcW w:w="993" w:type="dxa"/>
            <w:vAlign w:val="center"/>
          </w:tcPr>
          <w:p w14:paraId="2AF0C80D" w14:textId="77777777" w:rsidR="00CF01DB" w:rsidRPr="000B2807" w:rsidRDefault="00CF01DB" w:rsidP="0088791F">
            <w:pPr>
              <w:jc w:val="center"/>
              <w:rPr>
                <w:sz w:val="20"/>
                <w:szCs w:val="20"/>
              </w:rPr>
            </w:pPr>
            <w:r w:rsidRPr="000B2807">
              <w:rPr>
                <w:color w:val="000000"/>
                <w:sz w:val="20"/>
                <w:szCs w:val="20"/>
              </w:rPr>
              <w:t>4</w:t>
            </w:r>
          </w:p>
        </w:tc>
        <w:tc>
          <w:tcPr>
            <w:tcW w:w="2013" w:type="dxa"/>
            <w:vAlign w:val="bottom"/>
          </w:tcPr>
          <w:p w14:paraId="72376AF8" w14:textId="77777777" w:rsidR="00CF01DB" w:rsidRPr="000B2807" w:rsidRDefault="00CF01DB" w:rsidP="007309DD">
            <w:pPr>
              <w:rPr>
                <w:sz w:val="20"/>
                <w:szCs w:val="20"/>
              </w:rPr>
            </w:pPr>
            <w:r w:rsidRPr="000B2807">
              <w:rPr>
                <w:color w:val="000000"/>
                <w:sz w:val="20"/>
                <w:szCs w:val="20"/>
              </w:rPr>
              <w:t>Стаціонарна допомога дорослим та дітям без проведення хірургічних операцій</w:t>
            </w:r>
          </w:p>
        </w:tc>
        <w:tc>
          <w:tcPr>
            <w:tcW w:w="1389" w:type="dxa"/>
            <w:vAlign w:val="center"/>
          </w:tcPr>
          <w:p w14:paraId="530F9A8A" w14:textId="77777777" w:rsidR="00CF01DB" w:rsidRPr="000B2807" w:rsidRDefault="00CF01DB" w:rsidP="00CD5E24">
            <w:pPr>
              <w:jc w:val="center"/>
              <w:rPr>
                <w:color w:val="000000"/>
                <w:sz w:val="20"/>
                <w:szCs w:val="20"/>
              </w:rPr>
            </w:pPr>
            <w:r w:rsidRPr="000B2807">
              <w:rPr>
                <w:color w:val="000000" w:themeColor="text1"/>
                <w:sz w:val="20"/>
                <w:szCs w:val="20"/>
              </w:rPr>
              <w:t>8026</w:t>
            </w:r>
          </w:p>
        </w:tc>
        <w:tc>
          <w:tcPr>
            <w:tcW w:w="992" w:type="dxa"/>
            <w:vAlign w:val="center"/>
          </w:tcPr>
          <w:p w14:paraId="71A3CAB2" w14:textId="77777777" w:rsidR="00CF01DB" w:rsidRPr="000B2807" w:rsidRDefault="00CF01DB" w:rsidP="00CD5E24">
            <w:pPr>
              <w:jc w:val="center"/>
              <w:rPr>
                <w:color w:val="000000"/>
                <w:sz w:val="20"/>
                <w:szCs w:val="20"/>
              </w:rPr>
            </w:pPr>
            <w:r w:rsidRPr="000B2807">
              <w:rPr>
                <w:color w:val="000000"/>
                <w:sz w:val="20"/>
                <w:szCs w:val="20"/>
              </w:rPr>
              <w:t>4034</w:t>
            </w:r>
          </w:p>
        </w:tc>
        <w:tc>
          <w:tcPr>
            <w:tcW w:w="1417" w:type="dxa"/>
            <w:vAlign w:val="center"/>
          </w:tcPr>
          <w:p w14:paraId="751745DF" w14:textId="77777777" w:rsidR="00CF01DB" w:rsidRPr="000B2807" w:rsidRDefault="00CF01DB" w:rsidP="00CD5E24">
            <w:pPr>
              <w:jc w:val="center"/>
              <w:rPr>
                <w:color w:val="000000"/>
                <w:sz w:val="20"/>
                <w:szCs w:val="20"/>
              </w:rPr>
            </w:pPr>
            <w:r w:rsidRPr="000B2807">
              <w:rPr>
                <w:color w:val="000000"/>
                <w:sz w:val="20"/>
                <w:szCs w:val="20"/>
              </w:rPr>
              <w:t>552</w:t>
            </w:r>
          </w:p>
        </w:tc>
        <w:tc>
          <w:tcPr>
            <w:tcW w:w="1417" w:type="dxa"/>
            <w:vAlign w:val="center"/>
          </w:tcPr>
          <w:p w14:paraId="273A31C4" w14:textId="77777777" w:rsidR="00CF01DB" w:rsidRPr="000B2807" w:rsidRDefault="00CF01DB" w:rsidP="00CD5E24">
            <w:pPr>
              <w:jc w:val="center"/>
              <w:rPr>
                <w:color w:val="000000"/>
                <w:sz w:val="20"/>
                <w:szCs w:val="20"/>
              </w:rPr>
            </w:pPr>
            <w:r w:rsidRPr="000B2807">
              <w:rPr>
                <w:color w:val="000000"/>
                <w:sz w:val="20"/>
                <w:szCs w:val="20"/>
              </w:rPr>
              <w:t>3592</w:t>
            </w:r>
          </w:p>
        </w:tc>
        <w:tc>
          <w:tcPr>
            <w:tcW w:w="1417" w:type="dxa"/>
            <w:vAlign w:val="center"/>
          </w:tcPr>
          <w:p w14:paraId="7268D270" w14:textId="77777777" w:rsidR="00CF01DB" w:rsidRPr="000B2807" w:rsidRDefault="00CF01DB" w:rsidP="00CD5E24">
            <w:pPr>
              <w:jc w:val="center"/>
              <w:rPr>
                <w:color w:val="000000"/>
                <w:sz w:val="20"/>
                <w:szCs w:val="20"/>
              </w:rPr>
            </w:pPr>
            <w:r w:rsidRPr="000B2807">
              <w:rPr>
                <w:color w:val="000000"/>
                <w:sz w:val="20"/>
                <w:szCs w:val="20"/>
              </w:rPr>
              <w:t>520</w:t>
            </w:r>
          </w:p>
        </w:tc>
      </w:tr>
      <w:tr w:rsidR="00CF01DB" w:rsidRPr="005339FD" w14:paraId="77327387" w14:textId="77777777" w:rsidTr="0088791F">
        <w:trPr>
          <w:jc w:val="center"/>
        </w:trPr>
        <w:tc>
          <w:tcPr>
            <w:tcW w:w="675" w:type="dxa"/>
            <w:vAlign w:val="center"/>
          </w:tcPr>
          <w:p w14:paraId="45890C44" w14:textId="77777777" w:rsidR="00CF01DB" w:rsidRPr="000B2807" w:rsidRDefault="00CF01DB" w:rsidP="0088791F">
            <w:pPr>
              <w:jc w:val="center"/>
              <w:rPr>
                <w:color w:val="000000"/>
                <w:sz w:val="20"/>
                <w:szCs w:val="20"/>
              </w:rPr>
            </w:pPr>
            <w:r w:rsidRPr="000B2807">
              <w:rPr>
                <w:color w:val="000000"/>
                <w:sz w:val="20"/>
                <w:szCs w:val="20"/>
              </w:rPr>
              <w:t>3.</w:t>
            </w:r>
          </w:p>
        </w:tc>
        <w:tc>
          <w:tcPr>
            <w:tcW w:w="993" w:type="dxa"/>
            <w:vAlign w:val="center"/>
          </w:tcPr>
          <w:p w14:paraId="35A86292" w14:textId="77777777" w:rsidR="00CF01DB" w:rsidRPr="000B2807" w:rsidRDefault="00CF01DB" w:rsidP="0088791F">
            <w:pPr>
              <w:jc w:val="center"/>
              <w:rPr>
                <w:sz w:val="20"/>
                <w:szCs w:val="20"/>
              </w:rPr>
            </w:pPr>
            <w:r w:rsidRPr="000B2807">
              <w:rPr>
                <w:color w:val="000000"/>
                <w:sz w:val="20"/>
                <w:szCs w:val="20"/>
              </w:rPr>
              <w:t>7</w:t>
            </w:r>
          </w:p>
        </w:tc>
        <w:tc>
          <w:tcPr>
            <w:tcW w:w="2013" w:type="dxa"/>
            <w:vAlign w:val="bottom"/>
          </w:tcPr>
          <w:p w14:paraId="17DA5B06" w14:textId="77777777" w:rsidR="00CF01DB" w:rsidRPr="000B2807" w:rsidRDefault="00CF01DB" w:rsidP="007309DD">
            <w:pPr>
              <w:rPr>
                <w:sz w:val="20"/>
                <w:szCs w:val="20"/>
              </w:rPr>
            </w:pPr>
            <w:r w:rsidRPr="000B2807">
              <w:rPr>
                <w:color w:val="000000"/>
                <w:sz w:val="20"/>
                <w:szCs w:val="20"/>
              </w:rPr>
              <w:t>Медична допомога при пологах</w:t>
            </w:r>
          </w:p>
        </w:tc>
        <w:tc>
          <w:tcPr>
            <w:tcW w:w="1389" w:type="dxa"/>
            <w:vAlign w:val="center"/>
          </w:tcPr>
          <w:p w14:paraId="2EE2C2CF" w14:textId="77777777" w:rsidR="00CF01DB" w:rsidRPr="000B2807" w:rsidRDefault="00CF01DB" w:rsidP="00CD5E24">
            <w:pPr>
              <w:jc w:val="center"/>
              <w:rPr>
                <w:sz w:val="20"/>
                <w:szCs w:val="20"/>
              </w:rPr>
            </w:pPr>
            <w:r w:rsidRPr="000B2807">
              <w:rPr>
                <w:sz w:val="20"/>
                <w:szCs w:val="20"/>
              </w:rPr>
              <w:t>309</w:t>
            </w:r>
          </w:p>
        </w:tc>
        <w:tc>
          <w:tcPr>
            <w:tcW w:w="992" w:type="dxa"/>
            <w:vAlign w:val="center"/>
          </w:tcPr>
          <w:p w14:paraId="6FA55C9E" w14:textId="77777777" w:rsidR="00CF01DB" w:rsidRPr="000B2807" w:rsidRDefault="00CF01DB" w:rsidP="00CD5E24">
            <w:pPr>
              <w:jc w:val="center"/>
              <w:rPr>
                <w:sz w:val="20"/>
                <w:szCs w:val="20"/>
              </w:rPr>
            </w:pPr>
            <w:r w:rsidRPr="000B2807">
              <w:rPr>
                <w:sz w:val="20"/>
                <w:szCs w:val="20"/>
              </w:rPr>
              <w:t>309</w:t>
            </w:r>
          </w:p>
        </w:tc>
        <w:tc>
          <w:tcPr>
            <w:tcW w:w="1417" w:type="dxa"/>
            <w:vAlign w:val="center"/>
          </w:tcPr>
          <w:p w14:paraId="4B8133B5" w14:textId="77777777" w:rsidR="00CF01DB" w:rsidRPr="000B2807" w:rsidRDefault="00CF01DB" w:rsidP="00CD5E24">
            <w:pPr>
              <w:jc w:val="center"/>
              <w:rPr>
                <w:sz w:val="20"/>
                <w:szCs w:val="20"/>
              </w:rPr>
            </w:pPr>
            <w:r w:rsidRPr="000B2807">
              <w:rPr>
                <w:sz w:val="20"/>
                <w:szCs w:val="20"/>
              </w:rPr>
              <w:t>4</w:t>
            </w:r>
          </w:p>
        </w:tc>
        <w:tc>
          <w:tcPr>
            <w:tcW w:w="1417" w:type="dxa"/>
            <w:vAlign w:val="center"/>
          </w:tcPr>
          <w:p w14:paraId="21D66073"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6092B4E4" w14:textId="77777777" w:rsidR="00CF01DB" w:rsidRPr="000B2807" w:rsidRDefault="00CF01DB" w:rsidP="00CD5E24">
            <w:pPr>
              <w:jc w:val="center"/>
              <w:rPr>
                <w:sz w:val="20"/>
                <w:szCs w:val="20"/>
              </w:rPr>
            </w:pPr>
            <w:r w:rsidRPr="000B2807">
              <w:rPr>
                <w:sz w:val="20"/>
                <w:szCs w:val="20"/>
              </w:rPr>
              <w:t>-</w:t>
            </w:r>
          </w:p>
        </w:tc>
      </w:tr>
      <w:tr w:rsidR="00CF01DB" w:rsidRPr="005339FD" w14:paraId="5C396FF6" w14:textId="77777777" w:rsidTr="0088791F">
        <w:trPr>
          <w:jc w:val="center"/>
        </w:trPr>
        <w:tc>
          <w:tcPr>
            <w:tcW w:w="675" w:type="dxa"/>
            <w:vAlign w:val="center"/>
          </w:tcPr>
          <w:p w14:paraId="6587070A" w14:textId="77777777" w:rsidR="00CF01DB" w:rsidRPr="000B2807" w:rsidRDefault="00CF01DB" w:rsidP="0088791F">
            <w:pPr>
              <w:jc w:val="center"/>
              <w:rPr>
                <w:color w:val="000000"/>
                <w:sz w:val="20"/>
                <w:szCs w:val="20"/>
              </w:rPr>
            </w:pPr>
            <w:r w:rsidRPr="000B2807">
              <w:rPr>
                <w:color w:val="000000"/>
                <w:sz w:val="20"/>
                <w:szCs w:val="20"/>
              </w:rPr>
              <w:t>4.</w:t>
            </w:r>
          </w:p>
        </w:tc>
        <w:tc>
          <w:tcPr>
            <w:tcW w:w="993" w:type="dxa"/>
            <w:vAlign w:val="center"/>
          </w:tcPr>
          <w:p w14:paraId="0825F45C" w14:textId="77777777" w:rsidR="00CF01DB" w:rsidRPr="000B2807" w:rsidRDefault="00CF01DB" w:rsidP="0088791F">
            <w:pPr>
              <w:jc w:val="center"/>
              <w:rPr>
                <w:sz w:val="20"/>
                <w:szCs w:val="20"/>
              </w:rPr>
            </w:pPr>
            <w:r w:rsidRPr="000B2807">
              <w:rPr>
                <w:color w:val="000000"/>
                <w:sz w:val="20"/>
                <w:szCs w:val="20"/>
              </w:rPr>
              <w:t>9</w:t>
            </w:r>
          </w:p>
        </w:tc>
        <w:tc>
          <w:tcPr>
            <w:tcW w:w="2013" w:type="dxa"/>
            <w:vAlign w:val="bottom"/>
          </w:tcPr>
          <w:p w14:paraId="331C2C37" w14:textId="77777777" w:rsidR="00CF01DB" w:rsidRPr="000B2807" w:rsidRDefault="00CF01DB" w:rsidP="007309DD">
            <w:pPr>
              <w:rPr>
                <w:color w:val="000000" w:themeColor="text1"/>
                <w:sz w:val="20"/>
                <w:szCs w:val="20"/>
              </w:rPr>
            </w:pPr>
            <w:r w:rsidRPr="000B2807">
              <w:rPr>
                <w:color w:val="000000" w:themeColor="text1"/>
                <w:sz w:val="20"/>
                <w:szCs w:val="20"/>
              </w:rPr>
              <w:t>Профілактика, діагностика, спостереження та лікування в амбулаторних умовах</w:t>
            </w:r>
          </w:p>
        </w:tc>
        <w:tc>
          <w:tcPr>
            <w:tcW w:w="1389" w:type="dxa"/>
            <w:vAlign w:val="center"/>
          </w:tcPr>
          <w:p w14:paraId="5056A4F3" w14:textId="77777777" w:rsidR="00CF01DB" w:rsidRPr="000B2807" w:rsidRDefault="00CF01DB" w:rsidP="00CD5E24">
            <w:pPr>
              <w:jc w:val="center"/>
              <w:rPr>
                <w:sz w:val="20"/>
                <w:szCs w:val="20"/>
              </w:rPr>
            </w:pPr>
            <w:r w:rsidRPr="000B2807">
              <w:rPr>
                <w:sz w:val="20"/>
                <w:szCs w:val="20"/>
              </w:rPr>
              <w:t>40 095</w:t>
            </w:r>
          </w:p>
        </w:tc>
        <w:tc>
          <w:tcPr>
            <w:tcW w:w="992" w:type="dxa"/>
            <w:vAlign w:val="center"/>
          </w:tcPr>
          <w:p w14:paraId="7D087607" w14:textId="77777777" w:rsidR="00CF01DB" w:rsidRPr="000B2807" w:rsidRDefault="00CF01DB" w:rsidP="00CD5E24">
            <w:pPr>
              <w:jc w:val="center"/>
              <w:rPr>
                <w:color w:val="000000" w:themeColor="text1"/>
                <w:sz w:val="20"/>
                <w:szCs w:val="20"/>
              </w:rPr>
            </w:pPr>
            <w:r w:rsidRPr="000B2807">
              <w:rPr>
                <w:color w:val="000000" w:themeColor="text1"/>
                <w:sz w:val="20"/>
                <w:szCs w:val="20"/>
              </w:rPr>
              <w:t>22052</w:t>
            </w:r>
          </w:p>
        </w:tc>
        <w:tc>
          <w:tcPr>
            <w:tcW w:w="1417" w:type="dxa"/>
            <w:vAlign w:val="center"/>
          </w:tcPr>
          <w:p w14:paraId="06870525" w14:textId="77777777" w:rsidR="00CF01DB" w:rsidRPr="000B2807" w:rsidRDefault="00CF01DB" w:rsidP="00CD5E24">
            <w:pPr>
              <w:jc w:val="center"/>
              <w:rPr>
                <w:color w:val="000000" w:themeColor="text1"/>
                <w:sz w:val="20"/>
                <w:szCs w:val="20"/>
              </w:rPr>
            </w:pPr>
            <w:r w:rsidRPr="000B2807">
              <w:rPr>
                <w:color w:val="000000" w:themeColor="text1"/>
                <w:sz w:val="20"/>
                <w:szCs w:val="20"/>
              </w:rPr>
              <w:t>3018</w:t>
            </w:r>
          </w:p>
        </w:tc>
        <w:tc>
          <w:tcPr>
            <w:tcW w:w="1417" w:type="dxa"/>
            <w:vAlign w:val="center"/>
          </w:tcPr>
          <w:p w14:paraId="58C8CC7F" w14:textId="77777777" w:rsidR="00CF01DB" w:rsidRPr="000B2807" w:rsidRDefault="00CF01DB" w:rsidP="00CD5E24">
            <w:pPr>
              <w:jc w:val="center"/>
              <w:rPr>
                <w:color w:val="000000" w:themeColor="text1"/>
                <w:sz w:val="20"/>
                <w:szCs w:val="20"/>
              </w:rPr>
            </w:pPr>
            <w:r w:rsidRPr="000B2807">
              <w:rPr>
                <w:color w:val="000000" w:themeColor="text1"/>
                <w:sz w:val="20"/>
                <w:szCs w:val="20"/>
              </w:rPr>
              <w:t>18043</w:t>
            </w:r>
          </w:p>
        </w:tc>
        <w:tc>
          <w:tcPr>
            <w:tcW w:w="1417" w:type="dxa"/>
            <w:vAlign w:val="center"/>
          </w:tcPr>
          <w:p w14:paraId="6376B638" w14:textId="77777777" w:rsidR="00CF01DB" w:rsidRPr="000B2807" w:rsidRDefault="00CF01DB" w:rsidP="00CD5E24">
            <w:pPr>
              <w:jc w:val="center"/>
              <w:rPr>
                <w:color w:val="FF0000"/>
                <w:sz w:val="20"/>
                <w:szCs w:val="20"/>
              </w:rPr>
            </w:pPr>
            <w:r w:rsidRPr="000B2807">
              <w:rPr>
                <w:color w:val="000000" w:themeColor="text1"/>
                <w:sz w:val="20"/>
                <w:szCs w:val="20"/>
              </w:rPr>
              <w:t>2844</w:t>
            </w:r>
          </w:p>
        </w:tc>
      </w:tr>
      <w:tr w:rsidR="00CF01DB" w:rsidRPr="005339FD" w14:paraId="709DAA6A" w14:textId="77777777" w:rsidTr="0088791F">
        <w:trPr>
          <w:jc w:val="center"/>
        </w:trPr>
        <w:tc>
          <w:tcPr>
            <w:tcW w:w="675" w:type="dxa"/>
            <w:vAlign w:val="center"/>
          </w:tcPr>
          <w:p w14:paraId="2289269B" w14:textId="77777777" w:rsidR="00CF01DB" w:rsidRPr="000B2807" w:rsidRDefault="00CF01DB" w:rsidP="0088791F">
            <w:pPr>
              <w:jc w:val="center"/>
              <w:rPr>
                <w:color w:val="000000"/>
                <w:sz w:val="20"/>
                <w:szCs w:val="20"/>
              </w:rPr>
            </w:pPr>
            <w:r w:rsidRPr="000B2807">
              <w:rPr>
                <w:color w:val="000000"/>
                <w:sz w:val="20"/>
                <w:szCs w:val="20"/>
              </w:rPr>
              <w:t>5.</w:t>
            </w:r>
          </w:p>
        </w:tc>
        <w:tc>
          <w:tcPr>
            <w:tcW w:w="993" w:type="dxa"/>
            <w:vAlign w:val="center"/>
          </w:tcPr>
          <w:p w14:paraId="029AD3EA" w14:textId="77777777" w:rsidR="00CF01DB" w:rsidRPr="000B2807" w:rsidRDefault="00CF01DB" w:rsidP="0088791F">
            <w:pPr>
              <w:jc w:val="center"/>
              <w:rPr>
                <w:sz w:val="20"/>
                <w:szCs w:val="20"/>
              </w:rPr>
            </w:pPr>
            <w:r w:rsidRPr="000B2807">
              <w:rPr>
                <w:color w:val="000000"/>
                <w:sz w:val="20"/>
                <w:szCs w:val="20"/>
              </w:rPr>
              <w:t>11</w:t>
            </w:r>
          </w:p>
        </w:tc>
        <w:tc>
          <w:tcPr>
            <w:tcW w:w="2013" w:type="dxa"/>
            <w:vAlign w:val="bottom"/>
          </w:tcPr>
          <w:p w14:paraId="08C0760D" w14:textId="77777777" w:rsidR="00CF01DB" w:rsidRPr="000B2807" w:rsidRDefault="00CF01DB" w:rsidP="007309DD">
            <w:pPr>
              <w:rPr>
                <w:sz w:val="20"/>
                <w:szCs w:val="20"/>
              </w:rPr>
            </w:pPr>
            <w:r w:rsidRPr="000B2807">
              <w:rPr>
                <w:color w:val="000000"/>
                <w:sz w:val="20"/>
                <w:szCs w:val="20"/>
              </w:rPr>
              <w:t>Гістероскопія</w:t>
            </w:r>
          </w:p>
        </w:tc>
        <w:tc>
          <w:tcPr>
            <w:tcW w:w="1389" w:type="dxa"/>
            <w:vAlign w:val="center"/>
          </w:tcPr>
          <w:p w14:paraId="5A7D937C" w14:textId="77777777" w:rsidR="00CF01DB" w:rsidRPr="000B2807" w:rsidRDefault="00CF01DB" w:rsidP="00CD5E24">
            <w:pPr>
              <w:jc w:val="center"/>
              <w:rPr>
                <w:sz w:val="20"/>
                <w:szCs w:val="20"/>
              </w:rPr>
            </w:pPr>
            <w:r w:rsidRPr="000B2807">
              <w:rPr>
                <w:sz w:val="20"/>
                <w:szCs w:val="20"/>
              </w:rPr>
              <w:t>50</w:t>
            </w:r>
          </w:p>
        </w:tc>
        <w:tc>
          <w:tcPr>
            <w:tcW w:w="992" w:type="dxa"/>
            <w:vAlign w:val="center"/>
          </w:tcPr>
          <w:p w14:paraId="1E8FE6D0" w14:textId="77777777" w:rsidR="00CF01DB" w:rsidRPr="000B2807" w:rsidRDefault="00CF01DB" w:rsidP="00CD5E24">
            <w:pPr>
              <w:jc w:val="center"/>
              <w:rPr>
                <w:sz w:val="20"/>
                <w:szCs w:val="20"/>
              </w:rPr>
            </w:pPr>
            <w:r w:rsidRPr="000B2807">
              <w:rPr>
                <w:sz w:val="20"/>
                <w:szCs w:val="20"/>
              </w:rPr>
              <w:t>50</w:t>
            </w:r>
          </w:p>
        </w:tc>
        <w:tc>
          <w:tcPr>
            <w:tcW w:w="1417" w:type="dxa"/>
            <w:vAlign w:val="center"/>
          </w:tcPr>
          <w:p w14:paraId="11967DE6"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5568AD35"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2BC99D20" w14:textId="77777777" w:rsidR="00CF01DB" w:rsidRPr="000B2807" w:rsidRDefault="00CF01DB" w:rsidP="00CD5E24">
            <w:pPr>
              <w:jc w:val="center"/>
              <w:rPr>
                <w:sz w:val="20"/>
                <w:szCs w:val="20"/>
              </w:rPr>
            </w:pPr>
            <w:r w:rsidRPr="000B2807">
              <w:rPr>
                <w:sz w:val="20"/>
                <w:szCs w:val="20"/>
              </w:rPr>
              <w:t>-</w:t>
            </w:r>
          </w:p>
        </w:tc>
      </w:tr>
      <w:tr w:rsidR="00CF01DB" w:rsidRPr="005339FD" w14:paraId="0CC7CB44" w14:textId="77777777" w:rsidTr="0088791F">
        <w:trPr>
          <w:jc w:val="center"/>
        </w:trPr>
        <w:tc>
          <w:tcPr>
            <w:tcW w:w="675" w:type="dxa"/>
            <w:vAlign w:val="center"/>
          </w:tcPr>
          <w:p w14:paraId="6B9FA3E2" w14:textId="77777777" w:rsidR="00CF01DB" w:rsidRPr="000B2807" w:rsidRDefault="00CF01DB" w:rsidP="0088791F">
            <w:pPr>
              <w:jc w:val="center"/>
              <w:rPr>
                <w:color w:val="000000"/>
                <w:sz w:val="20"/>
                <w:szCs w:val="20"/>
              </w:rPr>
            </w:pPr>
            <w:r w:rsidRPr="000B2807">
              <w:rPr>
                <w:color w:val="000000"/>
                <w:sz w:val="20"/>
                <w:szCs w:val="20"/>
              </w:rPr>
              <w:t>6.</w:t>
            </w:r>
          </w:p>
        </w:tc>
        <w:tc>
          <w:tcPr>
            <w:tcW w:w="993" w:type="dxa"/>
            <w:vAlign w:val="center"/>
          </w:tcPr>
          <w:p w14:paraId="665F0D36" w14:textId="77777777" w:rsidR="00CF01DB" w:rsidRPr="000B2807" w:rsidRDefault="00CF01DB" w:rsidP="0088791F">
            <w:pPr>
              <w:jc w:val="center"/>
              <w:rPr>
                <w:sz w:val="20"/>
                <w:szCs w:val="20"/>
              </w:rPr>
            </w:pPr>
            <w:r w:rsidRPr="000B2807">
              <w:rPr>
                <w:color w:val="000000"/>
                <w:sz w:val="20"/>
                <w:szCs w:val="20"/>
              </w:rPr>
              <w:t>12</w:t>
            </w:r>
          </w:p>
        </w:tc>
        <w:tc>
          <w:tcPr>
            <w:tcW w:w="2013" w:type="dxa"/>
            <w:vAlign w:val="bottom"/>
          </w:tcPr>
          <w:p w14:paraId="678AB10C" w14:textId="77777777" w:rsidR="00CF01DB" w:rsidRPr="000B2807" w:rsidRDefault="00CF01DB" w:rsidP="007309DD">
            <w:pPr>
              <w:rPr>
                <w:sz w:val="20"/>
                <w:szCs w:val="20"/>
              </w:rPr>
            </w:pPr>
            <w:r w:rsidRPr="000B2807">
              <w:rPr>
                <w:color w:val="000000"/>
                <w:sz w:val="20"/>
                <w:szCs w:val="20"/>
              </w:rPr>
              <w:t>Езофагогастродуоденоскопія</w:t>
            </w:r>
          </w:p>
        </w:tc>
        <w:tc>
          <w:tcPr>
            <w:tcW w:w="1389" w:type="dxa"/>
            <w:vAlign w:val="center"/>
          </w:tcPr>
          <w:p w14:paraId="4EB710CB" w14:textId="77777777" w:rsidR="00CF01DB" w:rsidRPr="000B2807" w:rsidRDefault="00CF01DB" w:rsidP="00CD5E24">
            <w:pPr>
              <w:jc w:val="center"/>
              <w:rPr>
                <w:color w:val="000000"/>
                <w:sz w:val="20"/>
                <w:szCs w:val="20"/>
              </w:rPr>
            </w:pPr>
            <w:r w:rsidRPr="000B2807">
              <w:rPr>
                <w:color w:val="000000" w:themeColor="text1"/>
                <w:sz w:val="20"/>
                <w:szCs w:val="20"/>
              </w:rPr>
              <w:t>1537</w:t>
            </w:r>
          </w:p>
        </w:tc>
        <w:tc>
          <w:tcPr>
            <w:tcW w:w="992" w:type="dxa"/>
            <w:vAlign w:val="center"/>
          </w:tcPr>
          <w:p w14:paraId="600C2A1D" w14:textId="77777777" w:rsidR="00CF01DB" w:rsidRPr="000B2807" w:rsidRDefault="00CF01DB" w:rsidP="00CD5E24">
            <w:pPr>
              <w:jc w:val="center"/>
              <w:rPr>
                <w:color w:val="000000"/>
                <w:sz w:val="20"/>
                <w:szCs w:val="20"/>
              </w:rPr>
            </w:pPr>
            <w:r w:rsidRPr="000B2807">
              <w:rPr>
                <w:color w:val="000000"/>
                <w:sz w:val="20"/>
                <w:szCs w:val="20"/>
              </w:rPr>
              <w:t>922</w:t>
            </w:r>
          </w:p>
        </w:tc>
        <w:tc>
          <w:tcPr>
            <w:tcW w:w="1417" w:type="dxa"/>
            <w:vAlign w:val="center"/>
          </w:tcPr>
          <w:p w14:paraId="4DB889BA" w14:textId="77777777" w:rsidR="00CF01DB" w:rsidRPr="000B2807" w:rsidRDefault="00CF01DB" w:rsidP="00CD5E24">
            <w:pPr>
              <w:jc w:val="center"/>
              <w:rPr>
                <w:color w:val="000000"/>
                <w:sz w:val="20"/>
                <w:szCs w:val="20"/>
              </w:rPr>
            </w:pPr>
            <w:r w:rsidRPr="000B2807">
              <w:rPr>
                <w:color w:val="000000"/>
                <w:sz w:val="20"/>
                <w:szCs w:val="20"/>
              </w:rPr>
              <w:t>-</w:t>
            </w:r>
          </w:p>
        </w:tc>
        <w:tc>
          <w:tcPr>
            <w:tcW w:w="1417" w:type="dxa"/>
            <w:vAlign w:val="center"/>
          </w:tcPr>
          <w:p w14:paraId="3B8893B1" w14:textId="77777777" w:rsidR="00CF01DB" w:rsidRPr="000B2807" w:rsidRDefault="00CF01DB" w:rsidP="00CD5E24">
            <w:pPr>
              <w:jc w:val="center"/>
              <w:rPr>
                <w:color w:val="000000"/>
                <w:sz w:val="20"/>
                <w:szCs w:val="20"/>
              </w:rPr>
            </w:pPr>
            <w:r w:rsidRPr="000B2807">
              <w:rPr>
                <w:color w:val="000000"/>
                <w:sz w:val="20"/>
                <w:szCs w:val="20"/>
              </w:rPr>
              <w:t>615</w:t>
            </w:r>
          </w:p>
        </w:tc>
        <w:tc>
          <w:tcPr>
            <w:tcW w:w="1417" w:type="dxa"/>
            <w:vAlign w:val="center"/>
          </w:tcPr>
          <w:p w14:paraId="0196AF18" w14:textId="77777777" w:rsidR="00CF01DB" w:rsidRPr="000B2807" w:rsidRDefault="00CF01DB" w:rsidP="00CD5E24">
            <w:pPr>
              <w:jc w:val="center"/>
              <w:rPr>
                <w:color w:val="000000"/>
                <w:sz w:val="20"/>
                <w:szCs w:val="20"/>
              </w:rPr>
            </w:pPr>
          </w:p>
        </w:tc>
      </w:tr>
      <w:tr w:rsidR="00CF01DB" w:rsidRPr="005339FD" w14:paraId="73F5D925" w14:textId="77777777" w:rsidTr="0088791F">
        <w:trPr>
          <w:jc w:val="center"/>
        </w:trPr>
        <w:tc>
          <w:tcPr>
            <w:tcW w:w="675" w:type="dxa"/>
            <w:vAlign w:val="center"/>
          </w:tcPr>
          <w:p w14:paraId="67CDB53C" w14:textId="77777777" w:rsidR="00CF01DB" w:rsidRPr="000B2807" w:rsidRDefault="00CF01DB" w:rsidP="0088791F">
            <w:pPr>
              <w:jc w:val="center"/>
              <w:rPr>
                <w:color w:val="000000"/>
                <w:sz w:val="20"/>
                <w:szCs w:val="20"/>
              </w:rPr>
            </w:pPr>
            <w:r w:rsidRPr="000B2807">
              <w:rPr>
                <w:color w:val="000000"/>
                <w:sz w:val="20"/>
                <w:szCs w:val="20"/>
              </w:rPr>
              <w:t>7.</w:t>
            </w:r>
          </w:p>
        </w:tc>
        <w:tc>
          <w:tcPr>
            <w:tcW w:w="993" w:type="dxa"/>
            <w:vAlign w:val="center"/>
          </w:tcPr>
          <w:p w14:paraId="59AEB9B7" w14:textId="77777777" w:rsidR="00CF01DB" w:rsidRPr="000B2807" w:rsidRDefault="00CF01DB" w:rsidP="0088791F">
            <w:pPr>
              <w:jc w:val="center"/>
              <w:rPr>
                <w:sz w:val="20"/>
                <w:szCs w:val="20"/>
              </w:rPr>
            </w:pPr>
            <w:r w:rsidRPr="000B2807">
              <w:rPr>
                <w:color w:val="000000"/>
                <w:sz w:val="20"/>
                <w:szCs w:val="20"/>
              </w:rPr>
              <w:t>13</w:t>
            </w:r>
          </w:p>
        </w:tc>
        <w:tc>
          <w:tcPr>
            <w:tcW w:w="2013" w:type="dxa"/>
            <w:vAlign w:val="bottom"/>
          </w:tcPr>
          <w:p w14:paraId="1F178DD4" w14:textId="77777777" w:rsidR="00CF01DB" w:rsidRPr="000B2807" w:rsidRDefault="00CF01DB" w:rsidP="007309DD">
            <w:pPr>
              <w:rPr>
                <w:sz w:val="20"/>
                <w:szCs w:val="20"/>
              </w:rPr>
            </w:pPr>
            <w:r w:rsidRPr="000B2807">
              <w:rPr>
                <w:color w:val="000000"/>
                <w:sz w:val="20"/>
                <w:szCs w:val="20"/>
              </w:rPr>
              <w:t>Колоноскопія</w:t>
            </w:r>
          </w:p>
        </w:tc>
        <w:tc>
          <w:tcPr>
            <w:tcW w:w="1389" w:type="dxa"/>
            <w:vAlign w:val="center"/>
          </w:tcPr>
          <w:p w14:paraId="65A8CA84" w14:textId="77777777" w:rsidR="00CF01DB" w:rsidRPr="000B2807" w:rsidRDefault="00CF01DB" w:rsidP="00CD5E24">
            <w:pPr>
              <w:jc w:val="center"/>
              <w:rPr>
                <w:color w:val="000000"/>
                <w:sz w:val="20"/>
                <w:szCs w:val="20"/>
              </w:rPr>
            </w:pPr>
            <w:r w:rsidRPr="000B2807">
              <w:rPr>
                <w:color w:val="000000" w:themeColor="text1"/>
                <w:sz w:val="20"/>
                <w:szCs w:val="20"/>
              </w:rPr>
              <w:t>140</w:t>
            </w:r>
          </w:p>
        </w:tc>
        <w:tc>
          <w:tcPr>
            <w:tcW w:w="992" w:type="dxa"/>
            <w:vAlign w:val="center"/>
          </w:tcPr>
          <w:p w14:paraId="176E1541" w14:textId="77777777" w:rsidR="00CF01DB" w:rsidRPr="000B2807" w:rsidRDefault="00CF01DB" w:rsidP="00CD5E24">
            <w:pPr>
              <w:jc w:val="center"/>
              <w:rPr>
                <w:color w:val="000000"/>
                <w:sz w:val="20"/>
                <w:szCs w:val="20"/>
              </w:rPr>
            </w:pPr>
            <w:r w:rsidRPr="000B2807">
              <w:rPr>
                <w:color w:val="000000"/>
                <w:sz w:val="20"/>
                <w:szCs w:val="20"/>
              </w:rPr>
              <w:t>84</w:t>
            </w:r>
          </w:p>
        </w:tc>
        <w:tc>
          <w:tcPr>
            <w:tcW w:w="1417" w:type="dxa"/>
            <w:vAlign w:val="center"/>
          </w:tcPr>
          <w:p w14:paraId="75321648" w14:textId="77777777" w:rsidR="00CF01DB" w:rsidRPr="000B2807" w:rsidRDefault="00CF01DB" w:rsidP="00CD5E24">
            <w:pPr>
              <w:jc w:val="center"/>
              <w:rPr>
                <w:color w:val="000000"/>
                <w:sz w:val="20"/>
                <w:szCs w:val="20"/>
              </w:rPr>
            </w:pPr>
            <w:r w:rsidRPr="000B2807">
              <w:rPr>
                <w:color w:val="000000"/>
                <w:sz w:val="20"/>
                <w:szCs w:val="20"/>
              </w:rPr>
              <w:t>-</w:t>
            </w:r>
          </w:p>
        </w:tc>
        <w:tc>
          <w:tcPr>
            <w:tcW w:w="1417" w:type="dxa"/>
            <w:vAlign w:val="center"/>
          </w:tcPr>
          <w:p w14:paraId="1D8DC6CA" w14:textId="77777777" w:rsidR="00CF01DB" w:rsidRPr="000B2807" w:rsidRDefault="00CF01DB" w:rsidP="00CD5E24">
            <w:pPr>
              <w:jc w:val="center"/>
              <w:rPr>
                <w:color w:val="000000"/>
                <w:sz w:val="20"/>
                <w:szCs w:val="20"/>
              </w:rPr>
            </w:pPr>
            <w:r w:rsidRPr="000B2807">
              <w:rPr>
                <w:color w:val="000000"/>
                <w:sz w:val="20"/>
                <w:szCs w:val="20"/>
              </w:rPr>
              <w:t>56</w:t>
            </w:r>
          </w:p>
        </w:tc>
        <w:tc>
          <w:tcPr>
            <w:tcW w:w="1417" w:type="dxa"/>
            <w:vAlign w:val="center"/>
          </w:tcPr>
          <w:p w14:paraId="630FE5F5" w14:textId="77777777" w:rsidR="00CF01DB" w:rsidRPr="000B2807" w:rsidRDefault="00CF01DB" w:rsidP="00CD5E24">
            <w:pPr>
              <w:jc w:val="center"/>
              <w:rPr>
                <w:color w:val="000000"/>
                <w:sz w:val="20"/>
                <w:szCs w:val="20"/>
              </w:rPr>
            </w:pPr>
          </w:p>
        </w:tc>
      </w:tr>
      <w:tr w:rsidR="00CF01DB" w:rsidRPr="005339FD" w14:paraId="070CBE12" w14:textId="77777777" w:rsidTr="0088791F">
        <w:trPr>
          <w:jc w:val="center"/>
        </w:trPr>
        <w:tc>
          <w:tcPr>
            <w:tcW w:w="675" w:type="dxa"/>
            <w:vAlign w:val="center"/>
          </w:tcPr>
          <w:p w14:paraId="399844EC" w14:textId="77777777" w:rsidR="00CF01DB" w:rsidRPr="000B2807" w:rsidRDefault="00CF01DB" w:rsidP="0088791F">
            <w:pPr>
              <w:jc w:val="center"/>
              <w:rPr>
                <w:color w:val="000000"/>
                <w:sz w:val="20"/>
                <w:szCs w:val="20"/>
              </w:rPr>
            </w:pPr>
            <w:r w:rsidRPr="000B2807">
              <w:rPr>
                <w:color w:val="000000"/>
                <w:sz w:val="20"/>
                <w:szCs w:val="20"/>
              </w:rPr>
              <w:t>8.</w:t>
            </w:r>
          </w:p>
        </w:tc>
        <w:tc>
          <w:tcPr>
            <w:tcW w:w="993" w:type="dxa"/>
            <w:vAlign w:val="center"/>
          </w:tcPr>
          <w:p w14:paraId="2198DB8A" w14:textId="77777777" w:rsidR="00CF01DB" w:rsidRPr="000B2807" w:rsidRDefault="00CF01DB" w:rsidP="0088791F">
            <w:pPr>
              <w:jc w:val="center"/>
              <w:rPr>
                <w:sz w:val="20"/>
                <w:szCs w:val="20"/>
              </w:rPr>
            </w:pPr>
            <w:r w:rsidRPr="000B2807">
              <w:rPr>
                <w:color w:val="000000"/>
                <w:sz w:val="20"/>
                <w:szCs w:val="20"/>
              </w:rPr>
              <w:t>16</w:t>
            </w:r>
          </w:p>
        </w:tc>
        <w:tc>
          <w:tcPr>
            <w:tcW w:w="2013" w:type="dxa"/>
            <w:vAlign w:val="bottom"/>
          </w:tcPr>
          <w:p w14:paraId="002B13C1" w14:textId="77777777" w:rsidR="00CF01DB" w:rsidRPr="000B2807" w:rsidRDefault="00CF01DB" w:rsidP="007309DD">
            <w:pPr>
              <w:rPr>
                <w:sz w:val="20"/>
                <w:szCs w:val="20"/>
              </w:rPr>
            </w:pPr>
            <w:r w:rsidRPr="000B2807">
              <w:rPr>
                <w:color w:val="000000"/>
                <w:sz w:val="20"/>
                <w:szCs w:val="20"/>
              </w:rPr>
              <w:t>Лікування пацієнтів методом гемодіалізу в амбулаторних умовах</w:t>
            </w:r>
          </w:p>
        </w:tc>
        <w:tc>
          <w:tcPr>
            <w:tcW w:w="1389" w:type="dxa"/>
            <w:vAlign w:val="center"/>
          </w:tcPr>
          <w:p w14:paraId="0FA185B1" w14:textId="77777777" w:rsidR="00CF01DB" w:rsidRPr="000B2807" w:rsidRDefault="00CF01DB" w:rsidP="00CD5E24">
            <w:pPr>
              <w:jc w:val="center"/>
              <w:rPr>
                <w:color w:val="000000"/>
                <w:sz w:val="20"/>
                <w:szCs w:val="20"/>
              </w:rPr>
            </w:pPr>
            <w:r w:rsidRPr="000B2807">
              <w:rPr>
                <w:color w:val="000000" w:themeColor="text1"/>
                <w:sz w:val="20"/>
                <w:szCs w:val="20"/>
              </w:rPr>
              <w:t>16</w:t>
            </w:r>
          </w:p>
        </w:tc>
        <w:tc>
          <w:tcPr>
            <w:tcW w:w="992" w:type="dxa"/>
            <w:vAlign w:val="center"/>
          </w:tcPr>
          <w:p w14:paraId="32834156" w14:textId="77777777" w:rsidR="00CF01DB" w:rsidRPr="000B2807" w:rsidRDefault="00CF01DB" w:rsidP="00CD5E24">
            <w:pPr>
              <w:jc w:val="center"/>
              <w:rPr>
                <w:color w:val="000000"/>
                <w:sz w:val="20"/>
                <w:szCs w:val="20"/>
              </w:rPr>
            </w:pPr>
            <w:r w:rsidRPr="000B2807">
              <w:rPr>
                <w:color w:val="000000"/>
                <w:sz w:val="20"/>
                <w:szCs w:val="20"/>
              </w:rPr>
              <w:t>9</w:t>
            </w:r>
          </w:p>
        </w:tc>
        <w:tc>
          <w:tcPr>
            <w:tcW w:w="1417" w:type="dxa"/>
            <w:vAlign w:val="center"/>
          </w:tcPr>
          <w:p w14:paraId="433A4045" w14:textId="77777777" w:rsidR="00CF01DB" w:rsidRPr="000B2807" w:rsidRDefault="00CF01DB" w:rsidP="00CD5E24">
            <w:pPr>
              <w:jc w:val="center"/>
              <w:rPr>
                <w:color w:val="000000"/>
                <w:sz w:val="20"/>
                <w:szCs w:val="20"/>
              </w:rPr>
            </w:pPr>
            <w:r w:rsidRPr="000B2807">
              <w:rPr>
                <w:color w:val="000000"/>
                <w:sz w:val="20"/>
                <w:szCs w:val="20"/>
              </w:rPr>
              <w:t>-</w:t>
            </w:r>
          </w:p>
        </w:tc>
        <w:tc>
          <w:tcPr>
            <w:tcW w:w="1417" w:type="dxa"/>
            <w:vAlign w:val="center"/>
          </w:tcPr>
          <w:p w14:paraId="5D6564F2" w14:textId="77777777" w:rsidR="00CF01DB" w:rsidRPr="000B2807" w:rsidRDefault="00CF01DB" w:rsidP="00CD5E24">
            <w:pPr>
              <w:jc w:val="center"/>
              <w:rPr>
                <w:color w:val="000000"/>
                <w:sz w:val="20"/>
                <w:szCs w:val="20"/>
              </w:rPr>
            </w:pPr>
            <w:r w:rsidRPr="000B2807">
              <w:rPr>
                <w:color w:val="000000"/>
                <w:sz w:val="20"/>
                <w:szCs w:val="20"/>
              </w:rPr>
              <w:t>7</w:t>
            </w:r>
          </w:p>
        </w:tc>
        <w:tc>
          <w:tcPr>
            <w:tcW w:w="1417" w:type="dxa"/>
            <w:vAlign w:val="center"/>
          </w:tcPr>
          <w:p w14:paraId="70945EFB" w14:textId="77777777" w:rsidR="00CF01DB" w:rsidRPr="000B2807" w:rsidRDefault="00CF01DB" w:rsidP="00CD5E24">
            <w:pPr>
              <w:jc w:val="center"/>
              <w:rPr>
                <w:color w:val="000000"/>
                <w:sz w:val="20"/>
                <w:szCs w:val="20"/>
              </w:rPr>
            </w:pPr>
            <w:r w:rsidRPr="000B2807">
              <w:rPr>
                <w:color w:val="000000"/>
                <w:sz w:val="20"/>
                <w:szCs w:val="20"/>
              </w:rPr>
              <w:t>-</w:t>
            </w:r>
          </w:p>
        </w:tc>
      </w:tr>
      <w:tr w:rsidR="00CF01DB" w:rsidRPr="005339FD" w14:paraId="3FB85E6B" w14:textId="77777777" w:rsidTr="0088791F">
        <w:trPr>
          <w:jc w:val="center"/>
        </w:trPr>
        <w:tc>
          <w:tcPr>
            <w:tcW w:w="675" w:type="dxa"/>
            <w:vAlign w:val="center"/>
          </w:tcPr>
          <w:p w14:paraId="0EE467D2" w14:textId="77777777" w:rsidR="00CF01DB" w:rsidRPr="000B2807" w:rsidRDefault="00CF01DB" w:rsidP="0088791F">
            <w:pPr>
              <w:jc w:val="center"/>
              <w:rPr>
                <w:sz w:val="20"/>
                <w:szCs w:val="20"/>
              </w:rPr>
            </w:pPr>
            <w:r w:rsidRPr="000B2807">
              <w:rPr>
                <w:sz w:val="20"/>
                <w:szCs w:val="20"/>
              </w:rPr>
              <w:lastRenderedPageBreak/>
              <w:t>9.</w:t>
            </w:r>
          </w:p>
        </w:tc>
        <w:tc>
          <w:tcPr>
            <w:tcW w:w="993" w:type="dxa"/>
            <w:vAlign w:val="center"/>
          </w:tcPr>
          <w:p w14:paraId="6B6FAE5D" w14:textId="77777777" w:rsidR="00CF01DB" w:rsidRPr="000B2807" w:rsidRDefault="00CF01DB" w:rsidP="0088791F">
            <w:pPr>
              <w:jc w:val="center"/>
              <w:rPr>
                <w:sz w:val="20"/>
                <w:szCs w:val="20"/>
              </w:rPr>
            </w:pPr>
            <w:r w:rsidRPr="000B2807">
              <w:rPr>
                <w:color w:val="000000"/>
                <w:sz w:val="20"/>
                <w:szCs w:val="20"/>
              </w:rPr>
              <w:t>24</w:t>
            </w:r>
          </w:p>
        </w:tc>
        <w:tc>
          <w:tcPr>
            <w:tcW w:w="2013" w:type="dxa"/>
            <w:vAlign w:val="bottom"/>
          </w:tcPr>
          <w:p w14:paraId="36812623" w14:textId="77777777" w:rsidR="00CF01DB" w:rsidRPr="000B2807" w:rsidRDefault="00CF01DB" w:rsidP="007309DD">
            <w:pPr>
              <w:rPr>
                <w:color w:val="000000" w:themeColor="text1"/>
                <w:sz w:val="20"/>
                <w:szCs w:val="20"/>
              </w:rPr>
            </w:pPr>
            <w:r w:rsidRPr="000B2807">
              <w:rPr>
                <w:color w:val="000000" w:themeColor="text1"/>
                <w:sz w:val="20"/>
                <w:szCs w:val="20"/>
              </w:rPr>
              <w:t>Мобільна паліативна медична допомога дорослим і дітям</w:t>
            </w:r>
          </w:p>
        </w:tc>
        <w:tc>
          <w:tcPr>
            <w:tcW w:w="1389" w:type="dxa"/>
            <w:vAlign w:val="center"/>
          </w:tcPr>
          <w:p w14:paraId="13A0EC67" w14:textId="77777777" w:rsidR="00CF01DB" w:rsidRPr="000B2807" w:rsidRDefault="00CF01DB" w:rsidP="00CD5E24">
            <w:pPr>
              <w:jc w:val="center"/>
              <w:rPr>
                <w:color w:val="000000" w:themeColor="text1"/>
                <w:sz w:val="20"/>
                <w:szCs w:val="20"/>
              </w:rPr>
            </w:pPr>
            <w:r w:rsidRPr="000B2807">
              <w:rPr>
                <w:color w:val="000000" w:themeColor="text1"/>
                <w:sz w:val="20"/>
                <w:szCs w:val="20"/>
              </w:rPr>
              <w:t>29</w:t>
            </w:r>
          </w:p>
        </w:tc>
        <w:tc>
          <w:tcPr>
            <w:tcW w:w="992" w:type="dxa"/>
            <w:vAlign w:val="center"/>
          </w:tcPr>
          <w:p w14:paraId="1CBB1C31" w14:textId="77777777" w:rsidR="00CF01DB" w:rsidRPr="000B2807" w:rsidRDefault="00CF01DB" w:rsidP="00CD5E24">
            <w:pPr>
              <w:jc w:val="center"/>
              <w:rPr>
                <w:color w:val="000000" w:themeColor="text1"/>
                <w:sz w:val="20"/>
                <w:szCs w:val="20"/>
              </w:rPr>
            </w:pPr>
            <w:r w:rsidRPr="000B2807">
              <w:rPr>
                <w:color w:val="000000" w:themeColor="text1"/>
                <w:sz w:val="20"/>
                <w:szCs w:val="20"/>
              </w:rPr>
              <w:t>14</w:t>
            </w:r>
          </w:p>
        </w:tc>
        <w:tc>
          <w:tcPr>
            <w:tcW w:w="1417" w:type="dxa"/>
            <w:vAlign w:val="center"/>
          </w:tcPr>
          <w:p w14:paraId="1E824BF2" w14:textId="77777777" w:rsidR="00CF01DB" w:rsidRPr="000B2807" w:rsidRDefault="00CF01DB" w:rsidP="00CD5E24">
            <w:pPr>
              <w:jc w:val="center"/>
              <w:rPr>
                <w:color w:val="000000" w:themeColor="text1"/>
                <w:sz w:val="20"/>
                <w:szCs w:val="20"/>
              </w:rPr>
            </w:pPr>
            <w:r w:rsidRPr="000B2807">
              <w:rPr>
                <w:color w:val="000000" w:themeColor="text1"/>
                <w:sz w:val="20"/>
                <w:szCs w:val="20"/>
              </w:rPr>
              <w:t>-</w:t>
            </w:r>
          </w:p>
        </w:tc>
        <w:tc>
          <w:tcPr>
            <w:tcW w:w="1417" w:type="dxa"/>
            <w:vAlign w:val="center"/>
          </w:tcPr>
          <w:p w14:paraId="3AF20AE8" w14:textId="77777777" w:rsidR="00CF01DB" w:rsidRPr="000B2807" w:rsidRDefault="00CF01DB" w:rsidP="00CD5E24">
            <w:pPr>
              <w:jc w:val="center"/>
              <w:rPr>
                <w:color w:val="000000" w:themeColor="text1"/>
                <w:sz w:val="20"/>
                <w:szCs w:val="20"/>
              </w:rPr>
            </w:pPr>
            <w:r w:rsidRPr="000B2807">
              <w:rPr>
                <w:color w:val="000000" w:themeColor="text1"/>
                <w:sz w:val="20"/>
                <w:szCs w:val="20"/>
              </w:rPr>
              <w:t>15</w:t>
            </w:r>
          </w:p>
        </w:tc>
        <w:tc>
          <w:tcPr>
            <w:tcW w:w="1417" w:type="dxa"/>
            <w:vAlign w:val="center"/>
          </w:tcPr>
          <w:p w14:paraId="706076BF" w14:textId="77777777" w:rsidR="00CF01DB" w:rsidRPr="000B2807" w:rsidRDefault="00CF01DB" w:rsidP="00CD5E24">
            <w:pPr>
              <w:jc w:val="center"/>
              <w:rPr>
                <w:color w:val="FF0000"/>
                <w:sz w:val="20"/>
                <w:szCs w:val="20"/>
              </w:rPr>
            </w:pPr>
            <w:r w:rsidRPr="000B2807">
              <w:rPr>
                <w:color w:val="FF0000"/>
                <w:sz w:val="20"/>
                <w:szCs w:val="20"/>
              </w:rPr>
              <w:t>-</w:t>
            </w:r>
          </w:p>
        </w:tc>
      </w:tr>
      <w:tr w:rsidR="00CF01DB" w:rsidRPr="005339FD" w14:paraId="7A326FC6" w14:textId="77777777" w:rsidTr="0088791F">
        <w:trPr>
          <w:jc w:val="center"/>
        </w:trPr>
        <w:tc>
          <w:tcPr>
            <w:tcW w:w="675" w:type="dxa"/>
            <w:vAlign w:val="center"/>
          </w:tcPr>
          <w:p w14:paraId="1F0B1167" w14:textId="77777777" w:rsidR="00CF01DB" w:rsidRPr="000B2807" w:rsidRDefault="00CF01DB" w:rsidP="0088791F">
            <w:pPr>
              <w:jc w:val="center"/>
              <w:rPr>
                <w:sz w:val="20"/>
                <w:szCs w:val="20"/>
              </w:rPr>
            </w:pPr>
            <w:r w:rsidRPr="000B2807">
              <w:rPr>
                <w:sz w:val="20"/>
                <w:szCs w:val="20"/>
              </w:rPr>
              <w:t>10.</w:t>
            </w:r>
          </w:p>
        </w:tc>
        <w:tc>
          <w:tcPr>
            <w:tcW w:w="993" w:type="dxa"/>
            <w:vAlign w:val="center"/>
          </w:tcPr>
          <w:p w14:paraId="06A770CB" w14:textId="77777777" w:rsidR="00CF01DB" w:rsidRPr="000B2807" w:rsidRDefault="00CF01DB" w:rsidP="0088791F">
            <w:pPr>
              <w:jc w:val="center"/>
              <w:rPr>
                <w:sz w:val="20"/>
                <w:szCs w:val="20"/>
              </w:rPr>
            </w:pPr>
            <w:r w:rsidRPr="000B2807">
              <w:rPr>
                <w:color w:val="000000"/>
                <w:sz w:val="20"/>
                <w:szCs w:val="20"/>
              </w:rPr>
              <w:t>34</w:t>
            </w:r>
          </w:p>
        </w:tc>
        <w:tc>
          <w:tcPr>
            <w:tcW w:w="2013" w:type="dxa"/>
            <w:vAlign w:val="bottom"/>
          </w:tcPr>
          <w:p w14:paraId="609EBD16" w14:textId="77777777" w:rsidR="00CF01DB" w:rsidRPr="000B2807" w:rsidRDefault="00CF01DB" w:rsidP="007309DD">
            <w:pPr>
              <w:rPr>
                <w:color w:val="000000" w:themeColor="text1"/>
                <w:sz w:val="20"/>
                <w:szCs w:val="20"/>
              </w:rPr>
            </w:pPr>
            <w:r w:rsidRPr="000B2807">
              <w:rPr>
                <w:color w:val="000000" w:themeColor="text1"/>
                <w:sz w:val="20"/>
                <w:szCs w:val="20"/>
              </w:rPr>
              <w:t>Стоматологічна допомога дорослим та дітям</w:t>
            </w:r>
          </w:p>
        </w:tc>
        <w:tc>
          <w:tcPr>
            <w:tcW w:w="1389" w:type="dxa"/>
            <w:vAlign w:val="center"/>
          </w:tcPr>
          <w:p w14:paraId="44C8EEAD" w14:textId="77777777" w:rsidR="00CF01DB" w:rsidRPr="000B2807" w:rsidRDefault="00CF01DB" w:rsidP="00CD5E24">
            <w:pPr>
              <w:jc w:val="center"/>
              <w:rPr>
                <w:sz w:val="20"/>
                <w:szCs w:val="20"/>
              </w:rPr>
            </w:pPr>
            <w:r w:rsidRPr="000B2807">
              <w:rPr>
                <w:sz w:val="20"/>
                <w:szCs w:val="20"/>
              </w:rPr>
              <w:t>2104</w:t>
            </w:r>
          </w:p>
        </w:tc>
        <w:tc>
          <w:tcPr>
            <w:tcW w:w="992" w:type="dxa"/>
            <w:vAlign w:val="center"/>
          </w:tcPr>
          <w:p w14:paraId="2502FEA5" w14:textId="77777777" w:rsidR="00CF01DB" w:rsidRPr="000B2807" w:rsidRDefault="00CF01DB" w:rsidP="00CD5E24">
            <w:pPr>
              <w:jc w:val="center"/>
              <w:rPr>
                <w:sz w:val="20"/>
                <w:szCs w:val="20"/>
              </w:rPr>
            </w:pPr>
            <w:r w:rsidRPr="000B2807">
              <w:rPr>
                <w:sz w:val="20"/>
                <w:szCs w:val="20"/>
              </w:rPr>
              <w:t>1157</w:t>
            </w:r>
          </w:p>
        </w:tc>
        <w:tc>
          <w:tcPr>
            <w:tcW w:w="1417" w:type="dxa"/>
            <w:vAlign w:val="center"/>
          </w:tcPr>
          <w:p w14:paraId="51A82928" w14:textId="77777777" w:rsidR="00CF01DB" w:rsidRPr="000B2807" w:rsidRDefault="00CF01DB" w:rsidP="00CD5E24">
            <w:pPr>
              <w:jc w:val="center"/>
              <w:rPr>
                <w:sz w:val="20"/>
                <w:szCs w:val="20"/>
              </w:rPr>
            </w:pPr>
            <w:r w:rsidRPr="000B2807">
              <w:rPr>
                <w:sz w:val="20"/>
                <w:szCs w:val="20"/>
              </w:rPr>
              <w:t>513</w:t>
            </w:r>
          </w:p>
        </w:tc>
        <w:tc>
          <w:tcPr>
            <w:tcW w:w="1417" w:type="dxa"/>
            <w:vAlign w:val="center"/>
          </w:tcPr>
          <w:p w14:paraId="1836ACD7" w14:textId="77777777" w:rsidR="00CF01DB" w:rsidRPr="000B2807" w:rsidRDefault="00CF01DB" w:rsidP="00CD5E24">
            <w:pPr>
              <w:jc w:val="center"/>
              <w:rPr>
                <w:sz w:val="20"/>
                <w:szCs w:val="20"/>
              </w:rPr>
            </w:pPr>
            <w:r w:rsidRPr="000B2807">
              <w:rPr>
                <w:sz w:val="20"/>
                <w:szCs w:val="20"/>
              </w:rPr>
              <w:t>947</w:t>
            </w:r>
          </w:p>
        </w:tc>
        <w:tc>
          <w:tcPr>
            <w:tcW w:w="1417" w:type="dxa"/>
            <w:vAlign w:val="center"/>
          </w:tcPr>
          <w:p w14:paraId="5B8436AD" w14:textId="77777777" w:rsidR="00CF01DB" w:rsidRPr="000B2807" w:rsidRDefault="00CF01DB" w:rsidP="00CD5E24">
            <w:pPr>
              <w:jc w:val="center"/>
              <w:rPr>
                <w:sz w:val="20"/>
                <w:szCs w:val="20"/>
              </w:rPr>
            </w:pPr>
            <w:r w:rsidRPr="000B2807">
              <w:rPr>
                <w:sz w:val="20"/>
                <w:szCs w:val="20"/>
              </w:rPr>
              <w:t>501</w:t>
            </w:r>
          </w:p>
        </w:tc>
      </w:tr>
      <w:tr w:rsidR="00CF01DB" w:rsidRPr="005339FD" w14:paraId="2B0F6292" w14:textId="77777777" w:rsidTr="0088791F">
        <w:trPr>
          <w:jc w:val="center"/>
        </w:trPr>
        <w:tc>
          <w:tcPr>
            <w:tcW w:w="675" w:type="dxa"/>
            <w:vAlign w:val="center"/>
          </w:tcPr>
          <w:p w14:paraId="7BF6F277" w14:textId="77777777" w:rsidR="00CF01DB" w:rsidRPr="000B2807" w:rsidRDefault="00CF01DB" w:rsidP="0088791F">
            <w:pPr>
              <w:jc w:val="center"/>
              <w:rPr>
                <w:sz w:val="20"/>
                <w:szCs w:val="20"/>
              </w:rPr>
            </w:pPr>
            <w:r w:rsidRPr="000B2807">
              <w:rPr>
                <w:sz w:val="20"/>
                <w:szCs w:val="20"/>
              </w:rPr>
              <w:t>11.</w:t>
            </w:r>
          </w:p>
        </w:tc>
        <w:tc>
          <w:tcPr>
            <w:tcW w:w="993" w:type="dxa"/>
            <w:vAlign w:val="center"/>
          </w:tcPr>
          <w:p w14:paraId="4BC0C307" w14:textId="77777777" w:rsidR="00CF01DB" w:rsidRPr="000B2807" w:rsidRDefault="00CF01DB" w:rsidP="0088791F">
            <w:pPr>
              <w:jc w:val="center"/>
              <w:rPr>
                <w:sz w:val="20"/>
                <w:szCs w:val="20"/>
              </w:rPr>
            </w:pPr>
            <w:r w:rsidRPr="000B2807">
              <w:rPr>
                <w:color w:val="000000"/>
                <w:sz w:val="20"/>
                <w:szCs w:val="20"/>
              </w:rPr>
              <w:t>35</w:t>
            </w:r>
          </w:p>
        </w:tc>
        <w:tc>
          <w:tcPr>
            <w:tcW w:w="2013" w:type="dxa"/>
            <w:vAlign w:val="bottom"/>
          </w:tcPr>
          <w:p w14:paraId="3D06D0DD" w14:textId="77777777" w:rsidR="00CF01DB" w:rsidRPr="000B2807" w:rsidRDefault="00CF01DB" w:rsidP="007309DD">
            <w:pPr>
              <w:rPr>
                <w:sz w:val="20"/>
                <w:szCs w:val="20"/>
              </w:rPr>
            </w:pPr>
            <w:r w:rsidRPr="000B2807">
              <w:rPr>
                <w:color w:val="000000"/>
                <w:sz w:val="20"/>
                <w:szCs w:val="20"/>
              </w:rPr>
              <w:t>Ведення вагітності в амбулаторних умовах</w:t>
            </w:r>
          </w:p>
        </w:tc>
        <w:tc>
          <w:tcPr>
            <w:tcW w:w="1389" w:type="dxa"/>
            <w:vAlign w:val="center"/>
          </w:tcPr>
          <w:p w14:paraId="498788A6" w14:textId="77777777" w:rsidR="00CF01DB" w:rsidRPr="000B2807" w:rsidRDefault="00CF01DB" w:rsidP="00CD5E24">
            <w:pPr>
              <w:jc w:val="center"/>
              <w:rPr>
                <w:color w:val="000000" w:themeColor="text1"/>
                <w:sz w:val="20"/>
                <w:szCs w:val="20"/>
              </w:rPr>
            </w:pPr>
            <w:r w:rsidRPr="000B2807">
              <w:rPr>
                <w:color w:val="000000" w:themeColor="text1"/>
                <w:sz w:val="20"/>
                <w:szCs w:val="20"/>
              </w:rPr>
              <w:t>365</w:t>
            </w:r>
          </w:p>
        </w:tc>
        <w:tc>
          <w:tcPr>
            <w:tcW w:w="992" w:type="dxa"/>
            <w:vAlign w:val="center"/>
          </w:tcPr>
          <w:p w14:paraId="548AF33C" w14:textId="77777777" w:rsidR="00CF01DB" w:rsidRPr="000B2807" w:rsidRDefault="00CF01DB" w:rsidP="00CD5E24">
            <w:pPr>
              <w:jc w:val="center"/>
              <w:rPr>
                <w:color w:val="000000" w:themeColor="text1"/>
                <w:sz w:val="20"/>
                <w:szCs w:val="20"/>
              </w:rPr>
            </w:pPr>
            <w:r w:rsidRPr="000B2807">
              <w:rPr>
                <w:color w:val="000000" w:themeColor="text1"/>
                <w:sz w:val="20"/>
                <w:szCs w:val="20"/>
              </w:rPr>
              <w:t>365</w:t>
            </w:r>
          </w:p>
        </w:tc>
        <w:tc>
          <w:tcPr>
            <w:tcW w:w="1417" w:type="dxa"/>
            <w:vAlign w:val="center"/>
          </w:tcPr>
          <w:p w14:paraId="72253467" w14:textId="77777777" w:rsidR="00CF01DB" w:rsidRPr="000B2807" w:rsidRDefault="00CF01DB" w:rsidP="00CD5E24">
            <w:pPr>
              <w:jc w:val="center"/>
              <w:rPr>
                <w:color w:val="000000" w:themeColor="text1"/>
                <w:sz w:val="20"/>
                <w:szCs w:val="20"/>
              </w:rPr>
            </w:pPr>
            <w:r w:rsidRPr="000B2807">
              <w:rPr>
                <w:color w:val="000000" w:themeColor="text1"/>
                <w:sz w:val="20"/>
                <w:szCs w:val="20"/>
              </w:rPr>
              <w:t>7</w:t>
            </w:r>
          </w:p>
        </w:tc>
        <w:tc>
          <w:tcPr>
            <w:tcW w:w="1417" w:type="dxa"/>
            <w:vAlign w:val="center"/>
          </w:tcPr>
          <w:p w14:paraId="0EE05445" w14:textId="77777777" w:rsidR="00CF01DB" w:rsidRPr="000B2807" w:rsidRDefault="00CF01DB" w:rsidP="00CD5E24">
            <w:pPr>
              <w:jc w:val="center"/>
              <w:rPr>
                <w:color w:val="000000"/>
                <w:sz w:val="20"/>
                <w:szCs w:val="20"/>
              </w:rPr>
            </w:pPr>
            <w:r w:rsidRPr="000B2807">
              <w:rPr>
                <w:color w:val="000000"/>
                <w:sz w:val="20"/>
                <w:szCs w:val="20"/>
              </w:rPr>
              <w:t>-</w:t>
            </w:r>
          </w:p>
        </w:tc>
        <w:tc>
          <w:tcPr>
            <w:tcW w:w="1417" w:type="dxa"/>
            <w:vAlign w:val="center"/>
          </w:tcPr>
          <w:p w14:paraId="59ABB36E" w14:textId="77777777" w:rsidR="00CF01DB" w:rsidRPr="000B2807" w:rsidRDefault="00CF01DB" w:rsidP="00CD5E24">
            <w:pPr>
              <w:jc w:val="center"/>
              <w:rPr>
                <w:color w:val="000000"/>
                <w:sz w:val="20"/>
                <w:szCs w:val="20"/>
              </w:rPr>
            </w:pPr>
            <w:r w:rsidRPr="000B2807">
              <w:rPr>
                <w:color w:val="000000"/>
                <w:sz w:val="20"/>
                <w:szCs w:val="20"/>
              </w:rPr>
              <w:t>-</w:t>
            </w:r>
          </w:p>
        </w:tc>
      </w:tr>
      <w:tr w:rsidR="00CF01DB" w:rsidRPr="005339FD" w14:paraId="448742FC" w14:textId="77777777" w:rsidTr="0088791F">
        <w:trPr>
          <w:jc w:val="center"/>
        </w:trPr>
        <w:tc>
          <w:tcPr>
            <w:tcW w:w="675" w:type="dxa"/>
            <w:vAlign w:val="center"/>
          </w:tcPr>
          <w:p w14:paraId="08454C31" w14:textId="77777777" w:rsidR="00CF01DB" w:rsidRPr="000B2807" w:rsidRDefault="00CF01DB" w:rsidP="0088791F">
            <w:pPr>
              <w:jc w:val="center"/>
              <w:rPr>
                <w:sz w:val="20"/>
                <w:szCs w:val="20"/>
              </w:rPr>
            </w:pPr>
            <w:r w:rsidRPr="000B2807">
              <w:rPr>
                <w:sz w:val="20"/>
                <w:szCs w:val="20"/>
              </w:rPr>
              <w:t>12.</w:t>
            </w:r>
          </w:p>
        </w:tc>
        <w:tc>
          <w:tcPr>
            <w:tcW w:w="993" w:type="dxa"/>
            <w:vAlign w:val="center"/>
          </w:tcPr>
          <w:p w14:paraId="65889C69" w14:textId="77777777" w:rsidR="00CF01DB" w:rsidRPr="000B2807" w:rsidRDefault="00CF01DB" w:rsidP="0088791F">
            <w:pPr>
              <w:jc w:val="center"/>
              <w:rPr>
                <w:sz w:val="20"/>
                <w:szCs w:val="20"/>
              </w:rPr>
            </w:pPr>
            <w:r w:rsidRPr="000B2807">
              <w:rPr>
                <w:color w:val="000000"/>
                <w:sz w:val="20"/>
                <w:szCs w:val="20"/>
              </w:rPr>
              <w:t>47</w:t>
            </w:r>
          </w:p>
        </w:tc>
        <w:tc>
          <w:tcPr>
            <w:tcW w:w="2013" w:type="dxa"/>
            <w:vAlign w:val="bottom"/>
          </w:tcPr>
          <w:p w14:paraId="44E55338" w14:textId="77777777" w:rsidR="00CF01DB" w:rsidRPr="000B2807" w:rsidRDefault="00CF01DB" w:rsidP="007309DD">
            <w:pPr>
              <w:rPr>
                <w:sz w:val="20"/>
                <w:szCs w:val="20"/>
              </w:rPr>
            </w:pPr>
            <w:r w:rsidRPr="000B2807">
              <w:rPr>
                <w:color w:val="000000"/>
                <w:sz w:val="20"/>
                <w:szCs w:val="20"/>
              </w:rPr>
              <w:t>Хірургічні операції дорослим та дітям в умовах стаціонару одного дня</w:t>
            </w:r>
          </w:p>
        </w:tc>
        <w:tc>
          <w:tcPr>
            <w:tcW w:w="1389" w:type="dxa"/>
            <w:vAlign w:val="center"/>
          </w:tcPr>
          <w:p w14:paraId="2CB6547A" w14:textId="77777777" w:rsidR="00CF01DB" w:rsidRPr="000B2807" w:rsidRDefault="00CF01DB" w:rsidP="00CD5E24">
            <w:pPr>
              <w:jc w:val="center"/>
              <w:rPr>
                <w:sz w:val="20"/>
                <w:szCs w:val="20"/>
              </w:rPr>
            </w:pPr>
            <w:r w:rsidRPr="000B2807">
              <w:rPr>
                <w:sz w:val="20"/>
                <w:szCs w:val="20"/>
              </w:rPr>
              <w:t>242</w:t>
            </w:r>
          </w:p>
        </w:tc>
        <w:tc>
          <w:tcPr>
            <w:tcW w:w="992" w:type="dxa"/>
            <w:vAlign w:val="center"/>
          </w:tcPr>
          <w:p w14:paraId="6F0D104C" w14:textId="77777777" w:rsidR="00CF01DB" w:rsidRPr="000B2807" w:rsidRDefault="00CF01DB" w:rsidP="00CD5E24">
            <w:pPr>
              <w:jc w:val="center"/>
              <w:rPr>
                <w:sz w:val="20"/>
                <w:szCs w:val="20"/>
              </w:rPr>
            </w:pPr>
            <w:r w:rsidRPr="000B2807">
              <w:rPr>
                <w:sz w:val="20"/>
                <w:szCs w:val="20"/>
              </w:rPr>
              <w:t>145</w:t>
            </w:r>
          </w:p>
        </w:tc>
        <w:tc>
          <w:tcPr>
            <w:tcW w:w="1417" w:type="dxa"/>
            <w:vAlign w:val="center"/>
          </w:tcPr>
          <w:p w14:paraId="787A0126"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151980D5" w14:textId="77777777" w:rsidR="00CF01DB" w:rsidRPr="000B2807" w:rsidRDefault="00CF01DB" w:rsidP="00CD5E24">
            <w:pPr>
              <w:jc w:val="center"/>
              <w:rPr>
                <w:sz w:val="20"/>
                <w:szCs w:val="20"/>
              </w:rPr>
            </w:pPr>
            <w:r w:rsidRPr="000B2807">
              <w:rPr>
                <w:sz w:val="20"/>
                <w:szCs w:val="20"/>
              </w:rPr>
              <w:t>97</w:t>
            </w:r>
          </w:p>
        </w:tc>
        <w:tc>
          <w:tcPr>
            <w:tcW w:w="1417" w:type="dxa"/>
            <w:vAlign w:val="center"/>
          </w:tcPr>
          <w:p w14:paraId="135F27D1" w14:textId="77777777" w:rsidR="00CF01DB" w:rsidRPr="000B2807" w:rsidRDefault="00CF01DB" w:rsidP="00CD5E24">
            <w:pPr>
              <w:jc w:val="center"/>
              <w:rPr>
                <w:sz w:val="20"/>
                <w:szCs w:val="20"/>
              </w:rPr>
            </w:pPr>
            <w:r w:rsidRPr="000B2807">
              <w:rPr>
                <w:sz w:val="20"/>
                <w:szCs w:val="20"/>
              </w:rPr>
              <w:t>-</w:t>
            </w:r>
          </w:p>
        </w:tc>
      </w:tr>
      <w:tr w:rsidR="00CF01DB" w:rsidRPr="005339FD" w14:paraId="68DAB313" w14:textId="77777777" w:rsidTr="0088791F">
        <w:trPr>
          <w:jc w:val="center"/>
        </w:trPr>
        <w:tc>
          <w:tcPr>
            <w:tcW w:w="675" w:type="dxa"/>
            <w:vAlign w:val="center"/>
          </w:tcPr>
          <w:p w14:paraId="14219C85" w14:textId="77777777" w:rsidR="00CF01DB" w:rsidRPr="000B2807" w:rsidRDefault="00CF01DB" w:rsidP="0088791F">
            <w:pPr>
              <w:jc w:val="center"/>
              <w:rPr>
                <w:sz w:val="20"/>
                <w:szCs w:val="20"/>
              </w:rPr>
            </w:pPr>
            <w:r w:rsidRPr="000B2807">
              <w:rPr>
                <w:sz w:val="20"/>
                <w:szCs w:val="20"/>
              </w:rPr>
              <w:t>13.</w:t>
            </w:r>
          </w:p>
        </w:tc>
        <w:tc>
          <w:tcPr>
            <w:tcW w:w="993" w:type="dxa"/>
            <w:vAlign w:val="center"/>
          </w:tcPr>
          <w:p w14:paraId="687E69BD" w14:textId="77777777" w:rsidR="00CF01DB" w:rsidRPr="000B2807" w:rsidRDefault="00CF01DB" w:rsidP="0088791F">
            <w:pPr>
              <w:jc w:val="center"/>
              <w:rPr>
                <w:color w:val="000000"/>
                <w:sz w:val="20"/>
                <w:szCs w:val="20"/>
                <w:lang w:eastAsia="uk-UA"/>
              </w:rPr>
            </w:pPr>
            <w:r w:rsidRPr="000B2807">
              <w:rPr>
                <w:color w:val="000000"/>
                <w:sz w:val="20"/>
                <w:szCs w:val="20"/>
              </w:rPr>
              <w:t>50</w:t>
            </w:r>
          </w:p>
        </w:tc>
        <w:tc>
          <w:tcPr>
            <w:tcW w:w="2013" w:type="dxa"/>
            <w:vAlign w:val="bottom"/>
          </w:tcPr>
          <w:p w14:paraId="54AB662E" w14:textId="77777777" w:rsidR="00CF01DB" w:rsidRPr="000B2807" w:rsidRDefault="00CF01DB" w:rsidP="007309DD">
            <w:pPr>
              <w:rPr>
                <w:color w:val="000000"/>
                <w:sz w:val="20"/>
                <w:szCs w:val="20"/>
                <w:lang w:eastAsia="uk-UA"/>
              </w:rPr>
            </w:pPr>
            <w:r w:rsidRPr="000B2807">
              <w:rPr>
                <w:color w:val="000000"/>
                <w:sz w:val="20"/>
                <w:szCs w:val="20"/>
              </w:rPr>
              <w:t>Забезпечення кадрового потенціалу системи охорони здоров'я шляхом організації надання медичної допомоги із залученням лікарів-інтернів</w:t>
            </w:r>
          </w:p>
        </w:tc>
        <w:tc>
          <w:tcPr>
            <w:tcW w:w="1389" w:type="dxa"/>
            <w:vAlign w:val="center"/>
          </w:tcPr>
          <w:p w14:paraId="4E7BC97A" w14:textId="77777777" w:rsidR="00CF01DB" w:rsidRPr="000B2807" w:rsidRDefault="00CF01DB" w:rsidP="00CD5E24">
            <w:pPr>
              <w:jc w:val="center"/>
              <w:rPr>
                <w:sz w:val="20"/>
                <w:szCs w:val="20"/>
              </w:rPr>
            </w:pPr>
            <w:r w:rsidRPr="000B2807">
              <w:rPr>
                <w:sz w:val="20"/>
                <w:szCs w:val="20"/>
              </w:rPr>
              <w:t>-</w:t>
            </w:r>
          </w:p>
        </w:tc>
        <w:tc>
          <w:tcPr>
            <w:tcW w:w="992" w:type="dxa"/>
            <w:vAlign w:val="center"/>
          </w:tcPr>
          <w:p w14:paraId="570ACBAF"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7BF3F8E8"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3677D617"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6E5909D2" w14:textId="77777777" w:rsidR="00CF01DB" w:rsidRPr="000B2807" w:rsidRDefault="00CF01DB" w:rsidP="00CD5E24">
            <w:pPr>
              <w:jc w:val="center"/>
              <w:rPr>
                <w:sz w:val="20"/>
                <w:szCs w:val="20"/>
              </w:rPr>
            </w:pPr>
            <w:r w:rsidRPr="000B2807">
              <w:rPr>
                <w:sz w:val="20"/>
                <w:szCs w:val="20"/>
              </w:rPr>
              <w:t>-</w:t>
            </w:r>
          </w:p>
        </w:tc>
      </w:tr>
      <w:tr w:rsidR="00CF01DB" w:rsidRPr="005339FD" w14:paraId="3CFCB3C5" w14:textId="77777777" w:rsidTr="0088791F">
        <w:trPr>
          <w:jc w:val="center"/>
        </w:trPr>
        <w:tc>
          <w:tcPr>
            <w:tcW w:w="675" w:type="dxa"/>
            <w:vAlign w:val="center"/>
          </w:tcPr>
          <w:p w14:paraId="2914CE6C" w14:textId="77777777" w:rsidR="00CF01DB" w:rsidRPr="000B2807" w:rsidRDefault="00CF01DB" w:rsidP="0088791F">
            <w:pPr>
              <w:jc w:val="center"/>
              <w:rPr>
                <w:sz w:val="20"/>
                <w:szCs w:val="20"/>
              </w:rPr>
            </w:pPr>
            <w:r w:rsidRPr="000B2807">
              <w:rPr>
                <w:sz w:val="20"/>
                <w:szCs w:val="20"/>
              </w:rPr>
              <w:t>14.</w:t>
            </w:r>
          </w:p>
        </w:tc>
        <w:tc>
          <w:tcPr>
            <w:tcW w:w="993" w:type="dxa"/>
            <w:vAlign w:val="center"/>
          </w:tcPr>
          <w:p w14:paraId="1E3FDC01" w14:textId="77777777" w:rsidR="00CF01DB" w:rsidRPr="000B2807" w:rsidRDefault="00CF01DB" w:rsidP="0088791F">
            <w:pPr>
              <w:jc w:val="center"/>
              <w:rPr>
                <w:color w:val="000000"/>
                <w:sz w:val="20"/>
                <w:szCs w:val="20"/>
                <w:lang w:eastAsia="uk-UA"/>
              </w:rPr>
            </w:pPr>
            <w:r w:rsidRPr="000B2807">
              <w:rPr>
                <w:color w:val="000000"/>
                <w:sz w:val="20"/>
                <w:szCs w:val="20"/>
              </w:rPr>
              <w:t>53</w:t>
            </w:r>
          </w:p>
        </w:tc>
        <w:tc>
          <w:tcPr>
            <w:tcW w:w="2013" w:type="dxa"/>
            <w:vAlign w:val="bottom"/>
          </w:tcPr>
          <w:p w14:paraId="12E7D2E1" w14:textId="77777777" w:rsidR="00CF01DB" w:rsidRPr="000B2807" w:rsidRDefault="00CF01DB" w:rsidP="007309DD">
            <w:pPr>
              <w:rPr>
                <w:color w:val="000000"/>
                <w:sz w:val="20"/>
                <w:szCs w:val="20"/>
                <w:lang w:eastAsia="uk-UA"/>
              </w:rPr>
            </w:pPr>
            <w:r w:rsidRPr="000B2807">
              <w:rPr>
                <w:color w:val="000000"/>
                <w:sz w:val="20"/>
                <w:szCs w:val="20"/>
              </w:rPr>
              <w:t>Реабілітаційна допомога дорослим і дітям у стаціонарних умовах</w:t>
            </w:r>
          </w:p>
        </w:tc>
        <w:tc>
          <w:tcPr>
            <w:tcW w:w="1389" w:type="dxa"/>
            <w:vAlign w:val="center"/>
          </w:tcPr>
          <w:p w14:paraId="6291C446" w14:textId="77777777" w:rsidR="00CF01DB" w:rsidRPr="000B2807" w:rsidRDefault="00CF01DB" w:rsidP="00CD5E24">
            <w:pPr>
              <w:jc w:val="center"/>
              <w:rPr>
                <w:sz w:val="20"/>
                <w:szCs w:val="20"/>
              </w:rPr>
            </w:pPr>
            <w:r w:rsidRPr="000B2807">
              <w:rPr>
                <w:sz w:val="20"/>
                <w:szCs w:val="20"/>
                <w:lang w:val="en-US"/>
              </w:rPr>
              <w:t>1159</w:t>
            </w:r>
          </w:p>
        </w:tc>
        <w:tc>
          <w:tcPr>
            <w:tcW w:w="992" w:type="dxa"/>
            <w:vAlign w:val="center"/>
          </w:tcPr>
          <w:p w14:paraId="1FD8B66F" w14:textId="77777777" w:rsidR="00CF01DB" w:rsidRPr="000B2807" w:rsidRDefault="00CF01DB" w:rsidP="00CD5E24">
            <w:pPr>
              <w:jc w:val="center"/>
              <w:rPr>
                <w:sz w:val="20"/>
                <w:szCs w:val="20"/>
              </w:rPr>
            </w:pPr>
            <w:r w:rsidRPr="000B2807">
              <w:rPr>
                <w:sz w:val="20"/>
                <w:szCs w:val="20"/>
              </w:rPr>
              <w:t>653</w:t>
            </w:r>
          </w:p>
        </w:tc>
        <w:tc>
          <w:tcPr>
            <w:tcW w:w="1417" w:type="dxa"/>
            <w:vAlign w:val="center"/>
          </w:tcPr>
          <w:p w14:paraId="4C2849AA" w14:textId="77777777" w:rsidR="00CF01DB" w:rsidRPr="000B2807" w:rsidRDefault="00CF01DB" w:rsidP="00CD5E24">
            <w:pPr>
              <w:jc w:val="center"/>
              <w:rPr>
                <w:sz w:val="20"/>
                <w:szCs w:val="20"/>
              </w:rPr>
            </w:pPr>
            <w:r w:rsidRPr="000B2807">
              <w:rPr>
                <w:sz w:val="20"/>
                <w:szCs w:val="20"/>
              </w:rPr>
              <w:t>5</w:t>
            </w:r>
          </w:p>
        </w:tc>
        <w:tc>
          <w:tcPr>
            <w:tcW w:w="1417" w:type="dxa"/>
            <w:vAlign w:val="center"/>
          </w:tcPr>
          <w:p w14:paraId="6C0D0416" w14:textId="77777777" w:rsidR="00CF01DB" w:rsidRPr="000B2807" w:rsidRDefault="00CF01DB" w:rsidP="00CD5E24">
            <w:pPr>
              <w:jc w:val="center"/>
              <w:rPr>
                <w:sz w:val="20"/>
                <w:szCs w:val="20"/>
              </w:rPr>
            </w:pPr>
            <w:r w:rsidRPr="000B2807">
              <w:rPr>
                <w:sz w:val="20"/>
                <w:szCs w:val="20"/>
              </w:rPr>
              <w:t>506</w:t>
            </w:r>
          </w:p>
        </w:tc>
        <w:tc>
          <w:tcPr>
            <w:tcW w:w="1417" w:type="dxa"/>
            <w:vAlign w:val="center"/>
          </w:tcPr>
          <w:p w14:paraId="47CDCB4A" w14:textId="77777777" w:rsidR="00CF01DB" w:rsidRPr="000B2807" w:rsidRDefault="00CF01DB" w:rsidP="00CD5E24">
            <w:pPr>
              <w:jc w:val="center"/>
              <w:rPr>
                <w:sz w:val="20"/>
                <w:szCs w:val="20"/>
              </w:rPr>
            </w:pPr>
            <w:r w:rsidRPr="000B2807">
              <w:rPr>
                <w:sz w:val="20"/>
                <w:szCs w:val="20"/>
              </w:rPr>
              <w:t>5</w:t>
            </w:r>
          </w:p>
        </w:tc>
      </w:tr>
      <w:tr w:rsidR="00CF01DB" w:rsidRPr="005339FD" w14:paraId="4C010C49" w14:textId="77777777" w:rsidTr="0088791F">
        <w:trPr>
          <w:jc w:val="center"/>
        </w:trPr>
        <w:tc>
          <w:tcPr>
            <w:tcW w:w="675" w:type="dxa"/>
            <w:vAlign w:val="center"/>
          </w:tcPr>
          <w:p w14:paraId="458956E5" w14:textId="77777777" w:rsidR="00CF01DB" w:rsidRPr="000B2807" w:rsidRDefault="00CF01DB" w:rsidP="0088791F">
            <w:pPr>
              <w:jc w:val="center"/>
              <w:rPr>
                <w:color w:val="000000"/>
                <w:sz w:val="20"/>
                <w:szCs w:val="20"/>
              </w:rPr>
            </w:pPr>
            <w:r w:rsidRPr="000B2807">
              <w:rPr>
                <w:color w:val="000000"/>
                <w:sz w:val="20"/>
                <w:szCs w:val="20"/>
              </w:rPr>
              <w:t>15.</w:t>
            </w:r>
          </w:p>
        </w:tc>
        <w:tc>
          <w:tcPr>
            <w:tcW w:w="993" w:type="dxa"/>
            <w:vAlign w:val="center"/>
          </w:tcPr>
          <w:p w14:paraId="40D77039" w14:textId="77777777" w:rsidR="00CF01DB" w:rsidRPr="000B2807" w:rsidRDefault="00CF01DB" w:rsidP="0088791F">
            <w:pPr>
              <w:jc w:val="center"/>
              <w:rPr>
                <w:color w:val="000000"/>
                <w:sz w:val="20"/>
                <w:szCs w:val="20"/>
                <w:lang w:eastAsia="uk-UA"/>
              </w:rPr>
            </w:pPr>
            <w:r w:rsidRPr="000B2807">
              <w:rPr>
                <w:color w:val="000000"/>
                <w:sz w:val="20"/>
                <w:szCs w:val="20"/>
              </w:rPr>
              <w:t>54</w:t>
            </w:r>
          </w:p>
        </w:tc>
        <w:tc>
          <w:tcPr>
            <w:tcW w:w="2013" w:type="dxa"/>
            <w:vAlign w:val="bottom"/>
          </w:tcPr>
          <w:p w14:paraId="23F91D2A" w14:textId="77777777" w:rsidR="00CF01DB" w:rsidRPr="000B2807" w:rsidRDefault="00CF01DB" w:rsidP="007309DD">
            <w:pPr>
              <w:rPr>
                <w:sz w:val="20"/>
                <w:szCs w:val="20"/>
                <w:lang w:eastAsia="uk-UA"/>
              </w:rPr>
            </w:pPr>
            <w:r w:rsidRPr="000B2807">
              <w:rPr>
                <w:sz w:val="20"/>
                <w:szCs w:val="20"/>
              </w:rPr>
              <w:t>Реабілітаційна допомога дорослим і дітям у амбулаторних умовах</w:t>
            </w:r>
          </w:p>
        </w:tc>
        <w:tc>
          <w:tcPr>
            <w:tcW w:w="1389" w:type="dxa"/>
            <w:vAlign w:val="center"/>
          </w:tcPr>
          <w:p w14:paraId="26E0A1A9" w14:textId="77777777" w:rsidR="00CF01DB" w:rsidRPr="000B2807" w:rsidRDefault="00CF01DB" w:rsidP="00CD5E24">
            <w:pPr>
              <w:jc w:val="center"/>
              <w:rPr>
                <w:sz w:val="20"/>
                <w:szCs w:val="20"/>
              </w:rPr>
            </w:pPr>
            <w:r w:rsidRPr="000B2807">
              <w:rPr>
                <w:sz w:val="20"/>
                <w:szCs w:val="20"/>
              </w:rPr>
              <w:t>573</w:t>
            </w:r>
          </w:p>
        </w:tc>
        <w:tc>
          <w:tcPr>
            <w:tcW w:w="992" w:type="dxa"/>
            <w:vAlign w:val="center"/>
          </w:tcPr>
          <w:p w14:paraId="27B3286E" w14:textId="77777777" w:rsidR="00CF01DB" w:rsidRPr="000B2807" w:rsidRDefault="00CF01DB" w:rsidP="00CD5E24">
            <w:pPr>
              <w:jc w:val="center"/>
              <w:rPr>
                <w:sz w:val="20"/>
                <w:szCs w:val="20"/>
              </w:rPr>
            </w:pPr>
            <w:r w:rsidRPr="000B2807">
              <w:rPr>
                <w:sz w:val="20"/>
                <w:szCs w:val="20"/>
              </w:rPr>
              <w:t>315</w:t>
            </w:r>
          </w:p>
        </w:tc>
        <w:tc>
          <w:tcPr>
            <w:tcW w:w="1417" w:type="dxa"/>
            <w:vAlign w:val="center"/>
          </w:tcPr>
          <w:p w14:paraId="14C0BF0D" w14:textId="77777777" w:rsidR="00CF01DB" w:rsidRPr="000B2807" w:rsidRDefault="00CF01DB" w:rsidP="00CD5E24">
            <w:pPr>
              <w:jc w:val="center"/>
              <w:rPr>
                <w:sz w:val="20"/>
                <w:szCs w:val="20"/>
              </w:rPr>
            </w:pPr>
            <w:r w:rsidRPr="000B2807">
              <w:rPr>
                <w:sz w:val="20"/>
                <w:szCs w:val="20"/>
              </w:rPr>
              <w:t>116</w:t>
            </w:r>
          </w:p>
        </w:tc>
        <w:tc>
          <w:tcPr>
            <w:tcW w:w="1417" w:type="dxa"/>
            <w:vAlign w:val="center"/>
          </w:tcPr>
          <w:p w14:paraId="6F7E97F6" w14:textId="77777777" w:rsidR="00CF01DB" w:rsidRPr="000B2807" w:rsidRDefault="00CF01DB" w:rsidP="00CD5E24">
            <w:pPr>
              <w:jc w:val="center"/>
              <w:rPr>
                <w:sz w:val="20"/>
                <w:szCs w:val="20"/>
              </w:rPr>
            </w:pPr>
            <w:r w:rsidRPr="000B2807">
              <w:rPr>
                <w:sz w:val="20"/>
                <w:szCs w:val="20"/>
              </w:rPr>
              <w:t>258</w:t>
            </w:r>
          </w:p>
        </w:tc>
        <w:tc>
          <w:tcPr>
            <w:tcW w:w="1417" w:type="dxa"/>
            <w:vAlign w:val="center"/>
          </w:tcPr>
          <w:p w14:paraId="1571DB91" w14:textId="77777777" w:rsidR="00CF01DB" w:rsidRPr="000B2807" w:rsidRDefault="00CF01DB" w:rsidP="00CD5E24">
            <w:pPr>
              <w:jc w:val="center"/>
              <w:rPr>
                <w:sz w:val="20"/>
                <w:szCs w:val="20"/>
              </w:rPr>
            </w:pPr>
            <w:r w:rsidRPr="000B2807">
              <w:rPr>
                <w:sz w:val="20"/>
                <w:szCs w:val="20"/>
              </w:rPr>
              <w:t>104</w:t>
            </w:r>
          </w:p>
        </w:tc>
      </w:tr>
      <w:tr w:rsidR="00CF01DB" w:rsidRPr="005339FD" w14:paraId="50217F0A" w14:textId="77777777" w:rsidTr="0088791F">
        <w:trPr>
          <w:jc w:val="center"/>
        </w:trPr>
        <w:tc>
          <w:tcPr>
            <w:tcW w:w="675" w:type="dxa"/>
            <w:vAlign w:val="center"/>
          </w:tcPr>
          <w:p w14:paraId="5F4138B7" w14:textId="77777777" w:rsidR="00CF01DB" w:rsidRPr="000B2807" w:rsidRDefault="00CF01DB" w:rsidP="0088791F">
            <w:pPr>
              <w:jc w:val="center"/>
              <w:rPr>
                <w:color w:val="000000"/>
                <w:sz w:val="20"/>
                <w:szCs w:val="20"/>
              </w:rPr>
            </w:pPr>
            <w:r w:rsidRPr="000B2807">
              <w:rPr>
                <w:color w:val="000000"/>
                <w:sz w:val="20"/>
                <w:szCs w:val="20"/>
              </w:rPr>
              <w:t>16.</w:t>
            </w:r>
          </w:p>
        </w:tc>
        <w:tc>
          <w:tcPr>
            <w:tcW w:w="993" w:type="dxa"/>
            <w:vAlign w:val="center"/>
          </w:tcPr>
          <w:p w14:paraId="6429A968" w14:textId="77777777" w:rsidR="00CF01DB" w:rsidRPr="000B2807" w:rsidRDefault="00CF01DB" w:rsidP="0088791F">
            <w:pPr>
              <w:jc w:val="center"/>
              <w:rPr>
                <w:color w:val="000000"/>
                <w:sz w:val="20"/>
                <w:szCs w:val="20"/>
                <w:lang w:eastAsia="uk-UA"/>
              </w:rPr>
            </w:pPr>
            <w:r w:rsidRPr="000B2807">
              <w:rPr>
                <w:color w:val="000000"/>
                <w:sz w:val="20"/>
                <w:szCs w:val="20"/>
              </w:rPr>
              <w:t>60</w:t>
            </w:r>
          </w:p>
        </w:tc>
        <w:tc>
          <w:tcPr>
            <w:tcW w:w="2013" w:type="dxa"/>
            <w:vAlign w:val="bottom"/>
          </w:tcPr>
          <w:p w14:paraId="2D54EE52" w14:textId="77777777" w:rsidR="00CF01DB" w:rsidRPr="000B2807" w:rsidRDefault="00CF01DB" w:rsidP="007309DD">
            <w:pPr>
              <w:rPr>
                <w:color w:val="000000"/>
                <w:sz w:val="20"/>
                <w:szCs w:val="20"/>
                <w:lang w:eastAsia="uk-UA"/>
              </w:rPr>
            </w:pPr>
            <w:r w:rsidRPr="000B2807">
              <w:rPr>
                <w:color w:val="000000"/>
                <w:sz w:val="20"/>
                <w:szCs w:val="20"/>
              </w:rPr>
              <w:t>Медичний огляд осіб, який організовується територіальними центрами комплектування та соціальної підтримки</w:t>
            </w:r>
          </w:p>
        </w:tc>
        <w:tc>
          <w:tcPr>
            <w:tcW w:w="1389" w:type="dxa"/>
            <w:vAlign w:val="center"/>
          </w:tcPr>
          <w:p w14:paraId="2E479D14" w14:textId="77777777" w:rsidR="00CF01DB" w:rsidRPr="000B2807" w:rsidRDefault="00CF01DB" w:rsidP="00CD5E24">
            <w:pPr>
              <w:jc w:val="center"/>
              <w:rPr>
                <w:sz w:val="20"/>
                <w:szCs w:val="20"/>
              </w:rPr>
            </w:pPr>
            <w:r w:rsidRPr="000B2807">
              <w:rPr>
                <w:sz w:val="20"/>
                <w:szCs w:val="20"/>
              </w:rPr>
              <w:t>2805</w:t>
            </w:r>
          </w:p>
        </w:tc>
        <w:tc>
          <w:tcPr>
            <w:tcW w:w="992" w:type="dxa"/>
            <w:vAlign w:val="center"/>
          </w:tcPr>
          <w:p w14:paraId="051F351E" w14:textId="77777777" w:rsidR="00CF01DB" w:rsidRPr="000B2807" w:rsidRDefault="00CF01DB" w:rsidP="00CD5E24">
            <w:pPr>
              <w:jc w:val="center"/>
              <w:rPr>
                <w:sz w:val="20"/>
                <w:szCs w:val="20"/>
              </w:rPr>
            </w:pPr>
            <w:r w:rsidRPr="000B2807">
              <w:rPr>
                <w:sz w:val="20"/>
                <w:szCs w:val="20"/>
              </w:rPr>
              <w:t>57</w:t>
            </w:r>
          </w:p>
        </w:tc>
        <w:tc>
          <w:tcPr>
            <w:tcW w:w="1417" w:type="dxa"/>
            <w:vAlign w:val="center"/>
          </w:tcPr>
          <w:p w14:paraId="3EA8D595" w14:textId="77777777" w:rsidR="00CF01DB" w:rsidRPr="000B2807" w:rsidRDefault="00CF01DB" w:rsidP="00CD5E24">
            <w:pPr>
              <w:jc w:val="center"/>
              <w:rPr>
                <w:sz w:val="20"/>
                <w:szCs w:val="20"/>
              </w:rPr>
            </w:pPr>
            <w:r w:rsidRPr="000B2807">
              <w:rPr>
                <w:sz w:val="20"/>
                <w:szCs w:val="20"/>
              </w:rPr>
              <w:t>4</w:t>
            </w:r>
          </w:p>
        </w:tc>
        <w:tc>
          <w:tcPr>
            <w:tcW w:w="1417" w:type="dxa"/>
            <w:vAlign w:val="center"/>
          </w:tcPr>
          <w:p w14:paraId="6C1DAE8B" w14:textId="15311720" w:rsidR="00CF01DB" w:rsidRPr="000B2807" w:rsidRDefault="00CF01DB" w:rsidP="00CD5E24">
            <w:pPr>
              <w:jc w:val="center"/>
              <w:rPr>
                <w:sz w:val="20"/>
                <w:szCs w:val="20"/>
              </w:rPr>
            </w:pPr>
            <w:r w:rsidRPr="000B2807">
              <w:rPr>
                <w:sz w:val="20"/>
                <w:szCs w:val="20"/>
              </w:rPr>
              <w:t>2748</w:t>
            </w:r>
          </w:p>
        </w:tc>
        <w:tc>
          <w:tcPr>
            <w:tcW w:w="1417" w:type="dxa"/>
            <w:vAlign w:val="center"/>
          </w:tcPr>
          <w:p w14:paraId="2EA02112" w14:textId="77777777" w:rsidR="00CF01DB" w:rsidRPr="000B2807" w:rsidRDefault="00CF01DB" w:rsidP="00CD5E24">
            <w:pPr>
              <w:jc w:val="center"/>
              <w:rPr>
                <w:sz w:val="20"/>
                <w:szCs w:val="20"/>
              </w:rPr>
            </w:pPr>
            <w:r w:rsidRPr="000B2807">
              <w:rPr>
                <w:sz w:val="20"/>
                <w:szCs w:val="20"/>
              </w:rPr>
              <w:t>31</w:t>
            </w:r>
          </w:p>
        </w:tc>
      </w:tr>
      <w:tr w:rsidR="00CF01DB" w:rsidRPr="005339FD" w14:paraId="399EDA48" w14:textId="77777777" w:rsidTr="0088791F">
        <w:trPr>
          <w:jc w:val="center"/>
        </w:trPr>
        <w:tc>
          <w:tcPr>
            <w:tcW w:w="675" w:type="dxa"/>
            <w:vAlign w:val="center"/>
          </w:tcPr>
          <w:p w14:paraId="301371C2" w14:textId="77777777" w:rsidR="00CF01DB" w:rsidRPr="000B2807" w:rsidRDefault="00CF01DB" w:rsidP="0088791F">
            <w:pPr>
              <w:jc w:val="center"/>
              <w:rPr>
                <w:color w:val="000000"/>
                <w:sz w:val="20"/>
                <w:szCs w:val="20"/>
              </w:rPr>
            </w:pPr>
            <w:r w:rsidRPr="000B2807">
              <w:rPr>
                <w:color w:val="000000"/>
                <w:sz w:val="20"/>
                <w:szCs w:val="20"/>
              </w:rPr>
              <w:t>17.</w:t>
            </w:r>
          </w:p>
        </w:tc>
        <w:tc>
          <w:tcPr>
            <w:tcW w:w="993" w:type="dxa"/>
            <w:vAlign w:val="center"/>
          </w:tcPr>
          <w:p w14:paraId="74FFF21F" w14:textId="77777777" w:rsidR="00CF01DB" w:rsidRPr="000B2807" w:rsidRDefault="00CF01DB" w:rsidP="0088791F">
            <w:pPr>
              <w:jc w:val="center"/>
              <w:rPr>
                <w:color w:val="000000"/>
                <w:sz w:val="20"/>
                <w:szCs w:val="20"/>
                <w:lang w:eastAsia="uk-UA"/>
              </w:rPr>
            </w:pPr>
            <w:r w:rsidRPr="000B2807">
              <w:rPr>
                <w:color w:val="000000"/>
                <w:sz w:val="20"/>
                <w:szCs w:val="20"/>
              </w:rPr>
              <w:t>66</w:t>
            </w:r>
          </w:p>
        </w:tc>
        <w:tc>
          <w:tcPr>
            <w:tcW w:w="2013" w:type="dxa"/>
            <w:vAlign w:val="bottom"/>
          </w:tcPr>
          <w:p w14:paraId="19F87684" w14:textId="77777777" w:rsidR="00CF01DB" w:rsidRPr="000B2807" w:rsidRDefault="00CF01DB" w:rsidP="007309DD">
            <w:pPr>
              <w:rPr>
                <w:color w:val="000000"/>
                <w:sz w:val="20"/>
                <w:szCs w:val="20"/>
                <w:lang w:eastAsia="uk-UA"/>
              </w:rPr>
            </w:pPr>
            <w:r w:rsidRPr="000B2807">
              <w:rPr>
                <w:color w:val="000000"/>
                <w:sz w:val="20"/>
                <w:szCs w:val="20"/>
              </w:rPr>
              <w:t>Зубопротезування окремих категорій осіб, які захищають/захищали незалежність, суверенітет та територіальну цілісність України (група послуг №1)</w:t>
            </w:r>
          </w:p>
        </w:tc>
        <w:tc>
          <w:tcPr>
            <w:tcW w:w="1389" w:type="dxa"/>
            <w:vAlign w:val="center"/>
          </w:tcPr>
          <w:p w14:paraId="6BE7651E" w14:textId="77777777" w:rsidR="00CF01DB" w:rsidRPr="000B2807" w:rsidRDefault="00CF01DB" w:rsidP="00CD5E24">
            <w:pPr>
              <w:jc w:val="center"/>
              <w:rPr>
                <w:sz w:val="20"/>
                <w:szCs w:val="20"/>
              </w:rPr>
            </w:pPr>
            <w:r w:rsidRPr="000B2807">
              <w:rPr>
                <w:sz w:val="20"/>
                <w:szCs w:val="20"/>
              </w:rPr>
              <w:t>75</w:t>
            </w:r>
          </w:p>
        </w:tc>
        <w:tc>
          <w:tcPr>
            <w:tcW w:w="992" w:type="dxa"/>
            <w:vAlign w:val="center"/>
          </w:tcPr>
          <w:p w14:paraId="4275FBA7"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12C620F9"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7877900D" w14:textId="77777777" w:rsidR="00CF01DB" w:rsidRPr="000B2807" w:rsidRDefault="00CF01DB" w:rsidP="00CD5E24">
            <w:pPr>
              <w:jc w:val="center"/>
              <w:rPr>
                <w:sz w:val="20"/>
                <w:szCs w:val="20"/>
              </w:rPr>
            </w:pPr>
            <w:r w:rsidRPr="000B2807">
              <w:rPr>
                <w:sz w:val="20"/>
                <w:szCs w:val="20"/>
              </w:rPr>
              <w:t>75</w:t>
            </w:r>
          </w:p>
        </w:tc>
        <w:tc>
          <w:tcPr>
            <w:tcW w:w="1417" w:type="dxa"/>
            <w:vAlign w:val="center"/>
          </w:tcPr>
          <w:p w14:paraId="7FA009A4" w14:textId="77777777" w:rsidR="00CF01DB" w:rsidRPr="000B2807" w:rsidRDefault="00CF01DB" w:rsidP="00CD5E24">
            <w:pPr>
              <w:jc w:val="center"/>
              <w:rPr>
                <w:sz w:val="20"/>
                <w:szCs w:val="20"/>
              </w:rPr>
            </w:pPr>
            <w:r w:rsidRPr="000B2807">
              <w:rPr>
                <w:sz w:val="20"/>
                <w:szCs w:val="20"/>
              </w:rPr>
              <w:t>-</w:t>
            </w:r>
          </w:p>
        </w:tc>
      </w:tr>
      <w:tr w:rsidR="00CF01DB" w:rsidRPr="005339FD" w14:paraId="023B13C1" w14:textId="77777777" w:rsidTr="0088791F">
        <w:trPr>
          <w:jc w:val="center"/>
        </w:trPr>
        <w:tc>
          <w:tcPr>
            <w:tcW w:w="675" w:type="dxa"/>
            <w:vAlign w:val="center"/>
          </w:tcPr>
          <w:p w14:paraId="1E28BFD2" w14:textId="77777777" w:rsidR="00CF01DB" w:rsidRPr="000B2807" w:rsidRDefault="00CF01DB" w:rsidP="0088791F">
            <w:pPr>
              <w:jc w:val="center"/>
              <w:rPr>
                <w:color w:val="000000"/>
                <w:sz w:val="20"/>
                <w:szCs w:val="20"/>
              </w:rPr>
            </w:pPr>
            <w:r w:rsidRPr="000B2807">
              <w:rPr>
                <w:color w:val="000000"/>
                <w:sz w:val="20"/>
                <w:szCs w:val="20"/>
              </w:rPr>
              <w:t>18.</w:t>
            </w:r>
          </w:p>
        </w:tc>
        <w:tc>
          <w:tcPr>
            <w:tcW w:w="993" w:type="dxa"/>
            <w:vAlign w:val="center"/>
          </w:tcPr>
          <w:p w14:paraId="1C538F97" w14:textId="77777777" w:rsidR="00CF01DB" w:rsidRPr="000B2807" w:rsidRDefault="00CF01DB" w:rsidP="0088791F">
            <w:pPr>
              <w:jc w:val="center"/>
              <w:rPr>
                <w:color w:val="000000"/>
                <w:sz w:val="20"/>
                <w:szCs w:val="20"/>
                <w:lang w:eastAsia="uk-UA"/>
              </w:rPr>
            </w:pPr>
            <w:r w:rsidRPr="000B2807">
              <w:rPr>
                <w:color w:val="000000"/>
                <w:sz w:val="20"/>
                <w:szCs w:val="20"/>
              </w:rPr>
              <w:t>67</w:t>
            </w:r>
          </w:p>
        </w:tc>
        <w:tc>
          <w:tcPr>
            <w:tcW w:w="2013" w:type="dxa"/>
            <w:vAlign w:val="bottom"/>
          </w:tcPr>
          <w:p w14:paraId="4CB86574" w14:textId="77777777" w:rsidR="00CF01DB" w:rsidRPr="000B2807" w:rsidRDefault="00CF01DB" w:rsidP="007309DD">
            <w:pPr>
              <w:rPr>
                <w:color w:val="000000"/>
                <w:sz w:val="20"/>
                <w:szCs w:val="20"/>
                <w:lang w:eastAsia="uk-UA"/>
              </w:rPr>
            </w:pPr>
            <w:r w:rsidRPr="000B2807">
              <w:rPr>
                <w:color w:val="000000"/>
                <w:sz w:val="20"/>
                <w:szCs w:val="20"/>
              </w:rPr>
              <w:t>Стоматологічна допомога окремій категорії осіб, які захищають/захищали незалежність, суверенітет та територіальну цілісність України (група послуг №2)</w:t>
            </w:r>
          </w:p>
        </w:tc>
        <w:tc>
          <w:tcPr>
            <w:tcW w:w="1389" w:type="dxa"/>
            <w:vAlign w:val="center"/>
          </w:tcPr>
          <w:p w14:paraId="5918E58F" w14:textId="77777777" w:rsidR="00CF01DB" w:rsidRPr="000B2807" w:rsidRDefault="00CF01DB" w:rsidP="00CD5E24">
            <w:pPr>
              <w:jc w:val="center"/>
              <w:rPr>
                <w:sz w:val="20"/>
                <w:szCs w:val="20"/>
              </w:rPr>
            </w:pPr>
            <w:r w:rsidRPr="000B2807">
              <w:rPr>
                <w:sz w:val="20"/>
                <w:szCs w:val="20"/>
              </w:rPr>
              <w:t>267</w:t>
            </w:r>
          </w:p>
        </w:tc>
        <w:tc>
          <w:tcPr>
            <w:tcW w:w="992" w:type="dxa"/>
            <w:vAlign w:val="center"/>
          </w:tcPr>
          <w:p w14:paraId="0390138F"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29BC9DD6" w14:textId="77777777" w:rsidR="00CF01DB" w:rsidRPr="000B2807" w:rsidRDefault="00CF01DB" w:rsidP="00CD5E24">
            <w:pPr>
              <w:jc w:val="center"/>
              <w:rPr>
                <w:sz w:val="20"/>
                <w:szCs w:val="20"/>
              </w:rPr>
            </w:pPr>
            <w:r w:rsidRPr="000B2807">
              <w:rPr>
                <w:sz w:val="20"/>
                <w:szCs w:val="20"/>
              </w:rPr>
              <w:t>-</w:t>
            </w:r>
          </w:p>
        </w:tc>
        <w:tc>
          <w:tcPr>
            <w:tcW w:w="1417" w:type="dxa"/>
            <w:vAlign w:val="center"/>
          </w:tcPr>
          <w:p w14:paraId="054DBF48" w14:textId="77777777" w:rsidR="00CF01DB" w:rsidRPr="000B2807" w:rsidRDefault="00CF01DB" w:rsidP="00CD5E24">
            <w:pPr>
              <w:jc w:val="center"/>
              <w:rPr>
                <w:sz w:val="20"/>
                <w:szCs w:val="20"/>
              </w:rPr>
            </w:pPr>
            <w:r w:rsidRPr="000B2807">
              <w:rPr>
                <w:sz w:val="20"/>
                <w:szCs w:val="20"/>
              </w:rPr>
              <w:t>267</w:t>
            </w:r>
          </w:p>
        </w:tc>
        <w:tc>
          <w:tcPr>
            <w:tcW w:w="1417" w:type="dxa"/>
            <w:vAlign w:val="center"/>
          </w:tcPr>
          <w:p w14:paraId="205544BF" w14:textId="77777777" w:rsidR="00CF01DB" w:rsidRPr="000B2807" w:rsidRDefault="00CF01DB" w:rsidP="00CD5E24">
            <w:pPr>
              <w:jc w:val="center"/>
              <w:rPr>
                <w:sz w:val="20"/>
                <w:szCs w:val="20"/>
              </w:rPr>
            </w:pPr>
            <w:r w:rsidRPr="000B2807">
              <w:rPr>
                <w:sz w:val="20"/>
                <w:szCs w:val="20"/>
              </w:rPr>
              <w:t>-</w:t>
            </w:r>
          </w:p>
        </w:tc>
      </w:tr>
    </w:tbl>
    <w:p w14:paraId="15F3313C" w14:textId="59F70F76" w:rsidR="00E3058A" w:rsidRDefault="00E3058A" w:rsidP="00CF01DB">
      <w:pPr>
        <w:rPr>
          <w:b/>
          <w:sz w:val="24"/>
          <w:szCs w:val="24"/>
        </w:rPr>
      </w:pPr>
    </w:p>
    <w:p w14:paraId="761906DE" w14:textId="77777777" w:rsidR="00E3058A" w:rsidRDefault="00E3058A">
      <w:pPr>
        <w:widowControl/>
        <w:autoSpaceDE/>
        <w:autoSpaceDN/>
        <w:spacing w:after="160" w:line="259" w:lineRule="auto"/>
        <w:rPr>
          <w:b/>
          <w:sz w:val="24"/>
          <w:szCs w:val="24"/>
        </w:rPr>
      </w:pPr>
      <w:r>
        <w:rPr>
          <w:b/>
          <w:sz w:val="24"/>
          <w:szCs w:val="24"/>
        </w:rPr>
        <w:br w:type="page"/>
      </w:r>
    </w:p>
    <w:p w14:paraId="3A1DFFCC" w14:textId="44C9A2E5" w:rsidR="00CF01DB" w:rsidRDefault="00CF01DB" w:rsidP="00762411">
      <w:pPr>
        <w:spacing w:after="240"/>
        <w:jc w:val="center"/>
        <w:rPr>
          <w:b/>
          <w:sz w:val="24"/>
          <w:szCs w:val="24"/>
        </w:rPr>
      </w:pPr>
      <w:r w:rsidRPr="005339FD">
        <w:rPr>
          <w:b/>
          <w:sz w:val="24"/>
          <w:szCs w:val="24"/>
        </w:rPr>
        <w:lastRenderedPageBreak/>
        <w:t xml:space="preserve">Облік отримувачів медичної допомоги  в </w:t>
      </w:r>
      <w:r w:rsidR="004E5EE6">
        <w:rPr>
          <w:b/>
          <w:sz w:val="24"/>
          <w:szCs w:val="24"/>
        </w:rPr>
        <w:t>Городоцькій громаді</w:t>
      </w:r>
      <w:r w:rsidRPr="005339FD">
        <w:rPr>
          <w:b/>
          <w:sz w:val="24"/>
          <w:szCs w:val="24"/>
        </w:rPr>
        <w:t xml:space="preserve"> за 2026</w:t>
      </w:r>
    </w:p>
    <w:p w14:paraId="09926CC5" w14:textId="7235097F" w:rsidR="004E5EE6" w:rsidRPr="004E5EE6" w:rsidRDefault="004E5EE6" w:rsidP="004E5EE6">
      <w:pPr>
        <w:ind w:left="-284"/>
        <w:jc w:val="right"/>
        <w:rPr>
          <w:b/>
          <w:sz w:val="24"/>
          <w:szCs w:val="24"/>
        </w:rPr>
      </w:pPr>
      <w:r w:rsidRPr="00A71A64">
        <w:rPr>
          <w:bCs/>
        </w:rPr>
        <w:t>Табл.</w:t>
      </w:r>
      <w:r>
        <w:rPr>
          <w:bCs/>
        </w:rPr>
        <w:t>5.23.</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842"/>
        <w:gridCol w:w="1560"/>
        <w:gridCol w:w="992"/>
        <w:gridCol w:w="1417"/>
        <w:gridCol w:w="1417"/>
        <w:gridCol w:w="1135"/>
      </w:tblGrid>
      <w:tr w:rsidR="00CF01DB" w:rsidRPr="005339FD" w14:paraId="0F705CB7" w14:textId="77777777" w:rsidTr="007309DD">
        <w:tc>
          <w:tcPr>
            <w:tcW w:w="675" w:type="dxa"/>
            <w:vAlign w:val="center"/>
          </w:tcPr>
          <w:p w14:paraId="2BEAFFE4" w14:textId="77777777" w:rsidR="00CF01DB" w:rsidRPr="000B2807" w:rsidRDefault="00CF01DB" w:rsidP="007309DD">
            <w:pPr>
              <w:jc w:val="center"/>
              <w:rPr>
                <w:b/>
                <w:bCs/>
                <w:sz w:val="20"/>
                <w:szCs w:val="20"/>
              </w:rPr>
            </w:pPr>
            <w:r w:rsidRPr="000B2807">
              <w:rPr>
                <w:b/>
                <w:bCs/>
                <w:sz w:val="20"/>
                <w:szCs w:val="20"/>
              </w:rPr>
              <w:t>№</w:t>
            </w:r>
          </w:p>
        </w:tc>
        <w:tc>
          <w:tcPr>
            <w:tcW w:w="993" w:type="dxa"/>
            <w:vAlign w:val="center"/>
          </w:tcPr>
          <w:p w14:paraId="71678BF1" w14:textId="77777777" w:rsidR="00CF01DB" w:rsidRPr="000B2807" w:rsidRDefault="00CF01DB" w:rsidP="007309DD">
            <w:pPr>
              <w:jc w:val="center"/>
              <w:rPr>
                <w:b/>
                <w:bCs/>
                <w:sz w:val="20"/>
                <w:szCs w:val="20"/>
              </w:rPr>
            </w:pPr>
            <w:r w:rsidRPr="000B2807">
              <w:rPr>
                <w:b/>
                <w:bCs/>
                <w:sz w:val="20"/>
                <w:szCs w:val="20"/>
              </w:rPr>
              <w:t>№ пакету</w:t>
            </w:r>
          </w:p>
        </w:tc>
        <w:tc>
          <w:tcPr>
            <w:tcW w:w="1842" w:type="dxa"/>
            <w:vAlign w:val="center"/>
          </w:tcPr>
          <w:p w14:paraId="2C708CA5" w14:textId="77777777" w:rsidR="00CF01DB" w:rsidRPr="000B2807" w:rsidRDefault="00CF01DB" w:rsidP="007309DD">
            <w:pPr>
              <w:jc w:val="center"/>
              <w:rPr>
                <w:b/>
                <w:bCs/>
                <w:sz w:val="20"/>
                <w:szCs w:val="20"/>
              </w:rPr>
            </w:pPr>
            <w:r w:rsidRPr="000B2807">
              <w:rPr>
                <w:b/>
                <w:bCs/>
                <w:sz w:val="20"/>
                <w:szCs w:val="20"/>
              </w:rPr>
              <w:t>Пакет</w:t>
            </w:r>
          </w:p>
        </w:tc>
        <w:tc>
          <w:tcPr>
            <w:tcW w:w="1560" w:type="dxa"/>
            <w:vAlign w:val="center"/>
          </w:tcPr>
          <w:p w14:paraId="74D06596" w14:textId="77777777" w:rsidR="00CF01DB" w:rsidRPr="000B2807" w:rsidRDefault="00CF01DB" w:rsidP="007309DD">
            <w:pPr>
              <w:jc w:val="center"/>
              <w:rPr>
                <w:b/>
                <w:bCs/>
                <w:sz w:val="20"/>
                <w:szCs w:val="20"/>
                <w:lang w:eastAsia="uk-UA"/>
              </w:rPr>
            </w:pPr>
            <w:r w:rsidRPr="000B2807">
              <w:rPr>
                <w:b/>
                <w:bCs/>
                <w:sz w:val="20"/>
                <w:szCs w:val="20"/>
                <w:lang w:eastAsia="uk-UA"/>
              </w:rPr>
              <w:t>Кількість пролікованих хворих за ПМГ/</w:t>
            </w:r>
          </w:p>
          <w:p w14:paraId="79D62EEA" w14:textId="77777777" w:rsidR="00CF01DB" w:rsidRPr="000B2807" w:rsidRDefault="00CF01DB" w:rsidP="007309DD">
            <w:pPr>
              <w:jc w:val="center"/>
              <w:rPr>
                <w:b/>
                <w:bCs/>
                <w:sz w:val="20"/>
                <w:szCs w:val="20"/>
              </w:rPr>
            </w:pPr>
            <w:r w:rsidRPr="000B2807">
              <w:rPr>
                <w:b/>
                <w:bCs/>
                <w:sz w:val="20"/>
                <w:szCs w:val="20"/>
                <w:lang w:eastAsia="uk-UA"/>
              </w:rPr>
              <w:t>послуги</w:t>
            </w:r>
          </w:p>
        </w:tc>
        <w:tc>
          <w:tcPr>
            <w:tcW w:w="992" w:type="dxa"/>
          </w:tcPr>
          <w:p w14:paraId="28D2B7ED" w14:textId="77777777" w:rsidR="00CF01DB" w:rsidRPr="000B2807" w:rsidRDefault="00CF01DB" w:rsidP="007309DD">
            <w:pPr>
              <w:jc w:val="center"/>
              <w:rPr>
                <w:b/>
                <w:bCs/>
                <w:sz w:val="20"/>
                <w:szCs w:val="20"/>
                <w:lang w:eastAsia="uk-UA"/>
              </w:rPr>
            </w:pPr>
            <w:r w:rsidRPr="000B2807">
              <w:rPr>
                <w:b/>
                <w:bCs/>
                <w:sz w:val="20"/>
                <w:szCs w:val="20"/>
                <w:lang w:eastAsia="uk-UA"/>
              </w:rPr>
              <w:t>Всього жінок</w:t>
            </w:r>
          </w:p>
        </w:tc>
        <w:tc>
          <w:tcPr>
            <w:tcW w:w="1417" w:type="dxa"/>
          </w:tcPr>
          <w:p w14:paraId="36E6CEBF" w14:textId="77777777" w:rsidR="00CF01DB" w:rsidRPr="000B2807" w:rsidRDefault="00CF01DB" w:rsidP="007309DD">
            <w:pPr>
              <w:jc w:val="center"/>
              <w:rPr>
                <w:b/>
                <w:bCs/>
                <w:sz w:val="20"/>
                <w:szCs w:val="20"/>
                <w:lang w:eastAsia="uk-UA"/>
              </w:rPr>
            </w:pPr>
            <w:r w:rsidRPr="000B2807">
              <w:rPr>
                <w:b/>
                <w:bCs/>
                <w:sz w:val="20"/>
                <w:szCs w:val="20"/>
                <w:lang w:eastAsia="uk-UA"/>
              </w:rPr>
              <w:t>у тому числі дівчат до 18</w:t>
            </w:r>
          </w:p>
        </w:tc>
        <w:tc>
          <w:tcPr>
            <w:tcW w:w="1417" w:type="dxa"/>
          </w:tcPr>
          <w:p w14:paraId="4F965272" w14:textId="77777777" w:rsidR="00CF01DB" w:rsidRPr="000B2807" w:rsidRDefault="00CF01DB" w:rsidP="007309DD">
            <w:pPr>
              <w:jc w:val="center"/>
              <w:rPr>
                <w:b/>
                <w:bCs/>
                <w:sz w:val="20"/>
                <w:szCs w:val="20"/>
                <w:lang w:eastAsia="uk-UA"/>
              </w:rPr>
            </w:pPr>
            <w:r w:rsidRPr="000B2807">
              <w:rPr>
                <w:b/>
                <w:bCs/>
                <w:sz w:val="20"/>
                <w:szCs w:val="20"/>
                <w:lang w:eastAsia="uk-UA"/>
              </w:rPr>
              <w:t>Всього чоловіків</w:t>
            </w:r>
          </w:p>
        </w:tc>
        <w:tc>
          <w:tcPr>
            <w:tcW w:w="1135" w:type="dxa"/>
          </w:tcPr>
          <w:p w14:paraId="54E5D02E" w14:textId="77777777" w:rsidR="00CF01DB" w:rsidRPr="000B2807" w:rsidRDefault="00CF01DB" w:rsidP="007309DD">
            <w:pPr>
              <w:jc w:val="center"/>
              <w:rPr>
                <w:b/>
                <w:bCs/>
                <w:sz w:val="20"/>
                <w:szCs w:val="20"/>
                <w:lang w:eastAsia="uk-UA"/>
              </w:rPr>
            </w:pPr>
            <w:r w:rsidRPr="000B2807">
              <w:rPr>
                <w:b/>
                <w:bCs/>
                <w:sz w:val="20"/>
                <w:szCs w:val="20"/>
                <w:lang w:eastAsia="uk-UA"/>
              </w:rPr>
              <w:t>у тому числі хлопців до 18</w:t>
            </w:r>
          </w:p>
        </w:tc>
      </w:tr>
      <w:tr w:rsidR="00CF01DB" w:rsidRPr="005339FD" w14:paraId="35081B83" w14:textId="77777777" w:rsidTr="0088791F">
        <w:tc>
          <w:tcPr>
            <w:tcW w:w="675" w:type="dxa"/>
            <w:vAlign w:val="center"/>
          </w:tcPr>
          <w:p w14:paraId="64A19073" w14:textId="77777777" w:rsidR="00CF01DB" w:rsidRPr="000B2807" w:rsidRDefault="00CF01DB" w:rsidP="0088791F">
            <w:pPr>
              <w:jc w:val="center"/>
              <w:rPr>
                <w:bCs/>
                <w:color w:val="000000"/>
                <w:sz w:val="20"/>
                <w:szCs w:val="20"/>
              </w:rPr>
            </w:pPr>
            <w:r w:rsidRPr="000B2807">
              <w:rPr>
                <w:bCs/>
                <w:color w:val="000000"/>
                <w:sz w:val="20"/>
                <w:szCs w:val="20"/>
              </w:rPr>
              <w:t>1.</w:t>
            </w:r>
          </w:p>
        </w:tc>
        <w:tc>
          <w:tcPr>
            <w:tcW w:w="993" w:type="dxa"/>
            <w:vAlign w:val="center"/>
          </w:tcPr>
          <w:p w14:paraId="252F7FEB" w14:textId="77777777" w:rsidR="00CF01DB" w:rsidRPr="000B2807" w:rsidRDefault="00CF01DB" w:rsidP="0088791F">
            <w:pPr>
              <w:jc w:val="center"/>
              <w:rPr>
                <w:sz w:val="20"/>
                <w:szCs w:val="20"/>
              </w:rPr>
            </w:pPr>
            <w:r w:rsidRPr="000B2807">
              <w:rPr>
                <w:color w:val="000000"/>
                <w:sz w:val="20"/>
                <w:szCs w:val="20"/>
              </w:rPr>
              <w:t>3</w:t>
            </w:r>
          </w:p>
        </w:tc>
        <w:tc>
          <w:tcPr>
            <w:tcW w:w="1842" w:type="dxa"/>
            <w:vAlign w:val="bottom"/>
          </w:tcPr>
          <w:p w14:paraId="2A4B22AE" w14:textId="77777777" w:rsidR="00CF01DB" w:rsidRPr="000B2807" w:rsidRDefault="00CF01DB" w:rsidP="007309DD">
            <w:pPr>
              <w:rPr>
                <w:sz w:val="20"/>
                <w:szCs w:val="20"/>
              </w:rPr>
            </w:pPr>
            <w:r w:rsidRPr="000B2807">
              <w:rPr>
                <w:color w:val="000000"/>
                <w:sz w:val="20"/>
                <w:szCs w:val="20"/>
              </w:rPr>
              <w:t>Хірургічні операції дорослим та дітям у стаціонарних умовах</w:t>
            </w:r>
          </w:p>
        </w:tc>
        <w:tc>
          <w:tcPr>
            <w:tcW w:w="1560" w:type="dxa"/>
            <w:vAlign w:val="center"/>
          </w:tcPr>
          <w:p w14:paraId="1F7E2B8E" w14:textId="77777777" w:rsidR="00CF01DB" w:rsidRPr="000B2807" w:rsidRDefault="00CF01DB" w:rsidP="00762411">
            <w:pPr>
              <w:jc w:val="center"/>
              <w:rPr>
                <w:sz w:val="20"/>
                <w:szCs w:val="20"/>
              </w:rPr>
            </w:pPr>
            <w:r w:rsidRPr="000B2807">
              <w:rPr>
                <w:sz w:val="20"/>
                <w:szCs w:val="20"/>
              </w:rPr>
              <w:t>535</w:t>
            </w:r>
          </w:p>
        </w:tc>
        <w:tc>
          <w:tcPr>
            <w:tcW w:w="992" w:type="dxa"/>
            <w:vAlign w:val="center"/>
          </w:tcPr>
          <w:p w14:paraId="0C76CC71" w14:textId="77777777" w:rsidR="00CF01DB" w:rsidRPr="000B2807" w:rsidRDefault="00CF01DB" w:rsidP="00762411">
            <w:pPr>
              <w:jc w:val="center"/>
              <w:rPr>
                <w:sz w:val="20"/>
                <w:szCs w:val="20"/>
              </w:rPr>
            </w:pPr>
            <w:r w:rsidRPr="000B2807">
              <w:rPr>
                <w:sz w:val="20"/>
                <w:szCs w:val="20"/>
              </w:rPr>
              <w:t>273</w:t>
            </w:r>
          </w:p>
        </w:tc>
        <w:tc>
          <w:tcPr>
            <w:tcW w:w="1417" w:type="dxa"/>
            <w:vAlign w:val="center"/>
          </w:tcPr>
          <w:p w14:paraId="1A2A79B9" w14:textId="77777777" w:rsidR="00CF01DB" w:rsidRPr="000B2807" w:rsidRDefault="00CF01DB" w:rsidP="00762411">
            <w:pPr>
              <w:jc w:val="center"/>
              <w:rPr>
                <w:sz w:val="20"/>
                <w:szCs w:val="20"/>
              </w:rPr>
            </w:pPr>
            <w:r w:rsidRPr="000B2807">
              <w:rPr>
                <w:sz w:val="20"/>
                <w:szCs w:val="20"/>
              </w:rPr>
              <w:t>-</w:t>
            </w:r>
          </w:p>
        </w:tc>
        <w:tc>
          <w:tcPr>
            <w:tcW w:w="1417" w:type="dxa"/>
            <w:vAlign w:val="center"/>
          </w:tcPr>
          <w:p w14:paraId="2591DE75" w14:textId="77777777" w:rsidR="00CF01DB" w:rsidRPr="000B2807" w:rsidRDefault="00CF01DB" w:rsidP="00762411">
            <w:pPr>
              <w:jc w:val="center"/>
              <w:rPr>
                <w:sz w:val="20"/>
                <w:szCs w:val="20"/>
              </w:rPr>
            </w:pPr>
            <w:r w:rsidRPr="000B2807">
              <w:rPr>
                <w:sz w:val="20"/>
                <w:szCs w:val="20"/>
              </w:rPr>
              <w:t>262</w:t>
            </w:r>
          </w:p>
        </w:tc>
        <w:tc>
          <w:tcPr>
            <w:tcW w:w="1135" w:type="dxa"/>
            <w:vAlign w:val="center"/>
          </w:tcPr>
          <w:p w14:paraId="061D81C5" w14:textId="77777777" w:rsidR="00CF01DB" w:rsidRPr="000B2807" w:rsidRDefault="00CF01DB" w:rsidP="00762411">
            <w:pPr>
              <w:jc w:val="center"/>
              <w:rPr>
                <w:sz w:val="20"/>
                <w:szCs w:val="20"/>
              </w:rPr>
            </w:pPr>
            <w:r w:rsidRPr="000B2807">
              <w:rPr>
                <w:sz w:val="20"/>
                <w:szCs w:val="20"/>
              </w:rPr>
              <w:t>-</w:t>
            </w:r>
          </w:p>
        </w:tc>
      </w:tr>
      <w:tr w:rsidR="00CF01DB" w:rsidRPr="005339FD" w14:paraId="2F2A396B" w14:textId="77777777" w:rsidTr="0088791F">
        <w:tc>
          <w:tcPr>
            <w:tcW w:w="675" w:type="dxa"/>
            <w:vAlign w:val="center"/>
          </w:tcPr>
          <w:p w14:paraId="13144C3B" w14:textId="77777777" w:rsidR="00CF01DB" w:rsidRPr="000B2807" w:rsidRDefault="00CF01DB" w:rsidP="0088791F">
            <w:pPr>
              <w:jc w:val="center"/>
              <w:rPr>
                <w:color w:val="000000"/>
                <w:sz w:val="20"/>
                <w:szCs w:val="20"/>
              </w:rPr>
            </w:pPr>
            <w:r w:rsidRPr="000B2807">
              <w:rPr>
                <w:color w:val="000000"/>
                <w:sz w:val="20"/>
                <w:szCs w:val="20"/>
              </w:rPr>
              <w:t>2.</w:t>
            </w:r>
          </w:p>
        </w:tc>
        <w:tc>
          <w:tcPr>
            <w:tcW w:w="993" w:type="dxa"/>
            <w:vAlign w:val="center"/>
          </w:tcPr>
          <w:p w14:paraId="0CBD2C88" w14:textId="77777777" w:rsidR="00CF01DB" w:rsidRPr="000B2807" w:rsidRDefault="00CF01DB" w:rsidP="0088791F">
            <w:pPr>
              <w:jc w:val="center"/>
              <w:rPr>
                <w:sz w:val="20"/>
                <w:szCs w:val="20"/>
              </w:rPr>
            </w:pPr>
            <w:r w:rsidRPr="000B2807">
              <w:rPr>
                <w:color w:val="000000"/>
                <w:sz w:val="20"/>
                <w:szCs w:val="20"/>
              </w:rPr>
              <w:t>4</w:t>
            </w:r>
          </w:p>
        </w:tc>
        <w:tc>
          <w:tcPr>
            <w:tcW w:w="1842" w:type="dxa"/>
            <w:vAlign w:val="bottom"/>
          </w:tcPr>
          <w:p w14:paraId="5062209E" w14:textId="77777777" w:rsidR="00CF01DB" w:rsidRPr="000B2807" w:rsidRDefault="00CF01DB" w:rsidP="007309DD">
            <w:pPr>
              <w:rPr>
                <w:sz w:val="20"/>
                <w:szCs w:val="20"/>
              </w:rPr>
            </w:pPr>
            <w:r w:rsidRPr="000B2807">
              <w:rPr>
                <w:color w:val="000000"/>
                <w:sz w:val="20"/>
                <w:szCs w:val="20"/>
              </w:rPr>
              <w:t>Стаціонарна допомога дорослим та дітям без проведення хірургічних операцій</w:t>
            </w:r>
          </w:p>
        </w:tc>
        <w:tc>
          <w:tcPr>
            <w:tcW w:w="1560" w:type="dxa"/>
            <w:vAlign w:val="center"/>
          </w:tcPr>
          <w:p w14:paraId="5F8A249D" w14:textId="77777777" w:rsidR="00CF01DB" w:rsidRPr="000B2807" w:rsidRDefault="00CF01DB" w:rsidP="00762411">
            <w:pPr>
              <w:jc w:val="center"/>
              <w:rPr>
                <w:color w:val="000000"/>
                <w:sz w:val="20"/>
                <w:szCs w:val="20"/>
              </w:rPr>
            </w:pPr>
            <w:r w:rsidRPr="000B2807">
              <w:rPr>
                <w:color w:val="000000"/>
                <w:sz w:val="20"/>
                <w:szCs w:val="20"/>
              </w:rPr>
              <w:t>3779</w:t>
            </w:r>
          </w:p>
        </w:tc>
        <w:tc>
          <w:tcPr>
            <w:tcW w:w="992" w:type="dxa"/>
            <w:vAlign w:val="center"/>
          </w:tcPr>
          <w:p w14:paraId="0C0A7096" w14:textId="77777777" w:rsidR="00CF01DB" w:rsidRPr="000B2807" w:rsidRDefault="00CF01DB" w:rsidP="00762411">
            <w:pPr>
              <w:jc w:val="center"/>
              <w:rPr>
                <w:color w:val="000000"/>
                <w:sz w:val="20"/>
                <w:szCs w:val="20"/>
              </w:rPr>
            </w:pPr>
            <w:r w:rsidRPr="000B2807">
              <w:rPr>
                <w:color w:val="000000"/>
                <w:sz w:val="20"/>
                <w:szCs w:val="20"/>
              </w:rPr>
              <w:t>1938</w:t>
            </w:r>
          </w:p>
        </w:tc>
        <w:tc>
          <w:tcPr>
            <w:tcW w:w="1417" w:type="dxa"/>
            <w:vAlign w:val="center"/>
          </w:tcPr>
          <w:p w14:paraId="478A7EF0" w14:textId="77777777" w:rsidR="00CF01DB" w:rsidRPr="000B2807" w:rsidRDefault="00CF01DB" w:rsidP="00762411">
            <w:pPr>
              <w:jc w:val="center"/>
              <w:rPr>
                <w:color w:val="000000"/>
                <w:sz w:val="20"/>
                <w:szCs w:val="20"/>
              </w:rPr>
            </w:pPr>
            <w:r w:rsidRPr="000B2807">
              <w:rPr>
                <w:color w:val="000000"/>
                <w:sz w:val="20"/>
                <w:szCs w:val="20"/>
              </w:rPr>
              <w:t>249</w:t>
            </w:r>
          </w:p>
        </w:tc>
        <w:tc>
          <w:tcPr>
            <w:tcW w:w="1417" w:type="dxa"/>
            <w:vAlign w:val="center"/>
          </w:tcPr>
          <w:p w14:paraId="2BB76119" w14:textId="77777777" w:rsidR="00CF01DB" w:rsidRPr="000B2807" w:rsidRDefault="00CF01DB" w:rsidP="00762411">
            <w:pPr>
              <w:jc w:val="center"/>
              <w:rPr>
                <w:color w:val="000000"/>
                <w:sz w:val="20"/>
                <w:szCs w:val="20"/>
              </w:rPr>
            </w:pPr>
            <w:r w:rsidRPr="000B2807">
              <w:rPr>
                <w:color w:val="000000"/>
                <w:sz w:val="20"/>
                <w:szCs w:val="20"/>
              </w:rPr>
              <w:t>1841</w:t>
            </w:r>
          </w:p>
        </w:tc>
        <w:tc>
          <w:tcPr>
            <w:tcW w:w="1135" w:type="dxa"/>
            <w:vAlign w:val="center"/>
          </w:tcPr>
          <w:p w14:paraId="0C518A10" w14:textId="77777777" w:rsidR="00CF01DB" w:rsidRPr="000B2807" w:rsidRDefault="00CF01DB" w:rsidP="00762411">
            <w:pPr>
              <w:jc w:val="center"/>
              <w:rPr>
                <w:color w:val="000000"/>
                <w:sz w:val="20"/>
                <w:szCs w:val="20"/>
              </w:rPr>
            </w:pPr>
            <w:r w:rsidRPr="000B2807">
              <w:rPr>
                <w:color w:val="000000"/>
                <w:sz w:val="20"/>
                <w:szCs w:val="20"/>
              </w:rPr>
              <w:t>237</w:t>
            </w:r>
          </w:p>
        </w:tc>
      </w:tr>
      <w:tr w:rsidR="00CF01DB" w:rsidRPr="005339FD" w14:paraId="110545A2" w14:textId="77777777" w:rsidTr="0088791F">
        <w:tc>
          <w:tcPr>
            <w:tcW w:w="675" w:type="dxa"/>
            <w:vAlign w:val="center"/>
          </w:tcPr>
          <w:p w14:paraId="01E97ACB" w14:textId="77777777" w:rsidR="00CF01DB" w:rsidRPr="000B2807" w:rsidRDefault="00CF01DB" w:rsidP="0088791F">
            <w:pPr>
              <w:jc w:val="center"/>
              <w:rPr>
                <w:color w:val="000000"/>
                <w:sz w:val="20"/>
                <w:szCs w:val="20"/>
              </w:rPr>
            </w:pPr>
            <w:r w:rsidRPr="000B2807">
              <w:rPr>
                <w:color w:val="000000"/>
                <w:sz w:val="20"/>
                <w:szCs w:val="20"/>
              </w:rPr>
              <w:t>3.</w:t>
            </w:r>
          </w:p>
        </w:tc>
        <w:tc>
          <w:tcPr>
            <w:tcW w:w="993" w:type="dxa"/>
            <w:vAlign w:val="center"/>
          </w:tcPr>
          <w:p w14:paraId="751864B5" w14:textId="77777777" w:rsidR="00CF01DB" w:rsidRPr="000B2807" w:rsidRDefault="00CF01DB" w:rsidP="0088791F">
            <w:pPr>
              <w:jc w:val="center"/>
              <w:rPr>
                <w:sz w:val="20"/>
                <w:szCs w:val="20"/>
              </w:rPr>
            </w:pPr>
            <w:r w:rsidRPr="000B2807">
              <w:rPr>
                <w:color w:val="000000"/>
                <w:sz w:val="20"/>
                <w:szCs w:val="20"/>
              </w:rPr>
              <w:t>7</w:t>
            </w:r>
          </w:p>
        </w:tc>
        <w:tc>
          <w:tcPr>
            <w:tcW w:w="1842" w:type="dxa"/>
            <w:vAlign w:val="bottom"/>
          </w:tcPr>
          <w:p w14:paraId="43DC5EFB" w14:textId="77777777" w:rsidR="00CF01DB" w:rsidRPr="000B2807" w:rsidRDefault="00CF01DB" w:rsidP="007309DD">
            <w:pPr>
              <w:rPr>
                <w:sz w:val="20"/>
                <w:szCs w:val="20"/>
              </w:rPr>
            </w:pPr>
            <w:r w:rsidRPr="000B2807">
              <w:rPr>
                <w:color w:val="000000"/>
                <w:sz w:val="20"/>
                <w:szCs w:val="20"/>
              </w:rPr>
              <w:t>Медична допомога при пологах</w:t>
            </w:r>
          </w:p>
        </w:tc>
        <w:tc>
          <w:tcPr>
            <w:tcW w:w="1560" w:type="dxa"/>
            <w:vAlign w:val="center"/>
          </w:tcPr>
          <w:p w14:paraId="78348AE3" w14:textId="77777777" w:rsidR="00CF01DB" w:rsidRPr="000B2807" w:rsidRDefault="00CF01DB" w:rsidP="00762411">
            <w:pPr>
              <w:jc w:val="center"/>
              <w:rPr>
                <w:sz w:val="20"/>
                <w:szCs w:val="20"/>
              </w:rPr>
            </w:pPr>
            <w:r w:rsidRPr="000B2807">
              <w:rPr>
                <w:sz w:val="20"/>
                <w:szCs w:val="20"/>
              </w:rPr>
              <w:t>127</w:t>
            </w:r>
          </w:p>
        </w:tc>
        <w:tc>
          <w:tcPr>
            <w:tcW w:w="992" w:type="dxa"/>
            <w:vAlign w:val="center"/>
          </w:tcPr>
          <w:p w14:paraId="15FB2B0C" w14:textId="77777777" w:rsidR="00CF01DB" w:rsidRPr="000B2807" w:rsidRDefault="00CF01DB" w:rsidP="00762411">
            <w:pPr>
              <w:jc w:val="center"/>
              <w:rPr>
                <w:sz w:val="20"/>
                <w:szCs w:val="20"/>
              </w:rPr>
            </w:pPr>
            <w:r w:rsidRPr="000B2807">
              <w:rPr>
                <w:sz w:val="20"/>
                <w:szCs w:val="20"/>
              </w:rPr>
              <w:t>127</w:t>
            </w:r>
          </w:p>
        </w:tc>
        <w:tc>
          <w:tcPr>
            <w:tcW w:w="1417" w:type="dxa"/>
            <w:vAlign w:val="center"/>
          </w:tcPr>
          <w:p w14:paraId="5E2A534C" w14:textId="77777777" w:rsidR="00CF01DB" w:rsidRPr="000B2807" w:rsidRDefault="00CF01DB" w:rsidP="00762411">
            <w:pPr>
              <w:jc w:val="center"/>
              <w:rPr>
                <w:sz w:val="20"/>
                <w:szCs w:val="20"/>
              </w:rPr>
            </w:pPr>
            <w:r w:rsidRPr="000B2807">
              <w:rPr>
                <w:sz w:val="20"/>
                <w:szCs w:val="20"/>
              </w:rPr>
              <w:t>3</w:t>
            </w:r>
          </w:p>
        </w:tc>
        <w:tc>
          <w:tcPr>
            <w:tcW w:w="1417" w:type="dxa"/>
            <w:vAlign w:val="center"/>
          </w:tcPr>
          <w:p w14:paraId="2B0B9874" w14:textId="77777777" w:rsidR="00CF01DB" w:rsidRPr="000B2807" w:rsidRDefault="00CF01DB" w:rsidP="00762411">
            <w:pPr>
              <w:jc w:val="center"/>
              <w:rPr>
                <w:sz w:val="20"/>
                <w:szCs w:val="20"/>
              </w:rPr>
            </w:pPr>
            <w:r w:rsidRPr="000B2807">
              <w:rPr>
                <w:sz w:val="20"/>
                <w:szCs w:val="20"/>
              </w:rPr>
              <w:t>-</w:t>
            </w:r>
          </w:p>
        </w:tc>
        <w:tc>
          <w:tcPr>
            <w:tcW w:w="1135" w:type="dxa"/>
            <w:vAlign w:val="center"/>
          </w:tcPr>
          <w:p w14:paraId="34E35A20" w14:textId="77777777" w:rsidR="00CF01DB" w:rsidRPr="000B2807" w:rsidRDefault="00CF01DB" w:rsidP="00762411">
            <w:pPr>
              <w:jc w:val="center"/>
              <w:rPr>
                <w:sz w:val="20"/>
                <w:szCs w:val="20"/>
              </w:rPr>
            </w:pPr>
            <w:r w:rsidRPr="000B2807">
              <w:rPr>
                <w:sz w:val="20"/>
                <w:szCs w:val="20"/>
              </w:rPr>
              <w:t>-</w:t>
            </w:r>
          </w:p>
        </w:tc>
      </w:tr>
      <w:tr w:rsidR="00CF01DB" w:rsidRPr="005339FD" w14:paraId="3E0D76DF" w14:textId="77777777" w:rsidTr="0088791F">
        <w:tc>
          <w:tcPr>
            <w:tcW w:w="675" w:type="dxa"/>
            <w:vAlign w:val="center"/>
          </w:tcPr>
          <w:p w14:paraId="124D20AF" w14:textId="77777777" w:rsidR="00CF01DB" w:rsidRPr="000B2807" w:rsidRDefault="00CF01DB" w:rsidP="0088791F">
            <w:pPr>
              <w:jc w:val="center"/>
              <w:rPr>
                <w:color w:val="000000"/>
                <w:sz w:val="20"/>
                <w:szCs w:val="20"/>
              </w:rPr>
            </w:pPr>
            <w:r w:rsidRPr="000B2807">
              <w:rPr>
                <w:color w:val="000000"/>
                <w:sz w:val="20"/>
                <w:szCs w:val="20"/>
              </w:rPr>
              <w:t>4.</w:t>
            </w:r>
          </w:p>
        </w:tc>
        <w:tc>
          <w:tcPr>
            <w:tcW w:w="993" w:type="dxa"/>
            <w:vAlign w:val="center"/>
          </w:tcPr>
          <w:p w14:paraId="33EBA255" w14:textId="77777777" w:rsidR="00CF01DB" w:rsidRPr="000B2807" w:rsidRDefault="00CF01DB" w:rsidP="0088791F">
            <w:pPr>
              <w:jc w:val="center"/>
              <w:rPr>
                <w:sz w:val="20"/>
                <w:szCs w:val="20"/>
              </w:rPr>
            </w:pPr>
            <w:r w:rsidRPr="000B2807">
              <w:rPr>
                <w:color w:val="000000"/>
                <w:sz w:val="20"/>
                <w:szCs w:val="20"/>
              </w:rPr>
              <w:t>9</w:t>
            </w:r>
          </w:p>
        </w:tc>
        <w:tc>
          <w:tcPr>
            <w:tcW w:w="1842" w:type="dxa"/>
            <w:vAlign w:val="bottom"/>
          </w:tcPr>
          <w:p w14:paraId="71BF58AA" w14:textId="77777777" w:rsidR="00CF01DB" w:rsidRPr="000B2807" w:rsidRDefault="00CF01DB" w:rsidP="007309DD">
            <w:pPr>
              <w:rPr>
                <w:color w:val="000000" w:themeColor="text1"/>
                <w:sz w:val="20"/>
                <w:szCs w:val="20"/>
              </w:rPr>
            </w:pPr>
            <w:r w:rsidRPr="000B2807">
              <w:rPr>
                <w:color w:val="000000" w:themeColor="text1"/>
                <w:sz w:val="20"/>
                <w:szCs w:val="20"/>
              </w:rPr>
              <w:t>Профілактика, діагностика, спостереження та лікування в амбулаторних умовах</w:t>
            </w:r>
          </w:p>
        </w:tc>
        <w:tc>
          <w:tcPr>
            <w:tcW w:w="1560" w:type="dxa"/>
            <w:vAlign w:val="center"/>
          </w:tcPr>
          <w:p w14:paraId="66591E83" w14:textId="7C04A6D8" w:rsidR="00CF01DB" w:rsidRPr="000B2807" w:rsidRDefault="00CF01DB" w:rsidP="00762411">
            <w:pPr>
              <w:jc w:val="center"/>
              <w:rPr>
                <w:color w:val="000000" w:themeColor="text1"/>
                <w:sz w:val="20"/>
                <w:szCs w:val="20"/>
              </w:rPr>
            </w:pPr>
            <w:r w:rsidRPr="000B2807">
              <w:rPr>
                <w:color w:val="000000" w:themeColor="text1"/>
                <w:sz w:val="20"/>
                <w:szCs w:val="20"/>
              </w:rPr>
              <w:t>21888</w:t>
            </w:r>
          </w:p>
        </w:tc>
        <w:tc>
          <w:tcPr>
            <w:tcW w:w="992" w:type="dxa"/>
            <w:vAlign w:val="center"/>
          </w:tcPr>
          <w:p w14:paraId="344E7001" w14:textId="4A5D6551" w:rsidR="00CF01DB" w:rsidRPr="000B2807" w:rsidRDefault="00CF01DB" w:rsidP="00762411">
            <w:pPr>
              <w:jc w:val="center"/>
              <w:rPr>
                <w:color w:val="000000" w:themeColor="text1"/>
                <w:sz w:val="20"/>
                <w:szCs w:val="20"/>
              </w:rPr>
            </w:pPr>
            <w:r w:rsidRPr="000B2807">
              <w:rPr>
                <w:color w:val="000000" w:themeColor="text1"/>
                <w:sz w:val="20"/>
                <w:szCs w:val="20"/>
              </w:rPr>
              <w:t>11227</w:t>
            </w:r>
          </w:p>
        </w:tc>
        <w:tc>
          <w:tcPr>
            <w:tcW w:w="1417" w:type="dxa"/>
            <w:vAlign w:val="center"/>
          </w:tcPr>
          <w:p w14:paraId="11E1E6D7" w14:textId="77777777" w:rsidR="00CF01DB" w:rsidRPr="000B2807" w:rsidRDefault="00CF01DB" w:rsidP="00762411">
            <w:pPr>
              <w:jc w:val="center"/>
              <w:rPr>
                <w:color w:val="000000" w:themeColor="text1"/>
                <w:sz w:val="20"/>
                <w:szCs w:val="20"/>
              </w:rPr>
            </w:pPr>
            <w:r w:rsidRPr="000B2807">
              <w:rPr>
                <w:color w:val="000000" w:themeColor="text1"/>
                <w:sz w:val="20"/>
                <w:szCs w:val="20"/>
              </w:rPr>
              <w:t>1812</w:t>
            </w:r>
          </w:p>
        </w:tc>
        <w:tc>
          <w:tcPr>
            <w:tcW w:w="1417" w:type="dxa"/>
            <w:vAlign w:val="center"/>
          </w:tcPr>
          <w:p w14:paraId="54A48884" w14:textId="77777777" w:rsidR="00CF01DB" w:rsidRPr="000B2807" w:rsidRDefault="00CF01DB" w:rsidP="00762411">
            <w:pPr>
              <w:jc w:val="center"/>
              <w:rPr>
                <w:color w:val="000000" w:themeColor="text1"/>
                <w:sz w:val="20"/>
                <w:szCs w:val="20"/>
              </w:rPr>
            </w:pPr>
            <w:r w:rsidRPr="000B2807">
              <w:rPr>
                <w:color w:val="000000" w:themeColor="text1"/>
                <w:sz w:val="20"/>
                <w:szCs w:val="20"/>
              </w:rPr>
              <w:t>10661</w:t>
            </w:r>
          </w:p>
        </w:tc>
        <w:tc>
          <w:tcPr>
            <w:tcW w:w="1135" w:type="dxa"/>
            <w:vAlign w:val="center"/>
          </w:tcPr>
          <w:p w14:paraId="0CC35E83" w14:textId="77777777" w:rsidR="00CF01DB" w:rsidRPr="000B2807" w:rsidRDefault="00CF01DB" w:rsidP="00762411">
            <w:pPr>
              <w:jc w:val="center"/>
              <w:rPr>
                <w:color w:val="000000" w:themeColor="text1"/>
                <w:sz w:val="20"/>
                <w:szCs w:val="20"/>
              </w:rPr>
            </w:pPr>
            <w:r w:rsidRPr="000B2807">
              <w:rPr>
                <w:color w:val="000000" w:themeColor="text1"/>
                <w:sz w:val="20"/>
                <w:szCs w:val="20"/>
              </w:rPr>
              <w:t>1470</w:t>
            </w:r>
          </w:p>
        </w:tc>
      </w:tr>
      <w:tr w:rsidR="00CF01DB" w:rsidRPr="005339FD" w14:paraId="032BC96F" w14:textId="77777777" w:rsidTr="0088791F">
        <w:tc>
          <w:tcPr>
            <w:tcW w:w="675" w:type="dxa"/>
            <w:vAlign w:val="center"/>
          </w:tcPr>
          <w:p w14:paraId="25961418" w14:textId="77777777" w:rsidR="00CF01DB" w:rsidRPr="000B2807" w:rsidRDefault="00CF01DB" w:rsidP="0088791F">
            <w:pPr>
              <w:jc w:val="center"/>
              <w:rPr>
                <w:color w:val="000000"/>
                <w:sz w:val="20"/>
                <w:szCs w:val="20"/>
              </w:rPr>
            </w:pPr>
            <w:r w:rsidRPr="000B2807">
              <w:rPr>
                <w:color w:val="000000"/>
                <w:sz w:val="20"/>
                <w:szCs w:val="20"/>
              </w:rPr>
              <w:t>5.</w:t>
            </w:r>
          </w:p>
        </w:tc>
        <w:tc>
          <w:tcPr>
            <w:tcW w:w="993" w:type="dxa"/>
            <w:vAlign w:val="center"/>
          </w:tcPr>
          <w:p w14:paraId="098D9059" w14:textId="77777777" w:rsidR="00CF01DB" w:rsidRPr="000B2807" w:rsidRDefault="00CF01DB" w:rsidP="0088791F">
            <w:pPr>
              <w:jc w:val="center"/>
              <w:rPr>
                <w:sz w:val="20"/>
                <w:szCs w:val="20"/>
              </w:rPr>
            </w:pPr>
            <w:r w:rsidRPr="000B2807">
              <w:rPr>
                <w:color w:val="000000"/>
                <w:sz w:val="20"/>
                <w:szCs w:val="20"/>
              </w:rPr>
              <w:t>11</w:t>
            </w:r>
          </w:p>
        </w:tc>
        <w:tc>
          <w:tcPr>
            <w:tcW w:w="1842" w:type="dxa"/>
            <w:vAlign w:val="bottom"/>
          </w:tcPr>
          <w:p w14:paraId="16E75F95" w14:textId="77777777" w:rsidR="00CF01DB" w:rsidRPr="000B2807" w:rsidRDefault="00CF01DB" w:rsidP="007309DD">
            <w:pPr>
              <w:rPr>
                <w:sz w:val="20"/>
                <w:szCs w:val="20"/>
              </w:rPr>
            </w:pPr>
            <w:r w:rsidRPr="000B2807">
              <w:rPr>
                <w:color w:val="000000"/>
                <w:sz w:val="20"/>
                <w:szCs w:val="20"/>
              </w:rPr>
              <w:t>Гістероскопія</w:t>
            </w:r>
          </w:p>
        </w:tc>
        <w:tc>
          <w:tcPr>
            <w:tcW w:w="1560" w:type="dxa"/>
            <w:vAlign w:val="center"/>
          </w:tcPr>
          <w:p w14:paraId="454A81EA" w14:textId="77777777" w:rsidR="00CF01DB" w:rsidRPr="000B2807" w:rsidRDefault="00CF01DB" w:rsidP="00762411">
            <w:pPr>
              <w:jc w:val="center"/>
              <w:rPr>
                <w:sz w:val="20"/>
                <w:szCs w:val="20"/>
              </w:rPr>
            </w:pPr>
            <w:r w:rsidRPr="000B2807">
              <w:rPr>
                <w:sz w:val="20"/>
                <w:szCs w:val="20"/>
              </w:rPr>
              <w:t>6</w:t>
            </w:r>
          </w:p>
        </w:tc>
        <w:tc>
          <w:tcPr>
            <w:tcW w:w="992" w:type="dxa"/>
            <w:vAlign w:val="center"/>
          </w:tcPr>
          <w:p w14:paraId="5666BCFB" w14:textId="77777777" w:rsidR="00CF01DB" w:rsidRPr="000B2807" w:rsidRDefault="00CF01DB" w:rsidP="00762411">
            <w:pPr>
              <w:jc w:val="center"/>
              <w:rPr>
                <w:sz w:val="20"/>
                <w:szCs w:val="20"/>
              </w:rPr>
            </w:pPr>
          </w:p>
        </w:tc>
        <w:tc>
          <w:tcPr>
            <w:tcW w:w="1417" w:type="dxa"/>
            <w:vAlign w:val="center"/>
          </w:tcPr>
          <w:p w14:paraId="3E6CD442" w14:textId="77777777" w:rsidR="00CF01DB" w:rsidRPr="000B2807" w:rsidRDefault="00CF01DB" w:rsidP="00762411">
            <w:pPr>
              <w:jc w:val="center"/>
              <w:rPr>
                <w:sz w:val="20"/>
                <w:szCs w:val="20"/>
              </w:rPr>
            </w:pPr>
          </w:p>
        </w:tc>
        <w:tc>
          <w:tcPr>
            <w:tcW w:w="1417" w:type="dxa"/>
            <w:vAlign w:val="center"/>
          </w:tcPr>
          <w:p w14:paraId="7017B11B" w14:textId="77777777" w:rsidR="00CF01DB" w:rsidRPr="000B2807" w:rsidRDefault="00CF01DB" w:rsidP="00762411">
            <w:pPr>
              <w:jc w:val="center"/>
              <w:rPr>
                <w:sz w:val="20"/>
                <w:szCs w:val="20"/>
              </w:rPr>
            </w:pPr>
          </w:p>
        </w:tc>
        <w:tc>
          <w:tcPr>
            <w:tcW w:w="1135" w:type="dxa"/>
            <w:vAlign w:val="center"/>
          </w:tcPr>
          <w:p w14:paraId="57F23D70" w14:textId="77777777" w:rsidR="00CF01DB" w:rsidRPr="000B2807" w:rsidRDefault="00CF01DB" w:rsidP="00762411">
            <w:pPr>
              <w:jc w:val="center"/>
              <w:rPr>
                <w:sz w:val="20"/>
                <w:szCs w:val="20"/>
              </w:rPr>
            </w:pPr>
          </w:p>
        </w:tc>
      </w:tr>
      <w:tr w:rsidR="00CF01DB" w:rsidRPr="005339FD" w14:paraId="5F8A3FE7" w14:textId="77777777" w:rsidTr="0088791F">
        <w:tc>
          <w:tcPr>
            <w:tcW w:w="675" w:type="dxa"/>
            <w:vAlign w:val="center"/>
          </w:tcPr>
          <w:p w14:paraId="41DB4F56" w14:textId="77777777" w:rsidR="00CF01DB" w:rsidRPr="000B2807" w:rsidRDefault="00CF01DB" w:rsidP="0088791F">
            <w:pPr>
              <w:jc w:val="center"/>
              <w:rPr>
                <w:color w:val="000000"/>
                <w:sz w:val="20"/>
                <w:szCs w:val="20"/>
              </w:rPr>
            </w:pPr>
            <w:r w:rsidRPr="000B2807">
              <w:rPr>
                <w:color w:val="000000"/>
                <w:sz w:val="20"/>
                <w:szCs w:val="20"/>
              </w:rPr>
              <w:t>6.</w:t>
            </w:r>
          </w:p>
        </w:tc>
        <w:tc>
          <w:tcPr>
            <w:tcW w:w="993" w:type="dxa"/>
            <w:vAlign w:val="center"/>
          </w:tcPr>
          <w:p w14:paraId="157F6FF0" w14:textId="77777777" w:rsidR="00CF01DB" w:rsidRPr="000B2807" w:rsidRDefault="00CF01DB" w:rsidP="0088791F">
            <w:pPr>
              <w:jc w:val="center"/>
              <w:rPr>
                <w:sz w:val="20"/>
                <w:szCs w:val="20"/>
              </w:rPr>
            </w:pPr>
            <w:r w:rsidRPr="000B2807">
              <w:rPr>
                <w:color w:val="000000"/>
                <w:sz w:val="20"/>
                <w:szCs w:val="20"/>
              </w:rPr>
              <w:t>12</w:t>
            </w:r>
          </w:p>
        </w:tc>
        <w:tc>
          <w:tcPr>
            <w:tcW w:w="1842" w:type="dxa"/>
            <w:vAlign w:val="bottom"/>
          </w:tcPr>
          <w:p w14:paraId="54F5FE90" w14:textId="77777777" w:rsidR="00CF01DB" w:rsidRPr="000B2807" w:rsidRDefault="00CF01DB" w:rsidP="007309DD">
            <w:pPr>
              <w:rPr>
                <w:sz w:val="20"/>
                <w:szCs w:val="20"/>
              </w:rPr>
            </w:pPr>
            <w:r w:rsidRPr="000B2807">
              <w:rPr>
                <w:color w:val="000000"/>
                <w:sz w:val="20"/>
                <w:szCs w:val="20"/>
              </w:rPr>
              <w:t>Езофагогастродуоденоскопія</w:t>
            </w:r>
          </w:p>
        </w:tc>
        <w:tc>
          <w:tcPr>
            <w:tcW w:w="1560" w:type="dxa"/>
            <w:vAlign w:val="center"/>
          </w:tcPr>
          <w:p w14:paraId="7C33B2E0" w14:textId="77777777" w:rsidR="00CF01DB" w:rsidRPr="000B2807" w:rsidRDefault="00CF01DB" w:rsidP="00762411">
            <w:pPr>
              <w:jc w:val="center"/>
              <w:rPr>
                <w:color w:val="000000"/>
                <w:sz w:val="20"/>
                <w:szCs w:val="20"/>
              </w:rPr>
            </w:pPr>
            <w:r w:rsidRPr="000B2807">
              <w:rPr>
                <w:color w:val="000000"/>
                <w:sz w:val="20"/>
                <w:szCs w:val="20"/>
              </w:rPr>
              <w:t>331</w:t>
            </w:r>
          </w:p>
        </w:tc>
        <w:tc>
          <w:tcPr>
            <w:tcW w:w="992" w:type="dxa"/>
            <w:vAlign w:val="center"/>
          </w:tcPr>
          <w:p w14:paraId="66623009" w14:textId="77777777" w:rsidR="00CF01DB" w:rsidRPr="000B2807" w:rsidRDefault="00CF01DB" w:rsidP="00762411">
            <w:pPr>
              <w:jc w:val="center"/>
              <w:rPr>
                <w:color w:val="000000"/>
                <w:sz w:val="20"/>
                <w:szCs w:val="20"/>
              </w:rPr>
            </w:pPr>
            <w:r w:rsidRPr="000B2807">
              <w:rPr>
                <w:color w:val="000000"/>
                <w:sz w:val="20"/>
                <w:szCs w:val="20"/>
              </w:rPr>
              <w:t>228</w:t>
            </w:r>
          </w:p>
        </w:tc>
        <w:tc>
          <w:tcPr>
            <w:tcW w:w="1417" w:type="dxa"/>
            <w:vAlign w:val="center"/>
          </w:tcPr>
          <w:p w14:paraId="5FD9C26D" w14:textId="77777777" w:rsidR="00CF01DB" w:rsidRPr="000B2807" w:rsidRDefault="00CF01DB" w:rsidP="00762411">
            <w:pPr>
              <w:jc w:val="center"/>
              <w:rPr>
                <w:color w:val="000000"/>
                <w:sz w:val="20"/>
                <w:szCs w:val="20"/>
              </w:rPr>
            </w:pPr>
            <w:r w:rsidRPr="000B2807">
              <w:rPr>
                <w:color w:val="000000"/>
                <w:sz w:val="20"/>
                <w:szCs w:val="20"/>
              </w:rPr>
              <w:t>-</w:t>
            </w:r>
          </w:p>
        </w:tc>
        <w:tc>
          <w:tcPr>
            <w:tcW w:w="1417" w:type="dxa"/>
            <w:vAlign w:val="center"/>
          </w:tcPr>
          <w:p w14:paraId="4004C4C9" w14:textId="77777777" w:rsidR="00CF01DB" w:rsidRPr="000B2807" w:rsidRDefault="00CF01DB" w:rsidP="00762411">
            <w:pPr>
              <w:jc w:val="center"/>
              <w:rPr>
                <w:color w:val="000000"/>
                <w:sz w:val="20"/>
                <w:szCs w:val="20"/>
              </w:rPr>
            </w:pPr>
            <w:r w:rsidRPr="000B2807">
              <w:rPr>
                <w:color w:val="000000"/>
                <w:sz w:val="20"/>
                <w:szCs w:val="20"/>
              </w:rPr>
              <w:t>103</w:t>
            </w:r>
          </w:p>
        </w:tc>
        <w:tc>
          <w:tcPr>
            <w:tcW w:w="1135" w:type="dxa"/>
            <w:vAlign w:val="center"/>
          </w:tcPr>
          <w:p w14:paraId="11FE3029" w14:textId="77777777" w:rsidR="00CF01DB" w:rsidRPr="000B2807" w:rsidRDefault="00CF01DB" w:rsidP="00762411">
            <w:pPr>
              <w:jc w:val="center"/>
              <w:rPr>
                <w:color w:val="000000"/>
                <w:sz w:val="20"/>
                <w:szCs w:val="20"/>
              </w:rPr>
            </w:pPr>
            <w:r w:rsidRPr="000B2807">
              <w:rPr>
                <w:color w:val="000000"/>
                <w:sz w:val="20"/>
                <w:szCs w:val="20"/>
              </w:rPr>
              <w:t>-</w:t>
            </w:r>
          </w:p>
        </w:tc>
      </w:tr>
      <w:tr w:rsidR="00CF01DB" w:rsidRPr="005339FD" w14:paraId="2938218C" w14:textId="77777777" w:rsidTr="0088791F">
        <w:tc>
          <w:tcPr>
            <w:tcW w:w="675" w:type="dxa"/>
            <w:vAlign w:val="center"/>
          </w:tcPr>
          <w:p w14:paraId="55C264CC" w14:textId="77777777" w:rsidR="00CF01DB" w:rsidRPr="000B2807" w:rsidRDefault="00CF01DB" w:rsidP="0088791F">
            <w:pPr>
              <w:jc w:val="center"/>
              <w:rPr>
                <w:color w:val="000000"/>
                <w:sz w:val="20"/>
                <w:szCs w:val="20"/>
              </w:rPr>
            </w:pPr>
            <w:r w:rsidRPr="000B2807">
              <w:rPr>
                <w:color w:val="000000"/>
                <w:sz w:val="20"/>
                <w:szCs w:val="20"/>
              </w:rPr>
              <w:t>7.</w:t>
            </w:r>
          </w:p>
        </w:tc>
        <w:tc>
          <w:tcPr>
            <w:tcW w:w="993" w:type="dxa"/>
            <w:vAlign w:val="center"/>
          </w:tcPr>
          <w:p w14:paraId="1DA1C4D2" w14:textId="77777777" w:rsidR="00CF01DB" w:rsidRPr="000B2807" w:rsidRDefault="00CF01DB" w:rsidP="0088791F">
            <w:pPr>
              <w:jc w:val="center"/>
              <w:rPr>
                <w:sz w:val="20"/>
                <w:szCs w:val="20"/>
              </w:rPr>
            </w:pPr>
            <w:r w:rsidRPr="000B2807">
              <w:rPr>
                <w:color w:val="000000"/>
                <w:sz w:val="20"/>
                <w:szCs w:val="20"/>
              </w:rPr>
              <w:t>13</w:t>
            </w:r>
          </w:p>
        </w:tc>
        <w:tc>
          <w:tcPr>
            <w:tcW w:w="1842" w:type="dxa"/>
            <w:vAlign w:val="bottom"/>
          </w:tcPr>
          <w:p w14:paraId="6208768B" w14:textId="77777777" w:rsidR="00CF01DB" w:rsidRPr="000B2807" w:rsidRDefault="00CF01DB" w:rsidP="007309DD">
            <w:pPr>
              <w:rPr>
                <w:sz w:val="20"/>
                <w:szCs w:val="20"/>
              </w:rPr>
            </w:pPr>
            <w:r w:rsidRPr="000B2807">
              <w:rPr>
                <w:color w:val="000000"/>
                <w:sz w:val="20"/>
                <w:szCs w:val="20"/>
              </w:rPr>
              <w:t>Колоноскопія</w:t>
            </w:r>
          </w:p>
        </w:tc>
        <w:tc>
          <w:tcPr>
            <w:tcW w:w="1560" w:type="dxa"/>
            <w:vAlign w:val="center"/>
          </w:tcPr>
          <w:p w14:paraId="79B88C8F" w14:textId="77777777" w:rsidR="00CF01DB" w:rsidRPr="000B2807" w:rsidRDefault="00CF01DB" w:rsidP="00762411">
            <w:pPr>
              <w:jc w:val="center"/>
              <w:rPr>
                <w:color w:val="000000"/>
                <w:sz w:val="20"/>
                <w:szCs w:val="20"/>
              </w:rPr>
            </w:pPr>
            <w:r w:rsidRPr="000B2807">
              <w:rPr>
                <w:color w:val="000000"/>
                <w:sz w:val="20"/>
                <w:szCs w:val="20"/>
              </w:rPr>
              <w:t>64</w:t>
            </w:r>
          </w:p>
        </w:tc>
        <w:tc>
          <w:tcPr>
            <w:tcW w:w="992" w:type="dxa"/>
            <w:vAlign w:val="center"/>
          </w:tcPr>
          <w:p w14:paraId="37F53087" w14:textId="77777777" w:rsidR="00CF01DB" w:rsidRPr="000B2807" w:rsidRDefault="00CF01DB" w:rsidP="00762411">
            <w:pPr>
              <w:jc w:val="center"/>
              <w:rPr>
                <w:color w:val="000000"/>
                <w:sz w:val="20"/>
                <w:szCs w:val="20"/>
              </w:rPr>
            </w:pPr>
            <w:r w:rsidRPr="000B2807">
              <w:rPr>
                <w:color w:val="000000"/>
                <w:sz w:val="20"/>
                <w:szCs w:val="20"/>
              </w:rPr>
              <w:t>36</w:t>
            </w:r>
          </w:p>
        </w:tc>
        <w:tc>
          <w:tcPr>
            <w:tcW w:w="1417" w:type="dxa"/>
            <w:vAlign w:val="center"/>
          </w:tcPr>
          <w:p w14:paraId="54537825" w14:textId="77777777" w:rsidR="00CF01DB" w:rsidRPr="000B2807" w:rsidRDefault="00CF01DB" w:rsidP="00762411">
            <w:pPr>
              <w:jc w:val="center"/>
              <w:rPr>
                <w:color w:val="000000"/>
                <w:sz w:val="20"/>
                <w:szCs w:val="20"/>
              </w:rPr>
            </w:pPr>
            <w:r w:rsidRPr="000B2807">
              <w:rPr>
                <w:color w:val="000000"/>
                <w:sz w:val="20"/>
                <w:szCs w:val="20"/>
              </w:rPr>
              <w:t>-</w:t>
            </w:r>
          </w:p>
        </w:tc>
        <w:tc>
          <w:tcPr>
            <w:tcW w:w="1417" w:type="dxa"/>
            <w:vAlign w:val="center"/>
          </w:tcPr>
          <w:p w14:paraId="2134F9C3" w14:textId="77777777" w:rsidR="00CF01DB" w:rsidRPr="000B2807" w:rsidRDefault="00CF01DB" w:rsidP="00762411">
            <w:pPr>
              <w:jc w:val="center"/>
              <w:rPr>
                <w:color w:val="000000"/>
                <w:sz w:val="20"/>
                <w:szCs w:val="20"/>
              </w:rPr>
            </w:pPr>
            <w:r w:rsidRPr="000B2807">
              <w:rPr>
                <w:color w:val="000000"/>
                <w:sz w:val="20"/>
                <w:szCs w:val="20"/>
              </w:rPr>
              <w:t>28</w:t>
            </w:r>
          </w:p>
        </w:tc>
        <w:tc>
          <w:tcPr>
            <w:tcW w:w="1135" w:type="dxa"/>
            <w:vAlign w:val="center"/>
          </w:tcPr>
          <w:p w14:paraId="085E6AE9" w14:textId="77777777" w:rsidR="00CF01DB" w:rsidRPr="000B2807" w:rsidRDefault="00CF01DB" w:rsidP="00762411">
            <w:pPr>
              <w:jc w:val="center"/>
              <w:rPr>
                <w:color w:val="000000"/>
                <w:sz w:val="20"/>
                <w:szCs w:val="20"/>
              </w:rPr>
            </w:pPr>
            <w:r w:rsidRPr="000B2807">
              <w:rPr>
                <w:color w:val="000000"/>
                <w:sz w:val="20"/>
                <w:szCs w:val="20"/>
              </w:rPr>
              <w:t>-</w:t>
            </w:r>
          </w:p>
        </w:tc>
      </w:tr>
      <w:tr w:rsidR="00CF01DB" w:rsidRPr="005339FD" w14:paraId="4226C27F" w14:textId="77777777" w:rsidTr="0088791F">
        <w:tc>
          <w:tcPr>
            <w:tcW w:w="675" w:type="dxa"/>
            <w:vAlign w:val="center"/>
          </w:tcPr>
          <w:p w14:paraId="696BB479" w14:textId="77777777" w:rsidR="00CF01DB" w:rsidRPr="000B2807" w:rsidRDefault="00CF01DB" w:rsidP="0088791F">
            <w:pPr>
              <w:jc w:val="center"/>
              <w:rPr>
                <w:color w:val="000000"/>
                <w:sz w:val="20"/>
                <w:szCs w:val="20"/>
              </w:rPr>
            </w:pPr>
            <w:r w:rsidRPr="000B2807">
              <w:rPr>
                <w:color w:val="000000"/>
                <w:sz w:val="20"/>
                <w:szCs w:val="20"/>
              </w:rPr>
              <w:t>8.</w:t>
            </w:r>
          </w:p>
        </w:tc>
        <w:tc>
          <w:tcPr>
            <w:tcW w:w="993" w:type="dxa"/>
            <w:vAlign w:val="center"/>
          </w:tcPr>
          <w:p w14:paraId="63F78422" w14:textId="77777777" w:rsidR="00CF01DB" w:rsidRPr="000B2807" w:rsidRDefault="00CF01DB" w:rsidP="0088791F">
            <w:pPr>
              <w:jc w:val="center"/>
              <w:rPr>
                <w:sz w:val="20"/>
                <w:szCs w:val="20"/>
              </w:rPr>
            </w:pPr>
            <w:r w:rsidRPr="000B2807">
              <w:rPr>
                <w:color w:val="000000"/>
                <w:sz w:val="20"/>
                <w:szCs w:val="20"/>
              </w:rPr>
              <w:t>16</w:t>
            </w:r>
          </w:p>
        </w:tc>
        <w:tc>
          <w:tcPr>
            <w:tcW w:w="1842" w:type="dxa"/>
            <w:vAlign w:val="bottom"/>
          </w:tcPr>
          <w:p w14:paraId="2995080F" w14:textId="77777777" w:rsidR="00CF01DB" w:rsidRPr="000B2807" w:rsidRDefault="00CF01DB" w:rsidP="007309DD">
            <w:pPr>
              <w:rPr>
                <w:color w:val="000000" w:themeColor="text1"/>
                <w:sz w:val="20"/>
                <w:szCs w:val="20"/>
              </w:rPr>
            </w:pPr>
            <w:r w:rsidRPr="000B2807">
              <w:rPr>
                <w:color w:val="000000" w:themeColor="text1"/>
                <w:sz w:val="20"/>
                <w:szCs w:val="20"/>
              </w:rPr>
              <w:t>Лікування пацієнтів методом гемодіалізу в амбулаторних умовах</w:t>
            </w:r>
          </w:p>
        </w:tc>
        <w:tc>
          <w:tcPr>
            <w:tcW w:w="1560" w:type="dxa"/>
            <w:vAlign w:val="center"/>
          </w:tcPr>
          <w:p w14:paraId="5562FD04" w14:textId="77777777" w:rsidR="00CF01DB" w:rsidRPr="000B2807" w:rsidRDefault="00CF01DB" w:rsidP="00762411">
            <w:pPr>
              <w:jc w:val="center"/>
              <w:rPr>
                <w:color w:val="000000"/>
                <w:sz w:val="20"/>
                <w:szCs w:val="20"/>
                <w:lang w:val="en-US"/>
              </w:rPr>
            </w:pPr>
            <w:r w:rsidRPr="000B2807">
              <w:rPr>
                <w:color w:val="000000"/>
                <w:sz w:val="20"/>
                <w:szCs w:val="20"/>
              </w:rPr>
              <w:t>19</w:t>
            </w:r>
          </w:p>
        </w:tc>
        <w:tc>
          <w:tcPr>
            <w:tcW w:w="992" w:type="dxa"/>
            <w:vAlign w:val="center"/>
          </w:tcPr>
          <w:p w14:paraId="701D2E14" w14:textId="7A96FF02" w:rsidR="00CF01DB" w:rsidRPr="000B2807" w:rsidRDefault="00CF01DB" w:rsidP="00762411">
            <w:pPr>
              <w:jc w:val="center"/>
              <w:rPr>
                <w:color w:val="000000"/>
                <w:sz w:val="20"/>
                <w:szCs w:val="20"/>
              </w:rPr>
            </w:pPr>
            <w:r w:rsidRPr="000B2807">
              <w:rPr>
                <w:color w:val="000000"/>
                <w:sz w:val="20"/>
                <w:szCs w:val="20"/>
              </w:rPr>
              <w:t>10</w:t>
            </w:r>
          </w:p>
        </w:tc>
        <w:tc>
          <w:tcPr>
            <w:tcW w:w="1417" w:type="dxa"/>
            <w:vAlign w:val="center"/>
          </w:tcPr>
          <w:p w14:paraId="30FA7DBB" w14:textId="77777777" w:rsidR="00CF01DB" w:rsidRPr="000B2807" w:rsidRDefault="00CF01DB" w:rsidP="00762411">
            <w:pPr>
              <w:jc w:val="center"/>
              <w:rPr>
                <w:color w:val="000000"/>
                <w:sz w:val="20"/>
                <w:szCs w:val="20"/>
              </w:rPr>
            </w:pPr>
            <w:r w:rsidRPr="000B2807">
              <w:rPr>
                <w:color w:val="000000"/>
                <w:sz w:val="20"/>
                <w:szCs w:val="20"/>
              </w:rPr>
              <w:t>-</w:t>
            </w:r>
          </w:p>
        </w:tc>
        <w:tc>
          <w:tcPr>
            <w:tcW w:w="1417" w:type="dxa"/>
            <w:vAlign w:val="center"/>
          </w:tcPr>
          <w:p w14:paraId="475FEB1F" w14:textId="545B3718" w:rsidR="00CF01DB" w:rsidRPr="000B2807" w:rsidRDefault="00CF01DB" w:rsidP="00762411">
            <w:pPr>
              <w:jc w:val="center"/>
              <w:rPr>
                <w:color w:val="000000"/>
                <w:sz w:val="20"/>
                <w:szCs w:val="20"/>
              </w:rPr>
            </w:pPr>
            <w:r w:rsidRPr="000B2807">
              <w:rPr>
                <w:color w:val="000000"/>
                <w:sz w:val="20"/>
                <w:szCs w:val="20"/>
              </w:rPr>
              <w:t>9</w:t>
            </w:r>
          </w:p>
        </w:tc>
        <w:tc>
          <w:tcPr>
            <w:tcW w:w="1135" w:type="dxa"/>
            <w:vAlign w:val="center"/>
          </w:tcPr>
          <w:p w14:paraId="321747B5" w14:textId="77777777" w:rsidR="00CF01DB" w:rsidRPr="000B2807" w:rsidRDefault="00CF01DB" w:rsidP="00762411">
            <w:pPr>
              <w:jc w:val="center"/>
              <w:rPr>
                <w:color w:val="000000"/>
                <w:sz w:val="20"/>
                <w:szCs w:val="20"/>
              </w:rPr>
            </w:pPr>
            <w:r w:rsidRPr="000B2807">
              <w:rPr>
                <w:color w:val="000000"/>
                <w:sz w:val="20"/>
                <w:szCs w:val="20"/>
              </w:rPr>
              <w:t>-</w:t>
            </w:r>
          </w:p>
        </w:tc>
      </w:tr>
      <w:tr w:rsidR="00CF01DB" w:rsidRPr="005339FD" w14:paraId="61D45372" w14:textId="77777777" w:rsidTr="0088791F">
        <w:tc>
          <w:tcPr>
            <w:tcW w:w="675" w:type="dxa"/>
            <w:vAlign w:val="center"/>
          </w:tcPr>
          <w:p w14:paraId="64005083" w14:textId="77777777" w:rsidR="00CF01DB" w:rsidRPr="000B2807" w:rsidRDefault="00CF01DB" w:rsidP="0088791F">
            <w:pPr>
              <w:jc w:val="center"/>
              <w:rPr>
                <w:sz w:val="20"/>
                <w:szCs w:val="20"/>
              </w:rPr>
            </w:pPr>
            <w:r w:rsidRPr="000B2807">
              <w:rPr>
                <w:sz w:val="20"/>
                <w:szCs w:val="20"/>
              </w:rPr>
              <w:t>9.</w:t>
            </w:r>
          </w:p>
        </w:tc>
        <w:tc>
          <w:tcPr>
            <w:tcW w:w="993" w:type="dxa"/>
            <w:vAlign w:val="center"/>
          </w:tcPr>
          <w:p w14:paraId="7B1D8B47" w14:textId="77777777" w:rsidR="00CF01DB" w:rsidRPr="000B2807" w:rsidRDefault="00CF01DB" w:rsidP="0088791F">
            <w:pPr>
              <w:jc w:val="center"/>
              <w:rPr>
                <w:sz w:val="20"/>
                <w:szCs w:val="20"/>
              </w:rPr>
            </w:pPr>
            <w:r w:rsidRPr="000B2807">
              <w:rPr>
                <w:color w:val="000000"/>
                <w:sz w:val="20"/>
                <w:szCs w:val="20"/>
              </w:rPr>
              <w:t>24</w:t>
            </w:r>
          </w:p>
        </w:tc>
        <w:tc>
          <w:tcPr>
            <w:tcW w:w="1842" w:type="dxa"/>
            <w:vAlign w:val="bottom"/>
          </w:tcPr>
          <w:p w14:paraId="37750CE4" w14:textId="77777777" w:rsidR="00CF01DB" w:rsidRPr="000B2807" w:rsidRDefault="00CF01DB" w:rsidP="007309DD">
            <w:pPr>
              <w:rPr>
                <w:color w:val="000000" w:themeColor="text1"/>
                <w:sz w:val="20"/>
                <w:szCs w:val="20"/>
              </w:rPr>
            </w:pPr>
            <w:r w:rsidRPr="000B2807">
              <w:rPr>
                <w:color w:val="000000" w:themeColor="text1"/>
                <w:sz w:val="20"/>
                <w:szCs w:val="20"/>
              </w:rPr>
              <w:t>Мобільна паліативна медична допомога дорослим і дітям</w:t>
            </w:r>
          </w:p>
        </w:tc>
        <w:tc>
          <w:tcPr>
            <w:tcW w:w="1560" w:type="dxa"/>
            <w:vAlign w:val="center"/>
          </w:tcPr>
          <w:p w14:paraId="207C6876" w14:textId="77777777" w:rsidR="00CF01DB" w:rsidRPr="000B2807" w:rsidRDefault="00CF01DB" w:rsidP="00762411">
            <w:pPr>
              <w:jc w:val="center"/>
              <w:rPr>
                <w:sz w:val="20"/>
                <w:szCs w:val="20"/>
              </w:rPr>
            </w:pPr>
            <w:r w:rsidRPr="000B2807">
              <w:rPr>
                <w:sz w:val="20"/>
                <w:szCs w:val="20"/>
              </w:rPr>
              <w:t>30</w:t>
            </w:r>
          </w:p>
        </w:tc>
        <w:tc>
          <w:tcPr>
            <w:tcW w:w="992" w:type="dxa"/>
            <w:vAlign w:val="center"/>
          </w:tcPr>
          <w:p w14:paraId="2C124C07" w14:textId="77777777" w:rsidR="00CF01DB" w:rsidRPr="000B2807" w:rsidRDefault="00CF01DB" w:rsidP="00762411">
            <w:pPr>
              <w:jc w:val="center"/>
              <w:rPr>
                <w:sz w:val="20"/>
                <w:szCs w:val="20"/>
              </w:rPr>
            </w:pPr>
            <w:r w:rsidRPr="000B2807">
              <w:rPr>
                <w:sz w:val="20"/>
                <w:szCs w:val="20"/>
              </w:rPr>
              <w:t>15</w:t>
            </w:r>
          </w:p>
        </w:tc>
        <w:tc>
          <w:tcPr>
            <w:tcW w:w="1417" w:type="dxa"/>
            <w:vAlign w:val="center"/>
          </w:tcPr>
          <w:p w14:paraId="63C87902" w14:textId="77777777" w:rsidR="00CF01DB" w:rsidRPr="000B2807" w:rsidRDefault="00CF01DB" w:rsidP="00762411">
            <w:pPr>
              <w:jc w:val="center"/>
              <w:rPr>
                <w:sz w:val="20"/>
                <w:szCs w:val="20"/>
              </w:rPr>
            </w:pPr>
            <w:r w:rsidRPr="000B2807">
              <w:rPr>
                <w:sz w:val="20"/>
                <w:szCs w:val="20"/>
              </w:rPr>
              <w:t>-</w:t>
            </w:r>
          </w:p>
        </w:tc>
        <w:tc>
          <w:tcPr>
            <w:tcW w:w="1417" w:type="dxa"/>
            <w:vAlign w:val="center"/>
          </w:tcPr>
          <w:p w14:paraId="3023219E" w14:textId="77777777" w:rsidR="00CF01DB" w:rsidRPr="000B2807" w:rsidRDefault="00CF01DB" w:rsidP="00762411">
            <w:pPr>
              <w:jc w:val="center"/>
              <w:rPr>
                <w:sz w:val="20"/>
                <w:szCs w:val="20"/>
              </w:rPr>
            </w:pPr>
            <w:r w:rsidRPr="000B2807">
              <w:rPr>
                <w:sz w:val="20"/>
                <w:szCs w:val="20"/>
              </w:rPr>
              <w:t>15</w:t>
            </w:r>
          </w:p>
        </w:tc>
        <w:tc>
          <w:tcPr>
            <w:tcW w:w="1135" w:type="dxa"/>
            <w:vAlign w:val="center"/>
          </w:tcPr>
          <w:p w14:paraId="7843F329" w14:textId="77777777" w:rsidR="00CF01DB" w:rsidRPr="000B2807" w:rsidRDefault="00CF01DB" w:rsidP="00762411">
            <w:pPr>
              <w:jc w:val="center"/>
              <w:rPr>
                <w:sz w:val="20"/>
                <w:szCs w:val="20"/>
              </w:rPr>
            </w:pPr>
            <w:r w:rsidRPr="000B2807">
              <w:rPr>
                <w:sz w:val="20"/>
                <w:szCs w:val="20"/>
              </w:rPr>
              <w:t>-</w:t>
            </w:r>
          </w:p>
        </w:tc>
      </w:tr>
      <w:tr w:rsidR="00CF01DB" w:rsidRPr="005339FD" w14:paraId="3EC84B99" w14:textId="77777777" w:rsidTr="0088791F">
        <w:tc>
          <w:tcPr>
            <w:tcW w:w="675" w:type="dxa"/>
            <w:vAlign w:val="center"/>
          </w:tcPr>
          <w:p w14:paraId="29921774" w14:textId="77777777" w:rsidR="00CF01DB" w:rsidRPr="000B2807" w:rsidRDefault="00CF01DB" w:rsidP="0088791F">
            <w:pPr>
              <w:jc w:val="center"/>
              <w:rPr>
                <w:sz w:val="20"/>
                <w:szCs w:val="20"/>
              </w:rPr>
            </w:pPr>
            <w:r w:rsidRPr="000B2807">
              <w:rPr>
                <w:sz w:val="20"/>
                <w:szCs w:val="20"/>
              </w:rPr>
              <w:t>10.</w:t>
            </w:r>
          </w:p>
        </w:tc>
        <w:tc>
          <w:tcPr>
            <w:tcW w:w="993" w:type="dxa"/>
            <w:vAlign w:val="center"/>
          </w:tcPr>
          <w:p w14:paraId="649A8B37" w14:textId="77777777" w:rsidR="00CF01DB" w:rsidRPr="000B2807" w:rsidRDefault="00CF01DB" w:rsidP="0088791F">
            <w:pPr>
              <w:jc w:val="center"/>
              <w:rPr>
                <w:sz w:val="20"/>
                <w:szCs w:val="20"/>
              </w:rPr>
            </w:pPr>
            <w:r w:rsidRPr="000B2807">
              <w:rPr>
                <w:color w:val="000000"/>
                <w:sz w:val="20"/>
                <w:szCs w:val="20"/>
              </w:rPr>
              <w:t>34</w:t>
            </w:r>
          </w:p>
        </w:tc>
        <w:tc>
          <w:tcPr>
            <w:tcW w:w="1842" w:type="dxa"/>
            <w:vAlign w:val="bottom"/>
          </w:tcPr>
          <w:p w14:paraId="17DBA12A" w14:textId="77777777" w:rsidR="00CF01DB" w:rsidRPr="000B2807" w:rsidRDefault="00CF01DB" w:rsidP="007309DD">
            <w:pPr>
              <w:rPr>
                <w:sz w:val="20"/>
                <w:szCs w:val="20"/>
              </w:rPr>
            </w:pPr>
            <w:r w:rsidRPr="000B2807">
              <w:rPr>
                <w:sz w:val="20"/>
                <w:szCs w:val="20"/>
              </w:rPr>
              <w:t>Стоматологічна допомога дорослим та дітям</w:t>
            </w:r>
          </w:p>
        </w:tc>
        <w:tc>
          <w:tcPr>
            <w:tcW w:w="1560" w:type="dxa"/>
            <w:vAlign w:val="center"/>
          </w:tcPr>
          <w:p w14:paraId="5FC2761D" w14:textId="77777777" w:rsidR="00CF01DB" w:rsidRPr="000B2807" w:rsidRDefault="00CF01DB" w:rsidP="00762411">
            <w:pPr>
              <w:jc w:val="center"/>
              <w:rPr>
                <w:sz w:val="20"/>
                <w:szCs w:val="20"/>
              </w:rPr>
            </w:pPr>
            <w:r w:rsidRPr="000B2807">
              <w:rPr>
                <w:sz w:val="20"/>
                <w:szCs w:val="20"/>
              </w:rPr>
              <w:t>1258</w:t>
            </w:r>
          </w:p>
        </w:tc>
        <w:tc>
          <w:tcPr>
            <w:tcW w:w="992" w:type="dxa"/>
            <w:vAlign w:val="center"/>
          </w:tcPr>
          <w:p w14:paraId="498479AF" w14:textId="77777777" w:rsidR="00CF01DB" w:rsidRPr="000B2807" w:rsidRDefault="00CF01DB" w:rsidP="00762411">
            <w:pPr>
              <w:jc w:val="center"/>
              <w:rPr>
                <w:sz w:val="20"/>
                <w:szCs w:val="20"/>
              </w:rPr>
            </w:pPr>
            <w:r w:rsidRPr="000B2807">
              <w:rPr>
                <w:sz w:val="20"/>
                <w:szCs w:val="20"/>
              </w:rPr>
              <w:t>691</w:t>
            </w:r>
          </w:p>
        </w:tc>
        <w:tc>
          <w:tcPr>
            <w:tcW w:w="1417" w:type="dxa"/>
            <w:vAlign w:val="center"/>
          </w:tcPr>
          <w:p w14:paraId="1244DE83" w14:textId="77777777" w:rsidR="00CF01DB" w:rsidRPr="000B2807" w:rsidRDefault="00CF01DB" w:rsidP="00762411">
            <w:pPr>
              <w:jc w:val="center"/>
              <w:rPr>
                <w:sz w:val="20"/>
                <w:szCs w:val="20"/>
              </w:rPr>
            </w:pPr>
            <w:r w:rsidRPr="000B2807">
              <w:rPr>
                <w:sz w:val="20"/>
                <w:szCs w:val="20"/>
              </w:rPr>
              <w:t>243</w:t>
            </w:r>
          </w:p>
        </w:tc>
        <w:tc>
          <w:tcPr>
            <w:tcW w:w="1417" w:type="dxa"/>
            <w:vAlign w:val="center"/>
          </w:tcPr>
          <w:p w14:paraId="13F19206" w14:textId="77777777" w:rsidR="00CF01DB" w:rsidRPr="000B2807" w:rsidRDefault="00CF01DB" w:rsidP="00762411">
            <w:pPr>
              <w:jc w:val="center"/>
              <w:rPr>
                <w:sz w:val="20"/>
                <w:szCs w:val="20"/>
              </w:rPr>
            </w:pPr>
            <w:r w:rsidRPr="000B2807">
              <w:rPr>
                <w:sz w:val="20"/>
                <w:szCs w:val="20"/>
              </w:rPr>
              <w:t>567</w:t>
            </w:r>
          </w:p>
        </w:tc>
        <w:tc>
          <w:tcPr>
            <w:tcW w:w="1135" w:type="dxa"/>
            <w:vAlign w:val="center"/>
          </w:tcPr>
          <w:p w14:paraId="64EBA290" w14:textId="77777777" w:rsidR="00CF01DB" w:rsidRPr="000B2807" w:rsidRDefault="00CF01DB" w:rsidP="00762411">
            <w:pPr>
              <w:jc w:val="center"/>
              <w:rPr>
                <w:sz w:val="20"/>
                <w:szCs w:val="20"/>
              </w:rPr>
            </w:pPr>
            <w:r w:rsidRPr="000B2807">
              <w:rPr>
                <w:sz w:val="20"/>
                <w:szCs w:val="20"/>
              </w:rPr>
              <w:t>240</w:t>
            </w:r>
          </w:p>
        </w:tc>
      </w:tr>
      <w:tr w:rsidR="00CF01DB" w:rsidRPr="005339FD" w14:paraId="3050E17B" w14:textId="77777777" w:rsidTr="0088791F">
        <w:tc>
          <w:tcPr>
            <w:tcW w:w="675" w:type="dxa"/>
            <w:vAlign w:val="center"/>
          </w:tcPr>
          <w:p w14:paraId="25090BE5" w14:textId="77777777" w:rsidR="00CF01DB" w:rsidRPr="000B2807" w:rsidRDefault="00CF01DB" w:rsidP="0088791F">
            <w:pPr>
              <w:jc w:val="center"/>
              <w:rPr>
                <w:sz w:val="20"/>
                <w:szCs w:val="20"/>
              </w:rPr>
            </w:pPr>
            <w:r w:rsidRPr="000B2807">
              <w:rPr>
                <w:sz w:val="20"/>
                <w:szCs w:val="20"/>
              </w:rPr>
              <w:t>11.</w:t>
            </w:r>
          </w:p>
        </w:tc>
        <w:tc>
          <w:tcPr>
            <w:tcW w:w="993" w:type="dxa"/>
            <w:vAlign w:val="center"/>
          </w:tcPr>
          <w:p w14:paraId="671A0577" w14:textId="77777777" w:rsidR="00CF01DB" w:rsidRPr="000B2807" w:rsidRDefault="00CF01DB" w:rsidP="0088791F">
            <w:pPr>
              <w:jc w:val="center"/>
              <w:rPr>
                <w:sz w:val="20"/>
                <w:szCs w:val="20"/>
              </w:rPr>
            </w:pPr>
            <w:r w:rsidRPr="000B2807">
              <w:rPr>
                <w:color w:val="000000"/>
                <w:sz w:val="20"/>
                <w:szCs w:val="20"/>
              </w:rPr>
              <w:t>35</w:t>
            </w:r>
          </w:p>
        </w:tc>
        <w:tc>
          <w:tcPr>
            <w:tcW w:w="1842" w:type="dxa"/>
            <w:vAlign w:val="bottom"/>
          </w:tcPr>
          <w:p w14:paraId="6C5085B0" w14:textId="77777777" w:rsidR="00CF01DB" w:rsidRPr="000B2807" w:rsidRDefault="00CF01DB" w:rsidP="007309DD">
            <w:pPr>
              <w:rPr>
                <w:sz w:val="20"/>
                <w:szCs w:val="20"/>
              </w:rPr>
            </w:pPr>
            <w:r w:rsidRPr="000B2807">
              <w:rPr>
                <w:sz w:val="20"/>
                <w:szCs w:val="20"/>
              </w:rPr>
              <w:t>Ведення вагітності в амбулаторних умовах</w:t>
            </w:r>
          </w:p>
        </w:tc>
        <w:tc>
          <w:tcPr>
            <w:tcW w:w="1560" w:type="dxa"/>
            <w:vAlign w:val="center"/>
          </w:tcPr>
          <w:p w14:paraId="68259A82" w14:textId="77777777" w:rsidR="00CF01DB" w:rsidRPr="000B2807" w:rsidRDefault="00CF01DB" w:rsidP="00762411">
            <w:pPr>
              <w:jc w:val="center"/>
              <w:rPr>
                <w:color w:val="000000"/>
                <w:sz w:val="20"/>
                <w:szCs w:val="20"/>
              </w:rPr>
            </w:pPr>
            <w:r w:rsidRPr="000B2807">
              <w:rPr>
                <w:color w:val="000000"/>
                <w:sz w:val="20"/>
                <w:szCs w:val="20"/>
              </w:rPr>
              <w:t>139</w:t>
            </w:r>
          </w:p>
        </w:tc>
        <w:tc>
          <w:tcPr>
            <w:tcW w:w="992" w:type="dxa"/>
            <w:vAlign w:val="center"/>
          </w:tcPr>
          <w:p w14:paraId="36022B08" w14:textId="77777777" w:rsidR="00CF01DB" w:rsidRPr="000B2807" w:rsidRDefault="00CF01DB" w:rsidP="00762411">
            <w:pPr>
              <w:jc w:val="center"/>
              <w:rPr>
                <w:color w:val="000000"/>
                <w:sz w:val="20"/>
                <w:szCs w:val="20"/>
              </w:rPr>
            </w:pPr>
            <w:r w:rsidRPr="000B2807">
              <w:rPr>
                <w:color w:val="000000"/>
                <w:sz w:val="20"/>
                <w:szCs w:val="20"/>
              </w:rPr>
              <w:t>139</w:t>
            </w:r>
          </w:p>
        </w:tc>
        <w:tc>
          <w:tcPr>
            <w:tcW w:w="1417" w:type="dxa"/>
            <w:vAlign w:val="center"/>
          </w:tcPr>
          <w:p w14:paraId="196DA7DB" w14:textId="77777777" w:rsidR="00CF01DB" w:rsidRPr="000B2807" w:rsidRDefault="00CF01DB" w:rsidP="00762411">
            <w:pPr>
              <w:jc w:val="center"/>
              <w:rPr>
                <w:color w:val="000000"/>
                <w:sz w:val="20"/>
                <w:szCs w:val="20"/>
              </w:rPr>
            </w:pPr>
            <w:r w:rsidRPr="000B2807">
              <w:rPr>
                <w:color w:val="000000"/>
                <w:sz w:val="20"/>
                <w:szCs w:val="20"/>
              </w:rPr>
              <w:t>-</w:t>
            </w:r>
          </w:p>
        </w:tc>
        <w:tc>
          <w:tcPr>
            <w:tcW w:w="1417" w:type="dxa"/>
            <w:vAlign w:val="center"/>
          </w:tcPr>
          <w:p w14:paraId="450E2906" w14:textId="77777777" w:rsidR="00CF01DB" w:rsidRPr="000B2807" w:rsidRDefault="00CF01DB" w:rsidP="00762411">
            <w:pPr>
              <w:jc w:val="center"/>
              <w:rPr>
                <w:color w:val="000000"/>
                <w:sz w:val="20"/>
                <w:szCs w:val="20"/>
              </w:rPr>
            </w:pPr>
            <w:r w:rsidRPr="000B2807">
              <w:rPr>
                <w:color w:val="000000"/>
                <w:sz w:val="20"/>
                <w:szCs w:val="20"/>
              </w:rPr>
              <w:t>-</w:t>
            </w:r>
          </w:p>
        </w:tc>
        <w:tc>
          <w:tcPr>
            <w:tcW w:w="1135" w:type="dxa"/>
            <w:vAlign w:val="center"/>
          </w:tcPr>
          <w:p w14:paraId="3A32220B" w14:textId="77777777" w:rsidR="00CF01DB" w:rsidRPr="000B2807" w:rsidRDefault="00CF01DB" w:rsidP="00762411">
            <w:pPr>
              <w:jc w:val="center"/>
              <w:rPr>
                <w:color w:val="000000"/>
                <w:sz w:val="20"/>
                <w:szCs w:val="20"/>
              </w:rPr>
            </w:pPr>
            <w:r w:rsidRPr="000B2807">
              <w:rPr>
                <w:color w:val="000000"/>
                <w:sz w:val="20"/>
                <w:szCs w:val="20"/>
              </w:rPr>
              <w:t>-</w:t>
            </w:r>
          </w:p>
        </w:tc>
      </w:tr>
      <w:tr w:rsidR="00CF01DB" w:rsidRPr="005339FD" w14:paraId="5E129C8E" w14:textId="77777777" w:rsidTr="0088791F">
        <w:tc>
          <w:tcPr>
            <w:tcW w:w="675" w:type="dxa"/>
            <w:vAlign w:val="center"/>
          </w:tcPr>
          <w:p w14:paraId="29E6EB39" w14:textId="77777777" w:rsidR="00CF01DB" w:rsidRPr="000B2807" w:rsidRDefault="00CF01DB" w:rsidP="0088791F">
            <w:pPr>
              <w:jc w:val="center"/>
              <w:rPr>
                <w:sz w:val="20"/>
                <w:szCs w:val="20"/>
              </w:rPr>
            </w:pPr>
            <w:r w:rsidRPr="000B2807">
              <w:rPr>
                <w:sz w:val="20"/>
                <w:szCs w:val="20"/>
              </w:rPr>
              <w:t>12.</w:t>
            </w:r>
          </w:p>
        </w:tc>
        <w:tc>
          <w:tcPr>
            <w:tcW w:w="993" w:type="dxa"/>
            <w:vAlign w:val="center"/>
          </w:tcPr>
          <w:p w14:paraId="1ADAC4BF" w14:textId="77777777" w:rsidR="00CF01DB" w:rsidRPr="000B2807" w:rsidRDefault="00CF01DB" w:rsidP="0088791F">
            <w:pPr>
              <w:jc w:val="center"/>
              <w:rPr>
                <w:sz w:val="20"/>
                <w:szCs w:val="20"/>
              </w:rPr>
            </w:pPr>
            <w:r w:rsidRPr="000B2807">
              <w:rPr>
                <w:color w:val="000000"/>
                <w:sz w:val="20"/>
                <w:szCs w:val="20"/>
              </w:rPr>
              <w:t>47</w:t>
            </w:r>
          </w:p>
        </w:tc>
        <w:tc>
          <w:tcPr>
            <w:tcW w:w="1842" w:type="dxa"/>
            <w:vAlign w:val="bottom"/>
          </w:tcPr>
          <w:p w14:paraId="55BAA176" w14:textId="77777777" w:rsidR="00CF01DB" w:rsidRPr="000B2807" w:rsidRDefault="00CF01DB" w:rsidP="007309DD">
            <w:pPr>
              <w:rPr>
                <w:sz w:val="20"/>
                <w:szCs w:val="20"/>
              </w:rPr>
            </w:pPr>
            <w:r w:rsidRPr="000B2807">
              <w:rPr>
                <w:color w:val="000000"/>
                <w:sz w:val="20"/>
                <w:szCs w:val="20"/>
              </w:rPr>
              <w:t>Хірургічні операції дорослим та дітям в умовах стаціонару одного дня</w:t>
            </w:r>
          </w:p>
        </w:tc>
        <w:tc>
          <w:tcPr>
            <w:tcW w:w="1560" w:type="dxa"/>
            <w:vAlign w:val="center"/>
          </w:tcPr>
          <w:p w14:paraId="73D1100B" w14:textId="77777777" w:rsidR="00CF01DB" w:rsidRPr="000B2807" w:rsidRDefault="00CF01DB" w:rsidP="00762411">
            <w:pPr>
              <w:jc w:val="center"/>
              <w:rPr>
                <w:sz w:val="20"/>
                <w:szCs w:val="20"/>
              </w:rPr>
            </w:pPr>
            <w:r w:rsidRPr="000B2807">
              <w:rPr>
                <w:sz w:val="20"/>
                <w:szCs w:val="20"/>
              </w:rPr>
              <w:t>38</w:t>
            </w:r>
          </w:p>
        </w:tc>
        <w:tc>
          <w:tcPr>
            <w:tcW w:w="992" w:type="dxa"/>
            <w:vAlign w:val="center"/>
          </w:tcPr>
          <w:p w14:paraId="5D09FC1E" w14:textId="77777777" w:rsidR="00CF01DB" w:rsidRPr="000B2807" w:rsidRDefault="00CF01DB" w:rsidP="00762411">
            <w:pPr>
              <w:jc w:val="center"/>
              <w:rPr>
                <w:sz w:val="20"/>
                <w:szCs w:val="20"/>
              </w:rPr>
            </w:pPr>
            <w:r w:rsidRPr="000B2807">
              <w:rPr>
                <w:sz w:val="20"/>
                <w:szCs w:val="20"/>
              </w:rPr>
              <w:t>21</w:t>
            </w:r>
          </w:p>
        </w:tc>
        <w:tc>
          <w:tcPr>
            <w:tcW w:w="1417" w:type="dxa"/>
            <w:vAlign w:val="center"/>
          </w:tcPr>
          <w:p w14:paraId="5C183C3C" w14:textId="77777777" w:rsidR="00CF01DB" w:rsidRPr="000B2807" w:rsidRDefault="00CF01DB" w:rsidP="00762411">
            <w:pPr>
              <w:jc w:val="center"/>
              <w:rPr>
                <w:sz w:val="20"/>
                <w:szCs w:val="20"/>
              </w:rPr>
            </w:pPr>
            <w:r w:rsidRPr="000B2807">
              <w:rPr>
                <w:sz w:val="20"/>
                <w:szCs w:val="20"/>
              </w:rPr>
              <w:t>-</w:t>
            </w:r>
          </w:p>
        </w:tc>
        <w:tc>
          <w:tcPr>
            <w:tcW w:w="1417" w:type="dxa"/>
            <w:vAlign w:val="center"/>
          </w:tcPr>
          <w:p w14:paraId="6CDB398D" w14:textId="77777777" w:rsidR="00CF01DB" w:rsidRPr="000B2807" w:rsidRDefault="00CF01DB" w:rsidP="00762411">
            <w:pPr>
              <w:jc w:val="center"/>
              <w:rPr>
                <w:sz w:val="20"/>
                <w:szCs w:val="20"/>
              </w:rPr>
            </w:pPr>
            <w:r w:rsidRPr="000B2807">
              <w:rPr>
                <w:sz w:val="20"/>
                <w:szCs w:val="20"/>
              </w:rPr>
              <w:t>17</w:t>
            </w:r>
          </w:p>
        </w:tc>
        <w:tc>
          <w:tcPr>
            <w:tcW w:w="1135" w:type="dxa"/>
            <w:vAlign w:val="center"/>
          </w:tcPr>
          <w:p w14:paraId="14E631D6" w14:textId="77777777" w:rsidR="00CF01DB" w:rsidRPr="000B2807" w:rsidRDefault="00CF01DB" w:rsidP="00762411">
            <w:pPr>
              <w:jc w:val="center"/>
              <w:rPr>
                <w:sz w:val="20"/>
                <w:szCs w:val="20"/>
              </w:rPr>
            </w:pPr>
            <w:r w:rsidRPr="000B2807">
              <w:rPr>
                <w:sz w:val="20"/>
                <w:szCs w:val="20"/>
              </w:rPr>
              <w:t>-</w:t>
            </w:r>
          </w:p>
        </w:tc>
      </w:tr>
      <w:tr w:rsidR="00CF01DB" w:rsidRPr="005339FD" w14:paraId="62E533A0" w14:textId="77777777" w:rsidTr="0088791F">
        <w:tc>
          <w:tcPr>
            <w:tcW w:w="675" w:type="dxa"/>
            <w:vAlign w:val="center"/>
          </w:tcPr>
          <w:p w14:paraId="0B0CEE2C" w14:textId="77777777" w:rsidR="00CF01DB" w:rsidRPr="000B2807" w:rsidRDefault="00CF01DB" w:rsidP="0088791F">
            <w:pPr>
              <w:jc w:val="center"/>
              <w:rPr>
                <w:sz w:val="20"/>
                <w:szCs w:val="20"/>
              </w:rPr>
            </w:pPr>
            <w:r w:rsidRPr="000B2807">
              <w:rPr>
                <w:sz w:val="20"/>
                <w:szCs w:val="20"/>
              </w:rPr>
              <w:t>13.</w:t>
            </w:r>
          </w:p>
        </w:tc>
        <w:tc>
          <w:tcPr>
            <w:tcW w:w="993" w:type="dxa"/>
            <w:vAlign w:val="center"/>
          </w:tcPr>
          <w:p w14:paraId="0A19C7C2" w14:textId="77777777" w:rsidR="00CF01DB" w:rsidRPr="000B2807" w:rsidRDefault="00CF01DB" w:rsidP="0088791F">
            <w:pPr>
              <w:jc w:val="center"/>
              <w:rPr>
                <w:color w:val="000000"/>
                <w:sz w:val="20"/>
                <w:szCs w:val="20"/>
                <w:lang w:eastAsia="uk-UA"/>
              </w:rPr>
            </w:pPr>
            <w:r w:rsidRPr="000B2807">
              <w:rPr>
                <w:color w:val="000000"/>
                <w:sz w:val="20"/>
                <w:szCs w:val="20"/>
              </w:rPr>
              <w:t>50</w:t>
            </w:r>
          </w:p>
        </w:tc>
        <w:tc>
          <w:tcPr>
            <w:tcW w:w="1842" w:type="dxa"/>
            <w:vAlign w:val="bottom"/>
          </w:tcPr>
          <w:p w14:paraId="1A1112AE" w14:textId="77777777" w:rsidR="00CF01DB" w:rsidRPr="000B2807" w:rsidRDefault="00CF01DB" w:rsidP="007309DD">
            <w:pPr>
              <w:rPr>
                <w:color w:val="000000"/>
                <w:sz w:val="20"/>
                <w:szCs w:val="20"/>
                <w:lang w:eastAsia="uk-UA"/>
              </w:rPr>
            </w:pPr>
            <w:r w:rsidRPr="000B2807">
              <w:rPr>
                <w:color w:val="000000"/>
                <w:sz w:val="20"/>
                <w:szCs w:val="20"/>
              </w:rPr>
              <w:t xml:space="preserve">Забезпечення кадрового потенціалу системи охорони здоров'я шляхом </w:t>
            </w:r>
            <w:r w:rsidRPr="000B2807">
              <w:rPr>
                <w:color w:val="000000"/>
                <w:sz w:val="20"/>
                <w:szCs w:val="20"/>
              </w:rPr>
              <w:lastRenderedPageBreak/>
              <w:t>організації надання медичної допомоги із залученням лікарів-інтернів</w:t>
            </w:r>
          </w:p>
        </w:tc>
        <w:tc>
          <w:tcPr>
            <w:tcW w:w="1560" w:type="dxa"/>
            <w:vAlign w:val="center"/>
          </w:tcPr>
          <w:p w14:paraId="1C064F57" w14:textId="77777777" w:rsidR="00CF01DB" w:rsidRPr="000B2807" w:rsidRDefault="00CF01DB" w:rsidP="00762411">
            <w:pPr>
              <w:jc w:val="center"/>
              <w:rPr>
                <w:sz w:val="20"/>
                <w:szCs w:val="20"/>
              </w:rPr>
            </w:pPr>
            <w:r w:rsidRPr="000B2807">
              <w:rPr>
                <w:sz w:val="20"/>
                <w:szCs w:val="20"/>
              </w:rPr>
              <w:lastRenderedPageBreak/>
              <w:t>-</w:t>
            </w:r>
          </w:p>
        </w:tc>
        <w:tc>
          <w:tcPr>
            <w:tcW w:w="992" w:type="dxa"/>
            <w:vAlign w:val="center"/>
          </w:tcPr>
          <w:p w14:paraId="391E83F0" w14:textId="77777777" w:rsidR="00CF01DB" w:rsidRPr="000B2807" w:rsidRDefault="00CF01DB" w:rsidP="00762411">
            <w:pPr>
              <w:jc w:val="center"/>
              <w:rPr>
                <w:sz w:val="20"/>
                <w:szCs w:val="20"/>
              </w:rPr>
            </w:pPr>
          </w:p>
        </w:tc>
        <w:tc>
          <w:tcPr>
            <w:tcW w:w="1417" w:type="dxa"/>
            <w:vAlign w:val="center"/>
          </w:tcPr>
          <w:p w14:paraId="62B86507" w14:textId="77777777" w:rsidR="00CF01DB" w:rsidRPr="000B2807" w:rsidRDefault="00CF01DB" w:rsidP="00762411">
            <w:pPr>
              <w:jc w:val="center"/>
              <w:rPr>
                <w:sz w:val="20"/>
                <w:szCs w:val="20"/>
              </w:rPr>
            </w:pPr>
          </w:p>
        </w:tc>
        <w:tc>
          <w:tcPr>
            <w:tcW w:w="1417" w:type="dxa"/>
            <w:vAlign w:val="center"/>
          </w:tcPr>
          <w:p w14:paraId="5708AB63" w14:textId="77777777" w:rsidR="00CF01DB" w:rsidRPr="000B2807" w:rsidRDefault="00CF01DB" w:rsidP="00762411">
            <w:pPr>
              <w:jc w:val="center"/>
              <w:rPr>
                <w:sz w:val="20"/>
                <w:szCs w:val="20"/>
              </w:rPr>
            </w:pPr>
          </w:p>
        </w:tc>
        <w:tc>
          <w:tcPr>
            <w:tcW w:w="1135" w:type="dxa"/>
            <w:vAlign w:val="center"/>
          </w:tcPr>
          <w:p w14:paraId="02A3D9BF" w14:textId="77777777" w:rsidR="00CF01DB" w:rsidRPr="000B2807" w:rsidRDefault="00CF01DB" w:rsidP="00762411">
            <w:pPr>
              <w:jc w:val="center"/>
              <w:rPr>
                <w:sz w:val="20"/>
                <w:szCs w:val="20"/>
              </w:rPr>
            </w:pPr>
          </w:p>
        </w:tc>
      </w:tr>
      <w:tr w:rsidR="00CF01DB" w:rsidRPr="005339FD" w14:paraId="245B6C2C" w14:textId="77777777" w:rsidTr="0088791F">
        <w:tc>
          <w:tcPr>
            <w:tcW w:w="675" w:type="dxa"/>
            <w:vAlign w:val="center"/>
          </w:tcPr>
          <w:p w14:paraId="0DFA66A9" w14:textId="77777777" w:rsidR="00CF01DB" w:rsidRPr="000B2807" w:rsidRDefault="00CF01DB" w:rsidP="0088791F">
            <w:pPr>
              <w:jc w:val="center"/>
              <w:rPr>
                <w:sz w:val="20"/>
                <w:szCs w:val="20"/>
              </w:rPr>
            </w:pPr>
            <w:r w:rsidRPr="000B2807">
              <w:rPr>
                <w:sz w:val="20"/>
                <w:szCs w:val="20"/>
              </w:rPr>
              <w:t>14.</w:t>
            </w:r>
          </w:p>
        </w:tc>
        <w:tc>
          <w:tcPr>
            <w:tcW w:w="993" w:type="dxa"/>
            <w:vAlign w:val="center"/>
          </w:tcPr>
          <w:p w14:paraId="5A410A3B" w14:textId="77777777" w:rsidR="00CF01DB" w:rsidRPr="000B2807" w:rsidRDefault="00CF01DB" w:rsidP="0088791F">
            <w:pPr>
              <w:jc w:val="center"/>
              <w:rPr>
                <w:color w:val="000000"/>
                <w:sz w:val="20"/>
                <w:szCs w:val="20"/>
                <w:lang w:eastAsia="uk-UA"/>
              </w:rPr>
            </w:pPr>
            <w:r w:rsidRPr="000B2807">
              <w:rPr>
                <w:color w:val="000000"/>
                <w:sz w:val="20"/>
                <w:szCs w:val="20"/>
              </w:rPr>
              <w:t>53</w:t>
            </w:r>
          </w:p>
        </w:tc>
        <w:tc>
          <w:tcPr>
            <w:tcW w:w="1842" w:type="dxa"/>
            <w:vAlign w:val="bottom"/>
          </w:tcPr>
          <w:p w14:paraId="0C32530D" w14:textId="77777777" w:rsidR="00CF01DB" w:rsidRPr="000B2807" w:rsidRDefault="00CF01DB" w:rsidP="007309DD">
            <w:pPr>
              <w:rPr>
                <w:color w:val="000000"/>
                <w:sz w:val="20"/>
                <w:szCs w:val="20"/>
                <w:lang w:eastAsia="uk-UA"/>
              </w:rPr>
            </w:pPr>
            <w:r w:rsidRPr="000B2807">
              <w:rPr>
                <w:color w:val="000000"/>
                <w:sz w:val="20"/>
                <w:szCs w:val="20"/>
              </w:rPr>
              <w:t>Реабілітаційна допомога дорослим і дітям у стаціонарних умовах</w:t>
            </w:r>
          </w:p>
        </w:tc>
        <w:tc>
          <w:tcPr>
            <w:tcW w:w="1560" w:type="dxa"/>
            <w:vAlign w:val="center"/>
          </w:tcPr>
          <w:p w14:paraId="01A8D67E" w14:textId="77777777" w:rsidR="00CF01DB" w:rsidRPr="000B2807" w:rsidRDefault="00CF01DB" w:rsidP="00762411">
            <w:pPr>
              <w:jc w:val="center"/>
              <w:rPr>
                <w:sz w:val="20"/>
                <w:szCs w:val="20"/>
              </w:rPr>
            </w:pPr>
            <w:r w:rsidRPr="000B2807">
              <w:rPr>
                <w:sz w:val="20"/>
                <w:szCs w:val="20"/>
              </w:rPr>
              <w:t>603</w:t>
            </w:r>
          </w:p>
        </w:tc>
        <w:tc>
          <w:tcPr>
            <w:tcW w:w="992" w:type="dxa"/>
            <w:vAlign w:val="center"/>
          </w:tcPr>
          <w:p w14:paraId="5CC8FA34" w14:textId="77777777" w:rsidR="00CF01DB" w:rsidRPr="000B2807" w:rsidRDefault="00CF01DB" w:rsidP="00762411">
            <w:pPr>
              <w:jc w:val="center"/>
              <w:rPr>
                <w:sz w:val="20"/>
                <w:szCs w:val="20"/>
              </w:rPr>
            </w:pPr>
            <w:r w:rsidRPr="000B2807">
              <w:rPr>
                <w:sz w:val="20"/>
                <w:szCs w:val="20"/>
              </w:rPr>
              <w:t>219</w:t>
            </w:r>
          </w:p>
        </w:tc>
        <w:tc>
          <w:tcPr>
            <w:tcW w:w="1417" w:type="dxa"/>
            <w:vAlign w:val="center"/>
          </w:tcPr>
          <w:p w14:paraId="52308467" w14:textId="77777777" w:rsidR="00CF01DB" w:rsidRPr="000B2807" w:rsidRDefault="00CF01DB" w:rsidP="00762411">
            <w:pPr>
              <w:jc w:val="center"/>
              <w:rPr>
                <w:sz w:val="20"/>
                <w:szCs w:val="20"/>
              </w:rPr>
            </w:pPr>
            <w:r w:rsidRPr="000B2807">
              <w:rPr>
                <w:sz w:val="20"/>
                <w:szCs w:val="20"/>
              </w:rPr>
              <w:t>3</w:t>
            </w:r>
          </w:p>
        </w:tc>
        <w:tc>
          <w:tcPr>
            <w:tcW w:w="1417" w:type="dxa"/>
            <w:vAlign w:val="center"/>
          </w:tcPr>
          <w:p w14:paraId="37AFB129" w14:textId="77777777" w:rsidR="00CF01DB" w:rsidRPr="000B2807" w:rsidRDefault="00CF01DB" w:rsidP="00762411">
            <w:pPr>
              <w:jc w:val="center"/>
              <w:rPr>
                <w:sz w:val="20"/>
                <w:szCs w:val="20"/>
              </w:rPr>
            </w:pPr>
            <w:r w:rsidRPr="000B2807">
              <w:rPr>
                <w:sz w:val="20"/>
                <w:szCs w:val="20"/>
              </w:rPr>
              <w:t>384</w:t>
            </w:r>
          </w:p>
        </w:tc>
        <w:tc>
          <w:tcPr>
            <w:tcW w:w="1135" w:type="dxa"/>
            <w:vAlign w:val="center"/>
          </w:tcPr>
          <w:p w14:paraId="197E7BAD" w14:textId="77777777" w:rsidR="00CF01DB" w:rsidRPr="000B2807" w:rsidRDefault="00CF01DB" w:rsidP="00762411">
            <w:pPr>
              <w:jc w:val="center"/>
              <w:rPr>
                <w:sz w:val="20"/>
                <w:szCs w:val="20"/>
              </w:rPr>
            </w:pPr>
            <w:r w:rsidRPr="000B2807">
              <w:rPr>
                <w:sz w:val="20"/>
                <w:szCs w:val="20"/>
              </w:rPr>
              <w:t>2</w:t>
            </w:r>
          </w:p>
        </w:tc>
      </w:tr>
      <w:tr w:rsidR="00CF01DB" w:rsidRPr="005339FD" w14:paraId="6D179CE0" w14:textId="77777777" w:rsidTr="0088791F">
        <w:tc>
          <w:tcPr>
            <w:tcW w:w="675" w:type="dxa"/>
            <w:vAlign w:val="center"/>
          </w:tcPr>
          <w:p w14:paraId="6251A308" w14:textId="77777777" w:rsidR="00CF01DB" w:rsidRPr="000B2807" w:rsidRDefault="00CF01DB" w:rsidP="0088791F">
            <w:pPr>
              <w:jc w:val="center"/>
              <w:rPr>
                <w:color w:val="000000"/>
                <w:sz w:val="20"/>
                <w:szCs w:val="20"/>
              </w:rPr>
            </w:pPr>
            <w:r w:rsidRPr="000B2807">
              <w:rPr>
                <w:color w:val="000000"/>
                <w:sz w:val="20"/>
                <w:szCs w:val="20"/>
              </w:rPr>
              <w:t>15.</w:t>
            </w:r>
          </w:p>
        </w:tc>
        <w:tc>
          <w:tcPr>
            <w:tcW w:w="993" w:type="dxa"/>
            <w:vAlign w:val="center"/>
          </w:tcPr>
          <w:p w14:paraId="70E85BF2" w14:textId="77777777" w:rsidR="00CF01DB" w:rsidRPr="000B2807" w:rsidRDefault="00CF01DB" w:rsidP="0088791F">
            <w:pPr>
              <w:jc w:val="center"/>
              <w:rPr>
                <w:color w:val="000000"/>
                <w:sz w:val="20"/>
                <w:szCs w:val="20"/>
                <w:lang w:eastAsia="uk-UA"/>
              </w:rPr>
            </w:pPr>
            <w:r w:rsidRPr="000B2807">
              <w:rPr>
                <w:color w:val="000000"/>
                <w:sz w:val="20"/>
                <w:szCs w:val="20"/>
              </w:rPr>
              <w:t>54</w:t>
            </w:r>
          </w:p>
        </w:tc>
        <w:tc>
          <w:tcPr>
            <w:tcW w:w="1842" w:type="dxa"/>
            <w:vAlign w:val="bottom"/>
          </w:tcPr>
          <w:p w14:paraId="1D1C3E4A" w14:textId="77777777" w:rsidR="00CF01DB" w:rsidRPr="000B2807" w:rsidRDefault="00CF01DB" w:rsidP="007309DD">
            <w:pPr>
              <w:rPr>
                <w:color w:val="000000"/>
                <w:sz w:val="20"/>
                <w:szCs w:val="20"/>
                <w:lang w:eastAsia="uk-UA"/>
              </w:rPr>
            </w:pPr>
            <w:r w:rsidRPr="000B2807">
              <w:rPr>
                <w:color w:val="000000"/>
                <w:sz w:val="20"/>
                <w:szCs w:val="20"/>
              </w:rPr>
              <w:t>Реабілітаційна допомога дорослим і дітям у амбулаторних умовах</w:t>
            </w:r>
          </w:p>
        </w:tc>
        <w:tc>
          <w:tcPr>
            <w:tcW w:w="1560" w:type="dxa"/>
            <w:vAlign w:val="center"/>
          </w:tcPr>
          <w:p w14:paraId="5F8E5B99" w14:textId="77777777" w:rsidR="00CF01DB" w:rsidRPr="000B2807" w:rsidRDefault="00CF01DB" w:rsidP="00762411">
            <w:pPr>
              <w:jc w:val="center"/>
              <w:rPr>
                <w:sz w:val="20"/>
                <w:szCs w:val="20"/>
              </w:rPr>
            </w:pPr>
            <w:r w:rsidRPr="000B2807">
              <w:rPr>
                <w:sz w:val="20"/>
                <w:szCs w:val="20"/>
              </w:rPr>
              <w:t>231</w:t>
            </w:r>
          </w:p>
        </w:tc>
        <w:tc>
          <w:tcPr>
            <w:tcW w:w="992" w:type="dxa"/>
            <w:vAlign w:val="center"/>
          </w:tcPr>
          <w:p w14:paraId="2BD98809" w14:textId="6AD71092" w:rsidR="00CF01DB" w:rsidRPr="000B2807" w:rsidRDefault="00CF01DB" w:rsidP="00762411">
            <w:pPr>
              <w:jc w:val="center"/>
              <w:rPr>
                <w:sz w:val="20"/>
                <w:szCs w:val="20"/>
              </w:rPr>
            </w:pPr>
            <w:r w:rsidRPr="000B2807">
              <w:rPr>
                <w:sz w:val="20"/>
                <w:szCs w:val="20"/>
              </w:rPr>
              <w:t>135</w:t>
            </w:r>
          </w:p>
        </w:tc>
        <w:tc>
          <w:tcPr>
            <w:tcW w:w="1417" w:type="dxa"/>
            <w:vAlign w:val="center"/>
          </w:tcPr>
          <w:p w14:paraId="3D29D6DD" w14:textId="77777777" w:rsidR="00CF01DB" w:rsidRPr="000B2807" w:rsidRDefault="00CF01DB" w:rsidP="00762411">
            <w:pPr>
              <w:jc w:val="center"/>
              <w:rPr>
                <w:sz w:val="20"/>
                <w:szCs w:val="20"/>
              </w:rPr>
            </w:pPr>
            <w:r w:rsidRPr="000B2807">
              <w:rPr>
                <w:sz w:val="20"/>
                <w:szCs w:val="20"/>
              </w:rPr>
              <w:t>42</w:t>
            </w:r>
          </w:p>
        </w:tc>
        <w:tc>
          <w:tcPr>
            <w:tcW w:w="1417" w:type="dxa"/>
            <w:vAlign w:val="center"/>
          </w:tcPr>
          <w:p w14:paraId="301387D5" w14:textId="57A3AA7F" w:rsidR="00CF01DB" w:rsidRPr="000B2807" w:rsidRDefault="00CF01DB" w:rsidP="00762411">
            <w:pPr>
              <w:jc w:val="center"/>
              <w:rPr>
                <w:sz w:val="20"/>
                <w:szCs w:val="20"/>
              </w:rPr>
            </w:pPr>
            <w:r w:rsidRPr="000B2807">
              <w:rPr>
                <w:sz w:val="20"/>
                <w:szCs w:val="20"/>
              </w:rPr>
              <w:t>96</w:t>
            </w:r>
          </w:p>
        </w:tc>
        <w:tc>
          <w:tcPr>
            <w:tcW w:w="1135" w:type="dxa"/>
            <w:vAlign w:val="center"/>
          </w:tcPr>
          <w:p w14:paraId="34D867EC" w14:textId="77777777" w:rsidR="00CF01DB" w:rsidRPr="000B2807" w:rsidRDefault="00CF01DB" w:rsidP="00762411">
            <w:pPr>
              <w:jc w:val="center"/>
              <w:rPr>
                <w:sz w:val="20"/>
                <w:szCs w:val="20"/>
              </w:rPr>
            </w:pPr>
            <w:r w:rsidRPr="000B2807">
              <w:rPr>
                <w:sz w:val="20"/>
                <w:szCs w:val="20"/>
              </w:rPr>
              <w:t>30</w:t>
            </w:r>
          </w:p>
        </w:tc>
      </w:tr>
      <w:tr w:rsidR="00CF01DB" w:rsidRPr="005339FD" w14:paraId="57816ADB" w14:textId="77777777" w:rsidTr="0088791F">
        <w:tc>
          <w:tcPr>
            <w:tcW w:w="675" w:type="dxa"/>
            <w:vAlign w:val="center"/>
          </w:tcPr>
          <w:p w14:paraId="3DEA3CE7" w14:textId="77777777" w:rsidR="00CF01DB" w:rsidRPr="000B2807" w:rsidRDefault="00CF01DB" w:rsidP="0088791F">
            <w:pPr>
              <w:jc w:val="center"/>
              <w:rPr>
                <w:color w:val="000000"/>
                <w:sz w:val="20"/>
                <w:szCs w:val="20"/>
              </w:rPr>
            </w:pPr>
            <w:r w:rsidRPr="000B2807">
              <w:rPr>
                <w:color w:val="000000"/>
                <w:sz w:val="20"/>
                <w:szCs w:val="20"/>
              </w:rPr>
              <w:t>16.</w:t>
            </w:r>
          </w:p>
        </w:tc>
        <w:tc>
          <w:tcPr>
            <w:tcW w:w="993" w:type="dxa"/>
            <w:vAlign w:val="center"/>
          </w:tcPr>
          <w:p w14:paraId="5E2F49C0" w14:textId="77777777" w:rsidR="00CF01DB" w:rsidRPr="000B2807" w:rsidRDefault="00CF01DB" w:rsidP="0088791F">
            <w:pPr>
              <w:jc w:val="center"/>
              <w:rPr>
                <w:color w:val="000000"/>
                <w:sz w:val="20"/>
                <w:szCs w:val="20"/>
                <w:lang w:eastAsia="uk-UA"/>
              </w:rPr>
            </w:pPr>
            <w:r w:rsidRPr="000B2807">
              <w:rPr>
                <w:color w:val="000000"/>
                <w:sz w:val="20"/>
                <w:szCs w:val="20"/>
              </w:rPr>
              <w:t>60</w:t>
            </w:r>
          </w:p>
        </w:tc>
        <w:tc>
          <w:tcPr>
            <w:tcW w:w="1842" w:type="dxa"/>
            <w:vAlign w:val="bottom"/>
          </w:tcPr>
          <w:p w14:paraId="572D30CD" w14:textId="77777777" w:rsidR="00CF01DB" w:rsidRPr="000B2807" w:rsidRDefault="00CF01DB" w:rsidP="007309DD">
            <w:pPr>
              <w:rPr>
                <w:color w:val="000000"/>
                <w:sz w:val="20"/>
                <w:szCs w:val="20"/>
                <w:lang w:eastAsia="uk-UA"/>
              </w:rPr>
            </w:pPr>
            <w:r w:rsidRPr="000B2807">
              <w:rPr>
                <w:color w:val="000000"/>
                <w:sz w:val="20"/>
                <w:szCs w:val="20"/>
              </w:rPr>
              <w:t>Медичний огляд осіб, який організовується територіальними центрами комплектування та соціальної підтримки</w:t>
            </w:r>
          </w:p>
        </w:tc>
        <w:tc>
          <w:tcPr>
            <w:tcW w:w="1560" w:type="dxa"/>
            <w:vAlign w:val="center"/>
          </w:tcPr>
          <w:p w14:paraId="7BB61172" w14:textId="77777777" w:rsidR="00CF01DB" w:rsidRPr="000B2807" w:rsidRDefault="00CF01DB" w:rsidP="00762411">
            <w:pPr>
              <w:jc w:val="center"/>
              <w:rPr>
                <w:sz w:val="20"/>
                <w:szCs w:val="20"/>
              </w:rPr>
            </w:pPr>
            <w:r w:rsidRPr="000B2807">
              <w:rPr>
                <w:sz w:val="20"/>
                <w:szCs w:val="20"/>
              </w:rPr>
              <w:t>479</w:t>
            </w:r>
          </w:p>
        </w:tc>
        <w:tc>
          <w:tcPr>
            <w:tcW w:w="992" w:type="dxa"/>
            <w:vAlign w:val="center"/>
          </w:tcPr>
          <w:p w14:paraId="07C4528D" w14:textId="77777777" w:rsidR="00CF01DB" w:rsidRPr="000B2807" w:rsidRDefault="00CF01DB" w:rsidP="00762411">
            <w:pPr>
              <w:jc w:val="center"/>
              <w:rPr>
                <w:sz w:val="20"/>
                <w:szCs w:val="20"/>
              </w:rPr>
            </w:pPr>
            <w:r w:rsidRPr="000B2807">
              <w:rPr>
                <w:sz w:val="20"/>
                <w:szCs w:val="20"/>
              </w:rPr>
              <w:t>12</w:t>
            </w:r>
          </w:p>
        </w:tc>
        <w:tc>
          <w:tcPr>
            <w:tcW w:w="1417" w:type="dxa"/>
            <w:vAlign w:val="center"/>
          </w:tcPr>
          <w:p w14:paraId="04930BE7" w14:textId="77777777" w:rsidR="00CF01DB" w:rsidRPr="000B2807" w:rsidRDefault="00CF01DB" w:rsidP="00762411">
            <w:pPr>
              <w:jc w:val="center"/>
              <w:rPr>
                <w:sz w:val="20"/>
                <w:szCs w:val="20"/>
              </w:rPr>
            </w:pPr>
            <w:r w:rsidRPr="000B2807">
              <w:rPr>
                <w:sz w:val="20"/>
                <w:szCs w:val="20"/>
              </w:rPr>
              <w:t>3</w:t>
            </w:r>
          </w:p>
        </w:tc>
        <w:tc>
          <w:tcPr>
            <w:tcW w:w="1417" w:type="dxa"/>
            <w:vAlign w:val="center"/>
          </w:tcPr>
          <w:p w14:paraId="79F9BE79" w14:textId="77777777" w:rsidR="00CF01DB" w:rsidRPr="000B2807" w:rsidRDefault="00CF01DB" w:rsidP="00762411">
            <w:pPr>
              <w:jc w:val="center"/>
              <w:rPr>
                <w:sz w:val="20"/>
                <w:szCs w:val="20"/>
              </w:rPr>
            </w:pPr>
            <w:r w:rsidRPr="000B2807">
              <w:rPr>
                <w:sz w:val="20"/>
                <w:szCs w:val="20"/>
              </w:rPr>
              <w:t>467</w:t>
            </w:r>
          </w:p>
        </w:tc>
        <w:tc>
          <w:tcPr>
            <w:tcW w:w="1135" w:type="dxa"/>
            <w:vAlign w:val="center"/>
          </w:tcPr>
          <w:p w14:paraId="10102C55" w14:textId="77777777" w:rsidR="00CF01DB" w:rsidRPr="000B2807" w:rsidRDefault="00CF01DB" w:rsidP="00762411">
            <w:pPr>
              <w:jc w:val="center"/>
              <w:rPr>
                <w:sz w:val="20"/>
                <w:szCs w:val="20"/>
              </w:rPr>
            </w:pPr>
            <w:r w:rsidRPr="000B2807">
              <w:rPr>
                <w:sz w:val="20"/>
                <w:szCs w:val="20"/>
              </w:rPr>
              <w:t>6</w:t>
            </w:r>
          </w:p>
        </w:tc>
      </w:tr>
      <w:tr w:rsidR="00CF01DB" w:rsidRPr="005339FD" w14:paraId="0CBF0B1C" w14:textId="77777777" w:rsidTr="0088791F">
        <w:tc>
          <w:tcPr>
            <w:tcW w:w="675" w:type="dxa"/>
            <w:vAlign w:val="center"/>
          </w:tcPr>
          <w:p w14:paraId="1AED3352" w14:textId="77777777" w:rsidR="00CF01DB" w:rsidRPr="000B2807" w:rsidRDefault="00CF01DB" w:rsidP="0088791F">
            <w:pPr>
              <w:jc w:val="center"/>
              <w:rPr>
                <w:color w:val="000000"/>
                <w:sz w:val="20"/>
                <w:szCs w:val="20"/>
              </w:rPr>
            </w:pPr>
            <w:r w:rsidRPr="000B2807">
              <w:rPr>
                <w:color w:val="000000"/>
                <w:sz w:val="20"/>
                <w:szCs w:val="20"/>
              </w:rPr>
              <w:t>17.</w:t>
            </w:r>
          </w:p>
        </w:tc>
        <w:tc>
          <w:tcPr>
            <w:tcW w:w="993" w:type="dxa"/>
            <w:vAlign w:val="center"/>
          </w:tcPr>
          <w:p w14:paraId="18D68983" w14:textId="77777777" w:rsidR="00CF01DB" w:rsidRPr="000B2807" w:rsidRDefault="00CF01DB" w:rsidP="0088791F">
            <w:pPr>
              <w:jc w:val="center"/>
              <w:rPr>
                <w:color w:val="000000"/>
                <w:sz w:val="20"/>
                <w:szCs w:val="20"/>
                <w:lang w:eastAsia="uk-UA"/>
              </w:rPr>
            </w:pPr>
            <w:r w:rsidRPr="000B2807">
              <w:rPr>
                <w:color w:val="000000"/>
                <w:sz w:val="20"/>
                <w:szCs w:val="20"/>
              </w:rPr>
              <w:t>66</w:t>
            </w:r>
          </w:p>
        </w:tc>
        <w:tc>
          <w:tcPr>
            <w:tcW w:w="1842" w:type="dxa"/>
            <w:vAlign w:val="bottom"/>
          </w:tcPr>
          <w:p w14:paraId="79662D52" w14:textId="77777777" w:rsidR="00CF01DB" w:rsidRPr="000B2807" w:rsidRDefault="00CF01DB" w:rsidP="007309DD">
            <w:pPr>
              <w:rPr>
                <w:color w:val="000000"/>
                <w:sz w:val="20"/>
                <w:szCs w:val="20"/>
                <w:lang w:eastAsia="uk-UA"/>
              </w:rPr>
            </w:pPr>
            <w:r w:rsidRPr="000B2807">
              <w:rPr>
                <w:color w:val="000000"/>
                <w:sz w:val="20"/>
                <w:szCs w:val="20"/>
              </w:rPr>
              <w:t>Зубопротезування окремих категорій осіб, які захищають/захищали незалежність, суверенітет та територіальну цілісність України (група послуг №1)</w:t>
            </w:r>
          </w:p>
        </w:tc>
        <w:tc>
          <w:tcPr>
            <w:tcW w:w="1560" w:type="dxa"/>
            <w:vAlign w:val="center"/>
          </w:tcPr>
          <w:p w14:paraId="5FE58E9C" w14:textId="77777777" w:rsidR="00CF01DB" w:rsidRPr="000B2807" w:rsidRDefault="00CF01DB" w:rsidP="00762411">
            <w:pPr>
              <w:jc w:val="center"/>
              <w:rPr>
                <w:sz w:val="20"/>
                <w:szCs w:val="20"/>
              </w:rPr>
            </w:pPr>
            <w:r w:rsidRPr="000B2807">
              <w:rPr>
                <w:sz w:val="20"/>
                <w:szCs w:val="20"/>
              </w:rPr>
              <w:t>30</w:t>
            </w:r>
          </w:p>
        </w:tc>
        <w:tc>
          <w:tcPr>
            <w:tcW w:w="992" w:type="dxa"/>
            <w:vAlign w:val="center"/>
          </w:tcPr>
          <w:p w14:paraId="41EC83F9" w14:textId="5DAAA12A" w:rsidR="00CF01DB" w:rsidRPr="000B2807" w:rsidRDefault="00CF01DB" w:rsidP="00762411">
            <w:pPr>
              <w:jc w:val="center"/>
              <w:rPr>
                <w:sz w:val="20"/>
                <w:szCs w:val="20"/>
              </w:rPr>
            </w:pPr>
            <w:r w:rsidRPr="000B2807">
              <w:rPr>
                <w:sz w:val="20"/>
                <w:szCs w:val="20"/>
              </w:rPr>
              <w:t>-</w:t>
            </w:r>
          </w:p>
        </w:tc>
        <w:tc>
          <w:tcPr>
            <w:tcW w:w="1417" w:type="dxa"/>
            <w:vAlign w:val="center"/>
          </w:tcPr>
          <w:p w14:paraId="47FB84A2" w14:textId="77777777" w:rsidR="00CF01DB" w:rsidRPr="000B2807" w:rsidRDefault="00CF01DB" w:rsidP="00762411">
            <w:pPr>
              <w:jc w:val="center"/>
              <w:rPr>
                <w:sz w:val="20"/>
                <w:szCs w:val="20"/>
              </w:rPr>
            </w:pPr>
            <w:r w:rsidRPr="000B2807">
              <w:rPr>
                <w:sz w:val="20"/>
                <w:szCs w:val="20"/>
              </w:rPr>
              <w:t>-</w:t>
            </w:r>
          </w:p>
        </w:tc>
        <w:tc>
          <w:tcPr>
            <w:tcW w:w="1417" w:type="dxa"/>
            <w:vAlign w:val="center"/>
          </w:tcPr>
          <w:p w14:paraId="09608DD4" w14:textId="77777777" w:rsidR="00CF01DB" w:rsidRPr="000B2807" w:rsidRDefault="00CF01DB" w:rsidP="00762411">
            <w:pPr>
              <w:jc w:val="center"/>
              <w:rPr>
                <w:sz w:val="20"/>
                <w:szCs w:val="20"/>
              </w:rPr>
            </w:pPr>
            <w:r w:rsidRPr="000B2807">
              <w:rPr>
                <w:sz w:val="20"/>
                <w:szCs w:val="20"/>
              </w:rPr>
              <w:t>30</w:t>
            </w:r>
          </w:p>
        </w:tc>
        <w:tc>
          <w:tcPr>
            <w:tcW w:w="1135" w:type="dxa"/>
            <w:vAlign w:val="center"/>
          </w:tcPr>
          <w:p w14:paraId="404406A0" w14:textId="77777777" w:rsidR="00CF01DB" w:rsidRPr="000B2807" w:rsidRDefault="00CF01DB" w:rsidP="00762411">
            <w:pPr>
              <w:jc w:val="center"/>
              <w:rPr>
                <w:sz w:val="20"/>
                <w:szCs w:val="20"/>
              </w:rPr>
            </w:pPr>
            <w:r w:rsidRPr="000B2807">
              <w:rPr>
                <w:sz w:val="20"/>
                <w:szCs w:val="20"/>
              </w:rPr>
              <w:t>-</w:t>
            </w:r>
          </w:p>
        </w:tc>
      </w:tr>
      <w:tr w:rsidR="00CF01DB" w:rsidRPr="005339FD" w14:paraId="4880980A" w14:textId="77777777" w:rsidTr="0088791F">
        <w:tc>
          <w:tcPr>
            <w:tcW w:w="675" w:type="dxa"/>
            <w:vAlign w:val="center"/>
          </w:tcPr>
          <w:p w14:paraId="1819F9A1" w14:textId="77777777" w:rsidR="00CF01DB" w:rsidRPr="000B2807" w:rsidRDefault="00CF01DB" w:rsidP="0088791F">
            <w:pPr>
              <w:jc w:val="center"/>
              <w:rPr>
                <w:color w:val="000000"/>
                <w:sz w:val="20"/>
                <w:szCs w:val="20"/>
              </w:rPr>
            </w:pPr>
            <w:r w:rsidRPr="000B2807">
              <w:rPr>
                <w:color w:val="000000"/>
                <w:sz w:val="20"/>
                <w:szCs w:val="20"/>
              </w:rPr>
              <w:t>18.</w:t>
            </w:r>
          </w:p>
        </w:tc>
        <w:tc>
          <w:tcPr>
            <w:tcW w:w="993" w:type="dxa"/>
            <w:vAlign w:val="center"/>
          </w:tcPr>
          <w:p w14:paraId="378A61C4" w14:textId="77777777" w:rsidR="00CF01DB" w:rsidRPr="000B2807" w:rsidRDefault="00CF01DB" w:rsidP="0088791F">
            <w:pPr>
              <w:jc w:val="center"/>
              <w:rPr>
                <w:color w:val="000000"/>
                <w:sz w:val="20"/>
                <w:szCs w:val="20"/>
                <w:lang w:eastAsia="uk-UA"/>
              </w:rPr>
            </w:pPr>
            <w:r w:rsidRPr="000B2807">
              <w:rPr>
                <w:color w:val="000000"/>
                <w:sz w:val="20"/>
                <w:szCs w:val="20"/>
              </w:rPr>
              <w:t>67</w:t>
            </w:r>
          </w:p>
        </w:tc>
        <w:tc>
          <w:tcPr>
            <w:tcW w:w="1842" w:type="dxa"/>
            <w:vAlign w:val="bottom"/>
          </w:tcPr>
          <w:p w14:paraId="52D57298" w14:textId="77777777" w:rsidR="00CF01DB" w:rsidRPr="000B2807" w:rsidRDefault="00CF01DB" w:rsidP="007309DD">
            <w:pPr>
              <w:rPr>
                <w:color w:val="000000"/>
                <w:sz w:val="20"/>
                <w:szCs w:val="20"/>
                <w:lang w:eastAsia="uk-UA"/>
              </w:rPr>
            </w:pPr>
            <w:r w:rsidRPr="000B2807">
              <w:rPr>
                <w:color w:val="000000"/>
                <w:sz w:val="20"/>
                <w:szCs w:val="20"/>
              </w:rPr>
              <w:t>Стоматологічна допомога окремій категорії осіб, які захищають/захищали незалежність, суверенітет та територіальну цілісність України (група послуг №2)</w:t>
            </w:r>
          </w:p>
        </w:tc>
        <w:tc>
          <w:tcPr>
            <w:tcW w:w="1560" w:type="dxa"/>
            <w:vAlign w:val="center"/>
          </w:tcPr>
          <w:p w14:paraId="619A1B9D" w14:textId="77777777" w:rsidR="00CF01DB" w:rsidRPr="000B2807" w:rsidRDefault="00CF01DB" w:rsidP="00762411">
            <w:pPr>
              <w:jc w:val="center"/>
              <w:rPr>
                <w:sz w:val="20"/>
                <w:szCs w:val="20"/>
              </w:rPr>
            </w:pPr>
            <w:r w:rsidRPr="000B2807">
              <w:rPr>
                <w:sz w:val="20"/>
                <w:szCs w:val="20"/>
              </w:rPr>
              <w:t>142</w:t>
            </w:r>
          </w:p>
        </w:tc>
        <w:tc>
          <w:tcPr>
            <w:tcW w:w="992" w:type="dxa"/>
            <w:vAlign w:val="center"/>
          </w:tcPr>
          <w:p w14:paraId="3092FD96" w14:textId="77777777" w:rsidR="00CF01DB" w:rsidRPr="000B2807" w:rsidRDefault="00CF01DB" w:rsidP="00762411">
            <w:pPr>
              <w:jc w:val="center"/>
              <w:rPr>
                <w:sz w:val="20"/>
                <w:szCs w:val="20"/>
              </w:rPr>
            </w:pPr>
            <w:r w:rsidRPr="000B2807">
              <w:rPr>
                <w:sz w:val="20"/>
                <w:szCs w:val="20"/>
              </w:rPr>
              <w:t>-</w:t>
            </w:r>
          </w:p>
        </w:tc>
        <w:tc>
          <w:tcPr>
            <w:tcW w:w="1417" w:type="dxa"/>
            <w:vAlign w:val="center"/>
          </w:tcPr>
          <w:p w14:paraId="1AA9D7C4" w14:textId="77777777" w:rsidR="00CF01DB" w:rsidRPr="000B2807" w:rsidRDefault="00CF01DB" w:rsidP="00762411">
            <w:pPr>
              <w:jc w:val="center"/>
              <w:rPr>
                <w:sz w:val="20"/>
                <w:szCs w:val="20"/>
              </w:rPr>
            </w:pPr>
            <w:r w:rsidRPr="000B2807">
              <w:rPr>
                <w:sz w:val="20"/>
                <w:szCs w:val="20"/>
              </w:rPr>
              <w:t>-</w:t>
            </w:r>
          </w:p>
        </w:tc>
        <w:tc>
          <w:tcPr>
            <w:tcW w:w="1417" w:type="dxa"/>
            <w:vAlign w:val="center"/>
          </w:tcPr>
          <w:p w14:paraId="79950173" w14:textId="77777777" w:rsidR="00CF01DB" w:rsidRPr="000B2807" w:rsidRDefault="00CF01DB" w:rsidP="00762411">
            <w:pPr>
              <w:jc w:val="center"/>
              <w:rPr>
                <w:sz w:val="20"/>
                <w:szCs w:val="20"/>
              </w:rPr>
            </w:pPr>
            <w:r w:rsidRPr="000B2807">
              <w:rPr>
                <w:sz w:val="20"/>
                <w:szCs w:val="20"/>
              </w:rPr>
              <w:t>142</w:t>
            </w:r>
          </w:p>
        </w:tc>
        <w:tc>
          <w:tcPr>
            <w:tcW w:w="1135" w:type="dxa"/>
            <w:vAlign w:val="center"/>
          </w:tcPr>
          <w:p w14:paraId="620A8441" w14:textId="77777777" w:rsidR="00CF01DB" w:rsidRPr="000B2807" w:rsidRDefault="00CF01DB" w:rsidP="00762411">
            <w:pPr>
              <w:jc w:val="center"/>
              <w:rPr>
                <w:sz w:val="20"/>
                <w:szCs w:val="20"/>
              </w:rPr>
            </w:pPr>
            <w:r w:rsidRPr="000B2807">
              <w:rPr>
                <w:sz w:val="20"/>
                <w:szCs w:val="20"/>
              </w:rPr>
              <w:t>-</w:t>
            </w:r>
          </w:p>
        </w:tc>
      </w:tr>
    </w:tbl>
    <w:p w14:paraId="08559D17" w14:textId="77777777" w:rsidR="00CF01DB" w:rsidRPr="005339FD" w:rsidRDefault="00CF01DB" w:rsidP="00CF01DB">
      <w:pPr>
        <w:jc w:val="both"/>
        <w:rPr>
          <w:sz w:val="24"/>
          <w:szCs w:val="24"/>
        </w:rPr>
      </w:pPr>
    </w:p>
    <w:p w14:paraId="57782C95" w14:textId="77777777" w:rsidR="00CF01DB" w:rsidRPr="005339FD" w:rsidRDefault="00CF01DB" w:rsidP="00CF01DB">
      <w:pPr>
        <w:rPr>
          <w:sz w:val="24"/>
          <w:szCs w:val="24"/>
        </w:rPr>
      </w:pPr>
      <w:r w:rsidRPr="005339FD">
        <w:rPr>
          <w:noProof/>
          <w:sz w:val="24"/>
          <w:szCs w:val="24"/>
        </w:rPr>
        <w:lastRenderedPageBreak/>
        <w:drawing>
          <wp:inline distT="0" distB="0" distL="0" distR="0" wp14:anchorId="5D63FA31" wp14:editId="0106E277">
            <wp:extent cx="5895975" cy="2886075"/>
            <wp:effectExtent l="0" t="0" r="9525" b="9525"/>
            <wp:docPr id="4" name="Діагра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006DC0B" w14:textId="6013A29A" w:rsidR="00F02C65" w:rsidRDefault="00B21696" w:rsidP="00CF01DB">
      <w:pPr>
        <w:jc w:val="both"/>
        <w:rPr>
          <w:i/>
          <w:sz w:val="24"/>
          <w:szCs w:val="24"/>
        </w:rPr>
      </w:pPr>
      <w:r w:rsidRPr="001C38E0">
        <w:rPr>
          <w:i/>
          <w:sz w:val="24"/>
          <w:szCs w:val="24"/>
        </w:rPr>
        <w:t>Рис.</w:t>
      </w:r>
      <w:r>
        <w:rPr>
          <w:i/>
          <w:sz w:val="24"/>
          <w:szCs w:val="24"/>
        </w:rPr>
        <w:t>5</w:t>
      </w:r>
      <w:r w:rsidRPr="001C38E0">
        <w:rPr>
          <w:i/>
          <w:sz w:val="24"/>
          <w:szCs w:val="24"/>
        </w:rPr>
        <w:t>.1</w:t>
      </w:r>
      <w:r w:rsidRPr="001C38E0">
        <w:rPr>
          <w:sz w:val="24"/>
          <w:szCs w:val="24"/>
        </w:rPr>
        <w:t>.</w:t>
      </w:r>
      <w:r>
        <w:rPr>
          <w:sz w:val="24"/>
          <w:szCs w:val="24"/>
        </w:rPr>
        <w:t xml:space="preserve"> </w:t>
      </w:r>
      <w:r w:rsidR="00365DC3" w:rsidRPr="00365DC3">
        <w:rPr>
          <w:i/>
          <w:sz w:val="24"/>
          <w:szCs w:val="24"/>
        </w:rPr>
        <w:t>Кількість пацієнтів Городоцької центральної лікарні у розрізі найчастіше запитуваних напрямів медичної допомоги</w:t>
      </w:r>
    </w:p>
    <w:p w14:paraId="22BA27AE" w14:textId="002AABA0" w:rsidR="00CF01DB" w:rsidRPr="005339FD" w:rsidRDefault="00CF01DB" w:rsidP="00E3058A">
      <w:pPr>
        <w:spacing w:before="240"/>
        <w:ind w:firstLine="709"/>
        <w:jc w:val="both"/>
        <w:rPr>
          <w:sz w:val="24"/>
          <w:szCs w:val="24"/>
        </w:rPr>
      </w:pPr>
      <w:r w:rsidRPr="005339FD">
        <w:rPr>
          <w:sz w:val="24"/>
          <w:szCs w:val="24"/>
        </w:rPr>
        <w:t>Представлені дані відображають загальний розподіл та обсяги медичних послуг, наданих Городоцькою центральною лікарнею в рамках Програми медичних гарантій. З понад 29 тисяч пацієнтів, які отримали лікування, чітко простежуються основні напрямки роботи закладу.</w:t>
      </w:r>
    </w:p>
    <w:p w14:paraId="5A9100AC" w14:textId="77777777" w:rsidR="00CF01DB" w:rsidRPr="005339FD" w:rsidRDefault="00CF01DB" w:rsidP="00CF01DB">
      <w:pPr>
        <w:ind w:firstLine="709"/>
        <w:jc w:val="both"/>
        <w:rPr>
          <w:sz w:val="24"/>
          <w:szCs w:val="24"/>
        </w:rPr>
      </w:pPr>
      <w:r w:rsidRPr="005339FD">
        <w:rPr>
          <w:sz w:val="24"/>
          <w:szCs w:val="24"/>
        </w:rPr>
        <w:t>Переважна більшість послуг припадає на амбулаторний сектор, який охопив 21 888 осіб (понад 73,7% від загальної кількості звернень). Це підкреслює роль лікарні як ключового центру для діагностики, профілактики та первинної консультативної допомоги для жителів громади.</w:t>
      </w:r>
    </w:p>
    <w:p w14:paraId="07D3A4BF" w14:textId="77777777" w:rsidR="00CF01DB" w:rsidRPr="005339FD" w:rsidRDefault="00CF01DB" w:rsidP="00CF01DB">
      <w:pPr>
        <w:ind w:firstLine="709"/>
        <w:jc w:val="both"/>
        <w:rPr>
          <w:sz w:val="24"/>
          <w:szCs w:val="24"/>
        </w:rPr>
      </w:pPr>
      <w:r w:rsidRPr="005339FD">
        <w:rPr>
          <w:sz w:val="24"/>
          <w:szCs w:val="24"/>
        </w:rPr>
        <w:t>Другим за масштабом напрямком є стаціонарна допомога, яку отримали 4 352 пацієнти (майже 14,7% всіх послуг). Вона включає планові та ургентні хірургічні втручання, а також стаціонар одного дня, що підтверджує статус закладу як багатопрофільної лікарні, здатної надавати цілодобову медичну допомогу. Решта обсягу медичної допомоги розподіляється між спеціалізованими та реабілітаційними послугами. Стоматологічна допомога для дорослих та дітей була надана 1 258 особам (понад 4,2%), а реабілітаційні заходи (як стаціонарні, так і амбулаторні) охопили 834 пацієнти (2,8%). Це є важливим показником розвитку відновлювальної медицини в регіоні. Сектор «Інші послуги» об'єднує 801 особу та включає вузькоспеціалізовані види допомоги, такі як допомога при пологах, супровід вагітності, мобільна паліативна допомога, ендоскопічні дослідження, гемодіаліз та медичні огляди. Загалом, така структура свідчить про збалансований підхід до надання медичних послуг, з основним акцентом на доступності амбулаторної допомоги для широкого кола населення, водночас підтримуючи значний стаціонарний та реабілітаційний потенціал.</w:t>
      </w:r>
    </w:p>
    <w:p w14:paraId="28EFCCB4" w14:textId="3CD0B4E9" w:rsidR="00762411" w:rsidRDefault="00762411">
      <w:pPr>
        <w:widowControl/>
        <w:autoSpaceDE/>
        <w:autoSpaceDN/>
        <w:spacing w:after="160" w:line="259" w:lineRule="auto"/>
        <w:rPr>
          <w:b/>
          <w:sz w:val="24"/>
          <w:szCs w:val="24"/>
        </w:rPr>
      </w:pPr>
      <w:r>
        <w:rPr>
          <w:b/>
          <w:sz w:val="24"/>
          <w:szCs w:val="24"/>
        </w:rPr>
        <w:br w:type="page"/>
      </w:r>
    </w:p>
    <w:p w14:paraId="60BFD1AE" w14:textId="27FD77E2" w:rsidR="002F5423" w:rsidRPr="005339FD" w:rsidRDefault="005D5EB5" w:rsidP="0088791F">
      <w:pPr>
        <w:pStyle w:val="1"/>
        <w:spacing w:after="240"/>
        <w:jc w:val="center"/>
      </w:pPr>
      <w:bookmarkStart w:id="9" w:name="_Toc237335574"/>
      <w:r>
        <w:lastRenderedPageBreak/>
        <w:t xml:space="preserve">6. </w:t>
      </w:r>
      <w:r w:rsidR="002F5423" w:rsidRPr="005339FD">
        <w:t>Культура</w:t>
      </w:r>
      <w:bookmarkEnd w:id="9"/>
    </w:p>
    <w:p w14:paraId="39DBEA89" w14:textId="77777777" w:rsidR="002F5423" w:rsidRPr="005339FD" w:rsidRDefault="002F5423" w:rsidP="0088791F">
      <w:pPr>
        <w:ind w:firstLine="709"/>
        <w:jc w:val="both"/>
        <w:rPr>
          <w:sz w:val="24"/>
          <w:szCs w:val="24"/>
        </w:rPr>
      </w:pPr>
      <w:r w:rsidRPr="005339FD">
        <w:rPr>
          <w:sz w:val="24"/>
          <w:szCs w:val="24"/>
        </w:rPr>
        <w:t>Культура є основним елементом, який формує систему цінностей, бачення світу та самоусвідомлення кожної людини. Вона слугує середовищем, де накопичений досвід поколінь, мистецтво, мова та звичаї трансформуються у внутрішні моральні орієнтири. У вихованні молодого покоління культура має вирішальне значення, оскільки саме вона закладає фундамент для розвитку критичного мислення, естетичного розуміння дійсності та взаємної поваги. Залучення молоді до культурних цінностей не тільки розширює їхній кругозір, але й виховує відповідальних, свідомих громадян, здатних зберігати національне надбання та водночас бути відкритими до світового діалогу й сучасних суспільних змін.</w:t>
      </w:r>
    </w:p>
    <w:p w14:paraId="37C8D112" w14:textId="0F9504B9" w:rsidR="00710527" w:rsidRPr="00E324CA" w:rsidRDefault="00710527" w:rsidP="00E3058A">
      <w:pPr>
        <w:spacing w:before="240"/>
        <w:jc w:val="center"/>
        <w:rPr>
          <w:b/>
          <w:sz w:val="24"/>
          <w:szCs w:val="24"/>
        </w:rPr>
      </w:pPr>
      <w:r w:rsidRPr="00E324CA">
        <w:rPr>
          <w:b/>
          <w:sz w:val="24"/>
          <w:szCs w:val="24"/>
        </w:rPr>
        <w:t>Кількість закладів культури з них: бібліотеки / музеї / галереї / заповідники / виставкові зали / концертні організації / мистецькі колективи / кінотеатри, кіновідеопрокатні підприємства, об’єднання / палаци і будинки культури, інші клубні заклади, студії / центри народної творчості, центри народної культури, центри культурних послуг / парки культури та відпочинку</w:t>
      </w:r>
    </w:p>
    <w:p w14:paraId="537B914A" w14:textId="5B036720" w:rsidR="00734EA9" w:rsidRPr="003865E7" w:rsidRDefault="003865E7" w:rsidP="003865E7">
      <w:pPr>
        <w:jc w:val="right"/>
        <w:rPr>
          <w:b/>
        </w:rPr>
      </w:pPr>
      <w:r w:rsidRPr="00A71A64">
        <w:rPr>
          <w:bCs/>
        </w:rPr>
        <w:t>Табл.</w:t>
      </w:r>
      <w:r>
        <w:rPr>
          <w:bCs/>
        </w:rPr>
        <w:t>6.1.</w:t>
      </w:r>
    </w:p>
    <w:tbl>
      <w:tblPr>
        <w:tblStyle w:val="a4"/>
        <w:tblW w:w="10060" w:type="dxa"/>
        <w:tblLook w:val="04A0" w:firstRow="1" w:lastRow="0" w:firstColumn="1" w:lastColumn="0" w:noHBand="0" w:noVBand="1"/>
      </w:tblPr>
      <w:tblGrid>
        <w:gridCol w:w="2000"/>
        <w:gridCol w:w="1468"/>
        <w:gridCol w:w="481"/>
        <w:gridCol w:w="556"/>
        <w:gridCol w:w="556"/>
        <w:gridCol w:w="556"/>
        <w:gridCol w:w="506"/>
        <w:gridCol w:w="480"/>
        <w:gridCol w:w="505"/>
        <w:gridCol w:w="808"/>
        <w:gridCol w:w="732"/>
        <w:gridCol w:w="953"/>
        <w:gridCol w:w="459"/>
      </w:tblGrid>
      <w:tr w:rsidR="00710527" w:rsidRPr="007E473D" w14:paraId="194F1DDC" w14:textId="77777777" w:rsidTr="00631F68">
        <w:trPr>
          <w:cantSplit/>
          <w:trHeight w:val="3724"/>
        </w:trPr>
        <w:tc>
          <w:tcPr>
            <w:tcW w:w="2019" w:type="dxa"/>
          </w:tcPr>
          <w:p w14:paraId="2E098166" w14:textId="77777777" w:rsidR="00710527" w:rsidRPr="000F1C54" w:rsidRDefault="00710527" w:rsidP="000001F2">
            <w:pPr>
              <w:jc w:val="both"/>
              <w:rPr>
                <w:sz w:val="20"/>
                <w:szCs w:val="20"/>
              </w:rPr>
            </w:pPr>
            <w:r w:rsidRPr="000F1C54">
              <w:rPr>
                <w:sz w:val="20"/>
                <w:szCs w:val="20"/>
              </w:rPr>
              <w:t>Назва старостинського округу</w:t>
            </w:r>
          </w:p>
        </w:tc>
        <w:tc>
          <w:tcPr>
            <w:tcW w:w="1471" w:type="dxa"/>
          </w:tcPr>
          <w:p w14:paraId="3DB5E213" w14:textId="77777777" w:rsidR="00710527" w:rsidRPr="000F1C54" w:rsidRDefault="00710527" w:rsidP="000001F2">
            <w:pPr>
              <w:jc w:val="both"/>
              <w:rPr>
                <w:sz w:val="20"/>
                <w:szCs w:val="20"/>
              </w:rPr>
            </w:pPr>
            <w:r w:rsidRPr="000F1C54">
              <w:rPr>
                <w:sz w:val="20"/>
                <w:szCs w:val="20"/>
              </w:rPr>
              <w:t>Населений пункт</w:t>
            </w:r>
          </w:p>
        </w:tc>
        <w:tc>
          <w:tcPr>
            <w:tcW w:w="482" w:type="dxa"/>
            <w:textDirection w:val="btLr"/>
          </w:tcPr>
          <w:p w14:paraId="05AEB957" w14:textId="77777777" w:rsidR="00710527" w:rsidRPr="000F1C54" w:rsidRDefault="00710527" w:rsidP="000001F2">
            <w:pPr>
              <w:ind w:left="113" w:right="113"/>
              <w:jc w:val="both"/>
              <w:rPr>
                <w:sz w:val="20"/>
                <w:szCs w:val="20"/>
              </w:rPr>
            </w:pPr>
            <w:r w:rsidRPr="000F1C54">
              <w:rPr>
                <w:sz w:val="20"/>
                <w:szCs w:val="20"/>
              </w:rPr>
              <w:t>бібліотеки</w:t>
            </w:r>
          </w:p>
        </w:tc>
        <w:tc>
          <w:tcPr>
            <w:tcW w:w="564" w:type="dxa"/>
            <w:textDirection w:val="btLr"/>
          </w:tcPr>
          <w:p w14:paraId="1B08E831" w14:textId="77777777" w:rsidR="00710527" w:rsidRPr="000F1C54" w:rsidRDefault="00710527" w:rsidP="000001F2">
            <w:pPr>
              <w:ind w:left="113" w:right="113"/>
              <w:jc w:val="both"/>
              <w:rPr>
                <w:sz w:val="20"/>
                <w:szCs w:val="20"/>
              </w:rPr>
            </w:pPr>
            <w:r w:rsidRPr="000F1C54">
              <w:rPr>
                <w:sz w:val="20"/>
                <w:szCs w:val="20"/>
              </w:rPr>
              <w:t>музеї</w:t>
            </w:r>
          </w:p>
        </w:tc>
        <w:tc>
          <w:tcPr>
            <w:tcW w:w="564" w:type="dxa"/>
            <w:textDirection w:val="btLr"/>
          </w:tcPr>
          <w:p w14:paraId="3FC0725F" w14:textId="77777777" w:rsidR="00710527" w:rsidRPr="000F1C54" w:rsidRDefault="00710527" w:rsidP="000001F2">
            <w:pPr>
              <w:ind w:left="113" w:right="113"/>
              <w:jc w:val="both"/>
              <w:rPr>
                <w:sz w:val="20"/>
                <w:szCs w:val="20"/>
              </w:rPr>
            </w:pPr>
            <w:r w:rsidRPr="000F1C54">
              <w:rPr>
                <w:sz w:val="20"/>
                <w:szCs w:val="20"/>
              </w:rPr>
              <w:t>галереї</w:t>
            </w:r>
          </w:p>
        </w:tc>
        <w:tc>
          <w:tcPr>
            <w:tcW w:w="564" w:type="dxa"/>
            <w:textDirection w:val="btLr"/>
          </w:tcPr>
          <w:p w14:paraId="54F086CB" w14:textId="77777777" w:rsidR="00710527" w:rsidRPr="000F1C54" w:rsidRDefault="00710527" w:rsidP="000001F2">
            <w:pPr>
              <w:ind w:left="113" w:right="113"/>
              <w:jc w:val="both"/>
              <w:rPr>
                <w:sz w:val="20"/>
                <w:szCs w:val="20"/>
              </w:rPr>
            </w:pPr>
            <w:r w:rsidRPr="000F1C54">
              <w:rPr>
                <w:sz w:val="20"/>
                <w:szCs w:val="20"/>
              </w:rPr>
              <w:t>заповідники</w:t>
            </w:r>
          </w:p>
        </w:tc>
        <w:tc>
          <w:tcPr>
            <w:tcW w:w="510" w:type="dxa"/>
            <w:textDirection w:val="btLr"/>
          </w:tcPr>
          <w:p w14:paraId="2A70033F" w14:textId="77777777" w:rsidR="00710527" w:rsidRPr="000F1C54" w:rsidRDefault="00710527" w:rsidP="000001F2">
            <w:pPr>
              <w:ind w:left="113" w:right="113"/>
              <w:jc w:val="both"/>
              <w:rPr>
                <w:sz w:val="20"/>
                <w:szCs w:val="20"/>
              </w:rPr>
            </w:pPr>
            <w:r w:rsidRPr="000F1C54">
              <w:rPr>
                <w:sz w:val="20"/>
                <w:szCs w:val="20"/>
              </w:rPr>
              <w:t>виставкові зали</w:t>
            </w:r>
          </w:p>
        </w:tc>
        <w:tc>
          <w:tcPr>
            <w:tcW w:w="482" w:type="dxa"/>
            <w:textDirection w:val="btLr"/>
          </w:tcPr>
          <w:p w14:paraId="26395823" w14:textId="77777777" w:rsidR="00710527" w:rsidRPr="000F1C54" w:rsidRDefault="00710527" w:rsidP="000001F2">
            <w:pPr>
              <w:ind w:left="113" w:right="113"/>
              <w:jc w:val="both"/>
              <w:rPr>
                <w:sz w:val="20"/>
                <w:szCs w:val="20"/>
              </w:rPr>
            </w:pPr>
            <w:r w:rsidRPr="000F1C54">
              <w:rPr>
                <w:sz w:val="20"/>
                <w:szCs w:val="20"/>
              </w:rPr>
              <w:t>концертні організації</w:t>
            </w:r>
          </w:p>
        </w:tc>
        <w:tc>
          <w:tcPr>
            <w:tcW w:w="509" w:type="dxa"/>
            <w:textDirection w:val="btLr"/>
          </w:tcPr>
          <w:p w14:paraId="00F6FECD" w14:textId="77777777" w:rsidR="00710527" w:rsidRPr="000F1C54" w:rsidRDefault="00710527" w:rsidP="000001F2">
            <w:pPr>
              <w:ind w:left="113" w:right="113"/>
              <w:jc w:val="both"/>
              <w:rPr>
                <w:sz w:val="20"/>
                <w:szCs w:val="20"/>
              </w:rPr>
            </w:pPr>
            <w:r w:rsidRPr="000F1C54">
              <w:rPr>
                <w:sz w:val="20"/>
                <w:szCs w:val="20"/>
              </w:rPr>
              <w:t>мистецькі колективи</w:t>
            </w:r>
          </w:p>
        </w:tc>
        <w:tc>
          <w:tcPr>
            <w:tcW w:w="836" w:type="dxa"/>
            <w:textDirection w:val="btLr"/>
          </w:tcPr>
          <w:p w14:paraId="1E99A7E9" w14:textId="77777777" w:rsidR="00710527" w:rsidRPr="000F1C54" w:rsidRDefault="00710527" w:rsidP="000001F2">
            <w:pPr>
              <w:ind w:left="113" w:right="113"/>
              <w:jc w:val="both"/>
              <w:rPr>
                <w:sz w:val="20"/>
                <w:szCs w:val="20"/>
              </w:rPr>
            </w:pPr>
            <w:r w:rsidRPr="000F1C54">
              <w:rPr>
                <w:sz w:val="20"/>
                <w:szCs w:val="20"/>
              </w:rPr>
              <w:t>кінотеатри, кіновідеопрокатні підприємства, об’єднання</w:t>
            </w:r>
          </w:p>
        </w:tc>
        <w:tc>
          <w:tcPr>
            <w:tcW w:w="754" w:type="dxa"/>
            <w:textDirection w:val="btLr"/>
          </w:tcPr>
          <w:p w14:paraId="07CB5A49" w14:textId="77777777" w:rsidR="00710527" w:rsidRPr="000F1C54" w:rsidRDefault="00710527" w:rsidP="000001F2">
            <w:pPr>
              <w:ind w:left="113" w:right="113"/>
              <w:jc w:val="both"/>
              <w:rPr>
                <w:sz w:val="20"/>
                <w:szCs w:val="20"/>
              </w:rPr>
            </w:pPr>
            <w:r w:rsidRPr="000F1C54">
              <w:rPr>
                <w:sz w:val="20"/>
                <w:szCs w:val="20"/>
              </w:rPr>
              <w:t>палаци і будинки культури, інші клубні заклади, студії</w:t>
            </w:r>
          </w:p>
        </w:tc>
        <w:tc>
          <w:tcPr>
            <w:tcW w:w="992" w:type="dxa"/>
            <w:textDirection w:val="btLr"/>
          </w:tcPr>
          <w:p w14:paraId="1F5349D2" w14:textId="77777777" w:rsidR="00710527" w:rsidRPr="000F1C54" w:rsidRDefault="00710527" w:rsidP="000001F2">
            <w:pPr>
              <w:ind w:left="113" w:right="113"/>
              <w:jc w:val="both"/>
              <w:rPr>
                <w:sz w:val="20"/>
                <w:szCs w:val="20"/>
              </w:rPr>
            </w:pPr>
            <w:r w:rsidRPr="000F1C54">
              <w:rPr>
                <w:sz w:val="20"/>
                <w:szCs w:val="20"/>
              </w:rPr>
              <w:t xml:space="preserve"> центри народної творчості, центри народної культури, центри культурних послуг</w:t>
            </w:r>
          </w:p>
        </w:tc>
        <w:tc>
          <w:tcPr>
            <w:tcW w:w="313" w:type="dxa"/>
            <w:textDirection w:val="btLr"/>
          </w:tcPr>
          <w:p w14:paraId="5943CE53" w14:textId="77777777" w:rsidR="00710527" w:rsidRPr="000F1C54" w:rsidRDefault="00710527" w:rsidP="000001F2">
            <w:pPr>
              <w:ind w:left="113" w:right="113"/>
              <w:jc w:val="both"/>
              <w:rPr>
                <w:sz w:val="20"/>
                <w:szCs w:val="20"/>
              </w:rPr>
            </w:pPr>
            <w:r w:rsidRPr="000F1C54">
              <w:rPr>
                <w:sz w:val="20"/>
                <w:szCs w:val="20"/>
              </w:rPr>
              <w:t>парки культури та відпочинку</w:t>
            </w:r>
          </w:p>
        </w:tc>
      </w:tr>
      <w:tr w:rsidR="00710527" w:rsidRPr="007E473D" w14:paraId="1B354EB4" w14:textId="77777777" w:rsidTr="00762411">
        <w:tc>
          <w:tcPr>
            <w:tcW w:w="2019" w:type="dxa"/>
          </w:tcPr>
          <w:p w14:paraId="0B3938AC" w14:textId="77777777" w:rsidR="00710527" w:rsidRPr="000F1C54" w:rsidRDefault="00710527" w:rsidP="000001F2">
            <w:pPr>
              <w:tabs>
                <w:tab w:val="left" w:pos="7515"/>
              </w:tabs>
              <w:jc w:val="both"/>
              <w:rPr>
                <w:color w:val="000000"/>
                <w:sz w:val="20"/>
                <w:szCs w:val="20"/>
              </w:rPr>
            </w:pPr>
            <w:r w:rsidRPr="000F1C54">
              <w:rPr>
                <w:color w:val="000000"/>
                <w:sz w:val="20"/>
                <w:szCs w:val="20"/>
              </w:rPr>
              <w:t>м. Городок</w:t>
            </w:r>
          </w:p>
        </w:tc>
        <w:tc>
          <w:tcPr>
            <w:tcW w:w="1471" w:type="dxa"/>
          </w:tcPr>
          <w:p w14:paraId="2D3FD75B" w14:textId="77777777" w:rsidR="00710527" w:rsidRPr="000F1C54" w:rsidRDefault="00710527" w:rsidP="000001F2">
            <w:pPr>
              <w:tabs>
                <w:tab w:val="left" w:pos="7515"/>
              </w:tabs>
              <w:jc w:val="both"/>
              <w:rPr>
                <w:color w:val="000000"/>
                <w:sz w:val="20"/>
                <w:szCs w:val="20"/>
              </w:rPr>
            </w:pPr>
          </w:p>
        </w:tc>
        <w:tc>
          <w:tcPr>
            <w:tcW w:w="482" w:type="dxa"/>
            <w:vAlign w:val="center"/>
          </w:tcPr>
          <w:p w14:paraId="053592BB"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734ACD26"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17AD1402" w14:textId="77777777" w:rsidR="00710527" w:rsidRPr="000F1C54" w:rsidRDefault="00710527" w:rsidP="00762411">
            <w:pPr>
              <w:jc w:val="center"/>
              <w:rPr>
                <w:sz w:val="20"/>
                <w:szCs w:val="20"/>
              </w:rPr>
            </w:pPr>
          </w:p>
        </w:tc>
        <w:tc>
          <w:tcPr>
            <w:tcW w:w="564" w:type="dxa"/>
            <w:vAlign w:val="center"/>
          </w:tcPr>
          <w:p w14:paraId="65E54519" w14:textId="77777777" w:rsidR="00710527" w:rsidRPr="000F1C54" w:rsidRDefault="00710527" w:rsidP="00762411">
            <w:pPr>
              <w:jc w:val="center"/>
              <w:rPr>
                <w:sz w:val="20"/>
                <w:szCs w:val="20"/>
              </w:rPr>
            </w:pPr>
          </w:p>
        </w:tc>
        <w:tc>
          <w:tcPr>
            <w:tcW w:w="510" w:type="dxa"/>
            <w:vAlign w:val="center"/>
          </w:tcPr>
          <w:p w14:paraId="2798CF03" w14:textId="77777777" w:rsidR="00710527" w:rsidRPr="000F1C54" w:rsidRDefault="00710527" w:rsidP="00762411">
            <w:pPr>
              <w:jc w:val="center"/>
              <w:rPr>
                <w:sz w:val="20"/>
                <w:szCs w:val="20"/>
              </w:rPr>
            </w:pPr>
          </w:p>
        </w:tc>
        <w:tc>
          <w:tcPr>
            <w:tcW w:w="482" w:type="dxa"/>
            <w:vAlign w:val="center"/>
          </w:tcPr>
          <w:p w14:paraId="2C4A7464" w14:textId="77777777" w:rsidR="00710527" w:rsidRPr="000F1C54" w:rsidRDefault="00710527" w:rsidP="00762411">
            <w:pPr>
              <w:jc w:val="center"/>
              <w:rPr>
                <w:sz w:val="20"/>
                <w:szCs w:val="20"/>
              </w:rPr>
            </w:pPr>
          </w:p>
        </w:tc>
        <w:tc>
          <w:tcPr>
            <w:tcW w:w="509" w:type="dxa"/>
            <w:vAlign w:val="center"/>
          </w:tcPr>
          <w:p w14:paraId="3F5FF30D" w14:textId="77777777" w:rsidR="00710527" w:rsidRPr="000F1C54" w:rsidRDefault="00710527" w:rsidP="00762411">
            <w:pPr>
              <w:jc w:val="center"/>
              <w:rPr>
                <w:sz w:val="20"/>
                <w:szCs w:val="20"/>
              </w:rPr>
            </w:pPr>
          </w:p>
        </w:tc>
        <w:tc>
          <w:tcPr>
            <w:tcW w:w="836" w:type="dxa"/>
            <w:vAlign w:val="center"/>
          </w:tcPr>
          <w:p w14:paraId="5EFC0194" w14:textId="77777777" w:rsidR="00710527" w:rsidRPr="000F1C54" w:rsidRDefault="00710527" w:rsidP="00762411">
            <w:pPr>
              <w:jc w:val="center"/>
              <w:rPr>
                <w:sz w:val="20"/>
                <w:szCs w:val="20"/>
              </w:rPr>
            </w:pPr>
          </w:p>
        </w:tc>
        <w:tc>
          <w:tcPr>
            <w:tcW w:w="754" w:type="dxa"/>
            <w:vAlign w:val="center"/>
          </w:tcPr>
          <w:p w14:paraId="04D56C07" w14:textId="77777777" w:rsidR="00710527" w:rsidRPr="000F1C54" w:rsidRDefault="00710527" w:rsidP="00762411">
            <w:pPr>
              <w:jc w:val="center"/>
              <w:rPr>
                <w:sz w:val="20"/>
                <w:szCs w:val="20"/>
              </w:rPr>
            </w:pPr>
            <w:r w:rsidRPr="000F1C54">
              <w:rPr>
                <w:sz w:val="20"/>
                <w:szCs w:val="20"/>
              </w:rPr>
              <w:t>2</w:t>
            </w:r>
          </w:p>
        </w:tc>
        <w:tc>
          <w:tcPr>
            <w:tcW w:w="992" w:type="dxa"/>
            <w:vAlign w:val="center"/>
          </w:tcPr>
          <w:p w14:paraId="0A9DF32E" w14:textId="77777777" w:rsidR="00710527" w:rsidRPr="000F1C54" w:rsidRDefault="00710527" w:rsidP="00762411">
            <w:pPr>
              <w:jc w:val="center"/>
              <w:rPr>
                <w:sz w:val="20"/>
                <w:szCs w:val="20"/>
              </w:rPr>
            </w:pPr>
          </w:p>
        </w:tc>
        <w:tc>
          <w:tcPr>
            <w:tcW w:w="313" w:type="dxa"/>
            <w:vAlign w:val="center"/>
          </w:tcPr>
          <w:p w14:paraId="6886ECBF" w14:textId="77777777" w:rsidR="00710527" w:rsidRPr="000F1C54" w:rsidRDefault="00710527" w:rsidP="00762411">
            <w:pPr>
              <w:jc w:val="center"/>
              <w:rPr>
                <w:sz w:val="20"/>
                <w:szCs w:val="20"/>
              </w:rPr>
            </w:pPr>
          </w:p>
        </w:tc>
      </w:tr>
      <w:tr w:rsidR="00710527" w:rsidRPr="007E473D" w14:paraId="3CFFC836" w14:textId="77777777" w:rsidTr="00762411">
        <w:tc>
          <w:tcPr>
            <w:tcW w:w="2019" w:type="dxa"/>
          </w:tcPr>
          <w:p w14:paraId="671917C5" w14:textId="77777777" w:rsidR="00710527" w:rsidRPr="000F1C54" w:rsidRDefault="00710527" w:rsidP="000001F2">
            <w:pPr>
              <w:tabs>
                <w:tab w:val="left" w:pos="7515"/>
              </w:tabs>
              <w:jc w:val="both"/>
              <w:rPr>
                <w:color w:val="000000"/>
                <w:sz w:val="20"/>
                <w:szCs w:val="20"/>
              </w:rPr>
            </w:pPr>
            <w:r w:rsidRPr="000F1C54">
              <w:rPr>
                <w:color w:val="000000"/>
                <w:sz w:val="20"/>
                <w:szCs w:val="20"/>
              </w:rPr>
              <w:t>Мшанський старостинський округ</w:t>
            </w:r>
          </w:p>
        </w:tc>
        <w:tc>
          <w:tcPr>
            <w:tcW w:w="1471" w:type="dxa"/>
          </w:tcPr>
          <w:p w14:paraId="48B1CC3D" w14:textId="77777777" w:rsidR="00710527" w:rsidRPr="000F1C54" w:rsidRDefault="00710527" w:rsidP="000001F2">
            <w:pPr>
              <w:tabs>
                <w:tab w:val="left" w:pos="7515"/>
              </w:tabs>
              <w:jc w:val="both"/>
              <w:rPr>
                <w:color w:val="000000"/>
                <w:sz w:val="20"/>
                <w:szCs w:val="20"/>
              </w:rPr>
            </w:pPr>
          </w:p>
        </w:tc>
        <w:tc>
          <w:tcPr>
            <w:tcW w:w="482" w:type="dxa"/>
            <w:vAlign w:val="center"/>
          </w:tcPr>
          <w:p w14:paraId="67F51AAC" w14:textId="77777777" w:rsidR="00710527" w:rsidRPr="000F1C54" w:rsidRDefault="00710527" w:rsidP="00762411">
            <w:pPr>
              <w:jc w:val="center"/>
              <w:rPr>
                <w:sz w:val="20"/>
                <w:szCs w:val="20"/>
              </w:rPr>
            </w:pPr>
          </w:p>
        </w:tc>
        <w:tc>
          <w:tcPr>
            <w:tcW w:w="564" w:type="dxa"/>
            <w:vAlign w:val="center"/>
          </w:tcPr>
          <w:p w14:paraId="410D2282" w14:textId="77777777" w:rsidR="00710527" w:rsidRPr="000F1C54" w:rsidRDefault="00710527" w:rsidP="00762411">
            <w:pPr>
              <w:jc w:val="center"/>
              <w:rPr>
                <w:sz w:val="20"/>
                <w:szCs w:val="20"/>
              </w:rPr>
            </w:pPr>
          </w:p>
        </w:tc>
        <w:tc>
          <w:tcPr>
            <w:tcW w:w="564" w:type="dxa"/>
            <w:vAlign w:val="center"/>
          </w:tcPr>
          <w:p w14:paraId="2FF1AFE4" w14:textId="77777777" w:rsidR="00710527" w:rsidRPr="000F1C54" w:rsidRDefault="00710527" w:rsidP="00762411">
            <w:pPr>
              <w:jc w:val="center"/>
              <w:rPr>
                <w:sz w:val="20"/>
                <w:szCs w:val="20"/>
              </w:rPr>
            </w:pPr>
          </w:p>
        </w:tc>
        <w:tc>
          <w:tcPr>
            <w:tcW w:w="564" w:type="dxa"/>
            <w:vAlign w:val="center"/>
          </w:tcPr>
          <w:p w14:paraId="65F58F6C" w14:textId="77777777" w:rsidR="00710527" w:rsidRPr="000F1C54" w:rsidRDefault="00710527" w:rsidP="00762411">
            <w:pPr>
              <w:jc w:val="center"/>
              <w:rPr>
                <w:sz w:val="20"/>
                <w:szCs w:val="20"/>
              </w:rPr>
            </w:pPr>
          </w:p>
        </w:tc>
        <w:tc>
          <w:tcPr>
            <w:tcW w:w="510" w:type="dxa"/>
            <w:vAlign w:val="center"/>
          </w:tcPr>
          <w:p w14:paraId="188C1B06" w14:textId="77777777" w:rsidR="00710527" w:rsidRPr="000F1C54" w:rsidRDefault="00710527" w:rsidP="00762411">
            <w:pPr>
              <w:jc w:val="center"/>
              <w:rPr>
                <w:sz w:val="20"/>
                <w:szCs w:val="20"/>
              </w:rPr>
            </w:pPr>
          </w:p>
        </w:tc>
        <w:tc>
          <w:tcPr>
            <w:tcW w:w="482" w:type="dxa"/>
            <w:vAlign w:val="center"/>
          </w:tcPr>
          <w:p w14:paraId="51F56129" w14:textId="77777777" w:rsidR="00710527" w:rsidRPr="000F1C54" w:rsidRDefault="00710527" w:rsidP="00762411">
            <w:pPr>
              <w:jc w:val="center"/>
              <w:rPr>
                <w:sz w:val="20"/>
                <w:szCs w:val="20"/>
              </w:rPr>
            </w:pPr>
          </w:p>
        </w:tc>
        <w:tc>
          <w:tcPr>
            <w:tcW w:w="509" w:type="dxa"/>
            <w:vAlign w:val="center"/>
          </w:tcPr>
          <w:p w14:paraId="4D9D53A3" w14:textId="77777777" w:rsidR="00710527" w:rsidRPr="000F1C54" w:rsidRDefault="00710527" w:rsidP="00762411">
            <w:pPr>
              <w:jc w:val="center"/>
              <w:rPr>
                <w:sz w:val="20"/>
                <w:szCs w:val="20"/>
              </w:rPr>
            </w:pPr>
          </w:p>
        </w:tc>
        <w:tc>
          <w:tcPr>
            <w:tcW w:w="836" w:type="dxa"/>
            <w:vAlign w:val="center"/>
          </w:tcPr>
          <w:p w14:paraId="279E63B7" w14:textId="77777777" w:rsidR="00710527" w:rsidRPr="000F1C54" w:rsidRDefault="00710527" w:rsidP="00762411">
            <w:pPr>
              <w:jc w:val="center"/>
              <w:rPr>
                <w:sz w:val="20"/>
                <w:szCs w:val="20"/>
              </w:rPr>
            </w:pPr>
          </w:p>
        </w:tc>
        <w:tc>
          <w:tcPr>
            <w:tcW w:w="754" w:type="dxa"/>
            <w:vAlign w:val="center"/>
          </w:tcPr>
          <w:p w14:paraId="0264329C" w14:textId="77777777" w:rsidR="00710527" w:rsidRPr="000F1C54" w:rsidRDefault="00710527" w:rsidP="00762411">
            <w:pPr>
              <w:jc w:val="center"/>
              <w:rPr>
                <w:sz w:val="20"/>
                <w:szCs w:val="20"/>
              </w:rPr>
            </w:pPr>
          </w:p>
        </w:tc>
        <w:tc>
          <w:tcPr>
            <w:tcW w:w="992" w:type="dxa"/>
            <w:vAlign w:val="center"/>
          </w:tcPr>
          <w:p w14:paraId="58F636F4" w14:textId="77777777" w:rsidR="00710527" w:rsidRPr="000F1C54" w:rsidRDefault="00710527" w:rsidP="00762411">
            <w:pPr>
              <w:jc w:val="center"/>
              <w:rPr>
                <w:sz w:val="20"/>
                <w:szCs w:val="20"/>
              </w:rPr>
            </w:pPr>
          </w:p>
        </w:tc>
        <w:tc>
          <w:tcPr>
            <w:tcW w:w="313" w:type="dxa"/>
            <w:vAlign w:val="center"/>
          </w:tcPr>
          <w:p w14:paraId="78A715E4" w14:textId="77777777" w:rsidR="00710527" w:rsidRPr="000F1C54" w:rsidRDefault="00710527" w:rsidP="00762411">
            <w:pPr>
              <w:jc w:val="center"/>
              <w:rPr>
                <w:sz w:val="20"/>
                <w:szCs w:val="20"/>
              </w:rPr>
            </w:pPr>
          </w:p>
        </w:tc>
      </w:tr>
      <w:tr w:rsidR="00710527" w:rsidRPr="007E473D" w14:paraId="00B21743" w14:textId="77777777" w:rsidTr="00762411">
        <w:tc>
          <w:tcPr>
            <w:tcW w:w="2019" w:type="dxa"/>
          </w:tcPr>
          <w:p w14:paraId="3BB0872D" w14:textId="77777777" w:rsidR="00710527" w:rsidRPr="000F1C54" w:rsidRDefault="00710527" w:rsidP="000001F2">
            <w:pPr>
              <w:tabs>
                <w:tab w:val="left" w:pos="7515"/>
              </w:tabs>
              <w:jc w:val="both"/>
              <w:rPr>
                <w:color w:val="000000"/>
                <w:sz w:val="20"/>
                <w:szCs w:val="20"/>
              </w:rPr>
            </w:pPr>
          </w:p>
        </w:tc>
        <w:tc>
          <w:tcPr>
            <w:tcW w:w="1471" w:type="dxa"/>
          </w:tcPr>
          <w:p w14:paraId="7E3E8EBA" w14:textId="77777777" w:rsidR="00710527" w:rsidRPr="000F1C54" w:rsidRDefault="00710527" w:rsidP="000001F2">
            <w:pPr>
              <w:tabs>
                <w:tab w:val="left" w:pos="7515"/>
              </w:tabs>
              <w:jc w:val="both"/>
              <w:rPr>
                <w:color w:val="000000"/>
                <w:sz w:val="20"/>
                <w:szCs w:val="20"/>
              </w:rPr>
            </w:pPr>
            <w:r w:rsidRPr="000F1C54">
              <w:rPr>
                <w:color w:val="000000"/>
                <w:sz w:val="20"/>
                <w:szCs w:val="20"/>
              </w:rPr>
              <w:t>с. Мшана</w:t>
            </w:r>
          </w:p>
        </w:tc>
        <w:tc>
          <w:tcPr>
            <w:tcW w:w="482" w:type="dxa"/>
            <w:vAlign w:val="center"/>
          </w:tcPr>
          <w:p w14:paraId="40F67D6A"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4B36317C" w14:textId="77777777" w:rsidR="00710527" w:rsidRPr="000F1C54" w:rsidRDefault="00710527" w:rsidP="00762411">
            <w:pPr>
              <w:jc w:val="center"/>
              <w:rPr>
                <w:sz w:val="20"/>
                <w:szCs w:val="20"/>
              </w:rPr>
            </w:pPr>
          </w:p>
        </w:tc>
        <w:tc>
          <w:tcPr>
            <w:tcW w:w="564" w:type="dxa"/>
            <w:vAlign w:val="center"/>
          </w:tcPr>
          <w:p w14:paraId="7915440D" w14:textId="77777777" w:rsidR="00710527" w:rsidRPr="000F1C54" w:rsidRDefault="00710527" w:rsidP="00762411">
            <w:pPr>
              <w:jc w:val="center"/>
              <w:rPr>
                <w:sz w:val="20"/>
                <w:szCs w:val="20"/>
              </w:rPr>
            </w:pPr>
          </w:p>
        </w:tc>
        <w:tc>
          <w:tcPr>
            <w:tcW w:w="564" w:type="dxa"/>
            <w:vAlign w:val="center"/>
          </w:tcPr>
          <w:p w14:paraId="3FE0970A" w14:textId="77777777" w:rsidR="00710527" w:rsidRPr="000F1C54" w:rsidRDefault="00710527" w:rsidP="00762411">
            <w:pPr>
              <w:jc w:val="center"/>
              <w:rPr>
                <w:sz w:val="20"/>
                <w:szCs w:val="20"/>
              </w:rPr>
            </w:pPr>
          </w:p>
        </w:tc>
        <w:tc>
          <w:tcPr>
            <w:tcW w:w="510" w:type="dxa"/>
            <w:vAlign w:val="center"/>
          </w:tcPr>
          <w:p w14:paraId="260F3F43" w14:textId="77777777" w:rsidR="00710527" w:rsidRPr="000F1C54" w:rsidRDefault="00710527" w:rsidP="00762411">
            <w:pPr>
              <w:jc w:val="center"/>
              <w:rPr>
                <w:sz w:val="20"/>
                <w:szCs w:val="20"/>
              </w:rPr>
            </w:pPr>
          </w:p>
        </w:tc>
        <w:tc>
          <w:tcPr>
            <w:tcW w:w="482" w:type="dxa"/>
            <w:vAlign w:val="center"/>
          </w:tcPr>
          <w:p w14:paraId="31FAC502" w14:textId="77777777" w:rsidR="00710527" w:rsidRPr="000F1C54" w:rsidRDefault="00710527" w:rsidP="00762411">
            <w:pPr>
              <w:jc w:val="center"/>
              <w:rPr>
                <w:sz w:val="20"/>
                <w:szCs w:val="20"/>
              </w:rPr>
            </w:pPr>
          </w:p>
        </w:tc>
        <w:tc>
          <w:tcPr>
            <w:tcW w:w="509" w:type="dxa"/>
            <w:vAlign w:val="center"/>
          </w:tcPr>
          <w:p w14:paraId="7C64A521" w14:textId="77777777" w:rsidR="00710527" w:rsidRPr="000F1C54" w:rsidRDefault="00710527" w:rsidP="00762411">
            <w:pPr>
              <w:jc w:val="center"/>
              <w:rPr>
                <w:sz w:val="20"/>
                <w:szCs w:val="20"/>
              </w:rPr>
            </w:pPr>
          </w:p>
        </w:tc>
        <w:tc>
          <w:tcPr>
            <w:tcW w:w="836" w:type="dxa"/>
            <w:vAlign w:val="center"/>
          </w:tcPr>
          <w:p w14:paraId="3C1FE72A" w14:textId="77777777" w:rsidR="00710527" w:rsidRPr="000F1C54" w:rsidRDefault="00710527" w:rsidP="00762411">
            <w:pPr>
              <w:jc w:val="center"/>
              <w:rPr>
                <w:sz w:val="20"/>
                <w:szCs w:val="20"/>
              </w:rPr>
            </w:pPr>
          </w:p>
        </w:tc>
        <w:tc>
          <w:tcPr>
            <w:tcW w:w="754" w:type="dxa"/>
            <w:vAlign w:val="center"/>
          </w:tcPr>
          <w:p w14:paraId="2EF3F99F"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60BC078D" w14:textId="77777777" w:rsidR="00710527" w:rsidRPr="000F1C54" w:rsidRDefault="00710527" w:rsidP="00762411">
            <w:pPr>
              <w:jc w:val="center"/>
              <w:rPr>
                <w:sz w:val="20"/>
                <w:szCs w:val="20"/>
              </w:rPr>
            </w:pPr>
          </w:p>
        </w:tc>
        <w:tc>
          <w:tcPr>
            <w:tcW w:w="313" w:type="dxa"/>
            <w:vAlign w:val="center"/>
          </w:tcPr>
          <w:p w14:paraId="287A8E4E" w14:textId="77777777" w:rsidR="00710527" w:rsidRPr="000F1C54" w:rsidRDefault="00710527" w:rsidP="00762411">
            <w:pPr>
              <w:jc w:val="center"/>
              <w:rPr>
                <w:sz w:val="20"/>
                <w:szCs w:val="20"/>
              </w:rPr>
            </w:pPr>
          </w:p>
        </w:tc>
      </w:tr>
      <w:tr w:rsidR="00710527" w:rsidRPr="007E473D" w14:paraId="60076CE3" w14:textId="77777777" w:rsidTr="00762411">
        <w:tc>
          <w:tcPr>
            <w:tcW w:w="2019" w:type="dxa"/>
          </w:tcPr>
          <w:p w14:paraId="4B331F69" w14:textId="77777777" w:rsidR="00710527" w:rsidRPr="000F1C54" w:rsidRDefault="00710527" w:rsidP="000001F2">
            <w:pPr>
              <w:tabs>
                <w:tab w:val="left" w:pos="7515"/>
              </w:tabs>
              <w:jc w:val="both"/>
              <w:rPr>
                <w:color w:val="000000"/>
                <w:sz w:val="20"/>
                <w:szCs w:val="20"/>
              </w:rPr>
            </w:pPr>
            <w:r w:rsidRPr="000F1C54">
              <w:rPr>
                <w:color w:val="000000"/>
                <w:sz w:val="20"/>
                <w:szCs w:val="20"/>
              </w:rPr>
              <w:t>Заверешицький старостинський округ</w:t>
            </w:r>
          </w:p>
        </w:tc>
        <w:tc>
          <w:tcPr>
            <w:tcW w:w="1471" w:type="dxa"/>
          </w:tcPr>
          <w:p w14:paraId="0348D039" w14:textId="77777777" w:rsidR="00710527" w:rsidRPr="000F1C54" w:rsidRDefault="00710527" w:rsidP="000001F2">
            <w:pPr>
              <w:tabs>
                <w:tab w:val="left" w:pos="7515"/>
              </w:tabs>
              <w:jc w:val="both"/>
              <w:rPr>
                <w:color w:val="000000"/>
                <w:sz w:val="20"/>
                <w:szCs w:val="20"/>
              </w:rPr>
            </w:pPr>
          </w:p>
        </w:tc>
        <w:tc>
          <w:tcPr>
            <w:tcW w:w="482" w:type="dxa"/>
            <w:vAlign w:val="center"/>
          </w:tcPr>
          <w:p w14:paraId="1B68C7D1" w14:textId="77777777" w:rsidR="00710527" w:rsidRPr="000F1C54" w:rsidRDefault="00710527" w:rsidP="00762411">
            <w:pPr>
              <w:jc w:val="center"/>
              <w:rPr>
                <w:sz w:val="20"/>
                <w:szCs w:val="20"/>
              </w:rPr>
            </w:pPr>
          </w:p>
        </w:tc>
        <w:tc>
          <w:tcPr>
            <w:tcW w:w="564" w:type="dxa"/>
            <w:vAlign w:val="center"/>
          </w:tcPr>
          <w:p w14:paraId="1DC65DBE" w14:textId="77777777" w:rsidR="00710527" w:rsidRPr="000F1C54" w:rsidRDefault="00710527" w:rsidP="00762411">
            <w:pPr>
              <w:jc w:val="center"/>
              <w:rPr>
                <w:sz w:val="20"/>
                <w:szCs w:val="20"/>
              </w:rPr>
            </w:pPr>
          </w:p>
        </w:tc>
        <w:tc>
          <w:tcPr>
            <w:tcW w:w="564" w:type="dxa"/>
            <w:vAlign w:val="center"/>
          </w:tcPr>
          <w:p w14:paraId="5E071112" w14:textId="77777777" w:rsidR="00710527" w:rsidRPr="000F1C54" w:rsidRDefault="00710527" w:rsidP="00762411">
            <w:pPr>
              <w:jc w:val="center"/>
              <w:rPr>
                <w:sz w:val="20"/>
                <w:szCs w:val="20"/>
              </w:rPr>
            </w:pPr>
          </w:p>
        </w:tc>
        <w:tc>
          <w:tcPr>
            <w:tcW w:w="564" w:type="dxa"/>
            <w:vAlign w:val="center"/>
          </w:tcPr>
          <w:p w14:paraId="5026D194" w14:textId="77777777" w:rsidR="00710527" w:rsidRPr="000F1C54" w:rsidRDefault="00710527" w:rsidP="00762411">
            <w:pPr>
              <w:jc w:val="center"/>
              <w:rPr>
                <w:sz w:val="20"/>
                <w:szCs w:val="20"/>
              </w:rPr>
            </w:pPr>
          </w:p>
        </w:tc>
        <w:tc>
          <w:tcPr>
            <w:tcW w:w="510" w:type="dxa"/>
            <w:vAlign w:val="center"/>
          </w:tcPr>
          <w:p w14:paraId="7C430622" w14:textId="77777777" w:rsidR="00710527" w:rsidRPr="000F1C54" w:rsidRDefault="00710527" w:rsidP="00762411">
            <w:pPr>
              <w:jc w:val="center"/>
              <w:rPr>
                <w:sz w:val="20"/>
                <w:szCs w:val="20"/>
              </w:rPr>
            </w:pPr>
          </w:p>
        </w:tc>
        <w:tc>
          <w:tcPr>
            <w:tcW w:w="482" w:type="dxa"/>
            <w:vAlign w:val="center"/>
          </w:tcPr>
          <w:p w14:paraId="324F51B8" w14:textId="77777777" w:rsidR="00710527" w:rsidRPr="000F1C54" w:rsidRDefault="00710527" w:rsidP="00762411">
            <w:pPr>
              <w:jc w:val="center"/>
              <w:rPr>
                <w:sz w:val="20"/>
                <w:szCs w:val="20"/>
              </w:rPr>
            </w:pPr>
          </w:p>
        </w:tc>
        <w:tc>
          <w:tcPr>
            <w:tcW w:w="509" w:type="dxa"/>
            <w:vAlign w:val="center"/>
          </w:tcPr>
          <w:p w14:paraId="27FED3FD" w14:textId="77777777" w:rsidR="00710527" w:rsidRPr="000F1C54" w:rsidRDefault="00710527" w:rsidP="00762411">
            <w:pPr>
              <w:jc w:val="center"/>
              <w:rPr>
                <w:sz w:val="20"/>
                <w:szCs w:val="20"/>
              </w:rPr>
            </w:pPr>
          </w:p>
        </w:tc>
        <w:tc>
          <w:tcPr>
            <w:tcW w:w="836" w:type="dxa"/>
            <w:vAlign w:val="center"/>
          </w:tcPr>
          <w:p w14:paraId="76176A12" w14:textId="77777777" w:rsidR="00710527" w:rsidRPr="000F1C54" w:rsidRDefault="00710527" w:rsidP="00762411">
            <w:pPr>
              <w:jc w:val="center"/>
              <w:rPr>
                <w:sz w:val="20"/>
                <w:szCs w:val="20"/>
              </w:rPr>
            </w:pPr>
          </w:p>
        </w:tc>
        <w:tc>
          <w:tcPr>
            <w:tcW w:w="754" w:type="dxa"/>
            <w:vAlign w:val="center"/>
          </w:tcPr>
          <w:p w14:paraId="7B4D3A95" w14:textId="77777777" w:rsidR="00710527" w:rsidRPr="000F1C54" w:rsidRDefault="00710527" w:rsidP="00762411">
            <w:pPr>
              <w:jc w:val="center"/>
              <w:rPr>
                <w:sz w:val="20"/>
                <w:szCs w:val="20"/>
              </w:rPr>
            </w:pPr>
          </w:p>
        </w:tc>
        <w:tc>
          <w:tcPr>
            <w:tcW w:w="992" w:type="dxa"/>
            <w:vAlign w:val="center"/>
          </w:tcPr>
          <w:p w14:paraId="5CCD64AE" w14:textId="77777777" w:rsidR="00710527" w:rsidRPr="000F1C54" w:rsidRDefault="00710527" w:rsidP="00762411">
            <w:pPr>
              <w:jc w:val="center"/>
              <w:rPr>
                <w:sz w:val="20"/>
                <w:szCs w:val="20"/>
              </w:rPr>
            </w:pPr>
          </w:p>
        </w:tc>
        <w:tc>
          <w:tcPr>
            <w:tcW w:w="313" w:type="dxa"/>
            <w:vAlign w:val="center"/>
          </w:tcPr>
          <w:p w14:paraId="4E9C5F78" w14:textId="77777777" w:rsidR="00710527" w:rsidRPr="000F1C54" w:rsidRDefault="00710527" w:rsidP="00762411">
            <w:pPr>
              <w:jc w:val="center"/>
              <w:rPr>
                <w:sz w:val="20"/>
                <w:szCs w:val="20"/>
              </w:rPr>
            </w:pPr>
          </w:p>
        </w:tc>
      </w:tr>
      <w:tr w:rsidR="00710527" w:rsidRPr="007E473D" w14:paraId="21059EBC" w14:textId="77777777" w:rsidTr="00762411">
        <w:tc>
          <w:tcPr>
            <w:tcW w:w="2019" w:type="dxa"/>
          </w:tcPr>
          <w:p w14:paraId="17E928B1" w14:textId="77777777" w:rsidR="00710527" w:rsidRPr="000F1C54" w:rsidRDefault="00710527" w:rsidP="000001F2">
            <w:pPr>
              <w:tabs>
                <w:tab w:val="left" w:pos="7515"/>
              </w:tabs>
              <w:jc w:val="both"/>
              <w:rPr>
                <w:color w:val="000000"/>
                <w:sz w:val="20"/>
                <w:szCs w:val="20"/>
              </w:rPr>
            </w:pPr>
          </w:p>
        </w:tc>
        <w:tc>
          <w:tcPr>
            <w:tcW w:w="1471" w:type="dxa"/>
          </w:tcPr>
          <w:p w14:paraId="66CADB2D" w14:textId="77777777" w:rsidR="00710527" w:rsidRPr="000F1C54" w:rsidRDefault="00710527" w:rsidP="000001F2">
            <w:pPr>
              <w:tabs>
                <w:tab w:val="left" w:pos="7515"/>
              </w:tabs>
              <w:jc w:val="both"/>
              <w:rPr>
                <w:color w:val="000000"/>
                <w:sz w:val="20"/>
                <w:szCs w:val="20"/>
              </w:rPr>
            </w:pPr>
            <w:r w:rsidRPr="000F1C54">
              <w:rPr>
                <w:color w:val="000000"/>
                <w:sz w:val="20"/>
                <w:szCs w:val="20"/>
              </w:rPr>
              <w:t>с. Повітно</w:t>
            </w:r>
          </w:p>
        </w:tc>
        <w:tc>
          <w:tcPr>
            <w:tcW w:w="482" w:type="dxa"/>
            <w:vAlign w:val="center"/>
          </w:tcPr>
          <w:p w14:paraId="0F473520"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39CDD60E" w14:textId="77777777" w:rsidR="00710527" w:rsidRPr="000F1C54" w:rsidRDefault="00710527" w:rsidP="00762411">
            <w:pPr>
              <w:jc w:val="center"/>
              <w:rPr>
                <w:sz w:val="20"/>
                <w:szCs w:val="20"/>
              </w:rPr>
            </w:pPr>
          </w:p>
        </w:tc>
        <w:tc>
          <w:tcPr>
            <w:tcW w:w="564" w:type="dxa"/>
            <w:vAlign w:val="center"/>
          </w:tcPr>
          <w:p w14:paraId="2899B13A" w14:textId="77777777" w:rsidR="00710527" w:rsidRPr="000F1C54" w:rsidRDefault="00710527" w:rsidP="00762411">
            <w:pPr>
              <w:jc w:val="center"/>
              <w:rPr>
                <w:sz w:val="20"/>
                <w:szCs w:val="20"/>
              </w:rPr>
            </w:pPr>
          </w:p>
        </w:tc>
        <w:tc>
          <w:tcPr>
            <w:tcW w:w="564" w:type="dxa"/>
            <w:vAlign w:val="center"/>
          </w:tcPr>
          <w:p w14:paraId="2B30C541" w14:textId="77777777" w:rsidR="00710527" w:rsidRPr="000F1C54" w:rsidRDefault="00710527" w:rsidP="00762411">
            <w:pPr>
              <w:jc w:val="center"/>
              <w:rPr>
                <w:sz w:val="20"/>
                <w:szCs w:val="20"/>
              </w:rPr>
            </w:pPr>
          </w:p>
        </w:tc>
        <w:tc>
          <w:tcPr>
            <w:tcW w:w="510" w:type="dxa"/>
            <w:vAlign w:val="center"/>
          </w:tcPr>
          <w:p w14:paraId="090C1786" w14:textId="77777777" w:rsidR="00710527" w:rsidRPr="000F1C54" w:rsidRDefault="00710527" w:rsidP="00762411">
            <w:pPr>
              <w:jc w:val="center"/>
              <w:rPr>
                <w:sz w:val="20"/>
                <w:szCs w:val="20"/>
              </w:rPr>
            </w:pPr>
          </w:p>
        </w:tc>
        <w:tc>
          <w:tcPr>
            <w:tcW w:w="482" w:type="dxa"/>
            <w:vAlign w:val="center"/>
          </w:tcPr>
          <w:p w14:paraId="2FEF190B" w14:textId="77777777" w:rsidR="00710527" w:rsidRPr="000F1C54" w:rsidRDefault="00710527" w:rsidP="00762411">
            <w:pPr>
              <w:jc w:val="center"/>
              <w:rPr>
                <w:sz w:val="20"/>
                <w:szCs w:val="20"/>
              </w:rPr>
            </w:pPr>
          </w:p>
        </w:tc>
        <w:tc>
          <w:tcPr>
            <w:tcW w:w="509" w:type="dxa"/>
            <w:vAlign w:val="center"/>
          </w:tcPr>
          <w:p w14:paraId="02A078AB" w14:textId="77777777" w:rsidR="00710527" w:rsidRPr="000F1C54" w:rsidRDefault="00710527" w:rsidP="00762411">
            <w:pPr>
              <w:jc w:val="center"/>
              <w:rPr>
                <w:sz w:val="20"/>
                <w:szCs w:val="20"/>
              </w:rPr>
            </w:pPr>
          </w:p>
        </w:tc>
        <w:tc>
          <w:tcPr>
            <w:tcW w:w="836" w:type="dxa"/>
            <w:vAlign w:val="center"/>
          </w:tcPr>
          <w:p w14:paraId="6141D80A" w14:textId="77777777" w:rsidR="00710527" w:rsidRPr="000F1C54" w:rsidRDefault="00710527" w:rsidP="00762411">
            <w:pPr>
              <w:jc w:val="center"/>
              <w:rPr>
                <w:sz w:val="20"/>
                <w:szCs w:val="20"/>
              </w:rPr>
            </w:pPr>
          </w:p>
        </w:tc>
        <w:tc>
          <w:tcPr>
            <w:tcW w:w="754" w:type="dxa"/>
            <w:vAlign w:val="center"/>
          </w:tcPr>
          <w:p w14:paraId="3609E003"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33E39E8B" w14:textId="77777777" w:rsidR="00710527" w:rsidRPr="000F1C54" w:rsidRDefault="00710527" w:rsidP="00762411">
            <w:pPr>
              <w:jc w:val="center"/>
              <w:rPr>
                <w:sz w:val="20"/>
                <w:szCs w:val="20"/>
              </w:rPr>
            </w:pPr>
          </w:p>
        </w:tc>
        <w:tc>
          <w:tcPr>
            <w:tcW w:w="313" w:type="dxa"/>
            <w:vAlign w:val="center"/>
          </w:tcPr>
          <w:p w14:paraId="3E4610F7" w14:textId="77777777" w:rsidR="00710527" w:rsidRPr="000F1C54" w:rsidRDefault="00710527" w:rsidP="00762411">
            <w:pPr>
              <w:jc w:val="center"/>
              <w:rPr>
                <w:sz w:val="20"/>
                <w:szCs w:val="20"/>
              </w:rPr>
            </w:pPr>
          </w:p>
        </w:tc>
      </w:tr>
      <w:tr w:rsidR="00710527" w:rsidRPr="007E473D" w14:paraId="26A3AD31" w14:textId="77777777" w:rsidTr="00762411">
        <w:tc>
          <w:tcPr>
            <w:tcW w:w="2019" w:type="dxa"/>
          </w:tcPr>
          <w:p w14:paraId="6FA76551" w14:textId="77777777" w:rsidR="00710527" w:rsidRPr="000F1C54" w:rsidRDefault="00710527" w:rsidP="000001F2">
            <w:pPr>
              <w:tabs>
                <w:tab w:val="left" w:pos="7515"/>
              </w:tabs>
              <w:jc w:val="both"/>
              <w:rPr>
                <w:color w:val="000000"/>
                <w:sz w:val="20"/>
                <w:szCs w:val="20"/>
              </w:rPr>
            </w:pPr>
          </w:p>
        </w:tc>
        <w:tc>
          <w:tcPr>
            <w:tcW w:w="1471" w:type="dxa"/>
          </w:tcPr>
          <w:p w14:paraId="03E6B829" w14:textId="77777777" w:rsidR="00710527" w:rsidRPr="000F1C54" w:rsidRDefault="00710527" w:rsidP="000001F2">
            <w:pPr>
              <w:tabs>
                <w:tab w:val="left" w:pos="7515"/>
              </w:tabs>
              <w:jc w:val="both"/>
              <w:rPr>
                <w:color w:val="000000"/>
                <w:sz w:val="20"/>
                <w:szCs w:val="20"/>
              </w:rPr>
            </w:pPr>
            <w:r w:rsidRPr="000F1C54">
              <w:rPr>
                <w:color w:val="000000"/>
                <w:sz w:val="20"/>
                <w:szCs w:val="20"/>
              </w:rPr>
              <w:t>с. Заверещиця</w:t>
            </w:r>
          </w:p>
        </w:tc>
        <w:tc>
          <w:tcPr>
            <w:tcW w:w="482" w:type="dxa"/>
            <w:vAlign w:val="center"/>
          </w:tcPr>
          <w:p w14:paraId="4533A761"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69A90DB3" w14:textId="77777777" w:rsidR="00710527" w:rsidRPr="000F1C54" w:rsidRDefault="00710527" w:rsidP="00762411">
            <w:pPr>
              <w:jc w:val="center"/>
              <w:rPr>
                <w:sz w:val="20"/>
                <w:szCs w:val="20"/>
              </w:rPr>
            </w:pPr>
          </w:p>
        </w:tc>
        <w:tc>
          <w:tcPr>
            <w:tcW w:w="564" w:type="dxa"/>
            <w:vAlign w:val="center"/>
          </w:tcPr>
          <w:p w14:paraId="157F8796" w14:textId="77777777" w:rsidR="00710527" w:rsidRPr="000F1C54" w:rsidRDefault="00710527" w:rsidP="00762411">
            <w:pPr>
              <w:jc w:val="center"/>
              <w:rPr>
                <w:sz w:val="20"/>
                <w:szCs w:val="20"/>
              </w:rPr>
            </w:pPr>
          </w:p>
        </w:tc>
        <w:tc>
          <w:tcPr>
            <w:tcW w:w="564" w:type="dxa"/>
            <w:vAlign w:val="center"/>
          </w:tcPr>
          <w:p w14:paraId="58814D1F" w14:textId="77777777" w:rsidR="00710527" w:rsidRPr="000F1C54" w:rsidRDefault="00710527" w:rsidP="00762411">
            <w:pPr>
              <w:jc w:val="center"/>
              <w:rPr>
                <w:sz w:val="20"/>
                <w:szCs w:val="20"/>
              </w:rPr>
            </w:pPr>
          </w:p>
        </w:tc>
        <w:tc>
          <w:tcPr>
            <w:tcW w:w="510" w:type="dxa"/>
            <w:vAlign w:val="center"/>
          </w:tcPr>
          <w:p w14:paraId="737890F9" w14:textId="77777777" w:rsidR="00710527" w:rsidRPr="000F1C54" w:rsidRDefault="00710527" w:rsidP="00762411">
            <w:pPr>
              <w:jc w:val="center"/>
              <w:rPr>
                <w:sz w:val="20"/>
                <w:szCs w:val="20"/>
              </w:rPr>
            </w:pPr>
          </w:p>
        </w:tc>
        <w:tc>
          <w:tcPr>
            <w:tcW w:w="482" w:type="dxa"/>
            <w:vAlign w:val="center"/>
          </w:tcPr>
          <w:p w14:paraId="735EA42E" w14:textId="77777777" w:rsidR="00710527" w:rsidRPr="000F1C54" w:rsidRDefault="00710527" w:rsidP="00762411">
            <w:pPr>
              <w:jc w:val="center"/>
              <w:rPr>
                <w:sz w:val="20"/>
                <w:szCs w:val="20"/>
              </w:rPr>
            </w:pPr>
          </w:p>
        </w:tc>
        <w:tc>
          <w:tcPr>
            <w:tcW w:w="509" w:type="dxa"/>
            <w:vAlign w:val="center"/>
          </w:tcPr>
          <w:p w14:paraId="10CD5F24" w14:textId="77777777" w:rsidR="00710527" w:rsidRPr="000F1C54" w:rsidRDefault="00710527" w:rsidP="00762411">
            <w:pPr>
              <w:jc w:val="center"/>
              <w:rPr>
                <w:sz w:val="20"/>
                <w:szCs w:val="20"/>
              </w:rPr>
            </w:pPr>
          </w:p>
        </w:tc>
        <w:tc>
          <w:tcPr>
            <w:tcW w:w="836" w:type="dxa"/>
            <w:vAlign w:val="center"/>
          </w:tcPr>
          <w:p w14:paraId="31C7A73E" w14:textId="77777777" w:rsidR="00710527" w:rsidRPr="000F1C54" w:rsidRDefault="00710527" w:rsidP="00762411">
            <w:pPr>
              <w:jc w:val="center"/>
              <w:rPr>
                <w:sz w:val="20"/>
                <w:szCs w:val="20"/>
              </w:rPr>
            </w:pPr>
          </w:p>
        </w:tc>
        <w:tc>
          <w:tcPr>
            <w:tcW w:w="754" w:type="dxa"/>
            <w:vAlign w:val="center"/>
          </w:tcPr>
          <w:p w14:paraId="5367D415"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51400C4F" w14:textId="77777777" w:rsidR="00710527" w:rsidRPr="000F1C54" w:rsidRDefault="00710527" w:rsidP="00762411">
            <w:pPr>
              <w:jc w:val="center"/>
              <w:rPr>
                <w:sz w:val="20"/>
                <w:szCs w:val="20"/>
              </w:rPr>
            </w:pPr>
          </w:p>
        </w:tc>
        <w:tc>
          <w:tcPr>
            <w:tcW w:w="313" w:type="dxa"/>
            <w:vAlign w:val="center"/>
          </w:tcPr>
          <w:p w14:paraId="21251502" w14:textId="77777777" w:rsidR="00710527" w:rsidRPr="000F1C54" w:rsidRDefault="00710527" w:rsidP="00762411">
            <w:pPr>
              <w:jc w:val="center"/>
              <w:rPr>
                <w:sz w:val="20"/>
                <w:szCs w:val="20"/>
              </w:rPr>
            </w:pPr>
          </w:p>
        </w:tc>
      </w:tr>
      <w:tr w:rsidR="00710527" w:rsidRPr="007E473D" w14:paraId="409ED07A" w14:textId="77777777" w:rsidTr="00762411">
        <w:tc>
          <w:tcPr>
            <w:tcW w:w="2019" w:type="dxa"/>
          </w:tcPr>
          <w:p w14:paraId="703804DE" w14:textId="77777777" w:rsidR="00710527" w:rsidRPr="000F1C54" w:rsidRDefault="00710527" w:rsidP="000001F2">
            <w:pPr>
              <w:tabs>
                <w:tab w:val="left" w:pos="7515"/>
              </w:tabs>
              <w:jc w:val="both"/>
              <w:rPr>
                <w:color w:val="000000"/>
                <w:sz w:val="20"/>
                <w:szCs w:val="20"/>
              </w:rPr>
            </w:pPr>
          </w:p>
        </w:tc>
        <w:tc>
          <w:tcPr>
            <w:tcW w:w="1471" w:type="dxa"/>
          </w:tcPr>
          <w:p w14:paraId="301FB136" w14:textId="77777777" w:rsidR="00710527" w:rsidRPr="000F1C54" w:rsidRDefault="00710527" w:rsidP="000001F2">
            <w:pPr>
              <w:tabs>
                <w:tab w:val="left" w:pos="7515"/>
              </w:tabs>
              <w:jc w:val="both"/>
              <w:rPr>
                <w:color w:val="000000"/>
                <w:sz w:val="20"/>
                <w:szCs w:val="20"/>
              </w:rPr>
            </w:pPr>
            <w:r w:rsidRPr="000F1C54">
              <w:rPr>
                <w:color w:val="000000"/>
                <w:sz w:val="20"/>
                <w:szCs w:val="20"/>
              </w:rPr>
              <w:t>с. Залужжя</w:t>
            </w:r>
          </w:p>
        </w:tc>
        <w:tc>
          <w:tcPr>
            <w:tcW w:w="482" w:type="dxa"/>
            <w:vAlign w:val="center"/>
          </w:tcPr>
          <w:p w14:paraId="4ADE2222" w14:textId="77777777" w:rsidR="00710527" w:rsidRPr="000F1C54" w:rsidRDefault="00710527" w:rsidP="00762411">
            <w:pPr>
              <w:jc w:val="center"/>
              <w:rPr>
                <w:sz w:val="20"/>
                <w:szCs w:val="20"/>
              </w:rPr>
            </w:pPr>
          </w:p>
        </w:tc>
        <w:tc>
          <w:tcPr>
            <w:tcW w:w="564" w:type="dxa"/>
            <w:vAlign w:val="center"/>
          </w:tcPr>
          <w:p w14:paraId="46D05110" w14:textId="77777777" w:rsidR="00710527" w:rsidRPr="000F1C54" w:rsidRDefault="00710527" w:rsidP="00762411">
            <w:pPr>
              <w:jc w:val="center"/>
              <w:rPr>
                <w:sz w:val="20"/>
                <w:szCs w:val="20"/>
              </w:rPr>
            </w:pPr>
          </w:p>
        </w:tc>
        <w:tc>
          <w:tcPr>
            <w:tcW w:w="564" w:type="dxa"/>
            <w:vAlign w:val="center"/>
          </w:tcPr>
          <w:p w14:paraId="40C29D11" w14:textId="77777777" w:rsidR="00710527" w:rsidRPr="000F1C54" w:rsidRDefault="00710527" w:rsidP="00762411">
            <w:pPr>
              <w:jc w:val="center"/>
              <w:rPr>
                <w:sz w:val="20"/>
                <w:szCs w:val="20"/>
              </w:rPr>
            </w:pPr>
          </w:p>
        </w:tc>
        <w:tc>
          <w:tcPr>
            <w:tcW w:w="564" w:type="dxa"/>
            <w:vAlign w:val="center"/>
          </w:tcPr>
          <w:p w14:paraId="05106F3E" w14:textId="77777777" w:rsidR="00710527" w:rsidRPr="000F1C54" w:rsidRDefault="00710527" w:rsidP="00762411">
            <w:pPr>
              <w:jc w:val="center"/>
              <w:rPr>
                <w:sz w:val="20"/>
                <w:szCs w:val="20"/>
              </w:rPr>
            </w:pPr>
          </w:p>
        </w:tc>
        <w:tc>
          <w:tcPr>
            <w:tcW w:w="510" w:type="dxa"/>
            <w:vAlign w:val="center"/>
          </w:tcPr>
          <w:p w14:paraId="62885DBC" w14:textId="77777777" w:rsidR="00710527" w:rsidRPr="000F1C54" w:rsidRDefault="00710527" w:rsidP="00762411">
            <w:pPr>
              <w:jc w:val="center"/>
              <w:rPr>
                <w:sz w:val="20"/>
                <w:szCs w:val="20"/>
              </w:rPr>
            </w:pPr>
          </w:p>
        </w:tc>
        <w:tc>
          <w:tcPr>
            <w:tcW w:w="482" w:type="dxa"/>
            <w:vAlign w:val="center"/>
          </w:tcPr>
          <w:p w14:paraId="2480E8B0" w14:textId="77777777" w:rsidR="00710527" w:rsidRPr="000F1C54" w:rsidRDefault="00710527" w:rsidP="00762411">
            <w:pPr>
              <w:jc w:val="center"/>
              <w:rPr>
                <w:sz w:val="20"/>
                <w:szCs w:val="20"/>
              </w:rPr>
            </w:pPr>
          </w:p>
        </w:tc>
        <w:tc>
          <w:tcPr>
            <w:tcW w:w="509" w:type="dxa"/>
            <w:vAlign w:val="center"/>
          </w:tcPr>
          <w:p w14:paraId="006B774A" w14:textId="77777777" w:rsidR="00710527" w:rsidRPr="000F1C54" w:rsidRDefault="00710527" w:rsidP="00762411">
            <w:pPr>
              <w:jc w:val="center"/>
              <w:rPr>
                <w:sz w:val="20"/>
                <w:szCs w:val="20"/>
              </w:rPr>
            </w:pPr>
          </w:p>
        </w:tc>
        <w:tc>
          <w:tcPr>
            <w:tcW w:w="836" w:type="dxa"/>
            <w:vAlign w:val="center"/>
          </w:tcPr>
          <w:p w14:paraId="35CC1312" w14:textId="77777777" w:rsidR="00710527" w:rsidRPr="000F1C54" w:rsidRDefault="00710527" w:rsidP="00762411">
            <w:pPr>
              <w:jc w:val="center"/>
              <w:rPr>
                <w:sz w:val="20"/>
                <w:szCs w:val="20"/>
              </w:rPr>
            </w:pPr>
          </w:p>
        </w:tc>
        <w:tc>
          <w:tcPr>
            <w:tcW w:w="754" w:type="dxa"/>
            <w:vAlign w:val="center"/>
          </w:tcPr>
          <w:p w14:paraId="7104746D" w14:textId="77777777" w:rsidR="00710527" w:rsidRPr="000F1C54" w:rsidRDefault="00710527" w:rsidP="00762411">
            <w:pPr>
              <w:jc w:val="center"/>
              <w:rPr>
                <w:sz w:val="20"/>
                <w:szCs w:val="20"/>
              </w:rPr>
            </w:pPr>
          </w:p>
        </w:tc>
        <w:tc>
          <w:tcPr>
            <w:tcW w:w="992" w:type="dxa"/>
            <w:vAlign w:val="center"/>
          </w:tcPr>
          <w:p w14:paraId="52F36B90" w14:textId="77777777" w:rsidR="00710527" w:rsidRPr="000F1C54" w:rsidRDefault="00710527" w:rsidP="00762411">
            <w:pPr>
              <w:jc w:val="center"/>
              <w:rPr>
                <w:sz w:val="20"/>
                <w:szCs w:val="20"/>
              </w:rPr>
            </w:pPr>
          </w:p>
        </w:tc>
        <w:tc>
          <w:tcPr>
            <w:tcW w:w="313" w:type="dxa"/>
            <w:vAlign w:val="center"/>
          </w:tcPr>
          <w:p w14:paraId="5F7257CA" w14:textId="77777777" w:rsidR="00710527" w:rsidRPr="000F1C54" w:rsidRDefault="00710527" w:rsidP="00762411">
            <w:pPr>
              <w:jc w:val="center"/>
              <w:rPr>
                <w:sz w:val="20"/>
                <w:szCs w:val="20"/>
              </w:rPr>
            </w:pPr>
          </w:p>
        </w:tc>
      </w:tr>
      <w:tr w:rsidR="00710527" w:rsidRPr="007E473D" w14:paraId="7FB37920" w14:textId="77777777" w:rsidTr="00762411">
        <w:tc>
          <w:tcPr>
            <w:tcW w:w="2019" w:type="dxa"/>
          </w:tcPr>
          <w:p w14:paraId="27B0A7F9" w14:textId="77777777" w:rsidR="00710527" w:rsidRPr="000F1C54" w:rsidRDefault="00710527" w:rsidP="000001F2">
            <w:pPr>
              <w:tabs>
                <w:tab w:val="left" w:pos="7515"/>
              </w:tabs>
              <w:jc w:val="both"/>
              <w:rPr>
                <w:color w:val="000000"/>
                <w:sz w:val="20"/>
                <w:szCs w:val="20"/>
              </w:rPr>
            </w:pPr>
          </w:p>
        </w:tc>
        <w:tc>
          <w:tcPr>
            <w:tcW w:w="1471" w:type="dxa"/>
          </w:tcPr>
          <w:p w14:paraId="3F28B228" w14:textId="77777777" w:rsidR="00710527" w:rsidRPr="000F1C54" w:rsidRDefault="00710527" w:rsidP="000001F2">
            <w:pPr>
              <w:tabs>
                <w:tab w:val="left" w:pos="7515"/>
              </w:tabs>
              <w:jc w:val="both"/>
              <w:rPr>
                <w:color w:val="000000"/>
                <w:sz w:val="20"/>
                <w:szCs w:val="20"/>
              </w:rPr>
            </w:pPr>
            <w:r w:rsidRPr="000F1C54">
              <w:rPr>
                <w:color w:val="000000"/>
                <w:sz w:val="20"/>
                <w:szCs w:val="20"/>
              </w:rPr>
              <w:t>с. Зушиці</w:t>
            </w:r>
          </w:p>
        </w:tc>
        <w:tc>
          <w:tcPr>
            <w:tcW w:w="482" w:type="dxa"/>
            <w:vAlign w:val="center"/>
          </w:tcPr>
          <w:p w14:paraId="174772F0" w14:textId="77777777" w:rsidR="00710527" w:rsidRPr="000F1C54" w:rsidRDefault="00710527" w:rsidP="00762411">
            <w:pPr>
              <w:jc w:val="center"/>
              <w:rPr>
                <w:sz w:val="20"/>
                <w:szCs w:val="20"/>
              </w:rPr>
            </w:pPr>
          </w:p>
        </w:tc>
        <w:tc>
          <w:tcPr>
            <w:tcW w:w="564" w:type="dxa"/>
            <w:vAlign w:val="center"/>
          </w:tcPr>
          <w:p w14:paraId="2B1122D4" w14:textId="77777777" w:rsidR="00710527" w:rsidRPr="000F1C54" w:rsidRDefault="00710527" w:rsidP="00762411">
            <w:pPr>
              <w:jc w:val="center"/>
              <w:rPr>
                <w:sz w:val="20"/>
                <w:szCs w:val="20"/>
              </w:rPr>
            </w:pPr>
          </w:p>
        </w:tc>
        <w:tc>
          <w:tcPr>
            <w:tcW w:w="564" w:type="dxa"/>
            <w:vAlign w:val="center"/>
          </w:tcPr>
          <w:p w14:paraId="4B71D6FD" w14:textId="77777777" w:rsidR="00710527" w:rsidRPr="000F1C54" w:rsidRDefault="00710527" w:rsidP="00762411">
            <w:pPr>
              <w:jc w:val="center"/>
              <w:rPr>
                <w:sz w:val="20"/>
                <w:szCs w:val="20"/>
              </w:rPr>
            </w:pPr>
          </w:p>
        </w:tc>
        <w:tc>
          <w:tcPr>
            <w:tcW w:w="564" w:type="dxa"/>
            <w:vAlign w:val="center"/>
          </w:tcPr>
          <w:p w14:paraId="695175AF" w14:textId="77777777" w:rsidR="00710527" w:rsidRPr="000F1C54" w:rsidRDefault="00710527" w:rsidP="00762411">
            <w:pPr>
              <w:jc w:val="center"/>
              <w:rPr>
                <w:sz w:val="20"/>
                <w:szCs w:val="20"/>
              </w:rPr>
            </w:pPr>
          </w:p>
        </w:tc>
        <w:tc>
          <w:tcPr>
            <w:tcW w:w="510" w:type="dxa"/>
            <w:vAlign w:val="center"/>
          </w:tcPr>
          <w:p w14:paraId="751CA93E" w14:textId="77777777" w:rsidR="00710527" w:rsidRPr="000F1C54" w:rsidRDefault="00710527" w:rsidP="00762411">
            <w:pPr>
              <w:jc w:val="center"/>
              <w:rPr>
                <w:sz w:val="20"/>
                <w:szCs w:val="20"/>
              </w:rPr>
            </w:pPr>
          </w:p>
        </w:tc>
        <w:tc>
          <w:tcPr>
            <w:tcW w:w="482" w:type="dxa"/>
            <w:vAlign w:val="center"/>
          </w:tcPr>
          <w:p w14:paraId="6795943A" w14:textId="77777777" w:rsidR="00710527" w:rsidRPr="000F1C54" w:rsidRDefault="00710527" w:rsidP="00762411">
            <w:pPr>
              <w:jc w:val="center"/>
              <w:rPr>
                <w:sz w:val="20"/>
                <w:szCs w:val="20"/>
              </w:rPr>
            </w:pPr>
          </w:p>
        </w:tc>
        <w:tc>
          <w:tcPr>
            <w:tcW w:w="509" w:type="dxa"/>
            <w:vAlign w:val="center"/>
          </w:tcPr>
          <w:p w14:paraId="706453B4" w14:textId="77777777" w:rsidR="00710527" w:rsidRPr="000F1C54" w:rsidRDefault="00710527" w:rsidP="00762411">
            <w:pPr>
              <w:jc w:val="center"/>
              <w:rPr>
                <w:sz w:val="20"/>
                <w:szCs w:val="20"/>
              </w:rPr>
            </w:pPr>
          </w:p>
        </w:tc>
        <w:tc>
          <w:tcPr>
            <w:tcW w:w="836" w:type="dxa"/>
            <w:vAlign w:val="center"/>
          </w:tcPr>
          <w:p w14:paraId="53EC0A0A" w14:textId="77777777" w:rsidR="00710527" w:rsidRPr="000F1C54" w:rsidRDefault="00710527" w:rsidP="00762411">
            <w:pPr>
              <w:jc w:val="center"/>
              <w:rPr>
                <w:sz w:val="20"/>
                <w:szCs w:val="20"/>
              </w:rPr>
            </w:pPr>
          </w:p>
        </w:tc>
        <w:tc>
          <w:tcPr>
            <w:tcW w:w="754" w:type="dxa"/>
            <w:vAlign w:val="center"/>
          </w:tcPr>
          <w:p w14:paraId="2149FFF8"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2EED9ADF" w14:textId="77777777" w:rsidR="00710527" w:rsidRPr="000F1C54" w:rsidRDefault="00710527" w:rsidP="00762411">
            <w:pPr>
              <w:jc w:val="center"/>
              <w:rPr>
                <w:sz w:val="20"/>
                <w:szCs w:val="20"/>
              </w:rPr>
            </w:pPr>
          </w:p>
        </w:tc>
        <w:tc>
          <w:tcPr>
            <w:tcW w:w="313" w:type="dxa"/>
            <w:vAlign w:val="center"/>
          </w:tcPr>
          <w:p w14:paraId="6C5B2551" w14:textId="77777777" w:rsidR="00710527" w:rsidRPr="000F1C54" w:rsidRDefault="00710527" w:rsidP="00762411">
            <w:pPr>
              <w:jc w:val="center"/>
              <w:rPr>
                <w:sz w:val="20"/>
                <w:szCs w:val="20"/>
              </w:rPr>
            </w:pPr>
          </w:p>
        </w:tc>
      </w:tr>
      <w:tr w:rsidR="00710527" w:rsidRPr="007E473D" w14:paraId="4F9CD1B9" w14:textId="77777777" w:rsidTr="00762411">
        <w:tc>
          <w:tcPr>
            <w:tcW w:w="2019" w:type="dxa"/>
          </w:tcPr>
          <w:p w14:paraId="233AC5A0" w14:textId="77777777" w:rsidR="00710527" w:rsidRPr="000F1C54" w:rsidRDefault="00710527" w:rsidP="000001F2">
            <w:pPr>
              <w:tabs>
                <w:tab w:val="left" w:pos="7515"/>
              </w:tabs>
              <w:jc w:val="both"/>
              <w:rPr>
                <w:color w:val="000000"/>
                <w:sz w:val="20"/>
                <w:szCs w:val="20"/>
              </w:rPr>
            </w:pPr>
            <w:r w:rsidRPr="000F1C54">
              <w:rPr>
                <w:color w:val="000000"/>
                <w:sz w:val="20"/>
                <w:szCs w:val="20"/>
              </w:rPr>
              <w:t>Керницький  старостинський округ</w:t>
            </w:r>
          </w:p>
        </w:tc>
        <w:tc>
          <w:tcPr>
            <w:tcW w:w="1471" w:type="dxa"/>
          </w:tcPr>
          <w:p w14:paraId="20BC4E7D" w14:textId="77777777" w:rsidR="00710527" w:rsidRPr="000F1C54" w:rsidRDefault="00710527" w:rsidP="000001F2">
            <w:pPr>
              <w:tabs>
                <w:tab w:val="left" w:pos="7515"/>
              </w:tabs>
              <w:jc w:val="both"/>
              <w:rPr>
                <w:color w:val="000000"/>
                <w:sz w:val="20"/>
                <w:szCs w:val="20"/>
              </w:rPr>
            </w:pPr>
          </w:p>
        </w:tc>
        <w:tc>
          <w:tcPr>
            <w:tcW w:w="482" w:type="dxa"/>
            <w:vAlign w:val="center"/>
          </w:tcPr>
          <w:p w14:paraId="731BD033" w14:textId="77777777" w:rsidR="00710527" w:rsidRPr="000F1C54" w:rsidRDefault="00710527" w:rsidP="00762411">
            <w:pPr>
              <w:jc w:val="center"/>
              <w:rPr>
                <w:sz w:val="20"/>
                <w:szCs w:val="20"/>
              </w:rPr>
            </w:pPr>
          </w:p>
        </w:tc>
        <w:tc>
          <w:tcPr>
            <w:tcW w:w="564" w:type="dxa"/>
            <w:vAlign w:val="center"/>
          </w:tcPr>
          <w:p w14:paraId="0D0F169D" w14:textId="77777777" w:rsidR="00710527" w:rsidRPr="000F1C54" w:rsidRDefault="00710527" w:rsidP="00762411">
            <w:pPr>
              <w:jc w:val="center"/>
              <w:rPr>
                <w:sz w:val="20"/>
                <w:szCs w:val="20"/>
              </w:rPr>
            </w:pPr>
          </w:p>
        </w:tc>
        <w:tc>
          <w:tcPr>
            <w:tcW w:w="564" w:type="dxa"/>
            <w:vAlign w:val="center"/>
          </w:tcPr>
          <w:p w14:paraId="16E32FAC" w14:textId="77777777" w:rsidR="00710527" w:rsidRPr="000F1C54" w:rsidRDefault="00710527" w:rsidP="00762411">
            <w:pPr>
              <w:jc w:val="center"/>
              <w:rPr>
                <w:sz w:val="20"/>
                <w:szCs w:val="20"/>
              </w:rPr>
            </w:pPr>
          </w:p>
        </w:tc>
        <w:tc>
          <w:tcPr>
            <w:tcW w:w="564" w:type="dxa"/>
            <w:vAlign w:val="center"/>
          </w:tcPr>
          <w:p w14:paraId="24A89A86" w14:textId="77777777" w:rsidR="00710527" w:rsidRPr="000F1C54" w:rsidRDefault="00710527" w:rsidP="00762411">
            <w:pPr>
              <w:jc w:val="center"/>
              <w:rPr>
                <w:sz w:val="20"/>
                <w:szCs w:val="20"/>
              </w:rPr>
            </w:pPr>
          </w:p>
        </w:tc>
        <w:tc>
          <w:tcPr>
            <w:tcW w:w="510" w:type="dxa"/>
            <w:vAlign w:val="center"/>
          </w:tcPr>
          <w:p w14:paraId="733CD3A1" w14:textId="77777777" w:rsidR="00710527" w:rsidRPr="000F1C54" w:rsidRDefault="00710527" w:rsidP="00762411">
            <w:pPr>
              <w:jc w:val="center"/>
              <w:rPr>
                <w:sz w:val="20"/>
                <w:szCs w:val="20"/>
              </w:rPr>
            </w:pPr>
          </w:p>
        </w:tc>
        <w:tc>
          <w:tcPr>
            <w:tcW w:w="482" w:type="dxa"/>
            <w:vAlign w:val="center"/>
          </w:tcPr>
          <w:p w14:paraId="7F8FB63B" w14:textId="77777777" w:rsidR="00710527" w:rsidRPr="000F1C54" w:rsidRDefault="00710527" w:rsidP="00762411">
            <w:pPr>
              <w:jc w:val="center"/>
              <w:rPr>
                <w:sz w:val="20"/>
                <w:szCs w:val="20"/>
              </w:rPr>
            </w:pPr>
          </w:p>
        </w:tc>
        <w:tc>
          <w:tcPr>
            <w:tcW w:w="509" w:type="dxa"/>
            <w:vAlign w:val="center"/>
          </w:tcPr>
          <w:p w14:paraId="474EE141" w14:textId="77777777" w:rsidR="00710527" w:rsidRPr="000F1C54" w:rsidRDefault="00710527" w:rsidP="00762411">
            <w:pPr>
              <w:jc w:val="center"/>
              <w:rPr>
                <w:sz w:val="20"/>
                <w:szCs w:val="20"/>
              </w:rPr>
            </w:pPr>
          </w:p>
        </w:tc>
        <w:tc>
          <w:tcPr>
            <w:tcW w:w="836" w:type="dxa"/>
            <w:vAlign w:val="center"/>
          </w:tcPr>
          <w:p w14:paraId="38246324" w14:textId="77777777" w:rsidR="00710527" w:rsidRPr="000F1C54" w:rsidRDefault="00710527" w:rsidP="00762411">
            <w:pPr>
              <w:jc w:val="center"/>
              <w:rPr>
                <w:sz w:val="20"/>
                <w:szCs w:val="20"/>
              </w:rPr>
            </w:pPr>
          </w:p>
        </w:tc>
        <w:tc>
          <w:tcPr>
            <w:tcW w:w="754" w:type="dxa"/>
            <w:vAlign w:val="center"/>
          </w:tcPr>
          <w:p w14:paraId="66FC1E76" w14:textId="77777777" w:rsidR="00710527" w:rsidRPr="000F1C54" w:rsidRDefault="00710527" w:rsidP="00762411">
            <w:pPr>
              <w:jc w:val="center"/>
              <w:rPr>
                <w:sz w:val="20"/>
                <w:szCs w:val="20"/>
              </w:rPr>
            </w:pPr>
          </w:p>
        </w:tc>
        <w:tc>
          <w:tcPr>
            <w:tcW w:w="992" w:type="dxa"/>
            <w:vAlign w:val="center"/>
          </w:tcPr>
          <w:p w14:paraId="71299285" w14:textId="77777777" w:rsidR="00710527" w:rsidRPr="000F1C54" w:rsidRDefault="00710527" w:rsidP="00762411">
            <w:pPr>
              <w:jc w:val="center"/>
              <w:rPr>
                <w:sz w:val="20"/>
                <w:szCs w:val="20"/>
              </w:rPr>
            </w:pPr>
          </w:p>
        </w:tc>
        <w:tc>
          <w:tcPr>
            <w:tcW w:w="313" w:type="dxa"/>
            <w:vAlign w:val="center"/>
          </w:tcPr>
          <w:p w14:paraId="62E6E99B" w14:textId="77777777" w:rsidR="00710527" w:rsidRPr="000F1C54" w:rsidRDefault="00710527" w:rsidP="00762411">
            <w:pPr>
              <w:jc w:val="center"/>
              <w:rPr>
                <w:sz w:val="20"/>
                <w:szCs w:val="20"/>
              </w:rPr>
            </w:pPr>
          </w:p>
        </w:tc>
      </w:tr>
      <w:tr w:rsidR="00710527" w:rsidRPr="007E473D" w14:paraId="5874EC82" w14:textId="77777777" w:rsidTr="00762411">
        <w:tc>
          <w:tcPr>
            <w:tcW w:w="2019" w:type="dxa"/>
          </w:tcPr>
          <w:p w14:paraId="4E268E0F" w14:textId="77777777" w:rsidR="00710527" w:rsidRPr="000F1C54" w:rsidRDefault="00710527" w:rsidP="000001F2">
            <w:pPr>
              <w:tabs>
                <w:tab w:val="left" w:pos="7515"/>
              </w:tabs>
              <w:jc w:val="both"/>
              <w:rPr>
                <w:color w:val="000000"/>
                <w:sz w:val="20"/>
                <w:szCs w:val="20"/>
              </w:rPr>
            </w:pPr>
          </w:p>
        </w:tc>
        <w:tc>
          <w:tcPr>
            <w:tcW w:w="1471" w:type="dxa"/>
          </w:tcPr>
          <w:p w14:paraId="3824A5D9" w14:textId="77777777" w:rsidR="00710527" w:rsidRPr="000F1C54" w:rsidRDefault="00710527" w:rsidP="000001F2">
            <w:pPr>
              <w:tabs>
                <w:tab w:val="left" w:pos="7515"/>
              </w:tabs>
              <w:jc w:val="both"/>
              <w:rPr>
                <w:color w:val="000000"/>
                <w:sz w:val="20"/>
                <w:szCs w:val="20"/>
              </w:rPr>
            </w:pPr>
            <w:r w:rsidRPr="000F1C54">
              <w:rPr>
                <w:color w:val="000000"/>
                <w:sz w:val="20"/>
                <w:szCs w:val="20"/>
              </w:rPr>
              <w:t>с. Керниця</w:t>
            </w:r>
          </w:p>
        </w:tc>
        <w:tc>
          <w:tcPr>
            <w:tcW w:w="482" w:type="dxa"/>
            <w:vAlign w:val="center"/>
          </w:tcPr>
          <w:p w14:paraId="70FB4BD9"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7399B1C0" w14:textId="77777777" w:rsidR="00710527" w:rsidRPr="000F1C54" w:rsidRDefault="00710527" w:rsidP="00762411">
            <w:pPr>
              <w:jc w:val="center"/>
              <w:rPr>
                <w:sz w:val="20"/>
                <w:szCs w:val="20"/>
              </w:rPr>
            </w:pPr>
          </w:p>
        </w:tc>
        <w:tc>
          <w:tcPr>
            <w:tcW w:w="564" w:type="dxa"/>
            <w:vAlign w:val="center"/>
          </w:tcPr>
          <w:p w14:paraId="6A44FE92" w14:textId="77777777" w:rsidR="00710527" w:rsidRPr="000F1C54" w:rsidRDefault="00710527" w:rsidP="00762411">
            <w:pPr>
              <w:jc w:val="center"/>
              <w:rPr>
                <w:sz w:val="20"/>
                <w:szCs w:val="20"/>
              </w:rPr>
            </w:pPr>
          </w:p>
        </w:tc>
        <w:tc>
          <w:tcPr>
            <w:tcW w:w="564" w:type="dxa"/>
            <w:vAlign w:val="center"/>
          </w:tcPr>
          <w:p w14:paraId="73E70F90" w14:textId="77777777" w:rsidR="00710527" w:rsidRPr="000F1C54" w:rsidRDefault="00710527" w:rsidP="00762411">
            <w:pPr>
              <w:jc w:val="center"/>
              <w:rPr>
                <w:sz w:val="20"/>
                <w:szCs w:val="20"/>
              </w:rPr>
            </w:pPr>
          </w:p>
        </w:tc>
        <w:tc>
          <w:tcPr>
            <w:tcW w:w="510" w:type="dxa"/>
            <w:vAlign w:val="center"/>
          </w:tcPr>
          <w:p w14:paraId="024CF011" w14:textId="77777777" w:rsidR="00710527" w:rsidRPr="000F1C54" w:rsidRDefault="00710527" w:rsidP="00762411">
            <w:pPr>
              <w:jc w:val="center"/>
              <w:rPr>
                <w:sz w:val="20"/>
                <w:szCs w:val="20"/>
              </w:rPr>
            </w:pPr>
          </w:p>
        </w:tc>
        <w:tc>
          <w:tcPr>
            <w:tcW w:w="482" w:type="dxa"/>
            <w:vAlign w:val="center"/>
          </w:tcPr>
          <w:p w14:paraId="5CA26D41" w14:textId="77777777" w:rsidR="00710527" w:rsidRPr="000F1C54" w:rsidRDefault="00710527" w:rsidP="00762411">
            <w:pPr>
              <w:jc w:val="center"/>
              <w:rPr>
                <w:sz w:val="20"/>
                <w:szCs w:val="20"/>
              </w:rPr>
            </w:pPr>
          </w:p>
        </w:tc>
        <w:tc>
          <w:tcPr>
            <w:tcW w:w="509" w:type="dxa"/>
            <w:vAlign w:val="center"/>
          </w:tcPr>
          <w:p w14:paraId="5E462F7B" w14:textId="77777777" w:rsidR="00710527" w:rsidRPr="000F1C54" w:rsidRDefault="00710527" w:rsidP="00762411">
            <w:pPr>
              <w:jc w:val="center"/>
              <w:rPr>
                <w:sz w:val="20"/>
                <w:szCs w:val="20"/>
              </w:rPr>
            </w:pPr>
          </w:p>
        </w:tc>
        <w:tc>
          <w:tcPr>
            <w:tcW w:w="836" w:type="dxa"/>
            <w:vAlign w:val="center"/>
          </w:tcPr>
          <w:p w14:paraId="45985C7F" w14:textId="77777777" w:rsidR="00710527" w:rsidRPr="000F1C54" w:rsidRDefault="00710527" w:rsidP="00762411">
            <w:pPr>
              <w:jc w:val="center"/>
              <w:rPr>
                <w:sz w:val="20"/>
                <w:szCs w:val="20"/>
              </w:rPr>
            </w:pPr>
          </w:p>
        </w:tc>
        <w:tc>
          <w:tcPr>
            <w:tcW w:w="754" w:type="dxa"/>
            <w:vAlign w:val="center"/>
          </w:tcPr>
          <w:p w14:paraId="012153AD"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7693B7A9" w14:textId="77777777" w:rsidR="00710527" w:rsidRPr="000F1C54" w:rsidRDefault="00710527" w:rsidP="00762411">
            <w:pPr>
              <w:jc w:val="center"/>
              <w:rPr>
                <w:sz w:val="20"/>
                <w:szCs w:val="20"/>
              </w:rPr>
            </w:pPr>
          </w:p>
        </w:tc>
        <w:tc>
          <w:tcPr>
            <w:tcW w:w="313" w:type="dxa"/>
            <w:vAlign w:val="center"/>
          </w:tcPr>
          <w:p w14:paraId="1BF9C7DB" w14:textId="77777777" w:rsidR="00710527" w:rsidRPr="000F1C54" w:rsidRDefault="00710527" w:rsidP="00762411">
            <w:pPr>
              <w:jc w:val="center"/>
              <w:rPr>
                <w:sz w:val="20"/>
                <w:szCs w:val="20"/>
              </w:rPr>
            </w:pPr>
          </w:p>
        </w:tc>
      </w:tr>
      <w:tr w:rsidR="00710527" w:rsidRPr="007E473D" w14:paraId="70B60313" w14:textId="77777777" w:rsidTr="00762411">
        <w:tc>
          <w:tcPr>
            <w:tcW w:w="2019" w:type="dxa"/>
          </w:tcPr>
          <w:p w14:paraId="18A209CD" w14:textId="77777777" w:rsidR="00710527" w:rsidRPr="000F1C54" w:rsidRDefault="00710527" w:rsidP="000001F2">
            <w:pPr>
              <w:tabs>
                <w:tab w:val="left" w:pos="7515"/>
              </w:tabs>
              <w:jc w:val="both"/>
              <w:rPr>
                <w:color w:val="000000"/>
                <w:sz w:val="20"/>
                <w:szCs w:val="20"/>
              </w:rPr>
            </w:pPr>
          </w:p>
        </w:tc>
        <w:tc>
          <w:tcPr>
            <w:tcW w:w="1471" w:type="dxa"/>
          </w:tcPr>
          <w:p w14:paraId="1B5EB765" w14:textId="77777777" w:rsidR="00710527" w:rsidRPr="000F1C54" w:rsidRDefault="00710527" w:rsidP="000001F2">
            <w:pPr>
              <w:tabs>
                <w:tab w:val="left" w:pos="7515"/>
              </w:tabs>
              <w:jc w:val="both"/>
              <w:rPr>
                <w:color w:val="000000"/>
                <w:sz w:val="20"/>
                <w:szCs w:val="20"/>
              </w:rPr>
            </w:pPr>
            <w:r w:rsidRPr="000F1C54">
              <w:rPr>
                <w:color w:val="000000"/>
                <w:sz w:val="20"/>
                <w:szCs w:val="20"/>
              </w:rPr>
              <w:t>с. Артищів</w:t>
            </w:r>
          </w:p>
        </w:tc>
        <w:tc>
          <w:tcPr>
            <w:tcW w:w="482" w:type="dxa"/>
            <w:vAlign w:val="center"/>
          </w:tcPr>
          <w:p w14:paraId="1BAE60D4" w14:textId="77777777" w:rsidR="00710527" w:rsidRPr="000F1C54" w:rsidRDefault="00710527" w:rsidP="00762411">
            <w:pPr>
              <w:jc w:val="center"/>
              <w:rPr>
                <w:sz w:val="20"/>
                <w:szCs w:val="20"/>
              </w:rPr>
            </w:pPr>
          </w:p>
        </w:tc>
        <w:tc>
          <w:tcPr>
            <w:tcW w:w="564" w:type="dxa"/>
            <w:vAlign w:val="center"/>
          </w:tcPr>
          <w:p w14:paraId="0BC57544" w14:textId="77777777" w:rsidR="00710527" w:rsidRPr="000F1C54" w:rsidRDefault="00710527" w:rsidP="00762411">
            <w:pPr>
              <w:jc w:val="center"/>
              <w:rPr>
                <w:sz w:val="20"/>
                <w:szCs w:val="20"/>
              </w:rPr>
            </w:pPr>
          </w:p>
        </w:tc>
        <w:tc>
          <w:tcPr>
            <w:tcW w:w="564" w:type="dxa"/>
            <w:vAlign w:val="center"/>
          </w:tcPr>
          <w:p w14:paraId="313079C9" w14:textId="77777777" w:rsidR="00710527" w:rsidRPr="000F1C54" w:rsidRDefault="00710527" w:rsidP="00762411">
            <w:pPr>
              <w:jc w:val="center"/>
              <w:rPr>
                <w:sz w:val="20"/>
                <w:szCs w:val="20"/>
              </w:rPr>
            </w:pPr>
          </w:p>
        </w:tc>
        <w:tc>
          <w:tcPr>
            <w:tcW w:w="564" w:type="dxa"/>
            <w:vAlign w:val="center"/>
          </w:tcPr>
          <w:p w14:paraId="2BBCE3D2" w14:textId="77777777" w:rsidR="00710527" w:rsidRPr="000F1C54" w:rsidRDefault="00710527" w:rsidP="00762411">
            <w:pPr>
              <w:jc w:val="center"/>
              <w:rPr>
                <w:sz w:val="20"/>
                <w:szCs w:val="20"/>
              </w:rPr>
            </w:pPr>
          </w:p>
        </w:tc>
        <w:tc>
          <w:tcPr>
            <w:tcW w:w="510" w:type="dxa"/>
            <w:vAlign w:val="center"/>
          </w:tcPr>
          <w:p w14:paraId="087CB3ED" w14:textId="77777777" w:rsidR="00710527" w:rsidRPr="000F1C54" w:rsidRDefault="00710527" w:rsidP="00762411">
            <w:pPr>
              <w:jc w:val="center"/>
              <w:rPr>
                <w:sz w:val="20"/>
                <w:szCs w:val="20"/>
              </w:rPr>
            </w:pPr>
          </w:p>
        </w:tc>
        <w:tc>
          <w:tcPr>
            <w:tcW w:w="482" w:type="dxa"/>
            <w:vAlign w:val="center"/>
          </w:tcPr>
          <w:p w14:paraId="330F4D43" w14:textId="77777777" w:rsidR="00710527" w:rsidRPr="000F1C54" w:rsidRDefault="00710527" w:rsidP="00762411">
            <w:pPr>
              <w:jc w:val="center"/>
              <w:rPr>
                <w:sz w:val="20"/>
                <w:szCs w:val="20"/>
              </w:rPr>
            </w:pPr>
          </w:p>
        </w:tc>
        <w:tc>
          <w:tcPr>
            <w:tcW w:w="509" w:type="dxa"/>
            <w:vAlign w:val="center"/>
          </w:tcPr>
          <w:p w14:paraId="6D13C5B9" w14:textId="77777777" w:rsidR="00710527" w:rsidRPr="000F1C54" w:rsidRDefault="00710527" w:rsidP="00762411">
            <w:pPr>
              <w:jc w:val="center"/>
              <w:rPr>
                <w:sz w:val="20"/>
                <w:szCs w:val="20"/>
              </w:rPr>
            </w:pPr>
          </w:p>
        </w:tc>
        <w:tc>
          <w:tcPr>
            <w:tcW w:w="836" w:type="dxa"/>
            <w:vAlign w:val="center"/>
          </w:tcPr>
          <w:p w14:paraId="2A9547DD" w14:textId="77777777" w:rsidR="00710527" w:rsidRPr="000F1C54" w:rsidRDefault="00710527" w:rsidP="00762411">
            <w:pPr>
              <w:jc w:val="center"/>
              <w:rPr>
                <w:sz w:val="20"/>
                <w:szCs w:val="20"/>
              </w:rPr>
            </w:pPr>
          </w:p>
        </w:tc>
        <w:tc>
          <w:tcPr>
            <w:tcW w:w="754" w:type="dxa"/>
            <w:vAlign w:val="center"/>
          </w:tcPr>
          <w:p w14:paraId="3BF2B44A"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68FB4DE7" w14:textId="77777777" w:rsidR="00710527" w:rsidRPr="000F1C54" w:rsidRDefault="00710527" w:rsidP="00762411">
            <w:pPr>
              <w:jc w:val="center"/>
              <w:rPr>
                <w:sz w:val="20"/>
                <w:szCs w:val="20"/>
              </w:rPr>
            </w:pPr>
          </w:p>
        </w:tc>
        <w:tc>
          <w:tcPr>
            <w:tcW w:w="313" w:type="dxa"/>
            <w:vAlign w:val="center"/>
          </w:tcPr>
          <w:p w14:paraId="0BE87AA7" w14:textId="77777777" w:rsidR="00710527" w:rsidRPr="000F1C54" w:rsidRDefault="00710527" w:rsidP="00762411">
            <w:pPr>
              <w:jc w:val="center"/>
              <w:rPr>
                <w:sz w:val="20"/>
                <w:szCs w:val="20"/>
              </w:rPr>
            </w:pPr>
          </w:p>
        </w:tc>
      </w:tr>
      <w:tr w:rsidR="00710527" w:rsidRPr="007E473D" w14:paraId="523E150C" w14:textId="77777777" w:rsidTr="00762411">
        <w:tc>
          <w:tcPr>
            <w:tcW w:w="2019" w:type="dxa"/>
          </w:tcPr>
          <w:p w14:paraId="11A0E8C4" w14:textId="77777777" w:rsidR="00710527" w:rsidRPr="000F1C54" w:rsidRDefault="00710527" w:rsidP="000001F2">
            <w:pPr>
              <w:tabs>
                <w:tab w:val="left" w:pos="7515"/>
              </w:tabs>
              <w:jc w:val="both"/>
              <w:rPr>
                <w:color w:val="000000"/>
                <w:sz w:val="20"/>
                <w:szCs w:val="20"/>
              </w:rPr>
            </w:pPr>
          </w:p>
        </w:tc>
        <w:tc>
          <w:tcPr>
            <w:tcW w:w="1471" w:type="dxa"/>
          </w:tcPr>
          <w:p w14:paraId="650E5A3A" w14:textId="77777777" w:rsidR="00710527" w:rsidRPr="000F1C54" w:rsidRDefault="00710527" w:rsidP="000001F2">
            <w:pPr>
              <w:tabs>
                <w:tab w:val="left" w:pos="7515"/>
              </w:tabs>
              <w:jc w:val="both"/>
              <w:rPr>
                <w:color w:val="000000"/>
                <w:sz w:val="20"/>
                <w:szCs w:val="20"/>
              </w:rPr>
            </w:pPr>
            <w:r w:rsidRPr="000F1C54">
              <w:rPr>
                <w:color w:val="000000"/>
                <w:sz w:val="20"/>
                <w:szCs w:val="20"/>
              </w:rPr>
              <w:t>с. Велика Калинка</w:t>
            </w:r>
          </w:p>
        </w:tc>
        <w:tc>
          <w:tcPr>
            <w:tcW w:w="482" w:type="dxa"/>
            <w:vAlign w:val="center"/>
          </w:tcPr>
          <w:p w14:paraId="72A857A8" w14:textId="77777777" w:rsidR="00710527" w:rsidRPr="000F1C54" w:rsidRDefault="00710527" w:rsidP="00762411">
            <w:pPr>
              <w:jc w:val="center"/>
              <w:rPr>
                <w:sz w:val="20"/>
                <w:szCs w:val="20"/>
              </w:rPr>
            </w:pPr>
          </w:p>
        </w:tc>
        <w:tc>
          <w:tcPr>
            <w:tcW w:w="564" w:type="dxa"/>
            <w:vAlign w:val="center"/>
          </w:tcPr>
          <w:p w14:paraId="3F37BA26" w14:textId="77777777" w:rsidR="00710527" w:rsidRPr="000F1C54" w:rsidRDefault="00710527" w:rsidP="00762411">
            <w:pPr>
              <w:jc w:val="center"/>
              <w:rPr>
                <w:sz w:val="20"/>
                <w:szCs w:val="20"/>
              </w:rPr>
            </w:pPr>
          </w:p>
        </w:tc>
        <w:tc>
          <w:tcPr>
            <w:tcW w:w="564" w:type="dxa"/>
            <w:vAlign w:val="center"/>
          </w:tcPr>
          <w:p w14:paraId="57ED0FDB" w14:textId="77777777" w:rsidR="00710527" w:rsidRPr="000F1C54" w:rsidRDefault="00710527" w:rsidP="00762411">
            <w:pPr>
              <w:jc w:val="center"/>
              <w:rPr>
                <w:sz w:val="20"/>
                <w:szCs w:val="20"/>
              </w:rPr>
            </w:pPr>
          </w:p>
        </w:tc>
        <w:tc>
          <w:tcPr>
            <w:tcW w:w="564" w:type="dxa"/>
            <w:vAlign w:val="center"/>
          </w:tcPr>
          <w:p w14:paraId="3C862C69" w14:textId="77777777" w:rsidR="00710527" w:rsidRPr="000F1C54" w:rsidRDefault="00710527" w:rsidP="00762411">
            <w:pPr>
              <w:jc w:val="center"/>
              <w:rPr>
                <w:sz w:val="20"/>
                <w:szCs w:val="20"/>
              </w:rPr>
            </w:pPr>
          </w:p>
        </w:tc>
        <w:tc>
          <w:tcPr>
            <w:tcW w:w="510" w:type="dxa"/>
            <w:vAlign w:val="center"/>
          </w:tcPr>
          <w:p w14:paraId="0262888C" w14:textId="77777777" w:rsidR="00710527" w:rsidRPr="000F1C54" w:rsidRDefault="00710527" w:rsidP="00762411">
            <w:pPr>
              <w:jc w:val="center"/>
              <w:rPr>
                <w:sz w:val="20"/>
                <w:szCs w:val="20"/>
              </w:rPr>
            </w:pPr>
          </w:p>
        </w:tc>
        <w:tc>
          <w:tcPr>
            <w:tcW w:w="482" w:type="dxa"/>
            <w:vAlign w:val="center"/>
          </w:tcPr>
          <w:p w14:paraId="191D1284" w14:textId="77777777" w:rsidR="00710527" w:rsidRPr="000F1C54" w:rsidRDefault="00710527" w:rsidP="00762411">
            <w:pPr>
              <w:jc w:val="center"/>
              <w:rPr>
                <w:sz w:val="20"/>
                <w:szCs w:val="20"/>
              </w:rPr>
            </w:pPr>
          </w:p>
        </w:tc>
        <w:tc>
          <w:tcPr>
            <w:tcW w:w="509" w:type="dxa"/>
            <w:vAlign w:val="center"/>
          </w:tcPr>
          <w:p w14:paraId="0B5C1984" w14:textId="77777777" w:rsidR="00710527" w:rsidRPr="000F1C54" w:rsidRDefault="00710527" w:rsidP="00762411">
            <w:pPr>
              <w:jc w:val="center"/>
              <w:rPr>
                <w:sz w:val="20"/>
                <w:szCs w:val="20"/>
              </w:rPr>
            </w:pPr>
          </w:p>
        </w:tc>
        <w:tc>
          <w:tcPr>
            <w:tcW w:w="836" w:type="dxa"/>
            <w:vAlign w:val="center"/>
          </w:tcPr>
          <w:p w14:paraId="674B92F9" w14:textId="77777777" w:rsidR="00710527" w:rsidRPr="000F1C54" w:rsidRDefault="00710527" w:rsidP="00762411">
            <w:pPr>
              <w:jc w:val="center"/>
              <w:rPr>
                <w:sz w:val="20"/>
                <w:szCs w:val="20"/>
              </w:rPr>
            </w:pPr>
          </w:p>
        </w:tc>
        <w:tc>
          <w:tcPr>
            <w:tcW w:w="754" w:type="dxa"/>
            <w:vAlign w:val="center"/>
          </w:tcPr>
          <w:p w14:paraId="5952593C" w14:textId="77777777" w:rsidR="00710527" w:rsidRPr="000F1C54" w:rsidRDefault="00710527" w:rsidP="00762411">
            <w:pPr>
              <w:jc w:val="center"/>
              <w:rPr>
                <w:sz w:val="20"/>
                <w:szCs w:val="20"/>
              </w:rPr>
            </w:pPr>
          </w:p>
        </w:tc>
        <w:tc>
          <w:tcPr>
            <w:tcW w:w="992" w:type="dxa"/>
            <w:vAlign w:val="center"/>
          </w:tcPr>
          <w:p w14:paraId="47363986" w14:textId="77777777" w:rsidR="00710527" w:rsidRPr="000F1C54" w:rsidRDefault="00710527" w:rsidP="00762411">
            <w:pPr>
              <w:jc w:val="center"/>
              <w:rPr>
                <w:sz w:val="20"/>
                <w:szCs w:val="20"/>
              </w:rPr>
            </w:pPr>
          </w:p>
        </w:tc>
        <w:tc>
          <w:tcPr>
            <w:tcW w:w="313" w:type="dxa"/>
            <w:vAlign w:val="center"/>
          </w:tcPr>
          <w:p w14:paraId="0649A4A5" w14:textId="77777777" w:rsidR="00710527" w:rsidRPr="000F1C54" w:rsidRDefault="00710527" w:rsidP="00762411">
            <w:pPr>
              <w:jc w:val="center"/>
              <w:rPr>
                <w:sz w:val="20"/>
                <w:szCs w:val="20"/>
              </w:rPr>
            </w:pPr>
          </w:p>
        </w:tc>
      </w:tr>
      <w:tr w:rsidR="00710527" w:rsidRPr="007E473D" w14:paraId="7CF5202F" w14:textId="77777777" w:rsidTr="00762411">
        <w:tc>
          <w:tcPr>
            <w:tcW w:w="2019" w:type="dxa"/>
          </w:tcPr>
          <w:p w14:paraId="32BA55A9" w14:textId="77777777" w:rsidR="00710527" w:rsidRPr="000F1C54" w:rsidRDefault="00710527" w:rsidP="000001F2">
            <w:pPr>
              <w:tabs>
                <w:tab w:val="left" w:pos="7515"/>
              </w:tabs>
              <w:jc w:val="both"/>
              <w:rPr>
                <w:color w:val="000000"/>
                <w:sz w:val="20"/>
                <w:szCs w:val="20"/>
              </w:rPr>
            </w:pPr>
          </w:p>
        </w:tc>
        <w:tc>
          <w:tcPr>
            <w:tcW w:w="1471" w:type="dxa"/>
          </w:tcPr>
          <w:p w14:paraId="3175083E" w14:textId="77777777" w:rsidR="00710527" w:rsidRPr="000F1C54" w:rsidRDefault="00710527" w:rsidP="000001F2">
            <w:pPr>
              <w:tabs>
                <w:tab w:val="left" w:pos="7515"/>
              </w:tabs>
              <w:jc w:val="both"/>
              <w:rPr>
                <w:color w:val="000000"/>
                <w:sz w:val="20"/>
                <w:szCs w:val="20"/>
              </w:rPr>
            </w:pPr>
            <w:r w:rsidRPr="000F1C54">
              <w:rPr>
                <w:color w:val="000000"/>
                <w:sz w:val="20"/>
                <w:szCs w:val="20"/>
              </w:rPr>
              <w:t>с. Любовичі</w:t>
            </w:r>
          </w:p>
        </w:tc>
        <w:tc>
          <w:tcPr>
            <w:tcW w:w="482" w:type="dxa"/>
            <w:vAlign w:val="center"/>
          </w:tcPr>
          <w:p w14:paraId="71C9EFD0" w14:textId="77777777" w:rsidR="00710527" w:rsidRPr="000F1C54" w:rsidRDefault="00710527" w:rsidP="00762411">
            <w:pPr>
              <w:jc w:val="center"/>
              <w:rPr>
                <w:sz w:val="20"/>
                <w:szCs w:val="20"/>
              </w:rPr>
            </w:pPr>
          </w:p>
        </w:tc>
        <w:tc>
          <w:tcPr>
            <w:tcW w:w="564" w:type="dxa"/>
            <w:vAlign w:val="center"/>
          </w:tcPr>
          <w:p w14:paraId="6B01EEBA" w14:textId="77777777" w:rsidR="00710527" w:rsidRPr="000F1C54" w:rsidRDefault="00710527" w:rsidP="00762411">
            <w:pPr>
              <w:jc w:val="center"/>
              <w:rPr>
                <w:sz w:val="20"/>
                <w:szCs w:val="20"/>
              </w:rPr>
            </w:pPr>
          </w:p>
        </w:tc>
        <w:tc>
          <w:tcPr>
            <w:tcW w:w="564" w:type="dxa"/>
            <w:vAlign w:val="center"/>
          </w:tcPr>
          <w:p w14:paraId="443052A0" w14:textId="77777777" w:rsidR="00710527" w:rsidRPr="000F1C54" w:rsidRDefault="00710527" w:rsidP="00762411">
            <w:pPr>
              <w:jc w:val="center"/>
              <w:rPr>
                <w:sz w:val="20"/>
                <w:szCs w:val="20"/>
              </w:rPr>
            </w:pPr>
          </w:p>
        </w:tc>
        <w:tc>
          <w:tcPr>
            <w:tcW w:w="564" w:type="dxa"/>
            <w:vAlign w:val="center"/>
          </w:tcPr>
          <w:p w14:paraId="0CDEA41D" w14:textId="77777777" w:rsidR="00710527" w:rsidRPr="000F1C54" w:rsidRDefault="00710527" w:rsidP="00762411">
            <w:pPr>
              <w:jc w:val="center"/>
              <w:rPr>
                <w:sz w:val="20"/>
                <w:szCs w:val="20"/>
              </w:rPr>
            </w:pPr>
          </w:p>
        </w:tc>
        <w:tc>
          <w:tcPr>
            <w:tcW w:w="510" w:type="dxa"/>
            <w:vAlign w:val="center"/>
          </w:tcPr>
          <w:p w14:paraId="544A93CC" w14:textId="77777777" w:rsidR="00710527" w:rsidRPr="000F1C54" w:rsidRDefault="00710527" w:rsidP="00762411">
            <w:pPr>
              <w:jc w:val="center"/>
              <w:rPr>
                <w:sz w:val="20"/>
                <w:szCs w:val="20"/>
              </w:rPr>
            </w:pPr>
          </w:p>
        </w:tc>
        <w:tc>
          <w:tcPr>
            <w:tcW w:w="482" w:type="dxa"/>
            <w:vAlign w:val="center"/>
          </w:tcPr>
          <w:p w14:paraId="4C14D9D7" w14:textId="77777777" w:rsidR="00710527" w:rsidRPr="000F1C54" w:rsidRDefault="00710527" w:rsidP="00762411">
            <w:pPr>
              <w:jc w:val="center"/>
              <w:rPr>
                <w:sz w:val="20"/>
                <w:szCs w:val="20"/>
              </w:rPr>
            </w:pPr>
          </w:p>
        </w:tc>
        <w:tc>
          <w:tcPr>
            <w:tcW w:w="509" w:type="dxa"/>
            <w:vAlign w:val="center"/>
          </w:tcPr>
          <w:p w14:paraId="56F5FA0D" w14:textId="77777777" w:rsidR="00710527" w:rsidRPr="000F1C54" w:rsidRDefault="00710527" w:rsidP="00762411">
            <w:pPr>
              <w:jc w:val="center"/>
              <w:rPr>
                <w:sz w:val="20"/>
                <w:szCs w:val="20"/>
              </w:rPr>
            </w:pPr>
          </w:p>
        </w:tc>
        <w:tc>
          <w:tcPr>
            <w:tcW w:w="836" w:type="dxa"/>
            <w:vAlign w:val="center"/>
          </w:tcPr>
          <w:p w14:paraId="3586A29C" w14:textId="77777777" w:rsidR="00710527" w:rsidRPr="000F1C54" w:rsidRDefault="00710527" w:rsidP="00762411">
            <w:pPr>
              <w:jc w:val="center"/>
              <w:rPr>
                <w:sz w:val="20"/>
                <w:szCs w:val="20"/>
              </w:rPr>
            </w:pPr>
          </w:p>
        </w:tc>
        <w:tc>
          <w:tcPr>
            <w:tcW w:w="754" w:type="dxa"/>
            <w:vAlign w:val="center"/>
          </w:tcPr>
          <w:p w14:paraId="09190501" w14:textId="77777777" w:rsidR="00710527" w:rsidRPr="000F1C54" w:rsidRDefault="00710527" w:rsidP="00762411">
            <w:pPr>
              <w:jc w:val="center"/>
              <w:rPr>
                <w:sz w:val="20"/>
                <w:szCs w:val="20"/>
              </w:rPr>
            </w:pPr>
          </w:p>
        </w:tc>
        <w:tc>
          <w:tcPr>
            <w:tcW w:w="992" w:type="dxa"/>
            <w:vAlign w:val="center"/>
          </w:tcPr>
          <w:p w14:paraId="1FE1B209" w14:textId="77777777" w:rsidR="00710527" w:rsidRPr="000F1C54" w:rsidRDefault="00710527" w:rsidP="00762411">
            <w:pPr>
              <w:jc w:val="center"/>
              <w:rPr>
                <w:sz w:val="20"/>
                <w:szCs w:val="20"/>
              </w:rPr>
            </w:pPr>
          </w:p>
        </w:tc>
        <w:tc>
          <w:tcPr>
            <w:tcW w:w="313" w:type="dxa"/>
            <w:vAlign w:val="center"/>
          </w:tcPr>
          <w:p w14:paraId="3077BF5D" w14:textId="77777777" w:rsidR="00710527" w:rsidRPr="000F1C54" w:rsidRDefault="00710527" w:rsidP="00762411">
            <w:pPr>
              <w:jc w:val="center"/>
              <w:rPr>
                <w:sz w:val="20"/>
                <w:szCs w:val="20"/>
              </w:rPr>
            </w:pPr>
          </w:p>
        </w:tc>
      </w:tr>
      <w:tr w:rsidR="00710527" w:rsidRPr="007E473D" w14:paraId="77030C30" w14:textId="77777777" w:rsidTr="00762411">
        <w:tc>
          <w:tcPr>
            <w:tcW w:w="2019" w:type="dxa"/>
          </w:tcPr>
          <w:p w14:paraId="62E09D43" w14:textId="77777777" w:rsidR="00710527" w:rsidRPr="000F1C54" w:rsidRDefault="00710527" w:rsidP="000001F2">
            <w:pPr>
              <w:tabs>
                <w:tab w:val="left" w:pos="7515"/>
              </w:tabs>
              <w:jc w:val="both"/>
              <w:rPr>
                <w:color w:val="000000"/>
                <w:sz w:val="20"/>
                <w:szCs w:val="20"/>
              </w:rPr>
            </w:pPr>
          </w:p>
        </w:tc>
        <w:tc>
          <w:tcPr>
            <w:tcW w:w="1471" w:type="dxa"/>
          </w:tcPr>
          <w:p w14:paraId="5DFE0CA6" w14:textId="77777777" w:rsidR="00710527" w:rsidRPr="000F1C54" w:rsidRDefault="00710527" w:rsidP="000001F2">
            <w:pPr>
              <w:tabs>
                <w:tab w:val="left" w:pos="7515"/>
              </w:tabs>
              <w:jc w:val="both"/>
              <w:rPr>
                <w:color w:val="000000"/>
                <w:sz w:val="20"/>
                <w:szCs w:val="20"/>
              </w:rPr>
            </w:pPr>
            <w:r w:rsidRPr="000F1C54">
              <w:rPr>
                <w:color w:val="000000"/>
                <w:sz w:val="20"/>
                <w:szCs w:val="20"/>
              </w:rPr>
              <w:t>с. Мавковичі</w:t>
            </w:r>
          </w:p>
        </w:tc>
        <w:tc>
          <w:tcPr>
            <w:tcW w:w="482" w:type="dxa"/>
            <w:vAlign w:val="center"/>
          </w:tcPr>
          <w:p w14:paraId="76381910"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61267611" w14:textId="77777777" w:rsidR="00710527" w:rsidRPr="000F1C54" w:rsidRDefault="00710527" w:rsidP="00762411">
            <w:pPr>
              <w:jc w:val="center"/>
              <w:rPr>
                <w:sz w:val="20"/>
                <w:szCs w:val="20"/>
              </w:rPr>
            </w:pPr>
          </w:p>
        </w:tc>
        <w:tc>
          <w:tcPr>
            <w:tcW w:w="564" w:type="dxa"/>
            <w:vAlign w:val="center"/>
          </w:tcPr>
          <w:p w14:paraId="1B8C62BD" w14:textId="77777777" w:rsidR="00710527" w:rsidRPr="000F1C54" w:rsidRDefault="00710527" w:rsidP="00762411">
            <w:pPr>
              <w:jc w:val="center"/>
              <w:rPr>
                <w:sz w:val="20"/>
                <w:szCs w:val="20"/>
              </w:rPr>
            </w:pPr>
          </w:p>
        </w:tc>
        <w:tc>
          <w:tcPr>
            <w:tcW w:w="564" w:type="dxa"/>
            <w:vAlign w:val="center"/>
          </w:tcPr>
          <w:p w14:paraId="73B4AA19" w14:textId="77777777" w:rsidR="00710527" w:rsidRPr="000F1C54" w:rsidRDefault="00710527" w:rsidP="00762411">
            <w:pPr>
              <w:jc w:val="center"/>
              <w:rPr>
                <w:sz w:val="20"/>
                <w:szCs w:val="20"/>
              </w:rPr>
            </w:pPr>
          </w:p>
        </w:tc>
        <w:tc>
          <w:tcPr>
            <w:tcW w:w="510" w:type="dxa"/>
            <w:vAlign w:val="center"/>
          </w:tcPr>
          <w:p w14:paraId="74EE7F2F" w14:textId="77777777" w:rsidR="00710527" w:rsidRPr="000F1C54" w:rsidRDefault="00710527" w:rsidP="00762411">
            <w:pPr>
              <w:jc w:val="center"/>
              <w:rPr>
                <w:sz w:val="20"/>
                <w:szCs w:val="20"/>
              </w:rPr>
            </w:pPr>
          </w:p>
        </w:tc>
        <w:tc>
          <w:tcPr>
            <w:tcW w:w="482" w:type="dxa"/>
            <w:vAlign w:val="center"/>
          </w:tcPr>
          <w:p w14:paraId="7C9222E2" w14:textId="77777777" w:rsidR="00710527" w:rsidRPr="000F1C54" w:rsidRDefault="00710527" w:rsidP="00762411">
            <w:pPr>
              <w:jc w:val="center"/>
              <w:rPr>
                <w:sz w:val="20"/>
                <w:szCs w:val="20"/>
              </w:rPr>
            </w:pPr>
          </w:p>
        </w:tc>
        <w:tc>
          <w:tcPr>
            <w:tcW w:w="509" w:type="dxa"/>
            <w:vAlign w:val="center"/>
          </w:tcPr>
          <w:p w14:paraId="0D513F33" w14:textId="77777777" w:rsidR="00710527" w:rsidRPr="000F1C54" w:rsidRDefault="00710527" w:rsidP="00762411">
            <w:pPr>
              <w:jc w:val="center"/>
              <w:rPr>
                <w:sz w:val="20"/>
                <w:szCs w:val="20"/>
              </w:rPr>
            </w:pPr>
          </w:p>
        </w:tc>
        <w:tc>
          <w:tcPr>
            <w:tcW w:w="836" w:type="dxa"/>
            <w:vAlign w:val="center"/>
          </w:tcPr>
          <w:p w14:paraId="00F24E30" w14:textId="77777777" w:rsidR="00710527" w:rsidRPr="000F1C54" w:rsidRDefault="00710527" w:rsidP="00762411">
            <w:pPr>
              <w:jc w:val="center"/>
              <w:rPr>
                <w:sz w:val="20"/>
                <w:szCs w:val="20"/>
              </w:rPr>
            </w:pPr>
          </w:p>
        </w:tc>
        <w:tc>
          <w:tcPr>
            <w:tcW w:w="754" w:type="dxa"/>
            <w:vAlign w:val="center"/>
          </w:tcPr>
          <w:p w14:paraId="6AAE45ED"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3ABD81AC" w14:textId="77777777" w:rsidR="00710527" w:rsidRPr="000F1C54" w:rsidRDefault="00710527" w:rsidP="00762411">
            <w:pPr>
              <w:jc w:val="center"/>
              <w:rPr>
                <w:sz w:val="20"/>
                <w:szCs w:val="20"/>
              </w:rPr>
            </w:pPr>
          </w:p>
        </w:tc>
        <w:tc>
          <w:tcPr>
            <w:tcW w:w="313" w:type="dxa"/>
            <w:vAlign w:val="center"/>
          </w:tcPr>
          <w:p w14:paraId="132469FF" w14:textId="77777777" w:rsidR="00710527" w:rsidRPr="000F1C54" w:rsidRDefault="00710527" w:rsidP="00762411">
            <w:pPr>
              <w:jc w:val="center"/>
              <w:rPr>
                <w:sz w:val="20"/>
                <w:szCs w:val="20"/>
              </w:rPr>
            </w:pPr>
          </w:p>
        </w:tc>
      </w:tr>
      <w:tr w:rsidR="00710527" w:rsidRPr="007E473D" w14:paraId="2BE6FA1F" w14:textId="77777777" w:rsidTr="00762411">
        <w:tc>
          <w:tcPr>
            <w:tcW w:w="2019" w:type="dxa"/>
          </w:tcPr>
          <w:p w14:paraId="4AF78240" w14:textId="77777777" w:rsidR="00710527" w:rsidRPr="000F1C54" w:rsidRDefault="00710527" w:rsidP="000001F2">
            <w:pPr>
              <w:tabs>
                <w:tab w:val="left" w:pos="7515"/>
              </w:tabs>
              <w:jc w:val="both"/>
              <w:rPr>
                <w:color w:val="000000"/>
                <w:sz w:val="20"/>
                <w:szCs w:val="20"/>
              </w:rPr>
            </w:pPr>
            <w:r w:rsidRPr="000F1C54">
              <w:rPr>
                <w:color w:val="000000"/>
                <w:sz w:val="20"/>
                <w:szCs w:val="20"/>
              </w:rPr>
              <w:t>Угрівський старостинський округ</w:t>
            </w:r>
          </w:p>
        </w:tc>
        <w:tc>
          <w:tcPr>
            <w:tcW w:w="1471" w:type="dxa"/>
          </w:tcPr>
          <w:p w14:paraId="144CB1FC" w14:textId="77777777" w:rsidR="00710527" w:rsidRPr="000F1C54" w:rsidRDefault="00710527" w:rsidP="000001F2">
            <w:pPr>
              <w:tabs>
                <w:tab w:val="left" w:pos="7515"/>
              </w:tabs>
              <w:jc w:val="both"/>
              <w:rPr>
                <w:color w:val="000000"/>
                <w:sz w:val="20"/>
                <w:szCs w:val="20"/>
              </w:rPr>
            </w:pPr>
          </w:p>
        </w:tc>
        <w:tc>
          <w:tcPr>
            <w:tcW w:w="482" w:type="dxa"/>
            <w:vAlign w:val="center"/>
          </w:tcPr>
          <w:p w14:paraId="5D54D721" w14:textId="77777777" w:rsidR="00710527" w:rsidRPr="000F1C54" w:rsidRDefault="00710527" w:rsidP="00762411">
            <w:pPr>
              <w:jc w:val="center"/>
              <w:rPr>
                <w:sz w:val="20"/>
                <w:szCs w:val="20"/>
              </w:rPr>
            </w:pPr>
          </w:p>
        </w:tc>
        <w:tc>
          <w:tcPr>
            <w:tcW w:w="564" w:type="dxa"/>
            <w:vAlign w:val="center"/>
          </w:tcPr>
          <w:p w14:paraId="1ACDEAE0" w14:textId="77777777" w:rsidR="00710527" w:rsidRPr="000F1C54" w:rsidRDefault="00710527" w:rsidP="00762411">
            <w:pPr>
              <w:jc w:val="center"/>
              <w:rPr>
                <w:sz w:val="20"/>
                <w:szCs w:val="20"/>
              </w:rPr>
            </w:pPr>
          </w:p>
        </w:tc>
        <w:tc>
          <w:tcPr>
            <w:tcW w:w="564" w:type="dxa"/>
            <w:vAlign w:val="center"/>
          </w:tcPr>
          <w:p w14:paraId="68B85DB4" w14:textId="77777777" w:rsidR="00710527" w:rsidRPr="000F1C54" w:rsidRDefault="00710527" w:rsidP="00762411">
            <w:pPr>
              <w:jc w:val="center"/>
              <w:rPr>
                <w:sz w:val="20"/>
                <w:szCs w:val="20"/>
              </w:rPr>
            </w:pPr>
          </w:p>
        </w:tc>
        <w:tc>
          <w:tcPr>
            <w:tcW w:w="564" w:type="dxa"/>
            <w:vAlign w:val="center"/>
          </w:tcPr>
          <w:p w14:paraId="03EFA36D" w14:textId="77777777" w:rsidR="00710527" w:rsidRPr="000F1C54" w:rsidRDefault="00710527" w:rsidP="00762411">
            <w:pPr>
              <w:jc w:val="center"/>
              <w:rPr>
                <w:sz w:val="20"/>
                <w:szCs w:val="20"/>
              </w:rPr>
            </w:pPr>
          </w:p>
        </w:tc>
        <w:tc>
          <w:tcPr>
            <w:tcW w:w="510" w:type="dxa"/>
            <w:vAlign w:val="center"/>
          </w:tcPr>
          <w:p w14:paraId="1B5D48B1" w14:textId="77777777" w:rsidR="00710527" w:rsidRPr="000F1C54" w:rsidRDefault="00710527" w:rsidP="00762411">
            <w:pPr>
              <w:jc w:val="center"/>
              <w:rPr>
                <w:sz w:val="20"/>
                <w:szCs w:val="20"/>
              </w:rPr>
            </w:pPr>
          </w:p>
        </w:tc>
        <w:tc>
          <w:tcPr>
            <w:tcW w:w="482" w:type="dxa"/>
            <w:vAlign w:val="center"/>
          </w:tcPr>
          <w:p w14:paraId="64BA7BB3" w14:textId="77777777" w:rsidR="00710527" w:rsidRPr="000F1C54" w:rsidRDefault="00710527" w:rsidP="00762411">
            <w:pPr>
              <w:jc w:val="center"/>
              <w:rPr>
                <w:sz w:val="20"/>
                <w:szCs w:val="20"/>
              </w:rPr>
            </w:pPr>
          </w:p>
        </w:tc>
        <w:tc>
          <w:tcPr>
            <w:tcW w:w="509" w:type="dxa"/>
            <w:vAlign w:val="center"/>
          </w:tcPr>
          <w:p w14:paraId="61287437" w14:textId="77777777" w:rsidR="00710527" w:rsidRPr="000F1C54" w:rsidRDefault="00710527" w:rsidP="00762411">
            <w:pPr>
              <w:jc w:val="center"/>
              <w:rPr>
                <w:sz w:val="20"/>
                <w:szCs w:val="20"/>
              </w:rPr>
            </w:pPr>
          </w:p>
        </w:tc>
        <w:tc>
          <w:tcPr>
            <w:tcW w:w="836" w:type="dxa"/>
            <w:vAlign w:val="center"/>
          </w:tcPr>
          <w:p w14:paraId="67FF5B4A" w14:textId="77777777" w:rsidR="00710527" w:rsidRPr="000F1C54" w:rsidRDefault="00710527" w:rsidP="00762411">
            <w:pPr>
              <w:jc w:val="center"/>
              <w:rPr>
                <w:sz w:val="20"/>
                <w:szCs w:val="20"/>
              </w:rPr>
            </w:pPr>
          </w:p>
        </w:tc>
        <w:tc>
          <w:tcPr>
            <w:tcW w:w="754" w:type="dxa"/>
            <w:vAlign w:val="center"/>
          </w:tcPr>
          <w:p w14:paraId="4A5E02A5" w14:textId="77777777" w:rsidR="00710527" w:rsidRPr="000F1C54" w:rsidRDefault="00710527" w:rsidP="00762411">
            <w:pPr>
              <w:jc w:val="center"/>
              <w:rPr>
                <w:sz w:val="20"/>
                <w:szCs w:val="20"/>
              </w:rPr>
            </w:pPr>
          </w:p>
        </w:tc>
        <w:tc>
          <w:tcPr>
            <w:tcW w:w="992" w:type="dxa"/>
            <w:vAlign w:val="center"/>
          </w:tcPr>
          <w:p w14:paraId="139848D7" w14:textId="77777777" w:rsidR="00710527" w:rsidRPr="000F1C54" w:rsidRDefault="00710527" w:rsidP="00762411">
            <w:pPr>
              <w:jc w:val="center"/>
              <w:rPr>
                <w:sz w:val="20"/>
                <w:szCs w:val="20"/>
              </w:rPr>
            </w:pPr>
          </w:p>
        </w:tc>
        <w:tc>
          <w:tcPr>
            <w:tcW w:w="313" w:type="dxa"/>
            <w:vAlign w:val="center"/>
          </w:tcPr>
          <w:p w14:paraId="542F0BDD" w14:textId="77777777" w:rsidR="00710527" w:rsidRPr="000F1C54" w:rsidRDefault="00710527" w:rsidP="00762411">
            <w:pPr>
              <w:jc w:val="center"/>
              <w:rPr>
                <w:sz w:val="20"/>
                <w:szCs w:val="20"/>
              </w:rPr>
            </w:pPr>
          </w:p>
        </w:tc>
      </w:tr>
      <w:tr w:rsidR="00710527" w:rsidRPr="007E473D" w14:paraId="3A29F688" w14:textId="77777777" w:rsidTr="00762411">
        <w:tc>
          <w:tcPr>
            <w:tcW w:w="2019" w:type="dxa"/>
          </w:tcPr>
          <w:p w14:paraId="5716531F" w14:textId="77777777" w:rsidR="00710527" w:rsidRPr="000F1C54" w:rsidRDefault="00710527" w:rsidP="000001F2">
            <w:pPr>
              <w:tabs>
                <w:tab w:val="left" w:pos="7515"/>
              </w:tabs>
              <w:jc w:val="both"/>
              <w:rPr>
                <w:color w:val="000000"/>
                <w:sz w:val="20"/>
                <w:szCs w:val="20"/>
              </w:rPr>
            </w:pPr>
          </w:p>
        </w:tc>
        <w:tc>
          <w:tcPr>
            <w:tcW w:w="1471" w:type="dxa"/>
          </w:tcPr>
          <w:p w14:paraId="0E7FC0A1" w14:textId="77777777" w:rsidR="00710527" w:rsidRPr="000F1C54" w:rsidRDefault="00710527" w:rsidP="000001F2">
            <w:pPr>
              <w:tabs>
                <w:tab w:val="left" w:pos="7515"/>
              </w:tabs>
              <w:jc w:val="both"/>
              <w:rPr>
                <w:color w:val="000000"/>
                <w:sz w:val="20"/>
                <w:szCs w:val="20"/>
              </w:rPr>
            </w:pPr>
            <w:r w:rsidRPr="000F1C54">
              <w:rPr>
                <w:color w:val="000000"/>
                <w:sz w:val="20"/>
                <w:szCs w:val="20"/>
              </w:rPr>
              <w:t>с. Черляни</w:t>
            </w:r>
          </w:p>
        </w:tc>
        <w:tc>
          <w:tcPr>
            <w:tcW w:w="482" w:type="dxa"/>
            <w:vAlign w:val="center"/>
          </w:tcPr>
          <w:p w14:paraId="560D9756"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62739695" w14:textId="77777777" w:rsidR="00710527" w:rsidRPr="000F1C54" w:rsidRDefault="00710527" w:rsidP="00762411">
            <w:pPr>
              <w:jc w:val="center"/>
              <w:rPr>
                <w:sz w:val="20"/>
                <w:szCs w:val="20"/>
              </w:rPr>
            </w:pPr>
          </w:p>
        </w:tc>
        <w:tc>
          <w:tcPr>
            <w:tcW w:w="564" w:type="dxa"/>
            <w:vAlign w:val="center"/>
          </w:tcPr>
          <w:p w14:paraId="0764B1E4" w14:textId="77777777" w:rsidR="00710527" w:rsidRPr="000F1C54" w:rsidRDefault="00710527" w:rsidP="00762411">
            <w:pPr>
              <w:jc w:val="center"/>
              <w:rPr>
                <w:sz w:val="20"/>
                <w:szCs w:val="20"/>
              </w:rPr>
            </w:pPr>
          </w:p>
        </w:tc>
        <w:tc>
          <w:tcPr>
            <w:tcW w:w="564" w:type="dxa"/>
            <w:vAlign w:val="center"/>
          </w:tcPr>
          <w:p w14:paraId="3D09308D" w14:textId="77777777" w:rsidR="00710527" w:rsidRPr="000F1C54" w:rsidRDefault="00710527" w:rsidP="00762411">
            <w:pPr>
              <w:jc w:val="center"/>
              <w:rPr>
                <w:sz w:val="20"/>
                <w:szCs w:val="20"/>
              </w:rPr>
            </w:pPr>
          </w:p>
        </w:tc>
        <w:tc>
          <w:tcPr>
            <w:tcW w:w="510" w:type="dxa"/>
            <w:vAlign w:val="center"/>
          </w:tcPr>
          <w:p w14:paraId="249857F5" w14:textId="77777777" w:rsidR="00710527" w:rsidRPr="000F1C54" w:rsidRDefault="00710527" w:rsidP="00762411">
            <w:pPr>
              <w:jc w:val="center"/>
              <w:rPr>
                <w:sz w:val="20"/>
                <w:szCs w:val="20"/>
              </w:rPr>
            </w:pPr>
          </w:p>
        </w:tc>
        <w:tc>
          <w:tcPr>
            <w:tcW w:w="482" w:type="dxa"/>
            <w:vAlign w:val="center"/>
          </w:tcPr>
          <w:p w14:paraId="03731777" w14:textId="77777777" w:rsidR="00710527" w:rsidRPr="000F1C54" w:rsidRDefault="00710527" w:rsidP="00762411">
            <w:pPr>
              <w:jc w:val="center"/>
              <w:rPr>
                <w:sz w:val="20"/>
                <w:szCs w:val="20"/>
              </w:rPr>
            </w:pPr>
          </w:p>
        </w:tc>
        <w:tc>
          <w:tcPr>
            <w:tcW w:w="509" w:type="dxa"/>
            <w:vAlign w:val="center"/>
          </w:tcPr>
          <w:p w14:paraId="7157F251" w14:textId="77777777" w:rsidR="00710527" w:rsidRPr="000F1C54" w:rsidRDefault="00710527" w:rsidP="00762411">
            <w:pPr>
              <w:jc w:val="center"/>
              <w:rPr>
                <w:sz w:val="20"/>
                <w:szCs w:val="20"/>
              </w:rPr>
            </w:pPr>
          </w:p>
        </w:tc>
        <w:tc>
          <w:tcPr>
            <w:tcW w:w="836" w:type="dxa"/>
            <w:vAlign w:val="center"/>
          </w:tcPr>
          <w:p w14:paraId="55F7EF35" w14:textId="77777777" w:rsidR="00710527" w:rsidRPr="000F1C54" w:rsidRDefault="00710527" w:rsidP="00762411">
            <w:pPr>
              <w:jc w:val="center"/>
              <w:rPr>
                <w:sz w:val="20"/>
                <w:szCs w:val="20"/>
              </w:rPr>
            </w:pPr>
          </w:p>
        </w:tc>
        <w:tc>
          <w:tcPr>
            <w:tcW w:w="754" w:type="dxa"/>
            <w:vAlign w:val="center"/>
          </w:tcPr>
          <w:p w14:paraId="23A09FBE"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641D0D8B" w14:textId="77777777" w:rsidR="00710527" w:rsidRPr="000F1C54" w:rsidRDefault="00710527" w:rsidP="00762411">
            <w:pPr>
              <w:jc w:val="center"/>
              <w:rPr>
                <w:sz w:val="20"/>
                <w:szCs w:val="20"/>
              </w:rPr>
            </w:pPr>
          </w:p>
        </w:tc>
        <w:tc>
          <w:tcPr>
            <w:tcW w:w="313" w:type="dxa"/>
            <w:vAlign w:val="center"/>
          </w:tcPr>
          <w:p w14:paraId="499D7F50" w14:textId="77777777" w:rsidR="00710527" w:rsidRPr="000F1C54" w:rsidRDefault="00710527" w:rsidP="00762411">
            <w:pPr>
              <w:jc w:val="center"/>
              <w:rPr>
                <w:sz w:val="20"/>
                <w:szCs w:val="20"/>
              </w:rPr>
            </w:pPr>
          </w:p>
        </w:tc>
      </w:tr>
      <w:tr w:rsidR="00710527" w:rsidRPr="007E473D" w14:paraId="310822CC" w14:textId="77777777" w:rsidTr="00762411">
        <w:tc>
          <w:tcPr>
            <w:tcW w:w="2019" w:type="dxa"/>
          </w:tcPr>
          <w:p w14:paraId="76E38A68" w14:textId="77777777" w:rsidR="00710527" w:rsidRPr="000F1C54" w:rsidRDefault="00710527" w:rsidP="000001F2">
            <w:pPr>
              <w:tabs>
                <w:tab w:val="left" w:pos="7515"/>
              </w:tabs>
              <w:jc w:val="both"/>
              <w:rPr>
                <w:color w:val="000000"/>
                <w:sz w:val="20"/>
                <w:szCs w:val="20"/>
              </w:rPr>
            </w:pPr>
          </w:p>
        </w:tc>
        <w:tc>
          <w:tcPr>
            <w:tcW w:w="1471" w:type="dxa"/>
          </w:tcPr>
          <w:p w14:paraId="1241B12B" w14:textId="77777777" w:rsidR="00710527" w:rsidRPr="000F1C54" w:rsidRDefault="00710527" w:rsidP="000001F2">
            <w:pPr>
              <w:tabs>
                <w:tab w:val="left" w:pos="7515"/>
              </w:tabs>
              <w:jc w:val="both"/>
              <w:rPr>
                <w:color w:val="000000"/>
                <w:sz w:val="20"/>
                <w:szCs w:val="20"/>
              </w:rPr>
            </w:pPr>
            <w:r w:rsidRPr="000F1C54">
              <w:rPr>
                <w:color w:val="000000"/>
                <w:sz w:val="20"/>
                <w:szCs w:val="20"/>
              </w:rPr>
              <w:t xml:space="preserve">с. </w:t>
            </w:r>
            <w:r w:rsidRPr="000F1C54">
              <w:rPr>
                <w:color w:val="000000"/>
                <w:sz w:val="20"/>
                <w:szCs w:val="20"/>
              </w:rPr>
              <w:lastRenderedPageBreak/>
              <w:t>Черлянське Передмістя</w:t>
            </w:r>
          </w:p>
        </w:tc>
        <w:tc>
          <w:tcPr>
            <w:tcW w:w="482" w:type="dxa"/>
            <w:vAlign w:val="center"/>
          </w:tcPr>
          <w:p w14:paraId="7D367BFC" w14:textId="77777777" w:rsidR="00710527" w:rsidRPr="000F1C54" w:rsidRDefault="00710527" w:rsidP="00762411">
            <w:pPr>
              <w:jc w:val="center"/>
              <w:rPr>
                <w:sz w:val="20"/>
                <w:szCs w:val="20"/>
              </w:rPr>
            </w:pPr>
            <w:r w:rsidRPr="000F1C54">
              <w:rPr>
                <w:sz w:val="20"/>
                <w:szCs w:val="20"/>
              </w:rPr>
              <w:lastRenderedPageBreak/>
              <w:t>1</w:t>
            </w:r>
          </w:p>
        </w:tc>
        <w:tc>
          <w:tcPr>
            <w:tcW w:w="564" w:type="dxa"/>
            <w:vAlign w:val="center"/>
          </w:tcPr>
          <w:p w14:paraId="2E3F69AF" w14:textId="77777777" w:rsidR="00710527" w:rsidRPr="000F1C54" w:rsidRDefault="00710527" w:rsidP="00762411">
            <w:pPr>
              <w:jc w:val="center"/>
              <w:rPr>
                <w:sz w:val="20"/>
                <w:szCs w:val="20"/>
              </w:rPr>
            </w:pPr>
          </w:p>
        </w:tc>
        <w:tc>
          <w:tcPr>
            <w:tcW w:w="564" w:type="dxa"/>
            <w:vAlign w:val="center"/>
          </w:tcPr>
          <w:p w14:paraId="51C63138" w14:textId="77777777" w:rsidR="00710527" w:rsidRPr="000F1C54" w:rsidRDefault="00710527" w:rsidP="00762411">
            <w:pPr>
              <w:jc w:val="center"/>
              <w:rPr>
                <w:sz w:val="20"/>
                <w:szCs w:val="20"/>
              </w:rPr>
            </w:pPr>
          </w:p>
        </w:tc>
        <w:tc>
          <w:tcPr>
            <w:tcW w:w="564" w:type="dxa"/>
            <w:vAlign w:val="center"/>
          </w:tcPr>
          <w:p w14:paraId="3B5B1898" w14:textId="77777777" w:rsidR="00710527" w:rsidRPr="000F1C54" w:rsidRDefault="00710527" w:rsidP="00762411">
            <w:pPr>
              <w:jc w:val="center"/>
              <w:rPr>
                <w:sz w:val="20"/>
                <w:szCs w:val="20"/>
              </w:rPr>
            </w:pPr>
          </w:p>
        </w:tc>
        <w:tc>
          <w:tcPr>
            <w:tcW w:w="510" w:type="dxa"/>
            <w:vAlign w:val="center"/>
          </w:tcPr>
          <w:p w14:paraId="30CB6499" w14:textId="77777777" w:rsidR="00710527" w:rsidRPr="000F1C54" w:rsidRDefault="00710527" w:rsidP="00762411">
            <w:pPr>
              <w:jc w:val="center"/>
              <w:rPr>
                <w:sz w:val="20"/>
                <w:szCs w:val="20"/>
              </w:rPr>
            </w:pPr>
          </w:p>
        </w:tc>
        <w:tc>
          <w:tcPr>
            <w:tcW w:w="482" w:type="dxa"/>
            <w:vAlign w:val="center"/>
          </w:tcPr>
          <w:p w14:paraId="05DF1235" w14:textId="77777777" w:rsidR="00710527" w:rsidRPr="000F1C54" w:rsidRDefault="00710527" w:rsidP="00762411">
            <w:pPr>
              <w:jc w:val="center"/>
              <w:rPr>
                <w:sz w:val="20"/>
                <w:szCs w:val="20"/>
              </w:rPr>
            </w:pPr>
          </w:p>
        </w:tc>
        <w:tc>
          <w:tcPr>
            <w:tcW w:w="509" w:type="dxa"/>
            <w:vAlign w:val="center"/>
          </w:tcPr>
          <w:p w14:paraId="59CA3FD0" w14:textId="77777777" w:rsidR="00710527" w:rsidRPr="000F1C54" w:rsidRDefault="00710527" w:rsidP="00762411">
            <w:pPr>
              <w:jc w:val="center"/>
              <w:rPr>
                <w:sz w:val="20"/>
                <w:szCs w:val="20"/>
              </w:rPr>
            </w:pPr>
          </w:p>
        </w:tc>
        <w:tc>
          <w:tcPr>
            <w:tcW w:w="836" w:type="dxa"/>
            <w:vAlign w:val="center"/>
          </w:tcPr>
          <w:p w14:paraId="3EFEF01F" w14:textId="77777777" w:rsidR="00710527" w:rsidRPr="000F1C54" w:rsidRDefault="00710527" w:rsidP="00762411">
            <w:pPr>
              <w:jc w:val="center"/>
              <w:rPr>
                <w:sz w:val="20"/>
                <w:szCs w:val="20"/>
              </w:rPr>
            </w:pPr>
          </w:p>
        </w:tc>
        <w:tc>
          <w:tcPr>
            <w:tcW w:w="754" w:type="dxa"/>
            <w:vAlign w:val="center"/>
          </w:tcPr>
          <w:p w14:paraId="554E9BC5"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43BAAB7C" w14:textId="77777777" w:rsidR="00710527" w:rsidRPr="000F1C54" w:rsidRDefault="00710527" w:rsidP="00762411">
            <w:pPr>
              <w:jc w:val="center"/>
              <w:rPr>
                <w:sz w:val="20"/>
                <w:szCs w:val="20"/>
              </w:rPr>
            </w:pPr>
          </w:p>
        </w:tc>
        <w:tc>
          <w:tcPr>
            <w:tcW w:w="313" w:type="dxa"/>
            <w:vAlign w:val="center"/>
          </w:tcPr>
          <w:p w14:paraId="6B51827F" w14:textId="77777777" w:rsidR="00710527" w:rsidRPr="000F1C54" w:rsidRDefault="00710527" w:rsidP="00762411">
            <w:pPr>
              <w:jc w:val="center"/>
              <w:rPr>
                <w:sz w:val="20"/>
                <w:szCs w:val="20"/>
              </w:rPr>
            </w:pPr>
          </w:p>
        </w:tc>
      </w:tr>
      <w:tr w:rsidR="00710527" w:rsidRPr="007E473D" w14:paraId="7EDA4554" w14:textId="77777777" w:rsidTr="00762411">
        <w:tc>
          <w:tcPr>
            <w:tcW w:w="2019" w:type="dxa"/>
          </w:tcPr>
          <w:p w14:paraId="202BABE0" w14:textId="77777777" w:rsidR="00710527" w:rsidRPr="000F1C54" w:rsidRDefault="00710527" w:rsidP="000001F2">
            <w:pPr>
              <w:tabs>
                <w:tab w:val="left" w:pos="7515"/>
              </w:tabs>
              <w:jc w:val="both"/>
              <w:rPr>
                <w:color w:val="000000"/>
                <w:sz w:val="20"/>
                <w:szCs w:val="20"/>
              </w:rPr>
            </w:pPr>
          </w:p>
        </w:tc>
        <w:tc>
          <w:tcPr>
            <w:tcW w:w="1471" w:type="dxa"/>
          </w:tcPr>
          <w:p w14:paraId="466D79F4" w14:textId="77777777" w:rsidR="00710527" w:rsidRPr="000F1C54" w:rsidRDefault="00710527" w:rsidP="000001F2">
            <w:pPr>
              <w:tabs>
                <w:tab w:val="left" w:pos="7515"/>
              </w:tabs>
              <w:jc w:val="both"/>
              <w:rPr>
                <w:color w:val="000000"/>
                <w:sz w:val="20"/>
                <w:szCs w:val="20"/>
              </w:rPr>
            </w:pPr>
            <w:r w:rsidRPr="000F1C54">
              <w:rPr>
                <w:color w:val="000000"/>
                <w:sz w:val="20"/>
                <w:szCs w:val="20"/>
              </w:rPr>
              <w:t>с. Угри</w:t>
            </w:r>
          </w:p>
        </w:tc>
        <w:tc>
          <w:tcPr>
            <w:tcW w:w="482" w:type="dxa"/>
            <w:vAlign w:val="center"/>
          </w:tcPr>
          <w:p w14:paraId="70EC6DB7"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3939EAC9" w14:textId="77777777" w:rsidR="00710527" w:rsidRPr="000F1C54" w:rsidRDefault="00710527" w:rsidP="00762411">
            <w:pPr>
              <w:jc w:val="center"/>
              <w:rPr>
                <w:sz w:val="20"/>
                <w:szCs w:val="20"/>
              </w:rPr>
            </w:pPr>
          </w:p>
        </w:tc>
        <w:tc>
          <w:tcPr>
            <w:tcW w:w="564" w:type="dxa"/>
            <w:vAlign w:val="center"/>
          </w:tcPr>
          <w:p w14:paraId="7DF0EAAC" w14:textId="77777777" w:rsidR="00710527" w:rsidRPr="000F1C54" w:rsidRDefault="00710527" w:rsidP="00762411">
            <w:pPr>
              <w:jc w:val="center"/>
              <w:rPr>
                <w:sz w:val="20"/>
                <w:szCs w:val="20"/>
              </w:rPr>
            </w:pPr>
          </w:p>
        </w:tc>
        <w:tc>
          <w:tcPr>
            <w:tcW w:w="564" w:type="dxa"/>
            <w:vAlign w:val="center"/>
          </w:tcPr>
          <w:p w14:paraId="1E67B788" w14:textId="77777777" w:rsidR="00710527" w:rsidRPr="000F1C54" w:rsidRDefault="00710527" w:rsidP="00762411">
            <w:pPr>
              <w:jc w:val="center"/>
              <w:rPr>
                <w:sz w:val="20"/>
                <w:szCs w:val="20"/>
              </w:rPr>
            </w:pPr>
          </w:p>
        </w:tc>
        <w:tc>
          <w:tcPr>
            <w:tcW w:w="510" w:type="dxa"/>
            <w:vAlign w:val="center"/>
          </w:tcPr>
          <w:p w14:paraId="0BF89761" w14:textId="77777777" w:rsidR="00710527" w:rsidRPr="000F1C54" w:rsidRDefault="00710527" w:rsidP="00762411">
            <w:pPr>
              <w:jc w:val="center"/>
              <w:rPr>
                <w:sz w:val="20"/>
                <w:szCs w:val="20"/>
              </w:rPr>
            </w:pPr>
          </w:p>
        </w:tc>
        <w:tc>
          <w:tcPr>
            <w:tcW w:w="482" w:type="dxa"/>
            <w:vAlign w:val="center"/>
          </w:tcPr>
          <w:p w14:paraId="5AD415D7" w14:textId="77777777" w:rsidR="00710527" w:rsidRPr="000F1C54" w:rsidRDefault="00710527" w:rsidP="00762411">
            <w:pPr>
              <w:jc w:val="center"/>
              <w:rPr>
                <w:sz w:val="20"/>
                <w:szCs w:val="20"/>
              </w:rPr>
            </w:pPr>
          </w:p>
        </w:tc>
        <w:tc>
          <w:tcPr>
            <w:tcW w:w="509" w:type="dxa"/>
            <w:vAlign w:val="center"/>
          </w:tcPr>
          <w:p w14:paraId="1556BC63" w14:textId="77777777" w:rsidR="00710527" w:rsidRPr="000F1C54" w:rsidRDefault="00710527" w:rsidP="00762411">
            <w:pPr>
              <w:jc w:val="center"/>
              <w:rPr>
                <w:sz w:val="20"/>
                <w:szCs w:val="20"/>
              </w:rPr>
            </w:pPr>
          </w:p>
        </w:tc>
        <w:tc>
          <w:tcPr>
            <w:tcW w:w="836" w:type="dxa"/>
            <w:vAlign w:val="center"/>
          </w:tcPr>
          <w:p w14:paraId="3B85EF4B" w14:textId="77777777" w:rsidR="00710527" w:rsidRPr="000F1C54" w:rsidRDefault="00710527" w:rsidP="00762411">
            <w:pPr>
              <w:jc w:val="center"/>
              <w:rPr>
                <w:sz w:val="20"/>
                <w:szCs w:val="20"/>
              </w:rPr>
            </w:pPr>
          </w:p>
        </w:tc>
        <w:tc>
          <w:tcPr>
            <w:tcW w:w="754" w:type="dxa"/>
            <w:vAlign w:val="center"/>
          </w:tcPr>
          <w:p w14:paraId="1C39D51C"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71B143DF" w14:textId="77777777" w:rsidR="00710527" w:rsidRPr="000F1C54" w:rsidRDefault="00710527" w:rsidP="00762411">
            <w:pPr>
              <w:jc w:val="center"/>
              <w:rPr>
                <w:sz w:val="20"/>
                <w:szCs w:val="20"/>
              </w:rPr>
            </w:pPr>
          </w:p>
        </w:tc>
        <w:tc>
          <w:tcPr>
            <w:tcW w:w="313" w:type="dxa"/>
            <w:vAlign w:val="center"/>
          </w:tcPr>
          <w:p w14:paraId="3885C4C3" w14:textId="77777777" w:rsidR="00710527" w:rsidRPr="000F1C54" w:rsidRDefault="00710527" w:rsidP="00762411">
            <w:pPr>
              <w:jc w:val="center"/>
              <w:rPr>
                <w:sz w:val="20"/>
                <w:szCs w:val="20"/>
              </w:rPr>
            </w:pPr>
          </w:p>
        </w:tc>
      </w:tr>
      <w:tr w:rsidR="00710527" w:rsidRPr="007E473D" w14:paraId="01CDD2AB" w14:textId="77777777" w:rsidTr="00762411">
        <w:tc>
          <w:tcPr>
            <w:tcW w:w="2019" w:type="dxa"/>
          </w:tcPr>
          <w:p w14:paraId="16A29537" w14:textId="77777777" w:rsidR="00710527" w:rsidRPr="000F1C54" w:rsidRDefault="00710527" w:rsidP="000001F2">
            <w:pPr>
              <w:tabs>
                <w:tab w:val="left" w:pos="7515"/>
              </w:tabs>
              <w:jc w:val="both"/>
              <w:rPr>
                <w:color w:val="000000"/>
                <w:sz w:val="20"/>
                <w:szCs w:val="20"/>
              </w:rPr>
            </w:pPr>
          </w:p>
        </w:tc>
        <w:tc>
          <w:tcPr>
            <w:tcW w:w="1471" w:type="dxa"/>
          </w:tcPr>
          <w:p w14:paraId="76430F75" w14:textId="77777777" w:rsidR="00710527" w:rsidRPr="000F1C54" w:rsidRDefault="00710527" w:rsidP="000001F2">
            <w:pPr>
              <w:tabs>
                <w:tab w:val="left" w:pos="7515"/>
              </w:tabs>
              <w:jc w:val="both"/>
              <w:rPr>
                <w:color w:val="000000"/>
                <w:sz w:val="20"/>
                <w:szCs w:val="20"/>
              </w:rPr>
            </w:pPr>
            <w:r w:rsidRPr="000F1C54">
              <w:rPr>
                <w:color w:val="000000"/>
                <w:sz w:val="20"/>
                <w:szCs w:val="20"/>
              </w:rPr>
              <w:t>с. Стоділки</w:t>
            </w:r>
          </w:p>
        </w:tc>
        <w:tc>
          <w:tcPr>
            <w:tcW w:w="482" w:type="dxa"/>
            <w:vAlign w:val="center"/>
          </w:tcPr>
          <w:p w14:paraId="05B4E95A" w14:textId="77777777" w:rsidR="00710527" w:rsidRPr="000F1C54" w:rsidRDefault="00710527" w:rsidP="00762411">
            <w:pPr>
              <w:jc w:val="center"/>
              <w:rPr>
                <w:sz w:val="20"/>
                <w:szCs w:val="20"/>
              </w:rPr>
            </w:pPr>
          </w:p>
        </w:tc>
        <w:tc>
          <w:tcPr>
            <w:tcW w:w="564" w:type="dxa"/>
            <w:vAlign w:val="center"/>
          </w:tcPr>
          <w:p w14:paraId="0868E044" w14:textId="77777777" w:rsidR="00710527" w:rsidRPr="000F1C54" w:rsidRDefault="00710527" w:rsidP="00762411">
            <w:pPr>
              <w:jc w:val="center"/>
              <w:rPr>
                <w:sz w:val="20"/>
                <w:szCs w:val="20"/>
              </w:rPr>
            </w:pPr>
          </w:p>
        </w:tc>
        <w:tc>
          <w:tcPr>
            <w:tcW w:w="564" w:type="dxa"/>
            <w:vAlign w:val="center"/>
          </w:tcPr>
          <w:p w14:paraId="3A703784" w14:textId="77777777" w:rsidR="00710527" w:rsidRPr="000F1C54" w:rsidRDefault="00710527" w:rsidP="00762411">
            <w:pPr>
              <w:jc w:val="center"/>
              <w:rPr>
                <w:sz w:val="20"/>
                <w:szCs w:val="20"/>
              </w:rPr>
            </w:pPr>
          </w:p>
        </w:tc>
        <w:tc>
          <w:tcPr>
            <w:tcW w:w="564" w:type="dxa"/>
            <w:vAlign w:val="center"/>
          </w:tcPr>
          <w:p w14:paraId="7E0EA03C" w14:textId="77777777" w:rsidR="00710527" w:rsidRPr="000F1C54" w:rsidRDefault="00710527" w:rsidP="00762411">
            <w:pPr>
              <w:jc w:val="center"/>
              <w:rPr>
                <w:sz w:val="20"/>
                <w:szCs w:val="20"/>
              </w:rPr>
            </w:pPr>
          </w:p>
        </w:tc>
        <w:tc>
          <w:tcPr>
            <w:tcW w:w="510" w:type="dxa"/>
            <w:vAlign w:val="center"/>
          </w:tcPr>
          <w:p w14:paraId="12262379" w14:textId="77777777" w:rsidR="00710527" w:rsidRPr="000F1C54" w:rsidRDefault="00710527" w:rsidP="00762411">
            <w:pPr>
              <w:jc w:val="center"/>
              <w:rPr>
                <w:sz w:val="20"/>
                <w:szCs w:val="20"/>
              </w:rPr>
            </w:pPr>
          </w:p>
        </w:tc>
        <w:tc>
          <w:tcPr>
            <w:tcW w:w="482" w:type="dxa"/>
            <w:vAlign w:val="center"/>
          </w:tcPr>
          <w:p w14:paraId="5C2B8E3B" w14:textId="77777777" w:rsidR="00710527" w:rsidRPr="000F1C54" w:rsidRDefault="00710527" w:rsidP="00762411">
            <w:pPr>
              <w:jc w:val="center"/>
              <w:rPr>
                <w:sz w:val="20"/>
                <w:szCs w:val="20"/>
              </w:rPr>
            </w:pPr>
          </w:p>
        </w:tc>
        <w:tc>
          <w:tcPr>
            <w:tcW w:w="509" w:type="dxa"/>
            <w:vAlign w:val="center"/>
          </w:tcPr>
          <w:p w14:paraId="0DFC4CE5" w14:textId="77777777" w:rsidR="00710527" w:rsidRPr="000F1C54" w:rsidRDefault="00710527" w:rsidP="00762411">
            <w:pPr>
              <w:jc w:val="center"/>
              <w:rPr>
                <w:sz w:val="20"/>
                <w:szCs w:val="20"/>
              </w:rPr>
            </w:pPr>
          </w:p>
        </w:tc>
        <w:tc>
          <w:tcPr>
            <w:tcW w:w="836" w:type="dxa"/>
            <w:vAlign w:val="center"/>
          </w:tcPr>
          <w:p w14:paraId="231EB067" w14:textId="77777777" w:rsidR="00710527" w:rsidRPr="000F1C54" w:rsidRDefault="00710527" w:rsidP="00762411">
            <w:pPr>
              <w:jc w:val="center"/>
              <w:rPr>
                <w:sz w:val="20"/>
                <w:szCs w:val="20"/>
              </w:rPr>
            </w:pPr>
          </w:p>
        </w:tc>
        <w:tc>
          <w:tcPr>
            <w:tcW w:w="754" w:type="dxa"/>
            <w:vAlign w:val="center"/>
          </w:tcPr>
          <w:p w14:paraId="6B6236A2" w14:textId="77777777" w:rsidR="00710527" w:rsidRPr="000F1C54" w:rsidRDefault="00710527" w:rsidP="00762411">
            <w:pPr>
              <w:jc w:val="center"/>
              <w:rPr>
                <w:sz w:val="20"/>
                <w:szCs w:val="20"/>
              </w:rPr>
            </w:pPr>
          </w:p>
        </w:tc>
        <w:tc>
          <w:tcPr>
            <w:tcW w:w="992" w:type="dxa"/>
            <w:vAlign w:val="center"/>
          </w:tcPr>
          <w:p w14:paraId="31D6CF2D" w14:textId="77777777" w:rsidR="00710527" w:rsidRPr="000F1C54" w:rsidRDefault="00710527" w:rsidP="00762411">
            <w:pPr>
              <w:jc w:val="center"/>
              <w:rPr>
                <w:sz w:val="20"/>
                <w:szCs w:val="20"/>
              </w:rPr>
            </w:pPr>
          </w:p>
        </w:tc>
        <w:tc>
          <w:tcPr>
            <w:tcW w:w="313" w:type="dxa"/>
            <w:vAlign w:val="center"/>
          </w:tcPr>
          <w:p w14:paraId="18D6C199" w14:textId="77777777" w:rsidR="00710527" w:rsidRPr="000F1C54" w:rsidRDefault="00710527" w:rsidP="00762411">
            <w:pPr>
              <w:jc w:val="center"/>
              <w:rPr>
                <w:sz w:val="20"/>
                <w:szCs w:val="20"/>
              </w:rPr>
            </w:pPr>
          </w:p>
        </w:tc>
      </w:tr>
      <w:tr w:rsidR="00710527" w:rsidRPr="007E473D" w14:paraId="5C4AFFD2" w14:textId="77777777" w:rsidTr="00762411">
        <w:tc>
          <w:tcPr>
            <w:tcW w:w="2019" w:type="dxa"/>
          </w:tcPr>
          <w:p w14:paraId="5017938E" w14:textId="77777777" w:rsidR="00710527" w:rsidRPr="000F1C54" w:rsidRDefault="00710527" w:rsidP="000001F2">
            <w:pPr>
              <w:tabs>
                <w:tab w:val="left" w:pos="7515"/>
              </w:tabs>
              <w:jc w:val="both"/>
              <w:rPr>
                <w:color w:val="000000"/>
                <w:sz w:val="20"/>
                <w:szCs w:val="20"/>
              </w:rPr>
            </w:pPr>
            <w:r w:rsidRPr="000F1C54">
              <w:rPr>
                <w:color w:val="000000"/>
                <w:sz w:val="20"/>
                <w:szCs w:val="20"/>
              </w:rPr>
              <w:t>Долинянський  старостинський округ</w:t>
            </w:r>
          </w:p>
        </w:tc>
        <w:tc>
          <w:tcPr>
            <w:tcW w:w="1471" w:type="dxa"/>
          </w:tcPr>
          <w:p w14:paraId="33849996" w14:textId="77777777" w:rsidR="00710527" w:rsidRPr="000F1C54" w:rsidRDefault="00710527" w:rsidP="000001F2">
            <w:pPr>
              <w:tabs>
                <w:tab w:val="left" w:pos="7515"/>
              </w:tabs>
              <w:jc w:val="both"/>
              <w:rPr>
                <w:color w:val="000000"/>
                <w:sz w:val="20"/>
                <w:szCs w:val="20"/>
              </w:rPr>
            </w:pPr>
          </w:p>
        </w:tc>
        <w:tc>
          <w:tcPr>
            <w:tcW w:w="482" w:type="dxa"/>
            <w:vAlign w:val="center"/>
          </w:tcPr>
          <w:p w14:paraId="0104E8A9" w14:textId="77777777" w:rsidR="00710527" w:rsidRPr="000F1C54" w:rsidRDefault="00710527" w:rsidP="00762411">
            <w:pPr>
              <w:jc w:val="center"/>
              <w:rPr>
                <w:sz w:val="20"/>
                <w:szCs w:val="20"/>
              </w:rPr>
            </w:pPr>
          </w:p>
        </w:tc>
        <w:tc>
          <w:tcPr>
            <w:tcW w:w="564" w:type="dxa"/>
            <w:vAlign w:val="center"/>
          </w:tcPr>
          <w:p w14:paraId="345E54B7" w14:textId="77777777" w:rsidR="00710527" w:rsidRPr="000F1C54" w:rsidRDefault="00710527" w:rsidP="00762411">
            <w:pPr>
              <w:jc w:val="center"/>
              <w:rPr>
                <w:sz w:val="20"/>
                <w:szCs w:val="20"/>
              </w:rPr>
            </w:pPr>
          </w:p>
        </w:tc>
        <w:tc>
          <w:tcPr>
            <w:tcW w:w="564" w:type="dxa"/>
            <w:vAlign w:val="center"/>
          </w:tcPr>
          <w:p w14:paraId="21E4C899" w14:textId="77777777" w:rsidR="00710527" w:rsidRPr="000F1C54" w:rsidRDefault="00710527" w:rsidP="00762411">
            <w:pPr>
              <w:jc w:val="center"/>
              <w:rPr>
                <w:sz w:val="20"/>
                <w:szCs w:val="20"/>
              </w:rPr>
            </w:pPr>
          </w:p>
        </w:tc>
        <w:tc>
          <w:tcPr>
            <w:tcW w:w="564" w:type="dxa"/>
            <w:vAlign w:val="center"/>
          </w:tcPr>
          <w:p w14:paraId="60F06BEF" w14:textId="77777777" w:rsidR="00710527" w:rsidRPr="000F1C54" w:rsidRDefault="00710527" w:rsidP="00762411">
            <w:pPr>
              <w:jc w:val="center"/>
              <w:rPr>
                <w:sz w:val="20"/>
                <w:szCs w:val="20"/>
              </w:rPr>
            </w:pPr>
          </w:p>
        </w:tc>
        <w:tc>
          <w:tcPr>
            <w:tcW w:w="510" w:type="dxa"/>
            <w:vAlign w:val="center"/>
          </w:tcPr>
          <w:p w14:paraId="0269A9ED" w14:textId="77777777" w:rsidR="00710527" w:rsidRPr="000F1C54" w:rsidRDefault="00710527" w:rsidP="00762411">
            <w:pPr>
              <w:jc w:val="center"/>
              <w:rPr>
                <w:sz w:val="20"/>
                <w:szCs w:val="20"/>
              </w:rPr>
            </w:pPr>
          </w:p>
        </w:tc>
        <w:tc>
          <w:tcPr>
            <w:tcW w:w="482" w:type="dxa"/>
            <w:vAlign w:val="center"/>
          </w:tcPr>
          <w:p w14:paraId="2AA888B8" w14:textId="77777777" w:rsidR="00710527" w:rsidRPr="000F1C54" w:rsidRDefault="00710527" w:rsidP="00762411">
            <w:pPr>
              <w:jc w:val="center"/>
              <w:rPr>
                <w:sz w:val="20"/>
                <w:szCs w:val="20"/>
              </w:rPr>
            </w:pPr>
          </w:p>
        </w:tc>
        <w:tc>
          <w:tcPr>
            <w:tcW w:w="509" w:type="dxa"/>
            <w:vAlign w:val="center"/>
          </w:tcPr>
          <w:p w14:paraId="1E91C75A" w14:textId="77777777" w:rsidR="00710527" w:rsidRPr="000F1C54" w:rsidRDefault="00710527" w:rsidP="00762411">
            <w:pPr>
              <w:jc w:val="center"/>
              <w:rPr>
                <w:sz w:val="20"/>
                <w:szCs w:val="20"/>
              </w:rPr>
            </w:pPr>
          </w:p>
        </w:tc>
        <w:tc>
          <w:tcPr>
            <w:tcW w:w="836" w:type="dxa"/>
            <w:vAlign w:val="center"/>
          </w:tcPr>
          <w:p w14:paraId="59997D45" w14:textId="77777777" w:rsidR="00710527" w:rsidRPr="000F1C54" w:rsidRDefault="00710527" w:rsidP="00762411">
            <w:pPr>
              <w:jc w:val="center"/>
              <w:rPr>
                <w:sz w:val="20"/>
                <w:szCs w:val="20"/>
              </w:rPr>
            </w:pPr>
          </w:p>
        </w:tc>
        <w:tc>
          <w:tcPr>
            <w:tcW w:w="754" w:type="dxa"/>
            <w:vAlign w:val="center"/>
          </w:tcPr>
          <w:p w14:paraId="70679508" w14:textId="77777777" w:rsidR="00710527" w:rsidRPr="000F1C54" w:rsidRDefault="00710527" w:rsidP="00762411">
            <w:pPr>
              <w:jc w:val="center"/>
              <w:rPr>
                <w:sz w:val="20"/>
                <w:szCs w:val="20"/>
              </w:rPr>
            </w:pPr>
          </w:p>
        </w:tc>
        <w:tc>
          <w:tcPr>
            <w:tcW w:w="992" w:type="dxa"/>
            <w:vAlign w:val="center"/>
          </w:tcPr>
          <w:p w14:paraId="50CD535C" w14:textId="77777777" w:rsidR="00710527" w:rsidRPr="000F1C54" w:rsidRDefault="00710527" w:rsidP="00762411">
            <w:pPr>
              <w:jc w:val="center"/>
              <w:rPr>
                <w:sz w:val="20"/>
                <w:szCs w:val="20"/>
              </w:rPr>
            </w:pPr>
          </w:p>
        </w:tc>
        <w:tc>
          <w:tcPr>
            <w:tcW w:w="313" w:type="dxa"/>
            <w:vAlign w:val="center"/>
          </w:tcPr>
          <w:p w14:paraId="7003C936" w14:textId="77777777" w:rsidR="00710527" w:rsidRPr="000F1C54" w:rsidRDefault="00710527" w:rsidP="00762411">
            <w:pPr>
              <w:jc w:val="center"/>
              <w:rPr>
                <w:sz w:val="20"/>
                <w:szCs w:val="20"/>
              </w:rPr>
            </w:pPr>
          </w:p>
        </w:tc>
      </w:tr>
      <w:tr w:rsidR="00710527" w:rsidRPr="007E473D" w14:paraId="1312E991" w14:textId="77777777" w:rsidTr="00762411">
        <w:tc>
          <w:tcPr>
            <w:tcW w:w="2019" w:type="dxa"/>
          </w:tcPr>
          <w:p w14:paraId="44450803" w14:textId="77777777" w:rsidR="00710527" w:rsidRPr="000F1C54" w:rsidRDefault="00710527" w:rsidP="000001F2">
            <w:pPr>
              <w:tabs>
                <w:tab w:val="left" w:pos="7515"/>
              </w:tabs>
              <w:jc w:val="both"/>
              <w:rPr>
                <w:color w:val="000000"/>
                <w:sz w:val="20"/>
                <w:szCs w:val="20"/>
              </w:rPr>
            </w:pPr>
          </w:p>
        </w:tc>
        <w:tc>
          <w:tcPr>
            <w:tcW w:w="1471" w:type="dxa"/>
          </w:tcPr>
          <w:p w14:paraId="27512412" w14:textId="77777777" w:rsidR="00710527" w:rsidRPr="000F1C54" w:rsidRDefault="00710527" w:rsidP="000001F2">
            <w:pPr>
              <w:tabs>
                <w:tab w:val="left" w:pos="7515"/>
              </w:tabs>
              <w:jc w:val="both"/>
              <w:rPr>
                <w:color w:val="000000"/>
                <w:sz w:val="20"/>
                <w:szCs w:val="20"/>
              </w:rPr>
            </w:pPr>
            <w:r w:rsidRPr="000F1C54">
              <w:rPr>
                <w:color w:val="000000"/>
                <w:sz w:val="20"/>
                <w:szCs w:val="20"/>
              </w:rPr>
              <w:t>с. Долиняни</w:t>
            </w:r>
          </w:p>
        </w:tc>
        <w:tc>
          <w:tcPr>
            <w:tcW w:w="482" w:type="dxa"/>
            <w:vAlign w:val="center"/>
          </w:tcPr>
          <w:p w14:paraId="6EE19D3B"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6059C057" w14:textId="77777777" w:rsidR="00710527" w:rsidRPr="000F1C54" w:rsidRDefault="00710527" w:rsidP="00762411">
            <w:pPr>
              <w:jc w:val="center"/>
              <w:rPr>
                <w:sz w:val="20"/>
                <w:szCs w:val="20"/>
              </w:rPr>
            </w:pPr>
          </w:p>
        </w:tc>
        <w:tc>
          <w:tcPr>
            <w:tcW w:w="564" w:type="dxa"/>
            <w:vAlign w:val="center"/>
          </w:tcPr>
          <w:p w14:paraId="6E34B6A0" w14:textId="77777777" w:rsidR="00710527" w:rsidRPr="000F1C54" w:rsidRDefault="00710527" w:rsidP="00762411">
            <w:pPr>
              <w:jc w:val="center"/>
              <w:rPr>
                <w:sz w:val="20"/>
                <w:szCs w:val="20"/>
              </w:rPr>
            </w:pPr>
          </w:p>
        </w:tc>
        <w:tc>
          <w:tcPr>
            <w:tcW w:w="564" w:type="dxa"/>
            <w:vAlign w:val="center"/>
          </w:tcPr>
          <w:p w14:paraId="774EFCFA" w14:textId="77777777" w:rsidR="00710527" w:rsidRPr="000F1C54" w:rsidRDefault="00710527" w:rsidP="00762411">
            <w:pPr>
              <w:jc w:val="center"/>
              <w:rPr>
                <w:sz w:val="20"/>
                <w:szCs w:val="20"/>
              </w:rPr>
            </w:pPr>
          </w:p>
        </w:tc>
        <w:tc>
          <w:tcPr>
            <w:tcW w:w="510" w:type="dxa"/>
            <w:vAlign w:val="center"/>
          </w:tcPr>
          <w:p w14:paraId="2C4BEF8B" w14:textId="77777777" w:rsidR="00710527" w:rsidRPr="000F1C54" w:rsidRDefault="00710527" w:rsidP="00762411">
            <w:pPr>
              <w:jc w:val="center"/>
              <w:rPr>
                <w:sz w:val="20"/>
                <w:szCs w:val="20"/>
              </w:rPr>
            </w:pPr>
          </w:p>
        </w:tc>
        <w:tc>
          <w:tcPr>
            <w:tcW w:w="482" w:type="dxa"/>
            <w:vAlign w:val="center"/>
          </w:tcPr>
          <w:p w14:paraId="7831708C" w14:textId="77777777" w:rsidR="00710527" w:rsidRPr="000F1C54" w:rsidRDefault="00710527" w:rsidP="00762411">
            <w:pPr>
              <w:jc w:val="center"/>
              <w:rPr>
                <w:sz w:val="20"/>
                <w:szCs w:val="20"/>
              </w:rPr>
            </w:pPr>
          </w:p>
        </w:tc>
        <w:tc>
          <w:tcPr>
            <w:tcW w:w="509" w:type="dxa"/>
            <w:vAlign w:val="center"/>
          </w:tcPr>
          <w:p w14:paraId="1BB7AEE3" w14:textId="77777777" w:rsidR="00710527" w:rsidRPr="000F1C54" w:rsidRDefault="00710527" w:rsidP="00762411">
            <w:pPr>
              <w:jc w:val="center"/>
              <w:rPr>
                <w:sz w:val="20"/>
                <w:szCs w:val="20"/>
              </w:rPr>
            </w:pPr>
          </w:p>
        </w:tc>
        <w:tc>
          <w:tcPr>
            <w:tcW w:w="836" w:type="dxa"/>
            <w:vAlign w:val="center"/>
          </w:tcPr>
          <w:p w14:paraId="70BCF009" w14:textId="77777777" w:rsidR="00710527" w:rsidRPr="000F1C54" w:rsidRDefault="00710527" w:rsidP="00762411">
            <w:pPr>
              <w:jc w:val="center"/>
              <w:rPr>
                <w:sz w:val="20"/>
                <w:szCs w:val="20"/>
              </w:rPr>
            </w:pPr>
          </w:p>
        </w:tc>
        <w:tc>
          <w:tcPr>
            <w:tcW w:w="754" w:type="dxa"/>
            <w:vAlign w:val="center"/>
          </w:tcPr>
          <w:p w14:paraId="1B51849B"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2158E130" w14:textId="77777777" w:rsidR="00710527" w:rsidRPr="000F1C54" w:rsidRDefault="00710527" w:rsidP="00762411">
            <w:pPr>
              <w:jc w:val="center"/>
              <w:rPr>
                <w:sz w:val="20"/>
                <w:szCs w:val="20"/>
              </w:rPr>
            </w:pPr>
          </w:p>
        </w:tc>
        <w:tc>
          <w:tcPr>
            <w:tcW w:w="313" w:type="dxa"/>
            <w:vAlign w:val="center"/>
          </w:tcPr>
          <w:p w14:paraId="69C3AEB9" w14:textId="77777777" w:rsidR="00710527" w:rsidRPr="000F1C54" w:rsidRDefault="00710527" w:rsidP="00762411">
            <w:pPr>
              <w:jc w:val="center"/>
              <w:rPr>
                <w:sz w:val="20"/>
                <w:szCs w:val="20"/>
              </w:rPr>
            </w:pPr>
          </w:p>
        </w:tc>
      </w:tr>
      <w:tr w:rsidR="00710527" w:rsidRPr="007E473D" w14:paraId="0941455A" w14:textId="77777777" w:rsidTr="00762411">
        <w:tc>
          <w:tcPr>
            <w:tcW w:w="2019" w:type="dxa"/>
          </w:tcPr>
          <w:p w14:paraId="57972AE7" w14:textId="77777777" w:rsidR="00710527" w:rsidRPr="000F1C54" w:rsidRDefault="00710527" w:rsidP="000001F2">
            <w:pPr>
              <w:tabs>
                <w:tab w:val="left" w:pos="7515"/>
              </w:tabs>
              <w:jc w:val="both"/>
              <w:rPr>
                <w:color w:val="000000"/>
                <w:sz w:val="20"/>
                <w:szCs w:val="20"/>
              </w:rPr>
            </w:pPr>
          </w:p>
        </w:tc>
        <w:tc>
          <w:tcPr>
            <w:tcW w:w="1471" w:type="dxa"/>
          </w:tcPr>
          <w:p w14:paraId="5D55C7D8" w14:textId="77777777" w:rsidR="00710527" w:rsidRPr="000F1C54" w:rsidRDefault="00710527" w:rsidP="000001F2">
            <w:pPr>
              <w:tabs>
                <w:tab w:val="left" w:pos="7515"/>
              </w:tabs>
              <w:jc w:val="both"/>
              <w:rPr>
                <w:color w:val="000000"/>
                <w:sz w:val="20"/>
                <w:szCs w:val="20"/>
              </w:rPr>
            </w:pPr>
            <w:r w:rsidRPr="000F1C54">
              <w:rPr>
                <w:color w:val="000000"/>
                <w:sz w:val="20"/>
                <w:szCs w:val="20"/>
              </w:rPr>
              <w:t>с. Вовчухи</w:t>
            </w:r>
          </w:p>
        </w:tc>
        <w:tc>
          <w:tcPr>
            <w:tcW w:w="482" w:type="dxa"/>
            <w:vAlign w:val="center"/>
          </w:tcPr>
          <w:p w14:paraId="3EE080D6"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45BB63A4" w14:textId="77777777" w:rsidR="00710527" w:rsidRPr="000F1C54" w:rsidRDefault="00710527" w:rsidP="00762411">
            <w:pPr>
              <w:jc w:val="center"/>
              <w:rPr>
                <w:sz w:val="20"/>
                <w:szCs w:val="20"/>
              </w:rPr>
            </w:pPr>
          </w:p>
        </w:tc>
        <w:tc>
          <w:tcPr>
            <w:tcW w:w="564" w:type="dxa"/>
            <w:vAlign w:val="center"/>
          </w:tcPr>
          <w:p w14:paraId="40EA5282" w14:textId="77777777" w:rsidR="00710527" w:rsidRPr="000F1C54" w:rsidRDefault="00710527" w:rsidP="00762411">
            <w:pPr>
              <w:jc w:val="center"/>
              <w:rPr>
                <w:sz w:val="20"/>
                <w:szCs w:val="20"/>
              </w:rPr>
            </w:pPr>
          </w:p>
        </w:tc>
        <w:tc>
          <w:tcPr>
            <w:tcW w:w="564" w:type="dxa"/>
            <w:vAlign w:val="center"/>
          </w:tcPr>
          <w:p w14:paraId="786C2D73" w14:textId="77777777" w:rsidR="00710527" w:rsidRPr="000F1C54" w:rsidRDefault="00710527" w:rsidP="00762411">
            <w:pPr>
              <w:jc w:val="center"/>
              <w:rPr>
                <w:sz w:val="20"/>
                <w:szCs w:val="20"/>
              </w:rPr>
            </w:pPr>
          </w:p>
        </w:tc>
        <w:tc>
          <w:tcPr>
            <w:tcW w:w="510" w:type="dxa"/>
            <w:vAlign w:val="center"/>
          </w:tcPr>
          <w:p w14:paraId="69188804" w14:textId="77777777" w:rsidR="00710527" w:rsidRPr="000F1C54" w:rsidRDefault="00710527" w:rsidP="00762411">
            <w:pPr>
              <w:jc w:val="center"/>
              <w:rPr>
                <w:sz w:val="20"/>
                <w:szCs w:val="20"/>
              </w:rPr>
            </w:pPr>
          </w:p>
        </w:tc>
        <w:tc>
          <w:tcPr>
            <w:tcW w:w="482" w:type="dxa"/>
            <w:vAlign w:val="center"/>
          </w:tcPr>
          <w:p w14:paraId="6D26E960" w14:textId="77777777" w:rsidR="00710527" w:rsidRPr="000F1C54" w:rsidRDefault="00710527" w:rsidP="00762411">
            <w:pPr>
              <w:jc w:val="center"/>
              <w:rPr>
                <w:sz w:val="20"/>
                <w:szCs w:val="20"/>
              </w:rPr>
            </w:pPr>
          </w:p>
        </w:tc>
        <w:tc>
          <w:tcPr>
            <w:tcW w:w="509" w:type="dxa"/>
            <w:vAlign w:val="center"/>
          </w:tcPr>
          <w:p w14:paraId="08D4059C" w14:textId="77777777" w:rsidR="00710527" w:rsidRPr="000F1C54" w:rsidRDefault="00710527" w:rsidP="00762411">
            <w:pPr>
              <w:jc w:val="center"/>
              <w:rPr>
                <w:sz w:val="20"/>
                <w:szCs w:val="20"/>
              </w:rPr>
            </w:pPr>
          </w:p>
        </w:tc>
        <w:tc>
          <w:tcPr>
            <w:tcW w:w="836" w:type="dxa"/>
            <w:vAlign w:val="center"/>
          </w:tcPr>
          <w:p w14:paraId="48E7DD5B" w14:textId="77777777" w:rsidR="00710527" w:rsidRPr="000F1C54" w:rsidRDefault="00710527" w:rsidP="00762411">
            <w:pPr>
              <w:jc w:val="center"/>
              <w:rPr>
                <w:sz w:val="20"/>
                <w:szCs w:val="20"/>
              </w:rPr>
            </w:pPr>
          </w:p>
        </w:tc>
        <w:tc>
          <w:tcPr>
            <w:tcW w:w="754" w:type="dxa"/>
            <w:vAlign w:val="center"/>
          </w:tcPr>
          <w:p w14:paraId="0223C1EE"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30D38115" w14:textId="77777777" w:rsidR="00710527" w:rsidRPr="000F1C54" w:rsidRDefault="00710527" w:rsidP="00762411">
            <w:pPr>
              <w:jc w:val="center"/>
              <w:rPr>
                <w:sz w:val="20"/>
                <w:szCs w:val="20"/>
              </w:rPr>
            </w:pPr>
          </w:p>
        </w:tc>
        <w:tc>
          <w:tcPr>
            <w:tcW w:w="313" w:type="dxa"/>
            <w:vAlign w:val="center"/>
          </w:tcPr>
          <w:p w14:paraId="3D0BD042" w14:textId="77777777" w:rsidR="00710527" w:rsidRPr="000F1C54" w:rsidRDefault="00710527" w:rsidP="00762411">
            <w:pPr>
              <w:jc w:val="center"/>
              <w:rPr>
                <w:sz w:val="20"/>
                <w:szCs w:val="20"/>
              </w:rPr>
            </w:pPr>
          </w:p>
        </w:tc>
      </w:tr>
      <w:tr w:rsidR="00710527" w:rsidRPr="007E473D" w14:paraId="73B19A13" w14:textId="77777777" w:rsidTr="00762411">
        <w:tc>
          <w:tcPr>
            <w:tcW w:w="2019" w:type="dxa"/>
          </w:tcPr>
          <w:p w14:paraId="280E4B37" w14:textId="77777777" w:rsidR="00710527" w:rsidRPr="000F1C54" w:rsidRDefault="00710527" w:rsidP="000001F2">
            <w:pPr>
              <w:tabs>
                <w:tab w:val="left" w:pos="7515"/>
              </w:tabs>
              <w:jc w:val="both"/>
              <w:rPr>
                <w:color w:val="000000"/>
                <w:sz w:val="20"/>
                <w:szCs w:val="20"/>
              </w:rPr>
            </w:pPr>
          </w:p>
        </w:tc>
        <w:tc>
          <w:tcPr>
            <w:tcW w:w="1471" w:type="dxa"/>
          </w:tcPr>
          <w:p w14:paraId="47683554" w14:textId="77777777" w:rsidR="00710527" w:rsidRPr="000F1C54" w:rsidRDefault="00710527" w:rsidP="000001F2">
            <w:pPr>
              <w:tabs>
                <w:tab w:val="left" w:pos="7515"/>
              </w:tabs>
              <w:jc w:val="both"/>
              <w:rPr>
                <w:color w:val="000000"/>
                <w:sz w:val="20"/>
                <w:szCs w:val="20"/>
              </w:rPr>
            </w:pPr>
            <w:r w:rsidRPr="000F1C54">
              <w:rPr>
                <w:color w:val="000000"/>
                <w:sz w:val="20"/>
                <w:szCs w:val="20"/>
              </w:rPr>
              <w:t>с. Годвишня</w:t>
            </w:r>
          </w:p>
        </w:tc>
        <w:tc>
          <w:tcPr>
            <w:tcW w:w="482" w:type="dxa"/>
            <w:vAlign w:val="center"/>
          </w:tcPr>
          <w:p w14:paraId="03D2A1C6"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4294DCA1" w14:textId="77777777" w:rsidR="00710527" w:rsidRPr="000F1C54" w:rsidRDefault="00710527" w:rsidP="00762411">
            <w:pPr>
              <w:jc w:val="center"/>
              <w:rPr>
                <w:sz w:val="20"/>
                <w:szCs w:val="20"/>
              </w:rPr>
            </w:pPr>
          </w:p>
        </w:tc>
        <w:tc>
          <w:tcPr>
            <w:tcW w:w="564" w:type="dxa"/>
            <w:vAlign w:val="center"/>
          </w:tcPr>
          <w:p w14:paraId="63E0F310" w14:textId="77777777" w:rsidR="00710527" w:rsidRPr="000F1C54" w:rsidRDefault="00710527" w:rsidP="00762411">
            <w:pPr>
              <w:jc w:val="center"/>
              <w:rPr>
                <w:sz w:val="20"/>
                <w:szCs w:val="20"/>
              </w:rPr>
            </w:pPr>
          </w:p>
        </w:tc>
        <w:tc>
          <w:tcPr>
            <w:tcW w:w="564" w:type="dxa"/>
            <w:vAlign w:val="center"/>
          </w:tcPr>
          <w:p w14:paraId="47D9A034" w14:textId="77777777" w:rsidR="00710527" w:rsidRPr="000F1C54" w:rsidRDefault="00710527" w:rsidP="00762411">
            <w:pPr>
              <w:jc w:val="center"/>
              <w:rPr>
                <w:sz w:val="20"/>
                <w:szCs w:val="20"/>
              </w:rPr>
            </w:pPr>
          </w:p>
        </w:tc>
        <w:tc>
          <w:tcPr>
            <w:tcW w:w="510" w:type="dxa"/>
            <w:vAlign w:val="center"/>
          </w:tcPr>
          <w:p w14:paraId="02E3BA3E" w14:textId="77777777" w:rsidR="00710527" w:rsidRPr="000F1C54" w:rsidRDefault="00710527" w:rsidP="00762411">
            <w:pPr>
              <w:jc w:val="center"/>
              <w:rPr>
                <w:sz w:val="20"/>
                <w:szCs w:val="20"/>
              </w:rPr>
            </w:pPr>
          </w:p>
        </w:tc>
        <w:tc>
          <w:tcPr>
            <w:tcW w:w="482" w:type="dxa"/>
            <w:vAlign w:val="center"/>
          </w:tcPr>
          <w:p w14:paraId="756C9DB5" w14:textId="77777777" w:rsidR="00710527" w:rsidRPr="000F1C54" w:rsidRDefault="00710527" w:rsidP="00762411">
            <w:pPr>
              <w:jc w:val="center"/>
              <w:rPr>
                <w:sz w:val="20"/>
                <w:szCs w:val="20"/>
              </w:rPr>
            </w:pPr>
          </w:p>
        </w:tc>
        <w:tc>
          <w:tcPr>
            <w:tcW w:w="509" w:type="dxa"/>
            <w:vAlign w:val="center"/>
          </w:tcPr>
          <w:p w14:paraId="62EB2A01" w14:textId="77777777" w:rsidR="00710527" w:rsidRPr="000F1C54" w:rsidRDefault="00710527" w:rsidP="00762411">
            <w:pPr>
              <w:jc w:val="center"/>
              <w:rPr>
                <w:sz w:val="20"/>
                <w:szCs w:val="20"/>
              </w:rPr>
            </w:pPr>
          </w:p>
        </w:tc>
        <w:tc>
          <w:tcPr>
            <w:tcW w:w="836" w:type="dxa"/>
            <w:vAlign w:val="center"/>
          </w:tcPr>
          <w:p w14:paraId="72B765DE" w14:textId="77777777" w:rsidR="00710527" w:rsidRPr="000F1C54" w:rsidRDefault="00710527" w:rsidP="00762411">
            <w:pPr>
              <w:jc w:val="center"/>
              <w:rPr>
                <w:sz w:val="20"/>
                <w:szCs w:val="20"/>
              </w:rPr>
            </w:pPr>
          </w:p>
        </w:tc>
        <w:tc>
          <w:tcPr>
            <w:tcW w:w="754" w:type="dxa"/>
            <w:vAlign w:val="center"/>
          </w:tcPr>
          <w:p w14:paraId="00CBD902"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2750CFCF" w14:textId="77777777" w:rsidR="00710527" w:rsidRPr="000F1C54" w:rsidRDefault="00710527" w:rsidP="00762411">
            <w:pPr>
              <w:jc w:val="center"/>
              <w:rPr>
                <w:sz w:val="20"/>
                <w:szCs w:val="20"/>
              </w:rPr>
            </w:pPr>
          </w:p>
        </w:tc>
        <w:tc>
          <w:tcPr>
            <w:tcW w:w="313" w:type="dxa"/>
            <w:vAlign w:val="center"/>
          </w:tcPr>
          <w:p w14:paraId="624106E0" w14:textId="77777777" w:rsidR="00710527" w:rsidRPr="000F1C54" w:rsidRDefault="00710527" w:rsidP="00762411">
            <w:pPr>
              <w:jc w:val="center"/>
              <w:rPr>
                <w:sz w:val="20"/>
                <w:szCs w:val="20"/>
              </w:rPr>
            </w:pPr>
          </w:p>
        </w:tc>
      </w:tr>
      <w:tr w:rsidR="00710527" w:rsidRPr="007E473D" w14:paraId="32F041A3" w14:textId="77777777" w:rsidTr="00762411">
        <w:tc>
          <w:tcPr>
            <w:tcW w:w="2019" w:type="dxa"/>
          </w:tcPr>
          <w:p w14:paraId="7F70B333" w14:textId="77777777" w:rsidR="00710527" w:rsidRPr="000F1C54" w:rsidRDefault="00710527" w:rsidP="000001F2">
            <w:pPr>
              <w:tabs>
                <w:tab w:val="left" w:pos="7515"/>
              </w:tabs>
              <w:jc w:val="both"/>
              <w:rPr>
                <w:color w:val="000000"/>
                <w:sz w:val="20"/>
                <w:szCs w:val="20"/>
              </w:rPr>
            </w:pPr>
            <w:r w:rsidRPr="000F1C54">
              <w:rPr>
                <w:color w:val="000000"/>
                <w:sz w:val="20"/>
                <w:szCs w:val="20"/>
              </w:rPr>
              <w:t>Галичанівський старостинський округ</w:t>
            </w:r>
          </w:p>
        </w:tc>
        <w:tc>
          <w:tcPr>
            <w:tcW w:w="1471" w:type="dxa"/>
          </w:tcPr>
          <w:p w14:paraId="2197A5BD" w14:textId="77777777" w:rsidR="00710527" w:rsidRPr="000F1C54" w:rsidRDefault="00710527" w:rsidP="000001F2">
            <w:pPr>
              <w:tabs>
                <w:tab w:val="left" w:pos="7515"/>
              </w:tabs>
              <w:jc w:val="both"/>
              <w:rPr>
                <w:color w:val="000000"/>
                <w:sz w:val="20"/>
                <w:szCs w:val="20"/>
              </w:rPr>
            </w:pPr>
          </w:p>
        </w:tc>
        <w:tc>
          <w:tcPr>
            <w:tcW w:w="482" w:type="dxa"/>
            <w:vAlign w:val="center"/>
          </w:tcPr>
          <w:p w14:paraId="51BE0107" w14:textId="77777777" w:rsidR="00710527" w:rsidRPr="000F1C54" w:rsidRDefault="00710527" w:rsidP="00762411">
            <w:pPr>
              <w:jc w:val="center"/>
              <w:rPr>
                <w:sz w:val="20"/>
                <w:szCs w:val="20"/>
              </w:rPr>
            </w:pPr>
          </w:p>
        </w:tc>
        <w:tc>
          <w:tcPr>
            <w:tcW w:w="564" w:type="dxa"/>
            <w:vAlign w:val="center"/>
          </w:tcPr>
          <w:p w14:paraId="013A3A52" w14:textId="77777777" w:rsidR="00710527" w:rsidRPr="000F1C54" w:rsidRDefault="00710527" w:rsidP="00762411">
            <w:pPr>
              <w:jc w:val="center"/>
              <w:rPr>
                <w:sz w:val="20"/>
                <w:szCs w:val="20"/>
              </w:rPr>
            </w:pPr>
          </w:p>
        </w:tc>
        <w:tc>
          <w:tcPr>
            <w:tcW w:w="564" w:type="dxa"/>
            <w:vAlign w:val="center"/>
          </w:tcPr>
          <w:p w14:paraId="31DC07EC" w14:textId="77777777" w:rsidR="00710527" w:rsidRPr="000F1C54" w:rsidRDefault="00710527" w:rsidP="00762411">
            <w:pPr>
              <w:jc w:val="center"/>
              <w:rPr>
                <w:sz w:val="20"/>
                <w:szCs w:val="20"/>
              </w:rPr>
            </w:pPr>
          </w:p>
        </w:tc>
        <w:tc>
          <w:tcPr>
            <w:tcW w:w="564" w:type="dxa"/>
            <w:vAlign w:val="center"/>
          </w:tcPr>
          <w:p w14:paraId="6128C20C" w14:textId="77777777" w:rsidR="00710527" w:rsidRPr="000F1C54" w:rsidRDefault="00710527" w:rsidP="00762411">
            <w:pPr>
              <w:jc w:val="center"/>
              <w:rPr>
                <w:sz w:val="20"/>
                <w:szCs w:val="20"/>
              </w:rPr>
            </w:pPr>
          </w:p>
        </w:tc>
        <w:tc>
          <w:tcPr>
            <w:tcW w:w="510" w:type="dxa"/>
            <w:vAlign w:val="center"/>
          </w:tcPr>
          <w:p w14:paraId="73A93F7A" w14:textId="77777777" w:rsidR="00710527" w:rsidRPr="000F1C54" w:rsidRDefault="00710527" w:rsidP="00762411">
            <w:pPr>
              <w:jc w:val="center"/>
              <w:rPr>
                <w:sz w:val="20"/>
                <w:szCs w:val="20"/>
              </w:rPr>
            </w:pPr>
          </w:p>
        </w:tc>
        <w:tc>
          <w:tcPr>
            <w:tcW w:w="482" w:type="dxa"/>
            <w:vAlign w:val="center"/>
          </w:tcPr>
          <w:p w14:paraId="3EF5303E" w14:textId="77777777" w:rsidR="00710527" w:rsidRPr="000F1C54" w:rsidRDefault="00710527" w:rsidP="00762411">
            <w:pPr>
              <w:jc w:val="center"/>
              <w:rPr>
                <w:sz w:val="20"/>
                <w:szCs w:val="20"/>
              </w:rPr>
            </w:pPr>
          </w:p>
        </w:tc>
        <w:tc>
          <w:tcPr>
            <w:tcW w:w="509" w:type="dxa"/>
            <w:vAlign w:val="center"/>
          </w:tcPr>
          <w:p w14:paraId="5F489D5A" w14:textId="77777777" w:rsidR="00710527" w:rsidRPr="000F1C54" w:rsidRDefault="00710527" w:rsidP="00762411">
            <w:pPr>
              <w:jc w:val="center"/>
              <w:rPr>
                <w:sz w:val="20"/>
                <w:szCs w:val="20"/>
              </w:rPr>
            </w:pPr>
          </w:p>
        </w:tc>
        <w:tc>
          <w:tcPr>
            <w:tcW w:w="836" w:type="dxa"/>
            <w:vAlign w:val="center"/>
          </w:tcPr>
          <w:p w14:paraId="7FC975EF" w14:textId="77777777" w:rsidR="00710527" w:rsidRPr="000F1C54" w:rsidRDefault="00710527" w:rsidP="00762411">
            <w:pPr>
              <w:jc w:val="center"/>
              <w:rPr>
                <w:sz w:val="20"/>
                <w:szCs w:val="20"/>
              </w:rPr>
            </w:pPr>
          </w:p>
        </w:tc>
        <w:tc>
          <w:tcPr>
            <w:tcW w:w="754" w:type="dxa"/>
            <w:vAlign w:val="center"/>
          </w:tcPr>
          <w:p w14:paraId="6EBE55C5" w14:textId="77777777" w:rsidR="00710527" w:rsidRPr="000F1C54" w:rsidRDefault="00710527" w:rsidP="00762411">
            <w:pPr>
              <w:jc w:val="center"/>
              <w:rPr>
                <w:sz w:val="20"/>
                <w:szCs w:val="20"/>
              </w:rPr>
            </w:pPr>
          </w:p>
        </w:tc>
        <w:tc>
          <w:tcPr>
            <w:tcW w:w="992" w:type="dxa"/>
            <w:vAlign w:val="center"/>
          </w:tcPr>
          <w:p w14:paraId="16ED61D4" w14:textId="77777777" w:rsidR="00710527" w:rsidRPr="000F1C54" w:rsidRDefault="00710527" w:rsidP="00762411">
            <w:pPr>
              <w:jc w:val="center"/>
              <w:rPr>
                <w:sz w:val="20"/>
                <w:szCs w:val="20"/>
              </w:rPr>
            </w:pPr>
          </w:p>
        </w:tc>
        <w:tc>
          <w:tcPr>
            <w:tcW w:w="313" w:type="dxa"/>
            <w:vAlign w:val="center"/>
          </w:tcPr>
          <w:p w14:paraId="2BCEADDA" w14:textId="77777777" w:rsidR="00710527" w:rsidRPr="000F1C54" w:rsidRDefault="00710527" w:rsidP="00762411">
            <w:pPr>
              <w:jc w:val="center"/>
              <w:rPr>
                <w:sz w:val="20"/>
                <w:szCs w:val="20"/>
              </w:rPr>
            </w:pPr>
          </w:p>
        </w:tc>
      </w:tr>
      <w:tr w:rsidR="00710527" w:rsidRPr="007E473D" w14:paraId="590B37F9" w14:textId="77777777" w:rsidTr="00762411">
        <w:tc>
          <w:tcPr>
            <w:tcW w:w="2019" w:type="dxa"/>
          </w:tcPr>
          <w:p w14:paraId="4612E1F5" w14:textId="77777777" w:rsidR="00710527" w:rsidRPr="000F1C54" w:rsidRDefault="00710527" w:rsidP="000001F2">
            <w:pPr>
              <w:tabs>
                <w:tab w:val="left" w:pos="7515"/>
              </w:tabs>
              <w:jc w:val="both"/>
              <w:rPr>
                <w:color w:val="000000"/>
                <w:sz w:val="20"/>
                <w:szCs w:val="20"/>
              </w:rPr>
            </w:pPr>
          </w:p>
        </w:tc>
        <w:tc>
          <w:tcPr>
            <w:tcW w:w="1471" w:type="dxa"/>
          </w:tcPr>
          <w:p w14:paraId="5D734261" w14:textId="77777777" w:rsidR="00710527" w:rsidRPr="000F1C54" w:rsidRDefault="00710527" w:rsidP="000001F2">
            <w:pPr>
              <w:tabs>
                <w:tab w:val="left" w:pos="7515"/>
              </w:tabs>
              <w:jc w:val="both"/>
              <w:rPr>
                <w:color w:val="000000"/>
                <w:sz w:val="20"/>
                <w:szCs w:val="20"/>
              </w:rPr>
            </w:pPr>
            <w:r w:rsidRPr="000F1C54">
              <w:rPr>
                <w:color w:val="000000"/>
                <w:sz w:val="20"/>
                <w:szCs w:val="20"/>
              </w:rPr>
              <w:t>с. Галичани</w:t>
            </w:r>
          </w:p>
        </w:tc>
        <w:tc>
          <w:tcPr>
            <w:tcW w:w="482" w:type="dxa"/>
            <w:vAlign w:val="center"/>
          </w:tcPr>
          <w:p w14:paraId="29C65CEE"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39E7DA32" w14:textId="77777777" w:rsidR="00710527" w:rsidRPr="000F1C54" w:rsidRDefault="00710527" w:rsidP="00762411">
            <w:pPr>
              <w:jc w:val="center"/>
              <w:rPr>
                <w:sz w:val="20"/>
                <w:szCs w:val="20"/>
              </w:rPr>
            </w:pPr>
          </w:p>
        </w:tc>
        <w:tc>
          <w:tcPr>
            <w:tcW w:w="564" w:type="dxa"/>
            <w:vAlign w:val="center"/>
          </w:tcPr>
          <w:p w14:paraId="0EAA91CD" w14:textId="77777777" w:rsidR="00710527" w:rsidRPr="000F1C54" w:rsidRDefault="00710527" w:rsidP="00762411">
            <w:pPr>
              <w:jc w:val="center"/>
              <w:rPr>
                <w:sz w:val="20"/>
                <w:szCs w:val="20"/>
              </w:rPr>
            </w:pPr>
          </w:p>
        </w:tc>
        <w:tc>
          <w:tcPr>
            <w:tcW w:w="564" w:type="dxa"/>
            <w:vAlign w:val="center"/>
          </w:tcPr>
          <w:p w14:paraId="40A80C96" w14:textId="77777777" w:rsidR="00710527" w:rsidRPr="000F1C54" w:rsidRDefault="00710527" w:rsidP="00762411">
            <w:pPr>
              <w:jc w:val="center"/>
              <w:rPr>
                <w:sz w:val="20"/>
                <w:szCs w:val="20"/>
              </w:rPr>
            </w:pPr>
          </w:p>
        </w:tc>
        <w:tc>
          <w:tcPr>
            <w:tcW w:w="510" w:type="dxa"/>
            <w:vAlign w:val="center"/>
          </w:tcPr>
          <w:p w14:paraId="09F7A94B" w14:textId="77777777" w:rsidR="00710527" w:rsidRPr="000F1C54" w:rsidRDefault="00710527" w:rsidP="00762411">
            <w:pPr>
              <w:jc w:val="center"/>
              <w:rPr>
                <w:sz w:val="20"/>
                <w:szCs w:val="20"/>
              </w:rPr>
            </w:pPr>
          </w:p>
        </w:tc>
        <w:tc>
          <w:tcPr>
            <w:tcW w:w="482" w:type="dxa"/>
            <w:vAlign w:val="center"/>
          </w:tcPr>
          <w:p w14:paraId="7D264AB4" w14:textId="77777777" w:rsidR="00710527" w:rsidRPr="000F1C54" w:rsidRDefault="00710527" w:rsidP="00762411">
            <w:pPr>
              <w:jc w:val="center"/>
              <w:rPr>
                <w:sz w:val="20"/>
                <w:szCs w:val="20"/>
              </w:rPr>
            </w:pPr>
          </w:p>
        </w:tc>
        <w:tc>
          <w:tcPr>
            <w:tcW w:w="509" w:type="dxa"/>
            <w:vAlign w:val="center"/>
          </w:tcPr>
          <w:p w14:paraId="410CDEE4" w14:textId="77777777" w:rsidR="00710527" w:rsidRPr="000F1C54" w:rsidRDefault="00710527" w:rsidP="00762411">
            <w:pPr>
              <w:jc w:val="center"/>
              <w:rPr>
                <w:sz w:val="20"/>
                <w:szCs w:val="20"/>
              </w:rPr>
            </w:pPr>
          </w:p>
        </w:tc>
        <w:tc>
          <w:tcPr>
            <w:tcW w:w="836" w:type="dxa"/>
            <w:vAlign w:val="center"/>
          </w:tcPr>
          <w:p w14:paraId="25CFA247" w14:textId="77777777" w:rsidR="00710527" w:rsidRPr="000F1C54" w:rsidRDefault="00710527" w:rsidP="00762411">
            <w:pPr>
              <w:jc w:val="center"/>
              <w:rPr>
                <w:sz w:val="20"/>
                <w:szCs w:val="20"/>
              </w:rPr>
            </w:pPr>
          </w:p>
        </w:tc>
        <w:tc>
          <w:tcPr>
            <w:tcW w:w="754" w:type="dxa"/>
            <w:vAlign w:val="center"/>
          </w:tcPr>
          <w:p w14:paraId="29914247"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44A87862" w14:textId="77777777" w:rsidR="00710527" w:rsidRPr="000F1C54" w:rsidRDefault="00710527" w:rsidP="00762411">
            <w:pPr>
              <w:jc w:val="center"/>
              <w:rPr>
                <w:sz w:val="20"/>
                <w:szCs w:val="20"/>
              </w:rPr>
            </w:pPr>
          </w:p>
        </w:tc>
        <w:tc>
          <w:tcPr>
            <w:tcW w:w="313" w:type="dxa"/>
            <w:vAlign w:val="center"/>
          </w:tcPr>
          <w:p w14:paraId="0E1F123C" w14:textId="77777777" w:rsidR="00710527" w:rsidRPr="000F1C54" w:rsidRDefault="00710527" w:rsidP="00762411">
            <w:pPr>
              <w:jc w:val="center"/>
              <w:rPr>
                <w:sz w:val="20"/>
                <w:szCs w:val="20"/>
              </w:rPr>
            </w:pPr>
          </w:p>
        </w:tc>
      </w:tr>
      <w:tr w:rsidR="00710527" w:rsidRPr="007E473D" w14:paraId="6B2D1932" w14:textId="77777777" w:rsidTr="00762411">
        <w:tc>
          <w:tcPr>
            <w:tcW w:w="2019" w:type="dxa"/>
          </w:tcPr>
          <w:p w14:paraId="1E6F43CB" w14:textId="77777777" w:rsidR="00710527" w:rsidRPr="000F1C54" w:rsidRDefault="00710527" w:rsidP="000001F2">
            <w:pPr>
              <w:tabs>
                <w:tab w:val="left" w:pos="7515"/>
              </w:tabs>
              <w:jc w:val="both"/>
              <w:rPr>
                <w:color w:val="000000"/>
                <w:sz w:val="20"/>
                <w:szCs w:val="20"/>
              </w:rPr>
            </w:pPr>
          </w:p>
        </w:tc>
        <w:tc>
          <w:tcPr>
            <w:tcW w:w="1471" w:type="dxa"/>
          </w:tcPr>
          <w:p w14:paraId="2D8891A6" w14:textId="77777777" w:rsidR="00710527" w:rsidRPr="000F1C54" w:rsidRDefault="00710527" w:rsidP="000001F2">
            <w:pPr>
              <w:tabs>
                <w:tab w:val="left" w:pos="7515"/>
              </w:tabs>
              <w:jc w:val="both"/>
              <w:rPr>
                <w:color w:val="000000"/>
                <w:sz w:val="20"/>
                <w:szCs w:val="20"/>
              </w:rPr>
            </w:pPr>
            <w:r w:rsidRPr="000F1C54">
              <w:rPr>
                <w:color w:val="000000"/>
                <w:sz w:val="20"/>
                <w:szCs w:val="20"/>
              </w:rPr>
              <w:t>с. Дроздовичі</w:t>
            </w:r>
          </w:p>
        </w:tc>
        <w:tc>
          <w:tcPr>
            <w:tcW w:w="482" w:type="dxa"/>
            <w:vAlign w:val="center"/>
          </w:tcPr>
          <w:p w14:paraId="6B484B0B"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4F73D89C" w14:textId="77777777" w:rsidR="00710527" w:rsidRPr="000F1C54" w:rsidRDefault="00710527" w:rsidP="00762411">
            <w:pPr>
              <w:jc w:val="center"/>
              <w:rPr>
                <w:sz w:val="20"/>
                <w:szCs w:val="20"/>
              </w:rPr>
            </w:pPr>
          </w:p>
        </w:tc>
        <w:tc>
          <w:tcPr>
            <w:tcW w:w="564" w:type="dxa"/>
            <w:vAlign w:val="center"/>
          </w:tcPr>
          <w:p w14:paraId="2A49BD01" w14:textId="77777777" w:rsidR="00710527" w:rsidRPr="000F1C54" w:rsidRDefault="00710527" w:rsidP="00762411">
            <w:pPr>
              <w:jc w:val="center"/>
              <w:rPr>
                <w:sz w:val="20"/>
                <w:szCs w:val="20"/>
              </w:rPr>
            </w:pPr>
          </w:p>
        </w:tc>
        <w:tc>
          <w:tcPr>
            <w:tcW w:w="564" w:type="dxa"/>
            <w:vAlign w:val="center"/>
          </w:tcPr>
          <w:p w14:paraId="69E48B27" w14:textId="77777777" w:rsidR="00710527" w:rsidRPr="000F1C54" w:rsidRDefault="00710527" w:rsidP="00762411">
            <w:pPr>
              <w:jc w:val="center"/>
              <w:rPr>
                <w:sz w:val="20"/>
                <w:szCs w:val="20"/>
              </w:rPr>
            </w:pPr>
          </w:p>
        </w:tc>
        <w:tc>
          <w:tcPr>
            <w:tcW w:w="510" w:type="dxa"/>
            <w:vAlign w:val="center"/>
          </w:tcPr>
          <w:p w14:paraId="7FBB556B" w14:textId="77777777" w:rsidR="00710527" w:rsidRPr="000F1C54" w:rsidRDefault="00710527" w:rsidP="00762411">
            <w:pPr>
              <w:jc w:val="center"/>
              <w:rPr>
                <w:sz w:val="20"/>
                <w:szCs w:val="20"/>
              </w:rPr>
            </w:pPr>
          </w:p>
        </w:tc>
        <w:tc>
          <w:tcPr>
            <w:tcW w:w="482" w:type="dxa"/>
            <w:vAlign w:val="center"/>
          </w:tcPr>
          <w:p w14:paraId="50C8EC8C" w14:textId="77777777" w:rsidR="00710527" w:rsidRPr="000F1C54" w:rsidRDefault="00710527" w:rsidP="00762411">
            <w:pPr>
              <w:jc w:val="center"/>
              <w:rPr>
                <w:sz w:val="20"/>
                <w:szCs w:val="20"/>
              </w:rPr>
            </w:pPr>
          </w:p>
        </w:tc>
        <w:tc>
          <w:tcPr>
            <w:tcW w:w="509" w:type="dxa"/>
            <w:vAlign w:val="center"/>
          </w:tcPr>
          <w:p w14:paraId="4727884E" w14:textId="77777777" w:rsidR="00710527" w:rsidRPr="000F1C54" w:rsidRDefault="00710527" w:rsidP="00762411">
            <w:pPr>
              <w:jc w:val="center"/>
              <w:rPr>
                <w:sz w:val="20"/>
                <w:szCs w:val="20"/>
              </w:rPr>
            </w:pPr>
          </w:p>
        </w:tc>
        <w:tc>
          <w:tcPr>
            <w:tcW w:w="836" w:type="dxa"/>
            <w:vAlign w:val="center"/>
          </w:tcPr>
          <w:p w14:paraId="52A5032F" w14:textId="77777777" w:rsidR="00710527" w:rsidRPr="000F1C54" w:rsidRDefault="00710527" w:rsidP="00762411">
            <w:pPr>
              <w:jc w:val="center"/>
              <w:rPr>
                <w:sz w:val="20"/>
                <w:szCs w:val="20"/>
              </w:rPr>
            </w:pPr>
          </w:p>
        </w:tc>
        <w:tc>
          <w:tcPr>
            <w:tcW w:w="754" w:type="dxa"/>
            <w:vAlign w:val="center"/>
          </w:tcPr>
          <w:p w14:paraId="1F77FCAA"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5924D063" w14:textId="77777777" w:rsidR="00710527" w:rsidRPr="000F1C54" w:rsidRDefault="00710527" w:rsidP="00762411">
            <w:pPr>
              <w:jc w:val="center"/>
              <w:rPr>
                <w:sz w:val="20"/>
                <w:szCs w:val="20"/>
              </w:rPr>
            </w:pPr>
          </w:p>
        </w:tc>
        <w:tc>
          <w:tcPr>
            <w:tcW w:w="313" w:type="dxa"/>
            <w:vAlign w:val="center"/>
          </w:tcPr>
          <w:p w14:paraId="745B3C81" w14:textId="77777777" w:rsidR="00710527" w:rsidRPr="000F1C54" w:rsidRDefault="00710527" w:rsidP="00762411">
            <w:pPr>
              <w:jc w:val="center"/>
              <w:rPr>
                <w:sz w:val="20"/>
                <w:szCs w:val="20"/>
              </w:rPr>
            </w:pPr>
          </w:p>
        </w:tc>
      </w:tr>
      <w:tr w:rsidR="00710527" w:rsidRPr="007E473D" w14:paraId="084F0671" w14:textId="77777777" w:rsidTr="00762411">
        <w:tc>
          <w:tcPr>
            <w:tcW w:w="2019" w:type="dxa"/>
          </w:tcPr>
          <w:p w14:paraId="3C2C8894" w14:textId="77777777" w:rsidR="00710527" w:rsidRPr="000F1C54" w:rsidRDefault="00710527" w:rsidP="000001F2">
            <w:pPr>
              <w:tabs>
                <w:tab w:val="left" w:pos="7515"/>
              </w:tabs>
              <w:jc w:val="both"/>
              <w:rPr>
                <w:color w:val="000000"/>
                <w:sz w:val="20"/>
                <w:szCs w:val="20"/>
              </w:rPr>
            </w:pPr>
            <w:r w:rsidRPr="000F1C54">
              <w:rPr>
                <w:color w:val="000000"/>
                <w:sz w:val="20"/>
                <w:szCs w:val="20"/>
              </w:rPr>
              <w:t>Добрянський старостинський округ</w:t>
            </w:r>
          </w:p>
        </w:tc>
        <w:tc>
          <w:tcPr>
            <w:tcW w:w="1471" w:type="dxa"/>
          </w:tcPr>
          <w:p w14:paraId="13806185" w14:textId="77777777" w:rsidR="00710527" w:rsidRPr="000F1C54" w:rsidRDefault="00710527" w:rsidP="000001F2">
            <w:pPr>
              <w:tabs>
                <w:tab w:val="left" w:pos="7515"/>
              </w:tabs>
              <w:jc w:val="both"/>
              <w:rPr>
                <w:color w:val="000000"/>
                <w:sz w:val="20"/>
                <w:szCs w:val="20"/>
              </w:rPr>
            </w:pPr>
          </w:p>
        </w:tc>
        <w:tc>
          <w:tcPr>
            <w:tcW w:w="482" w:type="dxa"/>
            <w:vAlign w:val="center"/>
          </w:tcPr>
          <w:p w14:paraId="3F29F74B" w14:textId="77777777" w:rsidR="00710527" w:rsidRPr="000F1C54" w:rsidRDefault="00710527" w:rsidP="00762411">
            <w:pPr>
              <w:jc w:val="center"/>
              <w:rPr>
                <w:sz w:val="20"/>
                <w:szCs w:val="20"/>
              </w:rPr>
            </w:pPr>
          </w:p>
        </w:tc>
        <w:tc>
          <w:tcPr>
            <w:tcW w:w="564" w:type="dxa"/>
            <w:vAlign w:val="center"/>
          </w:tcPr>
          <w:p w14:paraId="4800D921" w14:textId="77777777" w:rsidR="00710527" w:rsidRPr="000F1C54" w:rsidRDefault="00710527" w:rsidP="00762411">
            <w:pPr>
              <w:jc w:val="center"/>
              <w:rPr>
                <w:sz w:val="20"/>
                <w:szCs w:val="20"/>
              </w:rPr>
            </w:pPr>
          </w:p>
        </w:tc>
        <w:tc>
          <w:tcPr>
            <w:tcW w:w="564" w:type="dxa"/>
            <w:vAlign w:val="center"/>
          </w:tcPr>
          <w:p w14:paraId="63969B81" w14:textId="77777777" w:rsidR="00710527" w:rsidRPr="000F1C54" w:rsidRDefault="00710527" w:rsidP="00762411">
            <w:pPr>
              <w:jc w:val="center"/>
              <w:rPr>
                <w:sz w:val="20"/>
                <w:szCs w:val="20"/>
              </w:rPr>
            </w:pPr>
          </w:p>
        </w:tc>
        <w:tc>
          <w:tcPr>
            <w:tcW w:w="564" w:type="dxa"/>
            <w:vAlign w:val="center"/>
          </w:tcPr>
          <w:p w14:paraId="23D89FDF" w14:textId="77777777" w:rsidR="00710527" w:rsidRPr="000F1C54" w:rsidRDefault="00710527" w:rsidP="00762411">
            <w:pPr>
              <w:jc w:val="center"/>
              <w:rPr>
                <w:sz w:val="20"/>
                <w:szCs w:val="20"/>
              </w:rPr>
            </w:pPr>
          </w:p>
        </w:tc>
        <w:tc>
          <w:tcPr>
            <w:tcW w:w="510" w:type="dxa"/>
            <w:vAlign w:val="center"/>
          </w:tcPr>
          <w:p w14:paraId="4879F917" w14:textId="77777777" w:rsidR="00710527" w:rsidRPr="000F1C54" w:rsidRDefault="00710527" w:rsidP="00762411">
            <w:pPr>
              <w:jc w:val="center"/>
              <w:rPr>
                <w:sz w:val="20"/>
                <w:szCs w:val="20"/>
              </w:rPr>
            </w:pPr>
          </w:p>
        </w:tc>
        <w:tc>
          <w:tcPr>
            <w:tcW w:w="482" w:type="dxa"/>
            <w:vAlign w:val="center"/>
          </w:tcPr>
          <w:p w14:paraId="0A55C159" w14:textId="77777777" w:rsidR="00710527" w:rsidRPr="000F1C54" w:rsidRDefault="00710527" w:rsidP="00762411">
            <w:pPr>
              <w:jc w:val="center"/>
              <w:rPr>
                <w:sz w:val="20"/>
                <w:szCs w:val="20"/>
              </w:rPr>
            </w:pPr>
          </w:p>
        </w:tc>
        <w:tc>
          <w:tcPr>
            <w:tcW w:w="509" w:type="dxa"/>
            <w:vAlign w:val="center"/>
          </w:tcPr>
          <w:p w14:paraId="16E72C95" w14:textId="77777777" w:rsidR="00710527" w:rsidRPr="000F1C54" w:rsidRDefault="00710527" w:rsidP="00762411">
            <w:pPr>
              <w:jc w:val="center"/>
              <w:rPr>
                <w:sz w:val="20"/>
                <w:szCs w:val="20"/>
              </w:rPr>
            </w:pPr>
          </w:p>
        </w:tc>
        <w:tc>
          <w:tcPr>
            <w:tcW w:w="836" w:type="dxa"/>
            <w:vAlign w:val="center"/>
          </w:tcPr>
          <w:p w14:paraId="3DA5FAEA" w14:textId="77777777" w:rsidR="00710527" w:rsidRPr="000F1C54" w:rsidRDefault="00710527" w:rsidP="00762411">
            <w:pPr>
              <w:jc w:val="center"/>
              <w:rPr>
                <w:sz w:val="20"/>
                <w:szCs w:val="20"/>
              </w:rPr>
            </w:pPr>
          </w:p>
        </w:tc>
        <w:tc>
          <w:tcPr>
            <w:tcW w:w="754" w:type="dxa"/>
            <w:vAlign w:val="center"/>
          </w:tcPr>
          <w:p w14:paraId="2397B1FC" w14:textId="77777777" w:rsidR="00710527" w:rsidRPr="000F1C54" w:rsidRDefault="00710527" w:rsidP="00762411">
            <w:pPr>
              <w:jc w:val="center"/>
              <w:rPr>
                <w:sz w:val="20"/>
                <w:szCs w:val="20"/>
              </w:rPr>
            </w:pPr>
          </w:p>
        </w:tc>
        <w:tc>
          <w:tcPr>
            <w:tcW w:w="992" w:type="dxa"/>
            <w:vAlign w:val="center"/>
          </w:tcPr>
          <w:p w14:paraId="0D93D542" w14:textId="77777777" w:rsidR="00710527" w:rsidRPr="000F1C54" w:rsidRDefault="00710527" w:rsidP="00762411">
            <w:pPr>
              <w:jc w:val="center"/>
              <w:rPr>
                <w:sz w:val="20"/>
                <w:szCs w:val="20"/>
              </w:rPr>
            </w:pPr>
          </w:p>
        </w:tc>
        <w:tc>
          <w:tcPr>
            <w:tcW w:w="313" w:type="dxa"/>
            <w:vAlign w:val="center"/>
          </w:tcPr>
          <w:p w14:paraId="7B690E1A" w14:textId="77777777" w:rsidR="00710527" w:rsidRPr="000F1C54" w:rsidRDefault="00710527" w:rsidP="00762411">
            <w:pPr>
              <w:jc w:val="center"/>
              <w:rPr>
                <w:sz w:val="20"/>
                <w:szCs w:val="20"/>
              </w:rPr>
            </w:pPr>
          </w:p>
        </w:tc>
      </w:tr>
      <w:tr w:rsidR="00710527" w:rsidRPr="007E473D" w14:paraId="103A21D1" w14:textId="77777777" w:rsidTr="00762411">
        <w:tc>
          <w:tcPr>
            <w:tcW w:w="2019" w:type="dxa"/>
          </w:tcPr>
          <w:p w14:paraId="5AB6CE6D" w14:textId="77777777" w:rsidR="00710527" w:rsidRPr="000F1C54" w:rsidRDefault="00710527" w:rsidP="000001F2">
            <w:pPr>
              <w:tabs>
                <w:tab w:val="left" w:pos="7515"/>
              </w:tabs>
              <w:jc w:val="both"/>
              <w:rPr>
                <w:color w:val="000000"/>
                <w:sz w:val="20"/>
                <w:szCs w:val="20"/>
              </w:rPr>
            </w:pPr>
          </w:p>
        </w:tc>
        <w:tc>
          <w:tcPr>
            <w:tcW w:w="1471" w:type="dxa"/>
          </w:tcPr>
          <w:p w14:paraId="321A2056" w14:textId="77777777" w:rsidR="00710527" w:rsidRPr="000F1C54" w:rsidRDefault="00710527" w:rsidP="000001F2">
            <w:pPr>
              <w:tabs>
                <w:tab w:val="left" w:pos="7515"/>
              </w:tabs>
              <w:jc w:val="both"/>
              <w:rPr>
                <w:color w:val="000000"/>
                <w:sz w:val="20"/>
                <w:szCs w:val="20"/>
              </w:rPr>
            </w:pPr>
            <w:r w:rsidRPr="000F1C54">
              <w:rPr>
                <w:color w:val="000000"/>
                <w:sz w:val="20"/>
                <w:szCs w:val="20"/>
              </w:rPr>
              <w:t>с. Добряни</w:t>
            </w:r>
          </w:p>
        </w:tc>
        <w:tc>
          <w:tcPr>
            <w:tcW w:w="482" w:type="dxa"/>
            <w:vAlign w:val="center"/>
          </w:tcPr>
          <w:p w14:paraId="2F575CEF"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4595008F" w14:textId="77777777" w:rsidR="00710527" w:rsidRPr="000F1C54" w:rsidRDefault="00710527" w:rsidP="00762411">
            <w:pPr>
              <w:jc w:val="center"/>
              <w:rPr>
                <w:sz w:val="20"/>
                <w:szCs w:val="20"/>
              </w:rPr>
            </w:pPr>
          </w:p>
        </w:tc>
        <w:tc>
          <w:tcPr>
            <w:tcW w:w="564" w:type="dxa"/>
            <w:vAlign w:val="center"/>
          </w:tcPr>
          <w:p w14:paraId="00434F96" w14:textId="77777777" w:rsidR="00710527" w:rsidRPr="000F1C54" w:rsidRDefault="00710527" w:rsidP="00762411">
            <w:pPr>
              <w:jc w:val="center"/>
              <w:rPr>
                <w:sz w:val="20"/>
                <w:szCs w:val="20"/>
              </w:rPr>
            </w:pPr>
          </w:p>
        </w:tc>
        <w:tc>
          <w:tcPr>
            <w:tcW w:w="564" w:type="dxa"/>
            <w:vAlign w:val="center"/>
          </w:tcPr>
          <w:p w14:paraId="3150D49B" w14:textId="77777777" w:rsidR="00710527" w:rsidRPr="000F1C54" w:rsidRDefault="00710527" w:rsidP="00762411">
            <w:pPr>
              <w:jc w:val="center"/>
              <w:rPr>
                <w:sz w:val="20"/>
                <w:szCs w:val="20"/>
              </w:rPr>
            </w:pPr>
          </w:p>
        </w:tc>
        <w:tc>
          <w:tcPr>
            <w:tcW w:w="510" w:type="dxa"/>
            <w:vAlign w:val="center"/>
          </w:tcPr>
          <w:p w14:paraId="04F9111C" w14:textId="77777777" w:rsidR="00710527" w:rsidRPr="000F1C54" w:rsidRDefault="00710527" w:rsidP="00762411">
            <w:pPr>
              <w:jc w:val="center"/>
              <w:rPr>
                <w:sz w:val="20"/>
                <w:szCs w:val="20"/>
              </w:rPr>
            </w:pPr>
          </w:p>
        </w:tc>
        <w:tc>
          <w:tcPr>
            <w:tcW w:w="482" w:type="dxa"/>
            <w:vAlign w:val="center"/>
          </w:tcPr>
          <w:p w14:paraId="62121605" w14:textId="77777777" w:rsidR="00710527" w:rsidRPr="000F1C54" w:rsidRDefault="00710527" w:rsidP="00762411">
            <w:pPr>
              <w:jc w:val="center"/>
              <w:rPr>
                <w:sz w:val="20"/>
                <w:szCs w:val="20"/>
              </w:rPr>
            </w:pPr>
          </w:p>
        </w:tc>
        <w:tc>
          <w:tcPr>
            <w:tcW w:w="509" w:type="dxa"/>
            <w:vAlign w:val="center"/>
          </w:tcPr>
          <w:p w14:paraId="6AE39628" w14:textId="77777777" w:rsidR="00710527" w:rsidRPr="000F1C54" w:rsidRDefault="00710527" w:rsidP="00762411">
            <w:pPr>
              <w:jc w:val="center"/>
              <w:rPr>
                <w:sz w:val="20"/>
                <w:szCs w:val="20"/>
              </w:rPr>
            </w:pPr>
          </w:p>
        </w:tc>
        <w:tc>
          <w:tcPr>
            <w:tcW w:w="836" w:type="dxa"/>
            <w:vAlign w:val="center"/>
          </w:tcPr>
          <w:p w14:paraId="38045C4A" w14:textId="77777777" w:rsidR="00710527" w:rsidRPr="000F1C54" w:rsidRDefault="00710527" w:rsidP="00762411">
            <w:pPr>
              <w:jc w:val="center"/>
              <w:rPr>
                <w:sz w:val="20"/>
                <w:szCs w:val="20"/>
              </w:rPr>
            </w:pPr>
          </w:p>
        </w:tc>
        <w:tc>
          <w:tcPr>
            <w:tcW w:w="754" w:type="dxa"/>
            <w:vAlign w:val="center"/>
          </w:tcPr>
          <w:p w14:paraId="1A55621F"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58A1ED91" w14:textId="77777777" w:rsidR="00710527" w:rsidRPr="000F1C54" w:rsidRDefault="00710527" w:rsidP="00762411">
            <w:pPr>
              <w:jc w:val="center"/>
              <w:rPr>
                <w:sz w:val="20"/>
                <w:szCs w:val="20"/>
              </w:rPr>
            </w:pPr>
          </w:p>
        </w:tc>
        <w:tc>
          <w:tcPr>
            <w:tcW w:w="313" w:type="dxa"/>
            <w:vAlign w:val="center"/>
          </w:tcPr>
          <w:p w14:paraId="5723B741" w14:textId="77777777" w:rsidR="00710527" w:rsidRPr="000F1C54" w:rsidRDefault="00710527" w:rsidP="00762411">
            <w:pPr>
              <w:jc w:val="center"/>
              <w:rPr>
                <w:sz w:val="20"/>
                <w:szCs w:val="20"/>
              </w:rPr>
            </w:pPr>
          </w:p>
        </w:tc>
      </w:tr>
      <w:tr w:rsidR="00710527" w:rsidRPr="007E473D" w14:paraId="7E5D426F" w14:textId="77777777" w:rsidTr="00762411">
        <w:tc>
          <w:tcPr>
            <w:tcW w:w="2019" w:type="dxa"/>
          </w:tcPr>
          <w:p w14:paraId="2130034E" w14:textId="77777777" w:rsidR="00710527" w:rsidRPr="000F1C54" w:rsidRDefault="00710527" w:rsidP="000001F2">
            <w:pPr>
              <w:tabs>
                <w:tab w:val="left" w:pos="7515"/>
              </w:tabs>
              <w:jc w:val="both"/>
              <w:rPr>
                <w:color w:val="000000"/>
                <w:sz w:val="20"/>
                <w:szCs w:val="20"/>
              </w:rPr>
            </w:pPr>
          </w:p>
        </w:tc>
        <w:tc>
          <w:tcPr>
            <w:tcW w:w="1471" w:type="dxa"/>
          </w:tcPr>
          <w:p w14:paraId="49FB798A" w14:textId="77777777" w:rsidR="00710527" w:rsidRPr="000F1C54" w:rsidRDefault="00710527" w:rsidP="000001F2">
            <w:pPr>
              <w:tabs>
                <w:tab w:val="left" w:pos="7515"/>
              </w:tabs>
              <w:jc w:val="both"/>
              <w:rPr>
                <w:color w:val="000000"/>
                <w:sz w:val="20"/>
                <w:szCs w:val="20"/>
              </w:rPr>
            </w:pPr>
            <w:r w:rsidRPr="000F1C54">
              <w:rPr>
                <w:color w:val="000000"/>
                <w:sz w:val="20"/>
                <w:szCs w:val="20"/>
              </w:rPr>
              <w:t>с. Милятин</w:t>
            </w:r>
          </w:p>
        </w:tc>
        <w:tc>
          <w:tcPr>
            <w:tcW w:w="482" w:type="dxa"/>
            <w:vAlign w:val="center"/>
          </w:tcPr>
          <w:p w14:paraId="4F72716F"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7476820B" w14:textId="77777777" w:rsidR="00710527" w:rsidRPr="000F1C54" w:rsidRDefault="00710527" w:rsidP="00762411">
            <w:pPr>
              <w:jc w:val="center"/>
              <w:rPr>
                <w:sz w:val="20"/>
                <w:szCs w:val="20"/>
              </w:rPr>
            </w:pPr>
          </w:p>
        </w:tc>
        <w:tc>
          <w:tcPr>
            <w:tcW w:w="564" w:type="dxa"/>
            <w:vAlign w:val="center"/>
          </w:tcPr>
          <w:p w14:paraId="0167CE38" w14:textId="77777777" w:rsidR="00710527" w:rsidRPr="000F1C54" w:rsidRDefault="00710527" w:rsidP="00762411">
            <w:pPr>
              <w:jc w:val="center"/>
              <w:rPr>
                <w:sz w:val="20"/>
                <w:szCs w:val="20"/>
              </w:rPr>
            </w:pPr>
          </w:p>
        </w:tc>
        <w:tc>
          <w:tcPr>
            <w:tcW w:w="564" w:type="dxa"/>
            <w:vAlign w:val="center"/>
          </w:tcPr>
          <w:p w14:paraId="065EF551" w14:textId="77777777" w:rsidR="00710527" w:rsidRPr="000F1C54" w:rsidRDefault="00710527" w:rsidP="00762411">
            <w:pPr>
              <w:jc w:val="center"/>
              <w:rPr>
                <w:sz w:val="20"/>
                <w:szCs w:val="20"/>
              </w:rPr>
            </w:pPr>
          </w:p>
        </w:tc>
        <w:tc>
          <w:tcPr>
            <w:tcW w:w="510" w:type="dxa"/>
            <w:vAlign w:val="center"/>
          </w:tcPr>
          <w:p w14:paraId="03F5D609" w14:textId="77777777" w:rsidR="00710527" w:rsidRPr="000F1C54" w:rsidRDefault="00710527" w:rsidP="00762411">
            <w:pPr>
              <w:jc w:val="center"/>
              <w:rPr>
                <w:sz w:val="20"/>
                <w:szCs w:val="20"/>
              </w:rPr>
            </w:pPr>
          </w:p>
        </w:tc>
        <w:tc>
          <w:tcPr>
            <w:tcW w:w="482" w:type="dxa"/>
            <w:vAlign w:val="center"/>
          </w:tcPr>
          <w:p w14:paraId="0920B953" w14:textId="77777777" w:rsidR="00710527" w:rsidRPr="000F1C54" w:rsidRDefault="00710527" w:rsidP="00762411">
            <w:pPr>
              <w:jc w:val="center"/>
              <w:rPr>
                <w:sz w:val="20"/>
                <w:szCs w:val="20"/>
              </w:rPr>
            </w:pPr>
          </w:p>
        </w:tc>
        <w:tc>
          <w:tcPr>
            <w:tcW w:w="509" w:type="dxa"/>
            <w:vAlign w:val="center"/>
          </w:tcPr>
          <w:p w14:paraId="47725323" w14:textId="77777777" w:rsidR="00710527" w:rsidRPr="000F1C54" w:rsidRDefault="00710527" w:rsidP="00762411">
            <w:pPr>
              <w:jc w:val="center"/>
              <w:rPr>
                <w:sz w:val="20"/>
                <w:szCs w:val="20"/>
              </w:rPr>
            </w:pPr>
          </w:p>
        </w:tc>
        <w:tc>
          <w:tcPr>
            <w:tcW w:w="836" w:type="dxa"/>
            <w:vAlign w:val="center"/>
          </w:tcPr>
          <w:p w14:paraId="07EC2DA6" w14:textId="77777777" w:rsidR="00710527" w:rsidRPr="000F1C54" w:rsidRDefault="00710527" w:rsidP="00762411">
            <w:pPr>
              <w:jc w:val="center"/>
              <w:rPr>
                <w:sz w:val="20"/>
                <w:szCs w:val="20"/>
              </w:rPr>
            </w:pPr>
          </w:p>
        </w:tc>
        <w:tc>
          <w:tcPr>
            <w:tcW w:w="754" w:type="dxa"/>
            <w:vAlign w:val="center"/>
          </w:tcPr>
          <w:p w14:paraId="0A9FFB2C"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36736D80" w14:textId="77777777" w:rsidR="00710527" w:rsidRPr="000F1C54" w:rsidRDefault="00710527" w:rsidP="00762411">
            <w:pPr>
              <w:jc w:val="center"/>
              <w:rPr>
                <w:sz w:val="20"/>
                <w:szCs w:val="20"/>
              </w:rPr>
            </w:pPr>
          </w:p>
        </w:tc>
        <w:tc>
          <w:tcPr>
            <w:tcW w:w="313" w:type="dxa"/>
            <w:vAlign w:val="center"/>
          </w:tcPr>
          <w:p w14:paraId="053C88EB" w14:textId="77777777" w:rsidR="00710527" w:rsidRPr="000F1C54" w:rsidRDefault="00710527" w:rsidP="00762411">
            <w:pPr>
              <w:jc w:val="center"/>
              <w:rPr>
                <w:sz w:val="20"/>
                <w:szCs w:val="20"/>
              </w:rPr>
            </w:pPr>
          </w:p>
        </w:tc>
      </w:tr>
      <w:tr w:rsidR="00710527" w:rsidRPr="007E473D" w14:paraId="7411C854" w14:textId="77777777" w:rsidTr="00762411">
        <w:tc>
          <w:tcPr>
            <w:tcW w:w="2019" w:type="dxa"/>
          </w:tcPr>
          <w:p w14:paraId="5ACA9CD3" w14:textId="77777777" w:rsidR="00710527" w:rsidRPr="000F1C54" w:rsidRDefault="00710527" w:rsidP="000001F2">
            <w:pPr>
              <w:tabs>
                <w:tab w:val="left" w:pos="7515"/>
              </w:tabs>
              <w:jc w:val="both"/>
              <w:rPr>
                <w:color w:val="000000"/>
                <w:sz w:val="20"/>
                <w:szCs w:val="20"/>
              </w:rPr>
            </w:pPr>
          </w:p>
        </w:tc>
        <w:tc>
          <w:tcPr>
            <w:tcW w:w="1471" w:type="dxa"/>
          </w:tcPr>
          <w:p w14:paraId="29EF3846" w14:textId="77777777" w:rsidR="00710527" w:rsidRPr="000F1C54" w:rsidRDefault="00710527" w:rsidP="000001F2">
            <w:pPr>
              <w:tabs>
                <w:tab w:val="left" w:pos="7515"/>
              </w:tabs>
              <w:jc w:val="both"/>
              <w:rPr>
                <w:color w:val="000000"/>
                <w:sz w:val="20"/>
                <w:szCs w:val="20"/>
              </w:rPr>
            </w:pPr>
            <w:r w:rsidRPr="000F1C54">
              <w:rPr>
                <w:color w:val="000000"/>
                <w:sz w:val="20"/>
                <w:szCs w:val="20"/>
              </w:rPr>
              <w:t>с. Підмогилки</w:t>
            </w:r>
          </w:p>
        </w:tc>
        <w:tc>
          <w:tcPr>
            <w:tcW w:w="482" w:type="dxa"/>
            <w:vAlign w:val="center"/>
          </w:tcPr>
          <w:p w14:paraId="594EA54D" w14:textId="77777777" w:rsidR="00710527" w:rsidRPr="000F1C54" w:rsidRDefault="00710527" w:rsidP="00762411">
            <w:pPr>
              <w:jc w:val="center"/>
              <w:rPr>
                <w:sz w:val="20"/>
                <w:szCs w:val="20"/>
              </w:rPr>
            </w:pPr>
          </w:p>
        </w:tc>
        <w:tc>
          <w:tcPr>
            <w:tcW w:w="564" w:type="dxa"/>
            <w:vAlign w:val="center"/>
          </w:tcPr>
          <w:p w14:paraId="39286CF0" w14:textId="77777777" w:rsidR="00710527" w:rsidRPr="000F1C54" w:rsidRDefault="00710527" w:rsidP="00762411">
            <w:pPr>
              <w:jc w:val="center"/>
              <w:rPr>
                <w:sz w:val="20"/>
                <w:szCs w:val="20"/>
              </w:rPr>
            </w:pPr>
          </w:p>
        </w:tc>
        <w:tc>
          <w:tcPr>
            <w:tcW w:w="564" w:type="dxa"/>
            <w:vAlign w:val="center"/>
          </w:tcPr>
          <w:p w14:paraId="5EE81797" w14:textId="77777777" w:rsidR="00710527" w:rsidRPr="000F1C54" w:rsidRDefault="00710527" w:rsidP="00762411">
            <w:pPr>
              <w:jc w:val="center"/>
              <w:rPr>
                <w:sz w:val="20"/>
                <w:szCs w:val="20"/>
              </w:rPr>
            </w:pPr>
          </w:p>
        </w:tc>
        <w:tc>
          <w:tcPr>
            <w:tcW w:w="564" w:type="dxa"/>
            <w:vAlign w:val="center"/>
          </w:tcPr>
          <w:p w14:paraId="08DDE4FC" w14:textId="77777777" w:rsidR="00710527" w:rsidRPr="000F1C54" w:rsidRDefault="00710527" w:rsidP="00762411">
            <w:pPr>
              <w:jc w:val="center"/>
              <w:rPr>
                <w:sz w:val="20"/>
                <w:szCs w:val="20"/>
              </w:rPr>
            </w:pPr>
          </w:p>
        </w:tc>
        <w:tc>
          <w:tcPr>
            <w:tcW w:w="510" w:type="dxa"/>
            <w:vAlign w:val="center"/>
          </w:tcPr>
          <w:p w14:paraId="43A644F4" w14:textId="77777777" w:rsidR="00710527" w:rsidRPr="000F1C54" w:rsidRDefault="00710527" w:rsidP="00762411">
            <w:pPr>
              <w:jc w:val="center"/>
              <w:rPr>
                <w:sz w:val="20"/>
                <w:szCs w:val="20"/>
              </w:rPr>
            </w:pPr>
          </w:p>
        </w:tc>
        <w:tc>
          <w:tcPr>
            <w:tcW w:w="482" w:type="dxa"/>
            <w:vAlign w:val="center"/>
          </w:tcPr>
          <w:p w14:paraId="5CB02153" w14:textId="77777777" w:rsidR="00710527" w:rsidRPr="000F1C54" w:rsidRDefault="00710527" w:rsidP="00762411">
            <w:pPr>
              <w:jc w:val="center"/>
              <w:rPr>
                <w:sz w:val="20"/>
                <w:szCs w:val="20"/>
              </w:rPr>
            </w:pPr>
          </w:p>
        </w:tc>
        <w:tc>
          <w:tcPr>
            <w:tcW w:w="509" w:type="dxa"/>
            <w:vAlign w:val="center"/>
          </w:tcPr>
          <w:p w14:paraId="6BFB6170" w14:textId="77777777" w:rsidR="00710527" w:rsidRPr="000F1C54" w:rsidRDefault="00710527" w:rsidP="00762411">
            <w:pPr>
              <w:jc w:val="center"/>
              <w:rPr>
                <w:sz w:val="20"/>
                <w:szCs w:val="20"/>
              </w:rPr>
            </w:pPr>
          </w:p>
        </w:tc>
        <w:tc>
          <w:tcPr>
            <w:tcW w:w="836" w:type="dxa"/>
            <w:vAlign w:val="center"/>
          </w:tcPr>
          <w:p w14:paraId="25D6024C" w14:textId="77777777" w:rsidR="00710527" w:rsidRPr="000F1C54" w:rsidRDefault="00710527" w:rsidP="00762411">
            <w:pPr>
              <w:jc w:val="center"/>
              <w:rPr>
                <w:sz w:val="20"/>
                <w:szCs w:val="20"/>
              </w:rPr>
            </w:pPr>
          </w:p>
        </w:tc>
        <w:tc>
          <w:tcPr>
            <w:tcW w:w="754" w:type="dxa"/>
            <w:vAlign w:val="center"/>
          </w:tcPr>
          <w:p w14:paraId="1E22D3C9" w14:textId="77777777" w:rsidR="00710527" w:rsidRPr="000F1C54" w:rsidRDefault="00710527" w:rsidP="00762411">
            <w:pPr>
              <w:jc w:val="center"/>
              <w:rPr>
                <w:sz w:val="20"/>
                <w:szCs w:val="20"/>
              </w:rPr>
            </w:pPr>
          </w:p>
        </w:tc>
        <w:tc>
          <w:tcPr>
            <w:tcW w:w="992" w:type="dxa"/>
            <w:vAlign w:val="center"/>
          </w:tcPr>
          <w:p w14:paraId="39238602" w14:textId="77777777" w:rsidR="00710527" w:rsidRPr="000F1C54" w:rsidRDefault="00710527" w:rsidP="00762411">
            <w:pPr>
              <w:jc w:val="center"/>
              <w:rPr>
                <w:sz w:val="20"/>
                <w:szCs w:val="20"/>
              </w:rPr>
            </w:pPr>
          </w:p>
        </w:tc>
        <w:tc>
          <w:tcPr>
            <w:tcW w:w="313" w:type="dxa"/>
            <w:vAlign w:val="center"/>
          </w:tcPr>
          <w:p w14:paraId="22D8D937" w14:textId="77777777" w:rsidR="00710527" w:rsidRPr="000F1C54" w:rsidRDefault="00710527" w:rsidP="00762411">
            <w:pPr>
              <w:jc w:val="center"/>
              <w:rPr>
                <w:sz w:val="20"/>
                <w:szCs w:val="20"/>
              </w:rPr>
            </w:pPr>
          </w:p>
        </w:tc>
      </w:tr>
      <w:tr w:rsidR="00710527" w:rsidRPr="007E473D" w14:paraId="32A58984" w14:textId="77777777" w:rsidTr="00762411">
        <w:tc>
          <w:tcPr>
            <w:tcW w:w="2019" w:type="dxa"/>
          </w:tcPr>
          <w:p w14:paraId="693F24F1" w14:textId="77777777" w:rsidR="00710527" w:rsidRPr="000F1C54" w:rsidRDefault="00710527" w:rsidP="000001F2">
            <w:pPr>
              <w:tabs>
                <w:tab w:val="left" w:pos="7515"/>
              </w:tabs>
              <w:jc w:val="both"/>
              <w:rPr>
                <w:color w:val="000000"/>
                <w:sz w:val="20"/>
                <w:szCs w:val="20"/>
              </w:rPr>
            </w:pPr>
          </w:p>
        </w:tc>
        <w:tc>
          <w:tcPr>
            <w:tcW w:w="1471" w:type="dxa"/>
          </w:tcPr>
          <w:p w14:paraId="36791714" w14:textId="77777777" w:rsidR="00710527" w:rsidRPr="000F1C54" w:rsidRDefault="00710527" w:rsidP="000001F2">
            <w:pPr>
              <w:tabs>
                <w:tab w:val="left" w:pos="7515"/>
              </w:tabs>
              <w:jc w:val="both"/>
              <w:rPr>
                <w:color w:val="000000"/>
                <w:sz w:val="20"/>
                <w:szCs w:val="20"/>
              </w:rPr>
            </w:pPr>
            <w:r w:rsidRPr="000F1C54">
              <w:rPr>
                <w:color w:val="000000"/>
                <w:sz w:val="20"/>
                <w:szCs w:val="20"/>
              </w:rPr>
              <w:t>с. Бар</w:t>
            </w:r>
          </w:p>
        </w:tc>
        <w:tc>
          <w:tcPr>
            <w:tcW w:w="482" w:type="dxa"/>
            <w:vAlign w:val="center"/>
          </w:tcPr>
          <w:p w14:paraId="5E7738D3" w14:textId="77777777" w:rsidR="00710527" w:rsidRPr="000F1C54" w:rsidRDefault="00710527" w:rsidP="00762411">
            <w:pPr>
              <w:jc w:val="center"/>
              <w:rPr>
                <w:sz w:val="20"/>
                <w:szCs w:val="20"/>
              </w:rPr>
            </w:pPr>
          </w:p>
        </w:tc>
        <w:tc>
          <w:tcPr>
            <w:tcW w:w="564" w:type="dxa"/>
            <w:vAlign w:val="center"/>
          </w:tcPr>
          <w:p w14:paraId="1ECBD956" w14:textId="77777777" w:rsidR="00710527" w:rsidRPr="000F1C54" w:rsidRDefault="00710527" w:rsidP="00762411">
            <w:pPr>
              <w:jc w:val="center"/>
              <w:rPr>
                <w:sz w:val="20"/>
                <w:szCs w:val="20"/>
              </w:rPr>
            </w:pPr>
          </w:p>
        </w:tc>
        <w:tc>
          <w:tcPr>
            <w:tcW w:w="564" w:type="dxa"/>
            <w:vAlign w:val="center"/>
          </w:tcPr>
          <w:p w14:paraId="0D5D7430" w14:textId="77777777" w:rsidR="00710527" w:rsidRPr="000F1C54" w:rsidRDefault="00710527" w:rsidP="00762411">
            <w:pPr>
              <w:jc w:val="center"/>
              <w:rPr>
                <w:sz w:val="20"/>
                <w:szCs w:val="20"/>
              </w:rPr>
            </w:pPr>
          </w:p>
        </w:tc>
        <w:tc>
          <w:tcPr>
            <w:tcW w:w="564" w:type="dxa"/>
            <w:vAlign w:val="center"/>
          </w:tcPr>
          <w:p w14:paraId="553F14E7" w14:textId="77777777" w:rsidR="00710527" w:rsidRPr="000F1C54" w:rsidRDefault="00710527" w:rsidP="00762411">
            <w:pPr>
              <w:jc w:val="center"/>
              <w:rPr>
                <w:sz w:val="20"/>
                <w:szCs w:val="20"/>
              </w:rPr>
            </w:pPr>
          </w:p>
        </w:tc>
        <w:tc>
          <w:tcPr>
            <w:tcW w:w="510" w:type="dxa"/>
            <w:vAlign w:val="center"/>
          </w:tcPr>
          <w:p w14:paraId="7011B5FC" w14:textId="77777777" w:rsidR="00710527" w:rsidRPr="000F1C54" w:rsidRDefault="00710527" w:rsidP="00762411">
            <w:pPr>
              <w:jc w:val="center"/>
              <w:rPr>
                <w:sz w:val="20"/>
                <w:szCs w:val="20"/>
              </w:rPr>
            </w:pPr>
          </w:p>
        </w:tc>
        <w:tc>
          <w:tcPr>
            <w:tcW w:w="482" w:type="dxa"/>
            <w:vAlign w:val="center"/>
          </w:tcPr>
          <w:p w14:paraId="727F7D1B" w14:textId="77777777" w:rsidR="00710527" w:rsidRPr="000F1C54" w:rsidRDefault="00710527" w:rsidP="00762411">
            <w:pPr>
              <w:jc w:val="center"/>
              <w:rPr>
                <w:sz w:val="20"/>
                <w:szCs w:val="20"/>
              </w:rPr>
            </w:pPr>
          </w:p>
        </w:tc>
        <w:tc>
          <w:tcPr>
            <w:tcW w:w="509" w:type="dxa"/>
            <w:vAlign w:val="center"/>
          </w:tcPr>
          <w:p w14:paraId="1FEF58B1" w14:textId="77777777" w:rsidR="00710527" w:rsidRPr="000F1C54" w:rsidRDefault="00710527" w:rsidP="00762411">
            <w:pPr>
              <w:jc w:val="center"/>
              <w:rPr>
                <w:sz w:val="20"/>
                <w:szCs w:val="20"/>
              </w:rPr>
            </w:pPr>
          </w:p>
        </w:tc>
        <w:tc>
          <w:tcPr>
            <w:tcW w:w="836" w:type="dxa"/>
            <w:vAlign w:val="center"/>
          </w:tcPr>
          <w:p w14:paraId="3C2A36B9" w14:textId="77777777" w:rsidR="00710527" w:rsidRPr="000F1C54" w:rsidRDefault="00710527" w:rsidP="00762411">
            <w:pPr>
              <w:jc w:val="center"/>
              <w:rPr>
                <w:sz w:val="20"/>
                <w:szCs w:val="20"/>
              </w:rPr>
            </w:pPr>
          </w:p>
        </w:tc>
        <w:tc>
          <w:tcPr>
            <w:tcW w:w="754" w:type="dxa"/>
            <w:vAlign w:val="center"/>
          </w:tcPr>
          <w:p w14:paraId="3A82286E" w14:textId="77777777" w:rsidR="00710527" w:rsidRPr="000F1C54" w:rsidRDefault="00710527" w:rsidP="00762411">
            <w:pPr>
              <w:jc w:val="center"/>
              <w:rPr>
                <w:sz w:val="20"/>
                <w:szCs w:val="20"/>
              </w:rPr>
            </w:pPr>
          </w:p>
        </w:tc>
        <w:tc>
          <w:tcPr>
            <w:tcW w:w="992" w:type="dxa"/>
            <w:vAlign w:val="center"/>
          </w:tcPr>
          <w:p w14:paraId="2E55D9E8" w14:textId="77777777" w:rsidR="00710527" w:rsidRPr="000F1C54" w:rsidRDefault="00710527" w:rsidP="00762411">
            <w:pPr>
              <w:jc w:val="center"/>
              <w:rPr>
                <w:sz w:val="20"/>
                <w:szCs w:val="20"/>
              </w:rPr>
            </w:pPr>
          </w:p>
        </w:tc>
        <w:tc>
          <w:tcPr>
            <w:tcW w:w="313" w:type="dxa"/>
            <w:vAlign w:val="center"/>
          </w:tcPr>
          <w:p w14:paraId="2E9559DF" w14:textId="77777777" w:rsidR="00710527" w:rsidRPr="000F1C54" w:rsidRDefault="00710527" w:rsidP="00762411">
            <w:pPr>
              <w:jc w:val="center"/>
              <w:rPr>
                <w:sz w:val="20"/>
                <w:szCs w:val="20"/>
              </w:rPr>
            </w:pPr>
          </w:p>
        </w:tc>
      </w:tr>
      <w:tr w:rsidR="00710527" w:rsidRPr="007E473D" w14:paraId="2947E9F1" w14:textId="77777777" w:rsidTr="00762411">
        <w:tc>
          <w:tcPr>
            <w:tcW w:w="2019" w:type="dxa"/>
          </w:tcPr>
          <w:p w14:paraId="13996E10" w14:textId="77777777" w:rsidR="00710527" w:rsidRPr="000F1C54" w:rsidRDefault="00710527" w:rsidP="000001F2">
            <w:pPr>
              <w:tabs>
                <w:tab w:val="left" w:pos="7515"/>
              </w:tabs>
              <w:jc w:val="both"/>
              <w:rPr>
                <w:color w:val="000000"/>
                <w:sz w:val="20"/>
                <w:szCs w:val="20"/>
              </w:rPr>
            </w:pPr>
            <w:r w:rsidRPr="000F1C54">
              <w:rPr>
                <w:color w:val="000000"/>
                <w:sz w:val="20"/>
                <w:szCs w:val="20"/>
              </w:rPr>
              <w:t>Родатицький старостинський округ</w:t>
            </w:r>
          </w:p>
        </w:tc>
        <w:tc>
          <w:tcPr>
            <w:tcW w:w="1471" w:type="dxa"/>
          </w:tcPr>
          <w:p w14:paraId="00201EE1" w14:textId="77777777" w:rsidR="00710527" w:rsidRPr="000F1C54" w:rsidRDefault="00710527" w:rsidP="000001F2">
            <w:pPr>
              <w:tabs>
                <w:tab w:val="left" w:pos="7515"/>
              </w:tabs>
              <w:jc w:val="both"/>
              <w:rPr>
                <w:color w:val="000000"/>
                <w:sz w:val="20"/>
                <w:szCs w:val="20"/>
              </w:rPr>
            </w:pPr>
          </w:p>
        </w:tc>
        <w:tc>
          <w:tcPr>
            <w:tcW w:w="482" w:type="dxa"/>
            <w:vAlign w:val="center"/>
          </w:tcPr>
          <w:p w14:paraId="6B4D40A7" w14:textId="77777777" w:rsidR="00710527" w:rsidRPr="000F1C54" w:rsidRDefault="00710527" w:rsidP="00762411">
            <w:pPr>
              <w:jc w:val="center"/>
              <w:rPr>
                <w:sz w:val="20"/>
                <w:szCs w:val="20"/>
              </w:rPr>
            </w:pPr>
          </w:p>
        </w:tc>
        <w:tc>
          <w:tcPr>
            <w:tcW w:w="564" w:type="dxa"/>
            <w:vAlign w:val="center"/>
          </w:tcPr>
          <w:p w14:paraId="0DB6393D" w14:textId="77777777" w:rsidR="00710527" w:rsidRPr="000F1C54" w:rsidRDefault="00710527" w:rsidP="00762411">
            <w:pPr>
              <w:jc w:val="center"/>
              <w:rPr>
                <w:sz w:val="20"/>
                <w:szCs w:val="20"/>
              </w:rPr>
            </w:pPr>
          </w:p>
        </w:tc>
        <w:tc>
          <w:tcPr>
            <w:tcW w:w="564" w:type="dxa"/>
            <w:vAlign w:val="center"/>
          </w:tcPr>
          <w:p w14:paraId="22BE90AF" w14:textId="77777777" w:rsidR="00710527" w:rsidRPr="000F1C54" w:rsidRDefault="00710527" w:rsidP="00762411">
            <w:pPr>
              <w:jc w:val="center"/>
              <w:rPr>
                <w:sz w:val="20"/>
                <w:szCs w:val="20"/>
              </w:rPr>
            </w:pPr>
          </w:p>
        </w:tc>
        <w:tc>
          <w:tcPr>
            <w:tcW w:w="564" w:type="dxa"/>
            <w:vAlign w:val="center"/>
          </w:tcPr>
          <w:p w14:paraId="03C153E8" w14:textId="77777777" w:rsidR="00710527" w:rsidRPr="000F1C54" w:rsidRDefault="00710527" w:rsidP="00762411">
            <w:pPr>
              <w:jc w:val="center"/>
              <w:rPr>
                <w:sz w:val="20"/>
                <w:szCs w:val="20"/>
              </w:rPr>
            </w:pPr>
          </w:p>
        </w:tc>
        <w:tc>
          <w:tcPr>
            <w:tcW w:w="510" w:type="dxa"/>
            <w:vAlign w:val="center"/>
          </w:tcPr>
          <w:p w14:paraId="2ABCA5F4" w14:textId="77777777" w:rsidR="00710527" w:rsidRPr="000F1C54" w:rsidRDefault="00710527" w:rsidP="00762411">
            <w:pPr>
              <w:jc w:val="center"/>
              <w:rPr>
                <w:sz w:val="20"/>
                <w:szCs w:val="20"/>
              </w:rPr>
            </w:pPr>
          </w:p>
        </w:tc>
        <w:tc>
          <w:tcPr>
            <w:tcW w:w="482" w:type="dxa"/>
            <w:vAlign w:val="center"/>
          </w:tcPr>
          <w:p w14:paraId="22373DBC" w14:textId="77777777" w:rsidR="00710527" w:rsidRPr="000F1C54" w:rsidRDefault="00710527" w:rsidP="00762411">
            <w:pPr>
              <w:jc w:val="center"/>
              <w:rPr>
                <w:sz w:val="20"/>
                <w:szCs w:val="20"/>
              </w:rPr>
            </w:pPr>
          </w:p>
        </w:tc>
        <w:tc>
          <w:tcPr>
            <w:tcW w:w="509" w:type="dxa"/>
            <w:vAlign w:val="center"/>
          </w:tcPr>
          <w:p w14:paraId="3C4822B3" w14:textId="77777777" w:rsidR="00710527" w:rsidRPr="000F1C54" w:rsidRDefault="00710527" w:rsidP="00762411">
            <w:pPr>
              <w:jc w:val="center"/>
              <w:rPr>
                <w:sz w:val="20"/>
                <w:szCs w:val="20"/>
              </w:rPr>
            </w:pPr>
          </w:p>
        </w:tc>
        <w:tc>
          <w:tcPr>
            <w:tcW w:w="836" w:type="dxa"/>
            <w:vAlign w:val="center"/>
          </w:tcPr>
          <w:p w14:paraId="3667F8DB" w14:textId="77777777" w:rsidR="00710527" w:rsidRPr="000F1C54" w:rsidRDefault="00710527" w:rsidP="00762411">
            <w:pPr>
              <w:jc w:val="center"/>
              <w:rPr>
                <w:sz w:val="20"/>
                <w:szCs w:val="20"/>
              </w:rPr>
            </w:pPr>
          </w:p>
        </w:tc>
        <w:tc>
          <w:tcPr>
            <w:tcW w:w="754" w:type="dxa"/>
            <w:vAlign w:val="center"/>
          </w:tcPr>
          <w:p w14:paraId="4DC2BC81" w14:textId="77777777" w:rsidR="00710527" w:rsidRPr="000F1C54" w:rsidRDefault="00710527" w:rsidP="00762411">
            <w:pPr>
              <w:jc w:val="center"/>
              <w:rPr>
                <w:sz w:val="20"/>
                <w:szCs w:val="20"/>
              </w:rPr>
            </w:pPr>
          </w:p>
        </w:tc>
        <w:tc>
          <w:tcPr>
            <w:tcW w:w="992" w:type="dxa"/>
            <w:vAlign w:val="center"/>
          </w:tcPr>
          <w:p w14:paraId="42C67DA0" w14:textId="77777777" w:rsidR="00710527" w:rsidRPr="000F1C54" w:rsidRDefault="00710527" w:rsidP="00762411">
            <w:pPr>
              <w:jc w:val="center"/>
              <w:rPr>
                <w:sz w:val="20"/>
                <w:szCs w:val="20"/>
              </w:rPr>
            </w:pPr>
          </w:p>
        </w:tc>
        <w:tc>
          <w:tcPr>
            <w:tcW w:w="313" w:type="dxa"/>
            <w:vAlign w:val="center"/>
          </w:tcPr>
          <w:p w14:paraId="53CE3805" w14:textId="77777777" w:rsidR="00710527" w:rsidRPr="000F1C54" w:rsidRDefault="00710527" w:rsidP="00762411">
            <w:pPr>
              <w:jc w:val="center"/>
              <w:rPr>
                <w:sz w:val="20"/>
                <w:szCs w:val="20"/>
              </w:rPr>
            </w:pPr>
          </w:p>
        </w:tc>
      </w:tr>
      <w:tr w:rsidR="00710527" w:rsidRPr="007E473D" w14:paraId="0BAAE628" w14:textId="77777777" w:rsidTr="00762411">
        <w:tc>
          <w:tcPr>
            <w:tcW w:w="2019" w:type="dxa"/>
          </w:tcPr>
          <w:p w14:paraId="46E67906" w14:textId="77777777" w:rsidR="00710527" w:rsidRPr="000F1C54" w:rsidRDefault="00710527" w:rsidP="000001F2">
            <w:pPr>
              <w:tabs>
                <w:tab w:val="left" w:pos="7515"/>
              </w:tabs>
              <w:jc w:val="both"/>
              <w:rPr>
                <w:color w:val="000000"/>
                <w:sz w:val="20"/>
                <w:szCs w:val="20"/>
              </w:rPr>
            </w:pPr>
          </w:p>
        </w:tc>
        <w:tc>
          <w:tcPr>
            <w:tcW w:w="1471" w:type="dxa"/>
          </w:tcPr>
          <w:p w14:paraId="12BDB70B" w14:textId="77777777" w:rsidR="00710527" w:rsidRPr="000F1C54" w:rsidRDefault="00710527" w:rsidP="000001F2">
            <w:pPr>
              <w:tabs>
                <w:tab w:val="left" w:pos="7515"/>
              </w:tabs>
              <w:jc w:val="both"/>
              <w:rPr>
                <w:color w:val="000000"/>
                <w:sz w:val="20"/>
                <w:szCs w:val="20"/>
              </w:rPr>
            </w:pPr>
            <w:r w:rsidRPr="000F1C54">
              <w:rPr>
                <w:color w:val="000000"/>
                <w:sz w:val="20"/>
                <w:szCs w:val="20"/>
              </w:rPr>
              <w:t>с. Родатичі</w:t>
            </w:r>
          </w:p>
        </w:tc>
        <w:tc>
          <w:tcPr>
            <w:tcW w:w="482" w:type="dxa"/>
            <w:vAlign w:val="center"/>
          </w:tcPr>
          <w:p w14:paraId="1323EF00"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649489D8" w14:textId="77777777" w:rsidR="00710527" w:rsidRPr="000F1C54" w:rsidRDefault="00710527" w:rsidP="00762411">
            <w:pPr>
              <w:jc w:val="center"/>
              <w:rPr>
                <w:sz w:val="20"/>
                <w:szCs w:val="20"/>
              </w:rPr>
            </w:pPr>
          </w:p>
        </w:tc>
        <w:tc>
          <w:tcPr>
            <w:tcW w:w="564" w:type="dxa"/>
            <w:vAlign w:val="center"/>
          </w:tcPr>
          <w:p w14:paraId="3179222C" w14:textId="77777777" w:rsidR="00710527" w:rsidRPr="000F1C54" w:rsidRDefault="00710527" w:rsidP="00762411">
            <w:pPr>
              <w:jc w:val="center"/>
              <w:rPr>
                <w:sz w:val="20"/>
                <w:szCs w:val="20"/>
              </w:rPr>
            </w:pPr>
          </w:p>
        </w:tc>
        <w:tc>
          <w:tcPr>
            <w:tcW w:w="564" w:type="dxa"/>
            <w:vAlign w:val="center"/>
          </w:tcPr>
          <w:p w14:paraId="0F20D1BF" w14:textId="77777777" w:rsidR="00710527" w:rsidRPr="000F1C54" w:rsidRDefault="00710527" w:rsidP="00762411">
            <w:pPr>
              <w:jc w:val="center"/>
              <w:rPr>
                <w:sz w:val="20"/>
                <w:szCs w:val="20"/>
              </w:rPr>
            </w:pPr>
          </w:p>
        </w:tc>
        <w:tc>
          <w:tcPr>
            <w:tcW w:w="510" w:type="dxa"/>
            <w:vAlign w:val="center"/>
          </w:tcPr>
          <w:p w14:paraId="791B451B" w14:textId="77777777" w:rsidR="00710527" w:rsidRPr="000F1C54" w:rsidRDefault="00710527" w:rsidP="00762411">
            <w:pPr>
              <w:jc w:val="center"/>
              <w:rPr>
                <w:sz w:val="20"/>
                <w:szCs w:val="20"/>
              </w:rPr>
            </w:pPr>
          </w:p>
        </w:tc>
        <w:tc>
          <w:tcPr>
            <w:tcW w:w="482" w:type="dxa"/>
            <w:vAlign w:val="center"/>
          </w:tcPr>
          <w:p w14:paraId="263709E8" w14:textId="77777777" w:rsidR="00710527" w:rsidRPr="000F1C54" w:rsidRDefault="00710527" w:rsidP="00762411">
            <w:pPr>
              <w:jc w:val="center"/>
              <w:rPr>
                <w:sz w:val="20"/>
                <w:szCs w:val="20"/>
              </w:rPr>
            </w:pPr>
          </w:p>
        </w:tc>
        <w:tc>
          <w:tcPr>
            <w:tcW w:w="509" w:type="dxa"/>
            <w:vAlign w:val="center"/>
          </w:tcPr>
          <w:p w14:paraId="2883CEBE" w14:textId="77777777" w:rsidR="00710527" w:rsidRPr="000F1C54" w:rsidRDefault="00710527" w:rsidP="00762411">
            <w:pPr>
              <w:jc w:val="center"/>
              <w:rPr>
                <w:sz w:val="20"/>
                <w:szCs w:val="20"/>
              </w:rPr>
            </w:pPr>
          </w:p>
        </w:tc>
        <w:tc>
          <w:tcPr>
            <w:tcW w:w="836" w:type="dxa"/>
            <w:vAlign w:val="center"/>
          </w:tcPr>
          <w:p w14:paraId="639F111C" w14:textId="77777777" w:rsidR="00710527" w:rsidRPr="000F1C54" w:rsidRDefault="00710527" w:rsidP="00762411">
            <w:pPr>
              <w:jc w:val="center"/>
              <w:rPr>
                <w:sz w:val="20"/>
                <w:szCs w:val="20"/>
              </w:rPr>
            </w:pPr>
          </w:p>
        </w:tc>
        <w:tc>
          <w:tcPr>
            <w:tcW w:w="754" w:type="dxa"/>
            <w:vAlign w:val="center"/>
          </w:tcPr>
          <w:p w14:paraId="686040F3"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4FA8AC0D" w14:textId="77777777" w:rsidR="00710527" w:rsidRPr="000F1C54" w:rsidRDefault="00710527" w:rsidP="00762411">
            <w:pPr>
              <w:jc w:val="center"/>
              <w:rPr>
                <w:sz w:val="20"/>
                <w:szCs w:val="20"/>
              </w:rPr>
            </w:pPr>
          </w:p>
        </w:tc>
        <w:tc>
          <w:tcPr>
            <w:tcW w:w="313" w:type="dxa"/>
            <w:vAlign w:val="center"/>
          </w:tcPr>
          <w:p w14:paraId="14DD5FA4" w14:textId="77777777" w:rsidR="00710527" w:rsidRPr="000F1C54" w:rsidRDefault="00710527" w:rsidP="00762411">
            <w:pPr>
              <w:jc w:val="center"/>
              <w:rPr>
                <w:sz w:val="20"/>
                <w:szCs w:val="20"/>
              </w:rPr>
            </w:pPr>
          </w:p>
        </w:tc>
      </w:tr>
      <w:tr w:rsidR="00710527" w:rsidRPr="007E473D" w14:paraId="029ECBA2" w14:textId="77777777" w:rsidTr="00762411">
        <w:tc>
          <w:tcPr>
            <w:tcW w:w="2019" w:type="dxa"/>
          </w:tcPr>
          <w:p w14:paraId="364C3C43" w14:textId="77777777" w:rsidR="00710527" w:rsidRPr="000F1C54" w:rsidRDefault="00710527" w:rsidP="000001F2">
            <w:pPr>
              <w:tabs>
                <w:tab w:val="left" w:pos="7515"/>
              </w:tabs>
              <w:jc w:val="both"/>
              <w:rPr>
                <w:color w:val="000000"/>
                <w:sz w:val="20"/>
                <w:szCs w:val="20"/>
              </w:rPr>
            </w:pPr>
          </w:p>
        </w:tc>
        <w:tc>
          <w:tcPr>
            <w:tcW w:w="1471" w:type="dxa"/>
          </w:tcPr>
          <w:p w14:paraId="25B0A4DE" w14:textId="77777777" w:rsidR="00710527" w:rsidRPr="000F1C54" w:rsidRDefault="00710527" w:rsidP="000001F2">
            <w:pPr>
              <w:tabs>
                <w:tab w:val="left" w:pos="7515"/>
              </w:tabs>
              <w:jc w:val="both"/>
              <w:rPr>
                <w:color w:val="000000"/>
                <w:sz w:val="20"/>
                <w:szCs w:val="20"/>
              </w:rPr>
            </w:pPr>
            <w:r w:rsidRPr="000F1C54">
              <w:rPr>
                <w:color w:val="000000"/>
                <w:sz w:val="20"/>
                <w:szCs w:val="20"/>
              </w:rPr>
              <w:t>с. Молошки</w:t>
            </w:r>
          </w:p>
        </w:tc>
        <w:tc>
          <w:tcPr>
            <w:tcW w:w="482" w:type="dxa"/>
            <w:vAlign w:val="center"/>
          </w:tcPr>
          <w:p w14:paraId="04B199EA" w14:textId="77777777" w:rsidR="00710527" w:rsidRPr="000F1C54" w:rsidRDefault="00710527" w:rsidP="00762411">
            <w:pPr>
              <w:jc w:val="center"/>
              <w:rPr>
                <w:sz w:val="20"/>
                <w:szCs w:val="20"/>
              </w:rPr>
            </w:pPr>
          </w:p>
        </w:tc>
        <w:tc>
          <w:tcPr>
            <w:tcW w:w="564" w:type="dxa"/>
            <w:vAlign w:val="center"/>
          </w:tcPr>
          <w:p w14:paraId="2C6A6181" w14:textId="77777777" w:rsidR="00710527" w:rsidRPr="000F1C54" w:rsidRDefault="00710527" w:rsidP="00762411">
            <w:pPr>
              <w:jc w:val="center"/>
              <w:rPr>
                <w:sz w:val="20"/>
                <w:szCs w:val="20"/>
              </w:rPr>
            </w:pPr>
          </w:p>
        </w:tc>
        <w:tc>
          <w:tcPr>
            <w:tcW w:w="564" w:type="dxa"/>
            <w:vAlign w:val="center"/>
          </w:tcPr>
          <w:p w14:paraId="082B4DE2" w14:textId="77777777" w:rsidR="00710527" w:rsidRPr="000F1C54" w:rsidRDefault="00710527" w:rsidP="00762411">
            <w:pPr>
              <w:jc w:val="center"/>
              <w:rPr>
                <w:sz w:val="20"/>
                <w:szCs w:val="20"/>
              </w:rPr>
            </w:pPr>
          </w:p>
        </w:tc>
        <w:tc>
          <w:tcPr>
            <w:tcW w:w="564" w:type="dxa"/>
            <w:vAlign w:val="center"/>
          </w:tcPr>
          <w:p w14:paraId="00579D8A" w14:textId="77777777" w:rsidR="00710527" w:rsidRPr="000F1C54" w:rsidRDefault="00710527" w:rsidP="00762411">
            <w:pPr>
              <w:jc w:val="center"/>
              <w:rPr>
                <w:sz w:val="20"/>
                <w:szCs w:val="20"/>
              </w:rPr>
            </w:pPr>
          </w:p>
        </w:tc>
        <w:tc>
          <w:tcPr>
            <w:tcW w:w="510" w:type="dxa"/>
            <w:vAlign w:val="center"/>
          </w:tcPr>
          <w:p w14:paraId="3C4360B8" w14:textId="77777777" w:rsidR="00710527" w:rsidRPr="000F1C54" w:rsidRDefault="00710527" w:rsidP="00762411">
            <w:pPr>
              <w:jc w:val="center"/>
              <w:rPr>
                <w:sz w:val="20"/>
                <w:szCs w:val="20"/>
              </w:rPr>
            </w:pPr>
          </w:p>
        </w:tc>
        <w:tc>
          <w:tcPr>
            <w:tcW w:w="482" w:type="dxa"/>
            <w:vAlign w:val="center"/>
          </w:tcPr>
          <w:p w14:paraId="7FE2456A" w14:textId="77777777" w:rsidR="00710527" w:rsidRPr="000F1C54" w:rsidRDefault="00710527" w:rsidP="00762411">
            <w:pPr>
              <w:jc w:val="center"/>
              <w:rPr>
                <w:sz w:val="20"/>
                <w:szCs w:val="20"/>
              </w:rPr>
            </w:pPr>
          </w:p>
        </w:tc>
        <w:tc>
          <w:tcPr>
            <w:tcW w:w="509" w:type="dxa"/>
            <w:vAlign w:val="center"/>
          </w:tcPr>
          <w:p w14:paraId="268DE22E" w14:textId="77777777" w:rsidR="00710527" w:rsidRPr="000F1C54" w:rsidRDefault="00710527" w:rsidP="00762411">
            <w:pPr>
              <w:jc w:val="center"/>
              <w:rPr>
                <w:sz w:val="20"/>
                <w:szCs w:val="20"/>
              </w:rPr>
            </w:pPr>
          </w:p>
        </w:tc>
        <w:tc>
          <w:tcPr>
            <w:tcW w:w="836" w:type="dxa"/>
            <w:vAlign w:val="center"/>
          </w:tcPr>
          <w:p w14:paraId="2C2ABD21" w14:textId="77777777" w:rsidR="00710527" w:rsidRPr="000F1C54" w:rsidRDefault="00710527" w:rsidP="00762411">
            <w:pPr>
              <w:jc w:val="center"/>
              <w:rPr>
                <w:sz w:val="20"/>
                <w:szCs w:val="20"/>
              </w:rPr>
            </w:pPr>
          </w:p>
        </w:tc>
        <w:tc>
          <w:tcPr>
            <w:tcW w:w="754" w:type="dxa"/>
            <w:vAlign w:val="center"/>
          </w:tcPr>
          <w:p w14:paraId="7EA65A39" w14:textId="77777777" w:rsidR="00710527" w:rsidRPr="000F1C54" w:rsidRDefault="00710527" w:rsidP="00762411">
            <w:pPr>
              <w:jc w:val="center"/>
              <w:rPr>
                <w:sz w:val="20"/>
                <w:szCs w:val="20"/>
              </w:rPr>
            </w:pPr>
          </w:p>
        </w:tc>
        <w:tc>
          <w:tcPr>
            <w:tcW w:w="992" w:type="dxa"/>
            <w:vAlign w:val="center"/>
          </w:tcPr>
          <w:p w14:paraId="4EE04899" w14:textId="77777777" w:rsidR="00710527" w:rsidRPr="000F1C54" w:rsidRDefault="00710527" w:rsidP="00762411">
            <w:pPr>
              <w:jc w:val="center"/>
              <w:rPr>
                <w:sz w:val="20"/>
                <w:szCs w:val="20"/>
              </w:rPr>
            </w:pPr>
          </w:p>
        </w:tc>
        <w:tc>
          <w:tcPr>
            <w:tcW w:w="313" w:type="dxa"/>
            <w:vAlign w:val="center"/>
          </w:tcPr>
          <w:p w14:paraId="0D4DF438" w14:textId="77777777" w:rsidR="00710527" w:rsidRPr="000F1C54" w:rsidRDefault="00710527" w:rsidP="00762411">
            <w:pPr>
              <w:jc w:val="center"/>
              <w:rPr>
                <w:sz w:val="20"/>
                <w:szCs w:val="20"/>
              </w:rPr>
            </w:pPr>
          </w:p>
        </w:tc>
      </w:tr>
      <w:tr w:rsidR="00710527" w:rsidRPr="007E473D" w14:paraId="1B6AE82D" w14:textId="77777777" w:rsidTr="00762411">
        <w:tc>
          <w:tcPr>
            <w:tcW w:w="2019" w:type="dxa"/>
          </w:tcPr>
          <w:p w14:paraId="20F6BDAD" w14:textId="77777777" w:rsidR="00710527" w:rsidRPr="000F1C54" w:rsidRDefault="00710527" w:rsidP="000001F2">
            <w:pPr>
              <w:tabs>
                <w:tab w:val="left" w:pos="7515"/>
              </w:tabs>
              <w:jc w:val="both"/>
              <w:rPr>
                <w:color w:val="000000"/>
                <w:sz w:val="20"/>
                <w:szCs w:val="20"/>
              </w:rPr>
            </w:pPr>
          </w:p>
        </w:tc>
        <w:tc>
          <w:tcPr>
            <w:tcW w:w="1471" w:type="dxa"/>
          </w:tcPr>
          <w:p w14:paraId="34D755B1" w14:textId="77777777" w:rsidR="00710527" w:rsidRPr="000F1C54" w:rsidRDefault="00710527" w:rsidP="000001F2">
            <w:pPr>
              <w:tabs>
                <w:tab w:val="left" w:pos="7515"/>
              </w:tabs>
              <w:jc w:val="both"/>
              <w:rPr>
                <w:color w:val="000000"/>
                <w:sz w:val="20"/>
                <w:szCs w:val="20"/>
              </w:rPr>
            </w:pPr>
            <w:r w:rsidRPr="000F1C54">
              <w:rPr>
                <w:color w:val="000000"/>
                <w:sz w:val="20"/>
                <w:szCs w:val="20"/>
              </w:rPr>
              <w:t>с. Тучапи</w:t>
            </w:r>
          </w:p>
        </w:tc>
        <w:tc>
          <w:tcPr>
            <w:tcW w:w="482" w:type="dxa"/>
            <w:vAlign w:val="center"/>
          </w:tcPr>
          <w:p w14:paraId="43FF287D"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2EC11E4D" w14:textId="77777777" w:rsidR="00710527" w:rsidRPr="000F1C54" w:rsidRDefault="00710527" w:rsidP="00762411">
            <w:pPr>
              <w:jc w:val="center"/>
              <w:rPr>
                <w:sz w:val="20"/>
                <w:szCs w:val="20"/>
              </w:rPr>
            </w:pPr>
          </w:p>
        </w:tc>
        <w:tc>
          <w:tcPr>
            <w:tcW w:w="564" w:type="dxa"/>
            <w:vAlign w:val="center"/>
          </w:tcPr>
          <w:p w14:paraId="41B4301D" w14:textId="77777777" w:rsidR="00710527" w:rsidRPr="000F1C54" w:rsidRDefault="00710527" w:rsidP="00762411">
            <w:pPr>
              <w:jc w:val="center"/>
              <w:rPr>
                <w:sz w:val="20"/>
                <w:szCs w:val="20"/>
              </w:rPr>
            </w:pPr>
          </w:p>
        </w:tc>
        <w:tc>
          <w:tcPr>
            <w:tcW w:w="564" w:type="dxa"/>
            <w:vAlign w:val="center"/>
          </w:tcPr>
          <w:p w14:paraId="38A68E98" w14:textId="77777777" w:rsidR="00710527" w:rsidRPr="000F1C54" w:rsidRDefault="00710527" w:rsidP="00762411">
            <w:pPr>
              <w:jc w:val="center"/>
              <w:rPr>
                <w:sz w:val="20"/>
                <w:szCs w:val="20"/>
              </w:rPr>
            </w:pPr>
          </w:p>
        </w:tc>
        <w:tc>
          <w:tcPr>
            <w:tcW w:w="510" w:type="dxa"/>
            <w:vAlign w:val="center"/>
          </w:tcPr>
          <w:p w14:paraId="68B930B0" w14:textId="77777777" w:rsidR="00710527" w:rsidRPr="000F1C54" w:rsidRDefault="00710527" w:rsidP="00762411">
            <w:pPr>
              <w:jc w:val="center"/>
              <w:rPr>
                <w:sz w:val="20"/>
                <w:szCs w:val="20"/>
              </w:rPr>
            </w:pPr>
          </w:p>
        </w:tc>
        <w:tc>
          <w:tcPr>
            <w:tcW w:w="482" w:type="dxa"/>
            <w:vAlign w:val="center"/>
          </w:tcPr>
          <w:p w14:paraId="238DB71E" w14:textId="77777777" w:rsidR="00710527" w:rsidRPr="000F1C54" w:rsidRDefault="00710527" w:rsidP="00762411">
            <w:pPr>
              <w:jc w:val="center"/>
              <w:rPr>
                <w:sz w:val="20"/>
                <w:szCs w:val="20"/>
              </w:rPr>
            </w:pPr>
          </w:p>
        </w:tc>
        <w:tc>
          <w:tcPr>
            <w:tcW w:w="509" w:type="dxa"/>
            <w:vAlign w:val="center"/>
          </w:tcPr>
          <w:p w14:paraId="0EB6B1F3" w14:textId="77777777" w:rsidR="00710527" w:rsidRPr="000F1C54" w:rsidRDefault="00710527" w:rsidP="00762411">
            <w:pPr>
              <w:jc w:val="center"/>
              <w:rPr>
                <w:sz w:val="20"/>
                <w:szCs w:val="20"/>
              </w:rPr>
            </w:pPr>
          </w:p>
        </w:tc>
        <w:tc>
          <w:tcPr>
            <w:tcW w:w="836" w:type="dxa"/>
            <w:vAlign w:val="center"/>
          </w:tcPr>
          <w:p w14:paraId="11D565A9" w14:textId="77777777" w:rsidR="00710527" w:rsidRPr="000F1C54" w:rsidRDefault="00710527" w:rsidP="00762411">
            <w:pPr>
              <w:jc w:val="center"/>
              <w:rPr>
                <w:sz w:val="20"/>
                <w:szCs w:val="20"/>
              </w:rPr>
            </w:pPr>
          </w:p>
        </w:tc>
        <w:tc>
          <w:tcPr>
            <w:tcW w:w="754" w:type="dxa"/>
            <w:vAlign w:val="center"/>
          </w:tcPr>
          <w:p w14:paraId="42A9C894"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0680BAD9" w14:textId="77777777" w:rsidR="00710527" w:rsidRPr="000F1C54" w:rsidRDefault="00710527" w:rsidP="00762411">
            <w:pPr>
              <w:jc w:val="center"/>
              <w:rPr>
                <w:sz w:val="20"/>
                <w:szCs w:val="20"/>
              </w:rPr>
            </w:pPr>
          </w:p>
        </w:tc>
        <w:tc>
          <w:tcPr>
            <w:tcW w:w="313" w:type="dxa"/>
            <w:vAlign w:val="center"/>
          </w:tcPr>
          <w:p w14:paraId="138CCB96" w14:textId="77777777" w:rsidR="00710527" w:rsidRPr="000F1C54" w:rsidRDefault="00710527" w:rsidP="00762411">
            <w:pPr>
              <w:jc w:val="center"/>
              <w:rPr>
                <w:sz w:val="20"/>
                <w:szCs w:val="20"/>
              </w:rPr>
            </w:pPr>
          </w:p>
        </w:tc>
      </w:tr>
      <w:tr w:rsidR="00710527" w:rsidRPr="007E473D" w14:paraId="0F3AA881" w14:textId="77777777" w:rsidTr="00762411">
        <w:tc>
          <w:tcPr>
            <w:tcW w:w="2019" w:type="dxa"/>
          </w:tcPr>
          <w:p w14:paraId="6F59C00A" w14:textId="77777777" w:rsidR="00710527" w:rsidRPr="000F1C54" w:rsidRDefault="00710527" w:rsidP="000001F2">
            <w:pPr>
              <w:tabs>
                <w:tab w:val="left" w:pos="7515"/>
              </w:tabs>
              <w:jc w:val="both"/>
              <w:rPr>
                <w:color w:val="000000"/>
                <w:sz w:val="20"/>
                <w:szCs w:val="20"/>
              </w:rPr>
            </w:pPr>
            <w:r w:rsidRPr="000F1C54">
              <w:rPr>
                <w:color w:val="000000"/>
                <w:sz w:val="20"/>
                <w:szCs w:val="20"/>
              </w:rPr>
              <w:t>Градівський старостинський округ</w:t>
            </w:r>
          </w:p>
        </w:tc>
        <w:tc>
          <w:tcPr>
            <w:tcW w:w="1471" w:type="dxa"/>
          </w:tcPr>
          <w:p w14:paraId="61293A97" w14:textId="77777777" w:rsidR="00710527" w:rsidRPr="000F1C54" w:rsidRDefault="00710527" w:rsidP="000001F2">
            <w:pPr>
              <w:tabs>
                <w:tab w:val="left" w:pos="7515"/>
              </w:tabs>
              <w:jc w:val="both"/>
              <w:rPr>
                <w:color w:val="000000"/>
                <w:sz w:val="20"/>
                <w:szCs w:val="20"/>
              </w:rPr>
            </w:pPr>
          </w:p>
        </w:tc>
        <w:tc>
          <w:tcPr>
            <w:tcW w:w="482" w:type="dxa"/>
            <w:vAlign w:val="center"/>
          </w:tcPr>
          <w:p w14:paraId="05B98F8C" w14:textId="77777777" w:rsidR="00710527" w:rsidRPr="000F1C54" w:rsidRDefault="00710527" w:rsidP="00762411">
            <w:pPr>
              <w:jc w:val="center"/>
              <w:rPr>
                <w:sz w:val="20"/>
                <w:szCs w:val="20"/>
              </w:rPr>
            </w:pPr>
          </w:p>
        </w:tc>
        <w:tc>
          <w:tcPr>
            <w:tcW w:w="564" w:type="dxa"/>
            <w:vAlign w:val="center"/>
          </w:tcPr>
          <w:p w14:paraId="3AC4956C" w14:textId="77777777" w:rsidR="00710527" w:rsidRPr="000F1C54" w:rsidRDefault="00710527" w:rsidP="00762411">
            <w:pPr>
              <w:jc w:val="center"/>
              <w:rPr>
                <w:sz w:val="20"/>
                <w:szCs w:val="20"/>
              </w:rPr>
            </w:pPr>
          </w:p>
        </w:tc>
        <w:tc>
          <w:tcPr>
            <w:tcW w:w="564" w:type="dxa"/>
            <w:vAlign w:val="center"/>
          </w:tcPr>
          <w:p w14:paraId="22A5267B" w14:textId="77777777" w:rsidR="00710527" w:rsidRPr="000F1C54" w:rsidRDefault="00710527" w:rsidP="00762411">
            <w:pPr>
              <w:jc w:val="center"/>
              <w:rPr>
                <w:sz w:val="20"/>
                <w:szCs w:val="20"/>
              </w:rPr>
            </w:pPr>
          </w:p>
        </w:tc>
        <w:tc>
          <w:tcPr>
            <w:tcW w:w="564" w:type="dxa"/>
            <w:vAlign w:val="center"/>
          </w:tcPr>
          <w:p w14:paraId="34C1F2C8" w14:textId="77777777" w:rsidR="00710527" w:rsidRPr="000F1C54" w:rsidRDefault="00710527" w:rsidP="00762411">
            <w:pPr>
              <w:jc w:val="center"/>
              <w:rPr>
                <w:sz w:val="20"/>
                <w:szCs w:val="20"/>
              </w:rPr>
            </w:pPr>
          </w:p>
        </w:tc>
        <w:tc>
          <w:tcPr>
            <w:tcW w:w="510" w:type="dxa"/>
            <w:vAlign w:val="center"/>
          </w:tcPr>
          <w:p w14:paraId="0F8BC20B" w14:textId="77777777" w:rsidR="00710527" w:rsidRPr="000F1C54" w:rsidRDefault="00710527" w:rsidP="00762411">
            <w:pPr>
              <w:jc w:val="center"/>
              <w:rPr>
                <w:sz w:val="20"/>
                <w:szCs w:val="20"/>
              </w:rPr>
            </w:pPr>
          </w:p>
        </w:tc>
        <w:tc>
          <w:tcPr>
            <w:tcW w:w="482" w:type="dxa"/>
            <w:vAlign w:val="center"/>
          </w:tcPr>
          <w:p w14:paraId="7F9FDC3C" w14:textId="77777777" w:rsidR="00710527" w:rsidRPr="000F1C54" w:rsidRDefault="00710527" w:rsidP="00762411">
            <w:pPr>
              <w:jc w:val="center"/>
              <w:rPr>
                <w:sz w:val="20"/>
                <w:szCs w:val="20"/>
              </w:rPr>
            </w:pPr>
          </w:p>
        </w:tc>
        <w:tc>
          <w:tcPr>
            <w:tcW w:w="509" w:type="dxa"/>
            <w:vAlign w:val="center"/>
          </w:tcPr>
          <w:p w14:paraId="32D0EB80" w14:textId="77777777" w:rsidR="00710527" w:rsidRPr="000F1C54" w:rsidRDefault="00710527" w:rsidP="00762411">
            <w:pPr>
              <w:jc w:val="center"/>
              <w:rPr>
                <w:sz w:val="20"/>
                <w:szCs w:val="20"/>
              </w:rPr>
            </w:pPr>
          </w:p>
        </w:tc>
        <w:tc>
          <w:tcPr>
            <w:tcW w:w="836" w:type="dxa"/>
            <w:vAlign w:val="center"/>
          </w:tcPr>
          <w:p w14:paraId="13E7512A" w14:textId="77777777" w:rsidR="00710527" w:rsidRPr="000F1C54" w:rsidRDefault="00710527" w:rsidP="00762411">
            <w:pPr>
              <w:jc w:val="center"/>
              <w:rPr>
                <w:sz w:val="20"/>
                <w:szCs w:val="20"/>
              </w:rPr>
            </w:pPr>
          </w:p>
        </w:tc>
        <w:tc>
          <w:tcPr>
            <w:tcW w:w="754" w:type="dxa"/>
            <w:vAlign w:val="center"/>
          </w:tcPr>
          <w:p w14:paraId="2C216C8F" w14:textId="77777777" w:rsidR="00710527" w:rsidRPr="000F1C54" w:rsidRDefault="00710527" w:rsidP="00762411">
            <w:pPr>
              <w:jc w:val="center"/>
              <w:rPr>
                <w:sz w:val="20"/>
                <w:szCs w:val="20"/>
              </w:rPr>
            </w:pPr>
          </w:p>
        </w:tc>
        <w:tc>
          <w:tcPr>
            <w:tcW w:w="992" w:type="dxa"/>
            <w:vAlign w:val="center"/>
          </w:tcPr>
          <w:p w14:paraId="194E7B8C" w14:textId="77777777" w:rsidR="00710527" w:rsidRPr="000F1C54" w:rsidRDefault="00710527" w:rsidP="00762411">
            <w:pPr>
              <w:jc w:val="center"/>
              <w:rPr>
                <w:sz w:val="20"/>
                <w:szCs w:val="20"/>
              </w:rPr>
            </w:pPr>
          </w:p>
        </w:tc>
        <w:tc>
          <w:tcPr>
            <w:tcW w:w="313" w:type="dxa"/>
            <w:vAlign w:val="center"/>
          </w:tcPr>
          <w:p w14:paraId="72E67C47" w14:textId="77777777" w:rsidR="00710527" w:rsidRPr="000F1C54" w:rsidRDefault="00710527" w:rsidP="00762411">
            <w:pPr>
              <w:jc w:val="center"/>
              <w:rPr>
                <w:sz w:val="20"/>
                <w:szCs w:val="20"/>
              </w:rPr>
            </w:pPr>
          </w:p>
        </w:tc>
      </w:tr>
      <w:tr w:rsidR="00710527" w:rsidRPr="007E473D" w14:paraId="68BD696A" w14:textId="77777777" w:rsidTr="00762411">
        <w:tc>
          <w:tcPr>
            <w:tcW w:w="2019" w:type="dxa"/>
          </w:tcPr>
          <w:p w14:paraId="585F2851" w14:textId="77777777" w:rsidR="00710527" w:rsidRPr="000F1C54" w:rsidRDefault="00710527" w:rsidP="000001F2">
            <w:pPr>
              <w:tabs>
                <w:tab w:val="left" w:pos="7515"/>
              </w:tabs>
              <w:jc w:val="both"/>
              <w:rPr>
                <w:color w:val="000000"/>
                <w:sz w:val="20"/>
                <w:szCs w:val="20"/>
              </w:rPr>
            </w:pPr>
          </w:p>
        </w:tc>
        <w:tc>
          <w:tcPr>
            <w:tcW w:w="1471" w:type="dxa"/>
          </w:tcPr>
          <w:p w14:paraId="559A81E4" w14:textId="77777777" w:rsidR="00710527" w:rsidRPr="000F1C54" w:rsidRDefault="00710527" w:rsidP="000001F2">
            <w:pPr>
              <w:tabs>
                <w:tab w:val="left" w:pos="7515"/>
              </w:tabs>
              <w:jc w:val="both"/>
              <w:rPr>
                <w:color w:val="000000"/>
                <w:sz w:val="20"/>
                <w:szCs w:val="20"/>
              </w:rPr>
            </w:pPr>
            <w:r w:rsidRPr="000F1C54">
              <w:rPr>
                <w:color w:val="000000"/>
                <w:sz w:val="20"/>
                <w:szCs w:val="20"/>
              </w:rPr>
              <w:t>с. Градівка</w:t>
            </w:r>
          </w:p>
        </w:tc>
        <w:tc>
          <w:tcPr>
            <w:tcW w:w="482" w:type="dxa"/>
            <w:vAlign w:val="center"/>
          </w:tcPr>
          <w:p w14:paraId="2375F932"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7FE5C62E" w14:textId="77777777" w:rsidR="00710527" w:rsidRPr="000F1C54" w:rsidRDefault="00710527" w:rsidP="00762411">
            <w:pPr>
              <w:jc w:val="center"/>
              <w:rPr>
                <w:sz w:val="20"/>
                <w:szCs w:val="20"/>
              </w:rPr>
            </w:pPr>
          </w:p>
        </w:tc>
        <w:tc>
          <w:tcPr>
            <w:tcW w:w="564" w:type="dxa"/>
            <w:vAlign w:val="center"/>
          </w:tcPr>
          <w:p w14:paraId="2CF0DCCE" w14:textId="77777777" w:rsidR="00710527" w:rsidRPr="000F1C54" w:rsidRDefault="00710527" w:rsidP="00762411">
            <w:pPr>
              <w:jc w:val="center"/>
              <w:rPr>
                <w:sz w:val="20"/>
                <w:szCs w:val="20"/>
              </w:rPr>
            </w:pPr>
          </w:p>
        </w:tc>
        <w:tc>
          <w:tcPr>
            <w:tcW w:w="564" w:type="dxa"/>
            <w:vAlign w:val="center"/>
          </w:tcPr>
          <w:p w14:paraId="2F539BAF" w14:textId="77777777" w:rsidR="00710527" w:rsidRPr="000F1C54" w:rsidRDefault="00710527" w:rsidP="00762411">
            <w:pPr>
              <w:jc w:val="center"/>
              <w:rPr>
                <w:sz w:val="20"/>
                <w:szCs w:val="20"/>
              </w:rPr>
            </w:pPr>
          </w:p>
        </w:tc>
        <w:tc>
          <w:tcPr>
            <w:tcW w:w="510" w:type="dxa"/>
            <w:vAlign w:val="center"/>
          </w:tcPr>
          <w:p w14:paraId="3588620A" w14:textId="77777777" w:rsidR="00710527" w:rsidRPr="000F1C54" w:rsidRDefault="00710527" w:rsidP="00762411">
            <w:pPr>
              <w:jc w:val="center"/>
              <w:rPr>
                <w:sz w:val="20"/>
                <w:szCs w:val="20"/>
              </w:rPr>
            </w:pPr>
          </w:p>
        </w:tc>
        <w:tc>
          <w:tcPr>
            <w:tcW w:w="482" w:type="dxa"/>
            <w:vAlign w:val="center"/>
          </w:tcPr>
          <w:p w14:paraId="4C25EED3" w14:textId="77777777" w:rsidR="00710527" w:rsidRPr="000F1C54" w:rsidRDefault="00710527" w:rsidP="00762411">
            <w:pPr>
              <w:jc w:val="center"/>
              <w:rPr>
                <w:sz w:val="20"/>
                <w:szCs w:val="20"/>
              </w:rPr>
            </w:pPr>
          </w:p>
        </w:tc>
        <w:tc>
          <w:tcPr>
            <w:tcW w:w="509" w:type="dxa"/>
            <w:vAlign w:val="center"/>
          </w:tcPr>
          <w:p w14:paraId="664802A5" w14:textId="77777777" w:rsidR="00710527" w:rsidRPr="000F1C54" w:rsidRDefault="00710527" w:rsidP="00762411">
            <w:pPr>
              <w:jc w:val="center"/>
              <w:rPr>
                <w:sz w:val="20"/>
                <w:szCs w:val="20"/>
              </w:rPr>
            </w:pPr>
          </w:p>
        </w:tc>
        <w:tc>
          <w:tcPr>
            <w:tcW w:w="836" w:type="dxa"/>
            <w:vAlign w:val="center"/>
          </w:tcPr>
          <w:p w14:paraId="739A66A7" w14:textId="77777777" w:rsidR="00710527" w:rsidRPr="000F1C54" w:rsidRDefault="00710527" w:rsidP="00762411">
            <w:pPr>
              <w:jc w:val="center"/>
              <w:rPr>
                <w:sz w:val="20"/>
                <w:szCs w:val="20"/>
              </w:rPr>
            </w:pPr>
          </w:p>
        </w:tc>
        <w:tc>
          <w:tcPr>
            <w:tcW w:w="754" w:type="dxa"/>
            <w:vAlign w:val="center"/>
          </w:tcPr>
          <w:p w14:paraId="05611865"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78F19AC0" w14:textId="77777777" w:rsidR="00710527" w:rsidRPr="000F1C54" w:rsidRDefault="00710527" w:rsidP="00762411">
            <w:pPr>
              <w:jc w:val="center"/>
              <w:rPr>
                <w:sz w:val="20"/>
                <w:szCs w:val="20"/>
              </w:rPr>
            </w:pPr>
          </w:p>
        </w:tc>
        <w:tc>
          <w:tcPr>
            <w:tcW w:w="313" w:type="dxa"/>
            <w:vAlign w:val="center"/>
          </w:tcPr>
          <w:p w14:paraId="67CAC390" w14:textId="77777777" w:rsidR="00710527" w:rsidRPr="000F1C54" w:rsidRDefault="00710527" w:rsidP="00762411">
            <w:pPr>
              <w:jc w:val="center"/>
              <w:rPr>
                <w:sz w:val="20"/>
                <w:szCs w:val="20"/>
              </w:rPr>
            </w:pPr>
          </w:p>
        </w:tc>
      </w:tr>
      <w:tr w:rsidR="00710527" w:rsidRPr="007E473D" w14:paraId="1335BF50" w14:textId="77777777" w:rsidTr="00762411">
        <w:tc>
          <w:tcPr>
            <w:tcW w:w="2019" w:type="dxa"/>
          </w:tcPr>
          <w:p w14:paraId="4581FC3F" w14:textId="77777777" w:rsidR="00710527" w:rsidRPr="000F1C54" w:rsidRDefault="00710527" w:rsidP="000001F2">
            <w:pPr>
              <w:tabs>
                <w:tab w:val="left" w:pos="7515"/>
              </w:tabs>
              <w:jc w:val="both"/>
              <w:rPr>
                <w:color w:val="000000"/>
                <w:sz w:val="20"/>
                <w:szCs w:val="20"/>
              </w:rPr>
            </w:pPr>
          </w:p>
        </w:tc>
        <w:tc>
          <w:tcPr>
            <w:tcW w:w="1471" w:type="dxa"/>
          </w:tcPr>
          <w:p w14:paraId="26B6D694" w14:textId="77777777" w:rsidR="00710527" w:rsidRPr="000F1C54" w:rsidRDefault="00710527" w:rsidP="000001F2">
            <w:pPr>
              <w:tabs>
                <w:tab w:val="left" w:pos="7515"/>
              </w:tabs>
              <w:jc w:val="both"/>
              <w:rPr>
                <w:color w:val="000000"/>
                <w:sz w:val="20"/>
                <w:szCs w:val="20"/>
              </w:rPr>
            </w:pPr>
            <w:r w:rsidRPr="000F1C54">
              <w:rPr>
                <w:color w:val="000000"/>
                <w:sz w:val="20"/>
                <w:szCs w:val="20"/>
              </w:rPr>
              <w:t>с. Дубаневичі</w:t>
            </w:r>
          </w:p>
        </w:tc>
        <w:tc>
          <w:tcPr>
            <w:tcW w:w="482" w:type="dxa"/>
            <w:vAlign w:val="center"/>
          </w:tcPr>
          <w:p w14:paraId="4F52AF80"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3223A322" w14:textId="77777777" w:rsidR="00710527" w:rsidRPr="000F1C54" w:rsidRDefault="00710527" w:rsidP="00762411">
            <w:pPr>
              <w:jc w:val="center"/>
              <w:rPr>
                <w:sz w:val="20"/>
                <w:szCs w:val="20"/>
              </w:rPr>
            </w:pPr>
          </w:p>
        </w:tc>
        <w:tc>
          <w:tcPr>
            <w:tcW w:w="564" w:type="dxa"/>
            <w:vAlign w:val="center"/>
          </w:tcPr>
          <w:p w14:paraId="1C361CD4" w14:textId="77777777" w:rsidR="00710527" w:rsidRPr="000F1C54" w:rsidRDefault="00710527" w:rsidP="00762411">
            <w:pPr>
              <w:jc w:val="center"/>
              <w:rPr>
                <w:sz w:val="20"/>
                <w:szCs w:val="20"/>
              </w:rPr>
            </w:pPr>
          </w:p>
        </w:tc>
        <w:tc>
          <w:tcPr>
            <w:tcW w:w="564" w:type="dxa"/>
            <w:vAlign w:val="center"/>
          </w:tcPr>
          <w:p w14:paraId="62FCC3CF" w14:textId="77777777" w:rsidR="00710527" w:rsidRPr="000F1C54" w:rsidRDefault="00710527" w:rsidP="00762411">
            <w:pPr>
              <w:jc w:val="center"/>
              <w:rPr>
                <w:sz w:val="20"/>
                <w:szCs w:val="20"/>
              </w:rPr>
            </w:pPr>
          </w:p>
        </w:tc>
        <w:tc>
          <w:tcPr>
            <w:tcW w:w="510" w:type="dxa"/>
            <w:vAlign w:val="center"/>
          </w:tcPr>
          <w:p w14:paraId="15F0D164" w14:textId="77777777" w:rsidR="00710527" w:rsidRPr="000F1C54" w:rsidRDefault="00710527" w:rsidP="00762411">
            <w:pPr>
              <w:jc w:val="center"/>
              <w:rPr>
                <w:sz w:val="20"/>
                <w:szCs w:val="20"/>
              </w:rPr>
            </w:pPr>
          </w:p>
        </w:tc>
        <w:tc>
          <w:tcPr>
            <w:tcW w:w="482" w:type="dxa"/>
            <w:vAlign w:val="center"/>
          </w:tcPr>
          <w:p w14:paraId="529DA01A" w14:textId="77777777" w:rsidR="00710527" w:rsidRPr="000F1C54" w:rsidRDefault="00710527" w:rsidP="00762411">
            <w:pPr>
              <w:jc w:val="center"/>
              <w:rPr>
                <w:sz w:val="20"/>
                <w:szCs w:val="20"/>
              </w:rPr>
            </w:pPr>
          </w:p>
        </w:tc>
        <w:tc>
          <w:tcPr>
            <w:tcW w:w="509" w:type="dxa"/>
            <w:vAlign w:val="center"/>
          </w:tcPr>
          <w:p w14:paraId="0413D6D2" w14:textId="77777777" w:rsidR="00710527" w:rsidRPr="000F1C54" w:rsidRDefault="00710527" w:rsidP="00762411">
            <w:pPr>
              <w:jc w:val="center"/>
              <w:rPr>
                <w:sz w:val="20"/>
                <w:szCs w:val="20"/>
              </w:rPr>
            </w:pPr>
          </w:p>
        </w:tc>
        <w:tc>
          <w:tcPr>
            <w:tcW w:w="836" w:type="dxa"/>
            <w:vAlign w:val="center"/>
          </w:tcPr>
          <w:p w14:paraId="0824F3CF" w14:textId="77777777" w:rsidR="00710527" w:rsidRPr="000F1C54" w:rsidRDefault="00710527" w:rsidP="00762411">
            <w:pPr>
              <w:jc w:val="center"/>
              <w:rPr>
                <w:sz w:val="20"/>
                <w:szCs w:val="20"/>
              </w:rPr>
            </w:pPr>
          </w:p>
        </w:tc>
        <w:tc>
          <w:tcPr>
            <w:tcW w:w="754" w:type="dxa"/>
            <w:vAlign w:val="center"/>
          </w:tcPr>
          <w:p w14:paraId="0CAA048C"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717D391C" w14:textId="77777777" w:rsidR="00710527" w:rsidRPr="000F1C54" w:rsidRDefault="00710527" w:rsidP="00762411">
            <w:pPr>
              <w:jc w:val="center"/>
              <w:rPr>
                <w:sz w:val="20"/>
                <w:szCs w:val="20"/>
              </w:rPr>
            </w:pPr>
          </w:p>
        </w:tc>
        <w:tc>
          <w:tcPr>
            <w:tcW w:w="313" w:type="dxa"/>
            <w:vAlign w:val="center"/>
          </w:tcPr>
          <w:p w14:paraId="6C04E799" w14:textId="77777777" w:rsidR="00710527" w:rsidRPr="000F1C54" w:rsidRDefault="00710527" w:rsidP="00762411">
            <w:pPr>
              <w:jc w:val="center"/>
              <w:rPr>
                <w:sz w:val="20"/>
                <w:szCs w:val="20"/>
              </w:rPr>
            </w:pPr>
          </w:p>
        </w:tc>
      </w:tr>
      <w:tr w:rsidR="00710527" w:rsidRPr="007E473D" w14:paraId="4BEE78DA" w14:textId="77777777" w:rsidTr="00762411">
        <w:tc>
          <w:tcPr>
            <w:tcW w:w="2019" w:type="dxa"/>
          </w:tcPr>
          <w:p w14:paraId="0FF914BE" w14:textId="77777777" w:rsidR="00710527" w:rsidRPr="000F1C54" w:rsidRDefault="00710527" w:rsidP="000001F2">
            <w:pPr>
              <w:tabs>
                <w:tab w:val="left" w:pos="7515"/>
              </w:tabs>
              <w:jc w:val="both"/>
              <w:rPr>
                <w:color w:val="000000"/>
                <w:sz w:val="20"/>
                <w:szCs w:val="20"/>
              </w:rPr>
            </w:pPr>
          </w:p>
        </w:tc>
        <w:tc>
          <w:tcPr>
            <w:tcW w:w="1471" w:type="dxa"/>
          </w:tcPr>
          <w:p w14:paraId="619D64BC" w14:textId="77777777" w:rsidR="00710527" w:rsidRPr="000F1C54" w:rsidRDefault="00710527" w:rsidP="000001F2">
            <w:pPr>
              <w:tabs>
                <w:tab w:val="left" w:pos="7515"/>
              </w:tabs>
              <w:jc w:val="both"/>
              <w:rPr>
                <w:color w:val="000000"/>
                <w:sz w:val="20"/>
                <w:szCs w:val="20"/>
              </w:rPr>
            </w:pPr>
            <w:r w:rsidRPr="000F1C54">
              <w:rPr>
                <w:color w:val="000000"/>
                <w:sz w:val="20"/>
                <w:szCs w:val="20"/>
              </w:rPr>
              <w:t>с. Шоломиничі</w:t>
            </w:r>
          </w:p>
        </w:tc>
        <w:tc>
          <w:tcPr>
            <w:tcW w:w="482" w:type="dxa"/>
            <w:vAlign w:val="center"/>
          </w:tcPr>
          <w:p w14:paraId="6E2E6479"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04D1708B" w14:textId="77777777" w:rsidR="00710527" w:rsidRPr="000F1C54" w:rsidRDefault="00710527" w:rsidP="00762411">
            <w:pPr>
              <w:jc w:val="center"/>
              <w:rPr>
                <w:sz w:val="20"/>
                <w:szCs w:val="20"/>
              </w:rPr>
            </w:pPr>
          </w:p>
        </w:tc>
        <w:tc>
          <w:tcPr>
            <w:tcW w:w="564" w:type="dxa"/>
            <w:vAlign w:val="center"/>
          </w:tcPr>
          <w:p w14:paraId="71D73E43" w14:textId="77777777" w:rsidR="00710527" w:rsidRPr="000F1C54" w:rsidRDefault="00710527" w:rsidP="00762411">
            <w:pPr>
              <w:jc w:val="center"/>
              <w:rPr>
                <w:sz w:val="20"/>
                <w:szCs w:val="20"/>
              </w:rPr>
            </w:pPr>
          </w:p>
        </w:tc>
        <w:tc>
          <w:tcPr>
            <w:tcW w:w="564" w:type="dxa"/>
            <w:vAlign w:val="center"/>
          </w:tcPr>
          <w:p w14:paraId="697C9243" w14:textId="77777777" w:rsidR="00710527" w:rsidRPr="000F1C54" w:rsidRDefault="00710527" w:rsidP="00762411">
            <w:pPr>
              <w:jc w:val="center"/>
              <w:rPr>
                <w:sz w:val="20"/>
                <w:szCs w:val="20"/>
              </w:rPr>
            </w:pPr>
          </w:p>
        </w:tc>
        <w:tc>
          <w:tcPr>
            <w:tcW w:w="510" w:type="dxa"/>
            <w:vAlign w:val="center"/>
          </w:tcPr>
          <w:p w14:paraId="6B041357" w14:textId="77777777" w:rsidR="00710527" w:rsidRPr="000F1C54" w:rsidRDefault="00710527" w:rsidP="00762411">
            <w:pPr>
              <w:jc w:val="center"/>
              <w:rPr>
                <w:sz w:val="20"/>
                <w:szCs w:val="20"/>
              </w:rPr>
            </w:pPr>
          </w:p>
        </w:tc>
        <w:tc>
          <w:tcPr>
            <w:tcW w:w="482" w:type="dxa"/>
            <w:vAlign w:val="center"/>
          </w:tcPr>
          <w:p w14:paraId="1666EC3D" w14:textId="77777777" w:rsidR="00710527" w:rsidRPr="000F1C54" w:rsidRDefault="00710527" w:rsidP="00762411">
            <w:pPr>
              <w:jc w:val="center"/>
              <w:rPr>
                <w:sz w:val="20"/>
                <w:szCs w:val="20"/>
              </w:rPr>
            </w:pPr>
          </w:p>
        </w:tc>
        <w:tc>
          <w:tcPr>
            <w:tcW w:w="509" w:type="dxa"/>
            <w:vAlign w:val="center"/>
          </w:tcPr>
          <w:p w14:paraId="0581AEEA" w14:textId="77777777" w:rsidR="00710527" w:rsidRPr="000F1C54" w:rsidRDefault="00710527" w:rsidP="00762411">
            <w:pPr>
              <w:jc w:val="center"/>
              <w:rPr>
                <w:sz w:val="20"/>
                <w:szCs w:val="20"/>
              </w:rPr>
            </w:pPr>
          </w:p>
        </w:tc>
        <w:tc>
          <w:tcPr>
            <w:tcW w:w="836" w:type="dxa"/>
            <w:vAlign w:val="center"/>
          </w:tcPr>
          <w:p w14:paraId="5B1FF6D0" w14:textId="77777777" w:rsidR="00710527" w:rsidRPr="000F1C54" w:rsidRDefault="00710527" w:rsidP="00762411">
            <w:pPr>
              <w:jc w:val="center"/>
              <w:rPr>
                <w:sz w:val="20"/>
                <w:szCs w:val="20"/>
              </w:rPr>
            </w:pPr>
          </w:p>
        </w:tc>
        <w:tc>
          <w:tcPr>
            <w:tcW w:w="754" w:type="dxa"/>
            <w:vAlign w:val="center"/>
          </w:tcPr>
          <w:p w14:paraId="744C5F0E"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30E77F98" w14:textId="77777777" w:rsidR="00710527" w:rsidRPr="000F1C54" w:rsidRDefault="00710527" w:rsidP="00762411">
            <w:pPr>
              <w:jc w:val="center"/>
              <w:rPr>
                <w:sz w:val="20"/>
                <w:szCs w:val="20"/>
              </w:rPr>
            </w:pPr>
          </w:p>
        </w:tc>
        <w:tc>
          <w:tcPr>
            <w:tcW w:w="313" w:type="dxa"/>
            <w:vAlign w:val="center"/>
          </w:tcPr>
          <w:p w14:paraId="3C16A616" w14:textId="77777777" w:rsidR="00710527" w:rsidRPr="000F1C54" w:rsidRDefault="00710527" w:rsidP="00762411">
            <w:pPr>
              <w:jc w:val="center"/>
              <w:rPr>
                <w:sz w:val="20"/>
                <w:szCs w:val="20"/>
              </w:rPr>
            </w:pPr>
          </w:p>
        </w:tc>
      </w:tr>
      <w:tr w:rsidR="00710527" w:rsidRPr="007E473D" w14:paraId="1796C7BD" w14:textId="77777777" w:rsidTr="00762411">
        <w:tc>
          <w:tcPr>
            <w:tcW w:w="2019" w:type="dxa"/>
          </w:tcPr>
          <w:p w14:paraId="169F1B64" w14:textId="77777777" w:rsidR="00710527" w:rsidRPr="000F1C54" w:rsidRDefault="00710527" w:rsidP="000001F2">
            <w:pPr>
              <w:tabs>
                <w:tab w:val="left" w:pos="7515"/>
              </w:tabs>
              <w:jc w:val="both"/>
              <w:rPr>
                <w:color w:val="000000"/>
                <w:sz w:val="20"/>
                <w:szCs w:val="20"/>
              </w:rPr>
            </w:pPr>
            <w:r w:rsidRPr="000F1C54">
              <w:rPr>
                <w:color w:val="000000"/>
                <w:sz w:val="20"/>
                <w:szCs w:val="20"/>
              </w:rPr>
              <w:t>Мильчицкий старостинський округ</w:t>
            </w:r>
          </w:p>
        </w:tc>
        <w:tc>
          <w:tcPr>
            <w:tcW w:w="1471" w:type="dxa"/>
          </w:tcPr>
          <w:p w14:paraId="70EA76C9" w14:textId="77777777" w:rsidR="00710527" w:rsidRPr="000F1C54" w:rsidRDefault="00710527" w:rsidP="000001F2">
            <w:pPr>
              <w:tabs>
                <w:tab w:val="left" w:pos="7515"/>
              </w:tabs>
              <w:jc w:val="both"/>
              <w:rPr>
                <w:color w:val="000000"/>
                <w:sz w:val="20"/>
                <w:szCs w:val="20"/>
              </w:rPr>
            </w:pPr>
          </w:p>
        </w:tc>
        <w:tc>
          <w:tcPr>
            <w:tcW w:w="482" w:type="dxa"/>
            <w:vAlign w:val="center"/>
          </w:tcPr>
          <w:p w14:paraId="6DDBE458" w14:textId="77777777" w:rsidR="00710527" w:rsidRPr="000F1C54" w:rsidRDefault="00710527" w:rsidP="00762411">
            <w:pPr>
              <w:jc w:val="center"/>
              <w:rPr>
                <w:sz w:val="20"/>
                <w:szCs w:val="20"/>
              </w:rPr>
            </w:pPr>
          </w:p>
        </w:tc>
        <w:tc>
          <w:tcPr>
            <w:tcW w:w="564" w:type="dxa"/>
            <w:vAlign w:val="center"/>
          </w:tcPr>
          <w:p w14:paraId="27D3F064" w14:textId="77777777" w:rsidR="00710527" w:rsidRPr="000F1C54" w:rsidRDefault="00710527" w:rsidP="00762411">
            <w:pPr>
              <w:jc w:val="center"/>
              <w:rPr>
                <w:sz w:val="20"/>
                <w:szCs w:val="20"/>
              </w:rPr>
            </w:pPr>
          </w:p>
        </w:tc>
        <w:tc>
          <w:tcPr>
            <w:tcW w:w="564" w:type="dxa"/>
            <w:vAlign w:val="center"/>
          </w:tcPr>
          <w:p w14:paraId="08B9FFE0" w14:textId="77777777" w:rsidR="00710527" w:rsidRPr="000F1C54" w:rsidRDefault="00710527" w:rsidP="00762411">
            <w:pPr>
              <w:jc w:val="center"/>
              <w:rPr>
                <w:sz w:val="20"/>
                <w:szCs w:val="20"/>
              </w:rPr>
            </w:pPr>
          </w:p>
        </w:tc>
        <w:tc>
          <w:tcPr>
            <w:tcW w:w="564" w:type="dxa"/>
            <w:vAlign w:val="center"/>
          </w:tcPr>
          <w:p w14:paraId="6299FC28" w14:textId="77777777" w:rsidR="00710527" w:rsidRPr="000F1C54" w:rsidRDefault="00710527" w:rsidP="00762411">
            <w:pPr>
              <w:jc w:val="center"/>
              <w:rPr>
                <w:sz w:val="20"/>
                <w:szCs w:val="20"/>
              </w:rPr>
            </w:pPr>
          </w:p>
        </w:tc>
        <w:tc>
          <w:tcPr>
            <w:tcW w:w="510" w:type="dxa"/>
            <w:vAlign w:val="center"/>
          </w:tcPr>
          <w:p w14:paraId="486B64D2" w14:textId="77777777" w:rsidR="00710527" w:rsidRPr="000F1C54" w:rsidRDefault="00710527" w:rsidP="00762411">
            <w:pPr>
              <w:jc w:val="center"/>
              <w:rPr>
                <w:sz w:val="20"/>
                <w:szCs w:val="20"/>
              </w:rPr>
            </w:pPr>
          </w:p>
        </w:tc>
        <w:tc>
          <w:tcPr>
            <w:tcW w:w="482" w:type="dxa"/>
            <w:vAlign w:val="center"/>
          </w:tcPr>
          <w:p w14:paraId="5B07A168" w14:textId="77777777" w:rsidR="00710527" w:rsidRPr="000F1C54" w:rsidRDefault="00710527" w:rsidP="00762411">
            <w:pPr>
              <w:jc w:val="center"/>
              <w:rPr>
                <w:sz w:val="20"/>
                <w:szCs w:val="20"/>
              </w:rPr>
            </w:pPr>
          </w:p>
        </w:tc>
        <w:tc>
          <w:tcPr>
            <w:tcW w:w="509" w:type="dxa"/>
            <w:vAlign w:val="center"/>
          </w:tcPr>
          <w:p w14:paraId="4EC7F9CF" w14:textId="77777777" w:rsidR="00710527" w:rsidRPr="000F1C54" w:rsidRDefault="00710527" w:rsidP="00762411">
            <w:pPr>
              <w:jc w:val="center"/>
              <w:rPr>
                <w:sz w:val="20"/>
                <w:szCs w:val="20"/>
              </w:rPr>
            </w:pPr>
          </w:p>
        </w:tc>
        <w:tc>
          <w:tcPr>
            <w:tcW w:w="836" w:type="dxa"/>
            <w:vAlign w:val="center"/>
          </w:tcPr>
          <w:p w14:paraId="68C74AAC" w14:textId="77777777" w:rsidR="00710527" w:rsidRPr="000F1C54" w:rsidRDefault="00710527" w:rsidP="00762411">
            <w:pPr>
              <w:jc w:val="center"/>
              <w:rPr>
                <w:sz w:val="20"/>
                <w:szCs w:val="20"/>
              </w:rPr>
            </w:pPr>
          </w:p>
        </w:tc>
        <w:tc>
          <w:tcPr>
            <w:tcW w:w="754" w:type="dxa"/>
            <w:vAlign w:val="center"/>
          </w:tcPr>
          <w:p w14:paraId="40888578" w14:textId="77777777" w:rsidR="00710527" w:rsidRPr="000F1C54" w:rsidRDefault="00710527" w:rsidP="00762411">
            <w:pPr>
              <w:jc w:val="center"/>
              <w:rPr>
                <w:sz w:val="20"/>
                <w:szCs w:val="20"/>
              </w:rPr>
            </w:pPr>
          </w:p>
        </w:tc>
        <w:tc>
          <w:tcPr>
            <w:tcW w:w="992" w:type="dxa"/>
            <w:vAlign w:val="center"/>
          </w:tcPr>
          <w:p w14:paraId="50753664" w14:textId="77777777" w:rsidR="00710527" w:rsidRPr="000F1C54" w:rsidRDefault="00710527" w:rsidP="00762411">
            <w:pPr>
              <w:jc w:val="center"/>
              <w:rPr>
                <w:sz w:val="20"/>
                <w:szCs w:val="20"/>
              </w:rPr>
            </w:pPr>
          </w:p>
        </w:tc>
        <w:tc>
          <w:tcPr>
            <w:tcW w:w="313" w:type="dxa"/>
            <w:vAlign w:val="center"/>
          </w:tcPr>
          <w:p w14:paraId="3BB48673" w14:textId="77777777" w:rsidR="00710527" w:rsidRPr="000F1C54" w:rsidRDefault="00710527" w:rsidP="00762411">
            <w:pPr>
              <w:jc w:val="center"/>
              <w:rPr>
                <w:sz w:val="20"/>
                <w:szCs w:val="20"/>
              </w:rPr>
            </w:pPr>
          </w:p>
        </w:tc>
      </w:tr>
      <w:tr w:rsidR="00710527" w:rsidRPr="007E473D" w14:paraId="10233FE5" w14:textId="77777777" w:rsidTr="00762411">
        <w:tc>
          <w:tcPr>
            <w:tcW w:w="2019" w:type="dxa"/>
          </w:tcPr>
          <w:p w14:paraId="0E796EF6" w14:textId="77777777" w:rsidR="00710527" w:rsidRPr="000F1C54" w:rsidRDefault="00710527" w:rsidP="000001F2">
            <w:pPr>
              <w:tabs>
                <w:tab w:val="left" w:pos="7515"/>
              </w:tabs>
              <w:jc w:val="both"/>
              <w:rPr>
                <w:color w:val="000000"/>
                <w:sz w:val="20"/>
                <w:szCs w:val="20"/>
              </w:rPr>
            </w:pPr>
          </w:p>
        </w:tc>
        <w:tc>
          <w:tcPr>
            <w:tcW w:w="1471" w:type="dxa"/>
          </w:tcPr>
          <w:p w14:paraId="63A289EA" w14:textId="77777777" w:rsidR="00710527" w:rsidRPr="000F1C54" w:rsidRDefault="00710527" w:rsidP="000001F2">
            <w:pPr>
              <w:tabs>
                <w:tab w:val="left" w:pos="7515"/>
              </w:tabs>
              <w:jc w:val="both"/>
              <w:rPr>
                <w:color w:val="000000"/>
                <w:sz w:val="20"/>
                <w:szCs w:val="20"/>
              </w:rPr>
            </w:pPr>
            <w:r w:rsidRPr="000F1C54">
              <w:rPr>
                <w:color w:val="000000"/>
                <w:sz w:val="20"/>
                <w:szCs w:val="20"/>
              </w:rPr>
              <w:t>с. Мильчиці</w:t>
            </w:r>
          </w:p>
        </w:tc>
        <w:tc>
          <w:tcPr>
            <w:tcW w:w="482" w:type="dxa"/>
            <w:vAlign w:val="center"/>
          </w:tcPr>
          <w:p w14:paraId="6D91B8D6"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0A6CD9FD" w14:textId="77777777" w:rsidR="00710527" w:rsidRPr="000F1C54" w:rsidRDefault="00710527" w:rsidP="00762411">
            <w:pPr>
              <w:jc w:val="center"/>
              <w:rPr>
                <w:sz w:val="20"/>
                <w:szCs w:val="20"/>
              </w:rPr>
            </w:pPr>
          </w:p>
        </w:tc>
        <w:tc>
          <w:tcPr>
            <w:tcW w:w="564" w:type="dxa"/>
            <w:vAlign w:val="center"/>
          </w:tcPr>
          <w:p w14:paraId="0CF37649" w14:textId="77777777" w:rsidR="00710527" w:rsidRPr="000F1C54" w:rsidRDefault="00710527" w:rsidP="00762411">
            <w:pPr>
              <w:jc w:val="center"/>
              <w:rPr>
                <w:sz w:val="20"/>
                <w:szCs w:val="20"/>
              </w:rPr>
            </w:pPr>
          </w:p>
        </w:tc>
        <w:tc>
          <w:tcPr>
            <w:tcW w:w="564" w:type="dxa"/>
            <w:vAlign w:val="center"/>
          </w:tcPr>
          <w:p w14:paraId="730D8AE9" w14:textId="77777777" w:rsidR="00710527" w:rsidRPr="000F1C54" w:rsidRDefault="00710527" w:rsidP="00762411">
            <w:pPr>
              <w:jc w:val="center"/>
              <w:rPr>
                <w:sz w:val="20"/>
                <w:szCs w:val="20"/>
              </w:rPr>
            </w:pPr>
          </w:p>
        </w:tc>
        <w:tc>
          <w:tcPr>
            <w:tcW w:w="510" w:type="dxa"/>
            <w:vAlign w:val="center"/>
          </w:tcPr>
          <w:p w14:paraId="6996F5EB" w14:textId="77777777" w:rsidR="00710527" w:rsidRPr="000F1C54" w:rsidRDefault="00710527" w:rsidP="00762411">
            <w:pPr>
              <w:jc w:val="center"/>
              <w:rPr>
                <w:sz w:val="20"/>
                <w:szCs w:val="20"/>
              </w:rPr>
            </w:pPr>
          </w:p>
        </w:tc>
        <w:tc>
          <w:tcPr>
            <w:tcW w:w="482" w:type="dxa"/>
            <w:vAlign w:val="center"/>
          </w:tcPr>
          <w:p w14:paraId="5F651A27" w14:textId="77777777" w:rsidR="00710527" w:rsidRPr="000F1C54" w:rsidRDefault="00710527" w:rsidP="00762411">
            <w:pPr>
              <w:jc w:val="center"/>
              <w:rPr>
                <w:sz w:val="20"/>
                <w:szCs w:val="20"/>
              </w:rPr>
            </w:pPr>
          </w:p>
        </w:tc>
        <w:tc>
          <w:tcPr>
            <w:tcW w:w="509" w:type="dxa"/>
            <w:vAlign w:val="center"/>
          </w:tcPr>
          <w:p w14:paraId="44A92595" w14:textId="77777777" w:rsidR="00710527" w:rsidRPr="000F1C54" w:rsidRDefault="00710527" w:rsidP="00762411">
            <w:pPr>
              <w:jc w:val="center"/>
              <w:rPr>
                <w:sz w:val="20"/>
                <w:szCs w:val="20"/>
              </w:rPr>
            </w:pPr>
          </w:p>
        </w:tc>
        <w:tc>
          <w:tcPr>
            <w:tcW w:w="836" w:type="dxa"/>
            <w:vAlign w:val="center"/>
          </w:tcPr>
          <w:p w14:paraId="28138FAF" w14:textId="77777777" w:rsidR="00710527" w:rsidRPr="000F1C54" w:rsidRDefault="00710527" w:rsidP="00762411">
            <w:pPr>
              <w:jc w:val="center"/>
              <w:rPr>
                <w:sz w:val="20"/>
                <w:szCs w:val="20"/>
              </w:rPr>
            </w:pPr>
          </w:p>
        </w:tc>
        <w:tc>
          <w:tcPr>
            <w:tcW w:w="754" w:type="dxa"/>
            <w:vAlign w:val="center"/>
          </w:tcPr>
          <w:p w14:paraId="117BFC27"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5C8513E5" w14:textId="77777777" w:rsidR="00710527" w:rsidRPr="000F1C54" w:rsidRDefault="00710527" w:rsidP="00762411">
            <w:pPr>
              <w:jc w:val="center"/>
              <w:rPr>
                <w:sz w:val="20"/>
                <w:szCs w:val="20"/>
              </w:rPr>
            </w:pPr>
          </w:p>
        </w:tc>
        <w:tc>
          <w:tcPr>
            <w:tcW w:w="313" w:type="dxa"/>
            <w:vAlign w:val="center"/>
          </w:tcPr>
          <w:p w14:paraId="78592D14" w14:textId="77777777" w:rsidR="00710527" w:rsidRPr="000F1C54" w:rsidRDefault="00710527" w:rsidP="00762411">
            <w:pPr>
              <w:jc w:val="center"/>
              <w:rPr>
                <w:sz w:val="20"/>
                <w:szCs w:val="20"/>
              </w:rPr>
            </w:pPr>
          </w:p>
        </w:tc>
      </w:tr>
      <w:tr w:rsidR="00710527" w:rsidRPr="007E473D" w14:paraId="41BB0A62" w14:textId="77777777" w:rsidTr="00762411">
        <w:tc>
          <w:tcPr>
            <w:tcW w:w="2019" w:type="dxa"/>
          </w:tcPr>
          <w:p w14:paraId="3356EFC3" w14:textId="77777777" w:rsidR="00710527" w:rsidRPr="000F1C54" w:rsidRDefault="00710527" w:rsidP="000001F2">
            <w:pPr>
              <w:tabs>
                <w:tab w:val="left" w:pos="7515"/>
              </w:tabs>
              <w:jc w:val="both"/>
              <w:rPr>
                <w:color w:val="000000"/>
                <w:sz w:val="20"/>
                <w:szCs w:val="20"/>
              </w:rPr>
            </w:pPr>
          </w:p>
        </w:tc>
        <w:tc>
          <w:tcPr>
            <w:tcW w:w="1471" w:type="dxa"/>
          </w:tcPr>
          <w:p w14:paraId="2938CED4" w14:textId="77777777" w:rsidR="00710527" w:rsidRPr="000F1C54" w:rsidRDefault="00710527" w:rsidP="000001F2">
            <w:pPr>
              <w:tabs>
                <w:tab w:val="left" w:pos="7515"/>
              </w:tabs>
              <w:jc w:val="both"/>
              <w:rPr>
                <w:color w:val="000000"/>
                <w:sz w:val="20"/>
                <w:szCs w:val="20"/>
              </w:rPr>
            </w:pPr>
            <w:r w:rsidRPr="000F1C54">
              <w:rPr>
                <w:color w:val="000000"/>
                <w:sz w:val="20"/>
                <w:szCs w:val="20"/>
              </w:rPr>
              <w:t>с. Зелений Гай</w:t>
            </w:r>
          </w:p>
        </w:tc>
        <w:tc>
          <w:tcPr>
            <w:tcW w:w="482" w:type="dxa"/>
            <w:vAlign w:val="center"/>
          </w:tcPr>
          <w:p w14:paraId="03635D55"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16002FD7" w14:textId="77777777" w:rsidR="00710527" w:rsidRPr="000F1C54" w:rsidRDefault="00710527" w:rsidP="00762411">
            <w:pPr>
              <w:jc w:val="center"/>
              <w:rPr>
                <w:sz w:val="20"/>
                <w:szCs w:val="20"/>
              </w:rPr>
            </w:pPr>
          </w:p>
        </w:tc>
        <w:tc>
          <w:tcPr>
            <w:tcW w:w="564" w:type="dxa"/>
            <w:vAlign w:val="center"/>
          </w:tcPr>
          <w:p w14:paraId="20381A28" w14:textId="77777777" w:rsidR="00710527" w:rsidRPr="000F1C54" w:rsidRDefault="00710527" w:rsidP="00762411">
            <w:pPr>
              <w:jc w:val="center"/>
              <w:rPr>
                <w:sz w:val="20"/>
                <w:szCs w:val="20"/>
              </w:rPr>
            </w:pPr>
          </w:p>
        </w:tc>
        <w:tc>
          <w:tcPr>
            <w:tcW w:w="564" w:type="dxa"/>
            <w:vAlign w:val="center"/>
          </w:tcPr>
          <w:p w14:paraId="23503C36" w14:textId="77777777" w:rsidR="00710527" w:rsidRPr="000F1C54" w:rsidRDefault="00710527" w:rsidP="00762411">
            <w:pPr>
              <w:jc w:val="center"/>
              <w:rPr>
                <w:sz w:val="20"/>
                <w:szCs w:val="20"/>
              </w:rPr>
            </w:pPr>
          </w:p>
        </w:tc>
        <w:tc>
          <w:tcPr>
            <w:tcW w:w="510" w:type="dxa"/>
            <w:vAlign w:val="center"/>
          </w:tcPr>
          <w:p w14:paraId="5822A8A0" w14:textId="77777777" w:rsidR="00710527" w:rsidRPr="000F1C54" w:rsidRDefault="00710527" w:rsidP="00762411">
            <w:pPr>
              <w:jc w:val="center"/>
              <w:rPr>
                <w:sz w:val="20"/>
                <w:szCs w:val="20"/>
              </w:rPr>
            </w:pPr>
          </w:p>
        </w:tc>
        <w:tc>
          <w:tcPr>
            <w:tcW w:w="482" w:type="dxa"/>
            <w:vAlign w:val="center"/>
          </w:tcPr>
          <w:p w14:paraId="44ABE721" w14:textId="77777777" w:rsidR="00710527" w:rsidRPr="000F1C54" w:rsidRDefault="00710527" w:rsidP="00762411">
            <w:pPr>
              <w:jc w:val="center"/>
              <w:rPr>
                <w:sz w:val="20"/>
                <w:szCs w:val="20"/>
              </w:rPr>
            </w:pPr>
          </w:p>
        </w:tc>
        <w:tc>
          <w:tcPr>
            <w:tcW w:w="509" w:type="dxa"/>
            <w:vAlign w:val="center"/>
          </w:tcPr>
          <w:p w14:paraId="11CEB123" w14:textId="77777777" w:rsidR="00710527" w:rsidRPr="000F1C54" w:rsidRDefault="00710527" w:rsidP="00762411">
            <w:pPr>
              <w:jc w:val="center"/>
              <w:rPr>
                <w:sz w:val="20"/>
                <w:szCs w:val="20"/>
              </w:rPr>
            </w:pPr>
          </w:p>
        </w:tc>
        <w:tc>
          <w:tcPr>
            <w:tcW w:w="836" w:type="dxa"/>
            <w:vAlign w:val="center"/>
          </w:tcPr>
          <w:p w14:paraId="416E3E84" w14:textId="77777777" w:rsidR="00710527" w:rsidRPr="000F1C54" w:rsidRDefault="00710527" w:rsidP="00762411">
            <w:pPr>
              <w:jc w:val="center"/>
              <w:rPr>
                <w:sz w:val="20"/>
                <w:szCs w:val="20"/>
              </w:rPr>
            </w:pPr>
          </w:p>
        </w:tc>
        <w:tc>
          <w:tcPr>
            <w:tcW w:w="754" w:type="dxa"/>
            <w:vAlign w:val="center"/>
          </w:tcPr>
          <w:p w14:paraId="3D612DA3"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54209E54" w14:textId="77777777" w:rsidR="00710527" w:rsidRPr="000F1C54" w:rsidRDefault="00710527" w:rsidP="00762411">
            <w:pPr>
              <w:jc w:val="center"/>
              <w:rPr>
                <w:sz w:val="20"/>
                <w:szCs w:val="20"/>
              </w:rPr>
            </w:pPr>
          </w:p>
        </w:tc>
        <w:tc>
          <w:tcPr>
            <w:tcW w:w="313" w:type="dxa"/>
            <w:vAlign w:val="center"/>
          </w:tcPr>
          <w:p w14:paraId="0266EDBD" w14:textId="77777777" w:rsidR="00710527" w:rsidRPr="000F1C54" w:rsidRDefault="00710527" w:rsidP="00762411">
            <w:pPr>
              <w:jc w:val="center"/>
              <w:rPr>
                <w:sz w:val="20"/>
                <w:szCs w:val="20"/>
              </w:rPr>
            </w:pPr>
          </w:p>
        </w:tc>
      </w:tr>
      <w:tr w:rsidR="00710527" w:rsidRPr="007E473D" w14:paraId="7F020AA5" w14:textId="77777777" w:rsidTr="00762411">
        <w:tc>
          <w:tcPr>
            <w:tcW w:w="2019" w:type="dxa"/>
          </w:tcPr>
          <w:p w14:paraId="3F8A1736" w14:textId="77777777" w:rsidR="00710527" w:rsidRPr="000F1C54" w:rsidRDefault="00710527" w:rsidP="000001F2">
            <w:pPr>
              <w:tabs>
                <w:tab w:val="left" w:pos="7515"/>
              </w:tabs>
              <w:jc w:val="both"/>
              <w:rPr>
                <w:color w:val="000000"/>
                <w:sz w:val="20"/>
                <w:szCs w:val="20"/>
              </w:rPr>
            </w:pPr>
          </w:p>
        </w:tc>
        <w:tc>
          <w:tcPr>
            <w:tcW w:w="1471" w:type="dxa"/>
          </w:tcPr>
          <w:p w14:paraId="2FA959A5" w14:textId="77777777" w:rsidR="00710527" w:rsidRPr="000F1C54" w:rsidRDefault="00710527" w:rsidP="000001F2">
            <w:pPr>
              <w:tabs>
                <w:tab w:val="left" w:pos="7515"/>
              </w:tabs>
              <w:jc w:val="both"/>
              <w:rPr>
                <w:color w:val="000000"/>
                <w:sz w:val="20"/>
                <w:szCs w:val="20"/>
              </w:rPr>
            </w:pPr>
            <w:r w:rsidRPr="000F1C54">
              <w:rPr>
                <w:color w:val="000000"/>
                <w:sz w:val="20"/>
                <w:szCs w:val="20"/>
              </w:rPr>
              <w:t>с. Побережне</w:t>
            </w:r>
          </w:p>
        </w:tc>
        <w:tc>
          <w:tcPr>
            <w:tcW w:w="482" w:type="dxa"/>
            <w:vAlign w:val="center"/>
          </w:tcPr>
          <w:p w14:paraId="0EE0DF6B" w14:textId="77777777" w:rsidR="00710527" w:rsidRPr="000F1C54" w:rsidRDefault="00710527" w:rsidP="00762411">
            <w:pPr>
              <w:jc w:val="center"/>
              <w:rPr>
                <w:sz w:val="20"/>
                <w:szCs w:val="20"/>
              </w:rPr>
            </w:pPr>
          </w:p>
        </w:tc>
        <w:tc>
          <w:tcPr>
            <w:tcW w:w="564" w:type="dxa"/>
            <w:vAlign w:val="center"/>
          </w:tcPr>
          <w:p w14:paraId="63E7C27E" w14:textId="77777777" w:rsidR="00710527" w:rsidRPr="000F1C54" w:rsidRDefault="00710527" w:rsidP="00762411">
            <w:pPr>
              <w:jc w:val="center"/>
              <w:rPr>
                <w:sz w:val="20"/>
                <w:szCs w:val="20"/>
              </w:rPr>
            </w:pPr>
          </w:p>
        </w:tc>
        <w:tc>
          <w:tcPr>
            <w:tcW w:w="564" w:type="dxa"/>
            <w:vAlign w:val="center"/>
          </w:tcPr>
          <w:p w14:paraId="4D1D4592" w14:textId="77777777" w:rsidR="00710527" w:rsidRPr="000F1C54" w:rsidRDefault="00710527" w:rsidP="00762411">
            <w:pPr>
              <w:jc w:val="center"/>
              <w:rPr>
                <w:sz w:val="20"/>
                <w:szCs w:val="20"/>
              </w:rPr>
            </w:pPr>
          </w:p>
        </w:tc>
        <w:tc>
          <w:tcPr>
            <w:tcW w:w="564" w:type="dxa"/>
            <w:vAlign w:val="center"/>
          </w:tcPr>
          <w:p w14:paraId="7702DE28" w14:textId="77777777" w:rsidR="00710527" w:rsidRPr="000F1C54" w:rsidRDefault="00710527" w:rsidP="00762411">
            <w:pPr>
              <w:jc w:val="center"/>
              <w:rPr>
                <w:sz w:val="20"/>
                <w:szCs w:val="20"/>
              </w:rPr>
            </w:pPr>
          </w:p>
        </w:tc>
        <w:tc>
          <w:tcPr>
            <w:tcW w:w="510" w:type="dxa"/>
            <w:vAlign w:val="center"/>
          </w:tcPr>
          <w:p w14:paraId="4411A8DB" w14:textId="77777777" w:rsidR="00710527" w:rsidRPr="000F1C54" w:rsidRDefault="00710527" w:rsidP="00762411">
            <w:pPr>
              <w:jc w:val="center"/>
              <w:rPr>
                <w:sz w:val="20"/>
                <w:szCs w:val="20"/>
              </w:rPr>
            </w:pPr>
          </w:p>
        </w:tc>
        <w:tc>
          <w:tcPr>
            <w:tcW w:w="482" w:type="dxa"/>
            <w:vAlign w:val="center"/>
          </w:tcPr>
          <w:p w14:paraId="7487AB01" w14:textId="77777777" w:rsidR="00710527" w:rsidRPr="000F1C54" w:rsidRDefault="00710527" w:rsidP="00762411">
            <w:pPr>
              <w:jc w:val="center"/>
              <w:rPr>
                <w:sz w:val="20"/>
                <w:szCs w:val="20"/>
              </w:rPr>
            </w:pPr>
          </w:p>
        </w:tc>
        <w:tc>
          <w:tcPr>
            <w:tcW w:w="509" w:type="dxa"/>
            <w:vAlign w:val="center"/>
          </w:tcPr>
          <w:p w14:paraId="13B83037" w14:textId="77777777" w:rsidR="00710527" w:rsidRPr="000F1C54" w:rsidRDefault="00710527" w:rsidP="00762411">
            <w:pPr>
              <w:jc w:val="center"/>
              <w:rPr>
                <w:sz w:val="20"/>
                <w:szCs w:val="20"/>
              </w:rPr>
            </w:pPr>
          </w:p>
        </w:tc>
        <w:tc>
          <w:tcPr>
            <w:tcW w:w="836" w:type="dxa"/>
            <w:vAlign w:val="center"/>
          </w:tcPr>
          <w:p w14:paraId="1C1E625C" w14:textId="77777777" w:rsidR="00710527" w:rsidRPr="000F1C54" w:rsidRDefault="00710527" w:rsidP="00762411">
            <w:pPr>
              <w:jc w:val="center"/>
              <w:rPr>
                <w:sz w:val="20"/>
                <w:szCs w:val="20"/>
              </w:rPr>
            </w:pPr>
          </w:p>
        </w:tc>
        <w:tc>
          <w:tcPr>
            <w:tcW w:w="754" w:type="dxa"/>
            <w:vAlign w:val="center"/>
          </w:tcPr>
          <w:p w14:paraId="54B0159F"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023A696E" w14:textId="77777777" w:rsidR="00710527" w:rsidRPr="000F1C54" w:rsidRDefault="00710527" w:rsidP="00762411">
            <w:pPr>
              <w:jc w:val="center"/>
              <w:rPr>
                <w:sz w:val="20"/>
                <w:szCs w:val="20"/>
              </w:rPr>
            </w:pPr>
          </w:p>
        </w:tc>
        <w:tc>
          <w:tcPr>
            <w:tcW w:w="313" w:type="dxa"/>
            <w:vAlign w:val="center"/>
          </w:tcPr>
          <w:p w14:paraId="15EB4D52" w14:textId="77777777" w:rsidR="00710527" w:rsidRPr="000F1C54" w:rsidRDefault="00710527" w:rsidP="00762411">
            <w:pPr>
              <w:jc w:val="center"/>
              <w:rPr>
                <w:sz w:val="20"/>
                <w:szCs w:val="20"/>
              </w:rPr>
            </w:pPr>
          </w:p>
        </w:tc>
      </w:tr>
      <w:tr w:rsidR="00710527" w:rsidRPr="007E473D" w14:paraId="29700E02" w14:textId="77777777" w:rsidTr="00762411">
        <w:tc>
          <w:tcPr>
            <w:tcW w:w="2019" w:type="dxa"/>
          </w:tcPr>
          <w:p w14:paraId="0C5F5434" w14:textId="77777777" w:rsidR="00710527" w:rsidRPr="000F1C54" w:rsidRDefault="00710527" w:rsidP="000001F2">
            <w:pPr>
              <w:tabs>
                <w:tab w:val="left" w:pos="7515"/>
              </w:tabs>
              <w:jc w:val="both"/>
              <w:rPr>
                <w:color w:val="000000"/>
                <w:sz w:val="20"/>
                <w:szCs w:val="20"/>
              </w:rPr>
            </w:pPr>
          </w:p>
        </w:tc>
        <w:tc>
          <w:tcPr>
            <w:tcW w:w="1471" w:type="dxa"/>
          </w:tcPr>
          <w:p w14:paraId="402E16E6" w14:textId="77777777" w:rsidR="00710527" w:rsidRPr="000F1C54" w:rsidRDefault="00710527" w:rsidP="000001F2">
            <w:pPr>
              <w:tabs>
                <w:tab w:val="left" w:pos="7515"/>
              </w:tabs>
              <w:jc w:val="both"/>
              <w:rPr>
                <w:color w:val="000000"/>
                <w:sz w:val="20"/>
                <w:szCs w:val="20"/>
              </w:rPr>
            </w:pPr>
            <w:r w:rsidRPr="000F1C54">
              <w:rPr>
                <w:color w:val="000000"/>
                <w:sz w:val="20"/>
                <w:szCs w:val="20"/>
              </w:rPr>
              <w:t>с. Путятичі</w:t>
            </w:r>
          </w:p>
        </w:tc>
        <w:tc>
          <w:tcPr>
            <w:tcW w:w="482" w:type="dxa"/>
            <w:vAlign w:val="center"/>
          </w:tcPr>
          <w:p w14:paraId="43313E63"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533324B8" w14:textId="77777777" w:rsidR="00710527" w:rsidRPr="000F1C54" w:rsidRDefault="00710527" w:rsidP="00762411">
            <w:pPr>
              <w:jc w:val="center"/>
              <w:rPr>
                <w:sz w:val="20"/>
                <w:szCs w:val="20"/>
              </w:rPr>
            </w:pPr>
          </w:p>
        </w:tc>
        <w:tc>
          <w:tcPr>
            <w:tcW w:w="564" w:type="dxa"/>
            <w:vAlign w:val="center"/>
          </w:tcPr>
          <w:p w14:paraId="6C148EFE" w14:textId="77777777" w:rsidR="00710527" w:rsidRPr="000F1C54" w:rsidRDefault="00710527" w:rsidP="00762411">
            <w:pPr>
              <w:jc w:val="center"/>
              <w:rPr>
                <w:sz w:val="20"/>
                <w:szCs w:val="20"/>
              </w:rPr>
            </w:pPr>
          </w:p>
        </w:tc>
        <w:tc>
          <w:tcPr>
            <w:tcW w:w="564" w:type="dxa"/>
            <w:vAlign w:val="center"/>
          </w:tcPr>
          <w:p w14:paraId="6BBE928B" w14:textId="77777777" w:rsidR="00710527" w:rsidRPr="000F1C54" w:rsidRDefault="00710527" w:rsidP="00762411">
            <w:pPr>
              <w:jc w:val="center"/>
              <w:rPr>
                <w:sz w:val="20"/>
                <w:szCs w:val="20"/>
              </w:rPr>
            </w:pPr>
          </w:p>
        </w:tc>
        <w:tc>
          <w:tcPr>
            <w:tcW w:w="510" w:type="dxa"/>
            <w:vAlign w:val="center"/>
          </w:tcPr>
          <w:p w14:paraId="0908CA79" w14:textId="77777777" w:rsidR="00710527" w:rsidRPr="000F1C54" w:rsidRDefault="00710527" w:rsidP="00762411">
            <w:pPr>
              <w:jc w:val="center"/>
              <w:rPr>
                <w:sz w:val="20"/>
                <w:szCs w:val="20"/>
              </w:rPr>
            </w:pPr>
          </w:p>
        </w:tc>
        <w:tc>
          <w:tcPr>
            <w:tcW w:w="482" w:type="dxa"/>
            <w:vAlign w:val="center"/>
          </w:tcPr>
          <w:p w14:paraId="314C2DB1" w14:textId="77777777" w:rsidR="00710527" w:rsidRPr="000F1C54" w:rsidRDefault="00710527" w:rsidP="00762411">
            <w:pPr>
              <w:jc w:val="center"/>
              <w:rPr>
                <w:sz w:val="20"/>
                <w:szCs w:val="20"/>
              </w:rPr>
            </w:pPr>
          </w:p>
        </w:tc>
        <w:tc>
          <w:tcPr>
            <w:tcW w:w="509" w:type="dxa"/>
            <w:vAlign w:val="center"/>
          </w:tcPr>
          <w:p w14:paraId="5281BFCF" w14:textId="77777777" w:rsidR="00710527" w:rsidRPr="000F1C54" w:rsidRDefault="00710527" w:rsidP="00762411">
            <w:pPr>
              <w:jc w:val="center"/>
              <w:rPr>
                <w:sz w:val="20"/>
                <w:szCs w:val="20"/>
              </w:rPr>
            </w:pPr>
          </w:p>
        </w:tc>
        <w:tc>
          <w:tcPr>
            <w:tcW w:w="836" w:type="dxa"/>
            <w:vAlign w:val="center"/>
          </w:tcPr>
          <w:p w14:paraId="56A8403D" w14:textId="77777777" w:rsidR="00710527" w:rsidRPr="000F1C54" w:rsidRDefault="00710527" w:rsidP="00762411">
            <w:pPr>
              <w:jc w:val="center"/>
              <w:rPr>
                <w:sz w:val="20"/>
                <w:szCs w:val="20"/>
              </w:rPr>
            </w:pPr>
          </w:p>
        </w:tc>
        <w:tc>
          <w:tcPr>
            <w:tcW w:w="754" w:type="dxa"/>
            <w:vAlign w:val="center"/>
          </w:tcPr>
          <w:p w14:paraId="0FB54E69"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398DDB5A" w14:textId="77777777" w:rsidR="00710527" w:rsidRPr="000F1C54" w:rsidRDefault="00710527" w:rsidP="00762411">
            <w:pPr>
              <w:jc w:val="center"/>
              <w:rPr>
                <w:sz w:val="20"/>
                <w:szCs w:val="20"/>
              </w:rPr>
            </w:pPr>
          </w:p>
        </w:tc>
        <w:tc>
          <w:tcPr>
            <w:tcW w:w="313" w:type="dxa"/>
            <w:vAlign w:val="center"/>
          </w:tcPr>
          <w:p w14:paraId="1224D0EF" w14:textId="77777777" w:rsidR="00710527" w:rsidRPr="000F1C54" w:rsidRDefault="00710527" w:rsidP="00762411">
            <w:pPr>
              <w:jc w:val="center"/>
              <w:rPr>
                <w:sz w:val="20"/>
                <w:szCs w:val="20"/>
              </w:rPr>
            </w:pPr>
          </w:p>
        </w:tc>
      </w:tr>
      <w:tr w:rsidR="00710527" w:rsidRPr="007E473D" w14:paraId="38696EC1" w14:textId="77777777" w:rsidTr="00762411">
        <w:tc>
          <w:tcPr>
            <w:tcW w:w="2019" w:type="dxa"/>
          </w:tcPr>
          <w:p w14:paraId="4AD62A82" w14:textId="77777777" w:rsidR="00710527" w:rsidRPr="000F1C54" w:rsidRDefault="00710527" w:rsidP="000001F2">
            <w:pPr>
              <w:tabs>
                <w:tab w:val="left" w:pos="7515"/>
              </w:tabs>
              <w:jc w:val="both"/>
              <w:rPr>
                <w:color w:val="000000"/>
                <w:sz w:val="20"/>
                <w:szCs w:val="20"/>
              </w:rPr>
            </w:pPr>
            <w:r w:rsidRPr="000F1C54">
              <w:rPr>
                <w:color w:val="000000"/>
                <w:sz w:val="20"/>
                <w:szCs w:val="20"/>
              </w:rPr>
              <w:t>Братковицький старостинський округ</w:t>
            </w:r>
          </w:p>
        </w:tc>
        <w:tc>
          <w:tcPr>
            <w:tcW w:w="1471" w:type="dxa"/>
          </w:tcPr>
          <w:p w14:paraId="15299785" w14:textId="77777777" w:rsidR="00710527" w:rsidRPr="000F1C54" w:rsidRDefault="00710527" w:rsidP="000001F2">
            <w:pPr>
              <w:tabs>
                <w:tab w:val="left" w:pos="7515"/>
              </w:tabs>
              <w:jc w:val="both"/>
              <w:rPr>
                <w:color w:val="000000"/>
                <w:sz w:val="20"/>
                <w:szCs w:val="20"/>
              </w:rPr>
            </w:pPr>
          </w:p>
        </w:tc>
        <w:tc>
          <w:tcPr>
            <w:tcW w:w="482" w:type="dxa"/>
            <w:vAlign w:val="center"/>
          </w:tcPr>
          <w:p w14:paraId="77A67812" w14:textId="77777777" w:rsidR="00710527" w:rsidRPr="000F1C54" w:rsidRDefault="00710527" w:rsidP="00762411">
            <w:pPr>
              <w:jc w:val="center"/>
              <w:rPr>
                <w:sz w:val="20"/>
                <w:szCs w:val="20"/>
              </w:rPr>
            </w:pPr>
          </w:p>
        </w:tc>
        <w:tc>
          <w:tcPr>
            <w:tcW w:w="564" w:type="dxa"/>
            <w:vAlign w:val="center"/>
          </w:tcPr>
          <w:p w14:paraId="48593191" w14:textId="77777777" w:rsidR="00710527" w:rsidRPr="000F1C54" w:rsidRDefault="00710527" w:rsidP="00762411">
            <w:pPr>
              <w:jc w:val="center"/>
              <w:rPr>
                <w:sz w:val="20"/>
                <w:szCs w:val="20"/>
              </w:rPr>
            </w:pPr>
          </w:p>
        </w:tc>
        <w:tc>
          <w:tcPr>
            <w:tcW w:w="564" w:type="dxa"/>
            <w:vAlign w:val="center"/>
          </w:tcPr>
          <w:p w14:paraId="20CF583A" w14:textId="77777777" w:rsidR="00710527" w:rsidRPr="000F1C54" w:rsidRDefault="00710527" w:rsidP="00762411">
            <w:pPr>
              <w:jc w:val="center"/>
              <w:rPr>
                <w:sz w:val="20"/>
                <w:szCs w:val="20"/>
              </w:rPr>
            </w:pPr>
          </w:p>
        </w:tc>
        <w:tc>
          <w:tcPr>
            <w:tcW w:w="564" w:type="dxa"/>
            <w:vAlign w:val="center"/>
          </w:tcPr>
          <w:p w14:paraId="4D7866A9" w14:textId="77777777" w:rsidR="00710527" w:rsidRPr="000F1C54" w:rsidRDefault="00710527" w:rsidP="00762411">
            <w:pPr>
              <w:jc w:val="center"/>
              <w:rPr>
                <w:sz w:val="20"/>
                <w:szCs w:val="20"/>
              </w:rPr>
            </w:pPr>
          </w:p>
        </w:tc>
        <w:tc>
          <w:tcPr>
            <w:tcW w:w="510" w:type="dxa"/>
            <w:vAlign w:val="center"/>
          </w:tcPr>
          <w:p w14:paraId="1F074713" w14:textId="77777777" w:rsidR="00710527" w:rsidRPr="000F1C54" w:rsidRDefault="00710527" w:rsidP="00762411">
            <w:pPr>
              <w:jc w:val="center"/>
              <w:rPr>
                <w:sz w:val="20"/>
                <w:szCs w:val="20"/>
              </w:rPr>
            </w:pPr>
          </w:p>
        </w:tc>
        <w:tc>
          <w:tcPr>
            <w:tcW w:w="482" w:type="dxa"/>
            <w:vAlign w:val="center"/>
          </w:tcPr>
          <w:p w14:paraId="753E6A08" w14:textId="77777777" w:rsidR="00710527" w:rsidRPr="000F1C54" w:rsidRDefault="00710527" w:rsidP="00762411">
            <w:pPr>
              <w:jc w:val="center"/>
              <w:rPr>
                <w:sz w:val="20"/>
                <w:szCs w:val="20"/>
              </w:rPr>
            </w:pPr>
          </w:p>
        </w:tc>
        <w:tc>
          <w:tcPr>
            <w:tcW w:w="509" w:type="dxa"/>
            <w:vAlign w:val="center"/>
          </w:tcPr>
          <w:p w14:paraId="7676B5B4" w14:textId="77777777" w:rsidR="00710527" w:rsidRPr="000F1C54" w:rsidRDefault="00710527" w:rsidP="00762411">
            <w:pPr>
              <w:jc w:val="center"/>
              <w:rPr>
                <w:sz w:val="20"/>
                <w:szCs w:val="20"/>
              </w:rPr>
            </w:pPr>
          </w:p>
        </w:tc>
        <w:tc>
          <w:tcPr>
            <w:tcW w:w="836" w:type="dxa"/>
            <w:vAlign w:val="center"/>
          </w:tcPr>
          <w:p w14:paraId="4325C3E2" w14:textId="77777777" w:rsidR="00710527" w:rsidRPr="000F1C54" w:rsidRDefault="00710527" w:rsidP="00762411">
            <w:pPr>
              <w:jc w:val="center"/>
              <w:rPr>
                <w:sz w:val="20"/>
                <w:szCs w:val="20"/>
              </w:rPr>
            </w:pPr>
          </w:p>
        </w:tc>
        <w:tc>
          <w:tcPr>
            <w:tcW w:w="754" w:type="dxa"/>
            <w:vAlign w:val="center"/>
          </w:tcPr>
          <w:p w14:paraId="1AD89AEF" w14:textId="77777777" w:rsidR="00710527" w:rsidRPr="000F1C54" w:rsidRDefault="00710527" w:rsidP="00762411">
            <w:pPr>
              <w:jc w:val="center"/>
              <w:rPr>
                <w:sz w:val="20"/>
                <w:szCs w:val="20"/>
              </w:rPr>
            </w:pPr>
          </w:p>
        </w:tc>
        <w:tc>
          <w:tcPr>
            <w:tcW w:w="992" w:type="dxa"/>
            <w:vAlign w:val="center"/>
          </w:tcPr>
          <w:p w14:paraId="02BC7089" w14:textId="77777777" w:rsidR="00710527" w:rsidRPr="000F1C54" w:rsidRDefault="00710527" w:rsidP="00762411">
            <w:pPr>
              <w:jc w:val="center"/>
              <w:rPr>
                <w:sz w:val="20"/>
                <w:szCs w:val="20"/>
              </w:rPr>
            </w:pPr>
          </w:p>
        </w:tc>
        <w:tc>
          <w:tcPr>
            <w:tcW w:w="313" w:type="dxa"/>
            <w:vAlign w:val="center"/>
          </w:tcPr>
          <w:p w14:paraId="1235E39B" w14:textId="77777777" w:rsidR="00710527" w:rsidRPr="000F1C54" w:rsidRDefault="00710527" w:rsidP="00762411">
            <w:pPr>
              <w:jc w:val="center"/>
              <w:rPr>
                <w:sz w:val="20"/>
                <w:szCs w:val="20"/>
              </w:rPr>
            </w:pPr>
          </w:p>
        </w:tc>
      </w:tr>
      <w:tr w:rsidR="00710527" w:rsidRPr="007E473D" w14:paraId="032065C1" w14:textId="77777777" w:rsidTr="00762411">
        <w:tc>
          <w:tcPr>
            <w:tcW w:w="2019" w:type="dxa"/>
          </w:tcPr>
          <w:p w14:paraId="3FCAAA7F" w14:textId="77777777" w:rsidR="00710527" w:rsidRPr="000F1C54" w:rsidRDefault="00710527" w:rsidP="000001F2">
            <w:pPr>
              <w:tabs>
                <w:tab w:val="left" w:pos="7515"/>
              </w:tabs>
              <w:jc w:val="both"/>
              <w:rPr>
                <w:color w:val="000000"/>
                <w:sz w:val="20"/>
                <w:szCs w:val="20"/>
              </w:rPr>
            </w:pPr>
          </w:p>
        </w:tc>
        <w:tc>
          <w:tcPr>
            <w:tcW w:w="1471" w:type="dxa"/>
          </w:tcPr>
          <w:p w14:paraId="5CFB8F72" w14:textId="77777777" w:rsidR="00710527" w:rsidRPr="000F1C54" w:rsidRDefault="00710527" w:rsidP="000001F2">
            <w:pPr>
              <w:tabs>
                <w:tab w:val="left" w:pos="7515"/>
              </w:tabs>
              <w:jc w:val="both"/>
              <w:rPr>
                <w:color w:val="000000"/>
                <w:sz w:val="20"/>
                <w:szCs w:val="20"/>
              </w:rPr>
            </w:pPr>
            <w:r w:rsidRPr="000F1C54">
              <w:rPr>
                <w:color w:val="000000"/>
                <w:sz w:val="20"/>
                <w:szCs w:val="20"/>
              </w:rPr>
              <w:t>с. Братковичі</w:t>
            </w:r>
          </w:p>
        </w:tc>
        <w:tc>
          <w:tcPr>
            <w:tcW w:w="482" w:type="dxa"/>
            <w:vAlign w:val="center"/>
          </w:tcPr>
          <w:p w14:paraId="39BAE2EE"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51A0881F" w14:textId="77777777" w:rsidR="00710527" w:rsidRPr="000F1C54" w:rsidRDefault="00710527" w:rsidP="00762411">
            <w:pPr>
              <w:jc w:val="center"/>
              <w:rPr>
                <w:sz w:val="20"/>
                <w:szCs w:val="20"/>
              </w:rPr>
            </w:pPr>
          </w:p>
        </w:tc>
        <w:tc>
          <w:tcPr>
            <w:tcW w:w="564" w:type="dxa"/>
            <w:vAlign w:val="center"/>
          </w:tcPr>
          <w:p w14:paraId="1692E7EE" w14:textId="77777777" w:rsidR="00710527" w:rsidRPr="000F1C54" w:rsidRDefault="00710527" w:rsidP="00762411">
            <w:pPr>
              <w:jc w:val="center"/>
              <w:rPr>
                <w:sz w:val="20"/>
                <w:szCs w:val="20"/>
              </w:rPr>
            </w:pPr>
          </w:p>
        </w:tc>
        <w:tc>
          <w:tcPr>
            <w:tcW w:w="564" w:type="dxa"/>
            <w:vAlign w:val="center"/>
          </w:tcPr>
          <w:p w14:paraId="1CD840B2" w14:textId="77777777" w:rsidR="00710527" w:rsidRPr="000F1C54" w:rsidRDefault="00710527" w:rsidP="00762411">
            <w:pPr>
              <w:jc w:val="center"/>
              <w:rPr>
                <w:sz w:val="20"/>
                <w:szCs w:val="20"/>
              </w:rPr>
            </w:pPr>
          </w:p>
        </w:tc>
        <w:tc>
          <w:tcPr>
            <w:tcW w:w="510" w:type="dxa"/>
            <w:vAlign w:val="center"/>
          </w:tcPr>
          <w:p w14:paraId="2F36BF16" w14:textId="77777777" w:rsidR="00710527" w:rsidRPr="000F1C54" w:rsidRDefault="00710527" w:rsidP="00762411">
            <w:pPr>
              <w:jc w:val="center"/>
              <w:rPr>
                <w:sz w:val="20"/>
                <w:szCs w:val="20"/>
              </w:rPr>
            </w:pPr>
          </w:p>
        </w:tc>
        <w:tc>
          <w:tcPr>
            <w:tcW w:w="482" w:type="dxa"/>
            <w:vAlign w:val="center"/>
          </w:tcPr>
          <w:p w14:paraId="624D8156" w14:textId="77777777" w:rsidR="00710527" w:rsidRPr="000F1C54" w:rsidRDefault="00710527" w:rsidP="00762411">
            <w:pPr>
              <w:jc w:val="center"/>
              <w:rPr>
                <w:sz w:val="20"/>
                <w:szCs w:val="20"/>
              </w:rPr>
            </w:pPr>
          </w:p>
        </w:tc>
        <w:tc>
          <w:tcPr>
            <w:tcW w:w="509" w:type="dxa"/>
            <w:vAlign w:val="center"/>
          </w:tcPr>
          <w:p w14:paraId="5267B1FC" w14:textId="77777777" w:rsidR="00710527" w:rsidRPr="000F1C54" w:rsidRDefault="00710527" w:rsidP="00762411">
            <w:pPr>
              <w:jc w:val="center"/>
              <w:rPr>
                <w:sz w:val="20"/>
                <w:szCs w:val="20"/>
              </w:rPr>
            </w:pPr>
          </w:p>
        </w:tc>
        <w:tc>
          <w:tcPr>
            <w:tcW w:w="836" w:type="dxa"/>
            <w:vAlign w:val="center"/>
          </w:tcPr>
          <w:p w14:paraId="6F23E00B" w14:textId="77777777" w:rsidR="00710527" w:rsidRPr="000F1C54" w:rsidRDefault="00710527" w:rsidP="00762411">
            <w:pPr>
              <w:jc w:val="center"/>
              <w:rPr>
                <w:sz w:val="20"/>
                <w:szCs w:val="20"/>
              </w:rPr>
            </w:pPr>
          </w:p>
        </w:tc>
        <w:tc>
          <w:tcPr>
            <w:tcW w:w="754" w:type="dxa"/>
            <w:vAlign w:val="center"/>
          </w:tcPr>
          <w:p w14:paraId="4E56FB7C"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79FA96B1" w14:textId="77777777" w:rsidR="00710527" w:rsidRPr="000F1C54" w:rsidRDefault="00710527" w:rsidP="00762411">
            <w:pPr>
              <w:jc w:val="center"/>
              <w:rPr>
                <w:sz w:val="20"/>
                <w:szCs w:val="20"/>
              </w:rPr>
            </w:pPr>
          </w:p>
        </w:tc>
        <w:tc>
          <w:tcPr>
            <w:tcW w:w="313" w:type="dxa"/>
            <w:vAlign w:val="center"/>
          </w:tcPr>
          <w:p w14:paraId="1D73EB8E" w14:textId="77777777" w:rsidR="00710527" w:rsidRPr="000F1C54" w:rsidRDefault="00710527" w:rsidP="00762411">
            <w:pPr>
              <w:jc w:val="center"/>
              <w:rPr>
                <w:sz w:val="20"/>
                <w:szCs w:val="20"/>
              </w:rPr>
            </w:pPr>
          </w:p>
        </w:tc>
      </w:tr>
      <w:tr w:rsidR="00710527" w:rsidRPr="007E473D" w14:paraId="126DD0F5" w14:textId="77777777" w:rsidTr="00762411">
        <w:tc>
          <w:tcPr>
            <w:tcW w:w="2019" w:type="dxa"/>
          </w:tcPr>
          <w:p w14:paraId="0CEC5550" w14:textId="77777777" w:rsidR="00710527" w:rsidRPr="000F1C54" w:rsidRDefault="00710527" w:rsidP="000001F2">
            <w:pPr>
              <w:tabs>
                <w:tab w:val="left" w:pos="7515"/>
              </w:tabs>
              <w:jc w:val="both"/>
              <w:rPr>
                <w:color w:val="000000"/>
                <w:sz w:val="20"/>
                <w:szCs w:val="20"/>
              </w:rPr>
            </w:pPr>
            <w:r w:rsidRPr="000F1C54">
              <w:rPr>
                <w:color w:val="000000"/>
                <w:sz w:val="20"/>
                <w:szCs w:val="20"/>
              </w:rPr>
              <w:t>Бартатівський старостинський округ</w:t>
            </w:r>
          </w:p>
        </w:tc>
        <w:tc>
          <w:tcPr>
            <w:tcW w:w="1471" w:type="dxa"/>
          </w:tcPr>
          <w:p w14:paraId="61919A61" w14:textId="77777777" w:rsidR="00710527" w:rsidRPr="000F1C54" w:rsidRDefault="00710527" w:rsidP="000001F2">
            <w:pPr>
              <w:tabs>
                <w:tab w:val="left" w:pos="7515"/>
              </w:tabs>
              <w:jc w:val="both"/>
              <w:rPr>
                <w:color w:val="000000"/>
                <w:sz w:val="20"/>
                <w:szCs w:val="20"/>
              </w:rPr>
            </w:pPr>
          </w:p>
        </w:tc>
        <w:tc>
          <w:tcPr>
            <w:tcW w:w="482" w:type="dxa"/>
            <w:vAlign w:val="center"/>
          </w:tcPr>
          <w:p w14:paraId="29DC748A" w14:textId="77777777" w:rsidR="00710527" w:rsidRPr="000F1C54" w:rsidRDefault="00710527" w:rsidP="00762411">
            <w:pPr>
              <w:jc w:val="center"/>
              <w:rPr>
                <w:sz w:val="20"/>
                <w:szCs w:val="20"/>
              </w:rPr>
            </w:pPr>
          </w:p>
        </w:tc>
        <w:tc>
          <w:tcPr>
            <w:tcW w:w="564" w:type="dxa"/>
            <w:vAlign w:val="center"/>
          </w:tcPr>
          <w:p w14:paraId="096F9F9D" w14:textId="77777777" w:rsidR="00710527" w:rsidRPr="000F1C54" w:rsidRDefault="00710527" w:rsidP="00762411">
            <w:pPr>
              <w:jc w:val="center"/>
              <w:rPr>
                <w:sz w:val="20"/>
                <w:szCs w:val="20"/>
              </w:rPr>
            </w:pPr>
          </w:p>
        </w:tc>
        <w:tc>
          <w:tcPr>
            <w:tcW w:w="564" w:type="dxa"/>
            <w:vAlign w:val="center"/>
          </w:tcPr>
          <w:p w14:paraId="1A4AF678" w14:textId="77777777" w:rsidR="00710527" w:rsidRPr="000F1C54" w:rsidRDefault="00710527" w:rsidP="00762411">
            <w:pPr>
              <w:jc w:val="center"/>
              <w:rPr>
                <w:sz w:val="20"/>
                <w:szCs w:val="20"/>
              </w:rPr>
            </w:pPr>
          </w:p>
        </w:tc>
        <w:tc>
          <w:tcPr>
            <w:tcW w:w="564" w:type="dxa"/>
            <w:vAlign w:val="center"/>
          </w:tcPr>
          <w:p w14:paraId="48DE286B" w14:textId="77777777" w:rsidR="00710527" w:rsidRPr="000F1C54" w:rsidRDefault="00710527" w:rsidP="00762411">
            <w:pPr>
              <w:jc w:val="center"/>
              <w:rPr>
                <w:sz w:val="20"/>
                <w:szCs w:val="20"/>
              </w:rPr>
            </w:pPr>
          </w:p>
        </w:tc>
        <w:tc>
          <w:tcPr>
            <w:tcW w:w="510" w:type="dxa"/>
            <w:vAlign w:val="center"/>
          </w:tcPr>
          <w:p w14:paraId="0DC16E03" w14:textId="77777777" w:rsidR="00710527" w:rsidRPr="000F1C54" w:rsidRDefault="00710527" w:rsidP="00762411">
            <w:pPr>
              <w:jc w:val="center"/>
              <w:rPr>
                <w:sz w:val="20"/>
                <w:szCs w:val="20"/>
              </w:rPr>
            </w:pPr>
          </w:p>
        </w:tc>
        <w:tc>
          <w:tcPr>
            <w:tcW w:w="482" w:type="dxa"/>
            <w:vAlign w:val="center"/>
          </w:tcPr>
          <w:p w14:paraId="50A61419" w14:textId="77777777" w:rsidR="00710527" w:rsidRPr="000F1C54" w:rsidRDefault="00710527" w:rsidP="00762411">
            <w:pPr>
              <w:jc w:val="center"/>
              <w:rPr>
                <w:sz w:val="20"/>
                <w:szCs w:val="20"/>
              </w:rPr>
            </w:pPr>
          </w:p>
        </w:tc>
        <w:tc>
          <w:tcPr>
            <w:tcW w:w="509" w:type="dxa"/>
            <w:vAlign w:val="center"/>
          </w:tcPr>
          <w:p w14:paraId="0E5DE6F7" w14:textId="77777777" w:rsidR="00710527" w:rsidRPr="000F1C54" w:rsidRDefault="00710527" w:rsidP="00762411">
            <w:pPr>
              <w:jc w:val="center"/>
              <w:rPr>
                <w:sz w:val="20"/>
                <w:szCs w:val="20"/>
              </w:rPr>
            </w:pPr>
          </w:p>
        </w:tc>
        <w:tc>
          <w:tcPr>
            <w:tcW w:w="836" w:type="dxa"/>
            <w:vAlign w:val="center"/>
          </w:tcPr>
          <w:p w14:paraId="43724A14" w14:textId="77777777" w:rsidR="00710527" w:rsidRPr="000F1C54" w:rsidRDefault="00710527" w:rsidP="00762411">
            <w:pPr>
              <w:jc w:val="center"/>
              <w:rPr>
                <w:sz w:val="20"/>
                <w:szCs w:val="20"/>
              </w:rPr>
            </w:pPr>
          </w:p>
        </w:tc>
        <w:tc>
          <w:tcPr>
            <w:tcW w:w="754" w:type="dxa"/>
            <w:vAlign w:val="center"/>
          </w:tcPr>
          <w:p w14:paraId="1290AB86" w14:textId="77777777" w:rsidR="00710527" w:rsidRPr="000F1C54" w:rsidRDefault="00710527" w:rsidP="00762411">
            <w:pPr>
              <w:jc w:val="center"/>
              <w:rPr>
                <w:sz w:val="20"/>
                <w:szCs w:val="20"/>
              </w:rPr>
            </w:pPr>
          </w:p>
        </w:tc>
        <w:tc>
          <w:tcPr>
            <w:tcW w:w="992" w:type="dxa"/>
            <w:vAlign w:val="center"/>
          </w:tcPr>
          <w:p w14:paraId="5310E761" w14:textId="77777777" w:rsidR="00710527" w:rsidRPr="000F1C54" w:rsidRDefault="00710527" w:rsidP="00762411">
            <w:pPr>
              <w:jc w:val="center"/>
              <w:rPr>
                <w:sz w:val="20"/>
                <w:szCs w:val="20"/>
              </w:rPr>
            </w:pPr>
          </w:p>
        </w:tc>
        <w:tc>
          <w:tcPr>
            <w:tcW w:w="313" w:type="dxa"/>
            <w:vAlign w:val="center"/>
          </w:tcPr>
          <w:p w14:paraId="4A895AD1" w14:textId="77777777" w:rsidR="00710527" w:rsidRPr="000F1C54" w:rsidRDefault="00710527" w:rsidP="00762411">
            <w:pPr>
              <w:jc w:val="center"/>
              <w:rPr>
                <w:sz w:val="20"/>
                <w:szCs w:val="20"/>
              </w:rPr>
            </w:pPr>
          </w:p>
        </w:tc>
      </w:tr>
      <w:tr w:rsidR="00710527" w:rsidRPr="007E473D" w14:paraId="2D1DC143" w14:textId="77777777" w:rsidTr="00762411">
        <w:tc>
          <w:tcPr>
            <w:tcW w:w="2019" w:type="dxa"/>
          </w:tcPr>
          <w:p w14:paraId="19F5EFFE" w14:textId="77777777" w:rsidR="00710527" w:rsidRPr="000F1C54" w:rsidRDefault="00710527" w:rsidP="000001F2">
            <w:pPr>
              <w:tabs>
                <w:tab w:val="left" w:pos="7515"/>
              </w:tabs>
              <w:jc w:val="both"/>
              <w:rPr>
                <w:color w:val="000000"/>
                <w:sz w:val="20"/>
                <w:szCs w:val="20"/>
              </w:rPr>
            </w:pPr>
          </w:p>
        </w:tc>
        <w:tc>
          <w:tcPr>
            <w:tcW w:w="1471" w:type="dxa"/>
          </w:tcPr>
          <w:p w14:paraId="0B04A477" w14:textId="77777777" w:rsidR="00710527" w:rsidRPr="000F1C54" w:rsidRDefault="00710527" w:rsidP="000001F2">
            <w:pPr>
              <w:tabs>
                <w:tab w:val="left" w:pos="7515"/>
              </w:tabs>
              <w:jc w:val="both"/>
              <w:rPr>
                <w:color w:val="000000"/>
                <w:sz w:val="20"/>
                <w:szCs w:val="20"/>
              </w:rPr>
            </w:pPr>
            <w:r w:rsidRPr="000F1C54">
              <w:rPr>
                <w:color w:val="000000"/>
                <w:sz w:val="20"/>
                <w:szCs w:val="20"/>
              </w:rPr>
              <w:t>с. Бартатів</w:t>
            </w:r>
          </w:p>
        </w:tc>
        <w:tc>
          <w:tcPr>
            <w:tcW w:w="482" w:type="dxa"/>
            <w:vAlign w:val="center"/>
          </w:tcPr>
          <w:p w14:paraId="4C261DC1"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6D505B9D" w14:textId="77777777" w:rsidR="00710527" w:rsidRPr="000F1C54" w:rsidRDefault="00710527" w:rsidP="00762411">
            <w:pPr>
              <w:jc w:val="center"/>
              <w:rPr>
                <w:sz w:val="20"/>
                <w:szCs w:val="20"/>
              </w:rPr>
            </w:pPr>
          </w:p>
        </w:tc>
        <w:tc>
          <w:tcPr>
            <w:tcW w:w="564" w:type="dxa"/>
            <w:vAlign w:val="center"/>
          </w:tcPr>
          <w:p w14:paraId="3ED78275" w14:textId="77777777" w:rsidR="00710527" w:rsidRPr="000F1C54" w:rsidRDefault="00710527" w:rsidP="00762411">
            <w:pPr>
              <w:jc w:val="center"/>
              <w:rPr>
                <w:sz w:val="20"/>
                <w:szCs w:val="20"/>
              </w:rPr>
            </w:pPr>
          </w:p>
        </w:tc>
        <w:tc>
          <w:tcPr>
            <w:tcW w:w="564" w:type="dxa"/>
            <w:vAlign w:val="center"/>
          </w:tcPr>
          <w:p w14:paraId="6CB4960C" w14:textId="77777777" w:rsidR="00710527" w:rsidRPr="000F1C54" w:rsidRDefault="00710527" w:rsidP="00762411">
            <w:pPr>
              <w:jc w:val="center"/>
              <w:rPr>
                <w:sz w:val="20"/>
                <w:szCs w:val="20"/>
              </w:rPr>
            </w:pPr>
          </w:p>
        </w:tc>
        <w:tc>
          <w:tcPr>
            <w:tcW w:w="510" w:type="dxa"/>
            <w:vAlign w:val="center"/>
          </w:tcPr>
          <w:p w14:paraId="66ED3880" w14:textId="77777777" w:rsidR="00710527" w:rsidRPr="000F1C54" w:rsidRDefault="00710527" w:rsidP="00762411">
            <w:pPr>
              <w:jc w:val="center"/>
              <w:rPr>
                <w:sz w:val="20"/>
                <w:szCs w:val="20"/>
              </w:rPr>
            </w:pPr>
          </w:p>
        </w:tc>
        <w:tc>
          <w:tcPr>
            <w:tcW w:w="482" w:type="dxa"/>
            <w:vAlign w:val="center"/>
          </w:tcPr>
          <w:p w14:paraId="359D874D" w14:textId="77777777" w:rsidR="00710527" w:rsidRPr="000F1C54" w:rsidRDefault="00710527" w:rsidP="00762411">
            <w:pPr>
              <w:jc w:val="center"/>
              <w:rPr>
                <w:sz w:val="20"/>
                <w:szCs w:val="20"/>
              </w:rPr>
            </w:pPr>
          </w:p>
        </w:tc>
        <w:tc>
          <w:tcPr>
            <w:tcW w:w="509" w:type="dxa"/>
            <w:vAlign w:val="center"/>
          </w:tcPr>
          <w:p w14:paraId="775C7806" w14:textId="77777777" w:rsidR="00710527" w:rsidRPr="000F1C54" w:rsidRDefault="00710527" w:rsidP="00762411">
            <w:pPr>
              <w:jc w:val="center"/>
              <w:rPr>
                <w:sz w:val="20"/>
                <w:szCs w:val="20"/>
              </w:rPr>
            </w:pPr>
          </w:p>
        </w:tc>
        <w:tc>
          <w:tcPr>
            <w:tcW w:w="836" w:type="dxa"/>
            <w:vAlign w:val="center"/>
          </w:tcPr>
          <w:p w14:paraId="31758354" w14:textId="77777777" w:rsidR="00710527" w:rsidRPr="000F1C54" w:rsidRDefault="00710527" w:rsidP="00762411">
            <w:pPr>
              <w:jc w:val="center"/>
              <w:rPr>
                <w:sz w:val="20"/>
                <w:szCs w:val="20"/>
              </w:rPr>
            </w:pPr>
          </w:p>
        </w:tc>
        <w:tc>
          <w:tcPr>
            <w:tcW w:w="754" w:type="dxa"/>
            <w:vAlign w:val="center"/>
          </w:tcPr>
          <w:p w14:paraId="043BFED1"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0CAB4E7A" w14:textId="77777777" w:rsidR="00710527" w:rsidRPr="000F1C54" w:rsidRDefault="00710527" w:rsidP="00762411">
            <w:pPr>
              <w:jc w:val="center"/>
              <w:rPr>
                <w:sz w:val="20"/>
                <w:szCs w:val="20"/>
              </w:rPr>
            </w:pPr>
          </w:p>
        </w:tc>
        <w:tc>
          <w:tcPr>
            <w:tcW w:w="313" w:type="dxa"/>
            <w:vAlign w:val="center"/>
          </w:tcPr>
          <w:p w14:paraId="22EE5ACA" w14:textId="77777777" w:rsidR="00710527" w:rsidRPr="000F1C54" w:rsidRDefault="00710527" w:rsidP="00762411">
            <w:pPr>
              <w:jc w:val="center"/>
              <w:rPr>
                <w:sz w:val="20"/>
                <w:szCs w:val="20"/>
              </w:rPr>
            </w:pPr>
          </w:p>
        </w:tc>
      </w:tr>
      <w:tr w:rsidR="00710527" w:rsidRPr="007E473D" w14:paraId="36D0BBF9" w14:textId="77777777" w:rsidTr="00762411">
        <w:tc>
          <w:tcPr>
            <w:tcW w:w="2019" w:type="dxa"/>
          </w:tcPr>
          <w:p w14:paraId="698C04EC" w14:textId="77777777" w:rsidR="00710527" w:rsidRPr="000F1C54" w:rsidRDefault="00710527" w:rsidP="000001F2">
            <w:pPr>
              <w:tabs>
                <w:tab w:val="left" w:pos="7515"/>
              </w:tabs>
              <w:jc w:val="both"/>
              <w:rPr>
                <w:color w:val="000000"/>
                <w:sz w:val="20"/>
                <w:szCs w:val="20"/>
              </w:rPr>
            </w:pPr>
          </w:p>
        </w:tc>
        <w:tc>
          <w:tcPr>
            <w:tcW w:w="1471" w:type="dxa"/>
          </w:tcPr>
          <w:p w14:paraId="3BA5CCEB" w14:textId="77777777" w:rsidR="00710527" w:rsidRPr="000F1C54" w:rsidRDefault="00710527" w:rsidP="000001F2">
            <w:pPr>
              <w:tabs>
                <w:tab w:val="left" w:pos="7515"/>
              </w:tabs>
              <w:jc w:val="both"/>
              <w:rPr>
                <w:color w:val="000000"/>
                <w:sz w:val="20"/>
                <w:szCs w:val="20"/>
              </w:rPr>
            </w:pPr>
            <w:r w:rsidRPr="000F1C54">
              <w:rPr>
                <w:color w:val="000000"/>
                <w:sz w:val="20"/>
                <w:szCs w:val="20"/>
              </w:rPr>
              <w:t>с. Воля Бартатівська</w:t>
            </w:r>
          </w:p>
        </w:tc>
        <w:tc>
          <w:tcPr>
            <w:tcW w:w="482" w:type="dxa"/>
            <w:vAlign w:val="center"/>
          </w:tcPr>
          <w:p w14:paraId="62B31E86" w14:textId="77777777" w:rsidR="00710527" w:rsidRPr="000F1C54" w:rsidRDefault="00710527" w:rsidP="00762411">
            <w:pPr>
              <w:jc w:val="center"/>
              <w:rPr>
                <w:sz w:val="20"/>
                <w:szCs w:val="20"/>
              </w:rPr>
            </w:pPr>
          </w:p>
        </w:tc>
        <w:tc>
          <w:tcPr>
            <w:tcW w:w="564" w:type="dxa"/>
            <w:vAlign w:val="center"/>
          </w:tcPr>
          <w:p w14:paraId="0CA6DBA4" w14:textId="77777777" w:rsidR="00710527" w:rsidRPr="000F1C54" w:rsidRDefault="00710527" w:rsidP="00762411">
            <w:pPr>
              <w:jc w:val="center"/>
              <w:rPr>
                <w:sz w:val="20"/>
                <w:szCs w:val="20"/>
              </w:rPr>
            </w:pPr>
          </w:p>
        </w:tc>
        <w:tc>
          <w:tcPr>
            <w:tcW w:w="564" w:type="dxa"/>
            <w:vAlign w:val="center"/>
          </w:tcPr>
          <w:p w14:paraId="7844D7B3" w14:textId="77777777" w:rsidR="00710527" w:rsidRPr="000F1C54" w:rsidRDefault="00710527" w:rsidP="00762411">
            <w:pPr>
              <w:jc w:val="center"/>
              <w:rPr>
                <w:sz w:val="20"/>
                <w:szCs w:val="20"/>
              </w:rPr>
            </w:pPr>
          </w:p>
        </w:tc>
        <w:tc>
          <w:tcPr>
            <w:tcW w:w="564" w:type="dxa"/>
            <w:vAlign w:val="center"/>
          </w:tcPr>
          <w:p w14:paraId="0413E5EB" w14:textId="77777777" w:rsidR="00710527" w:rsidRPr="000F1C54" w:rsidRDefault="00710527" w:rsidP="00762411">
            <w:pPr>
              <w:jc w:val="center"/>
              <w:rPr>
                <w:sz w:val="20"/>
                <w:szCs w:val="20"/>
              </w:rPr>
            </w:pPr>
          </w:p>
        </w:tc>
        <w:tc>
          <w:tcPr>
            <w:tcW w:w="510" w:type="dxa"/>
            <w:vAlign w:val="center"/>
          </w:tcPr>
          <w:p w14:paraId="0A680D77" w14:textId="77777777" w:rsidR="00710527" w:rsidRPr="000F1C54" w:rsidRDefault="00710527" w:rsidP="00762411">
            <w:pPr>
              <w:jc w:val="center"/>
              <w:rPr>
                <w:sz w:val="20"/>
                <w:szCs w:val="20"/>
              </w:rPr>
            </w:pPr>
          </w:p>
        </w:tc>
        <w:tc>
          <w:tcPr>
            <w:tcW w:w="482" w:type="dxa"/>
            <w:vAlign w:val="center"/>
          </w:tcPr>
          <w:p w14:paraId="54D93E55" w14:textId="77777777" w:rsidR="00710527" w:rsidRPr="000F1C54" w:rsidRDefault="00710527" w:rsidP="00762411">
            <w:pPr>
              <w:jc w:val="center"/>
              <w:rPr>
                <w:sz w:val="20"/>
                <w:szCs w:val="20"/>
              </w:rPr>
            </w:pPr>
          </w:p>
        </w:tc>
        <w:tc>
          <w:tcPr>
            <w:tcW w:w="509" w:type="dxa"/>
            <w:vAlign w:val="center"/>
          </w:tcPr>
          <w:p w14:paraId="2D39343F" w14:textId="77777777" w:rsidR="00710527" w:rsidRPr="000F1C54" w:rsidRDefault="00710527" w:rsidP="00762411">
            <w:pPr>
              <w:jc w:val="center"/>
              <w:rPr>
                <w:sz w:val="20"/>
                <w:szCs w:val="20"/>
              </w:rPr>
            </w:pPr>
          </w:p>
        </w:tc>
        <w:tc>
          <w:tcPr>
            <w:tcW w:w="836" w:type="dxa"/>
            <w:vAlign w:val="center"/>
          </w:tcPr>
          <w:p w14:paraId="069627E9" w14:textId="77777777" w:rsidR="00710527" w:rsidRPr="000F1C54" w:rsidRDefault="00710527" w:rsidP="00762411">
            <w:pPr>
              <w:jc w:val="center"/>
              <w:rPr>
                <w:sz w:val="20"/>
                <w:szCs w:val="20"/>
              </w:rPr>
            </w:pPr>
          </w:p>
        </w:tc>
        <w:tc>
          <w:tcPr>
            <w:tcW w:w="754" w:type="dxa"/>
            <w:vAlign w:val="center"/>
          </w:tcPr>
          <w:p w14:paraId="4985D303" w14:textId="77777777" w:rsidR="00710527" w:rsidRPr="000F1C54" w:rsidRDefault="00710527" w:rsidP="00762411">
            <w:pPr>
              <w:jc w:val="center"/>
              <w:rPr>
                <w:sz w:val="20"/>
                <w:szCs w:val="20"/>
              </w:rPr>
            </w:pPr>
          </w:p>
        </w:tc>
        <w:tc>
          <w:tcPr>
            <w:tcW w:w="992" w:type="dxa"/>
            <w:vAlign w:val="center"/>
          </w:tcPr>
          <w:p w14:paraId="2DFCEADD" w14:textId="77777777" w:rsidR="00710527" w:rsidRPr="000F1C54" w:rsidRDefault="00710527" w:rsidP="00762411">
            <w:pPr>
              <w:jc w:val="center"/>
              <w:rPr>
                <w:sz w:val="20"/>
                <w:szCs w:val="20"/>
              </w:rPr>
            </w:pPr>
          </w:p>
        </w:tc>
        <w:tc>
          <w:tcPr>
            <w:tcW w:w="313" w:type="dxa"/>
            <w:vAlign w:val="center"/>
          </w:tcPr>
          <w:p w14:paraId="5ACAF2C8" w14:textId="77777777" w:rsidR="00710527" w:rsidRPr="000F1C54" w:rsidRDefault="00710527" w:rsidP="00762411">
            <w:pPr>
              <w:jc w:val="center"/>
              <w:rPr>
                <w:sz w:val="20"/>
                <w:szCs w:val="20"/>
              </w:rPr>
            </w:pPr>
          </w:p>
        </w:tc>
      </w:tr>
      <w:tr w:rsidR="00710527" w:rsidRPr="007E473D" w14:paraId="12ABA58C" w14:textId="77777777" w:rsidTr="00762411">
        <w:tc>
          <w:tcPr>
            <w:tcW w:w="2019" w:type="dxa"/>
          </w:tcPr>
          <w:p w14:paraId="00C806B8" w14:textId="77777777" w:rsidR="00710527" w:rsidRPr="000F1C54" w:rsidRDefault="00710527" w:rsidP="000001F2">
            <w:pPr>
              <w:tabs>
                <w:tab w:val="left" w:pos="7515"/>
              </w:tabs>
              <w:jc w:val="both"/>
              <w:rPr>
                <w:color w:val="000000"/>
                <w:sz w:val="20"/>
                <w:szCs w:val="20"/>
              </w:rPr>
            </w:pPr>
            <w:r w:rsidRPr="000F1C54">
              <w:rPr>
                <w:color w:val="000000"/>
                <w:sz w:val="20"/>
                <w:szCs w:val="20"/>
              </w:rPr>
              <w:t>Речичанський старостинський округ</w:t>
            </w:r>
          </w:p>
        </w:tc>
        <w:tc>
          <w:tcPr>
            <w:tcW w:w="1471" w:type="dxa"/>
          </w:tcPr>
          <w:p w14:paraId="14B66A5B" w14:textId="77777777" w:rsidR="00710527" w:rsidRPr="000F1C54" w:rsidRDefault="00710527" w:rsidP="000001F2">
            <w:pPr>
              <w:tabs>
                <w:tab w:val="left" w:pos="7515"/>
              </w:tabs>
              <w:jc w:val="both"/>
              <w:rPr>
                <w:color w:val="000000"/>
                <w:sz w:val="20"/>
                <w:szCs w:val="20"/>
              </w:rPr>
            </w:pPr>
          </w:p>
        </w:tc>
        <w:tc>
          <w:tcPr>
            <w:tcW w:w="482" w:type="dxa"/>
            <w:vAlign w:val="center"/>
          </w:tcPr>
          <w:p w14:paraId="351AF0AA" w14:textId="77777777" w:rsidR="00710527" w:rsidRPr="000F1C54" w:rsidRDefault="00710527" w:rsidP="00762411">
            <w:pPr>
              <w:jc w:val="center"/>
              <w:rPr>
                <w:sz w:val="20"/>
                <w:szCs w:val="20"/>
              </w:rPr>
            </w:pPr>
          </w:p>
        </w:tc>
        <w:tc>
          <w:tcPr>
            <w:tcW w:w="564" w:type="dxa"/>
            <w:vAlign w:val="center"/>
          </w:tcPr>
          <w:p w14:paraId="658F734C" w14:textId="77777777" w:rsidR="00710527" w:rsidRPr="000F1C54" w:rsidRDefault="00710527" w:rsidP="00762411">
            <w:pPr>
              <w:jc w:val="center"/>
              <w:rPr>
                <w:sz w:val="20"/>
                <w:szCs w:val="20"/>
              </w:rPr>
            </w:pPr>
          </w:p>
        </w:tc>
        <w:tc>
          <w:tcPr>
            <w:tcW w:w="564" w:type="dxa"/>
            <w:vAlign w:val="center"/>
          </w:tcPr>
          <w:p w14:paraId="4B472262" w14:textId="77777777" w:rsidR="00710527" w:rsidRPr="000F1C54" w:rsidRDefault="00710527" w:rsidP="00762411">
            <w:pPr>
              <w:jc w:val="center"/>
              <w:rPr>
                <w:sz w:val="20"/>
                <w:szCs w:val="20"/>
              </w:rPr>
            </w:pPr>
          </w:p>
        </w:tc>
        <w:tc>
          <w:tcPr>
            <w:tcW w:w="564" w:type="dxa"/>
            <w:vAlign w:val="center"/>
          </w:tcPr>
          <w:p w14:paraId="02FEDDD3" w14:textId="77777777" w:rsidR="00710527" w:rsidRPr="000F1C54" w:rsidRDefault="00710527" w:rsidP="00762411">
            <w:pPr>
              <w:jc w:val="center"/>
              <w:rPr>
                <w:sz w:val="20"/>
                <w:szCs w:val="20"/>
              </w:rPr>
            </w:pPr>
          </w:p>
        </w:tc>
        <w:tc>
          <w:tcPr>
            <w:tcW w:w="510" w:type="dxa"/>
            <w:vAlign w:val="center"/>
          </w:tcPr>
          <w:p w14:paraId="0690A16D" w14:textId="77777777" w:rsidR="00710527" w:rsidRPr="000F1C54" w:rsidRDefault="00710527" w:rsidP="00762411">
            <w:pPr>
              <w:jc w:val="center"/>
              <w:rPr>
                <w:sz w:val="20"/>
                <w:szCs w:val="20"/>
              </w:rPr>
            </w:pPr>
          </w:p>
        </w:tc>
        <w:tc>
          <w:tcPr>
            <w:tcW w:w="482" w:type="dxa"/>
            <w:vAlign w:val="center"/>
          </w:tcPr>
          <w:p w14:paraId="758D87CC" w14:textId="77777777" w:rsidR="00710527" w:rsidRPr="000F1C54" w:rsidRDefault="00710527" w:rsidP="00762411">
            <w:pPr>
              <w:jc w:val="center"/>
              <w:rPr>
                <w:sz w:val="20"/>
                <w:szCs w:val="20"/>
              </w:rPr>
            </w:pPr>
          </w:p>
        </w:tc>
        <w:tc>
          <w:tcPr>
            <w:tcW w:w="509" w:type="dxa"/>
            <w:vAlign w:val="center"/>
          </w:tcPr>
          <w:p w14:paraId="519F8C98" w14:textId="77777777" w:rsidR="00710527" w:rsidRPr="000F1C54" w:rsidRDefault="00710527" w:rsidP="00762411">
            <w:pPr>
              <w:jc w:val="center"/>
              <w:rPr>
                <w:sz w:val="20"/>
                <w:szCs w:val="20"/>
              </w:rPr>
            </w:pPr>
          </w:p>
        </w:tc>
        <w:tc>
          <w:tcPr>
            <w:tcW w:w="836" w:type="dxa"/>
            <w:vAlign w:val="center"/>
          </w:tcPr>
          <w:p w14:paraId="70E178B6" w14:textId="77777777" w:rsidR="00710527" w:rsidRPr="000F1C54" w:rsidRDefault="00710527" w:rsidP="00762411">
            <w:pPr>
              <w:jc w:val="center"/>
              <w:rPr>
                <w:sz w:val="20"/>
                <w:szCs w:val="20"/>
              </w:rPr>
            </w:pPr>
          </w:p>
        </w:tc>
        <w:tc>
          <w:tcPr>
            <w:tcW w:w="754" w:type="dxa"/>
            <w:vAlign w:val="center"/>
          </w:tcPr>
          <w:p w14:paraId="14E0C1A0" w14:textId="77777777" w:rsidR="00710527" w:rsidRPr="000F1C54" w:rsidRDefault="00710527" w:rsidP="00762411">
            <w:pPr>
              <w:jc w:val="center"/>
              <w:rPr>
                <w:sz w:val="20"/>
                <w:szCs w:val="20"/>
              </w:rPr>
            </w:pPr>
          </w:p>
        </w:tc>
        <w:tc>
          <w:tcPr>
            <w:tcW w:w="992" w:type="dxa"/>
            <w:vAlign w:val="center"/>
          </w:tcPr>
          <w:p w14:paraId="0D70D2FF" w14:textId="77777777" w:rsidR="00710527" w:rsidRPr="000F1C54" w:rsidRDefault="00710527" w:rsidP="00762411">
            <w:pPr>
              <w:jc w:val="center"/>
              <w:rPr>
                <w:sz w:val="20"/>
                <w:szCs w:val="20"/>
              </w:rPr>
            </w:pPr>
          </w:p>
        </w:tc>
        <w:tc>
          <w:tcPr>
            <w:tcW w:w="313" w:type="dxa"/>
            <w:vAlign w:val="center"/>
          </w:tcPr>
          <w:p w14:paraId="3C5B3922" w14:textId="77777777" w:rsidR="00710527" w:rsidRPr="000F1C54" w:rsidRDefault="00710527" w:rsidP="00762411">
            <w:pPr>
              <w:jc w:val="center"/>
              <w:rPr>
                <w:sz w:val="20"/>
                <w:szCs w:val="20"/>
              </w:rPr>
            </w:pPr>
          </w:p>
        </w:tc>
      </w:tr>
      <w:tr w:rsidR="00710527" w:rsidRPr="007E473D" w14:paraId="32ED7126" w14:textId="77777777" w:rsidTr="00762411">
        <w:tc>
          <w:tcPr>
            <w:tcW w:w="2019" w:type="dxa"/>
          </w:tcPr>
          <w:p w14:paraId="5DFA9751" w14:textId="77777777" w:rsidR="00710527" w:rsidRPr="000F1C54" w:rsidRDefault="00710527" w:rsidP="000001F2">
            <w:pPr>
              <w:tabs>
                <w:tab w:val="left" w:pos="7515"/>
              </w:tabs>
              <w:jc w:val="both"/>
              <w:rPr>
                <w:color w:val="000000"/>
                <w:sz w:val="20"/>
                <w:szCs w:val="20"/>
              </w:rPr>
            </w:pPr>
          </w:p>
        </w:tc>
        <w:tc>
          <w:tcPr>
            <w:tcW w:w="1471" w:type="dxa"/>
          </w:tcPr>
          <w:p w14:paraId="718BE5C0" w14:textId="77777777" w:rsidR="00710527" w:rsidRPr="000F1C54" w:rsidRDefault="00710527" w:rsidP="000001F2">
            <w:pPr>
              <w:tabs>
                <w:tab w:val="left" w:pos="7515"/>
              </w:tabs>
              <w:jc w:val="both"/>
              <w:rPr>
                <w:color w:val="000000"/>
                <w:sz w:val="20"/>
                <w:szCs w:val="20"/>
              </w:rPr>
            </w:pPr>
            <w:r w:rsidRPr="000F1C54">
              <w:rPr>
                <w:color w:val="000000"/>
                <w:sz w:val="20"/>
                <w:szCs w:val="20"/>
              </w:rPr>
              <w:t>с. Речичани</w:t>
            </w:r>
          </w:p>
        </w:tc>
        <w:tc>
          <w:tcPr>
            <w:tcW w:w="482" w:type="dxa"/>
            <w:vAlign w:val="center"/>
          </w:tcPr>
          <w:p w14:paraId="1EF9E319" w14:textId="77777777" w:rsidR="00710527" w:rsidRPr="000F1C54" w:rsidRDefault="00710527" w:rsidP="00762411">
            <w:pPr>
              <w:jc w:val="center"/>
              <w:rPr>
                <w:sz w:val="20"/>
                <w:szCs w:val="20"/>
              </w:rPr>
            </w:pPr>
            <w:r w:rsidRPr="000F1C54">
              <w:rPr>
                <w:sz w:val="20"/>
                <w:szCs w:val="20"/>
              </w:rPr>
              <w:t>1</w:t>
            </w:r>
          </w:p>
        </w:tc>
        <w:tc>
          <w:tcPr>
            <w:tcW w:w="564" w:type="dxa"/>
            <w:vAlign w:val="center"/>
          </w:tcPr>
          <w:p w14:paraId="738A02BB" w14:textId="77777777" w:rsidR="00710527" w:rsidRPr="000F1C54" w:rsidRDefault="00710527" w:rsidP="00762411">
            <w:pPr>
              <w:jc w:val="center"/>
              <w:rPr>
                <w:sz w:val="20"/>
                <w:szCs w:val="20"/>
              </w:rPr>
            </w:pPr>
          </w:p>
        </w:tc>
        <w:tc>
          <w:tcPr>
            <w:tcW w:w="564" w:type="dxa"/>
            <w:vAlign w:val="center"/>
          </w:tcPr>
          <w:p w14:paraId="1097B92C" w14:textId="77777777" w:rsidR="00710527" w:rsidRPr="000F1C54" w:rsidRDefault="00710527" w:rsidP="00762411">
            <w:pPr>
              <w:jc w:val="center"/>
              <w:rPr>
                <w:sz w:val="20"/>
                <w:szCs w:val="20"/>
              </w:rPr>
            </w:pPr>
          </w:p>
        </w:tc>
        <w:tc>
          <w:tcPr>
            <w:tcW w:w="564" w:type="dxa"/>
            <w:vAlign w:val="center"/>
          </w:tcPr>
          <w:p w14:paraId="27A77C91" w14:textId="77777777" w:rsidR="00710527" w:rsidRPr="000F1C54" w:rsidRDefault="00710527" w:rsidP="00762411">
            <w:pPr>
              <w:jc w:val="center"/>
              <w:rPr>
                <w:sz w:val="20"/>
                <w:szCs w:val="20"/>
              </w:rPr>
            </w:pPr>
          </w:p>
        </w:tc>
        <w:tc>
          <w:tcPr>
            <w:tcW w:w="510" w:type="dxa"/>
            <w:vAlign w:val="center"/>
          </w:tcPr>
          <w:p w14:paraId="5F628743" w14:textId="77777777" w:rsidR="00710527" w:rsidRPr="000F1C54" w:rsidRDefault="00710527" w:rsidP="00762411">
            <w:pPr>
              <w:jc w:val="center"/>
              <w:rPr>
                <w:sz w:val="20"/>
                <w:szCs w:val="20"/>
              </w:rPr>
            </w:pPr>
          </w:p>
        </w:tc>
        <w:tc>
          <w:tcPr>
            <w:tcW w:w="482" w:type="dxa"/>
            <w:vAlign w:val="center"/>
          </w:tcPr>
          <w:p w14:paraId="61EC0535" w14:textId="77777777" w:rsidR="00710527" w:rsidRPr="000F1C54" w:rsidRDefault="00710527" w:rsidP="00762411">
            <w:pPr>
              <w:jc w:val="center"/>
              <w:rPr>
                <w:sz w:val="20"/>
                <w:szCs w:val="20"/>
              </w:rPr>
            </w:pPr>
          </w:p>
        </w:tc>
        <w:tc>
          <w:tcPr>
            <w:tcW w:w="509" w:type="dxa"/>
            <w:vAlign w:val="center"/>
          </w:tcPr>
          <w:p w14:paraId="3690A35D" w14:textId="77777777" w:rsidR="00710527" w:rsidRPr="000F1C54" w:rsidRDefault="00710527" w:rsidP="00762411">
            <w:pPr>
              <w:jc w:val="center"/>
              <w:rPr>
                <w:sz w:val="20"/>
                <w:szCs w:val="20"/>
              </w:rPr>
            </w:pPr>
          </w:p>
        </w:tc>
        <w:tc>
          <w:tcPr>
            <w:tcW w:w="836" w:type="dxa"/>
            <w:vAlign w:val="center"/>
          </w:tcPr>
          <w:p w14:paraId="65D7E9D8" w14:textId="77777777" w:rsidR="00710527" w:rsidRPr="000F1C54" w:rsidRDefault="00710527" w:rsidP="00762411">
            <w:pPr>
              <w:jc w:val="center"/>
              <w:rPr>
                <w:sz w:val="20"/>
                <w:szCs w:val="20"/>
              </w:rPr>
            </w:pPr>
          </w:p>
        </w:tc>
        <w:tc>
          <w:tcPr>
            <w:tcW w:w="754" w:type="dxa"/>
            <w:vAlign w:val="center"/>
          </w:tcPr>
          <w:p w14:paraId="2732F31D"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68A56BBC" w14:textId="77777777" w:rsidR="00710527" w:rsidRPr="000F1C54" w:rsidRDefault="00710527" w:rsidP="00762411">
            <w:pPr>
              <w:jc w:val="center"/>
              <w:rPr>
                <w:sz w:val="20"/>
                <w:szCs w:val="20"/>
              </w:rPr>
            </w:pPr>
          </w:p>
        </w:tc>
        <w:tc>
          <w:tcPr>
            <w:tcW w:w="313" w:type="dxa"/>
            <w:vAlign w:val="center"/>
          </w:tcPr>
          <w:p w14:paraId="2D230116" w14:textId="77777777" w:rsidR="00710527" w:rsidRPr="000F1C54" w:rsidRDefault="00710527" w:rsidP="00762411">
            <w:pPr>
              <w:jc w:val="center"/>
              <w:rPr>
                <w:sz w:val="20"/>
                <w:szCs w:val="20"/>
              </w:rPr>
            </w:pPr>
          </w:p>
        </w:tc>
      </w:tr>
      <w:tr w:rsidR="00710527" w:rsidRPr="007E473D" w14:paraId="0B579CB4" w14:textId="77777777" w:rsidTr="00762411">
        <w:tc>
          <w:tcPr>
            <w:tcW w:w="2019" w:type="dxa"/>
          </w:tcPr>
          <w:p w14:paraId="5A1A9592" w14:textId="77777777" w:rsidR="00710527" w:rsidRPr="000F1C54" w:rsidRDefault="00710527" w:rsidP="000001F2">
            <w:pPr>
              <w:tabs>
                <w:tab w:val="left" w:pos="7515"/>
              </w:tabs>
              <w:jc w:val="both"/>
              <w:rPr>
                <w:color w:val="000000"/>
                <w:sz w:val="20"/>
                <w:szCs w:val="20"/>
              </w:rPr>
            </w:pPr>
          </w:p>
        </w:tc>
        <w:tc>
          <w:tcPr>
            <w:tcW w:w="1471" w:type="dxa"/>
          </w:tcPr>
          <w:p w14:paraId="48E8E8EA" w14:textId="77777777" w:rsidR="00710527" w:rsidRPr="000F1C54" w:rsidRDefault="00710527" w:rsidP="000001F2">
            <w:pPr>
              <w:tabs>
                <w:tab w:val="left" w:pos="7515"/>
              </w:tabs>
              <w:jc w:val="both"/>
              <w:rPr>
                <w:color w:val="000000"/>
                <w:sz w:val="20"/>
                <w:szCs w:val="20"/>
              </w:rPr>
            </w:pPr>
            <w:r w:rsidRPr="000F1C54">
              <w:rPr>
                <w:color w:val="000000"/>
                <w:sz w:val="20"/>
                <w:szCs w:val="20"/>
              </w:rPr>
              <w:t>с. Лісновичі</w:t>
            </w:r>
          </w:p>
        </w:tc>
        <w:tc>
          <w:tcPr>
            <w:tcW w:w="482" w:type="dxa"/>
            <w:vAlign w:val="center"/>
          </w:tcPr>
          <w:p w14:paraId="2A3C41E9" w14:textId="77777777" w:rsidR="00710527" w:rsidRPr="000F1C54" w:rsidRDefault="00710527" w:rsidP="00762411">
            <w:pPr>
              <w:jc w:val="center"/>
              <w:rPr>
                <w:sz w:val="20"/>
                <w:szCs w:val="20"/>
              </w:rPr>
            </w:pPr>
          </w:p>
        </w:tc>
        <w:tc>
          <w:tcPr>
            <w:tcW w:w="564" w:type="dxa"/>
            <w:vAlign w:val="center"/>
          </w:tcPr>
          <w:p w14:paraId="64B94682" w14:textId="77777777" w:rsidR="00710527" w:rsidRPr="000F1C54" w:rsidRDefault="00710527" w:rsidP="00762411">
            <w:pPr>
              <w:jc w:val="center"/>
              <w:rPr>
                <w:sz w:val="20"/>
                <w:szCs w:val="20"/>
              </w:rPr>
            </w:pPr>
          </w:p>
        </w:tc>
        <w:tc>
          <w:tcPr>
            <w:tcW w:w="564" w:type="dxa"/>
            <w:vAlign w:val="center"/>
          </w:tcPr>
          <w:p w14:paraId="32D2D247" w14:textId="77777777" w:rsidR="00710527" w:rsidRPr="000F1C54" w:rsidRDefault="00710527" w:rsidP="00762411">
            <w:pPr>
              <w:jc w:val="center"/>
              <w:rPr>
                <w:sz w:val="20"/>
                <w:szCs w:val="20"/>
              </w:rPr>
            </w:pPr>
          </w:p>
        </w:tc>
        <w:tc>
          <w:tcPr>
            <w:tcW w:w="564" w:type="dxa"/>
            <w:vAlign w:val="center"/>
          </w:tcPr>
          <w:p w14:paraId="5CD9BA98" w14:textId="77777777" w:rsidR="00710527" w:rsidRPr="000F1C54" w:rsidRDefault="00710527" w:rsidP="00762411">
            <w:pPr>
              <w:jc w:val="center"/>
              <w:rPr>
                <w:sz w:val="20"/>
                <w:szCs w:val="20"/>
              </w:rPr>
            </w:pPr>
          </w:p>
        </w:tc>
        <w:tc>
          <w:tcPr>
            <w:tcW w:w="510" w:type="dxa"/>
            <w:vAlign w:val="center"/>
          </w:tcPr>
          <w:p w14:paraId="27D83A07" w14:textId="77777777" w:rsidR="00710527" w:rsidRPr="000F1C54" w:rsidRDefault="00710527" w:rsidP="00762411">
            <w:pPr>
              <w:jc w:val="center"/>
              <w:rPr>
                <w:sz w:val="20"/>
                <w:szCs w:val="20"/>
              </w:rPr>
            </w:pPr>
          </w:p>
        </w:tc>
        <w:tc>
          <w:tcPr>
            <w:tcW w:w="482" w:type="dxa"/>
            <w:vAlign w:val="center"/>
          </w:tcPr>
          <w:p w14:paraId="2D36EC18" w14:textId="77777777" w:rsidR="00710527" w:rsidRPr="000F1C54" w:rsidRDefault="00710527" w:rsidP="00762411">
            <w:pPr>
              <w:jc w:val="center"/>
              <w:rPr>
                <w:sz w:val="20"/>
                <w:szCs w:val="20"/>
              </w:rPr>
            </w:pPr>
          </w:p>
        </w:tc>
        <w:tc>
          <w:tcPr>
            <w:tcW w:w="509" w:type="dxa"/>
            <w:vAlign w:val="center"/>
          </w:tcPr>
          <w:p w14:paraId="2F0C2E7C" w14:textId="77777777" w:rsidR="00710527" w:rsidRPr="000F1C54" w:rsidRDefault="00710527" w:rsidP="00762411">
            <w:pPr>
              <w:jc w:val="center"/>
              <w:rPr>
                <w:sz w:val="20"/>
                <w:szCs w:val="20"/>
              </w:rPr>
            </w:pPr>
          </w:p>
        </w:tc>
        <w:tc>
          <w:tcPr>
            <w:tcW w:w="836" w:type="dxa"/>
            <w:vAlign w:val="center"/>
          </w:tcPr>
          <w:p w14:paraId="016015C1" w14:textId="77777777" w:rsidR="00710527" w:rsidRPr="000F1C54" w:rsidRDefault="00710527" w:rsidP="00762411">
            <w:pPr>
              <w:jc w:val="center"/>
              <w:rPr>
                <w:sz w:val="20"/>
                <w:szCs w:val="20"/>
              </w:rPr>
            </w:pPr>
          </w:p>
        </w:tc>
        <w:tc>
          <w:tcPr>
            <w:tcW w:w="754" w:type="dxa"/>
            <w:vAlign w:val="center"/>
          </w:tcPr>
          <w:p w14:paraId="5E2F4442" w14:textId="77777777" w:rsidR="00710527" w:rsidRPr="000F1C54" w:rsidRDefault="00710527" w:rsidP="00762411">
            <w:pPr>
              <w:jc w:val="center"/>
              <w:rPr>
                <w:sz w:val="20"/>
                <w:szCs w:val="20"/>
              </w:rPr>
            </w:pPr>
            <w:r w:rsidRPr="000F1C54">
              <w:rPr>
                <w:sz w:val="20"/>
                <w:szCs w:val="20"/>
              </w:rPr>
              <w:t>1</w:t>
            </w:r>
          </w:p>
        </w:tc>
        <w:tc>
          <w:tcPr>
            <w:tcW w:w="992" w:type="dxa"/>
            <w:vAlign w:val="center"/>
          </w:tcPr>
          <w:p w14:paraId="565A8C31" w14:textId="77777777" w:rsidR="00710527" w:rsidRPr="000F1C54" w:rsidRDefault="00710527" w:rsidP="00762411">
            <w:pPr>
              <w:jc w:val="center"/>
              <w:rPr>
                <w:sz w:val="20"/>
                <w:szCs w:val="20"/>
              </w:rPr>
            </w:pPr>
          </w:p>
        </w:tc>
        <w:tc>
          <w:tcPr>
            <w:tcW w:w="313" w:type="dxa"/>
            <w:vAlign w:val="center"/>
          </w:tcPr>
          <w:p w14:paraId="6AC10E89" w14:textId="77777777" w:rsidR="00710527" w:rsidRPr="000F1C54" w:rsidRDefault="00710527" w:rsidP="00762411">
            <w:pPr>
              <w:jc w:val="center"/>
              <w:rPr>
                <w:sz w:val="20"/>
                <w:szCs w:val="20"/>
              </w:rPr>
            </w:pPr>
          </w:p>
        </w:tc>
      </w:tr>
    </w:tbl>
    <w:p w14:paraId="71E2C955" w14:textId="7ACB93B5" w:rsidR="00D8175A" w:rsidRDefault="00D8175A" w:rsidP="00ED087B">
      <w:pPr>
        <w:jc w:val="center"/>
        <w:rPr>
          <w:rFonts w:ascii="Times New Roman" w:hAnsi="Times New Roman" w:cs="Times New Roman"/>
          <w:b/>
        </w:rPr>
      </w:pPr>
    </w:p>
    <w:p w14:paraId="6EEE933E" w14:textId="5193A18A" w:rsidR="00E324CA" w:rsidRDefault="00E324CA" w:rsidP="00ED087B">
      <w:pPr>
        <w:jc w:val="center"/>
        <w:rPr>
          <w:rFonts w:ascii="Times New Roman" w:hAnsi="Times New Roman" w:cs="Times New Roman"/>
          <w:b/>
        </w:rPr>
      </w:pPr>
    </w:p>
    <w:p w14:paraId="27A91A41" w14:textId="1D60F167" w:rsidR="00E324CA" w:rsidRDefault="00E324CA" w:rsidP="00ED087B">
      <w:pPr>
        <w:jc w:val="center"/>
        <w:rPr>
          <w:rFonts w:ascii="Times New Roman" w:hAnsi="Times New Roman" w:cs="Times New Roman"/>
          <w:b/>
        </w:rPr>
      </w:pPr>
    </w:p>
    <w:p w14:paraId="2B19C254" w14:textId="1640D60D" w:rsidR="00E324CA" w:rsidRDefault="00E324CA" w:rsidP="00ED087B">
      <w:pPr>
        <w:jc w:val="center"/>
        <w:rPr>
          <w:rFonts w:ascii="Times New Roman" w:hAnsi="Times New Roman" w:cs="Times New Roman"/>
          <w:b/>
        </w:rPr>
      </w:pPr>
    </w:p>
    <w:p w14:paraId="506079C7" w14:textId="77777777" w:rsidR="00E324CA" w:rsidRDefault="00E324CA" w:rsidP="00ED087B">
      <w:pPr>
        <w:jc w:val="center"/>
        <w:rPr>
          <w:rFonts w:ascii="Times New Roman" w:hAnsi="Times New Roman" w:cs="Times New Roman"/>
          <w:b/>
        </w:rPr>
      </w:pPr>
    </w:p>
    <w:p w14:paraId="19DB1227" w14:textId="04541473" w:rsidR="00E3007D" w:rsidRPr="00E3007D" w:rsidRDefault="00631F68" w:rsidP="00E3007D">
      <w:pPr>
        <w:jc w:val="center"/>
        <w:rPr>
          <w:b/>
          <w:sz w:val="24"/>
          <w:szCs w:val="24"/>
        </w:rPr>
      </w:pPr>
      <w:r w:rsidRPr="00E3007D">
        <w:rPr>
          <w:b/>
          <w:sz w:val="24"/>
          <w:szCs w:val="24"/>
        </w:rPr>
        <w:t xml:space="preserve">Кількість надавачів культурних послуг </w:t>
      </w:r>
      <w:r w:rsidR="00B5262C" w:rsidRPr="00E3007D">
        <w:rPr>
          <w:b/>
          <w:sz w:val="24"/>
          <w:szCs w:val="24"/>
        </w:rPr>
        <w:t>розподіл за статтю та віком</w:t>
      </w:r>
    </w:p>
    <w:p w14:paraId="620CBABC" w14:textId="742DBDE6" w:rsidR="00E3007D" w:rsidRPr="00E3007D" w:rsidRDefault="00E3007D" w:rsidP="00E3007D">
      <w:pPr>
        <w:jc w:val="right"/>
        <w:rPr>
          <w:b/>
        </w:rPr>
      </w:pPr>
      <w:r w:rsidRPr="00A71A64">
        <w:rPr>
          <w:bCs/>
        </w:rPr>
        <w:t>Табл.</w:t>
      </w:r>
      <w:r>
        <w:rPr>
          <w:bCs/>
        </w:rPr>
        <w:t>6.2.</w:t>
      </w:r>
    </w:p>
    <w:tbl>
      <w:tblPr>
        <w:tblStyle w:val="a4"/>
        <w:tblW w:w="10065" w:type="dxa"/>
        <w:tblLook w:val="04A0" w:firstRow="1" w:lastRow="0" w:firstColumn="1" w:lastColumn="0" w:noHBand="0" w:noVBand="1"/>
      </w:tblPr>
      <w:tblGrid>
        <w:gridCol w:w="2180"/>
        <w:gridCol w:w="1039"/>
        <w:gridCol w:w="604"/>
        <w:gridCol w:w="708"/>
        <w:gridCol w:w="426"/>
        <w:gridCol w:w="671"/>
        <w:gridCol w:w="604"/>
        <w:gridCol w:w="734"/>
        <w:gridCol w:w="847"/>
        <w:gridCol w:w="676"/>
        <w:gridCol w:w="832"/>
        <w:gridCol w:w="744"/>
      </w:tblGrid>
      <w:tr w:rsidR="00631F68" w:rsidRPr="004F68A9" w14:paraId="7F1275CD" w14:textId="77777777" w:rsidTr="00ED087B">
        <w:tc>
          <w:tcPr>
            <w:tcW w:w="2180" w:type="dxa"/>
            <w:vMerge w:val="restart"/>
          </w:tcPr>
          <w:p w14:paraId="4CAACBC4" w14:textId="77777777" w:rsidR="00631F68" w:rsidRPr="004F68A9" w:rsidRDefault="00631F68" w:rsidP="000001F2">
            <w:pPr>
              <w:jc w:val="both"/>
            </w:pPr>
            <w:r w:rsidRPr="004F68A9">
              <w:t>Кількість надавачів культурних послуг</w:t>
            </w:r>
          </w:p>
        </w:tc>
        <w:tc>
          <w:tcPr>
            <w:tcW w:w="7885" w:type="dxa"/>
            <w:gridSpan w:val="11"/>
          </w:tcPr>
          <w:p w14:paraId="4F580707" w14:textId="6634BF68" w:rsidR="00631F68" w:rsidRPr="004F68A9" w:rsidRDefault="00631F68" w:rsidP="000001F2">
            <w:pPr>
              <w:jc w:val="both"/>
            </w:pPr>
            <w:r w:rsidRPr="004F68A9">
              <w:t>Вікова група (років)</w:t>
            </w:r>
          </w:p>
        </w:tc>
      </w:tr>
      <w:tr w:rsidR="00ED087B" w:rsidRPr="004F68A9" w14:paraId="3CC0BF91" w14:textId="77777777" w:rsidTr="00ED087B">
        <w:tc>
          <w:tcPr>
            <w:tcW w:w="2180" w:type="dxa"/>
            <w:vMerge/>
          </w:tcPr>
          <w:p w14:paraId="023E26A6" w14:textId="77777777" w:rsidR="00631F68" w:rsidRPr="004F68A9" w:rsidRDefault="00631F68" w:rsidP="000001F2">
            <w:pPr>
              <w:jc w:val="both"/>
            </w:pPr>
          </w:p>
        </w:tc>
        <w:tc>
          <w:tcPr>
            <w:tcW w:w="1039" w:type="dxa"/>
            <w:vMerge w:val="restart"/>
          </w:tcPr>
          <w:p w14:paraId="255D5472" w14:textId="77777777" w:rsidR="00631F68" w:rsidRPr="004F68A9" w:rsidRDefault="00631F68" w:rsidP="000001F2">
            <w:pPr>
              <w:jc w:val="both"/>
            </w:pPr>
            <w:r w:rsidRPr="004F68A9">
              <w:t xml:space="preserve">усього  </w:t>
            </w:r>
          </w:p>
        </w:tc>
        <w:tc>
          <w:tcPr>
            <w:tcW w:w="1312" w:type="dxa"/>
            <w:gridSpan w:val="2"/>
          </w:tcPr>
          <w:p w14:paraId="087D5E5B" w14:textId="77777777" w:rsidR="00631F68" w:rsidRPr="004F68A9" w:rsidRDefault="00631F68" w:rsidP="000001F2">
            <w:pPr>
              <w:jc w:val="both"/>
            </w:pPr>
            <w:r w:rsidRPr="004F68A9">
              <w:t>З них:</w:t>
            </w:r>
          </w:p>
        </w:tc>
        <w:tc>
          <w:tcPr>
            <w:tcW w:w="1097" w:type="dxa"/>
            <w:gridSpan w:val="2"/>
          </w:tcPr>
          <w:p w14:paraId="4C99715F" w14:textId="77777777" w:rsidR="00631F68" w:rsidRPr="004F68A9" w:rsidRDefault="00631F68" w:rsidP="000001F2">
            <w:pPr>
              <w:jc w:val="both"/>
            </w:pPr>
            <w:r w:rsidRPr="004F68A9">
              <w:t xml:space="preserve">до 29 </w:t>
            </w:r>
          </w:p>
        </w:tc>
        <w:tc>
          <w:tcPr>
            <w:tcW w:w="1338" w:type="dxa"/>
            <w:gridSpan w:val="2"/>
          </w:tcPr>
          <w:p w14:paraId="359F18B6" w14:textId="77777777" w:rsidR="00631F68" w:rsidRPr="004F68A9" w:rsidRDefault="00631F68" w:rsidP="000001F2">
            <w:pPr>
              <w:jc w:val="both"/>
            </w:pPr>
            <w:r w:rsidRPr="004F68A9">
              <w:t>30-44</w:t>
            </w:r>
          </w:p>
        </w:tc>
        <w:tc>
          <w:tcPr>
            <w:tcW w:w="1523" w:type="dxa"/>
            <w:gridSpan w:val="2"/>
          </w:tcPr>
          <w:p w14:paraId="3383D7BC" w14:textId="77777777" w:rsidR="00631F68" w:rsidRPr="004F68A9" w:rsidRDefault="00631F68" w:rsidP="000001F2">
            <w:pPr>
              <w:jc w:val="both"/>
            </w:pPr>
            <w:r w:rsidRPr="004F68A9">
              <w:t xml:space="preserve">45-59 </w:t>
            </w:r>
          </w:p>
        </w:tc>
        <w:tc>
          <w:tcPr>
            <w:tcW w:w="1576" w:type="dxa"/>
            <w:gridSpan w:val="2"/>
          </w:tcPr>
          <w:p w14:paraId="63F80410" w14:textId="77777777" w:rsidR="00631F68" w:rsidRPr="004F68A9" w:rsidRDefault="00631F68" w:rsidP="000001F2">
            <w:pPr>
              <w:jc w:val="both"/>
            </w:pPr>
            <w:r w:rsidRPr="004F68A9">
              <w:t>60+</w:t>
            </w:r>
          </w:p>
        </w:tc>
      </w:tr>
      <w:tr w:rsidR="00ED087B" w:rsidRPr="004F68A9" w14:paraId="654E6517" w14:textId="77777777" w:rsidTr="00ED087B">
        <w:tc>
          <w:tcPr>
            <w:tcW w:w="2180" w:type="dxa"/>
            <w:vMerge/>
          </w:tcPr>
          <w:p w14:paraId="4981EAC7" w14:textId="77777777" w:rsidR="00631F68" w:rsidRPr="004F68A9" w:rsidRDefault="00631F68" w:rsidP="000001F2">
            <w:pPr>
              <w:jc w:val="both"/>
            </w:pPr>
          </w:p>
        </w:tc>
        <w:tc>
          <w:tcPr>
            <w:tcW w:w="1039" w:type="dxa"/>
            <w:vMerge/>
          </w:tcPr>
          <w:p w14:paraId="1818AA9D" w14:textId="77777777" w:rsidR="00631F68" w:rsidRPr="004F68A9" w:rsidRDefault="00631F68" w:rsidP="000001F2">
            <w:pPr>
              <w:jc w:val="both"/>
            </w:pPr>
          </w:p>
        </w:tc>
        <w:tc>
          <w:tcPr>
            <w:tcW w:w="604" w:type="dxa"/>
          </w:tcPr>
          <w:p w14:paraId="0556061B" w14:textId="77777777" w:rsidR="00631F68" w:rsidRPr="004F68A9" w:rsidRDefault="00631F68" w:rsidP="000001F2">
            <w:pPr>
              <w:jc w:val="both"/>
            </w:pPr>
            <w:r w:rsidRPr="004F68A9">
              <w:t>ч</w:t>
            </w:r>
          </w:p>
        </w:tc>
        <w:tc>
          <w:tcPr>
            <w:tcW w:w="708" w:type="dxa"/>
          </w:tcPr>
          <w:p w14:paraId="5034EEB5" w14:textId="77777777" w:rsidR="00631F68" w:rsidRPr="004F68A9" w:rsidRDefault="00631F68" w:rsidP="000001F2">
            <w:pPr>
              <w:jc w:val="both"/>
            </w:pPr>
            <w:r w:rsidRPr="004F68A9">
              <w:t>ж</w:t>
            </w:r>
          </w:p>
        </w:tc>
        <w:tc>
          <w:tcPr>
            <w:tcW w:w="426" w:type="dxa"/>
          </w:tcPr>
          <w:p w14:paraId="19B678BD" w14:textId="77777777" w:rsidR="00631F68" w:rsidRPr="004F68A9" w:rsidRDefault="00631F68" w:rsidP="000001F2">
            <w:pPr>
              <w:jc w:val="both"/>
            </w:pPr>
            <w:r w:rsidRPr="004F68A9">
              <w:t>ч</w:t>
            </w:r>
          </w:p>
        </w:tc>
        <w:tc>
          <w:tcPr>
            <w:tcW w:w="671" w:type="dxa"/>
          </w:tcPr>
          <w:p w14:paraId="08429C1E" w14:textId="77777777" w:rsidR="00631F68" w:rsidRPr="004F68A9" w:rsidRDefault="00631F68" w:rsidP="000001F2">
            <w:pPr>
              <w:jc w:val="both"/>
            </w:pPr>
            <w:r w:rsidRPr="004F68A9">
              <w:t>ж</w:t>
            </w:r>
          </w:p>
        </w:tc>
        <w:tc>
          <w:tcPr>
            <w:tcW w:w="604" w:type="dxa"/>
          </w:tcPr>
          <w:p w14:paraId="7E6BD9E0" w14:textId="77777777" w:rsidR="00631F68" w:rsidRPr="004F68A9" w:rsidRDefault="00631F68" w:rsidP="000001F2">
            <w:pPr>
              <w:jc w:val="both"/>
            </w:pPr>
            <w:r w:rsidRPr="004F68A9">
              <w:t>ч</w:t>
            </w:r>
          </w:p>
        </w:tc>
        <w:tc>
          <w:tcPr>
            <w:tcW w:w="734" w:type="dxa"/>
          </w:tcPr>
          <w:p w14:paraId="0A92624F" w14:textId="77777777" w:rsidR="00631F68" w:rsidRPr="004F68A9" w:rsidRDefault="00631F68" w:rsidP="000001F2">
            <w:pPr>
              <w:jc w:val="both"/>
            </w:pPr>
            <w:r w:rsidRPr="004F68A9">
              <w:t>ж</w:t>
            </w:r>
          </w:p>
        </w:tc>
        <w:tc>
          <w:tcPr>
            <w:tcW w:w="847" w:type="dxa"/>
          </w:tcPr>
          <w:p w14:paraId="2CD234F6" w14:textId="77777777" w:rsidR="00631F68" w:rsidRPr="004F68A9" w:rsidRDefault="00631F68" w:rsidP="000001F2">
            <w:pPr>
              <w:jc w:val="both"/>
            </w:pPr>
            <w:r w:rsidRPr="004F68A9">
              <w:t>ч</w:t>
            </w:r>
          </w:p>
        </w:tc>
        <w:tc>
          <w:tcPr>
            <w:tcW w:w="676" w:type="dxa"/>
          </w:tcPr>
          <w:p w14:paraId="1746870E" w14:textId="77777777" w:rsidR="00631F68" w:rsidRPr="004F68A9" w:rsidRDefault="00631F68" w:rsidP="000001F2">
            <w:pPr>
              <w:jc w:val="both"/>
            </w:pPr>
            <w:r w:rsidRPr="004F68A9">
              <w:t>ж</w:t>
            </w:r>
          </w:p>
        </w:tc>
        <w:tc>
          <w:tcPr>
            <w:tcW w:w="832" w:type="dxa"/>
          </w:tcPr>
          <w:p w14:paraId="07B7D4B8" w14:textId="77777777" w:rsidR="00631F68" w:rsidRPr="004F68A9" w:rsidRDefault="00631F68" w:rsidP="000001F2">
            <w:pPr>
              <w:jc w:val="both"/>
            </w:pPr>
            <w:r w:rsidRPr="004F68A9">
              <w:t>ч</w:t>
            </w:r>
          </w:p>
        </w:tc>
        <w:tc>
          <w:tcPr>
            <w:tcW w:w="744" w:type="dxa"/>
          </w:tcPr>
          <w:p w14:paraId="326845E6" w14:textId="77777777" w:rsidR="00631F68" w:rsidRPr="004F68A9" w:rsidRDefault="00631F68" w:rsidP="000001F2">
            <w:pPr>
              <w:jc w:val="both"/>
            </w:pPr>
            <w:r w:rsidRPr="004F68A9">
              <w:t>ж</w:t>
            </w:r>
          </w:p>
        </w:tc>
      </w:tr>
      <w:tr w:rsidR="00ED087B" w:rsidRPr="004F68A9" w14:paraId="79CE7903" w14:textId="77777777" w:rsidTr="00ED087B">
        <w:tc>
          <w:tcPr>
            <w:tcW w:w="2180" w:type="dxa"/>
          </w:tcPr>
          <w:p w14:paraId="0B8909B6" w14:textId="77777777" w:rsidR="00631F68" w:rsidRPr="004F68A9" w:rsidRDefault="00631F68" w:rsidP="000001F2">
            <w:pPr>
              <w:jc w:val="both"/>
            </w:pPr>
            <w:r w:rsidRPr="004F68A9">
              <w:t xml:space="preserve"> </w:t>
            </w:r>
          </w:p>
        </w:tc>
        <w:tc>
          <w:tcPr>
            <w:tcW w:w="1039" w:type="dxa"/>
          </w:tcPr>
          <w:p w14:paraId="2346433E" w14:textId="77777777" w:rsidR="00631F68" w:rsidRPr="004F68A9" w:rsidRDefault="00631F68" w:rsidP="000001F2">
            <w:pPr>
              <w:jc w:val="both"/>
            </w:pPr>
            <w:r w:rsidRPr="004F68A9">
              <w:t>60</w:t>
            </w:r>
          </w:p>
        </w:tc>
        <w:tc>
          <w:tcPr>
            <w:tcW w:w="604" w:type="dxa"/>
          </w:tcPr>
          <w:p w14:paraId="598E56DF" w14:textId="77777777" w:rsidR="00631F68" w:rsidRPr="004F68A9" w:rsidRDefault="00631F68" w:rsidP="000001F2">
            <w:pPr>
              <w:jc w:val="both"/>
            </w:pPr>
            <w:r w:rsidRPr="004F68A9">
              <w:t>9</w:t>
            </w:r>
          </w:p>
        </w:tc>
        <w:tc>
          <w:tcPr>
            <w:tcW w:w="708" w:type="dxa"/>
          </w:tcPr>
          <w:p w14:paraId="44A78F70" w14:textId="77777777" w:rsidR="00631F68" w:rsidRPr="004F68A9" w:rsidRDefault="00631F68" w:rsidP="000001F2">
            <w:pPr>
              <w:jc w:val="both"/>
            </w:pPr>
            <w:r w:rsidRPr="004F68A9">
              <w:t>51</w:t>
            </w:r>
          </w:p>
        </w:tc>
        <w:tc>
          <w:tcPr>
            <w:tcW w:w="426" w:type="dxa"/>
          </w:tcPr>
          <w:p w14:paraId="6B36A123" w14:textId="77777777" w:rsidR="00631F68" w:rsidRPr="004F68A9" w:rsidRDefault="00631F68" w:rsidP="000001F2">
            <w:pPr>
              <w:jc w:val="both"/>
            </w:pPr>
            <w:r w:rsidRPr="004F68A9">
              <w:t>-</w:t>
            </w:r>
          </w:p>
        </w:tc>
        <w:tc>
          <w:tcPr>
            <w:tcW w:w="671" w:type="dxa"/>
          </w:tcPr>
          <w:p w14:paraId="29D0B9AC" w14:textId="77777777" w:rsidR="00631F68" w:rsidRPr="004F68A9" w:rsidRDefault="00631F68" w:rsidP="000001F2">
            <w:pPr>
              <w:jc w:val="both"/>
            </w:pPr>
            <w:r w:rsidRPr="004F68A9">
              <w:t>5</w:t>
            </w:r>
          </w:p>
        </w:tc>
        <w:tc>
          <w:tcPr>
            <w:tcW w:w="604" w:type="dxa"/>
          </w:tcPr>
          <w:p w14:paraId="476FBBFF" w14:textId="77777777" w:rsidR="00631F68" w:rsidRPr="004F68A9" w:rsidRDefault="00631F68" w:rsidP="000001F2">
            <w:pPr>
              <w:jc w:val="both"/>
            </w:pPr>
            <w:r w:rsidRPr="004F68A9">
              <w:t>3</w:t>
            </w:r>
          </w:p>
        </w:tc>
        <w:tc>
          <w:tcPr>
            <w:tcW w:w="734" w:type="dxa"/>
          </w:tcPr>
          <w:p w14:paraId="248C0E8A" w14:textId="77777777" w:rsidR="00631F68" w:rsidRPr="004F68A9" w:rsidRDefault="00631F68" w:rsidP="000001F2">
            <w:pPr>
              <w:jc w:val="both"/>
            </w:pPr>
            <w:r w:rsidRPr="004F68A9">
              <w:t>13</w:t>
            </w:r>
          </w:p>
        </w:tc>
        <w:tc>
          <w:tcPr>
            <w:tcW w:w="847" w:type="dxa"/>
          </w:tcPr>
          <w:p w14:paraId="2C168300" w14:textId="77777777" w:rsidR="00631F68" w:rsidRPr="004F68A9" w:rsidRDefault="00631F68" w:rsidP="000001F2">
            <w:pPr>
              <w:jc w:val="both"/>
            </w:pPr>
            <w:r w:rsidRPr="004F68A9">
              <w:t>1</w:t>
            </w:r>
          </w:p>
        </w:tc>
        <w:tc>
          <w:tcPr>
            <w:tcW w:w="676" w:type="dxa"/>
          </w:tcPr>
          <w:p w14:paraId="76AC59AF" w14:textId="77777777" w:rsidR="00631F68" w:rsidRPr="004F68A9" w:rsidRDefault="00631F68" w:rsidP="000001F2">
            <w:pPr>
              <w:jc w:val="both"/>
            </w:pPr>
            <w:r w:rsidRPr="004F68A9">
              <w:t>11</w:t>
            </w:r>
          </w:p>
        </w:tc>
        <w:tc>
          <w:tcPr>
            <w:tcW w:w="832" w:type="dxa"/>
          </w:tcPr>
          <w:p w14:paraId="4CF981BD" w14:textId="77777777" w:rsidR="00631F68" w:rsidRPr="004F68A9" w:rsidRDefault="00631F68" w:rsidP="000001F2">
            <w:pPr>
              <w:jc w:val="both"/>
            </w:pPr>
            <w:r w:rsidRPr="004F68A9">
              <w:t>5</w:t>
            </w:r>
          </w:p>
        </w:tc>
        <w:tc>
          <w:tcPr>
            <w:tcW w:w="744" w:type="dxa"/>
          </w:tcPr>
          <w:p w14:paraId="1AF3108C" w14:textId="77777777" w:rsidR="00631F68" w:rsidRPr="004F68A9" w:rsidRDefault="00631F68" w:rsidP="000001F2">
            <w:pPr>
              <w:jc w:val="both"/>
            </w:pPr>
            <w:r w:rsidRPr="004F68A9">
              <w:t>22</w:t>
            </w:r>
          </w:p>
        </w:tc>
      </w:tr>
    </w:tbl>
    <w:p w14:paraId="465D28B6" w14:textId="77777777" w:rsidR="00710527" w:rsidRDefault="00710527" w:rsidP="00710527">
      <w:pPr>
        <w:jc w:val="both"/>
        <w:rPr>
          <w:rFonts w:ascii="Times New Roman" w:hAnsi="Times New Roman" w:cs="Times New Roman"/>
        </w:rPr>
      </w:pPr>
    </w:p>
    <w:p w14:paraId="09EE61DD" w14:textId="77F65A92" w:rsidR="00A43956" w:rsidRPr="00E3007D" w:rsidRDefault="00A43956" w:rsidP="007C590B">
      <w:pPr>
        <w:jc w:val="center"/>
        <w:rPr>
          <w:b/>
          <w:sz w:val="24"/>
          <w:szCs w:val="24"/>
        </w:rPr>
      </w:pPr>
      <w:r w:rsidRPr="00E3007D">
        <w:rPr>
          <w:b/>
          <w:sz w:val="24"/>
          <w:szCs w:val="24"/>
        </w:rPr>
        <w:t>Частка закладів культури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w:t>
      </w:r>
      <w:r w:rsidR="007C590B" w:rsidRPr="00E3007D">
        <w:rPr>
          <w:b/>
          <w:sz w:val="24"/>
          <w:szCs w:val="24"/>
        </w:rPr>
        <w:t>.</w:t>
      </w:r>
    </w:p>
    <w:p w14:paraId="192D07B8" w14:textId="12C1E781" w:rsidR="00A43956" w:rsidRPr="00E3007D" w:rsidRDefault="00E3007D" w:rsidP="00E3007D">
      <w:pPr>
        <w:jc w:val="right"/>
        <w:rPr>
          <w:b/>
        </w:rPr>
      </w:pPr>
      <w:r w:rsidRPr="00A71A64">
        <w:rPr>
          <w:bCs/>
        </w:rPr>
        <w:t>Табл.</w:t>
      </w:r>
      <w:r>
        <w:rPr>
          <w:bCs/>
        </w:rPr>
        <w:t>6.3.</w:t>
      </w:r>
    </w:p>
    <w:tbl>
      <w:tblPr>
        <w:tblStyle w:val="a4"/>
        <w:tblW w:w="9634" w:type="dxa"/>
        <w:tblLook w:val="04A0" w:firstRow="1" w:lastRow="0" w:firstColumn="1" w:lastColumn="0" w:noHBand="0" w:noVBand="1"/>
      </w:tblPr>
      <w:tblGrid>
        <w:gridCol w:w="2802"/>
        <w:gridCol w:w="6832"/>
      </w:tblGrid>
      <w:tr w:rsidR="00A43956" w:rsidRPr="007E473D" w14:paraId="204A6A6D" w14:textId="77777777" w:rsidTr="00A43956">
        <w:trPr>
          <w:trHeight w:val="275"/>
        </w:trPr>
        <w:tc>
          <w:tcPr>
            <w:tcW w:w="2802" w:type="dxa"/>
          </w:tcPr>
          <w:p w14:paraId="6F8DECAA" w14:textId="77777777" w:rsidR="00A43956" w:rsidRPr="004F68A9" w:rsidRDefault="00A43956" w:rsidP="000001F2">
            <w:pPr>
              <w:jc w:val="both"/>
            </w:pPr>
            <w:r w:rsidRPr="004F68A9">
              <w:t>Населені пункти ТГ</w:t>
            </w:r>
          </w:p>
        </w:tc>
        <w:tc>
          <w:tcPr>
            <w:tcW w:w="6832" w:type="dxa"/>
          </w:tcPr>
          <w:p w14:paraId="32BD3942" w14:textId="77777777" w:rsidR="00A43956" w:rsidRPr="004F68A9" w:rsidRDefault="00A43956" w:rsidP="000001F2">
            <w:pPr>
              <w:jc w:val="both"/>
            </w:pPr>
            <w:r w:rsidRPr="004F68A9">
              <w:t xml:space="preserve">Частка закладів культури із безперешкодним доступом для осіб з обмеженою мобільністю  </w:t>
            </w:r>
          </w:p>
        </w:tc>
      </w:tr>
      <w:tr w:rsidR="00A43956" w:rsidRPr="007E473D" w14:paraId="1E34AAFA" w14:textId="77777777" w:rsidTr="00A43956">
        <w:trPr>
          <w:trHeight w:val="275"/>
        </w:trPr>
        <w:tc>
          <w:tcPr>
            <w:tcW w:w="2802" w:type="dxa"/>
          </w:tcPr>
          <w:p w14:paraId="61E19C15" w14:textId="77777777" w:rsidR="00A43956" w:rsidRPr="004F68A9" w:rsidRDefault="00A43956" w:rsidP="000001F2">
            <w:pPr>
              <w:tabs>
                <w:tab w:val="left" w:pos="7515"/>
              </w:tabs>
              <w:jc w:val="both"/>
              <w:rPr>
                <w:color w:val="000000"/>
              </w:rPr>
            </w:pPr>
            <w:r w:rsidRPr="004F68A9">
              <w:rPr>
                <w:color w:val="000000"/>
              </w:rPr>
              <w:t>м. Городок</w:t>
            </w:r>
          </w:p>
        </w:tc>
        <w:tc>
          <w:tcPr>
            <w:tcW w:w="6832" w:type="dxa"/>
          </w:tcPr>
          <w:p w14:paraId="272DAC38" w14:textId="77777777" w:rsidR="00A43956" w:rsidRPr="004F68A9" w:rsidRDefault="00A43956" w:rsidP="00D06276">
            <w:pPr>
              <w:jc w:val="center"/>
            </w:pPr>
            <w:r w:rsidRPr="004F68A9">
              <w:t>100%</w:t>
            </w:r>
          </w:p>
        </w:tc>
      </w:tr>
      <w:tr w:rsidR="00A43956" w:rsidRPr="007E473D" w14:paraId="29E2FD5C" w14:textId="77777777" w:rsidTr="00A43956">
        <w:trPr>
          <w:trHeight w:val="275"/>
        </w:trPr>
        <w:tc>
          <w:tcPr>
            <w:tcW w:w="2802" w:type="dxa"/>
          </w:tcPr>
          <w:p w14:paraId="658FE8FF" w14:textId="77777777" w:rsidR="00A43956" w:rsidRPr="004F68A9" w:rsidRDefault="00A43956" w:rsidP="000001F2">
            <w:pPr>
              <w:tabs>
                <w:tab w:val="left" w:pos="7515"/>
              </w:tabs>
              <w:jc w:val="both"/>
              <w:rPr>
                <w:color w:val="000000"/>
              </w:rPr>
            </w:pPr>
            <w:r w:rsidRPr="004F68A9">
              <w:rPr>
                <w:color w:val="000000"/>
              </w:rPr>
              <w:t>с. Мшана</w:t>
            </w:r>
          </w:p>
        </w:tc>
        <w:tc>
          <w:tcPr>
            <w:tcW w:w="6832" w:type="dxa"/>
          </w:tcPr>
          <w:p w14:paraId="5CEA76F8" w14:textId="77777777" w:rsidR="00A43956" w:rsidRPr="004F68A9" w:rsidRDefault="00A43956" w:rsidP="00D06276">
            <w:pPr>
              <w:jc w:val="center"/>
            </w:pPr>
            <w:r w:rsidRPr="004F68A9">
              <w:t>100%</w:t>
            </w:r>
          </w:p>
        </w:tc>
      </w:tr>
      <w:tr w:rsidR="00A43956" w:rsidRPr="007E473D" w14:paraId="0B36077C" w14:textId="77777777" w:rsidTr="00A43956">
        <w:trPr>
          <w:trHeight w:val="275"/>
        </w:trPr>
        <w:tc>
          <w:tcPr>
            <w:tcW w:w="2802" w:type="dxa"/>
          </w:tcPr>
          <w:p w14:paraId="041E702B" w14:textId="77777777" w:rsidR="00A43956" w:rsidRPr="004F68A9" w:rsidRDefault="00A43956" w:rsidP="000001F2">
            <w:pPr>
              <w:tabs>
                <w:tab w:val="left" w:pos="7515"/>
              </w:tabs>
              <w:jc w:val="both"/>
              <w:rPr>
                <w:color w:val="000000"/>
              </w:rPr>
            </w:pPr>
            <w:r w:rsidRPr="004F68A9">
              <w:rPr>
                <w:color w:val="000000"/>
              </w:rPr>
              <w:t>с. Повітно</w:t>
            </w:r>
          </w:p>
        </w:tc>
        <w:tc>
          <w:tcPr>
            <w:tcW w:w="6832" w:type="dxa"/>
          </w:tcPr>
          <w:p w14:paraId="1EC1C883" w14:textId="77777777" w:rsidR="00A43956" w:rsidRPr="004F68A9" w:rsidRDefault="00A43956" w:rsidP="00D06276">
            <w:pPr>
              <w:jc w:val="center"/>
            </w:pPr>
            <w:r w:rsidRPr="004F68A9">
              <w:t>0%</w:t>
            </w:r>
          </w:p>
        </w:tc>
      </w:tr>
      <w:tr w:rsidR="00A43956" w:rsidRPr="007E473D" w14:paraId="6763011D" w14:textId="77777777" w:rsidTr="00A43956">
        <w:trPr>
          <w:trHeight w:val="275"/>
        </w:trPr>
        <w:tc>
          <w:tcPr>
            <w:tcW w:w="2802" w:type="dxa"/>
          </w:tcPr>
          <w:p w14:paraId="32C9D4DF" w14:textId="77777777" w:rsidR="00A43956" w:rsidRPr="004F68A9" w:rsidRDefault="00A43956" w:rsidP="000001F2">
            <w:pPr>
              <w:tabs>
                <w:tab w:val="left" w:pos="7515"/>
              </w:tabs>
              <w:jc w:val="both"/>
              <w:rPr>
                <w:color w:val="000000"/>
              </w:rPr>
            </w:pPr>
            <w:r w:rsidRPr="004F68A9">
              <w:rPr>
                <w:color w:val="000000"/>
              </w:rPr>
              <w:t>с. Заверещиця</w:t>
            </w:r>
          </w:p>
        </w:tc>
        <w:tc>
          <w:tcPr>
            <w:tcW w:w="6832" w:type="dxa"/>
          </w:tcPr>
          <w:p w14:paraId="03F84B07" w14:textId="77777777" w:rsidR="00A43956" w:rsidRPr="004F68A9" w:rsidRDefault="00A43956" w:rsidP="00D06276">
            <w:pPr>
              <w:jc w:val="center"/>
            </w:pPr>
            <w:r w:rsidRPr="004F68A9">
              <w:t>50%</w:t>
            </w:r>
          </w:p>
        </w:tc>
      </w:tr>
      <w:tr w:rsidR="00A43956" w:rsidRPr="007E473D" w14:paraId="7BCFE45F" w14:textId="77777777" w:rsidTr="00A43956">
        <w:trPr>
          <w:trHeight w:val="275"/>
        </w:trPr>
        <w:tc>
          <w:tcPr>
            <w:tcW w:w="2802" w:type="dxa"/>
          </w:tcPr>
          <w:p w14:paraId="5C2EB0DE" w14:textId="77777777" w:rsidR="00A43956" w:rsidRPr="004F68A9" w:rsidRDefault="00A43956" w:rsidP="000001F2">
            <w:pPr>
              <w:tabs>
                <w:tab w:val="left" w:pos="7515"/>
              </w:tabs>
              <w:jc w:val="both"/>
              <w:rPr>
                <w:color w:val="000000"/>
              </w:rPr>
            </w:pPr>
            <w:r w:rsidRPr="004F68A9">
              <w:rPr>
                <w:color w:val="000000"/>
              </w:rPr>
              <w:t>с. Залужжя</w:t>
            </w:r>
          </w:p>
        </w:tc>
        <w:tc>
          <w:tcPr>
            <w:tcW w:w="6832" w:type="dxa"/>
          </w:tcPr>
          <w:p w14:paraId="06440DBE" w14:textId="77777777" w:rsidR="00A43956" w:rsidRPr="004F68A9" w:rsidRDefault="00A43956" w:rsidP="00D06276">
            <w:pPr>
              <w:jc w:val="center"/>
            </w:pPr>
            <w:r w:rsidRPr="004F68A9">
              <w:t>-</w:t>
            </w:r>
          </w:p>
        </w:tc>
      </w:tr>
      <w:tr w:rsidR="00A43956" w:rsidRPr="007E473D" w14:paraId="2392E402" w14:textId="77777777" w:rsidTr="00A43956">
        <w:trPr>
          <w:trHeight w:val="275"/>
        </w:trPr>
        <w:tc>
          <w:tcPr>
            <w:tcW w:w="2802" w:type="dxa"/>
          </w:tcPr>
          <w:p w14:paraId="7179131C" w14:textId="77777777" w:rsidR="00A43956" w:rsidRPr="004F68A9" w:rsidRDefault="00A43956" w:rsidP="000001F2">
            <w:pPr>
              <w:tabs>
                <w:tab w:val="left" w:pos="7515"/>
              </w:tabs>
              <w:jc w:val="both"/>
              <w:rPr>
                <w:color w:val="000000"/>
              </w:rPr>
            </w:pPr>
            <w:r w:rsidRPr="004F68A9">
              <w:rPr>
                <w:color w:val="000000"/>
              </w:rPr>
              <w:t>с. Зушиці</w:t>
            </w:r>
          </w:p>
        </w:tc>
        <w:tc>
          <w:tcPr>
            <w:tcW w:w="6832" w:type="dxa"/>
          </w:tcPr>
          <w:p w14:paraId="4CDF0A17" w14:textId="77777777" w:rsidR="00A43956" w:rsidRPr="004F68A9" w:rsidRDefault="00A43956" w:rsidP="00D06276">
            <w:pPr>
              <w:jc w:val="center"/>
            </w:pPr>
            <w:r w:rsidRPr="004F68A9">
              <w:t>0%</w:t>
            </w:r>
          </w:p>
        </w:tc>
      </w:tr>
      <w:tr w:rsidR="00A43956" w:rsidRPr="007E473D" w14:paraId="3CCE5700" w14:textId="77777777" w:rsidTr="00A43956">
        <w:trPr>
          <w:trHeight w:val="275"/>
        </w:trPr>
        <w:tc>
          <w:tcPr>
            <w:tcW w:w="2802" w:type="dxa"/>
          </w:tcPr>
          <w:p w14:paraId="5541D76C" w14:textId="77777777" w:rsidR="00A43956" w:rsidRPr="004F68A9" w:rsidRDefault="00A43956" w:rsidP="000001F2">
            <w:pPr>
              <w:tabs>
                <w:tab w:val="left" w:pos="7515"/>
              </w:tabs>
              <w:jc w:val="both"/>
              <w:rPr>
                <w:color w:val="000000"/>
              </w:rPr>
            </w:pPr>
            <w:r w:rsidRPr="004F68A9">
              <w:rPr>
                <w:color w:val="000000"/>
              </w:rPr>
              <w:t>с. Керниця</w:t>
            </w:r>
          </w:p>
        </w:tc>
        <w:tc>
          <w:tcPr>
            <w:tcW w:w="6832" w:type="dxa"/>
          </w:tcPr>
          <w:p w14:paraId="59F23B00" w14:textId="77777777" w:rsidR="00A43956" w:rsidRPr="004F68A9" w:rsidRDefault="00A43956" w:rsidP="00D06276">
            <w:pPr>
              <w:jc w:val="center"/>
            </w:pPr>
            <w:r w:rsidRPr="004F68A9">
              <w:t>-</w:t>
            </w:r>
          </w:p>
        </w:tc>
      </w:tr>
      <w:tr w:rsidR="00A43956" w:rsidRPr="007E473D" w14:paraId="3BA8D61F" w14:textId="77777777" w:rsidTr="00A43956">
        <w:trPr>
          <w:trHeight w:val="275"/>
        </w:trPr>
        <w:tc>
          <w:tcPr>
            <w:tcW w:w="2802" w:type="dxa"/>
          </w:tcPr>
          <w:p w14:paraId="52EC7955" w14:textId="77777777" w:rsidR="00A43956" w:rsidRPr="004F68A9" w:rsidRDefault="00A43956" w:rsidP="000001F2">
            <w:pPr>
              <w:tabs>
                <w:tab w:val="left" w:pos="7515"/>
              </w:tabs>
              <w:jc w:val="both"/>
              <w:rPr>
                <w:color w:val="000000"/>
              </w:rPr>
            </w:pPr>
            <w:r w:rsidRPr="004F68A9">
              <w:rPr>
                <w:color w:val="000000"/>
              </w:rPr>
              <w:t>с. Артищів</w:t>
            </w:r>
          </w:p>
        </w:tc>
        <w:tc>
          <w:tcPr>
            <w:tcW w:w="6832" w:type="dxa"/>
          </w:tcPr>
          <w:p w14:paraId="54F7A604" w14:textId="77777777" w:rsidR="00A43956" w:rsidRPr="004F68A9" w:rsidRDefault="00A43956" w:rsidP="00D06276">
            <w:pPr>
              <w:jc w:val="center"/>
            </w:pPr>
            <w:r w:rsidRPr="004F68A9">
              <w:t>0%</w:t>
            </w:r>
          </w:p>
        </w:tc>
      </w:tr>
      <w:tr w:rsidR="00A43956" w:rsidRPr="007E473D" w14:paraId="412BB26F" w14:textId="77777777" w:rsidTr="00A43956">
        <w:trPr>
          <w:trHeight w:val="275"/>
        </w:trPr>
        <w:tc>
          <w:tcPr>
            <w:tcW w:w="2802" w:type="dxa"/>
          </w:tcPr>
          <w:p w14:paraId="572B47F7" w14:textId="77777777" w:rsidR="00A43956" w:rsidRPr="004F68A9" w:rsidRDefault="00A43956" w:rsidP="000001F2">
            <w:pPr>
              <w:tabs>
                <w:tab w:val="left" w:pos="7515"/>
              </w:tabs>
              <w:jc w:val="both"/>
              <w:rPr>
                <w:color w:val="000000"/>
              </w:rPr>
            </w:pPr>
            <w:r w:rsidRPr="004F68A9">
              <w:rPr>
                <w:color w:val="000000"/>
              </w:rPr>
              <w:t>с. Велика Калинка</w:t>
            </w:r>
          </w:p>
        </w:tc>
        <w:tc>
          <w:tcPr>
            <w:tcW w:w="6832" w:type="dxa"/>
          </w:tcPr>
          <w:p w14:paraId="3274AD5E" w14:textId="77777777" w:rsidR="00A43956" w:rsidRPr="004F68A9" w:rsidRDefault="00A43956" w:rsidP="00D06276">
            <w:pPr>
              <w:jc w:val="center"/>
            </w:pPr>
            <w:r w:rsidRPr="004F68A9">
              <w:t>-</w:t>
            </w:r>
          </w:p>
        </w:tc>
      </w:tr>
      <w:tr w:rsidR="00A43956" w:rsidRPr="007E473D" w14:paraId="74DA8382" w14:textId="77777777" w:rsidTr="00A43956">
        <w:trPr>
          <w:trHeight w:val="275"/>
        </w:trPr>
        <w:tc>
          <w:tcPr>
            <w:tcW w:w="2802" w:type="dxa"/>
          </w:tcPr>
          <w:p w14:paraId="44692A82" w14:textId="77777777" w:rsidR="00A43956" w:rsidRPr="004F68A9" w:rsidRDefault="00A43956" w:rsidP="000001F2">
            <w:pPr>
              <w:tabs>
                <w:tab w:val="left" w:pos="7515"/>
              </w:tabs>
              <w:jc w:val="both"/>
              <w:rPr>
                <w:color w:val="000000"/>
              </w:rPr>
            </w:pPr>
            <w:r w:rsidRPr="004F68A9">
              <w:rPr>
                <w:color w:val="000000"/>
              </w:rPr>
              <w:t>с. Любовичі</w:t>
            </w:r>
          </w:p>
        </w:tc>
        <w:tc>
          <w:tcPr>
            <w:tcW w:w="6832" w:type="dxa"/>
          </w:tcPr>
          <w:p w14:paraId="1190A36F" w14:textId="77777777" w:rsidR="00A43956" w:rsidRPr="004F68A9" w:rsidRDefault="00A43956" w:rsidP="00D06276">
            <w:pPr>
              <w:jc w:val="center"/>
            </w:pPr>
            <w:r w:rsidRPr="004F68A9">
              <w:t>-</w:t>
            </w:r>
          </w:p>
        </w:tc>
      </w:tr>
      <w:tr w:rsidR="00A43956" w:rsidRPr="007E473D" w14:paraId="6C780A46" w14:textId="77777777" w:rsidTr="00A43956">
        <w:trPr>
          <w:trHeight w:val="275"/>
        </w:trPr>
        <w:tc>
          <w:tcPr>
            <w:tcW w:w="2802" w:type="dxa"/>
          </w:tcPr>
          <w:p w14:paraId="7DF3F62D" w14:textId="77777777" w:rsidR="00A43956" w:rsidRPr="004F68A9" w:rsidRDefault="00A43956" w:rsidP="000001F2">
            <w:pPr>
              <w:tabs>
                <w:tab w:val="left" w:pos="7515"/>
              </w:tabs>
              <w:jc w:val="both"/>
              <w:rPr>
                <w:color w:val="000000"/>
              </w:rPr>
            </w:pPr>
            <w:r w:rsidRPr="004F68A9">
              <w:rPr>
                <w:color w:val="000000"/>
              </w:rPr>
              <w:t>с. Мавковичі</w:t>
            </w:r>
          </w:p>
        </w:tc>
        <w:tc>
          <w:tcPr>
            <w:tcW w:w="6832" w:type="dxa"/>
          </w:tcPr>
          <w:p w14:paraId="1338288B" w14:textId="77777777" w:rsidR="00A43956" w:rsidRPr="004F68A9" w:rsidRDefault="00A43956" w:rsidP="00D06276">
            <w:pPr>
              <w:jc w:val="center"/>
            </w:pPr>
            <w:r w:rsidRPr="004F68A9">
              <w:t>100%</w:t>
            </w:r>
          </w:p>
        </w:tc>
      </w:tr>
      <w:tr w:rsidR="00A43956" w:rsidRPr="007E473D" w14:paraId="1C9903CC" w14:textId="77777777" w:rsidTr="00A43956">
        <w:trPr>
          <w:trHeight w:val="275"/>
        </w:trPr>
        <w:tc>
          <w:tcPr>
            <w:tcW w:w="2802" w:type="dxa"/>
          </w:tcPr>
          <w:p w14:paraId="542F1EF5" w14:textId="77777777" w:rsidR="00A43956" w:rsidRPr="004F68A9" w:rsidRDefault="00A43956" w:rsidP="000001F2">
            <w:pPr>
              <w:tabs>
                <w:tab w:val="left" w:pos="7515"/>
              </w:tabs>
              <w:jc w:val="both"/>
              <w:rPr>
                <w:color w:val="000000"/>
              </w:rPr>
            </w:pPr>
            <w:r w:rsidRPr="004F68A9">
              <w:rPr>
                <w:color w:val="000000"/>
              </w:rPr>
              <w:t>с. Черляни</w:t>
            </w:r>
          </w:p>
        </w:tc>
        <w:tc>
          <w:tcPr>
            <w:tcW w:w="6832" w:type="dxa"/>
          </w:tcPr>
          <w:p w14:paraId="2EC37CD7" w14:textId="77777777" w:rsidR="00A43956" w:rsidRPr="004F68A9" w:rsidRDefault="00A43956" w:rsidP="00D06276">
            <w:pPr>
              <w:jc w:val="center"/>
            </w:pPr>
            <w:r w:rsidRPr="004F68A9">
              <w:t>50%</w:t>
            </w:r>
          </w:p>
        </w:tc>
      </w:tr>
      <w:tr w:rsidR="00A43956" w:rsidRPr="007E473D" w14:paraId="0BFC8A91" w14:textId="77777777" w:rsidTr="00A43956">
        <w:trPr>
          <w:trHeight w:val="275"/>
        </w:trPr>
        <w:tc>
          <w:tcPr>
            <w:tcW w:w="2802" w:type="dxa"/>
          </w:tcPr>
          <w:p w14:paraId="35336BB9" w14:textId="77777777" w:rsidR="00A43956" w:rsidRPr="004F68A9" w:rsidRDefault="00A43956" w:rsidP="000001F2">
            <w:pPr>
              <w:tabs>
                <w:tab w:val="left" w:pos="7515"/>
              </w:tabs>
              <w:jc w:val="both"/>
              <w:rPr>
                <w:color w:val="000000"/>
              </w:rPr>
            </w:pPr>
            <w:r w:rsidRPr="004F68A9">
              <w:rPr>
                <w:color w:val="000000"/>
              </w:rPr>
              <w:t>с. Черлянське Передмістя</w:t>
            </w:r>
          </w:p>
        </w:tc>
        <w:tc>
          <w:tcPr>
            <w:tcW w:w="6832" w:type="dxa"/>
          </w:tcPr>
          <w:p w14:paraId="10B85E0B" w14:textId="77777777" w:rsidR="00A43956" w:rsidRPr="004F68A9" w:rsidRDefault="00A43956" w:rsidP="00D06276">
            <w:pPr>
              <w:jc w:val="center"/>
            </w:pPr>
            <w:r w:rsidRPr="004F68A9">
              <w:t>0%</w:t>
            </w:r>
          </w:p>
        </w:tc>
      </w:tr>
      <w:tr w:rsidR="00A43956" w:rsidRPr="007E473D" w14:paraId="7A8B9F0B" w14:textId="77777777" w:rsidTr="00A43956">
        <w:trPr>
          <w:trHeight w:val="275"/>
        </w:trPr>
        <w:tc>
          <w:tcPr>
            <w:tcW w:w="2802" w:type="dxa"/>
          </w:tcPr>
          <w:p w14:paraId="725C837C" w14:textId="77777777" w:rsidR="00A43956" w:rsidRPr="004F68A9" w:rsidRDefault="00A43956" w:rsidP="000001F2">
            <w:pPr>
              <w:tabs>
                <w:tab w:val="left" w:pos="7515"/>
              </w:tabs>
              <w:jc w:val="both"/>
              <w:rPr>
                <w:color w:val="000000"/>
              </w:rPr>
            </w:pPr>
            <w:r w:rsidRPr="004F68A9">
              <w:rPr>
                <w:color w:val="000000"/>
              </w:rPr>
              <w:t>с. Угри</w:t>
            </w:r>
          </w:p>
        </w:tc>
        <w:tc>
          <w:tcPr>
            <w:tcW w:w="6832" w:type="dxa"/>
          </w:tcPr>
          <w:p w14:paraId="622D2FB2" w14:textId="77777777" w:rsidR="00A43956" w:rsidRPr="004F68A9" w:rsidRDefault="00A43956" w:rsidP="00D06276">
            <w:pPr>
              <w:jc w:val="center"/>
            </w:pPr>
            <w:r w:rsidRPr="004F68A9">
              <w:t>50%</w:t>
            </w:r>
          </w:p>
        </w:tc>
      </w:tr>
      <w:tr w:rsidR="00A43956" w:rsidRPr="007E473D" w14:paraId="50363220" w14:textId="77777777" w:rsidTr="00A43956">
        <w:trPr>
          <w:trHeight w:val="275"/>
        </w:trPr>
        <w:tc>
          <w:tcPr>
            <w:tcW w:w="2802" w:type="dxa"/>
          </w:tcPr>
          <w:p w14:paraId="596171F7" w14:textId="77777777" w:rsidR="00A43956" w:rsidRPr="004F68A9" w:rsidRDefault="00A43956" w:rsidP="000001F2">
            <w:pPr>
              <w:tabs>
                <w:tab w:val="left" w:pos="7515"/>
              </w:tabs>
              <w:jc w:val="both"/>
              <w:rPr>
                <w:color w:val="000000"/>
              </w:rPr>
            </w:pPr>
            <w:r w:rsidRPr="004F68A9">
              <w:rPr>
                <w:color w:val="000000"/>
              </w:rPr>
              <w:t>с. Стоділки</w:t>
            </w:r>
          </w:p>
        </w:tc>
        <w:tc>
          <w:tcPr>
            <w:tcW w:w="6832" w:type="dxa"/>
          </w:tcPr>
          <w:p w14:paraId="0A5DEC12" w14:textId="77777777" w:rsidR="00A43956" w:rsidRPr="004F68A9" w:rsidRDefault="00A43956" w:rsidP="00D06276">
            <w:pPr>
              <w:jc w:val="center"/>
            </w:pPr>
            <w:r w:rsidRPr="004F68A9">
              <w:t>-</w:t>
            </w:r>
          </w:p>
        </w:tc>
      </w:tr>
      <w:tr w:rsidR="00A43956" w:rsidRPr="007E473D" w14:paraId="30326146" w14:textId="77777777" w:rsidTr="00A43956">
        <w:trPr>
          <w:trHeight w:val="275"/>
        </w:trPr>
        <w:tc>
          <w:tcPr>
            <w:tcW w:w="2802" w:type="dxa"/>
          </w:tcPr>
          <w:p w14:paraId="4A2DC952" w14:textId="77777777" w:rsidR="00A43956" w:rsidRPr="004F68A9" w:rsidRDefault="00A43956" w:rsidP="000001F2">
            <w:pPr>
              <w:tabs>
                <w:tab w:val="left" w:pos="7515"/>
              </w:tabs>
              <w:jc w:val="both"/>
              <w:rPr>
                <w:color w:val="000000"/>
              </w:rPr>
            </w:pPr>
            <w:r w:rsidRPr="004F68A9">
              <w:rPr>
                <w:color w:val="000000"/>
              </w:rPr>
              <w:t>с. Долиняни</w:t>
            </w:r>
          </w:p>
        </w:tc>
        <w:tc>
          <w:tcPr>
            <w:tcW w:w="6832" w:type="dxa"/>
          </w:tcPr>
          <w:p w14:paraId="59912481" w14:textId="77777777" w:rsidR="00A43956" w:rsidRPr="004F68A9" w:rsidRDefault="00A43956" w:rsidP="00D06276">
            <w:pPr>
              <w:jc w:val="center"/>
            </w:pPr>
            <w:r w:rsidRPr="004F68A9">
              <w:t>0%</w:t>
            </w:r>
          </w:p>
        </w:tc>
      </w:tr>
      <w:tr w:rsidR="00A43956" w:rsidRPr="007E473D" w14:paraId="3740FBD8" w14:textId="77777777" w:rsidTr="00A43956">
        <w:trPr>
          <w:trHeight w:val="275"/>
        </w:trPr>
        <w:tc>
          <w:tcPr>
            <w:tcW w:w="2802" w:type="dxa"/>
          </w:tcPr>
          <w:p w14:paraId="17CA904D" w14:textId="77777777" w:rsidR="00A43956" w:rsidRPr="004F68A9" w:rsidRDefault="00A43956" w:rsidP="000001F2">
            <w:pPr>
              <w:tabs>
                <w:tab w:val="left" w:pos="7515"/>
              </w:tabs>
              <w:jc w:val="both"/>
              <w:rPr>
                <w:color w:val="000000"/>
              </w:rPr>
            </w:pPr>
            <w:r w:rsidRPr="004F68A9">
              <w:rPr>
                <w:color w:val="000000"/>
              </w:rPr>
              <w:t>с. Вовчухи</w:t>
            </w:r>
          </w:p>
        </w:tc>
        <w:tc>
          <w:tcPr>
            <w:tcW w:w="6832" w:type="dxa"/>
          </w:tcPr>
          <w:p w14:paraId="510E9398" w14:textId="77777777" w:rsidR="00A43956" w:rsidRPr="004F68A9" w:rsidRDefault="00A43956" w:rsidP="00D06276">
            <w:pPr>
              <w:jc w:val="center"/>
            </w:pPr>
            <w:r w:rsidRPr="004F68A9">
              <w:t>0%</w:t>
            </w:r>
          </w:p>
        </w:tc>
      </w:tr>
      <w:tr w:rsidR="00A43956" w:rsidRPr="007E473D" w14:paraId="77840AD7" w14:textId="77777777" w:rsidTr="00A43956">
        <w:trPr>
          <w:trHeight w:val="275"/>
        </w:trPr>
        <w:tc>
          <w:tcPr>
            <w:tcW w:w="2802" w:type="dxa"/>
          </w:tcPr>
          <w:p w14:paraId="530A6E33" w14:textId="77777777" w:rsidR="00A43956" w:rsidRPr="004F68A9" w:rsidRDefault="00A43956" w:rsidP="000001F2">
            <w:pPr>
              <w:tabs>
                <w:tab w:val="left" w:pos="7515"/>
              </w:tabs>
              <w:jc w:val="both"/>
              <w:rPr>
                <w:color w:val="000000"/>
              </w:rPr>
            </w:pPr>
            <w:r w:rsidRPr="004F68A9">
              <w:rPr>
                <w:color w:val="000000"/>
              </w:rPr>
              <w:t>с. Годвишня</w:t>
            </w:r>
          </w:p>
        </w:tc>
        <w:tc>
          <w:tcPr>
            <w:tcW w:w="6832" w:type="dxa"/>
          </w:tcPr>
          <w:p w14:paraId="52328779" w14:textId="77777777" w:rsidR="00A43956" w:rsidRPr="004F68A9" w:rsidRDefault="00A43956" w:rsidP="00D06276">
            <w:pPr>
              <w:jc w:val="center"/>
            </w:pPr>
            <w:r w:rsidRPr="004F68A9">
              <w:t>0%</w:t>
            </w:r>
          </w:p>
        </w:tc>
      </w:tr>
      <w:tr w:rsidR="00A43956" w:rsidRPr="007E473D" w14:paraId="2D4DA889" w14:textId="77777777" w:rsidTr="00A43956">
        <w:trPr>
          <w:trHeight w:val="275"/>
        </w:trPr>
        <w:tc>
          <w:tcPr>
            <w:tcW w:w="2802" w:type="dxa"/>
          </w:tcPr>
          <w:p w14:paraId="1FA0CACD" w14:textId="77777777" w:rsidR="00A43956" w:rsidRPr="004F68A9" w:rsidRDefault="00A43956" w:rsidP="000001F2">
            <w:pPr>
              <w:tabs>
                <w:tab w:val="left" w:pos="7515"/>
              </w:tabs>
              <w:jc w:val="both"/>
              <w:rPr>
                <w:color w:val="000000"/>
              </w:rPr>
            </w:pPr>
            <w:r w:rsidRPr="004F68A9">
              <w:rPr>
                <w:color w:val="000000"/>
              </w:rPr>
              <w:t>с. Галичани</w:t>
            </w:r>
          </w:p>
        </w:tc>
        <w:tc>
          <w:tcPr>
            <w:tcW w:w="6832" w:type="dxa"/>
          </w:tcPr>
          <w:p w14:paraId="7690D523" w14:textId="77777777" w:rsidR="00A43956" w:rsidRPr="004F68A9" w:rsidRDefault="00A43956" w:rsidP="00D06276">
            <w:pPr>
              <w:jc w:val="center"/>
            </w:pPr>
            <w:r w:rsidRPr="004F68A9">
              <w:t>100%</w:t>
            </w:r>
          </w:p>
        </w:tc>
      </w:tr>
      <w:tr w:rsidR="00A43956" w:rsidRPr="007E473D" w14:paraId="0826CE4B" w14:textId="77777777" w:rsidTr="00A43956">
        <w:trPr>
          <w:trHeight w:val="275"/>
        </w:trPr>
        <w:tc>
          <w:tcPr>
            <w:tcW w:w="2802" w:type="dxa"/>
          </w:tcPr>
          <w:p w14:paraId="17475D53" w14:textId="77777777" w:rsidR="00A43956" w:rsidRPr="004F68A9" w:rsidRDefault="00A43956" w:rsidP="000001F2">
            <w:pPr>
              <w:tabs>
                <w:tab w:val="left" w:pos="7515"/>
              </w:tabs>
              <w:jc w:val="both"/>
              <w:rPr>
                <w:color w:val="000000"/>
              </w:rPr>
            </w:pPr>
            <w:r w:rsidRPr="004F68A9">
              <w:rPr>
                <w:color w:val="000000"/>
              </w:rPr>
              <w:t>с. Дроздовичі</w:t>
            </w:r>
          </w:p>
        </w:tc>
        <w:tc>
          <w:tcPr>
            <w:tcW w:w="6832" w:type="dxa"/>
          </w:tcPr>
          <w:p w14:paraId="27D3EC8E" w14:textId="77777777" w:rsidR="00A43956" w:rsidRPr="004F68A9" w:rsidRDefault="00A43956" w:rsidP="00D06276">
            <w:pPr>
              <w:jc w:val="center"/>
            </w:pPr>
            <w:r w:rsidRPr="004F68A9">
              <w:t>0%</w:t>
            </w:r>
          </w:p>
        </w:tc>
      </w:tr>
      <w:tr w:rsidR="00A43956" w:rsidRPr="007E473D" w14:paraId="5E8C6DC5" w14:textId="77777777" w:rsidTr="00A43956">
        <w:trPr>
          <w:trHeight w:val="275"/>
        </w:trPr>
        <w:tc>
          <w:tcPr>
            <w:tcW w:w="2802" w:type="dxa"/>
          </w:tcPr>
          <w:p w14:paraId="53C4CA64" w14:textId="77777777" w:rsidR="00A43956" w:rsidRPr="004F68A9" w:rsidRDefault="00A43956" w:rsidP="000001F2">
            <w:pPr>
              <w:tabs>
                <w:tab w:val="left" w:pos="7515"/>
              </w:tabs>
              <w:jc w:val="both"/>
              <w:rPr>
                <w:color w:val="000000"/>
              </w:rPr>
            </w:pPr>
            <w:r w:rsidRPr="004F68A9">
              <w:rPr>
                <w:color w:val="000000"/>
              </w:rPr>
              <w:t>с. Добряни</w:t>
            </w:r>
          </w:p>
        </w:tc>
        <w:tc>
          <w:tcPr>
            <w:tcW w:w="6832" w:type="dxa"/>
          </w:tcPr>
          <w:p w14:paraId="3F95528B" w14:textId="77777777" w:rsidR="00A43956" w:rsidRPr="004F68A9" w:rsidRDefault="00A43956" w:rsidP="00D06276">
            <w:pPr>
              <w:jc w:val="center"/>
            </w:pPr>
            <w:r w:rsidRPr="004F68A9">
              <w:t>50%</w:t>
            </w:r>
          </w:p>
        </w:tc>
      </w:tr>
      <w:tr w:rsidR="00A43956" w:rsidRPr="007E473D" w14:paraId="52C898B0" w14:textId="77777777" w:rsidTr="00A43956">
        <w:trPr>
          <w:trHeight w:val="275"/>
        </w:trPr>
        <w:tc>
          <w:tcPr>
            <w:tcW w:w="2802" w:type="dxa"/>
          </w:tcPr>
          <w:p w14:paraId="4C5BFF26" w14:textId="77777777" w:rsidR="00A43956" w:rsidRPr="004F68A9" w:rsidRDefault="00A43956" w:rsidP="000001F2">
            <w:pPr>
              <w:tabs>
                <w:tab w:val="left" w:pos="7515"/>
              </w:tabs>
              <w:jc w:val="both"/>
              <w:rPr>
                <w:color w:val="000000"/>
              </w:rPr>
            </w:pPr>
            <w:r w:rsidRPr="004F68A9">
              <w:rPr>
                <w:color w:val="000000"/>
              </w:rPr>
              <w:t>с. Милятин</w:t>
            </w:r>
          </w:p>
        </w:tc>
        <w:tc>
          <w:tcPr>
            <w:tcW w:w="6832" w:type="dxa"/>
          </w:tcPr>
          <w:p w14:paraId="005833D1" w14:textId="77777777" w:rsidR="00A43956" w:rsidRPr="004F68A9" w:rsidRDefault="00A43956" w:rsidP="00D06276">
            <w:pPr>
              <w:jc w:val="center"/>
            </w:pPr>
            <w:r w:rsidRPr="004F68A9">
              <w:t>0%</w:t>
            </w:r>
          </w:p>
        </w:tc>
      </w:tr>
      <w:tr w:rsidR="00A43956" w:rsidRPr="007E473D" w14:paraId="4DB8BA1C" w14:textId="77777777" w:rsidTr="00A43956">
        <w:trPr>
          <w:trHeight w:val="275"/>
        </w:trPr>
        <w:tc>
          <w:tcPr>
            <w:tcW w:w="2802" w:type="dxa"/>
          </w:tcPr>
          <w:p w14:paraId="749687E1" w14:textId="77777777" w:rsidR="00A43956" w:rsidRPr="004F68A9" w:rsidRDefault="00A43956" w:rsidP="000001F2">
            <w:pPr>
              <w:tabs>
                <w:tab w:val="left" w:pos="7515"/>
              </w:tabs>
              <w:jc w:val="both"/>
              <w:rPr>
                <w:color w:val="000000"/>
              </w:rPr>
            </w:pPr>
            <w:r w:rsidRPr="004F68A9">
              <w:rPr>
                <w:color w:val="000000"/>
              </w:rPr>
              <w:t>с. Підмогилки</w:t>
            </w:r>
          </w:p>
        </w:tc>
        <w:tc>
          <w:tcPr>
            <w:tcW w:w="6832" w:type="dxa"/>
          </w:tcPr>
          <w:p w14:paraId="4DE7B933" w14:textId="77777777" w:rsidR="00A43956" w:rsidRPr="004F68A9" w:rsidRDefault="00A43956" w:rsidP="00D06276">
            <w:pPr>
              <w:jc w:val="center"/>
            </w:pPr>
            <w:r w:rsidRPr="004F68A9">
              <w:t>-</w:t>
            </w:r>
          </w:p>
        </w:tc>
      </w:tr>
      <w:tr w:rsidR="00A43956" w:rsidRPr="007E473D" w14:paraId="0E385EB0" w14:textId="77777777" w:rsidTr="00A43956">
        <w:trPr>
          <w:trHeight w:val="275"/>
        </w:trPr>
        <w:tc>
          <w:tcPr>
            <w:tcW w:w="2802" w:type="dxa"/>
          </w:tcPr>
          <w:p w14:paraId="42C8A32E" w14:textId="77777777" w:rsidR="00A43956" w:rsidRPr="004F68A9" w:rsidRDefault="00A43956" w:rsidP="000001F2">
            <w:pPr>
              <w:tabs>
                <w:tab w:val="left" w:pos="7515"/>
              </w:tabs>
              <w:jc w:val="both"/>
              <w:rPr>
                <w:color w:val="000000"/>
              </w:rPr>
            </w:pPr>
            <w:r w:rsidRPr="004F68A9">
              <w:rPr>
                <w:color w:val="000000"/>
              </w:rPr>
              <w:t>с. Бар</w:t>
            </w:r>
          </w:p>
        </w:tc>
        <w:tc>
          <w:tcPr>
            <w:tcW w:w="6832" w:type="dxa"/>
          </w:tcPr>
          <w:p w14:paraId="262901D7" w14:textId="77777777" w:rsidR="00A43956" w:rsidRPr="004F68A9" w:rsidRDefault="00A43956" w:rsidP="00D06276">
            <w:pPr>
              <w:jc w:val="center"/>
            </w:pPr>
            <w:r w:rsidRPr="004F68A9">
              <w:t>-</w:t>
            </w:r>
          </w:p>
        </w:tc>
      </w:tr>
      <w:tr w:rsidR="00A43956" w:rsidRPr="007E473D" w14:paraId="31BA7A54" w14:textId="77777777" w:rsidTr="00A43956">
        <w:trPr>
          <w:trHeight w:val="275"/>
        </w:trPr>
        <w:tc>
          <w:tcPr>
            <w:tcW w:w="2802" w:type="dxa"/>
          </w:tcPr>
          <w:p w14:paraId="239547A7" w14:textId="77777777" w:rsidR="00A43956" w:rsidRPr="004F68A9" w:rsidRDefault="00A43956" w:rsidP="000001F2">
            <w:pPr>
              <w:tabs>
                <w:tab w:val="left" w:pos="7515"/>
              </w:tabs>
              <w:jc w:val="both"/>
              <w:rPr>
                <w:color w:val="000000"/>
              </w:rPr>
            </w:pPr>
            <w:r w:rsidRPr="004F68A9">
              <w:rPr>
                <w:color w:val="000000"/>
              </w:rPr>
              <w:t>с. Родатичі</w:t>
            </w:r>
          </w:p>
        </w:tc>
        <w:tc>
          <w:tcPr>
            <w:tcW w:w="6832" w:type="dxa"/>
          </w:tcPr>
          <w:p w14:paraId="30EA909C" w14:textId="77777777" w:rsidR="00A43956" w:rsidRPr="004F68A9" w:rsidRDefault="00A43956" w:rsidP="00D06276">
            <w:pPr>
              <w:jc w:val="center"/>
            </w:pPr>
            <w:r w:rsidRPr="004F68A9">
              <w:t>100%</w:t>
            </w:r>
          </w:p>
        </w:tc>
      </w:tr>
      <w:tr w:rsidR="00A43956" w:rsidRPr="007E473D" w14:paraId="109D9C5D" w14:textId="77777777" w:rsidTr="00A43956">
        <w:trPr>
          <w:trHeight w:val="275"/>
        </w:trPr>
        <w:tc>
          <w:tcPr>
            <w:tcW w:w="2802" w:type="dxa"/>
          </w:tcPr>
          <w:p w14:paraId="59F3B132" w14:textId="77777777" w:rsidR="00A43956" w:rsidRPr="004F68A9" w:rsidRDefault="00A43956" w:rsidP="000001F2">
            <w:pPr>
              <w:tabs>
                <w:tab w:val="left" w:pos="7515"/>
              </w:tabs>
              <w:jc w:val="both"/>
              <w:rPr>
                <w:color w:val="000000"/>
              </w:rPr>
            </w:pPr>
            <w:r w:rsidRPr="004F68A9">
              <w:rPr>
                <w:color w:val="000000"/>
              </w:rPr>
              <w:t>с. Молошки</w:t>
            </w:r>
          </w:p>
        </w:tc>
        <w:tc>
          <w:tcPr>
            <w:tcW w:w="6832" w:type="dxa"/>
          </w:tcPr>
          <w:p w14:paraId="74E1AC58" w14:textId="77777777" w:rsidR="00A43956" w:rsidRPr="004F68A9" w:rsidRDefault="00A43956" w:rsidP="00D06276">
            <w:pPr>
              <w:jc w:val="center"/>
            </w:pPr>
            <w:r w:rsidRPr="004F68A9">
              <w:t>-</w:t>
            </w:r>
          </w:p>
        </w:tc>
      </w:tr>
      <w:tr w:rsidR="00A43956" w:rsidRPr="007E473D" w14:paraId="1821DDAE" w14:textId="77777777" w:rsidTr="00A43956">
        <w:trPr>
          <w:trHeight w:val="275"/>
        </w:trPr>
        <w:tc>
          <w:tcPr>
            <w:tcW w:w="2802" w:type="dxa"/>
          </w:tcPr>
          <w:p w14:paraId="098460F3" w14:textId="77777777" w:rsidR="00A43956" w:rsidRPr="004F68A9" w:rsidRDefault="00A43956" w:rsidP="000001F2">
            <w:pPr>
              <w:tabs>
                <w:tab w:val="left" w:pos="7515"/>
              </w:tabs>
              <w:jc w:val="both"/>
              <w:rPr>
                <w:color w:val="000000"/>
              </w:rPr>
            </w:pPr>
            <w:r w:rsidRPr="004F68A9">
              <w:rPr>
                <w:color w:val="000000"/>
              </w:rPr>
              <w:t>с. Тучапи</w:t>
            </w:r>
          </w:p>
        </w:tc>
        <w:tc>
          <w:tcPr>
            <w:tcW w:w="6832" w:type="dxa"/>
          </w:tcPr>
          <w:p w14:paraId="3687F07E" w14:textId="77777777" w:rsidR="00A43956" w:rsidRPr="004F68A9" w:rsidRDefault="00A43956" w:rsidP="00D06276">
            <w:pPr>
              <w:jc w:val="center"/>
            </w:pPr>
            <w:r w:rsidRPr="004F68A9">
              <w:t>0%</w:t>
            </w:r>
          </w:p>
        </w:tc>
      </w:tr>
      <w:tr w:rsidR="00A43956" w:rsidRPr="007E473D" w14:paraId="77DE37F3" w14:textId="77777777" w:rsidTr="00A43956">
        <w:trPr>
          <w:trHeight w:val="275"/>
        </w:trPr>
        <w:tc>
          <w:tcPr>
            <w:tcW w:w="2802" w:type="dxa"/>
          </w:tcPr>
          <w:p w14:paraId="66420FC2" w14:textId="77777777" w:rsidR="00A43956" w:rsidRPr="004F68A9" w:rsidRDefault="00A43956" w:rsidP="000001F2">
            <w:pPr>
              <w:tabs>
                <w:tab w:val="left" w:pos="7515"/>
              </w:tabs>
              <w:jc w:val="both"/>
              <w:rPr>
                <w:color w:val="000000"/>
              </w:rPr>
            </w:pPr>
            <w:r w:rsidRPr="004F68A9">
              <w:rPr>
                <w:color w:val="000000"/>
              </w:rPr>
              <w:t>с. Градівка</w:t>
            </w:r>
          </w:p>
        </w:tc>
        <w:tc>
          <w:tcPr>
            <w:tcW w:w="6832" w:type="dxa"/>
          </w:tcPr>
          <w:p w14:paraId="0F63847C" w14:textId="77777777" w:rsidR="00A43956" w:rsidRPr="004F68A9" w:rsidRDefault="00A43956" w:rsidP="00D06276">
            <w:pPr>
              <w:jc w:val="center"/>
            </w:pPr>
            <w:r w:rsidRPr="004F68A9">
              <w:t>50%</w:t>
            </w:r>
          </w:p>
        </w:tc>
      </w:tr>
      <w:tr w:rsidR="00A43956" w:rsidRPr="007E473D" w14:paraId="2E12DDB8" w14:textId="77777777" w:rsidTr="00A43956">
        <w:trPr>
          <w:trHeight w:val="275"/>
        </w:trPr>
        <w:tc>
          <w:tcPr>
            <w:tcW w:w="2802" w:type="dxa"/>
          </w:tcPr>
          <w:p w14:paraId="23155A3E" w14:textId="77777777" w:rsidR="00A43956" w:rsidRPr="004F68A9" w:rsidRDefault="00A43956" w:rsidP="000001F2">
            <w:pPr>
              <w:tabs>
                <w:tab w:val="left" w:pos="7515"/>
              </w:tabs>
              <w:jc w:val="both"/>
              <w:rPr>
                <w:color w:val="000000"/>
              </w:rPr>
            </w:pPr>
            <w:r w:rsidRPr="004F68A9">
              <w:rPr>
                <w:color w:val="000000"/>
              </w:rPr>
              <w:t>с. Дубаневичі</w:t>
            </w:r>
          </w:p>
        </w:tc>
        <w:tc>
          <w:tcPr>
            <w:tcW w:w="6832" w:type="dxa"/>
          </w:tcPr>
          <w:p w14:paraId="0533C4D5" w14:textId="77777777" w:rsidR="00A43956" w:rsidRPr="004F68A9" w:rsidRDefault="00A43956" w:rsidP="00D06276">
            <w:pPr>
              <w:jc w:val="center"/>
            </w:pPr>
            <w:r w:rsidRPr="004F68A9">
              <w:t>0%</w:t>
            </w:r>
          </w:p>
        </w:tc>
      </w:tr>
      <w:tr w:rsidR="00A43956" w:rsidRPr="007E473D" w14:paraId="5E00DF47" w14:textId="77777777" w:rsidTr="00A43956">
        <w:trPr>
          <w:trHeight w:val="275"/>
        </w:trPr>
        <w:tc>
          <w:tcPr>
            <w:tcW w:w="2802" w:type="dxa"/>
          </w:tcPr>
          <w:p w14:paraId="24D0BA7B" w14:textId="77777777" w:rsidR="00A43956" w:rsidRPr="004F68A9" w:rsidRDefault="00A43956" w:rsidP="000001F2">
            <w:pPr>
              <w:tabs>
                <w:tab w:val="left" w:pos="7515"/>
              </w:tabs>
              <w:jc w:val="both"/>
              <w:rPr>
                <w:color w:val="000000"/>
              </w:rPr>
            </w:pPr>
            <w:r w:rsidRPr="004F68A9">
              <w:rPr>
                <w:color w:val="000000"/>
              </w:rPr>
              <w:t>с. Шоломиничі</w:t>
            </w:r>
          </w:p>
        </w:tc>
        <w:tc>
          <w:tcPr>
            <w:tcW w:w="6832" w:type="dxa"/>
          </w:tcPr>
          <w:p w14:paraId="768EC3F7" w14:textId="77777777" w:rsidR="00A43956" w:rsidRPr="004F68A9" w:rsidRDefault="00A43956" w:rsidP="00D06276">
            <w:pPr>
              <w:jc w:val="center"/>
            </w:pPr>
            <w:r w:rsidRPr="004F68A9">
              <w:t>0%</w:t>
            </w:r>
          </w:p>
        </w:tc>
      </w:tr>
      <w:tr w:rsidR="00A43956" w:rsidRPr="007E473D" w14:paraId="2BC9CFEC" w14:textId="77777777" w:rsidTr="00A43956">
        <w:trPr>
          <w:trHeight w:val="275"/>
        </w:trPr>
        <w:tc>
          <w:tcPr>
            <w:tcW w:w="2802" w:type="dxa"/>
          </w:tcPr>
          <w:p w14:paraId="62828D11" w14:textId="77777777" w:rsidR="00A43956" w:rsidRPr="004F68A9" w:rsidRDefault="00A43956" w:rsidP="000001F2">
            <w:pPr>
              <w:tabs>
                <w:tab w:val="left" w:pos="7515"/>
              </w:tabs>
              <w:jc w:val="both"/>
              <w:rPr>
                <w:color w:val="000000"/>
              </w:rPr>
            </w:pPr>
            <w:r w:rsidRPr="004F68A9">
              <w:rPr>
                <w:color w:val="000000"/>
              </w:rPr>
              <w:t>с. Мильчиці</w:t>
            </w:r>
          </w:p>
        </w:tc>
        <w:tc>
          <w:tcPr>
            <w:tcW w:w="6832" w:type="dxa"/>
          </w:tcPr>
          <w:p w14:paraId="456AC30E" w14:textId="77777777" w:rsidR="00A43956" w:rsidRPr="004F68A9" w:rsidRDefault="00A43956" w:rsidP="00D06276">
            <w:pPr>
              <w:jc w:val="center"/>
            </w:pPr>
            <w:r w:rsidRPr="004F68A9">
              <w:t>100%</w:t>
            </w:r>
          </w:p>
        </w:tc>
      </w:tr>
      <w:tr w:rsidR="00A43956" w:rsidRPr="007E473D" w14:paraId="690F6586" w14:textId="77777777" w:rsidTr="00A43956">
        <w:trPr>
          <w:trHeight w:val="275"/>
        </w:trPr>
        <w:tc>
          <w:tcPr>
            <w:tcW w:w="2802" w:type="dxa"/>
          </w:tcPr>
          <w:p w14:paraId="783A506C" w14:textId="77777777" w:rsidR="00A43956" w:rsidRPr="004F68A9" w:rsidRDefault="00A43956" w:rsidP="000001F2">
            <w:pPr>
              <w:tabs>
                <w:tab w:val="left" w:pos="7515"/>
              </w:tabs>
              <w:jc w:val="both"/>
              <w:rPr>
                <w:color w:val="000000"/>
              </w:rPr>
            </w:pPr>
            <w:r w:rsidRPr="004F68A9">
              <w:rPr>
                <w:color w:val="000000"/>
              </w:rPr>
              <w:t>с. Зелений Гай</w:t>
            </w:r>
          </w:p>
        </w:tc>
        <w:tc>
          <w:tcPr>
            <w:tcW w:w="6832" w:type="dxa"/>
          </w:tcPr>
          <w:p w14:paraId="702C2835" w14:textId="77777777" w:rsidR="00A43956" w:rsidRPr="004F68A9" w:rsidRDefault="00A43956" w:rsidP="00D06276">
            <w:pPr>
              <w:jc w:val="center"/>
            </w:pPr>
            <w:r w:rsidRPr="004F68A9">
              <w:t>0%</w:t>
            </w:r>
          </w:p>
        </w:tc>
      </w:tr>
      <w:tr w:rsidR="00A43956" w:rsidRPr="007E473D" w14:paraId="12C816D8" w14:textId="77777777" w:rsidTr="00A43956">
        <w:trPr>
          <w:trHeight w:val="275"/>
        </w:trPr>
        <w:tc>
          <w:tcPr>
            <w:tcW w:w="2802" w:type="dxa"/>
          </w:tcPr>
          <w:p w14:paraId="0EB6B1A8" w14:textId="77777777" w:rsidR="00A43956" w:rsidRPr="004F68A9" w:rsidRDefault="00A43956" w:rsidP="000001F2">
            <w:pPr>
              <w:tabs>
                <w:tab w:val="left" w:pos="7515"/>
              </w:tabs>
              <w:jc w:val="both"/>
              <w:rPr>
                <w:color w:val="000000"/>
              </w:rPr>
            </w:pPr>
            <w:r w:rsidRPr="004F68A9">
              <w:rPr>
                <w:color w:val="000000"/>
              </w:rPr>
              <w:t>с. Побережне</w:t>
            </w:r>
          </w:p>
        </w:tc>
        <w:tc>
          <w:tcPr>
            <w:tcW w:w="6832" w:type="dxa"/>
          </w:tcPr>
          <w:p w14:paraId="11CA23B2" w14:textId="77777777" w:rsidR="00A43956" w:rsidRPr="004F68A9" w:rsidRDefault="00A43956" w:rsidP="00D06276">
            <w:pPr>
              <w:jc w:val="center"/>
            </w:pPr>
            <w:r w:rsidRPr="004F68A9">
              <w:t>50%</w:t>
            </w:r>
          </w:p>
        </w:tc>
      </w:tr>
      <w:tr w:rsidR="00A43956" w:rsidRPr="007E473D" w14:paraId="3BA48E7E" w14:textId="77777777" w:rsidTr="00A43956">
        <w:trPr>
          <w:trHeight w:val="275"/>
        </w:trPr>
        <w:tc>
          <w:tcPr>
            <w:tcW w:w="2802" w:type="dxa"/>
          </w:tcPr>
          <w:p w14:paraId="21211245" w14:textId="77777777" w:rsidR="00A43956" w:rsidRPr="004F68A9" w:rsidRDefault="00A43956" w:rsidP="000001F2">
            <w:pPr>
              <w:tabs>
                <w:tab w:val="left" w:pos="7515"/>
              </w:tabs>
              <w:jc w:val="both"/>
              <w:rPr>
                <w:color w:val="000000"/>
              </w:rPr>
            </w:pPr>
            <w:r w:rsidRPr="004F68A9">
              <w:rPr>
                <w:color w:val="000000"/>
              </w:rPr>
              <w:t>с. Путятичі</w:t>
            </w:r>
          </w:p>
        </w:tc>
        <w:tc>
          <w:tcPr>
            <w:tcW w:w="6832" w:type="dxa"/>
          </w:tcPr>
          <w:p w14:paraId="0CC6A495" w14:textId="77777777" w:rsidR="00A43956" w:rsidRPr="004F68A9" w:rsidRDefault="00A43956" w:rsidP="00D06276">
            <w:pPr>
              <w:jc w:val="center"/>
            </w:pPr>
            <w:r w:rsidRPr="004F68A9">
              <w:t>0%</w:t>
            </w:r>
          </w:p>
        </w:tc>
      </w:tr>
      <w:tr w:rsidR="00A43956" w:rsidRPr="007E473D" w14:paraId="5D8B8A24" w14:textId="77777777" w:rsidTr="00A43956">
        <w:trPr>
          <w:trHeight w:val="275"/>
        </w:trPr>
        <w:tc>
          <w:tcPr>
            <w:tcW w:w="2802" w:type="dxa"/>
          </w:tcPr>
          <w:p w14:paraId="32FB519D" w14:textId="77777777" w:rsidR="00A43956" w:rsidRPr="004F68A9" w:rsidRDefault="00A43956" w:rsidP="000001F2">
            <w:pPr>
              <w:tabs>
                <w:tab w:val="left" w:pos="7515"/>
              </w:tabs>
              <w:jc w:val="both"/>
              <w:rPr>
                <w:color w:val="000000"/>
              </w:rPr>
            </w:pPr>
            <w:r w:rsidRPr="004F68A9">
              <w:rPr>
                <w:color w:val="000000"/>
              </w:rPr>
              <w:t>с. Братковичі</w:t>
            </w:r>
          </w:p>
        </w:tc>
        <w:tc>
          <w:tcPr>
            <w:tcW w:w="6832" w:type="dxa"/>
          </w:tcPr>
          <w:p w14:paraId="6E76C5B4" w14:textId="77777777" w:rsidR="00A43956" w:rsidRPr="004F68A9" w:rsidRDefault="00A43956" w:rsidP="00D06276">
            <w:pPr>
              <w:jc w:val="center"/>
            </w:pPr>
            <w:r w:rsidRPr="004F68A9">
              <w:t>100%</w:t>
            </w:r>
          </w:p>
        </w:tc>
      </w:tr>
      <w:tr w:rsidR="00A43956" w:rsidRPr="007E473D" w14:paraId="63F2393E" w14:textId="77777777" w:rsidTr="00A43956">
        <w:trPr>
          <w:trHeight w:val="275"/>
        </w:trPr>
        <w:tc>
          <w:tcPr>
            <w:tcW w:w="2802" w:type="dxa"/>
          </w:tcPr>
          <w:p w14:paraId="4D3F7BBE" w14:textId="77777777" w:rsidR="00A43956" w:rsidRPr="004F68A9" w:rsidRDefault="00A43956" w:rsidP="000001F2">
            <w:pPr>
              <w:tabs>
                <w:tab w:val="left" w:pos="7515"/>
              </w:tabs>
              <w:jc w:val="both"/>
              <w:rPr>
                <w:color w:val="000000"/>
              </w:rPr>
            </w:pPr>
            <w:r w:rsidRPr="004F68A9">
              <w:rPr>
                <w:color w:val="000000"/>
              </w:rPr>
              <w:t>с. Бартатів</w:t>
            </w:r>
          </w:p>
        </w:tc>
        <w:tc>
          <w:tcPr>
            <w:tcW w:w="6832" w:type="dxa"/>
          </w:tcPr>
          <w:p w14:paraId="177AFABF" w14:textId="77777777" w:rsidR="00A43956" w:rsidRPr="004F68A9" w:rsidRDefault="00A43956" w:rsidP="00D06276">
            <w:pPr>
              <w:jc w:val="center"/>
            </w:pPr>
            <w:r w:rsidRPr="004F68A9">
              <w:t>0%</w:t>
            </w:r>
          </w:p>
        </w:tc>
      </w:tr>
      <w:tr w:rsidR="00A43956" w:rsidRPr="007E473D" w14:paraId="35F0D312" w14:textId="77777777" w:rsidTr="00A43956">
        <w:trPr>
          <w:trHeight w:val="275"/>
        </w:trPr>
        <w:tc>
          <w:tcPr>
            <w:tcW w:w="2802" w:type="dxa"/>
          </w:tcPr>
          <w:p w14:paraId="5E8AE0C7" w14:textId="77777777" w:rsidR="00A43956" w:rsidRPr="004F68A9" w:rsidRDefault="00A43956" w:rsidP="000001F2">
            <w:pPr>
              <w:tabs>
                <w:tab w:val="left" w:pos="7515"/>
              </w:tabs>
              <w:jc w:val="both"/>
              <w:rPr>
                <w:color w:val="000000"/>
              </w:rPr>
            </w:pPr>
            <w:r w:rsidRPr="004F68A9">
              <w:rPr>
                <w:color w:val="000000"/>
              </w:rPr>
              <w:t>с. Воля Бартатівська</w:t>
            </w:r>
          </w:p>
        </w:tc>
        <w:tc>
          <w:tcPr>
            <w:tcW w:w="6832" w:type="dxa"/>
          </w:tcPr>
          <w:p w14:paraId="10DE29A8" w14:textId="77777777" w:rsidR="00A43956" w:rsidRPr="004F68A9" w:rsidRDefault="00A43956" w:rsidP="00D06276">
            <w:pPr>
              <w:jc w:val="center"/>
            </w:pPr>
            <w:r w:rsidRPr="004F68A9">
              <w:t>0%</w:t>
            </w:r>
          </w:p>
        </w:tc>
      </w:tr>
      <w:tr w:rsidR="00A43956" w:rsidRPr="007E473D" w14:paraId="35495BFE" w14:textId="77777777" w:rsidTr="00A43956">
        <w:trPr>
          <w:trHeight w:val="275"/>
        </w:trPr>
        <w:tc>
          <w:tcPr>
            <w:tcW w:w="2802" w:type="dxa"/>
          </w:tcPr>
          <w:p w14:paraId="72DE267D" w14:textId="77777777" w:rsidR="00A43956" w:rsidRPr="004F68A9" w:rsidRDefault="00A43956" w:rsidP="000001F2">
            <w:pPr>
              <w:tabs>
                <w:tab w:val="left" w:pos="7515"/>
              </w:tabs>
              <w:jc w:val="both"/>
              <w:rPr>
                <w:color w:val="000000"/>
              </w:rPr>
            </w:pPr>
            <w:r w:rsidRPr="004F68A9">
              <w:rPr>
                <w:color w:val="000000"/>
              </w:rPr>
              <w:t>с. Речичани</w:t>
            </w:r>
          </w:p>
        </w:tc>
        <w:tc>
          <w:tcPr>
            <w:tcW w:w="6832" w:type="dxa"/>
          </w:tcPr>
          <w:p w14:paraId="4F777827" w14:textId="77777777" w:rsidR="00A43956" w:rsidRPr="004F68A9" w:rsidRDefault="00A43956" w:rsidP="00D06276">
            <w:pPr>
              <w:jc w:val="center"/>
            </w:pPr>
            <w:r w:rsidRPr="004F68A9">
              <w:t>0%</w:t>
            </w:r>
          </w:p>
        </w:tc>
      </w:tr>
      <w:tr w:rsidR="00A43956" w:rsidRPr="007E473D" w14:paraId="519E6E4D" w14:textId="77777777" w:rsidTr="00A43956">
        <w:trPr>
          <w:trHeight w:val="275"/>
        </w:trPr>
        <w:tc>
          <w:tcPr>
            <w:tcW w:w="2802" w:type="dxa"/>
          </w:tcPr>
          <w:p w14:paraId="5A5AE15C" w14:textId="77777777" w:rsidR="00A43956" w:rsidRPr="004F68A9" w:rsidRDefault="00A43956" w:rsidP="000001F2">
            <w:pPr>
              <w:tabs>
                <w:tab w:val="left" w:pos="7515"/>
              </w:tabs>
              <w:jc w:val="both"/>
              <w:rPr>
                <w:color w:val="000000"/>
              </w:rPr>
            </w:pPr>
            <w:r w:rsidRPr="004F68A9">
              <w:rPr>
                <w:color w:val="000000"/>
              </w:rPr>
              <w:t>с. Лісновичі</w:t>
            </w:r>
          </w:p>
        </w:tc>
        <w:tc>
          <w:tcPr>
            <w:tcW w:w="6832" w:type="dxa"/>
          </w:tcPr>
          <w:p w14:paraId="6B846833" w14:textId="77777777" w:rsidR="00A43956" w:rsidRPr="004F68A9" w:rsidRDefault="00A43956" w:rsidP="00D06276">
            <w:pPr>
              <w:jc w:val="center"/>
            </w:pPr>
            <w:r w:rsidRPr="004F68A9">
              <w:t>0%</w:t>
            </w:r>
          </w:p>
        </w:tc>
      </w:tr>
    </w:tbl>
    <w:p w14:paraId="6AEA941F" w14:textId="2184E3D8" w:rsidR="00534CF3" w:rsidRDefault="00134CA4" w:rsidP="00534CF3">
      <w:pPr>
        <w:jc w:val="center"/>
        <w:rPr>
          <w:b/>
          <w:sz w:val="24"/>
          <w:szCs w:val="24"/>
        </w:rPr>
      </w:pPr>
      <w:r w:rsidRPr="001A1724">
        <w:rPr>
          <w:b/>
          <w:sz w:val="24"/>
          <w:szCs w:val="24"/>
        </w:rPr>
        <w:lastRenderedPageBreak/>
        <w:t>Кількість</w:t>
      </w:r>
      <w:r w:rsidR="00534CF3" w:rsidRPr="001A1724">
        <w:rPr>
          <w:b/>
          <w:sz w:val="24"/>
          <w:szCs w:val="24"/>
        </w:rPr>
        <w:t xml:space="preserve"> користувачів послугами закладів культури (бібліотек / музеїв / галерей / заповідників / виставкових залів / театрів / концертних організацій / мистецьких колективів / кінотеатрів, кіновідеопрокатних підприємств, об’єднань / палаців і будинків культури, інших клубних закладів, студій / центрів народної творчості, центрів народної культури, центрів культурних послуг / парків культури та відпочинку) </w:t>
      </w:r>
    </w:p>
    <w:p w14:paraId="44416438" w14:textId="109FDAA4" w:rsidR="00534CF3" w:rsidRPr="007E473D" w:rsidRDefault="001A1724" w:rsidP="00E3058A">
      <w:pPr>
        <w:jc w:val="right"/>
        <w:rPr>
          <w:rFonts w:ascii="Times New Roman" w:hAnsi="Times New Roman" w:cs="Times New Roman"/>
        </w:rPr>
      </w:pPr>
      <w:r w:rsidRPr="00A71A64">
        <w:rPr>
          <w:bCs/>
        </w:rPr>
        <w:t>Табл.</w:t>
      </w:r>
      <w:r>
        <w:rPr>
          <w:bCs/>
        </w:rPr>
        <w:t>6.4.</w:t>
      </w:r>
    </w:p>
    <w:tbl>
      <w:tblPr>
        <w:tblStyle w:val="a4"/>
        <w:tblW w:w="9997" w:type="dxa"/>
        <w:tblLayout w:type="fixed"/>
        <w:tblLook w:val="04A0" w:firstRow="1" w:lastRow="0" w:firstColumn="1" w:lastColumn="0" w:noHBand="0" w:noVBand="1"/>
      </w:tblPr>
      <w:tblGrid>
        <w:gridCol w:w="1809"/>
        <w:gridCol w:w="709"/>
        <w:gridCol w:w="709"/>
        <w:gridCol w:w="709"/>
        <w:gridCol w:w="567"/>
        <w:gridCol w:w="567"/>
        <w:gridCol w:w="567"/>
        <w:gridCol w:w="567"/>
        <w:gridCol w:w="567"/>
        <w:gridCol w:w="709"/>
        <w:gridCol w:w="567"/>
        <w:gridCol w:w="712"/>
        <w:gridCol w:w="657"/>
        <w:gridCol w:w="581"/>
      </w:tblGrid>
      <w:tr w:rsidR="00534CF3" w:rsidRPr="00D06276" w14:paraId="4E56BE9F" w14:textId="77777777" w:rsidTr="000001F2">
        <w:tc>
          <w:tcPr>
            <w:tcW w:w="1809" w:type="dxa"/>
            <w:vMerge w:val="restart"/>
          </w:tcPr>
          <w:p w14:paraId="1BAE9508" w14:textId="7BA7E375" w:rsidR="00534CF3" w:rsidRPr="00D06276" w:rsidRDefault="00534CF3" w:rsidP="000001F2">
            <w:pPr>
              <w:jc w:val="both"/>
              <w:rPr>
                <w:sz w:val="20"/>
                <w:szCs w:val="20"/>
              </w:rPr>
            </w:pPr>
            <w:r w:rsidRPr="00D06276">
              <w:rPr>
                <w:sz w:val="20"/>
                <w:szCs w:val="20"/>
              </w:rPr>
              <w:t xml:space="preserve"> </w:t>
            </w:r>
            <w:r w:rsidR="00134CA4" w:rsidRPr="00D06276">
              <w:rPr>
                <w:sz w:val="20"/>
                <w:szCs w:val="20"/>
              </w:rPr>
              <w:t xml:space="preserve">Кількість </w:t>
            </w:r>
            <w:r w:rsidRPr="00D06276">
              <w:rPr>
                <w:sz w:val="20"/>
                <w:szCs w:val="20"/>
              </w:rPr>
              <w:t>користувачів послугами закладів культури</w:t>
            </w:r>
          </w:p>
        </w:tc>
        <w:tc>
          <w:tcPr>
            <w:tcW w:w="8188" w:type="dxa"/>
            <w:gridSpan w:val="13"/>
          </w:tcPr>
          <w:p w14:paraId="139821D6" w14:textId="77777777" w:rsidR="00534CF3" w:rsidRPr="00D06276" w:rsidRDefault="00534CF3" w:rsidP="000001F2">
            <w:pPr>
              <w:jc w:val="both"/>
              <w:rPr>
                <w:sz w:val="20"/>
                <w:szCs w:val="20"/>
              </w:rPr>
            </w:pPr>
            <w:r w:rsidRPr="00D06276">
              <w:rPr>
                <w:sz w:val="20"/>
                <w:szCs w:val="20"/>
              </w:rPr>
              <w:t>Вікова група (років)</w:t>
            </w:r>
          </w:p>
        </w:tc>
      </w:tr>
      <w:tr w:rsidR="00534CF3" w:rsidRPr="00D06276" w14:paraId="2E12D35B" w14:textId="77777777" w:rsidTr="000001F2">
        <w:tc>
          <w:tcPr>
            <w:tcW w:w="1809" w:type="dxa"/>
            <w:vMerge/>
          </w:tcPr>
          <w:p w14:paraId="70DBB638" w14:textId="77777777" w:rsidR="00534CF3" w:rsidRPr="00D06276" w:rsidRDefault="00534CF3" w:rsidP="000001F2">
            <w:pPr>
              <w:jc w:val="both"/>
              <w:rPr>
                <w:sz w:val="20"/>
                <w:szCs w:val="20"/>
              </w:rPr>
            </w:pPr>
          </w:p>
        </w:tc>
        <w:tc>
          <w:tcPr>
            <w:tcW w:w="709" w:type="dxa"/>
            <w:vMerge w:val="restart"/>
          </w:tcPr>
          <w:p w14:paraId="37EA8817" w14:textId="77777777" w:rsidR="00534CF3" w:rsidRPr="00D06276" w:rsidRDefault="00534CF3" w:rsidP="000001F2">
            <w:pPr>
              <w:jc w:val="both"/>
              <w:rPr>
                <w:sz w:val="20"/>
                <w:szCs w:val="20"/>
              </w:rPr>
            </w:pPr>
            <w:r w:rsidRPr="00D06276">
              <w:rPr>
                <w:sz w:val="20"/>
                <w:szCs w:val="20"/>
              </w:rPr>
              <w:t xml:space="preserve">усього  </w:t>
            </w:r>
          </w:p>
        </w:tc>
        <w:tc>
          <w:tcPr>
            <w:tcW w:w="1418" w:type="dxa"/>
            <w:gridSpan w:val="2"/>
          </w:tcPr>
          <w:p w14:paraId="3B73BD09" w14:textId="77777777" w:rsidR="00534CF3" w:rsidRPr="00D06276" w:rsidRDefault="00534CF3" w:rsidP="000001F2">
            <w:pPr>
              <w:jc w:val="both"/>
              <w:rPr>
                <w:sz w:val="20"/>
                <w:szCs w:val="20"/>
              </w:rPr>
            </w:pPr>
            <w:r w:rsidRPr="00D06276">
              <w:rPr>
                <w:sz w:val="20"/>
                <w:szCs w:val="20"/>
              </w:rPr>
              <w:t>З них:</w:t>
            </w:r>
          </w:p>
        </w:tc>
        <w:tc>
          <w:tcPr>
            <w:tcW w:w="1134" w:type="dxa"/>
            <w:gridSpan w:val="2"/>
          </w:tcPr>
          <w:p w14:paraId="6227E493" w14:textId="77777777" w:rsidR="00534CF3" w:rsidRPr="00D06276" w:rsidRDefault="00534CF3" w:rsidP="000001F2">
            <w:pPr>
              <w:jc w:val="both"/>
              <w:rPr>
                <w:sz w:val="20"/>
                <w:szCs w:val="20"/>
              </w:rPr>
            </w:pPr>
            <w:r w:rsidRPr="00D06276">
              <w:rPr>
                <w:sz w:val="20"/>
                <w:szCs w:val="20"/>
              </w:rPr>
              <w:t xml:space="preserve">до 18 років </w:t>
            </w:r>
          </w:p>
        </w:tc>
        <w:tc>
          <w:tcPr>
            <w:tcW w:w="1134" w:type="dxa"/>
            <w:gridSpan w:val="2"/>
          </w:tcPr>
          <w:p w14:paraId="2F78C13B" w14:textId="77777777" w:rsidR="00534CF3" w:rsidRPr="00D06276" w:rsidRDefault="00534CF3" w:rsidP="000001F2">
            <w:pPr>
              <w:jc w:val="both"/>
              <w:rPr>
                <w:sz w:val="20"/>
                <w:szCs w:val="20"/>
              </w:rPr>
            </w:pPr>
            <w:r w:rsidRPr="00D06276">
              <w:rPr>
                <w:sz w:val="20"/>
                <w:szCs w:val="20"/>
              </w:rPr>
              <w:t>18-29</w:t>
            </w:r>
          </w:p>
        </w:tc>
        <w:tc>
          <w:tcPr>
            <w:tcW w:w="1276" w:type="dxa"/>
            <w:gridSpan w:val="2"/>
          </w:tcPr>
          <w:p w14:paraId="4699C881" w14:textId="77777777" w:rsidR="00534CF3" w:rsidRPr="00D06276" w:rsidRDefault="00534CF3" w:rsidP="000001F2">
            <w:pPr>
              <w:jc w:val="both"/>
              <w:rPr>
                <w:sz w:val="20"/>
                <w:szCs w:val="20"/>
              </w:rPr>
            </w:pPr>
            <w:r w:rsidRPr="00D06276">
              <w:rPr>
                <w:sz w:val="20"/>
                <w:szCs w:val="20"/>
              </w:rPr>
              <w:t>30-44</w:t>
            </w:r>
          </w:p>
        </w:tc>
        <w:tc>
          <w:tcPr>
            <w:tcW w:w="1279" w:type="dxa"/>
            <w:gridSpan w:val="2"/>
          </w:tcPr>
          <w:p w14:paraId="14ADCF10" w14:textId="77777777" w:rsidR="00534CF3" w:rsidRPr="00D06276" w:rsidRDefault="00534CF3" w:rsidP="000001F2">
            <w:pPr>
              <w:jc w:val="both"/>
              <w:rPr>
                <w:sz w:val="20"/>
                <w:szCs w:val="20"/>
              </w:rPr>
            </w:pPr>
            <w:r w:rsidRPr="00D06276">
              <w:rPr>
                <w:sz w:val="20"/>
                <w:szCs w:val="20"/>
              </w:rPr>
              <w:t>45-59</w:t>
            </w:r>
          </w:p>
        </w:tc>
        <w:tc>
          <w:tcPr>
            <w:tcW w:w="1238" w:type="dxa"/>
            <w:gridSpan w:val="2"/>
          </w:tcPr>
          <w:p w14:paraId="6AED5640" w14:textId="77777777" w:rsidR="00534CF3" w:rsidRPr="00D06276" w:rsidRDefault="00534CF3" w:rsidP="000001F2">
            <w:pPr>
              <w:jc w:val="both"/>
              <w:rPr>
                <w:sz w:val="20"/>
                <w:szCs w:val="20"/>
              </w:rPr>
            </w:pPr>
            <w:r w:rsidRPr="00D06276">
              <w:rPr>
                <w:sz w:val="20"/>
                <w:szCs w:val="20"/>
              </w:rPr>
              <w:t>60+</w:t>
            </w:r>
          </w:p>
        </w:tc>
      </w:tr>
      <w:tr w:rsidR="00534CF3" w:rsidRPr="00D06276" w14:paraId="4C8FAB6E" w14:textId="77777777" w:rsidTr="000001F2">
        <w:tc>
          <w:tcPr>
            <w:tcW w:w="1809" w:type="dxa"/>
            <w:vMerge/>
          </w:tcPr>
          <w:p w14:paraId="23431883" w14:textId="77777777" w:rsidR="00534CF3" w:rsidRPr="00D06276" w:rsidRDefault="00534CF3" w:rsidP="000001F2">
            <w:pPr>
              <w:jc w:val="both"/>
              <w:rPr>
                <w:sz w:val="20"/>
                <w:szCs w:val="20"/>
              </w:rPr>
            </w:pPr>
          </w:p>
        </w:tc>
        <w:tc>
          <w:tcPr>
            <w:tcW w:w="709" w:type="dxa"/>
            <w:vMerge/>
          </w:tcPr>
          <w:p w14:paraId="601013E2" w14:textId="77777777" w:rsidR="00534CF3" w:rsidRPr="00D06276" w:rsidRDefault="00534CF3" w:rsidP="000001F2">
            <w:pPr>
              <w:jc w:val="both"/>
              <w:rPr>
                <w:sz w:val="20"/>
                <w:szCs w:val="20"/>
              </w:rPr>
            </w:pPr>
          </w:p>
        </w:tc>
        <w:tc>
          <w:tcPr>
            <w:tcW w:w="709" w:type="dxa"/>
          </w:tcPr>
          <w:p w14:paraId="63D7AB14" w14:textId="77777777" w:rsidR="00534CF3" w:rsidRPr="00D06276" w:rsidRDefault="00534CF3" w:rsidP="000001F2">
            <w:pPr>
              <w:jc w:val="both"/>
              <w:rPr>
                <w:sz w:val="20"/>
                <w:szCs w:val="20"/>
              </w:rPr>
            </w:pPr>
            <w:r w:rsidRPr="00D06276">
              <w:rPr>
                <w:sz w:val="20"/>
                <w:szCs w:val="20"/>
              </w:rPr>
              <w:t>ж(д)</w:t>
            </w:r>
          </w:p>
        </w:tc>
        <w:tc>
          <w:tcPr>
            <w:tcW w:w="709" w:type="dxa"/>
          </w:tcPr>
          <w:p w14:paraId="63CB0045" w14:textId="77777777" w:rsidR="00534CF3" w:rsidRPr="00D06276" w:rsidRDefault="00534CF3" w:rsidP="000001F2">
            <w:pPr>
              <w:jc w:val="both"/>
              <w:rPr>
                <w:sz w:val="20"/>
                <w:szCs w:val="20"/>
              </w:rPr>
            </w:pPr>
            <w:r w:rsidRPr="00D06276">
              <w:rPr>
                <w:sz w:val="20"/>
                <w:szCs w:val="20"/>
              </w:rPr>
              <w:t>ч(х)</w:t>
            </w:r>
          </w:p>
        </w:tc>
        <w:tc>
          <w:tcPr>
            <w:tcW w:w="567" w:type="dxa"/>
          </w:tcPr>
          <w:p w14:paraId="7DD64761" w14:textId="77777777" w:rsidR="00534CF3" w:rsidRPr="00D06276" w:rsidRDefault="00534CF3" w:rsidP="000001F2">
            <w:pPr>
              <w:jc w:val="both"/>
              <w:rPr>
                <w:sz w:val="20"/>
                <w:szCs w:val="20"/>
              </w:rPr>
            </w:pPr>
            <w:r w:rsidRPr="00D06276">
              <w:rPr>
                <w:sz w:val="20"/>
                <w:szCs w:val="20"/>
              </w:rPr>
              <w:t>д</w:t>
            </w:r>
          </w:p>
        </w:tc>
        <w:tc>
          <w:tcPr>
            <w:tcW w:w="567" w:type="dxa"/>
          </w:tcPr>
          <w:p w14:paraId="207D5F28" w14:textId="77777777" w:rsidR="00534CF3" w:rsidRPr="00D06276" w:rsidRDefault="00534CF3" w:rsidP="000001F2">
            <w:pPr>
              <w:jc w:val="both"/>
              <w:rPr>
                <w:sz w:val="20"/>
                <w:szCs w:val="20"/>
              </w:rPr>
            </w:pPr>
            <w:r w:rsidRPr="00D06276">
              <w:rPr>
                <w:sz w:val="20"/>
                <w:szCs w:val="20"/>
              </w:rPr>
              <w:t>х</w:t>
            </w:r>
          </w:p>
        </w:tc>
        <w:tc>
          <w:tcPr>
            <w:tcW w:w="567" w:type="dxa"/>
          </w:tcPr>
          <w:p w14:paraId="04B85262" w14:textId="77777777" w:rsidR="00534CF3" w:rsidRPr="00D06276" w:rsidRDefault="00534CF3" w:rsidP="000001F2">
            <w:pPr>
              <w:jc w:val="both"/>
              <w:rPr>
                <w:sz w:val="20"/>
                <w:szCs w:val="20"/>
              </w:rPr>
            </w:pPr>
            <w:r w:rsidRPr="00D06276">
              <w:rPr>
                <w:sz w:val="20"/>
                <w:szCs w:val="20"/>
              </w:rPr>
              <w:t>ж</w:t>
            </w:r>
          </w:p>
        </w:tc>
        <w:tc>
          <w:tcPr>
            <w:tcW w:w="567" w:type="dxa"/>
          </w:tcPr>
          <w:p w14:paraId="2E3D2CB4" w14:textId="77777777" w:rsidR="00534CF3" w:rsidRPr="00D06276" w:rsidRDefault="00534CF3" w:rsidP="000001F2">
            <w:pPr>
              <w:jc w:val="both"/>
              <w:rPr>
                <w:sz w:val="20"/>
                <w:szCs w:val="20"/>
              </w:rPr>
            </w:pPr>
            <w:r w:rsidRPr="00D06276">
              <w:rPr>
                <w:sz w:val="20"/>
                <w:szCs w:val="20"/>
              </w:rPr>
              <w:t>ч</w:t>
            </w:r>
          </w:p>
        </w:tc>
        <w:tc>
          <w:tcPr>
            <w:tcW w:w="567" w:type="dxa"/>
          </w:tcPr>
          <w:p w14:paraId="7BE8CA95" w14:textId="77777777" w:rsidR="00534CF3" w:rsidRPr="00D06276" w:rsidRDefault="00534CF3" w:rsidP="000001F2">
            <w:pPr>
              <w:jc w:val="both"/>
              <w:rPr>
                <w:sz w:val="20"/>
                <w:szCs w:val="20"/>
              </w:rPr>
            </w:pPr>
            <w:r w:rsidRPr="00D06276">
              <w:rPr>
                <w:sz w:val="20"/>
                <w:szCs w:val="20"/>
              </w:rPr>
              <w:t>ж</w:t>
            </w:r>
          </w:p>
        </w:tc>
        <w:tc>
          <w:tcPr>
            <w:tcW w:w="709" w:type="dxa"/>
          </w:tcPr>
          <w:p w14:paraId="2CB0A420" w14:textId="77777777" w:rsidR="00534CF3" w:rsidRPr="00D06276" w:rsidRDefault="00534CF3" w:rsidP="000001F2">
            <w:pPr>
              <w:jc w:val="both"/>
              <w:rPr>
                <w:sz w:val="20"/>
                <w:szCs w:val="20"/>
              </w:rPr>
            </w:pPr>
            <w:r w:rsidRPr="00D06276">
              <w:rPr>
                <w:sz w:val="20"/>
                <w:szCs w:val="20"/>
              </w:rPr>
              <w:t>ч</w:t>
            </w:r>
          </w:p>
        </w:tc>
        <w:tc>
          <w:tcPr>
            <w:tcW w:w="567" w:type="dxa"/>
          </w:tcPr>
          <w:p w14:paraId="0F952BFB" w14:textId="77777777" w:rsidR="00534CF3" w:rsidRPr="00D06276" w:rsidRDefault="00534CF3" w:rsidP="000001F2">
            <w:pPr>
              <w:jc w:val="both"/>
              <w:rPr>
                <w:sz w:val="20"/>
                <w:szCs w:val="20"/>
              </w:rPr>
            </w:pPr>
            <w:r w:rsidRPr="00D06276">
              <w:rPr>
                <w:sz w:val="20"/>
                <w:szCs w:val="20"/>
              </w:rPr>
              <w:t>ж</w:t>
            </w:r>
          </w:p>
        </w:tc>
        <w:tc>
          <w:tcPr>
            <w:tcW w:w="712" w:type="dxa"/>
          </w:tcPr>
          <w:p w14:paraId="68C4F32E" w14:textId="77777777" w:rsidR="00534CF3" w:rsidRPr="00D06276" w:rsidRDefault="00534CF3" w:rsidP="000001F2">
            <w:pPr>
              <w:jc w:val="both"/>
              <w:rPr>
                <w:sz w:val="20"/>
                <w:szCs w:val="20"/>
              </w:rPr>
            </w:pPr>
            <w:r w:rsidRPr="00D06276">
              <w:rPr>
                <w:sz w:val="20"/>
                <w:szCs w:val="20"/>
              </w:rPr>
              <w:t>ч</w:t>
            </w:r>
          </w:p>
        </w:tc>
        <w:tc>
          <w:tcPr>
            <w:tcW w:w="657" w:type="dxa"/>
          </w:tcPr>
          <w:p w14:paraId="66B211FC" w14:textId="77777777" w:rsidR="00534CF3" w:rsidRPr="00D06276" w:rsidRDefault="00534CF3" w:rsidP="000001F2">
            <w:pPr>
              <w:jc w:val="both"/>
              <w:rPr>
                <w:sz w:val="20"/>
                <w:szCs w:val="20"/>
              </w:rPr>
            </w:pPr>
            <w:r w:rsidRPr="00D06276">
              <w:rPr>
                <w:sz w:val="20"/>
                <w:szCs w:val="20"/>
              </w:rPr>
              <w:t>ж</w:t>
            </w:r>
          </w:p>
        </w:tc>
        <w:tc>
          <w:tcPr>
            <w:tcW w:w="581" w:type="dxa"/>
          </w:tcPr>
          <w:p w14:paraId="5868EE6D" w14:textId="77777777" w:rsidR="00534CF3" w:rsidRPr="00D06276" w:rsidRDefault="00534CF3" w:rsidP="000001F2">
            <w:pPr>
              <w:jc w:val="both"/>
              <w:rPr>
                <w:sz w:val="20"/>
                <w:szCs w:val="20"/>
              </w:rPr>
            </w:pPr>
            <w:r w:rsidRPr="00D06276">
              <w:rPr>
                <w:sz w:val="20"/>
                <w:szCs w:val="20"/>
              </w:rPr>
              <w:t>ч</w:t>
            </w:r>
          </w:p>
        </w:tc>
      </w:tr>
      <w:tr w:rsidR="00534CF3" w:rsidRPr="00D06276" w14:paraId="5C27C4C5" w14:textId="77777777" w:rsidTr="000001F2">
        <w:tc>
          <w:tcPr>
            <w:tcW w:w="1809" w:type="dxa"/>
          </w:tcPr>
          <w:p w14:paraId="3EB08104" w14:textId="77777777" w:rsidR="00534CF3" w:rsidRPr="00D06276" w:rsidRDefault="00534CF3" w:rsidP="000001F2">
            <w:pPr>
              <w:jc w:val="both"/>
              <w:rPr>
                <w:sz w:val="20"/>
                <w:szCs w:val="20"/>
              </w:rPr>
            </w:pPr>
            <w:r w:rsidRPr="00D06276">
              <w:rPr>
                <w:sz w:val="20"/>
                <w:szCs w:val="20"/>
              </w:rPr>
              <w:t>бібліотеки</w:t>
            </w:r>
          </w:p>
        </w:tc>
        <w:tc>
          <w:tcPr>
            <w:tcW w:w="709" w:type="dxa"/>
          </w:tcPr>
          <w:p w14:paraId="14523911" w14:textId="77777777" w:rsidR="00534CF3" w:rsidRPr="00D06276" w:rsidRDefault="00534CF3" w:rsidP="000001F2">
            <w:pPr>
              <w:jc w:val="both"/>
              <w:rPr>
                <w:rFonts w:eastAsia="Calibri"/>
                <w:sz w:val="20"/>
                <w:szCs w:val="20"/>
              </w:rPr>
            </w:pPr>
            <w:r w:rsidRPr="00D06276">
              <w:rPr>
                <w:rFonts w:eastAsia="Calibri"/>
                <w:sz w:val="20"/>
                <w:szCs w:val="20"/>
              </w:rPr>
              <w:t>13635</w:t>
            </w:r>
          </w:p>
        </w:tc>
        <w:tc>
          <w:tcPr>
            <w:tcW w:w="709" w:type="dxa"/>
          </w:tcPr>
          <w:p w14:paraId="31640703" w14:textId="77777777" w:rsidR="00534CF3" w:rsidRPr="00D06276" w:rsidRDefault="00534CF3" w:rsidP="000001F2">
            <w:pPr>
              <w:jc w:val="both"/>
              <w:rPr>
                <w:rFonts w:eastAsia="Calibri"/>
                <w:sz w:val="20"/>
                <w:szCs w:val="20"/>
              </w:rPr>
            </w:pPr>
            <w:r w:rsidRPr="00D06276">
              <w:rPr>
                <w:rFonts w:eastAsia="Calibri"/>
                <w:sz w:val="20"/>
                <w:szCs w:val="20"/>
              </w:rPr>
              <w:t>9073</w:t>
            </w:r>
          </w:p>
        </w:tc>
        <w:tc>
          <w:tcPr>
            <w:tcW w:w="709" w:type="dxa"/>
          </w:tcPr>
          <w:p w14:paraId="656DBCA7" w14:textId="77777777" w:rsidR="00534CF3" w:rsidRPr="00D06276" w:rsidRDefault="00534CF3" w:rsidP="000001F2">
            <w:pPr>
              <w:jc w:val="both"/>
              <w:rPr>
                <w:rFonts w:eastAsia="Calibri"/>
                <w:sz w:val="20"/>
                <w:szCs w:val="20"/>
              </w:rPr>
            </w:pPr>
            <w:r w:rsidRPr="00D06276">
              <w:rPr>
                <w:rFonts w:eastAsia="Calibri"/>
                <w:sz w:val="20"/>
                <w:szCs w:val="20"/>
              </w:rPr>
              <w:t>4562</w:t>
            </w:r>
          </w:p>
        </w:tc>
        <w:tc>
          <w:tcPr>
            <w:tcW w:w="567" w:type="dxa"/>
          </w:tcPr>
          <w:p w14:paraId="3DEB4635" w14:textId="77777777" w:rsidR="00534CF3" w:rsidRPr="00D06276" w:rsidRDefault="00534CF3" w:rsidP="000001F2">
            <w:pPr>
              <w:jc w:val="both"/>
              <w:rPr>
                <w:rFonts w:eastAsia="Calibri"/>
                <w:sz w:val="20"/>
                <w:szCs w:val="20"/>
              </w:rPr>
            </w:pPr>
            <w:r w:rsidRPr="00D06276">
              <w:rPr>
                <w:rFonts w:eastAsia="Calibri"/>
                <w:sz w:val="20"/>
                <w:szCs w:val="20"/>
              </w:rPr>
              <w:t>3184</w:t>
            </w:r>
          </w:p>
        </w:tc>
        <w:tc>
          <w:tcPr>
            <w:tcW w:w="567" w:type="dxa"/>
          </w:tcPr>
          <w:p w14:paraId="05F13C8B" w14:textId="77777777" w:rsidR="00534CF3" w:rsidRPr="00D06276" w:rsidRDefault="00534CF3" w:rsidP="000001F2">
            <w:pPr>
              <w:jc w:val="both"/>
              <w:rPr>
                <w:rFonts w:eastAsia="Calibri"/>
                <w:sz w:val="20"/>
                <w:szCs w:val="20"/>
              </w:rPr>
            </w:pPr>
            <w:r w:rsidRPr="00D06276">
              <w:rPr>
                <w:rFonts w:eastAsia="Calibri"/>
                <w:sz w:val="20"/>
                <w:szCs w:val="20"/>
              </w:rPr>
              <w:t>1591</w:t>
            </w:r>
          </w:p>
        </w:tc>
        <w:tc>
          <w:tcPr>
            <w:tcW w:w="567" w:type="dxa"/>
          </w:tcPr>
          <w:p w14:paraId="12AC5972" w14:textId="77777777" w:rsidR="00534CF3" w:rsidRPr="00D06276" w:rsidRDefault="00534CF3" w:rsidP="000001F2">
            <w:pPr>
              <w:jc w:val="both"/>
              <w:rPr>
                <w:rFonts w:eastAsia="Calibri"/>
                <w:sz w:val="20"/>
                <w:szCs w:val="20"/>
              </w:rPr>
            </w:pPr>
            <w:r w:rsidRPr="00D06276">
              <w:rPr>
                <w:rFonts w:eastAsia="Calibri"/>
                <w:sz w:val="20"/>
                <w:szCs w:val="20"/>
              </w:rPr>
              <w:t>1009</w:t>
            </w:r>
          </w:p>
        </w:tc>
        <w:tc>
          <w:tcPr>
            <w:tcW w:w="567" w:type="dxa"/>
          </w:tcPr>
          <w:p w14:paraId="78F01FAF" w14:textId="77777777" w:rsidR="00534CF3" w:rsidRPr="00D06276" w:rsidRDefault="00534CF3" w:rsidP="000001F2">
            <w:pPr>
              <w:jc w:val="both"/>
              <w:rPr>
                <w:rFonts w:eastAsia="Calibri"/>
                <w:sz w:val="20"/>
                <w:szCs w:val="20"/>
              </w:rPr>
            </w:pPr>
            <w:r w:rsidRPr="00D06276">
              <w:rPr>
                <w:rFonts w:eastAsia="Calibri"/>
                <w:sz w:val="20"/>
                <w:szCs w:val="20"/>
              </w:rPr>
              <w:t>513</w:t>
            </w:r>
          </w:p>
        </w:tc>
        <w:tc>
          <w:tcPr>
            <w:tcW w:w="567" w:type="dxa"/>
          </w:tcPr>
          <w:p w14:paraId="2823466B" w14:textId="66E9B37C" w:rsidR="00534CF3" w:rsidRPr="00D06276" w:rsidRDefault="00534CF3" w:rsidP="00D06276">
            <w:pPr>
              <w:jc w:val="both"/>
              <w:rPr>
                <w:rFonts w:eastAsia="Calibri"/>
                <w:sz w:val="20"/>
                <w:szCs w:val="20"/>
              </w:rPr>
            </w:pPr>
            <w:r w:rsidRPr="00D06276">
              <w:rPr>
                <w:rFonts w:eastAsia="Calibri"/>
                <w:sz w:val="20"/>
                <w:szCs w:val="20"/>
              </w:rPr>
              <w:t>2660</w:t>
            </w:r>
          </w:p>
        </w:tc>
        <w:tc>
          <w:tcPr>
            <w:tcW w:w="709" w:type="dxa"/>
          </w:tcPr>
          <w:p w14:paraId="6C5135A9" w14:textId="77777777" w:rsidR="00534CF3" w:rsidRPr="00D06276" w:rsidRDefault="00534CF3" w:rsidP="000001F2">
            <w:pPr>
              <w:jc w:val="both"/>
              <w:rPr>
                <w:rFonts w:eastAsia="Calibri"/>
                <w:sz w:val="20"/>
                <w:szCs w:val="20"/>
              </w:rPr>
            </w:pPr>
            <w:r w:rsidRPr="00D06276">
              <w:rPr>
                <w:rFonts w:eastAsia="Calibri"/>
                <w:sz w:val="20"/>
                <w:szCs w:val="20"/>
              </w:rPr>
              <w:t>1330</w:t>
            </w:r>
          </w:p>
        </w:tc>
        <w:tc>
          <w:tcPr>
            <w:tcW w:w="567" w:type="dxa"/>
          </w:tcPr>
          <w:p w14:paraId="0284767B" w14:textId="77777777" w:rsidR="00534CF3" w:rsidRPr="00D06276" w:rsidRDefault="00534CF3" w:rsidP="000001F2">
            <w:pPr>
              <w:jc w:val="both"/>
              <w:rPr>
                <w:rFonts w:eastAsia="Calibri"/>
                <w:sz w:val="20"/>
                <w:szCs w:val="20"/>
              </w:rPr>
            </w:pPr>
            <w:r w:rsidRPr="00D06276">
              <w:rPr>
                <w:rFonts w:eastAsia="Calibri"/>
                <w:sz w:val="20"/>
                <w:szCs w:val="20"/>
              </w:rPr>
              <w:t>1644</w:t>
            </w:r>
          </w:p>
        </w:tc>
        <w:tc>
          <w:tcPr>
            <w:tcW w:w="712" w:type="dxa"/>
          </w:tcPr>
          <w:p w14:paraId="2EC1F752" w14:textId="77777777" w:rsidR="00534CF3" w:rsidRPr="00D06276" w:rsidRDefault="00534CF3" w:rsidP="000001F2">
            <w:pPr>
              <w:jc w:val="both"/>
              <w:rPr>
                <w:rFonts w:eastAsia="Calibri"/>
                <w:sz w:val="20"/>
                <w:szCs w:val="20"/>
              </w:rPr>
            </w:pPr>
            <w:r w:rsidRPr="00D06276">
              <w:rPr>
                <w:rFonts w:eastAsia="Calibri"/>
                <w:sz w:val="20"/>
                <w:szCs w:val="20"/>
              </w:rPr>
              <w:t>823</w:t>
            </w:r>
          </w:p>
        </w:tc>
        <w:tc>
          <w:tcPr>
            <w:tcW w:w="657" w:type="dxa"/>
          </w:tcPr>
          <w:p w14:paraId="6239C5D4" w14:textId="77777777" w:rsidR="00534CF3" w:rsidRPr="00D06276" w:rsidRDefault="00534CF3" w:rsidP="000001F2">
            <w:pPr>
              <w:jc w:val="both"/>
              <w:rPr>
                <w:rFonts w:eastAsia="Calibri"/>
                <w:sz w:val="20"/>
                <w:szCs w:val="20"/>
              </w:rPr>
            </w:pPr>
            <w:r w:rsidRPr="00D06276">
              <w:rPr>
                <w:rFonts w:eastAsia="Calibri"/>
                <w:sz w:val="20"/>
                <w:szCs w:val="20"/>
              </w:rPr>
              <w:t>576</w:t>
            </w:r>
          </w:p>
        </w:tc>
        <w:tc>
          <w:tcPr>
            <w:tcW w:w="581" w:type="dxa"/>
          </w:tcPr>
          <w:p w14:paraId="5D6739F8" w14:textId="77777777" w:rsidR="00534CF3" w:rsidRPr="00D06276" w:rsidRDefault="00534CF3" w:rsidP="000001F2">
            <w:pPr>
              <w:jc w:val="both"/>
              <w:rPr>
                <w:rFonts w:eastAsia="Calibri"/>
                <w:sz w:val="20"/>
                <w:szCs w:val="20"/>
              </w:rPr>
            </w:pPr>
            <w:r w:rsidRPr="00D06276">
              <w:rPr>
                <w:rFonts w:eastAsia="Calibri"/>
                <w:sz w:val="20"/>
                <w:szCs w:val="20"/>
              </w:rPr>
              <w:t>305</w:t>
            </w:r>
          </w:p>
        </w:tc>
      </w:tr>
      <w:tr w:rsidR="00534CF3" w:rsidRPr="00D06276" w14:paraId="7DD67F29" w14:textId="77777777" w:rsidTr="000001F2">
        <w:tc>
          <w:tcPr>
            <w:tcW w:w="1809" w:type="dxa"/>
          </w:tcPr>
          <w:p w14:paraId="7CB4A60F" w14:textId="77777777" w:rsidR="00534CF3" w:rsidRPr="00D06276" w:rsidRDefault="00534CF3" w:rsidP="000001F2">
            <w:pPr>
              <w:jc w:val="both"/>
              <w:rPr>
                <w:sz w:val="20"/>
                <w:szCs w:val="20"/>
              </w:rPr>
            </w:pPr>
            <w:r w:rsidRPr="00D06276">
              <w:rPr>
                <w:sz w:val="20"/>
                <w:szCs w:val="20"/>
              </w:rPr>
              <w:t>музеї</w:t>
            </w:r>
          </w:p>
        </w:tc>
        <w:tc>
          <w:tcPr>
            <w:tcW w:w="709" w:type="dxa"/>
          </w:tcPr>
          <w:p w14:paraId="39538E40" w14:textId="77777777" w:rsidR="00534CF3" w:rsidRPr="00D06276" w:rsidRDefault="00534CF3" w:rsidP="000001F2">
            <w:pPr>
              <w:jc w:val="both"/>
              <w:rPr>
                <w:sz w:val="20"/>
                <w:szCs w:val="20"/>
              </w:rPr>
            </w:pPr>
            <w:r w:rsidRPr="00D06276">
              <w:rPr>
                <w:sz w:val="20"/>
                <w:szCs w:val="20"/>
              </w:rPr>
              <w:t>1438</w:t>
            </w:r>
          </w:p>
        </w:tc>
        <w:tc>
          <w:tcPr>
            <w:tcW w:w="709" w:type="dxa"/>
          </w:tcPr>
          <w:p w14:paraId="55851061" w14:textId="77777777" w:rsidR="00534CF3" w:rsidRPr="00D06276" w:rsidRDefault="00534CF3" w:rsidP="000001F2">
            <w:pPr>
              <w:jc w:val="both"/>
              <w:rPr>
                <w:sz w:val="20"/>
                <w:szCs w:val="20"/>
              </w:rPr>
            </w:pPr>
            <w:r w:rsidRPr="00D06276">
              <w:rPr>
                <w:sz w:val="20"/>
                <w:szCs w:val="20"/>
              </w:rPr>
              <w:t>1157</w:t>
            </w:r>
          </w:p>
        </w:tc>
        <w:tc>
          <w:tcPr>
            <w:tcW w:w="709" w:type="dxa"/>
          </w:tcPr>
          <w:p w14:paraId="6CD23EFD" w14:textId="77777777" w:rsidR="00534CF3" w:rsidRPr="00D06276" w:rsidRDefault="00534CF3" w:rsidP="000001F2">
            <w:pPr>
              <w:jc w:val="both"/>
              <w:rPr>
                <w:sz w:val="20"/>
                <w:szCs w:val="20"/>
              </w:rPr>
            </w:pPr>
            <w:r w:rsidRPr="00D06276">
              <w:rPr>
                <w:sz w:val="20"/>
                <w:szCs w:val="20"/>
              </w:rPr>
              <w:t>281</w:t>
            </w:r>
          </w:p>
        </w:tc>
        <w:tc>
          <w:tcPr>
            <w:tcW w:w="567" w:type="dxa"/>
          </w:tcPr>
          <w:p w14:paraId="58C76360" w14:textId="77777777" w:rsidR="00534CF3" w:rsidRPr="00D06276" w:rsidRDefault="00534CF3" w:rsidP="000001F2">
            <w:pPr>
              <w:jc w:val="both"/>
              <w:rPr>
                <w:sz w:val="20"/>
                <w:szCs w:val="20"/>
              </w:rPr>
            </w:pPr>
            <w:r w:rsidRPr="00D06276">
              <w:rPr>
                <w:sz w:val="20"/>
                <w:szCs w:val="20"/>
              </w:rPr>
              <w:t>285</w:t>
            </w:r>
          </w:p>
        </w:tc>
        <w:tc>
          <w:tcPr>
            <w:tcW w:w="567" w:type="dxa"/>
          </w:tcPr>
          <w:p w14:paraId="743C3044" w14:textId="77777777" w:rsidR="00534CF3" w:rsidRPr="00D06276" w:rsidRDefault="00534CF3" w:rsidP="000001F2">
            <w:pPr>
              <w:jc w:val="both"/>
              <w:rPr>
                <w:sz w:val="20"/>
                <w:szCs w:val="20"/>
              </w:rPr>
            </w:pPr>
            <w:r w:rsidRPr="00D06276">
              <w:rPr>
                <w:sz w:val="20"/>
                <w:szCs w:val="20"/>
              </w:rPr>
              <w:t>177</w:t>
            </w:r>
          </w:p>
        </w:tc>
        <w:tc>
          <w:tcPr>
            <w:tcW w:w="567" w:type="dxa"/>
          </w:tcPr>
          <w:p w14:paraId="44148B1A" w14:textId="77777777" w:rsidR="00534CF3" w:rsidRPr="00D06276" w:rsidRDefault="00534CF3" w:rsidP="000001F2">
            <w:pPr>
              <w:jc w:val="both"/>
              <w:rPr>
                <w:sz w:val="20"/>
                <w:szCs w:val="20"/>
              </w:rPr>
            </w:pPr>
            <w:r w:rsidRPr="00D06276">
              <w:rPr>
                <w:sz w:val="20"/>
                <w:szCs w:val="20"/>
              </w:rPr>
              <w:t>128</w:t>
            </w:r>
          </w:p>
        </w:tc>
        <w:tc>
          <w:tcPr>
            <w:tcW w:w="567" w:type="dxa"/>
          </w:tcPr>
          <w:p w14:paraId="63293B96" w14:textId="77777777" w:rsidR="00534CF3" w:rsidRPr="00D06276" w:rsidRDefault="00534CF3" w:rsidP="000001F2">
            <w:pPr>
              <w:jc w:val="both"/>
              <w:rPr>
                <w:sz w:val="20"/>
                <w:szCs w:val="20"/>
              </w:rPr>
            </w:pPr>
            <w:r w:rsidRPr="00D06276">
              <w:rPr>
                <w:sz w:val="20"/>
                <w:szCs w:val="20"/>
              </w:rPr>
              <w:t>24</w:t>
            </w:r>
          </w:p>
        </w:tc>
        <w:tc>
          <w:tcPr>
            <w:tcW w:w="567" w:type="dxa"/>
          </w:tcPr>
          <w:p w14:paraId="3FDFCCD9" w14:textId="77777777" w:rsidR="00534CF3" w:rsidRPr="00D06276" w:rsidRDefault="00534CF3" w:rsidP="000001F2">
            <w:pPr>
              <w:jc w:val="both"/>
              <w:rPr>
                <w:sz w:val="20"/>
                <w:szCs w:val="20"/>
              </w:rPr>
            </w:pPr>
            <w:r w:rsidRPr="00D06276">
              <w:rPr>
                <w:sz w:val="20"/>
                <w:szCs w:val="20"/>
              </w:rPr>
              <w:t>220</w:t>
            </w:r>
          </w:p>
        </w:tc>
        <w:tc>
          <w:tcPr>
            <w:tcW w:w="709" w:type="dxa"/>
          </w:tcPr>
          <w:p w14:paraId="07C27521" w14:textId="77777777" w:rsidR="00534CF3" w:rsidRPr="00D06276" w:rsidRDefault="00534CF3" w:rsidP="000001F2">
            <w:pPr>
              <w:jc w:val="both"/>
              <w:rPr>
                <w:sz w:val="20"/>
                <w:szCs w:val="20"/>
              </w:rPr>
            </w:pPr>
            <w:r w:rsidRPr="00D06276">
              <w:rPr>
                <w:sz w:val="20"/>
                <w:szCs w:val="20"/>
              </w:rPr>
              <w:t>20</w:t>
            </w:r>
          </w:p>
        </w:tc>
        <w:tc>
          <w:tcPr>
            <w:tcW w:w="567" w:type="dxa"/>
          </w:tcPr>
          <w:p w14:paraId="4A1433BA" w14:textId="77777777" w:rsidR="00534CF3" w:rsidRPr="00D06276" w:rsidRDefault="00534CF3" w:rsidP="000001F2">
            <w:pPr>
              <w:jc w:val="both"/>
              <w:rPr>
                <w:sz w:val="20"/>
                <w:szCs w:val="20"/>
              </w:rPr>
            </w:pPr>
            <w:r w:rsidRPr="00D06276">
              <w:rPr>
                <w:sz w:val="20"/>
                <w:szCs w:val="20"/>
              </w:rPr>
              <w:t>416</w:t>
            </w:r>
          </w:p>
        </w:tc>
        <w:tc>
          <w:tcPr>
            <w:tcW w:w="712" w:type="dxa"/>
          </w:tcPr>
          <w:p w14:paraId="04113E04" w14:textId="77777777" w:rsidR="00534CF3" w:rsidRPr="00D06276" w:rsidRDefault="00534CF3" w:rsidP="000001F2">
            <w:pPr>
              <w:jc w:val="both"/>
              <w:rPr>
                <w:sz w:val="20"/>
                <w:szCs w:val="20"/>
              </w:rPr>
            </w:pPr>
            <w:r w:rsidRPr="00D06276">
              <w:rPr>
                <w:sz w:val="20"/>
                <w:szCs w:val="20"/>
              </w:rPr>
              <w:t>42</w:t>
            </w:r>
          </w:p>
        </w:tc>
        <w:tc>
          <w:tcPr>
            <w:tcW w:w="657" w:type="dxa"/>
          </w:tcPr>
          <w:p w14:paraId="2484D1F5" w14:textId="77777777" w:rsidR="00534CF3" w:rsidRPr="00D06276" w:rsidRDefault="00534CF3" w:rsidP="000001F2">
            <w:pPr>
              <w:jc w:val="both"/>
              <w:rPr>
                <w:sz w:val="20"/>
                <w:szCs w:val="20"/>
              </w:rPr>
            </w:pPr>
            <w:r w:rsidRPr="00D06276">
              <w:rPr>
                <w:sz w:val="20"/>
                <w:szCs w:val="20"/>
              </w:rPr>
              <w:t>108</w:t>
            </w:r>
          </w:p>
        </w:tc>
        <w:tc>
          <w:tcPr>
            <w:tcW w:w="581" w:type="dxa"/>
          </w:tcPr>
          <w:p w14:paraId="167767D1" w14:textId="77777777" w:rsidR="00534CF3" w:rsidRPr="00D06276" w:rsidRDefault="00534CF3" w:rsidP="000001F2">
            <w:pPr>
              <w:jc w:val="both"/>
              <w:rPr>
                <w:sz w:val="20"/>
                <w:szCs w:val="20"/>
              </w:rPr>
            </w:pPr>
            <w:r w:rsidRPr="00D06276">
              <w:rPr>
                <w:sz w:val="20"/>
                <w:szCs w:val="20"/>
              </w:rPr>
              <w:t>18</w:t>
            </w:r>
          </w:p>
        </w:tc>
      </w:tr>
      <w:tr w:rsidR="00534CF3" w:rsidRPr="00D06276" w14:paraId="0FB1DF23" w14:textId="77777777" w:rsidTr="000001F2">
        <w:tc>
          <w:tcPr>
            <w:tcW w:w="1809" w:type="dxa"/>
          </w:tcPr>
          <w:p w14:paraId="28D9379D" w14:textId="77777777" w:rsidR="00534CF3" w:rsidRPr="00D06276" w:rsidRDefault="00534CF3" w:rsidP="000001F2">
            <w:pPr>
              <w:jc w:val="both"/>
              <w:rPr>
                <w:sz w:val="20"/>
                <w:szCs w:val="20"/>
              </w:rPr>
            </w:pPr>
            <w:r w:rsidRPr="00D06276">
              <w:rPr>
                <w:sz w:val="20"/>
                <w:szCs w:val="20"/>
              </w:rPr>
              <w:t>галереї</w:t>
            </w:r>
          </w:p>
        </w:tc>
        <w:tc>
          <w:tcPr>
            <w:tcW w:w="709" w:type="dxa"/>
          </w:tcPr>
          <w:p w14:paraId="30375548" w14:textId="77777777" w:rsidR="00534CF3" w:rsidRPr="00D06276" w:rsidRDefault="00534CF3" w:rsidP="000001F2">
            <w:pPr>
              <w:jc w:val="both"/>
              <w:rPr>
                <w:sz w:val="20"/>
                <w:szCs w:val="20"/>
              </w:rPr>
            </w:pPr>
            <w:r w:rsidRPr="00D06276">
              <w:rPr>
                <w:sz w:val="20"/>
                <w:szCs w:val="20"/>
              </w:rPr>
              <w:t>-</w:t>
            </w:r>
          </w:p>
        </w:tc>
        <w:tc>
          <w:tcPr>
            <w:tcW w:w="709" w:type="dxa"/>
          </w:tcPr>
          <w:p w14:paraId="55CF7D6D" w14:textId="77777777" w:rsidR="00534CF3" w:rsidRPr="00D06276" w:rsidRDefault="00534CF3" w:rsidP="000001F2">
            <w:pPr>
              <w:jc w:val="both"/>
              <w:rPr>
                <w:sz w:val="20"/>
                <w:szCs w:val="20"/>
              </w:rPr>
            </w:pPr>
            <w:r w:rsidRPr="00D06276">
              <w:rPr>
                <w:sz w:val="20"/>
                <w:szCs w:val="20"/>
              </w:rPr>
              <w:t>-</w:t>
            </w:r>
          </w:p>
        </w:tc>
        <w:tc>
          <w:tcPr>
            <w:tcW w:w="709" w:type="dxa"/>
          </w:tcPr>
          <w:p w14:paraId="140BA960" w14:textId="77777777" w:rsidR="00534CF3" w:rsidRPr="00D06276" w:rsidRDefault="00534CF3" w:rsidP="000001F2">
            <w:pPr>
              <w:jc w:val="both"/>
              <w:rPr>
                <w:sz w:val="20"/>
                <w:szCs w:val="20"/>
              </w:rPr>
            </w:pPr>
            <w:r w:rsidRPr="00D06276">
              <w:rPr>
                <w:sz w:val="20"/>
                <w:szCs w:val="20"/>
              </w:rPr>
              <w:t>-</w:t>
            </w:r>
          </w:p>
        </w:tc>
        <w:tc>
          <w:tcPr>
            <w:tcW w:w="567" w:type="dxa"/>
          </w:tcPr>
          <w:p w14:paraId="1E6D7522" w14:textId="77777777" w:rsidR="00534CF3" w:rsidRPr="00D06276" w:rsidRDefault="00534CF3" w:rsidP="000001F2">
            <w:pPr>
              <w:jc w:val="both"/>
              <w:rPr>
                <w:sz w:val="20"/>
                <w:szCs w:val="20"/>
              </w:rPr>
            </w:pPr>
            <w:r w:rsidRPr="00D06276">
              <w:rPr>
                <w:sz w:val="20"/>
                <w:szCs w:val="20"/>
              </w:rPr>
              <w:t>-</w:t>
            </w:r>
          </w:p>
        </w:tc>
        <w:tc>
          <w:tcPr>
            <w:tcW w:w="567" w:type="dxa"/>
          </w:tcPr>
          <w:p w14:paraId="68336819" w14:textId="77777777" w:rsidR="00534CF3" w:rsidRPr="00D06276" w:rsidRDefault="00534CF3" w:rsidP="000001F2">
            <w:pPr>
              <w:jc w:val="both"/>
              <w:rPr>
                <w:sz w:val="20"/>
                <w:szCs w:val="20"/>
              </w:rPr>
            </w:pPr>
            <w:r w:rsidRPr="00D06276">
              <w:rPr>
                <w:sz w:val="20"/>
                <w:szCs w:val="20"/>
              </w:rPr>
              <w:t>-</w:t>
            </w:r>
          </w:p>
        </w:tc>
        <w:tc>
          <w:tcPr>
            <w:tcW w:w="567" w:type="dxa"/>
          </w:tcPr>
          <w:p w14:paraId="172D839E" w14:textId="77777777" w:rsidR="00534CF3" w:rsidRPr="00D06276" w:rsidRDefault="00534CF3" w:rsidP="000001F2">
            <w:pPr>
              <w:jc w:val="both"/>
              <w:rPr>
                <w:sz w:val="20"/>
                <w:szCs w:val="20"/>
              </w:rPr>
            </w:pPr>
            <w:r w:rsidRPr="00D06276">
              <w:rPr>
                <w:sz w:val="20"/>
                <w:szCs w:val="20"/>
              </w:rPr>
              <w:t>-</w:t>
            </w:r>
          </w:p>
        </w:tc>
        <w:tc>
          <w:tcPr>
            <w:tcW w:w="567" w:type="dxa"/>
          </w:tcPr>
          <w:p w14:paraId="481EF387" w14:textId="77777777" w:rsidR="00534CF3" w:rsidRPr="00D06276" w:rsidRDefault="00534CF3" w:rsidP="000001F2">
            <w:pPr>
              <w:jc w:val="both"/>
              <w:rPr>
                <w:sz w:val="20"/>
                <w:szCs w:val="20"/>
              </w:rPr>
            </w:pPr>
            <w:r w:rsidRPr="00D06276">
              <w:rPr>
                <w:sz w:val="20"/>
                <w:szCs w:val="20"/>
              </w:rPr>
              <w:t>-</w:t>
            </w:r>
          </w:p>
        </w:tc>
        <w:tc>
          <w:tcPr>
            <w:tcW w:w="567" w:type="dxa"/>
          </w:tcPr>
          <w:p w14:paraId="6671658C" w14:textId="77777777" w:rsidR="00534CF3" w:rsidRPr="00D06276" w:rsidRDefault="00534CF3" w:rsidP="000001F2">
            <w:pPr>
              <w:jc w:val="both"/>
              <w:rPr>
                <w:sz w:val="20"/>
                <w:szCs w:val="20"/>
              </w:rPr>
            </w:pPr>
            <w:r w:rsidRPr="00D06276">
              <w:rPr>
                <w:sz w:val="20"/>
                <w:szCs w:val="20"/>
              </w:rPr>
              <w:t>-</w:t>
            </w:r>
          </w:p>
        </w:tc>
        <w:tc>
          <w:tcPr>
            <w:tcW w:w="709" w:type="dxa"/>
          </w:tcPr>
          <w:p w14:paraId="27518E18" w14:textId="77777777" w:rsidR="00534CF3" w:rsidRPr="00D06276" w:rsidRDefault="00534CF3" w:rsidP="000001F2">
            <w:pPr>
              <w:jc w:val="both"/>
              <w:rPr>
                <w:sz w:val="20"/>
                <w:szCs w:val="20"/>
              </w:rPr>
            </w:pPr>
            <w:r w:rsidRPr="00D06276">
              <w:rPr>
                <w:sz w:val="20"/>
                <w:szCs w:val="20"/>
              </w:rPr>
              <w:t>-</w:t>
            </w:r>
          </w:p>
        </w:tc>
        <w:tc>
          <w:tcPr>
            <w:tcW w:w="567" w:type="dxa"/>
          </w:tcPr>
          <w:p w14:paraId="7EC4E736" w14:textId="77777777" w:rsidR="00534CF3" w:rsidRPr="00D06276" w:rsidRDefault="00534CF3" w:rsidP="000001F2">
            <w:pPr>
              <w:jc w:val="both"/>
              <w:rPr>
                <w:sz w:val="20"/>
                <w:szCs w:val="20"/>
              </w:rPr>
            </w:pPr>
            <w:r w:rsidRPr="00D06276">
              <w:rPr>
                <w:sz w:val="20"/>
                <w:szCs w:val="20"/>
              </w:rPr>
              <w:t>-</w:t>
            </w:r>
          </w:p>
        </w:tc>
        <w:tc>
          <w:tcPr>
            <w:tcW w:w="712" w:type="dxa"/>
          </w:tcPr>
          <w:p w14:paraId="62E7012B" w14:textId="77777777" w:rsidR="00534CF3" w:rsidRPr="00D06276" w:rsidRDefault="00534CF3" w:rsidP="000001F2">
            <w:pPr>
              <w:jc w:val="both"/>
              <w:rPr>
                <w:sz w:val="20"/>
                <w:szCs w:val="20"/>
              </w:rPr>
            </w:pPr>
            <w:r w:rsidRPr="00D06276">
              <w:rPr>
                <w:sz w:val="20"/>
                <w:szCs w:val="20"/>
              </w:rPr>
              <w:t>-</w:t>
            </w:r>
          </w:p>
        </w:tc>
        <w:tc>
          <w:tcPr>
            <w:tcW w:w="657" w:type="dxa"/>
          </w:tcPr>
          <w:p w14:paraId="5324C6E1" w14:textId="77777777" w:rsidR="00534CF3" w:rsidRPr="00D06276" w:rsidRDefault="00534CF3" w:rsidP="000001F2">
            <w:pPr>
              <w:jc w:val="both"/>
              <w:rPr>
                <w:sz w:val="20"/>
                <w:szCs w:val="20"/>
              </w:rPr>
            </w:pPr>
            <w:r w:rsidRPr="00D06276">
              <w:rPr>
                <w:sz w:val="20"/>
                <w:szCs w:val="20"/>
              </w:rPr>
              <w:t>-</w:t>
            </w:r>
          </w:p>
        </w:tc>
        <w:tc>
          <w:tcPr>
            <w:tcW w:w="581" w:type="dxa"/>
          </w:tcPr>
          <w:p w14:paraId="44EE9408" w14:textId="77777777" w:rsidR="00534CF3" w:rsidRPr="00D06276" w:rsidRDefault="00534CF3" w:rsidP="000001F2">
            <w:pPr>
              <w:jc w:val="both"/>
              <w:rPr>
                <w:sz w:val="20"/>
                <w:szCs w:val="20"/>
              </w:rPr>
            </w:pPr>
            <w:r w:rsidRPr="00D06276">
              <w:rPr>
                <w:sz w:val="20"/>
                <w:szCs w:val="20"/>
              </w:rPr>
              <w:t>-</w:t>
            </w:r>
          </w:p>
        </w:tc>
      </w:tr>
      <w:tr w:rsidR="00534CF3" w:rsidRPr="00D06276" w14:paraId="06756B46" w14:textId="77777777" w:rsidTr="000001F2">
        <w:tc>
          <w:tcPr>
            <w:tcW w:w="1809" w:type="dxa"/>
          </w:tcPr>
          <w:p w14:paraId="35C9E83B" w14:textId="77777777" w:rsidR="00534CF3" w:rsidRPr="00D06276" w:rsidRDefault="00534CF3" w:rsidP="000001F2">
            <w:pPr>
              <w:jc w:val="both"/>
              <w:rPr>
                <w:sz w:val="20"/>
                <w:szCs w:val="20"/>
              </w:rPr>
            </w:pPr>
            <w:r w:rsidRPr="00D06276">
              <w:rPr>
                <w:sz w:val="20"/>
                <w:szCs w:val="20"/>
              </w:rPr>
              <w:t>заповідники</w:t>
            </w:r>
          </w:p>
        </w:tc>
        <w:tc>
          <w:tcPr>
            <w:tcW w:w="709" w:type="dxa"/>
          </w:tcPr>
          <w:p w14:paraId="1DDEE0D9" w14:textId="77777777" w:rsidR="00534CF3" w:rsidRPr="00D06276" w:rsidRDefault="00534CF3" w:rsidP="000001F2">
            <w:pPr>
              <w:jc w:val="both"/>
              <w:rPr>
                <w:sz w:val="20"/>
                <w:szCs w:val="20"/>
              </w:rPr>
            </w:pPr>
            <w:r w:rsidRPr="00D06276">
              <w:rPr>
                <w:sz w:val="20"/>
                <w:szCs w:val="20"/>
              </w:rPr>
              <w:t>-</w:t>
            </w:r>
          </w:p>
        </w:tc>
        <w:tc>
          <w:tcPr>
            <w:tcW w:w="709" w:type="dxa"/>
          </w:tcPr>
          <w:p w14:paraId="0A64AE44" w14:textId="77777777" w:rsidR="00534CF3" w:rsidRPr="00D06276" w:rsidRDefault="00534CF3" w:rsidP="000001F2">
            <w:pPr>
              <w:jc w:val="both"/>
              <w:rPr>
                <w:sz w:val="20"/>
                <w:szCs w:val="20"/>
              </w:rPr>
            </w:pPr>
            <w:r w:rsidRPr="00D06276">
              <w:rPr>
                <w:sz w:val="20"/>
                <w:szCs w:val="20"/>
              </w:rPr>
              <w:t>-</w:t>
            </w:r>
          </w:p>
        </w:tc>
        <w:tc>
          <w:tcPr>
            <w:tcW w:w="709" w:type="dxa"/>
          </w:tcPr>
          <w:p w14:paraId="537E1A7A" w14:textId="77777777" w:rsidR="00534CF3" w:rsidRPr="00D06276" w:rsidRDefault="00534CF3" w:rsidP="000001F2">
            <w:pPr>
              <w:jc w:val="both"/>
              <w:rPr>
                <w:sz w:val="20"/>
                <w:szCs w:val="20"/>
              </w:rPr>
            </w:pPr>
            <w:r w:rsidRPr="00D06276">
              <w:rPr>
                <w:sz w:val="20"/>
                <w:szCs w:val="20"/>
              </w:rPr>
              <w:t>-</w:t>
            </w:r>
          </w:p>
        </w:tc>
        <w:tc>
          <w:tcPr>
            <w:tcW w:w="567" w:type="dxa"/>
          </w:tcPr>
          <w:p w14:paraId="27CAA7DE" w14:textId="77777777" w:rsidR="00534CF3" w:rsidRPr="00D06276" w:rsidRDefault="00534CF3" w:rsidP="000001F2">
            <w:pPr>
              <w:jc w:val="both"/>
              <w:rPr>
                <w:sz w:val="20"/>
                <w:szCs w:val="20"/>
              </w:rPr>
            </w:pPr>
            <w:r w:rsidRPr="00D06276">
              <w:rPr>
                <w:sz w:val="20"/>
                <w:szCs w:val="20"/>
              </w:rPr>
              <w:t>-</w:t>
            </w:r>
          </w:p>
        </w:tc>
        <w:tc>
          <w:tcPr>
            <w:tcW w:w="567" w:type="dxa"/>
          </w:tcPr>
          <w:p w14:paraId="2496B88E" w14:textId="77777777" w:rsidR="00534CF3" w:rsidRPr="00D06276" w:rsidRDefault="00534CF3" w:rsidP="000001F2">
            <w:pPr>
              <w:jc w:val="both"/>
              <w:rPr>
                <w:sz w:val="20"/>
                <w:szCs w:val="20"/>
              </w:rPr>
            </w:pPr>
            <w:r w:rsidRPr="00D06276">
              <w:rPr>
                <w:sz w:val="20"/>
                <w:szCs w:val="20"/>
              </w:rPr>
              <w:t>-</w:t>
            </w:r>
          </w:p>
        </w:tc>
        <w:tc>
          <w:tcPr>
            <w:tcW w:w="567" w:type="dxa"/>
          </w:tcPr>
          <w:p w14:paraId="4532EF4F" w14:textId="77777777" w:rsidR="00534CF3" w:rsidRPr="00D06276" w:rsidRDefault="00534CF3" w:rsidP="000001F2">
            <w:pPr>
              <w:jc w:val="both"/>
              <w:rPr>
                <w:sz w:val="20"/>
                <w:szCs w:val="20"/>
              </w:rPr>
            </w:pPr>
            <w:r w:rsidRPr="00D06276">
              <w:rPr>
                <w:sz w:val="20"/>
                <w:szCs w:val="20"/>
              </w:rPr>
              <w:t>-</w:t>
            </w:r>
          </w:p>
        </w:tc>
        <w:tc>
          <w:tcPr>
            <w:tcW w:w="567" w:type="dxa"/>
          </w:tcPr>
          <w:p w14:paraId="4E138DBA" w14:textId="77777777" w:rsidR="00534CF3" w:rsidRPr="00D06276" w:rsidRDefault="00534CF3" w:rsidP="000001F2">
            <w:pPr>
              <w:jc w:val="both"/>
              <w:rPr>
                <w:sz w:val="20"/>
                <w:szCs w:val="20"/>
              </w:rPr>
            </w:pPr>
            <w:r w:rsidRPr="00D06276">
              <w:rPr>
                <w:sz w:val="20"/>
                <w:szCs w:val="20"/>
              </w:rPr>
              <w:t>-</w:t>
            </w:r>
          </w:p>
        </w:tc>
        <w:tc>
          <w:tcPr>
            <w:tcW w:w="567" w:type="dxa"/>
          </w:tcPr>
          <w:p w14:paraId="5F310537" w14:textId="77777777" w:rsidR="00534CF3" w:rsidRPr="00D06276" w:rsidRDefault="00534CF3" w:rsidP="000001F2">
            <w:pPr>
              <w:jc w:val="both"/>
              <w:rPr>
                <w:sz w:val="20"/>
                <w:szCs w:val="20"/>
              </w:rPr>
            </w:pPr>
            <w:r w:rsidRPr="00D06276">
              <w:rPr>
                <w:sz w:val="20"/>
                <w:szCs w:val="20"/>
              </w:rPr>
              <w:t>-</w:t>
            </w:r>
          </w:p>
        </w:tc>
        <w:tc>
          <w:tcPr>
            <w:tcW w:w="709" w:type="dxa"/>
          </w:tcPr>
          <w:p w14:paraId="76A1F75A" w14:textId="77777777" w:rsidR="00534CF3" w:rsidRPr="00D06276" w:rsidRDefault="00534CF3" w:rsidP="000001F2">
            <w:pPr>
              <w:jc w:val="both"/>
              <w:rPr>
                <w:sz w:val="20"/>
                <w:szCs w:val="20"/>
              </w:rPr>
            </w:pPr>
            <w:r w:rsidRPr="00D06276">
              <w:rPr>
                <w:sz w:val="20"/>
                <w:szCs w:val="20"/>
              </w:rPr>
              <w:t>-</w:t>
            </w:r>
          </w:p>
        </w:tc>
        <w:tc>
          <w:tcPr>
            <w:tcW w:w="567" w:type="dxa"/>
          </w:tcPr>
          <w:p w14:paraId="3E9B38DF" w14:textId="77777777" w:rsidR="00534CF3" w:rsidRPr="00D06276" w:rsidRDefault="00534CF3" w:rsidP="000001F2">
            <w:pPr>
              <w:jc w:val="both"/>
              <w:rPr>
                <w:sz w:val="20"/>
                <w:szCs w:val="20"/>
              </w:rPr>
            </w:pPr>
            <w:r w:rsidRPr="00D06276">
              <w:rPr>
                <w:sz w:val="20"/>
                <w:szCs w:val="20"/>
              </w:rPr>
              <w:t>-</w:t>
            </w:r>
          </w:p>
        </w:tc>
        <w:tc>
          <w:tcPr>
            <w:tcW w:w="712" w:type="dxa"/>
          </w:tcPr>
          <w:p w14:paraId="63E1A28B" w14:textId="77777777" w:rsidR="00534CF3" w:rsidRPr="00D06276" w:rsidRDefault="00534CF3" w:rsidP="000001F2">
            <w:pPr>
              <w:jc w:val="both"/>
              <w:rPr>
                <w:sz w:val="20"/>
                <w:szCs w:val="20"/>
              </w:rPr>
            </w:pPr>
            <w:r w:rsidRPr="00D06276">
              <w:rPr>
                <w:sz w:val="20"/>
                <w:szCs w:val="20"/>
              </w:rPr>
              <w:t>-</w:t>
            </w:r>
          </w:p>
        </w:tc>
        <w:tc>
          <w:tcPr>
            <w:tcW w:w="657" w:type="dxa"/>
          </w:tcPr>
          <w:p w14:paraId="62259F09" w14:textId="77777777" w:rsidR="00534CF3" w:rsidRPr="00D06276" w:rsidRDefault="00534CF3" w:rsidP="000001F2">
            <w:pPr>
              <w:jc w:val="both"/>
              <w:rPr>
                <w:sz w:val="20"/>
                <w:szCs w:val="20"/>
              </w:rPr>
            </w:pPr>
            <w:r w:rsidRPr="00D06276">
              <w:rPr>
                <w:sz w:val="20"/>
                <w:szCs w:val="20"/>
              </w:rPr>
              <w:t>-</w:t>
            </w:r>
          </w:p>
        </w:tc>
        <w:tc>
          <w:tcPr>
            <w:tcW w:w="581" w:type="dxa"/>
          </w:tcPr>
          <w:p w14:paraId="585315BA" w14:textId="77777777" w:rsidR="00534CF3" w:rsidRPr="00D06276" w:rsidRDefault="00534CF3" w:rsidP="000001F2">
            <w:pPr>
              <w:jc w:val="both"/>
              <w:rPr>
                <w:sz w:val="20"/>
                <w:szCs w:val="20"/>
              </w:rPr>
            </w:pPr>
            <w:r w:rsidRPr="00D06276">
              <w:rPr>
                <w:sz w:val="20"/>
                <w:szCs w:val="20"/>
              </w:rPr>
              <w:t>-</w:t>
            </w:r>
          </w:p>
        </w:tc>
      </w:tr>
      <w:tr w:rsidR="00534CF3" w:rsidRPr="00D06276" w14:paraId="4A91A028" w14:textId="77777777" w:rsidTr="000001F2">
        <w:tc>
          <w:tcPr>
            <w:tcW w:w="1809" w:type="dxa"/>
          </w:tcPr>
          <w:p w14:paraId="61A102B7" w14:textId="77777777" w:rsidR="00534CF3" w:rsidRPr="00D06276" w:rsidRDefault="00534CF3" w:rsidP="000001F2">
            <w:pPr>
              <w:jc w:val="both"/>
              <w:rPr>
                <w:sz w:val="20"/>
                <w:szCs w:val="20"/>
              </w:rPr>
            </w:pPr>
            <w:r w:rsidRPr="00D06276">
              <w:rPr>
                <w:sz w:val="20"/>
                <w:szCs w:val="20"/>
              </w:rPr>
              <w:t>виставкові зали</w:t>
            </w:r>
          </w:p>
        </w:tc>
        <w:tc>
          <w:tcPr>
            <w:tcW w:w="709" w:type="dxa"/>
          </w:tcPr>
          <w:p w14:paraId="78F21FB6" w14:textId="77777777" w:rsidR="00534CF3" w:rsidRPr="00D06276" w:rsidRDefault="00534CF3" w:rsidP="000001F2">
            <w:pPr>
              <w:jc w:val="both"/>
              <w:rPr>
                <w:sz w:val="20"/>
                <w:szCs w:val="20"/>
              </w:rPr>
            </w:pPr>
            <w:r w:rsidRPr="00D06276">
              <w:rPr>
                <w:sz w:val="20"/>
                <w:szCs w:val="20"/>
              </w:rPr>
              <w:t>-</w:t>
            </w:r>
          </w:p>
        </w:tc>
        <w:tc>
          <w:tcPr>
            <w:tcW w:w="709" w:type="dxa"/>
          </w:tcPr>
          <w:p w14:paraId="7BB78545" w14:textId="77777777" w:rsidR="00534CF3" w:rsidRPr="00D06276" w:rsidRDefault="00534CF3" w:rsidP="000001F2">
            <w:pPr>
              <w:jc w:val="both"/>
              <w:rPr>
                <w:sz w:val="20"/>
                <w:szCs w:val="20"/>
              </w:rPr>
            </w:pPr>
            <w:r w:rsidRPr="00D06276">
              <w:rPr>
                <w:sz w:val="20"/>
                <w:szCs w:val="20"/>
              </w:rPr>
              <w:t>-</w:t>
            </w:r>
          </w:p>
        </w:tc>
        <w:tc>
          <w:tcPr>
            <w:tcW w:w="709" w:type="dxa"/>
          </w:tcPr>
          <w:p w14:paraId="4A80A785" w14:textId="77777777" w:rsidR="00534CF3" w:rsidRPr="00D06276" w:rsidRDefault="00534CF3" w:rsidP="000001F2">
            <w:pPr>
              <w:jc w:val="both"/>
              <w:rPr>
                <w:sz w:val="20"/>
                <w:szCs w:val="20"/>
              </w:rPr>
            </w:pPr>
            <w:r w:rsidRPr="00D06276">
              <w:rPr>
                <w:sz w:val="20"/>
                <w:szCs w:val="20"/>
              </w:rPr>
              <w:t>-</w:t>
            </w:r>
          </w:p>
        </w:tc>
        <w:tc>
          <w:tcPr>
            <w:tcW w:w="567" w:type="dxa"/>
          </w:tcPr>
          <w:p w14:paraId="44A7721B" w14:textId="77777777" w:rsidR="00534CF3" w:rsidRPr="00D06276" w:rsidRDefault="00534CF3" w:rsidP="000001F2">
            <w:pPr>
              <w:jc w:val="both"/>
              <w:rPr>
                <w:sz w:val="20"/>
                <w:szCs w:val="20"/>
              </w:rPr>
            </w:pPr>
            <w:r w:rsidRPr="00D06276">
              <w:rPr>
                <w:sz w:val="20"/>
                <w:szCs w:val="20"/>
              </w:rPr>
              <w:t>-</w:t>
            </w:r>
          </w:p>
        </w:tc>
        <w:tc>
          <w:tcPr>
            <w:tcW w:w="567" w:type="dxa"/>
          </w:tcPr>
          <w:p w14:paraId="66D15903" w14:textId="77777777" w:rsidR="00534CF3" w:rsidRPr="00D06276" w:rsidRDefault="00534CF3" w:rsidP="000001F2">
            <w:pPr>
              <w:jc w:val="both"/>
              <w:rPr>
                <w:sz w:val="20"/>
                <w:szCs w:val="20"/>
              </w:rPr>
            </w:pPr>
            <w:r w:rsidRPr="00D06276">
              <w:rPr>
                <w:sz w:val="20"/>
                <w:szCs w:val="20"/>
              </w:rPr>
              <w:t>-</w:t>
            </w:r>
          </w:p>
        </w:tc>
        <w:tc>
          <w:tcPr>
            <w:tcW w:w="567" w:type="dxa"/>
          </w:tcPr>
          <w:p w14:paraId="0850B4D1" w14:textId="77777777" w:rsidR="00534CF3" w:rsidRPr="00D06276" w:rsidRDefault="00534CF3" w:rsidP="000001F2">
            <w:pPr>
              <w:jc w:val="both"/>
              <w:rPr>
                <w:sz w:val="20"/>
                <w:szCs w:val="20"/>
              </w:rPr>
            </w:pPr>
            <w:r w:rsidRPr="00D06276">
              <w:rPr>
                <w:sz w:val="20"/>
                <w:szCs w:val="20"/>
              </w:rPr>
              <w:t>-</w:t>
            </w:r>
          </w:p>
        </w:tc>
        <w:tc>
          <w:tcPr>
            <w:tcW w:w="567" w:type="dxa"/>
          </w:tcPr>
          <w:p w14:paraId="1B35588C" w14:textId="77777777" w:rsidR="00534CF3" w:rsidRPr="00D06276" w:rsidRDefault="00534CF3" w:rsidP="000001F2">
            <w:pPr>
              <w:jc w:val="both"/>
              <w:rPr>
                <w:sz w:val="20"/>
                <w:szCs w:val="20"/>
              </w:rPr>
            </w:pPr>
            <w:r w:rsidRPr="00D06276">
              <w:rPr>
                <w:sz w:val="20"/>
                <w:szCs w:val="20"/>
              </w:rPr>
              <w:t>-</w:t>
            </w:r>
          </w:p>
        </w:tc>
        <w:tc>
          <w:tcPr>
            <w:tcW w:w="567" w:type="dxa"/>
          </w:tcPr>
          <w:p w14:paraId="6892A330" w14:textId="77777777" w:rsidR="00534CF3" w:rsidRPr="00D06276" w:rsidRDefault="00534CF3" w:rsidP="000001F2">
            <w:pPr>
              <w:jc w:val="both"/>
              <w:rPr>
                <w:sz w:val="20"/>
                <w:szCs w:val="20"/>
              </w:rPr>
            </w:pPr>
            <w:r w:rsidRPr="00D06276">
              <w:rPr>
                <w:sz w:val="20"/>
                <w:szCs w:val="20"/>
              </w:rPr>
              <w:t>-</w:t>
            </w:r>
          </w:p>
        </w:tc>
        <w:tc>
          <w:tcPr>
            <w:tcW w:w="709" w:type="dxa"/>
          </w:tcPr>
          <w:p w14:paraId="5C8B4858" w14:textId="77777777" w:rsidR="00534CF3" w:rsidRPr="00D06276" w:rsidRDefault="00534CF3" w:rsidP="000001F2">
            <w:pPr>
              <w:jc w:val="both"/>
              <w:rPr>
                <w:sz w:val="20"/>
                <w:szCs w:val="20"/>
              </w:rPr>
            </w:pPr>
            <w:r w:rsidRPr="00D06276">
              <w:rPr>
                <w:sz w:val="20"/>
                <w:szCs w:val="20"/>
              </w:rPr>
              <w:t>-</w:t>
            </w:r>
          </w:p>
        </w:tc>
        <w:tc>
          <w:tcPr>
            <w:tcW w:w="567" w:type="dxa"/>
          </w:tcPr>
          <w:p w14:paraId="666344FD" w14:textId="77777777" w:rsidR="00534CF3" w:rsidRPr="00D06276" w:rsidRDefault="00534CF3" w:rsidP="000001F2">
            <w:pPr>
              <w:jc w:val="both"/>
              <w:rPr>
                <w:sz w:val="20"/>
                <w:szCs w:val="20"/>
              </w:rPr>
            </w:pPr>
            <w:r w:rsidRPr="00D06276">
              <w:rPr>
                <w:sz w:val="20"/>
                <w:szCs w:val="20"/>
              </w:rPr>
              <w:t>-</w:t>
            </w:r>
          </w:p>
        </w:tc>
        <w:tc>
          <w:tcPr>
            <w:tcW w:w="712" w:type="dxa"/>
          </w:tcPr>
          <w:p w14:paraId="095A82C4" w14:textId="77777777" w:rsidR="00534CF3" w:rsidRPr="00D06276" w:rsidRDefault="00534CF3" w:rsidP="000001F2">
            <w:pPr>
              <w:jc w:val="both"/>
              <w:rPr>
                <w:sz w:val="20"/>
                <w:szCs w:val="20"/>
              </w:rPr>
            </w:pPr>
            <w:r w:rsidRPr="00D06276">
              <w:rPr>
                <w:sz w:val="20"/>
                <w:szCs w:val="20"/>
              </w:rPr>
              <w:t>-</w:t>
            </w:r>
          </w:p>
        </w:tc>
        <w:tc>
          <w:tcPr>
            <w:tcW w:w="657" w:type="dxa"/>
          </w:tcPr>
          <w:p w14:paraId="70575F69" w14:textId="77777777" w:rsidR="00534CF3" w:rsidRPr="00D06276" w:rsidRDefault="00534CF3" w:rsidP="000001F2">
            <w:pPr>
              <w:jc w:val="both"/>
              <w:rPr>
                <w:sz w:val="20"/>
                <w:szCs w:val="20"/>
              </w:rPr>
            </w:pPr>
            <w:r w:rsidRPr="00D06276">
              <w:rPr>
                <w:sz w:val="20"/>
                <w:szCs w:val="20"/>
              </w:rPr>
              <w:t>-</w:t>
            </w:r>
          </w:p>
        </w:tc>
        <w:tc>
          <w:tcPr>
            <w:tcW w:w="581" w:type="dxa"/>
          </w:tcPr>
          <w:p w14:paraId="62F4208D" w14:textId="77777777" w:rsidR="00534CF3" w:rsidRPr="00D06276" w:rsidRDefault="00534CF3" w:rsidP="000001F2">
            <w:pPr>
              <w:jc w:val="both"/>
              <w:rPr>
                <w:sz w:val="20"/>
                <w:szCs w:val="20"/>
              </w:rPr>
            </w:pPr>
            <w:r w:rsidRPr="00D06276">
              <w:rPr>
                <w:sz w:val="20"/>
                <w:szCs w:val="20"/>
              </w:rPr>
              <w:t>-</w:t>
            </w:r>
          </w:p>
        </w:tc>
      </w:tr>
      <w:tr w:rsidR="00534CF3" w:rsidRPr="00D06276" w14:paraId="191EA02E" w14:textId="77777777" w:rsidTr="000001F2">
        <w:tc>
          <w:tcPr>
            <w:tcW w:w="1809" w:type="dxa"/>
          </w:tcPr>
          <w:p w14:paraId="4FB9FDB1" w14:textId="77777777" w:rsidR="00534CF3" w:rsidRPr="00D06276" w:rsidRDefault="00534CF3" w:rsidP="000001F2">
            <w:pPr>
              <w:jc w:val="both"/>
              <w:rPr>
                <w:sz w:val="20"/>
                <w:szCs w:val="20"/>
              </w:rPr>
            </w:pPr>
            <w:r w:rsidRPr="00D06276">
              <w:rPr>
                <w:sz w:val="20"/>
                <w:szCs w:val="20"/>
              </w:rPr>
              <w:t>театри</w:t>
            </w:r>
          </w:p>
        </w:tc>
        <w:tc>
          <w:tcPr>
            <w:tcW w:w="709" w:type="dxa"/>
          </w:tcPr>
          <w:p w14:paraId="2D463D01" w14:textId="77777777" w:rsidR="00534CF3" w:rsidRPr="00D06276" w:rsidRDefault="00534CF3" w:rsidP="000001F2">
            <w:pPr>
              <w:jc w:val="both"/>
              <w:rPr>
                <w:sz w:val="20"/>
                <w:szCs w:val="20"/>
              </w:rPr>
            </w:pPr>
            <w:r w:rsidRPr="00D06276">
              <w:rPr>
                <w:sz w:val="20"/>
                <w:szCs w:val="20"/>
              </w:rPr>
              <w:t>-</w:t>
            </w:r>
          </w:p>
        </w:tc>
        <w:tc>
          <w:tcPr>
            <w:tcW w:w="709" w:type="dxa"/>
          </w:tcPr>
          <w:p w14:paraId="7A9F10B3" w14:textId="77777777" w:rsidR="00534CF3" w:rsidRPr="00D06276" w:rsidRDefault="00534CF3" w:rsidP="000001F2">
            <w:pPr>
              <w:jc w:val="both"/>
              <w:rPr>
                <w:sz w:val="20"/>
                <w:szCs w:val="20"/>
              </w:rPr>
            </w:pPr>
            <w:r w:rsidRPr="00D06276">
              <w:rPr>
                <w:sz w:val="20"/>
                <w:szCs w:val="20"/>
              </w:rPr>
              <w:t>-</w:t>
            </w:r>
          </w:p>
        </w:tc>
        <w:tc>
          <w:tcPr>
            <w:tcW w:w="709" w:type="dxa"/>
          </w:tcPr>
          <w:p w14:paraId="43508BDA" w14:textId="77777777" w:rsidR="00534CF3" w:rsidRPr="00D06276" w:rsidRDefault="00534CF3" w:rsidP="000001F2">
            <w:pPr>
              <w:jc w:val="both"/>
              <w:rPr>
                <w:sz w:val="20"/>
                <w:szCs w:val="20"/>
              </w:rPr>
            </w:pPr>
            <w:r w:rsidRPr="00D06276">
              <w:rPr>
                <w:sz w:val="20"/>
                <w:szCs w:val="20"/>
              </w:rPr>
              <w:t>-</w:t>
            </w:r>
          </w:p>
        </w:tc>
        <w:tc>
          <w:tcPr>
            <w:tcW w:w="567" w:type="dxa"/>
          </w:tcPr>
          <w:p w14:paraId="04120889" w14:textId="77777777" w:rsidR="00534CF3" w:rsidRPr="00D06276" w:rsidRDefault="00534CF3" w:rsidP="000001F2">
            <w:pPr>
              <w:jc w:val="both"/>
              <w:rPr>
                <w:sz w:val="20"/>
                <w:szCs w:val="20"/>
              </w:rPr>
            </w:pPr>
            <w:r w:rsidRPr="00D06276">
              <w:rPr>
                <w:sz w:val="20"/>
                <w:szCs w:val="20"/>
              </w:rPr>
              <w:t>-</w:t>
            </w:r>
          </w:p>
        </w:tc>
        <w:tc>
          <w:tcPr>
            <w:tcW w:w="567" w:type="dxa"/>
          </w:tcPr>
          <w:p w14:paraId="42DE172F" w14:textId="77777777" w:rsidR="00534CF3" w:rsidRPr="00D06276" w:rsidRDefault="00534CF3" w:rsidP="000001F2">
            <w:pPr>
              <w:jc w:val="both"/>
              <w:rPr>
                <w:sz w:val="20"/>
                <w:szCs w:val="20"/>
              </w:rPr>
            </w:pPr>
            <w:r w:rsidRPr="00D06276">
              <w:rPr>
                <w:sz w:val="20"/>
                <w:szCs w:val="20"/>
              </w:rPr>
              <w:t>-</w:t>
            </w:r>
          </w:p>
        </w:tc>
        <w:tc>
          <w:tcPr>
            <w:tcW w:w="567" w:type="dxa"/>
          </w:tcPr>
          <w:p w14:paraId="5D2C2E61" w14:textId="77777777" w:rsidR="00534CF3" w:rsidRPr="00D06276" w:rsidRDefault="00534CF3" w:rsidP="000001F2">
            <w:pPr>
              <w:jc w:val="both"/>
              <w:rPr>
                <w:sz w:val="20"/>
                <w:szCs w:val="20"/>
              </w:rPr>
            </w:pPr>
            <w:r w:rsidRPr="00D06276">
              <w:rPr>
                <w:sz w:val="20"/>
                <w:szCs w:val="20"/>
              </w:rPr>
              <w:t>-</w:t>
            </w:r>
          </w:p>
        </w:tc>
        <w:tc>
          <w:tcPr>
            <w:tcW w:w="567" w:type="dxa"/>
          </w:tcPr>
          <w:p w14:paraId="02FC23F2" w14:textId="77777777" w:rsidR="00534CF3" w:rsidRPr="00D06276" w:rsidRDefault="00534CF3" w:rsidP="000001F2">
            <w:pPr>
              <w:jc w:val="both"/>
              <w:rPr>
                <w:sz w:val="20"/>
                <w:szCs w:val="20"/>
              </w:rPr>
            </w:pPr>
            <w:r w:rsidRPr="00D06276">
              <w:rPr>
                <w:sz w:val="20"/>
                <w:szCs w:val="20"/>
              </w:rPr>
              <w:t>-</w:t>
            </w:r>
          </w:p>
        </w:tc>
        <w:tc>
          <w:tcPr>
            <w:tcW w:w="567" w:type="dxa"/>
          </w:tcPr>
          <w:p w14:paraId="1DFBB330" w14:textId="77777777" w:rsidR="00534CF3" w:rsidRPr="00D06276" w:rsidRDefault="00534CF3" w:rsidP="000001F2">
            <w:pPr>
              <w:jc w:val="both"/>
              <w:rPr>
                <w:sz w:val="20"/>
                <w:szCs w:val="20"/>
              </w:rPr>
            </w:pPr>
            <w:r w:rsidRPr="00D06276">
              <w:rPr>
                <w:sz w:val="20"/>
                <w:szCs w:val="20"/>
              </w:rPr>
              <w:t>-</w:t>
            </w:r>
          </w:p>
        </w:tc>
        <w:tc>
          <w:tcPr>
            <w:tcW w:w="709" w:type="dxa"/>
          </w:tcPr>
          <w:p w14:paraId="5C15FBB9" w14:textId="77777777" w:rsidR="00534CF3" w:rsidRPr="00D06276" w:rsidRDefault="00534CF3" w:rsidP="000001F2">
            <w:pPr>
              <w:jc w:val="both"/>
              <w:rPr>
                <w:sz w:val="20"/>
                <w:szCs w:val="20"/>
              </w:rPr>
            </w:pPr>
            <w:r w:rsidRPr="00D06276">
              <w:rPr>
                <w:sz w:val="20"/>
                <w:szCs w:val="20"/>
              </w:rPr>
              <w:t>-</w:t>
            </w:r>
          </w:p>
        </w:tc>
        <w:tc>
          <w:tcPr>
            <w:tcW w:w="567" w:type="dxa"/>
          </w:tcPr>
          <w:p w14:paraId="5266DD65" w14:textId="77777777" w:rsidR="00534CF3" w:rsidRPr="00D06276" w:rsidRDefault="00534CF3" w:rsidP="000001F2">
            <w:pPr>
              <w:jc w:val="both"/>
              <w:rPr>
                <w:sz w:val="20"/>
                <w:szCs w:val="20"/>
              </w:rPr>
            </w:pPr>
            <w:r w:rsidRPr="00D06276">
              <w:rPr>
                <w:sz w:val="20"/>
                <w:szCs w:val="20"/>
              </w:rPr>
              <w:t>-</w:t>
            </w:r>
          </w:p>
        </w:tc>
        <w:tc>
          <w:tcPr>
            <w:tcW w:w="712" w:type="dxa"/>
          </w:tcPr>
          <w:p w14:paraId="4F4848D4" w14:textId="77777777" w:rsidR="00534CF3" w:rsidRPr="00D06276" w:rsidRDefault="00534CF3" w:rsidP="000001F2">
            <w:pPr>
              <w:jc w:val="both"/>
              <w:rPr>
                <w:sz w:val="20"/>
                <w:szCs w:val="20"/>
              </w:rPr>
            </w:pPr>
            <w:r w:rsidRPr="00D06276">
              <w:rPr>
                <w:sz w:val="20"/>
                <w:szCs w:val="20"/>
              </w:rPr>
              <w:t>-</w:t>
            </w:r>
          </w:p>
        </w:tc>
        <w:tc>
          <w:tcPr>
            <w:tcW w:w="657" w:type="dxa"/>
          </w:tcPr>
          <w:p w14:paraId="231EBE64" w14:textId="77777777" w:rsidR="00534CF3" w:rsidRPr="00D06276" w:rsidRDefault="00534CF3" w:rsidP="000001F2">
            <w:pPr>
              <w:jc w:val="both"/>
              <w:rPr>
                <w:sz w:val="20"/>
                <w:szCs w:val="20"/>
              </w:rPr>
            </w:pPr>
            <w:r w:rsidRPr="00D06276">
              <w:rPr>
                <w:sz w:val="20"/>
                <w:szCs w:val="20"/>
              </w:rPr>
              <w:t>-</w:t>
            </w:r>
          </w:p>
        </w:tc>
        <w:tc>
          <w:tcPr>
            <w:tcW w:w="581" w:type="dxa"/>
          </w:tcPr>
          <w:p w14:paraId="6D7ABFD8" w14:textId="77777777" w:rsidR="00534CF3" w:rsidRPr="00D06276" w:rsidRDefault="00534CF3" w:rsidP="000001F2">
            <w:pPr>
              <w:jc w:val="both"/>
              <w:rPr>
                <w:sz w:val="20"/>
                <w:szCs w:val="20"/>
              </w:rPr>
            </w:pPr>
            <w:r w:rsidRPr="00D06276">
              <w:rPr>
                <w:sz w:val="20"/>
                <w:szCs w:val="20"/>
              </w:rPr>
              <w:t>-</w:t>
            </w:r>
          </w:p>
        </w:tc>
      </w:tr>
      <w:tr w:rsidR="00534CF3" w:rsidRPr="00D06276" w14:paraId="3AE0658C" w14:textId="77777777" w:rsidTr="000001F2">
        <w:tc>
          <w:tcPr>
            <w:tcW w:w="1809" w:type="dxa"/>
          </w:tcPr>
          <w:p w14:paraId="46F3CEF7" w14:textId="77777777" w:rsidR="00534CF3" w:rsidRPr="00D06276" w:rsidRDefault="00534CF3" w:rsidP="000001F2">
            <w:pPr>
              <w:jc w:val="both"/>
              <w:rPr>
                <w:sz w:val="20"/>
                <w:szCs w:val="20"/>
              </w:rPr>
            </w:pPr>
            <w:r w:rsidRPr="00D06276">
              <w:rPr>
                <w:sz w:val="20"/>
                <w:szCs w:val="20"/>
              </w:rPr>
              <w:t>концертні організації</w:t>
            </w:r>
          </w:p>
        </w:tc>
        <w:tc>
          <w:tcPr>
            <w:tcW w:w="709" w:type="dxa"/>
          </w:tcPr>
          <w:p w14:paraId="1257B3CC" w14:textId="77777777" w:rsidR="00534CF3" w:rsidRPr="00D06276" w:rsidRDefault="00534CF3" w:rsidP="000001F2">
            <w:pPr>
              <w:jc w:val="both"/>
              <w:rPr>
                <w:sz w:val="20"/>
                <w:szCs w:val="20"/>
              </w:rPr>
            </w:pPr>
            <w:r w:rsidRPr="00D06276">
              <w:rPr>
                <w:sz w:val="20"/>
                <w:szCs w:val="20"/>
              </w:rPr>
              <w:t>-</w:t>
            </w:r>
          </w:p>
        </w:tc>
        <w:tc>
          <w:tcPr>
            <w:tcW w:w="709" w:type="dxa"/>
          </w:tcPr>
          <w:p w14:paraId="49995953" w14:textId="77777777" w:rsidR="00534CF3" w:rsidRPr="00D06276" w:rsidRDefault="00534CF3" w:rsidP="000001F2">
            <w:pPr>
              <w:jc w:val="both"/>
              <w:rPr>
                <w:sz w:val="20"/>
                <w:szCs w:val="20"/>
              </w:rPr>
            </w:pPr>
            <w:r w:rsidRPr="00D06276">
              <w:rPr>
                <w:sz w:val="20"/>
                <w:szCs w:val="20"/>
              </w:rPr>
              <w:t>-</w:t>
            </w:r>
          </w:p>
        </w:tc>
        <w:tc>
          <w:tcPr>
            <w:tcW w:w="709" w:type="dxa"/>
          </w:tcPr>
          <w:p w14:paraId="1B04922E" w14:textId="77777777" w:rsidR="00534CF3" w:rsidRPr="00D06276" w:rsidRDefault="00534CF3" w:rsidP="000001F2">
            <w:pPr>
              <w:jc w:val="both"/>
              <w:rPr>
                <w:sz w:val="20"/>
                <w:szCs w:val="20"/>
              </w:rPr>
            </w:pPr>
            <w:r w:rsidRPr="00D06276">
              <w:rPr>
                <w:sz w:val="20"/>
                <w:szCs w:val="20"/>
              </w:rPr>
              <w:t>-</w:t>
            </w:r>
          </w:p>
        </w:tc>
        <w:tc>
          <w:tcPr>
            <w:tcW w:w="567" w:type="dxa"/>
          </w:tcPr>
          <w:p w14:paraId="1968BE10" w14:textId="77777777" w:rsidR="00534CF3" w:rsidRPr="00D06276" w:rsidRDefault="00534CF3" w:rsidP="000001F2">
            <w:pPr>
              <w:jc w:val="both"/>
              <w:rPr>
                <w:sz w:val="20"/>
                <w:szCs w:val="20"/>
              </w:rPr>
            </w:pPr>
            <w:r w:rsidRPr="00D06276">
              <w:rPr>
                <w:sz w:val="20"/>
                <w:szCs w:val="20"/>
              </w:rPr>
              <w:t>-</w:t>
            </w:r>
          </w:p>
        </w:tc>
        <w:tc>
          <w:tcPr>
            <w:tcW w:w="567" w:type="dxa"/>
          </w:tcPr>
          <w:p w14:paraId="62502D00" w14:textId="77777777" w:rsidR="00534CF3" w:rsidRPr="00D06276" w:rsidRDefault="00534CF3" w:rsidP="000001F2">
            <w:pPr>
              <w:jc w:val="both"/>
              <w:rPr>
                <w:sz w:val="20"/>
                <w:szCs w:val="20"/>
              </w:rPr>
            </w:pPr>
            <w:r w:rsidRPr="00D06276">
              <w:rPr>
                <w:sz w:val="20"/>
                <w:szCs w:val="20"/>
              </w:rPr>
              <w:t>-</w:t>
            </w:r>
          </w:p>
        </w:tc>
        <w:tc>
          <w:tcPr>
            <w:tcW w:w="567" w:type="dxa"/>
          </w:tcPr>
          <w:p w14:paraId="38DB33E4" w14:textId="77777777" w:rsidR="00534CF3" w:rsidRPr="00D06276" w:rsidRDefault="00534CF3" w:rsidP="000001F2">
            <w:pPr>
              <w:jc w:val="both"/>
              <w:rPr>
                <w:sz w:val="20"/>
                <w:szCs w:val="20"/>
              </w:rPr>
            </w:pPr>
            <w:r w:rsidRPr="00D06276">
              <w:rPr>
                <w:sz w:val="20"/>
                <w:szCs w:val="20"/>
              </w:rPr>
              <w:t>-</w:t>
            </w:r>
          </w:p>
        </w:tc>
        <w:tc>
          <w:tcPr>
            <w:tcW w:w="567" w:type="dxa"/>
          </w:tcPr>
          <w:p w14:paraId="4C6271F7" w14:textId="77777777" w:rsidR="00534CF3" w:rsidRPr="00D06276" w:rsidRDefault="00534CF3" w:rsidP="000001F2">
            <w:pPr>
              <w:jc w:val="both"/>
              <w:rPr>
                <w:sz w:val="20"/>
                <w:szCs w:val="20"/>
              </w:rPr>
            </w:pPr>
            <w:r w:rsidRPr="00D06276">
              <w:rPr>
                <w:sz w:val="20"/>
                <w:szCs w:val="20"/>
              </w:rPr>
              <w:t>-</w:t>
            </w:r>
          </w:p>
        </w:tc>
        <w:tc>
          <w:tcPr>
            <w:tcW w:w="567" w:type="dxa"/>
          </w:tcPr>
          <w:p w14:paraId="77BAFD26" w14:textId="77777777" w:rsidR="00534CF3" w:rsidRPr="00D06276" w:rsidRDefault="00534CF3" w:rsidP="000001F2">
            <w:pPr>
              <w:jc w:val="both"/>
              <w:rPr>
                <w:sz w:val="20"/>
                <w:szCs w:val="20"/>
              </w:rPr>
            </w:pPr>
            <w:r w:rsidRPr="00D06276">
              <w:rPr>
                <w:sz w:val="20"/>
                <w:szCs w:val="20"/>
              </w:rPr>
              <w:t>-</w:t>
            </w:r>
          </w:p>
        </w:tc>
        <w:tc>
          <w:tcPr>
            <w:tcW w:w="709" w:type="dxa"/>
          </w:tcPr>
          <w:p w14:paraId="5B8E94A3" w14:textId="77777777" w:rsidR="00534CF3" w:rsidRPr="00D06276" w:rsidRDefault="00534CF3" w:rsidP="000001F2">
            <w:pPr>
              <w:jc w:val="both"/>
              <w:rPr>
                <w:sz w:val="20"/>
                <w:szCs w:val="20"/>
              </w:rPr>
            </w:pPr>
            <w:r w:rsidRPr="00D06276">
              <w:rPr>
                <w:sz w:val="20"/>
                <w:szCs w:val="20"/>
              </w:rPr>
              <w:t>-</w:t>
            </w:r>
          </w:p>
        </w:tc>
        <w:tc>
          <w:tcPr>
            <w:tcW w:w="567" w:type="dxa"/>
          </w:tcPr>
          <w:p w14:paraId="07E9188B" w14:textId="77777777" w:rsidR="00534CF3" w:rsidRPr="00D06276" w:rsidRDefault="00534CF3" w:rsidP="000001F2">
            <w:pPr>
              <w:jc w:val="both"/>
              <w:rPr>
                <w:sz w:val="20"/>
                <w:szCs w:val="20"/>
              </w:rPr>
            </w:pPr>
            <w:r w:rsidRPr="00D06276">
              <w:rPr>
                <w:sz w:val="20"/>
                <w:szCs w:val="20"/>
              </w:rPr>
              <w:t>-</w:t>
            </w:r>
          </w:p>
        </w:tc>
        <w:tc>
          <w:tcPr>
            <w:tcW w:w="712" w:type="dxa"/>
          </w:tcPr>
          <w:p w14:paraId="145F527B" w14:textId="77777777" w:rsidR="00534CF3" w:rsidRPr="00D06276" w:rsidRDefault="00534CF3" w:rsidP="000001F2">
            <w:pPr>
              <w:jc w:val="both"/>
              <w:rPr>
                <w:sz w:val="20"/>
                <w:szCs w:val="20"/>
              </w:rPr>
            </w:pPr>
            <w:r w:rsidRPr="00D06276">
              <w:rPr>
                <w:sz w:val="20"/>
                <w:szCs w:val="20"/>
              </w:rPr>
              <w:t>-</w:t>
            </w:r>
          </w:p>
        </w:tc>
        <w:tc>
          <w:tcPr>
            <w:tcW w:w="657" w:type="dxa"/>
          </w:tcPr>
          <w:p w14:paraId="27EC0530" w14:textId="77777777" w:rsidR="00534CF3" w:rsidRPr="00D06276" w:rsidRDefault="00534CF3" w:rsidP="000001F2">
            <w:pPr>
              <w:jc w:val="both"/>
              <w:rPr>
                <w:sz w:val="20"/>
                <w:szCs w:val="20"/>
              </w:rPr>
            </w:pPr>
            <w:r w:rsidRPr="00D06276">
              <w:rPr>
                <w:sz w:val="20"/>
                <w:szCs w:val="20"/>
              </w:rPr>
              <w:t>-</w:t>
            </w:r>
          </w:p>
        </w:tc>
        <w:tc>
          <w:tcPr>
            <w:tcW w:w="581" w:type="dxa"/>
          </w:tcPr>
          <w:p w14:paraId="248FC760" w14:textId="77777777" w:rsidR="00534CF3" w:rsidRPr="00D06276" w:rsidRDefault="00534CF3" w:rsidP="000001F2">
            <w:pPr>
              <w:jc w:val="both"/>
              <w:rPr>
                <w:sz w:val="20"/>
                <w:szCs w:val="20"/>
              </w:rPr>
            </w:pPr>
            <w:r w:rsidRPr="00D06276">
              <w:rPr>
                <w:sz w:val="20"/>
                <w:szCs w:val="20"/>
              </w:rPr>
              <w:t>-</w:t>
            </w:r>
          </w:p>
        </w:tc>
      </w:tr>
      <w:tr w:rsidR="00534CF3" w:rsidRPr="00D06276" w14:paraId="3DA82C01" w14:textId="77777777" w:rsidTr="000001F2">
        <w:tc>
          <w:tcPr>
            <w:tcW w:w="1809" w:type="dxa"/>
          </w:tcPr>
          <w:p w14:paraId="4DA48420" w14:textId="77777777" w:rsidR="00534CF3" w:rsidRPr="00D06276" w:rsidRDefault="00534CF3" w:rsidP="000001F2">
            <w:pPr>
              <w:jc w:val="both"/>
              <w:rPr>
                <w:sz w:val="20"/>
                <w:szCs w:val="20"/>
              </w:rPr>
            </w:pPr>
            <w:r w:rsidRPr="00D06276">
              <w:rPr>
                <w:sz w:val="20"/>
                <w:szCs w:val="20"/>
              </w:rPr>
              <w:t>мистецькі колективи</w:t>
            </w:r>
          </w:p>
        </w:tc>
        <w:tc>
          <w:tcPr>
            <w:tcW w:w="709" w:type="dxa"/>
          </w:tcPr>
          <w:p w14:paraId="3B6D986A" w14:textId="77777777" w:rsidR="00534CF3" w:rsidRPr="00D06276" w:rsidRDefault="00534CF3" w:rsidP="000001F2">
            <w:pPr>
              <w:jc w:val="both"/>
              <w:rPr>
                <w:sz w:val="20"/>
                <w:szCs w:val="20"/>
              </w:rPr>
            </w:pPr>
            <w:r w:rsidRPr="00D06276">
              <w:rPr>
                <w:sz w:val="20"/>
                <w:szCs w:val="20"/>
              </w:rPr>
              <w:t>-</w:t>
            </w:r>
          </w:p>
        </w:tc>
        <w:tc>
          <w:tcPr>
            <w:tcW w:w="709" w:type="dxa"/>
          </w:tcPr>
          <w:p w14:paraId="767CFDB6" w14:textId="77777777" w:rsidR="00534CF3" w:rsidRPr="00D06276" w:rsidRDefault="00534CF3" w:rsidP="000001F2">
            <w:pPr>
              <w:jc w:val="both"/>
              <w:rPr>
                <w:sz w:val="20"/>
                <w:szCs w:val="20"/>
              </w:rPr>
            </w:pPr>
            <w:r w:rsidRPr="00D06276">
              <w:rPr>
                <w:sz w:val="20"/>
                <w:szCs w:val="20"/>
              </w:rPr>
              <w:t>-</w:t>
            </w:r>
          </w:p>
        </w:tc>
        <w:tc>
          <w:tcPr>
            <w:tcW w:w="709" w:type="dxa"/>
          </w:tcPr>
          <w:p w14:paraId="341E1BD7" w14:textId="77777777" w:rsidR="00534CF3" w:rsidRPr="00D06276" w:rsidRDefault="00534CF3" w:rsidP="000001F2">
            <w:pPr>
              <w:jc w:val="both"/>
              <w:rPr>
                <w:sz w:val="20"/>
                <w:szCs w:val="20"/>
              </w:rPr>
            </w:pPr>
            <w:r w:rsidRPr="00D06276">
              <w:rPr>
                <w:sz w:val="20"/>
                <w:szCs w:val="20"/>
              </w:rPr>
              <w:t>-</w:t>
            </w:r>
          </w:p>
        </w:tc>
        <w:tc>
          <w:tcPr>
            <w:tcW w:w="567" w:type="dxa"/>
          </w:tcPr>
          <w:p w14:paraId="021ED02A" w14:textId="77777777" w:rsidR="00534CF3" w:rsidRPr="00D06276" w:rsidRDefault="00534CF3" w:rsidP="000001F2">
            <w:pPr>
              <w:jc w:val="both"/>
              <w:rPr>
                <w:sz w:val="20"/>
                <w:szCs w:val="20"/>
              </w:rPr>
            </w:pPr>
            <w:r w:rsidRPr="00D06276">
              <w:rPr>
                <w:sz w:val="20"/>
                <w:szCs w:val="20"/>
              </w:rPr>
              <w:t>-</w:t>
            </w:r>
          </w:p>
        </w:tc>
        <w:tc>
          <w:tcPr>
            <w:tcW w:w="567" w:type="dxa"/>
          </w:tcPr>
          <w:p w14:paraId="7324928D" w14:textId="77777777" w:rsidR="00534CF3" w:rsidRPr="00D06276" w:rsidRDefault="00534CF3" w:rsidP="000001F2">
            <w:pPr>
              <w:jc w:val="both"/>
              <w:rPr>
                <w:sz w:val="20"/>
                <w:szCs w:val="20"/>
              </w:rPr>
            </w:pPr>
            <w:r w:rsidRPr="00D06276">
              <w:rPr>
                <w:sz w:val="20"/>
                <w:szCs w:val="20"/>
              </w:rPr>
              <w:t>-</w:t>
            </w:r>
          </w:p>
        </w:tc>
        <w:tc>
          <w:tcPr>
            <w:tcW w:w="567" w:type="dxa"/>
          </w:tcPr>
          <w:p w14:paraId="5D172D60" w14:textId="77777777" w:rsidR="00534CF3" w:rsidRPr="00D06276" w:rsidRDefault="00534CF3" w:rsidP="000001F2">
            <w:pPr>
              <w:jc w:val="both"/>
              <w:rPr>
                <w:sz w:val="20"/>
                <w:szCs w:val="20"/>
              </w:rPr>
            </w:pPr>
            <w:r w:rsidRPr="00D06276">
              <w:rPr>
                <w:sz w:val="20"/>
                <w:szCs w:val="20"/>
              </w:rPr>
              <w:t>-</w:t>
            </w:r>
          </w:p>
        </w:tc>
        <w:tc>
          <w:tcPr>
            <w:tcW w:w="567" w:type="dxa"/>
          </w:tcPr>
          <w:p w14:paraId="5D3499E9" w14:textId="77777777" w:rsidR="00534CF3" w:rsidRPr="00D06276" w:rsidRDefault="00534CF3" w:rsidP="000001F2">
            <w:pPr>
              <w:jc w:val="both"/>
              <w:rPr>
                <w:sz w:val="20"/>
                <w:szCs w:val="20"/>
              </w:rPr>
            </w:pPr>
            <w:r w:rsidRPr="00D06276">
              <w:rPr>
                <w:sz w:val="20"/>
                <w:szCs w:val="20"/>
              </w:rPr>
              <w:t>-</w:t>
            </w:r>
          </w:p>
        </w:tc>
        <w:tc>
          <w:tcPr>
            <w:tcW w:w="567" w:type="dxa"/>
          </w:tcPr>
          <w:p w14:paraId="460157E9" w14:textId="77777777" w:rsidR="00534CF3" w:rsidRPr="00D06276" w:rsidRDefault="00534CF3" w:rsidP="000001F2">
            <w:pPr>
              <w:jc w:val="both"/>
              <w:rPr>
                <w:sz w:val="20"/>
                <w:szCs w:val="20"/>
              </w:rPr>
            </w:pPr>
            <w:r w:rsidRPr="00D06276">
              <w:rPr>
                <w:sz w:val="20"/>
                <w:szCs w:val="20"/>
              </w:rPr>
              <w:t>-</w:t>
            </w:r>
          </w:p>
        </w:tc>
        <w:tc>
          <w:tcPr>
            <w:tcW w:w="709" w:type="dxa"/>
          </w:tcPr>
          <w:p w14:paraId="3C965E6F" w14:textId="77777777" w:rsidR="00534CF3" w:rsidRPr="00D06276" w:rsidRDefault="00534CF3" w:rsidP="000001F2">
            <w:pPr>
              <w:jc w:val="both"/>
              <w:rPr>
                <w:sz w:val="20"/>
                <w:szCs w:val="20"/>
              </w:rPr>
            </w:pPr>
            <w:r w:rsidRPr="00D06276">
              <w:rPr>
                <w:sz w:val="20"/>
                <w:szCs w:val="20"/>
              </w:rPr>
              <w:t>-</w:t>
            </w:r>
          </w:p>
        </w:tc>
        <w:tc>
          <w:tcPr>
            <w:tcW w:w="567" w:type="dxa"/>
          </w:tcPr>
          <w:p w14:paraId="6FB1AB87" w14:textId="77777777" w:rsidR="00534CF3" w:rsidRPr="00D06276" w:rsidRDefault="00534CF3" w:rsidP="000001F2">
            <w:pPr>
              <w:jc w:val="both"/>
              <w:rPr>
                <w:sz w:val="20"/>
                <w:szCs w:val="20"/>
              </w:rPr>
            </w:pPr>
            <w:r w:rsidRPr="00D06276">
              <w:rPr>
                <w:sz w:val="20"/>
                <w:szCs w:val="20"/>
              </w:rPr>
              <w:t>-</w:t>
            </w:r>
          </w:p>
        </w:tc>
        <w:tc>
          <w:tcPr>
            <w:tcW w:w="712" w:type="dxa"/>
          </w:tcPr>
          <w:p w14:paraId="0E0E46C4" w14:textId="77777777" w:rsidR="00534CF3" w:rsidRPr="00D06276" w:rsidRDefault="00534CF3" w:rsidP="000001F2">
            <w:pPr>
              <w:jc w:val="both"/>
              <w:rPr>
                <w:sz w:val="20"/>
                <w:szCs w:val="20"/>
              </w:rPr>
            </w:pPr>
            <w:r w:rsidRPr="00D06276">
              <w:rPr>
                <w:sz w:val="20"/>
                <w:szCs w:val="20"/>
              </w:rPr>
              <w:t>-</w:t>
            </w:r>
          </w:p>
        </w:tc>
        <w:tc>
          <w:tcPr>
            <w:tcW w:w="657" w:type="dxa"/>
          </w:tcPr>
          <w:p w14:paraId="54BD9642" w14:textId="77777777" w:rsidR="00534CF3" w:rsidRPr="00D06276" w:rsidRDefault="00534CF3" w:rsidP="000001F2">
            <w:pPr>
              <w:jc w:val="both"/>
              <w:rPr>
                <w:sz w:val="20"/>
                <w:szCs w:val="20"/>
              </w:rPr>
            </w:pPr>
            <w:r w:rsidRPr="00D06276">
              <w:rPr>
                <w:sz w:val="20"/>
                <w:szCs w:val="20"/>
              </w:rPr>
              <w:t>-</w:t>
            </w:r>
          </w:p>
        </w:tc>
        <w:tc>
          <w:tcPr>
            <w:tcW w:w="581" w:type="dxa"/>
          </w:tcPr>
          <w:p w14:paraId="083A3FA4" w14:textId="77777777" w:rsidR="00534CF3" w:rsidRPr="00D06276" w:rsidRDefault="00534CF3" w:rsidP="000001F2">
            <w:pPr>
              <w:jc w:val="both"/>
              <w:rPr>
                <w:sz w:val="20"/>
                <w:szCs w:val="20"/>
              </w:rPr>
            </w:pPr>
            <w:r w:rsidRPr="00D06276">
              <w:rPr>
                <w:sz w:val="20"/>
                <w:szCs w:val="20"/>
              </w:rPr>
              <w:t>-</w:t>
            </w:r>
          </w:p>
        </w:tc>
      </w:tr>
      <w:tr w:rsidR="00534CF3" w:rsidRPr="00D06276" w14:paraId="1A240080" w14:textId="77777777" w:rsidTr="000001F2">
        <w:tc>
          <w:tcPr>
            <w:tcW w:w="1809" w:type="dxa"/>
          </w:tcPr>
          <w:p w14:paraId="77ACE964" w14:textId="77777777" w:rsidR="00534CF3" w:rsidRPr="00D06276" w:rsidRDefault="00534CF3" w:rsidP="000001F2">
            <w:pPr>
              <w:jc w:val="both"/>
              <w:rPr>
                <w:sz w:val="20"/>
                <w:szCs w:val="20"/>
              </w:rPr>
            </w:pPr>
            <w:r w:rsidRPr="00D06276">
              <w:rPr>
                <w:sz w:val="20"/>
                <w:szCs w:val="20"/>
              </w:rPr>
              <w:t>кінотеатри, кіновідеопрокатні підприємства, об’єднання</w:t>
            </w:r>
          </w:p>
        </w:tc>
        <w:tc>
          <w:tcPr>
            <w:tcW w:w="709" w:type="dxa"/>
          </w:tcPr>
          <w:p w14:paraId="3F82A906" w14:textId="77777777" w:rsidR="00534CF3" w:rsidRPr="00D06276" w:rsidRDefault="00534CF3" w:rsidP="000001F2">
            <w:pPr>
              <w:jc w:val="both"/>
              <w:rPr>
                <w:sz w:val="20"/>
                <w:szCs w:val="20"/>
              </w:rPr>
            </w:pPr>
            <w:r w:rsidRPr="00D06276">
              <w:rPr>
                <w:sz w:val="20"/>
                <w:szCs w:val="20"/>
              </w:rPr>
              <w:t>-</w:t>
            </w:r>
          </w:p>
        </w:tc>
        <w:tc>
          <w:tcPr>
            <w:tcW w:w="709" w:type="dxa"/>
          </w:tcPr>
          <w:p w14:paraId="129B2339" w14:textId="77777777" w:rsidR="00534CF3" w:rsidRPr="00D06276" w:rsidRDefault="00534CF3" w:rsidP="000001F2">
            <w:pPr>
              <w:jc w:val="both"/>
              <w:rPr>
                <w:sz w:val="20"/>
                <w:szCs w:val="20"/>
              </w:rPr>
            </w:pPr>
            <w:r w:rsidRPr="00D06276">
              <w:rPr>
                <w:sz w:val="20"/>
                <w:szCs w:val="20"/>
              </w:rPr>
              <w:t>-</w:t>
            </w:r>
          </w:p>
        </w:tc>
        <w:tc>
          <w:tcPr>
            <w:tcW w:w="709" w:type="dxa"/>
          </w:tcPr>
          <w:p w14:paraId="64A30597" w14:textId="77777777" w:rsidR="00534CF3" w:rsidRPr="00D06276" w:rsidRDefault="00534CF3" w:rsidP="000001F2">
            <w:pPr>
              <w:jc w:val="both"/>
              <w:rPr>
                <w:sz w:val="20"/>
                <w:szCs w:val="20"/>
              </w:rPr>
            </w:pPr>
            <w:r w:rsidRPr="00D06276">
              <w:rPr>
                <w:sz w:val="20"/>
                <w:szCs w:val="20"/>
              </w:rPr>
              <w:t>-</w:t>
            </w:r>
          </w:p>
        </w:tc>
        <w:tc>
          <w:tcPr>
            <w:tcW w:w="567" w:type="dxa"/>
          </w:tcPr>
          <w:p w14:paraId="5D1A616C" w14:textId="77777777" w:rsidR="00534CF3" w:rsidRPr="00D06276" w:rsidRDefault="00534CF3" w:rsidP="000001F2">
            <w:pPr>
              <w:jc w:val="both"/>
              <w:rPr>
                <w:sz w:val="20"/>
                <w:szCs w:val="20"/>
              </w:rPr>
            </w:pPr>
            <w:r w:rsidRPr="00D06276">
              <w:rPr>
                <w:sz w:val="20"/>
                <w:szCs w:val="20"/>
              </w:rPr>
              <w:t>-</w:t>
            </w:r>
          </w:p>
        </w:tc>
        <w:tc>
          <w:tcPr>
            <w:tcW w:w="567" w:type="dxa"/>
          </w:tcPr>
          <w:p w14:paraId="581857D5" w14:textId="77777777" w:rsidR="00534CF3" w:rsidRPr="00D06276" w:rsidRDefault="00534CF3" w:rsidP="000001F2">
            <w:pPr>
              <w:jc w:val="both"/>
              <w:rPr>
                <w:sz w:val="20"/>
                <w:szCs w:val="20"/>
              </w:rPr>
            </w:pPr>
            <w:r w:rsidRPr="00D06276">
              <w:rPr>
                <w:sz w:val="20"/>
                <w:szCs w:val="20"/>
              </w:rPr>
              <w:t>-</w:t>
            </w:r>
          </w:p>
        </w:tc>
        <w:tc>
          <w:tcPr>
            <w:tcW w:w="567" w:type="dxa"/>
          </w:tcPr>
          <w:p w14:paraId="38EE59ED" w14:textId="77777777" w:rsidR="00534CF3" w:rsidRPr="00D06276" w:rsidRDefault="00534CF3" w:rsidP="000001F2">
            <w:pPr>
              <w:jc w:val="both"/>
              <w:rPr>
                <w:sz w:val="20"/>
                <w:szCs w:val="20"/>
              </w:rPr>
            </w:pPr>
            <w:r w:rsidRPr="00D06276">
              <w:rPr>
                <w:sz w:val="20"/>
                <w:szCs w:val="20"/>
              </w:rPr>
              <w:t>-</w:t>
            </w:r>
          </w:p>
        </w:tc>
        <w:tc>
          <w:tcPr>
            <w:tcW w:w="567" w:type="dxa"/>
          </w:tcPr>
          <w:p w14:paraId="2AFCA0E1" w14:textId="77777777" w:rsidR="00534CF3" w:rsidRPr="00D06276" w:rsidRDefault="00534CF3" w:rsidP="000001F2">
            <w:pPr>
              <w:jc w:val="both"/>
              <w:rPr>
                <w:sz w:val="20"/>
                <w:szCs w:val="20"/>
              </w:rPr>
            </w:pPr>
            <w:r w:rsidRPr="00D06276">
              <w:rPr>
                <w:sz w:val="20"/>
                <w:szCs w:val="20"/>
              </w:rPr>
              <w:t>-</w:t>
            </w:r>
          </w:p>
        </w:tc>
        <w:tc>
          <w:tcPr>
            <w:tcW w:w="567" w:type="dxa"/>
          </w:tcPr>
          <w:p w14:paraId="38B4B207" w14:textId="77777777" w:rsidR="00534CF3" w:rsidRPr="00D06276" w:rsidRDefault="00534CF3" w:rsidP="000001F2">
            <w:pPr>
              <w:jc w:val="both"/>
              <w:rPr>
                <w:sz w:val="20"/>
                <w:szCs w:val="20"/>
              </w:rPr>
            </w:pPr>
            <w:r w:rsidRPr="00D06276">
              <w:rPr>
                <w:sz w:val="20"/>
                <w:szCs w:val="20"/>
              </w:rPr>
              <w:t>-</w:t>
            </w:r>
          </w:p>
        </w:tc>
        <w:tc>
          <w:tcPr>
            <w:tcW w:w="709" w:type="dxa"/>
          </w:tcPr>
          <w:p w14:paraId="071E8BAA" w14:textId="77777777" w:rsidR="00534CF3" w:rsidRPr="00D06276" w:rsidRDefault="00534CF3" w:rsidP="000001F2">
            <w:pPr>
              <w:jc w:val="both"/>
              <w:rPr>
                <w:sz w:val="20"/>
                <w:szCs w:val="20"/>
              </w:rPr>
            </w:pPr>
            <w:r w:rsidRPr="00D06276">
              <w:rPr>
                <w:sz w:val="20"/>
                <w:szCs w:val="20"/>
              </w:rPr>
              <w:t>-</w:t>
            </w:r>
          </w:p>
        </w:tc>
        <w:tc>
          <w:tcPr>
            <w:tcW w:w="567" w:type="dxa"/>
          </w:tcPr>
          <w:p w14:paraId="39E0B96C" w14:textId="77777777" w:rsidR="00534CF3" w:rsidRPr="00D06276" w:rsidRDefault="00534CF3" w:rsidP="000001F2">
            <w:pPr>
              <w:jc w:val="both"/>
              <w:rPr>
                <w:sz w:val="20"/>
                <w:szCs w:val="20"/>
              </w:rPr>
            </w:pPr>
            <w:r w:rsidRPr="00D06276">
              <w:rPr>
                <w:sz w:val="20"/>
                <w:szCs w:val="20"/>
              </w:rPr>
              <w:t>-</w:t>
            </w:r>
          </w:p>
        </w:tc>
        <w:tc>
          <w:tcPr>
            <w:tcW w:w="712" w:type="dxa"/>
          </w:tcPr>
          <w:p w14:paraId="7D3634B4" w14:textId="77777777" w:rsidR="00534CF3" w:rsidRPr="00D06276" w:rsidRDefault="00534CF3" w:rsidP="000001F2">
            <w:pPr>
              <w:jc w:val="both"/>
              <w:rPr>
                <w:sz w:val="20"/>
                <w:szCs w:val="20"/>
              </w:rPr>
            </w:pPr>
            <w:r w:rsidRPr="00D06276">
              <w:rPr>
                <w:sz w:val="20"/>
                <w:szCs w:val="20"/>
              </w:rPr>
              <w:t>-</w:t>
            </w:r>
          </w:p>
        </w:tc>
        <w:tc>
          <w:tcPr>
            <w:tcW w:w="657" w:type="dxa"/>
          </w:tcPr>
          <w:p w14:paraId="2390E0BE" w14:textId="77777777" w:rsidR="00534CF3" w:rsidRPr="00D06276" w:rsidRDefault="00534CF3" w:rsidP="000001F2">
            <w:pPr>
              <w:jc w:val="both"/>
              <w:rPr>
                <w:sz w:val="20"/>
                <w:szCs w:val="20"/>
              </w:rPr>
            </w:pPr>
            <w:r w:rsidRPr="00D06276">
              <w:rPr>
                <w:sz w:val="20"/>
                <w:szCs w:val="20"/>
              </w:rPr>
              <w:t>-</w:t>
            </w:r>
          </w:p>
        </w:tc>
        <w:tc>
          <w:tcPr>
            <w:tcW w:w="581" w:type="dxa"/>
          </w:tcPr>
          <w:p w14:paraId="080A9C8A" w14:textId="77777777" w:rsidR="00534CF3" w:rsidRPr="00D06276" w:rsidRDefault="00534CF3" w:rsidP="000001F2">
            <w:pPr>
              <w:jc w:val="both"/>
              <w:rPr>
                <w:sz w:val="20"/>
                <w:szCs w:val="20"/>
              </w:rPr>
            </w:pPr>
            <w:r w:rsidRPr="00D06276">
              <w:rPr>
                <w:sz w:val="20"/>
                <w:szCs w:val="20"/>
              </w:rPr>
              <w:t>-</w:t>
            </w:r>
          </w:p>
        </w:tc>
      </w:tr>
      <w:tr w:rsidR="00534CF3" w:rsidRPr="00D06276" w14:paraId="540AFC92" w14:textId="77777777" w:rsidTr="000001F2">
        <w:tc>
          <w:tcPr>
            <w:tcW w:w="1809" w:type="dxa"/>
          </w:tcPr>
          <w:p w14:paraId="7233E1F9" w14:textId="77777777" w:rsidR="00534CF3" w:rsidRPr="00D06276" w:rsidRDefault="00534CF3" w:rsidP="000001F2">
            <w:pPr>
              <w:jc w:val="both"/>
              <w:rPr>
                <w:sz w:val="20"/>
                <w:szCs w:val="20"/>
              </w:rPr>
            </w:pPr>
            <w:r w:rsidRPr="00D06276">
              <w:rPr>
                <w:sz w:val="20"/>
                <w:szCs w:val="20"/>
              </w:rPr>
              <w:t>палаци і будинки культури, інші клубні заклади, студії</w:t>
            </w:r>
          </w:p>
        </w:tc>
        <w:tc>
          <w:tcPr>
            <w:tcW w:w="709" w:type="dxa"/>
          </w:tcPr>
          <w:p w14:paraId="4B71057E" w14:textId="77777777" w:rsidR="00534CF3" w:rsidRPr="00D06276" w:rsidRDefault="00534CF3" w:rsidP="000001F2">
            <w:pPr>
              <w:jc w:val="both"/>
              <w:rPr>
                <w:sz w:val="20"/>
                <w:szCs w:val="20"/>
              </w:rPr>
            </w:pPr>
            <w:r w:rsidRPr="00D06276">
              <w:rPr>
                <w:sz w:val="20"/>
                <w:szCs w:val="20"/>
              </w:rPr>
              <w:t>-</w:t>
            </w:r>
          </w:p>
        </w:tc>
        <w:tc>
          <w:tcPr>
            <w:tcW w:w="709" w:type="dxa"/>
          </w:tcPr>
          <w:p w14:paraId="49EC8C50" w14:textId="77777777" w:rsidR="00534CF3" w:rsidRPr="00D06276" w:rsidRDefault="00534CF3" w:rsidP="000001F2">
            <w:pPr>
              <w:jc w:val="both"/>
              <w:rPr>
                <w:sz w:val="20"/>
                <w:szCs w:val="20"/>
              </w:rPr>
            </w:pPr>
            <w:r w:rsidRPr="00D06276">
              <w:rPr>
                <w:sz w:val="20"/>
                <w:szCs w:val="20"/>
              </w:rPr>
              <w:t>-</w:t>
            </w:r>
          </w:p>
        </w:tc>
        <w:tc>
          <w:tcPr>
            <w:tcW w:w="709" w:type="dxa"/>
          </w:tcPr>
          <w:p w14:paraId="12CFB53A" w14:textId="77777777" w:rsidR="00534CF3" w:rsidRPr="00D06276" w:rsidRDefault="00534CF3" w:rsidP="000001F2">
            <w:pPr>
              <w:jc w:val="both"/>
              <w:rPr>
                <w:sz w:val="20"/>
                <w:szCs w:val="20"/>
              </w:rPr>
            </w:pPr>
            <w:r w:rsidRPr="00D06276">
              <w:rPr>
                <w:sz w:val="20"/>
                <w:szCs w:val="20"/>
              </w:rPr>
              <w:t>-</w:t>
            </w:r>
          </w:p>
        </w:tc>
        <w:tc>
          <w:tcPr>
            <w:tcW w:w="567" w:type="dxa"/>
          </w:tcPr>
          <w:p w14:paraId="45683595" w14:textId="77777777" w:rsidR="00534CF3" w:rsidRPr="00D06276" w:rsidRDefault="00534CF3" w:rsidP="000001F2">
            <w:pPr>
              <w:jc w:val="both"/>
              <w:rPr>
                <w:sz w:val="20"/>
                <w:szCs w:val="20"/>
              </w:rPr>
            </w:pPr>
            <w:r w:rsidRPr="00D06276">
              <w:rPr>
                <w:sz w:val="20"/>
                <w:szCs w:val="20"/>
              </w:rPr>
              <w:t>-</w:t>
            </w:r>
          </w:p>
        </w:tc>
        <w:tc>
          <w:tcPr>
            <w:tcW w:w="567" w:type="dxa"/>
          </w:tcPr>
          <w:p w14:paraId="49DC61DB" w14:textId="77777777" w:rsidR="00534CF3" w:rsidRPr="00D06276" w:rsidRDefault="00534CF3" w:rsidP="000001F2">
            <w:pPr>
              <w:jc w:val="both"/>
              <w:rPr>
                <w:sz w:val="20"/>
                <w:szCs w:val="20"/>
              </w:rPr>
            </w:pPr>
            <w:r w:rsidRPr="00D06276">
              <w:rPr>
                <w:sz w:val="20"/>
                <w:szCs w:val="20"/>
              </w:rPr>
              <w:t>-</w:t>
            </w:r>
          </w:p>
        </w:tc>
        <w:tc>
          <w:tcPr>
            <w:tcW w:w="567" w:type="dxa"/>
          </w:tcPr>
          <w:p w14:paraId="26A2E866" w14:textId="77777777" w:rsidR="00534CF3" w:rsidRPr="00D06276" w:rsidRDefault="00534CF3" w:rsidP="000001F2">
            <w:pPr>
              <w:jc w:val="both"/>
              <w:rPr>
                <w:sz w:val="20"/>
                <w:szCs w:val="20"/>
              </w:rPr>
            </w:pPr>
            <w:r w:rsidRPr="00D06276">
              <w:rPr>
                <w:sz w:val="20"/>
                <w:szCs w:val="20"/>
              </w:rPr>
              <w:t>-</w:t>
            </w:r>
          </w:p>
        </w:tc>
        <w:tc>
          <w:tcPr>
            <w:tcW w:w="567" w:type="dxa"/>
          </w:tcPr>
          <w:p w14:paraId="52BA62BA" w14:textId="77777777" w:rsidR="00534CF3" w:rsidRPr="00D06276" w:rsidRDefault="00534CF3" w:rsidP="000001F2">
            <w:pPr>
              <w:jc w:val="both"/>
              <w:rPr>
                <w:sz w:val="20"/>
                <w:szCs w:val="20"/>
              </w:rPr>
            </w:pPr>
            <w:r w:rsidRPr="00D06276">
              <w:rPr>
                <w:sz w:val="20"/>
                <w:szCs w:val="20"/>
              </w:rPr>
              <w:t>-</w:t>
            </w:r>
          </w:p>
        </w:tc>
        <w:tc>
          <w:tcPr>
            <w:tcW w:w="567" w:type="dxa"/>
          </w:tcPr>
          <w:p w14:paraId="536A52F5" w14:textId="77777777" w:rsidR="00534CF3" w:rsidRPr="00D06276" w:rsidRDefault="00534CF3" w:rsidP="000001F2">
            <w:pPr>
              <w:jc w:val="both"/>
              <w:rPr>
                <w:sz w:val="20"/>
                <w:szCs w:val="20"/>
              </w:rPr>
            </w:pPr>
            <w:r w:rsidRPr="00D06276">
              <w:rPr>
                <w:sz w:val="20"/>
                <w:szCs w:val="20"/>
              </w:rPr>
              <w:t>-</w:t>
            </w:r>
          </w:p>
        </w:tc>
        <w:tc>
          <w:tcPr>
            <w:tcW w:w="709" w:type="dxa"/>
          </w:tcPr>
          <w:p w14:paraId="30FD7598" w14:textId="77777777" w:rsidR="00534CF3" w:rsidRPr="00D06276" w:rsidRDefault="00534CF3" w:rsidP="000001F2">
            <w:pPr>
              <w:jc w:val="both"/>
              <w:rPr>
                <w:sz w:val="20"/>
                <w:szCs w:val="20"/>
              </w:rPr>
            </w:pPr>
            <w:r w:rsidRPr="00D06276">
              <w:rPr>
                <w:sz w:val="20"/>
                <w:szCs w:val="20"/>
              </w:rPr>
              <w:t>-</w:t>
            </w:r>
          </w:p>
        </w:tc>
        <w:tc>
          <w:tcPr>
            <w:tcW w:w="567" w:type="dxa"/>
          </w:tcPr>
          <w:p w14:paraId="069513FA" w14:textId="77777777" w:rsidR="00534CF3" w:rsidRPr="00D06276" w:rsidRDefault="00534CF3" w:rsidP="000001F2">
            <w:pPr>
              <w:jc w:val="both"/>
              <w:rPr>
                <w:sz w:val="20"/>
                <w:szCs w:val="20"/>
              </w:rPr>
            </w:pPr>
            <w:r w:rsidRPr="00D06276">
              <w:rPr>
                <w:sz w:val="20"/>
                <w:szCs w:val="20"/>
              </w:rPr>
              <w:t>-</w:t>
            </w:r>
          </w:p>
        </w:tc>
        <w:tc>
          <w:tcPr>
            <w:tcW w:w="712" w:type="dxa"/>
          </w:tcPr>
          <w:p w14:paraId="202C0370" w14:textId="77777777" w:rsidR="00534CF3" w:rsidRPr="00D06276" w:rsidRDefault="00534CF3" w:rsidP="000001F2">
            <w:pPr>
              <w:jc w:val="both"/>
              <w:rPr>
                <w:sz w:val="20"/>
                <w:szCs w:val="20"/>
              </w:rPr>
            </w:pPr>
            <w:r w:rsidRPr="00D06276">
              <w:rPr>
                <w:sz w:val="20"/>
                <w:szCs w:val="20"/>
              </w:rPr>
              <w:t>-</w:t>
            </w:r>
          </w:p>
        </w:tc>
        <w:tc>
          <w:tcPr>
            <w:tcW w:w="657" w:type="dxa"/>
          </w:tcPr>
          <w:p w14:paraId="538C9A35" w14:textId="77777777" w:rsidR="00534CF3" w:rsidRPr="00D06276" w:rsidRDefault="00534CF3" w:rsidP="000001F2">
            <w:pPr>
              <w:jc w:val="both"/>
              <w:rPr>
                <w:sz w:val="20"/>
                <w:szCs w:val="20"/>
              </w:rPr>
            </w:pPr>
            <w:r w:rsidRPr="00D06276">
              <w:rPr>
                <w:sz w:val="20"/>
                <w:szCs w:val="20"/>
              </w:rPr>
              <w:t>-</w:t>
            </w:r>
          </w:p>
        </w:tc>
        <w:tc>
          <w:tcPr>
            <w:tcW w:w="581" w:type="dxa"/>
          </w:tcPr>
          <w:p w14:paraId="5404B7C6" w14:textId="77777777" w:rsidR="00534CF3" w:rsidRPr="00D06276" w:rsidRDefault="00534CF3" w:rsidP="000001F2">
            <w:pPr>
              <w:jc w:val="both"/>
              <w:rPr>
                <w:sz w:val="20"/>
                <w:szCs w:val="20"/>
              </w:rPr>
            </w:pPr>
            <w:r w:rsidRPr="00D06276">
              <w:rPr>
                <w:sz w:val="20"/>
                <w:szCs w:val="20"/>
              </w:rPr>
              <w:t>-</w:t>
            </w:r>
          </w:p>
        </w:tc>
      </w:tr>
      <w:tr w:rsidR="00534CF3" w:rsidRPr="00D06276" w14:paraId="1AD1A063" w14:textId="77777777" w:rsidTr="000001F2">
        <w:tc>
          <w:tcPr>
            <w:tcW w:w="1809" w:type="dxa"/>
          </w:tcPr>
          <w:p w14:paraId="44885E7B" w14:textId="77777777" w:rsidR="00534CF3" w:rsidRPr="00D06276" w:rsidRDefault="00534CF3" w:rsidP="000001F2">
            <w:pPr>
              <w:jc w:val="both"/>
              <w:rPr>
                <w:sz w:val="20"/>
                <w:szCs w:val="20"/>
              </w:rPr>
            </w:pPr>
            <w:r w:rsidRPr="00D06276">
              <w:rPr>
                <w:sz w:val="20"/>
                <w:szCs w:val="20"/>
              </w:rPr>
              <w:t>центри народної творчості, центри народної культури, центри культурних послуг</w:t>
            </w:r>
          </w:p>
        </w:tc>
        <w:tc>
          <w:tcPr>
            <w:tcW w:w="709" w:type="dxa"/>
          </w:tcPr>
          <w:p w14:paraId="3E9D6EAC" w14:textId="77777777" w:rsidR="00534CF3" w:rsidRPr="00D06276" w:rsidRDefault="00534CF3" w:rsidP="000001F2">
            <w:pPr>
              <w:jc w:val="both"/>
              <w:rPr>
                <w:sz w:val="20"/>
                <w:szCs w:val="20"/>
              </w:rPr>
            </w:pPr>
            <w:r w:rsidRPr="00D06276">
              <w:rPr>
                <w:sz w:val="20"/>
                <w:szCs w:val="20"/>
              </w:rPr>
              <w:t>16430</w:t>
            </w:r>
          </w:p>
        </w:tc>
        <w:tc>
          <w:tcPr>
            <w:tcW w:w="709" w:type="dxa"/>
          </w:tcPr>
          <w:p w14:paraId="38AB9C18" w14:textId="77777777" w:rsidR="00534CF3" w:rsidRPr="00D06276" w:rsidRDefault="00534CF3" w:rsidP="000001F2">
            <w:pPr>
              <w:jc w:val="both"/>
              <w:rPr>
                <w:sz w:val="20"/>
                <w:szCs w:val="20"/>
              </w:rPr>
            </w:pPr>
            <w:r w:rsidRPr="00D06276">
              <w:rPr>
                <w:sz w:val="20"/>
                <w:szCs w:val="20"/>
              </w:rPr>
              <w:t>11900</w:t>
            </w:r>
          </w:p>
        </w:tc>
        <w:tc>
          <w:tcPr>
            <w:tcW w:w="709" w:type="dxa"/>
          </w:tcPr>
          <w:p w14:paraId="2A9015DE" w14:textId="77777777" w:rsidR="00534CF3" w:rsidRPr="00D06276" w:rsidRDefault="00534CF3" w:rsidP="000001F2">
            <w:pPr>
              <w:jc w:val="both"/>
              <w:rPr>
                <w:sz w:val="20"/>
                <w:szCs w:val="20"/>
              </w:rPr>
            </w:pPr>
            <w:r w:rsidRPr="00D06276">
              <w:rPr>
                <w:sz w:val="20"/>
                <w:szCs w:val="20"/>
              </w:rPr>
              <w:t>4530</w:t>
            </w:r>
          </w:p>
        </w:tc>
        <w:tc>
          <w:tcPr>
            <w:tcW w:w="567" w:type="dxa"/>
          </w:tcPr>
          <w:p w14:paraId="74A3B49F" w14:textId="77777777" w:rsidR="00534CF3" w:rsidRPr="00D06276" w:rsidRDefault="00534CF3" w:rsidP="000001F2">
            <w:pPr>
              <w:jc w:val="both"/>
              <w:rPr>
                <w:sz w:val="20"/>
                <w:szCs w:val="20"/>
              </w:rPr>
            </w:pPr>
            <w:r w:rsidRPr="00D06276">
              <w:rPr>
                <w:sz w:val="20"/>
                <w:szCs w:val="20"/>
              </w:rPr>
              <w:t>2170</w:t>
            </w:r>
          </w:p>
        </w:tc>
        <w:tc>
          <w:tcPr>
            <w:tcW w:w="567" w:type="dxa"/>
          </w:tcPr>
          <w:p w14:paraId="475522D6" w14:textId="77777777" w:rsidR="00534CF3" w:rsidRPr="00D06276" w:rsidRDefault="00534CF3" w:rsidP="000001F2">
            <w:pPr>
              <w:jc w:val="both"/>
              <w:rPr>
                <w:sz w:val="20"/>
                <w:szCs w:val="20"/>
              </w:rPr>
            </w:pPr>
            <w:r w:rsidRPr="00D06276">
              <w:rPr>
                <w:sz w:val="20"/>
                <w:szCs w:val="20"/>
              </w:rPr>
              <w:t>2000</w:t>
            </w:r>
          </w:p>
        </w:tc>
        <w:tc>
          <w:tcPr>
            <w:tcW w:w="567" w:type="dxa"/>
          </w:tcPr>
          <w:p w14:paraId="282634F3" w14:textId="77777777" w:rsidR="00534CF3" w:rsidRPr="00D06276" w:rsidRDefault="00534CF3" w:rsidP="000001F2">
            <w:pPr>
              <w:jc w:val="both"/>
              <w:rPr>
                <w:sz w:val="20"/>
                <w:szCs w:val="20"/>
              </w:rPr>
            </w:pPr>
            <w:r w:rsidRPr="00D06276">
              <w:rPr>
                <w:sz w:val="20"/>
                <w:szCs w:val="20"/>
              </w:rPr>
              <w:t>2000</w:t>
            </w:r>
          </w:p>
        </w:tc>
        <w:tc>
          <w:tcPr>
            <w:tcW w:w="567" w:type="dxa"/>
          </w:tcPr>
          <w:p w14:paraId="5CCA1382" w14:textId="77777777" w:rsidR="00534CF3" w:rsidRPr="00D06276" w:rsidRDefault="00534CF3" w:rsidP="000001F2">
            <w:pPr>
              <w:jc w:val="both"/>
              <w:rPr>
                <w:sz w:val="20"/>
                <w:szCs w:val="20"/>
              </w:rPr>
            </w:pPr>
            <w:r w:rsidRPr="00D06276">
              <w:rPr>
                <w:sz w:val="20"/>
                <w:szCs w:val="20"/>
              </w:rPr>
              <w:t>1200</w:t>
            </w:r>
          </w:p>
        </w:tc>
        <w:tc>
          <w:tcPr>
            <w:tcW w:w="567" w:type="dxa"/>
          </w:tcPr>
          <w:p w14:paraId="4F5B5C22" w14:textId="77777777" w:rsidR="00534CF3" w:rsidRPr="00D06276" w:rsidRDefault="00534CF3" w:rsidP="000001F2">
            <w:pPr>
              <w:jc w:val="both"/>
              <w:rPr>
                <w:sz w:val="20"/>
                <w:szCs w:val="20"/>
              </w:rPr>
            </w:pPr>
            <w:r w:rsidRPr="00D06276">
              <w:rPr>
                <w:sz w:val="20"/>
                <w:szCs w:val="20"/>
              </w:rPr>
              <w:t>1500</w:t>
            </w:r>
          </w:p>
        </w:tc>
        <w:tc>
          <w:tcPr>
            <w:tcW w:w="709" w:type="dxa"/>
          </w:tcPr>
          <w:p w14:paraId="7EEA727E" w14:textId="77777777" w:rsidR="00534CF3" w:rsidRPr="00D06276" w:rsidRDefault="00534CF3" w:rsidP="000001F2">
            <w:pPr>
              <w:jc w:val="both"/>
              <w:rPr>
                <w:sz w:val="20"/>
                <w:szCs w:val="20"/>
              </w:rPr>
            </w:pPr>
            <w:r w:rsidRPr="00D06276">
              <w:rPr>
                <w:sz w:val="20"/>
                <w:szCs w:val="20"/>
              </w:rPr>
              <w:t>1000</w:t>
            </w:r>
          </w:p>
        </w:tc>
        <w:tc>
          <w:tcPr>
            <w:tcW w:w="567" w:type="dxa"/>
          </w:tcPr>
          <w:p w14:paraId="03374C6E" w14:textId="77777777" w:rsidR="00534CF3" w:rsidRPr="00D06276" w:rsidRDefault="00534CF3" w:rsidP="000001F2">
            <w:pPr>
              <w:jc w:val="both"/>
              <w:rPr>
                <w:sz w:val="20"/>
                <w:szCs w:val="20"/>
              </w:rPr>
            </w:pPr>
            <w:r w:rsidRPr="00D06276">
              <w:rPr>
                <w:sz w:val="20"/>
                <w:szCs w:val="20"/>
              </w:rPr>
              <w:t>2500</w:t>
            </w:r>
          </w:p>
        </w:tc>
        <w:tc>
          <w:tcPr>
            <w:tcW w:w="712" w:type="dxa"/>
          </w:tcPr>
          <w:p w14:paraId="7B7BC6CA" w14:textId="77777777" w:rsidR="00534CF3" w:rsidRPr="00D06276" w:rsidRDefault="00534CF3" w:rsidP="000001F2">
            <w:pPr>
              <w:jc w:val="both"/>
              <w:rPr>
                <w:sz w:val="20"/>
                <w:szCs w:val="20"/>
              </w:rPr>
            </w:pPr>
            <w:r w:rsidRPr="00D06276">
              <w:rPr>
                <w:sz w:val="20"/>
                <w:szCs w:val="20"/>
              </w:rPr>
              <w:t>1200</w:t>
            </w:r>
          </w:p>
        </w:tc>
        <w:tc>
          <w:tcPr>
            <w:tcW w:w="657" w:type="dxa"/>
          </w:tcPr>
          <w:p w14:paraId="56862161" w14:textId="77777777" w:rsidR="00534CF3" w:rsidRPr="00D06276" w:rsidRDefault="00534CF3" w:rsidP="000001F2">
            <w:pPr>
              <w:jc w:val="both"/>
              <w:rPr>
                <w:sz w:val="20"/>
                <w:szCs w:val="20"/>
              </w:rPr>
            </w:pPr>
            <w:r w:rsidRPr="00D06276">
              <w:rPr>
                <w:sz w:val="20"/>
                <w:szCs w:val="20"/>
              </w:rPr>
              <w:t xml:space="preserve">2925  </w:t>
            </w:r>
          </w:p>
        </w:tc>
        <w:tc>
          <w:tcPr>
            <w:tcW w:w="581" w:type="dxa"/>
          </w:tcPr>
          <w:p w14:paraId="72BB69AA" w14:textId="77777777" w:rsidR="00534CF3" w:rsidRPr="00D06276" w:rsidRDefault="00534CF3" w:rsidP="000001F2">
            <w:pPr>
              <w:jc w:val="both"/>
              <w:rPr>
                <w:sz w:val="20"/>
                <w:szCs w:val="20"/>
              </w:rPr>
            </w:pPr>
            <w:r w:rsidRPr="00D06276">
              <w:rPr>
                <w:sz w:val="20"/>
                <w:szCs w:val="20"/>
              </w:rPr>
              <w:t>2500</w:t>
            </w:r>
          </w:p>
        </w:tc>
      </w:tr>
      <w:tr w:rsidR="00534CF3" w:rsidRPr="00D06276" w14:paraId="204A4BA3" w14:textId="77777777" w:rsidTr="000001F2">
        <w:tc>
          <w:tcPr>
            <w:tcW w:w="1809" w:type="dxa"/>
          </w:tcPr>
          <w:p w14:paraId="7702B2BB" w14:textId="77777777" w:rsidR="00534CF3" w:rsidRPr="00D06276" w:rsidRDefault="00534CF3" w:rsidP="000001F2">
            <w:pPr>
              <w:jc w:val="both"/>
              <w:rPr>
                <w:sz w:val="20"/>
                <w:szCs w:val="20"/>
              </w:rPr>
            </w:pPr>
            <w:r w:rsidRPr="00D06276">
              <w:rPr>
                <w:sz w:val="20"/>
                <w:szCs w:val="20"/>
              </w:rPr>
              <w:t>парки культури та відпочинку</w:t>
            </w:r>
          </w:p>
        </w:tc>
        <w:tc>
          <w:tcPr>
            <w:tcW w:w="709" w:type="dxa"/>
          </w:tcPr>
          <w:p w14:paraId="3D8F95B0" w14:textId="77777777" w:rsidR="00534CF3" w:rsidRPr="00D06276" w:rsidRDefault="00534CF3" w:rsidP="000001F2">
            <w:pPr>
              <w:jc w:val="both"/>
              <w:rPr>
                <w:sz w:val="20"/>
                <w:szCs w:val="20"/>
              </w:rPr>
            </w:pPr>
            <w:r w:rsidRPr="00D06276">
              <w:rPr>
                <w:sz w:val="20"/>
                <w:szCs w:val="20"/>
              </w:rPr>
              <w:t>-</w:t>
            </w:r>
          </w:p>
        </w:tc>
        <w:tc>
          <w:tcPr>
            <w:tcW w:w="709" w:type="dxa"/>
          </w:tcPr>
          <w:p w14:paraId="486E4E30" w14:textId="77777777" w:rsidR="00534CF3" w:rsidRPr="00D06276" w:rsidRDefault="00534CF3" w:rsidP="000001F2">
            <w:pPr>
              <w:jc w:val="both"/>
              <w:rPr>
                <w:sz w:val="20"/>
                <w:szCs w:val="20"/>
              </w:rPr>
            </w:pPr>
            <w:r w:rsidRPr="00D06276">
              <w:rPr>
                <w:sz w:val="20"/>
                <w:szCs w:val="20"/>
              </w:rPr>
              <w:t>-</w:t>
            </w:r>
          </w:p>
        </w:tc>
        <w:tc>
          <w:tcPr>
            <w:tcW w:w="709" w:type="dxa"/>
          </w:tcPr>
          <w:p w14:paraId="4ABA6BB1" w14:textId="77777777" w:rsidR="00534CF3" w:rsidRPr="00D06276" w:rsidRDefault="00534CF3" w:rsidP="000001F2">
            <w:pPr>
              <w:jc w:val="both"/>
              <w:rPr>
                <w:sz w:val="20"/>
                <w:szCs w:val="20"/>
              </w:rPr>
            </w:pPr>
            <w:r w:rsidRPr="00D06276">
              <w:rPr>
                <w:sz w:val="20"/>
                <w:szCs w:val="20"/>
              </w:rPr>
              <w:t>-</w:t>
            </w:r>
          </w:p>
        </w:tc>
        <w:tc>
          <w:tcPr>
            <w:tcW w:w="567" w:type="dxa"/>
          </w:tcPr>
          <w:p w14:paraId="6CC2407C" w14:textId="77777777" w:rsidR="00534CF3" w:rsidRPr="00D06276" w:rsidRDefault="00534CF3" w:rsidP="000001F2">
            <w:pPr>
              <w:jc w:val="both"/>
              <w:rPr>
                <w:sz w:val="20"/>
                <w:szCs w:val="20"/>
              </w:rPr>
            </w:pPr>
            <w:r w:rsidRPr="00D06276">
              <w:rPr>
                <w:sz w:val="20"/>
                <w:szCs w:val="20"/>
              </w:rPr>
              <w:t>-</w:t>
            </w:r>
          </w:p>
        </w:tc>
        <w:tc>
          <w:tcPr>
            <w:tcW w:w="567" w:type="dxa"/>
          </w:tcPr>
          <w:p w14:paraId="7330D76B" w14:textId="77777777" w:rsidR="00534CF3" w:rsidRPr="00D06276" w:rsidRDefault="00534CF3" w:rsidP="000001F2">
            <w:pPr>
              <w:jc w:val="both"/>
              <w:rPr>
                <w:sz w:val="20"/>
                <w:szCs w:val="20"/>
              </w:rPr>
            </w:pPr>
            <w:r w:rsidRPr="00D06276">
              <w:rPr>
                <w:sz w:val="20"/>
                <w:szCs w:val="20"/>
              </w:rPr>
              <w:t>-</w:t>
            </w:r>
          </w:p>
        </w:tc>
        <w:tc>
          <w:tcPr>
            <w:tcW w:w="567" w:type="dxa"/>
          </w:tcPr>
          <w:p w14:paraId="33C5262C" w14:textId="77777777" w:rsidR="00534CF3" w:rsidRPr="00D06276" w:rsidRDefault="00534CF3" w:rsidP="000001F2">
            <w:pPr>
              <w:jc w:val="both"/>
              <w:rPr>
                <w:sz w:val="20"/>
                <w:szCs w:val="20"/>
              </w:rPr>
            </w:pPr>
            <w:r w:rsidRPr="00D06276">
              <w:rPr>
                <w:sz w:val="20"/>
                <w:szCs w:val="20"/>
              </w:rPr>
              <w:t>-</w:t>
            </w:r>
          </w:p>
        </w:tc>
        <w:tc>
          <w:tcPr>
            <w:tcW w:w="567" w:type="dxa"/>
          </w:tcPr>
          <w:p w14:paraId="2D563B08" w14:textId="77777777" w:rsidR="00534CF3" w:rsidRPr="00D06276" w:rsidRDefault="00534CF3" w:rsidP="000001F2">
            <w:pPr>
              <w:jc w:val="both"/>
              <w:rPr>
                <w:sz w:val="20"/>
                <w:szCs w:val="20"/>
              </w:rPr>
            </w:pPr>
            <w:r w:rsidRPr="00D06276">
              <w:rPr>
                <w:sz w:val="20"/>
                <w:szCs w:val="20"/>
              </w:rPr>
              <w:t>-</w:t>
            </w:r>
          </w:p>
        </w:tc>
        <w:tc>
          <w:tcPr>
            <w:tcW w:w="567" w:type="dxa"/>
          </w:tcPr>
          <w:p w14:paraId="60235B99" w14:textId="77777777" w:rsidR="00534CF3" w:rsidRPr="00D06276" w:rsidRDefault="00534CF3" w:rsidP="000001F2">
            <w:pPr>
              <w:jc w:val="both"/>
              <w:rPr>
                <w:sz w:val="20"/>
                <w:szCs w:val="20"/>
              </w:rPr>
            </w:pPr>
            <w:r w:rsidRPr="00D06276">
              <w:rPr>
                <w:sz w:val="20"/>
                <w:szCs w:val="20"/>
              </w:rPr>
              <w:t>-</w:t>
            </w:r>
          </w:p>
        </w:tc>
        <w:tc>
          <w:tcPr>
            <w:tcW w:w="709" w:type="dxa"/>
          </w:tcPr>
          <w:p w14:paraId="477DF78A" w14:textId="77777777" w:rsidR="00534CF3" w:rsidRPr="00D06276" w:rsidRDefault="00534CF3" w:rsidP="000001F2">
            <w:pPr>
              <w:jc w:val="both"/>
              <w:rPr>
                <w:sz w:val="20"/>
                <w:szCs w:val="20"/>
              </w:rPr>
            </w:pPr>
            <w:r w:rsidRPr="00D06276">
              <w:rPr>
                <w:sz w:val="20"/>
                <w:szCs w:val="20"/>
              </w:rPr>
              <w:t>-</w:t>
            </w:r>
          </w:p>
        </w:tc>
        <w:tc>
          <w:tcPr>
            <w:tcW w:w="567" w:type="dxa"/>
          </w:tcPr>
          <w:p w14:paraId="468E45BE" w14:textId="77777777" w:rsidR="00534CF3" w:rsidRPr="00D06276" w:rsidRDefault="00534CF3" w:rsidP="000001F2">
            <w:pPr>
              <w:jc w:val="both"/>
              <w:rPr>
                <w:sz w:val="20"/>
                <w:szCs w:val="20"/>
              </w:rPr>
            </w:pPr>
            <w:r w:rsidRPr="00D06276">
              <w:rPr>
                <w:sz w:val="20"/>
                <w:szCs w:val="20"/>
              </w:rPr>
              <w:t>-</w:t>
            </w:r>
          </w:p>
        </w:tc>
        <w:tc>
          <w:tcPr>
            <w:tcW w:w="712" w:type="dxa"/>
          </w:tcPr>
          <w:p w14:paraId="5B167758" w14:textId="77777777" w:rsidR="00534CF3" w:rsidRPr="00D06276" w:rsidRDefault="00534CF3" w:rsidP="000001F2">
            <w:pPr>
              <w:jc w:val="both"/>
              <w:rPr>
                <w:sz w:val="20"/>
                <w:szCs w:val="20"/>
              </w:rPr>
            </w:pPr>
            <w:r w:rsidRPr="00D06276">
              <w:rPr>
                <w:sz w:val="20"/>
                <w:szCs w:val="20"/>
              </w:rPr>
              <w:t>-</w:t>
            </w:r>
          </w:p>
        </w:tc>
        <w:tc>
          <w:tcPr>
            <w:tcW w:w="657" w:type="dxa"/>
          </w:tcPr>
          <w:p w14:paraId="07ED4556" w14:textId="77777777" w:rsidR="00534CF3" w:rsidRPr="00D06276" w:rsidRDefault="00534CF3" w:rsidP="000001F2">
            <w:pPr>
              <w:jc w:val="both"/>
              <w:rPr>
                <w:sz w:val="20"/>
                <w:szCs w:val="20"/>
              </w:rPr>
            </w:pPr>
            <w:r w:rsidRPr="00D06276">
              <w:rPr>
                <w:sz w:val="20"/>
                <w:szCs w:val="20"/>
              </w:rPr>
              <w:t>-</w:t>
            </w:r>
          </w:p>
        </w:tc>
        <w:tc>
          <w:tcPr>
            <w:tcW w:w="581" w:type="dxa"/>
          </w:tcPr>
          <w:p w14:paraId="3489A9F8" w14:textId="77777777" w:rsidR="00534CF3" w:rsidRPr="00D06276" w:rsidRDefault="00534CF3" w:rsidP="000001F2">
            <w:pPr>
              <w:jc w:val="both"/>
              <w:rPr>
                <w:sz w:val="20"/>
                <w:szCs w:val="20"/>
              </w:rPr>
            </w:pPr>
            <w:r w:rsidRPr="00D06276">
              <w:rPr>
                <w:sz w:val="20"/>
                <w:szCs w:val="20"/>
              </w:rPr>
              <w:t>-</w:t>
            </w:r>
          </w:p>
        </w:tc>
      </w:tr>
    </w:tbl>
    <w:p w14:paraId="03E5A37E" w14:textId="2E8E8D17" w:rsidR="002F5423" w:rsidRPr="0013348A" w:rsidRDefault="002F5423" w:rsidP="00E3058A">
      <w:pPr>
        <w:spacing w:before="240"/>
        <w:jc w:val="center"/>
        <w:rPr>
          <w:b/>
          <w:sz w:val="24"/>
          <w:szCs w:val="24"/>
        </w:rPr>
      </w:pPr>
      <w:r w:rsidRPr="0013348A">
        <w:rPr>
          <w:b/>
          <w:sz w:val="24"/>
          <w:szCs w:val="24"/>
        </w:rPr>
        <w:t>Інформація про кількість дітей та працівників в закладах культури Городоцької міської територіальної громади</w:t>
      </w:r>
      <w:r w:rsidR="0013348A">
        <w:rPr>
          <w:b/>
          <w:sz w:val="24"/>
          <w:szCs w:val="24"/>
        </w:rPr>
        <w:t xml:space="preserve"> на 01 січня 2021 року</w:t>
      </w:r>
    </w:p>
    <w:p w14:paraId="7D8880AE" w14:textId="1D687596" w:rsidR="007E2A1D" w:rsidRPr="007E2A1D" w:rsidRDefault="007E2A1D" w:rsidP="007E2A1D">
      <w:pPr>
        <w:jc w:val="right"/>
        <w:rPr>
          <w:b/>
        </w:rPr>
      </w:pPr>
      <w:r w:rsidRPr="00A71A64">
        <w:rPr>
          <w:bCs/>
        </w:rPr>
        <w:t>Табл.</w:t>
      </w:r>
      <w:r>
        <w:rPr>
          <w:bCs/>
        </w:rPr>
        <w:t>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000"/>
        <w:gridCol w:w="923"/>
        <w:gridCol w:w="1249"/>
        <w:gridCol w:w="1206"/>
        <w:gridCol w:w="1204"/>
        <w:gridCol w:w="1559"/>
      </w:tblGrid>
      <w:tr w:rsidR="002F5423" w:rsidRPr="005339FD" w14:paraId="3AA28E85" w14:textId="77777777" w:rsidTr="007309DD">
        <w:tc>
          <w:tcPr>
            <w:tcW w:w="2263" w:type="dxa"/>
          </w:tcPr>
          <w:p w14:paraId="1BBDDE76" w14:textId="77777777" w:rsidR="002F5423" w:rsidRPr="005339FD" w:rsidRDefault="002F5423" w:rsidP="007309DD">
            <w:pPr>
              <w:jc w:val="center"/>
              <w:rPr>
                <w:sz w:val="24"/>
                <w:szCs w:val="24"/>
              </w:rPr>
            </w:pPr>
            <w:r w:rsidRPr="005339FD">
              <w:rPr>
                <w:sz w:val="24"/>
                <w:szCs w:val="24"/>
              </w:rPr>
              <w:t>Назва закладу</w:t>
            </w:r>
          </w:p>
        </w:tc>
        <w:tc>
          <w:tcPr>
            <w:tcW w:w="1923" w:type="dxa"/>
            <w:gridSpan w:val="2"/>
          </w:tcPr>
          <w:p w14:paraId="5E0C057F" w14:textId="77777777" w:rsidR="002F5423" w:rsidRPr="004D4CB3" w:rsidRDefault="002F5423" w:rsidP="007309DD">
            <w:pPr>
              <w:jc w:val="center"/>
              <w:rPr>
                <w:sz w:val="24"/>
                <w:szCs w:val="24"/>
              </w:rPr>
            </w:pPr>
            <w:r w:rsidRPr="004D4CB3">
              <w:rPr>
                <w:sz w:val="24"/>
                <w:szCs w:val="24"/>
              </w:rPr>
              <w:t>Діти</w:t>
            </w:r>
          </w:p>
        </w:tc>
        <w:tc>
          <w:tcPr>
            <w:tcW w:w="2455" w:type="dxa"/>
            <w:gridSpan w:val="2"/>
          </w:tcPr>
          <w:p w14:paraId="0E3BAE8F" w14:textId="77777777" w:rsidR="002F5423" w:rsidRPr="005339FD" w:rsidRDefault="002F5423" w:rsidP="007309DD">
            <w:pPr>
              <w:jc w:val="center"/>
              <w:rPr>
                <w:sz w:val="24"/>
                <w:szCs w:val="24"/>
              </w:rPr>
            </w:pPr>
            <w:r w:rsidRPr="005339FD">
              <w:rPr>
                <w:sz w:val="24"/>
                <w:szCs w:val="24"/>
              </w:rPr>
              <w:t>Адміністрація та працівники</w:t>
            </w:r>
          </w:p>
        </w:tc>
        <w:tc>
          <w:tcPr>
            <w:tcW w:w="2763" w:type="dxa"/>
            <w:gridSpan w:val="2"/>
          </w:tcPr>
          <w:p w14:paraId="22A45A20" w14:textId="77777777" w:rsidR="002F5423" w:rsidRPr="005339FD" w:rsidRDefault="002F5423" w:rsidP="007309DD">
            <w:pPr>
              <w:jc w:val="center"/>
              <w:rPr>
                <w:sz w:val="24"/>
                <w:szCs w:val="24"/>
              </w:rPr>
            </w:pPr>
            <w:r w:rsidRPr="005339FD">
              <w:rPr>
                <w:sz w:val="24"/>
                <w:szCs w:val="24"/>
              </w:rPr>
              <w:t>Технічний</w:t>
            </w:r>
          </w:p>
          <w:p w14:paraId="16223D9E" w14:textId="77777777" w:rsidR="002F5423" w:rsidRPr="005339FD" w:rsidRDefault="002F5423" w:rsidP="007309DD">
            <w:pPr>
              <w:jc w:val="center"/>
              <w:rPr>
                <w:b/>
                <w:sz w:val="24"/>
                <w:szCs w:val="24"/>
              </w:rPr>
            </w:pPr>
            <w:r w:rsidRPr="005339FD">
              <w:rPr>
                <w:sz w:val="24"/>
                <w:szCs w:val="24"/>
              </w:rPr>
              <w:t>персонал</w:t>
            </w:r>
          </w:p>
        </w:tc>
      </w:tr>
      <w:tr w:rsidR="002F5423" w:rsidRPr="005339FD" w14:paraId="67F821C3" w14:textId="77777777" w:rsidTr="007309DD">
        <w:tc>
          <w:tcPr>
            <w:tcW w:w="2263" w:type="dxa"/>
          </w:tcPr>
          <w:p w14:paraId="09426008" w14:textId="77777777" w:rsidR="002F5423" w:rsidRPr="005339FD" w:rsidRDefault="002F5423" w:rsidP="007309DD">
            <w:pPr>
              <w:jc w:val="center"/>
              <w:rPr>
                <w:b/>
                <w:sz w:val="24"/>
                <w:szCs w:val="24"/>
              </w:rPr>
            </w:pPr>
          </w:p>
        </w:tc>
        <w:tc>
          <w:tcPr>
            <w:tcW w:w="1000" w:type="dxa"/>
          </w:tcPr>
          <w:p w14:paraId="526AD2F8" w14:textId="77777777" w:rsidR="002F5423" w:rsidRPr="007533CB" w:rsidRDefault="002F5423" w:rsidP="007309DD">
            <w:pPr>
              <w:jc w:val="center"/>
              <w:rPr>
                <w:sz w:val="20"/>
                <w:szCs w:val="20"/>
              </w:rPr>
            </w:pPr>
            <w:r w:rsidRPr="007533CB">
              <w:rPr>
                <w:sz w:val="20"/>
                <w:szCs w:val="20"/>
              </w:rPr>
              <w:t>Дівчата</w:t>
            </w:r>
          </w:p>
        </w:tc>
        <w:tc>
          <w:tcPr>
            <w:tcW w:w="923" w:type="dxa"/>
          </w:tcPr>
          <w:p w14:paraId="672C598B" w14:textId="77777777" w:rsidR="002F5423" w:rsidRPr="007533CB" w:rsidRDefault="002F5423" w:rsidP="007309DD">
            <w:pPr>
              <w:jc w:val="center"/>
              <w:rPr>
                <w:sz w:val="20"/>
                <w:szCs w:val="20"/>
              </w:rPr>
            </w:pPr>
            <w:r w:rsidRPr="007533CB">
              <w:rPr>
                <w:sz w:val="20"/>
                <w:szCs w:val="20"/>
              </w:rPr>
              <w:t>Хлопці</w:t>
            </w:r>
          </w:p>
        </w:tc>
        <w:tc>
          <w:tcPr>
            <w:tcW w:w="1249" w:type="dxa"/>
          </w:tcPr>
          <w:p w14:paraId="2B742774" w14:textId="77777777" w:rsidR="002F5423" w:rsidRPr="007533CB" w:rsidRDefault="002F5423" w:rsidP="007309DD">
            <w:pPr>
              <w:rPr>
                <w:sz w:val="20"/>
                <w:szCs w:val="20"/>
              </w:rPr>
            </w:pPr>
            <w:r w:rsidRPr="007533CB">
              <w:rPr>
                <w:sz w:val="20"/>
                <w:szCs w:val="20"/>
              </w:rPr>
              <w:t>Жінки</w:t>
            </w:r>
          </w:p>
        </w:tc>
        <w:tc>
          <w:tcPr>
            <w:tcW w:w="1206" w:type="dxa"/>
          </w:tcPr>
          <w:p w14:paraId="221A4D95" w14:textId="77777777" w:rsidR="002F5423" w:rsidRPr="007533CB" w:rsidRDefault="002F5423" w:rsidP="007309DD">
            <w:pPr>
              <w:rPr>
                <w:sz w:val="20"/>
                <w:szCs w:val="20"/>
              </w:rPr>
            </w:pPr>
            <w:r w:rsidRPr="007533CB">
              <w:rPr>
                <w:sz w:val="20"/>
                <w:szCs w:val="20"/>
              </w:rPr>
              <w:t>Чоловіки</w:t>
            </w:r>
          </w:p>
        </w:tc>
        <w:tc>
          <w:tcPr>
            <w:tcW w:w="1204" w:type="dxa"/>
          </w:tcPr>
          <w:p w14:paraId="661F08B2" w14:textId="77777777" w:rsidR="002F5423" w:rsidRPr="007533CB" w:rsidRDefault="002F5423" w:rsidP="007309DD">
            <w:pPr>
              <w:rPr>
                <w:sz w:val="20"/>
                <w:szCs w:val="20"/>
              </w:rPr>
            </w:pPr>
            <w:r w:rsidRPr="007533CB">
              <w:rPr>
                <w:sz w:val="20"/>
                <w:szCs w:val="20"/>
              </w:rPr>
              <w:t>Жінки</w:t>
            </w:r>
          </w:p>
        </w:tc>
        <w:tc>
          <w:tcPr>
            <w:tcW w:w="1559" w:type="dxa"/>
          </w:tcPr>
          <w:p w14:paraId="4F9D7E03" w14:textId="77777777" w:rsidR="002F5423" w:rsidRPr="007533CB" w:rsidRDefault="002F5423" w:rsidP="007309DD">
            <w:pPr>
              <w:rPr>
                <w:sz w:val="20"/>
                <w:szCs w:val="20"/>
              </w:rPr>
            </w:pPr>
            <w:r w:rsidRPr="007533CB">
              <w:rPr>
                <w:sz w:val="20"/>
                <w:szCs w:val="20"/>
              </w:rPr>
              <w:t>Чоловіки</w:t>
            </w:r>
          </w:p>
        </w:tc>
      </w:tr>
      <w:tr w:rsidR="002F5423" w:rsidRPr="005339FD" w14:paraId="62EB8846" w14:textId="77777777" w:rsidTr="004F14A4">
        <w:tc>
          <w:tcPr>
            <w:tcW w:w="2263" w:type="dxa"/>
          </w:tcPr>
          <w:p w14:paraId="35342C87" w14:textId="77777777" w:rsidR="002F5423" w:rsidRPr="004F14A4" w:rsidRDefault="002F5423" w:rsidP="007309DD">
            <w:r w:rsidRPr="004F14A4">
              <w:t>КЗ «Городоцький центр дозвілля та надання культурних послуг»  м.Городок</w:t>
            </w:r>
          </w:p>
        </w:tc>
        <w:tc>
          <w:tcPr>
            <w:tcW w:w="1000" w:type="dxa"/>
            <w:vAlign w:val="center"/>
          </w:tcPr>
          <w:p w14:paraId="2D9D0618" w14:textId="77777777" w:rsidR="002F5423" w:rsidRPr="004F14A4" w:rsidRDefault="002F5423" w:rsidP="004F14A4">
            <w:pPr>
              <w:jc w:val="center"/>
            </w:pPr>
            <w:r w:rsidRPr="004F14A4">
              <w:t>45</w:t>
            </w:r>
          </w:p>
        </w:tc>
        <w:tc>
          <w:tcPr>
            <w:tcW w:w="923" w:type="dxa"/>
            <w:vAlign w:val="center"/>
          </w:tcPr>
          <w:p w14:paraId="7BFF9265" w14:textId="77777777" w:rsidR="002F5423" w:rsidRPr="004F14A4" w:rsidRDefault="002F5423" w:rsidP="004F14A4">
            <w:pPr>
              <w:jc w:val="center"/>
            </w:pPr>
            <w:r w:rsidRPr="004F14A4">
              <w:t>10</w:t>
            </w:r>
          </w:p>
        </w:tc>
        <w:tc>
          <w:tcPr>
            <w:tcW w:w="1249" w:type="dxa"/>
            <w:vAlign w:val="center"/>
          </w:tcPr>
          <w:p w14:paraId="16A01811" w14:textId="77777777" w:rsidR="002F5423" w:rsidRPr="004F14A4" w:rsidRDefault="002F5423" w:rsidP="004F14A4">
            <w:pPr>
              <w:jc w:val="center"/>
            </w:pPr>
            <w:r w:rsidRPr="004F14A4">
              <w:t>11</w:t>
            </w:r>
          </w:p>
        </w:tc>
        <w:tc>
          <w:tcPr>
            <w:tcW w:w="1206" w:type="dxa"/>
            <w:vAlign w:val="center"/>
          </w:tcPr>
          <w:p w14:paraId="16C802E5" w14:textId="77777777" w:rsidR="002F5423" w:rsidRPr="004F14A4" w:rsidRDefault="002F5423" w:rsidP="004F14A4">
            <w:pPr>
              <w:jc w:val="center"/>
            </w:pPr>
            <w:r w:rsidRPr="004F14A4">
              <w:t>2</w:t>
            </w:r>
          </w:p>
        </w:tc>
        <w:tc>
          <w:tcPr>
            <w:tcW w:w="1204" w:type="dxa"/>
            <w:vAlign w:val="center"/>
          </w:tcPr>
          <w:p w14:paraId="1223BFF2" w14:textId="77777777" w:rsidR="002F5423" w:rsidRPr="004F14A4" w:rsidRDefault="002F5423" w:rsidP="004F14A4">
            <w:pPr>
              <w:jc w:val="center"/>
            </w:pPr>
            <w:r w:rsidRPr="004F14A4">
              <w:t>3</w:t>
            </w:r>
          </w:p>
        </w:tc>
        <w:tc>
          <w:tcPr>
            <w:tcW w:w="1559" w:type="dxa"/>
            <w:vAlign w:val="center"/>
          </w:tcPr>
          <w:p w14:paraId="00875599" w14:textId="77777777" w:rsidR="002F5423" w:rsidRPr="004F14A4" w:rsidRDefault="002F5423" w:rsidP="004F14A4">
            <w:pPr>
              <w:jc w:val="center"/>
            </w:pPr>
            <w:r w:rsidRPr="004F14A4">
              <w:t>3</w:t>
            </w:r>
          </w:p>
        </w:tc>
      </w:tr>
      <w:tr w:rsidR="002F5423" w:rsidRPr="005339FD" w14:paraId="54621F89" w14:textId="77777777" w:rsidTr="004F14A4">
        <w:tc>
          <w:tcPr>
            <w:tcW w:w="2263" w:type="dxa"/>
          </w:tcPr>
          <w:p w14:paraId="00D7E064" w14:textId="77777777" w:rsidR="002F5423" w:rsidRPr="004F14A4" w:rsidRDefault="002F5423" w:rsidP="007309DD">
            <w:r w:rsidRPr="004F14A4">
              <w:t>філія с.Артищів</w:t>
            </w:r>
          </w:p>
        </w:tc>
        <w:tc>
          <w:tcPr>
            <w:tcW w:w="1000" w:type="dxa"/>
            <w:vAlign w:val="center"/>
          </w:tcPr>
          <w:p w14:paraId="74C81E0A" w14:textId="77777777" w:rsidR="002F5423" w:rsidRPr="004F14A4" w:rsidRDefault="002F5423" w:rsidP="004F14A4">
            <w:pPr>
              <w:jc w:val="center"/>
            </w:pPr>
            <w:r w:rsidRPr="004F14A4">
              <w:t>6</w:t>
            </w:r>
          </w:p>
        </w:tc>
        <w:tc>
          <w:tcPr>
            <w:tcW w:w="923" w:type="dxa"/>
            <w:vAlign w:val="center"/>
          </w:tcPr>
          <w:p w14:paraId="3C354AF0" w14:textId="77777777" w:rsidR="002F5423" w:rsidRPr="004F14A4" w:rsidRDefault="002F5423" w:rsidP="004F14A4">
            <w:pPr>
              <w:jc w:val="center"/>
            </w:pPr>
          </w:p>
        </w:tc>
        <w:tc>
          <w:tcPr>
            <w:tcW w:w="1249" w:type="dxa"/>
            <w:vAlign w:val="center"/>
          </w:tcPr>
          <w:p w14:paraId="6388AE61" w14:textId="77777777" w:rsidR="002F5423" w:rsidRPr="004F14A4" w:rsidRDefault="002F5423" w:rsidP="004F14A4">
            <w:pPr>
              <w:jc w:val="center"/>
            </w:pPr>
            <w:r w:rsidRPr="004F14A4">
              <w:t>1</w:t>
            </w:r>
          </w:p>
        </w:tc>
        <w:tc>
          <w:tcPr>
            <w:tcW w:w="1206" w:type="dxa"/>
            <w:vAlign w:val="center"/>
          </w:tcPr>
          <w:p w14:paraId="0D96AD3D" w14:textId="77777777" w:rsidR="002F5423" w:rsidRPr="004F14A4" w:rsidRDefault="002F5423" w:rsidP="004F14A4">
            <w:pPr>
              <w:jc w:val="center"/>
            </w:pPr>
          </w:p>
        </w:tc>
        <w:tc>
          <w:tcPr>
            <w:tcW w:w="1204" w:type="dxa"/>
            <w:vAlign w:val="center"/>
          </w:tcPr>
          <w:p w14:paraId="6880A326" w14:textId="77777777" w:rsidR="002F5423" w:rsidRPr="004F14A4" w:rsidRDefault="002F5423" w:rsidP="004F14A4">
            <w:pPr>
              <w:jc w:val="center"/>
            </w:pPr>
          </w:p>
        </w:tc>
        <w:tc>
          <w:tcPr>
            <w:tcW w:w="1559" w:type="dxa"/>
            <w:vAlign w:val="center"/>
          </w:tcPr>
          <w:p w14:paraId="29FFC62B" w14:textId="77777777" w:rsidR="002F5423" w:rsidRPr="004F14A4" w:rsidRDefault="002F5423" w:rsidP="004F14A4">
            <w:pPr>
              <w:jc w:val="center"/>
            </w:pPr>
          </w:p>
        </w:tc>
      </w:tr>
      <w:tr w:rsidR="002F5423" w:rsidRPr="005339FD" w14:paraId="36C3E196" w14:textId="77777777" w:rsidTr="004F14A4">
        <w:tc>
          <w:tcPr>
            <w:tcW w:w="2263" w:type="dxa"/>
          </w:tcPr>
          <w:p w14:paraId="5360A249" w14:textId="77777777" w:rsidR="002F5423" w:rsidRPr="004F14A4" w:rsidRDefault="002F5423" w:rsidP="007309DD">
            <w:r w:rsidRPr="004F14A4">
              <w:t>філія с.Галичани</w:t>
            </w:r>
          </w:p>
        </w:tc>
        <w:tc>
          <w:tcPr>
            <w:tcW w:w="1000" w:type="dxa"/>
            <w:vAlign w:val="center"/>
          </w:tcPr>
          <w:p w14:paraId="3D3EAA5A" w14:textId="77777777" w:rsidR="002F5423" w:rsidRPr="004F14A4" w:rsidRDefault="002F5423" w:rsidP="004F14A4">
            <w:pPr>
              <w:jc w:val="center"/>
            </w:pPr>
            <w:r w:rsidRPr="004F14A4">
              <w:t>20</w:t>
            </w:r>
          </w:p>
        </w:tc>
        <w:tc>
          <w:tcPr>
            <w:tcW w:w="923" w:type="dxa"/>
            <w:vAlign w:val="center"/>
          </w:tcPr>
          <w:p w14:paraId="281A24C0" w14:textId="77777777" w:rsidR="002F5423" w:rsidRPr="004F14A4" w:rsidRDefault="002F5423" w:rsidP="004F14A4">
            <w:pPr>
              <w:jc w:val="center"/>
            </w:pPr>
            <w:r w:rsidRPr="004F14A4">
              <w:t>9</w:t>
            </w:r>
          </w:p>
        </w:tc>
        <w:tc>
          <w:tcPr>
            <w:tcW w:w="1249" w:type="dxa"/>
            <w:vAlign w:val="center"/>
          </w:tcPr>
          <w:p w14:paraId="0E009C5D" w14:textId="77777777" w:rsidR="002F5423" w:rsidRPr="004F14A4" w:rsidRDefault="002F5423" w:rsidP="004F14A4">
            <w:pPr>
              <w:jc w:val="center"/>
            </w:pPr>
            <w:r w:rsidRPr="004F14A4">
              <w:t>1</w:t>
            </w:r>
          </w:p>
        </w:tc>
        <w:tc>
          <w:tcPr>
            <w:tcW w:w="1206" w:type="dxa"/>
            <w:vAlign w:val="center"/>
          </w:tcPr>
          <w:p w14:paraId="487B619E" w14:textId="77777777" w:rsidR="002F5423" w:rsidRPr="004F14A4" w:rsidRDefault="002F5423" w:rsidP="004F14A4">
            <w:pPr>
              <w:jc w:val="center"/>
            </w:pPr>
          </w:p>
        </w:tc>
        <w:tc>
          <w:tcPr>
            <w:tcW w:w="1204" w:type="dxa"/>
            <w:vAlign w:val="center"/>
          </w:tcPr>
          <w:p w14:paraId="405CCF54" w14:textId="77777777" w:rsidR="002F5423" w:rsidRPr="004F14A4" w:rsidRDefault="002F5423" w:rsidP="004F14A4">
            <w:pPr>
              <w:jc w:val="center"/>
            </w:pPr>
          </w:p>
        </w:tc>
        <w:tc>
          <w:tcPr>
            <w:tcW w:w="1559" w:type="dxa"/>
            <w:vAlign w:val="center"/>
          </w:tcPr>
          <w:p w14:paraId="438A96B1" w14:textId="77777777" w:rsidR="002F5423" w:rsidRPr="004F14A4" w:rsidRDefault="002F5423" w:rsidP="004F14A4">
            <w:pPr>
              <w:jc w:val="center"/>
            </w:pPr>
          </w:p>
        </w:tc>
      </w:tr>
      <w:tr w:rsidR="002F5423" w:rsidRPr="005339FD" w14:paraId="19DD23C5" w14:textId="77777777" w:rsidTr="004F14A4">
        <w:tc>
          <w:tcPr>
            <w:tcW w:w="2263" w:type="dxa"/>
          </w:tcPr>
          <w:p w14:paraId="13B216CE" w14:textId="77777777" w:rsidR="002F5423" w:rsidRPr="004F14A4" w:rsidRDefault="002F5423" w:rsidP="007309DD">
            <w:r w:rsidRPr="004F14A4">
              <w:t>філія с.Годвишня</w:t>
            </w:r>
          </w:p>
        </w:tc>
        <w:tc>
          <w:tcPr>
            <w:tcW w:w="1000" w:type="dxa"/>
            <w:vAlign w:val="center"/>
          </w:tcPr>
          <w:p w14:paraId="3221921C" w14:textId="77777777" w:rsidR="002F5423" w:rsidRPr="004F14A4" w:rsidRDefault="002F5423" w:rsidP="004F14A4">
            <w:pPr>
              <w:jc w:val="center"/>
            </w:pPr>
            <w:r w:rsidRPr="004F14A4">
              <w:t>9</w:t>
            </w:r>
          </w:p>
        </w:tc>
        <w:tc>
          <w:tcPr>
            <w:tcW w:w="923" w:type="dxa"/>
            <w:vAlign w:val="center"/>
          </w:tcPr>
          <w:p w14:paraId="4CEF1BA1" w14:textId="77777777" w:rsidR="002F5423" w:rsidRPr="004F14A4" w:rsidRDefault="002F5423" w:rsidP="004F14A4">
            <w:pPr>
              <w:jc w:val="center"/>
            </w:pPr>
            <w:r w:rsidRPr="004F14A4">
              <w:t>4</w:t>
            </w:r>
          </w:p>
        </w:tc>
        <w:tc>
          <w:tcPr>
            <w:tcW w:w="1249" w:type="dxa"/>
            <w:vAlign w:val="center"/>
          </w:tcPr>
          <w:p w14:paraId="0C03D911" w14:textId="77777777" w:rsidR="002F5423" w:rsidRPr="004F14A4" w:rsidRDefault="002F5423" w:rsidP="004F14A4">
            <w:pPr>
              <w:jc w:val="center"/>
            </w:pPr>
            <w:r w:rsidRPr="004F14A4">
              <w:t>1</w:t>
            </w:r>
          </w:p>
        </w:tc>
        <w:tc>
          <w:tcPr>
            <w:tcW w:w="1206" w:type="dxa"/>
            <w:vAlign w:val="center"/>
          </w:tcPr>
          <w:p w14:paraId="0AAB1208" w14:textId="77777777" w:rsidR="002F5423" w:rsidRPr="004F14A4" w:rsidRDefault="002F5423" w:rsidP="004F14A4">
            <w:pPr>
              <w:jc w:val="center"/>
            </w:pPr>
          </w:p>
        </w:tc>
        <w:tc>
          <w:tcPr>
            <w:tcW w:w="1204" w:type="dxa"/>
            <w:vAlign w:val="center"/>
          </w:tcPr>
          <w:p w14:paraId="5FDF80DD" w14:textId="77777777" w:rsidR="002F5423" w:rsidRPr="004F14A4" w:rsidRDefault="002F5423" w:rsidP="004F14A4">
            <w:pPr>
              <w:jc w:val="center"/>
            </w:pPr>
          </w:p>
        </w:tc>
        <w:tc>
          <w:tcPr>
            <w:tcW w:w="1559" w:type="dxa"/>
            <w:vAlign w:val="center"/>
          </w:tcPr>
          <w:p w14:paraId="1C5F94D3" w14:textId="77777777" w:rsidR="002F5423" w:rsidRPr="004F14A4" w:rsidRDefault="002F5423" w:rsidP="004F14A4">
            <w:pPr>
              <w:jc w:val="center"/>
            </w:pPr>
          </w:p>
        </w:tc>
      </w:tr>
      <w:tr w:rsidR="002F5423" w:rsidRPr="005339FD" w14:paraId="4C87951F" w14:textId="77777777" w:rsidTr="004F14A4">
        <w:tc>
          <w:tcPr>
            <w:tcW w:w="2263" w:type="dxa"/>
          </w:tcPr>
          <w:p w14:paraId="53B1EA1F" w14:textId="77777777" w:rsidR="002F5423" w:rsidRPr="004F14A4" w:rsidRDefault="002F5423" w:rsidP="007309DD">
            <w:r w:rsidRPr="004F14A4">
              <w:t>філія с.Добряни</w:t>
            </w:r>
          </w:p>
        </w:tc>
        <w:tc>
          <w:tcPr>
            <w:tcW w:w="1000" w:type="dxa"/>
            <w:vAlign w:val="center"/>
          </w:tcPr>
          <w:p w14:paraId="6B6F91E2" w14:textId="77777777" w:rsidR="002F5423" w:rsidRPr="004F14A4" w:rsidRDefault="002F5423" w:rsidP="004F14A4">
            <w:pPr>
              <w:jc w:val="center"/>
            </w:pPr>
            <w:r w:rsidRPr="004F14A4">
              <w:t>8</w:t>
            </w:r>
          </w:p>
        </w:tc>
        <w:tc>
          <w:tcPr>
            <w:tcW w:w="923" w:type="dxa"/>
            <w:vAlign w:val="center"/>
          </w:tcPr>
          <w:p w14:paraId="323C7726" w14:textId="77777777" w:rsidR="002F5423" w:rsidRPr="004F14A4" w:rsidRDefault="002F5423" w:rsidP="004F14A4">
            <w:pPr>
              <w:jc w:val="center"/>
            </w:pPr>
          </w:p>
        </w:tc>
        <w:tc>
          <w:tcPr>
            <w:tcW w:w="1249" w:type="dxa"/>
            <w:vAlign w:val="center"/>
          </w:tcPr>
          <w:p w14:paraId="54B3C3F2" w14:textId="77777777" w:rsidR="002F5423" w:rsidRPr="004F14A4" w:rsidRDefault="002F5423" w:rsidP="004F14A4">
            <w:pPr>
              <w:jc w:val="center"/>
            </w:pPr>
          </w:p>
        </w:tc>
        <w:tc>
          <w:tcPr>
            <w:tcW w:w="1206" w:type="dxa"/>
            <w:vAlign w:val="center"/>
          </w:tcPr>
          <w:p w14:paraId="0F70FE46" w14:textId="77777777" w:rsidR="002F5423" w:rsidRPr="004F14A4" w:rsidRDefault="002F5423" w:rsidP="004F14A4">
            <w:pPr>
              <w:jc w:val="center"/>
            </w:pPr>
            <w:r w:rsidRPr="004F14A4">
              <w:t>1</w:t>
            </w:r>
          </w:p>
        </w:tc>
        <w:tc>
          <w:tcPr>
            <w:tcW w:w="1204" w:type="dxa"/>
            <w:vAlign w:val="center"/>
          </w:tcPr>
          <w:p w14:paraId="7CD7715B" w14:textId="77777777" w:rsidR="002F5423" w:rsidRPr="004F14A4" w:rsidRDefault="002F5423" w:rsidP="004F14A4">
            <w:pPr>
              <w:jc w:val="center"/>
            </w:pPr>
          </w:p>
        </w:tc>
        <w:tc>
          <w:tcPr>
            <w:tcW w:w="1559" w:type="dxa"/>
            <w:vAlign w:val="center"/>
          </w:tcPr>
          <w:p w14:paraId="7024BD85" w14:textId="77777777" w:rsidR="002F5423" w:rsidRPr="004F14A4" w:rsidRDefault="002F5423" w:rsidP="004F14A4">
            <w:pPr>
              <w:jc w:val="center"/>
            </w:pPr>
          </w:p>
        </w:tc>
      </w:tr>
      <w:tr w:rsidR="002F5423" w:rsidRPr="005339FD" w14:paraId="024B56C0" w14:textId="77777777" w:rsidTr="004F14A4">
        <w:tc>
          <w:tcPr>
            <w:tcW w:w="2263" w:type="dxa"/>
          </w:tcPr>
          <w:p w14:paraId="08709F35" w14:textId="77777777" w:rsidR="002F5423" w:rsidRPr="004F14A4" w:rsidRDefault="002F5423" w:rsidP="007309DD">
            <w:r w:rsidRPr="004F14A4">
              <w:t>філія с.Градівка</w:t>
            </w:r>
          </w:p>
        </w:tc>
        <w:tc>
          <w:tcPr>
            <w:tcW w:w="1000" w:type="dxa"/>
            <w:vAlign w:val="center"/>
          </w:tcPr>
          <w:p w14:paraId="639858AB" w14:textId="77777777" w:rsidR="002F5423" w:rsidRPr="004F14A4" w:rsidRDefault="002F5423" w:rsidP="004F14A4">
            <w:pPr>
              <w:jc w:val="center"/>
            </w:pPr>
            <w:r w:rsidRPr="004F14A4">
              <w:t>16</w:t>
            </w:r>
          </w:p>
        </w:tc>
        <w:tc>
          <w:tcPr>
            <w:tcW w:w="923" w:type="dxa"/>
            <w:vAlign w:val="center"/>
          </w:tcPr>
          <w:p w14:paraId="668E7C99" w14:textId="77777777" w:rsidR="002F5423" w:rsidRPr="004F14A4" w:rsidRDefault="002F5423" w:rsidP="004F14A4">
            <w:pPr>
              <w:jc w:val="center"/>
            </w:pPr>
            <w:r w:rsidRPr="004F14A4">
              <w:t>9</w:t>
            </w:r>
          </w:p>
        </w:tc>
        <w:tc>
          <w:tcPr>
            <w:tcW w:w="1249" w:type="dxa"/>
            <w:vAlign w:val="center"/>
          </w:tcPr>
          <w:p w14:paraId="034EE9AE" w14:textId="77777777" w:rsidR="002F5423" w:rsidRPr="004F14A4" w:rsidRDefault="002F5423" w:rsidP="004F14A4">
            <w:pPr>
              <w:jc w:val="center"/>
            </w:pPr>
          </w:p>
        </w:tc>
        <w:tc>
          <w:tcPr>
            <w:tcW w:w="1206" w:type="dxa"/>
            <w:vAlign w:val="center"/>
          </w:tcPr>
          <w:p w14:paraId="05676180" w14:textId="77777777" w:rsidR="002F5423" w:rsidRPr="004F14A4" w:rsidRDefault="002F5423" w:rsidP="004F14A4">
            <w:pPr>
              <w:jc w:val="center"/>
            </w:pPr>
            <w:r w:rsidRPr="004F14A4">
              <w:t>1</w:t>
            </w:r>
          </w:p>
        </w:tc>
        <w:tc>
          <w:tcPr>
            <w:tcW w:w="1204" w:type="dxa"/>
            <w:vAlign w:val="center"/>
          </w:tcPr>
          <w:p w14:paraId="6A142233" w14:textId="77777777" w:rsidR="002F5423" w:rsidRPr="004F14A4" w:rsidRDefault="002F5423" w:rsidP="004F14A4">
            <w:pPr>
              <w:jc w:val="center"/>
            </w:pPr>
          </w:p>
        </w:tc>
        <w:tc>
          <w:tcPr>
            <w:tcW w:w="1559" w:type="dxa"/>
            <w:vAlign w:val="center"/>
          </w:tcPr>
          <w:p w14:paraId="2170DFED" w14:textId="77777777" w:rsidR="002F5423" w:rsidRPr="004F14A4" w:rsidRDefault="002F5423" w:rsidP="004F14A4">
            <w:pPr>
              <w:jc w:val="center"/>
            </w:pPr>
          </w:p>
        </w:tc>
      </w:tr>
      <w:tr w:rsidR="002F5423" w:rsidRPr="005339FD" w14:paraId="1DF56323" w14:textId="77777777" w:rsidTr="004F14A4">
        <w:tc>
          <w:tcPr>
            <w:tcW w:w="2263" w:type="dxa"/>
          </w:tcPr>
          <w:p w14:paraId="1F4BBA73" w14:textId="77777777" w:rsidR="002F5423" w:rsidRPr="004F14A4" w:rsidRDefault="002F5423" w:rsidP="007309DD">
            <w:r w:rsidRPr="004F14A4">
              <w:t>філія с.Дроздовичі</w:t>
            </w:r>
          </w:p>
        </w:tc>
        <w:tc>
          <w:tcPr>
            <w:tcW w:w="1000" w:type="dxa"/>
            <w:vAlign w:val="center"/>
          </w:tcPr>
          <w:p w14:paraId="373C982F" w14:textId="77777777" w:rsidR="002F5423" w:rsidRPr="004F14A4" w:rsidRDefault="002F5423" w:rsidP="004F14A4">
            <w:pPr>
              <w:jc w:val="center"/>
            </w:pPr>
            <w:r w:rsidRPr="004F14A4">
              <w:t>5</w:t>
            </w:r>
          </w:p>
        </w:tc>
        <w:tc>
          <w:tcPr>
            <w:tcW w:w="923" w:type="dxa"/>
            <w:vAlign w:val="center"/>
          </w:tcPr>
          <w:p w14:paraId="2AA71BB7" w14:textId="77777777" w:rsidR="002F5423" w:rsidRPr="004F14A4" w:rsidRDefault="002F5423" w:rsidP="004F14A4">
            <w:pPr>
              <w:jc w:val="center"/>
            </w:pPr>
          </w:p>
        </w:tc>
        <w:tc>
          <w:tcPr>
            <w:tcW w:w="1249" w:type="dxa"/>
            <w:vAlign w:val="center"/>
          </w:tcPr>
          <w:p w14:paraId="67DF10BF" w14:textId="77777777" w:rsidR="002F5423" w:rsidRPr="004F14A4" w:rsidRDefault="002F5423" w:rsidP="004F14A4">
            <w:pPr>
              <w:jc w:val="center"/>
            </w:pPr>
            <w:r w:rsidRPr="004F14A4">
              <w:t>1</w:t>
            </w:r>
          </w:p>
        </w:tc>
        <w:tc>
          <w:tcPr>
            <w:tcW w:w="1206" w:type="dxa"/>
            <w:vAlign w:val="center"/>
          </w:tcPr>
          <w:p w14:paraId="73926459" w14:textId="77777777" w:rsidR="002F5423" w:rsidRPr="004F14A4" w:rsidRDefault="002F5423" w:rsidP="004F14A4">
            <w:pPr>
              <w:jc w:val="center"/>
            </w:pPr>
          </w:p>
        </w:tc>
        <w:tc>
          <w:tcPr>
            <w:tcW w:w="1204" w:type="dxa"/>
            <w:vAlign w:val="center"/>
          </w:tcPr>
          <w:p w14:paraId="522098ED" w14:textId="77777777" w:rsidR="002F5423" w:rsidRPr="004F14A4" w:rsidRDefault="002F5423" w:rsidP="004F14A4">
            <w:pPr>
              <w:jc w:val="center"/>
            </w:pPr>
          </w:p>
        </w:tc>
        <w:tc>
          <w:tcPr>
            <w:tcW w:w="1559" w:type="dxa"/>
            <w:vAlign w:val="center"/>
          </w:tcPr>
          <w:p w14:paraId="479799D5" w14:textId="77777777" w:rsidR="002F5423" w:rsidRPr="004F14A4" w:rsidRDefault="002F5423" w:rsidP="004F14A4">
            <w:pPr>
              <w:jc w:val="center"/>
            </w:pPr>
          </w:p>
        </w:tc>
      </w:tr>
      <w:tr w:rsidR="002F5423" w:rsidRPr="005339FD" w14:paraId="421E9396" w14:textId="77777777" w:rsidTr="004F14A4">
        <w:tc>
          <w:tcPr>
            <w:tcW w:w="2263" w:type="dxa"/>
          </w:tcPr>
          <w:p w14:paraId="69E8F8A0" w14:textId="77777777" w:rsidR="002F5423" w:rsidRPr="004F14A4" w:rsidRDefault="002F5423" w:rsidP="007309DD">
            <w:r w:rsidRPr="004F14A4">
              <w:t>філія с.Долиняни</w:t>
            </w:r>
          </w:p>
        </w:tc>
        <w:tc>
          <w:tcPr>
            <w:tcW w:w="1000" w:type="dxa"/>
            <w:vAlign w:val="center"/>
          </w:tcPr>
          <w:p w14:paraId="2996F3D5" w14:textId="77777777" w:rsidR="002F5423" w:rsidRPr="004F14A4" w:rsidRDefault="002F5423" w:rsidP="004F14A4">
            <w:pPr>
              <w:jc w:val="center"/>
            </w:pPr>
            <w:r w:rsidRPr="004F14A4">
              <w:t>18</w:t>
            </w:r>
          </w:p>
        </w:tc>
        <w:tc>
          <w:tcPr>
            <w:tcW w:w="923" w:type="dxa"/>
            <w:vAlign w:val="center"/>
          </w:tcPr>
          <w:p w14:paraId="1F1506D3" w14:textId="77777777" w:rsidR="002F5423" w:rsidRPr="004F14A4" w:rsidRDefault="002F5423" w:rsidP="004F14A4">
            <w:pPr>
              <w:jc w:val="center"/>
            </w:pPr>
            <w:r w:rsidRPr="004F14A4">
              <w:t>7</w:t>
            </w:r>
          </w:p>
        </w:tc>
        <w:tc>
          <w:tcPr>
            <w:tcW w:w="1249" w:type="dxa"/>
            <w:vAlign w:val="center"/>
          </w:tcPr>
          <w:p w14:paraId="04B39B55" w14:textId="77777777" w:rsidR="002F5423" w:rsidRPr="004F14A4" w:rsidRDefault="002F5423" w:rsidP="004F14A4">
            <w:pPr>
              <w:jc w:val="center"/>
            </w:pPr>
            <w:r w:rsidRPr="004F14A4">
              <w:t>1</w:t>
            </w:r>
          </w:p>
        </w:tc>
        <w:tc>
          <w:tcPr>
            <w:tcW w:w="1206" w:type="dxa"/>
            <w:vAlign w:val="center"/>
          </w:tcPr>
          <w:p w14:paraId="795AB4B6" w14:textId="77777777" w:rsidR="002F5423" w:rsidRPr="004F14A4" w:rsidRDefault="002F5423" w:rsidP="004F14A4">
            <w:pPr>
              <w:jc w:val="center"/>
            </w:pPr>
          </w:p>
        </w:tc>
        <w:tc>
          <w:tcPr>
            <w:tcW w:w="1204" w:type="dxa"/>
            <w:vAlign w:val="center"/>
          </w:tcPr>
          <w:p w14:paraId="27D3AA19" w14:textId="77777777" w:rsidR="002F5423" w:rsidRPr="004F14A4" w:rsidRDefault="002F5423" w:rsidP="004F14A4">
            <w:pPr>
              <w:jc w:val="center"/>
            </w:pPr>
            <w:r w:rsidRPr="004F14A4">
              <w:t>1</w:t>
            </w:r>
          </w:p>
        </w:tc>
        <w:tc>
          <w:tcPr>
            <w:tcW w:w="1559" w:type="dxa"/>
            <w:vAlign w:val="center"/>
          </w:tcPr>
          <w:p w14:paraId="7E313DD8" w14:textId="77777777" w:rsidR="002F5423" w:rsidRPr="004F14A4" w:rsidRDefault="002F5423" w:rsidP="004F14A4">
            <w:pPr>
              <w:jc w:val="center"/>
            </w:pPr>
          </w:p>
        </w:tc>
      </w:tr>
      <w:tr w:rsidR="002F5423" w:rsidRPr="005339FD" w14:paraId="6A9BB556" w14:textId="77777777" w:rsidTr="004F14A4">
        <w:tc>
          <w:tcPr>
            <w:tcW w:w="2263" w:type="dxa"/>
          </w:tcPr>
          <w:p w14:paraId="2A10AEBF" w14:textId="77777777" w:rsidR="002F5423" w:rsidRPr="004F14A4" w:rsidRDefault="002F5423" w:rsidP="007309DD">
            <w:r w:rsidRPr="004F14A4">
              <w:t>філія с.Дубаневичі</w:t>
            </w:r>
          </w:p>
        </w:tc>
        <w:tc>
          <w:tcPr>
            <w:tcW w:w="1000" w:type="dxa"/>
            <w:vAlign w:val="center"/>
          </w:tcPr>
          <w:p w14:paraId="5D0C9347" w14:textId="77777777" w:rsidR="002F5423" w:rsidRPr="004F14A4" w:rsidRDefault="002F5423" w:rsidP="004F14A4">
            <w:pPr>
              <w:jc w:val="center"/>
            </w:pPr>
            <w:r w:rsidRPr="004F14A4">
              <w:t>17</w:t>
            </w:r>
          </w:p>
        </w:tc>
        <w:tc>
          <w:tcPr>
            <w:tcW w:w="923" w:type="dxa"/>
            <w:vAlign w:val="center"/>
          </w:tcPr>
          <w:p w14:paraId="467AE5FB" w14:textId="77777777" w:rsidR="002F5423" w:rsidRPr="004F14A4" w:rsidRDefault="002F5423" w:rsidP="004F14A4">
            <w:pPr>
              <w:jc w:val="center"/>
            </w:pPr>
            <w:r w:rsidRPr="004F14A4">
              <w:t>7</w:t>
            </w:r>
          </w:p>
        </w:tc>
        <w:tc>
          <w:tcPr>
            <w:tcW w:w="1249" w:type="dxa"/>
            <w:vAlign w:val="center"/>
          </w:tcPr>
          <w:p w14:paraId="73D5AA31" w14:textId="77777777" w:rsidR="002F5423" w:rsidRPr="004F14A4" w:rsidRDefault="002F5423" w:rsidP="004F14A4">
            <w:pPr>
              <w:jc w:val="center"/>
            </w:pPr>
          </w:p>
        </w:tc>
        <w:tc>
          <w:tcPr>
            <w:tcW w:w="1206" w:type="dxa"/>
            <w:vAlign w:val="center"/>
          </w:tcPr>
          <w:p w14:paraId="66EF1C19" w14:textId="77777777" w:rsidR="002F5423" w:rsidRPr="004F14A4" w:rsidRDefault="002F5423" w:rsidP="004F14A4">
            <w:pPr>
              <w:jc w:val="center"/>
            </w:pPr>
            <w:r w:rsidRPr="004F14A4">
              <w:t>1</w:t>
            </w:r>
          </w:p>
        </w:tc>
        <w:tc>
          <w:tcPr>
            <w:tcW w:w="1204" w:type="dxa"/>
            <w:vAlign w:val="center"/>
          </w:tcPr>
          <w:p w14:paraId="7E15E67C" w14:textId="77777777" w:rsidR="002F5423" w:rsidRPr="004F14A4" w:rsidRDefault="002F5423" w:rsidP="004F14A4">
            <w:pPr>
              <w:jc w:val="center"/>
            </w:pPr>
          </w:p>
        </w:tc>
        <w:tc>
          <w:tcPr>
            <w:tcW w:w="1559" w:type="dxa"/>
            <w:vAlign w:val="center"/>
          </w:tcPr>
          <w:p w14:paraId="29382978" w14:textId="77777777" w:rsidR="002F5423" w:rsidRPr="004F14A4" w:rsidRDefault="002F5423" w:rsidP="004F14A4">
            <w:pPr>
              <w:jc w:val="center"/>
            </w:pPr>
          </w:p>
        </w:tc>
      </w:tr>
      <w:tr w:rsidR="002F5423" w:rsidRPr="005339FD" w14:paraId="7739BC41" w14:textId="77777777" w:rsidTr="004F14A4">
        <w:tc>
          <w:tcPr>
            <w:tcW w:w="2263" w:type="dxa"/>
          </w:tcPr>
          <w:p w14:paraId="72888ECA" w14:textId="77777777" w:rsidR="002F5423" w:rsidRPr="004F14A4" w:rsidRDefault="002F5423" w:rsidP="007309DD">
            <w:r w:rsidRPr="004F14A4">
              <w:t>філія с.Зелений Гай</w:t>
            </w:r>
          </w:p>
        </w:tc>
        <w:tc>
          <w:tcPr>
            <w:tcW w:w="1000" w:type="dxa"/>
            <w:vAlign w:val="center"/>
          </w:tcPr>
          <w:p w14:paraId="7BDAC075" w14:textId="77777777" w:rsidR="002F5423" w:rsidRPr="004F14A4" w:rsidRDefault="002F5423" w:rsidP="004F14A4">
            <w:pPr>
              <w:jc w:val="center"/>
            </w:pPr>
            <w:r w:rsidRPr="004F14A4">
              <w:t>4</w:t>
            </w:r>
          </w:p>
        </w:tc>
        <w:tc>
          <w:tcPr>
            <w:tcW w:w="923" w:type="dxa"/>
            <w:vAlign w:val="center"/>
          </w:tcPr>
          <w:p w14:paraId="12164A0F" w14:textId="77777777" w:rsidR="002F5423" w:rsidRPr="004F14A4" w:rsidRDefault="002F5423" w:rsidP="004F14A4">
            <w:pPr>
              <w:jc w:val="center"/>
            </w:pPr>
            <w:r w:rsidRPr="004F14A4">
              <w:t>2</w:t>
            </w:r>
          </w:p>
        </w:tc>
        <w:tc>
          <w:tcPr>
            <w:tcW w:w="1249" w:type="dxa"/>
            <w:vAlign w:val="center"/>
          </w:tcPr>
          <w:p w14:paraId="7C23D72B" w14:textId="77777777" w:rsidR="002F5423" w:rsidRPr="004F14A4" w:rsidRDefault="002F5423" w:rsidP="004F14A4">
            <w:pPr>
              <w:jc w:val="center"/>
            </w:pPr>
            <w:r w:rsidRPr="004F14A4">
              <w:t>1</w:t>
            </w:r>
          </w:p>
        </w:tc>
        <w:tc>
          <w:tcPr>
            <w:tcW w:w="1206" w:type="dxa"/>
            <w:vAlign w:val="center"/>
          </w:tcPr>
          <w:p w14:paraId="060295E5" w14:textId="77777777" w:rsidR="002F5423" w:rsidRPr="004F14A4" w:rsidRDefault="002F5423" w:rsidP="004F14A4">
            <w:pPr>
              <w:jc w:val="center"/>
            </w:pPr>
          </w:p>
        </w:tc>
        <w:tc>
          <w:tcPr>
            <w:tcW w:w="1204" w:type="dxa"/>
            <w:vAlign w:val="center"/>
          </w:tcPr>
          <w:p w14:paraId="2C3D1CAD" w14:textId="77777777" w:rsidR="002F5423" w:rsidRPr="004F14A4" w:rsidRDefault="002F5423" w:rsidP="004F14A4">
            <w:pPr>
              <w:jc w:val="center"/>
            </w:pPr>
          </w:p>
        </w:tc>
        <w:tc>
          <w:tcPr>
            <w:tcW w:w="1559" w:type="dxa"/>
            <w:vAlign w:val="center"/>
          </w:tcPr>
          <w:p w14:paraId="3F81F250" w14:textId="77777777" w:rsidR="002F5423" w:rsidRPr="004F14A4" w:rsidRDefault="002F5423" w:rsidP="004F14A4">
            <w:pPr>
              <w:jc w:val="center"/>
            </w:pPr>
          </w:p>
        </w:tc>
      </w:tr>
      <w:tr w:rsidR="002F5423" w:rsidRPr="005339FD" w14:paraId="0F559925" w14:textId="77777777" w:rsidTr="004F14A4">
        <w:tc>
          <w:tcPr>
            <w:tcW w:w="2263" w:type="dxa"/>
          </w:tcPr>
          <w:p w14:paraId="7CF7F79B" w14:textId="77777777" w:rsidR="002F5423" w:rsidRPr="004F14A4" w:rsidRDefault="002F5423" w:rsidP="007309DD">
            <w:r w:rsidRPr="004F14A4">
              <w:t>філія с.Мавковичі</w:t>
            </w:r>
          </w:p>
        </w:tc>
        <w:tc>
          <w:tcPr>
            <w:tcW w:w="1000" w:type="dxa"/>
            <w:vAlign w:val="center"/>
          </w:tcPr>
          <w:p w14:paraId="4FE2E806" w14:textId="77777777" w:rsidR="002F5423" w:rsidRPr="004F14A4" w:rsidRDefault="002F5423" w:rsidP="004F14A4">
            <w:pPr>
              <w:jc w:val="center"/>
            </w:pPr>
            <w:r w:rsidRPr="004F14A4">
              <w:t>4</w:t>
            </w:r>
          </w:p>
        </w:tc>
        <w:tc>
          <w:tcPr>
            <w:tcW w:w="923" w:type="dxa"/>
            <w:vAlign w:val="center"/>
          </w:tcPr>
          <w:p w14:paraId="4EEC0B9D" w14:textId="77777777" w:rsidR="002F5423" w:rsidRPr="004F14A4" w:rsidRDefault="002F5423" w:rsidP="004F14A4">
            <w:pPr>
              <w:jc w:val="center"/>
            </w:pPr>
          </w:p>
        </w:tc>
        <w:tc>
          <w:tcPr>
            <w:tcW w:w="1249" w:type="dxa"/>
            <w:vAlign w:val="center"/>
          </w:tcPr>
          <w:p w14:paraId="50867348" w14:textId="77777777" w:rsidR="002F5423" w:rsidRPr="004F14A4" w:rsidRDefault="002F5423" w:rsidP="004F14A4">
            <w:pPr>
              <w:jc w:val="center"/>
            </w:pPr>
          </w:p>
        </w:tc>
        <w:tc>
          <w:tcPr>
            <w:tcW w:w="1206" w:type="dxa"/>
            <w:vAlign w:val="center"/>
          </w:tcPr>
          <w:p w14:paraId="5101648D" w14:textId="77777777" w:rsidR="002F5423" w:rsidRPr="004F14A4" w:rsidRDefault="002F5423" w:rsidP="004F14A4">
            <w:pPr>
              <w:jc w:val="center"/>
            </w:pPr>
            <w:r w:rsidRPr="004F14A4">
              <w:t>1</w:t>
            </w:r>
          </w:p>
        </w:tc>
        <w:tc>
          <w:tcPr>
            <w:tcW w:w="1204" w:type="dxa"/>
            <w:vAlign w:val="center"/>
          </w:tcPr>
          <w:p w14:paraId="3D7B556E" w14:textId="77777777" w:rsidR="002F5423" w:rsidRPr="004F14A4" w:rsidRDefault="002F5423" w:rsidP="004F14A4">
            <w:pPr>
              <w:jc w:val="center"/>
            </w:pPr>
          </w:p>
        </w:tc>
        <w:tc>
          <w:tcPr>
            <w:tcW w:w="1559" w:type="dxa"/>
            <w:vAlign w:val="center"/>
          </w:tcPr>
          <w:p w14:paraId="3F893F7E" w14:textId="77777777" w:rsidR="002F5423" w:rsidRPr="004F14A4" w:rsidRDefault="002F5423" w:rsidP="004F14A4">
            <w:pPr>
              <w:jc w:val="center"/>
            </w:pPr>
          </w:p>
        </w:tc>
      </w:tr>
      <w:tr w:rsidR="002F5423" w:rsidRPr="005339FD" w14:paraId="05CF75ED" w14:textId="77777777" w:rsidTr="004F14A4">
        <w:tc>
          <w:tcPr>
            <w:tcW w:w="2263" w:type="dxa"/>
          </w:tcPr>
          <w:p w14:paraId="61E0E825" w14:textId="77777777" w:rsidR="002F5423" w:rsidRPr="004F14A4" w:rsidRDefault="002F5423" w:rsidP="007309DD">
            <w:r w:rsidRPr="004F14A4">
              <w:lastRenderedPageBreak/>
              <w:t>філія с.Мильчиці</w:t>
            </w:r>
          </w:p>
        </w:tc>
        <w:tc>
          <w:tcPr>
            <w:tcW w:w="1000" w:type="dxa"/>
            <w:vAlign w:val="center"/>
          </w:tcPr>
          <w:p w14:paraId="0C36CD21" w14:textId="77777777" w:rsidR="002F5423" w:rsidRPr="004F14A4" w:rsidRDefault="002F5423" w:rsidP="004F14A4">
            <w:pPr>
              <w:jc w:val="center"/>
            </w:pPr>
          </w:p>
        </w:tc>
        <w:tc>
          <w:tcPr>
            <w:tcW w:w="923" w:type="dxa"/>
            <w:vAlign w:val="center"/>
          </w:tcPr>
          <w:p w14:paraId="2D681DDE" w14:textId="77777777" w:rsidR="002F5423" w:rsidRPr="004F14A4" w:rsidRDefault="002F5423" w:rsidP="004F14A4">
            <w:pPr>
              <w:jc w:val="center"/>
            </w:pPr>
          </w:p>
        </w:tc>
        <w:tc>
          <w:tcPr>
            <w:tcW w:w="1249" w:type="dxa"/>
            <w:vAlign w:val="center"/>
          </w:tcPr>
          <w:p w14:paraId="0E4E8DF1" w14:textId="77777777" w:rsidR="002F5423" w:rsidRPr="004F14A4" w:rsidRDefault="002F5423" w:rsidP="004F14A4">
            <w:pPr>
              <w:jc w:val="center"/>
            </w:pPr>
          </w:p>
        </w:tc>
        <w:tc>
          <w:tcPr>
            <w:tcW w:w="1206" w:type="dxa"/>
            <w:vAlign w:val="center"/>
          </w:tcPr>
          <w:p w14:paraId="76A8042E" w14:textId="77777777" w:rsidR="002F5423" w:rsidRPr="004F14A4" w:rsidRDefault="002F5423" w:rsidP="004F14A4">
            <w:pPr>
              <w:jc w:val="center"/>
            </w:pPr>
          </w:p>
        </w:tc>
        <w:tc>
          <w:tcPr>
            <w:tcW w:w="1204" w:type="dxa"/>
            <w:vAlign w:val="center"/>
          </w:tcPr>
          <w:p w14:paraId="26B54A4E" w14:textId="77777777" w:rsidR="002F5423" w:rsidRPr="004F14A4" w:rsidRDefault="002F5423" w:rsidP="004F14A4">
            <w:pPr>
              <w:jc w:val="center"/>
            </w:pPr>
          </w:p>
        </w:tc>
        <w:tc>
          <w:tcPr>
            <w:tcW w:w="1559" w:type="dxa"/>
            <w:vAlign w:val="center"/>
          </w:tcPr>
          <w:p w14:paraId="13F053E7" w14:textId="77777777" w:rsidR="002F5423" w:rsidRPr="004F14A4" w:rsidRDefault="002F5423" w:rsidP="004F14A4">
            <w:pPr>
              <w:jc w:val="center"/>
            </w:pPr>
          </w:p>
        </w:tc>
      </w:tr>
      <w:tr w:rsidR="002F5423" w:rsidRPr="005339FD" w14:paraId="08205AE7" w14:textId="77777777" w:rsidTr="004F14A4">
        <w:tc>
          <w:tcPr>
            <w:tcW w:w="2263" w:type="dxa"/>
          </w:tcPr>
          <w:p w14:paraId="02EBB0A3" w14:textId="77777777" w:rsidR="002F5423" w:rsidRPr="004F14A4" w:rsidRDefault="002F5423" w:rsidP="007309DD">
            <w:r w:rsidRPr="004F14A4">
              <w:t>філія с.Милятин</w:t>
            </w:r>
          </w:p>
        </w:tc>
        <w:tc>
          <w:tcPr>
            <w:tcW w:w="1000" w:type="dxa"/>
            <w:vAlign w:val="center"/>
          </w:tcPr>
          <w:p w14:paraId="26E3FEC9" w14:textId="77777777" w:rsidR="002F5423" w:rsidRPr="004F14A4" w:rsidRDefault="002F5423" w:rsidP="004F14A4">
            <w:pPr>
              <w:jc w:val="center"/>
            </w:pPr>
            <w:r w:rsidRPr="004F14A4">
              <w:t>6</w:t>
            </w:r>
          </w:p>
        </w:tc>
        <w:tc>
          <w:tcPr>
            <w:tcW w:w="923" w:type="dxa"/>
            <w:vAlign w:val="center"/>
          </w:tcPr>
          <w:p w14:paraId="13B226E3" w14:textId="77777777" w:rsidR="002F5423" w:rsidRPr="004F14A4" w:rsidRDefault="002F5423" w:rsidP="004F14A4">
            <w:pPr>
              <w:jc w:val="center"/>
            </w:pPr>
            <w:r w:rsidRPr="004F14A4">
              <w:t>5</w:t>
            </w:r>
          </w:p>
        </w:tc>
        <w:tc>
          <w:tcPr>
            <w:tcW w:w="1249" w:type="dxa"/>
            <w:vAlign w:val="center"/>
          </w:tcPr>
          <w:p w14:paraId="348A8FFB" w14:textId="77777777" w:rsidR="002F5423" w:rsidRPr="004F14A4" w:rsidRDefault="002F5423" w:rsidP="004F14A4">
            <w:pPr>
              <w:jc w:val="center"/>
            </w:pPr>
          </w:p>
        </w:tc>
        <w:tc>
          <w:tcPr>
            <w:tcW w:w="1206" w:type="dxa"/>
            <w:vAlign w:val="center"/>
          </w:tcPr>
          <w:p w14:paraId="42C26EE5" w14:textId="77777777" w:rsidR="002F5423" w:rsidRPr="004F14A4" w:rsidRDefault="002F5423" w:rsidP="004F14A4">
            <w:pPr>
              <w:jc w:val="center"/>
            </w:pPr>
            <w:r w:rsidRPr="004F14A4">
              <w:t>1</w:t>
            </w:r>
          </w:p>
        </w:tc>
        <w:tc>
          <w:tcPr>
            <w:tcW w:w="1204" w:type="dxa"/>
            <w:vAlign w:val="center"/>
          </w:tcPr>
          <w:p w14:paraId="38251172" w14:textId="77777777" w:rsidR="002F5423" w:rsidRPr="004F14A4" w:rsidRDefault="002F5423" w:rsidP="004F14A4">
            <w:pPr>
              <w:jc w:val="center"/>
            </w:pPr>
          </w:p>
        </w:tc>
        <w:tc>
          <w:tcPr>
            <w:tcW w:w="1559" w:type="dxa"/>
            <w:vAlign w:val="center"/>
          </w:tcPr>
          <w:p w14:paraId="011B1C7B" w14:textId="77777777" w:rsidR="002F5423" w:rsidRPr="004F14A4" w:rsidRDefault="002F5423" w:rsidP="004F14A4">
            <w:pPr>
              <w:jc w:val="center"/>
            </w:pPr>
          </w:p>
        </w:tc>
      </w:tr>
      <w:tr w:rsidR="002F5423" w:rsidRPr="005339FD" w14:paraId="0E647728" w14:textId="77777777" w:rsidTr="004F14A4">
        <w:tc>
          <w:tcPr>
            <w:tcW w:w="2263" w:type="dxa"/>
          </w:tcPr>
          <w:p w14:paraId="5C4BF695" w14:textId="77777777" w:rsidR="002F5423" w:rsidRPr="004F14A4" w:rsidRDefault="002F5423" w:rsidP="007309DD">
            <w:r w:rsidRPr="004F14A4">
              <w:t>філія с.Побережне</w:t>
            </w:r>
          </w:p>
        </w:tc>
        <w:tc>
          <w:tcPr>
            <w:tcW w:w="1000" w:type="dxa"/>
            <w:vAlign w:val="center"/>
          </w:tcPr>
          <w:p w14:paraId="693F8CFA" w14:textId="77777777" w:rsidR="002F5423" w:rsidRPr="004F14A4" w:rsidRDefault="002F5423" w:rsidP="004F14A4">
            <w:pPr>
              <w:jc w:val="center"/>
            </w:pPr>
            <w:r w:rsidRPr="004F14A4">
              <w:t>8</w:t>
            </w:r>
          </w:p>
        </w:tc>
        <w:tc>
          <w:tcPr>
            <w:tcW w:w="923" w:type="dxa"/>
            <w:vAlign w:val="center"/>
          </w:tcPr>
          <w:p w14:paraId="4610490F" w14:textId="77777777" w:rsidR="002F5423" w:rsidRPr="004F14A4" w:rsidRDefault="002F5423" w:rsidP="004F14A4">
            <w:pPr>
              <w:jc w:val="center"/>
            </w:pPr>
            <w:r w:rsidRPr="004F14A4">
              <w:t>3</w:t>
            </w:r>
          </w:p>
        </w:tc>
        <w:tc>
          <w:tcPr>
            <w:tcW w:w="1249" w:type="dxa"/>
            <w:vAlign w:val="center"/>
          </w:tcPr>
          <w:p w14:paraId="79CF900C" w14:textId="77777777" w:rsidR="002F5423" w:rsidRPr="004F14A4" w:rsidRDefault="002F5423" w:rsidP="004F14A4">
            <w:pPr>
              <w:jc w:val="center"/>
            </w:pPr>
            <w:r w:rsidRPr="004F14A4">
              <w:t>1</w:t>
            </w:r>
          </w:p>
        </w:tc>
        <w:tc>
          <w:tcPr>
            <w:tcW w:w="1206" w:type="dxa"/>
            <w:vAlign w:val="center"/>
          </w:tcPr>
          <w:p w14:paraId="2AD62721" w14:textId="77777777" w:rsidR="002F5423" w:rsidRPr="004F14A4" w:rsidRDefault="002F5423" w:rsidP="004F14A4">
            <w:pPr>
              <w:jc w:val="center"/>
            </w:pPr>
          </w:p>
        </w:tc>
        <w:tc>
          <w:tcPr>
            <w:tcW w:w="1204" w:type="dxa"/>
            <w:vAlign w:val="center"/>
          </w:tcPr>
          <w:p w14:paraId="74A7DFBF" w14:textId="77777777" w:rsidR="002F5423" w:rsidRPr="004F14A4" w:rsidRDefault="002F5423" w:rsidP="004F14A4">
            <w:pPr>
              <w:jc w:val="center"/>
            </w:pPr>
          </w:p>
        </w:tc>
        <w:tc>
          <w:tcPr>
            <w:tcW w:w="1559" w:type="dxa"/>
            <w:vAlign w:val="center"/>
          </w:tcPr>
          <w:p w14:paraId="673F9C85" w14:textId="77777777" w:rsidR="002F5423" w:rsidRPr="004F14A4" w:rsidRDefault="002F5423" w:rsidP="004F14A4">
            <w:pPr>
              <w:jc w:val="center"/>
            </w:pPr>
          </w:p>
        </w:tc>
      </w:tr>
      <w:tr w:rsidR="002F5423" w:rsidRPr="005339FD" w14:paraId="45A5797E" w14:textId="77777777" w:rsidTr="004F14A4">
        <w:tc>
          <w:tcPr>
            <w:tcW w:w="2263" w:type="dxa"/>
          </w:tcPr>
          <w:p w14:paraId="3F3BEF08" w14:textId="77777777" w:rsidR="002F5423" w:rsidRPr="004F14A4" w:rsidRDefault="002F5423" w:rsidP="007309DD">
            <w:r w:rsidRPr="004F14A4">
              <w:t>філія с. Черлян. Передм.</w:t>
            </w:r>
          </w:p>
        </w:tc>
        <w:tc>
          <w:tcPr>
            <w:tcW w:w="1000" w:type="dxa"/>
            <w:vAlign w:val="center"/>
          </w:tcPr>
          <w:p w14:paraId="794DD3E7" w14:textId="77777777" w:rsidR="002F5423" w:rsidRPr="004F14A4" w:rsidRDefault="002F5423" w:rsidP="004F14A4">
            <w:pPr>
              <w:jc w:val="center"/>
            </w:pPr>
          </w:p>
        </w:tc>
        <w:tc>
          <w:tcPr>
            <w:tcW w:w="923" w:type="dxa"/>
            <w:vAlign w:val="center"/>
          </w:tcPr>
          <w:p w14:paraId="39C7487E" w14:textId="77777777" w:rsidR="002F5423" w:rsidRPr="004F14A4" w:rsidRDefault="002F5423" w:rsidP="004F14A4">
            <w:pPr>
              <w:jc w:val="center"/>
            </w:pPr>
          </w:p>
        </w:tc>
        <w:tc>
          <w:tcPr>
            <w:tcW w:w="1249" w:type="dxa"/>
            <w:vAlign w:val="center"/>
          </w:tcPr>
          <w:p w14:paraId="2D34E21E" w14:textId="77777777" w:rsidR="002F5423" w:rsidRPr="004F14A4" w:rsidRDefault="002F5423" w:rsidP="004F14A4">
            <w:pPr>
              <w:jc w:val="center"/>
            </w:pPr>
            <w:r w:rsidRPr="004F14A4">
              <w:t>1</w:t>
            </w:r>
          </w:p>
        </w:tc>
        <w:tc>
          <w:tcPr>
            <w:tcW w:w="1206" w:type="dxa"/>
            <w:vAlign w:val="center"/>
          </w:tcPr>
          <w:p w14:paraId="60D3524B" w14:textId="77777777" w:rsidR="002F5423" w:rsidRPr="004F14A4" w:rsidRDefault="002F5423" w:rsidP="004F14A4">
            <w:pPr>
              <w:jc w:val="center"/>
            </w:pPr>
          </w:p>
        </w:tc>
        <w:tc>
          <w:tcPr>
            <w:tcW w:w="1204" w:type="dxa"/>
            <w:vAlign w:val="center"/>
          </w:tcPr>
          <w:p w14:paraId="2608E655" w14:textId="77777777" w:rsidR="002F5423" w:rsidRPr="004F14A4" w:rsidRDefault="002F5423" w:rsidP="004F14A4">
            <w:pPr>
              <w:jc w:val="center"/>
            </w:pPr>
          </w:p>
        </w:tc>
        <w:tc>
          <w:tcPr>
            <w:tcW w:w="1559" w:type="dxa"/>
            <w:vAlign w:val="center"/>
          </w:tcPr>
          <w:p w14:paraId="3E79119D" w14:textId="77777777" w:rsidR="002F5423" w:rsidRPr="004F14A4" w:rsidRDefault="002F5423" w:rsidP="004F14A4">
            <w:pPr>
              <w:jc w:val="center"/>
            </w:pPr>
          </w:p>
        </w:tc>
      </w:tr>
      <w:tr w:rsidR="002F5423" w:rsidRPr="005339FD" w14:paraId="43701845" w14:textId="77777777" w:rsidTr="004F14A4">
        <w:tc>
          <w:tcPr>
            <w:tcW w:w="2263" w:type="dxa"/>
          </w:tcPr>
          <w:p w14:paraId="7832BF38" w14:textId="77777777" w:rsidR="002F5423" w:rsidRPr="004F14A4" w:rsidRDefault="002F5423" w:rsidP="007309DD">
            <w:r w:rsidRPr="004F14A4">
              <w:t>філія с.Черляни</w:t>
            </w:r>
          </w:p>
        </w:tc>
        <w:tc>
          <w:tcPr>
            <w:tcW w:w="1000" w:type="dxa"/>
            <w:vAlign w:val="center"/>
          </w:tcPr>
          <w:p w14:paraId="4DDECF7D" w14:textId="77777777" w:rsidR="002F5423" w:rsidRPr="004F14A4" w:rsidRDefault="002F5423" w:rsidP="004F14A4">
            <w:pPr>
              <w:jc w:val="center"/>
            </w:pPr>
            <w:r w:rsidRPr="004F14A4">
              <w:t>9</w:t>
            </w:r>
          </w:p>
        </w:tc>
        <w:tc>
          <w:tcPr>
            <w:tcW w:w="923" w:type="dxa"/>
            <w:vAlign w:val="center"/>
          </w:tcPr>
          <w:p w14:paraId="77CAC9E5" w14:textId="77777777" w:rsidR="002F5423" w:rsidRPr="004F14A4" w:rsidRDefault="002F5423" w:rsidP="004F14A4">
            <w:pPr>
              <w:jc w:val="center"/>
            </w:pPr>
            <w:r w:rsidRPr="004F14A4">
              <w:t>5</w:t>
            </w:r>
          </w:p>
        </w:tc>
        <w:tc>
          <w:tcPr>
            <w:tcW w:w="1249" w:type="dxa"/>
            <w:vAlign w:val="center"/>
          </w:tcPr>
          <w:p w14:paraId="39B04E14" w14:textId="77777777" w:rsidR="002F5423" w:rsidRPr="004F14A4" w:rsidRDefault="002F5423" w:rsidP="004F14A4">
            <w:pPr>
              <w:jc w:val="center"/>
            </w:pPr>
            <w:r w:rsidRPr="004F14A4">
              <w:t>1</w:t>
            </w:r>
          </w:p>
        </w:tc>
        <w:tc>
          <w:tcPr>
            <w:tcW w:w="1206" w:type="dxa"/>
            <w:vAlign w:val="center"/>
          </w:tcPr>
          <w:p w14:paraId="3BB020B8" w14:textId="77777777" w:rsidR="002F5423" w:rsidRPr="004F14A4" w:rsidRDefault="002F5423" w:rsidP="004F14A4">
            <w:pPr>
              <w:jc w:val="center"/>
            </w:pPr>
          </w:p>
        </w:tc>
        <w:tc>
          <w:tcPr>
            <w:tcW w:w="1204" w:type="dxa"/>
            <w:vAlign w:val="center"/>
          </w:tcPr>
          <w:p w14:paraId="6EE4094F" w14:textId="77777777" w:rsidR="002F5423" w:rsidRPr="004F14A4" w:rsidRDefault="002F5423" w:rsidP="004F14A4">
            <w:pPr>
              <w:jc w:val="center"/>
            </w:pPr>
          </w:p>
        </w:tc>
        <w:tc>
          <w:tcPr>
            <w:tcW w:w="1559" w:type="dxa"/>
            <w:vAlign w:val="center"/>
          </w:tcPr>
          <w:p w14:paraId="3D460D11" w14:textId="77777777" w:rsidR="002F5423" w:rsidRPr="004F14A4" w:rsidRDefault="002F5423" w:rsidP="004F14A4">
            <w:pPr>
              <w:jc w:val="center"/>
            </w:pPr>
          </w:p>
        </w:tc>
      </w:tr>
      <w:tr w:rsidR="002F5423" w:rsidRPr="005339FD" w14:paraId="19F90A63" w14:textId="77777777" w:rsidTr="004F14A4">
        <w:tc>
          <w:tcPr>
            <w:tcW w:w="2263" w:type="dxa"/>
          </w:tcPr>
          <w:p w14:paraId="3E5FF9C4" w14:textId="77777777" w:rsidR="002F5423" w:rsidRPr="004F14A4" w:rsidRDefault="002F5423" w:rsidP="007309DD">
            <w:r w:rsidRPr="004F14A4">
              <w:t>філія с.Керниця</w:t>
            </w:r>
          </w:p>
        </w:tc>
        <w:tc>
          <w:tcPr>
            <w:tcW w:w="1000" w:type="dxa"/>
            <w:vAlign w:val="center"/>
          </w:tcPr>
          <w:p w14:paraId="02FDA0DC" w14:textId="77777777" w:rsidR="002F5423" w:rsidRPr="004F14A4" w:rsidRDefault="002F5423" w:rsidP="004F14A4">
            <w:pPr>
              <w:jc w:val="center"/>
            </w:pPr>
            <w:r w:rsidRPr="004F14A4">
              <w:t>7</w:t>
            </w:r>
          </w:p>
        </w:tc>
        <w:tc>
          <w:tcPr>
            <w:tcW w:w="923" w:type="dxa"/>
            <w:vAlign w:val="center"/>
          </w:tcPr>
          <w:p w14:paraId="5710C46E" w14:textId="77777777" w:rsidR="002F5423" w:rsidRPr="004F14A4" w:rsidRDefault="002F5423" w:rsidP="004F14A4">
            <w:pPr>
              <w:jc w:val="center"/>
            </w:pPr>
            <w:r w:rsidRPr="004F14A4">
              <w:t>3</w:t>
            </w:r>
          </w:p>
        </w:tc>
        <w:tc>
          <w:tcPr>
            <w:tcW w:w="1249" w:type="dxa"/>
            <w:vAlign w:val="center"/>
          </w:tcPr>
          <w:p w14:paraId="394C85C2" w14:textId="77777777" w:rsidR="002F5423" w:rsidRPr="004F14A4" w:rsidRDefault="002F5423" w:rsidP="004F14A4">
            <w:pPr>
              <w:jc w:val="center"/>
            </w:pPr>
            <w:r w:rsidRPr="004F14A4">
              <w:t>1</w:t>
            </w:r>
          </w:p>
        </w:tc>
        <w:tc>
          <w:tcPr>
            <w:tcW w:w="1206" w:type="dxa"/>
            <w:vAlign w:val="center"/>
          </w:tcPr>
          <w:p w14:paraId="47B42D22" w14:textId="77777777" w:rsidR="002F5423" w:rsidRPr="004F14A4" w:rsidRDefault="002F5423" w:rsidP="004F14A4">
            <w:pPr>
              <w:jc w:val="center"/>
            </w:pPr>
          </w:p>
        </w:tc>
        <w:tc>
          <w:tcPr>
            <w:tcW w:w="1204" w:type="dxa"/>
            <w:vAlign w:val="center"/>
          </w:tcPr>
          <w:p w14:paraId="66343A08" w14:textId="77777777" w:rsidR="002F5423" w:rsidRPr="004F14A4" w:rsidRDefault="002F5423" w:rsidP="004F14A4">
            <w:pPr>
              <w:jc w:val="center"/>
            </w:pPr>
          </w:p>
        </w:tc>
        <w:tc>
          <w:tcPr>
            <w:tcW w:w="1559" w:type="dxa"/>
            <w:vAlign w:val="center"/>
          </w:tcPr>
          <w:p w14:paraId="7CA32616" w14:textId="77777777" w:rsidR="002F5423" w:rsidRPr="004F14A4" w:rsidRDefault="002F5423" w:rsidP="004F14A4">
            <w:pPr>
              <w:jc w:val="center"/>
            </w:pPr>
          </w:p>
        </w:tc>
      </w:tr>
      <w:tr w:rsidR="002F5423" w:rsidRPr="005339FD" w14:paraId="79814CCE" w14:textId="77777777" w:rsidTr="004F14A4">
        <w:tc>
          <w:tcPr>
            <w:tcW w:w="2263" w:type="dxa"/>
          </w:tcPr>
          <w:p w14:paraId="02103D21" w14:textId="77777777" w:rsidR="002F5423" w:rsidRPr="004F14A4" w:rsidRDefault="002F5423" w:rsidP="007309DD">
            <w:r w:rsidRPr="004F14A4">
              <w:t>філія с.Путятичі</w:t>
            </w:r>
          </w:p>
        </w:tc>
        <w:tc>
          <w:tcPr>
            <w:tcW w:w="1000" w:type="dxa"/>
            <w:vAlign w:val="center"/>
          </w:tcPr>
          <w:p w14:paraId="4405C134" w14:textId="77777777" w:rsidR="002F5423" w:rsidRPr="004F14A4" w:rsidRDefault="002F5423" w:rsidP="004F14A4">
            <w:pPr>
              <w:jc w:val="center"/>
            </w:pPr>
            <w:r w:rsidRPr="004F14A4">
              <w:t>18</w:t>
            </w:r>
          </w:p>
        </w:tc>
        <w:tc>
          <w:tcPr>
            <w:tcW w:w="923" w:type="dxa"/>
            <w:vAlign w:val="center"/>
          </w:tcPr>
          <w:p w14:paraId="2BD1B3CC" w14:textId="77777777" w:rsidR="002F5423" w:rsidRPr="004F14A4" w:rsidRDefault="002F5423" w:rsidP="004F14A4">
            <w:pPr>
              <w:jc w:val="center"/>
            </w:pPr>
            <w:r w:rsidRPr="004F14A4">
              <w:t>2</w:t>
            </w:r>
          </w:p>
        </w:tc>
        <w:tc>
          <w:tcPr>
            <w:tcW w:w="1249" w:type="dxa"/>
            <w:vAlign w:val="center"/>
          </w:tcPr>
          <w:p w14:paraId="26EB63AA" w14:textId="77777777" w:rsidR="002F5423" w:rsidRPr="004F14A4" w:rsidRDefault="002F5423" w:rsidP="004F14A4">
            <w:pPr>
              <w:jc w:val="center"/>
            </w:pPr>
          </w:p>
        </w:tc>
        <w:tc>
          <w:tcPr>
            <w:tcW w:w="1206" w:type="dxa"/>
            <w:vAlign w:val="center"/>
          </w:tcPr>
          <w:p w14:paraId="2F5B4055" w14:textId="77777777" w:rsidR="002F5423" w:rsidRPr="004F14A4" w:rsidRDefault="002F5423" w:rsidP="004F14A4">
            <w:pPr>
              <w:jc w:val="center"/>
            </w:pPr>
            <w:r w:rsidRPr="004F14A4">
              <w:t>1</w:t>
            </w:r>
          </w:p>
        </w:tc>
        <w:tc>
          <w:tcPr>
            <w:tcW w:w="1204" w:type="dxa"/>
            <w:vAlign w:val="center"/>
          </w:tcPr>
          <w:p w14:paraId="5ABFD2F8" w14:textId="77777777" w:rsidR="002F5423" w:rsidRPr="004F14A4" w:rsidRDefault="002F5423" w:rsidP="004F14A4">
            <w:pPr>
              <w:jc w:val="center"/>
            </w:pPr>
          </w:p>
        </w:tc>
        <w:tc>
          <w:tcPr>
            <w:tcW w:w="1559" w:type="dxa"/>
            <w:vAlign w:val="center"/>
          </w:tcPr>
          <w:p w14:paraId="0C0D68FC" w14:textId="77777777" w:rsidR="002F5423" w:rsidRPr="004F14A4" w:rsidRDefault="002F5423" w:rsidP="004F14A4">
            <w:pPr>
              <w:jc w:val="center"/>
            </w:pPr>
          </w:p>
        </w:tc>
      </w:tr>
      <w:tr w:rsidR="002F5423" w:rsidRPr="005339FD" w14:paraId="49EB6537" w14:textId="77777777" w:rsidTr="004F14A4">
        <w:tc>
          <w:tcPr>
            <w:tcW w:w="2263" w:type="dxa"/>
          </w:tcPr>
          <w:p w14:paraId="706C830E" w14:textId="77777777" w:rsidR="002F5423" w:rsidRPr="004F14A4" w:rsidRDefault="002F5423" w:rsidP="007309DD">
            <w:r w:rsidRPr="004F14A4">
              <w:t>філія с.Шоломиничі</w:t>
            </w:r>
          </w:p>
        </w:tc>
        <w:tc>
          <w:tcPr>
            <w:tcW w:w="1000" w:type="dxa"/>
            <w:vAlign w:val="center"/>
          </w:tcPr>
          <w:p w14:paraId="0DEC929F" w14:textId="77777777" w:rsidR="002F5423" w:rsidRPr="004F14A4" w:rsidRDefault="002F5423" w:rsidP="004F14A4">
            <w:pPr>
              <w:jc w:val="center"/>
            </w:pPr>
            <w:r w:rsidRPr="004F14A4">
              <w:t>7</w:t>
            </w:r>
          </w:p>
        </w:tc>
        <w:tc>
          <w:tcPr>
            <w:tcW w:w="923" w:type="dxa"/>
            <w:vAlign w:val="center"/>
          </w:tcPr>
          <w:p w14:paraId="47C18BD8" w14:textId="77777777" w:rsidR="002F5423" w:rsidRPr="004F14A4" w:rsidRDefault="002F5423" w:rsidP="004F14A4">
            <w:pPr>
              <w:jc w:val="center"/>
            </w:pPr>
            <w:r w:rsidRPr="004F14A4">
              <w:t>3</w:t>
            </w:r>
          </w:p>
        </w:tc>
        <w:tc>
          <w:tcPr>
            <w:tcW w:w="1249" w:type="dxa"/>
            <w:vAlign w:val="center"/>
          </w:tcPr>
          <w:p w14:paraId="671EAC24" w14:textId="77777777" w:rsidR="002F5423" w:rsidRPr="004F14A4" w:rsidRDefault="002F5423" w:rsidP="004F14A4">
            <w:pPr>
              <w:jc w:val="center"/>
            </w:pPr>
            <w:r w:rsidRPr="004F14A4">
              <w:t>1</w:t>
            </w:r>
          </w:p>
        </w:tc>
        <w:tc>
          <w:tcPr>
            <w:tcW w:w="1206" w:type="dxa"/>
            <w:vAlign w:val="center"/>
          </w:tcPr>
          <w:p w14:paraId="1EBED6A5" w14:textId="77777777" w:rsidR="002F5423" w:rsidRPr="004F14A4" w:rsidRDefault="002F5423" w:rsidP="004F14A4">
            <w:pPr>
              <w:jc w:val="center"/>
            </w:pPr>
          </w:p>
        </w:tc>
        <w:tc>
          <w:tcPr>
            <w:tcW w:w="1204" w:type="dxa"/>
            <w:vAlign w:val="center"/>
          </w:tcPr>
          <w:p w14:paraId="1A3D2B32" w14:textId="77777777" w:rsidR="002F5423" w:rsidRPr="004F14A4" w:rsidRDefault="002F5423" w:rsidP="004F14A4">
            <w:pPr>
              <w:jc w:val="center"/>
            </w:pPr>
          </w:p>
        </w:tc>
        <w:tc>
          <w:tcPr>
            <w:tcW w:w="1559" w:type="dxa"/>
            <w:vAlign w:val="center"/>
          </w:tcPr>
          <w:p w14:paraId="37AED9EF" w14:textId="77777777" w:rsidR="002F5423" w:rsidRPr="004F14A4" w:rsidRDefault="002F5423" w:rsidP="004F14A4">
            <w:pPr>
              <w:jc w:val="center"/>
            </w:pPr>
          </w:p>
        </w:tc>
      </w:tr>
      <w:tr w:rsidR="002F5423" w:rsidRPr="005339FD" w14:paraId="7EDE9FB4" w14:textId="77777777" w:rsidTr="004F14A4">
        <w:tc>
          <w:tcPr>
            <w:tcW w:w="2263" w:type="dxa"/>
          </w:tcPr>
          <w:p w14:paraId="6696BC14" w14:textId="77777777" w:rsidR="002F5423" w:rsidRPr="004F14A4" w:rsidRDefault="002F5423" w:rsidP="007309DD">
            <w:r w:rsidRPr="004F14A4">
              <w:t>філія вул..Львівська</w:t>
            </w:r>
          </w:p>
        </w:tc>
        <w:tc>
          <w:tcPr>
            <w:tcW w:w="1000" w:type="dxa"/>
            <w:vAlign w:val="center"/>
          </w:tcPr>
          <w:p w14:paraId="3FBA47F2" w14:textId="77777777" w:rsidR="002F5423" w:rsidRPr="004F14A4" w:rsidRDefault="002F5423" w:rsidP="004F14A4">
            <w:pPr>
              <w:jc w:val="center"/>
            </w:pPr>
            <w:r w:rsidRPr="004F14A4">
              <w:t>8</w:t>
            </w:r>
          </w:p>
        </w:tc>
        <w:tc>
          <w:tcPr>
            <w:tcW w:w="923" w:type="dxa"/>
            <w:vAlign w:val="center"/>
          </w:tcPr>
          <w:p w14:paraId="6866F257" w14:textId="77777777" w:rsidR="002F5423" w:rsidRPr="004F14A4" w:rsidRDefault="002F5423" w:rsidP="004F14A4">
            <w:pPr>
              <w:jc w:val="center"/>
            </w:pPr>
          </w:p>
        </w:tc>
        <w:tc>
          <w:tcPr>
            <w:tcW w:w="1249" w:type="dxa"/>
            <w:vAlign w:val="center"/>
          </w:tcPr>
          <w:p w14:paraId="506BF53B" w14:textId="77777777" w:rsidR="002F5423" w:rsidRPr="004F14A4" w:rsidRDefault="002F5423" w:rsidP="004F14A4">
            <w:pPr>
              <w:jc w:val="center"/>
            </w:pPr>
            <w:r w:rsidRPr="004F14A4">
              <w:t>1</w:t>
            </w:r>
          </w:p>
        </w:tc>
        <w:tc>
          <w:tcPr>
            <w:tcW w:w="1206" w:type="dxa"/>
            <w:vAlign w:val="center"/>
          </w:tcPr>
          <w:p w14:paraId="58ABBB6A" w14:textId="77777777" w:rsidR="002F5423" w:rsidRPr="004F14A4" w:rsidRDefault="002F5423" w:rsidP="004F14A4">
            <w:pPr>
              <w:jc w:val="center"/>
            </w:pPr>
          </w:p>
        </w:tc>
        <w:tc>
          <w:tcPr>
            <w:tcW w:w="1204" w:type="dxa"/>
            <w:vAlign w:val="center"/>
          </w:tcPr>
          <w:p w14:paraId="4F41A953" w14:textId="77777777" w:rsidR="002F5423" w:rsidRPr="004F14A4" w:rsidRDefault="002F5423" w:rsidP="004F14A4">
            <w:pPr>
              <w:jc w:val="center"/>
            </w:pPr>
          </w:p>
        </w:tc>
        <w:tc>
          <w:tcPr>
            <w:tcW w:w="1559" w:type="dxa"/>
            <w:vAlign w:val="center"/>
          </w:tcPr>
          <w:p w14:paraId="2509AA7F" w14:textId="77777777" w:rsidR="002F5423" w:rsidRPr="004F14A4" w:rsidRDefault="002F5423" w:rsidP="004F14A4">
            <w:pPr>
              <w:jc w:val="center"/>
            </w:pPr>
          </w:p>
        </w:tc>
      </w:tr>
      <w:tr w:rsidR="002F5423" w:rsidRPr="005339FD" w14:paraId="68BA6A54" w14:textId="77777777" w:rsidTr="004F14A4">
        <w:tc>
          <w:tcPr>
            <w:tcW w:w="2263" w:type="dxa"/>
          </w:tcPr>
          <w:p w14:paraId="3DA1A6DD" w14:textId="77777777" w:rsidR="002F5423" w:rsidRPr="004F14A4" w:rsidRDefault="002F5423" w:rsidP="007309DD">
            <w:r w:rsidRPr="004F14A4">
              <w:t>філія с.Угри</w:t>
            </w:r>
          </w:p>
        </w:tc>
        <w:tc>
          <w:tcPr>
            <w:tcW w:w="1000" w:type="dxa"/>
            <w:vAlign w:val="center"/>
          </w:tcPr>
          <w:p w14:paraId="7D8B4A77" w14:textId="77777777" w:rsidR="002F5423" w:rsidRPr="004F14A4" w:rsidRDefault="002F5423" w:rsidP="004F14A4">
            <w:pPr>
              <w:jc w:val="center"/>
            </w:pPr>
            <w:r w:rsidRPr="004F14A4">
              <w:t>20</w:t>
            </w:r>
          </w:p>
        </w:tc>
        <w:tc>
          <w:tcPr>
            <w:tcW w:w="923" w:type="dxa"/>
            <w:vAlign w:val="center"/>
          </w:tcPr>
          <w:p w14:paraId="63B4C3CB" w14:textId="77777777" w:rsidR="002F5423" w:rsidRPr="004F14A4" w:rsidRDefault="002F5423" w:rsidP="004F14A4">
            <w:pPr>
              <w:jc w:val="center"/>
            </w:pPr>
            <w:r w:rsidRPr="004F14A4">
              <w:t>10</w:t>
            </w:r>
          </w:p>
        </w:tc>
        <w:tc>
          <w:tcPr>
            <w:tcW w:w="1249" w:type="dxa"/>
            <w:vAlign w:val="center"/>
          </w:tcPr>
          <w:p w14:paraId="28C839A9" w14:textId="77777777" w:rsidR="002F5423" w:rsidRPr="004F14A4" w:rsidRDefault="002F5423" w:rsidP="004F14A4">
            <w:pPr>
              <w:jc w:val="center"/>
            </w:pPr>
          </w:p>
        </w:tc>
        <w:tc>
          <w:tcPr>
            <w:tcW w:w="1206" w:type="dxa"/>
            <w:vAlign w:val="center"/>
          </w:tcPr>
          <w:p w14:paraId="2458C5FD" w14:textId="77777777" w:rsidR="002F5423" w:rsidRPr="004F14A4" w:rsidRDefault="002F5423" w:rsidP="004F14A4">
            <w:pPr>
              <w:jc w:val="center"/>
            </w:pPr>
            <w:r w:rsidRPr="004F14A4">
              <w:t>1</w:t>
            </w:r>
          </w:p>
        </w:tc>
        <w:tc>
          <w:tcPr>
            <w:tcW w:w="1204" w:type="dxa"/>
            <w:vAlign w:val="center"/>
          </w:tcPr>
          <w:p w14:paraId="7CB03A39" w14:textId="77777777" w:rsidR="002F5423" w:rsidRPr="004F14A4" w:rsidRDefault="002F5423" w:rsidP="004F14A4">
            <w:pPr>
              <w:jc w:val="center"/>
            </w:pPr>
            <w:r w:rsidRPr="004F14A4">
              <w:t>1</w:t>
            </w:r>
          </w:p>
        </w:tc>
        <w:tc>
          <w:tcPr>
            <w:tcW w:w="1559" w:type="dxa"/>
            <w:vAlign w:val="center"/>
          </w:tcPr>
          <w:p w14:paraId="0FB68935" w14:textId="77777777" w:rsidR="002F5423" w:rsidRPr="004F14A4" w:rsidRDefault="002F5423" w:rsidP="004F14A4">
            <w:pPr>
              <w:jc w:val="center"/>
            </w:pPr>
          </w:p>
        </w:tc>
      </w:tr>
      <w:tr w:rsidR="002F5423" w:rsidRPr="005339FD" w14:paraId="1AF40D32" w14:textId="77777777" w:rsidTr="004F14A4">
        <w:trPr>
          <w:trHeight w:val="1216"/>
        </w:trPr>
        <w:tc>
          <w:tcPr>
            <w:tcW w:w="2263" w:type="dxa"/>
          </w:tcPr>
          <w:p w14:paraId="528DFB92" w14:textId="634EF3BE" w:rsidR="002F5423" w:rsidRPr="004F14A4" w:rsidRDefault="002F5423" w:rsidP="007309DD">
            <w:r w:rsidRPr="004F14A4">
              <w:t>КЗ «Братковицькийцентр дозвілля та надання культурних послуг» с.Братковичі</w:t>
            </w:r>
          </w:p>
        </w:tc>
        <w:tc>
          <w:tcPr>
            <w:tcW w:w="1000" w:type="dxa"/>
            <w:vAlign w:val="center"/>
          </w:tcPr>
          <w:p w14:paraId="2BF8EED3" w14:textId="77777777" w:rsidR="002F5423" w:rsidRPr="004F14A4" w:rsidRDefault="002F5423" w:rsidP="004F14A4">
            <w:pPr>
              <w:jc w:val="center"/>
            </w:pPr>
            <w:r w:rsidRPr="004F14A4">
              <w:t>84</w:t>
            </w:r>
          </w:p>
        </w:tc>
        <w:tc>
          <w:tcPr>
            <w:tcW w:w="923" w:type="dxa"/>
            <w:vAlign w:val="center"/>
          </w:tcPr>
          <w:p w14:paraId="07EEE5E1" w14:textId="77777777" w:rsidR="002F5423" w:rsidRPr="004F14A4" w:rsidRDefault="002F5423" w:rsidP="004F14A4">
            <w:pPr>
              <w:jc w:val="center"/>
            </w:pPr>
            <w:r w:rsidRPr="004F14A4">
              <w:t>21</w:t>
            </w:r>
          </w:p>
        </w:tc>
        <w:tc>
          <w:tcPr>
            <w:tcW w:w="1249" w:type="dxa"/>
            <w:vAlign w:val="center"/>
          </w:tcPr>
          <w:p w14:paraId="72F59851" w14:textId="77777777" w:rsidR="002F5423" w:rsidRPr="004F14A4" w:rsidRDefault="002F5423" w:rsidP="004F14A4">
            <w:pPr>
              <w:jc w:val="center"/>
            </w:pPr>
          </w:p>
        </w:tc>
        <w:tc>
          <w:tcPr>
            <w:tcW w:w="1206" w:type="dxa"/>
            <w:vAlign w:val="center"/>
          </w:tcPr>
          <w:p w14:paraId="52E14260" w14:textId="77777777" w:rsidR="002F5423" w:rsidRPr="004F14A4" w:rsidRDefault="002F5423" w:rsidP="004F14A4">
            <w:pPr>
              <w:jc w:val="center"/>
            </w:pPr>
            <w:r w:rsidRPr="004F14A4">
              <w:t>2</w:t>
            </w:r>
          </w:p>
        </w:tc>
        <w:tc>
          <w:tcPr>
            <w:tcW w:w="1204" w:type="dxa"/>
            <w:vAlign w:val="center"/>
          </w:tcPr>
          <w:p w14:paraId="26BC4CE5" w14:textId="77777777" w:rsidR="002F5423" w:rsidRPr="004F14A4" w:rsidRDefault="002F5423" w:rsidP="004F14A4">
            <w:pPr>
              <w:jc w:val="center"/>
            </w:pPr>
            <w:r w:rsidRPr="004F14A4">
              <w:t>2</w:t>
            </w:r>
          </w:p>
        </w:tc>
        <w:tc>
          <w:tcPr>
            <w:tcW w:w="1559" w:type="dxa"/>
            <w:vAlign w:val="center"/>
          </w:tcPr>
          <w:p w14:paraId="20DEB5E0" w14:textId="77777777" w:rsidR="002F5423" w:rsidRPr="004F14A4" w:rsidRDefault="002F5423" w:rsidP="004F14A4">
            <w:pPr>
              <w:jc w:val="center"/>
            </w:pPr>
            <w:r w:rsidRPr="004F14A4">
              <w:t>1</w:t>
            </w:r>
          </w:p>
        </w:tc>
      </w:tr>
      <w:tr w:rsidR="002F5423" w:rsidRPr="005339FD" w14:paraId="729ADD3B" w14:textId="77777777" w:rsidTr="004F14A4">
        <w:tc>
          <w:tcPr>
            <w:tcW w:w="2263" w:type="dxa"/>
          </w:tcPr>
          <w:p w14:paraId="1FAB0132" w14:textId="77777777" w:rsidR="002F5423" w:rsidRPr="004F14A4" w:rsidRDefault="002F5423" w:rsidP="007309DD">
            <w:r w:rsidRPr="004F14A4">
              <w:t>філія с.Вовчухи</w:t>
            </w:r>
          </w:p>
        </w:tc>
        <w:tc>
          <w:tcPr>
            <w:tcW w:w="1000" w:type="dxa"/>
            <w:vAlign w:val="center"/>
          </w:tcPr>
          <w:p w14:paraId="7E59A052" w14:textId="77777777" w:rsidR="002F5423" w:rsidRPr="004F14A4" w:rsidRDefault="002F5423" w:rsidP="004F14A4">
            <w:pPr>
              <w:jc w:val="center"/>
            </w:pPr>
            <w:r w:rsidRPr="004F14A4">
              <w:t>9</w:t>
            </w:r>
          </w:p>
        </w:tc>
        <w:tc>
          <w:tcPr>
            <w:tcW w:w="923" w:type="dxa"/>
            <w:vAlign w:val="center"/>
          </w:tcPr>
          <w:p w14:paraId="4F685CBA" w14:textId="77777777" w:rsidR="002F5423" w:rsidRPr="004F14A4" w:rsidRDefault="002F5423" w:rsidP="004F14A4">
            <w:pPr>
              <w:jc w:val="center"/>
            </w:pPr>
            <w:r w:rsidRPr="004F14A4">
              <w:t>4</w:t>
            </w:r>
          </w:p>
        </w:tc>
        <w:tc>
          <w:tcPr>
            <w:tcW w:w="1249" w:type="dxa"/>
            <w:vAlign w:val="center"/>
          </w:tcPr>
          <w:p w14:paraId="71BA3DFC" w14:textId="77777777" w:rsidR="002F5423" w:rsidRPr="004F14A4" w:rsidRDefault="002F5423" w:rsidP="004F14A4">
            <w:pPr>
              <w:jc w:val="center"/>
            </w:pPr>
            <w:r w:rsidRPr="004F14A4">
              <w:t>1</w:t>
            </w:r>
          </w:p>
        </w:tc>
        <w:tc>
          <w:tcPr>
            <w:tcW w:w="1206" w:type="dxa"/>
            <w:vAlign w:val="center"/>
          </w:tcPr>
          <w:p w14:paraId="10E8D467" w14:textId="77777777" w:rsidR="002F5423" w:rsidRPr="004F14A4" w:rsidRDefault="002F5423" w:rsidP="004F14A4">
            <w:pPr>
              <w:jc w:val="center"/>
            </w:pPr>
          </w:p>
        </w:tc>
        <w:tc>
          <w:tcPr>
            <w:tcW w:w="1204" w:type="dxa"/>
            <w:vAlign w:val="center"/>
          </w:tcPr>
          <w:p w14:paraId="4F291D9A" w14:textId="77777777" w:rsidR="002F5423" w:rsidRPr="004F14A4" w:rsidRDefault="002F5423" w:rsidP="004F14A4">
            <w:pPr>
              <w:jc w:val="center"/>
            </w:pPr>
          </w:p>
        </w:tc>
        <w:tc>
          <w:tcPr>
            <w:tcW w:w="1559" w:type="dxa"/>
            <w:vAlign w:val="center"/>
          </w:tcPr>
          <w:p w14:paraId="776180E6" w14:textId="77777777" w:rsidR="002F5423" w:rsidRPr="004F14A4" w:rsidRDefault="002F5423" w:rsidP="004F14A4">
            <w:pPr>
              <w:jc w:val="center"/>
            </w:pPr>
          </w:p>
        </w:tc>
      </w:tr>
      <w:tr w:rsidR="002F5423" w:rsidRPr="005339FD" w14:paraId="78ACEE13" w14:textId="77777777" w:rsidTr="004F14A4">
        <w:tc>
          <w:tcPr>
            <w:tcW w:w="2263" w:type="dxa"/>
          </w:tcPr>
          <w:p w14:paraId="3A260D01" w14:textId="77777777" w:rsidR="002F5423" w:rsidRPr="004F14A4" w:rsidRDefault="002F5423" w:rsidP="007309DD">
            <w:r w:rsidRPr="004F14A4">
              <w:t>філія с.Лісновичі</w:t>
            </w:r>
          </w:p>
        </w:tc>
        <w:tc>
          <w:tcPr>
            <w:tcW w:w="1000" w:type="dxa"/>
            <w:vAlign w:val="center"/>
          </w:tcPr>
          <w:p w14:paraId="60CDC0D8" w14:textId="77777777" w:rsidR="002F5423" w:rsidRPr="004F14A4" w:rsidRDefault="002F5423" w:rsidP="004F14A4">
            <w:pPr>
              <w:jc w:val="center"/>
            </w:pPr>
            <w:r w:rsidRPr="004F14A4">
              <w:t>5</w:t>
            </w:r>
          </w:p>
        </w:tc>
        <w:tc>
          <w:tcPr>
            <w:tcW w:w="923" w:type="dxa"/>
            <w:vAlign w:val="center"/>
          </w:tcPr>
          <w:p w14:paraId="506C045F" w14:textId="77777777" w:rsidR="002F5423" w:rsidRPr="004F14A4" w:rsidRDefault="002F5423" w:rsidP="004F14A4">
            <w:pPr>
              <w:jc w:val="center"/>
            </w:pPr>
          </w:p>
        </w:tc>
        <w:tc>
          <w:tcPr>
            <w:tcW w:w="1249" w:type="dxa"/>
            <w:vAlign w:val="center"/>
          </w:tcPr>
          <w:p w14:paraId="5AF08B8C" w14:textId="77777777" w:rsidR="002F5423" w:rsidRPr="004F14A4" w:rsidRDefault="002F5423" w:rsidP="004F14A4">
            <w:pPr>
              <w:jc w:val="center"/>
            </w:pPr>
            <w:r w:rsidRPr="004F14A4">
              <w:t>1</w:t>
            </w:r>
          </w:p>
        </w:tc>
        <w:tc>
          <w:tcPr>
            <w:tcW w:w="1206" w:type="dxa"/>
            <w:vAlign w:val="center"/>
          </w:tcPr>
          <w:p w14:paraId="59266E4C" w14:textId="77777777" w:rsidR="002F5423" w:rsidRPr="004F14A4" w:rsidRDefault="002F5423" w:rsidP="004F14A4">
            <w:pPr>
              <w:jc w:val="center"/>
            </w:pPr>
          </w:p>
        </w:tc>
        <w:tc>
          <w:tcPr>
            <w:tcW w:w="1204" w:type="dxa"/>
            <w:vAlign w:val="center"/>
          </w:tcPr>
          <w:p w14:paraId="32623DCA" w14:textId="77777777" w:rsidR="002F5423" w:rsidRPr="004F14A4" w:rsidRDefault="002F5423" w:rsidP="004F14A4">
            <w:pPr>
              <w:jc w:val="center"/>
            </w:pPr>
          </w:p>
        </w:tc>
        <w:tc>
          <w:tcPr>
            <w:tcW w:w="1559" w:type="dxa"/>
            <w:vAlign w:val="center"/>
          </w:tcPr>
          <w:p w14:paraId="7DE94299" w14:textId="77777777" w:rsidR="002F5423" w:rsidRPr="004F14A4" w:rsidRDefault="002F5423" w:rsidP="004F14A4">
            <w:pPr>
              <w:jc w:val="center"/>
            </w:pPr>
          </w:p>
        </w:tc>
      </w:tr>
      <w:tr w:rsidR="002F5423" w:rsidRPr="005339FD" w14:paraId="66DDD5CC" w14:textId="77777777" w:rsidTr="004F14A4">
        <w:tc>
          <w:tcPr>
            <w:tcW w:w="2263" w:type="dxa"/>
          </w:tcPr>
          <w:p w14:paraId="1D3650E8" w14:textId="77777777" w:rsidR="002F5423" w:rsidRPr="004F14A4" w:rsidRDefault="002F5423" w:rsidP="007309DD">
            <w:r w:rsidRPr="004F14A4">
              <w:t>філія с.Речичани</w:t>
            </w:r>
          </w:p>
        </w:tc>
        <w:tc>
          <w:tcPr>
            <w:tcW w:w="1000" w:type="dxa"/>
            <w:vAlign w:val="center"/>
          </w:tcPr>
          <w:p w14:paraId="47CA8D74" w14:textId="77777777" w:rsidR="002F5423" w:rsidRPr="004F14A4" w:rsidRDefault="002F5423" w:rsidP="004F14A4">
            <w:pPr>
              <w:jc w:val="center"/>
            </w:pPr>
            <w:r w:rsidRPr="004F14A4">
              <w:t>10</w:t>
            </w:r>
          </w:p>
        </w:tc>
        <w:tc>
          <w:tcPr>
            <w:tcW w:w="923" w:type="dxa"/>
            <w:vAlign w:val="center"/>
          </w:tcPr>
          <w:p w14:paraId="40A16552" w14:textId="77777777" w:rsidR="002F5423" w:rsidRPr="004F14A4" w:rsidRDefault="002F5423" w:rsidP="004F14A4">
            <w:pPr>
              <w:jc w:val="center"/>
            </w:pPr>
          </w:p>
        </w:tc>
        <w:tc>
          <w:tcPr>
            <w:tcW w:w="1249" w:type="dxa"/>
            <w:vAlign w:val="center"/>
          </w:tcPr>
          <w:p w14:paraId="0AB8CDE3" w14:textId="77777777" w:rsidR="002F5423" w:rsidRPr="004F14A4" w:rsidRDefault="002F5423" w:rsidP="004F14A4">
            <w:pPr>
              <w:jc w:val="center"/>
            </w:pPr>
            <w:r w:rsidRPr="004F14A4">
              <w:t>1</w:t>
            </w:r>
          </w:p>
        </w:tc>
        <w:tc>
          <w:tcPr>
            <w:tcW w:w="1206" w:type="dxa"/>
            <w:vAlign w:val="center"/>
          </w:tcPr>
          <w:p w14:paraId="6EBF41CC" w14:textId="77777777" w:rsidR="002F5423" w:rsidRPr="004F14A4" w:rsidRDefault="002F5423" w:rsidP="004F14A4">
            <w:pPr>
              <w:jc w:val="center"/>
            </w:pPr>
          </w:p>
        </w:tc>
        <w:tc>
          <w:tcPr>
            <w:tcW w:w="1204" w:type="dxa"/>
            <w:vAlign w:val="center"/>
          </w:tcPr>
          <w:p w14:paraId="3A4C2220" w14:textId="77777777" w:rsidR="002F5423" w:rsidRPr="004F14A4" w:rsidRDefault="002F5423" w:rsidP="004F14A4">
            <w:pPr>
              <w:jc w:val="center"/>
            </w:pPr>
          </w:p>
        </w:tc>
        <w:tc>
          <w:tcPr>
            <w:tcW w:w="1559" w:type="dxa"/>
            <w:vAlign w:val="center"/>
          </w:tcPr>
          <w:p w14:paraId="15C5F893" w14:textId="77777777" w:rsidR="002F5423" w:rsidRPr="004F14A4" w:rsidRDefault="002F5423" w:rsidP="004F14A4">
            <w:pPr>
              <w:jc w:val="center"/>
            </w:pPr>
          </w:p>
        </w:tc>
      </w:tr>
      <w:tr w:rsidR="002F5423" w:rsidRPr="005339FD" w14:paraId="76F2672F" w14:textId="77777777" w:rsidTr="004F14A4">
        <w:tc>
          <w:tcPr>
            <w:tcW w:w="2263" w:type="dxa"/>
          </w:tcPr>
          <w:p w14:paraId="675FEE5D" w14:textId="77777777" w:rsidR="002F5423" w:rsidRPr="004F14A4" w:rsidRDefault="002F5423" w:rsidP="007309DD">
            <w:r w:rsidRPr="004F14A4">
              <w:t>філія с.Родатичі</w:t>
            </w:r>
          </w:p>
        </w:tc>
        <w:tc>
          <w:tcPr>
            <w:tcW w:w="1000" w:type="dxa"/>
            <w:vAlign w:val="center"/>
          </w:tcPr>
          <w:p w14:paraId="66485E45" w14:textId="77777777" w:rsidR="002F5423" w:rsidRPr="004F14A4" w:rsidRDefault="002F5423" w:rsidP="004F14A4">
            <w:pPr>
              <w:jc w:val="center"/>
            </w:pPr>
            <w:r w:rsidRPr="004F14A4">
              <w:t>36</w:t>
            </w:r>
          </w:p>
        </w:tc>
        <w:tc>
          <w:tcPr>
            <w:tcW w:w="923" w:type="dxa"/>
            <w:vAlign w:val="center"/>
          </w:tcPr>
          <w:p w14:paraId="015559E8" w14:textId="77777777" w:rsidR="002F5423" w:rsidRPr="004F14A4" w:rsidRDefault="002F5423" w:rsidP="004F14A4">
            <w:pPr>
              <w:jc w:val="center"/>
            </w:pPr>
            <w:r w:rsidRPr="004F14A4">
              <w:t>22</w:t>
            </w:r>
          </w:p>
        </w:tc>
        <w:tc>
          <w:tcPr>
            <w:tcW w:w="1249" w:type="dxa"/>
            <w:vAlign w:val="center"/>
          </w:tcPr>
          <w:p w14:paraId="4266CEC8" w14:textId="77777777" w:rsidR="002F5423" w:rsidRPr="004F14A4" w:rsidRDefault="002F5423" w:rsidP="004F14A4">
            <w:pPr>
              <w:jc w:val="center"/>
            </w:pPr>
            <w:r w:rsidRPr="004F14A4">
              <w:t>1</w:t>
            </w:r>
          </w:p>
        </w:tc>
        <w:tc>
          <w:tcPr>
            <w:tcW w:w="1206" w:type="dxa"/>
            <w:vAlign w:val="center"/>
          </w:tcPr>
          <w:p w14:paraId="7D179CA8" w14:textId="77777777" w:rsidR="002F5423" w:rsidRPr="004F14A4" w:rsidRDefault="002F5423" w:rsidP="004F14A4">
            <w:pPr>
              <w:jc w:val="center"/>
            </w:pPr>
          </w:p>
        </w:tc>
        <w:tc>
          <w:tcPr>
            <w:tcW w:w="1204" w:type="dxa"/>
            <w:vAlign w:val="center"/>
          </w:tcPr>
          <w:p w14:paraId="0DE1C1B6" w14:textId="77777777" w:rsidR="002F5423" w:rsidRPr="004F14A4" w:rsidRDefault="002F5423" w:rsidP="004F14A4">
            <w:pPr>
              <w:jc w:val="center"/>
            </w:pPr>
            <w:r w:rsidRPr="004F14A4">
              <w:t>1</w:t>
            </w:r>
          </w:p>
        </w:tc>
        <w:tc>
          <w:tcPr>
            <w:tcW w:w="1559" w:type="dxa"/>
            <w:vAlign w:val="center"/>
          </w:tcPr>
          <w:p w14:paraId="28D10D27" w14:textId="77777777" w:rsidR="002F5423" w:rsidRPr="004F14A4" w:rsidRDefault="002F5423" w:rsidP="004F14A4">
            <w:pPr>
              <w:jc w:val="center"/>
            </w:pPr>
          </w:p>
        </w:tc>
      </w:tr>
      <w:tr w:rsidR="002F5423" w:rsidRPr="005339FD" w14:paraId="590EB94C" w14:textId="77777777" w:rsidTr="004F14A4">
        <w:tc>
          <w:tcPr>
            <w:tcW w:w="2263" w:type="dxa"/>
          </w:tcPr>
          <w:p w14:paraId="4C6D63FE" w14:textId="77777777" w:rsidR="002F5423" w:rsidRPr="004F14A4" w:rsidRDefault="002F5423" w:rsidP="007309DD">
            <w:r w:rsidRPr="004F14A4">
              <w:t>філія с.Тучапи</w:t>
            </w:r>
          </w:p>
        </w:tc>
        <w:tc>
          <w:tcPr>
            <w:tcW w:w="1000" w:type="dxa"/>
            <w:vAlign w:val="center"/>
          </w:tcPr>
          <w:p w14:paraId="1BA1F319" w14:textId="77777777" w:rsidR="002F5423" w:rsidRPr="004F14A4" w:rsidRDefault="002F5423" w:rsidP="004F14A4">
            <w:pPr>
              <w:jc w:val="center"/>
            </w:pPr>
            <w:r w:rsidRPr="004F14A4">
              <w:t>26</w:t>
            </w:r>
          </w:p>
        </w:tc>
        <w:tc>
          <w:tcPr>
            <w:tcW w:w="923" w:type="dxa"/>
            <w:vAlign w:val="center"/>
          </w:tcPr>
          <w:p w14:paraId="2EF7C82C" w14:textId="77777777" w:rsidR="002F5423" w:rsidRPr="004F14A4" w:rsidRDefault="002F5423" w:rsidP="004F14A4">
            <w:pPr>
              <w:jc w:val="center"/>
            </w:pPr>
            <w:r w:rsidRPr="004F14A4">
              <w:t>11</w:t>
            </w:r>
          </w:p>
        </w:tc>
        <w:tc>
          <w:tcPr>
            <w:tcW w:w="1249" w:type="dxa"/>
            <w:vAlign w:val="center"/>
          </w:tcPr>
          <w:p w14:paraId="72C6FB66" w14:textId="77777777" w:rsidR="002F5423" w:rsidRPr="004F14A4" w:rsidRDefault="002F5423" w:rsidP="004F14A4">
            <w:pPr>
              <w:jc w:val="center"/>
            </w:pPr>
            <w:r w:rsidRPr="004F14A4">
              <w:t>1</w:t>
            </w:r>
          </w:p>
        </w:tc>
        <w:tc>
          <w:tcPr>
            <w:tcW w:w="1206" w:type="dxa"/>
            <w:vAlign w:val="center"/>
          </w:tcPr>
          <w:p w14:paraId="56A779D4" w14:textId="77777777" w:rsidR="002F5423" w:rsidRPr="004F14A4" w:rsidRDefault="002F5423" w:rsidP="004F14A4">
            <w:pPr>
              <w:jc w:val="center"/>
            </w:pPr>
          </w:p>
        </w:tc>
        <w:tc>
          <w:tcPr>
            <w:tcW w:w="1204" w:type="dxa"/>
            <w:vAlign w:val="center"/>
          </w:tcPr>
          <w:p w14:paraId="71F9AAEE" w14:textId="77777777" w:rsidR="002F5423" w:rsidRPr="004F14A4" w:rsidRDefault="002F5423" w:rsidP="004F14A4">
            <w:pPr>
              <w:jc w:val="center"/>
            </w:pPr>
          </w:p>
        </w:tc>
        <w:tc>
          <w:tcPr>
            <w:tcW w:w="1559" w:type="dxa"/>
            <w:vAlign w:val="center"/>
          </w:tcPr>
          <w:p w14:paraId="121F6267" w14:textId="77777777" w:rsidR="002F5423" w:rsidRPr="004F14A4" w:rsidRDefault="002F5423" w:rsidP="004F14A4">
            <w:pPr>
              <w:jc w:val="center"/>
            </w:pPr>
          </w:p>
        </w:tc>
      </w:tr>
      <w:tr w:rsidR="002F5423" w:rsidRPr="005339FD" w14:paraId="34E2B226" w14:textId="77777777" w:rsidTr="004F14A4">
        <w:tc>
          <w:tcPr>
            <w:tcW w:w="2263" w:type="dxa"/>
          </w:tcPr>
          <w:p w14:paraId="24E77513" w14:textId="77777777" w:rsidR="002F5423" w:rsidRPr="004F14A4" w:rsidRDefault="002F5423" w:rsidP="007309DD">
            <w:r w:rsidRPr="004F14A4">
              <w:t>КЗ «Мшанський центр дозвілля та надання культурних послуг»  с.Мшана</w:t>
            </w:r>
          </w:p>
        </w:tc>
        <w:tc>
          <w:tcPr>
            <w:tcW w:w="1000" w:type="dxa"/>
            <w:vAlign w:val="center"/>
          </w:tcPr>
          <w:p w14:paraId="5E8312EC" w14:textId="77777777" w:rsidR="002F5423" w:rsidRPr="004F14A4" w:rsidRDefault="002F5423" w:rsidP="004F14A4">
            <w:pPr>
              <w:jc w:val="center"/>
            </w:pPr>
            <w:r w:rsidRPr="004F14A4">
              <w:t>131</w:t>
            </w:r>
          </w:p>
        </w:tc>
        <w:tc>
          <w:tcPr>
            <w:tcW w:w="923" w:type="dxa"/>
            <w:vAlign w:val="center"/>
          </w:tcPr>
          <w:p w14:paraId="6579CA57" w14:textId="77777777" w:rsidR="002F5423" w:rsidRPr="004F14A4" w:rsidRDefault="002F5423" w:rsidP="004F14A4">
            <w:pPr>
              <w:jc w:val="center"/>
            </w:pPr>
            <w:r w:rsidRPr="004F14A4">
              <w:t>45</w:t>
            </w:r>
          </w:p>
        </w:tc>
        <w:tc>
          <w:tcPr>
            <w:tcW w:w="1249" w:type="dxa"/>
            <w:vAlign w:val="center"/>
          </w:tcPr>
          <w:p w14:paraId="0C5446F2" w14:textId="77777777" w:rsidR="002F5423" w:rsidRPr="004F14A4" w:rsidRDefault="002F5423" w:rsidP="004F14A4">
            <w:pPr>
              <w:jc w:val="center"/>
            </w:pPr>
            <w:r w:rsidRPr="004F14A4">
              <w:t>3</w:t>
            </w:r>
          </w:p>
        </w:tc>
        <w:tc>
          <w:tcPr>
            <w:tcW w:w="1206" w:type="dxa"/>
            <w:vAlign w:val="center"/>
          </w:tcPr>
          <w:p w14:paraId="18327581" w14:textId="77777777" w:rsidR="002F5423" w:rsidRPr="004F14A4" w:rsidRDefault="002F5423" w:rsidP="004F14A4">
            <w:pPr>
              <w:jc w:val="center"/>
            </w:pPr>
            <w:r w:rsidRPr="004F14A4">
              <w:t>1</w:t>
            </w:r>
          </w:p>
        </w:tc>
        <w:tc>
          <w:tcPr>
            <w:tcW w:w="1204" w:type="dxa"/>
            <w:vAlign w:val="center"/>
          </w:tcPr>
          <w:p w14:paraId="62D28331" w14:textId="77777777" w:rsidR="002F5423" w:rsidRPr="004F14A4" w:rsidRDefault="002F5423" w:rsidP="004F14A4">
            <w:pPr>
              <w:jc w:val="center"/>
            </w:pPr>
          </w:p>
        </w:tc>
        <w:tc>
          <w:tcPr>
            <w:tcW w:w="1559" w:type="dxa"/>
            <w:vAlign w:val="center"/>
          </w:tcPr>
          <w:p w14:paraId="40FFEAE2" w14:textId="77777777" w:rsidR="002F5423" w:rsidRPr="004F14A4" w:rsidRDefault="002F5423" w:rsidP="004F14A4">
            <w:pPr>
              <w:jc w:val="center"/>
            </w:pPr>
            <w:r w:rsidRPr="004F14A4">
              <w:t>1</w:t>
            </w:r>
          </w:p>
        </w:tc>
      </w:tr>
      <w:tr w:rsidR="002F5423" w:rsidRPr="005339FD" w14:paraId="33FCB4AA" w14:textId="77777777" w:rsidTr="004F14A4">
        <w:tc>
          <w:tcPr>
            <w:tcW w:w="2263" w:type="dxa"/>
          </w:tcPr>
          <w:p w14:paraId="77D931AB" w14:textId="77777777" w:rsidR="002F5423" w:rsidRPr="004F14A4" w:rsidRDefault="002F5423" w:rsidP="007309DD">
            <w:r w:rsidRPr="004F14A4">
              <w:t>філія с.Бартатів</w:t>
            </w:r>
          </w:p>
        </w:tc>
        <w:tc>
          <w:tcPr>
            <w:tcW w:w="1000" w:type="dxa"/>
            <w:vAlign w:val="center"/>
          </w:tcPr>
          <w:p w14:paraId="62537377" w14:textId="77777777" w:rsidR="002F5423" w:rsidRPr="004F14A4" w:rsidRDefault="002F5423" w:rsidP="004F14A4">
            <w:pPr>
              <w:jc w:val="center"/>
            </w:pPr>
          </w:p>
        </w:tc>
        <w:tc>
          <w:tcPr>
            <w:tcW w:w="923" w:type="dxa"/>
            <w:vAlign w:val="center"/>
          </w:tcPr>
          <w:p w14:paraId="3681904C" w14:textId="77777777" w:rsidR="002F5423" w:rsidRPr="004F14A4" w:rsidRDefault="002F5423" w:rsidP="004F14A4">
            <w:pPr>
              <w:jc w:val="center"/>
            </w:pPr>
          </w:p>
        </w:tc>
        <w:tc>
          <w:tcPr>
            <w:tcW w:w="1249" w:type="dxa"/>
            <w:vAlign w:val="center"/>
          </w:tcPr>
          <w:p w14:paraId="238974F3" w14:textId="77777777" w:rsidR="002F5423" w:rsidRPr="004F14A4" w:rsidRDefault="002F5423" w:rsidP="004F14A4">
            <w:pPr>
              <w:jc w:val="center"/>
            </w:pPr>
          </w:p>
        </w:tc>
        <w:tc>
          <w:tcPr>
            <w:tcW w:w="1206" w:type="dxa"/>
            <w:vAlign w:val="center"/>
          </w:tcPr>
          <w:p w14:paraId="6B5850BD" w14:textId="77777777" w:rsidR="002F5423" w:rsidRPr="004F14A4" w:rsidRDefault="002F5423" w:rsidP="004F14A4">
            <w:pPr>
              <w:jc w:val="center"/>
            </w:pPr>
          </w:p>
        </w:tc>
        <w:tc>
          <w:tcPr>
            <w:tcW w:w="1204" w:type="dxa"/>
            <w:vAlign w:val="center"/>
          </w:tcPr>
          <w:p w14:paraId="361E40EC" w14:textId="77777777" w:rsidR="002F5423" w:rsidRPr="004F14A4" w:rsidRDefault="002F5423" w:rsidP="004F14A4">
            <w:pPr>
              <w:jc w:val="center"/>
            </w:pPr>
          </w:p>
        </w:tc>
        <w:tc>
          <w:tcPr>
            <w:tcW w:w="1559" w:type="dxa"/>
            <w:vAlign w:val="center"/>
          </w:tcPr>
          <w:p w14:paraId="41AD64B1" w14:textId="77777777" w:rsidR="002F5423" w:rsidRPr="004F14A4" w:rsidRDefault="002F5423" w:rsidP="004F14A4">
            <w:pPr>
              <w:jc w:val="center"/>
            </w:pPr>
          </w:p>
        </w:tc>
      </w:tr>
      <w:tr w:rsidR="002F5423" w:rsidRPr="005339FD" w14:paraId="75256F1A" w14:textId="77777777" w:rsidTr="004F14A4">
        <w:tc>
          <w:tcPr>
            <w:tcW w:w="2263" w:type="dxa"/>
          </w:tcPr>
          <w:p w14:paraId="00ABB9D9" w14:textId="77777777" w:rsidR="002F5423" w:rsidRPr="004F14A4" w:rsidRDefault="002F5423" w:rsidP="007309DD">
            <w:r w:rsidRPr="004F14A4">
              <w:t>філія с.Заверещиця</w:t>
            </w:r>
          </w:p>
        </w:tc>
        <w:tc>
          <w:tcPr>
            <w:tcW w:w="1000" w:type="dxa"/>
            <w:vAlign w:val="center"/>
          </w:tcPr>
          <w:p w14:paraId="5705765F" w14:textId="77777777" w:rsidR="002F5423" w:rsidRPr="004F14A4" w:rsidRDefault="002F5423" w:rsidP="004F14A4">
            <w:pPr>
              <w:jc w:val="center"/>
            </w:pPr>
            <w:r w:rsidRPr="004F14A4">
              <w:t>20</w:t>
            </w:r>
          </w:p>
        </w:tc>
        <w:tc>
          <w:tcPr>
            <w:tcW w:w="923" w:type="dxa"/>
            <w:vAlign w:val="center"/>
          </w:tcPr>
          <w:p w14:paraId="079B11BA" w14:textId="77777777" w:rsidR="002F5423" w:rsidRPr="004F14A4" w:rsidRDefault="002F5423" w:rsidP="004F14A4">
            <w:pPr>
              <w:jc w:val="center"/>
            </w:pPr>
            <w:r w:rsidRPr="004F14A4">
              <w:t>10</w:t>
            </w:r>
          </w:p>
        </w:tc>
        <w:tc>
          <w:tcPr>
            <w:tcW w:w="1249" w:type="dxa"/>
            <w:vAlign w:val="center"/>
          </w:tcPr>
          <w:p w14:paraId="6303CB22" w14:textId="77777777" w:rsidR="002F5423" w:rsidRPr="004F14A4" w:rsidRDefault="002F5423" w:rsidP="004F14A4">
            <w:pPr>
              <w:jc w:val="center"/>
            </w:pPr>
          </w:p>
        </w:tc>
        <w:tc>
          <w:tcPr>
            <w:tcW w:w="1206" w:type="dxa"/>
            <w:vAlign w:val="center"/>
          </w:tcPr>
          <w:p w14:paraId="2394CAE5" w14:textId="77777777" w:rsidR="002F5423" w:rsidRPr="004F14A4" w:rsidRDefault="002F5423" w:rsidP="004F14A4">
            <w:pPr>
              <w:jc w:val="center"/>
            </w:pPr>
            <w:r w:rsidRPr="004F14A4">
              <w:t>1</w:t>
            </w:r>
          </w:p>
        </w:tc>
        <w:tc>
          <w:tcPr>
            <w:tcW w:w="1204" w:type="dxa"/>
            <w:vAlign w:val="center"/>
          </w:tcPr>
          <w:p w14:paraId="1E386A1E" w14:textId="77777777" w:rsidR="002F5423" w:rsidRPr="004F14A4" w:rsidRDefault="002F5423" w:rsidP="004F14A4">
            <w:pPr>
              <w:jc w:val="center"/>
            </w:pPr>
          </w:p>
        </w:tc>
        <w:tc>
          <w:tcPr>
            <w:tcW w:w="1559" w:type="dxa"/>
            <w:vAlign w:val="center"/>
          </w:tcPr>
          <w:p w14:paraId="754BB9D7" w14:textId="77777777" w:rsidR="002F5423" w:rsidRPr="004F14A4" w:rsidRDefault="002F5423" w:rsidP="004F14A4">
            <w:pPr>
              <w:jc w:val="center"/>
            </w:pPr>
          </w:p>
        </w:tc>
      </w:tr>
      <w:tr w:rsidR="002F5423" w:rsidRPr="005339FD" w14:paraId="4F230334" w14:textId="77777777" w:rsidTr="004F14A4">
        <w:tc>
          <w:tcPr>
            <w:tcW w:w="2263" w:type="dxa"/>
          </w:tcPr>
          <w:p w14:paraId="38243E58" w14:textId="77777777" w:rsidR="002F5423" w:rsidRPr="004F14A4" w:rsidRDefault="002F5423" w:rsidP="007309DD">
            <w:r w:rsidRPr="004F14A4">
              <w:t>філія с.Зушичі</w:t>
            </w:r>
          </w:p>
        </w:tc>
        <w:tc>
          <w:tcPr>
            <w:tcW w:w="1000" w:type="dxa"/>
            <w:vAlign w:val="center"/>
          </w:tcPr>
          <w:p w14:paraId="61788039" w14:textId="77777777" w:rsidR="002F5423" w:rsidRPr="004F14A4" w:rsidRDefault="002F5423" w:rsidP="004F14A4">
            <w:pPr>
              <w:jc w:val="center"/>
            </w:pPr>
            <w:r w:rsidRPr="004F14A4">
              <w:t>5</w:t>
            </w:r>
          </w:p>
        </w:tc>
        <w:tc>
          <w:tcPr>
            <w:tcW w:w="923" w:type="dxa"/>
            <w:vAlign w:val="center"/>
          </w:tcPr>
          <w:p w14:paraId="66DBE4C5" w14:textId="77777777" w:rsidR="002F5423" w:rsidRPr="004F14A4" w:rsidRDefault="002F5423" w:rsidP="004F14A4">
            <w:pPr>
              <w:jc w:val="center"/>
            </w:pPr>
            <w:r w:rsidRPr="004F14A4">
              <w:t>3</w:t>
            </w:r>
          </w:p>
        </w:tc>
        <w:tc>
          <w:tcPr>
            <w:tcW w:w="1249" w:type="dxa"/>
            <w:vAlign w:val="center"/>
          </w:tcPr>
          <w:p w14:paraId="1CE44025" w14:textId="77777777" w:rsidR="002F5423" w:rsidRPr="004F14A4" w:rsidRDefault="002F5423" w:rsidP="004F14A4">
            <w:pPr>
              <w:jc w:val="center"/>
            </w:pPr>
            <w:r w:rsidRPr="004F14A4">
              <w:t>1</w:t>
            </w:r>
          </w:p>
        </w:tc>
        <w:tc>
          <w:tcPr>
            <w:tcW w:w="1206" w:type="dxa"/>
            <w:vAlign w:val="center"/>
          </w:tcPr>
          <w:p w14:paraId="7B7D9877" w14:textId="77777777" w:rsidR="002F5423" w:rsidRPr="004F14A4" w:rsidRDefault="002F5423" w:rsidP="004F14A4">
            <w:pPr>
              <w:jc w:val="center"/>
            </w:pPr>
          </w:p>
        </w:tc>
        <w:tc>
          <w:tcPr>
            <w:tcW w:w="1204" w:type="dxa"/>
            <w:vAlign w:val="center"/>
          </w:tcPr>
          <w:p w14:paraId="1C4F02F2" w14:textId="77777777" w:rsidR="002F5423" w:rsidRPr="004F14A4" w:rsidRDefault="002F5423" w:rsidP="004F14A4">
            <w:pPr>
              <w:jc w:val="center"/>
            </w:pPr>
          </w:p>
        </w:tc>
        <w:tc>
          <w:tcPr>
            <w:tcW w:w="1559" w:type="dxa"/>
            <w:vAlign w:val="center"/>
          </w:tcPr>
          <w:p w14:paraId="1E30BF2E" w14:textId="77777777" w:rsidR="002F5423" w:rsidRPr="004F14A4" w:rsidRDefault="002F5423" w:rsidP="004F14A4">
            <w:pPr>
              <w:jc w:val="center"/>
            </w:pPr>
          </w:p>
        </w:tc>
      </w:tr>
      <w:tr w:rsidR="002F5423" w:rsidRPr="005339FD" w14:paraId="097F49FC" w14:textId="77777777" w:rsidTr="004F14A4">
        <w:tc>
          <w:tcPr>
            <w:tcW w:w="2263" w:type="dxa"/>
          </w:tcPr>
          <w:p w14:paraId="0D3EC446" w14:textId="77777777" w:rsidR="002F5423" w:rsidRPr="004F14A4" w:rsidRDefault="002F5423" w:rsidP="007309DD">
            <w:r w:rsidRPr="004F14A4">
              <w:t>філія с.Повітно</w:t>
            </w:r>
          </w:p>
        </w:tc>
        <w:tc>
          <w:tcPr>
            <w:tcW w:w="1000" w:type="dxa"/>
            <w:vAlign w:val="center"/>
          </w:tcPr>
          <w:p w14:paraId="3BFC77DD" w14:textId="77777777" w:rsidR="002F5423" w:rsidRPr="004F14A4" w:rsidRDefault="002F5423" w:rsidP="004F14A4">
            <w:pPr>
              <w:jc w:val="center"/>
            </w:pPr>
            <w:r w:rsidRPr="004F14A4">
              <w:t>14</w:t>
            </w:r>
          </w:p>
        </w:tc>
        <w:tc>
          <w:tcPr>
            <w:tcW w:w="923" w:type="dxa"/>
            <w:vAlign w:val="center"/>
          </w:tcPr>
          <w:p w14:paraId="5F8F293B" w14:textId="77777777" w:rsidR="002F5423" w:rsidRPr="004F14A4" w:rsidRDefault="002F5423" w:rsidP="004F14A4">
            <w:pPr>
              <w:jc w:val="center"/>
            </w:pPr>
            <w:r w:rsidRPr="004F14A4">
              <w:t>10</w:t>
            </w:r>
          </w:p>
        </w:tc>
        <w:tc>
          <w:tcPr>
            <w:tcW w:w="1249" w:type="dxa"/>
            <w:vAlign w:val="center"/>
          </w:tcPr>
          <w:p w14:paraId="122DB55F" w14:textId="77777777" w:rsidR="002F5423" w:rsidRPr="004F14A4" w:rsidRDefault="002F5423" w:rsidP="004F14A4">
            <w:pPr>
              <w:jc w:val="center"/>
            </w:pPr>
            <w:r w:rsidRPr="004F14A4">
              <w:t>1</w:t>
            </w:r>
          </w:p>
        </w:tc>
        <w:tc>
          <w:tcPr>
            <w:tcW w:w="1206" w:type="dxa"/>
            <w:vAlign w:val="center"/>
          </w:tcPr>
          <w:p w14:paraId="7E93B76E" w14:textId="77777777" w:rsidR="002F5423" w:rsidRPr="004F14A4" w:rsidRDefault="002F5423" w:rsidP="004F14A4">
            <w:pPr>
              <w:jc w:val="center"/>
            </w:pPr>
          </w:p>
        </w:tc>
        <w:tc>
          <w:tcPr>
            <w:tcW w:w="1204" w:type="dxa"/>
            <w:vAlign w:val="center"/>
          </w:tcPr>
          <w:p w14:paraId="03F0E077" w14:textId="77777777" w:rsidR="002F5423" w:rsidRPr="004F14A4" w:rsidRDefault="002F5423" w:rsidP="004F14A4">
            <w:pPr>
              <w:jc w:val="center"/>
            </w:pPr>
          </w:p>
        </w:tc>
        <w:tc>
          <w:tcPr>
            <w:tcW w:w="1559" w:type="dxa"/>
            <w:vAlign w:val="center"/>
          </w:tcPr>
          <w:p w14:paraId="4ADFDF1D" w14:textId="77777777" w:rsidR="002F5423" w:rsidRPr="004F14A4" w:rsidRDefault="002F5423" w:rsidP="004F14A4">
            <w:pPr>
              <w:jc w:val="center"/>
            </w:pPr>
          </w:p>
        </w:tc>
      </w:tr>
      <w:tr w:rsidR="002F5423" w:rsidRPr="005339FD" w14:paraId="1CD7DC13" w14:textId="77777777" w:rsidTr="004F14A4">
        <w:tc>
          <w:tcPr>
            <w:tcW w:w="2263" w:type="dxa"/>
          </w:tcPr>
          <w:p w14:paraId="7345F1FB" w14:textId="77777777" w:rsidR="002F5423" w:rsidRPr="004F14A4" w:rsidRDefault="002F5423" w:rsidP="007309DD">
            <w:pPr>
              <w:rPr>
                <w:b/>
              </w:rPr>
            </w:pPr>
            <w:r w:rsidRPr="004F14A4">
              <w:rPr>
                <w:b/>
              </w:rPr>
              <w:t>Всього</w:t>
            </w:r>
          </w:p>
        </w:tc>
        <w:tc>
          <w:tcPr>
            <w:tcW w:w="1000" w:type="dxa"/>
            <w:vAlign w:val="center"/>
          </w:tcPr>
          <w:p w14:paraId="5D61152E" w14:textId="77777777" w:rsidR="002F5423" w:rsidRPr="004F14A4" w:rsidRDefault="002F5423" w:rsidP="004F14A4">
            <w:pPr>
              <w:jc w:val="center"/>
              <w:rPr>
                <w:b/>
              </w:rPr>
            </w:pPr>
            <w:r w:rsidRPr="004F14A4">
              <w:rPr>
                <w:b/>
              </w:rPr>
              <w:t>574</w:t>
            </w:r>
          </w:p>
        </w:tc>
        <w:tc>
          <w:tcPr>
            <w:tcW w:w="923" w:type="dxa"/>
            <w:vAlign w:val="center"/>
          </w:tcPr>
          <w:p w14:paraId="70766E3C" w14:textId="77777777" w:rsidR="002F5423" w:rsidRPr="004F14A4" w:rsidRDefault="002F5423" w:rsidP="004F14A4">
            <w:pPr>
              <w:jc w:val="center"/>
              <w:rPr>
                <w:b/>
              </w:rPr>
            </w:pPr>
            <w:r w:rsidRPr="004F14A4">
              <w:rPr>
                <w:b/>
              </w:rPr>
              <w:t>205</w:t>
            </w:r>
          </w:p>
        </w:tc>
        <w:tc>
          <w:tcPr>
            <w:tcW w:w="1249" w:type="dxa"/>
            <w:vAlign w:val="center"/>
          </w:tcPr>
          <w:p w14:paraId="0A6FDC8D" w14:textId="77777777" w:rsidR="002F5423" w:rsidRPr="004F14A4" w:rsidRDefault="002F5423" w:rsidP="004F14A4">
            <w:pPr>
              <w:jc w:val="center"/>
              <w:rPr>
                <w:b/>
              </w:rPr>
            </w:pPr>
            <w:r w:rsidRPr="004F14A4">
              <w:rPr>
                <w:b/>
              </w:rPr>
              <w:t>33</w:t>
            </w:r>
          </w:p>
        </w:tc>
        <w:tc>
          <w:tcPr>
            <w:tcW w:w="1206" w:type="dxa"/>
            <w:vAlign w:val="center"/>
          </w:tcPr>
          <w:p w14:paraId="006CBE4E" w14:textId="77777777" w:rsidR="002F5423" w:rsidRPr="004F14A4" w:rsidRDefault="002F5423" w:rsidP="004F14A4">
            <w:pPr>
              <w:jc w:val="center"/>
              <w:rPr>
                <w:b/>
              </w:rPr>
            </w:pPr>
            <w:r w:rsidRPr="004F14A4">
              <w:rPr>
                <w:b/>
              </w:rPr>
              <w:t>13</w:t>
            </w:r>
          </w:p>
        </w:tc>
        <w:tc>
          <w:tcPr>
            <w:tcW w:w="1204" w:type="dxa"/>
            <w:vAlign w:val="center"/>
          </w:tcPr>
          <w:p w14:paraId="66CD68D6" w14:textId="77777777" w:rsidR="002F5423" w:rsidRPr="004F14A4" w:rsidRDefault="002F5423" w:rsidP="004F14A4">
            <w:pPr>
              <w:jc w:val="center"/>
              <w:rPr>
                <w:b/>
              </w:rPr>
            </w:pPr>
            <w:r w:rsidRPr="004F14A4">
              <w:rPr>
                <w:b/>
              </w:rPr>
              <w:t>8</w:t>
            </w:r>
          </w:p>
        </w:tc>
        <w:tc>
          <w:tcPr>
            <w:tcW w:w="1559" w:type="dxa"/>
            <w:vAlign w:val="center"/>
          </w:tcPr>
          <w:p w14:paraId="713BC3EA" w14:textId="77777777" w:rsidR="002F5423" w:rsidRPr="004F14A4" w:rsidRDefault="002F5423" w:rsidP="004F14A4">
            <w:pPr>
              <w:jc w:val="center"/>
              <w:rPr>
                <w:b/>
              </w:rPr>
            </w:pPr>
            <w:r w:rsidRPr="004F14A4">
              <w:rPr>
                <w:b/>
              </w:rPr>
              <w:t>5</w:t>
            </w:r>
          </w:p>
        </w:tc>
      </w:tr>
    </w:tbl>
    <w:p w14:paraId="67879ADA" w14:textId="77777777" w:rsidR="002F5423" w:rsidRPr="005339FD" w:rsidRDefault="002F5423" w:rsidP="0088791F">
      <w:pPr>
        <w:spacing w:before="240"/>
        <w:ind w:firstLine="709"/>
        <w:jc w:val="both"/>
        <w:rPr>
          <w:sz w:val="24"/>
          <w:szCs w:val="24"/>
        </w:rPr>
      </w:pPr>
      <w:r w:rsidRPr="005339FD">
        <w:rPr>
          <w:sz w:val="24"/>
          <w:szCs w:val="24"/>
        </w:rPr>
        <w:t>Аналіз інфраструктури та кадрового наповнення сфери культури Городоцької громади станом на 01.01.2021 року демонструє високий рівень залученості молоді до культурного дозвілля (779 дітей), проте фіксує виразний гендерний дисбаланс серед вихованців: дівчата становлять 73,7% від загальної кількості гуртківців. Кадрове забезпечення базових установ та 31 філії здійснюють 46 профільних працівників, серед яких зберігається помірна фемінізація складу (71,7% жінок). Особливістю мережі є активне залучення чоловіків-фахівців до керування одноосібними сільськими філіями. Отримані дані підкреслюють потребу в модернізації спектра культурних послуг для залучення більшої кількості хлопчиків до творчої діяльності.</w:t>
      </w:r>
    </w:p>
    <w:p w14:paraId="7AE73F66" w14:textId="3779D9D2" w:rsidR="002F5423" w:rsidRPr="00D64A42" w:rsidRDefault="002F5423" w:rsidP="00E3058A">
      <w:pPr>
        <w:spacing w:before="240"/>
        <w:jc w:val="center"/>
        <w:rPr>
          <w:b/>
          <w:sz w:val="24"/>
          <w:szCs w:val="24"/>
        </w:rPr>
      </w:pPr>
      <w:r w:rsidRPr="00EF29C4">
        <w:rPr>
          <w:b/>
          <w:sz w:val="24"/>
          <w:szCs w:val="24"/>
        </w:rPr>
        <w:t>Інформація про кількість дітей та працівників в закладах культури Городоцької міської територіальної громади</w:t>
      </w:r>
      <w:r w:rsidR="00EF29C4" w:rsidRPr="00EF29C4">
        <w:rPr>
          <w:b/>
          <w:sz w:val="24"/>
          <w:szCs w:val="24"/>
        </w:rPr>
        <w:t xml:space="preserve"> на 01 січня 2022</w:t>
      </w:r>
      <w:r w:rsidR="00882B52">
        <w:rPr>
          <w:b/>
          <w:sz w:val="24"/>
          <w:szCs w:val="24"/>
        </w:rPr>
        <w:t xml:space="preserve"> року</w:t>
      </w:r>
    </w:p>
    <w:p w14:paraId="78E65220" w14:textId="7D560EF1" w:rsidR="00EF29C4" w:rsidRPr="00EF29C4" w:rsidRDefault="00EF29C4" w:rsidP="00EF29C4">
      <w:pPr>
        <w:jc w:val="right"/>
        <w:rPr>
          <w:b/>
        </w:rPr>
      </w:pPr>
      <w:r w:rsidRPr="00A71A64">
        <w:rPr>
          <w:bCs/>
        </w:rPr>
        <w:t>Табл.</w:t>
      </w:r>
      <w:r>
        <w:rPr>
          <w:bCs/>
        </w:rPr>
        <w:t>6.6.</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276"/>
        <w:gridCol w:w="1134"/>
        <w:gridCol w:w="992"/>
        <w:gridCol w:w="1134"/>
        <w:gridCol w:w="993"/>
        <w:gridCol w:w="1134"/>
      </w:tblGrid>
      <w:tr w:rsidR="002F5423" w:rsidRPr="005339FD" w14:paraId="64EDC8C0" w14:textId="77777777" w:rsidTr="00DA0323">
        <w:tc>
          <w:tcPr>
            <w:tcW w:w="3397" w:type="dxa"/>
          </w:tcPr>
          <w:p w14:paraId="14783673" w14:textId="77777777" w:rsidR="002F5423" w:rsidRPr="005339FD" w:rsidRDefault="002F5423" w:rsidP="007309DD">
            <w:pPr>
              <w:jc w:val="center"/>
              <w:rPr>
                <w:sz w:val="24"/>
                <w:szCs w:val="24"/>
              </w:rPr>
            </w:pPr>
            <w:r w:rsidRPr="005339FD">
              <w:rPr>
                <w:sz w:val="24"/>
                <w:szCs w:val="24"/>
              </w:rPr>
              <w:t>Назва закладу</w:t>
            </w:r>
          </w:p>
        </w:tc>
        <w:tc>
          <w:tcPr>
            <w:tcW w:w="2410" w:type="dxa"/>
            <w:gridSpan w:val="2"/>
          </w:tcPr>
          <w:p w14:paraId="62CDA022" w14:textId="77777777" w:rsidR="002F5423" w:rsidRPr="004D4CB3" w:rsidRDefault="002F5423" w:rsidP="007309DD">
            <w:pPr>
              <w:jc w:val="center"/>
              <w:rPr>
                <w:sz w:val="24"/>
                <w:szCs w:val="24"/>
              </w:rPr>
            </w:pPr>
            <w:r w:rsidRPr="004D4CB3">
              <w:rPr>
                <w:sz w:val="24"/>
                <w:szCs w:val="24"/>
              </w:rPr>
              <w:t>Діти</w:t>
            </w:r>
          </w:p>
        </w:tc>
        <w:tc>
          <w:tcPr>
            <w:tcW w:w="2126" w:type="dxa"/>
            <w:gridSpan w:val="2"/>
          </w:tcPr>
          <w:p w14:paraId="058527B3" w14:textId="77777777" w:rsidR="002F5423" w:rsidRPr="005339FD" w:rsidRDefault="002F5423" w:rsidP="007309DD">
            <w:pPr>
              <w:jc w:val="center"/>
              <w:rPr>
                <w:sz w:val="24"/>
                <w:szCs w:val="24"/>
              </w:rPr>
            </w:pPr>
            <w:r w:rsidRPr="005339FD">
              <w:rPr>
                <w:sz w:val="24"/>
                <w:szCs w:val="24"/>
              </w:rPr>
              <w:t>Адміністрація та працівники</w:t>
            </w:r>
          </w:p>
        </w:tc>
        <w:tc>
          <w:tcPr>
            <w:tcW w:w="2127" w:type="dxa"/>
            <w:gridSpan w:val="2"/>
          </w:tcPr>
          <w:p w14:paraId="6050AE5B" w14:textId="77777777" w:rsidR="002F5423" w:rsidRPr="005339FD" w:rsidRDefault="002F5423" w:rsidP="007309DD">
            <w:pPr>
              <w:jc w:val="center"/>
              <w:rPr>
                <w:sz w:val="24"/>
                <w:szCs w:val="24"/>
              </w:rPr>
            </w:pPr>
            <w:r w:rsidRPr="005339FD">
              <w:rPr>
                <w:sz w:val="24"/>
                <w:szCs w:val="24"/>
              </w:rPr>
              <w:t>Технічний</w:t>
            </w:r>
          </w:p>
          <w:p w14:paraId="123DB8F8" w14:textId="77777777" w:rsidR="002F5423" w:rsidRPr="005339FD" w:rsidRDefault="002F5423" w:rsidP="007309DD">
            <w:pPr>
              <w:jc w:val="center"/>
              <w:rPr>
                <w:b/>
                <w:sz w:val="24"/>
                <w:szCs w:val="24"/>
              </w:rPr>
            </w:pPr>
            <w:r w:rsidRPr="005339FD">
              <w:rPr>
                <w:sz w:val="24"/>
                <w:szCs w:val="24"/>
              </w:rPr>
              <w:t>персонал</w:t>
            </w:r>
          </w:p>
        </w:tc>
      </w:tr>
      <w:tr w:rsidR="00DA0323" w:rsidRPr="005339FD" w14:paraId="7FF1C56B" w14:textId="77777777" w:rsidTr="00DA0323">
        <w:tc>
          <w:tcPr>
            <w:tcW w:w="3397" w:type="dxa"/>
          </w:tcPr>
          <w:p w14:paraId="113B529B" w14:textId="77777777" w:rsidR="002F5423" w:rsidRPr="005339FD" w:rsidRDefault="002F5423" w:rsidP="007309DD">
            <w:pPr>
              <w:jc w:val="center"/>
              <w:rPr>
                <w:b/>
                <w:sz w:val="24"/>
                <w:szCs w:val="24"/>
              </w:rPr>
            </w:pPr>
          </w:p>
        </w:tc>
        <w:tc>
          <w:tcPr>
            <w:tcW w:w="1276" w:type="dxa"/>
          </w:tcPr>
          <w:p w14:paraId="2BDCCA85" w14:textId="77777777" w:rsidR="002F5423" w:rsidRPr="00DA0323" w:rsidRDefault="002F5423" w:rsidP="00DA0323">
            <w:pPr>
              <w:jc w:val="center"/>
            </w:pPr>
            <w:r w:rsidRPr="00DA0323">
              <w:t>Дівчата</w:t>
            </w:r>
          </w:p>
        </w:tc>
        <w:tc>
          <w:tcPr>
            <w:tcW w:w="1134" w:type="dxa"/>
          </w:tcPr>
          <w:p w14:paraId="50520B5C" w14:textId="77777777" w:rsidR="002F5423" w:rsidRPr="00DA0323" w:rsidRDefault="002F5423" w:rsidP="00DA0323">
            <w:pPr>
              <w:jc w:val="center"/>
            </w:pPr>
            <w:r w:rsidRPr="00DA0323">
              <w:t>Хлопці</w:t>
            </w:r>
          </w:p>
        </w:tc>
        <w:tc>
          <w:tcPr>
            <w:tcW w:w="992" w:type="dxa"/>
          </w:tcPr>
          <w:p w14:paraId="768AA75A" w14:textId="77777777" w:rsidR="002F5423" w:rsidRPr="00DA0323" w:rsidRDefault="002F5423" w:rsidP="00DA0323">
            <w:pPr>
              <w:jc w:val="center"/>
            </w:pPr>
            <w:r w:rsidRPr="00DA0323">
              <w:t>Жінки</w:t>
            </w:r>
          </w:p>
        </w:tc>
        <w:tc>
          <w:tcPr>
            <w:tcW w:w="1134" w:type="dxa"/>
          </w:tcPr>
          <w:p w14:paraId="40432D38" w14:textId="77777777" w:rsidR="002F5423" w:rsidRPr="00DA0323" w:rsidRDefault="002F5423" w:rsidP="00DA0323">
            <w:pPr>
              <w:jc w:val="center"/>
            </w:pPr>
            <w:r w:rsidRPr="00DA0323">
              <w:t>Чоловіки</w:t>
            </w:r>
          </w:p>
        </w:tc>
        <w:tc>
          <w:tcPr>
            <w:tcW w:w="993" w:type="dxa"/>
          </w:tcPr>
          <w:p w14:paraId="6C2A8B31" w14:textId="77777777" w:rsidR="002F5423" w:rsidRPr="00DA0323" w:rsidRDefault="002F5423" w:rsidP="00DA0323">
            <w:pPr>
              <w:jc w:val="center"/>
            </w:pPr>
            <w:r w:rsidRPr="00DA0323">
              <w:t>Жінки</w:t>
            </w:r>
          </w:p>
        </w:tc>
        <w:tc>
          <w:tcPr>
            <w:tcW w:w="1134" w:type="dxa"/>
          </w:tcPr>
          <w:p w14:paraId="372ACC70" w14:textId="77777777" w:rsidR="002F5423" w:rsidRPr="00DA0323" w:rsidRDefault="002F5423" w:rsidP="00DA0323">
            <w:pPr>
              <w:jc w:val="center"/>
            </w:pPr>
            <w:r w:rsidRPr="00DA0323">
              <w:t>Чоловіки</w:t>
            </w:r>
          </w:p>
        </w:tc>
      </w:tr>
      <w:tr w:rsidR="00DA0323" w:rsidRPr="005339FD" w14:paraId="73B6D804" w14:textId="77777777" w:rsidTr="00DA0323">
        <w:tc>
          <w:tcPr>
            <w:tcW w:w="3397" w:type="dxa"/>
          </w:tcPr>
          <w:p w14:paraId="792F86D0" w14:textId="77777777" w:rsidR="002F5423" w:rsidRPr="004F14A4" w:rsidRDefault="002F5423" w:rsidP="007309DD">
            <w:r w:rsidRPr="004F14A4">
              <w:t>КЗ «Городоцький центр дозвілля та надання культурних послуг»  м.Городок</w:t>
            </w:r>
          </w:p>
        </w:tc>
        <w:tc>
          <w:tcPr>
            <w:tcW w:w="1276" w:type="dxa"/>
          </w:tcPr>
          <w:p w14:paraId="2F53DDF6" w14:textId="77777777" w:rsidR="002F5423" w:rsidRPr="004F14A4" w:rsidRDefault="002F5423" w:rsidP="007309DD">
            <w:r w:rsidRPr="004F14A4">
              <w:t>32</w:t>
            </w:r>
          </w:p>
        </w:tc>
        <w:tc>
          <w:tcPr>
            <w:tcW w:w="1134" w:type="dxa"/>
          </w:tcPr>
          <w:p w14:paraId="3F76FEB5" w14:textId="77777777" w:rsidR="002F5423" w:rsidRPr="004F14A4" w:rsidRDefault="002F5423" w:rsidP="007309DD">
            <w:r w:rsidRPr="004F14A4">
              <w:t>9</w:t>
            </w:r>
          </w:p>
        </w:tc>
        <w:tc>
          <w:tcPr>
            <w:tcW w:w="992" w:type="dxa"/>
          </w:tcPr>
          <w:p w14:paraId="53164583" w14:textId="77777777" w:rsidR="002F5423" w:rsidRPr="004F14A4" w:rsidRDefault="002F5423" w:rsidP="007309DD">
            <w:r w:rsidRPr="004F14A4">
              <w:t>11</w:t>
            </w:r>
          </w:p>
        </w:tc>
        <w:tc>
          <w:tcPr>
            <w:tcW w:w="1134" w:type="dxa"/>
          </w:tcPr>
          <w:p w14:paraId="187591AD" w14:textId="77777777" w:rsidR="002F5423" w:rsidRPr="004F14A4" w:rsidRDefault="002F5423" w:rsidP="007309DD">
            <w:r w:rsidRPr="004F14A4">
              <w:t>2</w:t>
            </w:r>
          </w:p>
        </w:tc>
        <w:tc>
          <w:tcPr>
            <w:tcW w:w="993" w:type="dxa"/>
          </w:tcPr>
          <w:p w14:paraId="71626094" w14:textId="77777777" w:rsidR="002F5423" w:rsidRPr="004F14A4" w:rsidRDefault="002F5423" w:rsidP="007309DD">
            <w:r w:rsidRPr="004F14A4">
              <w:t>3</w:t>
            </w:r>
          </w:p>
        </w:tc>
        <w:tc>
          <w:tcPr>
            <w:tcW w:w="1134" w:type="dxa"/>
          </w:tcPr>
          <w:p w14:paraId="661FF996" w14:textId="77777777" w:rsidR="002F5423" w:rsidRPr="004F14A4" w:rsidRDefault="002F5423" w:rsidP="007309DD">
            <w:r w:rsidRPr="004F14A4">
              <w:t>3</w:t>
            </w:r>
          </w:p>
        </w:tc>
      </w:tr>
      <w:tr w:rsidR="00DA0323" w:rsidRPr="005339FD" w14:paraId="61F73A4D" w14:textId="77777777" w:rsidTr="00DA0323">
        <w:tc>
          <w:tcPr>
            <w:tcW w:w="3397" w:type="dxa"/>
          </w:tcPr>
          <w:p w14:paraId="4889FA34" w14:textId="77777777" w:rsidR="002F5423" w:rsidRPr="004F14A4" w:rsidRDefault="002F5423" w:rsidP="007309DD">
            <w:r w:rsidRPr="004F14A4">
              <w:t>філія с.Артищів</w:t>
            </w:r>
          </w:p>
        </w:tc>
        <w:tc>
          <w:tcPr>
            <w:tcW w:w="1276" w:type="dxa"/>
          </w:tcPr>
          <w:p w14:paraId="70507454" w14:textId="77777777" w:rsidR="002F5423" w:rsidRPr="004F14A4" w:rsidRDefault="002F5423" w:rsidP="007309DD">
            <w:r w:rsidRPr="004F14A4">
              <w:t>5</w:t>
            </w:r>
          </w:p>
        </w:tc>
        <w:tc>
          <w:tcPr>
            <w:tcW w:w="1134" w:type="dxa"/>
          </w:tcPr>
          <w:p w14:paraId="598BB9BE" w14:textId="77777777" w:rsidR="002F5423" w:rsidRPr="004F14A4" w:rsidRDefault="002F5423" w:rsidP="007309DD"/>
        </w:tc>
        <w:tc>
          <w:tcPr>
            <w:tcW w:w="992" w:type="dxa"/>
          </w:tcPr>
          <w:p w14:paraId="60619858" w14:textId="77777777" w:rsidR="002F5423" w:rsidRPr="004F14A4" w:rsidRDefault="002F5423" w:rsidP="007309DD">
            <w:r w:rsidRPr="004F14A4">
              <w:t>1</w:t>
            </w:r>
          </w:p>
        </w:tc>
        <w:tc>
          <w:tcPr>
            <w:tcW w:w="1134" w:type="dxa"/>
          </w:tcPr>
          <w:p w14:paraId="1B1E5E82" w14:textId="77777777" w:rsidR="002F5423" w:rsidRPr="004F14A4" w:rsidRDefault="002F5423" w:rsidP="007309DD"/>
        </w:tc>
        <w:tc>
          <w:tcPr>
            <w:tcW w:w="993" w:type="dxa"/>
          </w:tcPr>
          <w:p w14:paraId="771C6256" w14:textId="77777777" w:rsidR="002F5423" w:rsidRPr="004F14A4" w:rsidRDefault="002F5423" w:rsidP="007309DD"/>
        </w:tc>
        <w:tc>
          <w:tcPr>
            <w:tcW w:w="1134" w:type="dxa"/>
          </w:tcPr>
          <w:p w14:paraId="16F57787" w14:textId="77777777" w:rsidR="002F5423" w:rsidRPr="004F14A4" w:rsidRDefault="002F5423" w:rsidP="007309DD"/>
        </w:tc>
      </w:tr>
      <w:tr w:rsidR="00DA0323" w:rsidRPr="005339FD" w14:paraId="710A2BC8" w14:textId="77777777" w:rsidTr="00DA0323">
        <w:tc>
          <w:tcPr>
            <w:tcW w:w="3397" w:type="dxa"/>
          </w:tcPr>
          <w:p w14:paraId="64848804" w14:textId="77777777" w:rsidR="002F5423" w:rsidRPr="004F14A4" w:rsidRDefault="002F5423" w:rsidP="007309DD">
            <w:r w:rsidRPr="004F14A4">
              <w:t>філія с.Галичани</w:t>
            </w:r>
          </w:p>
        </w:tc>
        <w:tc>
          <w:tcPr>
            <w:tcW w:w="1276" w:type="dxa"/>
          </w:tcPr>
          <w:p w14:paraId="4B62FECF" w14:textId="77777777" w:rsidR="002F5423" w:rsidRPr="004F14A4" w:rsidRDefault="002F5423" w:rsidP="007309DD">
            <w:r w:rsidRPr="004F14A4">
              <w:t>12</w:t>
            </w:r>
          </w:p>
        </w:tc>
        <w:tc>
          <w:tcPr>
            <w:tcW w:w="1134" w:type="dxa"/>
          </w:tcPr>
          <w:p w14:paraId="2FD6209E" w14:textId="77777777" w:rsidR="002F5423" w:rsidRPr="004F14A4" w:rsidRDefault="002F5423" w:rsidP="007309DD">
            <w:r w:rsidRPr="004F14A4">
              <w:t>4</w:t>
            </w:r>
          </w:p>
        </w:tc>
        <w:tc>
          <w:tcPr>
            <w:tcW w:w="992" w:type="dxa"/>
          </w:tcPr>
          <w:p w14:paraId="44AE29EF" w14:textId="77777777" w:rsidR="002F5423" w:rsidRPr="004F14A4" w:rsidRDefault="002F5423" w:rsidP="007309DD">
            <w:r w:rsidRPr="004F14A4">
              <w:t>1</w:t>
            </w:r>
          </w:p>
        </w:tc>
        <w:tc>
          <w:tcPr>
            <w:tcW w:w="1134" w:type="dxa"/>
          </w:tcPr>
          <w:p w14:paraId="688B9C2D" w14:textId="77777777" w:rsidR="002F5423" w:rsidRPr="004F14A4" w:rsidRDefault="002F5423" w:rsidP="007309DD"/>
        </w:tc>
        <w:tc>
          <w:tcPr>
            <w:tcW w:w="993" w:type="dxa"/>
          </w:tcPr>
          <w:p w14:paraId="4EF348D5" w14:textId="77777777" w:rsidR="002F5423" w:rsidRPr="004F14A4" w:rsidRDefault="002F5423" w:rsidP="007309DD"/>
        </w:tc>
        <w:tc>
          <w:tcPr>
            <w:tcW w:w="1134" w:type="dxa"/>
          </w:tcPr>
          <w:p w14:paraId="663DEF17" w14:textId="77777777" w:rsidR="002F5423" w:rsidRPr="004F14A4" w:rsidRDefault="002F5423" w:rsidP="007309DD"/>
        </w:tc>
      </w:tr>
      <w:tr w:rsidR="00DA0323" w:rsidRPr="005339FD" w14:paraId="693CE136" w14:textId="77777777" w:rsidTr="00DA0323">
        <w:tc>
          <w:tcPr>
            <w:tcW w:w="3397" w:type="dxa"/>
          </w:tcPr>
          <w:p w14:paraId="2E3E7D1C" w14:textId="77777777" w:rsidR="002F5423" w:rsidRPr="004F14A4" w:rsidRDefault="002F5423" w:rsidP="007309DD">
            <w:r w:rsidRPr="004F14A4">
              <w:t>філія с.Годвишня</w:t>
            </w:r>
          </w:p>
        </w:tc>
        <w:tc>
          <w:tcPr>
            <w:tcW w:w="1276" w:type="dxa"/>
          </w:tcPr>
          <w:p w14:paraId="2E5272EA" w14:textId="77777777" w:rsidR="002F5423" w:rsidRPr="004F14A4" w:rsidRDefault="002F5423" w:rsidP="007309DD">
            <w:r w:rsidRPr="004F14A4">
              <w:t>8</w:t>
            </w:r>
          </w:p>
        </w:tc>
        <w:tc>
          <w:tcPr>
            <w:tcW w:w="1134" w:type="dxa"/>
          </w:tcPr>
          <w:p w14:paraId="2C0F4962" w14:textId="77777777" w:rsidR="002F5423" w:rsidRPr="004F14A4" w:rsidRDefault="002F5423" w:rsidP="007309DD">
            <w:r w:rsidRPr="004F14A4">
              <w:t>2</w:t>
            </w:r>
          </w:p>
        </w:tc>
        <w:tc>
          <w:tcPr>
            <w:tcW w:w="992" w:type="dxa"/>
          </w:tcPr>
          <w:p w14:paraId="617F0E4A" w14:textId="77777777" w:rsidR="002F5423" w:rsidRPr="004F14A4" w:rsidRDefault="002F5423" w:rsidP="007309DD">
            <w:r w:rsidRPr="004F14A4">
              <w:t>1</w:t>
            </w:r>
          </w:p>
        </w:tc>
        <w:tc>
          <w:tcPr>
            <w:tcW w:w="1134" w:type="dxa"/>
          </w:tcPr>
          <w:p w14:paraId="625416FB" w14:textId="77777777" w:rsidR="002F5423" w:rsidRPr="004F14A4" w:rsidRDefault="002F5423" w:rsidP="007309DD"/>
        </w:tc>
        <w:tc>
          <w:tcPr>
            <w:tcW w:w="993" w:type="dxa"/>
          </w:tcPr>
          <w:p w14:paraId="4F027CD1" w14:textId="77777777" w:rsidR="002F5423" w:rsidRPr="004F14A4" w:rsidRDefault="002F5423" w:rsidP="007309DD"/>
        </w:tc>
        <w:tc>
          <w:tcPr>
            <w:tcW w:w="1134" w:type="dxa"/>
          </w:tcPr>
          <w:p w14:paraId="2D7B2B67" w14:textId="77777777" w:rsidR="002F5423" w:rsidRPr="004F14A4" w:rsidRDefault="002F5423" w:rsidP="007309DD"/>
        </w:tc>
      </w:tr>
      <w:tr w:rsidR="00DA0323" w:rsidRPr="005339FD" w14:paraId="4C2624F0" w14:textId="77777777" w:rsidTr="00DA0323">
        <w:tc>
          <w:tcPr>
            <w:tcW w:w="3397" w:type="dxa"/>
          </w:tcPr>
          <w:p w14:paraId="5F98C9CE" w14:textId="77777777" w:rsidR="002F5423" w:rsidRPr="004F14A4" w:rsidRDefault="002F5423" w:rsidP="007309DD">
            <w:r w:rsidRPr="004F14A4">
              <w:t>філія с.Добряни</w:t>
            </w:r>
          </w:p>
        </w:tc>
        <w:tc>
          <w:tcPr>
            <w:tcW w:w="1276" w:type="dxa"/>
          </w:tcPr>
          <w:p w14:paraId="0382C0FA" w14:textId="77777777" w:rsidR="002F5423" w:rsidRPr="004F14A4" w:rsidRDefault="002F5423" w:rsidP="007309DD">
            <w:r w:rsidRPr="004F14A4">
              <w:t>6</w:t>
            </w:r>
          </w:p>
        </w:tc>
        <w:tc>
          <w:tcPr>
            <w:tcW w:w="1134" w:type="dxa"/>
          </w:tcPr>
          <w:p w14:paraId="4A31E1D4" w14:textId="77777777" w:rsidR="002F5423" w:rsidRPr="004F14A4" w:rsidRDefault="002F5423" w:rsidP="007309DD"/>
        </w:tc>
        <w:tc>
          <w:tcPr>
            <w:tcW w:w="992" w:type="dxa"/>
          </w:tcPr>
          <w:p w14:paraId="76B165E4" w14:textId="77777777" w:rsidR="002F5423" w:rsidRPr="004F14A4" w:rsidRDefault="002F5423" w:rsidP="007309DD"/>
        </w:tc>
        <w:tc>
          <w:tcPr>
            <w:tcW w:w="1134" w:type="dxa"/>
          </w:tcPr>
          <w:p w14:paraId="0E9EE0E7" w14:textId="77777777" w:rsidR="002F5423" w:rsidRPr="004F14A4" w:rsidRDefault="002F5423" w:rsidP="007309DD">
            <w:r w:rsidRPr="004F14A4">
              <w:t>1</w:t>
            </w:r>
          </w:p>
        </w:tc>
        <w:tc>
          <w:tcPr>
            <w:tcW w:w="993" w:type="dxa"/>
          </w:tcPr>
          <w:p w14:paraId="0026C82D" w14:textId="77777777" w:rsidR="002F5423" w:rsidRPr="004F14A4" w:rsidRDefault="002F5423" w:rsidP="007309DD"/>
        </w:tc>
        <w:tc>
          <w:tcPr>
            <w:tcW w:w="1134" w:type="dxa"/>
          </w:tcPr>
          <w:p w14:paraId="6ADA1A0C" w14:textId="77777777" w:rsidR="002F5423" w:rsidRPr="004F14A4" w:rsidRDefault="002F5423" w:rsidP="007309DD"/>
        </w:tc>
      </w:tr>
      <w:tr w:rsidR="00DA0323" w:rsidRPr="005339FD" w14:paraId="51A7FC4A" w14:textId="77777777" w:rsidTr="00DA0323">
        <w:tc>
          <w:tcPr>
            <w:tcW w:w="3397" w:type="dxa"/>
          </w:tcPr>
          <w:p w14:paraId="6E63E6AC" w14:textId="77777777" w:rsidR="002F5423" w:rsidRPr="004F14A4" w:rsidRDefault="002F5423" w:rsidP="007309DD">
            <w:r w:rsidRPr="004F14A4">
              <w:t>філія с.Градівка</w:t>
            </w:r>
          </w:p>
        </w:tc>
        <w:tc>
          <w:tcPr>
            <w:tcW w:w="1276" w:type="dxa"/>
          </w:tcPr>
          <w:p w14:paraId="09954C60" w14:textId="77777777" w:rsidR="002F5423" w:rsidRPr="004F14A4" w:rsidRDefault="002F5423" w:rsidP="007309DD">
            <w:r w:rsidRPr="004F14A4">
              <w:t>16</w:t>
            </w:r>
          </w:p>
        </w:tc>
        <w:tc>
          <w:tcPr>
            <w:tcW w:w="1134" w:type="dxa"/>
          </w:tcPr>
          <w:p w14:paraId="3F9FA3F7" w14:textId="77777777" w:rsidR="002F5423" w:rsidRPr="004F14A4" w:rsidRDefault="002F5423" w:rsidP="007309DD">
            <w:r w:rsidRPr="004F14A4">
              <w:t>4</w:t>
            </w:r>
          </w:p>
        </w:tc>
        <w:tc>
          <w:tcPr>
            <w:tcW w:w="992" w:type="dxa"/>
          </w:tcPr>
          <w:p w14:paraId="6A621132" w14:textId="77777777" w:rsidR="002F5423" w:rsidRPr="004F14A4" w:rsidRDefault="002F5423" w:rsidP="007309DD"/>
        </w:tc>
        <w:tc>
          <w:tcPr>
            <w:tcW w:w="1134" w:type="dxa"/>
          </w:tcPr>
          <w:p w14:paraId="4F3A9C88" w14:textId="77777777" w:rsidR="002F5423" w:rsidRPr="004F14A4" w:rsidRDefault="002F5423" w:rsidP="007309DD">
            <w:r w:rsidRPr="004F14A4">
              <w:t>1</w:t>
            </w:r>
          </w:p>
        </w:tc>
        <w:tc>
          <w:tcPr>
            <w:tcW w:w="993" w:type="dxa"/>
          </w:tcPr>
          <w:p w14:paraId="1693E06E" w14:textId="77777777" w:rsidR="002F5423" w:rsidRPr="004F14A4" w:rsidRDefault="002F5423" w:rsidP="007309DD"/>
        </w:tc>
        <w:tc>
          <w:tcPr>
            <w:tcW w:w="1134" w:type="dxa"/>
          </w:tcPr>
          <w:p w14:paraId="42159954" w14:textId="77777777" w:rsidR="002F5423" w:rsidRPr="004F14A4" w:rsidRDefault="002F5423" w:rsidP="007309DD"/>
        </w:tc>
      </w:tr>
      <w:tr w:rsidR="00DA0323" w:rsidRPr="005339FD" w14:paraId="6AF54D1D" w14:textId="77777777" w:rsidTr="00DA0323">
        <w:tc>
          <w:tcPr>
            <w:tcW w:w="3397" w:type="dxa"/>
          </w:tcPr>
          <w:p w14:paraId="34867561" w14:textId="77777777" w:rsidR="002F5423" w:rsidRPr="004F14A4" w:rsidRDefault="002F5423" w:rsidP="007309DD">
            <w:r w:rsidRPr="004F14A4">
              <w:t>філія с.Дроздовичі</w:t>
            </w:r>
          </w:p>
        </w:tc>
        <w:tc>
          <w:tcPr>
            <w:tcW w:w="1276" w:type="dxa"/>
          </w:tcPr>
          <w:p w14:paraId="2551E38E" w14:textId="77777777" w:rsidR="002F5423" w:rsidRPr="004F14A4" w:rsidRDefault="002F5423" w:rsidP="007309DD">
            <w:r w:rsidRPr="004F14A4">
              <w:t>7</w:t>
            </w:r>
          </w:p>
        </w:tc>
        <w:tc>
          <w:tcPr>
            <w:tcW w:w="1134" w:type="dxa"/>
          </w:tcPr>
          <w:p w14:paraId="519385D8" w14:textId="77777777" w:rsidR="002F5423" w:rsidRPr="004F14A4" w:rsidRDefault="002F5423" w:rsidP="007309DD">
            <w:r w:rsidRPr="004F14A4">
              <w:t>4</w:t>
            </w:r>
          </w:p>
        </w:tc>
        <w:tc>
          <w:tcPr>
            <w:tcW w:w="992" w:type="dxa"/>
          </w:tcPr>
          <w:p w14:paraId="23827F58" w14:textId="77777777" w:rsidR="002F5423" w:rsidRPr="004F14A4" w:rsidRDefault="002F5423" w:rsidP="007309DD">
            <w:r w:rsidRPr="004F14A4">
              <w:t>1</w:t>
            </w:r>
          </w:p>
        </w:tc>
        <w:tc>
          <w:tcPr>
            <w:tcW w:w="1134" w:type="dxa"/>
          </w:tcPr>
          <w:p w14:paraId="605C1E92" w14:textId="77777777" w:rsidR="002F5423" w:rsidRPr="004F14A4" w:rsidRDefault="002F5423" w:rsidP="007309DD"/>
        </w:tc>
        <w:tc>
          <w:tcPr>
            <w:tcW w:w="993" w:type="dxa"/>
          </w:tcPr>
          <w:p w14:paraId="490DAB71" w14:textId="77777777" w:rsidR="002F5423" w:rsidRPr="004F14A4" w:rsidRDefault="002F5423" w:rsidP="007309DD"/>
        </w:tc>
        <w:tc>
          <w:tcPr>
            <w:tcW w:w="1134" w:type="dxa"/>
          </w:tcPr>
          <w:p w14:paraId="2C76F72D" w14:textId="77777777" w:rsidR="002F5423" w:rsidRPr="004F14A4" w:rsidRDefault="002F5423" w:rsidP="007309DD"/>
        </w:tc>
      </w:tr>
      <w:tr w:rsidR="00DA0323" w:rsidRPr="005339FD" w14:paraId="0E717414" w14:textId="77777777" w:rsidTr="00DA0323">
        <w:tc>
          <w:tcPr>
            <w:tcW w:w="3397" w:type="dxa"/>
          </w:tcPr>
          <w:p w14:paraId="5F9C5495" w14:textId="77777777" w:rsidR="002F5423" w:rsidRPr="004F14A4" w:rsidRDefault="002F5423" w:rsidP="007309DD">
            <w:r w:rsidRPr="004F14A4">
              <w:t>філія с.Долиняни</w:t>
            </w:r>
          </w:p>
        </w:tc>
        <w:tc>
          <w:tcPr>
            <w:tcW w:w="1276" w:type="dxa"/>
          </w:tcPr>
          <w:p w14:paraId="0B65CC7F" w14:textId="77777777" w:rsidR="002F5423" w:rsidRPr="004F14A4" w:rsidRDefault="002F5423" w:rsidP="007309DD">
            <w:r w:rsidRPr="004F14A4">
              <w:t>6</w:t>
            </w:r>
          </w:p>
        </w:tc>
        <w:tc>
          <w:tcPr>
            <w:tcW w:w="1134" w:type="dxa"/>
          </w:tcPr>
          <w:p w14:paraId="5B62DAFC" w14:textId="77777777" w:rsidR="002F5423" w:rsidRPr="004F14A4" w:rsidRDefault="002F5423" w:rsidP="007309DD">
            <w:r w:rsidRPr="004F14A4">
              <w:t>3</w:t>
            </w:r>
          </w:p>
        </w:tc>
        <w:tc>
          <w:tcPr>
            <w:tcW w:w="992" w:type="dxa"/>
          </w:tcPr>
          <w:p w14:paraId="7A77CDE2" w14:textId="77777777" w:rsidR="002F5423" w:rsidRPr="004F14A4" w:rsidRDefault="002F5423" w:rsidP="007309DD">
            <w:r w:rsidRPr="004F14A4">
              <w:t>1</w:t>
            </w:r>
          </w:p>
        </w:tc>
        <w:tc>
          <w:tcPr>
            <w:tcW w:w="1134" w:type="dxa"/>
          </w:tcPr>
          <w:p w14:paraId="61225D39" w14:textId="77777777" w:rsidR="002F5423" w:rsidRPr="004F14A4" w:rsidRDefault="002F5423" w:rsidP="007309DD"/>
        </w:tc>
        <w:tc>
          <w:tcPr>
            <w:tcW w:w="993" w:type="dxa"/>
          </w:tcPr>
          <w:p w14:paraId="7E5F32F0" w14:textId="77777777" w:rsidR="002F5423" w:rsidRPr="004F14A4" w:rsidRDefault="002F5423" w:rsidP="007309DD"/>
        </w:tc>
        <w:tc>
          <w:tcPr>
            <w:tcW w:w="1134" w:type="dxa"/>
          </w:tcPr>
          <w:p w14:paraId="25321C39" w14:textId="77777777" w:rsidR="002F5423" w:rsidRPr="004F14A4" w:rsidRDefault="002F5423" w:rsidP="007309DD"/>
        </w:tc>
      </w:tr>
      <w:tr w:rsidR="00DA0323" w:rsidRPr="005339FD" w14:paraId="6036912A" w14:textId="77777777" w:rsidTr="00DA0323">
        <w:tc>
          <w:tcPr>
            <w:tcW w:w="3397" w:type="dxa"/>
          </w:tcPr>
          <w:p w14:paraId="317ECDAD" w14:textId="77777777" w:rsidR="002F5423" w:rsidRPr="004F14A4" w:rsidRDefault="002F5423" w:rsidP="007309DD">
            <w:r w:rsidRPr="004F14A4">
              <w:lastRenderedPageBreak/>
              <w:t>філія с.Дубаневичі</w:t>
            </w:r>
          </w:p>
        </w:tc>
        <w:tc>
          <w:tcPr>
            <w:tcW w:w="1276" w:type="dxa"/>
          </w:tcPr>
          <w:p w14:paraId="68A53857" w14:textId="77777777" w:rsidR="002F5423" w:rsidRPr="004F14A4" w:rsidRDefault="002F5423" w:rsidP="007309DD">
            <w:r w:rsidRPr="004F14A4">
              <w:t>8</w:t>
            </w:r>
          </w:p>
        </w:tc>
        <w:tc>
          <w:tcPr>
            <w:tcW w:w="1134" w:type="dxa"/>
          </w:tcPr>
          <w:p w14:paraId="256F6149" w14:textId="77777777" w:rsidR="002F5423" w:rsidRPr="004F14A4" w:rsidRDefault="002F5423" w:rsidP="007309DD"/>
        </w:tc>
        <w:tc>
          <w:tcPr>
            <w:tcW w:w="992" w:type="dxa"/>
          </w:tcPr>
          <w:p w14:paraId="3CF3F4C7" w14:textId="77777777" w:rsidR="002F5423" w:rsidRPr="004F14A4" w:rsidRDefault="002F5423" w:rsidP="007309DD">
            <w:r w:rsidRPr="004F14A4">
              <w:t>1</w:t>
            </w:r>
          </w:p>
        </w:tc>
        <w:tc>
          <w:tcPr>
            <w:tcW w:w="1134" w:type="dxa"/>
          </w:tcPr>
          <w:p w14:paraId="7602462A" w14:textId="77777777" w:rsidR="002F5423" w:rsidRPr="004F14A4" w:rsidRDefault="002F5423" w:rsidP="007309DD"/>
        </w:tc>
        <w:tc>
          <w:tcPr>
            <w:tcW w:w="993" w:type="dxa"/>
          </w:tcPr>
          <w:p w14:paraId="504AAB39" w14:textId="77777777" w:rsidR="002F5423" w:rsidRPr="004F14A4" w:rsidRDefault="002F5423" w:rsidP="007309DD"/>
        </w:tc>
        <w:tc>
          <w:tcPr>
            <w:tcW w:w="1134" w:type="dxa"/>
          </w:tcPr>
          <w:p w14:paraId="5B978E2F" w14:textId="77777777" w:rsidR="002F5423" w:rsidRPr="004F14A4" w:rsidRDefault="002F5423" w:rsidP="007309DD"/>
        </w:tc>
      </w:tr>
      <w:tr w:rsidR="00DA0323" w:rsidRPr="005339FD" w14:paraId="3D241B9E" w14:textId="77777777" w:rsidTr="00DA0323">
        <w:tc>
          <w:tcPr>
            <w:tcW w:w="3397" w:type="dxa"/>
          </w:tcPr>
          <w:p w14:paraId="286BEE46" w14:textId="77777777" w:rsidR="002F5423" w:rsidRPr="004F14A4" w:rsidRDefault="002F5423" w:rsidP="007309DD">
            <w:r w:rsidRPr="004F14A4">
              <w:t>філія с.Зелений Гай</w:t>
            </w:r>
          </w:p>
        </w:tc>
        <w:tc>
          <w:tcPr>
            <w:tcW w:w="1276" w:type="dxa"/>
          </w:tcPr>
          <w:p w14:paraId="4FA0AA20" w14:textId="77777777" w:rsidR="002F5423" w:rsidRPr="004F14A4" w:rsidRDefault="002F5423" w:rsidP="007309DD">
            <w:r w:rsidRPr="004F14A4">
              <w:t>4</w:t>
            </w:r>
          </w:p>
        </w:tc>
        <w:tc>
          <w:tcPr>
            <w:tcW w:w="1134" w:type="dxa"/>
          </w:tcPr>
          <w:p w14:paraId="61AB7E64" w14:textId="77777777" w:rsidR="002F5423" w:rsidRPr="004F14A4" w:rsidRDefault="002F5423" w:rsidP="007309DD">
            <w:r w:rsidRPr="004F14A4">
              <w:t>2</w:t>
            </w:r>
          </w:p>
        </w:tc>
        <w:tc>
          <w:tcPr>
            <w:tcW w:w="992" w:type="dxa"/>
          </w:tcPr>
          <w:p w14:paraId="0B1CAA55" w14:textId="77777777" w:rsidR="002F5423" w:rsidRPr="004F14A4" w:rsidRDefault="002F5423" w:rsidP="007309DD">
            <w:r w:rsidRPr="004F14A4">
              <w:t>1</w:t>
            </w:r>
          </w:p>
        </w:tc>
        <w:tc>
          <w:tcPr>
            <w:tcW w:w="1134" w:type="dxa"/>
          </w:tcPr>
          <w:p w14:paraId="65BF36D9" w14:textId="77777777" w:rsidR="002F5423" w:rsidRPr="004F14A4" w:rsidRDefault="002F5423" w:rsidP="007309DD"/>
        </w:tc>
        <w:tc>
          <w:tcPr>
            <w:tcW w:w="993" w:type="dxa"/>
          </w:tcPr>
          <w:p w14:paraId="73A816F8" w14:textId="77777777" w:rsidR="002F5423" w:rsidRPr="004F14A4" w:rsidRDefault="002F5423" w:rsidP="007309DD"/>
        </w:tc>
        <w:tc>
          <w:tcPr>
            <w:tcW w:w="1134" w:type="dxa"/>
          </w:tcPr>
          <w:p w14:paraId="128616C4" w14:textId="77777777" w:rsidR="002F5423" w:rsidRPr="004F14A4" w:rsidRDefault="002F5423" w:rsidP="007309DD"/>
        </w:tc>
      </w:tr>
      <w:tr w:rsidR="00DA0323" w:rsidRPr="005339FD" w14:paraId="1691709E" w14:textId="77777777" w:rsidTr="00DA0323">
        <w:tc>
          <w:tcPr>
            <w:tcW w:w="3397" w:type="dxa"/>
          </w:tcPr>
          <w:p w14:paraId="2D446201" w14:textId="77777777" w:rsidR="002F5423" w:rsidRPr="004F14A4" w:rsidRDefault="002F5423" w:rsidP="007309DD">
            <w:r w:rsidRPr="004F14A4">
              <w:t>філія с.Мавковичі</w:t>
            </w:r>
          </w:p>
        </w:tc>
        <w:tc>
          <w:tcPr>
            <w:tcW w:w="1276" w:type="dxa"/>
          </w:tcPr>
          <w:p w14:paraId="33707F87" w14:textId="77777777" w:rsidR="002F5423" w:rsidRPr="004F14A4" w:rsidRDefault="002F5423" w:rsidP="007309DD">
            <w:r w:rsidRPr="004F14A4">
              <w:t>3</w:t>
            </w:r>
          </w:p>
        </w:tc>
        <w:tc>
          <w:tcPr>
            <w:tcW w:w="1134" w:type="dxa"/>
          </w:tcPr>
          <w:p w14:paraId="7DD93C99" w14:textId="77777777" w:rsidR="002F5423" w:rsidRPr="004F14A4" w:rsidRDefault="002F5423" w:rsidP="007309DD"/>
        </w:tc>
        <w:tc>
          <w:tcPr>
            <w:tcW w:w="992" w:type="dxa"/>
          </w:tcPr>
          <w:p w14:paraId="11F6C2A1" w14:textId="77777777" w:rsidR="002F5423" w:rsidRPr="004F14A4" w:rsidRDefault="002F5423" w:rsidP="007309DD"/>
        </w:tc>
        <w:tc>
          <w:tcPr>
            <w:tcW w:w="1134" w:type="dxa"/>
          </w:tcPr>
          <w:p w14:paraId="42955682" w14:textId="77777777" w:rsidR="002F5423" w:rsidRPr="004F14A4" w:rsidRDefault="002F5423" w:rsidP="007309DD">
            <w:r w:rsidRPr="004F14A4">
              <w:t>1</w:t>
            </w:r>
          </w:p>
        </w:tc>
        <w:tc>
          <w:tcPr>
            <w:tcW w:w="993" w:type="dxa"/>
          </w:tcPr>
          <w:p w14:paraId="76247FA8" w14:textId="77777777" w:rsidR="002F5423" w:rsidRPr="004F14A4" w:rsidRDefault="002F5423" w:rsidP="007309DD"/>
        </w:tc>
        <w:tc>
          <w:tcPr>
            <w:tcW w:w="1134" w:type="dxa"/>
          </w:tcPr>
          <w:p w14:paraId="71424657" w14:textId="77777777" w:rsidR="002F5423" w:rsidRPr="004F14A4" w:rsidRDefault="002F5423" w:rsidP="007309DD"/>
        </w:tc>
      </w:tr>
      <w:tr w:rsidR="00DA0323" w:rsidRPr="005339FD" w14:paraId="3CD405AE" w14:textId="77777777" w:rsidTr="00DA0323">
        <w:tc>
          <w:tcPr>
            <w:tcW w:w="3397" w:type="dxa"/>
          </w:tcPr>
          <w:p w14:paraId="649A1E5C" w14:textId="77777777" w:rsidR="002F5423" w:rsidRPr="004F14A4" w:rsidRDefault="002F5423" w:rsidP="007309DD">
            <w:r w:rsidRPr="004F14A4">
              <w:t>філія с.Мильчиці</w:t>
            </w:r>
          </w:p>
        </w:tc>
        <w:tc>
          <w:tcPr>
            <w:tcW w:w="1276" w:type="dxa"/>
          </w:tcPr>
          <w:p w14:paraId="078B9BC6" w14:textId="77777777" w:rsidR="002F5423" w:rsidRPr="004F14A4" w:rsidRDefault="002F5423" w:rsidP="007309DD">
            <w:r w:rsidRPr="004F14A4">
              <w:t>8</w:t>
            </w:r>
          </w:p>
        </w:tc>
        <w:tc>
          <w:tcPr>
            <w:tcW w:w="1134" w:type="dxa"/>
          </w:tcPr>
          <w:p w14:paraId="11E3A112" w14:textId="77777777" w:rsidR="002F5423" w:rsidRPr="004F14A4" w:rsidRDefault="002F5423" w:rsidP="007309DD">
            <w:r w:rsidRPr="004F14A4">
              <w:t>3</w:t>
            </w:r>
          </w:p>
        </w:tc>
        <w:tc>
          <w:tcPr>
            <w:tcW w:w="992" w:type="dxa"/>
          </w:tcPr>
          <w:p w14:paraId="64A6F479" w14:textId="77777777" w:rsidR="002F5423" w:rsidRPr="004F14A4" w:rsidRDefault="002F5423" w:rsidP="007309DD">
            <w:r w:rsidRPr="004F14A4">
              <w:t>1</w:t>
            </w:r>
          </w:p>
        </w:tc>
        <w:tc>
          <w:tcPr>
            <w:tcW w:w="1134" w:type="dxa"/>
          </w:tcPr>
          <w:p w14:paraId="73FDA3FD" w14:textId="77777777" w:rsidR="002F5423" w:rsidRPr="004F14A4" w:rsidRDefault="002F5423" w:rsidP="007309DD"/>
        </w:tc>
        <w:tc>
          <w:tcPr>
            <w:tcW w:w="993" w:type="dxa"/>
          </w:tcPr>
          <w:p w14:paraId="64891F89" w14:textId="77777777" w:rsidR="002F5423" w:rsidRPr="004F14A4" w:rsidRDefault="002F5423" w:rsidP="007309DD"/>
        </w:tc>
        <w:tc>
          <w:tcPr>
            <w:tcW w:w="1134" w:type="dxa"/>
          </w:tcPr>
          <w:p w14:paraId="7B8BCA12" w14:textId="77777777" w:rsidR="002F5423" w:rsidRPr="004F14A4" w:rsidRDefault="002F5423" w:rsidP="007309DD"/>
        </w:tc>
      </w:tr>
      <w:tr w:rsidR="00DA0323" w:rsidRPr="005339FD" w14:paraId="4E2ECC24" w14:textId="77777777" w:rsidTr="00DA0323">
        <w:tc>
          <w:tcPr>
            <w:tcW w:w="3397" w:type="dxa"/>
          </w:tcPr>
          <w:p w14:paraId="2CEAC8D7" w14:textId="77777777" w:rsidR="002F5423" w:rsidRPr="004F14A4" w:rsidRDefault="002F5423" w:rsidP="007309DD">
            <w:r w:rsidRPr="004F14A4">
              <w:t>філія с.Милятин</w:t>
            </w:r>
          </w:p>
        </w:tc>
        <w:tc>
          <w:tcPr>
            <w:tcW w:w="1276" w:type="dxa"/>
          </w:tcPr>
          <w:p w14:paraId="4627B7C6" w14:textId="77777777" w:rsidR="002F5423" w:rsidRPr="004F14A4" w:rsidRDefault="002F5423" w:rsidP="007309DD">
            <w:r w:rsidRPr="004F14A4">
              <w:t>7</w:t>
            </w:r>
          </w:p>
        </w:tc>
        <w:tc>
          <w:tcPr>
            <w:tcW w:w="1134" w:type="dxa"/>
          </w:tcPr>
          <w:p w14:paraId="7CC1EE55" w14:textId="77777777" w:rsidR="002F5423" w:rsidRPr="004F14A4" w:rsidRDefault="002F5423" w:rsidP="007309DD">
            <w:r w:rsidRPr="004F14A4">
              <w:t>3</w:t>
            </w:r>
          </w:p>
        </w:tc>
        <w:tc>
          <w:tcPr>
            <w:tcW w:w="992" w:type="dxa"/>
          </w:tcPr>
          <w:p w14:paraId="36E1370E" w14:textId="77777777" w:rsidR="002F5423" w:rsidRPr="004F14A4" w:rsidRDefault="002F5423" w:rsidP="007309DD"/>
        </w:tc>
        <w:tc>
          <w:tcPr>
            <w:tcW w:w="1134" w:type="dxa"/>
          </w:tcPr>
          <w:p w14:paraId="7909D771" w14:textId="77777777" w:rsidR="002F5423" w:rsidRPr="004F14A4" w:rsidRDefault="002F5423" w:rsidP="007309DD">
            <w:r w:rsidRPr="004F14A4">
              <w:t>1</w:t>
            </w:r>
          </w:p>
        </w:tc>
        <w:tc>
          <w:tcPr>
            <w:tcW w:w="993" w:type="dxa"/>
          </w:tcPr>
          <w:p w14:paraId="099B1592" w14:textId="77777777" w:rsidR="002F5423" w:rsidRPr="004F14A4" w:rsidRDefault="002F5423" w:rsidP="007309DD"/>
        </w:tc>
        <w:tc>
          <w:tcPr>
            <w:tcW w:w="1134" w:type="dxa"/>
          </w:tcPr>
          <w:p w14:paraId="1D973DE9" w14:textId="77777777" w:rsidR="002F5423" w:rsidRPr="004F14A4" w:rsidRDefault="002F5423" w:rsidP="007309DD"/>
        </w:tc>
      </w:tr>
      <w:tr w:rsidR="00DA0323" w:rsidRPr="005339FD" w14:paraId="6C8F4B5F" w14:textId="77777777" w:rsidTr="00DA0323">
        <w:tc>
          <w:tcPr>
            <w:tcW w:w="3397" w:type="dxa"/>
          </w:tcPr>
          <w:p w14:paraId="745A5944" w14:textId="77777777" w:rsidR="002F5423" w:rsidRPr="004F14A4" w:rsidRDefault="002F5423" w:rsidP="007309DD">
            <w:r w:rsidRPr="004F14A4">
              <w:t>філія с.Побережне</w:t>
            </w:r>
          </w:p>
        </w:tc>
        <w:tc>
          <w:tcPr>
            <w:tcW w:w="1276" w:type="dxa"/>
          </w:tcPr>
          <w:p w14:paraId="491F7DE3" w14:textId="77777777" w:rsidR="002F5423" w:rsidRPr="004F14A4" w:rsidRDefault="002F5423" w:rsidP="007309DD">
            <w:r w:rsidRPr="004F14A4">
              <w:t>6</w:t>
            </w:r>
          </w:p>
        </w:tc>
        <w:tc>
          <w:tcPr>
            <w:tcW w:w="1134" w:type="dxa"/>
          </w:tcPr>
          <w:p w14:paraId="582D54CA" w14:textId="77777777" w:rsidR="002F5423" w:rsidRPr="004F14A4" w:rsidRDefault="002F5423" w:rsidP="007309DD"/>
        </w:tc>
        <w:tc>
          <w:tcPr>
            <w:tcW w:w="992" w:type="dxa"/>
          </w:tcPr>
          <w:p w14:paraId="5E1AB5BA" w14:textId="77777777" w:rsidR="002F5423" w:rsidRPr="004F14A4" w:rsidRDefault="002F5423" w:rsidP="007309DD">
            <w:r w:rsidRPr="004F14A4">
              <w:t>1</w:t>
            </w:r>
          </w:p>
        </w:tc>
        <w:tc>
          <w:tcPr>
            <w:tcW w:w="1134" w:type="dxa"/>
          </w:tcPr>
          <w:p w14:paraId="41BA9370" w14:textId="77777777" w:rsidR="002F5423" w:rsidRPr="004F14A4" w:rsidRDefault="002F5423" w:rsidP="007309DD"/>
        </w:tc>
        <w:tc>
          <w:tcPr>
            <w:tcW w:w="993" w:type="dxa"/>
          </w:tcPr>
          <w:p w14:paraId="2DB6F49F" w14:textId="77777777" w:rsidR="002F5423" w:rsidRPr="004F14A4" w:rsidRDefault="002F5423" w:rsidP="007309DD"/>
        </w:tc>
        <w:tc>
          <w:tcPr>
            <w:tcW w:w="1134" w:type="dxa"/>
          </w:tcPr>
          <w:p w14:paraId="5ED355CC" w14:textId="77777777" w:rsidR="002F5423" w:rsidRPr="004F14A4" w:rsidRDefault="002F5423" w:rsidP="007309DD"/>
        </w:tc>
      </w:tr>
      <w:tr w:rsidR="00DA0323" w:rsidRPr="005339FD" w14:paraId="495467DA" w14:textId="77777777" w:rsidTr="00DA0323">
        <w:tc>
          <w:tcPr>
            <w:tcW w:w="3397" w:type="dxa"/>
          </w:tcPr>
          <w:p w14:paraId="504B7AAA" w14:textId="77777777" w:rsidR="002F5423" w:rsidRPr="004F14A4" w:rsidRDefault="002F5423" w:rsidP="007309DD">
            <w:r w:rsidRPr="004F14A4">
              <w:t>філія с. Черлян. Передм.</w:t>
            </w:r>
          </w:p>
        </w:tc>
        <w:tc>
          <w:tcPr>
            <w:tcW w:w="1276" w:type="dxa"/>
          </w:tcPr>
          <w:p w14:paraId="7AADAF09" w14:textId="77777777" w:rsidR="002F5423" w:rsidRPr="004F14A4" w:rsidRDefault="002F5423" w:rsidP="007309DD">
            <w:r w:rsidRPr="004F14A4">
              <w:t>6</w:t>
            </w:r>
          </w:p>
        </w:tc>
        <w:tc>
          <w:tcPr>
            <w:tcW w:w="1134" w:type="dxa"/>
          </w:tcPr>
          <w:p w14:paraId="7420DFF5" w14:textId="77777777" w:rsidR="002F5423" w:rsidRPr="004F14A4" w:rsidRDefault="002F5423" w:rsidP="007309DD"/>
        </w:tc>
        <w:tc>
          <w:tcPr>
            <w:tcW w:w="992" w:type="dxa"/>
          </w:tcPr>
          <w:p w14:paraId="2C3CA53A" w14:textId="77777777" w:rsidR="002F5423" w:rsidRPr="004F14A4" w:rsidRDefault="002F5423" w:rsidP="007309DD">
            <w:r w:rsidRPr="004F14A4">
              <w:t>1</w:t>
            </w:r>
          </w:p>
        </w:tc>
        <w:tc>
          <w:tcPr>
            <w:tcW w:w="1134" w:type="dxa"/>
          </w:tcPr>
          <w:p w14:paraId="2D9B7937" w14:textId="77777777" w:rsidR="002F5423" w:rsidRPr="004F14A4" w:rsidRDefault="002F5423" w:rsidP="007309DD"/>
        </w:tc>
        <w:tc>
          <w:tcPr>
            <w:tcW w:w="993" w:type="dxa"/>
          </w:tcPr>
          <w:p w14:paraId="4085EFF9" w14:textId="77777777" w:rsidR="002F5423" w:rsidRPr="004F14A4" w:rsidRDefault="002F5423" w:rsidP="007309DD"/>
        </w:tc>
        <w:tc>
          <w:tcPr>
            <w:tcW w:w="1134" w:type="dxa"/>
          </w:tcPr>
          <w:p w14:paraId="6D53F7C0" w14:textId="77777777" w:rsidR="002F5423" w:rsidRPr="004F14A4" w:rsidRDefault="002F5423" w:rsidP="007309DD"/>
        </w:tc>
      </w:tr>
      <w:tr w:rsidR="00DA0323" w:rsidRPr="005339FD" w14:paraId="5EE1DEF9" w14:textId="77777777" w:rsidTr="00DA0323">
        <w:tc>
          <w:tcPr>
            <w:tcW w:w="3397" w:type="dxa"/>
          </w:tcPr>
          <w:p w14:paraId="4620EDA3" w14:textId="77777777" w:rsidR="002F5423" w:rsidRPr="004F14A4" w:rsidRDefault="002F5423" w:rsidP="007309DD">
            <w:r w:rsidRPr="004F14A4">
              <w:t>філія с.Черляни</w:t>
            </w:r>
          </w:p>
        </w:tc>
        <w:tc>
          <w:tcPr>
            <w:tcW w:w="1276" w:type="dxa"/>
          </w:tcPr>
          <w:p w14:paraId="78495F14" w14:textId="77777777" w:rsidR="002F5423" w:rsidRPr="004F14A4" w:rsidRDefault="002F5423" w:rsidP="007309DD">
            <w:r w:rsidRPr="004F14A4">
              <w:t>5</w:t>
            </w:r>
          </w:p>
        </w:tc>
        <w:tc>
          <w:tcPr>
            <w:tcW w:w="1134" w:type="dxa"/>
          </w:tcPr>
          <w:p w14:paraId="31D16C71" w14:textId="77777777" w:rsidR="002F5423" w:rsidRPr="004F14A4" w:rsidRDefault="002F5423" w:rsidP="007309DD">
            <w:r w:rsidRPr="004F14A4">
              <w:t>2</w:t>
            </w:r>
          </w:p>
        </w:tc>
        <w:tc>
          <w:tcPr>
            <w:tcW w:w="992" w:type="dxa"/>
          </w:tcPr>
          <w:p w14:paraId="4A39ED5D" w14:textId="77777777" w:rsidR="002F5423" w:rsidRPr="004F14A4" w:rsidRDefault="002F5423" w:rsidP="007309DD">
            <w:r w:rsidRPr="004F14A4">
              <w:t>1</w:t>
            </w:r>
          </w:p>
        </w:tc>
        <w:tc>
          <w:tcPr>
            <w:tcW w:w="1134" w:type="dxa"/>
          </w:tcPr>
          <w:p w14:paraId="2B53D91C" w14:textId="77777777" w:rsidR="002F5423" w:rsidRPr="004F14A4" w:rsidRDefault="002F5423" w:rsidP="007309DD"/>
        </w:tc>
        <w:tc>
          <w:tcPr>
            <w:tcW w:w="993" w:type="dxa"/>
          </w:tcPr>
          <w:p w14:paraId="4ABCD639" w14:textId="77777777" w:rsidR="002F5423" w:rsidRPr="004F14A4" w:rsidRDefault="002F5423" w:rsidP="007309DD"/>
        </w:tc>
        <w:tc>
          <w:tcPr>
            <w:tcW w:w="1134" w:type="dxa"/>
          </w:tcPr>
          <w:p w14:paraId="49731462" w14:textId="77777777" w:rsidR="002F5423" w:rsidRPr="004F14A4" w:rsidRDefault="002F5423" w:rsidP="007309DD"/>
        </w:tc>
      </w:tr>
      <w:tr w:rsidR="00DA0323" w:rsidRPr="005339FD" w14:paraId="7F975D2E" w14:textId="77777777" w:rsidTr="00DA0323">
        <w:tc>
          <w:tcPr>
            <w:tcW w:w="3397" w:type="dxa"/>
          </w:tcPr>
          <w:p w14:paraId="1A33DB77" w14:textId="77777777" w:rsidR="002F5423" w:rsidRPr="004F14A4" w:rsidRDefault="002F5423" w:rsidP="007309DD">
            <w:r w:rsidRPr="004F14A4">
              <w:t>філія с.Керниця</w:t>
            </w:r>
          </w:p>
        </w:tc>
        <w:tc>
          <w:tcPr>
            <w:tcW w:w="1276" w:type="dxa"/>
          </w:tcPr>
          <w:p w14:paraId="52771203" w14:textId="77777777" w:rsidR="002F5423" w:rsidRPr="004F14A4" w:rsidRDefault="002F5423" w:rsidP="007309DD">
            <w:r w:rsidRPr="004F14A4">
              <w:t>5</w:t>
            </w:r>
          </w:p>
        </w:tc>
        <w:tc>
          <w:tcPr>
            <w:tcW w:w="1134" w:type="dxa"/>
          </w:tcPr>
          <w:p w14:paraId="3CFAD641" w14:textId="77777777" w:rsidR="002F5423" w:rsidRPr="004F14A4" w:rsidRDefault="002F5423" w:rsidP="007309DD">
            <w:r w:rsidRPr="004F14A4">
              <w:t>1</w:t>
            </w:r>
          </w:p>
        </w:tc>
        <w:tc>
          <w:tcPr>
            <w:tcW w:w="992" w:type="dxa"/>
          </w:tcPr>
          <w:p w14:paraId="7DFA5B4B" w14:textId="77777777" w:rsidR="002F5423" w:rsidRPr="004F14A4" w:rsidRDefault="002F5423" w:rsidP="007309DD">
            <w:r w:rsidRPr="004F14A4">
              <w:t>1</w:t>
            </w:r>
          </w:p>
        </w:tc>
        <w:tc>
          <w:tcPr>
            <w:tcW w:w="1134" w:type="dxa"/>
          </w:tcPr>
          <w:p w14:paraId="088D4ABB" w14:textId="77777777" w:rsidR="002F5423" w:rsidRPr="004F14A4" w:rsidRDefault="002F5423" w:rsidP="007309DD"/>
        </w:tc>
        <w:tc>
          <w:tcPr>
            <w:tcW w:w="993" w:type="dxa"/>
          </w:tcPr>
          <w:p w14:paraId="2F788C6D" w14:textId="77777777" w:rsidR="002F5423" w:rsidRPr="004F14A4" w:rsidRDefault="002F5423" w:rsidP="007309DD"/>
        </w:tc>
        <w:tc>
          <w:tcPr>
            <w:tcW w:w="1134" w:type="dxa"/>
          </w:tcPr>
          <w:p w14:paraId="3EAFF6AF" w14:textId="77777777" w:rsidR="002F5423" w:rsidRPr="004F14A4" w:rsidRDefault="002F5423" w:rsidP="007309DD"/>
        </w:tc>
      </w:tr>
      <w:tr w:rsidR="00DA0323" w:rsidRPr="005339FD" w14:paraId="4E406D95" w14:textId="77777777" w:rsidTr="00DA0323">
        <w:tc>
          <w:tcPr>
            <w:tcW w:w="3397" w:type="dxa"/>
          </w:tcPr>
          <w:p w14:paraId="6CDEA418" w14:textId="77777777" w:rsidR="002F5423" w:rsidRPr="004F14A4" w:rsidRDefault="002F5423" w:rsidP="007309DD">
            <w:r w:rsidRPr="004F14A4">
              <w:t>філія с.Путятичі</w:t>
            </w:r>
          </w:p>
        </w:tc>
        <w:tc>
          <w:tcPr>
            <w:tcW w:w="1276" w:type="dxa"/>
          </w:tcPr>
          <w:p w14:paraId="344A2C9F" w14:textId="77777777" w:rsidR="002F5423" w:rsidRPr="004F14A4" w:rsidRDefault="002F5423" w:rsidP="007309DD">
            <w:r w:rsidRPr="004F14A4">
              <w:t>23</w:t>
            </w:r>
          </w:p>
        </w:tc>
        <w:tc>
          <w:tcPr>
            <w:tcW w:w="1134" w:type="dxa"/>
          </w:tcPr>
          <w:p w14:paraId="1C9EAC00" w14:textId="77777777" w:rsidR="002F5423" w:rsidRPr="004F14A4" w:rsidRDefault="002F5423" w:rsidP="007309DD">
            <w:r w:rsidRPr="004F14A4">
              <w:t>7</w:t>
            </w:r>
          </w:p>
        </w:tc>
        <w:tc>
          <w:tcPr>
            <w:tcW w:w="992" w:type="dxa"/>
          </w:tcPr>
          <w:p w14:paraId="0E39467B" w14:textId="77777777" w:rsidR="002F5423" w:rsidRPr="004F14A4" w:rsidRDefault="002F5423" w:rsidP="007309DD"/>
        </w:tc>
        <w:tc>
          <w:tcPr>
            <w:tcW w:w="1134" w:type="dxa"/>
          </w:tcPr>
          <w:p w14:paraId="4651A54A" w14:textId="77777777" w:rsidR="002F5423" w:rsidRPr="004F14A4" w:rsidRDefault="002F5423" w:rsidP="007309DD">
            <w:r w:rsidRPr="004F14A4">
              <w:t>1</w:t>
            </w:r>
          </w:p>
        </w:tc>
        <w:tc>
          <w:tcPr>
            <w:tcW w:w="993" w:type="dxa"/>
          </w:tcPr>
          <w:p w14:paraId="453EE219" w14:textId="77777777" w:rsidR="002F5423" w:rsidRPr="004F14A4" w:rsidRDefault="002F5423" w:rsidP="007309DD"/>
        </w:tc>
        <w:tc>
          <w:tcPr>
            <w:tcW w:w="1134" w:type="dxa"/>
          </w:tcPr>
          <w:p w14:paraId="1874A73C" w14:textId="77777777" w:rsidR="002F5423" w:rsidRPr="004F14A4" w:rsidRDefault="002F5423" w:rsidP="007309DD"/>
        </w:tc>
      </w:tr>
      <w:tr w:rsidR="00DA0323" w:rsidRPr="005339FD" w14:paraId="7459B632" w14:textId="77777777" w:rsidTr="00DA0323">
        <w:tc>
          <w:tcPr>
            <w:tcW w:w="3397" w:type="dxa"/>
          </w:tcPr>
          <w:p w14:paraId="18B8BD3B" w14:textId="77777777" w:rsidR="002F5423" w:rsidRPr="004F14A4" w:rsidRDefault="002F5423" w:rsidP="007309DD">
            <w:r w:rsidRPr="004F14A4">
              <w:t>філія с.Шоломиничі</w:t>
            </w:r>
          </w:p>
        </w:tc>
        <w:tc>
          <w:tcPr>
            <w:tcW w:w="1276" w:type="dxa"/>
          </w:tcPr>
          <w:p w14:paraId="02403A95" w14:textId="77777777" w:rsidR="002F5423" w:rsidRPr="004F14A4" w:rsidRDefault="002F5423" w:rsidP="007309DD">
            <w:r w:rsidRPr="004F14A4">
              <w:t>5</w:t>
            </w:r>
          </w:p>
        </w:tc>
        <w:tc>
          <w:tcPr>
            <w:tcW w:w="1134" w:type="dxa"/>
          </w:tcPr>
          <w:p w14:paraId="751417CE" w14:textId="77777777" w:rsidR="002F5423" w:rsidRPr="004F14A4" w:rsidRDefault="002F5423" w:rsidP="007309DD"/>
        </w:tc>
        <w:tc>
          <w:tcPr>
            <w:tcW w:w="992" w:type="dxa"/>
          </w:tcPr>
          <w:p w14:paraId="1EE22417" w14:textId="77777777" w:rsidR="002F5423" w:rsidRPr="004F14A4" w:rsidRDefault="002F5423" w:rsidP="007309DD">
            <w:r w:rsidRPr="004F14A4">
              <w:t>1</w:t>
            </w:r>
          </w:p>
        </w:tc>
        <w:tc>
          <w:tcPr>
            <w:tcW w:w="1134" w:type="dxa"/>
          </w:tcPr>
          <w:p w14:paraId="648F4046" w14:textId="77777777" w:rsidR="002F5423" w:rsidRPr="004F14A4" w:rsidRDefault="002F5423" w:rsidP="007309DD"/>
        </w:tc>
        <w:tc>
          <w:tcPr>
            <w:tcW w:w="993" w:type="dxa"/>
          </w:tcPr>
          <w:p w14:paraId="66A1A6ED" w14:textId="77777777" w:rsidR="002F5423" w:rsidRPr="004F14A4" w:rsidRDefault="002F5423" w:rsidP="007309DD"/>
        </w:tc>
        <w:tc>
          <w:tcPr>
            <w:tcW w:w="1134" w:type="dxa"/>
          </w:tcPr>
          <w:p w14:paraId="628DC8B5" w14:textId="77777777" w:rsidR="002F5423" w:rsidRPr="004F14A4" w:rsidRDefault="002F5423" w:rsidP="007309DD"/>
        </w:tc>
      </w:tr>
      <w:tr w:rsidR="00DA0323" w:rsidRPr="005339FD" w14:paraId="690BF9AB" w14:textId="77777777" w:rsidTr="00DA0323">
        <w:tc>
          <w:tcPr>
            <w:tcW w:w="3397" w:type="dxa"/>
          </w:tcPr>
          <w:p w14:paraId="30AF9254" w14:textId="77777777" w:rsidR="002F5423" w:rsidRPr="004F14A4" w:rsidRDefault="002F5423" w:rsidP="007309DD">
            <w:r w:rsidRPr="004F14A4">
              <w:t>філія вул..Львівська</w:t>
            </w:r>
          </w:p>
        </w:tc>
        <w:tc>
          <w:tcPr>
            <w:tcW w:w="1276" w:type="dxa"/>
          </w:tcPr>
          <w:p w14:paraId="5A8D6539" w14:textId="77777777" w:rsidR="002F5423" w:rsidRPr="004F14A4" w:rsidRDefault="002F5423" w:rsidP="007309DD"/>
        </w:tc>
        <w:tc>
          <w:tcPr>
            <w:tcW w:w="1134" w:type="dxa"/>
          </w:tcPr>
          <w:p w14:paraId="7D712B32" w14:textId="77777777" w:rsidR="002F5423" w:rsidRPr="004F14A4" w:rsidRDefault="002F5423" w:rsidP="007309DD"/>
        </w:tc>
        <w:tc>
          <w:tcPr>
            <w:tcW w:w="992" w:type="dxa"/>
          </w:tcPr>
          <w:p w14:paraId="79932827" w14:textId="77777777" w:rsidR="002F5423" w:rsidRPr="004F14A4" w:rsidRDefault="002F5423" w:rsidP="007309DD">
            <w:r w:rsidRPr="004F14A4">
              <w:t>1</w:t>
            </w:r>
          </w:p>
        </w:tc>
        <w:tc>
          <w:tcPr>
            <w:tcW w:w="1134" w:type="dxa"/>
          </w:tcPr>
          <w:p w14:paraId="1D785E46" w14:textId="77777777" w:rsidR="002F5423" w:rsidRPr="004F14A4" w:rsidRDefault="002F5423" w:rsidP="007309DD"/>
        </w:tc>
        <w:tc>
          <w:tcPr>
            <w:tcW w:w="993" w:type="dxa"/>
          </w:tcPr>
          <w:p w14:paraId="2DC571E2" w14:textId="77777777" w:rsidR="002F5423" w:rsidRPr="004F14A4" w:rsidRDefault="002F5423" w:rsidP="007309DD"/>
        </w:tc>
        <w:tc>
          <w:tcPr>
            <w:tcW w:w="1134" w:type="dxa"/>
          </w:tcPr>
          <w:p w14:paraId="0AAEA566" w14:textId="77777777" w:rsidR="002F5423" w:rsidRPr="004F14A4" w:rsidRDefault="002F5423" w:rsidP="007309DD"/>
        </w:tc>
      </w:tr>
      <w:tr w:rsidR="00DA0323" w:rsidRPr="005339FD" w14:paraId="0953A269" w14:textId="77777777" w:rsidTr="00DA0323">
        <w:tc>
          <w:tcPr>
            <w:tcW w:w="3397" w:type="dxa"/>
          </w:tcPr>
          <w:p w14:paraId="0B75F721" w14:textId="77777777" w:rsidR="002F5423" w:rsidRPr="004F14A4" w:rsidRDefault="002F5423" w:rsidP="007309DD">
            <w:r w:rsidRPr="004F14A4">
              <w:t>філія с.Угри</w:t>
            </w:r>
          </w:p>
        </w:tc>
        <w:tc>
          <w:tcPr>
            <w:tcW w:w="1276" w:type="dxa"/>
          </w:tcPr>
          <w:p w14:paraId="479676F1" w14:textId="77777777" w:rsidR="002F5423" w:rsidRPr="004F14A4" w:rsidRDefault="002F5423" w:rsidP="007309DD">
            <w:r w:rsidRPr="004F14A4">
              <w:t>19</w:t>
            </w:r>
          </w:p>
        </w:tc>
        <w:tc>
          <w:tcPr>
            <w:tcW w:w="1134" w:type="dxa"/>
          </w:tcPr>
          <w:p w14:paraId="725DE01A" w14:textId="77777777" w:rsidR="002F5423" w:rsidRPr="004F14A4" w:rsidRDefault="002F5423" w:rsidP="007309DD">
            <w:r w:rsidRPr="004F14A4">
              <w:t>7</w:t>
            </w:r>
          </w:p>
        </w:tc>
        <w:tc>
          <w:tcPr>
            <w:tcW w:w="992" w:type="dxa"/>
          </w:tcPr>
          <w:p w14:paraId="166B3C82" w14:textId="77777777" w:rsidR="002F5423" w:rsidRPr="004F14A4" w:rsidRDefault="002F5423" w:rsidP="007309DD">
            <w:r w:rsidRPr="004F14A4">
              <w:t>1</w:t>
            </w:r>
          </w:p>
        </w:tc>
        <w:tc>
          <w:tcPr>
            <w:tcW w:w="1134" w:type="dxa"/>
          </w:tcPr>
          <w:p w14:paraId="2AFD12D5" w14:textId="77777777" w:rsidR="002F5423" w:rsidRPr="004F14A4" w:rsidRDefault="002F5423" w:rsidP="007309DD"/>
        </w:tc>
        <w:tc>
          <w:tcPr>
            <w:tcW w:w="993" w:type="dxa"/>
          </w:tcPr>
          <w:p w14:paraId="49C8336B" w14:textId="77777777" w:rsidR="002F5423" w:rsidRPr="004F14A4" w:rsidRDefault="002F5423" w:rsidP="007309DD"/>
        </w:tc>
        <w:tc>
          <w:tcPr>
            <w:tcW w:w="1134" w:type="dxa"/>
          </w:tcPr>
          <w:p w14:paraId="206978FF" w14:textId="77777777" w:rsidR="002F5423" w:rsidRPr="004F14A4" w:rsidRDefault="002F5423" w:rsidP="007309DD"/>
        </w:tc>
      </w:tr>
      <w:tr w:rsidR="00DA0323" w:rsidRPr="005339FD" w14:paraId="04D3F388" w14:textId="77777777" w:rsidTr="00DA0323">
        <w:tc>
          <w:tcPr>
            <w:tcW w:w="3397" w:type="dxa"/>
          </w:tcPr>
          <w:p w14:paraId="688A4C77" w14:textId="77777777" w:rsidR="002F5423" w:rsidRPr="004F14A4" w:rsidRDefault="002F5423" w:rsidP="007309DD">
            <w:r w:rsidRPr="004F14A4">
              <w:t>КЗ « Братковицькийцентр дозвілля та надання культурних послуг»   с.Братковичі</w:t>
            </w:r>
          </w:p>
        </w:tc>
        <w:tc>
          <w:tcPr>
            <w:tcW w:w="1276" w:type="dxa"/>
          </w:tcPr>
          <w:p w14:paraId="1CA46586" w14:textId="77777777" w:rsidR="002F5423" w:rsidRPr="004F14A4" w:rsidRDefault="002F5423" w:rsidP="007309DD">
            <w:r w:rsidRPr="004F14A4">
              <w:t>56</w:t>
            </w:r>
          </w:p>
        </w:tc>
        <w:tc>
          <w:tcPr>
            <w:tcW w:w="1134" w:type="dxa"/>
          </w:tcPr>
          <w:p w14:paraId="69D7758F" w14:textId="77777777" w:rsidR="002F5423" w:rsidRPr="004F14A4" w:rsidRDefault="002F5423" w:rsidP="007309DD">
            <w:r w:rsidRPr="004F14A4">
              <w:t>14</w:t>
            </w:r>
          </w:p>
        </w:tc>
        <w:tc>
          <w:tcPr>
            <w:tcW w:w="992" w:type="dxa"/>
          </w:tcPr>
          <w:p w14:paraId="09C5CB6A" w14:textId="77777777" w:rsidR="002F5423" w:rsidRPr="004F14A4" w:rsidRDefault="002F5423" w:rsidP="007309DD">
            <w:r w:rsidRPr="004F14A4">
              <w:t>1</w:t>
            </w:r>
          </w:p>
        </w:tc>
        <w:tc>
          <w:tcPr>
            <w:tcW w:w="1134" w:type="dxa"/>
          </w:tcPr>
          <w:p w14:paraId="04195A88" w14:textId="77777777" w:rsidR="002F5423" w:rsidRPr="004F14A4" w:rsidRDefault="002F5423" w:rsidP="007309DD">
            <w:r w:rsidRPr="004F14A4">
              <w:t>2</w:t>
            </w:r>
          </w:p>
        </w:tc>
        <w:tc>
          <w:tcPr>
            <w:tcW w:w="993" w:type="dxa"/>
          </w:tcPr>
          <w:p w14:paraId="5BB2CFA6" w14:textId="77777777" w:rsidR="002F5423" w:rsidRPr="004F14A4" w:rsidRDefault="002F5423" w:rsidP="007309DD">
            <w:r w:rsidRPr="004F14A4">
              <w:t>2</w:t>
            </w:r>
          </w:p>
        </w:tc>
        <w:tc>
          <w:tcPr>
            <w:tcW w:w="1134" w:type="dxa"/>
          </w:tcPr>
          <w:p w14:paraId="75D4EEA4" w14:textId="77777777" w:rsidR="002F5423" w:rsidRPr="004F14A4" w:rsidRDefault="002F5423" w:rsidP="007309DD">
            <w:r w:rsidRPr="004F14A4">
              <w:t>1</w:t>
            </w:r>
          </w:p>
        </w:tc>
      </w:tr>
      <w:tr w:rsidR="00DA0323" w:rsidRPr="005339FD" w14:paraId="57274277" w14:textId="77777777" w:rsidTr="00DA0323">
        <w:tc>
          <w:tcPr>
            <w:tcW w:w="3397" w:type="dxa"/>
          </w:tcPr>
          <w:p w14:paraId="523255E3" w14:textId="77777777" w:rsidR="002F5423" w:rsidRPr="004F14A4" w:rsidRDefault="002F5423" w:rsidP="007309DD">
            <w:r w:rsidRPr="004F14A4">
              <w:t>філія с.Вовчухи</w:t>
            </w:r>
          </w:p>
        </w:tc>
        <w:tc>
          <w:tcPr>
            <w:tcW w:w="1276" w:type="dxa"/>
          </w:tcPr>
          <w:p w14:paraId="7015C91E" w14:textId="77777777" w:rsidR="002F5423" w:rsidRPr="004F14A4" w:rsidRDefault="002F5423" w:rsidP="007309DD">
            <w:r w:rsidRPr="004F14A4">
              <w:t>6</w:t>
            </w:r>
          </w:p>
        </w:tc>
        <w:tc>
          <w:tcPr>
            <w:tcW w:w="1134" w:type="dxa"/>
          </w:tcPr>
          <w:p w14:paraId="0ED17412" w14:textId="77777777" w:rsidR="002F5423" w:rsidRPr="004F14A4" w:rsidRDefault="002F5423" w:rsidP="007309DD"/>
        </w:tc>
        <w:tc>
          <w:tcPr>
            <w:tcW w:w="992" w:type="dxa"/>
          </w:tcPr>
          <w:p w14:paraId="145E86DF" w14:textId="77777777" w:rsidR="002F5423" w:rsidRPr="004F14A4" w:rsidRDefault="002F5423" w:rsidP="007309DD">
            <w:r w:rsidRPr="004F14A4">
              <w:t>1</w:t>
            </w:r>
          </w:p>
        </w:tc>
        <w:tc>
          <w:tcPr>
            <w:tcW w:w="1134" w:type="dxa"/>
          </w:tcPr>
          <w:p w14:paraId="0968D28F" w14:textId="77777777" w:rsidR="002F5423" w:rsidRPr="004F14A4" w:rsidRDefault="002F5423" w:rsidP="007309DD"/>
        </w:tc>
        <w:tc>
          <w:tcPr>
            <w:tcW w:w="993" w:type="dxa"/>
          </w:tcPr>
          <w:p w14:paraId="15627E9C" w14:textId="77777777" w:rsidR="002F5423" w:rsidRPr="004F14A4" w:rsidRDefault="002F5423" w:rsidP="007309DD"/>
        </w:tc>
        <w:tc>
          <w:tcPr>
            <w:tcW w:w="1134" w:type="dxa"/>
          </w:tcPr>
          <w:p w14:paraId="7E9FE529" w14:textId="77777777" w:rsidR="002F5423" w:rsidRPr="004F14A4" w:rsidRDefault="002F5423" w:rsidP="007309DD"/>
        </w:tc>
      </w:tr>
      <w:tr w:rsidR="00DA0323" w:rsidRPr="005339FD" w14:paraId="34F98A56" w14:textId="77777777" w:rsidTr="00DA0323">
        <w:tc>
          <w:tcPr>
            <w:tcW w:w="3397" w:type="dxa"/>
          </w:tcPr>
          <w:p w14:paraId="182DB0B7" w14:textId="77777777" w:rsidR="002F5423" w:rsidRPr="004F14A4" w:rsidRDefault="002F5423" w:rsidP="007309DD">
            <w:r w:rsidRPr="004F14A4">
              <w:t>філія с.Лісновичі</w:t>
            </w:r>
          </w:p>
        </w:tc>
        <w:tc>
          <w:tcPr>
            <w:tcW w:w="1276" w:type="dxa"/>
          </w:tcPr>
          <w:p w14:paraId="2BE11C05" w14:textId="77777777" w:rsidR="002F5423" w:rsidRPr="004F14A4" w:rsidRDefault="002F5423" w:rsidP="007309DD">
            <w:r w:rsidRPr="004F14A4">
              <w:t>4</w:t>
            </w:r>
          </w:p>
        </w:tc>
        <w:tc>
          <w:tcPr>
            <w:tcW w:w="1134" w:type="dxa"/>
          </w:tcPr>
          <w:p w14:paraId="75FCC6DA" w14:textId="77777777" w:rsidR="002F5423" w:rsidRPr="004F14A4" w:rsidRDefault="002F5423" w:rsidP="007309DD"/>
        </w:tc>
        <w:tc>
          <w:tcPr>
            <w:tcW w:w="992" w:type="dxa"/>
          </w:tcPr>
          <w:p w14:paraId="7D658DA1" w14:textId="77777777" w:rsidR="002F5423" w:rsidRPr="004F14A4" w:rsidRDefault="002F5423" w:rsidP="007309DD">
            <w:r w:rsidRPr="004F14A4">
              <w:t>1</w:t>
            </w:r>
          </w:p>
        </w:tc>
        <w:tc>
          <w:tcPr>
            <w:tcW w:w="1134" w:type="dxa"/>
          </w:tcPr>
          <w:p w14:paraId="3BF7642E" w14:textId="77777777" w:rsidR="002F5423" w:rsidRPr="004F14A4" w:rsidRDefault="002F5423" w:rsidP="007309DD"/>
        </w:tc>
        <w:tc>
          <w:tcPr>
            <w:tcW w:w="993" w:type="dxa"/>
          </w:tcPr>
          <w:p w14:paraId="1CCB1AF2" w14:textId="77777777" w:rsidR="002F5423" w:rsidRPr="004F14A4" w:rsidRDefault="002F5423" w:rsidP="007309DD"/>
        </w:tc>
        <w:tc>
          <w:tcPr>
            <w:tcW w:w="1134" w:type="dxa"/>
          </w:tcPr>
          <w:p w14:paraId="36D56E69" w14:textId="77777777" w:rsidR="002F5423" w:rsidRPr="004F14A4" w:rsidRDefault="002F5423" w:rsidP="007309DD"/>
        </w:tc>
      </w:tr>
      <w:tr w:rsidR="00DA0323" w:rsidRPr="005339FD" w14:paraId="63B8AE5B" w14:textId="77777777" w:rsidTr="00DA0323">
        <w:tc>
          <w:tcPr>
            <w:tcW w:w="3397" w:type="dxa"/>
          </w:tcPr>
          <w:p w14:paraId="643CD710" w14:textId="77777777" w:rsidR="002F5423" w:rsidRPr="004F14A4" w:rsidRDefault="002F5423" w:rsidP="007309DD">
            <w:r w:rsidRPr="004F14A4">
              <w:t>філія с.Речичани</w:t>
            </w:r>
          </w:p>
        </w:tc>
        <w:tc>
          <w:tcPr>
            <w:tcW w:w="1276" w:type="dxa"/>
          </w:tcPr>
          <w:p w14:paraId="0D136824" w14:textId="77777777" w:rsidR="002F5423" w:rsidRPr="004F14A4" w:rsidRDefault="002F5423" w:rsidP="007309DD">
            <w:r w:rsidRPr="004F14A4">
              <w:t>8</w:t>
            </w:r>
          </w:p>
        </w:tc>
        <w:tc>
          <w:tcPr>
            <w:tcW w:w="1134" w:type="dxa"/>
          </w:tcPr>
          <w:p w14:paraId="3C8EF310" w14:textId="77777777" w:rsidR="002F5423" w:rsidRPr="004F14A4" w:rsidRDefault="002F5423" w:rsidP="007309DD"/>
        </w:tc>
        <w:tc>
          <w:tcPr>
            <w:tcW w:w="992" w:type="dxa"/>
          </w:tcPr>
          <w:p w14:paraId="530F7950" w14:textId="77777777" w:rsidR="002F5423" w:rsidRPr="004F14A4" w:rsidRDefault="002F5423" w:rsidP="007309DD">
            <w:r w:rsidRPr="004F14A4">
              <w:t>1</w:t>
            </w:r>
          </w:p>
        </w:tc>
        <w:tc>
          <w:tcPr>
            <w:tcW w:w="1134" w:type="dxa"/>
          </w:tcPr>
          <w:p w14:paraId="13ADDD5D" w14:textId="77777777" w:rsidR="002F5423" w:rsidRPr="004F14A4" w:rsidRDefault="002F5423" w:rsidP="007309DD"/>
        </w:tc>
        <w:tc>
          <w:tcPr>
            <w:tcW w:w="993" w:type="dxa"/>
          </w:tcPr>
          <w:p w14:paraId="1011F076" w14:textId="77777777" w:rsidR="002F5423" w:rsidRPr="004F14A4" w:rsidRDefault="002F5423" w:rsidP="007309DD"/>
        </w:tc>
        <w:tc>
          <w:tcPr>
            <w:tcW w:w="1134" w:type="dxa"/>
          </w:tcPr>
          <w:p w14:paraId="1B4290C6" w14:textId="77777777" w:rsidR="002F5423" w:rsidRPr="004F14A4" w:rsidRDefault="002F5423" w:rsidP="007309DD"/>
        </w:tc>
      </w:tr>
      <w:tr w:rsidR="00DA0323" w:rsidRPr="005339FD" w14:paraId="37472388" w14:textId="77777777" w:rsidTr="00DA0323">
        <w:tc>
          <w:tcPr>
            <w:tcW w:w="3397" w:type="dxa"/>
          </w:tcPr>
          <w:p w14:paraId="3F05BC44" w14:textId="77777777" w:rsidR="002F5423" w:rsidRPr="004F14A4" w:rsidRDefault="002F5423" w:rsidP="007309DD">
            <w:r w:rsidRPr="004F14A4">
              <w:t>філія с.Родатичі</w:t>
            </w:r>
          </w:p>
        </w:tc>
        <w:tc>
          <w:tcPr>
            <w:tcW w:w="1276" w:type="dxa"/>
          </w:tcPr>
          <w:p w14:paraId="5A14430F" w14:textId="77777777" w:rsidR="002F5423" w:rsidRPr="004F14A4" w:rsidRDefault="002F5423" w:rsidP="007309DD">
            <w:r w:rsidRPr="004F14A4">
              <w:t>36</w:t>
            </w:r>
          </w:p>
        </w:tc>
        <w:tc>
          <w:tcPr>
            <w:tcW w:w="1134" w:type="dxa"/>
          </w:tcPr>
          <w:p w14:paraId="565D85CB" w14:textId="77777777" w:rsidR="002F5423" w:rsidRPr="004F14A4" w:rsidRDefault="002F5423" w:rsidP="007309DD">
            <w:r w:rsidRPr="004F14A4">
              <w:t>22</w:t>
            </w:r>
          </w:p>
        </w:tc>
        <w:tc>
          <w:tcPr>
            <w:tcW w:w="992" w:type="dxa"/>
          </w:tcPr>
          <w:p w14:paraId="5CE29370" w14:textId="77777777" w:rsidR="002F5423" w:rsidRPr="004F14A4" w:rsidRDefault="002F5423" w:rsidP="007309DD">
            <w:r w:rsidRPr="004F14A4">
              <w:t>1</w:t>
            </w:r>
          </w:p>
        </w:tc>
        <w:tc>
          <w:tcPr>
            <w:tcW w:w="1134" w:type="dxa"/>
          </w:tcPr>
          <w:p w14:paraId="7B3F0F98" w14:textId="77777777" w:rsidR="002F5423" w:rsidRPr="004F14A4" w:rsidRDefault="002F5423" w:rsidP="007309DD"/>
        </w:tc>
        <w:tc>
          <w:tcPr>
            <w:tcW w:w="993" w:type="dxa"/>
          </w:tcPr>
          <w:p w14:paraId="3D46273D" w14:textId="77777777" w:rsidR="002F5423" w:rsidRPr="004F14A4" w:rsidRDefault="002F5423" w:rsidP="007309DD"/>
        </w:tc>
        <w:tc>
          <w:tcPr>
            <w:tcW w:w="1134" w:type="dxa"/>
          </w:tcPr>
          <w:p w14:paraId="475C3417" w14:textId="77777777" w:rsidR="002F5423" w:rsidRPr="004F14A4" w:rsidRDefault="002F5423" w:rsidP="007309DD"/>
        </w:tc>
      </w:tr>
      <w:tr w:rsidR="00DA0323" w:rsidRPr="005339FD" w14:paraId="067B776E" w14:textId="77777777" w:rsidTr="00DA0323">
        <w:tc>
          <w:tcPr>
            <w:tcW w:w="3397" w:type="dxa"/>
          </w:tcPr>
          <w:p w14:paraId="3F2AF5B1" w14:textId="77777777" w:rsidR="002F5423" w:rsidRPr="004F14A4" w:rsidRDefault="002F5423" w:rsidP="007309DD">
            <w:r w:rsidRPr="004F14A4">
              <w:t>філія с.Тучапи</w:t>
            </w:r>
          </w:p>
        </w:tc>
        <w:tc>
          <w:tcPr>
            <w:tcW w:w="1276" w:type="dxa"/>
          </w:tcPr>
          <w:p w14:paraId="6E20669B" w14:textId="77777777" w:rsidR="002F5423" w:rsidRPr="004F14A4" w:rsidRDefault="002F5423" w:rsidP="007309DD">
            <w:r w:rsidRPr="004F14A4">
              <w:t>10</w:t>
            </w:r>
          </w:p>
        </w:tc>
        <w:tc>
          <w:tcPr>
            <w:tcW w:w="1134" w:type="dxa"/>
          </w:tcPr>
          <w:p w14:paraId="6C0D4A4F" w14:textId="77777777" w:rsidR="002F5423" w:rsidRPr="004F14A4" w:rsidRDefault="002F5423" w:rsidP="007309DD">
            <w:r w:rsidRPr="004F14A4">
              <w:t>3</w:t>
            </w:r>
          </w:p>
        </w:tc>
        <w:tc>
          <w:tcPr>
            <w:tcW w:w="992" w:type="dxa"/>
          </w:tcPr>
          <w:p w14:paraId="54E8983B" w14:textId="77777777" w:rsidR="002F5423" w:rsidRPr="004F14A4" w:rsidRDefault="002F5423" w:rsidP="007309DD">
            <w:r w:rsidRPr="004F14A4">
              <w:t>1</w:t>
            </w:r>
          </w:p>
        </w:tc>
        <w:tc>
          <w:tcPr>
            <w:tcW w:w="1134" w:type="dxa"/>
          </w:tcPr>
          <w:p w14:paraId="7A25000C" w14:textId="77777777" w:rsidR="002F5423" w:rsidRPr="004F14A4" w:rsidRDefault="002F5423" w:rsidP="007309DD"/>
        </w:tc>
        <w:tc>
          <w:tcPr>
            <w:tcW w:w="993" w:type="dxa"/>
          </w:tcPr>
          <w:p w14:paraId="787FCCC9" w14:textId="77777777" w:rsidR="002F5423" w:rsidRPr="004F14A4" w:rsidRDefault="002F5423" w:rsidP="007309DD"/>
        </w:tc>
        <w:tc>
          <w:tcPr>
            <w:tcW w:w="1134" w:type="dxa"/>
          </w:tcPr>
          <w:p w14:paraId="59E021BF" w14:textId="77777777" w:rsidR="002F5423" w:rsidRPr="004F14A4" w:rsidRDefault="002F5423" w:rsidP="007309DD"/>
        </w:tc>
      </w:tr>
      <w:tr w:rsidR="00DA0323" w:rsidRPr="005339FD" w14:paraId="53696BAA" w14:textId="77777777" w:rsidTr="00DA0323">
        <w:tc>
          <w:tcPr>
            <w:tcW w:w="3397" w:type="dxa"/>
          </w:tcPr>
          <w:p w14:paraId="49A15EAC" w14:textId="77777777" w:rsidR="002F5423" w:rsidRPr="004F14A4" w:rsidRDefault="002F5423" w:rsidP="007309DD">
            <w:r w:rsidRPr="004F14A4">
              <w:t>КЗ «Мшанський центр дозвілля та надання культурних послуг»  с.Мшана</w:t>
            </w:r>
          </w:p>
        </w:tc>
        <w:tc>
          <w:tcPr>
            <w:tcW w:w="1276" w:type="dxa"/>
          </w:tcPr>
          <w:p w14:paraId="4EB9D0AA" w14:textId="77777777" w:rsidR="002F5423" w:rsidRPr="004F14A4" w:rsidRDefault="002F5423" w:rsidP="007309DD">
            <w:r w:rsidRPr="004F14A4">
              <w:t>115</w:t>
            </w:r>
          </w:p>
        </w:tc>
        <w:tc>
          <w:tcPr>
            <w:tcW w:w="1134" w:type="dxa"/>
          </w:tcPr>
          <w:p w14:paraId="4986DDFA" w14:textId="77777777" w:rsidR="002F5423" w:rsidRPr="004F14A4" w:rsidRDefault="002F5423" w:rsidP="007309DD">
            <w:r w:rsidRPr="004F14A4">
              <w:t>38</w:t>
            </w:r>
          </w:p>
        </w:tc>
        <w:tc>
          <w:tcPr>
            <w:tcW w:w="992" w:type="dxa"/>
          </w:tcPr>
          <w:p w14:paraId="55FE9FF4" w14:textId="77777777" w:rsidR="002F5423" w:rsidRPr="004F14A4" w:rsidRDefault="002F5423" w:rsidP="007309DD">
            <w:r w:rsidRPr="004F14A4">
              <w:t>4</w:t>
            </w:r>
          </w:p>
        </w:tc>
        <w:tc>
          <w:tcPr>
            <w:tcW w:w="1134" w:type="dxa"/>
          </w:tcPr>
          <w:p w14:paraId="244B2F34" w14:textId="77777777" w:rsidR="002F5423" w:rsidRPr="004F14A4" w:rsidRDefault="002F5423" w:rsidP="007309DD">
            <w:r w:rsidRPr="004F14A4">
              <w:t>1</w:t>
            </w:r>
          </w:p>
        </w:tc>
        <w:tc>
          <w:tcPr>
            <w:tcW w:w="993" w:type="dxa"/>
          </w:tcPr>
          <w:p w14:paraId="735EB661" w14:textId="77777777" w:rsidR="002F5423" w:rsidRPr="004F14A4" w:rsidRDefault="002F5423" w:rsidP="007309DD">
            <w:r w:rsidRPr="004F14A4">
              <w:t>3</w:t>
            </w:r>
          </w:p>
        </w:tc>
        <w:tc>
          <w:tcPr>
            <w:tcW w:w="1134" w:type="dxa"/>
          </w:tcPr>
          <w:p w14:paraId="138794F0" w14:textId="77777777" w:rsidR="002F5423" w:rsidRPr="004F14A4" w:rsidRDefault="002F5423" w:rsidP="007309DD">
            <w:r w:rsidRPr="004F14A4">
              <w:t>1</w:t>
            </w:r>
          </w:p>
        </w:tc>
      </w:tr>
      <w:tr w:rsidR="00DA0323" w:rsidRPr="005339FD" w14:paraId="1C9B35A1" w14:textId="77777777" w:rsidTr="00DA0323">
        <w:tc>
          <w:tcPr>
            <w:tcW w:w="3397" w:type="dxa"/>
          </w:tcPr>
          <w:p w14:paraId="0E54469B" w14:textId="77777777" w:rsidR="002F5423" w:rsidRPr="004F14A4" w:rsidRDefault="002F5423" w:rsidP="007309DD">
            <w:r w:rsidRPr="004F14A4">
              <w:t>філія с.Бартатів</w:t>
            </w:r>
          </w:p>
        </w:tc>
        <w:tc>
          <w:tcPr>
            <w:tcW w:w="1276" w:type="dxa"/>
          </w:tcPr>
          <w:p w14:paraId="522566B9" w14:textId="77777777" w:rsidR="002F5423" w:rsidRPr="004F14A4" w:rsidRDefault="002F5423" w:rsidP="007309DD">
            <w:r w:rsidRPr="004F14A4">
              <w:t>6</w:t>
            </w:r>
          </w:p>
        </w:tc>
        <w:tc>
          <w:tcPr>
            <w:tcW w:w="1134" w:type="dxa"/>
          </w:tcPr>
          <w:p w14:paraId="7FE2ACCE" w14:textId="77777777" w:rsidR="002F5423" w:rsidRPr="004F14A4" w:rsidRDefault="002F5423" w:rsidP="007309DD"/>
        </w:tc>
        <w:tc>
          <w:tcPr>
            <w:tcW w:w="992" w:type="dxa"/>
          </w:tcPr>
          <w:p w14:paraId="360C66BA" w14:textId="77777777" w:rsidR="002F5423" w:rsidRPr="004F14A4" w:rsidRDefault="002F5423" w:rsidP="007309DD">
            <w:r w:rsidRPr="004F14A4">
              <w:t>1</w:t>
            </w:r>
          </w:p>
        </w:tc>
        <w:tc>
          <w:tcPr>
            <w:tcW w:w="1134" w:type="dxa"/>
          </w:tcPr>
          <w:p w14:paraId="14CDCC35" w14:textId="77777777" w:rsidR="002F5423" w:rsidRPr="004F14A4" w:rsidRDefault="002F5423" w:rsidP="007309DD"/>
        </w:tc>
        <w:tc>
          <w:tcPr>
            <w:tcW w:w="993" w:type="dxa"/>
          </w:tcPr>
          <w:p w14:paraId="361FD08A" w14:textId="77777777" w:rsidR="002F5423" w:rsidRPr="004F14A4" w:rsidRDefault="002F5423" w:rsidP="007309DD"/>
        </w:tc>
        <w:tc>
          <w:tcPr>
            <w:tcW w:w="1134" w:type="dxa"/>
          </w:tcPr>
          <w:p w14:paraId="7D901C50" w14:textId="77777777" w:rsidR="002F5423" w:rsidRPr="004F14A4" w:rsidRDefault="002F5423" w:rsidP="007309DD"/>
        </w:tc>
      </w:tr>
      <w:tr w:rsidR="00DA0323" w:rsidRPr="005339FD" w14:paraId="1EF534E9" w14:textId="77777777" w:rsidTr="00DA0323">
        <w:tc>
          <w:tcPr>
            <w:tcW w:w="3397" w:type="dxa"/>
          </w:tcPr>
          <w:p w14:paraId="0965320A" w14:textId="77777777" w:rsidR="002F5423" w:rsidRPr="004F14A4" w:rsidRDefault="002F5423" w:rsidP="007309DD">
            <w:r w:rsidRPr="004F14A4">
              <w:t>філія с.Заверещиця</w:t>
            </w:r>
          </w:p>
        </w:tc>
        <w:tc>
          <w:tcPr>
            <w:tcW w:w="1276" w:type="dxa"/>
          </w:tcPr>
          <w:p w14:paraId="0A3D673A" w14:textId="77777777" w:rsidR="002F5423" w:rsidRPr="004F14A4" w:rsidRDefault="002F5423" w:rsidP="007309DD">
            <w:r w:rsidRPr="004F14A4">
              <w:t>28</w:t>
            </w:r>
          </w:p>
        </w:tc>
        <w:tc>
          <w:tcPr>
            <w:tcW w:w="1134" w:type="dxa"/>
          </w:tcPr>
          <w:p w14:paraId="70ADDB62" w14:textId="77777777" w:rsidR="002F5423" w:rsidRPr="004F14A4" w:rsidRDefault="002F5423" w:rsidP="007309DD">
            <w:r w:rsidRPr="004F14A4">
              <w:t>12</w:t>
            </w:r>
          </w:p>
        </w:tc>
        <w:tc>
          <w:tcPr>
            <w:tcW w:w="992" w:type="dxa"/>
          </w:tcPr>
          <w:p w14:paraId="58C62B19" w14:textId="77777777" w:rsidR="002F5423" w:rsidRPr="004F14A4" w:rsidRDefault="002F5423" w:rsidP="007309DD"/>
        </w:tc>
        <w:tc>
          <w:tcPr>
            <w:tcW w:w="1134" w:type="dxa"/>
          </w:tcPr>
          <w:p w14:paraId="45703885" w14:textId="77777777" w:rsidR="002F5423" w:rsidRPr="004F14A4" w:rsidRDefault="002F5423" w:rsidP="007309DD">
            <w:r w:rsidRPr="004F14A4">
              <w:t>1</w:t>
            </w:r>
          </w:p>
        </w:tc>
        <w:tc>
          <w:tcPr>
            <w:tcW w:w="993" w:type="dxa"/>
          </w:tcPr>
          <w:p w14:paraId="7D35295E" w14:textId="77777777" w:rsidR="002F5423" w:rsidRPr="004F14A4" w:rsidRDefault="002F5423" w:rsidP="007309DD"/>
        </w:tc>
        <w:tc>
          <w:tcPr>
            <w:tcW w:w="1134" w:type="dxa"/>
          </w:tcPr>
          <w:p w14:paraId="7B81004B" w14:textId="77777777" w:rsidR="002F5423" w:rsidRPr="004F14A4" w:rsidRDefault="002F5423" w:rsidP="007309DD"/>
        </w:tc>
      </w:tr>
      <w:tr w:rsidR="00DA0323" w:rsidRPr="005339FD" w14:paraId="0DCBC9CC" w14:textId="77777777" w:rsidTr="00DA0323">
        <w:tc>
          <w:tcPr>
            <w:tcW w:w="3397" w:type="dxa"/>
          </w:tcPr>
          <w:p w14:paraId="3FFB8545" w14:textId="77777777" w:rsidR="002F5423" w:rsidRPr="004F14A4" w:rsidRDefault="002F5423" w:rsidP="007309DD">
            <w:r w:rsidRPr="004F14A4">
              <w:t>філія с.Зушичі</w:t>
            </w:r>
          </w:p>
        </w:tc>
        <w:tc>
          <w:tcPr>
            <w:tcW w:w="1276" w:type="dxa"/>
          </w:tcPr>
          <w:p w14:paraId="2F346B81" w14:textId="77777777" w:rsidR="002F5423" w:rsidRPr="004F14A4" w:rsidRDefault="002F5423" w:rsidP="007309DD">
            <w:r w:rsidRPr="004F14A4">
              <w:t>13</w:t>
            </w:r>
          </w:p>
        </w:tc>
        <w:tc>
          <w:tcPr>
            <w:tcW w:w="1134" w:type="dxa"/>
          </w:tcPr>
          <w:p w14:paraId="090CF9A0" w14:textId="77777777" w:rsidR="002F5423" w:rsidRPr="004F14A4" w:rsidRDefault="002F5423" w:rsidP="007309DD">
            <w:r w:rsidRPr="004F14A4">
              <w:t>5</w:t>
            </w:r>
          </w:p>
        </w:tc>
        <w:tc>
          <w:tcPr>
            <w:tcW w:w="992" w:type="dxa"/>
          </w:tcPr>
          <w:p w14:paraId="51D126B9" w14:textId="77777777" w:rsidR="002F5423" w:rsidRPr="004F14A4" w:rsidRDefault="002F5423" w:rsidP="007309DD">
            <w:r w:rsidRPr="004F14A4">
              <w:t>1</w:t>
            </w:r>
          </w:p>
        </w:tc>
        <w:tc>
          <w:tcPr>
            <w:tcW w:w="1134" w:type="dxa"/>
          </w:tcPr>
          <w:p w14:paraId="5FC75881" w14:textId="77777777" w:rsidR="002F5423" w:rsidRPr="004F14A4" w:rsidRDefault="002F5423" w:rsidP="007309DD"/>
        </w:tc>
        <w:tc>
          <w:tcPr>
            <w:tcW w:w="993" w:type="dxa"/>
          </w:tcPr>
          <w:p w14:paraId="7D9B29C5" w14:textId="77777777" w:rsidR="002F5423" w:rsidRPr="004F14A4" w:rsidRDefault="002F5423" w:rsidP="007309DD"/>
        </w:tc>
        <w:tc>
          <w:tcPr>
            <w:tcW w:w="1134" w:type="dxa"/>
          </w:tcPr>
          <w:p w14:paraId="449E73C3" w14:textId="77777777" w:rsidR="002F5423" w:rsidRPr="004F14A4" w:rsidRDefault="002F5423" w:rsidP="007309DD"/>
        </w:tc>
      </w:tr>
      <w:tr w:rsidR="00DA0323" w:rsidRPr="005339FD" w14:paraId="2D792DB7" w14:textId="77777777" w:rsidTr="00DA0323">
        <w:tc>
          <w:tcPr>
            <w:tcW w:w="3397" w:type="dxa"/>
          </w:tcPr>
          <w:p w14:paraId="5E09554C" w14:textId="77777777" w:rsidR="002F5423" w:rsidRPr="004F14A4" w:rsidRDefault="002F5423" w:rsidP="007309DD">
            <w:r w:rsidRPr="004F14A4">
              <w:t>філія с.Повітно</w:t>
            </w:r>
          </w:p>
        </w:tc>
        <w:tc>
          <w:tcPr>
            <w:tcW w:w="1276" w:type="dxa"/>
          </w:tcPr>
          <w:p w14:paraId="271A3BAC" w14:textId="77777777" w:rsidR="002F5423" w:rsidRPr="004F14A4" w:rsidRDefault="002F5423" w:rsidP="007309DD">
            <w:r w:rsidRPr="004F14A4">
              <w:t>20</w:t>
            </w:r>
          </w:p>
        </w:tc>
        <w:tc>
          <w:tcPr>
            <w:tcW w:w="1134" w:type="dxa"/>
          </w:tcPr>
          <w:p w14:paraId="34700103" w14:textId="77777777" w:rsidR="002F5423" w:rsidRPr="004F14A4" w:rsidRDefault="002F5423" w:rsidP="007309DD">
            <w:r w:rsidRPr="004F14A4">
              <w:t>9</w:t>
            </w:r>
          </w:p>
        </w:tc>
        <w:tc>
          <w:tcPr>
            <w:tcW w:w="992" w:type="dxa"/>
          </w:tcPr>
          <w:p w14:paraId="47E3AD86" w14:textId="77777777" w:rsidR="002F5423" w:rsidRPr="004F14A4" w:rsidRDefault="002F5423" w:rsidP="007309DD"/>
        </w:tc>
        <w:tc>
          <w:tcPr>
            <w:tcW w:w="1134" w:type="dxa"/>
          </w:tcPr>
          <w:p w14:paraId="0484DAEE" w14:textId="77777777" w:rsidR="002F5423" w:rsidRPr="004F14A4" w:rsidRDefault="002F5423" w:rsidP="007309DD">
            <w:r w:rsidRPr="004F14A4">
              <w:t>1</w:t>
            </w:r>
          </w:p>
        </w:tc>
        <w:tc>
          <w:tcPr>
            <w:tcW w:w="993" w:type="dxa"/>
          </w:tcPr>
          <w:p w14:paraId="77CF897D" w14:textId="77777777" w:rsidR="002F5423" w:rsidRPr="004F14A4" w:rsidRDefault="002F5423" w:rsidP="007309DD"/>
        </w:tc>
        <w:tc>
          <w:tcPr>
            <w:tcW w:w="1134" w:type="dxa"/>
          </w:tcPr>
          <w:p w14:paraId="6FDA86FB" w14:textId="77777777" w:rsidR="002F5423" w:rsidRPr="004F14A4" w:rsidRDefault="002F5423" w:rsidP="007309DD"/>
        </w:tc>
      </w:tr>
      <w:tr w:rsidR="00DA0323" w:rsidRPr="005339FD" w14:paraId="2CBBAA69" w14:textId="77777777" w:rsidTr="00DA0323">
        <w:tc>
          <w:tcPr>
            <w:tcW w:w="3397" w:type="dxa"/>
          </w:tcPr>
          <w:p w14:paraId="1CDB99ED" w14:textId="77777777" w:rsidR="002F5423" w:rsidRPr="004F14A4" w:rsidRDefault="002F5423" w:rsidP="007309DD">
            <w:pPr>
              <w:rPr>
                <w:b/>
              </w:rPr>
            </w:pPr>
            <w:r w:rsidRPr="004F14A4">
              <w:rPr>
                <w:b/>
              </w:rPr>
              <w:t>Всього</w:t>
            </w:r>
          </w:p>
        </w:tc>
        <w:tc>
          <w:tcPr>
            <w:tcW w:w="1276" w:type="dxa"/>
          </w:tcPr>
          <w:p w14:paraId="2FACE7C6" w14:textId="77777777" w:rsidR="002F5423" w:rsidRPr="004F14A4" w:rsidRDefault="002F5423" w:rsidP="007309DD">
            <w:r w:rsidRPr="004F14A4">
              <w:t>493</w:t>
            </w:r>
          </w:p>
        </w:tc>
        <w:tc>
          <w:tcPr>
            <w:tcW w:w="1134" w:type="dxa"/>
          </w:tcPr>
          <w:p w14:paraId="17446622" w14:textId="77777777" w:rsidR="002F5423" w:rsidRPr="004F14A4" w:rsidRDefault="002F5423" w:rsidP="007309DD">
            <w:r w:rsidRPr="004F14A4">
              <w:t>154</w:t>
            </w:r>
          </w:p>
        </w:tc>
        <w:tc>
          <w:tcPr>
            <w:tcW w:w="992" w:type="dxa"/>
          </w:tcPr>
          <w:p w14:paraId="360ED99A" w14:textId="77777777" w:rsidR="002F5423" w:rsidRPr="004F14A4" w:rsidRDefault="002F5423" w:rsidP="007309DD">
            <w:r w:rsidRPr="004F14A4">
              <w:t>38</w:t>
            </w:r>
          </w:p>
        </w:tc>
        <w:tc>
          <w:tcPr>
            <w:tcW w:w="1134" w:type="dxa"/>
          </w:tcPr>
          <w:p w14:paraId="72BECC13" w14:textId="77777777" w:rsidR="002F5423" w:rsidRPr="004F14A4" w:rsidRDefault="002F5423" w:rsidP="007309DD">
            <w:r w:rsidRPr="004F14A4">
              <w:t>12</w:t>
            </w:r>
          </w:p>
        </w:tc>
        <w:tc>
          <w:tcPr>
            <w:tcW w:w="993" w:type="dxa"/>
          </w:tcPr>
          <w:p w14:paraId="1CA7DAA8" w14:textId="77777777" w:rsidR="002F5423" w:rsidRPr="004F14A4" w:rsidRDefault="002F5423" w:rsidP="007309DD">
            <w:r w:rsidRPr="004F14A4">
              <w:t>8</w:t>
            </w:r>
          </w:p>
        </w:tc>
        <w:tc>
          <w:tcPr>
            <w:tcW w:w="1134" w:type="dxa"/>
          </w:tcPr>
          <w:p w14:paraId="6E7C2C48" w14:textId="77777777" w:rsidR="002F5423" w:rsidRPr="004F14A4" w:rsidRDefault="002F5423" w:rsidP="007309DD">
            <w:r w:rsidRPr="004F14A4">
              <w:t>5</w:t>
            </w:r>
          </w:p>
        </w:tc>
      </w:tr>
    </w:tbl>
    <w:p w14:paraId="379A4DE3" w14:textId="0CDABB39" w:rsidR="00DA0323" w:rsidRDefault="002F5423" w:rsidP="0088791F">
      <w:pPr>
        <w:spacing w:before="240"/>
        <w:ind w:firstLine="709"/>
        <w:jc w:val="both"/>
        <w:rPr>
          <w:sz w:val="24"/>
          <w:szCs w:val="24"/>
        </w:rPr>
      </w:pPr>
      <w:r w:rsidRPr="005339FD">
        <w:rPr>
          <w:sz w:val="24"/>
          <w:szCs w:val="24"/>
        </w:rPr>
        <w:t>Аналіз стану культурної галузі Городоцької громади станом на 1 січня 2022 року виявляє тенденцію до зменшення загальної кількості учасників гуртків до 647 осіб. Водночас спостерігається зростання гендерної нерівності, адже частка дівчат серед відвідувачів досягла 76,2%. Кадровий склад основних закладів та їхніх відділень посилився жіночим ресурсом: число працівниць збільшилося до 38 осіб, що становить 76,0% від загальної чисельності штату. Технічний персонал зберігає стабільний баланс і залишається переважно сконцентрованим у ключових культурно-дозвіллєвих установах. Отримані дані свідчать про необхідність розробки нових, творчих програм для підвищення інтересу хлопців до культурного життя громади.</w:t>
      </w:r>
    </w:p>
    <w:p w14:paraId="274A0BD7" w14:textId="6EC5E32F" w:rsidR="002F5423" w:rsidRPr="00DF6C9B" w:rsidRDefault="002F5423" w:rsidP="00E3058A">
      <w:pPr>
        <w:spacing w:before="240"/>
        <w:jc w:val="center"/>
        <w:rPr>
          <w:b/>
          <w:sz w:val="24"/>
          <w:szCs w:val="24"/>
        </w:rPr>
      </w:pPr>
      <w:r w:rsidRPr="00DF6C9B">
        <w:rPr>
          <w:b/>
          <w:sz w:val="24"/>
          <w:szCs w:val="24"/>
        </w:rPr>
        <w:t>Інформація про кількість дітей та працівників в закладах культури Городоцької міської територіальної громади</w:t>
      </w:r>
      <w:r w:rsidR="00882B52" w:rsidRPr="00DF6C9B">
        <w:rPr>
          <w:b/>
          <w:sz w:val="24"/>
          <w:szCs w:val="24"/>
        </w:rPr>
        <w:t xml:space="preserve"> на 01 січня 2023 року</w:t>
      </w:r>
    </w:p>
    <w:p w14:paraId="77326DC7" w14:textId="0FD6C17B" w:rsidR="00882B52" w:rsidRPr="00882B52" w:rsidRDefault="00882B52" w:rsidP="00882B52">
      <w:pPr>
        <w:jc w:val="right"/>
        <w:rPr>
          <w:b/>
        </w:rPr>
      </w:pPr>
      <w:r w:rsidRPr="00A71A64">
        <w:rPr>
          <w:bCs/>
        </w:rPr>
        <w:t>Табл.</w:t>
      </w:r>
      <w:r>
        <w:rPr>
          <w:bCs/>
        </w:rPr>
        <w:t>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1050"/>
        <w:gridCol w:w="967"/>
        <w:gridCol w:w="1193"/>
        <w:gridCol w:w="1221"/>
        <w:gridCol w:w="1154"/>
        <w:gridCol w:w="1511"/>
      </w:tblGrid>
      <w:tr w:rsidR="002F5423" w:rsidRPr="005339FD" w14:paraId="040AF209" w14:textId="77777777" w:rsidTr="007309DD">
        <w:tc>
          <w:tcPr>
            <w:tcW w:w="2533" w:type="dxa"/>
          </w:tcPr>
          <w:p w14:paraId="5EB4FF56" w14:textId="77777777" w:rsidR="002F5423" w:rsidRPr="005339FD" w:rsidRDefault="002F5423" w:rsidP="007309DD">
            <w:pPr>
              <w:jc w:val="center"/>
              <w:rPr>
                <w:sz w:val="24"/>
                <w:szCs w:val="24"/>
              </w:rPr>
            </w:pPr>
            <w:r w:rsidRPr="005339FD">
              <w:rPr>
                <w:sz w:val="24"/>
                <w:szCs w:val="24"/>
              </w:rPr>
              <w:t>Назва закладу</w:t>
            </w:r>
          </w:p>
        </w:tc>
        <w:tc>
          <w:tcPr>
            <w:tcW w:w="2017" w:type="dxa"/>
            <w:gridSpan w:val="2"/>
          </w:tcPr>
          <w:p w14:paraId="60B463FA" w14:textId="77777777" w:rsidR="002F5423" w:rsidRPr="00DA0323" w:rsidRDefault="002F5423" w:rsidP="007309DD">
            <w:pPr>
              <w:jc w:val="center"/>
              <w:rPr>
                <w:sz w:val="24"/>
                <w:szCs w:val="24"/>
              </w:rPr>
            </w:pPr>
            <w:r w:rsidRPr="00DA0323">
              <w:rPr>
                <w:sz w:val="24"/>
                <w:szCs w:val="24"/>
              </w:rPr>
              <w:t>Діти</w:t>
            </w:r>
          </w:p>
        </w:tc>
        <w:tc>
          <w:tcPr>
            <w:tcW w:w="2414" w:type="dxa"/>
            <w:gridSpan w:val="2"/>
          </w:tcPr>
          <w:p w14:paraId="036C5094" w14:textId="77777777" w:rsidR="002F5423" w:rsidRPr="005339FD" w:rsidRDefault="002F5423" w:rsidP="007309DD">
            <w:pPr>
              <w:jc w:val="center"/>
              <w:rPr>
                <w:sz w:val="24"/>
                <w:szCs w:val="24"/>
              </w:rPr>
            </w:pPr>
            <w:r w:rsidRPr="005339FD">
              <w:rPr>
                <w:sz w:val="24"/>
                <w:szCs w:val="24"/>
              </w:rPr>
              <w:t>Адміністрація та працівники</w:t>
            </w:r>
          </w:p>
        </w:tc>
        <w:tc>
          <w:tcPr>
            <w:tcW w:w="2665" w:type="dxa"/>
            <w:gridSpan w:val="2"/>
          </w:tcPr>
          <w:p w14:paraId="6D5C00AD" w14:textId="77777777" w:rsidR="002F5423" w:rsidRPr="005339FD" w:rsidRDefault="002F5423" w:rsidP="007309DD">
            <w:pPr>
              <w:jc w:val="center"/>
              <w:rPr>
                <w:sz w:val="24"/>
                <w:szCs w:val="24"/>
              </w:rPr>
            </w:pPr>
            <w:r w:rsidRPr="005339FD">
              <w:rPr>
                <w:sz w:val="24"/>
                <w:szCs w:val="24"/>
              </w:rPr>
              <w:t>Технічний</w:t>
            </w:r>
          </w:p>
          <w:p w14:paraId="7D92CE8D" w14:textId="77777777" w:rsidR="002F5423" w:rsidRPr="005339FD" w:rsidRDefault="002F5423" w:rsidP="007309DD">
            <w:pPr>
              <w:jc w:val="center"/>
              <w:rPr>
                <w:b/>
                <w:sz w:val="24"/>
                <w:szCs w:val="24"/>
              </w:rPr>
            </w:pPr>
            <w:r w:rsidRPr="005339FD">
              <w:rPr>
                <w:sz w:val="24"/>
                <w:szCs w:val="24"/>
              </w:rPr>
              <w:t>персонал</w:t>
            </w:r>
          </w:p>
        </w:tc>
      </w:tr>
      <w:tr w:rsidR="002F5423" w:rsidRPr="005339FD" w14:paraId="62886374" w14:textId="77777777" w:rsidTr="007309DD">
        <w:tc>
          <w:tcPr>
            <w:tcW w:w="2533" w:type="dxa"/>
          </w:tcPr>
          <w:p w14:paraId="32F3EBA8" w14:textId="77777777" w:rsidR="002F5423" w:rsidRPr="005339FD" w:rsidRDefault="002F5423" w:rsidP="007309DD">
            <w:pPr>
              <w:jc w:val="center"/>
              <w:rPr>
                <w:b/>
                <w:sz w:val="24"/>
                <w:szCs w:val="24"/>
              </w:rPr>
            </w:pPr>
          </w:p>
        </w:tc>
        <w:tc>
          <w:tcPr>
            <w:tcW w:w="1050" w:type="dxa"/>
          </w:tcPr>
          <w:p w14:paraId="52A46233" w14:textId="77777777" w:rsidR="002F5423" w:rsidRPr="0004474A" w:rsidRDefault="002F5423" w:rsidP="007309DD">
            <w:pPr>
              <w:jc w:val="center"/>
            </w:pPr>
            <w:r w:rsidRPr="0004474A">
              <w:t>Дівчата</w:t>
            </w:r>
          </w:p>
        </w:tc>
        <w:tc>
          <w:tcPr>
            <w:tcW w:w="967" w:type="dxa"/>
          </w:tcPr>
          <w:p w14:paraId="07581406" w14:textId="77777777" w:rsidR="002F5423" w:rsidRPr="0004474A" w:rsidRDefault="002F5423" w:rsidP="007309DD">
            <w:pPr>
              <w:jc w:val="center"/>
            </w:pPr>
            <w:r w:rsidRPr="0004474A">
              <w:t>Хлопці</w:t>
            </w:r>
          </w:p>
        </w:tc>
        <w:tc>
          <w:tcPr>
            <w:tcW w:w="1193" w:type="dxa"/>
          </w:tcPr>
          <w:p w14:paraId="5904E752" w14:textId="77777777" w:rsidR="002F5423" w:rsidRPr="0004474A" w:rsidRDefault="002F5423" w:rsidP="007309DD">
            <w:r w:rsidRPr="0004474A">
              <w:t>Жінки</w:t>
            </w:r>
          </w:p>
        </w:tc>
        <w:tc>
          <w:tcPr>
            <w:tcW w:w="1221" w:type="dxa"/>
          </w:tcPr>
          <w:p w14:paraId="2C2B1706" w14:textId="77777777" w:rsidR="002F5423" w:rsidRPr="0004474A" w:rsidRDefault="002F5423" w:rsidP="007309DD">
            <w:r w:rsidRPr="0004474A">
              <w:t>Чоловіки</w:t>
            </w:r>
          </w:p>
        </w:tc>
        <w:tc>
          <w:tcPr>
            <w:tcW w:w="1154" w:type="dxa"/>
          </w:tcPr>
          <w:p w14:paraId="0C1EF9AE" w14:textId="77777777" w:rsidR="002F5423" w:rsidRPr="0004474A" w:rsidRDefault="002F5423" w:rsidP="007309DD">
            <w:r w:rsidRPr="0004474A">
              <w:t>Жінки</w:t>
            </w:r>
          </w:p>
        </w:tc>
        <w:tc>
          <w:tcPr>
            <w:tcW w:w="1511" w:type="dxa"/>
          </w:tcPr>
          <w:p w14:paraId="1B5D3A0A" w14:textId="77777777" w:rsidR="002F5423" w:rsidRPr="0004474A" w:rsidRDefault="002F5423" w:rsidP="007309DD">
            <w:r w:rsidRPr="0004474A">
              <w:t>Чоловіки</w:t>
            </w:r>
          </w:p>
        </w:tc>
      </w:tr>
      <w:tr w:rsidR="002F5423" w:rsidRPr="005339FD" w14:paraId="55C1673A" w14:textId="77777777" w:rsidTr="007309DD">
        <w:tc>
          <w:tcPr>
            <w:tcW w:w="2533" w:type="dxa"/>
          </w:tcPr>
          <w:p w14:paraId="255C4078" w14:textId="77777777" w:rsidR="002F5423" w:rsidRPr="004F14A4" w:rsidRDefault="002F5423" w:rsidP="007309DD">
            <w:r w:rsidRPr="004F14A4">
              <w:t>КЗ «Городоцький центр дозвілля та надання культурних послуг»  м.Городок</w:t>
            </w:r>
          </w:p>
        </w:tc>
        <w:tc>
          <w:tcPr>
            <w:tcW w:w="1050" w:type="dxa"/>
          </w:tcPr>
          <w:p w14:paraId="5F220193" w14:textId="77777777" w:rsidR="002F5423" w:rsidRPr="004F14A4" w:rsidRDefault="002F5423" w:rsidP="00D06276">
            <w:pPr>
              <w:jc w:val="center"/>
            </w:pPr>
            <w:r w:rsidRPr="004F14A4">
              <w:t>28</w:t>
            </w:r>
          </w:p>
        </w:tc>
        <w:tc>
          <w:tcPr>
            <w:tcW w:w="967" w:type="dxa"/>
          </w:tcPr>
          <w:p w14:paraId="36A35745" w14:textId="77777777" w:rsidR="002F5423" w:rsidRPr="004F14A4" w:rsidRDefault="002F5423" w:rsidP="00D06276">
            <w:pPr>
              <w:jc w:val="center"/>
            </w:pPr>
            <w:r w:rsidRPr="004F14A4">
              <w:t>3</w:t>
            </w:r>
          </w:p>
        </w:tc>
        <w:tc>
          <w:tcPr>
            <w:tcW w:w="1193" w:type="dxa"/>
          </w:tcPr>
          <w:p w14:paraId="3357B700" w14:textId="77777777" w:rsidR="002F5423" w:rsidRPr="004F14A4" w:rsidRDefault="002F5423" w:rsidP="00D06276">
            <w:pPr>
              <w:jc w:val="center"/>
            </w:pPr>
            <w:r w:rsidRPr="004F14A4">
              <w:t>11</w:t>
            </w:r>
          </w:p>
        </w:tc>
        <w:tc>
          <w:tcPr>
            <w:tcW w:w="1221" w:type="dxa"/>
          </w:tcPr>
          <w:p w14:paraId="47145909" w14:textId="77777777" w:rsidR="002F5423" w:rsidRPr="004F14A4" w:rsidRDefault="002F5423" w:rsidP="00D06276">
            <w:pPr>
              <w:jc w:val="center"/>
            </w:pPr>
            <w:r w:rsidRPr="004F14A4">
              <w:t>2</w:t>
            </w:r>
          </w:p>
        </w:tc>
        <w:tc>
          <w:tcPr>
            <w:tcW w:w="1154" w:type="dxa"/>
          </w:tcPr>
          <w:p w14:paraId="72A88688" w14:textId="77777777" w:rsidR="002F5423" w:rsidRPr="004F14A4" w:rsidRDefault="002F5423" w:rsidP="00D06276">
            <w:pPr>
              <w:jc w:val="center"/>
            </w:pPr>
            <w:r w:rsidRPr="004F14A4">
              <w:t>3</w:t>
            </w:r>
          </w:p>
        </w:tc>
        <w:tc>
          <w:tcPr>
            <w:tcW w:w="1511" w:type="dxa"/>
          </w:tcPr>
          <w:p w14:paraId="463E0E8F" w14:textId="77777777" w:rsidR="002F5423" w:rsidRPr="004F14A4" w:rsidRDefault="002F5423" w:rsidP="00D06276">
            <w:pPr>
              <w:jc w:val="center"/>
            </w:pPr>
            <w:r w:rsidRPr="004F14A4">
              <w:t>3</w:t>
            </w:r>
          </w:p>
        </w:tc>
      </w:tr>
      <w:tr w:rsidR="002F5423" w:rsidRPr="005339FD" w14:paraId="61BB2E60" w14:textId="77777777" w:rsidTr="007309DD">
        <w:tc>
          <w:tcPr>
            <w:tcW w:w="2533" w:type="dxa"/>
          </w:tcPr>
          <w:p w14:paraId="77A20FC2" w14:textId="77777777" w:rsidR="002F5423" w:rsidRPr="004F14A4" w:rsidRDefault="002F5423" w:rsidP="007309DD">
            <w:r w:rsidRPr="004F14A4">
              <w:t>філія с.Артищів</w:t>
            </w:r>
          </w:p>
        </w:tc>
        <w:tc>
          <w:tcPr>
            <w:tcW w:w="1050" w:type="dxa"/>
          </w:tcPr>
          <w:p w14:paraId="1F4370B4" w14:textId="77777777" w:rsidR="002F5423" w:rsidRPr="004F14A4" w:rsidRDefault="002F5423" w:rsidP="00D06276">
            <w:pPr>
              <w:jc w:val="center"/>
            </w:pPr>
            <w:r w:rsidRPr="004F14A4">
              <w:t>6</w:t>
            </w:r>
          </w:p>
        </w:tc>
        <w:tc>
          <w:tcPr>
            <w:tcW w:w="967" w:type="dxa"/>
          </w:tcPr>
          <w:p w14:paraId="79475A2A" w14:textId="77777777" w:rsidR="002F5423" w:rsidRPr="004F14A4" w:rsidRDefault="002F5423" w:rsidP="00D06276">
            <w:pPr>
              <w:jc w:val="center"/>
            </w:pPr>
          </w:p>
        </w:tc>
        <w:tc>
          <w:tcPr>
            <w:tcW w:w="1193" w:type="dxa"/>
          </w:tcPr>
          <w:p w14:paraId="415B06FA" w14:textId="77777777" w:rsidR="002F5423" w:rsidRPr="004F14A4" w:rsidRDefault="002F5423" w:rsidP="00D06276">
            <w:pPr>
              <w:jc w:val="center"/>
            </w:pPr>
            <w:r w:rsidRPr="004F14A4">
              <w:t>1</w:t>
            </w:r>
          </w:p>
        </w:tc>
        <w:tc>
          <w:tcPr>
            <w:tcW w:w="1221" w:type="dxa"/>
          </w:tcPr>
          <w:p w14:paraId="5C277943" w14:textId="77777777" w:rsidR="002F5423" w:rsidRPr="004F14A4" w:rsidRDefault="002F5423" w:rsidP="00D06276">
            <w:pPr>
              <w:jc w:val="center"/>
            </w:pPr>
          </w:p>
        </w:tc>
        <w:tc>
          <w:tcPr>
            <w:tcW w:w="1154" w:type="dxa"/>
          </w:tcPr>
          <w:p w14:paraId="7163F460" w14:textId="77777777" w:rsidR="002F5423" w:rsidRPr="004F14A4" w:rsidRDefault="002F5423" w:rsidP="00D06276">
            <w:pPr>
              <w:jc w:val="center"/>
            </w:pPr>
          </w:p>
        </w:tc>
        <w:tc>
          <w:tcPr>
            <w:tcW w:w="1511" w:type="dxa"/>
          </w:tcPr>
          <w:p w14:paraId="22A2FC71" w14:textId="77777777" w:rsidR="002F5423" w:rsidRPr="004F14A4" w:rsidRDefault="002F5423" w:rsidP="00D06276">
            <w:pPr>
              <w:jc w:val="center"/>
            </w:pPr>
          </w:p>
        </w:tc>
      </w:tr>
      <w:tr w:rsidR="002F5423" w:rsidRPr="005339FD" w14:paraId="293A23BC" w14:textId="77777777" w:rsidTr="007309DD">
        <w:tc>
          <w:tcPr>
            <w:tcW w:w="2533" w:type="dxa"/>
          </w:tcPr>
          <w:p w14:paraId="64EF02F9" w14:textId="77777777" w:rsidR="002F5423" w:rsidRPr="004F14A4" w:rsidRDefault="002F5423" w:rsidP="007309DD">
            <w:r w:rsidRPr="004F14A4">
              <w:t>філія с.Галичани</w:t>
            </w:r>
          </w:p>
        </w:tc>
        <w:tc>
          <w:tcPr>
            <w:tcW w:w="1050" w:type="dxa"/>
          </w:tcPr>
          <w:p w14:paraId="4051EC17" w14:textId="77777777" w:rsidR="002F5423" w:rsidRPr="004F14A4" w:rsidRDefault="002F5423" w:rsidP="00D06276">
            <w:pPr>
              <w:jc w:val="center"/>
            </w:pPr>
            <w:r w:rsidRPr="004F14A4">
              <w:t>8</w:t>
            </w:r>
          </w:p>
        </w:tc>
        <w:tc>
          <w:tcPr>
            <w:tcW w:w="967" w:type="dxa"/>
          </w:tcPr>
          <w:p w14:paraId="21DAFBD5" w14:textId="77777777" w:rsidR="002F5423" w:rsidRPr="004F14A4" w:rsidRDefault="002F5423" w:rsidP="00D06276">
            <w:pPr>
              <w:jc w:val="center"/>
            </w:pPr>
          </w:p>
        </w:tc>
        <w:tc>
          <w:tcPr>
            <w:tcW w:w="1193" w:type="dxa"/>
          </w:tcPr>
          <w:p w14:paraId="68FBED2C" w14:textId="77777777" w:rsidR="002F5423" w:rsidRPr="004F14A4" w:rsidRDefault="002F5423" w:rsidP="00D06276">
            <w:pPr>
              <w:jc w:val="center"/>
            </w:pPr>
            <w:r w:rsidRPr="004F14A4">
              <w:t>1</w:t>
            </w:r>
          </w:p>
        </w:tc>
        <w:tc>
          <w:tcPr>
            <w:tcW w:w="1221" w:type="dxa"/>
          </w:tcPr>
          <w:p w14:paraId="23C6A62D" w14:textId="77777777" w:rsidR="002F5423" w:rsidRPr="004F14A4" w:rsidRDefault="002F5423" w:rsidP="00D06276">
            <w:pPr>
              <w:jc w:val="center"/>
            </w:pPr>
          </w:p>
        </w:tc>
        <w:tc>
          <w:tcPr>
            <w:tcW w:w="1154" w:type="dxa"/>
          </w:tcPr>
          <w:p w14:paraId="16E1C320" w14:textId="77777777" w:rsidR="002F5423" w:rsidRPr="004F14A4" w:rsidRDefault="002F5423" w:rsidP="00D06276">
            <w:pPr>
              <w:jc w:val="center"/>
            </w:pPr>
          </w:p>
        </w:tc>
        <w:tc>
          <w:tcPr>
            <w:tcW w:w="1511" w:type="dxa"/>
          </w:tcPr>
          <w:p w14:paraId="6E074DA2" w14:textId="77777777" w:rsidR="002F5423" w:rsidRPr="004F14A4" w:rsidRDefault="002F5423" w:rsidP="00D06276">
            <w:pPr>
              <w:jc w:val="center"/>
            </w:pPr>
          </w:p>
        </w:tc>
      </w:tr>
      <w:tr w:rsidR="002F5423" w:rsidRPr="005339FD" w14:paraId="511C11F1" w14:textId="77777777" w:rsidTr="007309DD">
        <w:tc>
          <w:tcPr>
            <w:tcW w:w="2533" w:type="dxa"/>
          </w:tcPr>
          <w:p w14:paraId="36799BB8" w14:textId="77777777" w:rsidR="002F5423" w:rsidRPr="004F14A4" w:rsidRDefault="002F5423" w:rsidP="007309DD">
            <w:r w:rsidRPr="004F14A4">
              <w:t>філія с.Годвишня</w:t>
            </w:r>
          </w:p>
        </w:tc>
        <w:tc>
          <w:tcPr>
            <w:tcW w:w="1050" w:type="dxa"/>
          </w:tcPr>
          <w:p w14:paraId="7257B310" w14:textId="77777777" w:rsidR="002F5423" w:rsidRPr="004F14A4" w:rsidRDefault="002F5423" w:rsidP="00D06276">
            <w:pPr>
              <w:jc w:val="center"/>
            </w:pPr>
            <w:r w:rsidRPr="004F14A4">
              <w:t>8</w:t>
            </w:r>
          </w:p>
        </w:tc>
        <w:tc>
          <w:tcPr>
            <w:tcW w:w="967" w:type="dxa"/>
          </w:tcPr>
          <w:p w14:paraId="297D691F" w14:textId="77777777" w:rsidR="002F5423" w:rsidRPr="004F14A4" w:rsidRDefault="002F5423" w:rsidP="00D06276">
            <w:pPr>
              <w:jc w:val="center"/>
            </w:pPr>
          </w:p>
        </w:tc>
        <w:tc>
          <w:tcPr>
            <w:tcW w:w="1193" w:type="dxa"/>
          </w:tcPr>
          <w:p w14:paraId="4B368AED" w14:textId="77777777" w:rsidR="002F5423" w:rsidRPr="004F14A4" w:rsidRDefault="002F5423" w:rsidP="00D06276">
            <w:pPr>
              <w:jc w:val="center"/>
            </w:pPr>
            <w:r w:rsidRPr="004F14A4">
              <w:t>1</w:t>
            </w:r>
          </w:p>
        </w:tc>
        <w:tc>
          <w:tcPr>
            <w:tcW w:w="1221" w:type="dxa"/>
          </w:tcPr>
          <w:p w14:paraId="067C7693" w14:textId="77777777" w:rsidR="002F5423" w:rsidRPr="004F14A4" w:rsidRDefault="002F5423" w:rsidP="00D06276">
            <w:pPr>
              <w:jc w:val="center"/>
            </w:pPr>
          </w:p>
        </w:tc>
        <w:tc>
          <w:tcPr>
            <w:tcW w:w="1154" w:type="dxa"/>
          </w:tcPr>
          <w:p w14:paraId="6FDD9C06" w14:textId="77777777" w:rsidR="002F5423" w:rsidRPr="004F14A4" w:rsidRDefault="002F5423" w:rsidP="00D06276">
            <w:pPr>
              <w:jc w:val="center"/>
            </w:pPr>
          </w:p>
        </w:tc>
        <w:tc>
          <w:tcPr>
            <w:tcW w:w="1511" w:type="dxa"/>
          </w:tcPr>
          <w:p w14:paraId="23B77BFB" w14:textId="77777777" w:rsidR="002F5423" w:rsidRPr="004F14A4" w:rsidRDefault="002F5423" w:rsidP="00D06276">
            <w:pPr>
              <w:jc w:val="center"/>
            </w:pPr>
          </w:p>
        </w:tc>
      </w:tr>
      <w:tr w:rsidR="002F5423" w:rsidRPr="005339FD" w14:paraId="21A92C62" w14:textId="77777777" w:rsidTr="007309DD">
        <w:tc>
          <w:tcPr>
            <w:tcW w:w="2533" w:type="dxa"/>
          </w:tcPr>
          <w:p w14:paraId="3CE92883" w14:textId="77777777" w:rsidR="002F5423" w:rsidRPr="004F14A4" w:rsidRDefault="002F5423" w:rsidP="007309DD">
            <w:r w:rsidRPr="004F14A4">
              <w:t>філія с.Добряни</w:t>
            </w:r>
          </w:p>
        </w:tc>
        <w:tc>
          <w:tcPr>
            <w:tcW w:w="1050" w:type="dxa"/>
          </w:tcPr>
          <w:p w14:paraId="57C3FAE3" w14:textId="77777777" w:rsidR="002F5423" w:rsidRPr="004F14A4" w:rsidRDefault="002F5423" w:rsidP="00D06276">
            <w:pPr>
              <w:jc w:val="center"/>
            </w:pPr>
            <w:r w:rsidRPr="004F14A4">
              <w:t>7</w:t>
            </w:r>
          </w:p>
        </w:tc>
        <w:tc>
          <w:tcPr>
            <w:tcW w:w="967" w:type="dxa"/>
          </w:tcPr>
          <w:p w14:paraId="147CB361" w14:textId="77777777" w:rsidR="002F5423" w:rsidRPr="004F14A4" w:rsidRDefault="002F5423" w:rsidP="00D06276">
            <w:pPr>
              <w:jc w:val="center"/>
            </w:pPr>
          </w:p>
        </w:tc>
        <w:tc>
          <w:tcPr>
            <w:tcW w:w="1193" w:type="dxa"/>
          </w:tcPr>
          <w:p w14:paraId="0EFA4CB5" w14:textId="77777777" w:rsidR="002F5423" w:rsidRPr="004F14A4" w:rsidRDefault="002F5423" w:rsidP="00D06276">
            <w:pPr>
              <w:jc w:val="center"/>
            </w:pPr>
          </w:p>
        </w:tc>
        <w:tc>
          <w:tcPr>
            <w:tcW w:w="1221" w:type="dxa"/>
          </w:tcPr>
          <w:p w14:paraId="335D85A2" w14:textId="77777777" w:rsidR="002F5423" w:rsidRPr="004F14A4" w:rsidRDefault="002F5423" w:rsidP="00D06276">
            <w:pPr>
              <w:jc w:val="center"/>
            </w:pPr>
            <w:r w:rsidRPr="004F14A4">
              <w:t>1</w:t>
            </w:r>
          </w:p>
        </w:tc>
        <w:tc>
          <w:tcPr>
            <w:tcW w:w="1154" w:type="dxa"/>
          </w:tcPr>
          <w:p w14:paraId="25DC7570" w14:textId="77777777" w:rsidR="002F5423" w:rsidRPr="004F14A4" w:rsidRDefault="002F5423" w:rsidP="00D06276">
            <w:pPr>
              <w:jc w:val="center"/>
            </w:pPr>
          </w:p>
        </w:tc>
        <w:tc>
          <w:tcPr>
            <w:tcW w:w="1511" w:type="dxa"/>
          </w:tcPr>
          <w:p w14:paraId="15921E82" w14:textId="77777777" w:rsidR="002F5423" w:rsidRPr="004F14A4" w:rsidRDefault="002F5423" w:rsidP="00D06276">
            <w:pPr>
              <w:jc w:val="center"/>
            </w:pPr>
          </w:p>
        </w:tc>
      </w:tr>
      <w:tr w:rsidR="002F5423" w:rsidRPr="005339FD" w14:paraId="1C7E94BA" w14:textId="77777777" w:rsidTr="007309DD">
        <w:tc>
          <w:tcPr>
            <w:tcW w:w="2533" w:type="dxa"/>
          </w:tcPr>
          <w:p w14:paraId="72186631" w14:textId="77777777" w:rsidR="002F5423" w:rsidRPr="004F14A4" w:rsidRDefault="002F5423" w:rsidP="007309DD">
            <w:r w:rsidRPr="004F14A4">
              <w:t>філія с.Градівка</w:t>
            </w:r>
          </w:p>
        </w:tc>
        <w:tc>
          <w:tcPr>
            <w:tcW w:w="1050" w:type="dxa"/>
          </w:tcPr>
          <w:p w14:paraId="2D1567A7" w14:textId="77777777" w:rsidR="002F5423" w:rsidRPr="004F14A4" w:rsidRDefault="002F5423" w:rsidP="00D06276">
            <w:pPr>
              <w:jc w:val="center"/>
            </w:pPr>
            <w:r w:rsidRPr="004F14A4">
              <w:t>16</w:t>
            </w:r>
          </w:p>
        </w:tc>
        <w:tc>
          <w:tcPr>
            <w:tcW w:w="967" w:type="dxa"/>
          </w:tcPr>
          <w:p w14:paraId="29364344" w14:textId="77777777" w:rsidR="002F5423" w:rsidRPr="004F14A4" w:rsidRDefault="002F5423" w:rsidP="00D06276">
            <w:pPr>
              <w:jc w:val="center"/>
            </w:pPr>
            <w:r w:rsidRPr="004F14A4">
              <w:t>2</w:t>
            </w:r>
          </w:p>
        </w:tc>
        <w:tc>
          <w:tcPr>
            <w:tcW w:w="1193" w:type="dxa"/>
          </w:tcPr>
          <w:p w14:paraId="21BF5A20" w14:textId="77777777" w:rsidR="002F5423" w:rsidRPr="004F14A4" w:rsidRDefault="002F5423" w:rsidP="00D06276">
            <w:pPr>
              <w:jc w:val="center"/>
            </w:pPr>
          </w:p>
        </w:tc>
        <w:tc>
          <w:tcPr>
            <w:tcW w:w="1221" w:type="dxa"/>
          </w:tcPr>
          <w:p w14:paraId="44F14FF9" w14:textId="77777777" w:rsidR="002F5423" w:rsidRPr="004F14A4" w:rsidRDefault="002F5423" w:rsidP="00D06276">
            <w:pPr>
              <w:jc w:val="center"/>
            </w:pPr>
            <w:r w:rsidRPr="004F14A4">
              <w:t>1</w:t>
            </w:r>
          </w:p>
        </w:tc>
        <w:tc>
          <w:tcPr>
            <w:tcW w:w="1154" w:type="dxa"/>
          </w:tcPr>
          <w:p w14:paraId="7895CED5" w14:textId="77777777" w:rsidR="002F5423" w:rsidRPr="004F14A4" w:rsidRDefault="002F5423" w:rsidP="00D06276">
            <w:pPr>
              <w:jc w:val="center"/>
            </w:pPr>
          </w:p>
        </w:tc>
        <w:tc>
          <w:tcPr>
            <w:tcW w:w="1511" w:type="dxa"/>
          </w:tcPr>
          <w:p w14:paraId="262CB73E" w14:textId="77777777" w:rsidR="002F5423" w:rsidRPr="004F14A4" w:rsidRDefault="002F5423" w:rsidP="00D06276">
            <w:pPr>
              <w:jc w:val="center"/>
            </w:pPr>
          </w:p>
        </w:tc>
      </w:tr>
      <w:tr w:rsidR="002F5423" w:rsidRPr="005339FD" w14:paraId="56F10A29" w14:textId="77777777" w:rsidTr="007309DD">
        <w:tc>
          <w:tcPr>
            <w:tcW w:w="2533" w:type="dxa"/>
          </w:tcPr>
          <w:p w14:paraId="3F1C56D2" w14:textId="77777777" w:rsidR="002F5423" w:rsidRPr="004F14A4" w:rsidRDefault="002F5423" w:rsidP="007309DD">
            <w:r w:rsidRPr="004F14A4">
              <w:t>філія с.Дроздовичі</w:t>
            </w:r>
          </w:p>
        </w:tc>
        <w:tc>
          <w:tcPr>
            <w:tcW w:w="1050" w:type="dxa"/>
          </w:tcPr>
          <w:p w14:paraId="3D3B996B" w14:textId="77777777" w:rsidR="002F5423" w:rsidRPr="004F14A4" w:rsidRDefault="002F5423" w:rsidP="00D06276">
            <w:pPr>
              <w:jc w:val="center"/>
            </w:pPr>
            <w:r w:rsidRPr="004F14A4">
              <w:t>7</w:t>
            </w:r>
          </w:p>
        </w:tc>
        <w:tc>
          <w:tcPr>
            <w:tcW w:w="967" w:type="dxa"/>
          </w:tcPr>
          <w:p w14:paraId="327983A0" w14:textId="77777777" w:rsidR="002F5423" w:rsidRPr="004F14A4" w:rsidRDefault="002F5423" w:rsidP="00D06276">
            <w:pPr>
              <w:jc w:val="center"/>
            </w:pPr>
            <w:r w:rsidRPr="004F14A4">
              <w:t>4</w:t>
            </w:r>
          </w:p>
        </w:tc>
        <w:tc>
          <w:tcPr>
            <w:tcW w:w="1193" w:type="dxa"/>
          </w:tcPr>
          <w:p w14:paraId="7ABB5E39" w14:textId="77777777" w:rsidR="002F5423" w:rsidRPr="004F14A4" w:rsidRDefault="002F5423" w:rsidP="00D06276">
            <w:pPr>
              <w:jc w:val="center"/>
            </w:pPr>
            <w:r w:rsidRPr="004F14A4">
              <w:t>1</w:t>
            </w:r>
          </w:p>
        </w:tc>
        <w:tc>
          <w:tcPr>
            <w:tcW w:w="1221" w:type="dxa"/>
          </w:tcPr>
          <w:p w14:paraId="011AAD64" w14:textId="77777777" w:rsidR="002F5423" w:rsidRPr="004F14A4" w:rsidRDefault="002F5423" w:rsidP="00D06276">
            <w:pPr>
              <w:jc w:val="center"/>
            </w:pPr>
          </w:p>
        </w:tc>
        <w:tc>
          <w:tcPr>
            <w:tcW w:w="1154" w:type="dxa"/>
          </w:tcPr>
          <w:p w14:paraId="777A9264" w14:textId="77777777" w:rsidR="002F5423" w:rsidRPr="004F14A4" w:rsidRDefault="002F5423" w:rsidP="00D06276">
            <w:pPr>
              <w:jc w:val="center"/>
            </w:pPr>
          </w:p>
        </w:tc>
        <w:tc>
          <w:tcPr>
            <w:tcW w:w="1511" w:type="dxa"/>
          </w:tcPr>
          <w:p w14:paraId="344F07F5" w14:textId="77777777" w:rsidR="002F5423" w:rsidRPr="004F14A4" w:rsidRDefault="002F5423" w:rsidP="00D06276">
            <w:pPr>
              <w:jc w:val="center"/>
            </w:pPr>
          </w:p>
        </w:tc>
      </w:tr>
      <w:tr w:rsidR="002F5423" w:rsidRPr="005339FD" w14:paraId="3DF31976" w14:textId="77777777" w:rsidTr="007309DD">
        <w:tc>
          <w:tcPr>
            <w:tcW w:w="2533" w:type="dxa"/>
          </w:tcPr>
          <w:p w14:paraId="781F9DA9" w14:textId="77777777" w:rsidR="002F5423" w:rsidRPr="004F14A4" w:rsidRDefault="002F5423" w:rsidP="007309DD">
            <w:r w:rsidRPr="004F14A4">
              <w:lastRenderedPageBreak/>
              <w:t>філія с.Долиняни</w:t>
            </w:r>
          </w:p>
        </w:tc>
        <w:tc>
          <w:tcPr>
            <w:tcW w:w="1050" w:type="dxa"/>
          </w:tcPr>
          <w:p w14:paraId="6FF04345" w14:textId="77777777" w:rsidR="002F5423" w:rsidRPr="004F14A4" w:rsidRDefault="002F5423" w:rsidP="00D06276">
            <w:pPr>
              <w:jc w:val="center"/>
            </w:pPr>
            <w:r w:rsidRPr="004F14A4">
              <w:t>6</w:t>
            </w:r>
          </w:p>
        </w:tc>
        <w:tc>
          <w:tcPr>
            <w:tcW w:w="967" w:type="dxa"/>
          </w:tcPr>
          <w:p w14:paraId="6F51970A" w14:textId="77777777" w:rsidR="002F5423" w:rsidRPr="004F14A4" w:rsidRDefault="002F5423" w:rsidP="00D06276">
            <w:pPr>
              <w:jc w:val="center"/>
            </w:pPr>
          </w:p>
        </w:tc>
        <w:tc>
          <w:tcPr>
            <w:tcW w:w="1193" w:type="dxa"/>
          </w:tcPr>
          <w:p w14:paraId="281C46E8" w14:textId="77777777" w:rsidR="002F5423" w:rsidRPr="004F14A4" w:rsidRDefault="002F5423" w:rsidP="00D06276">
            <w:pPr>
              <w:jc w:val="center"/>
            </w:pPr>
            <w:r w:rsidRPr="004F14A4">
              <w:t>1</w:t>
            </w:r>
          </w:p>
        </w:tc>
        <w:tc>
          <w:tcPr>
            <w:tcW w:w="1221" w:type="dxa"/>
          </w:tcPr>
          <w:p w14:paraId="5FD8F7E3" w14:textId="77777777" w:rsidR="002F5423" w:rsidRPr="004F14A4" w:rsidRDefault="002F5423" w:rsidP="00D06276">
            <w:pPr>
              <w:jc w:val="center"/>
            </w:pPr>
          </w:p>
        </w:tc>
        <w:tc>
          <w:tcPr>
            <w:tcW w:w="1154" w:type="dxa"/>
          </w:tcPr>
          <w:p w14:paraId="21AAB5DB" w14:textId="77777777" w:rsidR="002F5423" w:rsidRPr="004F14A4" w:rsidRDefault="002F5423" w:rsidP="00D06276">
            <w:pPr>
              <w:jc w:val="center"/>
            </w:pPr>
          </w:p>
        </w:tc>
        <w:tc>
          <w:tcPr>
            <w:tcW w:w="1511" w:type="dxa"/>
          </w:tcPr>
          <w:p w14:paraId="2D0F45BC" w14:textId="77777777" w:rsidR="002F5423" w:rsidRPr="004F14A4" w:rsidRDefault="002F5423" w:rsidP="00D06276">
            <w:pPr>
              <w:jc w:val="center"/>
            </w:pPr>
          </w:p>
        </w:tc>
      </w:tr>
      <w:tr w:rsidR="002F5423" w:rsidRPr="005339FD" w14:paraId="3ADCAD2B" w14:textId="77777777" w:rsidTr="007309DD">
        <w:tc>
          <w:tcPr>
            <w:tcW w:w="2533" w:type="dxa"/>
          </w:tcPr>
          <w:p w14:paraId="32248761" w14:textId="77777777" w:rsidR="002F5423" w:rsidRPr="004F14A4" w:rsidRDefault="002F5423" w:rsidP="007309DD">
            <w:r w:rsidRPr="004F14A4">
              <w:t>філія с.Дубаневичі</w:t>
            </w:r>
          </w:p>
        </w:tc>
        <w:tc>
          <w:tcPr>
            <w:tcW w:w="1050" w:type="dxa"/>
          </w:tcPr>
          <w:p w14:paraId="3E6A60F7" w14:textId="77777777" w:rsidR="002F5423" w:rsidRPr="004F14A4" w:rsidRDefault="002F5423" w:rsidP="00D06276">
            <w:pPr>
              <w:jc w:val="center"/>
            </w:pPr>
            <w:r w:rsidRPr="004F14A4">
              <w:t>8</w:t>
            </w:r>
          </w:p>
        </w:tc>
        <w:tc>
          <w:tcPr>
            <w:tcW w:w="967" w:type="dxa"/>
          </w:tcPr>
          <w:p w14:paraId="1216BD93" w14:textId="77777777" w:rsidR="002F5423" w:rsidRPr="004F14A4" w:rsidRDefault="002F5423" w:rsidP="00D06276">
            <w:pPr>
              <w:jc w:val="center"/>
            </w:pPr>
          </w:p>
        </w:tc>
        <w:tc>
          <w:tcPr>
            <w:tcW w:w="1193" w:type="dxa"/>
          </w:tcPr>
          <w:p w14:paraId="0D735BB7" w14:textId="77777777" w:rsidR="002F5423" w:rsidRPr="004F14A4" w:rsidRDefault="002F5423" w:rsidP="00D06276">
            <w:pPr>
              <w:jc w:val="center"/>
            </w:pPr>
          </w:p>
        </w:tc>
        <w:tc>
          <w:tcPr>
            <w:tcW w:w="1221" w:type="dxa"/>
          </w:tcPr>
          <w:p w14:paraId="1D922E82" w14:textId="77777777" w:rsidR="002F5423" w:rsidRPr="004F14A4" w:rsidRDefault="002F5423" w:rsidP="00D06276">
            <w:pPr>
              <w:jc w:val="center"/>
            </w:pPr>
            <w:r w:rsidRPr="004F14A4">
              <w:t>1</w:t>
            </w:r>
          </w:p>
        </w:tc>
        <w:tc>
          <w:tcPr>
            <w:tcW w:w="1154" w:type="dxa"/>
          </w:tcPr>
          <w:p w14:paraId="0C0EFF75" w14:textId="77777777" w:rsidR="002F5423" w:rsidRPr="004F14A4" w:rsidRDefault="002F5423" w:rsidP="00D06276">
            <w:pPr>
              <w:jc w:val="center"/>
            </w:pPr>
          </w:p>
        </w:tc>
        <w:tc>
          <w:tcPr>
            <w:tcW w:w="1511" w:type="dxa"/>
          </w:tcPr>
          <w:p w14:paraId="366AD0E5" w14:textId="77777777" w:rsidR="002F5423" w:rsidRPr="004F14A4" w:rsidRDefault="002F5423" w:rsidP="00D06276">
            <w:pPr>
              <w:jc w:val="center"/>
            </w:pPr>
          </w:p>
        </w:tc>
      </w:tr>
      <w:tr w:rsidR="002F5423" w:rsidRPr="005339FD" w14:paraId="135113DC" w14:textId="77777777" w:rsidTr="007309DD">
        <w:tc>
          <w:tcPr>
            <w:tcW w:w="2533" w:type="dxa"/>
          </w:tcPr>
          <w:p w14:paraId="3EEC2B81" w14:textId="77777777" w:rsidR="002F5423" w:rsidRPr="004F14A4" w:rsidRDefault="002F5423" w:rsidP="007309DD">
            <w:r w:rsidRPr="004F14A4">
              <w:t>філія с.Зелений Гай</w:t>
            </w:r>
          </w:p>
        </w:tc>
        <w:tc>
          <w:tcPr>
            <w:tcW w:w="1050" w:type="dxa"/>
          </w:tcPr>
          <w:p w14:paraId="054DC863" w14:textId="77777777" w:rsidR="002F5423" w:rsidRPr="004F14A4" w:rsidRDefault="002F5423" w:rsidP="00D06276">
            <w:pPr>
              <w:jc w:val="center"/>
            </w:pPr>
            <w:r w:rsidRPr="004F14A4">
              <w:t>4</w:t>
            </w:r>
          </w:p>
        </w:tc>
        <w:tc>
          <w:tcPr>
            <w:tcW w:w="967" w:type="dxa"/>
          </w:tcPr>
          <w:p w14:paraId="140D2D3F" w14:textId="77777777" w:rsidR="002F5423" w:rsidRPr="004F14A4" w:rsidRDefault="002F5423" w:rsidP="00D06276">
            <w:pPr>
              <w:jc w:val="center"/>
            </w:pPr>
            <w:r w:rsidRPr="004F14A4">
              <w:t>2</w:t>
            </w:r>
          </w:p>
        </w:tc>
        <w:tc>
          <w:tcPr>
            <w:tcW w:w="1193" w:type="dxa"/>
          </w:tcPr>
          <w:p w14:paraId="588D94F7" w14:textId="77777777" w:rsidR="002F5423" w:rsidRPr="004F14A4" w:rsidRDefault="002F5423" w:rsidP="00D06276">
            <w:pPr>
              <w:jc w:val="center"/>
            </w:pPr>
            <w:r w:rsidRPr="004F14A4">
              <w:t>1</w:t>
            </w:r>
          </w:p>
        </w:tc>
        <w:tc>
          <w:tcPr>
            <w:tcW w:w="1221" w:type="dxa"/>
          </w:tcPr>
          <w:p w14:paraId="4A98A1B8" w14:textId="77777777" w:rsidR="002F5423" w:rsidRPr="004F14A4" w:rsidRDefault="002F5423" w:rsidP="00D06276">
            <w:pPr>
              <w:jc w:val="center"/>
            </w:pPr>
          </w:p>
        </w:tc>
        <w:tc>
          <w:tcPr>
            <w:tcW w:w="1154" w:type="dxa"/>
          </w:tcPr>
          <w:p w14:paraId="5C80EF73" w14:textId="77777777" w:rsidR="002F5423" w:rsidRPr="004F14A4" w:rsidRDefault="002F5423" w:rsidP="00D06276">
            <w:pPr>
              <w:jc w:val="center"/>
            </w:pPr>
          </w:p>
        </w:tc>
        <w:tc>
          <w:tcPr>
            <w:tcW w:w="1511" w:type="dxa"/>
          </w:tcPr>
          <w:p w14:paraId="596F0649" w14:textId="77777777" w:rsidR="002F5423" w:rsidRPr="004F14A4" w:rsidRDefault="002F5423" w:rsidP="00D06276">
            <w:pPr>
              <w:jc w:val="center"/>
            </w:pPr>
          </w:p>
        </w:tc>
      </w:tr>
      <w:tr w:rsidR="002F5423" w:rsidRPr="005339FD" w14:paraId="554EDD74" w14:textId="77777777" w:rsidTr="007309DD">
        <w:tc>
          <w:tcPr>
            <w:tcW w:w="2533" w:type="dxa"/>
          </w:tcPr>
          <w:p w14:paraId="2873A3A2" w14:textId="77777777" w:rsidR="002F5423" w:rsidRPr="004F14A4" w:rsidRDefault="002F5423" w:rsidP="007309DD">
            <w:r w:rsidRPr="004F14A4">
              <w:t>філія с.Мавковичі</w:t>
            </w:r>
          </w:p>
        </w:tc>
        <w:tc>
          <w:tcPr>
            <w:tcW w:w="1050" w:type="dxa"/>
          </w:tcPr>
          <w:p w14:paraId="775946FB" w14:textId="77777777" w:rsidR="002F5423" w:rsidRPr="004F14A4" w:rsidRDefault="002F5423" w:rsidP="00D06276">
            <w:pPr>
              <w:jc w:val="center"/>
            </w:pPr>
            <w:r w:rsidRPr="004F14A4">
              <w:t>2</w:t>
            </w:r>
          </w:p>
        </w:tc>
        <w:tc>
          <w:tcPr>
            <w:tcW w:w="967" w:type="dxa"/>
          </w:tcPr>
          <w:p w14:paraId="3704EFD0" w14:textId="77777777" w:rsidR="002F5423" w:rsidRPr="004F14A4" w:rsidRDefault="002F5423" w:rsidP="00D06276">
            <w:pPr>
              <w:jc w:val="center"/>
            </w:pPr>
          </w:p>
        </w:tc>
        <w:tc>
          <w:tcPr>
            <w:tcW w:w="1193" w:type="dxa"/>
          </w:tcPr>
          <w:p w14:paraId="5370D64D" w14:textId="77777777" w:rsidR="002F5423" w:rsidRPr="004F14A4" w:rsidRDefault="002F5423" w:rsidP="00D06276">
            <w:pPr>
              <w:jc w:val="center"/>
            </w:pPr>
          </w:p>
        </w:tc>
        <w:tc>
          <w:tcPr>
            <w:tcW w:w="1221" w:type="dxa"/>
          </w:tcPr>
          <w:p w14:paraId="2ADA3CB6" w14:textId="77777777" w:rsidR="002F5423" w:rsidRPr="004F14A4" w:rsidRDefault="002F5423" w:rsidP="00D06276">
            <w:pPr>
              <w:jc w:val="center"/>
            </w:pPr>
            <w:r w:rsidRPr="004F14A4">
              <w:t>1</w:t>
            </w:r>
          </w:p>
        </w:tc>
        <w:tc>
          <w:tcPr>
            <w:tcW w:w="1154" w:type="dxa"/>
          </w:tcPr>
          <w:p w14:paraId="1157EBCF" w14:textId="77777777" w:rsidR="002F5423" w:rsidRPr="004F14A4" w:rsidRDefault="002F5423" w:rsidP="00D06276">
            <w:pPr>
              <w:jc w:val="center"/>
            </w:pPr>
          </w:p>
        </w:tc>
        <w:tc>
          <w:tcPr>
            <w:tcW w:w="1511" w:type="dxa"/>
          </w:tcPr>
          <w:p w14:paraId="74FE27EE" w14:textId="77777777" w:rsidR="002F5423" w:rsidRPr="004F14A4" w:rsidRDefault="002F5423" w:rsidP="00D06276">
            <w:pPr>
              <w:jc w:val="center"/>
            </w:pPr>
          </w:p>
        </w:tc>
      </w:tr>
      <w:tr w:rsidR="002F5423" w:rsidRPr="005339FD" w14:paraId="27CD9C3D" w14:textId="77777777" w:rsidTr="007309DD">
        <w:tc>
          <w:tcPr>
            <w:tcW w:w="2533" w:type="dxa"/>
          </w:tcPr>
          <w:p w14:paraId="4D929F0E" w14:textId="77777777" w:rsidR="002F5423" w:rsidRPr="004F14A4" w:rsidRDefault="002F5423" w:rsidP="007309DD">
            <w:r w:rsidRPr="004F14A4">
              <w:t>філія с.Мильчиці</w:t>
            </w:r>
          </w:p>
        </w:tc>
        <w:tc>
          <w:tcPr>
            <w:tcW w:w="1050" w:type="dxa"/>
          </w:tcPr>
          <w:p w14:paraId="0CECB5DA" w14:textId="77777777" w:rsidR="002F5423" w:rsidRPr="004F14A4" w:rsidRDefault="002F5423" w:rsidP="00D06276">
            <w:pPr>
              <w:jc w:val="center"/>
            </w:pPr>
            <w:r w:rsidRPr="004F14A4">
              <w:t>5</w:t>
            </w:r>
          </w:p>
        </w:tc>
        <w:tc>
          <w:tcPr>
            <w:tcW w:w="967" w:type="dxa"/>
          </w:tcPr>
          <w:p w14:paraId="700936E5" w14:textId="77777777" w:rsidR="002F5423" w:rsidRPr="004F14A4" w:rsidRDefault="002F5423" w:rsidP="00D06276">
            <w:pPr>
              <w:jc w:val="center"/>
            </w:pPr>
          </w:p>
        </w:tc>
        <w:tc>
          <w:tcPr>
            <w:tcW w:w="1193" w:type="dxa"/>
          </w:tcPr>
          <w:p w14:paraId="2C8BF311" w14:textId="77777777" w:rsidR="002F5423" w:rsidRPr="004F14A4" w:rsidRDefault="002F5423" w:rsidP="00D06276">
            <w:pPr>
              <w:jc w:val="center"/>
            </w:pPr>
            <w:r w:rsidRPr="004F14A4">
              <w:t>1</w:t>
            </w:r>
          </w:p>
        </w:tc>
        <w:tc>
          <w:tcPr>
            <w:tcW w:w="1221" w:type="dxa"/>
          </w:tcPr>
          <w:p w14:paraId="0FF8A108" w14:textId="77777777" w:rsidR="002F5423" w:rsidRPr="004F14A4" w:rsidRDefault="002F5423" w:rsidP="00D06276">
            <w:pPr>
              <w:jc w:val="center"/>
            </w:pPr>
          </w:p>
        </w:tc>
        <w:tc>
          <w:tcPr>
            <w:tcW w:w="1154" w:type="dxa"/>
          </w:tcPr>
          <w:p w14:paraId="504658D1" w14:textId="77777777" w:rsidR="002F5423" w:rsidRPr="004F14A4" w:rsidRDefault="002F5423" w:rsidP="00D06276">
            <w:pPr>
              <w:jc w:val="center"/>
            </w:pPr>
          </w:p>
        </w:tc>
        <w:tc>
          <w:tcPr>
            <w:tcW w:w="1511" w:type="dxa"/>
          </w:tcPr>
          <w:p w14:paraId="35CA2A82" w14:textId="77777777" w:rsidR="002F5423" w:rsidRPr="004F14A4" w:rsidRDefault="002F5423" w:rsidP="00D06276">
            <w:pPr>
              <w:jc w:val="center"/>
            </w:pPr>
          </w:p>
        </w:tc>
      </w:tr>
      <w:tr w:rsidR="002F5423" w:rsidRPr="005339FD" w14:paraId="12C00E2B" w14:textId="77777777" w:rsidTr="007309DD">
        <w:tc>
          <w:tcPr>
            <w:tcW w:w="2533" w:type="dxa"/>
          </w:tcPr>
          <w:p w14:paraId="15EF8FED" w14:textId="77777777" w:rsidR="002F5423" w:rsidRPr="004F14A4" w:rsidRDefault="002F5423" w:rsidP="007309DD">
            <w:r w:rsidRPr="004F14A4">
              <w:t>філія с.Милятин</w:t>
            </w:r>
          </w:p>
        </w:tc>
        <w:tc>
          <w:tcPr>
            <w:tcW w:w="1050" w:type="dxa"/>
          </w:tcPr>
          <w:p w14:paraId="227140AE" w14:textId="77777777" w:rsidR="002F5423" w:rsidRPr="004F14A4" w:rsidRDefault="002F5423" w:rsidP="00D06276">
            <w:pPr>
              <w:jc w:val="center"/>
            </w:pPr>
            <w:r w:rsidRPr="004F14A4">
              <w:t>5</w:t>
            </w:r>
          </w:p>
        </w:tc>
        <w:tc>
          <w:tcPr>
            <w:tcW w:w="967" w:type="dxa"/>
          </w:tcPr>
          <w:p w14:paraId="6DCB14EC" w14:textId="77777777" w:rsidR="002F5423" w:rsidRPr="004F14A4" w:rsidRDefault="002F5423" w:rsidP="00D06276">
            <w:pPr>
              <w:jc w:val="center"/>
            </w:pPr>
          </w:p>
        </w:tc>
        <w:tc>
          <w:tcPr>
            <w:tcW w:w="1193" w:type="dxa"/>
          </w:tcPr>
          <w:p w14:paraId="22EE870A" w14:textId="77777777" w:rsidR="002F5423" w:rsidRPr="004F14A4" w:rsidRDefault="002F5423" w:rsidP="00D06276">
            <w:pPr>
              <w:jc w:val="center"/>
            </w:pPr>
          </w:p>
        </w:tc>
        <w:tc>
          <w:tcPr>
            <w:tcW w:w="1221" w:type="dxa"/>
          </w:tcPr>
          <w:p w14:paraId="33BF544A" w14:textId="77777777" w:rsidR="002F5423" w:rsidRPr="004F14A4" w:rsidRDefault="002F5423" w:rsidP="00D06276">
            <w:pPr>
              <w:jc w:val="center"/>
            </w:pPr>
            <w:r w:rsidRPr="004F14A4">
              <w:t>1</w:t>
            </w:r>
          </w:p>
        </w:tc>
        <w:tc>
          <w:tcPr>
            <w:tcW w:w="1154" w:type="dxa"/>
          </w:tcPr>
          <w:p w14:paraId="4E116390" w14:textId="77777777" w:rsidR="002F5423" w:rsidRPr="004F14A4" w:rsidRDefault="002F5423" w:rsidP="00D06276">
            <w:pPr>
              <w:jc w:val="center"/>
            </w:pPr>
          </w:p>
        </w:tc>
        <w:tc>
          <w:tcPr>
            <w:tcW w:w="1511" w:type="dxa"/>
          </w:tcPr>
          <w:p w14:paraId="0C256C7F" w14:textId="77777777" w:rsidR="002F5423" w:rsidRPr="004F14A4" w:rsidRDefault="002F5423" w:rsidP="00D06276">
            <w:pPr>
              <w:jc w:val="center"/>
            </w:pPr>
          </w:p>
        </w:tc>
      </w:tr>
      <w:tr w:rsidR="002F5423" w:rsidRPr="005339FD" w14:paraId="44EFCA53" w14:textId="77777777" w:rsidTr="007309DD">
        <w:tc>
          <w:tcPr>
            <w:tcW w:w="2533" w:type="dxa"/>
          </w:tcPr>
          <w:p w14:paraId="6CEC4CC7" w14:textId="77777777" w:rsidR="002F5423" w:rsidRPr="004F14A4" w:rsidRDefault="002F5423" w:rsidP="007309DD">
            <w:r w:rsidRPr="004F14A4">
              <w:t>філія с.Побережне</w:t>
            </w:r>
          </w:p>
        </w:tc>
        <w:tc>
          <w:tcPr>
            <w:tcW w:w="1050" w:type="dxa"/>
          </w:tcPr>
          <w:p w14:paraId="404A613C" w14:textId="77777777" w:rsidR="002F5423" w:rsidRPr="004F14A4" w:rsidRDefault="002F5423" w:rsidP="00D06276">
            <w:pPr>
              <w:jc w:val="center"/>
            </w:pPr>
            <w:r w:rsidRPr="004F14A4">
              <w:t>6</w:t>
            </w:r>
          </w:p>
        </w:tc>
        <w:tc>
          <w:tcPr>
            <w:tcW w:w="967" w:type="dxa"/>
          </w:tcPr>
          <w:p w14:paraId="008106DA" w14:textId="77777777" w:rsidR="002F5423" w:rsidRPr="004F14A4" w:rsidRDefault="002F5423" w:rsidP="00D06276">
            <w:pPr>
              <w:jc w:val="center"/>
            </w:pPr>
          </w:p>
        </w:tc>
        <w:tc>
          <w:tcPr>
            <w:tcW w:w="1193" w:type="dxa"/>
          </w:tcPr>
          <w:p w14:paraId="70F09AAE" w14:textId="77777777" w:rsidR="002F5423" w:rsidRPr="004F14A4" w:rsidRDefault="002F5423" w:rsidP="00D06276">
            <w:pPr>
              <w:jc w:val="center"/>
            </w:pPr>
            <w:r w:rsidRPr="004F14A4">
              <w:t>1</w:t>
            </w:r>
          </w:p>
        </w:tc>
        <w:tc>
          <w:tcPr>
            <w:tcW w:w="1221" w:type="dxa"/>
          </w:tcPr>
          <w:p w14:paraId="596AFBF9" w14:textId="77777777" w:rsidR="002F5423" w:rsidRPr="004F14A4" w:rsidRDefault="002F5423" w:rsidP="00D06276">
            <w:pPr>
              <w:jc w:val="center"/>
            </w:pPr>
          </w:p>
        </w:tc>
        <w:tc>
          <w:tcPr>
            <w:tcW w:w="1154" w:type="dxa"/>
          </w:tcPr>
          <w:p w14:paraId="78516116" w14:textId="77777777" w:rsidR="002F5423" w:rsidRPr="004F14A4" w:rsidRDefault="002F5423" w:rsidP="00D06276">
            <w:pPr>
              <w:jc w:val="center"/>
            </w:pPr>
          </w:p>
        </w:tc>
        <w:tc>
          <w:tcPr>
            <w:tcW w:w="1511" w:type="dxa"/>
          </w:tcPr>
          <w:p w14:paraId="65067CD4" w14:textId="77777777" w:rsidR="002F5423" w:rsidRPr="004F14A4" w:rsidRDefault="002F5423" w:rsidP="00D06276">
            <w:pPr>
              <w:jc w:val="center"/>
            </w:pPr>
          </w:p>
        </w:tc>
      </w:tr>
      <w:tr w:rsidR="002F5423" w:rsidRPr="005339FD" w14:paraId="67C65372" w14:textId="77777777" w:rsidTr="007309DD">
        <w:tc>
          <w:tcPr>
            <w:tcW w:w="2533" w:type="dxa"/>
          </w:tcPr>
          <w:p w14:paraId="3E31AEEA" w14:textId="77777777" w:rsidR="002F5423" w:rsidRPr="004F14A4" w:rsidRDefault="002F5423" w:rsidP="007309DD">
            <w:r w:rsidRPr="004F14A4">
              <w:t>філія с. Черлян. Передм.</w:t>
            </w:r>
          </w:p>
        </w:tc>
        <w:tc>
          <w:tcPr>
            <w:tcW w:w="1050" w:type="dxa"/>
          </w:tcPr>
          <w:p w14:paraId="13101BE8" w14:textId="77777777" w:rsidR="002F5423" w:rsidRPr="004F14A4" w:rsidRDefault="002F5423" w:rsidP="00D06276">
            <w:pPr>
              <w:jc w:val="center"/>
            </w:pPr>
            <w:r w:rsidRPr="004F14A4">
              <w:t>6</w:t>
            </w:r>
          </w:p>
        </w:tc>
        <w:tc>
          <w:tcPr>
            <w:tcW w:w="967" w:type="dxa"/>
          </w:tcPr>
          <w:p w14:paraId="6C0B3F09" w14:textId="77777777" w:rsidR="002F5423" w:rsidRPr="004F14A4" w:rsidRDefault="002F5423" w:rsidP="00D06276">
            <w:pPr>
              <w:jc w:val="center"/>
            </w:pPr>
          </w:p>
        </w:tc>
        <w:tc>
          <w:tcPr>
            <w:tcW w:w="1193" w:type="dxa"/>
          </w:tcPr>
          <w:p w14:paraId="067E3F79" w14:textId="77777777" w:rsidR="002F5423" w:rsidRPr="004F14A4" w:rsidRDefault="002F5423" w:rsidP="00D06276">
            <w:pPr>
              <w:jc w:val="center"/>
            </w:pPr>
            <w:r w:rsidRPr="004F14A4">
              <w:t>1</w:t>
            </w:r>
          </w:p>
        </w:tc>
        <w:tc>
          <w:tcPr>
            <w:tcW w:w="1221" w:type="dxa"/>
          </w:tcPr>
          <w:p w14:paraId="3455BA88" w14:textId="77777777" w:rsidR="002F5423" w:rsidRPr="004F14A4" w:rsidRDefault="002F5423" w:rsidP="00D06276">
            <w:pPr>
              <w:jc w:val="center"/>
            </w:pPr>
          </w:p>
        </w:tc>
        <w:tc>
          <w:tcPr>
            <w:tcW w:w="1154" w:type="dxa"/>
          </w:tcPr>
          <w:p w14:paraId="57E1C860" w14:textId="77777777" w:rsidR="002F5423" w:rsidRPr="004F14A4" w:rsidRDefault="002F5423" w:rsidP="00D06276">
            <w:pPr>
              <w:jc w:val="center"/>
            </w:pPr>
          </w:p>
        </w:tc>
        <w:tc>
          <w:tcPr>
            <w:tcW w:w="1511" w:type="dxa"/>
          </w:tcPr>
          <w:p w14:paraId="0BD0E3F8" w14:textId="77777777" w:rsidR="002F5423" w:rsidRPr="004F14A4" w:rsidRDefault="002F5423" w:rsidP="00D06276">
            <w:pPr>
              <w:jc w:val="center"/>
            </w:pPr>
          </w:p>
        </w:tc>
      </w:tr>
      <w:tr w:rsidR="002F5423" w:rsidRPr="005339FD" w14:paraId="3071AD47" w14:textId="77777777" w:rsidTr="007309DD">
        <w:tc>
          <w:tcPr>
            <w:tcW w:w="2533" w:type="dxa"/>
          </w:tcPr>
          <w:p w14:paraId="3E7C18A7" w14:textId="77777777" w:rsidR="002F5423" w:rsidRPr="004F14A4" w:rsidRDefault="002F5423" w:rsidP="007309DD">
            <w:r w:rsidRPr="004F14A4">
              <w:t>філія с.Черляни</w:t>
            </w:r>
          </w:p>
        </w:tc>
        <w:tc>
          <w:tcPr>
            <w:tcW w:w="1050" w:type="dxa"/>
          </w:tcPr>
          <w:p w14:paraId="39CA8926" w14:textId="77777777" w:rsidR="002F5423" w:rsidRPr="004F14A4" w:rsidRDefault="002F5423" w:rsidP="00D06276">
            <w:pPr>
              <w:jc w:val="center"/>
            </w:pPr>
            <w:r w:rsidRPr="004F14A4">
              <w:t>2</w:t>
            </w:r>
          </w:p>
        </w:tc>
        <w:tc>
          <w:tcPr>
            <w:tcW w:w="967" w:type="dxa"/>
          </w:tcPr>
          <w:p w14:paraId="29FC3F69" w14:textId="77777777" w:rsidR="002F5423" w:rsidRPr="004F14A4" w:rsidRDefault="002F5423" w:rsidP="00D06276">
            <w:pPr>
              <w:jc w:val="center"/>
            </w:pPr>
          </w:p>
        </w:tc>
        <w:tc>
          <w:tcPr>
            <w:tcW w:w="1193" w:type="dxa"/>
          </w:tcPr>
          <w:p w14:paraId="4D19795C" w14:textId="77777777" w:rsidR="002F5423" w:rsidRPr="004F14A4" w:rsidRDefault="002F5423" w:rsidP="00D06276">
            <w:pPr>
              <w:jc w:val="center"/>
            </w:pPr>
            <w:r w:rsidRPr="004F14A4">
              <w:t>1</w:t>
            </w:r>
          </w:p>
        </w:tc>
        <w:tc>
          <w:tcPr>
            <w:tcW w:w="1221" w:type="dxa"/>
          </w:tcPr>
          <w:p w14:paraId="65518C92" w14:textId="77777777" w:rsidR="002F5423" w:rsidRPr="004F14A4" w:rsidRDefault="002F5423" w:rsidP="00D06276">
            <w:pPr>
              <w:jc w:val="center"/>
            </w:pPr>
          </w:p>
        </w:tc>
        <w:tc>
          <w:tcPr>
            <w:tcW w:w="1154" w:type="dxa"/>
          </w:tcPr>
          <w:p w14:paraId="048AA831" w14:textId="77777777" w:rsidR="002F5423" w:rsidRPr="004F14A4" w:rsidRDefault="002F5423" w:rsidP="00D06276">
            <w:pPr>
              <w:jc w:val="center"/>
            </w:pPr>
          </w:p>
        </w:tc>
        <w:tc>
          <w:tcPr>
            <w:tcW w:w="1511" w:type="dxa"/>
          </w:tcPr>
          <w:p w14:paraId="56630989" w14:textId="77777777" w:rsidR="002F5423" w:rsidRPr="004F14A4" w:rsidRDefault="002F5423" w:rsidP="00D06276">
            <w:pPr>
              <w:jc w:val="center"/>
            </w:pPr>
          </w:p>
        </w:tc>
      </w:tr>
      <w:tr w:rsidR="002F5423" w:rsidRPr="005339FD" w14:paraId="1940E7E9" w14:textId="77777777" w:rsidTr="007309DD">
        <w:tc>
          <w:tcPr>
            <w:tcW w:w="2533" w:type="dxa"/>
          </w:tcPr>
          <w:p w14:paraId="141154D6" w14:textId="77777777" w:rsidR="002F5423" w:rsidRPr="004F14A4" w:rsidRDefault="002F5423" w:rsidP="007309DD">
            <w:r w:rsidRPr="004F14A4">
              <w:t>філія с.Керниця</w:t>
            </w:r>
          </w:p>
        </w:tc>
        <w:tc>
          <w:tcPr>
            <w:tcW w:w="1050" w:type="dxa"/>
          </w:tcPr>
          <w:p w14:paraId="77F059A0" w14:textId="77777777" w:rsidR="002F5423" w:rsidRPr="004F14A4" w:rsidRDefault="002F5423" w:rsidP="00D06276">
            <w:pPr>
              <w:jc w:val="center"/>
            </w:pPr>
            <w:r w:rsidRPr="004F14A4">
              <w:t>5</w:t>
            </w:r>
          </w:p>
        </w:tc>
        <w:tc>
          <w:tcPr>
            <w:tcW w:w="967" w:type="dxa"/>
          </w:tcPr>
          <w:p w14:paraId="5AAB3EB1" w14:textId="77777777" w:rsidR="002F5423" w:rsidRPr="004F14A4" w:rsidRDefault="002F5423" w:rsidP="00D06276">
            <w:pPr>
              <w:jc w:val="center"/>
            </w:pPr>
            <w:r w:rsidRPr="004F14A4">
              <w:t>1</w:t>
            </w:r>
          </w:p>
        </w:tc>
        <w:tc>
          <w:tcPr>
            <w:tcW w:w="1193" w:type="dxa"/>
          </w:tcPr>
          <w:p w14:paraId="7690F7F8" w14:textId="77777777" w:rsidR="002F5423" w:rsidRPr="004F14A4" w:rsidRDefault="002F5423" w:rsidP="00D06276">
            <w:pPr>
              <w:jc w:val="center"/>
            </w:pPr>
          </w:p>
        </w:tc>
        <w:tc>
          <w:tcPr>
            <w:tcW w:w="1221" w:type="dxa"/>
          </w:tcPr>
          <w:p w14:paraId="3285E5F9" w14:textId="77777777" w:rsidR="002F5423" w:rsidRPr="004F14A4" w:rsidRDefault="002F5423" w:rsidP="00D06276">
            <w:pPr>
              <w:jc w:val="center"/>
            </w:pPr>
            <w:r w:rsidRPr="004F14A4">
              <w:t>1</w:t>
            </w:r>
          </w:p>
        </w:tc>
        <w:tc>
          <w:tcPr>
            <w:tcW w:w="1154" w:type="dxa"/>
          </w:tcPr>
          <w:p w14:paraId="55D4451E" w14:textId="77777777" w:rsidR="002F5423" w:rsidRPr="004F14A4" w:rsidRDefault="002F5423" w:rsidP="00D06276">
            <w:pPr>
              <w:jc w:val="center"/>
            </w:pPr>
          </w:p>
        </w:tc>
        <w:tc>
          <w:tcPr>
            <w:tcW w:w="1511" w:type="dxa"/>
          </w:tcPr>
          <w:p w14:paraId="4B6C6A90" w14:textId="77777777" w:rsidR="002F5423" w:rsidRPr="004F14A4" w:rsidRDefault="002F5423" w:rsidP="00D06276">
            <w:pPr>
              <w:jc w:val="center"/>
            </w:pPr>
          </w:p>
        </w:tc>
      </w:tr>
      <w:tr w:rsidR="002F5423" w:rsidRPr="005339FD" w14:paraId="5929D70F" w14:textId="77777777" w:rsidTr="007309DD">
        <w:tc>
          <w:tcPr>
            <w:tcW w:w="2533" w:type="dxa"/>
          </w:tcPr>
          <w:p w14:paraId="6A0DA810" w14:textId="77777777" w:rsidR="002F5423" w:rsidRPr="004F14A4" w:rsidRDefault="002F5423" w:rsidP="007309DD">
            <w:r w:rsidRPr="004F14A4">
              <w:t>філія с.Путятичі</w:t>
            </w:r>
          </w:p>
        </w:tc>
        <w:tc>
          <w:tcPr>
            <w:tcW w:w="1050" w:type="dxa"/>
          </w:tcPr>
          <w:p w14:paraId="28F56686" w14:textId="77777777" w:rsidR="002F5423" w:rsidRPr="004F14A4" w:rsidRDefault="002F5423" w:rsidP="00D06276">
            <w:pPr>
              <w:jc w:val="center"/>
            </w:pPr>
            <w:r w:rsidRPr="004F14A4">
              <w:t>19</w:t>
            </w:r>
          </w:p>
        </w:tc>
        <w:tc>
          <w:tcPr>
            <w:tcW w:w="967" w:type="dxa"/>
          </w:tcPr>
          <w:p w14:paraId="696AEE0E" w14:textId="77777777" w:rsidR="002F5423" w:rsidRPr="004F14A4" w:rsidRDefault="002F5423" w:rsidP="00D06276">
            <w:pPr>
              <w:jc w:val="center"/>
            </w:pPr>
            <w:r w:rsidRPr="004F14A4">
              <w:t>5</w:t>
            </w:r>
          </w:p>
        </w:tc>
        <w:tc>
          <w:tcPr>
            <w:tcW w:w="1193" w:type="dxa"/>
          </w:tcPr>
          <w:p w14:paraId="463B84F3" w14:textId="77777777" w:rsidR="002F5423" w:rsidRPr="004F14A4" w:rsidRDefault="002F5423" w:rsidP="00D06276">
            <w:pPr>
              <w:jc w:val="center"/>
            </w:pPr>
          </w:p>
        </w:tc>
        <w:tc>
          <w:tcPr>
            <w:tcW w:w="1221" w:type="dxa"/>
          </w:tcPr>
          <w:p w14:paraId="74682D66" w14:textId="77777777" w:rsidR="002F5423" w:rsidRPr="004F14A4" w:rsidRDefault="002F5423" w:rsidP="00D06276">
            <w:pPr>
              <w:jc w:val="center"/>
            </w:pPr>
            <w:r w:rsidRPr="004F14A4">
              <w:t>1</w:t>
            </w:r>
          </w:p>
        </w:tc>
        <w:tc>
          <w:tcPr>
            <w:tcW w:w="1154" w:type="dxa"/>
          </w:tcPr>
          <w:p w14:paraId="5BA29B10" w14:textId="77777777" w:rsidR="002F5423" w:rsidRPr="004F14A4" w:rsidRDefault="002F5423" w:rsidP="00D06276">
            <w:pPr>
              <w:jc w:val="center"/>
            </w:pPr>
          </w:p>
        </w:tc>
        <w:tc>
          <w:tcPr>
            <w:tcW w:w="1511" w:type="dxa"/>
          </w:tcPr>
          <w:p w14:paraId="08239C24" w14:textId="77777777" w:rsidR="002F5423" w:rsidRPr="004F14A4" w:rsidRDefault="002F5423" w:rsidP="00D06276">
            <w:pPr>
              <w:jc w:val="center"/>
            </w:pPr>
          </w:p>
        </w:tc>
      </w:tr>
      <w:tr w:rsidR="002F5423" w:rsidRPr="005339FD" w14:paraId="4EC7C129" w14:textId="77777777" w:rsidTr="007309DD">
        <w:tc>
          <w:tcPr>
            <w:tcW w:w="2533" w:type="dxa"/>
          </w:tcPr>
          <w:p w14:paraId="352C4D51" w14:textId="77777777" w:rsidR="002F5423" w:rsidRPr="004F14A4" w:rsidRDefault="002F5423" w:rsidP="007309DD">
            <w:r w:rsidRPr="004F14A4">
              <w:t>філія с.Шоломиничі</w:t>
            </w:r>
          </w:p>
        </w:tc>
        <w:tc>
          <w:tcPr>
            <w:tcW w:w="1050" w:type="dxa"/>
          </w:tcPr>
          <w:p w14:paraId="7F9EE15B" w14:textId="77777777" w:rsidR="002F5423" w:rsidRPr="004F14A4" w:rsidRDefault="002F5423" w:rsidP="00D06276">
            <w:pPr>
              <w:jc w:val="center"/>
            </w:pPr>
            <w:r w:rsidRPr="004F14A4">
              <w:t>5</w:t>
            </w:r>
          </w:p>
        </w:tc>
        <w:tc>
          <w:tcPr>
            <w:tcW w:w="967" w:type="dxa"/>
          </w:tcPr>
          <w:p w14:paraId="0D386476" w14:textId="77777777" w:rsidR="002F5423" w:rsidRPr="004F14A4" w:rsidRDefault="002F5423" w:rsidP="00D06276">
            <w:pPr>
              <w:jc w:val="center"/>
            </w:pPr>
          </w:p>
        </w:tc>
        <w:tc>
          <w:tcPr>
            <w:tcW w:w="1193" w:type="dxa"/>
          </w:tcPr>
          <w:p w14:paraId="4772B4D8" w14:textId="77777777" w:rsidR="002F5423" w:rsidRPr="004F14A4" w:rsidRDefault="002F5423" w:rsidP="00D06276">
            <w:pPr>
              <w:jc w:val="center"/>
            </w:pPr>
            <w:r w:rsidRPr="004F14A4">
              <w:t>1</w:t>
            </w:r>
          </w:p>
        </w:tc>
        <w:tc>
          <w:tcPr>
            <w:tcW w:w="1221" w:type="dxa"/>
          </w:tcPr>
          <w:p w14:paraId="1690A23B" w14:textId="77777777" w:rsidR="002F5423" w:rsidRPr="004F14A4" w:rsidRDefault="002F5423" w:rsidP="00D06276">
            <w:pPr>
              <w:jc w:val="center"/>
            </w:pPr>
          </w:p>
        </w:tc>
        <w:tc>
          <w:tcPr>
            <w:tcW w:w="1154" w:type="dxa"/>
          </w:tcPr>
          <w:p w14:paraId="45AC6A27" w14:textId="77777777" w:rsidR="002F5423" w:rsidRPr="004F14A4" w:rsidRDefault="002F5423" w:rsidP="00D06276">
            <w:pPr>
              <w:jc w:val="center"/>
            </w:pPr>
          </w:p>
        </w:tc>
        <w:tc>
          <w:tcPr>
            <w:tcW w:w="1511" w:type="dxa"/>
          </w:tcPr>
          <w:p w14:paraId="02714745" w14:textId="77777777" w:rsidR="002F5423" w:rsidRPr="004F14A4" w:rsidRDefault="002F5423" w:rsidP="00D06276">
            <w:pPr>
              <w:jc w:val="center"/>
            </w:pPr>
          </w:p>
        </w:tc>
      </w:tr>
      <w:tr w:rsidR="002F5423" w:rsidRPr="005339FD" w14:paraId="5F669F40" w14:textId="77777777" w:rsidTr="007309DD">
        <w:tc>
          <w:tcPr>
            <w:tcW w:w="2533" w:type="dxa"/>
          </w:tcPr>
          <w:p w14:paraId="604A2A58" w14:textId="77777777" w:rsidR="002F5423" w:rsidRPr="004F14A4" w:rsidRDefault="002F5423" w:rsidP="007309DD">
            <w:r w:rsidRPr="004F14A4">
              <w:t>філія вул..Львівська</w:t>
            </w:r>
          </w:p>
        </w:tc>
        <w:tc>
          <w:tcPr>
            <w:tcW w:w="1050" w:type="dxa"/>
          </w:tcPr>
          <w:p w14:paraId="18476AC2" w14:textId="77777777" w:rsidR="002F5423" w:rsidRPr="004F14A4" w:rsidRDefault="002F5423" w:rsidP="00D06276">
            <w:pPr>
              <w:jc w:val="center"/>
            </w:pPr>
            <w:r w:rsidRPr="004F14A4">
              <w:t>4</w:t>
            </w:r>
          </w:p>
        </w:tc>
        <w:tc>
          <w:tcPr>
            <w:tcW w:w="967" w:type="dxa"/>
          </w:tcPr>
          <w:p w14:paraId="06D74077" w14:textId="77777777" w:rsidR="002F5423" w:rsidRPr="004F14A4" w:rsidRDefault="002F5423" w:rsidP="00D06276">
            <w:pPr>
              <w:jc w:val="center"/>
            </w:pPr>
          </w:p>
        </w:tc>
        <w:tc>
          <w:tcPr>
            <w:tcW w:w="1193" w:type="dxa"/>
          </w:tcPr>
          <w:p w14:paraId="0AD0BA40" w14:textId="77777777" w:rsidR="002F5423" w:rsidRPr="004F14A4" w:rsidRDefault="002F5423" w:rsidP="00D06276">
            <w:pPr>
              <w:jc w:val="center"/>
            </w:pPr>
            <w:r w:rsidRPr="004F14A4">
              <w:t>1</w:t>
            </w:r>
          </w:p>
        </w:tc>
        <w:tc>
          <w:tcPr>
            <w:tcW w:w="1221" w:type="dxa"/>
          </w:tcPr>
          <w:p w14:paraId="0485D264" w14:textId="77777777" w:rsidR="002F5423" w:rsidRPr="004F14A4" w:rsidRDefault="002F5423" w:rsidP="00D06276">
            <w:pPr>
              <w:jc w:val="center"/>
            </w:pPr>
          </w:p>
        </w:tc>
        <w:tc>
          <w:tcPr>
            <w:tcW w:w="1154" w:type="dxa"/>
          </w:tcPr>
          <w:p w14:paraId="1CE4EF17" w14:textId="77777777" w:rsidR="002F5423" w:rsidRPr="004F14A4" w:rsidRDefault="002F5423" w:rsidP="00D06276">
            <w:pPr>
              <w:jc w:val="center"/>
            </w:pPr>
          </w:p>
        </w:tc>
        <w:tc>
          <w:tcPr>
            <w:tcW w:w="1511" w:type="dxa"/>
          </w:tcPr>
          <w:p w14:paraId="15B51801" w14:textId="77777777" w:rsidR="002F5423" w:rsidRPr="004F14A4" w:rsidRDefault="002F5423" w:rsidP="00D06276">
            <w:pPr>
              <w:jc w:val="center"/>
            </w:pPr>
          </w:p>
        </w:tc>
      </w:tr>
      <w:tr w:rsidR="002F5423" w:rsidRPr="005339FD" w14:paraId="44E632EE" w14:textId="77777777" w:rsidTr="007309DD">
        <w:tc>
          <w:tcPr>
            <w:tcW w:w="2533" w:type="dxa"/>
          </w:tcPr>
          <w:p w14:paraId="7EF83FA0" w14:textId="77777777" w:rsidR="002F5423" w:rsidRPr="004F14A4" w:rsidRDefault="002F5423" w:rsidP="007309DD">
            <w:r w:rsidRPr="004F14A4">
              <w:t>філія с.Угри</w:t>
            </w:r>
          </w:p>
        </w:tc>
        <w:tc>
          <w:tcPr>
            <w:tcW w:w="1050" w:type="dxa"/>
          </w:tcPr>
          <w:p w14:paraId="14ADD41D" w14:textId="77777777" w:rsidR="002F5423" w:rsidRPr="004F14A4" w:rsidRDefault="002F5423" w:rsidP="00D06276">
            <w:pPr>
              <w:jc w:val="center"/>
            </w:pPr>
            <w:r w:rsidRPr="004F14A4">
              <w:t>17</w:t>
            </w:r>
          </w:p>
        </w:tc>
        <w:tc>
          <w:tcPr>
            <w:tcW w:w="967" w:type="dxa"/>
          </w:tcPr>
          <w:p w14:paraId="6BAF2118" w14:textId="77777777" w:rsidR="002F5423" w:rsidRPr="004F14A4" w:rsidRDefault="002F5423" w:rsidP="00D06276">
            <w:pPr>
              <w:jc w:val="center"/>
            </w:pPr>
            <w:r w:rsidRPr="004F14A4">
              <w:t>3</w:t>
            </w:r>
          </w:p>
        </w:tc>
        <w:tc>
          <w:tcPr>
            <w:tcW w:w="1193" w:type="dxa"/>
          </w:tcPr>
          <w:p w14:paraId="38957747" w14:textId="77777777" w:rsidR="002F5423" w:rsidRPr="004F14A4" w:rsidRDefault="002F5423" w:rsidP="00D06276">
            <w:pPr>
              <w:jc w:val="center"/>
            </w:pPr>
            <w:r w:rsidRPr="004F14A4">
              <w:t>1</w:t>
            </w:r>
          </w:p>
        </w:tc>
        <w:tc>
          <w:tcPr>
            <w:tcW w:w="1221" w:type="dxa"/>
          </w:tcPr>
          <w:p w14:paraId="590DA573" w14:textId="77777777" w:rsidR="002F5423" w:rsidRPr="004F14A4" w:rsidRDefault="002F5423" w:rsidP="00D06276">
            <w:pPr>
              <w:jc w:val="center"/>
            </w:pPr>
          </w:p>
        </w:tc>
        <w:tc>
          <w:tcPr>
            <w:tcW w:w="1154" w:type="dxa"/>
          </w:tcPr>
          <w:p w14:paraId="7B9111A1" w14:textId="77777777" w:rsidR="002F5423" w:rsidRPr="004F14A4" w:rsidRDefault="002F5423" w:rsidP="00D06276">
            <w:pPr>
              <w:jc w:val="center"/>
            </w:pPr>
          </w:p>
        </w:tc>
        <w:tc>
          <w:tcPr>
            <w:tcW w:w="1511" w:type="dxa"/>
          </w:tcPr>
          <w:p w14:paraId="075E3A10" w14:textId="77777777" w:rsidR="002F5423" w:rsidRPr="004F14A4" w:rsidRDefault="002F5423" w:rsidP="00D06276">
            <w:pPr>
              <w:jc w:val="center"/>
            </w:pPr>
          </w:p>
        </w:tc>
      </w:tr>
      <w:tr w:rsidR="002F5423" w:rsidRPr="005339FD" w14:paraId="325C4D8C" w14:textId="77777777" w:rsidTr="007309DD">
        <w:tc>
          <w:tcPr>
            <w:tcW w:w="2533" w:type="dxa"/>
          </w:tcPr>
          <w:p w14:paraId="4E3CBA5D" w14:textId="7688796D" w:rsidR="002F5423" w:rsidRPr="004F14A4" w:rsidRDefault="002F5423" w:rsidP="007309DD">
            <w:r w:rsidRPr="004F14A4">
              <w:t>КЗ «Братковицькийцентр дозвілля та надання культурних послуг» с.Братковичі</w:t>
            </w:r>
          </w:p>
        </w:tc>
        <w:tc>
          <w:tcPr>
            <w:tcW w:w="1050" w:type="dxa"/>
          </w:tcPr>
          <w:p w14:paraId="0AC65CD4" w14:textId="77777777" w:rsidR="002F5423" w:rsidRPr="004F14A4" w:rsidRDefault="002F5423" w:rsidP="00D06276">
            <w:pPr>
              <w:jc w:val="center"/>
            </w:pPr>
            <w:r w:rsidRPr="004F14A4">
              <w:t>43</w:t>
            </w:r>
          </w:p>
        </w:tc>
        <w:tc>
          <w:tcPr>
            <w:tcW w:w="967" w:type="dxa"/>
          </w:tcPr>
          <w:p w14:paraId="76E3D8B9" w14:textId="77777777" w:rsidR="002F5423" w:rsidRPr="004F14A4" w:rsidRDefault="002F5423" w:rsidP="00D06276">
            <w:pPr>
              <w:jc w:val="center"/>
            </w:pPr>
            <w:r w:rsidRPr="004F14A4">
              <w:t>7</w:t>
            </w:r>
          </w:p>
        </w:tc>
        <w:tc>
          <w:tcPr>
            <w:tcW w:w="1193" w:type="dxa"/>
          </w:tcPr>
          <w:p w14:paraId="1DFE3BC0" w14:textId="77777777" w:rsidR="002F5423" w:rsidRPr="004F14A4" w:rsidRDefault="002F5423" w:rsidP="00D06276">
            <w:pPr>
              <w:jc w:val="center"/>
            </w:pPr>
            <w:r w:rsidRPr="004F14A4">
              <w:t>1</w:t>
            </w:r>
          </w:p>
        </w:tc>
        <w:tc>
          <w:tcPr>
            <w:tcW w:w="1221" w:type="dxa"/>
          </w:tcPr>
          <w:p w14:paraId="3D47090B" w14:textId="77777777" w:rsidR="002F5423" w:rsidRPr="004F14A4" w:rsidRDefault="002F5423" w:rsidP="00D06276">
            <w:pPr>
              <w:jc w:val="center"/>
            </w:pPr>
            <w:r w:rsidRPr="004F14A4">
              <w:t>2</w:t>
            </w:r>
          </w:p>
        </w:tc>
        <w:tc>
          <w:tcPr>
            <w:tcW w:w="1154" w:type="dxa"/>
          </w:tcPr>
          <w:p w14:paraId="6932D218" w14:textId="77777777" w:rsidR="002F5423" w:rsidRPr="004F14A4" w:rsidRDefault="002F5423" w:rsidP="00D06276">
            <w:pPr>
              <w:jc w:val="center"/>
            </w:pPr>
            <w:r w:rsidRPr="004F14A4">
              <w:t>2</w:t>
            </w:r>
          </w:p>
        </w:tc>
        <w:tc>
          <w:tcPr>
            <w:tcW w:w="1511" w:type="dxa"/>
          </w:tcPr>
          <w:p w14:paraId="5DB2E086" w14:textId="77777777" w:rsidR="002F5423" w:rsidRPr="004F14A4" w:rsidRDefault="002F5423" w:rsidP="00D06276">
            <w:pPr>
              <w:jc w:val="center"/>
            </w:pPr>
            <w:r w:rsidRPr="004F14A4">
              <w:t>1</w:t>
            </w:r>
          </w:p>
        </w:tc>
      </w:tr>
      <w:tr w:rsidR="002F5423" w:rsidRPr="005339FD" w14:paraId="26DDB2B3" w14:textId="77777777" w:rsidTr="007309DD">
        <w:tc>
          <w:tcPr>
            <w:tcW w:w="2533" w:type="dxa"/>
          </w:tcPr>
          <w:p w14:paraId="1A17B7AC" w14:textId="77777777" w:rsidR="002F5423" w:rsidRPr="004F14A4" w:rsidRDefault="002F5423" w:rsidP="007309DD">
            <w:r w:rsidRPr="004F14A4">
              <w:t>філія с.Вовчухи</w:t>
            </w:r>
          </w:p>
        </w:tc>
        <w:tc>
          <w:tcPr>
            <w:tcW w:w="1050" w:type="dxa"/>
          </w:tcPr>
          <w:p w14:paraId="1AEE03B9" w14:textId="77777777" w:rsidR="002F5423" w:rsidRPr="004F14A4" w:rsidRDefault="002F5423" w:rsidP="00D06276">
            <w:pPr>
              <w:jc w:val="center"/>
            </w:pPr>
            <w:r w:rsidRPr="004F14A4">
              <w:t>8</w:t>
            </w:r>
          </w:p>
        </w:tc>
        <w:tc>
          <w:tcPr>
            <w:tcW w:w="967" w:type="dxa"/>
          </w:tcPr>
          <w:p w14:paraId="38119990" w14:textId="77777777" w:rsidR="002F5423" w:rsidRPr="004F14A4" w:rsidRDefault="002F5423" w:rsidP="00D06276">
            <w:pPr>
              <w:jc w:val="center"/>
            </w:pPr>
          </w:p>
        </w:tc>
        <w:tc>
          <w:tcPr>
            <w:tcW w:w="1193" w:type="dxa"/>
          </w:tcPr>
          <w:p w14:paraId="163CFC7C" w14:textId="77777777" w:rsidR="002F5423" w:rsidRPr="004F14A4" w:rsidRDefault="002F5423" w:rsidP="00D06276">
            <w:pPr>
              <w:jc w:val="center"/>
            </w:pPr>
            <w:r w:rsidRPr="004F14A4">
              <w:t>1</w:t>
            </w:r>
          </w:p>
        </w:tc>
        <w:tc>
          <w:tcPr>
            <w:tcW w:w="1221" w:type="dxa"/>
          </w:tcPr>
          <w:p w14:paraId="3CAEEC5A" w14:textId="77777777" w:rsidR="002F5423" w:rsidRPr="004F14A4" w:rsidRDefault="002F5423" w:rsidP="00D06276">
            <w:pPr>
              <w:jc w:val="center"/>
            </w:pPr>
          </w:p>
        </w:tc>
        <w:tc>
          <w:tcPr>
            <w:tcW w:w="1154" w:type="dxa"/>
          </w:tcPr>
          <w:p w14:paraId="1DAE013A" w14:textId="77777777" w:rsidR="002F5423" w:rsidRPr="004F14A4" w:rsidRDefault="002F5423" w:rsidP="00D06276">
            <w:pPr>
              <w:jc w:val="center"/>
            </w:pPr>
          </w:p>
        </w:tc>
        <w:tc>
          <w:tcPr>
            <w:tcW w:w="1511" w:type="dxa"/>
          </w:tcPr>
          <w:p w14:paraId="3771E151" w14:textId="77777777" w:rsidR="002F5423" w:rsidRPr="004F14A4" w:rsidRDefault="002F5423" w:rsidP="00D06276">
            <w:pPr>
              <w:jc w:val="center"/>
            </w:pPr>
          </w:p>
        </w:tc>
      </w:tr>
      <w:tr w:rsidR="002F5423" w:rsidRPr="005339FD" w14:paraId="55A39F9C" w14:textId="77777777" w:rsidTr="007309DD">
        <w:tc>
          <w:tcPr>
            <w:tcW w:w="2533" w:type="dxa"/>
          </w:tcPr>
          <w:p w14:paraId="221D4170" w14:textId="77777777" w:rsidR="002F5423" w:rsidRPr="004F14A4" w:rsidRDefault="002F5423" w:rsidP="007309DD">
            <w:r w:rsidRPr="004F14A4">
              <w:t>філія с.Лісновичі</w:t>
            </w:r>
          </w:p>
        </w:tc>
        <w:tc>
          <w:tcPr>
            <w:tcW w:w="1050" w:type="dxa"/>
          </w:tcPr>
          <w:p w14:paraId="5764394E" w14:textId="77777777" w:rsidR="002F5423" w:rsidRPr="004F14A4" w:rsidRDefault="002F5423" w:rsidP="00D06276">
            <w:pPr>
              <w:jc w:val="center"/>
            </w:pPr>
            <w:r w:rsidRPr="004F14A4">
              <w:t>4</w:t>
            </w:r>
          </w:p>
        </w:tc>
        <w:tc>
          <w:tcPr>
            <w:tcW w:w="967" w:type="dxa"/>
          </w:tcPr>
          <w:p w14:paraId="3AF75A73" w14:textId="77777777" w:rsidR="002F5423" w:rsidRPr="004F14A4" w:rsidRDefault="002F5423" w:rsidP="00D06276">
            <w:pPr>
              <w:jc w:val="center"/>
            </w:pPr>
          </w:p>
        </w:tc>
        <w:tc>
          <w:tcPr>
            <w:tcW w:w="1193" w:type="dxa"/>
          </w:tcPr>
          <w:p w14:paraId="3E55C3F2" w14:textId="77777777" w:rsidR="002F5423" w:rsidRPr="004F14A4" w:rsidRDefault="002F5423" w:rsidP="00D06276">
            <w:pPr>
              <w:jc w:val="center"/>
            </w:pPr>
            <w:r w:rsidRPr="004F14A4">
              <w:t>1</w:t>
            </w:r>
          </w:p>
        </w:tc>
        <w:tc>
          <w:tcPr>
            <w:tcW w:w="1221" w:type="dxa"/>
          </w:tcPr>
          <w:p w14:paraId="7B4AF067" w14:textId="77777777" w:rsidR="002F5423" w:rsidRPr="004F14A4" w:rsidRDefault="002F5423" w:rsidP="00D06276">
            <w:pPr>
              <w:jc w:val="center"/>
            </w:pPr>
          </w:p>
        </w:tc>
        <w:tc>
          <w:tcPr>
            <w:tcW w:w="1154" w:type="dxa"/>
          </w:tcPr>
          <w:p w14:paraId="04F5A94A" w14:textId="77777777" w:rsidR="002F5423" w:rsidRPr="004F14A4" w:rsidRDefault="002F5423" w:rsidP="00D06276">
            <w:pPr>
              <w:jc w:val="center"/>
            </w:pPr>
          </w:p>
        </w:tc>
        <w:tc>
          <w:tcPr>
            <w:tcW w:w="1511" w:type="dxa"/>
          </w:tcPr>
          <w:p w14:paraId="5F6C37C0" w14:textId="77777777" w:rsidR="002F5423" w:rsidRPr="004F14A4" w:rsidRDefault="002F5423" w:rsidP="00D06276">
            <w:pPr>
              <w:jc w:val="center"/>
            </w:pPr>
          </w:p>
        </w:tc>
      </w:tr>
      <w:tr w:rsidR="002F5423" w:rsidRPr="005339FD" w14:paraId="09F749DE" w14:textId="77777777" w:rsidTr="007309DD">
        <w:tc>
          <w:tcPr>
            <w:tcW w:w="2533" w:type="dxa"/>
          </w:tcPr>
          <w:p w14:paraId="012EFBDE" w14:textId="77777777" w:rsidR="002F5423" w:rsidRPr="004F14A4" w:rsidRDefault="002F5423" w:rsidP="007309DD">
            <w:r w:rsidRPr="004F14A4">
              <w:t>філія с.Речичани</w:t>
            </w:r>
          </w:p>
        </w:tc>
        <w:tc>
          <w:tcPr>
            <w:tcW w:w="1050" w:type="dxa"/>
          </w:tcPr>
          <w:p w14:paraId="02811F1C" w14:textId="77777777" w:rsidR="002F5423" w:rsidRPr="004F14A4" w:rsidRDefault="002F5423" w:rsidP="00D06276">
            <w:pPr>
              <w:jc w:val="center"/>
            </w:pPr>
            <w:r w:rsidRPr="004F14A4">
              <w:t>5</w:t>
            </w:r>
          </w:p>
        </w:tc>
        <w:tc>
          <w:tcPr>
            <w:tcW w:w="967" w:type="dxa"/>
          </w:tcPr>
          <w:p w14:paraId="2E933623" w14:textId="77777777" w:rsidR="002F5423" w:rsidRPr="004F14A4" w:rsidRDefault="002F5423" w:rsidP="00D06276">
            <w:pPr>
              <w:jc w:val="center"/>
            </w:pPr>
          </w:p>
        </w:tc>
        <w:tc>
          <w:tcPr>
            <w:tcW w:w="1193" w:type="dxa"/>
          </w:tcPr>
          <w:p w14:paraId="6090AE32" w14:textId="77777777" w:rsidR="002F5423" w:rsidRPr="004F14A4" w:rsidRDefault="002F5423" w:rsidP="00D06276">
            <w:pPr>
              <w:jc w:val="center"/>
            </w:pPr>
            <w:r w:rsidRPr="004F14A4">
              <w:t>1</w:t>
            </w:r>
          </w:p>
        </w:tc>
        <w:tc>
          <w:tcPr>
            <w:tcW w:w="1221" w:type="dxa"/>
          </w:tcPr>
          <w:p w14:paraId="29779EAD" w14:textId="77777777" w:rsidR="002F5423" w:rsidRPr="004F14A4" w:rsidRDefault="002F5423" w:rsidP="00D06276">
            <w:pPr>
              <w:jc w:val="center"/>
            </w:pPr>
          </w:p>
        </w:tc>
        <w:tc>
          <w:tcPr>
            <w:tcW w:w="1154" w:type="dxa"/>
          </w:tcPr>
          <w:p w14:paraId="6D0F2138" w14:textId="77777777" w:rsidR="002F5423" w:rsidRPr="004F14A4" w:rsidRDefault="002F5423" w:rsidP="00D06276">
            <w:pPr>
              <w:jc w:val="center"/>
            </w:pPr>
          </w:p>
        </w:tc>
        <w:tc>
          <w:tcPr>
            <w:tcW w:w="1511" w:type="dxa"/>
          </w:tcPr>
          <w:p w14:paraId="787A6165" w14:textId="77777777" w:rsidR="002F5423" w:rsidRPr="004F14A4" w:rsidRDefault="002F5423" w:rsidP="00D06276">
            <w:pPr>
              <w:jc w:val="center"/>
            </w:pPr>
          </w:p>
        </w:tc>
      </w:tr>
      <w:tr w:rsidR="002F5423" w:rsidRPr="005339FD" w14:paraId="4D840FCE" w14:textId="77777777" w:rsidTr="007309DD">
        <w:tc>
          <w:tcPr>
            <w:tcW w:w="2533" w:type="dxa"/>
          </w:tcPr>
          <w:p w14:paraId="6ED98BF5" w14:textId="77777777" w:rsidR="002F5423" w:rsidRPr="004F14A4" w:rsidRDefault="002F5423" w:rsidP="007309DD">
            <w:r w:rsidRPr="004F14A4">
              <w:t>філія с.Родатичі</w:t>
            </w:r>
          </w:p>
        </w:tc>
        <w:tc>
          <w:tcPr>
            <w:tcW w:w="1050" w:type="dxa"/>
          </w:tcPr>
          <w:p w14:paraId="2ADB2CB1" w14:textId="77777777" w:rsidR="002F5423" w:rsidRPr="004F14A4" w:rsidRDefault="002F5423" w:rsidP="00D06276">
            <w:pPr>
              <w:jc w:val="center"/>
            </w:pPr>
            <w:r w:rsidRPr="004F14A4">
              <w:t>36</w:t>
            </w:r>
          </w:p>
        </w:tc>
        <w:tc>
          <w:tcPr>
            <w:tcW w:w="967" w:type="dxa"/>
          </w:tcPr>
          <w:p w14:paraId="354E515A" w14:textId="77777777" w:rsidR="002F5423" w:rsidRPr="004F14A4" w:rsidRDefault="002F5423" w:rsidP="00D06276">
            <w:pPr>
              <w:jc w:val="center"/>
            </w:pPr>
            <w:r w:rsidRPr="004F14A4">
              <w:t>22</w:t>
            </w:r>
          </w:p>
        </w:tc>
        <w:tc>
          <w:tcPr>
            <w:tcW w:w="1193" w:type="dxa"/>
          </w:tcPr>
          <w:p w14:paraId="1893B560" w14:textId="77777777" w:rsidR="002F5423" w:rsidRPr="004F14A4" w:rsidRDefault="002F5423" w:rsidP="00D06276">
            <w:pPr>
              <w:jc w:val="center"/>
            </w:pPr>
            <w:r w:rsidRPr="004F14A4">
              <w:t>1</w:t>
            </w:r>
          </w:p>
        </w:tc>
        <w:tc>
          <w:tcPr>
            <w:tcW w:w="1221" w:type="dxa"/>
          </w:tcPr>
          <w:p w14:paraId="75A1E8E2" w14:textId="77777777" w:rsidR="002F5423" w:rsidRPr="004F14A4" w:rsidRDefault="002F5423" w:rsidP="00D06276">
            <w:pPr>
              <w:jc w:val="center"/>
            </w:pPr>
          </w:p>
        </w:tc>
        <w:tc>
          <w:tcPr>
            <w:tcW w:w="1154" w:type="dxa"/>
          </w:tcPr>
          <w:p w14:paraId="5F700B1A" w14:textId="77777777" w:rsidR="002F5423" w:rsidRPr="004F14A4" w:rsidRDefault="002F5423" w:rsidP="00D06276">
            <w:pPr>
              <w:jc w:val="center"/>
            </w:pPr>
          </w:p>
        </w:tc>
        <w:tc>
          <w:tcPr>
            <w:tcW w:w="1511" w:type="dxa"/>
          </w:tcPr>
          <w:p w14:paraId="6866DEF3" w14:textId="77777777" w:rsidR="002F5423" w:rsidRPr="004F14A4" w:rsidRDefault="002F5423" w:rsidP="00D06276">
            <w:pPr>
              <w:jc w:val="center"/>
            </w:pPr>
          </w:p>
        </w:tc>
      </w:tr>
      <w:tr w:rsidR="002F5423" w:rsidRPr="005339FD" w14:paraId="607FD599" w14:textId="77777777" w:rsidTr="007309DD">
        <w:tc>
          <w:tcPr>
            <w:tcW w:w="2533" w:type="dxa"/>
          </w:tcPr>
          <w:p w14:paraId="5E5F3185" w14:textId="77777777" w:rsidR="002F5423" w:rsidRPr="004F14A4" w:rsidRDefault="002F5423" w:rsidP="007309DD">
            <w:r w:rsidRPr="004F14A4">
              <w:t>філія с.Тучапи</w:t>
            </w:r>
          </w:p>
        </w:tc>
        <w:tc>
          <w:tcPr>
            <w:tcW w:w="1050" w:type="dxa"/>
          </w:tcPr>
          <w:p w14:paraId="04FB9370" w14:textId="77777777" w:rsidR="002F5423" w:rsidRPr="004F14A4" w:rsidRDefault="002F5423" w:rsidP="00D06276">
            <w:pPr>
              <w:jc w:val="center"/>
            </w:pPr>
            <w:r w:rsidRPr="004F14A4">
              <w:t>9</w:t>
            </w:r>
          </w:p>
        </w:tc>
        <w:tc>
          <w:tcPr>
            <w:tcW w:w="967" w:type="dxa"/>
          </w:tcPr>
          <w:p w14:paraId="4253D42E" w14:textId="77777777" w:rsidR="002F5423" w:rsidRPr="004F14A4" w:rsidRDefault="002F5423" w:rsidP="00D06276">
            <w:pPr>
              <w:jc w:val="center"/>
            </w:pPr>
            <w:r w:rsidRPr="004F14A4">
              <w:t>2</w:t>
            </w:r>
          </w:p>
        </w:tc>
        <w:tc>
          <w:tcPr>
            <w:tcW w:w="1193" w:type="dxa"/>
          </w:tcPr>
          <w:p w14:paraId="24FFADCC" w14:textId="77777777" w:rsidR="002F5423" w:rsidRPr="004F14A4" w:rsidRDefault="002F5423" w:rsidP="00D06276">
            <w:pPr>
              <w:jc w:val="center"/>
            </w:pPr>
            <w:r w:rsidRPr="004F14A4">
              <w:t>1</w:t>
            </w:r>
          </w:p>
        </w:tc>
        <w:tc>
          <w:tcPr>
            <w:tcW w:w="1221" w:type="dxa"/>
          </w:tcPr>
          <w:p w14:paraId="7FBB30B7" w14:textId="77777777" w:rsidR="002F5423" w:rsidRPr="004F14A4" w:rsidRDefault="002F5423" w:rsidP="00D06276">
            <w:pPr>
              <w:jc w:val="center"/>
            </w:pPr>
          </w:p>
        </w:tc>
        <w:tc>
          <w:tcPr>
            <w:tcW w:w="1154" w:type="dxa"/>
          </w:tcPr>
          <w:p w14:paraId="4B48D2DE" w14:textId="77777777" w:rsidR="002F5423" w:rsidRPr="004F14A4" w:rsidRDefault="002F5423" w:rsidP="00D06276">
            <w:pPr>
              <w:jc w:val="center"/>
            </w:pPr>
          </w:p>
        </w:tc>
        <w:tc>
          <w:tcPr>
            <w:tcW w:w="1511" w:type="dxa"/>
          </w:tcPr>
          <w:p w14:paraId="43CE6830" w14:textId="77777777" w:rsidR="002F5423" w:rsidRPr="004F14A4" w:rsidRDefault="002F5423" w:rsidP="00D06276">
            <w:pPr>
              <w:jc w:val="center"/>
            </w:pPr>
          </w:p>
        </w:tc>
      </w:tr>
      <w:tr w:rsidR="002F5423" w:rsidRPr="005339FD" w14:paraId="7F3FBFF4" w14:textId="77777777" w:rsidTr="007309DD">
        <w:tc>
          <w:tcPr>
            <w:tcW w:w="2533" w:type="dxa"/>
          </w:tcPr>
          <w:p w14:paraId="23323875" w14:textId="77777777" w:rsidR="002F5423" w:rsidRPr="004F14A4" w:rsidRDefault="002F5423" w:rsidP="007309DD">
            <w:r w:rsidRPr="004F14A4">
              <w:t>КЗ «Мшанський центр дозвілля та надання культурних послуг»  с.Мшана</w:t>
            </w:r>
          </w:p>
        </w:tc>
        <w:tc>
          <w:tcPr>
            <w:tcW w:w="1050" w:type="dxa"/>
          </w:tcPr>
          <w:p w14:paraId="58ACAD3B" w14:textId="77777777" w:rsidR="002F5423" w:rsidRPr="004F14A4" w:rsidRDefault="002F5423" w:rsidP="00D06276">
            <w:pPr>
              <w:jc w:val="center"/>
            </w:pPr>
            <w:r w:rsidRPr="004F14A4">
              <w:t>125</w:t>
            </w:r>
          </w:p>
        </w:tc>
        <w:tc>
          <w:tcPr>
            <w:tcW w:w="967" w:type="dxa"/>
          </w:tcPr>
          <w:p w14:paraId="737E8A45" w14:textId="77777777" w:rsidR="002F5423" w:rsidRPr="004F14A4" w:rsidRDefault="002F5423" w:rsidP="00D06276">
            <w:pPr>
              <w:jc w:val="center"/>
            </w:pPr>
            <w:r w:rsidRPr="004F14A4">
              <w:t>42</w:t>
            </w:r>
          </w:p>
        </w:tc>
        <w:tc>
          <w:tcPr>
            <w:tcW w:w="1193" w:type="dxa"/>
          </w:tcPr>
          <w:p w14:paraId="588B711A" w14:textId="77777777" w:rsidR="002F5423" w:rsidRPr="004F14A4" w:rsidRDefault="002F5423" w:rsidP="00D06276">
            <w:pPr>
              <w:jc w:val="center"/>
            </w:pPr>
            <w:r w:rsidRPr="004F14A4">
              <w:t>4</w:t>
            </w:r>
          </w:p>
        </w:tc>
        <w:tc>
          <w:tcPr>
            <w:tcW w:w="1221" w:type="dxa"/>
          </w:tcPr>
          <w:p w14:paraId="787ECBFB" w14:textId="77777777" w:rsidR="002F5423" w:rsidRPr="004F14A4" w:rsidRDefault="002F5423" w:rsidP="00D06276">
            <w:pPr>
              <w:jc w:val="center"/>
            </w:pPr>
            <w:r w:rsidRPr="004F14A4">
              <w:t>1</w:t>
            </w:r>
          </w:p>
        </w:tc>
        <w:tc>
          <w:tcPr>
            <w:tcW w:w="1154" w:type="dxa"/>
          </w:tcPr>
          <w:p w14:paraId="33645EB6" w14:textId="77777777" w:rsidR="002F5423" w:rsidRPr="004F14A4" w:rsidRDefault="002F5423" w:rsidP="00D06276">
            <w:pPr>
              <w:jc w:val="center"/>
            </w:pPr>
            <w:r w:rsidRPr="004F14A4">
              <w:t>3</w:t>
            </w:r>
          </w:p>
        </w:tc>
        <w:tc>
          <w:tcPr>
            <w:tcW w:w="1511" w:type="dxa"/>
          </w:tcPr>
          <w:p w14:paraId="2C922FC7" w14:textId="77777777" w:rsidR="002F5423" w:rsidRPr="004F14A4" w:rsidRDefault="002F5423" w:rsidP="00D06276">
            <w:pPr>
              <w:jc w:val="center"/>
            </w:pPr>
            <w:r w:rsidRPr="004F14A4">
              <w:t>1</w:t>
            </w:r>
          </w:p>
        </w:tc>
      </w:tr>
      <w:tr w:rsidR="002F5423" w:rsidRPr="005339FD" w14:paraId="564B48BD" w14:textId="77777777" w:rsidTr="007309DD">
        <w:tc>
          <w:tcPr>
            <w:tcW w:w="2533" w:type="dxa"/>
          </w:tcPr>
          <w:p w14:paraId="4BB3EB9A" w14:textId="77777777" w:rsidR="002F5423" w:rsidRPr="004F14A4" w:rsidRDefault="002F5423" w:rsidP="007309DD">
            <w:r w:rsidRPr="004F14A4">
              <w:t>філія с.Бартатів</w:t>
            </w:r>
          </w:p>
        </w:tc>
        <w:tc>
          <w:tcPr>
            <w:tcW w:w="1050" w:type="dxa"/>
          </w:tcPr>
          <w:p w14:paraId="50624571" w14:textId="77777777" w:rsidR="002F5423" w:rsidRPr="004F14A4" w:rsidRDefault="002F5423" w:rsidP="00D06276">
            <w:pPr>
              <w:jc w:val="center"/>
            </w:pPr>
            <w:r w:rsidRPr="004F14A4">
              <w:t>7</w:t>
            </w:r>
          </w:p>
        </w:tc>
        <w:tc>
          <w:tcPr>
            <w:tcW w:w="967" w:type="dxa"/>
          </w:tcPr>
          <w:p w14:paraId="650ED95D" w14:textId="77777777" w:rsidR="002F5423" w:rsidRPr="004F14A4" w:rsidRDefault="002F5423" w:rsidP="00D06276">
            <w:pPr>
              <w:jc w:val="center"/>
            </w:pPr>
            <w:r w:rsidRPr="004F14A4">
              <w:t>3</w:t>
            </w:r>
          </w:p>
        </w:tc>
        <w:tc>
          <w:tcPr>
            <w:tcW w:w="1193" w:type="dxa"/>
          </w:tcPr>
          <w:p w14:paraId="05B5B269" w14:textId="77777777" w:rsidR="002F5423" w:rsidRPr="004F14A4" w:rsidRDefault="002F5423" w:rsidP="00D06276">
            <w:pPr>
              <w:jc w:val="center"/>
            </w:pPr>
            <w:r w:rsidRPr="004F14A4">
              <w:t>1</w:t>
            </w:r>
          </w:p>
        </w:tc>
        <w:tc>
          <w:tcPr>
            <w:tcW w:w="1221" w:type="dxa"/>
          </w:tcPr>
          <w:p w14:paraId="268A0FA8" w14:textId="77777777" w:rsidR="002F5423" w:rsidRPr="004F14A4" w:rsidRDefault="002F5423" w:rsidP="00D06276">
            <w:pPr>
              <w:jc w:val="center"/>
            </w:pPr>
          </w:p>
        </w:tc>
        <w:tc>
          <w:tcPr>
            <w:tcW w:w="1154" w:type="dxa"/>
          </w:tcPr>
          <w:p w14:paraId="19876BA3" w14:textId="77777777" w:rsidR="002F5423" w:rsidRPr="004F14A4" w:rsidRDefault="002F5423" w:rsidP="00D06276">
            <w:pPr>
              <w:jc w:val="center"/>
            </w:pPr>
          </w:p>
        </w:tc>
        <w:tc>
          <w:tcPr>
            <w:tcW w:w="1511" w:type="dxa"/>
          </w:tcPr>
          <w:p w14:paraId="7B390A41" w14:textId="77777777" w:rsidR="002F5423" w:rsidRPr="004F14A4" w:rsidRDefault="002F5423" w:rsidP="00D06276">
            <w:pPr>
              <w:jc w:val="center"/>
            </w:pPr>
          </w:p>
        </w:tc>
      </w:tr>
      <w:tr w:rsidR="002F5423" w:rsidRPr="005339FD" w14:paraId="5484FBF3" w14:textId="77777777" w:rsidTr="007309DD">
        <w:tc>
          <w:tcPr>
            <w:tcW w:w="2533" w:type="dxa"/>
          </w:tcPr>
          <w:p w14:paraId="21324E82" w14:textId="77777777" w:rsidR="002F5423" w:rsidRPr="004F14A4" w:rsidRDefault="002F5423" w:rsidP="007309DD">
            <w:r w:rsidRPr="004F14A4">
              <w:t>філія с.Заверещиця</w:t>
            </w:r>
          </w:p>
        </w:tc>
        <w:tc>
          <w:tcPr>
            <w:tcW w:w="1050" w:type="dxa"/>
          </w:tcPr>
          <w:p w14:paraId="21FA8E85" w14:textId="77777777" w:rsidR="002F5423" w:rsidRPr="004F14A4" w:rsidRDefault="002F5423" w:rsidP="00D06276">
            <w:pPr>
              <w:jc w:val="center"/>
            </w:pPr>
            <w:r w:rsidRPr="004F14A4">
              <w:t>32</w:t>
            </w:r>
          </w:p>
        </w:tc>
        <w:tc>
          <w:tcPr>
            <w:tcW w:w="967" w:type="dxa"/>
          </w:tcPr>
          <w:p w14:paraId="243A4E1F" w14:textId="77777777" w:rsidR="002F5423" w:rsidRPr="004F14A4" w:rsidRDefault="002F5423" w:rsidP="00D06276">
            <w:pPr>
              <w:jc w:val="center"/>
            </w:pPr>
            <w:r w:rsidRPr="004F14A4">
              <w:t>8</w:t>
            </w:r>
          </w:p>
        </w:tc>
        <w:tc>
          <w:tcPr>
            <w:tcW w:w="1193" w:type="dxa"/>
          </w:tcPr>
          <w:p w14:paraId="6BD3D1E0" w14:textId="77777777" w:rsidR="002F5423" w:rsidRPr="004F14A4" w:rsidRDefault="002F5423" w:rsidP="00D06276">
            <w:pPr>
              <w:jc w:val="center"/>
            </w:pPr>
          </w:p>
        </w:tc>
        <w:tc>
          <w:tcPr>
            <w:tcW w:w="1221" w:type="dxa"/>
          </w:tcPr>
          <w:p w14:paraId="38277DAE" w14:textId="77777777" w:rsidR="002F5423" w:rsidRPr="004F14A4" w:rsidRDefault="002F5423" w:rsidP="00D06276">
            <w:pPr>
              <w:jc w:val="center"/>
            </w:pPr>
            <w:r w:rsidRPr="004F14A4">
              <w:t>1</w:t>
            </w:r>
          </w:p>
        </w:tc>
        <w:tc>
          <w:tcPr>
            <w:tcW w:w="1154" w:type="dxa"/>
          </w:tcPr>
          <w:p w14:paraId="5E0D4710" w14:textId="77777777" w:rsidR="002F5423" w:rsidRPr="004F14A4" w:rsidRDefault="002F5423" w:rsidP="00D06276">
            <w:pPr>
              <w:jc w:val="center"/>
            </w:pPr>
          </w:p>
        </w:tc>
        <w:tc>
          <w:tcPr>
            <w:tcW w:w="1511" w:type="dxa"/>
          </w:tcPr>
          <w:p w14:paraId="3E6C1C43" w14:textId="77777777" w:rsidR="002F5423" w:rsidRPr="004F14A4" w:rsidRDefault="002F5423" w:rsidP="00D06276">
            <w:pPr>
              <w:jc w:val="center"/>
            </w:pPr>
          </w:p>
        </w:tc>
      </w:tr>
      <w:tr w:rsidR="002F5423" w:rsidRPr="005339FD" w14:paraId="5EB0B424" w14:textId="77777777" w:rsidTr="007309DD">
        <w:tc>
          <w:tcPr>
            <w:tcW w:w="2533" w:type="dxa"/>
          </w:tcPr>
          <w:p w14:paraId="0CC2694E" w14:textId="77777777" w:rsidR="002F5423" w:rsidRPr="004F14A4" w:rsidRDefault="002F5423" w:rsidP="007309DD">
            <w:r w:rsidRPr="004F14A4">
              <w:t>філія с.Зушичі</w:t>
            </w:r>
          </w:p>
        </w:tc>
        <w:tc>
          <w:tcPr>
            <w:tcW w:w="1050" w:type="dxa"/>
          </w:tcPr>
          <w:p w14:paraId="194E8884" w14:textId="77777777" w:rsidR="002F5423" w:rsidRPr="004F14A4" w:rsidRDefault="002F5423" w:rsidP="00D06276">
            <w:pPr>
              <w:jc w:val="center"/>
            </w:pPr>
            <w:r w:rsidRPr="004F14A4">
              <w:t>13</w:t>
            </w:r>
          </w:p>
        </w:tc>
        <w:tc>
          <w:tcPr>
            <w:tcW w:w="967" w:type="dxa"/>
          </w:tcPr>
          <w:p w14:paraId="74D7E5C0" w14:textId="77777777" w:rsidR="002F5423" w:rsidRPr="004F14A4" w:rsidRDefault="002F5423" w:rsidP="00D06276">
            <w:pPr>
              <w:jc w:val="center"/>
            </w:pPr>
            <w:r w:rsidRPr="004F14A4">
              <w:t>5</w:t>
            </w:r>
          </w:p>
        </w:tc>
        <w:tc>
          <w:tcPr>
            <w:tcW w:w="1193" w:type="dxa"/>
          </w:tcPr>
          <w:p w14:paraId="1995E0A0" w14:textId="77777777" w:rsidR="002F5423" w:rsidRPr="004F14A4" w:rsidRDefault="002F5423" w:rsidP="00D06276">
            <w:pPr>
              <w:jc w:val="center"/>
            </w:pPr>
            <w:r w:rsidRPr="004F14A4">
              <w:t>1</w:t>
            </w:r>
          </w:p>
        </w:tc>
        <w:tc>
          <w:tcPr>
            <w:tcW w:w="1221" w:type="dxa"/>
          </w:tcPr>
          <w:p w14:paraId="25D726EE" w14:textId="77777777" w:rsidR="002F5423" w:rsidRPr="004F14A4" w:rsidRDefault="002F5423" w:rsidP="00D06276">
            <w:pPr>
              <w:jc w:val="center"/>
            </w:pPr>
          </w:p>
        </w:tc>
        <w:tc>
          <w:tcPr>
            <w:tcW w:w="1154" w:type="dxa"/>
          </w:tcPr>
          <w:p w14:paraId="49FD32E8" w14:textId="77777777" w:rsidR="002F5423" w:rsidRPr="004F14A4" w:rsidRDefault="002F5423" w:rsidP="00D06276">
            <w:pPr>
              <w:jc w:val="center"/>
            </w:pPr>
          </w:p>
        </w:tc>
        <w:tc>
          <w:tcPr>
            <w:tcW w:w="1511" w:type="dxa"/>
          </w:tcPr>
          <w:p w14:paraId="1196BBD6" w14:textId="77777777" w:rsidR="002F5423" w:rsidRPr="004F14A4" w:rsidRDefault="002F5423" w:rsidP="00D06276">
            <w:pPr>
              <w:jc w:val="center"/>
            </w:pPr>
          </w:p>
        </w:tc>
      </w:tr>
      <w:tr w:rsidR="002F5423" w:rsidRPr="005339FD" w14:paraId="6A5675D8" w14:textId="77777777" w:rsidTr="007309DD">
        <w:tc>
          <w:tcPr>
            <w:tcW w:w="2533" w:type="dxa"/>
          </w:tcPr>
          <w:p w14:paraId="3BFBBA25" w14:textId="77777777" w:rsidR="002F5423" w:rsidRPr="004F14A4" w:rsidRDefault="002F5423" w:rsidP="007309DD">
            <w:r w:rsidRPr="004F14A4">
              <w:t>філія с.Повітно</w:t>
            </w:r>
          </w:p>
        </w:tc>
        <w:tc>
          <w:tcPr>
            <w:tcW w:w="1050" w:type="dxa"/>
          </w:tcPr>
          <w:p w14:paraId="4320FAF4" w14:textId="77777777" w:rsidR="002F5423" w:rsidRPr="004F14A4" w:rsidRDefault="002F5423" w:rsidP="00D06276">
            <w:pPr>
              <w:jc w:val="center"/>
            </w:pPr>
            <w:r w:rsidRPr="004F14A4">
              <w:t>10</w:t>
            </w:r>
          </w:p>
        </w:tc>
        <w:tc>
          <w:tcPr>
            <w:tcW w:w="967" w:type="dxa"/>
          </w:tcPr>
          <w:p w14:paraId="6348307D" w14:textId="77777777" w:rsidR="002F5423" w:rsidRPr="004F14A4" w:rsidRDefault="002F5423" w:rsidP="00D06276">
            <w:pPr>
              <w:jc w:val="center"/>
            </w:pPr>
          </w:p>
        </w:tc>
        <w:tc>
          <w:tcPr>
            <w:tcW w:w="1193" w:type="dxa"/>
          </w:tcPr>
          <w:p w14:paraId="6379210C" w14:textId="77777777" w:rsidR="002F5423" w:rsidRPr="004F14A4" w:rsidRDefault="002F5423" w:rsidP="00D06276">
            <w:pPr>
              <w:jc w:val="center"/>
            </w:pPr>
          </w:p>
        </w:tc>
        <w:tc>
          <w:tcPr>
            <w:tcW w:w="1221" w:type="dxa"/>
          </w:tcPr>
          <w:p w14:paraId="38F5A9F1" w14:textId="77777777" w:rsidR="002F5423" w:rsidRPr="004F14A4" w:rsidRDefault="002F5423" w:rsidP="00D06276">
            <w:pPr>
              <w:jc w:val="center"/>
            </w:pPr>
            <w:r w:rsidRPr="004F14A4">
              <w:t>1</w:t>
            </w:r>
          </w:p>
        </w:tc>
        <w:tc>
          <w:tcPr>
            <w:tcW w:w="1154" w:type="dxa"/>
          </w:tcPr>
          <w:p w14:paraId="4385618F" w14:textId="77777777" w:rsidR="002F5423" w:rsidRPr="004F14A4" w:rsidRDefault="002F5423" w:rsidP="00D06276">
            <w:pPr>
              <w:jc w:val="center"/>
            </w:pPr>
          </w:p>
        </w:tc>
        <w:tc>
          <w:tcPr>
            <w:tcW w:w="1511" w:type="dxa"/>
          </w:tcPr>
          <w:p w14:paraId="6EFC9113" w14:textId="77777777" w:rsidR="002F5423" w:rsidRPr="004F14A4" w:rsidRDefault="002F5423" w:rsidP="00D06276">
            <w:pPr>
              <w:jc w:val="center"/>
            </w:pPr>
          </w:p>
        </w:tc>
      </w:tr>
      <w:tr w:rsidR="002F5423" w:rsidRPr="005339FD" w14:paraId="26D18F69" w14:textId="77777777" w:rsidTr="007309DD">
        <w:tc>
          <w:tcPr>
            <w:tcW w:w="2533" w:type="dxa"/>
          </w:tcPr>
          <w:p w14:paraId="11F3C7B2" w14:textId="77777777" w:rsidR="002F5423" w:rsidRPr="004F14A4" w:rsidRDefault="002F5423" w:rsidP="007309DD">
            <w:pPr>
              <w:rPr>
                <w:b/>
              </w:rPr>
            </w:pPr>
            <w:r w:rsidRPr="004F14A4">
              <w:rPr>
                <w:b/>
              </w:rPr>
              <w:t>Всього</w:t>
            </w:r>
          </w:p>
        </w:tc>
        <w:tc>
          <w:tcPr>
            <w:tcW w:w="1050" w:type="dxa"/>
          </w:tcPr>
          <w:p w14:paraId="5040C48A" w14:textId="77777777" w:rsidR="002F5423" w:rsidRPr="004F14A4" w:rsidRDefault="002F5423" w:rsidP="00D06276">
            <w:pPr>
              <w:jc w:val="center"/>
            </w:pPr>
            <w:r w:rsidRPr="004F14A4">
              <w:t>466</w:t>
            </w:r>
          </w:p>
        </w:tc>
        <w:tc>
          <w:tcPr>
            <w:tcW w:w="967" w:type="dxa"/>
          </w:tcPr>
          <w:p w14:paraId="5FC0C9E8" w14:textId="77777777" w:rsidR="002F5423" w:rsidRPr="004F14A4" w:rsidRDefault="002F5423" w:rsidP="00D06276">
            <w:pPr>
              <w:jc w:val="center"/>
            </w:pPr>
            <w:r w:rsidRPr="004F14A4">
              <w:t>109</w:t>
            </w:r>
          </w:p>
        </w:tc>
        <w:tc>
          <w:tcPr>
            <w:tcW w:w="1193" w:type="dxa"/>
          </w:tcPr>
          <w:p w14:paraId="020EB914" w14:textId="77777777" w:rsidR="002F5423" w:rsidRPr="004F14A4" w:rsidRDefault="002F5423" w:rsidP="00D06276">
            <w:pPr>
              <w:jc w:val="center"/>
            </w:pPr>
            <w:r w:rsidRPr="004F14A4">
              <w:t>36</w:t>
            </w:r>
          </w:p>
        </w:tc>
        <w:tc>
          <w:tcPr>
            <w:tcW w:w="1221" w:type="dxa"/>
          </w:tcPr>
          <w:p w14:paraId="09DEE80B" w14:textId="77777777" w:rsidR="002F5423" w:rsidRPr="004F14A4" w:rsidRDefault="002F5423" w:rsidP="00D06276">
            <w:pPr>
              <w:jc w:val="center"/>
            </w:pPr>
            <w:r w:rsidRPr="004F14A4">
              <w:t>14</w:t>
            </w:r>
          </w:p>
        </w:tc>
        <w:tc>
          <w:tcPr>
            <w:tcW w:w="1154" w:type="dxa"/>
          </w:tcPr>
          <w:p w14:paraId="4778B52E" w14:textId="77777777" w:rsidR="002F5423" w:rsidRPr="004F14A4" w:rsidRDefault="002F5423" w:rsidP="00D06276">
            <w:pPr>
              <w:jc w:val="center"/>
            </w:pPr>
            <w:r w:rsidRPr="004F14A4">
              <w:t>8</w:t>
            </w:r>
          </w:p>
        </w:tc>
        <w:tc>
          <w:tcPr>
            <w:tcW w:w="1511" w:type="dxa"/>
          </w:tcPr>
          <w:p w14:paraId="7CCB859B" w14:textId="77777777" w:rsidR="002F5423" w:rsidRPr="004F14A4" w:rsidRDefault="002F5423" w:rsidP="00D06276">
            <w:pPr>
              <w:jc w:val="center"/>
            </w:pPr>
            <w:r w:rsidRPr="004F14A4">
              <w:t>5</w:t>
            </w:r>
          </w:p>
        </w:tc>
      </w:tr>
    </w:tbl>
    <w:p w14:paraId="10682FEB" w14:textId="77777777" w:rsidR="002F5423" w:rsidRPr="005339FD" w:rsidRDefault="002F5423" w:rsidP="0088791F">
      <w:pPr>
        <w:spacing w:before="240"/>
        <w:ind w:firstLine="709"/>
        <w:jc w:val="both"/>
        <w:rPr>
          <w:sz w:val="24"/>
          <w:szCs w:val="24"/>
        </w:rPr>
      </w:pPr>
      <w:r w:rsidRPr="005339FD">
        <w:rPr>
          <w:sz w:val="24"/>
          <w:szCs w:val="24"/>
        </w:rPr>
        <w:t>Аналіз показників сфери культури Городоцької громади станом на 01.01.2023 року відображає вплив безпекових факторів воєнного часу: загальна чисельність гуртківців скоротилася до 575 осіб, а гендерний дисбаланс поглибився — частка дівчат серед вихованців досягла 81,0%. Попри це, кадрова вертикаль демонструє стабільність (50 працівників), де частка чоловіків-фахівців зросла до 28,0%, зокрема за рахунок залучення керівників до сільських філій. Мережа технічного персоналу зберігає незмінну чисельність та структуру.</w:t>
      </w:r>
    </w:p>
    <w:p w14:paraId="5F50630D" w14:textId="0DD69193" w:rsidR="002F5423" w:rsidRPr="00DF6C9B" w:rsidRDefault="002F5423" w:rsidP="00E3058A">
      <w:pPr>
        <w:spacing w:before="240"/>
        <w:jc w:val="center"/>
        <w:rPr>
          <w:b/>
          <w:sz w:val="24"/>
          <w:szCs w:val="24"/>
        </w:rPr>
      </w:pPr>
      <w:r w:rsidRPr="00DF6C9B">
        <w:rPr>
          <w:b/>
          <w:sz w:val="24"/>
          <w:szCs w:val="24"/>
        </w:rPr>
        <w:t>Інформація про кількість дітей та працівників в закладах культури Городоцької міської територіальної громади</w:t>
      </w:r>
      <w:r w:rsidR="00576285" w:rsidRPr="00DF6C9B">
        <w:rPr>
          <w:b/>
          <w:sz w:val="24"/>
          <w:szCs w:val="24"/>
        </w:rPr>
        <w:t xml:space="preserve"> на 01 січня 2024 року</w:t>
      </w:r>
    </w:p>
    <w:p w14:paraId="5092BC76" w14:textId="0CB33FDC" w:rsidR="00576285" w:rsidRPr="00576285" w:rsidRDefault="00576285" w:rsidP="00576285">
      <w:pPr>
        <w:jc w:val="right"/>
        <w:rPr>
          <w:b/>
        </w:rPr>
      </w:pPr>
      <w:r w:rsidRPr="00A71A64">
        <w:rPr>
          <w:bCs/>
        </w:rPr>
        <w:t>Табл.</w:t>
      </w:r>
      <w:r>
        <w:rPr>
          <w:bCs/>
        </w:rPr>
        <w:t>6.8.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991"/>
        <w:gridCol w:w="1014"/>
        <w:gridCol w:w="1051"/>
        <w:gridCol w:w="1281"/>
        <w:gridCol w:w="1030"/>
        <w:gridCol w:w="1395"/>
      </w:tblGrid>
      <w:tr w:rsidR="002F5423" w:rsidRPr="005339FD" w14:paraId="6C838703" w14:textId="77777777" w:rsidTr="003D0267">
        <w:tc>
          <w:tcPr>
            <w:tcW w:w="2972" w:type="dxa"/>
          </w:tcPr>
          <w:p w14:paraId="29F4CC2E" w14:textId="77777777" w:rsidR="002F5423" w:rsidRPr="005339FD" w:rsidRDefault="002F5423" w:rsidP="007309DD">
            <w:pPr>
              <w:jc w:val="center"/>
              <w:rPr>
                <w:sz w:val="24"/>
                <w:szCs w:val="24"/>
              </w:rPr>
            </w:pPr>
            <w:r w:rsidRPr="005339FD">
              <w:rPr>
                <w:sz w:val="24"/>
                <w:szCs w:val="24"/>
              </w:rPr>
              <w:t>Назва закладу</w:t>
            </w:r>
          </w:p>
        </w:tc>
        <w:tc>
          <w:tcPr>
            <w:tcW w:w="1722" w:type="dxa"/>
            <w:gridSpan w:val="2"/>
          </w:tcPr>
          <w:p w14:paraId="2F49D994" w14:textId="77777777" w:rsidR="002F5423" w:rsidRPr="00A8241A" w:rsidRDefault="002F5423" w:rsidP="007309DD">
            <w:pPr>
              <w:jc w:val="center"/>
              <w:rPr>
                <w:sz w:val="24"/>
                <w:szCs w:val="24"/>
              </w:rPr>
            </w:pPr>
            <w:r w:rsidRPr="00A8241A">
              <w:rPr>
                <w:sz w:val="24"/>
                <w:szCs w:val="24"/>
              </w:rPr>
              <w:t>Діти</w:t>
            </w:r>
          </w:p>
        </w:tc>
        <w:tc>
          <w:tcPr>
            <w:tcW w:w="2412" w:type="dxa"/>
            <w:gridSpan w:val="2"/>
          </w:tcPr>
          <w:p w14:paraId="3F2CC693" w14:textId="77777777" w:rsidR="002F5423" w:rsidRPr="005339FD" w:rsidRDefault="002F5423" w:rsidP="007309DD">
            <w:pPr>
              <w:jc w:val="center"/>
              <w:rPr>
                <w:sz w:val="24"/>
                <w:szCs w:val="24"/>
              </w:rPr>
            </w:pPr>
            <w:r w:rsidRPr="005339FD">
              <w:rPr>
                <w:sz w:val="24"/>
                <w:szCs w:val="24"/>
              </w:rPr>
              <w:t>Адміністрація та працівники</w:t>
            </w:r>
          </w:p>
        </w:tc>
        <w:tc>
          <w:tcPr>
            <w:tcW w:w="2523" w:type="dxa"/>
            <w:gridSpan w:val="2"/>
          </w:tcPr>
          <w:p w14:paraId="33CADE01" w14:textId="77777777" w:rsidR="002F5423" w:rsidRPr="005339FD" w:rsidRDefault="002F5423" w:rsidP="007309DD">
            <w:pPr>
              <w:jc w:val="center"/>
              <w:rPr>
                <w:sz w:val="24"/>
                <w:szCs w:val="24"/>
              </w:rPr>
            </w:pPr>
            <w:r w:rsidRPr="005339FD">
              <w:rPr>
                <w:sz w:val="24"/>
                <w:szCs w:val="24"/>
              </w:rPr>
              <w:t>Технічний</w:t>
            </w:r>
          </w:p>
          <w:p w14:paraId="08B395B9" w14:textId="77777777" w:rsidR="002F5423" w:rsidRPr="005339FD" w:rsidRDefault="002F5423" w:rsidP="007309DD">
            <w:pPr>
              <w:jc w:val="center"/>
              <w:rPr>
                <w:b/>
                <w:sz w:val="24"/>
                <w:szCs w:val="24"/>
              </w:rPr>
            </w:pPr>
            <w:r w:rsidRPr="005339FD">
              <w:rPr>
                <w:sz w:val="24"/>
                <w:szCs w:val="24"/>
              </w:rPr>
              <w:t>персонал</w:t>
            </w:r>
          </w:p>
        </w:tc>
      </w:tr>
      <w:tr w:rsidR="002F5423" w:rsidRPr="005339FD" w14:paraId="21F27AB6" w14:textId="77777777" w:rsidTr="003D0267">
        <w:tc>
          <w:tcPr>
            <w:tcW w:w="2972" w:type="dxa"/>
          </w:tcPr>
          <w:p w14:paraId="0CDF6FC2" w14:textId="77777777" w:rsidR="002F5423" w:rsidRPr="005339FD" w:rsidRDefault="002F5423" w:rsidP="007309DD">
            <w:pPr>
              <w:jc w:val="center"/>
              <w:rPr>
                <w:b/>
                <w:sz w:val="24"/>
                <w:szCs w:val="24"/>
              </w:rPr>
            </w:pPr>
          </w:p>
        </w:tc>
        <w:tc>
          <w:tcPr>
            <w:tcW w:w="687" w:type="dxa"/>
          </w:tcPr>
          <w:p w14:paraId="72CF2E14" w14:textId="77777777" w:rsidR="002F5423" w:rsidRPr="00A8241A" w:rsidRDefault="002F5423" w:rsidP="007309DD">
            <w:pPr>
              <w:jc w:val="center"/>
            </w:pPr>
            <w:r w:rsidRPr="00A8241A">
              <w:t>Дівчата</w:t>
            </w:r>
          </w:p>
        </w:tc>
        <w:tc>
          <w:tcPr>
            <w:tcW w:w="1035" w:type="dxa"/>
          </w:tcPr>
          <w:p w14:paraId="1127B5D9" w14:textId="77777777" w:rsidR="002F5423" w:rsidRPr="00A8241A" w:rsidRDefault="002F5423" w:rsidP="007309DD">
            <w:pPr>
              <w:jc w:val="center"/>
            </w:pPr>
            <w:r w:rsidRPr="00A8241A">
              <w:t>Хлопці</w:t>
            </w:r>
          </w:p>
        </w:tc>
        <w:tc>
          <w:tcPr>
            <w:tcW w:w="1099" w:type="dxa"/>
          </w:tcPr>
          <w:p w14:paraId="3B77ED9F" w14:textId="77777777" w:rsidR="002F5423" w:rsidRPr="00A8241A" w:rsidRDefault="002F5423" w:rsidP="007309DD">
            <w:r w:rsidRPr="00A8241A">
              <w:t>Жінки</w:t>
            </w:r>
          </w:p>
        </w:tc>
        <w:tc>
          <w:tcPr>
            <w:tcW w:w="1313" w:type="dxa"/>
          </w:tcPr>
          <w:p w14:paraId="02E3B18D" w14:textId="77777777" w:rsidR="002F5423" w:rsidRPr="00A8241A" w:rsidRDefault="002F5423" w:rsidP="007309DD">
            <w:r w:rsidRPr="00A8241A">
              <w:t>Чоловіки</w:t>
            </w:r>
          </w:p>
        </w:tc>
        <w:tc>
          <w:tcPr>
            <w:tcW w:w="1074" w:type="dxa"/>
          </w:tcPr>
          <w:p w14:paraId="741F17F4" w14:textId="77777777" w:rsidR="002F5423" w:rsidRPr="00A8241A" w:rsidRDefault="002F5423" w:rsidP="007309DD">
            <w:r w:rsidRPr="00A8241A">
              <w:t>Жінки</w:t>
            </w:r>
          </w:p>
        </w:tc>
        <w:tc>
          <w:tcPr>
            <w:tcW w:w="1449" w:type="dxa"/>
          </w:tcPr>
          <w:p w14:paraId="67E6F283" w14:textId="77777777" w:rsidR="002F5423" w:rsidRPr="00A8241A" w:rsidRDefault="002F5423" w:rsidP="007309DD">
            <w:r w:rsidRPr="00A8241A">
              <w:t>Чоловіки</w:t>
            </w:r>
          </w:p>
        </w:tc>
      </w:tr>
      <w:tr w:rsidR="002F5423" w:rsidRPr="005339FD" w14:paraId="200DD9DB" w14:textId="77777777" w:rsidTr="003D0267">
        <w:tc>
          <w:tcPr>
            <w:tcW w:w="2972" w:type="dxa"/>
          </w:tcPr>
          <w:p w14:paraId="6E5A59E7" w14:textId="77777777" w:rsidR="002F5423" w:rsidRPr="004F14A4" w:rsidRDefault="002F5423" w:rsidP="007309DD">
            <w:r w:rsidRPr="004F14A4">
              <w:t>КЗ «Городоцький центр дозвілля та надання культурних послуг»  м.Городок</w:t>
            </w:r>
          </w:p>
        </w:tc>
        <w:tc>
          <w:tcPr>
            <w:tcW w:w="687" w:type="dxa"/>
          </w:tcPr>
          <w:p w14:paraId="1B37DF31" w14:textId="77777777" w:rsidR="002F5423" w:rsidRPr="004F14A4" w:rsidRDefault="002F5423" w:rsidP="007309DD">
            <w:r w:rsidRPr="004F14A4">
              <w:t>24</w:t>
            </w:r>
          </w:p>
        </w:tc>
        <w:tc>
          <w:tcPr>
            <w:tcW w:w="1035" w:type="dxa"/>
          </w:tcPr>
          <w:p w14:paraId="497A2069" w14:textId="77777777" w:rsidR="002F5423" w:rsidRPr="004F14A4" w:rsidRDefault="002F5423" w:rsidP="007309DD"/>
        </w:tc>
        <w:tc>
          <w:tcPr>
            <w:tcW w:w="1099" w:type="dxa"/>
          </w:tcPr>
          <w:p w14:paraId="6D3A2C2A" w14:textId="77777777" w:rsidR="002F5423" w:rsidRPr="004F14A4" w:rsidRDefault="002F5423" w:rsidP="007309DD">
            <w:r w:rsidRPr="004F14A4">
              <w:t>11</w:t>
            </w:r>
          </w:p>
        </w:tc>
        <w:tc>
          <w:tcPr>
            <w:tcW w:w="1313" w:type="dxa"/>
          </w:tcPr>
          <w:p w14:paraId="6BBD4728" w14:textId="77777777" w:rsidR="002F5423" w:rsidRPr="004F14A4" w:rsidRDefault="002F5423" w:rsidP="007309DD">
            <w:r w:rsidRPr="004F14A4">
              <w:t>2</w:t>
            </w:r>
          </w:p>
        </w:tc>
        <w:tc>
          <w:tcPr>
            <w:tcW w:w="1074" w:type="dxa"/>
          </w:tcPr>
          <w:p w14:paraId="575FCC21" w14:textId="77777777" w:rsidR="002F5423" w:rsidRPr="004F14A4" w:rsidRDefault="002F5423" w:rsidP="007309DD">
            <w:r w:rsidRPr="004F14A4">
              <w:t>3</w:t>
            </w:r>
          </w:p>
        </w:tc>
        <w:tc>
          <w:tcPr>
            <w:tcW w:w="1449" w:type="dxa"/>
          </w:tcPr>
          <w:p w14:paraId="1126FEE9" w14:textId="77777777" w:rsidR="002F5423" w:rsidRPr="004F14A4" w:rsidRDefault="002F5423" w:rsidP="007309DD">
            <w:r w:rsidRPr="004F14A4">
              <w:t>3</w:t>
            </w:r>
          </w:p>
        </w:tc>
      </w:tr>
      <w:tr w:rsidR="002F5423" w:rsidRPr="005339FD" w14:paraId="555169B1" w14:textId="77777777" w:rsidTr="003D0267">
        <w:tc>
          <w:tcPr>
            <w:tcW w:w="2972" w:type="dxa"/>
          </w:tcPr>
          <w:p w14:paraId="4E6B7CA7" w14:textId="77777777" w:rsidR="002F5423" w:rsidRPr="004F14A4" w:rsidRDefault="002F5423" w:rsidP="007309DD">
            <w:r w:rsidRPr="004F14A4">
              <w:t>філія с.Артищів</w:t>
            </w:r>
          </w:p>
        </w:tc>
        <w:tc>
          <w:tcPr>
            <w:tcW w:w="687" w:type="dxa"/>
          </w:tcPr>
          <w:p w14:paraId="0C99E132" w14:textId="77777777" w:rsidR="002F5423" w:rsidRPr="004F14A4" w:rsidRDefault="002F5423" w:rsidP="007309DD">
            <w:r w:rsidRPr="004F14A4">
              <w:t>6</w:t>
            </w:r>
          </w:p>
        </w:tc>
        <w:tc>
          <w:tcPr>
            <w:tcW w:w="1035" w:type="dxa"/>
          </w:tcPr>
          <w:p w14:paraId="0660FC6E" w14:textId="77777777" w:rsidR="002F5423" w:rsidRPr="004F14A4" w:rsidRDefault="002F5423" w:rsidP="007309DD"/>
        </w:tc>
        <w:tc>
          <w:tcPr>
            <w:tcW w:w="1099" w:type="dxa"/>
          </w:tcPr>
          <w:p w14:paraId="51C0C374" w14:textId="77777777" w:rsidR="002F5423" w:rsidRPr="004F14A4" w:rsidRDefault="002F5423" w:rsidP="007309DD">
            <w:r w:rsidRPr="004F14A4">
              <w:t>1</w:t>
            </w:r>
          </w:p>
        </w:tc>
        <w:tc>
          <w:tcPr>
            <w:tcW w:w="1313" w:type="dxa"/>
          </w:tcPr>
          <w:p w14:paraId="6B171B85" w14:textId="77777777" w:rsidR="002F5423" w:rsidRPr="004F14A4" w:rsidRDefault="002F5423" w:rsidP="007309DD"/>
        </w:tc>
        <w:tc>
          <w:tcPr>
            <w:tcW w:w="1074" w:type="dxa"/>
          </w:tcPr>
          <w:p w14:paraId="7087AA1C" w14:textId="77777777" w:rsidR="002F5423" w:rsidRPr="004F14A4" w:rsidRDefault="002F5423" w:rsidP="007309DD"/>
        </w:tc>
        <w:tc>
          <w:tcPr>
            <w:tcW w:w="1449" w:type="dxa"/>
          </w:tcPr>
          <w:p w14:paraId="1F95EA7C" w14:textId="77777777" w:rsidR="002F5423" w:rsidRPr="004F14A4" w:rsidRDefault="002F5423" w:rsidP="007309DD"/>
        </w:tc>
      </w:tr>
      <w:tr w:rsidR="002F5423" w:rsidRPr="005339FD" w14:paraId="66971E98" w14:textId="77777777" w:rsidTr="003D0267">
        <w:tc>
          <w:tcPr>
            <w:tcW w:w="2972" w:type="dxa"/>
          </w:tcPr>
          <w:p w14:paraId="2F50928E" w14:textId="77777777" w:rsidR="002F5423" w:rsidRPr="004F14A4" w:rsidRDefault="002F5423" w:rsidP="007309DD">
            <w:r w:rsidRPr="004F14A4">
              <w:t>філія с.Галичани</w:t>
            </w:r>
          </w:p>
        </w:tc>
        <w:tc>
          <w:tcPr>
            <w:tcW w:w="687" w:type="dxa"/>
          </w:tcPr>
          <w:p w14:paraId="4113109A" w14:textId="77777777" w:rsidR="002F5423" w:rsidRPr="004F14A4" w:rsidRDefault="002F5423" w:rsidP="007309DD"/>
        </w:tc>
        <w:tc>
          <w:tcPr>
            <w:tcW w:w="1035" w:type="dxa"/>
          </w:tcPr>
          <w:p w14:paraId="1370B492" w14:textId="77777777" w:rsidR="002F5423" w:rsidRPr="004F14A4" w:rsidRDefault="002F5423" w:rsidP="007309DD"/>
        </w:tc>
        <w:tc>
          <w:tcPr>
            <w:tcW w:w="1099" w:type="dxa"/>
          </w:tcPr>
          <w:p w14:paraId="65CC0999" w14:textId="77777777" w:rsidR="002F5423" w:rsidRPr="004F14A4" w:rsidRDefault="002F5423" w:rsidP="007309DD">
            <w:r w:rsidRPr="004F14A4">
              <w:t>1</w:t>
            </w:r>
          </w:p>
        </w:tc>
        <w:tc>
          <w:tcPr>
            <w:tcW w:w="1313" w:type="dxa"/>
          </w:tcPr>
          <w:p w14:paraId="5F991423" w14:textId="77777777" w:rsidR="002F5423" w:rsidRPr="004F14A4" w:rsidRDefault="002F5423" w:rsidP="007309DD"/>
        </w:tc>
        <w:tc>
          <w:tcPr>
            <w:tcW w:w="1074" w:type="dxa"/>
          </w:tcPr>
          <w:p w14:paraId="0EA66F97" w14:textId="77777777" w:rsidR="002F5423" w:rsidRPr="004F14A4" w:rsidRDefault="002F5423" w:rsidP="007309DD"/>
        </w:tc>
        <w:tc>
          <w:tcPr>
            <w:tcW w:w="1449" w:type="dxa"/>
          </w:tcPr>
          <w:p w14:paraId="2213A469" w14:textId="77777777" w:rsidR="002F5423" w:rsidRPr="004F14A4" w:rsidRDefault="002F5423" w:rsidP="007309DD"/>
        </w:tc>
      </w:tr>
      <w:tr w:rsidR="002F5423" w:rsidRPr="005339FD" w14:paraId="23FC5AA4" w14:textId="77777777" w:rsidTr="003D0267">
        <w:tc>
          <w:tcPr>
            <w:tcW w:w="2972" w:type="dxa"/>
          </w:tcPr>
          <w:p w14:paraId="4E7D8DE0" w14:textId="77777777" w:rsidR="002F5423" w:rsidRPr="004F14A4" w:rsidRDefault="002F5423" w:rsidP="007309DD">
            <w:r w:rsidRPr="004F14A4">
              <w:t>філія с.Годвишня</w:t>
            </w:r>
          </w:p>
        </w:tc>
        <w:tc>
          <w:tcPr>
            <w:tcW w:w="687" w:type="dxa"/>
          </w:tcPr>
          <w:p w14:paraId="41B8B05A" w14:textId="77777777" w:rsidR="002F5423" w:rsidRPr="004F14A4" w:rsidRDefault="002F5423" w:rsidP="007309DD">
            <w:r w:rsidRPr="004F14A4">
              <w:t>9</w:t>
            </w:r>
          </w:p>
        </w:tc>
        <w:tc>
          <w:tcPr>
            <w:tcW w:w="1035" w:type="dxa"/>
          </w:tcPr>
          <w:p w14:paraId="65524EB3" w14:textId="77777777" w:rsidR="002F5423" w:rsidRPr="004F14A4" w:rsidRDefault="002F5423" w:rsidP="007309DD"/>
        </w:tc>
        <w:tc>
          <w:tcPr>
            <w:tcW w:w="1099" w:type="dxa"/>
          </w:tcPr>
          <w:p w14:paraId="21A21959" w14:textId="77777777" w:rsidR="002F5423" w:rsidRPr="004F14A4" w:rsidRDefault="002F5423" w:rsidP="007309DD">
            <w:r w:rsidRPr="004F14A4">
              <w:t>1</w:t>
            </w:r>
          </w:p>
        </w:tc>
        <w:tc>
          <w:tcPr>
            <w:tcW w:w="1313" w:type="dxa"/>
          </w:tcPr>
          <w:p w14:paraId="62B32985" w14:textId="77777777" w:rsidR="002F5423" w:rsidRPr="004F14A4" w:rsidRDefault="002F5423" w:rsidP="007309DD"/>
        </w:tc>
        <w:tc>
          <w:tcPr>
            <w:tcW w:w="1074" w:type="dxa"/>
          </w:tcPr>
          <w:p w14:paraId="0E4CCA61" w14:textId="77777777" w:rsidR="002F5423" w:rsidRPr="004F14A4" w:rsidRDefault="002F5423" w:rsidP="007309DD"/>
        </w:tc>
        <w:tc>
          <w:tcPr>
            <w:tcW w:w="1449" w:type="dxa"/>
          </w:tcPr>
          <w:p w14:paraId="32FCB6C4" w14:textId="77777777" w:rsidR="002F5423" w:rsidRPr="004F14A4" w:rsidRDefault="002F5423" w:rsidP="007309DD"/>
        </w:tc>
      </w:tr>
      <w:tr w:rsidR="002F5423" w:rsidRPr="005339FD" w14:paraId="226CE0A4" w14:textId="77777777" w:rsidTr="003D0267">
        <w:tc>
          <w:tcPr>
            <w:tcW w:w="2972" w:type="dxa"/>
          </w:tcPr>
          <w:p w14:paraId="232E0C76" w14:textId="77777777" w:rsidR="002F5423" w:rsidRPr="004F14A4" w:rsidRDefault="002F5423" w:rsidP="007309DD">
            <w:r w:rsidRPr="004F14A4">
              <w:t>філія с.Добряни</w:t>
            </w:r>
          </w:p>
        </w:tc>
        <w:tc>
          <w:tcPr>
            <w:tcW w:w="687" w:type="dxa"/>
          </w:tcPr>
          <w:p w14:paraId="38A0DE43" w14:textId="77777777" w:rsidR="002F5423" w:rsidRPr="004F14A4" w:rsidRDefault="002F5423" w:rsidP="007309DD">
            <w:r w:rsidRPr="004F14A4">
              <w:t>7</w:t>
            </w:r>
          </w:p>
        </w:tc>
        <w:tc>
          <w:tcPr>
            <w:tcW w:w="1035" w:type="dxa"/>
          </w:tcPr>
          <w:p w14:paraId="0E7B908D" w14:textId="77777777" w:rsidR="002F5423" w:rsidRPr="004F14A4" w:rsidRDefault="002F5423" w:rsidP="007309DD"/>
        </w:tc>
        <w:tc>
          <w:tcPr>
            <w:tcW w:w="1099" w:type="dxa"/>
          </w:tcPr>
          <w:p w14:paraId="35652D64" w14:textId="77777777" w:rsidR="002F5423" w:rsidRPr="004F14A4" w:rsidRDefault="002F5423" w:rsidP="007309DD"/>
        </w:tc>
        <w:tc>
          <w:tcPr>
            <w:tcW w:w="1313" w:type="dxa"/>
          </w:tcPr>
          <w:p w14:paraId="058B29B4" w14:textId="77777777" w:rsidR="002F5423" w:rsidRPr="004F14A4" w:rsidRDefault="002F5423" w:rsidP="007309DD">
            <w:r w:rsidRPr="004F14A4">
              <w:t>1</w:t>
            </w:r>
          </w:p>
        </w:tc>
        <w:tc>
          <w:tcPr>
            <w:tcW w:w="1074" w:type="dxa"/>
          </w:tcPr>
          <w:p w14:paraId="46CB7FBC" w14:textId="77777777" w:rsidR="002F5423" w:rsidRPr="004F14A4" w:rsidRDefault="002F5423" w:rsidP="007309DD"/>
        </w:tc>
        <w:tc>
          <w:tcPr>
            <w:tcW w:w="1449" w:type="dxa"/>
          </w:tcPr>
          <w:p w14:paraId="07F0229F" w14:textId="77777777" w:rsidR="002F5423" w:rsidRPr="004F14A4" w:rsidRDefault="002F5423" w:rsidP="007309DD"/>
        </w:tc>
      </w:tr>
      <w:tr w:rsidR="002F5423" w:rsidRPr="005339FD" w14:paraId="642A1C9C" w14:textId="77777777" w:rsidTr="003D0267">
        <w:tc>
          <w:tcPr>
            <w:tcW w:w="2972" w:type="dxa"/>
          </w:tcPr>
          <w:p w14:paraId="45F2B3DE" w14:textId="77777777" w:rsidR="002F5423" w:rsidRPr="004F14A4" w:rsidRDefault="002F5423" w:rsidP="007309DD">
            <w:r w:rsidRPr="004F14A4">
              <w:lastRenderedPageBreak/>
              <w:t>філія с.Градівка</w:t>
            </w:r>
          </w:p>
        </w:tc>
        <w:tc>
          <w:tcPr>
            <w:tcW w:w="687" w:type="dxa"/>
          </w:tcPr>
          <w:p w14:paraId="0AEB1FA6" w14:textId="77777777" w:rsidR="002F5423" w:rsidRPr="004F14A4" w:rsidRDefault="002F5423" w:rsidP="007309DD">
            <w:r w:rsidRPr="004F14A4">
              <w:t>7</w:t>
            </w:r>
          </w:p>
        </w:tc>
        <w:tc>
          <w:tcPr>
            <w:tcW w:w="1035" w:type="dxa"/>
          </w:tcPr>
          <w:p w14:paraId="7929C82B" w14:textId="77777777" w:rsidR="002F5423" w:rsidRPr="004F14A4" w:rsidRDefault="002F5423" w:rsidP="007309DD">
            <w:r w:rsidRPr="004F14A4">
              <w:t>3</w:t>
            </w:r>
          </w:p>
        </w:tc>
        <w:tc>
          <w:tcPr>
            <w:tcW w:w="1099" w:type="dxa"/>
          </w:tcPr>
          <w:p w14:paraId="52F1018C" w14:textId="77777777" w:rsidR="002F5423" w:rsidRPr="004F14A4" w:rsidRDefault="002F5423" w:rsidP="007309DD"/>
        </w:tc>
        <w:tc>
          <w:tcPr>
            <w:tcW w:w="1313" w:type="dxa"/>
          </w:tcPr>
          <w:p w14:paraId="02D52F4E" w14:textId="77777777" w:rsidR="002F5423" w:rsidRPr="004F14A4" w:rsidRDefault="002F5423" w:rsidP="007309DD">
            <w:r w:rsidRPr="004F14A4">
              <w:t>1</w:t>
            </w:r>
          </w:p>
        </w:tc>
        <w:tc>
          <w:tcPr>
            <w:tcW w:w="1074" w:type="dxa"/>
          </w:tcPr>
          <w:p w14:paraId="478475D6" w14:textId="77777777" w:rsidR="002F5423" w:rsidRPr="004F14A4" w:rsidRDefault="002F5423" w:rsidP="007309DD"/>
        </w:tc>
        <w:tc>
          <w:tcPr>
            <w:tcW w:w="1449" w:type="dxa"/>
          </w:tcPr>
          <w:p w14:paraId="3FA97CEB" w14:textId="77777777" w:rsidR="002F5423" w:rsidRPr="004F14A4" w:rsidRDefault="002F5423" w:rsidP="007309DD"/>
        </w:tc>
      </w:tr>
      <w:tr w:rsidR="002F5423" w:rsidRPr="005339FD" w14:paraId="409858C9" w14:textId="77777777" w:rsidTr="003D0267">
        <w:tc>
          <w:tcPr>
            <w:tcW w:w="2972" w:type="dxa"/>
          </w:tcPr>
          <w:p w14:paraId="3E987353" w14:textId="77777777" w:rsidR="002F5423" w:rsidRPr="004F14A4" w:rsidRDefault="002F5423" w:rsidP="007309DD">
            <w:r w:rsidRPr="004F14A4">
              <w:t>філія с.Дроздовичі</w:t>
            </w:r>
          </w:p>
        </w:tc>
        <w:tc>
          <w:tcPr>
            <w:tcW w:w="687" w:type="dxa"/>
          </w:tcPr>
          <w:p w14:paraId="798D0B25" w14:textId="77777777" w:rsidR="002F5423" w:rsidRPr="004F14A4" w:rsidRDefault="002F5423" w:rsidP="007309DD">
            <w:r w:rsidRPr="004F14A4">
              <w:t>5</w:t>
            </w:r>
          </w:p>
        </w:tc>
        <w:tc>
          <w:tcPr>
            <w:tcW w:w="1035" w:type="dxa"/>
          </w:tcPr>
          <w:p w14:paraId="32F17C09" w14:textId="77777777" w:rsidR="002F5423" w:rsidRPr="004F14A4" w:rsidRDefault="002F5423" w:rsidP="007309DD">
            <w:r w:rsidRPr="004F14A4">
              <w:t>3</w:t>
            </w:r>
          </w:p>
        </w:tc>
        <w:tc>
          <w:tcPr>
            <w:tcW w:w="1099" w:type="dxa"/>
          </w:tcPr>
          <w:p w14:paraId="753026D4" w14:textId="77777777" w:rsidR="002F5423" w:rsidRPr="004F14A4" w:rsidRDefault="002F5423" w:rsidP="007309DD">
            <w:r w:rsidRPr="004F14A4">
              <w:t>1</w:t>
            </w:r>
          </w:p>
        </w:tc>
        <w:tc>
          <w:tcPr>
            <w:tcW w:w="1313" w:type="dxa"/>
          </w:tcPr>
          <w:p w14:paraId="534E90BF" w14:textId="77777777" w:rsidR="002F5423" w:rsidRPr="004F14A4" w:rsidRDefault="002F5423" w:rsidP="007309DD"/>
        </w:tc>
        <w:tc>
          <w:tcPr>
            <w:tcW w:w="1074" w:type="dxa"/>
          </w:tcPr>
          <w:p w14:paraId="0813C170" w14:textId="77777777" w:rsidR="002F5423" w:rsidRPr="004F14A4" w:rsidRDefault="002F5423" w:rsidP="007309DD"/>
        </w:tc>
        <w:tc>
          <w:tcPr>
            <w:tcW w:w="1449" w:type="dxa"/>
          </w:tcPr>
          <w:p w14:paraId="78F09530" w14:textId="77777777" w:rsidR="002F5423" w:rsidRPr="004F14A4" w:rsidRDefault="002F5423" w:rsidP="007309DD"/>
        </w:tc>
      </w:tr>
      <w:tr w:rsidR="002F5423" w:rsidRPr="005339FD" w14:paraId="436665E9" w14:textId="77777777" w:rsidTr="003D0267">
        <w:tc>
          <w:tcPr>
            <w:tcW w:w="2972" w:type="dxa"/>
          </w:tcPr>
          <w:p w14:paraId="2F92E4B9" w14:textId="77777777" w:rsidR="002F5423" w:rsidRPr="004F14A4" w:rsidRDefault="002F5423" w:rsidP="007309DD">
            <w:r w:rsidRPr="004F14A4">
              <w:t>філія с.Долиняни</w:t>
            </w:r>
          </w:p>
        </w:tc>
        <w:tc>
          <w:tcPr>
            <w:tcW w:w="687" w:type="dxa"/>
          </w:tcPr>
          <w:p w14:paraId="315D4E8C" w14:textId="77777777" w:rsidR="002F5423" w:rsidRPr="004F14A4" w:rsidRDefault="002F5423" w:rsidP="007309DD">
            <w:r w:rsidRPr="004F14A4">
              <w:t>4</w:t>
            </w:r>
          </w:p>
        </w:tc>
        <w:tc>
          <w:tcPr>
            <w:tcW w:w="1035" w:type="dxa"/>
          </w:tcPr>
          <w:p w14:paraId="639B1352" w14:textId="77777777" w:rsidR="002F5423" w:rsidRPr="004F14A4" w:rsidRDefault="002F5423" w:rsidP="007309DD">
            <w:r w:rsidRPr="004F14A4">
              <w:t>3</w:t>
            </w:r>
          </w:p>
        </w:tc>
        <w:tc>
          <w:tcPr>
            <w:tcW w:w="1099" w:type="dxa"/>
          </w:tcPr>
          <w:p w14:paraId="4F410F0C" w14:textId="77777777" w:rsidR="002F5423" w:rsidRPr="004F14A4" w:rsidRDefault="002F5423" w:rsidP="007309DD">
            <w:r w:rsidRPr="004F14A4">
              <w:t>1</w:t>
            </w:r>
          </w:p>
        </w:tc>
        <w:tc>
          <w:tcPr>
            <w:tcW w:w="1313" w:type="dxa"/>
          </w:tcPr>
          <w:p w14:paraId="0DEB2C89" w14:textId="77777777" w:rsidR="002F5423" w:rsidRPr="004F14A4" w:rsidRDefault="002F5423" w:rsidP="007309DD"/>
        </w:tc>
        <w:tc>
          <w:tcPr>
            <w:tcW w:w="1074" w:type="dxa"/>
          </w:tcPr>
          <w:p w14:paraId="121829D6" w14:textId="77777777" w:rsidR="002F5423" w:rsidRPr="004F14A4" w:rsidRDefault="002F5423" w:rsidP="007309DD"/>
        </w:tc>
        <w:tc>
          <w:tcPr>
            <w:tcW w:w="1449" w:type="dxa"/>
          </w:tcPr>
          <w:p w14:paraId="4409B4B5" w14:textId="77777777" w:rsidR="002F5423" w:rsidRPr="004F14A4" w:rsidRDefault="002F5423" w:rsidP="007309DD"/>
        </w:tc>
      </w:tr>
      <w:tr w:rsidR="002F5423" w:rsidRPr="005339FD" w14:paraId="15B12FE1" w14:textId="77777777" w:rsidTr="003D0267">
        <w:tc>
          <w:tcPr>
            <w:tcW w:w="2972" w:type="dxa"/>
          </w:tcPr>
          <w:p w14:paraId="4A607389" w14:textId="77777777" w:rsidR="002F5423" w:rsidRPr="004F14A4" w:rsidRDefault="002F5423" w:rsidP="007309DD">
            <w:r w:rsidRPr="004F14A4">
              <w:t>філія с.Дубаневичі</w:t>
            </w:r>
          </w:p>
        </w:tc>
        <w:tc>
          <w:tcPr>
            <w:tcW w:w="687" w:type="dxa"/>
          </w:tcPr>
          <w:p w14:paraId="713D2B14" w14:textId="77777777" w:rsidR="002F5423" w:rsidRPr="004F14A4" w:rsidRDefault="002F5423" w:rsidP="007309DD">
            <w:r w:rsidRPr="004F14A4">
              <w:t>8</w:t>
            </w:r>
          </w:p>
        </w:tc>
        <w:tc>
          <w:tcPr>
            <w:tcW w:w="1035" w:type="dxa"/>
          </w:tcPr>
          <w:p w14:paraId="52AA9613" w14:textId="77777777" w:rsidR="002F5423" w:rsidRPr="004F14A4" w:rsidRDefault="002F5423" w:rsidP="007309DD"/>
        </w:tc>
        <w:tc>
          <w:tcPr>
            <w:tcW w:w="1099" w:type="dxa"/>
          </w:tcPr>
          <w:p w14:paraId="754C41D2" w14:textId="77777777" w:rsidR="002F5423" w:rsidRPr="004F14A4" w:rsidRDefault="002F5423" w:rsidP="007309DD"/>
        </w:tc>
        <w:tc>
          <w:tcPr>
            <w:tcW w:w="1313" w:type="dxa"/>
          </w:tcPr>
          <w:p w14:paraId="09861D36" w14:textId="77777777" w:rsidR="002F5423" w:rsidRPr="004F14A4" w:rsidRDefault="002F5423" w:rsidP="007309DD">
            <w:r w:rsidRPr="004F14A4">
              <w:t>1</w:t>
            </w:r>
          </w:p>
        </w:tc>
        <w:tc>
          <w:tcPr>
            <w:tcW w:w="1074" w:type="dxa"/>
          </w:tcPr>
          <w:p w14:paraId="791B6745" w14:textId="77777777" w:rsidR="002F5423" w:rsidRPr="004F14A4" w:rsidRDefault="002F5423" w:rsidP="007309DD"/>
        </w:tc>
        <w:tc>
          <w:tcPr>
            <w:tcW w:w="1449" w:type="dxa"/>
          </w:tcPr>
          <w:p w14:paraId="2B55CD49" w14:textId="77777777" w:rsidR="002F5423" w:rsidRPr="004F14A4" w:rsidRDefault="002F5423" w:rsidP="007309DD"/>
        </w:tc>
      </w:tr>
      <w:tr w:rsidR="002F5423" w:rsidRPr="005339FD" w14:paraId="73FE5DD8" w14:textId="77777777" w:rsidTr="003D0267">
        <w:tc>
          <w:tcPr>
            <w:tcW w:w="2972" w:type="dxa"/>
          </w:tcPr>
          <w:p w14:paraId="498693B8" w14:textId="77777777" w:rsidR="002F5423" w:rsidRPr="004F14A4" w:rsidRDefault="002F5423" w:rsidP="007309DD">
            <w:r w:rsidRPr="004F14A4">
              <w:t>філія с.Зелений Гай</w:t>
            </w:r>
          </w:p>
        </w:tc>
        <w:tc>
          <w:tcPr>
            <w:tcW w:w="687" w:type="dxa"/>
          </w:tcPr>
          <w:p w14:paraId="4ADDD089" w14:textId="77777777" w:rsidR="002F5423" w:rsidRPr="004F14A4" w:rsidRDefault="002F5423" w:rsidP="007309DD">
            <w:r w:rsidRPr="004F14A4">
              <w:t>4</w:t>
            </w:r>
          </w:p>
        </w:tc>
        <w:tc>
          <w:tcPr>
            <w:tcW w:w="1035" w:type="dxa"/>
          </w:tcPr>
          <w:p w14:paraId="3A95F7AE" w14:textId="77777777" w:rsidR="002F5423" w:rsidRPr="004F14A4" w:rsidRDefault="002F5423" w:rsidP="007309DD">
            <w:r w:rsidRPr="004F14A4">
              <w:t>2</w:t>
            </w:r>
          </w:p>
        </w:tc>
        <w:tc>
          <w:tcPr>
            <w:tcW w:w="1099" w:type="dxa"/>
          </w:tcPr>
          <w:p w14:paraId="264B94DF" w14:textId="77777777" w:rsidR="002F5423" w:rsidRPr="004F14A4" w:rsidRDefault="002F5423" w:rsidP="007309DD">
            <w:r w:rsidRPr="004F14A4">
              <w:t>1</w:t>
            </w:r>
          </w:p>
        </w:tc>
        <w:tc>
          <w:tcPr>
            <w:tcW w:w="1313" w:type="dxa"/>
          </w:tcPr>
          <w:p w14:paraId="3C9AED81" w14:textId="77777777" w:rsidR="002F5423" w:rsidRPr="004F14A4" w:rsidRDefault="002F5423" w:rsidP="007309DD"/>
        </w:tc>
        <w:tc>
          <w:tcPr>
            <w:tcW w:w="1074" w:type="dxa"/>
          </w:tcPr>
          <w:p w14:paraId="1E963413" w14:textId="77777777" w:rsidR="002F5423" w:rsidRPr="004F14A4" w:rsidRDefault="002F5423" w:rsidP="007309DD"/>
        </w:tc>
        <w:tc>
          <w:tcPr>
            <w:tcW w:w="1449" w:type="dxa"/>
          </w:tcPr>
          <w:p w14:paraId="035877F3" w14:textId="77777777" w:rsidR="002F5423" w:rsidRPr="004F14A4" w:rsidRDefault="002F5423" w:rsidP="007309DD"/>
        </w:tc>
      </w:tr>
      <w:tr w:rsidR="002F5423" w:rsidRPr="005339FD" w14:paraId="1D747F37" w14:textId="77777777" w:rsidTr="003D0267">
        <w:tc>
          <w:tcPr>
            <w:tcW w:w="2972" w:type="dxa"/>
          </w:tcPr>
          <w:p w14:paraId="00632CFF" w14:textId="77777777" w:rsidR="002F5423" w:rsidRPr="004F14A4" w:rsidRDefault="002F5423" w:rsidP="007309DD">
            <w:r w:rsidRPr="004F14A4">
              <w:t>філія с.Мавковичі</w:t>
            </w:r>
          </w:p>
        </w:tc>
        <w:tc>
          <w:tcPr>
            <w:tcW w:w="687" w:type="dxa"/>
          </w:tcPr>
          <w:p w14:paraId="77C1DA1F" w14:textId="77777777" w:rsidR="002F5423" w:rsidRPr="004F14A4" w:rsidRDefault="002F5423" w:rsidP="007309DD">
            <w:r w:rsidRPr="004F14A4">
              <w:t>2</w:t>
            </w:r>
          </w:p>
        </w:tc>
        <w:tc>
          <w:tcPr>
            <w:tcW w:w="1035" w:type="dxa"/>
          </w:tcPr>
          <w:p w14:paraId="62D9CCE6" w14:textId="77777777" w:rsidR="002F5423" w:rsidRPr="004F14A4" w:rsidRDefault="002F5423" w:rsidP="007309DD"/>
        </w:tc>
        <w:tc>
          <w:tcPr>
            <w:tcW w:w="1099" w:type="dxa"/>
          </w:tcPr>
          <w:p w14:paraId="58968286" w14:textId="77777777" w:rsidR="002F5423" w:rsidRPr="004F14A4" w:rsidRDefault="002F5423" w:rsidP="007309DD"/>
        </w:tc>
        <w:tc>
          <w:tcPr>
            <w:tcW w:w="1313" w:type="dxa"/>
          </w:tcPr>
          <w:p w14:paraId="211A28E5" w14:textId="77777777" w:rsidR="002F5423" w:rsidRPr="004F14A4" w:rsidRDefault="002F5423" w:rsidP="007309DD">
            <w:r w:rsidRPr="004F14A4">
              <w:t>1</w:t>
            </w:r>
          </w:p>
        </w:tc>
        <w:tc>
          <w:tcPr>
            <w:tcW w:w="1074" w:type="dxa"/>
          </w:tcPr>
          <w:p w14:paraId="039FA758" w14:textId="77777777" w:rsidR="002F5423" w:rsidRPr="004F14A4" w:rsidRDefault="002F5423" w:rsidP="007309DD"/>
        </w:tc>
        <w:tc>
          <w:tcPr>
            <w:tcW w:w="1449" w:type="dxa"/>
          </w:tcPr>
          <w:p w14:paraId="1EE39FC1" w14:textId="77777777" w:rsidR="002F5423" w:rsidRPr="004F14A4" w:rsidRDefault="002F5423" w:rsidP="007309DD"/>
        </w:tc>
      </w:tr>
      <w:tr w:rsidR="002F5423" w:rsidRPr="005339FD" w14:paraId="1ECEA2C5" w14:textId="77777777" w:rsidTr="003D0267">
        <w:tc>
          <w:tcPr>
            <w:tcW w:w="2972" w:type="dxa"/>
          </w:tcPr>
          <w:p w14:paraId="19411B21" w14:textId="77777777" w:rsidR="002F5423" w:rsidRPr="004F14A4" w:rsidRDefault="002F5423" w:rsidP="007309DD">
            <w:r w:rsidRPr="004F14A4">
              <w:t>філія с.Мильчиці</w:t>
            </w:r>
          </w:p>
        </w:tc>
        <w:tc>
          <w:tcPr>
            <w:tcW w:w="687" w:type="dxa"/>
          </w:tcPr>
          <w:p w14:paraId="71BA72AA" w14:textId="77777777" w:rsidR="002F5423" w:rsidRPr="004F14A4" w:rsidRDefault="002F5423" w:rsidP="007309DD">
            <w:r w:rsidRPr="004F14A4">
              <w:t>5</w:t>
            </w:r>
          </w:p>
        </w:tc>
        <w:tc>
          <w:tcPr>
            <w:tcW w:w="1035" w:type="dxa"/>
          </w:tcPr>
          <w:p w14:paraId="18CDCE02" w14:textId="77777777" w:rsidR="002F5423" w:rsidRPr="004F14A4" w:rsidRDefault="002F5423" w:rsidP="007309DD">
            <w:r w:rsidRPr="004F14A4">
              <w:t>2</w:t>
            </w:r>
          </w:p>
        </w:tc>
        <w:tc>
          <w:tcPr>
            <w:tcW w:w="1099" w:type="dxa"/>
          </w:tcPr>
          <w:p w14:paraId="2A64EC15" w14:textId="77777777" w:rsidR="002F5423" w:rsidRPr="004F14A4" w:rsidRDefault="002F5423" w:rsidP="007309DD">
            <w:r w:rsidRPr="004F14A4">
              <w:t>1</w:t>
            </w:r>
          </w:p>
        </w:tc>
        <w:tc>
          <w:tcPr>
            <w:tcW w:w="1313" w:type="dxa"/>
          </w:tcPr>
          <w:p w14:paraId="7CC1B4CC" w14:textId="77777777" w:rsidR="002F5423" w:rsidRPr="004F14A4" w:rsidRDefault="002F5423" w:rsidP="007309DD"/>
        </w:tc>
        <w:tc>
          <w:tcPr>
            <w:tcW w:w="1074" w:type="dxa"/>
          </w:tcPr>
          <w:p w14:paraId="2E41E7C7" w14:textId="77777777" w:rsidR="002F5423" w:rsidRPr="004F14A4" w:rsidRDefault="002F5423" w:rsidP="007309DD"/>
        </w:tc>
        <w:tc>
          <w:tcPr>
            <w:tcW w:w="1449" w:type="dxa"/>
          </w:tcPr>
          <w:p w14:paraId="316585E6" w14:textId="77777777" w:rsidR="002F5423" w:rsidRPr="004F14A4" w:rsidRDefault="002F5423" w:rsidP="007309DD"/>
        </w:tc>
      </w:tr>
      <w:tr w:rsidR="002F5423" w:rsidRPr="005339FD" w14:paraId="653378E9" w14:textId="77777777" w:rsidTr="003D0267">
        <w:tc>
          <w:tcPr>
            <w:tcW w:w="2972" w:type="dxa"/>
          </w:tcPr>
          <w:p w14:paraId="78472DB7" w14:textId="77777777" w:rsidR="002F5423" w:rsidRPr="004F14A4" w:rsidRDefault="002F5423" w:rsidP="007309DD">
            <w:r w:rsidRPr="004F14A4">
              <w:t>філія с.Милятин</w:t>
            </w:r>
          </w:p>
        </w:tc>
        <w:tc>
          <w:tcPr>
            <w:tcW w:w="687" w:type="dxa"/>
          </w:tcPr>
          <w:p w14:paraId="5DB1B0A0" w14:textId="77777777" w:rsidR="002F5423" w:rsidRPr="004F14A4" w:rsidRDefault="002F5423" w:rsidP="007309DD"/>
        </w:tc>
        <w:tc>
          <w:tcPr>
            <w:tcW w:w="1035" w:type="dxa"/>
          </w:tcPr>
          <w:p w14:paraId="04D1E0BE" w14:textId="77777777" w:rsidR="002F5423" w:rsidRPr="004F14A4" w:rsidRDefault="002F5423" w:rsidP="007309DD"/>
        </w:tc>
        <w:tc>
          <w:tcPr>
            <w:tcW w:w="1099" w:type="dxa"/>
          </w:tcPr>
          <w:p w14:paraId="02A77ABF" w14:textId="77777777" w:rsidR="002F5423" w:rsidRPr="004F14A4" w:rsidRDefault="002F5423" w:rsidP="007309DD"/>
        </w:tc>
        <w:tc>
          <w:tcPr>
            <w:tcW w:w="1313" w:type="dxa"/>
          </w:tcPr>
          <w:p w14:paraId="6E1C9AD2" w14:textId="77777777" w:rsidR="002F5423" w:rsidRPr="004F14A4" w:rsidRDefault="002F5423" w:rsidP="007309DD"/>
        </w:tc>
        <w:tc>
          <w:tcPr>
            <w:tcW w:w="1074" w:type="dxa"/>
          </w:tcPr>
          <w:p w14:paraId="5A6C554A" w14:textId="77777777" w:rsidR="002F5423" w:rsidRPr="004F14A4" w:rsidRDefault="002F5423" w:rsidP="007309DD"/>
        </w:tc>
        <w:tc>
          <w:tcPr>
            <w:tcW w:w="1449" w:type="dxa"/>
          </w:tcPr>
          <w:p w14:paraId="0910D120" w14:textId="77777777" w:rsidR="002F5423" w:rsidRPr="004F14A4" w:rsidRDefault="002F5423" w:rsidP="007309DD"/>
        </w:tc>
      </w:tr>
      <w:tr w:rsidR="002F5423" w:rsidRPr="005339FD" w14:paraId="290272EC" w14:textId="77777777" w:rsidTr="003D0267">
        <w:tc>
          <w:tcPr>
            <w:tcW w:w="2972" w:type="dxa"/>
          </w:tcPr>
          <w:p w14:paraId="02B27D02" w14:textId="77777777" w:rsidR="002F5423" w:rsidRPr="004F14A4" w:rsidRDefault="002F5423" w:rsidP="007309DD">
            <w:r w:rsidRPr="004F14A4">
              <w:t>філія с.Побережне</w:t>
            </w:r>
          </w:p>
        </w:tc>
        <w:tc>
          <w:tcPr>
            <w:tcW w:w="687" w:type="dxa"/>
          </w:tcPr>
          <w:p w14:paraId="14725A98" w14:textId="77777777" w:rsidR="002F5423" w:rsidRPr="004F14A4" w:rsidRDefault="002F5423" w:rsidP="007309DD">
            <w:r w:rsidRPr="004F14A4">
              <w:t>6</w:t>
            </w:r>
          </w:p>
        </w:tc>
        <w:tc>
          <w:tcPr>
            <w:tcW w:w="1035" w:type="dxa"/>
          </w:tcPr>
          <w:p w14:paraId="020A3ACA" w14:textId="77777777" w:rsidR="002F5423" w:rsidRPr="004F14A4" w:rsidRDefault="002F5423" w:rsidP="007309DD"/>
        </w:tc>
        <w:tc>
          <w:tcPr>
            <w:tcW w:w="1099" w:type="dxa"/>
          </w:tcPr>
          <w:p w14:paraId="5D7DF906" w14:textId="77777777" w:rsidR="002F5423" w:rsidRPr="004F14A4" w:rsidRDefault="002F5423" w:rsidP="007309DD">
            <w:r w:rsidRPr="004F14A4">
              <w:t>1</w:t>
            </w:r>
          </w:p>
        </w:tc>
        <w:tc>
          <w:tcPr>
            <w:tcW w:w="1313" w:type="dxa"/>
          </w:tcPr>
          <w:p w14:paraId="44C74A60" w14:textId="77777777" w:rsidR="002F5423" w:rsidRPr="004F14A4" w:rsidRDefault="002F5423" w:rsidP="007309DD"/>
        </w:tc>
        <w:tc>
          <w:tcPr>
            <w:tcW w:w="1074" w:type="dxa"/>
          </w:tcPr>
          <w:p w14:paraId="2C7D24A3" w14:textId="77777777" w:rsidR="002F5423" w:rsidRPr="004F14A4" w:rsidRDefault="002F5423" w:rsidP="007309DD"/>
        </w:tc>
        <w:tc>
          <w:tcPr>
            <w:tcW w:w="1449" w:type="dxa"/>
          </w:tcPr>
          <w:p w14:paraId="57F339EF" w14:textId="77777777" w:rsidR="002F5423" w:rsidRPr="004F14A4" w:rsidRDefault="002F5423" w:rsidP="007309DD"/>
        </w:tc>
      </w:tr>
      <w:tr w:rsidR="002F5423" w:rsidRPr="005339FD" w14:paraId="74E65A24" w14:textId="77777777" w:rsidTr="003D0267">
        <w:tc>
          <w:tcPr>
            <w:tcW w:w="2972" w:type="dxa"/>
          </w:tcPr>
          <w:p w14:paraId="5DFF8D31" w14:textId="77777777" w:rsidR="002F5423" w:rsidRPr="004F14A4" w:rsidRDefault="002F5423" w:rsidP="007309DD">
            <w:r w:rsidRPr="004F14A4">
              <w:t>філія с. Черлян. Передм.</w:t>
            </w:r>
          </w:p>
        </w:tc>
        <w:tc>
          <w:tcPr>
            <w:tcW w:w="687" w:type="dxa"/>
          </w:tcPr>
          <w:p w14:paraId="2FD87941" w14:textId="77777777" w:rsidR="002F5423" w:rsidRPr="004F14A4" w:rsidRDefault="002F5423" w:rsidP="007309DD">
            <w:r w:rsidRPr="004F14A4">
              <w:t>6</w:t>
            </w:r>
          </w:p>
        </w:tc>
        <w:tc>
          <w:tcPr>
            <w:tcW w:w="1035" w:type="dxa"/>
          </w:tcPr>
          <w:p w14:paraId="1EB06E09" w14:textId="77777777" w:rsidR="002F5423" w:rsidRPr="004F14A4" w:rsidRDefault="002F5423" w:rsidP="007309DD"/>
        </w:tc>
        <w:tc>
          <w:tcPr>
            <w:tcW w:w="1099" w:type="dxa"/>
          </w:tcPr>
          <w:p w14:paraId="717A0451" w14:textId="77777777" w:rsidR="002F5423" w:rsidRPr="004F14A4" w:rsidRDefault="002F5423" w:rsidP="007309DD">
            <w:r w:rsidRPr="004F14A4">
              <w:t>1</w:t>
            </w:r>
          </w:p>
        </w:tc>
        <w:tc>
          <w:tcPr>
            <w:tcW w:w="1313" w:type="dxa"/>
          </w:tcPr>
          <w:p w14:paraId="71048857" w14:textId="77777777" w:rsidR="002F5423" w:rsidRPr="004F14A4" w:rsidRDefault="002F5423" w:rsidP="007309DD"/>
        </w:tc>
        <w:tc>
          <w:tcPr>
            <w:tcW w:w="1074" w:type="dxa"/>
          </w:tcPr>
          <w:p w14:paraId="55EF679E" w14:textId="77777777" w:rsidR="002F5423" w:rsidRPr="004F14A4" w:rsidRDefault="002F5423" w:rsidP="007309DD"/>
        </w:tc>
        <w:tc>
          <w:tcPr>
            <w:tcW w:w="1449" w:type="dxa"/>
          </w:tcPr>
          <w:p w14:paraId="5C66F588" w14:textId="77777777" w:rsidR="002F5423" w:rsidRPr="004F14A4" w:rsidRDefault="002F5423" w:rsidP="007309DD"/>
        </w:tc>
      </w:tr>
      <w:tr w:rsidR="002F5423" w:rsidRPr="005339FD" w14:paraId="3C749968" w14:textId="77777777" w:rsidTr="003D0267">
        <w:tc>
          <w:tcPr>
            <w:tcW w:w="2972" w:type="dxa"/>
          </w:tcPr>
          <w:p w14:paraId="441CFAF5" w14:textId="77777777" w:rsidR="002F5423" w:rsidRPr="004F14A4" w:rsidRDefault="002F5423" w:rsidP="007309DD">
            <w:r w:rsidRPr="004F14A4">
              <w:t>філія с.Черляни</w:t>
            </w:r>
          </w:p>
        </w:tc>
        <w:tc>
          <w:tcPr>
            <w:tcW w:w="687" w:type="dxa"/>
          </w:tcPr>
          <w:p w14:paraId="26D467CA" w14:textId="77777777" w:rsidR="002F5423" w:rsidRPr="004F14A4" w:rsidRDefault="002F5423" w:rsidP="007309DD">
            <w:r w:rsidRPr="004F14A4">
              <w:t>6</w:t>
            </w:r>
          </w:p>
        </w:tc>
        <w:tc>
          <w:tcPr>
            <w:tcW w:w="1035" w:type="dxa"/>
          </w:tcPr>
          <w:p w14:paraId="3D9E819B" w14:textId="77777777" w:rsidR="002F5423" w:rsidRPr="004F14A4" w:rsidRDefault="002F5423" w:rsidP="007309DD"/>
        </w:tc>
        <w:tc>
          <w:tcPr>
            <w:tcW w:w="1099" w:type="dxa"/>
          </w:tcPr>
          <w:p w14:paraId="04DEED41" w14:textId="77777777" w:rsidR="002F5423" w:rsidRPr="004F14A4" w:rsidRDefault="002F5423" w:rsidP="007309DD">
            <w:r w:rsidRPr="004F14A4">
              <w:t>1</w:t>
            </w:r>
          </w:p>
        </w:tc>
        <w:tc>
          <w:tcPr>
            <w:tcW w:w="1313" w:type="dxa"/>
          </w:tcPr>
          <w:p w14:paraId="77409733" w14:textId="77777777" w:rsidR="002F5423" w:rsidRPr="004F14A4" w:rsidRDefault="002F5423" w:rsidP="007309DD"/>
        </w:tc>
        <w:tc>
          <w:tcPr>
            <w:tcW w:w="1074" w:type="dxa"/>
          </w:tcPr>
          <w:p w14:paraId="03F56F66" w14:textId="77777777" w:rsidR="002F5423" w:rsidRPr="004F14A4" w:rsidRDefault="002F5423" w:rsidP="007309DD"/>
        </w:tc>
        <w:tc>
          <w:tcPr>
            <w:tcW w:w="1449" w:type="dxa"/>
          </w:tcPr>
          <w:p w14:paraId="79BF56DF" w14:textId="77777777" w:rsidR="002F5423" w:rsidRPr="004F14A4" w:rsidRDefault="002F5423" w:rsidP="007309DD"/>
        </w:tc>
      </w:tr>
      <w:tr w:rsidR="002F5423" w:rsidRPr="005339FD" w14:paraId="4ABD30AC" w14:textId="77777777" w:rsidTr="003D0267">
        <w:tc>
          <w:tcPr>
            <w:tcW w:w="2972" w:type="dxa"/>
          </w:tcPr>
          <w:p w14:paraId="602DEFF0" w14:textId="77777777" w:rsidR="002F5423" w:rsidRPr="004F14A4" w:rsidRDefault="002F5423" w:rsidP="007309DD">
            <w:r w:rsidRPr="004F14A4">
              <w:t>філія с.Керниця</w:t>
            </w:r>
          </w:p>
        </w:tc>
        <w:tc>
          <w:tcPr>
            <w:tcW w:w="687" w:type="dxa"/>
          </w:tcPr>
          <w:p w14:paraId="5D5ABD20" w14:textId="77777777" w:rsidR="002F5423" w:rsidRPr="004F14A4" w:rsidRDefault="002F5423" w:rsidP="007309DD">
            <w:r w:rsidRPr="004F14A4">
              <w:t>5</w:t>
            </w:r>
          </w:p>
        </w:tc>
        <w:tc>
          <w:tcPr>
            <w:tcW w:w="1035" w:type="dxa"/>
          </w:tcPr>
          <w:p w14:paraId="7D1666E3" w14:textId="77777777" w:rsidR="002F5423" w:rsidRPr="004F14A4" w:rsidRDefault="002F5423" w:rsidP="007309DD"/>
        </w:tc>
        <w:tc>
          <w:tcPr>
            <w:tcW w:w="1099" w:type="dxa"/>
          </w:tcPr>
          <w:p w14:paraId="5F7612BE" w14:textId="77777777" w:rsidR="002F5423" w:rsidRPr="004F14A4" w:rsidRDefault="002F5423" w:rsidP="007309DD"/>
        </w:tc>
        <w:tc>
          <w:tcPr>
            <w:tcW w:w="1313" w:type="dxa"/>
          </w:tcPr>
          <w:p w14:paraId="4FB9DBAA" w14:textId="77777777" w:rsidR="002F5423" w:rsidRPr="004F14A4" w:rsidRDefault="002F5423" w:rsidP="007309DD">
            <w:r w:rsidRPr="004F14A4">
              <w:t>1</w:t>
            </w:r>
          </w:p>
        </w:tc>
        <w:tc>
          <w:tcPr>
            <w:tcW w:w="1074" w:type="dxa"/>
          </w:tcPr>
          <w:p w14:paraId="282CDE07" w14:textId="77777777" w:rsidR="002F5423" w:rsidRPr="004F14A4" w:rsidRDefault="002F5423" w:rsidP="007309DD"/>
        </w:tc>
        <w:tc>
          <w:tcPr>
            <w:tcW w:w="1449" w:type="dxa"/>
          </w:tcPr>
          <w:p w14:paraId="5C4E8124" w14:textId="77777777" w:rsidR="002F5423" w:rsidRPr="004F14A4" w:rsidRDefault="002F5423" w:rsidP="007309DD"/>
        </w:tc>
      </w:tr>
      <w:tr w:rsidR="002F5423" w:rsidRPr="005339FD" w14:paraId="04BF4138" w14:textId="77777777" w:rsidTr="003D0267">
        <w:tc>
          <w:tcPr>
            <w:tcW w:w="2972" w:type="dxa"/>
          </w:tcPr>
          <w:p w14:paraId="57011438" w14:textId="77777777" w:rsidR="002F5423" w:rsidRPr="004F14A4" w:rsidRDefault="002F5423" w:rsidP="007309DD">
            <w:r w:rsidRPr="004F14A4">
              <w:t>філія с.Путятичі</w:t>
            </w:r>
          </w:p>
        </w:tc>
        <w:tc>
          <w:tcPr>
            <w:tcW w:w="687" w:type="dxa"/>
          </w:tcPr>
          <w:p w14:paraId="5F718B19" w14:textId="77777777" w:rsidR="002F5423" w:rsidRPr="004F14A4" w:rsidRDefault="002F5423" w:rsidP="007309DD">
            <w:r w:rsidRPr="004F14A4">
              <w:t>10</w:t>
            </w:r>
          </w:p>
        </w:tc>
        <w:tc>
          <w:tcPr>
            <w:tcW w:w="1035" w:type="dxa"/>
          </w:tcPr>
          <w:p w14:paraId="21F2275C" w14:textId="77777777" w:rsidR="002F5423" w:rsidRPr="004F14A4" w:rsidRDefault="002F5423" w:rsidP="007309DD">
            <w:r w:rsidRPr="004F14A4">
              <w:t>2</w:t>
            </w:r>
          </w:p>
        </w:tc>
        <w:tc>
          <w:tcPr>
            <w:tcW w:w="1099" w:type="dxa"/>
          </w:tcPr>
          <w:p w14:paraId="61DCAFC3" w14:textId="77777777" w:rsidR="002F5423" w:rsidRPr="004F14A4" w:rsidRDefault="002F5423" w:rsidP="007309DD"/>
        </w:tc>
        <w:tc>
          <w:tcPr>
            <w:tcW w:w="1313" w:type="dxa"/>
          </w:tcPr>
          <w:p w14:paraId="6A4FC6A5" w14:textId="77777777" w:rsidR="002F5423" w:rsidRPr="004F14A4" w:rsidRDefault="002F5423" w:rsidP="007309DD">
            <w:r w:rsidRPr="004F14A4">
              <w:t>1</w:t>
            </w:r>
          </w:p>
        </w:tc>
        <w:tc>
          <w:tcPr>
            <w:tcW w:w="1074" w:type="dxa"/>
          </w:tcPr>
          <w:p w14:paraId="11849CFC" w14:textId="77777777" w:rsidR="002F5423" w:rsidRPr="004F14A4" w:rsidRDefault="002F5423" w:rsidP="007309DD"/>
        </w:tc>
        <w:tc>
          <w:tcPr>
            <w:tcW w:w="1449" w:type="dxa"/>
          </w:tcPr>
          <w:p w14:paraId="27871862" w14:textId="77777777" w:rsidR="002F5423" w:rsidRPr="004F14A4" w:rsidRDefault="002F5423" w:rsidP="007309DD"/>
        </w:tc>
      </w:tr>
      <w:tr w:rsidR="002F5423" w:rsidRPr="005339FD" w14:paraId="6121DF2A" w14:textId="77777777" w:rsidTr="003D0267">
        <w:tc>
          <w:tcPr>
            <w:tcW w:w="2972" w:type="dxa"/>
          </w:tcPr>
          <w:p w14:paraId="3835BE1D" w14:textId="77777777" w:rsidR="002F5423" w:rsidRPr="004F14A4" w:rsidRDefault="002F5423" w:rsidP="007309DD">
            <w:r w:rsidRPr="004F14A4">
              <w:t>філія с.Шоломиничі</w:t>
            </w:r>
          </w:p>
        </w:tc>
        <w:tc>
          <w:tcPr>
            <w:tcW w:w="687" w:type="dxa"/>
          </w:tcPr>
          <w:p w14:paraId="00CB1DEE" w14:textId="77777777" w:rsidR="002F5423" w:rsidRPr="004F14A4" w:rsidRDefault="002F5423" w:rsidP="007309DD">
            <w:r w:rsidRPr="004F14A4">
              <w:t>5</w:t>
            </w:r>
          </w:p>
        </w:tc>
        <w:tc>
          <w:tcPr>
            <w:tcW w:w="1035" w:type="dxa"/>
          </w:tcPr>
          <w:p w14:paraId="0B47DA34" w14:textId="77777777" w:rsidR="002F5423" w:rsidRPr="004F14A4" w:rsidRDefault="002F5423" w:rsidP="007309DD"/>
        </w:tc>
        <w:tc>
          <w:tcPr>
            <w:tcW w:w="1099" w:type="dxa"/>
          </w:tcPr>
          <w:p w14:paraId="5E8AACD8" w14:textId="77777777" w:rsidR="002F5423" w:rsidRPr="004F14A4" w:rsidRDefault="002F5423" w:rsidP="007309DD">
            <w:r w:rsidRPr="004F14A4">
              <w:t>1</w:t>
            </w:r>
          </w:p>
        </w:tc>
        <w:tc>
          <w:tcPr>
            <w:tcW w:w="1313" w:type="dxa"/>
          </w:tcPr>
          <w:p w14:paraId="0915C967" w14:textId="77777777" w:rsidR="002F5423" w:rsidRPr="004F14A4" w:rsidRDefault="002F5423" w:rsidP="007309DD"/>
        </w:tc>
        <w:tc>
          <w:tcPr>
            <w:tcW w:w="1074" w:type="dxa"/>
          </w:tcPr>
          <w:p w14:paraId="23DC3801" w14:textId="77777777" w:rsidR="002F5423" w:rsidRPr="004F14A4" w:rsidRDefault="002F5423" w:rsidP="007309DD"/>
        </w:tc>
        <w:tc>
          <w:tcPr>
            <w:tcW w:w="1449" w:type="dxa"/>
          </w:tcPr>
          <w:p w14:paraId="525D520F" w14:textId="77777777" w:rsidR="002F5423" w:rsidRPr="004F14A4" w:rsidRDefault="002F5423" w:rsidP="007309DD"/>
        </w:tc>
      </w:tr>
      <w:tr w:rsidR="002F5423" w:rsidRPr="005339FD" w14:paraId="72532443" w14:textId="77777777" w:rsidTr="003D0267">
        <w:tc>
          <w:tcPr>
            <w:tcW w:w="2972" w:type="dxa"/>
          </w:tcPr>
          <w:p w14:paraId="6B7B46AA" w14:textId="77777777" w:rsidR="002F5423" w:rsidRPr="004F14A4" w:rsidRDefault="002F5423" w:rsidP="007309DD">
            <w:r w:rsidRPr="004F14A4">
              <w:t>філія вул..Львівська</w:t>
            </w:r>
          </w:p>
        </w:tc>
        <w:tc>
          <w:tcPr>
            <w:tcW w:w="687" w:type="dxa"/>
          </w:tcPr>
          <w:p w14:paraId="7352E3FC" w14:textId="77777777" w:rsidR="002F5423" w:rsidRPr="004F14A4" w:rsidRDefault="002F5423" w:rsidP="007309DD">
            <w:r w:rsidRPr="004F14A4">
              <w:t>9</w:t>
            </w:r>
          </w:p>
        </w:tc>
        <w:tc>
          <w:tcPr>
            <w:tcW w:w="1035" w:type="dxa"/>
          </w:tcPr>
          <w:p w14:paraId="4E01410B" w14:textId="77777777" w:rsidR="002F5423" w:rsidRPr="004F14A4" w:rsidRDefault="002F5423" w:rsidP="007309DD"/>
        </w:tc>
        <w:tc>
          <w:tcPr>
            <w:tcW w:w="1099" w:type="dxa"/>
          </w:tcPr>
          <w:p w14:paraId="21291EA3" w14:textId="77777777" w:rsidR="002F5423" w:rsidRPr="004F14A4" w:rsidRDefault="002F5423" w:rsidP="007309DD">
            <w:r w:rsidRPr="004F14A4">
              <w:t>1</w:t>
            </w:r>
          </w:p>
        </w:tc>
        <w:tc>
          <w:tcPr>
            <w:tcW w:w="1313" w:type="dxa"/>
          </w:tcPr>
          <w:p w14:paraId="41890C4F" w14:textId="77777777" w:rsidR="002F5423" w:rsidRPr="004F14A4" w:rsidRDefault="002F5423" w:rsidP="007309DD"/>
        </w:tc>
        <w:tc>
          <w:tcPr>
            <w:tcW w:w="1074" w:type="dxa"/>
          </w:tcPr>
          <w:p w14:paraId="41AA1C46" w14:textId="77777777" w:rsidR="002F5423" w:rsidRPr="004F14A4" w:rsidRDefault="002F5423" w:rsidP="007309DD"/>
        </w:tc>
        <w:tc>
          <w:tcPr>
            <w:tcW w:w="1449" w:type="dxa"/>
          </w:tcPr>
          <w:p w14:paraId="360B80A6" w14:textId="77777777" w:rsidR="002F5423" w:rsidRPr="004F14A4" w:rsidRDefault="002F5423" w:rsidP="007309DD"/>
        </w:tc>
      </w:tr>
      <w:tr w:rsidR="002F5423" w:rsidRPr="005339FD" w14:paraId="3A80D459" w14:textId="77777777" w:rsidTr="003D0267">
        <w:tc>
          <w:tcPr>
            <w:tcW w:w="2972" w:type="dxa"/>
          </w:tcPr>
          <w:p w14:paraId="7AA314E0" w14:textId="77777777" w:rsidR="002F5423" w:rsidRPr="004F14A4" w:rsidRDefault="002F5423" w:rsidP="007309DD">
            <w:r w:rsidRPr="004F14A4">
              <w:t>філія с.Угри</w:t>
            </w:r>
          </w:p>
        </w:tc>
        <w:tc>
          <w:tcPr>
            <w:tcW w:w="687" w:type="dxa"/>
          </w:tcPr>
          <w:p w14:paraId="5D64BD00" w14:textId="77777777" w:rsidR="002F5423" w:rsidRPr="004F14A4" w:rsidRDefault="002F5423" w:rsidP="007309DD">
            <w:r w:rsidRPr="004F14A4">
              <w:t>14</w:t>
            </w:r>
          </w:p>
        </w:tc>
        <w:tc>
          <w:tcPr>
            <w:tcW w:w="1035" w:type="dxa"/>
          </w:tcPr>
          <w:p w14:paraId="7CB38AEE" w14:textId="77777777" w:rsidR="002F5423" w:rsidRPr="004F14A4" w:rsidRDefault="002F5423" w:rsidP="007309DD">
            <w:r w:rsidRPr="004F14A4">
              <w:t>2</w:t>
            </w:r>
          </w:p>
        </w:tc>
        <w:tc>
          <w:tcPr>
            <w:tcW w:w="1099" w:type="dxa"/>
          </w:tcPr>
          <w:p w14:paraId="0EE5B5D0" w14:textId="77777777" w:rsidR="002F5423" w:rsidRPr="004F14A4" w:rsidRDefault="002F5423" w:rsidP="007309DD">
            <w:r w:rsidRPr="004F14A4">
              <w:t>1</w:t>
            </w:r>
          </w:p>
        </w:tc>
        <w:tc>
          <w:tcPr>
            <w:tcW w:w="1313" w:type="dxa"/>
          </w:tcPr>
          <w:p w14:paraId="1D7CAF07" w14:textId="77777777" w:rsidR="002F5423" w:rsidRPr="004F14A4" w:rsidRDefault="002F5423" w:rsidP="007309DD"/>
        </w:tc>
        <w:tc>
          <w:tcPr>
            <w:tcW w:w="1074" w:type="dxa"/>
          </w:tcPr>
          <w:p w14:paraId="53535770" w14:textId="77777777" w:rsidR="002F5423" w:rsidRPr="004F14A4" w:rsidRDefault="002F5423" w:rsidP="007309DD"/>
        </w:tc>
        <w:tc>
          <w:tcPr>
            <w:tcW w:w="1449" w:type="dxa"/>
          </w:tcPr>
          <w:p w14:paraId="3F4E50DC" w14:textId="77777777" w:rsidR="002F5423" w:rsidRPr="004F14A4" w:rsidRDefault="002F5423" w:rsidP="007309DD"/>
        </w:tc>
      </w:tr>
      <w:tr w:rsidR="002F5423" w:rsidRPr="005339FD" w14:paraId="077E89F5" w14:textId="77777777" w:rsidTr="003D0267">
        <w:tc>
          <w:tcPr>
            <w:tcW w:w="2972" w:type="dxa"/>
          </w:tcPr>
          <w:p w14:paraId="7B5F3EA8" w14:textId="77777777" w:rsidR="002F5423" w:rsidRPr="004F14A4" w:rsidRDefault="002F5423" w:rsidP="007309DD">
            <w:r w:rsidRPr="004F14A4">
              <w:t>КЗ « Братковицькийцентр дозвілля та надання культурних послуг»   с.Братковичі</w:t>
            </w:r>
          </w:p>
        </w:tc>
        <w:tc>
          <w:tcPr>
            <w:tcW w:w="687" w:type="dxa"/>
          </w:tcPr>
          <w:p w14:paraId="0FF3BB8E" w14:textId="77777777" w:rsidR="002F5423" w:rsidRPr="004F14A4" w:rsidRDefault="002F5423" w:rsidP="007309DD">
            <w:r w:rsidRPr="004F14A4">
              <w:t>43</w:t>
            </w:r>
          </w:p>
        </w:tc>
        <w:tc>
          <w:tcPr>
            <w:tcW w:w="1035" w:type="dxa"/>
          </w:tcPr>
          <w:p w14:paraId="146EE844" w14:textId="77777777" w:rsidR="002F5423" w:rsidRPr="004F14A4" w:rsidRDefault="002F5423" w:rsidP="007309DD">
            <w:r w:rsidRPr="004F14A4">
              <w:t>7</w:t>
            </w:r>
          </w:p>
        </w:tc>
        <w:tc>
          <w:tcPr>
            <w:tcW w:w="1099" w:type="dxa"/>
          </w:tcPr>
          <w:p w14:paraId="7DD13C96" w14:textId="77777777" w:rsidR="002F5423" w:rsidRPr="004F14A4" w:rsidRDefault="002F5423" w:rsidP="007309DD">
            <w:r w:rsidRPr="004F14A4">
              <w:t>1</w:t>
            </w:r>
          </w:p>
        </w:tc>
        <w:tc>
          <w:tcPr>
            <w:tcW w:w="1313" w:type="dxa"/>
          </w:tcPr>
          <w:p w14:paraId="5F0E360F" w14:textId="77777777" w:rsidR="002F5423" w:rsidRPr="004F14A4" w:rsidRDefault="002F5423" w:rsidP="007309DD">
            <w:r w:rsidRPr="004F14A4">
              <w:t>2</w:t>
            </w:r>
          </w:p>
        </w:tc>
        <w:tc>
          <w:tcPr>
            <w:tcW w:w="1074" w:type="dxa"/>
          </w:tcPr>
          <w:p w14:paraId="3F3CC91F" w14:textId="77777777" w:rsidR="002F5423" w:rsidRPr="004F14A4" w:rsidRDefault="002F5423" w:rsidP="007309DD">
            <w:r w:rsidRPr="004F14A4">
              <w:t>2</w:t>
            </w:r>
          </w:p>
        </w:tc>
        <w:tc>
          <w:tcPr>
            <w:tcW w:w="1449" w:type="dxa"/>
          </w:tcPr>
          <w:p w14:paraId="19FC84C7" w14:textId="77777777" w:rsidR="002F5423" w:rsidRPr="004F14A4" w:rsidRDefault="002F5423" w:rsidP="007309DD">
            <w:r w:rsidRPr="004F14A4">
              <w:t>1</w:t>
            </w:r>
          </w:p>
        </w:tc>
      </w:tr>
      <w:tr w:rsidR="002F5423" w:rsidRPr="005339FD" w14:paraId="1A3275A7" w14:textId="77777777" w:rsidTr="003D0267">
        <w:tc>
          <w:tcPr>
            <w:tcW w:w="2972" w:type="dxa"/>
          </w:tcPr>
          <w:p w14:paraId="1C7F304E" w14:textId="77777777" w:rsidR="002F5423" w:rsidRPr="004F14A4" w:rsidRDefault="002F5423" w:rsidP="007309DD">
            <w:r w:rsidRPr="004F14A4">
              <w:t>філія с.Вовчухи</w:t>
            </w:r>
          </w:p>
        </w:tc>
        <w:tc>
          <w:tcPr>
            <w:tcW w:w="687" w:type="dxa"/>
          </w:tcPr>
          <w:p w14:paraId="566CF1EF" w14:textId="77777777" w:rsidR="002F5423" w:rsidRPr="004F14A4" w:rsidRDefault="002F5423" w:rsidP="007309DD">
            <w:r w:rsidRPr="004F14A4">
              <w:t>10</w:t>
            </w:r>
          </w:p>
        </w:tc>
        <w:tc>
          <w:tcPr>
            <w:tcW w:w="1035" w:type="dxa"/>
          </w:tcPr>
          <w:p w14:paraId="2C8A303F" w14:textId="77777777" w:rsidR="002F5423" w:rsidRPr="004F14A4" w:rsidRDefault="002F5423" w:rsidP="007309DD">
            <w:r w:rsidRPr="004F14A4">
              <w:t>5</w:t>
            </w:r>
          </w:p>
        </w:tc>
        <w:tc>
          <w:tcPr>
            <w:tcW w:w="1099" w:type="dxa"/>
          </w:tcPr>
          <w:p w14:paraId="4C69B33C" w14:textId="77777777" w:rsidR="002F5423" w:rsidRPr="004F14A4" w:rsidRDefault="002F5423" w:rsidP="007309DD">
            <w:r w:rsidRPr="004F14A4">
              <w:t>1</w:t>
            </w:r>
          </w:p>
        </w:tc>
        <w:tc>
          <w:tcPr>
            <w:tcW w:w="1313" w:type="dxa"/>
          </w:tcPr>
          <w:p w14:paraId="0E0DD02E" w14:textId="77777777" w:rsidR="002F5423" w:rsidRPr="004F14A4" w:rsidRDefault="002F5423" w:rsidP="007309DD"/>
        </w:tc>
        <w:tc>
          <w:tcPr>
            <w:tcW w:w="1074" w:type="dxa"/>
          </w:tcPr>
          <w:p w14:paraId="42F81DD9" w14:textId="77777777" w:rsidR="002F5423" w:rsidRPr="004F14A4" w:rsidRDefault="002F5423" w:rsidP="007309DD"/>
        </w:tc>
        <w:tc>
          <w:tcPr>
            <w:tcW w:w="1449" w:type="dxa"/>
          </w:tcPr>
          <w:p w14:paraId="439DDCF5" w14:textId="77777777" w:rsidR="002F5423" w:rsidRPr="004F14A4" w:rsidRDefault="002F5423" w:rsidP="007309DD"/>
        </w:tc>
      </w:tr>
      <w:tr w:rsidR="002F5423" w:rsidRPr="005339FD" w14:paraId="6D635BAD" w14:textId="77777777" w:rsidTr="003D0267">
        <w:tc>
          <w:tcPr>
            <w:tcW w:w="2972" w:type="dxa"/>
          </w:tcPr>
          <w:p w14:paraId="1CD8488F" w14:textId="77777777" w:rsidR="002F5423" w:rsidRPr="004F14A4" w:rsidRDefault="002F5423" w:rsidP="007309DD">
            <w:r w:rsidRPr="004F14A4">
              <w:t>філія с.Лісновичі</w:t>
            </w:r>
          </w:p>
        </w:tc>
        <w:tc>
          <w:tcPr>
            <w:tcW w:w="687" w:type="dxa"/>
          </w:tcPr>
          <w:p w14:paraId="306454F7" w14:textId="77777777" w:rsidR="002F5423" w:rsidRPr="004F14A4" w:rsidRDefault="002F5423" w:rsidP="007309DD">
            <w:r w:rsidRPr="004F14A4">
              <w:t>4</w:t>
            </w:r>
          </w:p>
        </w:tc>
        <w:tc>
          <w:tcPr>
            <w:tcW w:w="1035" w:type="dxa"/>
          </w:tcPr>
          <w:p w14:paraId="141C585B" w14:textId="77777777" w:rsidR="002F5423" w:rsidRPr="004F14A4" w:rsidRDefault="002F5423" w:rsidP="007309DD"/>
        </w:tc>
        <w:tc>
          <w:tcPr>
            <w:tcW w:w="1099" w:type="dxa"/>
          </w:tcPr>
          <w:p w14:paraId="1E765F9F" w14:textId="77777777" w:rsidR="002F5423" w:rsidRPr="004F14A4" w:rsidRDefault="002F5423" w:rsidP="007309DD">
            <w:r w:rsidRPr="004F14A4">
              <w:t>1</w:t>
            </w:r>
          </w:p>
        </w:tc>
        <w:tc>
          <w:tcPr>
            <w:tcW w:w="1313" w:type="dxa"/>
          </w:tcPr>
          <w:p w14:paraId="3E3F11F5" w14:textId="77777777" w:rsidR="002F5423" w:rsidRPr="004F14A4" w:rsidRDefault="002F5423" w:rsidP="007309DD"/>
        </w:tc>
        <w:tc>
          <w:tcPr>
            <w:tcW w:w="1074" w:type="dxa"/>
          </w:tcPr>
          <w:p w14:paraId="14A0AA84" w14:textId="77777777" w:rsidR="002F5423" w:rsidRPr="004F14A4" w:rsidRDefault="002F5423" w:rsidP="007309DD"/>
        </w:tc>
        <w:tc>
          <w:tcPr>
            <w:tcW w:w="1449" w:type="dxa"/>
          </w:tcPr>
          <w:p w14:paraId="72BA3A81" w14:textId="77777777" w:rsidR="002F5423" w:rsidRPr="004F14A4" w:rsidRDefault="002F5423" w:rsidP="007309DD"/>
        </w:tc>
      </w:tr>
      <w:tr w:rsidR="002F5423" w:rsidRPr="005339FD" w14:paraId="4B69EA13" w14:textId="77777777" w:rsidTr="003D0267">
        <w:tc>
          <w:tcPr>
            <w:tcW w:w="2972" w:type="dxa"/>
          </w:tcPr>
          <w:p w14:paraId="17C0DC95" w14:textId="77777777" w:rsidR="002F5423" w:rsidRPr="004F14A4" w:rsidRDefault="002F5423" w:rsidP="007309DD">
            <w:r w:rsidRPr="004F14A4">
              <w:t>філія с.Речичани</w:t>
            </w:r>
          </w:p>
        </w:tc>
        <w:tc>
          <w:tcPr>
            <w:tcW w:w="687" w:type="dxa"/>
          </w:tcPr>
          <w:p w14:paraId="5CDB06C9" w14:textId="77777777" w:rsidR="002F5423" w:rsidRPr="004F14A4" w:rsidRDefault="002F5423" w:rsidP="007309DD"/>
        </w:tc>
        <w:tc>
          <w:tcPr>
            <w:tcW w:w="1035" w:type="dxa"/>
          </w:tcPr>
          <w:p w14:paraId="59A031DF" w14:textId="77777777" w:rsidR="002F5423" w:rsidRPr="004F14A4" w:rsidRDefault="002F5423" w:rsidP="007309DD"/>
        </w:tc>
        <w:tc>
          <w:tcPr>
            <w:tcW w:w="1099" w:type="dxa"/>
          </w:tcPr>
          <w:p w14:paraId="71A62495" w14:textId="77777777" w:rsidR="002F5423" w:rsidRPr="004F14A4" w:rsidRDefault="002F5423" w:rsidP="007309DD"/>
        </w:tc>
        <w:tc>
          <w:tcPr>
            <w:tcW w:w="1313" w:type="dxa"/>
          </w:tcPr>
          <w:p w14:paraId="0DD6498A" w14:textId="77777777" w:rsidR="002F5423" w:rsidRPr="004F14A4" w:rsidRDefault="002F5423" w:rsidP="007309DD"/>
        </w:tc>
        <w:tc>
          <w:tcPr>
            <w:tcW w:w="1074" w:type="dxa"/>
          </w:tcPr>
          <w:p w14:paraId="70CFEBB3" w14:textId="77777777" w:rsidR="002F5423" w:rsidRPr="004F14A4" w:rsidRDefault="002F5423" w:rsidP="007309DD"/>
        </w:tc>
        <w:tc>
          <w:tcPr>
            <w:tcW w:w="1449" w:type="dxa"/>
          </w:tcPr>
          <w:p w14:paraId="7392378C" w14:textId="77777777" w:rsidR="002F5423" w:rsidRPr="004F14A4" w:rsidRDefault="002F5423" w:rsidP="007309DD"/>
        </w:tc>
      </w:tr>
      <w:tr w:rsidR="002F5423" w:rsidRPr="005339FD" w14:paraId="3E227BA6" w14:textId="77777777" w:rsidTr="003D0267">
        <w:tc>
          <w:tcPr>
            <w:tcW w:w="2972" w:type="dxa"/>
          </w:tcPr>
          <w:p w14:paraId="3945AA41" w14:textId="77777777" w:rsidR="002F5423" w:rsidRPr="004F14A4" w:rsidRDefault="002F5423" w:rsidP="007309DD">
            <w:r w:rsidRPr="004F14A4">
              <w:t>філія с.Родатичі</w:t>
            </w:r>
          </w:p>
        </w:tc>
        <w:tc>
          <w:tcPr>
            <w:tcW w:w="687" w:type="dxa"/>
          </w:tcPr>
          <w:p w14:paraId="40A140CD" w14:textId="77777777" w:rsidR="002F5423" w:rsidRPr="004F14A4" w:rsidRDefault="002F5423" w:rsidP="007309DD">
            <w:r w:rsidRPr="004F14A4">
              <w:t>28</w:t>
            </w:r>
          </w:p>
        </w:tc>
        <w:tc>
          <w:tcPr>
            <w:tcW w:w="1035" w:type="dxa"/>
          </w:tcPr>
          <w:p w14:paraId="053FD35D" w14:textId="77777777" w:rsidR="002F5423" w:rsidRPr="004F14A4" w:rsidRDefault="002F5423" w:rsidP="007309DD">
            <w:r w:rsidRPr="004F14A4">
              <w:t>14</w:t>
            </w:r>
          </w:p>
        </w:tc>
        <w:tc>
          <w:tcPr>
            <w:tcW w:w="1099" w:type="dxa"/>
          </w:tcPr>
          <w:p w14:paraId="7C9C56EC" w14:textId="77777777" w:rsidR="002F5423" w:rsidRPr="004F14A4" w:rsidRDefault="002F5423" w:rsidP="007309DD">
            <w:r w:rsidRPr="004F14A4">
              <w:t>1</w:t>
            </w:r>
          </w:p>
        </w:tc>
        <w:tc>
          <w:tcPr>
            <w:tcW w:w="1313" w:type="dxa"/>
          </w:tcPr>
          <w:p w14:paraId="14BF8829" w14:textId="77777777" w:rsidR="002F5423" w:rsidRPr="004F14A4" w:rsidRDefault="002F5423" w:rsidP="007309DD"/>
        </w:tc>
        <w:tc>
          <w:tcPr>
            <w:tcW w:w="1074" w:type="dxa"/>
          </w:tcPr>
          <w:p w14:paraId="12D73A14" w14:textId="77777777" w:rsidR="002F5423" w:rsidRPr="004F14A4" w:rsidRDefault="002F5423" w:rsidP="007309DD">
            <w:r w:rsidRPr="004F14A4">
              <w:t>1</w:t>
            </w:r>
          </w:p>
        </w:tc>
        <w:tc>
          <w:tcPr>
            <w:tcW w:w="1449" w:type="dxa"/>
          </w:tcPr>
          <w:p w14:paraId="65DBD90C" w14:textId="77777777" w:rsidR="002F5423" w:rsidRPr="004F14A4" w:rsidRDefault="002F5423" w:rsidP="007309DD"/>
        </w:tc>
      </w:tr>
      <w:tr w:rsidR="002F5423" w:rsidRPr="005339FD" w14:paraId="30E1FA7D" w14:textId="77777777" w:rsidTr="003D0267">
        <w:tc>
          <w:tcPr>
            <w:tcW w:w="2972" w:type="dxa"/>
          </w:tcPr>
          <w:p w14:paraId="4BEE646C" w14:textId="77777777" w:rsidR="002F5423" w:rsidRPr="004F14A4" w:rsidRDefault="002F5423" w:rsidP="007309DD">
            <w:r w:rsidRPr="004F14A4">
              <w:t>філія с.Тучапи</w:t>
            </w:r>
          </w:p>
        </w:tc>
        <w:tc>
          <w:tcPr>
            <w:tcW w:w="687" w:type="dxa"/>
          </w:tcPr>
          <w:p w14:paraId="138F6A44" w14:textId="77777777" w:rsidR="002F5423" w:rsidRPr="004F14A4" w:rsidRDefault="002F5423" w:rsidP="007309DD">
            <w:r w:rsidRPr="004F14A4">
              <w:t>9</w:t>
            </w:r>
          </w:p>
        </w:tc>
        <w:tc>
          <w:tcPr>
            <w:tcW w:w="1035" w:type="dxa"/>
          </w:tcPr>
          <w:p w14:paraId="7FEC5CCF" w14:textId="77777777" w:rsidR="002F5423" w:rsidRPr="004F14A4" w:rsidRDefault="002F5423" w:rsidP="007309DD">
            <w:r w:rsidRPr="004F14A4">
              <w:t>3</w:t>
            </w:r>
          </w:p>
        </w:tc>
        <w:tc>
          <w:tcPr>
            <w:tcW w:w="1099" w:type="dxa"/>
          </w:tcPr>
          <w:p w14:paraId="29B1748D" w14:textId="77777777" w:rsidR="002F5423" w:rsidRPr="004F14A4" w:rsidRDefault="002F5423" w:rsidP="007309DD">
            <w:r w:rsidRPr="004F14A4">
              <w:t>1</w:t>
            </w:r>
          </w:p>
        </w:tc>
        <w:tc>
          <w:tcPr>
            <w:tcW w:w="1313" w:type="dxa"/>
          </w:tcPr>
          <w:p w14:paraId="17D108BC" w14:textId="77777777" w:rsidR="002F5423" w:rsidRPr="004F14A4" w:rsidRDefault="002F5423" w:rsidP="007309DD"/>
        </w:tc>
        <w:tc>
          <w:tcPr>
            <w:tcW w:w="1074" w:type="dxa"/>
          </w:tcPr>
          <w:p w14:paraId="4948E106" w14:textId="77777777" w:rsidR="002F5423" w:rsidRPr="004F14A4" w:rsidRDefault="002F5423" w:rsidP="007309DD"/>
        </w:tc>
        <w:tc>
          <w:tcPr>
            <w:tcW w:w="1449" w:type="dxa"/>
          </w:tcPr>
          <w:p w14:paraId="0BED7D06" w14:textId="77777777" w:rsidR="002F5423" w:rsidRPr="004F14A4" w:rsidRDefault="002F5423" w:rsidP="007309DD"/>
        </w:tc>
      </w:tr>
      <w:tr w:rsidR="002F5423" w:rsidRPr="005339FD" w14:paraId="43465831" w14:textId="77777777" w:rsidTr="003D0267">
        <w:tc>
          <w:tcPr>
            <w:tcW w:w="2972" w:type="dxa"/>
          </w:tcPr>
          <w:p w14:paraId="685366CC" w14:textId="77777777" w:rsidR="002F5423" w:rsidRPr="004F14A4" w:rsidRDefault="002F5423" w:rsidP="007309DD">
            <w:r w:rsidRPr="004F14A4">
              <w:t>КЗ «Мшанський центр дозвілля та надання культурних послуг»  с.Мшана</w:t>
            </w:r>
          </w:p>
        </w:tc>
        <w:tc>
          <w:tcPr>
            <w:tcW w:w="687" w:type="dxa"/>
          </w:tcPr>
          <w:p w14:paraId="629B94B2" w14:textId="77777777" w:rsidR="002F5423" w:rsidRPr="004F14A4" w:rsidRDefault="002F5423" w:rsidP="007309DD">
            <w:r w:rsidRPr="004F14A4">
              <w:t>125</w:t>
            </w:r>
          </w:p>
        </w:tc>
        <w:tc>
          <w:tcPr>
            <w:tcW w:w="1035" w:type="dxa"/>
          </w:tcPr>
          <w:p w14:paraId="05A462C9" w14:textId="77777777" w:rsidR="002F5423" w:rsidRPr="004F14A4" w:rsidRDefault="002F5423" w:rsidP="007309DD">
            <w:r w:rsidRPr="004F14A4">
              <w:t>34</w:t>
            </w:r>
          </w:p>
        </w:tc>
        <w:tc>
          <w:tcPr>
            <w:tcW w:w="1099" w:type="dxa"/>
          </w:tcPr>
          <w:p w14:paraId="0E6E5EA3" w14:textId="77777777" w:rsidR="002F5423" w:rsidRPr="004F14A4" w:rsidRDefault="002F5423" w:rsidP="007309DD">
            <w:r w:rsidRPr="004F14A4">
              <w:t>7</w:t>
            </w:r>
          </w:p>
        </w:tc>
        <w:tc>
          <w:tcPr>
            <w:tcW w:w="1313" w:type="dxa"/>
          </w:tcPr>
          <w:p w14:paraId="3B314DBC" w14:textId="77777777" w:rsidR="002F5423" w:rsidRPr="004F14A4" w:rsidRDefault="002F5423" w:rsidP="007309DD"/>
        </w:tc>
        <w:tc>
          <w:tcPr>
            <w:tcW w:w="1074" w:type="dxa"/>
          </w:tcPr>
          <w:p w14:paraId="6D7FF9D0" w14:textId="77777777" w:rsidR="002F5423" w:rsidRPr="004F14A4" w:rsidRDefault="002F5423" w:rsidP="007309DD">
            <w:r w:rsidRPr="004F14A4">
              <w:t>3</w:t>
            </w:r>
          </w:p>
        </w:tc>
        <w:tc>
          <w:tcPr>
            <w:tcW w:w="1449" w:type="dxa"/>
          </w:tcPr>
          <w:p w14:paraId="619F9C91" w14:textId="77777777" w:rsidR="002F5423" w:rsidRPr="004F14A4" w:rsidRDefault="002F5423" w:rsidP="007309DD">
            <w:r w:rsidRPr="004F14A4">
              <w:t>1</w:t>
            </w:r>
          </w:p>
        </w:tc>
      </w:tr>
      <w:tr w:rsidR="002F5423" w:rsidRPr="005339FD" w14:paraId="489EA289" w14:textId="77777777" w:rsidTr="003D0267">
        <w:tc>
          <w:tcPr>
            <w:tcW w:w="2972" w:type="dxa"/>
          </w:tcPr>
          <w:p w14:paraId="7CB230C1" w14:textId="77777777" w:rsidR="002F5423" w:rsidRPr="004F14A4" w:rsidRDefault="002F5423" w:rsidP="007309DD">
            <w:r w:rsidRPr="004F14A4">
              <w:t>філія с.Бартатів</w:t>
            </w:r>
          </w:p>
        </w:tc>
        <w:tc>
          <w:tcPr>
            <w:tcW w:w="687" w:type="dxa"/>
          </w:tcPr>
          <w:p w14:paraId="5B055DF6" w14:textId="77777777" w:rsidR="002F5423" w:rsidRPr="004F14A4" w:rsidRDefault="002F5423" w:rsidP="007309DD">
            <w:r w:rsidRPr="004F14A4">
              <w:t>12</w:t>
            </w:r>
          </w:p>
        </w:tc>
        <w:tc>
          <w:tcPr>
            <w:tcW w:w="1035" w:type="dxa"/>
          </w:tcPr>
          <w:p w14:paraId="77F29E53" w14:textId="77777777" w:rsidR="002F5423" w:rsidRPr="004F14A4" w:rsidRDefault="002F5423" w:rsidP="007309DD">
            <w:r w:rsidRPr="004F14A4">
              <w:t>3</w:t>
            </w:r>
          </w:p>
        </w:tc>
        <w:tc>
          <w:tcPr>
            <w:tcW w:w="1099" w:type="dxa"/>
          </w:tcPr>
          <w:p w14:paraId="31B0CEF0" w14:textId="77777777" w:rsidR="002F5423" w:rsidRPr="004F14A4" w:rsidRDefault="002F5423" w:rsidP="007309DD">
            <w:r w:rsidRPr="004F14A4">
              <w:t>1</w:t>
            </w:r>
          </w:p>
        </w:tc>
        <w:tc>
          <w:tcPr>
            <w:tcW w:w="1313" w:type="dxa"/>
          </w:tcPr>
          <w:p w14:paraId="66FF9F88" w14:textId="77777777" w:rsidR="002F5423" w:rsidRPr="004F14A4" w:rsidRDefault="002F5423" w:rsidP="007309DD"/>
        </w:tc>
        <w:tc>
          <w:tcPr>
            <w:tcW w:w="1074" w:type="dxa"/>
          </w:tcPr>
          <w:p w14:paraId="77981625" w14:textId="77777777" w:rsidR="002F5423" w:rsidRPr="004F14A4" w:rsidRDefault="002F5423" w:rsidP="007309DD"/>
        </w:tc>
        <w:tc>
          <w:tcPr>
            <w:tcW w:w="1449" w:type="dxa"/>
          </w:tcPr>
          <w:p w14:paraId="20967F4E" w14:textId="77777777" w:rsidR="002F5423" w:rsidRPr="004F14A4" w:rsidRDefault="002F5423" w:rsidP="007309DD"/>
        </w:tc>
      </w:tr>
      <w:tr w:rsidR="002F5423" w:rsidRPr="005339FD" w14:paraId="2D52DD2C" w14:textId="77777777" w:rsidTr="003D0267">
        <w:tc>
          <w:tcPr>
            <w:tcW w:w="2972" w:type="dxa"/>
          </w:tcPr>
          <w:p w14:paraId="08CE3B63" w14:textId="77777777" w:rsidR="002F5423" w:rsidRPr="004F14A4" w:rsidRDefault="002F5423" w:rsidP="007309DD">
            <w:r w:rsidRPr="004F14A4">
              <w:t>філія с.Заверещиця</w:t>
            </w:r>
          </w:p>
        </w:tc>
        <w:tc>
          <w:tcPr>
            <w:tcW w:w="687" w:type="dxa"/>
          </w:tcPr>
          <w:p w14:paraId="6AC901BB" w14:textId="77777777" w:rsidR="002F5423" w:rsidRPr="004F14A4" w:rsidRDefault="002F5423" w:rsidP="007309DD">
            <w:r w:rsidRPr="004F14A4">
              <w:t>45</w:t>
            </w:r>
          </w:p>
        </w:tc>
        <w:tc>
          <w:tcPr>
            <w:tcW w:w="1035" w:type="dxa"/>
          </w:tcPr>
          <w:p w14:paraId="3C5448B0" w14:textId="77777777" w:rsidR="002F5423" w:rsidRPr="004F14A4" w:rsidRDefault="002F5423" w:rsidP="007309DD">
            <w:r w:rsidRPr="004F14A4">
              <w:t>9</w:t>
            </w:r>
          </w:p>
        </w:tc>
        <w:tc>
          <w:tcPr>
            <w:tcW w:w="1099" w:type="dxa"/>
          </w:tcPr>
          <w:p w14:paraId="08755531" w14:textId="77777777" w:rsidR="002F5423" w:rsidRPr="004F14A4" w:rsidRDefault="002F5423" w:rsidP="007309DD"/>
        </w:tc>
        <w:tc>
          <w:tcPr>
            <w:tcW w:w="1313" w:type="dxa"/>
          </w:tcPr>
          <w:p w14:paraId="1851F6B2" w14:textId="77777777" w:rsidR="002F5423" w:rsidRPr="004F14A4" w:rsidRDefault="002F5423" w:rsidP="007309DD">
            <w:r w:rsidRPr="004F14A4">
              <w:t>1</w:t>
            </w:r>
          </w:p>
        </w:tc>
        <w:tc>
          <w:tcPr>
            <w:tcW w:w="1074" w:type="dxa"/>
          </w:tcPr>
          <w:p w14:paraId="1B71BF7E" w14:textId="77777777" w:rsidR="002F5423" w:rsidRPr="004F14A4" w:rsidRDefault="002F5423" w:rsidP="007309DD"/>
        </w:tc>
        <w:tc>
          <w:tcPr>
            <w:tcW w:w="1449" w:type="dxa"/>
          </w:tcPr>
          <w:p w14:paraId="75CBFA6B" w14:textId="77777777" w:rsidR="002F5423" w:rsidRPr="004F14A4" w:rsidRDefault="002F5423" w:rsidP="007309DD"/>
        </w:tc>
      </w:tr>
      <w:tr w:rsidR="002F5423" w:rsidRPr="005339FD" w14:paraId="4A733A01" w14:textId="77777777" w:rsidTr="003D0267">
        <w:tc>
          <w:tcPr>
            <w:tcW w:w="2972" w:type="dxa"/>
          </w:tcPr>
          <w:p w14:paraId="5EFBB607" w14:textId="77777777" w:rsidR="002F5423" w:rsidRPr="004F14A4" w:rsidRDefault="002F5423" w:rsidP="007309DD">
            <w:r w:rsidRPr="004F14A4">
              <w:t>філія с.Зушичі</w:t>
            </w:r>
          </w:p>
        </w:tc>
        <w:tc>
          <w:tcPr>
            <w:tcW w:w="687" w:type="dxa"/>
          </w:tcPr>
          <w:p w14:paraId="79830A99" w14:textId="77777777" w:rsidR="002F5423" w:rsidRPr="004F14A4" w:rsidRDefault="002F5423" w:rsidP="007309DD">
            <w:r w:rsidRPr="004F14A4">
              <w:t>11</w:t>
            </w:r>
          </w:p>
        </w:tc>
        <w:tc>
          <w:tcPr>
            <w:tcW w:w="1035" w:type="dxa"/>
          </w:tcPr>
          <w:p w14:paraId="333A8A8A" w14:textId="77777777" w:rsidR="002F5423" w:rsidRPr="004F14A4" w:rsidRDefault="002F5423" w:rsidP="007309DD">
            <w:r w:rsidRPr="004F14A4">
              <w:t>3</w:t>
            </w:r>
          </w:p>
        </w:tc>
        <w:tc>
          <w:tcPr>
            <w:tcW w:w="1099" w:type="dxa"/>
          </w:tcPr>
          <w:p w14:paraId="67E1ACD1" w14:textId="77777777" w:rsidR="002F5423" w:rsidRPr="004F14A4" w:rsidRDefault="002F5423" w:rsidP="007309DD">
            <w:r w:rsidRPr="004F14A4">
              <w:t>1</w:t>
            </w:r>
          </w:p>
        </w:tc>
        <w:tc>
          <w:tcPr>
            <w:tcW w:w="1313" w:type="dxa"/>
          </w:tcPr>
          <w:p w14:paraId="57AFC237" w14:textId="77777777" w:rsidR="002F5423" w:rsidRPr="004F14A4" w:rsidRDefault="002F5423" w:rsidP="007309DD"/>
        </w:tc>
        <w:tc>
          <w:tcPr>
            <w:tcW w:w="1074" w:type="dxa"/>
          </w:tcPr>
          <w:p w14:paraId="0CBA8E3A" w14:textId="77777777" w:rsidR="002F5423" w:rsidRPr="004F14A4" w:rsidRDefault="002F5423" w:rsidP="007309DD"/>
        </w:tc>
        <w:tc>
          <w:tcPr>
            <w:tcW w:w="1449" w:type="dxa"/>
          </w:tcPr>
          <w:p w14:paraId="6BEEFD2B" w14:textId="77777777" w:rsidR="002F5423" w:rsidRPr="004F14A4" w:rsidRDefault="002F5423" w:rsidP="007309DD"/>
        </w:tc>
      </w:tr>
      <w:tr w:rsidR="002F5423" w:rsidRPr="005339FD" w14:paraId="5850CCBE" w14:textId="77777777" w:rsidTr="003D0267">
        <w:tc>
          <w:tcPr>
            <w:tcW w:w="2972" w:type="dxa"/>
          </w:tcPr>
          <w:p w14:paraId="41851B0B" w14:textId="77777777" w:rsidR="002F5423" w:rsidRPr="004F14A4" w:rsidRDefault="002F5423" w:rsidP="007309DD">
            <w:r w:rsidRPr="004F14A4">
              <w:t>філія с.Повітно</w:t>
            </w:r>
          </w:p>
        </w:tc>
        <w:tc>
          <w:tcPr>
            <w:tcW w:w="687" w:type="dxa"/>
          </w:tcPr>
          <w:p w14:paraId="2A6B574E" w14:textId="77777777" w:rsidR="002F5423" w:rsidRPr="004F14A4" w:rsidRDefault="002F5423" w:rsidP="007309DD">
            <w:r w:rsidRPr="004F14A4">
              <w:t>14</w:t>
            </w:r>
          </w:p>
        </w:tc>
        <w:tc>
          <w:tcPr>
            <w:tcW w:w="1035" w:type="dxa"/>
          </w:tcPr>
          <w:p w14:paraId="73010ACC" w14:textId="77777777" w:rsidR="002F5423" w:rsidRPr="004F14A4" w:rsidRDefault="002F5423" w:rsidP="007309DD">
            <w:r w:rsidRPr="004F14A4">
              <w:t>11</w:t>
            </w:r>
          </w:p>
        </w:tc>
        <w:tc>
          <w:tcPr>
            <w:tcW w:w="1099" w:type="dxa"/>
          </w:tcPr>
          <w:p w14:paraId="0A082E8C" w14:textId="77777777" w:rsidR="002F5423" w:rsidRPr="004F14A4" w:rsidRDefault="002F5423" w:rsidP="007309DD"/>
        </w:tc>
        <w:tc>
          <w:tcPr>
            <w:tcW w:w="1313" w:type="dxa"/>
          </w:tcPr>
          <w:p w14:paraId="76EE5CD7" w14:textId="77777777" w:rsidR="002F5423" w:rsidRPr="004F14A4" w:rsidRDefault="002F5423" w:rsidP="007309DD">
            <w:r w:rsidRPr="004F14A4">
              <w:t>1</w:t>
            </w:r>
          </w:p>
        </w:tc>
        <w:tc>
          <w:tcPr>
            <w:tcW w:w="1074" w:type="dxa"/>
          </w:tcPr>
          <w:p w14:paraId="316C95D9" w14:textId="77777777" w:rsidR="002F5423" w:rsidRPr="004F14A4" w:rsidRDefault="002F5423" w:rsidP="007309DD"/>
        </w:tc>
        <w:tc>
          <w:tcPr>
            <w:tcW w:w="1449" w:type="dxa"/>
          </w:tcPr>
          <w:p w14:paraId="2DBD757B" w14:textId="77777777" w:rsidR="002F5423" w:rsidRPr="004F14A4" w:rsidRDefault="002F5423" w:rsidP="007309DD"/>
        </w:tc>
      </w:tr>
      <w:tr w:rsidR="002F5423" w:rsidRPr="005339FD" w14:paraId="04132B02" w14:textId="77777777" w:rsidTr="003D0267">
        <w:tc>
          <w:tcPr>
            <w:tcW w:w="2972" w:type="dxa"/>
          </w:tcPr>
          <w:p w14:paraId="2ECB85CB" w14:textId="77777777" w:rsidR="002F5423" w:rsidRPr="004F14A4" w:rsidRDefault="002F5423" w:rsidP="007309DD">
            <w:pPr>
              <w:rPr>
                <w:b/>
              </w:rPr>
            </w:pPr>
            <w:r w:rsidRPr="004F14A4">
              <w:rPr>
                <w:b/>
              </w:rPr>
              <w:t>Всього</w:t>
            </w:r>
          </w:p>
        </w:tc>
        <w:tc>
          <w:tcPr>
            <w:tcW w:w="687" w:type="dxa"/>
          </w:tcPr>
          <w:p w14:paraId="50D87E62" w14:textId="77777777" w:rsidR="002F5423" w:rsidRPr="004F14A4" w:rsidRDefault="002F5423" w:rsidP="007309DD">
            <w:r w:rsidRPr="004F14A4">
              <w:t>443</w:t>
            </w:r>
          </w:p>
        </w:tc>
        <w:tc>
          <w:tcPr>
            <w:tcW w:w="1035" w:type="dxa"/>
          </w:tcPr>
          <w:p w14:paraId="1C7553F0" w14:textId="77777777" w:rsidR="002F5423" w:rsidRPr="004F14A4" w:rsidRDefault="002F5423" w:rsidP="007309DD">
            <w:r w:rsidRPr="004F14A4">
              <w:t>106</w:t>
            </w:r>
          </w:p>
        </w:tc>
        <w:tc>
          <w:tcPr>
            <w:tcW w:w="1099" w:type="dxa"/>
          </w:tcPr>
          <w:p w14:paraId="5C21EBF6" w14:textId="77777777" w:rsidR="002F5423" w:rsidRPr="004F14A4" w:rsidRDefault="002F5423" w:rsidP="007309DD">
            <w:r w:rsidRPr="004F14A4">
              <w:t>38</w:t>
            </w:r>
          </w:p>
        </w:tc>
        <w:tc>
          <w:tcPr>
            <w:tcW w:w="1313" w:type="dxa"/>
          </w:tcPr>
          <w:p w14:paraId="1C662B0A" w14:textId="77777777" w:rsidR="002F5423" w:rsidRPr="004F14A4" w:rsidRDefault="002F5423" w:rsidP="007309DD">
            <w:r w:rsidRPr="004F14A4">
              <w:t>12</w:t>
            </w:r>
          </w:p>
        </w:tc>
        <w:tc>
          <w:tcPr>
            <w:tcW w:w="1074" w:type="dxa"/>
          </w:tcPr>
          <w:p w14:paraId="168DDCFA" w14:textId="77777777" w:rsidR="002F5423" w:rsidRPr="004F14A4" w:rsidRDefault="002F5423" w:rsidP="007309DD">
            <w:r w:rsidRPr="004F14A4">
              <w:t>9</w:t>
            </w:r>
          </w:p>
        </w:tc>
        <w:tc>
          <w:tcPr>
            <w:tcW w:w="1449" w:type="dxa"/>
          </w:tcPr>
          <w:p w14:paraId="5B631B17" w14:textId="77777777" w:rsidR="002F5423" w:rsidRPr="004F14A4" w:rsidRDefault="002F5423" w:rsidP="007309DD">
            <w:r w:rsidRPr="004F14A4">
              <w:t>5</w:t>
            </w:r>
          </w:p>
        </w:tc>
      </w:tr>
    </w:tbl>
    <w:p w14:paraId="0F65CE2D" w14:textId="46600E6D" w:rsidR="008A55ED" w:rsidRPr="005339FD" w:rsidRDefault="002F5423" w:rsidP="0088791F">
      <w:pPr>
        <w:spacing w:before="240"/>
        <w:ind w:firstLine="709"/>
        <w:jc w:val="both"/>
        <w:rPr>
          <w:sz w:val="24"/>
          <w:szCs w:val="24"/>
        </w:rPr>
      </w:pPr>
      <w:r w:rsidRPr="005339FD">
        <w:rPr>
          <w:sz w:val="24"/>
          <w:szCs w:val="24"/>
        </w:rPr>
        <w:t xml:space="preserve">Аналіз стану культурної галузі Городоцької громади станом на 01.01.2024 року свідчить про стабілізацію кількості дітей-відвідувачів на рівні 549 осіб. При цьому зберігається виражений гендерний дисбаланс — дівчата становлять 80,7% від загальної кількості. Загальна кількість працівників основного штату становить 50 осіб, з переважно жіночим колективом (76,0%). Важливою подією року є розширення господарчої частини за рахунок створення технічної посади у сільській філії (с. Родатичі), що вказує на поступове покращення умов роботи та обслуговування закладів на місцях. </w:t>
      </w:r>
    </w:p>
    <w:p w14:paraId="33F47637" w14:textId="5406E6D0" w:rsidR="002F5423" w:rsidRPr="00DF6C9B" w:rsidRDefault="002F5423" w:rsidP="00E3058A">
      <w:pPr>
        <w:spacing w:before="240"/>
        <w:jc w:val="center"/>
        <w:rPr>
          <w:b/>
          <w:sz w:val="24"/>
          <w:szCs w:val="24"/>
        </w:rPr>
      </w:pPr>
      <w:r w:rsidRPr="00DF6C9B">
        <w:rPr>
          <w:b/>
          <w:sz w:val="24"/>
          <w:szCs w:val="24"/>
        </w:rPr>
        <w:t>Інформація про кількість дітей та працівників в закладах культури Городоцької міської територіальної громади</w:t>
      </w:r>
      <w:r w:rsidR="00DF6C9B" w:rsidRPr="00DF6C9B">
        <w:rPr>
          <w:b/>
          <w:sz w:val="24"/>
          <w:szCs w:val="24"/>
        </w:rPr>
        <w:t xml:space="preserve"> на 01 січня 2025 року</w:t>
      </w:r>
    </w:p>
    <w:p w14:paraId="06A261FE" w14:textId="07EBCC5E" w:rsidR="00DF6C9B" w:rsidRPr="00DF6C9B" w:rsidRDefault="00DF6C9B" w:rsidP="00DF6C9B">
      <w:pPr>
        <w:jc w:val="right"/>
      </w:pPr>
      <w:r w:rsidRPr="00A71A64">
        <w:rPr>
          <w:bCs/>
        </w:rPr>
        <w:t>Табл.</w:t>
      </w:r>
      <w:r>
        <w:rPr>
          <w:bCs/>
        </w:rPr>
        <w:t>6.9.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000"/>
        <w:gridCol w:w="923"/>
        <w:gridCol w:w="1249"/>
        <w:gridCol w:w="1206"/>
        <w:gridCol w:w="1204"/>
        <w:gridCol w:w="1559"/>
      </w:tblGrid>
      <w:tr w:rsidR="002F5423" w:rsidRPr="005339FD" w14:paraId="21594C4C" w14:textId="77777777" w:rsidTr="007309DD">
        <w:tc>
          <w:tcPr>
            <w:tcW w:w="2263" w:type="dxa"/>
          </w:tcPr>
          <w:p w14:paraId="4467EB68" w14:textId="77777777" w:rsidR="002F5423" w:rsidRPr="004F14A4" w:rsidRDefault="002F5423" w:rsidP="007309DD">
            <w:pPr>
              <w:jc w:val="center"/>
            </w:pPr>
            <w:r w:rsidRPr="004F14A4">
              <w:t>Назва закладу</w:t>
            </w:r>
          </w:p>
        </w:tc>
        <w:tc>
          <w:tcPr>
            <w:tcW w:w="1923" w:type="dxa"/>
            <w:gridSpan w:val="2"/>
          </w:tcPr>
          <w:p w14:paraId="61BEBCEF" w14:textId="77777777" w:rsidR="002F5423" w:rsidRPr="004F14A4" w:rsidRDefault="002F5423" w:rsidP="007309DD">
            <w:pPr>
              <w:jc w:val="center"/>
            </w:pPr>
            <w:r w:rsidRPr="004F14A4">
              <w:t>Діти</w:t>
            </w:r>
          </w:p>
        </w:tc>
        <w:tc>
          <w:tcPr>
            <w:tcW w:w="2455" w:type="dxa"/>
            <w:gridSpan w:val="2"/>
          </w:tcPr>
          <w:p w14:paraId="6D6319F4" w14:textId="77777777" w:rsidR="002F5423" w:rsidRPr="004F14A4" w:rsidRDefault="002F5423" w:rsidP="007309DD">
            <w:pPr>
              <w:jc w:val="center"/>
            </w:pPr>
            <w:r w:rsidRPr="004F14A4">
              <w:t>Адміністрація та працівники</w:t>
            </w:r>
          </w:p>
        </w:tc>
        <w:tc>
          <w:tcPr>
            <w:tcW w:w="2763" w:type="dxa"/>
            <w:gridSpan w:val="2"/>
          </w:tcPr>
          <w:p w14:paraId="0DE78C85" w14:textId="77777777" w:rsidR="002F5423" w:rsidRPr="004F14A4" w:rsidRDefault="002F5423" w:rsidP="007309DD">
            <w:pPr>
              <w:jc w:val="center"/>
            </w:pPr>
            <w:r w:rsidRPr="004F14A4">
              <w:t>Технічний</w:t>
            </w:r>
          </w:p>
          <w:p w14:paraId="07068CEE" w14:textId="77777777" w:rsidR="002F5423" w:rsidRPr="004F14A4" w:rsidRDefault="002F5423" w:rsidP="007309DD">
            <w:pPr>
              <w:jc w:val="center"/>
              <w:rPr>
                <w:b/>
              </w:rPr>
            </w:pPr>
            <w:r w:rsidRPr="004F14A4">
              <w:t>персонал</w:t>
            </w:r>
          </w:p>
        </w:tc>
      </w:tr>
      <w:tr w:rsidR="002F5423" w:rsidRPr="005339FD" w14:paraId="462F26A5" w14:textId="77777777" w:rsidTr="007309DD">
        <w:tc>
          <w:tcPr>
            <w:tcW w:w="2263" w:type="dxa"/>
          </w:tcPr>
          <w:p w14:paraId="79D0BE2C" w14:textId="77777777" w:rsidR="002F5423" w:rsidRPr="004F14A4" w:rsidRDefault="002F5423" w:rsidP="007309DD">
            <w:pPr>
              <w:jc w:val="center"/>
              <w:rPr>
                <w:b/>
              </w:rPr>
            </w:pPr>
          </w:p>
        </w:tc>
        <w:tc>
          <w:tcPr>
            <w:tcW w:w="1000" w:type="dxa"/>
          </w:tcPr>
          <w:p w14:paraId="581C9186" w14:textId="77777777" w:rsidR="002F5423" w:rsidRPr="004F14A4" w:rsidRDefault="002F5423" w:rsidP="007309DD">
            <w:pPr>
              <w:jc w:val="center"/>
            </w:pPr>
            <w:r w:rsidRPr="004F14A4">
              <w:t>Дівчата</w:t>
            </w:r>
          </w:p>
        </w:tc>
        <w:tc>
          <w:tcPr>
            <w:tcW w:w="923" w:type="dxa"/>
          </w:tcPr>
          <w:p w14:paraId="5B079F1D" w14:textId="77777777" w:rsidR="002F5423" w:rsidRPr="004F14A4" w:rsidRDefault="002F5423" w:rsidP="007309DD">
            <w:pPr>
              <w:jc w:val="center"/>
            </w:pPr>
            <w:r w:rsidRPr="004F14A4">
              <w:t>Хлопці</w:t>
            </w:r>
          </w:p>
        </w:tc>
        <w:tc>
          <w:tcPr>
            <w:tcW w:w="1249" w:type="dxa"/>
          </w:tcPr>
          <w:p w14:paraId="4E7008C8" w14:textId="77777777" w:rsidR="002F5423" w:rsidRPr="004F14A4" w:rsidRDefault="002F5423" w:rsidP="007309DD">
            <w:r w:rsidRPr="004F14A4">
              <w:t>Жінки</w:t>
            </w:r>
          </w:p>
        </w:tc>
        <w:tc>
          <w:tcPr>
            <w:tcW w:w="1206" w:type="dxa"/>
          </w:tcPr>
          <w:p w14:paraId="3B0DB40D" w14:textId="77777777" w:rsidR="002F5423" w:rsidRPr="004F14A4" w:rsidRDefault="002F5423" w:rsidP="007309DD">
            <w:r w:rsidRPr="004F14A4">
              <w:t>Чоловіки</w:t>
            </w:r>
          </w:p>
        </w:tc>
        <w:tc>
          <w:tcPr>
            <w:tcW w:w="1204" w:type="dxa"/>
          </w:tcPr>
          <w:p w14:paraId="17C136EF" w14:textId="77777777" w:rsidR="002F5423" w:rsidRPr="004F14A4" w:rsidRDefault="002F5423" w:rsidP="007309DD">
            <w:r w:rsidRPr="004F14A4">
              <w:t>Жінки</w:t>
            </w:r>
          </w:p>
        </w:tc>
        <w:tc>
          <w:tcPr>
            <w:tcW w:w="1559" w:type="dxa"/>
          </w:tcPr>
          <w:p w14:paraId="6A652AFD" w14:textId="77777777" w:rsidR="002F5423" w:rsidRPr="004F14A4" w:rsidRDefault="002F5423" w:rsidP="007309DD">
            <w:r w:rsidRPr="004F14A4">
              <w:t>Чоловіки</w:t>
            </w:r>
          </w:p>
        </w:tc>
      </w:tr>
      <w:tr w:rsidR="002F5423" w:rsidRPr="005339FD" w14:paraId="4585736C" w14:textId="77777777" w:rsidTr="007309DD">
        <w:tc>
          <w:tcPr>
            <w:tcW w:w="2263" w:type="dxa"/>
          </w:tcPr>
          <w:p w14:paraId="19EA4FA7" w14:textId="77777777" w:rsidR="002F5423" w:rsidRPr="004F14A4" w:rsidRDefault="002F5423" w:rsidP="007309DD">
            <w:r w:rsidRPr="004F14A4">
              <w:t>КЗ «Городоцький центр дозвілля та надання культурних послуг»  м.Городок</w:t>
            </w:r>
          </w:p>
        </w:tc>
        <w:tc>
          <w:tcPr>
            <w:tcW w:w="1000" w:type="dxa"/>
          </w:tcPr>
          <w:p w14:paraId="4CFE66A0" w14:textId="77777777" w:rsidR="002F5423" w:rsidRPr="004F14A4" w:rsidRDefault="002F5423" w:rsidP="007309DD">
            <w:r w:rsidRPr="004F14A4">
              <w:t>24</w:t>
            </w:r>
          </w:p>
        </w:tc>
        <w:tc>
          <w:tcPr>
            <w:tcW w:w="923" w:type="dxa"/>
          </w:tcPr>
          <w:p w14:paraId="56B3E15D" w14:textId="77777777" w:rsidR="002F5423" w:rsidRPr="004F14A4" w:rsidRDefault="002F5423" w:rsidP="007309DD">
            <w:r w:rsidRPr="004F14A4">
              <w:t>2</w:t>
            </w:r>
          </w:p>
        </w:tc>
        <w:tc>
          <w:tcPr>
            <w:tcW w:w="1249" w:type="dxa"/>
          </w:tcPr>
          <w:p w14:paraId="4DD99370" w14:textId="77777777" w:rsidR="002F5423" w:rsidRPr="004F14A4" w:rsidRDefault="002F5423" w:rsidP="007309DD">
            <w:r w:rsidRPr="004F14A4">
              <w:t>11</w:t>
            </w:r>
          </w:p>
        </w:tc>
        <w:tc>
          <w:tcPr>
            <w:tcW w:w="1206" w:type="dxa"/>
          </w:tcPr>
          <w:p w14:paraId="2EFA03AF" w14:textId="77777777" w:rsidR="002F5423" w:rsidRPr="004F14A4" w:rsidRDefault="002F5423" w:rsidP="007309DD">
            <w:r w:rsidRPr="004F14A4">
              <w:t>2</w:t>
            </w:r>
          </w:p>
        </w:tc>
        <w:tc>
          <w:tcPr>
            <w:tcW w:w="1204" w:type="dxa"/>
          </w:tcPr>
          <w:p w14:paraId="486C1BCD" w14:textId="77777777" w:rsidR="002F5423" w:rsidRPr="004F14A4" w:rsidRDefault="002F5423" w:rsidP="007309DD">
            <w:r w:rsidRPr="004F14A4">
              <w:t>4</w:t>
            </w:r>
          </w:p>
        </w:tc>
        <w:tc>
          <w:tcPr>
            <w:tcW w:w="1559" w:type="dxa"/>
          </w:tcPr>
          <w:p w14:paraId="76736F65" w14:textId="77777777" w:rsidR="002F5423" w:rsidRPr="004F14A4" w:rsidRDefault="002F5423" w:rsidP="007309DD">
            <w:r w:rsidRPr="004F14A4">
              <w:t>3</w:t>
            </w:r>
          </w:p>
        </w:tc>
      </w:tr>
      <w:tr w:rsidR="002F5423" w:rsidRPr="005339FD" w14:paraId="6C35DBF6" w14:textId="77777777" w:rsidTr="007309DD">
        <w:tc>
          <w:tcPr>
            <w:tcW w:w="2263" w:type="dxa"/>
          </w:tcPr>
          <w:p w14:paraId="2BA9C848" w14:textId="77777777" w:rsidR="002F5423" w:rsidRPr="004F14A4" w:rsidRDefault="002F5423" w:rsidP="007309DD">
            <w:r w:rsidRPr="004F14A4">
              <w:t>філія с.Артищів</w:t>
            </w:r>
          </w:p>
        </w:tc>
        <w:tc>
          <w:tcPr>
            <w:tcW w:w="1000" w:type="dxa"/>
          </w:tcPr>
          <w:p w14:paraId="2B754807" w14:textId="77777777" w:rsidR="002F5423" w:rsidRPr="004F14A4" w:rsidRDefault="002F5423" w:rsidP="007309DD">
            <w:r w:rsidRPr="004F14A4">
              <w:t>7</w:t>
            </w:r>
          </w:p>
        </w:tc>
        <w:tc>
          <w:tcPr>
            <w:tcW w:w="923" w:type="dxa"/>
          </w:tcPr>
          <w:p w14:paraId="4D58EE2A" w14:textId="77777777" w:rsidR="002F5423" w:rsidRPr="004F14A4" w:rsidRDefault="002F5423" w:rsidP="007309DD"/>
        </w:tc>
        <w:tc>
          <w:tcPr>
            <w:tcW w:w="1249" w:type="dxa"/>
          </w:tcPr>
          <w:p w14:paraId="67B58EE2" w14:textId="77777777" w:rsidR="002F5423" w:rsidRPr="004F14A4" w:rsidRDefault="002F5423" w:rsidP="007309DD">
            <w:r w:rsidRPr="004F14A4">
              <w:t>1</w:t>
            </w:r>
          </w:p>
        </w:tc>
        <w:tc>
          <w:tcPr>
            <w:tcW w:w="1206" w:type="dxa"/>
          </w:tcPr>
          <w:p w14:paraId="3B3754D6" w14:textId="77777777" w:rsidR="002F5423" w:rsidRPr="004F14A4" w:rsidRDefault="002F5423" w:rsidP="007309DD"/>
        </w:tc>
        <w:tc>
          <w:tcPr>
            <w:tcW w:w="1204" w:type="dxa"/>
          </w:tcPr>
          <w:p w14:paraId="54BE5C53" w14:textId="77777777" w:rsidR="002F5423" w:rsidRPr="004F14A4" w:rsidRDefault="002F5423" w:rsidP="007309DD"/>
        </w:tc>
        <w:tc>
          <w:tcPr>
            <w:tcW w:w="1559" w:type="dxa"/>
          </w:tcPr>
          <w:p w14:paraId="25E8BA0A" w14:textId="77777777" w:rsidR="002F5423" w:rsidRPr="004F14A4" w:rsidRDefault="002F5423" w:rsidP="007309DD"/>
        </w:tc>
      </w:tr>
      <w:tr w:rsidR="002F5423" w:rsidRPr="005339FD" w14:paraId="53EB9243" w14:textId="77777777" w:rsidTr="007309DD">
        <w:tc>
          <w:tcPr>
            <w:tcW w:w="2263" w:type="dxa"/>
          </w:tcPr>
          <w:p w14:paraId="69444D66" w14:textId="77777777" w:rsidR="002F5423" w:rsidRPr="004F14A4" w:rsidRDefault="002F5423" w:rsidP="007309DD">
            <w:r w:rsidRPr="004F14A4">
              <w:t>філія с.Галичани</w:t>
            </w:r>
          </w:p>
        </w:tc>
        <w:tc>
          <w:tcPr>
            <w:tcW w:w="1000" w:type="dxa"/>
          </w:tcPr>
          <w:p w14:paraId="7C5A2495" w14:textId="77777777" w:rsidR="002F5423" w:rsidRPr="004F14A4" w:rsidRDefault="002F5423" w:rsidP="007309DD"/>
        </w:tc>
        <w:tc>
          <w:tcPr>
            <w:tcW w:w="923" w:type="dxa"/>
          </w:tcPr>
          <w:p w14:paraId="293A62DD" w14:textId="77777777" w:rsidR="002F5423" w:rsidRPr="004F14A4" w:rsidRDefault="002F5423" w:rsidP="007309DD"/>
        </w:tc>
        <w:tc>
          <w:tcPr>
            <w:tcW w:w="1249" w:type="dxa"/>
          </w:tcPr>
          <w:p w14:paraId="3FEF8024" w14:textId="77777777" w:rsidR="002F5423" w:rsidRPr="004F14A4" w:rsidRDefault="002F5423" w:rsidP="007309DD">
            <w:r w:rsidRPr="004F14A4">
              <w:t>1</w:t>
            </w:r>
          </w:p>
        </w:tc>
        <w:tc>
          <w:tcPr>
            <w:tcW w:w="1206" w:type="dxa"/>
          </w:tcPr>
          <w:p w14:paraId="6213C655" w14:textId="77777777" w:rsidR="002F5423" w:rsidRPr="004F14A4" w:rsidRDefault="002F5423" w:rsidP="007309DD"/>
        </w:tc>
        <w:tc>
          <w:tcPr>
            <w:tcW w:w="1204" w:type="dxa"/>
          </w:tcPr>
          <w:p w14:paraId="2BACA23E" w14:textId="77777777" w:rsidR="002F5423" w:rsidRPr="004F14A4" w:rsidRDefault="002F5423" w:rsidP="007309DD"/>
        </w:tc>
        <w:tc>
          <w:tcPr>
            <w:tcW w:w="1559" w:type="dxa"/>
          </w:tcPr>
          <w:p w14:paraId="18D8E590" w14:textId="77777777" w:rsidR="002F5423" w:rsidRPr="004F14A4" w:rsidRDefault="002F5423" w:rsidP="007309DD"/>
        </w:tc>
      </w:tr>
      <w:tr w:rsidR="002F5423" w:rsidRPr="005339FD" w14:paraId="32A75EBA" w14:textId="77777777" w:rsidTr="007309DD">
        <w:tc>
          <w:tcPr>
            <w:tcW w:w="2263" w:type="dxa"/>
          </w:tcPr>
          <w:p w14:paraId="0F570316" w14:textId="77777777" w:rsidR="002F5423" w:rsidRPr="004F14A4" w:rsidRDefault="002F5423" w:rsidP="007309DD">
            <w:r w:rsidRPr="004F14A4">
              <w:t>філія с.Годвишня</w:t>
            </w:r>
          </w:p>
        </w:tc>
        <w:tc>
          <w:tcPr>
            <w:tcW w:w="1000" w:type="dxa"/>
          </w:tcPr>
          <w:p w14:paraId="181E284E" w14:textId="77777777" w:rsidR="002F5423" w:rsidRPr="004F14A4" w:rsidRDefault="002F5423" w:rsidP="007309DD">
            <w:r w:rsidRPr="004F14A4">
              <w:t>9</w:t>
            </w:r>
          </w:p>
        </w:tc>
        <w:tc>
          <w:tcPr>
            <w:tcW w:w="923" w:type="dxa"/>
          </w:tcPr>
          <w:p w14:paraId="57FCEC7C" w14:textId="77777777" w:rsidR="002F5423" w:rsidRPr="004F14A4" w:rsidRDefault="002F5423" w:rsidP="007309DD"/>
        </w:tc>
        <w:tc>
          <w:tcPr>
            <w:tcW w:w="1249" w:type="dxa"/>
          </w:tcPr>
          <w:p w14:paraId="1D093B13" w14:textId="77777777" w:rsidR="002F5423" w:rsidRPr="004F14A4" w:rsidRDefault="002F5423" w:rsidP="007309DD">
            <w:r w:rsidRPr="004F14A4">
              <w:t>1</w:t>
            </w:r>
          </w:p>
        </w:tc>
        <w:tc>
          <w:tcPr>
            <w:tcW w:w="1206" w:type="dxa"/>
          </w:tcPr>
          <w:p w14:paraId="062BFC35" w14:textId="77777777" w:rsidR="002F5423" w:rsidRPr="004F14A4" w:rsidRDefault="002F5423" w:rsidP="007309DD"/>
        </w:tc>
        <w:tc>
          <w:tcPr>
            <w:tcW w:w="1204" w:type="dxa"/>
          </w:tcPr>
          <w:p w14:paraId="6077287C" w14:textId="77777777" w:rsidR="002F5423" w:rsidRPr="004F14A4" w:rsidRDefault="002F5423" w:rsidP="007309DD"/>
        </w:tc>
        <w:tc>
          <w:tcPr>
            <w:tcW w:w="1559" w:type="dxa"/>
          </w:tcPr>
          <w:p w14:paraId="565915D5" w14:textId="77777777" w:rsidR="002F5423" w:rsidRPr="004F14A4" w:rsidRDefault="002F5423" w:rsidP="007309DD"/>
        </w:tc>
      </w:tr>
      <w:tr w:rsidR="002F5423" w:rsidRPr="005339FD" w14:paraId="54BF89DC" w14:textId="77777777" w:rsidTr="007309DD">
        <w:tc>
          <w:tcPr>
            <w:tcW w:w="2263" w:type="dxa"/>
          </w:tcPr>
          <w:p w14:paraId="59E9D0F2" w14:textId="77777777" w:rsidR="002F5423" w:rsidRPr="004F14A4" w:rsidRDefault="002F5423" w:rsidP="007309DD">
            <w:r w:rsidRPr="004F14A4">
              <w:lastRenderedPageBreak/>
              <w:t>філія с.Добряни</w:t>
            </w:r>
          </w:p>
        </w:tc>
        <w:tc>
          <w:tcPr>
            <w:tcW w:w="1000" w:type="dxa"/>
          </w:tcPr>
          <w:p w14:paraId="7A01C9C6" w14:textId="77777777" w:rsidR="002F5423" w:rsidRPr="004F14A4" w:rsidRDefault="002F5423" w:rsidP="007309DD"/>
        </w:tc>
        <w:tc>
          <w:tcPr>
            <w:tcW w:w="923" w:type="dxa"/>
          </w:tcPr>
          <w:p w14:paraId="31A6A66B" w14:textId="77777777" w:rsidR="002F5423" w:rsidRPr="004F14A4" w:rsidRDefault="002F5423" w:rsidP="007309DD"/>
        </w:tc>
        <w:tc>
          <w:tcPr>
            <w:tcW w:w="1249" w:type="dxa"/>
          </w:tcPr>
          <w:p w14:paraId="614B2984" w14:textId="77777777" w:rsidR="002F5423" w:rsidRPr="004F14A4" w:rsidRDefault="002F5423" w:rsidP="007309DD"/>
        </w:tc>
        <w:tc>
          <w:tcPr>
            <w:tcW w:w="1206" w:type="dxa"/>
          </w:tcPr>
          <w:p w14:paraId="1B849435" w14:textId="77777777" w:rsidR="002F5423" w:rsidRPr="004F14A4" w:rsidRDefault="002F5423" w:rsidP="007309DD"/>
        </w:tc>
        <w:tc>
          <w:tcPr>
            <w:tcW w:w="1204" w:type="dxa"/>
          </w:tcPr>
          <w:p w14:paraId="48367445" w14:textId="77777777" w:rsidR="002F5423" w:rsidRPr="004F14A4" w:rsidRDefault="002F5423" w:rsidP="007309DD"/>
        </w:tc>
        <w:tc>
          <w:tcPr>
            <w:tcW w:w="1559" w:type="dxa"/>
          </w:tcPr>
          <w:p w14:paraId="6C174BB0" w14:textId="77777777" w:rsidR="002F5423" w:rsidRPr="004F14A4" w:rsidRDefault="002F5423" w:rsidP="007309DD"/>
        </w:tc>
      </w:tr>
      <w:tr w:rsidR="002F5423" w:rsidRPr="005339FD" w14:paraId="62F9CFC6" w14:textId="77777777" w:rsidTr="007309DD">
        <w:tc>
          <w:tcPr>
            <w:tcW w:w="2263" w:type="dxa"/>
          </w:tcPr>
          <w:p w14:paraId="53189E8D" w14:textId="77777777" w:rsidR="002F5423" w:rsidRPr="004F14A4" w:rsidRDefault="002F5423" w:rsidP="007309DD">
            <w:r w:rsidRPr="004F14A4">
              <w:t>філія с.Градівка</w:t>
            </w:r>
          </w:p>
        </w:tc>
        <w:tc>
          <w:tcPr>
            <w:tcW w:w="1000" w:type="dxa"/>
          </w:tcPr>
          <w:p w14:paraId="72877B0F" w14:textId="77777777" w:rsidR="002F5423" w:rsidRPr="004F14A4" w:rsidRDefault="002F5423" w:rsidP="007309DD">
            <w:r w:rsidRPr="004F14A4">
              <w:t>7</w:t>
            </w:r>
          </w:p>
        </w:tc>
        <w:tc>
          <w:tcPr>
            <w:tcW w:w="923" w:type="dxa"/>
          </w:tcPr>
          <w:p w14:paraId="5288E79C" w14:textId="77777777" w:rsidR="002F5423" w:rsidRPr="004F14A4" w:rsidRDefault="002F5423" w:rsidP="007309DD">
            <w:r w:rsidRPr="004F14A4">
              <w:t>3</w:t>
            </w:r>
          </w:p>
        </w:tc>
        <w:tc>
          <w:tcPr>
            <w:tcW w:w="1249" w:type="dxa"/>
          </w:tcPr>
          <w:p w14:paraId="692A1A92" w14:textId="77777777" w:rsidR="002F5423" w:rsidRPr="004F14A4" w:rsidRDefault="002F5423" w:rsidP="007309DD"/>
        </w:tc>
        <w:tc>
          <w:tcPr>
            <w:tcW w:w="1206" w:type="dxa"/>
          </w:tcPr>
          <w:p w14:paraId="0F4A3726" w14:textId="77777777" w:rsidR="002F5423" w:rsidRPr="004F14A4" w:rsidRDefault="002F5423" w:rsidP="007309DD">
            <w:r w:rsidRPr="004F14A4">
              <w:t>1</w:t>
            </w:r>
          </w:p>
        </w:tc>
        <w:tc>
          <w:tcPr>
            <w:tcW w:w="1204" w:type="dxa"/>
          </w:tcPr>
          <w:p w14:paraId="2D3253B2" w14:textId="77777777" w:rsidR="002F5423" w:rsidRPr="004F14A4" w:rsidRDefault="002F5423" w:rsidP="007309DD"/>
        </w:tc>
        <w:tc>
          <w:tcPr>
            <w:tcW w:w="1559" w:type="dxa"/>
          </w:tcPr>
          <w:p w14:paraId="7EC1918D" w14:textId="77777777" w:rsidR="002F5423" w:rsidRPr="004F14A4" w:rsidRDefault="002F5423" w:rsidP="007309DD"/>
        </w:tc>
      </w:tr>
      <w:tr w:rsidR="002F5423" w:rsidRPr="005339FD" w14:paraId="6BCE6442" w14:textId="77777777" w:rsidTr="007309DD">
        <w:tc>
          <w:tcPr>
            <w:tcW w:w="2263" w:type="dxa"/>
          </w:tcPr>
          <w:p w14:paraId="24A4BB05" w14:textId="77777777" w:rsidR="002F5423" w:rsidRPr="004F14A4" w:rsidRDefault="002F5423" w:rsidP="007309DD">
            <w:r w:rsidRPr="004F14A4">
              <w:t>філія с.Дроздовичі</w:t>
            </w:r>
          </w:p>
        </w:tc>
        <w:tc>
          <w:tcPr>
            <w:tcW w:w="1000" w:type="dxa"/>
          </w:tcPr>
          <w:p w14:paraId="5EA76B5B" w14:textId="77777777" w:rsidR="002F5423" w:rsidRPr="004F14A4" w:rsidRDefault="002F5423" w:rsidP="007309DD"/>
        </w:tc>
        <w:tc>
          <w:tcPr>
            <w:tcW w:w="923" w:type="dxa"/>
          </w:tcPr>
          <w:p w14:paraId="57CE7945" w14:textId="77777777" w:rsidR="002F5423" w:rsidRPr="004F14A4" w:rsidRDefault="002F5423" w:rsidP="007309DD"/>
        </w:tc>
        <w:tc>
          <w:tcPr>
            <w:tcW w:w="1249" w:type="dxa"/>
          </w:tcPr>
          <w:p w14:paraId="270F2588" w14:textId="77777777" w:rsidR="002F5423" w:rsidRPr="004F14A4" w:rsidRDefault="002F5423" w:rsidP="007309DD"/>
        </w:tc>
        <w:tc>
          <w:tcPr>
            <w:tcW w:w="1206" w:type="dxa"/>
          </w:tcPr>
          <w:p w14:paraId="0B1FA79A" w14:textId="77777777" w:rsidR="002F5423" w:rsidRPr="004F14A4" w:rsidRDefault="002F5423" w:rsidP="007309DD"/>
        </w:tc>
        <w:tc>
          <w:tcPr>
            <w:tcW w:w="1204" w:type="dxa"/>
          </w:tcPr>
          <w:p w14:paraId="586D8693" w14:textId="77777777" w:rsidR="002F5423" w:rsidRPr="004F14A4" w:rsidRDefault="002F5423" w:rsidP="007309DD"/>
        </w:tc>
        <w:tc>
          <w:tcPr>
            <w:tcW w:w="1559" w:type="dxa"/>
          </w:tcPr>
          <w:p w14:paraId="7CD0A81D" w14:textId="77777777" w:rsidR="002F5423" w:rsidRPr="004F14A4" w:rsidRDefault="002F5423" w:rsidP="007309DD"/>
        </w:tc>
      </w:tr>
      <w:tr w:rsidR="002F5423" w:rsidRPr="005339FD" w14:paraId="78AE0C85" w14:textId="77777777" w:rsidTr="007309DD">
        <w:tc>
          <w:tcPr>
            <w:tcW w:w="2263" w:type="dxa"/>
          </w:tcPr>
          <w:p w14:paraId="67E91E67" w14:textId="77777777" w:rsidR="002F5423" w:rsidRPr="004F14A4" w:rsidRDefault="002F5423" w:rsidP="007309DD">
            <w:r w:rsidRPr="004F14A4">
              <w:t>філія с.Долиняни</w:t>
            </w:r>
          </w:p>
        </w:tc>
        <w:tc>
          <w:tcPr>
            <w:tcW w:w="1000" w:type="dxa"/>
          </w:tcPr>
          <w:p w14:paraId="75403AF1" w14:textId="77777777" w:rsidR="002F5423" w:rsidRPr="004F14A4" w:rsidRDefault="002F5423" w:rsidP="007309DD">
            <w:r w:rsidRPr="004F14A4">
              <w:t>4</w:t>
            </w:r>
          </w:p>
        </w:tc>
        <w:tc>
          <w:tcPr>
            <w:tcW w:w="923" w:type="dxa"/>
          </w:tcPr>
          <w:p w14:paraId="3C223479" w14:textId="77777777" w:rsidR="002F5423" w:rsidRPr="004F14A4" w:rsidRDefault="002F5423" w:rsidP="007309DD">
            <w:r w:rsidRPr="004F14A4">
              <w:t>3</w:t>
            </w:r>
          </w:p>
        </w:tc>
        <w:tc>
          <w:tcPr>
            <w:tcW w:w="1249" w:type="dxa"/>
          </w:tcPr>
          <w:p w14:paraId="0743E8CB" w14:textId="77777777" w:rsidR="002F5423" w:rsidRPr="004F14A4" w:rsidRDefault="002F5423" w:rsidP="007309DD">
            <w:r w:rsidRPr="004F14A4">
              <w:t>1</w:t>
            </w:r>
          </w:p>
        </w:tc>
        <w:tc>
          <w:tcPr>
            <w:tcW w:w="1206" w:type="dxa"/>
          </w:tcPr>
          <w:p w14:paraId="53465743" w14:textId="77777777" w:rsidR="002F5423" w:rsidRPr="004F14A4" w:rsidRDefault="002F5423" w:rsidP="007309DD"/>
        </w:tc>
        <w:tc>
          <w:tcPr>
            <w:tcW w:w="1204" w:type="dxa"/>
          </w:tcPr>
          <w:p w14:paraId="4C8E82ED" w14:textId="77777777" w:rsidR="002F5423" w:rsidRPr="004F14A4" w:rsidRDefault="002F5423" w:rsidP="007309DD"/>
        </w:tc>
        <w:tc>
          <w:tcPr>
            <w:tcW w:w="1559" w:type="dxa"/>
          </w:tcPr>
          <w:p w14:paraId="124192EB" w14:textId="77777777" w:rsidR="002F5423" w:rsidRPr="004F14A4" w:rsidRDefault="002F5423" w:rsidP="007309DD"/>
        </w:tc>
      </w:tr>
      <w:tr w:rsidR="002F5423" w:rsidRPr="005339FD" w14:paraId="094F0153" w14:textId="77777777" w:rsidTr="007309DD">
        <w:tc>
          <w:tcPr>
            <w:tcW w:w="2263" w:type="dxa"/>
          </w:tcPr>
          <w:p w14:paraId="482351A3" w14:textId="77777777" w:rsidR="002F5423" w:rsidRPr="004F14A4" w:rsidRDefault="002F5423" w:rsidP="007309DD">
            <w:r w:rsidRPr="004F14A4">
              <w:t>філія с.Дубаневичі</w:t>
            </w:r>
          </w:p>
        </w:tc>
        <w:tc>
          <w:tcPr>
            <w:tcW w:w="1000" w:type="dxa"/>
          </w:tcPr>
          <w:p w14:paraId="0DFFB5DB" w14:textId="77777777" w:rsidR="002F5423" w:rsidRPr="004F14A4" w:rsidRDefault="002F5423" w:rsidP="007309DD">
            <w:r w:rsidRPr="004F14A4">
              <w:t>5</w:t>
            </w:r>
          </w:p>
        </w:tc>
        <w:tc>
          <w:tcPr>
            <w:tcW w:w="923" w:type="dxa"/>
          </w:tcPr>
          <w:p w14:paraId="25F04BA8" w14:textId="77777777" w:rsidR="002F5423" w:rsidRPr="004F14A4" w:rsidRDefault="002F5423" w:rsidP="007309DD">
            <w:r w:rsidRPr="004F14A4">
              <w:t>2</w:t>
            </w:r>
          </w:p>
        </w:tc>
        <w:tc>
          <w:tcPr>
            <w:tcW w:w="1249" w:type="dxa"/>
          </w:tcPr>
          <w:p w14:paraId="0E932F3F" w14:textId="77777777" w:rsidR="002F5423" w:rsidRPr="004F14A4" w:rsidRDefault="002F5423" w:rsidP="007309DD"/>
        </w:tc>
        <w:tc>
          <w:tcPr>
            <w:tcW w:w="1206" w:type="dxa"/>
          </w:tcPr>
          <w:p w14:paraId="3F8834BE" w14:textId="77777777" w:rsidR="002F5423" w:rsidRPr="004F14A4" w:rsidRDefault="002F5423" w:rsidP="007309DD">
            <w:r w:rsidRPr="004F14A4">
              <w:t>1</w:t>
            </w:r>
          </w:p>
        </w:tc>
        <w:tc>
          <w:tcPr>
            <w:tcW w:w="1204" w:type="dxa"/>
          </w:tcPr>
          <w:p w14:paraId="675C20FB" w14:textId="77777777" w:rsidR="002F5423" w:rsidRPr="004F14A4" w:rsidRDefault="002F5423" w:rsidP="007309DD"/>
        </w:tc>
        <w:tc>
          <w:tcPr>
            <w:tcW w:w="1559" w:type="dxa"/>
          </w:tcPr>
          <w:p w14:paraId="546A33B8" w14:textId="77777777" w:rsidR="002F5423" w:rsidRPr="004F14A4" w:rsidRDefault="002F5423" w:rsidP="007309DD"/>
        </w:tc>
      </w:tr>
      <w:tr w:rsidR="002F5423" w:rsidRPr="005339FD" w14:paraId="2132EC90" w14:textId="77777777" w:rsidTr="007309DD">
        <w:tc>
          <w:tcPr>
            <w:tcW w:w="2263" w:type="dxa"/>
          </w:tcPr>
          <w:p w14:paraId="36F27AB6" w14:textId="77777777" w:rsidR="002F5423" w:rsidRPr="004F14A4" w:rsidRDefault="002F5423" w:rsidP="007309DD">
            <w:r w:rsidRPr="004F14A4">
              <w:t>філія с.Зелений Гай</w:t>
            </w:r>
          </w:p>
        </w:tc>
        <w:tc>
          <w:tcPr>
            <w:tcW w:w="1000" w:type="dxa"/>
          </w:tcPr>
          <w:p w14:paraId="0F5A5C61" w14:textId="77777777" w:rsidR="002F5423" w:rsidRPr="004F14A4" w:rsidRDefault="002F5423" w:rsidP="007309DD">
            <w:r w:rsidRPr="004F14A4">
              <w:t>4</w:t>
            </w:r>
          </w:p>
        </w:tc>
        <w:tc>
          <w:tcPr>
            <w:tcW w:w="923" w:type="dxa"/>
          </w:tcPr>
          <w:p w14:paraId="1896BAED" w14:textId="77777777" w:rsidR="002F5423" w:rsidRPr="004F14A4" w:rsidRDefault="002F5423" w:rsidP="007309DD">
            <w:r w:rsidRPr="004F14A4">
              <w:t>2</w:t>
            </w:r>
          </w:p>
        </w:tc>
        <w:tc>
          <w:tcPr>
            <w:tcW w:w="1249" w:type="dxa"/>
          </w:tcPr>
          <w:p w14:paraId="698DC6B9" w14:textId="77777777" w:rsidR="002F5423" w:rsidRPr="004F14A4" w:rsidRDefault="002F5423" w:rsidP="007309DD">
            <w:r w:rsidRPr="004F14A4">
              <w:t>1</w:t>
            </w:r>
          </w:p>
        </w:tc>
        <w:tc>
          <w:tcPr>
            <w:tcW w:w="1206" w:type="dxa"/>
          </w:tcPr>
          <w:p w14:paraId="7F0DA2FC" w14:textId="77777777" w:rsidR="002F5423" w:rsidRPr="004F14A4" w:rsidRDefault="002F5423" w:rsidP="007309DD"/>
        </w:tc>
        <w:tc>
          <w:tcPr>
            <w:tcW w:w="1204" w:type="dxa"/>
          </w:tcPr>
          <w:p w14:paraId="4932A072" w14:textId="77777777" w:rsidR="002F5423" w:rsidRPr="004F14A4" w:rsidRDefault="002F5423" w:rsidP="007309DD"/>
        </w:tc>
        <w:tc>
          <w:tcPr>
            <w:tcW w:w="1559" w:type="dxa"/>
          </w:tcPr>
          <w:p w14:paraId="36421BD8" w14:textId="77777777" w:rsidR="002F5423" w:rsidRPr="004F14A4" w:rsidRDefault="002F5423" w:rsidP="007309DD"/>
        </w:tc>
      </w:tr>
      <w:tr w:rsidR="002F5423" w:rsidRPr="005339FD" w14:paraId="741699BA" w14:textId="77777777" w:rsidTr="007309DD">
        <w:tc>
          <w:tcPr>
            <w:tcW w:w="2263" w:type="dxa"/>
          </w:tcPr>
          <w:p w14:paraId="39AA018B" w14:textId="77777777" w:rsidR="002F5423" w:rsidRPr="004F14A4" w:rsidRDefault="002F5423" w:rsidP="007309DD">
            <w:r w:rsidRPr="004F14A4">
              <w:t>філія с.Мавковичі</w:t>
            </w:r>
          </w:p>
        </w:tc>
        <w:tc>
          <w:tcPr>
            <w:tcW w:w="1000" w:type="dxa"/>
          </w:tcPr>
          <w:p w14:paraId="4A09F1EF" w14:textId="77777777" w:rsidR="002F5423" w:rsidRPr="004F14A4" w:rsidRDefault="002F5423" w:rsidP="007309DD">
            <w:r w:rsidRPr="004F14A4">
              <w:t>2</w:t>
            </w:r>
          </w:p>
        </w:tc>
        <w:tc>
          <w:tcPr>
            <w:tcW w:w="923" w:type="dxa"/>
          </w:tcPr>
          <w:p w14:paraId="7A933FC1" w14:textId="77777777" w:rsidR="002F5423" w:rsidRPr="004F14A4" w:rsidRDefault="002F5423" w:rsidP="007309DD"/>
        </w:tc>
        <w:tc>
          <w:tcPr>
            <w:tcW w:w="1249" w:type="dxa"/>
          </w:tcPr>
          <w:p w14:paraId="7E01B876" w14:textId="77777777" w:rsidR="002F5423" w:rsidRPr="004F14A4" w:rsidRDefault="002F5423" w:rsidP="007309DD"/>
        </w:tc>
        <w:tc>
          <w:tcPr>
            <w:tcW w:w="1206" w:type="dxa"/>
          </w:tcPr>
          <w:p w14:paraId="230E6FB2" w14:textId="77777777" w:rsidR="002F5423" w:rsidRPr="004F14A4" w:rsidRDefault="002F5423" w:rsidP="007309DD">
            <w:r w:rsidRPr="004F14A4">
              <w:t>1</w:t>
            </w:r>
          </w:p>
        </w:tc>
        <w:tc>
          <w:tcPr>
            <w:tcW w:w="1204" w:type="dxa"/>
          </w:tcPr>
          <w:p w14:paraId="7BDFB7A2" w14:textId="77777777" w:rsidR="002F5423" w:rsidRPr="004F14A4" w:rsidRDefault="002F5423" w:rsidP="007309DD"/>
        </w:tc>
        <w:tc>
          <w:tcPr>
            <w:tcW w:w="1559" w:type="dxa"/>
          </w:tcPr>
          <w:p w14:paraId="5094B5FD" w14:textId="77777777" w:rsidR="002F5423" w:rsidRPr="004F14A4" w:rsidRDefault="002F5423" w:rsidP="007309DD"/>
        </w:tc>
      </w:tr>
      <w:tr w:rsidR="002F5423" w:rsidRPr="005339FD" w14:paraId="72BB1906" w14:textId="77777777" w:rsidTr="007309DD">
        <w:tc>
          <w:tcPr>
            <w:tcW w:w="2263" w:type="dxa"/>
          </w:tcPr>
          <w:p w14:paraId="22146736" w14:textId="77777777" w:rsidR="002F5423" w:rsidRPr="004F14A4" w:rsidRDefault="002F5423" w:rsidP="007309DD">
            <w:r w:rsidRPr="004F14A4">
              <w:t>філія с.Мильчиці</w:t>
            </w:r>
          </w:p>
        </w:tc>
        <w:tc>
          <w:tcPr>
            <w:tcW w:w="1000" w:type="dxa"/>
          </w:tcPr>
          <w:p w14:paraId="03C8592A" w14:textId="77777777" w:rsidR="002F5423" w:rsidRPr="004F14A4" w:rsidRDefault="002F5423" w:rsidP="007309DD">
            <w:r w:rsidRPr="004F14A4">
              <w:t>10</w:t>
            </w:r>
          </w:p>
        </w:tc>
        <w:tc>
          <w:tcPr>
            <w:tcW w:w="923" w:type="dxa"/>
          </w:tcPr>
          <w:p w14:paraId="38114BDE" w14:textId="77777777" w:rsidR="002F5423" w:rsidRPr="004F14A4" w:rsidRDefault="002F5423" w:rsidP="007309DD">
            <w:r w:rsidRPr="004F14A4">
              <w:t>2</w:t>
            </w:r>
          </w:p>
        </w:tc>
        <w:tc>
          <w:tcPr>
            <w:tcW w:w="1249" w:type="dxa"/>
          </w:tcPr>
          <w:p w14:paraId="0A98528D" w14:textId="77777777" w:rsidR="002F5423" w:rsidRPr="004F14A4" w:rsidRDefault="002F5423" w:rsidP="007309DD">
            <w:r w:rsidRPr="004F14A4">
              <w:t>1</w:t>
            </w:r>
          </w:p>
        </w:tc>
        <w:tc>
          <w:tcPr>
            <w:tcW w:w="1206" w:type="dxa"/>
          </w:tcPr>
          <w:p w14:paraId="10A3A8F7" w14:textId="77777777" w:rsidR="002F5423" w:rsidRPr="004F14A4" w:rsidRDefault="002F5423" w:rsidP="007309DD"/>
        </w:tc>
        <w:tc>
          <w:tcPr>
            <w:tcW w:w="1204" w:type="dxa"/>
          </w:tcPr>
          <w:p w14:paraId="7195D8FB" w14:textId="77777777" w:rsidR="002F5423" w:rsidRPr="004F14A4" w:rsidRDefault="002F5423" w:rsidP="007309DD"/>
        </w:tc>
        <w:tc>
          <w:tcPr>
            <w:tcW w:w="1559" w:type="dxa"/>
          </w:tcPr>
          <w:p w14:paraId="1CB1F971" w14:textId="77777777" w:rsidR="002F5423" w:rsidRPr="004F14A4" w:rsidRDefault="002F5423" w:rsidP="007309DD"/>
        </w:tc>
      </w:tr>
      <w:tr w:rsidR="002F5423" w:rsidRPr="005339FD" w14:paraId="55EBCC76" w14:textId="77777777" w:rsidTr="007309DD">
        <w:tc>
          <w:tcPr>
            <w:tcW w:w="2263" w:type="dxa"/>
          </w:tcPr>
          <w:p w14:paraId="0EBBE522" w14:textId="77777777" w:rsidR="002F5423" w:rsidRPr="004F14A4" w:rsidRDefault="002F5423" w:rsidP="007309DD">
            <w:r w:rsidRPr="004F14A4">
              <w:t>філія с.Милятин</w:t>
            </w:r>
          </w:p>
        </w:tc>
        <w:tc>
          <w:tcPr>
            <w:tcW w:w="1000" w:type="dxa"/>
          </w:tcPr>
          <w:p w14:paraId="5951F6D5" w14:textId="77777777" w:rsidR="002F5423" w:rsidRPr="004F14A4" w:rsidRDefault="002F5423" w:rsidP="007309DD"/>
        </w:tc>
        <w:tc>
          <w:tcPr>
            <w:tcW w:w="923" w:type="dxa"/>
          </w:tcPr>
          <w:p w14:paraId="38772D09" w14:textId="77777777" w:rsidR="002F5423" w:rsidRPr="004F14A4" w:rsidRDefault="002F5423" w:rsidP="007309DD"/>
        </w:tc>
        <w:tc>
          <w:tcPr>
            <w:tcW w:w="1249" w:type="dxa"/>
          </w:tcPr>
          <w:p w14:paraId="4F077C13" w14:textId="77777777" w:rsidR="002F5423" w:rsidRPr="004F14A4" w:rsidRDefault="002F5423" w:rsidP="007309DD"/>
        </w:tc>
        <w:tc>
          <w:tcPr>
            <w:tcW w:w="1206" w:type="dxa"/>
          </w:tcPr>
          <w:p w14:paraId="6D2FBB84" w14:textId="77777777" w:rsidR="002F5423" w:rsidRPr="004F14A4" w:rsidRDefault="002F5423" w:rsidP="007309DD"/>
        </w:tc>
        <w:tc>
          <w:tcPr>
            <w:tcW w:w="1204" w:type="dxa"/>
          </w:tcPr>
          <w:p w14:paraId="5B39B641" w14:textId="77777777" w:rsidR="002F5423" w:rsidRPr="004F14A4" w:rsidRDefault="002F5423" w:rsidP="007309DD"/>
        </w:tc>
        <w:tc>
          <w:tcPr>
            <w:tcW w:w="1559" w:type="dxa"/>
          </w:tcPr>
          <w:p w14:paraId="5011CCD4" w14:textId="77777777" w:rsidR="002F5423" w:rsidRPr="004F14A4" w:rsidRDefault="002F5423" w:rsidP="007309DD"/>
        </w:tc>
      </w:tr>
      <w:tr w:rsidR="002F5423" w:rsidRPr="005339FD" w14:paraId="3BF6A30D" w14:textId="77777777" w:rsidTr="007309DD">
        <w:tc>
          <w:tcPr>
            <w:tcW w:w="2263" w:type="dxa"/>
          </w:tcPr>
          <w:p w14:paraId="520FB6D7" w14:textId="77777777" w:rsidR="002F5423" w:rsidRPr="004F14A4" w:rsidRDefault="002F5423" w:rsidP="007309DD">
            <w:r w:rsidRPr="004F14A4">
              <w:t>філія с.Побережне</w:t>
            </w:r>
          </w:p>
        </w:tc>
        <w:tc>
          <w:tcPr>
            <w:tcW w:w="1000" w:type="dxa"/>
          </w:tcPr>
          <w:p w14:paraId="3FE62621" w14:textId="77777777" w:rsidR="002F5423" w:rsidRPr="004F14A4" w:rsidRDefault="002F5423" w:rsidP="007309DD">
            <w:r w:rsidRPr="004F14A4">
              <w:t>9</w:t>
            </w:r>
          </w:p>
        </w:tc>
        <w:tc>
          <w:tcPr>
            <w:tcW w:w="923" w:type="dxa"/>
          </w:tcPr>
          <w:p w14:paraId="7B519986" w14:textId="77777777" w:rsidR="002F5423" w:rsidRPr="004F14A4" w:rsidRDefault="002F5423" w:rsidP="007309DD">
            <w:r w:rsidRPr="004F14A4">
              <w:t>3</w:t>
            </w:r>
          </w:p>
        </w:tc>
        <w:tc>
          <w:tcPr>
            <w:tcW w:w="1249" w:type="dxa"/>
          </w:tcPr>
          <w:p w14:paraId="047BAC35" w14:textId="77777777" w:rsidR="002F5423" w:rsidRPr="004F14A4" w:rsidRDefault="002F5423" w:rsidP="007309DD">
            <w:r w:rsidRPr="004F14A4">
              <w:t>1</w:t>
            </w:r>
          </w:p>
        </w:tc>
        <w:tc>
          <w:tcPr>
            <w:tcW w:w="1206" w:type="dxa"/>
          </w:tcPr>
          <w:p w14:paraId="178A30EB" w14:textId="77777777" w:rsidR="002F5423" w:rsidRPr="004F14A4" w:rsidRDefault="002F5423" w:rsidP="007309DD"/>
        </w:tc>
        <w:tc>
          <w:tcPr>
            <w:tcW w:w="1204" w:type="dxa"/>
          </w:tcPr>
          <w:p w14:paraId="2B835BAC" w14:textId="77777777" w:rsidR="002F5423" w:rsidRPr="004F14A4" w:rsidRDefault="002F5423" w:rsidP="007309DD"/>
        </w:tc>
        <w:tc>
          <w:tcPr>
            <w:tcW w:w="1559" w:type="dxa"/>
          </w:tcPr>
          <w:p w14:paraId="6960A714" w14:textId="77777777" w:rsidR="002F5423" w:rsidRPr="004F14A4" w:rsidRDefault="002F5423" w:rsidP="007309DD"/>
        </w:tc>
      </w:tr>
      <w:tr w:rsidR="002F5423" w:rsidRPr="005339FD" w14:paraId="3498E1B9" w14:textId="77777777" w:rsidTr="007309DD">
        <w:tc>
          <w:tcPr>
            <w:tcW w:w="2263" w:type="dxa"/>
          </w:tcPr>
          <w:p w14:paraId="7FD9FC11" w14:textId="77777777" w:rsidR="002F5423" w:rsidRPr="004F14A4" w:rsidRDefault="002F5423" w:rsidP="007309DD">
            <w:r w:rsidRPr="004F14A4">
              <w:t>філія с. Черлян. Передм.</w:t>
            </w:r>
          </w:p>
        </w:tc>
        <w:tc>
          <w:tcPr>
            <w:tcW w:w="1000" w:type="dxa"/>
          </w:tcPr>
          <w:p w14:paraId="68A809EA" w14:textId="77777777" w:rsidR="002F5423" w:rsidRPr="004F14A4" w:rsidRDefault="002F5423" w:rsidP="007309DD">
            <w:r w:rsidRPr="004F14A4">
              <w:t>6</w:t>
            </w:r>
          </w:p>
        </w:tc>
        <w:tc>
          <w:tcPr>
            <w:tcW w:w="923" w:type="dxa"/>
          </w:tcPr>
          <w:p w14:paraId="11914C06" w14:textId="77777777" w:rsidR="002F5423" w:rsidRPr="004F14A4" w:rsidRDefault="002F5423" w:rsidP="007309DD"/>
        </w:tc>
        <w:tc>
          <w:tcPr>
            <w:tcW w:w="1249" w:type="dxa"/>
          </w:tcPr>
          <w:p w14:paraId="0E1E38E1" w14:textId="77777777" w:rsidR="002F5423" w:rsidRPr="004F14A4" w:rsidRDefault="002F5423" w:rsidP="007309DD">
            <w:r w:rsidRPr="004F14A4">
              <w:t>1</w:t>
            </w:r>
          </w:p>
        </w:tc>
        <w:tc>
          <w:tcPr>
            <w:tcW w:w="1206" w:type="dxa"/>
          </w:tcPr>
          <w:p w14:paraId="3878DA25" w14:textId="77777777" w:rsidR="002F5423" w:rsidRPr="004F14A4" w:rsidRDefault="002F5423" w:rsidP="007309DD"/>
        </w:tc>
        <w:tc>
          <w:tcPr>
            <w:tcW w:w="1204" w:type="dxa"/>
          </w:tcPr>
          <w:p w14:paraId="0F557F15" w14:textId="77777777" w:rsidR="002F5423" w:rsidRPr="004F14A4" w:rsidRDefault="002F5423" w:rsidP="007309DD"/>
        </w:tc>
        <w:tc>
          <w:tcPr>
            <w:tcW w:w="1559" w:type="dxa"/>
          </w:tcPr>
          <w:p w14:paraId="5DF90099" w14:textId="77777777" w:rsidR="002F5423" w:rsidRPr="004F14A4" w:rsidRDefault="002F5423" w:rsidP="007309DD"/>
        </w:tc>
      </w:tr>
      <w:tr w:rsidR="002F5423" w:rsidRPr="005339FD" w14:paraId="3A4E6262" w14:textId="77777777" w:rsidTr="007309DD">
        <w:tc>
          <w:tcPr>
            <w:tcW w:w="2263" w:type="dxa"/>
          </w:tcPr>
          <w:p w14:paraId="68183E83" w14:textId="77777777" w:rsidR="002F5423" w:rsidRPr="004F14A4" w:rsidRDefault="002F5423" w:rsidP="007309DD">
            <w:r w:rsidRPr="004F14A4">
              <w:t>філія с.Черляни</w:t>
            </w:r>
          </w:p>
        </w:tc>
        <w:tc>
          <w:tcPr>
            <w:tcW w:w="1000" w:type="dxa"/>
          </w:tcPr>
          <w:p w14:paraId="05230C4C" w14:textId="77777777" w:rsidR="002F5423" w:rsidRPr="004F14A4" w:rsidRDefault="002F5423" w:rsidP="007309DD">
            <w:r w:rsidRPr="004F14A4">
              <w:t>5</w:t>
            </w:r>
          </w:p>
        </w:tc>
        <w:tc>
          <w:tcPr>
            <w:tcW w:w="923" w:type="dxa"/>
          </w:tcPr>
          <w:p w14:paraId="2C9B77E2" w14:textId="77777777" w:rsidR="002F5423" w:rsidRPr="004F14A4" w:rsidRDefault="002F5423" w:rsidP="007309DD"/>
        </w:tc>
        <w:tc>
          <w:tcPr>
            <w:tcW w:w="1249" w:type="dxa"/>
          </w:tcPr>
          <w:p w14:paraId="6352DC63" w14:textId="77777777" w:rsidR="002F5423" w:rsidRPr="004F14A4" w:rsidRDefault="002F5423" w:rsidP="007309DD">
            <w:r w:rsidRPr="004F14A4">
              <w:t>1</w:t>
            </w:r>
          </w:p>
        </w:tc>
        <w:tc>
          <w:tcPr>
            <w:tcW w:w="1206" w:type="dxa"/>
          </w:tcPr>
          <w:p w14:paraId="7CDDA025" w14:textId="77777777" w:rsidR="002F5423" w:rsidRPr="004F14A4" w:rsidRDefault="002F5423" w:rsidP="007309DD"/>
        </w:tc>
        <w:tc>
          <w:tcPr>
            <w:tcW w:w="1204" w:type="dxa"/>
          </w:tcPr>
          <w:p w14:paraId="5D55B801" w14:textId="77777777" w:rsidR="002F5423" w:rsidRPr="004F14A4" w:rsidRDefault="002F5423" w:rsidP="007309DD"/>
        </w:tc>
        <w:tc>
          <w:tcPr>
            <w:tcW w:w="1559" w:type="dxa"/>
          </w:tcPr>
          <w:p w14:paraId="3C80F546" w14:textId="77777777" w:rsidR="002F5423" w:rsidRPr="004F14A4" w:rsidRDefault="002F5423" w:rsidP="007309DD"/>
        </w:tc>
      </w:tr>
      <w:tr w:rsidR="002F5423" w:rsidRPr="005339FD" w14:paraId="17C4AE87" w14:textId="77777777" w:rsidTr="007309DD">
        <w:tc>
          <w:tcPr>
            <w:tcW w:w="2263" w:type="dxa"/>
          </w:tcPr>
          <w:p w14:paraId="6C212F47" w14:textId="77777777" w:rsidR="002F5423" w:rsidRPr="004F14A4" w:rsidRDefault="002F5423" w:rsidP="007309DD">
            <w:r w:rsidRPr="004F14A4">
              <w:t>філія с.Керниця</w:t>
            </w:r>
          </w:p>
        </w:tc>
        <w:tc>
          <w:tcPr>
            <w:tcW w:w="1000" w:type="dxa"/>
          </w:tcPr>
          <w:p w14:paraId="501FA34A" w14:textId="77777777" w:rsidR="002F5423" w:rsidRPr="004F14A4" w:rsidRDefault="002F5423" w:rsidP="007309DD">
            <w:r w:rsidRPr="004F14A4">
              <w:t>10</w:t>
            </w:r>
          </w:p>
        </w:tc>
        <w:tc>
          <w:tcPr>
            <w:tcW w:w="923" w:type="dxa"/>
          </w:tcPr>
          <w:p w14:paraId="68C82852" w14:textId="77777777" w:rsidR="002F5423" w:rsidRPr="004F14A4" w:rsidRDefault="002F5423" w:rsidP="007309DD"/>
        </w:tc>
        <w:tc>
          <w:tcPr>
            <w:tcW w:w="1249" w:type="dxa"/>
          </w:tcPr>
          <w:p w14:paraId="61BFB4D8" w14:textId="77777777" w:rsidR="002F5423" w:rsidRPr="004F14A4" w:rsidRDefault="002F5423" w:rsidP="007309DD"/>
        </w:tc>
        <w:tc>
          <w:tcPr>
            <w:tcW w:w="1206" w:type="dxa"/>
          </w:tcPr>
          <w:p w14:paraId="1289A142" w14:textId="77777777" w:rsidR="002F5423" w:rsidRPr="004F14A4" w:rsidRDefault="002F5423" w:rsidP="007309DD">
            <w:r w:rsidRPr="004F14A4">
              <w:t>1</w:t>
            </w:r>
          </w:p>
        </w:tc>
        <w:tc>
          <w:tcPr>
            <w:tcW w:w="1204" w:type="dxa"/>
          </w:tcPr>
          <w:p w14:paraId="44FC0BD6" w14:textId="77777777" w:rsidR="002F5423" w:rsidRPr="004F14A4" w:rsidRDefault="002F5423" w:rsidP="007309DD"/>
        </w:tc>
        <w:tc>
          <w:tcPr>
            <w:tcW w:w="1559" w:type="dxa"/>
          </w:tcPr>
          <w:p w14:paraId="145EE6B0" w14:textId="77777777" w:rsidR="002F5423" w:rsidRPr="004F14A4" w:rsidRDefault="002F5423" w:rsidP="007309DD"/>
        </w:tc>
      </w:tr>
      <w:tr w:rsidR="002F5423" w:rsidRPr="005339FD" w14:paraId="52873899" w14:textId="77777777" w:rsidTr="007309DD">
        <w:tc>
          <w:tcPr>
            <w:tcW w:w="2263" w:type="dxa"/>
          </w:tcPr>
          <w:p w14:paraId="6F683A8C" w14:textId="77777777" w:rsidR="002F5423" w:rsidRPr="004F14A4" w:rsidRDefault="002F5423" w:rsidP="007309DD">
            <w:r w:rsidRPr="004F14A4">
              <w:t>філія с.Путятичі</w:t>
            </w:r>
          </w:p>
        </w:tc>
        <w:tc>
          <w:tcPr>
            <w:tcW w:w="1000" w:type="dxa"/>
          </w:tcPr>
          <w:p w14:paraId="0C9AEDF8" w14:textId="77777777" w:rsidR="002F5423" w:rsidRPr="004F14A4" w:rsidRDefault="002F5423" w:rsidP="007309DD">
            <w:r w:rsidRPr="004F14A4">
              <w:t>5</w:t>
            </w:r>
          </w:p>
        </w:tc>
        <w:tc>
          <w:tcPr>
            <w:tcW w:w="923" w:type="dxa"/>
          </w:tcPr>
          <w:p w14:paraId="2EA80628" w14:textId="77777777" w:rsidR="002F5423" w:rsidRPr="004F14A4" w:rsidRDefault="002F5423" w:rsidP="007309DD">
            <w:r w:rsidRPr="004F14A4">
              <w:t>2</w:t>
            </w:r>
          </w:p>
        </w:tc>
        <w:tc>
          <w:tcPr>
            <w:tcW w:w="1249" w:type="dxa"/>
          </w:tcPr>
          <w:p w14:paraId="7F00F5CF" w14:textId="77777777" w:rsidR="002F5423" w:rsidRPr="004F14A4" w:rsidRDefault="002F5423" w:rsidP="007309DD"/>
        </w:tc>
        <w:tc>
          <w:tcPr>
            <w:tcW w:w="1206" w:type="dxa"/>
          </w:tcPr>
          <w:p w14:paraId="62E2F8C3" w14:textId="77777777" w:rsidR="002F5423" w:rsidRPr="004F14A4" w:rsidRDefault="002F5423" w:rsidP="007309DD">
            <w:r w:rsidRPr="004F14A4">
              <w:t>1</w:t>
            </w:r>
          </w:p>
        </w:tc>
        <w:tc>
          <w:tcPr>
            <w:tcW w:w="1204" w:type="dxa"/>
          </w:tcPr>
          <w:p w14:paraId="386E46B4" w14:textId="77777777" w:rsidR="002F5423" w:rsidRPr="004F14A4" w:rsidRDefault="002F5423" w:rsidP="007309DD"/>
        </w:tc>
        <w:tc>
          <w:tcPr>
            <w:tcW w:w="1559" w:type="dxa"/>
          </w:tcPr>
          <w:p w14:paraId="799B3683" w14:textId="77777777" w:rsidR="002F5423" w:rsidRPr="004F14A4" w:rsidRDefault="002F5423" w:rsidP="007309DD"/>
        </w:tc>
      </w:tr>
      <w:tr w:rsidR="002F5423" w:rsidRPr="005339FD" w14:paraId="5DB9AB6C" w14:textId="77777777" w:rsidTr="007309DD">
        <w:tc>
          <w:tcPr>
            <w:tcW w:w="2263" w:type="dxa"/>
          </w:tcPr>
          <w:p w14:paraId="28932CE9" w14:textId="77777777" w:rsidR="002F5423" w:rsidRPr="004F14A4" w:rsidRDefault="002F5423" w:rsidP="007309DD">
            <w:r w:rsidRPr="004F14A4">
              <w:t>філія с.Шоломиничі</w:t>
            </w:r>
          </w:p>
        </w:tc>
        <w:tc>
          <w:tcPr>
            <w:tcW w:w="1000" w:type="dxa"/>
          </w:tcPr>
          <w:p w14:paraId="312EACA1" w14:textId="77777777" w:rsidR="002F5423" w:rsidRPr="004F14A4" w:rsidRDefault="002F5423" w:rsidP="007309DD">
            <w:r w:rsidRPr="004F14A4">
              <w:t>5</w:t>
            </w:r>
          </w:p>
        </w:tc>
        <w:tc>
          <w:tcPr>
            <w:tcW w:w="923" w:type="dxa"/>
          </w:tcPr>
          <w:p w14:paraId="66A168FD" w14:textId="77777777" w:rsidR="002F5423" w:rsidRPr="004F14A4" w:rsidRDefault="002F5423" w:rsidP="007309DD"/>
        </w:tc>
        <w:tc>
          <w:tcPr>
            <w:tcW w:w="1249" w:type="dxa"/>
          </w:tcPr>
          <w:p w14:paraId="59459D35" w14:textId="77777777" w:rsidR="002F5423" w:rsidRPr="004F14A4" w:rsidRDefault="002F5423" w:rsidP="007309DD">
            <w:r w:rsidRPr="004F14A4">
              <w:t>1</w:t>
            </w:r>
          </w:p>
        </w:tc>
        <w:tc>
          <w:tcPr>
            <w:tcW w:w="1206" w:type="dxa"/>
          </w:tcPr>
          <w:p w14:paraId="5EACD84A" w14:textId="77777777" w:rsidR="002F5423" w:rsidRPr="004F14A4" w:rsidRDefault="002F5423" w:rsidP="007309DD"/>
        </w:tc>
        <w:tc>
          <w:tcPr>
            <w:tcW w:w="1204" w:type="dxa"/>
          </w:tcPr>
          <w:p w14:paraId="27F26726" w14:textId="77777777" w:rsidR="002F5423" w:rsidRPr="004F14A4" w:rsidRDefault="002F5423" w:rsidP="007309DD"/>
        </w:tc>
        <w:tc>
          <w:tcPr>
            <w:tcW w:w="1559" w:type="dxa"/>
          </w:tcPr>
          <w:p w14:paraId="196BF599" w14:textId="77777777" w:rsidR="002F5423" w:rsidRPr="004F14A4" w:rsidRDefault="002F5423" w:rsidP="007309DD"/>
        </w:tc>
      </w:tr>
      <w:tr w:rsidR="002F5423" w:rsidRPr="005339FD" w14:paraId="0E198C97" w14:textId="77777777" w:rsidTr="007309DD">
        <w:tc>
          <w:tcPr>
            <w:tcW w:w="2263" w:type="dxa"/>
          </w:tcPr>
          <w:p w14:paraId="36F23AF5" w14:textId="77777777" w:rsidR="002F5423" w:rsidRPr="004F14A4" w:rsidRDefault="002F5423" w:rsidP="007309DD">
            <w:r w:rsidRPr="004F14A4">
              <w:t>філія вул..Львівська</w:t>
            </w:r>
          </w:p>
        </w:tc>
        <w:tc>
          <w:tcPr>
            <w:tcW w:w="1000" w:type="dxa"/>
          </w:tcPr>
          <w:p w14:paraId="05CC91FD" w14:textId="77777777" w:rsidR="002F5423" w:rsidRPr="004F14A4" w:rsidRDefault="002F5423" w:rsidP="007309DD">
            <w:r w:rsidRPr="004F14A4">
              <w:t>9</w:t>
            </w:r>
          </w:p>
        </w:tc>
        <w:tc>
          <w:tcPr>
            <w:tcW w:w="923" w:type="dxa"/>
          </w:tcPr>
          <w:p w14:paraId="1409473E" w14:textId="77777777" w:rsidR="002F5423" w:rsidRPr="004F14A4" w:rsidRDefault="002F5423" w:rsidP="007309DD"/>
        </w:tc>
        <w:tc>
          <w:tcPr>
            <w:tcW w:w="1249" w:type="dxa"/>
          </w:tcPr>
          <w:p w14:paraId="42FECF12" w14:textId="77777777" w:rsidR="002F5423" w:rsidRPr="004F14A4" w:rsidRDefault="002F5423" w:rsidP="007309DD">
            <w:r w:rsidRPr="004F14A4">
              <w:t>1</w:t>
            </w:r>
          </w:p>
        </w:tc>
        <w:tc>
          <w:tcPr>
            <w:tcW w:w="1206" w:type="dxa"/>
          </w:tcPr>
          <w:p w14:paraId="445AAC32" w14:textId="77777777" w:rsidR="002F5423" w:rsidRPr="004F14A4" w:rsidRDefault="002F5423" w:rsidP="007309DD"/>
        </w:tc>
        <w:tc>
          <w:tcPr>
            <w:tcW w:w="1204" w:type="dxa"/>
          </w:tcPr>
          <w:p w14:paraId="658CDF04" w14:textId="77777777" w:rsidR="002F5423" w:rsidRPr="004F14A4" w:rsidRDefault="002F5423" w:rsidP="007309DD"/>
        </w:tc>
        <w:tc>
          <w:tcPr>
            <w:tcW w:w="1559" w:type="dxa"/>
          </w:tcPr>
          <w:p w14:paraId="68548906" w14:textId="77777777" w:rsidR="002F5423" w:rsidRPr="004F14A4" w:rsidRDefault="002F5423" w:rsidP="007309DD"/>
        </w:tc>
      </w:tr>
      <w:tr w:rsidR="002F5423" w:rsidRPr="005339FD" w14:paraId="4AB74E39" w14:textId="77777777" w:rsidTr="007309DD">
        <w:tc>
          <w:tcPr>
            <w:tcW w:w="2263" w:type="dxa"/>
          </w:tcPr>
          <w:p w14:paraId="0533356E" w14:textId="77777777" w:rsidR="002F5423" w:rsidRPr="004F14A4" w:rsidRDefault="002F5423" w:rsidP="007309DD">
            <w:r w:rsidRPr="004F14A4">
              <w:t>філія с.Угри</w:t>
            </w:r>
          </w:p>
        </w:tc>
        <w:tc>
          <w:tcPr>
            <w:tcW w:w="1000" w:type="dxa"/>
          </w:tcPr>
          <w:p w14:paraId="189575C2" w14:textId="77777777" w:rsidR="002F5423" w:rsidRPr="004F14A4" w:rsidRDefault="002F5423" w:rsidP="007309DD">
            <w:r w:rsidRPr="004F14A4">
              <w:t>8</w:t>
            </w:r>
          </w:p>
        </w:tc>
        <w:tc>
          <w:tcPr>
            <w:tcW w:w="923" w:type="dxa"/>
          </w:tcPr>
          <w:p w14:paraId="38D3612E" w14:textId="77777777" w:rsidR="002F5423" w:rsidRPr="004F14A4" w:rsidRDefault="002F5423" w:rsidP="007309DD">
            <w:r w:rsidRPr="004F14A4">
              <w:t>2</w:t>
            </w:r>
          </w:p>
        </w:tc>
        <w:tc>
          <w:tcPr>
            <w:tcW w:w="1249" w:type="dxa"/>
          </w:tcPr>
          <w:p w14:paraId="2043E30D" w14:textId="77777777" w:rsidR="002F5423" w:rsidRPr="004F14A4" w:rsidRDefault="002F5423" w:rsidP="007309DD">
            <w:r w:rsidRPr="004F14A4">
              <w:t>1</w:t>
            </w:r>
          </w:p>
        </w:tc>
        <w:tc>
          <w:tcPr>
            <w:tcW w:w="1206" w:type="dxa"/>
          </w:tcPr>
          <w:p w14:paraId="676A2C2F" w14:textId="77777777" w:rsidR="002F5423" w:rsidRPr="004F14A4" w:rsidRDefault="002F5423" w:rsidP="007309DD"/>
        </w:tc>
        <w:tc>
          <w:tcPr>
            <w:tcW w:w="1204" w:type="dxa"/>
          </w:tcPr>
          <w:p w14:paraId="6F2DE555" w14:textId="77777777" w:rsidR="002F5423" w:rsidRPr="004F14A4" w:rsidRDefault="002F5423" w:rsidP="007309DD"/>
        </w:tc>
        <w:tc>
          <w:tcPr>
            <w:tcW w:w="1559" w:type="dxa"/>
          </w:tcPr>
          <w:p w14:paraId="4EC3DB0D" w14:textId="77777777" w:rsidR="002F5423" w:rsidRPr="004F14A4" w:rsidRDefault="002F5423" w:rsidP="007309DD"/>
        </w:tc>
      </w:tr>
      <w:tr w:rsidR="002F5423" w:rsidRPr="005339FD" w14:paraId="4413F549" w14:textId="77777777" w:rsidTr="007309DD">
        <w:tc>
          <w:tcPr>
            <w:tcW w:w="2263" w:type="dxa"/>
          </w:tcPr>
          <w:p w14:paraId="7540CC00" w14:textId="77777777" w:rsidR="002F5423" w:rsidRPr="004F14A4" w:rsidRDefault="002F5423" w:rsidP="007309DD">
            <w:r w:rsidRPr="004F14A4">
              <w:t>КЗ « Братковицькийцентр дозвілля та надання культурних послуг»   с.Братковичі</w:t>
            </w:r>
          </w:p>
        </w:tc>
        <w:tc>
          <w:tcPr>
            <w:tcW w:w="1000" w:type="dxa"/>
          </w:tcPr>
          <w:p w14:paraId="51DF2066" w14:textId="77777777" w:rsidR="002F5423" w:rsidRPr="004F14A4" w:rsidRDefault="002F5423" w:rsidP="007309DD">
            <w:r w:rsidRPr="004F14A4">
              <w:t>42</w:t>
            </w:r>
          </w:p>
        </w:tc>
        <w:tc>
          <w:tcPr>
            <w:tcW w:w="923" w:type="dxa"/>
          </w:tcPr>
          <w:p w14:paraId="77EAC164" w14:textId="77777777" w:rsidR="002F5423" w:rsidRPr="004F14A4" w:rsidRDefault="002F5423" w:rsidP="007309DD">
            <w:r w:rsidRPr="004F14A4">
              <w:t>11</w:t>
            </w:r>
          </w:p>
        </w:tc>
        <w:tc>
          <w:tcPr>
            <w:tcW w:w="1249" w:type="dxa"/>
          </w:tcPr>
          <w:p w14:paraId="040A1F74" w14:textId="77777777" w:rsidR="002F5423" w:rsidRPr="004F14A4" w:rsidRDefault="002F5423" w:rsidP="007309DD">
            <w:r w:rsidRPr="004F14A4">
              <w:t>1</w:t>
            </w:r>
          </w:p>
        </w:tc>
        <w:tc>
          <w:tcPr>
            <w:tcW w:w="1206" w:type="dxa"/>
          </w:tcPr>
          <w:p w14:paraId="13655E04" w14:textId="77777777" w:rsidR="002F5423" w:rsidRPr="004F14A4" w:rsidRDefault="002F5423" w:rsidP="007309DD">
            <w:r w:rsidRPr="004F14A4">
              <w:t>2</w:t>
            </w:r>
          </w:p>
        </w:tc>
        <w:tc>
          <w:tcPr>
            <w:tcW w:w="1204" w:type="dxa"/>
          </w:tcPr>
          <w:p w14:paraId="32D46DC3" w14:textId="77777777" w:rsidR="002F5423" w:rsidRPr="004F14A4" w:rsidRDefault="002F5423" w:rsidP="007309DD">
            <w:r w:rsidRPr="004F14A4">
              <w:t>2</w:t>
            </w:r>
          </w:p>
        </w:tc>
        <w:tc>
          <w:tcPr>
            <w:tcW w:w="1559" w:type="dxa"/>
          </w:tcPr>
          <w:p w14:paraId="1A838F0F" w14:textId="77777777" w:rsidR="002F5423" w:rsidRPr="004F14A4" w:rsidRDefault="002F5423" w:rsidP="007309DD">
            <w:r w:rsidRPr="004F14A4">
              <w:t>1</w:t>
            </w:r>
          </w:p>
        </w:tc>
      </w:tr>
      <w:tr w:rsidR="002F5423" w:rsidRPr="005339FD" w14:paraId="258DCC5D" w14:textId="77777777" w:rsidTr="007309DD">
        <w:tc>
          <w:tcPr>
            <w:tcW w:w="2263" w:type="dxa"/>
          </w:tcPr>
          <w:p w14:paraId="4CB5CC42" w14:textId="77777777" w:rsidR="002F5423" w:rsidRPr="004F14A4" w:rsidRDefault="002F5423" w:rsidP="007309DD">
            <w:r w:rsidRPr="004F14A4">
              <w:t>філія с.Вовчухи</w:t>
            </w:r>
          </w:p>
        </w:tc>
        <w:tc>
          <w:tcPr>
            <w:tcW w:w="1000" w:type="dxa"/>
          </w:tcPr>
          <w:p w14:paraId="7569D88A" w14:textId="77777777" w:rsidR="002F5423" w:rsidRPr="004F14A4" w:rsidRDefault="002F5423" w:rsidP="007309DD">
            <w:r w:rsidRPr="004F14A4">
              <w:t>7</w:t>
            </w:r>
          </w:p>
        </w:tc>
        <w:tc>
          <w:tcPr>
            <w:tcW w:w="923" w:type="dxa"/>
          </w:tcPr>
          <w:p w14:paraId="78A51ACB" w14:textId="77777777" w:rsidR="002F5423" w:rsidRPr="004F14A4" w:rsidRDefault="002F5423" w:rsidP="007309DD">
            <w:r w:rsidRPr="004F14A4">
              <w:t>5</w:t>
            </w:r>
          </w:p>
        </w:tc>
        <w:tc>
          <w:tcPr>
            <w:tcW w:w="1249" w:type="dxa"/>
          </w:tcPr>
          <w:p w14:paraId="7101D6E7" w14:textId="77777777" w:rsidR="002F5423" w:rsidRPr="004F14A4" w:rsidRDefault="002F5423" w:rsidP="007309DD">
            <w:r w:rsidRPr="004F14A4">
              <w:t>1</w:t>
            </w:r>
          </w:p>
        </w:tc>
        <w:tc>
          <w:tcPr>
            <w:tcW w:w="1206" w:type="dxa"/>
          </w:tcPr>
          <w:p w14:paraId="6E9E512E" w14:textId="77777777" w:rsidR="002F5423" w:rsidRPr="004F14A4" w:rsidRDefault="002F5423" w:rsidP="007309DD"/>
        </w:tc>
        <w:tc>
          <w:tcPr>
            <w:tcW w:w="1204" w:type="dxa"/>
          </w:tcPr>
          <w:p w14:paraId="4A9D35E4" w14:textId="77777777" w:rsidR="002F5423" w:rsidRPr="004F14A4" w:rsidRDefault="002F5423" w:rsidP="007309DD"/>
        </w:tc>
        <w:tc>
          <w:tcPr>
            <w:tcW w:w="1559" w:type="dxa"/>
          </w:tcPr>
          <w:p w14:paraId="0C294020" w14:textId="77777777" w:rsidR="002F5423" w:rsidRPr="004F14A4" w:rsidRDefault="002F5423" w:rsidP="007309DD"/>
        </w:tc>
      </w:tr>
      <w:tr w:rsidR="002F5423" w:rsidRPr="005339FD" w14:paraId="13B2C5FF" w14:textId="77777777" w:rsidTr="007309DD">
        <w:tc>
          <w:tcPr>
            <w:tcW w:w="2263" w:type="dxa"/>
          </w:tcPr>
          <w:p w14:paraId="4BE5E33A" w14:textId="77777777" w:rsidR="002F5423" w:rsidRPr="004F14A4" w:rsidRDefault="002F5423" w:rsidP="007309DD">
            <w:r w:rsidRPr="004F14A4">
              <w:t>філія с.Лісновичі</w:t>
            </w:r>
          </w:p>
        </w:tc>
        <w:tc>
          <w:tcPr>
            <w:tcW w:w="1000" w:type="dxa"/>
          </w:tcPr>
          <w:p w14:paraId="4D4B00EF" w14:textId="77777777" w:rsidR="002F5423" w:rsidRPr="004F14A4" w:rsidRDefault="002F5423" w:rsidP="007309DD">
            <w:r w:rsidRPr="004F14A4">
              <w:t>4</w:t>
            </w:r>
          </w:p>
        </w:tc>
        <w:tc>
          <w:tcPr>
            <w:tcW w:w="923" w:type="dxa"/>
          </w:tcPr>
          <w:p w14:paraId="516FBAFF" w14:textId="77777777" w:rsidR="002F5423" w:rsidRPr="004F14A4" w:rsidRDefault="002F5423" w:rsidP="007309DD"/>
        </w:tc>
        <w:tc>
          <w:tcPr>
            <w:tcW w:w="1249" w:type="dxa"/>
          </w:tcPr>
          <w:p w14:paraId="4665B13D" w14:textId="77777777" w:rsidR="002F5423" w:rsidRPr="004F14A4" w:rsidRDefault="002F5423" w:rsidP="007309DD">
            <w:r w:rsidRPr="004F14A4">
              <w:t>1</w:t>
            </w:r>
          </w:p>
        </w:tc>
        <w:tc>
          <w:tcPr>
            <w:tcW w:w="1206" w:type="dxa"/>
          </w:tcPr>
          <w:p w14:paraId="464D3A84" w14:textId="77777777" w:rsidR="002F5423" w:rsidRPr="004F14A4" w:rsidRDefault="002F5423" w:rsidP="007309DD"/>
        </w:tc>
        <w:tc>
          <w:tcPr>
            <w:tcW w:w="1204" w:type="dxa"/>
          </w:tcPr>
          <w:p w14:paraId="1BCAAD20" w14:textId="77777777" w:rsidR="002F5423" w:rsidRPr="004F14A4" w:rsidRDefault="002F5423" w:rsidP="007309DD"/>
        </w:tc>
        <w:tc>
          <w:tcPr>
            <w:tcW w:w="1559" w:type="dxa"/>
          </w:tcPr>
          <w:p w14:paraId="49606FED" w14:textId="77777777" w:rsidR="002F5423" w:rsidRPr="004F14A4" w:rsidRDefault="002F5423" w:rsidP="007309DD"/>
        </w:tc>
      </w:tr>
      <w:tr w:rsidR="002F5423" w:rsidRPr="005339FD" w14:paraId="6EC27FDD" w14:textId="77777777" w:rsidTr="007309DD">
        <w:tc>
          <w:tcPr>
            <w:tcW w:w="2263" w:type="dxa"/>
          </w:tcPr>
          <w:p w14:paraId="4C627485" w14:textId="77777777" w:rsidR="002F5423" w:rsidRPr="004F14A4" w:rsidRDefault="002F5423" w:rsidP="007309DD">
            <w:r w:rsidRPr="004F14A4">
              <w:t>філія с.Речичани</w:t>
            </w:r>
          </w:p>
        </w:tc>
        <w:tc>
          <w:tcPr>
            <w:tcW w:w="1000" w:type="dxa"/>
          </w:tcPr>
          <w:p w14:paraId="781CE496" w14:textId="77777777" w:rsidR="002F5423" w:rsidRPr="004F14A4" w:rsidRDefault="002F5423" w:rsidP="007309DD"/>
        </w:tc>
        <w:tc>
          <w:tcPr>
            <w:tcW w:w="923" w:type="dxa"/>
          </w:tcPr>
          <w:p w14:paraId="077A3945" w14:textId="77777777" w:rsidR="002F5423" w:rsidRPr="004F14A4" w:rsidRDefault="002F5423" w:rsidP="007309DD"/>
        </w:tc>
        <w:tc>
          <w:tcPr>
            <w:tcW w:w="1249" w:type="dxa"/>
          </w:tcPr>
          <w:p w14:paraId="76F3B965" w14:textId="77777777" w:rsidR="002F5423" w:rsidRPr="004F14A4" w:rsidRDefault="002F5423" w:rsidP="007309DD"/>
        </w:tc>
        <w:tc>
          <w:tcPr>
            <w:tcW w:w="1206" w:type="dxa"/>
          </w:tcPr>
          <w:p w14:paraId="7F1C53C5" w14:textId="77777777" w:rsidR="002F5423" w:rsidRPr="004F14A4" w:rsidRDefault="002F5423" w:rsidP="007309DD"/>
        </w:tc>
        <w:tc>
          <w:tcPr>
            <w:tcW w:w="1204" w:type="dxa"/>
          </w:tcPr>
          <w:p w14:paraId="7CC6A4F9" w14:textId="77777777" w:rsidR="002F5423" w:rsidRPr="004F14A4" w:rsidRDefault="002F5423" w:rsidP="007309DD"/>
        </w:tc>
        <w:tc>
          <w:tcPr>
            <w:tcW w:w="1559" w:type="dxa"/>
          </w:tcPr>
          <w:p w14:paraId="6BB3E0C3" w14:textId="77777777" w:rsidR="002F5423" w:rsidRPr="004F14A4" w:rsidRDefault="002F5423" w:rsidP="007309DD"/>
        </w:tc>
      </w:tr>
      <w:tr w:rsidR="002F5423" w:rsidRPr="005339FD" w14:paraId="1D981D5A" w14:textId="77777777" w:rsidTr="007309DD">
        <w:tc>
          <w:tcPr>
            <w:tcW w:w="2263" w:type="dxa"/>
          </w:tcPr>
          <w:p w14:paraId="36B03832" w14:textId="77777777" w:rsidR="002F5423" w:rsidRPr="004F14A4" w:rsidRDefault="002F5423" w:rsidP="007309DD">
            <w:r w:rsidRPr="004F14A4">
              <w:t>філія с.Родатичі</w:t>
            </w:r>
          </w:p>
        </w:tc>
        <w:tc>
          <w:tcPr>
            <w:tcW w:w="1000" w:type="dxa"/>
          </w:tcPr>
          <w:p w14:paraId="2168BA32" w14:textId="77777777" w:rsidR="002F5423" w:rsidRPr="004F14A4" w:rsidRDefault="002F5423" w:rsidP="007309DD">
            <w:r w:rsidRPr="004F14A4">
              <w:t>8</w:t>
            </w:r>
          </w:p>
        </w:tc>
        <w:tc>
          <w:tcPr>
            <w:tcW w:w="923" w:type="dxa"/>
          </w:tcPr>
          <w:p w14:paraId="49BBD672" w14:textId="77777777" w:rsidR="002F5423" w:rsidRPr="004F14A4" w:rsidRDefault="002F5423" w:rsidP="007309DD">
            <w:r w:rsidRPr="004F14A4">
              <w:t>4</w:t>
            </w:r>
          </w:p>
        </w:tc>
        <w:tc>
          <w:tcPr>
            <w:tcW w:w="1249" w:type="dxa"/>
          </w:tcPr>
          <w:p w14:paraId="461EBBCA" w14:textId="77777777" w:rsidR="002F5423" w:rsidRPr="004F14A4" w:rsidRDefault="002F5423" w:rsidP="007309DD">
            <w:r w:rsidRPr="004F14A4">
              <w:t>1</w:t>
            </w:r>
          </w:p>
        </w:tc>
        <w:tc>
          <w:tcPr>
            <w:tcW w:w="1206" w:type="dxa"/>
          </w:tcPr>
          <w:p w14:paraId="24170F33" w14:textId="77777777" w:rsidR="002F5423" w:rsidRPr="004F14A4" w:rsidRDefault="002F5423" w:rsidP="007309DD"/>
        </w:tc>
        <w:tc>
          <w:tcPr>
            <w:tcW w:w="1204" w:type="dxa"/>
          </w:tcPr>
          <w:p w14:paraId="23AED0B3" w14:textId="77777777" w:rsidR="002F5423" w:rsidRPr="004F14A4" w:rsidRDefault="002F5423" w:rsidP="007309DD">
            <w:r w:rsidRPr="004F14A4">
              <w:t>1</w:t>
            </w:r>
          </w:p>
        </w:tc>
        <w:tc>
          <w:tcPr>
            <w:tcW w:w="1559" w:type="dxa"/>
          </w:tcPr>
          <w:p w14:paraId="04892D36" w14:textId="77777777" w:rsidR="002F5423" w:rsidRPr="004F14A4" w:rsidRDefault="002F5423" w:rsidP="007309DD"/>
        </w:tc>
      </w:tr>
      <w:tr w:rsidR="002F5423" w:rsidRPr="005339FD" w14:paraId="0A223AEB" w14:textId="77777777" w:rsidTr="007309DD">
        <w:tc>
          <w:tcPr>
            <w:tcW w:w="2263" w:type="dxa"/>
          </w:tcPr>
          <w:p w14:paraId="6FAACA07" w14:textId="77777777" w:rsidR="002F5423" w:rsidRPr="004F14A4" w:rsidRDefault="002F5423" w:rsidP="007309DD">
            <w:r w:rsidRPr="004F14A4">
              <w:t>філія с.Тучапи</w:t>
            </w:r>
          </w:p>
        </w:tc>
        <w:tc>
          <w:tcPr>
            <w:tcW w:w="1000" w:type="dxa"/>
          </w:tcPr>
          <w:p w14:paraId="06156190" w14:textId="77777777" w:rsidR="002F5423" w:rsidRPr="004F14A4" w:rsidRDefault="002F5423" w:rsidP="007309DD">
            <w:r w:rsidRPr="004F14A4">
              <w:t>9</w:t>
            </w:r>
          </w:p>
        </w:tc>
        <w:tc>
          <w:tcPr>
            <w:tcW w:w="923" w:type="dxa"/>
          </w:tcPr>
          <w:p w14:paraId="7D4C7DE4" w14:textId="77777777" w:rsidR="002F5423" w:rsidRPr="004F14A4" w:rsidRDefault="002F5423" w:rsidP="007309DD">
            <w:r w:rsidRPr="004F14A4">
              <w:t>3</w:t>
            </w:r>
          </w:p>
        </w:tc>
        <w:tc>
          <w:tcPr>
            <w:tcW w:w="1249" w:type="dxa"/>
          </w:tcPr>
          <w:p w14:paraId="7A8696F3" w14:textId="77777777" w:rsidR="002F5423" w:rsidRPr="004F14A4" w:rsidRDefault="002F5423" w:rsidP="007309DD">
            <w:r w:rsidRPr="004F14A4">
              <w:t>1</w:t>
            </w:r>
          </w:p>
        </w:tc>
        <w:tc>
          <w:tcPr>
            <w:tcW w:w="1206" w:type="dxa"/>
          </w:tcPr>
          <w:p w14:paraId="1859E3B0" w14:textId="77777777" w:rsidR="002F5423" w:rsidRPr="004F14A4" w:rsidRDefault="002F5423" w:rsidP="007309DD"/>
        </w:tc>
        <w:tc>
          <w:tcPr>
            <w:tcW w:w="1204" w:type="dxa"/>
          </w:tcPr>
          <w:p w14:paraId="4B8090B5" w14:textId="77777777" w:rsidR="002F5423" w:rsidRPr="004F14A4" w:rsidRDefault="002F5423" w:rsidP="007309DD"/>
        </w:tc>
        <w:tc>
          <w:tcPr>
            <w:tcW w:w="1559" w:type="dxa"/>
          </w:tcPr>
          <w:p w14:paraId="1E3C4B52" w14:textId="77777777" w:rsidR="002F5423" w:rsidRPr="004F14A4" w:rsidRDefault="002F5423" w:rsidP="007309DD"/>
        </w:tc>
      </w:tr>
      <w:tr w:rsidR="002F5423" w:rsidRPr="005339FD" w14:paraId="2987E2D5" w14:textId="77777777" w:rsidTr="007309DD">
        <w:tc>
          <w:tcPr>
            <w:tcW w:w="2263" w:type="dxa"/>
          </w:tcPr>
          <w:p w14:paraId="5E3B10B4" w14:textId="77777777" w:rsidR="002F5423" w:rsidRPr="004F14A4" w:rsidRDefault="002F5423" w:rsidP="007309DD">
            <w:r w:rsidRPr="004F14A4">
              <w:t>КЗ «Мшанський центр дозвілля та надання культурних послуг»  с.Мшана</w:t>
            </w:r>
          </w:p>
        </w:tc>
        <w:tc>
          <w:tcPr>
            <w:tcW w:w="1000" w:type="dxa"/>
          </w:tcPr>
          <w:p w14:paraId="1AFCA03C" w14:textId="77777777" w:rsidR="002F5423" w:rsidRPr="004F14A4" w:rsidRDefault="002F5423" w:rsidP="007309DD">
            <w:r w:rsidRPr="004F14A4">
              <w:t>116</w:t>
            </w:r>
          </w:p>
        </w:tc>
        <w:tc>
          <w:tcPr>
            <w:tcW w:w="923" w:type="dxa"/>
          </w:tcPr>
          <w:p w14:paraId="689BE547" w14:textId="77777777" w:rsidR="002F5423" w:rsidRPr="004F14A4" w:rsidRDefault="002F5423" w:rsidP="007309DD">
            <w:r w:rsidRPr="004F14A4">
              <w:t>18</w:t>
            </w:r>
          </w:p>
        </w:tc>
        <w:tc>
          <w:tcPr>
            <w:tcW w:w="1249" w:type="dxa"/>
          </w:tcPr>
          <w:p w14:paraId="3FB7B992" w14:textId="77777777" w:rsidR="002F5423" w:rsidRPr="004F14A4" w:rsidRDefault="002F5423" w:rsidP="007309DD">
            <w:r w:rsidRPr="004F14A4">
              <w:t>6</w:t>
            </w:r>
          </w:p>
        </w:tc>
        <w:tc>
          <w:tcPr>
            <w:tcW w:w="1206" w:type="dxa"/>
          </w:tcPr>
          <w:p w14:paraId="0656FBA5" w14:textId="77777777" w:rsidR="002F5423" w:rsidRPr="004F14A4" w:rsidRDefault="002F5423" w:rsidP="007309DD"/>
        </w:tc>
        <w:tc>
          <w:tcPr>
            <w:tcW w:w="1204" w:type="dxa"/>
          </w:tcPr>
          <w:p w14:paraId="5200A81B" w14:textId="77777777" w:rsidR="002F5423" w:rsidRPr="004F14A4" w:rsidRDefault="002F5423" w:rsidP="007309DD">
            <w:r w:rsidRPr="004F14A4">
              <w:t>3</w:t>
            </w:r>
          </w:p>
        </w:tc>
        <w:tc>
          <w:tcPr>
            <w:tcW w:w="1559" w:type="dxa"/>
          </w:tcPr>
          <w:p w14:paraId="7E3DF25D" w14:textId="77777777" w:rsidR="002F5423" w:rsidRPr="004F14A4" w:rsidRDefault="002F5423" w:rsidP="007309DD">
            <w:r w:rsidRPr="004F14A4">
              <w:t>1</w:t>
            </w:r>
          </w:p>
        </w:tc>
      </w:tr>
      <w:tr w:rsidR="002F5423" w:rsidRPr="005339FD" w14:paraId="1E3EEDAF" w14:textId="77777777" w:rsidTr="007309DD">
        <w:tc>
          <w:tcPr>
            <w:tcW w:w="2263" w:type="dxa"/>
          </w:tcPr>
          <w:p w14:paraId="5D15C165" w14:textId="77777777" w:rsidR="002F5423" w:rsidRPr="004F14A4" w:rsidRDefault="002F5423" w:rsidP="007309DD">
            <w:r w:rsidRPr="004F14A4">
              <w:t>філія с.Бартатів</w:t>
            </w:r>
          </w:p>
        </w:tc>
        <w:tc>
          <w:tcPr>
            <w:tcW w:w="1000" w:type="dxa"/>
          </w:tcPr>
          <w:p w14:paraId="26A92C7D" w14:textId="77777777" w:rsidR="002F5423" w:rsidRPr="004F14A4" w:rsidRDefault="002F5423" w:rsidP="007309DD">
            <w:r w:rsidRPr="004F14A4">
              <w:t>12</w:t>
            </w:r>
          </w:p>
        </w:tc>
        <w:tc>
          <w:tcPr>
            <w:tcW w:w="923" w:type="dxa"/>
          </w:tcPr>
          <w:p w14:paraId="431C875C" w14:textId="77777777" w:rsidR="002F5423" w:rsidRPr="004F14A4" w:rsidRDefault="002F5423" w:rsidP="007309DD">
            <w:r w:rsidRPr="004F14A4">
              <w:t>3</w:t>
            </w:r>
          </w:p>
        </w:tc>
        <w:tc>
          <w:tcPr>
            <w:tcW w:w="1249" w:type="dxa"/>
          </w:tcPr>
          <w:p w14:paraId="3881A6FE" w14:textId="77777777" w:rsidR="002F5423" w:rsidRPr="004F14A4" w:rsidRDefault="002F5423" w:rsidP="007309DD">
            <w:r w:rsidRPr="004F14A4">
              <w:t>1</w:t>
            </w:r>
          </w:p>
        </w:tc>
        <w:tc>
          <w:tcPr>
            <w:tcW w:w="1206" w:type="dxa"/>
          </w:tcPr>
          <w:p w14:paraId="60F03E8E" w14:textId="77777777" w:rsidR="002F5423" w:rsidRPr="004F14A4" w:rsidRDefault="002F5423" w:rsidP="007309DD"/>
        </w:tc>
        <w:tc>
          <w:tcPr>
            <w:tcW w:w="1204" w:type="dxa"/>
          </w:tcPr>
          <w:p w14:paraId="7B9CB715" w14:textId="77777777" w:rsidR="002F5423" w:rsidRPr="004F14A4" w:rsidRDefault="002F5423" w:rsidP="007309DD"/>
        </w:tc>
        <w:tc>
          <w:tcPr>
            <w:tcW w:w="1559" w:type="dxa"/>
          </w:tcPr>
          <w:p w14:paraId="4628973E" w14:textId="77777777" w:rsidR="002F5423" w:rsidRPr="004F14A4" w:rsidRDefault="002F5423" w:rsidP="007309DD"/>
        </w:tc>
      </w:tr>
      <w:tr w:rsidR="002F5423" w:rsidRPr="005339FD" w14:paraId="783D0045" w14:textId="77777777" w:rsidTr="007309DD">
        <w:tc>
          <w:tcPr>
            <w:tcW w:w="2263" w:type="dxa"/>
          </w:tcPr>
          <w:p w14:paraId="6F3102FA" w14:textId="77777777" w:rsidR="002F5423" w:rsidRPr="004F14A4" w:rsidRDefault="002F5423" w:rsidP="007309DD">
            <w:r w:rsidRPr="004F14A4">
              <w:t>філія с.Заверещиця</w:t>
            </w:r>
          </w:p>
        </w:tc>
        <w:tc>
          <w:tcPr>
            <w:tcW w:w="1000" w:type="dxa"/>
          </w:tcPr>
          <w:p w14:paraId="464C17B2" w14:textId="77777777" w:rsidR="002F5423" w:rsidRPr="004F14A4" w:rsidRDefault="002F5423" w:rsidP="007309DD">
            <w:r w:rsidRPr="004F14A4">
              <w:t>51</w:t>
            </w:r>
          </w:p>
        </w:tc>
        <w:tc>
          <w:tcPr>
            <w:tcW w:w="923" w:type="dxa"/>
          </w:tcPr>
          <w:p w14:paraId="7035F0A3" w14:textId="77777777" w:rsidR="002F5423" w:rsidRPr="004F14A4" w:rsidRDefault="002F5423" w:rsidP="007309DD">
            <w:r w:rsidRPr="004F14A4">
              <w:t>11</w:t>
            </w:r>
          </w:p>
        </w:tc>
        <w:tc>
          <w:tcPr>
            <w:tcW w:w="1249" w:type="dxa"/>
          </w:tcPr>
          <w:p w14:paraId="605D8969" w14:textId="77777777" w:rsidR="002F5423" w:rsidRPr="004F14A4" w:rsidRDefault="002F5423" w:rsidP="007309DD"/>
        </w:tc>
        <w:tc>
          <w:tcPr>
            <w:tcW w:w="1206" w:type="dxa"/>
          </w:tcPr>
          <w:p w14:paraId="7F6D6612" w14:textId="77777777" w:rsidR="002F5423" w:rsidRPr="004F14A4" w:rsidRDefault="002F5423" w:rsidP="007309DD">
            <w:r w:rsidRPr="004F14A4">
              <w:t>1</w:t>
            </w:r>
          </w:p>
        </w:tc>
        <w:tc>
          <w:tcPr>
            <w:tcW w:w="1204" w:type="dxa"/>
          </w:tcPr>
          <w:p w14:paraId="22F1B415" w14:textId="77777777" w:rsidR="002F5423" w:rsidRPr="004F14A4" w:rsidRDefault="002F5423" w:rsidP="007309DD"/>
        </w:tc>
        <w:tc>
          <w:tcPr>
            <w:tcW w:w="1559" w:type="dxa"/>
          </w:tcPr>
          <w:p w14:paraId="2D9640B4" w14:textId="77777777" w:rsidR="002F5423" w:rsidRPr="004F14A4" w:rsidRDefault="002F5423" w:rsidP="007309DD"/>
        </w:tc>
      </w:tr>
      <w:tr w:rsidR="002F5423" w:rsidRPr="005339FD" w14:paraId="507649D5" w14:textId="77777777" w:rsidTr="007309DD">
        <w:tc>
          <w:tcPr>
            <w:tcW w:w="2263" w:type="dxa"/>
          </w:tcPr>
          <w:p w14:paraId="574050D3" w14:textId="77777777" w:rsidR="002F5423" w:rsidRPr="004F14A4" w:rsidRDefault="002F5423" w:rsidP="007309DD">
            <w:r w:rsidRPr="004F14A4">
              <w:t>філія с.Зушичі</w:t>
            </w:r>
          </w:p>
        </w:tc>
        <w:tc>
          <w:tcPr>
            <w:tcW w:w="1000" w:type="dxa"/>
          </w:tcPr>
          <w:p w14:paraId="59698EEF" w14:textId="77777777" w:rsidR="002F5423" w:rsidRPr="004F14A4" w:rsidRDefault="002F5423" w:rsidP="007309DD">
            <w:r w:rsidRPr="004F14A4">
              <w:t>6</w:t>
            </w:r>
          </w:p>
        </w:tc>
        <w:tc>
          <w:tcPr>
            <w:tcW w:w="923" w:type="dxa"/>
          </w:tcPr>
          <w:p w14:paraId="419D5053" w14:textId="77777777" w:rsidR="002F5423" w:rsidRPr="004F14A4" w:rsidRDefault="002F5423" w:rsidP="007309DD">
            <w:r w:rsidRPr="004F14A4">
              <w:t>3</w:t>
            </w:r>
          </w:p>
        </w:tc>
        <w:tc>
          <w:tcPr>
            <w:tcW w:w="1249" w:type="dxa"/>
          </w:tcPr>
          <w:p w14:paraId="4B1F5066" w14:textId="77777777" w:rsidR="002F5423" w:rsidRPr="004F14A4" w:rsidRDefault="002F5423" w:rsidP="007309DD">
            <w:r w:rsidRPr="004F14A4">
              <w:t>1</w:t>
            </w:r>
          </w:p>
        </w:tc>
        <w:tc>
          <w:tcPr>
            <w:tcW w:w="1206" w:type="dxa"/>
          </w:tcPr>
          <w:p w14:paraId="0B5C4781" w14:textId="77777777" w:rsidR="002F5423" w:rsidRPr="004F14A4" w:rsidRDefault="002F5423" w:rsidP="007309DD"/>
        </w:tc>
        <w:tc>
          <w:tcPr>
            <w:tcW w:w="1204" w:type="dxa"/>
          </w:tcPr>
          <w:p w14:paraId="6E2FC94C" w14:textId="77777777" w:rsidR="002F5423" w:rsidRPr="004F14A4" w:rsidRDefault="002F5423" w:rsidP="007309DD"/>
        </w:tc>
        <w:tc>
          <w:tcPr>
            <w:tcW w:w="1559" w:type="dxa"/>
          </w:tcPr>
          <w:p w14:paraId="3A4A539C" w14:textId="77777777" w:rsidR="002F5423" w:rsidRPr="004F14A4" w:rsidRDefault="002F5423" w:rsidP="007309DD"/>
        </w:tc>
      </w:tr>
      <w:tr w:rsidR="002F5423" w:rsidRPr="005339FD" w14:paraId="7833AB59" w14:textId="77777777" w:rsidTr="007309DD">
        <w:tc>
          <w:tcPr>
            <w:tcW w:w="2263" w:type="dxa"/>
          </w:tcPr>
          <w:p w14:paraId="64FB5920" w14:textId="77777777" w:rsidR="002F5423" w:rsidRPr="004F14A4" w:rsidRDefault="002F5423" w:rsidP="007309DD">
            <w:r w:rsidRPr="004F14A4">
              <w:t>філія с.Повітно</w:t>
            </w:r>
          </w:p>
        </w:tc>
        <w:tc>
          <w:tcPr>
            <w:tcW w:w="1000" w:type="dxa"/>
          </w:tcPr>
          <w:p w14:paraId="19971E48" w14:textId="77777777" w:rsidR="002F5423" w:rsidRPr="004F14A4" w:rsidRDefault="002F5423" w:rsidP="007309DD">
            <w:r w:rsidRPr="004F14A4">
              <w:t>14</w:t>
            </w:r>
          </w:p>
        </w:tc>
        <w:tc>
          <w:tcPr>
            <w:tcW w:w="923" w:type="dxa"/>
          </w:tcPr>
          <w:p w14:paraId="55717B15" w14:textId="77777777" w:rsidR="002F5423" w:rsidRPr="004F14A4" w:rsidRDefault="002F5423" w:rsidP="007309DD">
            <w:r w:rsidRPr="004F14A4">
              <w:t>11</w:t>
            </w:r>
          </w:p>
        </w:tc>
        <w:tc>
          <w:tcPr>
            <w:tcW w:w="1249" w:type="dxa"/>
          </w:tcPr>
          <w:p w14:paraId="7D8BC70A" w14:textId="77777777" w:rsidR="002F5423" w:rsidRPr="004F14A4" w:rsidRDefault="002F5423" w:rsidP="007309DD"/>
        </w:tc>
        <w:tc>
          <w:tcPr>
            <w:tcW w:w="1206" w:type="dxa"/>
          </w:tcPr>
          <w:p w14:paraId="765FD8D8" w14:textId="77777777" w:rsidR="002F5423" w:rsidRPr="004F14A4" w:rsidRDefault="002F5423" w:rsidP="007309DD">
            <w:r w:rsidRPr="004F14A4">
              <w:t>1</w:t>
            </w:r>
          </w:p>
        </w:tc>
        <w:tc>
          <w:tcPr>
            <w:tcW w:w="1204" w:type="dxa"/>
          </w:tcPr>
          <w:p w14:paraId="560ECD61" w14:textId="77777777" w:rsidR="002F5423" w:rsidRPr="004F14A4" w:rsidRDefault="002F5423" w:rsidP="007309DD"/>
        </w:tc>
        <w:tc>
          <w:tcPr>
            <w:tcW w:w="1559" w:type="dxa"/>
          </w:tcPr>
          <w:p w14:paraId="10E9E645" w14:textId="77777777" w:rsidR="002F5423" w:rsidRPr="004F14A4" w:rsidRDefault="002F5423" w:rsidP="007309DD"/>
        </w:tc>
      </w:tr>
      <w:tr w:rsidR="002F5423" w:rsidRPr="005339FD" w14:paraId="1D0375CF" w14:textId="77777777" w:rsidTr="007309DD">
        <w:tc>
          <w:tcPr>
            <w:tcW w:w="2263" w:type="dxa"/>
          </w:tcPr>
          <w:p w14:paraId="71415DB4" w14:textId="77777777" w:rsidR="002F5423" w:rsidRPr="004F14A4" w:rsidRDefault="002F5423" w:rsidP="007309DD">
            <w:pPr>
              <w:rPr>
                <w:b/>
              </w:rPr>
            </w:pPr>
            <w:r w:rsidRPr="004F14A4">
              <w:rPr>
                <w:b/>
              </w:rPr>
              <w:t>Всього</w:t>
            </w:r>
          </w:p>
        </w:tc>
        <w:tc>
          <w:tcPr>
            <w:tcW w:w="1000" w:type="dxa"/>
          </w:tcPr>
          <w:p w14:paraId="73B4C3A4" w14:textId="77777777" w:rsidR="002F5423" w:rsidRPr="004F14A4" w:rsidRDefault="002F5423" w:rsidP="007309DD">
            <w:r w:rsidRPr="004F14A4">
              <w:t>398</w:t>
            </w:r>
          </w:p>
        </w:tc>
        <w:tc>
          <w:tcPr>
            <w:tcW w:w="923" w:type="dxa"/>
          </w:tcPr>
          <w:p w14:paraId="78C25127" w14:textId="77777777" w:rsidR="002F5423" w:rsidRPr="004F14A4" w:rsidRDefault="002F5423" w:rsidP="007309DD">
            <w:r w:rsidRPr="004F14A4">
              <w:t>90</w:t>
            </w:r>
          </w:p>
        </w:tc>
        <w:tc>
          <w:tcPr>
            <w:tcW w:w="1249" w:type="dxa"/>
          </w:tcPr>
          <w:p w14:paraId="51B038A2" w14:textId="77777777" w:rsidR="002F5423" w:rsidRPr="004F14A4" w:rsidRDefault="002F5423" w:rsidP="007309DD">
            <w:r w:rsidRPr="004F14A4">
              <w:t>36</w:t>
            </w:r>
          </w:p>
        </w:tc>
        <w:tc>
          <w:tcPr>
            <w:tcW w:w="1206" w:type="dxa"/>
          </w:tcPr>
          <w:p w14:paraId="7079753E" w14:textId="77777777" w:rsidR="002F5423" w:rsidRPr="004F14A4" w:rsidRDefault="002F5423" w:rsidP="007309DD">
            <w:r w:rsidRPr="004F14A4">
              <w:t>11</w:t>
            </w:r>
          </w:p>
        </w:tc>
        <w:tc>
          <w:tcPr>
            <w:tcW w:w="1204" w:type="dxa"/>
          </w:tcPr>
          <w:p w14:paraId="7E93B5EB" w14:textId="77777777" w:rsidR="002F5423" w:rsidRPr="004F14A4" w:rsidRDefault="002F5423" w:rsidP="007309DD">
            <w:r w:rsidRPr="004F14A4">
              <w:t>10</w:t>
            </w:r>
          </w:p>
        </w:tc>
        <w:tc>
          <w:tcPr>
            <w:tcW w:w="1559" w:type="dxa"/>
          </w:tcPr>
          <w:p w14:paraId="03B6F5E1" w14:textId="77777777" w:rsidR="002F5423" w:rsidRPr="004F14A4" w:rsidRDefault="002F5423" w:rsidP="007309DD">
            <w:r w:rsidRPr="004F14A4">
              <w:t>5</w:t>
            </w:r>
          </w:p>
        </w:tc>
      </w:tr>
    </w:tbl>
    <w:p w14:paraId="7F466AA0" w14:textId="7F213472" w:rsidR="00E3058A" w:rsidRDefault="002F5423" w:rsidP="0088791F">
      <w:pPr>
        <w:spacing w:before="240"/>
        <w:ind w:firstLine="709"/>
        <w:jc w:val="both"/>
      </w:pPr>
      <w:r w:rsidRPr="006A6382">
        <w:t>Аналіз даних культурної сфери Городоцької громади станом на 01.01.2025 року засвідчує помітне скорочення кількості дітей-учасників (до 488 осіб). При цьому зберігається стійкий гендерний дисбаланс, адже дівчата становлять 81,6% від загальної кількості відвідувачів гуртків. Процеси оптимізації торкнулися й основного штату співробітників, який зменшився до 47 працівників внаслідок скорочення вакансій як у сільських філіях, так і в центральних закладах. Натомість, протилежну динаміку демонструє адміністративно-господарський сектор: збільшення технічного персоналу до 15 осіб, головним чином за рахунок посилення центральної установи в місті Городок, свідчить про пріоритетність підтримки базової інфраструктури в умовах загального обмеження ресурсів.</w:t>
      </w:r>
    </w:p>
    <w:p w14:paraId="37E5F545" w14:textId="77777777" w:rsidR="00E3058A" w:rsidRDefault="00E3058A">
      <w:pPr>
        <w:widowControl/>
        <w:autoSpaceDE/>
        <w:autoSpaceDN/>
        <w:spacing w:after="160" w:line="259" w:lineRule="auto"/>
      </w:pPr>
      <w:r>
        <w:br w:type="page"/>
      </w:r>
    </w:p>
    <w:p w14:paraId="4B7577D5" w14:textId="2744DBA2" w:rsidR="002F5423" w:rsidRPr="00E668A9" w:rsidRDefault="002F5423" w:rsidP="002F5423">
      <w:pPr>
        <w:jc w:val="center"/>
        <w:rPr>
          <w:b/>
          <w:sz w:val="24"/>
          <w:szCs w:val="24"/>
        </w:rPr>
      </w:pPr>
      <w:r w:rsidRPr="00E668A9">
        <w:rPr>
          <w:b/>
          <w:sz w:val="24"/>
          <w:szCs w:val="24"/>
        </w:rPr>
        <w:lastRenderedPageBreak/>
        <w:t>Інформація про кількість дітей та працівників в закладах культури Городоцької міської територіальної громади</w:t>
      </w:r>
      <w:r w:rsidR="00E668A9" w:rsidRPr="00E668A9">
        <w:rPr>
          <w:b/>
          <w:sz w:val="24"/>
          <w:szCs w:val="24"/>
        </w:rPr>
        <w:t xml:space="preserve"> на 01 січня 2026 року</w:t>
      </w:r>
    </w:p>
    <w:p w14:paraId="6BAD7526" w14:textId="328DC40F" w:rsidR="00E668A9" w:rsidRPr="00E668A9" w:rsidRDefault="00E668A9" w:rsidP="0088791F">
      <w:pPr>
        <w:jc w:val="right"/>
      </w:pPr>
      <w:r w:rsidRPr="00A71A64">
        <w:rPr>
          <w:bCs/>
        </w:rPr>
        <w:t>Табл.</w:t>
      </w:r>
      <w:r>
        <w:rPr>
          <w:bCs/>
        </w:rPr>
        <w:t>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000"/>
        <w:gridCol w:w="923"/>
        <w:gridCol w:w="1249"/>
        <w:gridCol w:w="1206"/>
        <w:gridCol w:w="1204"/>
        <w:gridCol w:w="1559"/>
      </w:tblGrid>
      <w:tr w:rsidR="002F5423" w:rsidRPr="004F14A4" w14:paraId="0F1F2C32" w14:textId="77777777" w:rsidTr="007309DD">
        <w:tc>
          <w:tcPr>
            <w:tcW w:w="2263" w:type="dxa"/>
          </w:tcPr>
          <w:p w14:paraId="2A39E71E" w14:textId="77777777" w:rsidR="002F5423" w:rsidRPr="004F14A4" w:rsidRDefault="002F5423" w:rsidP="007309DD">
            <w:pPr>
              <w:jc w:val="center"/>
            </w:pPr>
            <w:r w:rsidRPr="004F14A4">
              <w:t>Назва закладу</w:t>
            </w:r>
          </w:p>
        </w:tc>
        <w:tc>
          <w:tcPr>
            <w:tcW w:w="1923" w:type="dxa"/>
            <w:gridSpan w:val="2"/>
          </w:tcPr>
          <w:p w14:paraId="0A643115" w14:textId="77777777" w:rsidR="002F5423" w:rsidRPr="004F14A4" w:rsidRDefault="002F5423" w:rsidP="007309DD">
            <w:pPr>
              <w:jc w:val="center"/>
            </w:pPr>
            <w:r w:rsidRPr="004F14A4">
              <w:t>Діти</w:t>
            </w:r>
          </w:p>
        </w:tc>
        <w:tc>
          <w:tcPr>
            <w:tcW w:w="2455" w:type="dxa"/>
            <w:gridSpan w:val="2"/>
          </w:tcPr>
          <w:p w14:paraId="40BBBB89" w14:textId="77777777" w:rsidR="002F5423" w:rsidRPr="004F14A4" w:rsidRDefault="002F5423" w:rsidP="007309DD">
            <w:pPr>
              <w:jc w:val="center"/>
            </w:pPr>
            <w:r w:rsidRPr="004F14A4">
              <w:t>Адміністрація та працівники</w:t>
            </w:r>
          </w:p>
        </w:tc>
        <w:tc>
          <w:tcPr>
            <w:tcW w:w="2763" w:type="dxa"/>
            <w:gridSpan w:val="2"/>
          </w:tcPr>
          <w:p w14:paraId="7D16467D" w14:textId="77777777" w:rsidR="002F5423" w:rsidRPr="004F14A4" w:rsidRDefault="002F5423" w:rsidP="007309DD">
            <w:pPr>
              <w:jc w:val="center"/>
            </w:pPr>
            <w:r w:rsidRPr="004F14A4">
              <w:t>Технічний</w:t>
            </w:r>
          </w:p>
          <w:p w14:paraId="5A9B33CD" w14:textId="77777777" w:rsidR="002F5423" w:rsidRPr="004F14A4" w:rsidRDefault="002F5423" w:rsidP="007309DD">
            <w:pPr>
              <w:jc w:val="center"/>
              <w:rPr>
                <w:b/>
              </w:rPr>
            </w:pPr>
            <w:r w:rsidRPr="004F14A4">
              <w:t>персонал</w:t>
            </w:r>
          </w:p>
        </w:tc>
      </w:tr>
      <w:tr w:rsidR="002F5423" w:rsidRPr="004F14A4" w14:paraId="263A44BD" w14:textId="77777777" w:rsidTr="007309DD">
        <w:tc>
          <w:tcPr>
            <w:tcW w:w="2263" w:type="dxa"/>
          </w:tcPr>
          <w:p w14:paraId="39EF4325" w14:textId="77777777" w:rsidR="002F5423" w:rsidRPr="004F14A4" w:rsidRDefault="002F5423" w:rsidP="007309DD">
            <w:pPr>
              <w:jc w:val="center"/>
              <w:rPr>
                <w:b/>
              </w:rPr>
            </w:pPr>
          </w:p>
        </w:tc>
        <w:tc>
          <w:tcPr>
            <w:tcW w:w="1000" w:type="dxa"/>
          </w:tcPr>
          <w:p w14:paraId="2AEFB923" w14:textId="77777777" w:rsidR="002F5423" w:rsidRPr="004F14A4" w:rsidRDefault="002F5423" w:rsidP="007309DD">
            <w:pPr>
              <w:jc w:val="center"/>
            </w:pPr>
            <w:r w:rsidRPr="004F14A4">
              <w:t>Дівчата</w:t>
            </w:r>
          </w:p>
        </w:tc>
        <w:tc>
          <w:tcPr>
            <w:tcW w:w="923" w:type="dxa"/>
          </w:tcPr>
          <w:p w14:paraId="499E2D42" w14:textId="77777777" w:rsidR="002F5423" w:rsidRPr="004F14A4" w:rsidRDefault="002F5423" w:rsidP="007309DD">
            <w:pPr>
              <w:jc w:val="center"/>
            </w:pPr>
            <w:r w:rsidRPr="004F14A4">
              <w:t>Хлопці</w:t>
            </w:r>
          </w:p>
        </w:tc>
        <w:tc>
          <w:tcPr>
            <w:tcW w:w="1249" w:type="dxa"/>
          </w:tcPr>
          <w:p w14:paraId="543B29FF" w14:textId="77777777" w:rsidR="002F5423" w:rsidRPr="004F14A4" w:rsidRDefault="002F5423" w:rsidP="007309DD">
            <w:r w:rsidRPr="004F14A4">
              <w:t>Жінки</w:t>
            </w:r>
          </w:p>
        </w:tc>
        <w:tc>
          <w:tcPr>
            <w:tcW w:w="1206" w:type="dxa"/>
          </w:tcPr>
          <w:p w14:paraId="7CC7007D" w14:textId="77777777" w:rsidR="002F5423" w:rsidRPr="004F14A4" w:rsidRDefault="002F5423" w:rsidP="007309DD">
            <w:r w:rsidRPr="004F14A4">
              <w:t>Чоловіки</w:t>
            </w:r>
          </w:p>
        </w:tc>
        <w:tc>
          <w:tcPr>
            <w:tcW w:w="1204" w:type="dxa"/>
          </w:tcPr>
          <w:p w14:paraId="796AA7FA" w14:textId="77777777" w:rsidR="002F5423" w:rsidRPr="004F14A4" w:rsidRDefault="002F5423" w:rsidP="007309DD">
            <w:r w:rsidRPr="004F14A4">
              <w:t>Жінки</w:t>
            </w:r>
          </w:p>
        </w:tc>
        <w:tc>
          <w:tcPr>
            <w:tcW w:w="1559" w:type="dxa"/>
          </w:tcPr>
          <w:p w14:paraId="0BBB29AB" w14:textId="77777777" w:rsidR="002F5423" w:rsidRPr="004F14A4" w:rsidRDefault="002F5423" w:rsidP="007309DD">
            <w:r w:rsidRPr="004F14A4">
              <w:t>Чоловіки</w:t>
            </w:r>
          </w:p>
        </w:tc>
      </w:tr>
      <w:tr w:rsidR="002F5423" w:rsidRPr="004F14A4" w14:paraId="3AB0302C" w14:textId="77777777" w:rsidTr="007309DD">
        <w:tc>
          <w:tcPr>
            <w:tcW w:w="2263" w:type="dxa"/>
          </w:tcPr>
          <w:p w14:paraId="246BC24E" w14:textId="77777777" w:rsidR="002F5423" w:rsidRPr="004F14A4" w:rsidRDefault="002F5423" w:rsidP="007309DD">
            <w:r w:rsidRPr="004F14A4">
              <w:t>КЗ «Городоцький центр дозвілля та надання культурних послуг»  м.Городок</w:t>
            </w:r>
          </w:p>
        </w:tc>
        <w:tc>
          <w:tcPr>
            <w:tcW w:w="1000" w:type="dxa"/>
          </w:tcPr>
          <w:p w14:paraId="5509F44A" w14:textId="77777777" w:rsidR="002F5423" w:rsidRPr="004F14A4" w:rsidRDefault="002F5423" w:rsidP="007309DD">
            <w:r w:rsidRPr="004F14A4">
              <w:t>24</w:t>
            </w:r>
          </w:p>
        </w:tc>
        <w:tc>
          <w:tcPr>
            <w:tcW w:w="923" w:type="dxa"/>
          </w:tcPr>
          <w:p w14:paraId="79ED9F6F" w14:textId="77777777" w:rsidR="002F5423" w:rsidRPr="004F14A4" w:rsidRDefault="002F5423" w:rsidP="007309DD">
            <w:r w:rsidRPr="004F14A4">
              <w:t>10</w:t>
            </w:r>
          </w:p>
        </w:tc>
        <w:tc>
          <w:tcPr>
            <w:tcW w:w="1249" w:type="dxa"/>
          </w:tcPr>
          <w:p w14:paraId="2C0A5C63" w14:textId="77777777" w:rsidR="002F5423" w:rsidRPr="004F14A4" w:rsidRDefault="002F5423" w:rsidP="007309DD">
            <w:r w:rsidRPr="004F14A4">
              <w:t>9</w:t>
            </w:r>
          </w:p>
        </w:tc>
        <w:tc>
          <w:tcPr>
            <w:tcW w:w="1206" w:type="dxa"/>
          </w:tcPr>
          <w:p w14:paraId="24870D92" w14:textId="77777777" w:rsidR="002F5423" w:rsidRPr="004F14A4" w:rsidRDefault="002F5423" w:rsidP="007309DD">
            <w:r w:rsidRPr="004F14A4">
              <w:t>2</w:t>
            </w:r>
          </w:p>
        </w:tc>
        <w:tc>
          <w:tcPr>
            <w:tcW w:w="1204" w:type="dxa"/>
          </w:tcPr>
          <w:p w14:paraId="6C205814" w14:textId="77777777" w:rsidR="002F5423" w:rsidRPr="004F14A4" w:rsidRDefault="002F5423" w:rsidP="007309DD">
            <w:r w:rsidRPr="004F14A4">
              <w:t>4</w:t>
            </w:r>
          </w:p>
        </w:tc>
        <w:tc>
          <w:tcPr>
            <w:tcW w:w="1559" w:type="dxa"/>
          </w:tcPr>
          <w:p w14:paraId="2FDFE064" w14:textId="77777777" w:rsidR="002F5423" w:rsidRPr="004F14A4" w:rsidRDefault="002F5423" w:rsidP="007309DD">
            <w:r w:rsidRPr="004F14A4">
              <w:t>2</w:t>
            </w:r>
          </w:p>
        </w:tc>
      </w:tr>
      <w:tr w:rsidR="002F5423" w:rsidRPr="004F14A4" w14:paraId="717C4DA3" w14:textId="77777777" w:rsidTr="007309DD">
        <w:tc>
          <w:tcPr>
            <w:tcW w:w="2263" w:type="dxa"/>
          </w:tcPr>
          <w:p w14:paraId="1434EBA4" w14:textId="77777777" w:rsidR="002F5423" w:rsidRPr="004F14A4" w:rsidRDefault="002F5423" w:rsidP="007309DD">
            <w:r w:rsidRPr="004F14A4">
              <w:t>філія с.Артищів</w:t>
            </w:r>
          </w:p>
        </w:tc>
        <w:tc>
          <w:tcPr>
            <w:tcW w:w="1000" w:type="dxa"/>
          </w:tcPr>
          <w:p w14:paraId="4D40BC62" w14:textId="77777777" w:rsidR="002F5423" w:rsidRPr="004F14A4" w:rsidRDefault="002F5423" w:rsidP="007309DD">
            <w:r w:rsidRPr="004F14A4">
              <w:t>7</w:t>
            </w:r>
          </w:p>
        </w:tc>
        <w:tc>
          <w:tcPr>
            <w:tcW w:w="923" w:type="dxa"/>
          </w:tcPr>
          <w:p w14:paraId="4787D238" w14:textId="77777777" w:rsidR="002F5423" w:rsidRPr="004F14A4" w:rsidRDefault="002F5423" w:rsidP="007309DD"/>
        </w:tc>
        <w:tc>
          <w:tcPr>
            <w:tcW w:w="1249" w:type="dxa"/>
          </w:tcPr>
          <w:p w14:paraId="40988749" w14:textId="77777777" w:rsidR="002F5423" w:rsidRPr="004F14A4" w:rsidRDefault="002F5423" w:rsidP="007309DD">
            <w:r w:rsidRPr="004F14A4">
              <w:t>1</w:t>
            </w:r>
          </w:p>
        </w:tc>
        <w:tc>
          <w:tcPr>
            <w:tcW w:w="1206" w:type="dxa"/>
          </w:tcPr>
          <w:p w14:paraId="368AC64D" w14:textId="77777777" w:rsidR="002F5423" w:rsidRPr="004F14A4" w:rsidRDefault="002F5423" w:rsidP="007309DD"/>
        </w:tc>
        <w:tc>
          <w:tcPr>
            <w:tcW w:w="1204" w:type="dxa"/>
          </w:tcPr>
          <w:p w14:paraId="04E63618" w14:textId="77777777" w:rsidR="002F5423" w:rsidRPr="004F14A4" w:rsidRDefault="002F5423" w:rsidP="007309DD"/>
        </w:tc>
        <w:tc>
          <w:tcPr>
            <w:tcW w:w="1559" w:type="dxa"/>
          </w:tcPr>
          <w:p w14:paraId="0EB5DA17" w14:textId="77777777" w:rsidR="002F5423" w:rsidRPr="004F14A4" w:rsidRDefault="002F5423" w:rsidP="007309DD"/>
        </w:tc>
      </w:tr>
      <w:tr w:rsidR="002F5423" w:rsidRPr="004F14A4" w14:paraId="13A89D7C" w14:textId="77777777" w:rsidTr="007309DD">
        <w:tc>
          <w:tcPr>
            <w:tcW w:w="2263" w:type="dxa"/>
          </w:tcPr>
          <w:p w14:paraId="48BB69A4" w14:textId="77777777" w:rsidR="002F5423" w:rsidRPr="004F14A4" w:rsidRDefault="002F5423" w:rsidP="007309DD">
            <w:r w:rsidRPr="004F14A4">
              <w:t>філія с.Галичани</w:t>
            </w:r>
          </w:p>
        </w:tc>
        <w:tc>
          <w:tcPr>
            <w:tcW w:w="1000" w:type="dxa"/>
          </w:tcPr>
          <w:p w14:paraId="58D08321" w14:textId="77777777" w:rsidR="002F5423" w:rsidRPr="004F14A4" w:rsidRDefault="002F5423" w:rsidP="007309DD">
            <w:r w:rsidRPr="004F14A4">
              <w:t>12</w:t>
            </w:r>
          </w:p>
        </w:tc>
        <w:tc>
          <w:tcPr>
            <w:tcW w:w="923" w:type="dxa"/>
          </w:tcPr>
          <w:p w14:paraId="52437EED" w14:textId="77777777" w:rsidR="002F5423" w:rsidRPr="004F14A4" w:rsidRDefault="002F5423" w:rsidP="007309DD"/>
        </w:tc>
        <w:tc>
          <w:tcPr>
            <w:tcW w:w="1249" w:type="dxa"/>
          </w:tcPr>
          <w:p w14:paraId="02692032" w14:textId="77777777" w:rsidR="002F5423" w:rsidRPr="004F14A4" w:rsidRDefault="002F5423" w:rsidP="007309DD">
            <w:r w:rsidRPr="004F14A4">
              <w:t>1</w:t>
            </w:r>
          </w:p>
        </w:tc>
        <w:tc>
          <w:tcPr>
            <w:tcW w:w="1206" w:type="dxa"/>
          </w:tcPr>
          <w:p w14:paraId="1604C654" w14:textId="77777777" w:rsidR="002F5423" w:rsidRPr="004F14A4" w:rsidRDefault="002F5423" w:rsidP="007309DD"/>
        </w:tc>
        <w:tc>
          <w:tcPr>
            <w:tcW w:w="1204" w:type="dxa"/>
          </w:tcPr>
          <w:p w14:paraId="503945C8" w14:textId="77777777" w:rsidR="002F5423" w:rsidRPr="004F14A4" w:rsidRDefault="002F5423" w:rsidP="007309DD"/>
        </w:tc>
        <w:tc>
          <w:tcPr>
            <w:tcW w:w="1559" w:type="dxa"/>
          </w:tcPr>
          <w:p w14:paraId="4036DC27" w14:textId="77777777" w:rsidR="002F5423" w:rsidRPr="004F14A4" w:rsidRDefault="002F5423" w:rsidP="007309DD"/>
        </w:tc>
      </w:tr>
      <w:tr w:rsidR="002F5423" w:rsidRPr="004F14A4" w14:paraId="128F8B1A" w14:textId="77777777" w:rsidTr="007309DD">
        <w:tc>
          <w:tcPr>
            <w:tcW w:w="2263" w:type="dxa"/>
          </w:tcPr>
          <w:p w14:paraId="46AE654E" w14:textId="77777777" w:rsidR="002F5423" w:rsidRPr="004F14A4" w:rsidRDefault="002F5423" w:rsidP="007309DD">
            <w:r w:rsidRPr="004F14A4">
              <w:t>філія с.Годвишня</w:t>
            </w:r>
          </w:p>
        </w:tc>
        <w:tc>
          <w:tcPr>
            <w:tcW w:w="1000" w:type="dxa"/>
          </w:tcPr>
          <w:p w14:paraId="2B713136" w14:textId="77777777" w:rsidR="002F5423" w:rsidRPr="004F14A4" w:rsidRDefault="002F5423" w:rsidP="007309DD">
            <w:r w:rsidRPr="004F14A4">
              <w:t>9</w:t>
            </w:r>
          </w:p>
        </w:tc>
        <w:tc>
          <w:tcPr>
            <w:tcW w:w="923" w:type="dxa"/>
          </w:tcPr>
          <w:p w14:paraId="3079B039" w14:textId="77777777" w:rsidR="002F5423" w:rsidRPr="004F14A4" w:rsidRDefault="002F5423" w:rsidP="007309DD"/>
        </w:tc>
        <w:tc>
          <w:tcPr>
            <w:tcW w:w="1249" w:type="dxa"/>
          </w:tcPr>
          <w:p w14:paraId="476A38BF" w14:textId="77777777" w:rsidR="002F5423" w:rsidRPr="004F14A4" w:rsidRDefault="002F5423" w:rsidP="007309DD">
            <w:r w:rsidRPr="004F14A4">
              <w:t>1</w:t>
            </w:r>
          </w:p>
        </w:tc>
        <w:tc>
          <w:tcPr>
            <w:tcW w:w="1206" w:type="dxa"/>
          </w:tcPr>
          <w:p w14:paraId="510FE083" w14:textId="77777777" w:rsidR="002F5423" w:rsidRPr="004F14A4" w:rsidRDefault="002F5423" w:rsidP="007309DD"/>
        </w:tc>
        <w:tc>
          <w:tcPr>
            <w:tcW w:w="1204" w:type="dxa"/>
          </w:tcPr>
          <w:p w14:paraId="6924D55C" w14:textId="77777777" w:rsidR="002F5423" w:rsidRPr="004F14A4" w:rsidRDefault="002F5423" w:rsidP="007309DD"/>
        </w:tc>
        <w:tc>
          <w:tcPr>
            <w:tcW w:w="1559" w:type="dxa"/>
          </w:tcPr>
          <w:p w14:paraId="451A071C" w14:textId="77777777" w:rsidR="002F5423" w:rsidRPr="004F14A4" w:rsidRDefault="002F5423" w:rsidP="007309DD"/>
        </w:tc>
      </w:tr>
      <w:tr w:rsidR="002F5423" w:rsidRPr="004F14A4" w14:paraId="7D214B32" w14:textId="77777777" w:rsidTr="007309DD">
        <w:tc>
          <w:tcPr>
            <w:tcW w:w="2263" w:type="dxa"/>
          </w:tcPr>
          <w:p w14:paraId="27D81454" w14:textId="77777777" w:rsidR="002F5423" w:rsidRPr="004F14A4" w:rsidRDefault="002F5423" w:rsidP="007309DD">
            <w:r w:rsidRPr="004F14A4">
              <w:t>філія с.Добряни</w:t>
            </w:r>
          </w:p>
        </w:tc>
        <w:tc>
          <w:tcPr>
            <w:tcW w:w="1000" w:type="dxa"/>
          </w:tcPr>
          <w:p w14:paraId="2790909E" w14:textId="77777777" w:rsidR="002F5423" w:rsidRPr="004F14A4" w:rsidRDefault="002F5423" w:rsidP="007309DD"/>
        </w:tc>
        <w:tc>
          <w:tcPr>
            <w:tcW w:w="923" w:type="dxa"/>
          </w:tcPr>
          <w:p w14:paraId="7008B66B" w14:textId="77777777" w:rsidR="002F5423" w:rsidRPr="004F14A4" w:rsidRDefault="002F5423" w:rsidP="007309DD"/>
        </w:tc>
        <w:tc>
          <w:tcPr>
            <w:tcW w:w="1249" w:type="dxa"/>
          </w:tcPr>
          <w:p w14:paraId="194B097B" w14:textId="77777777" w:rsidR="002F5423" w:rsidRPr="004F14A4" w:rsidRDefault="002F5423" w:rsidP="007309DD"/>
        </w:tc>
        <w:tc>
          <w:tcPr>
            <w:tcW w:w="1206" w:type="dxa"/>
          </w:tcPr>
          <w:p w14:paraId="6EB768A8" w14:textId="77777777" w:rsidR="002F5423" w:rsidRPr="004F14A4" w:rsidRDefault="002F5423" w:rsidP="007309DD"/>
        </w:tc>
        <w:tc>
          <w:tcPr>
            <w:tcW w:w="1204" w:type="dxa"/>
          </w:tcPr>
          <w:p w14:paraId="0D36DEFC" w14:textId="77777777" w:rsidR="002F5423" w:rsidRPr="004F14A4" w:rsidRDefault="002F5423" w:rsidP="007309DD"/>
        </w:tc>
        <w:tc>
          <w:tcPr>
            <w:tcW w:w="1559" w:type="dxa"/>
          </w:tcPr>
          <w:p w14:paraId="0D151708" w14:textId="77777777" w:rsidR="002F5423" w:rsidRPr="004F14A4" w:rsidRDefault="002F5423" w:rsidP="007309DD"/>
        </w:tc>
      </w:tr>
      <w:tr w:rsidR="002F5423" w:rsidRPr="004F14A4" w14:paraId="30F0A22F" w14:textId="77777777" w:rsidTr="007309DD">
        <w:tc>
          <w:tcPr>
            <w:tcW w:w="2263" w:type="dxa"/>
          </w:tcPr>
          <w:p w14:paraId="014EAD56" w14:textId="77777777" w:rsidR="002F5423" w:rsidRPr="004F14A4" w:rsidRDefault="002F5423" w:rsidP="007309DD">
            <w:r w:rsidRPr="004F14A4">
              <w:t>філія с.Градівка</w:t>
            </w:r>
          </w:p>
        </w:tc>
        <w:tc>
          <w:tcPr>
            <w:tcW w:w="1000" w:type="dxa"/>
          </w:tcPr>
          <w:p w14:paraId="425C6C92" w14:textId="77777777" w:rsidR="002F5423" w:rsidRPr="004F14A4" w:rsidRDefault="002F5423" w:rsidP="007309DD">
            <w:r w:rsidRPr="004F14A4">
              <w:t>7</w:t>
            </w:r>
          </w:p>
        </w:tc>
        <w:tc>
          <w:tcPr>
            <w:tcW w:w="923" w:type="dxa"/>
          </w:tcPr>
          <w:p w14:paraId="6EBDFCF2" w14:textId="77777777" w:rsidR="002F5423" w:rsidRPr="004F14A4" w:rsidRDefault="002F5423" w:rsidP="007309DD">
            <w:r w:rsidRPr="004F14A4">
              <w:t>3</w:t>
            </w:r>
          </w:p>
        </w:tc>
        <w:tc>
          <w:tcPr>
            <w:tcW w:w="1249" w:type="dxa"/>
          </w:tcPr>
          <w:p w14:paraId="099DC867" w14:textId="77777777" w:rsidR="002F5423" w:rsidRPr="004F14A4" w:rsidRDefault="002F5423" w:rsidP="007309DD"/>
        </w:tc>
        <w:tc>
          <w:tcPr>
            <w:tcW w:w="1206" w:type="dxa"/>
          </w:tcPr>
          <w:p w14:paraId="051DCDE5" w14:textId="77777777" w:rsidR="002F5423" w:rsidRPr="004F14A4" w:rsidRDefault="002F5423" w:rsidP="007309DD">
            <w:r w:rsidRPr="004F14A4">
              <w:t>1</w:t>
            </w:r>
          </w:p>
        </w:tc>
        <w:tc>
          <w:tcPr>
            <w:tcW w:w="1204" w:type="dxa"/>
          </w:tcPr>
          <w:p w14:paraId="63707FB0" w14:textId="77777777" w:rsidR="002F5423" w:rsidRPr="004F14A4" w:rsidRDefault="002F5423" w:rsidP="007309DD"/>
        </w:tc>
        <w:tc>
          <w:tcPr>
            <w:tcW w:w="1559" w:type="dxa"/>
          </w:tcPr>
          <w:p w14:paraId="6DDF774C" w14:textId="77777777" w:rsidR="002F5423" w:rsidRPr="004F14A4" w:rsidRDefault="002F5423" w:rsidP="007309DD"/>
        </w:tc>
      </w:tr>
      <w:tr w:rsidR="002F5423" w:rsidRPr="004F14A4" w14:paraId="5217D369" w14:textId="77777777" w:rsidTr="007309DD">
        <w:tc>
          <w:tcPr>
            <w:tcW w:w="2263" w:type="dxa"/>
          </w:tcPr>
          <w:p w14:paraId="1A8ABD6B" w14:textId="77777777" w:rsidR="002F5423" w:rsidRPr="004F14A4" w:rsidRDefault="002F5423" w:rsidP="007309DD">
            <w:r w:rsidRPr="004F14A4">
              <w:t>філія с.Дроздовичі</w:t>
            </w:r>
          </w:p>
        </w:tc>
        <w:tc>
          <w:tcPr>
            <w:tcW w:w="1000" w:type="dxa"/>
          </w:tcPr>
          <w:p w14:paraId="57916B44" w14:textId="77777777" w:rsidR="002F5423" w:rsidRPr="004F14A4" w:rsidRDefault="002F5423" w:rsidP="007309DD">
            <w:pPr>
              <w:rPr>
                <w:b/>
              </w:rPr>
            </w:pPr>
          </w:p>
        </w:tc>
        <w:tc>
          <w:tcPr>
            <w:tcW w:w="923" w:type="dxa"/>
          </w:tcPr>
          <w:p w14:paraId="00CCEECB" w14:textId="77777777" w:rsidR="002F5423" w:rsidRPr="004F14A4" w:rsidRDefault="002F5423" w:rsidP="007309DD">
            <w:pPr>
              <w:rPr>
                <w:b/>
              </w:rPr>
            </w:pPr>
          </w:p>
        </w:tc>
        <w:tc>
          <w:tcPr>
            <w:tcW w:w="1249" w:type="dxa"/>
          </w:tcPr>
          <w:p w14:paraId="50F1821D" w14:textId="77777777" w:rsidR="002F5423" w:rsidRPr="004F14A4" w:rsidRDefault="002F5423" w:rsidP="007309DD">
            <w:pPr>
              <w:rPr>
                <w:b/>
              </w:rPr>
            </w:pPr>
          </w:p>
        </w:tc>
        <w:tc>
          <w:tcPr>
            <w:tcW w:w="1206" w:type="dxa"/>
          </w:tcPr>
          <w:p w14:paraId="5C197E5B" w14:textId="77777777" w:rsidR="002F5423" w:rsidRPr="004F14A4" w:rsidRDefault="002F5423" w:rsidP="007309DD">
            <w:pPr>
              <w:rPr>
                <w:b/>
              </w:rPr>
            </w:pPr>
          </w:p>
        </w:tc>
        <w:tc>
          <w:tcPr>
            <w:tcW w:w="1204" w:type="dxa"/>
          </w:tcPr>
          <w:p w14:paraId="59115CF9" w14:textId="77777777" w:rsidR="002F5423" w:rsidRPr="004F14A4" w:rsidRDefault="002F5423" w:rsidP="007309DD">
            <w:pPr>
              <w:rPr>
                <w:b/>
              </w:rPr>
            </w:pPr>
          </w:p>
        </w:tc>
        <w:tc>
          <w:tcPr>
            <w:tcW w:w="1559" w:type="dxa"/>
          </w:tcPr>
          <w:p w14:paraId="0A28963A" w14:textId="77777777" w:rsidR="002F5423" w:rsidRPr="004F14A4" w:rsidRDefault="002F5423" w:rsidP="007309DD">
            <w:pPr>
              <w:rPr>
                <w:b/>
              </w:rPr>
            </w:pPr>
          </w:p>
        </w:tc>
      </w:tr>
      <w:tr w:rsidR="002F5423" w:rsidRPr="004F14A4" w14:paraId="7BFB4E37" w14:textId="77777777" w:rsidTr="007309DD">
        <w:tc>
          <w:tcPr>
            <w:tcW w:w="2263" w:type="dxa"/>
          </w:tcPr>
          <w:p w14:paraId="771640A7" w14:textId="77777777" w:rsidR="002F5423" w:rsidRPr="004F14A4" w:rsidRDefault="002F5423" w:rsidP="007309DD">
            <w:r w:rsidRPr="004F14A4">
              <w:t>філія с.Долиняни</w:t>
            </w:r>
          </w:p>
        </w:tc>
        <w:tc>
          <w:tcPr>
            <w:tcW w:w="1000" w:type="dxa"/>
          </w:tcPr>
          <w:p w14:paraId="2BBB3AE2" w14:textId="77777777" w:rsidR="002F5423" w:rsidRPr="004F14A4" w:rsidRDefault="002F5423" w:rsidP="007309DD">
            <w:r w:rsidRPr="004F14A4">
              <w:t>4</w:t>
            </w:r>
          </w:p>
        </w:tc>
        <w:tc>
          <w:tcPr>
            <w:tcW w:w="923" w:type="dxa"/>
          </w:tcPr>
          <w:p w14:paraId="48CEBF73" w14:textId="77777777" w:rsidR="002F5423" w:rsidRPr="004F14A4" w:rsidRDefault="002F5423" w:rsidP="007309DD">
            <w:r w:rsidRPr="004F14A4">
              <w:t>3</w:t>
            </w:r>
          </w:p>
        </w:tc>
        <w:tc>
          <w:tcPr>
            <w:tcW w:w="1249" w:type="dxa"/>
          </w:tcPr>
          <w:p w14:paraId="3E938654" w14:textId="77777777" w:rsidR="002F5423" w:rsidRPr="004F14A4" w:rsidRDefault="002F5423" w:rsidP="007309DD">
            <w:r w:rsidRPr="004F14A4">
              <w:t>1</w:t>
            </w:r>
          </w:p>
        </w:tc>
        <w:tc>
          <w:tcPr>
            <w:tcW w:w="1206" w:type="dxa"/>
          </w:tcPr>
          <w:p w14:paraId="3C951F67" w14:textId="77777777" w:rsidR="002F5423" w:rsidRPr="004F14A4" w:rsidRDefault="002F5423" w:rsidP="007309DD"/>
        </w:tc>
        <w:tc>
          <w:tcPr>
            <w:tcW w:w="1204" w:type="dxa"/>
          </w:tcPr>
          <w:p w14:paraId="3FE298EC" w14:textId="77777777" w:rsidR="002F5423" w:rsidRPr="004F14A4" w:rsidRDefault="002F5423" w:rsidP="007309DD"/>
        </w:tc>
        <w:tc>
          <w:tcPr>
            <w:tcW w:w="1559" w:type="dxa"/>
          </w:tcPr>
          <w:p w14:paraId="73115BCA" w14:textId="77777777" w:rsidR="002F5423" w:rsidRPr="004F14A4" w:rsidRDefault="002F5423" w:rsidP="007309DD"/>
        </w:tc>
      </w:tr>
      <w:tr w:rsidR="002F5423" w:rsidRPr="004F14A4" w14:paraId="4B6196DA" w14:textId="77777777" w:rsidTr="007309DD">
        <w:tc>
          <w:tcPr>
            <w:tcW w:w="2263" w:type="dxa"/>
          </w:tcPr>
          <w:p w14:paraId="72F47B4E" w14:textId="77777777" w:rsidR="002F5423" w:rsidRPr="004F14A4" w:rsidRDefault="002F5423" w:rsidP="007309DD">
            <w:r w:rsidRPr="004F14A4">
              <w:t>філія с.Дубаневичі</w:t>
            </w:r>
          </w:p>
        </w:tc>
        <w:tc>
          <w:tcPr>
            <w:tcW w:w="1000" w:type="dxa"/>
          </w:tcPr>
          <w:p w14:paraId="282B4BC2" w14:textId="77777777" w:rsidR="002F5423" w:rsidRPr="004F14A4" w:rsidRDefault="002F5423" w:rsidP="007309DD">
            <w:r w:rsidRPr="004F14A4">
              <w:t>5</w:t>
            </w:r>
          </w:p>
        </w:tc>
        <w:tc>
          <w:tcPr>
            <w:tcW w:w="923" w:type="dxa"/>
          </w:tcPr>
          <w:p w14:paraId="20062506" w14:textId="77777777" w:rsidR="002F5423" w:rsidRPr="004F14A4" w:rsidRDefault="002F5423" w:rsidP="007309DD">
            <w:r w:rsidRPr="004F14A4">
              <w:t>2</w:t>
            </w:r>
          </w:p>
        </w:tc>
        <w:tc>
          <w:tcPr>
            <w:tcW w:w="1249" w:type="dxa"/>
          </w:tcPr>
          <w:p w14:paraId="26C71EF6" w14:textId="77777777" w:rsidR="002F5423" w:rsidRPr="004F14A4" w:rsidRDefault="002F5423" w:rsidP="007309DD">
            <w:r w:rsidRPr="004F14A4">
              <w:t>1</w:t>
            </w:r>
          </w:p>
        </w:tc>
        <w:tc>
          <w:tcPr>
            <w:tcW w:w="1206" w:type="dxa"/>
          </w:tcPr>
          <w:p w14:paraId="3FFB9DA8" w14:textId="77777777" w:rsidR="002F5423" w:rsidRPr="004F14A4" w:rsidRDefault="002F5423" w:rsidP="007309DD"/>
        </w:tc>
        <w:tc>
          <w:tcPr>
            <w:tcW w:w="1204" w:type="dxa"/>
          </w:tcPr>
          <w:p w14:paraId="32DC0B27" w14:textId="77777777" w:rsidR="002F5423" w:rsidRPr="004F14A4" w:rsidRDefault="002F5423" w:rsidP="007309DD"/>
        </w:tc>
        <w:tc>
          <w:tcPr>
            <w:tcW w:w="1559" w:type="dxa"/>
          </w:tcPr>
          <w:p w14:paraId="3EA497D5" w14:textId="77777777" w:rsidR="002F5423" w:rsidRPr="004F14A4" w:rsidRDefault="002F5423" w:rsidP="007309DD"/>
        </w:tc>
      </w:tr>
      <w:tr w:rsidR="002F5423" w:rsidRPr="004F14A4" w14:paraId="4BBB92EA" w14:textId="77777777" w:rsidTr="007309DD">
        <w:tc>
          <w:tcPr>
            <w:tcW w:w="2263" w:type="dxa"/>
          </w:tcPr>
          <w:p w14:paraId="79E5062E" w14:textId="77777777" w:rsidR="002F5423" w:rsidRPr="004F14A4" w:rsidRDefault="002F5423" w:rsidP="007309DD">
            <w:r w:rsidRPr="004F14A4">
              <w:t>філія с.Зелений Гай</w:t>
            </w:r>
          </w:p>
        </w:tc>
        <w:tc>
          <w:tcPr>
            <w:tcW w:w="1000" w:type="dxa"/>
          </w:tcPr>
          <w:p w14:paraId="622AFC82" w14:textId="77777777" w:rsidR="002F5423" w:rsidRPr="004F14A4" w:rsidRDefault="002F5423" w:rsidP="007309DD">
            <w:r w:rsidRPr="004F14A4">
              <w:t>4</w:t>
            </w:r>
          </w:p>
        </w:tc>
        <w:tc>
          <w:tcPr>
            <w:tcW w:w="923" w:type="dxa"/>
          </w:tcPr>
          <w:p w14:paraId="2625F35A" w14:textId="77777777" w:rsidR="002F5423" w:rsidRPr="004F14A4" w:rsidRDefault="002F5423" w:rsidP="007309DD">
            <w:r w:rsidRPr="004F14A4">
              <w:t>2</w:t>
            </w:r>
          </w:p>
        </w:tc>
        <w:tc>
          <w:tcPr>
            <w:tcW w:w="1249" w:type="dxa"/>
          </w:tcPr>
          <w:p w14:paraId="18F57B4B" w14:textId="77777777" w:rsidR="002F5423" w:rsidRPr="004F14A4" w:rsidRDefault="002F5423" w:rsidP="007309DD">
            <w:r w:rsidRPr="004F14A4">
              <w:t>1</w:t>
            </w:r>
          </w:p>
        </w:tc>
        <w:tc>
          <w:tcPr>
            <w:tcW w:w="1206" w:type="dxa"/>
          </w:tcPr>
          <w:p w14:paraId="1C87BD8C" w14:textId="77777777" w:rsidR="002F5423" w:rsidRPr="004F14A4" w:rsidRDefault="002F5423" w:rsidP="007309DD"/>
        </w:tc>
        <w:tc>
          <w:tcPr>
            <w:tcW w:w="1204" w:type="dxa"/>
          </w:tcPr>
          <w:p w14:paraId="1E7F5A69" w14:textId="77777777" w:rsidR="002F5423" w:rsidRPr="004F14A4" w:rsidRDefault="002F5423" w:rsidP="007309DD"/>
        </w:tc>
        <w:tc>
          <w:tcPr>
            <w:tcW w:w="1559" w:type="dxa"/>
          </w:tcPr>
          <w:p w14:paraId="16BC2A9D" w14:textId="77777777" w:rsidR="002F5423" w:rsidRPr="004F14A4" w:rsidRDefault="002F5423" w:rsidP="007309DD"/>
        </w:tc>
      </w:tr>
      <w:tr w:rsidR="002F5423" w:rsidRPr="004F14A4" w14:paraId="61AED7BB" w14:textId="77777777" w:rsidTr="007309DD">
        <w:tc>
          <w:tcPr>
            <w:tcW w:w="2263" w:type="dxa"/>
          </w:tcPr>
          <w:p w14:paraId="75FFF897" w14:textId="77777777" w:rsidR="002F5423" w:rsidRPr="004F14A4" w:rsidRDefault="002F5423" w:rsidP="007309DD">
            <w:r w:rsidRPr="004F14A4">
              <w:t>філія с.Мавковичі</w:t>
            </w:r>
          </w:p>
        </w:tc>
        <w:tc>
          <w:tcPr>
            <w:tcW w:w="1000" w:type="dxa"/>
          </w:tcPr>
          <w:p w14:paraId="77F0B409" w14:textId="77777777" w:rsidR="002F5423" w:rsidRPr="004F14A4" w:rsidRDefault="002F5423" w:rsidP="007309DD">
            <w:r w:rsidRPr="004F14A4">
              <w:t>2</w:t>
            </w:r>
          </w:p>
        </w:tc>
        <w:tc>
          <w:tcPr>
            <w:tcW w:w="923" w:type="dxa"/>
          </w:tcPr>
          <w:p w14:paraId="6837AEC9" w14:textId="77777777" w:rsidR="002F5423" w:rsidRPr="004F14A4" w:rsidRDefault="002F5423" w:rsidP="007309DD"/>
        </w:tc>
        <w:tc>
          <w:tcPr>
            <w:tcW w:w="1249" w:type="dxa"/>
          </w:tcPr>
          <w:p w14:paraId="3B39360D" w14:textId="77777777" w:rsidR="002F5423" w:rsidRPr="004F14A4" w:rsidRDefault="002F5423" w:rsidP="007309DD"/>
        </w:tc>
        <w:tc>
          <w:tcPr>
            <w:tcW w:w="1206" w:type="dxa"/>
          </w:tcPr>
          <w:p w14:paraId="1CDB732E" w14:textId="77777777" w:rsidR="002F5423" w:rsidRPr="004F14A4" w:rsidRDefault="002F5423" w:rsidP="007309DD">
            <w:r w:rsidRPr="004F14A4">
              <w:t>1</w:t>
            </w:r>
          </w:p>
        </w:tc>
        <w:tc>
          <w:tcPr>
            <w:tcW w:w="1204" w:type="dxa"/>
          </w:tcPr>
          <w:p w14:paraId="29DE791D" w14:textId="77777777" w:rsidR="002F5423" w:rsidRPr="004F14A4" w:rsidRDefault="002F5423" w:rsidP="007309DD"/>
        </w:tc>
        <w:tc>
          <w:tcPr>
            <w:tcW w:w="1559" w:type="dxa"/>
          </w:tcPr>
          <w:p w14:paraId="56D9195D" w14:textId="77777777" w:rsidR="002F5423" w:rsidRPr="004F14A4" w:rsidRDefault="002F5423" w:rsidP="007309DD"/>
        </w:tc>
      </w:tr>
      <w:tr w:rsidR="002F5423" w:rsidRPr="004F14A4" w14:paraId="49A6056E" w14:textId="77777777" w:rsidTr="007309DD">
        <w:tc>
          <w:tcPr>
            <w:tcW w:w="2263" w:type="dxa"/>
          </w:tcPr>
          <w:p w14:paraId="0B96FDB3" w14:textId="77777777" w:rsidR="002F5423" w:rsidRPr="004F14A4" w:rsidRDefault="002F5423" w:rsidP="007309DD">
            <w:r w:rsidRPr="004F14A4">
              <w:t>філія с.Мильчиці</w:t>
            </w:r>
          </w:p>
        </w:tc>
        <w:tc>
          <w:tcPr>
            <w:tcW w:w="1000" w:type="dxa"/>
          </w:tcPr>
          <w:p w14:paraId="3A8F6A8F" w14:textId="77777777" w:rsidR="002F5423" w:rsidRPr="004F14A4" w:rsidRDefault="002F5423" w:rsidP="007309DD">
            <w:r w:rsidRPr="004F14A4">
              <w:t>10</w:t>
            </w:r>
          </w:p>
        </w:tc>
        <w:tc>
          <w:tcPr>
            <w:tcW w:w="923" w:type="dxa"/>
          </w:tcPr>
          <w:p w14:paraId="2AF7C212" w14:textId="77777777" w:rsidR="002F5423" w:rsidRPr="004F14A4" w:rsidRDefault="002F5423" w:rsidP="007309DD">
            <w:r w:rsidRPr="004F14A4">
              <w:t>2</w:t>
            </w:r>
          </w:p>
        </w:tc>
        <w:tc>
          <w:tcPr>
            <w:tcW w:w="1249" w:type="dxa"/>
          </w:tcPr>
          <w:p w14:paraId="7DDD095F" w14:textId="77777777" w:rsidR="002F5423" w:rsidRPr="004F14A4" w:rsidRDefault="002F5423" w:rsidP="007309DD">
            <w:r w:rsidRPr="004F14A4">
              <w:t>1</w:t>
            </w:r>
          </w:p>
        </w:tc>
        <w:tc>
          <w:tcPr>
            <w:tcW w:w="1206" w:type="dxa"/>
          </w:tcPr>
          <w:p w14:paraId="23BD83BD" w14:textId="77777777" w:rsidR="002F5423" w:rsidRPr="004F14A4" w:rsidRDefault="002F5423" w:rsidP="007309DD"/>
        </w:tc>
        <w:tc>
          <w:tcPr>
            <w:tcW w:w="1204" w:type="dxa"/>
          </w:tcPr>
          <w:p w14:paraId="3873B7D0" w14:textId="77777777" w:rsidR="002F5423" w:rsidRPr="004F14A4" w:rsidRDefault="002F5423" w:rsidP="007309DD"/>
        </w:tc>
        <w:tc>
          <w:tcPr>
            <w:tcW w:w="1559" w:type="dxa"/>
          </w:tcPr>
          <w:p w14:paraId="4A5F6B59" w14:textId="77777777" w:rsidR="002F5423" w:rsidRPr="004F14A4" w:rsidRDefault="002F5423" w:rsidP="007309DD"/>
        </w:tc>
      </w:tr>
      <w:tr w:rsidR="002F5423" w:rsidRPr="004F14A4" w14:paraId="14284C35" w14:textId="77777777" w:rsidTr="007309DD">
        <w:tc>
          <w:tcPr>
            <w:tcW w:w="2263" w:type="dxa"/>
          </w:tcPr>
          <w:p w14:paraId="012B2D79" w14:textId="77777777" w:rsidR="002F5423" w:rsidRPr="004F14A4" w:rsidRDefault="002F5423" w:rsidP="007309DD">
            <w:r w:rsidRPr="004F14A4">
              <w:t>філія с.Милятин</w:t>
            </w:r>
          </w:p>
        </w:tc>
        <w:tc>
          <w:tcPr>
            <w:tcW w:w="1000" w:type="dxa"/>
          </w:tcPr>
          <w:p w14:paraId="707C2CA2" w14:textId="77777777" w:rsidR="002F5423" w:rsidRPr="004F14A4" w:rsidRDefault="002F5423" w:rsidP="007309DD"/>
        </w:tc>
        <w:tc>
          <w:tcPr>
            <w:tcW w:w="923" w:type="dxa"/>
          </w:tcPr>
          <w:p w14:paraId="66C92D19" w14:textId="77777777" w:rsidR="002F5423" w:rsidRPr="004F14A4" w:rsidRDefault="002F5423" w:rsidP="007309DD"/>
        </w:tc>
        <w:tc>
          <w:tcPr>
            <w:tcW w:w="1249" w:type="dxa"/>
          </w:tcPr>
          <w:p w14:paraId="4ED41330" w14:textId="77777777" w:rsidR="002F5423" w:rsidRPr="004F14A4" w:rsidRDefault="002F5423" w:rsidP="007309DD"/>
        </w:tc>
        <w:tc>
          <w:tcPr>
            <w:tcW w:w="1206" w:type="dxa"/>
          </w:tcPr>
          <w:p w14:paraId="38F102FC" w14:textId="77777777" w:rsidR="002F5423" w:rsidRPr="004F14A4" w:rsidRDefault="002F5423" w:rsidP="007309DD"/>
        </w:tc>
        <w:tc>
          <w:tcPr>
            <w:tcW w:w="1204" w:type="dxa"/>
          </w:tcPr>
          <w:p w14:paraId="110C62A1" w14:textId="77777777" w:rsidR="002F5423" w:rsidRPr="004F14A4" w:rsidRDefault="002F5423" w:rsidP="007309DD"/>
        </w:tc>
        <w:tc>
          <w:tcPr>
            <w:tcW w:w="1559" w:type="dxa"/>
          </w:tcPr>
          <w:p w14:paraId="23306F3D" w14:textId="77777777" w:rsidR="002F5423" w:rsidRPr="004F14A4" w:rsidRDefault="002F5423" w:rsidP="007309DD"/>
        </w:tc>
      </w:tr>
      <w:tr w:rsidR="002F5423" w:rsidRPr="004F14A4" w14:paraId="3184425D" w14:textId="77777777" w:rsidTr="007309DD">
        <w:tc>
          <w:tcPr>
            <w:tcW w:w="2263" w:type="dxa"/>
          </w:tcPr>
          <w:p w14:paraId="690046F2" w14:textId="77777777" w:rsidR="002F5423" w:rsidRPr="004F14A4" w:rsidRDefault="002F5423" w:rsidP="007309DD">
            <w:r w:rsidRPr="004F14A4">
              <w:t>філія с.Побережне</w:t>
            </w:r>
          </w:p>
        </w:tc>
        <w:tc>
          <w:tcPr>
            <w:tcW w:w="1000" w:type="dxa"/>
          </w:tcPr>
          <w:p w14:paraId="4AAEACDF" w14:textId="77777777" w:rsidR="002F5423" w:rsidRPr="004F14A4" w:rsidRDefault="002F5423" w:rsidP="007309DD"/>
        </w:tc>
        <w:tc>
          <w:tcPr>
            <w:tcW w:w="923" w:type="dxa"/>
          </w:tcPr>
          <w:p w14:paraId="2A2AC3A0" w14:textId="77777777" w:rsidR="002F5423" w:rsidRPr="004F14A4" w:rsidRDefault="002F5423" w:rsidP="007309DD"/>
        </w:tc>
        <w:tc>
          <w:tcPr>
            <w:tcW w:w="1249" w:type="dxa"/>
          </w:tcPr>
          <w:p w14:paraId="459F9815" w14:textId="77777777" w:rsidR="002F5423" w:rsidRPr="004F14A4" w:rsidRDefault="002F5423" w:rsidP="007309DD"/>
        </w:tc>
        <w:tc>
          <w:tcPr>
            <w:tcW w:w="1206" w:type="dxa"/>
          </w:tcPr>
          <w:p w14:paraId="169A37FF" w14:textId="77777777" w:rsidR="002F5423" w:rsidRPr="004F14A4" w:rsidRDefault="002F5423" w:rsidP="007309DD"/>
        </w:tc>
        <w:tc>
          <w:tcPr>
            <w:tcW w:w="1204" w:type="dxa"/>
          </w:tcPr>
          <w:p w14:paraId="3562E75C" w14:textId="77777777" w:rsidR="002F5423" w:rsidRPr="004F14A4" w:rsidRDefault="002F5423" w:rsidP="007309DD"/>
        </w:tc>
        <w:tc>
          <w:tcPr>
            <w:tcW w:w="1559" w:type="dxa"/>
          </w:tcPr>
          <w:p w14:paraId="2E529754" w14:textId="77777777" w:rsidR="002F5423" w:rsidRPr="004F14A4" w:rsidRDefault="002F5423" w:rsidP="007309DD"/>
        </w:tc>
      </w:tr>
      <w:tr w:rsidR="002F5423" w:rsidRPr="004F14A4" w14:paraId="01368932" w14:textId="77777777" w:rsidTr="007309DD">
        <w:tc>
          <w:tcPr>
            <w:tcW w:w="2263" w:type="dxa"/>
          </w:tcPr>
          <w:p w14:paraId="39F2C340" w14:textId="77777777" w:rsidR="002F5423" w:rsidRPr="004F14A4" w:rsidRDefault="002F5423" w:rsidP="007309DD">
            <w:r w:rsidRPr="004F14A4">
              <w:t>філія с. Черлян. Передм.</w:t>
            </w:r>
          </w:p>
        </w:tc>
        <w:tc>
          <w:tcPr>
            <w:tcW w:w="1000" w:type="dxa"/>
          </w:tcPr>
          <w:p w14:paraId="31394372" w14:textId="77777777" w:rsidR="002F5423" w:rsidRPr="004F14A4" w:rsidRDefault="002F5423" w:rsidP="007309DD">
            <w:r w:rsidRPr="004F14A4">
              <w:t>6</w:t>
            </w:r>
          </w:p>
        </w:tc>
        <w:tc>
          <w:tcPr>
            <w:tcW w:w="923" w:type="dxa"/>
          </w:tcPr>
          <w:p w14:paraId="7CDD340B" w14:textId="77777777" w:rsidR="002F5423" w:rsidRPr="004F14A4" w:rsidRDefault="002F5423" w:rsidP="007309DD"/>
        </w:tc>
        <w:tc>
          <w:tcPr>
            <w:tcW w:w="1249" w:type="dxa"/>
          </w:tcPr>
          <w:p w14:paraId="4D227CB6" w14:textId="77777777" w:rsidR="002F5423" w:rsidRPr="004F14A4" w:rsidRDefault="002F5423" w:rsidP="007309DD">
            <w:r w:rsidRPr="004F14A4">
              <w:t>1</w:t>
            </w:r>
          </w:p>
        </w:tc>
        <w:tc>
          <w:tcPr>
            <w:tcW w:w="1206" w:type="dxa"/>
          </w:tcPr>
          <w:p w14:paraId="3F172F8E" w14:textId="77777777" w:rsidR="002F5423" w:rsidRPr="004F14A4" w:rsidRDefault="002F5423" w:rsidP="007309DD"/>
        </w:tc>
        <w:tc>
          <w:tcPr>
            <w:tcW w:w="1204" w:type="dxa"/>
          </w:tcPr>
          <w:p w14:paraId="77882177" w14:textId="77777777" w:rsidR="002F5423" w:rsidRPr="004F14A4" w:rsidRDefault="002F5423" w:rsidP="007309DD"/>
        </w:tc>
        <w:tc>
          <w:tcPr>
            <w:tcW w:w="1559" w:type="dxa"/>
          </w:tcPr>
          <w:p w14:paraId="3C78CBFD" w14:textId="77777777" w:rsidR="002F5423" w:rsidRPr="004F14A4" w:rsidRDefault="002F5423" w:rsidP="007309DD"/>
        </w:tc>
      </w:tr>
      <w:tr w:rsidR="002F5423" w:rsidRPr="004F14A4" w14:paraId="7BC21375" w14:textId="77777777" w:rsidTr="007309DD">
        <w:tc>
          <w:tcPr>
            <w:tcW w:w="2263" w:type="dxa"/>
          </w:tcPr>
          <w:p w14:paraId="243A064D" w14:textId="77777777" w:rsidR="002F5423" w:rsidRPr="004F14A4" w:rsidRDefault="002F5423" w:rsidP="007309DD">
            <w:r w:rsidRPr="004F14A4">
              <w:t>філія с.Черляни</w:t>
            </w:r>
          </w:p>
        </w:tc>
        <w:tc>
          <w:tcPr>
            <w:tcW w:w="1000" w:type="dxa"/>
          </w:tcPr>
          <w:p w14:paraId="61108838" w14:textId="77777777" w:rsidR="002F5423" w:rsidRPr="004F14A4" w:rsidRDefault="002F5423" w:rsidP="007309DD">
            <w:r w:rsidRPr="004F14A4">
              <w:t>2</w:t>
            </w:r>
          </w:p>
        </w:tc>
        <w:tc>
          <w:tcPr>
            <w:tcW w:w="923" w:type="dxa"/>
          </w:tcPr>
          <w:p w14:paraId="5246C64A" w14:textId="77777777" w:rsidR="002F5423" w:rsidRPr="004F14A4" w:rsidRDefault="002F5423" w:rsidP="007309DD"/>
        </w:tc>
        <w:tc>
          <w:tcPr>
            <w:tcW w:w="1249" w:type="dxa"/>
          </w:tcPr>
          <w:p w14:paraId="0031E34C" w14:textId="77777777" w:rsidR="002F5423" w:rsidRPr="004F14A4" w:rsidRDefault="002F5423" w:rsidP="007309DD">
            <w:r w:rsidRPr="004F14A4">
              <w:t>1</w:t>
            </w:r>
          </w:p>
        </w:tc>
        <w:tc>
          <w:tcPr>
            <w:tcW w:w="1206" w:type="dxa"/>
          </w:tcPr>
          <w:p w14:paraId="14E988FE" w14:textId="77777777" w:rsidR="002F5423" w:rsidRPr="004F14A4" w:rsidRDefault="002F5423" w:rsidP="007309DD"/>
        </w:tc>
        <w:tc>
          <w:tcPr>
            <w:tcW w:w="1204" w:type="dxa"/>
          </w:tcPr>
          <w:p w14:paraId="5E393C75" w14:textId="77777777" w:rsidR="002F5423" w:rsidRPr="004F14A4" w:rsidRDefault="002F5423" w:rsidP="007309DD"/>
        </w:tc>
        <w:tc>
          <w:tcPr>
            <w:tcW w:w="1559" w:type="dxa"/>
          </w:tcPr>
          <w:p w14:paraId="54D147F3" w14:textId="77777777" w:rsidR="002F5423" w:rsidRPr="004F14A4" w:rsidRDefault="002F5423" w:rsidP="007309DD"/>
        </w:tc>
      </w:tr>
      <w:tr w:rsidR="002F5423" w:rsidRPr="004F14A4" w14:paraId="6D55C2FB" w14:textId="77777777" w:rsidTr="007309DD">
        <w:tc>
          <w:tcPr>
            <w:tcW w:w="2263" w:type="dxa"/>
          </w:tcPr>
          <w:p w14:paraId="5F717C11" w14:textId="77777777" w:rsidR="002F5423" w:rsidRPr="004F14A4" w:rsidRDefault="002F5423" w:rsidP="007309DD">
            <w:r w:rsidRPr="004F14A4">
              <w:t>філія с.Керниця</w:t>
            </w:r>
          </w:p>
        </w:tc>
        <w:tc>
          <w:tcPr>
            <w:tcW w:w="1000" w:type="dxa"/>
          </w:tcPr>
          <w:p w14:paraId="1FB18F17" w14:textId="77777777" w:rsidR="002F5423" w:rsidRPr="004F14A4" w:rsidRDefault="002F5423" w:rsidP="007309DD">
            <w:r w:rsidRPr="004F14A4">
              <w:t>10</w:t>
            </w:r>
          </w:p>
        </w:tc>
        <w:tc>
          <w:tcPr>
            <w:tcW w:w="923" w:type="dxa"/>
          </w:tcPr>
          <w:p w14:paraId="79CB22F1" w14:textId="77777777" w:rsidR="002F5423" w:rsidRPr="004F14A4" w:rsidRDefault="002F5423" w:rsidP="007309DD"/>
        </w:tc>
        <w:tc>
          <w:tcPr>
            <w:tcW w:w="1249" w:type="dxa"/>
          </w:tcPr>
          <w:p w14:paraId="01088399" w14:textId="77777777" w:rsidR="002F5423" w:rsidRPr="004F14A4" w:rsidRDefault="002F5423" w:rsidP="007309DD"/>
        </w:tc>
        <w:tc>
          <w:tcPr>
            <w:tcW w:w="1206" w:type="dxa"/>
          </w:tcPr>
          <w:p w14:paraId="3EAD246D" w14:textId="77777777" w:rsidR="002F5423" w:rsidRPr="004F14A4" w:rsidRDefault="002F5423" w:rsidP="007309DD">
            <w:r w:rsidRPr="004F14A4">
              <w:t>1</w:t>
            </w:r>
          </w:p>
        </w:tc>
        <w:tc>
          <w:tcPr>
            <w:tcW w:w="1204" w:type="dxa"/>
          </w:tcPr>
          <w:p w14:paraId="135B4B02" w14:textId="77777777" w:rsidR="002F5423" w:rsidRPr="004F14A4" w:rsidRDefault="002F5423" w:rsidP="007309DD"/>
        </w:tc>
        <w:tc>
          <w:tcPr>
            <w:tcW w:w="1559" w:type="dxa"/>
          </w:tcPr>
          <w:p w14:paraId="30594FC3" w14:textId="77777777" w:rsidR="002F5423" w:rsidRPr="004F14A4" w:rsidRDefault="002F5423" w:rsidP="007309DD"/>
        </w:tc>
      </w:tr>
      <w:tr w:rsidR="002F5423" w:rsidRPr="004F14A4" w14:paraId="6460F64F" w14:textId="77777777" w:rsidTr="007309DD">
        <w:tc>
          <w:tcPr>
            <w:tcW w:w="2263" w:type="dxa"/>
          </w:tcPr>
          <w:p w14:paraId="0E25FA8B" w14:textId="77777777" w:rsidR="002F5423" w:rsidRPr="004F14A4" w:rsidRDefault="002F5423" w:rsidP="007309DD">
            <w:r w:rsidRPr="004F14A4">
              <w:t>філія с.Путятичі</w:t>
            </w:r>
          </w:p>
        </w:tc>
        <w:tc>
          <w:tcPr>
            <w:tcW w:w="1000" w:type="dxa"/>
          </w:tcPr>
          <w:p w14:paraId="62095493" w14:textId="77777777" w:rsidR="002F5423" w:rsidRPr="004F14A4" w:rsidRDefault="002F5423" w:rsidP="007309DD">
            <w:r w:rsidRPr="004F14A4">
              <w:t>5</w:t>
            </w:r>
          </w:p>
        </w:tc>
        <w:tc>
          <w:tcPr>
            <w:tcW w:w="923" w:type="dxa"/>
          </w:tcPr>
          <w:p w14:paraId="1AFE8071" w14:textId="77777777" w:rsidR="002F5423" w:rsidRPr="004F14A4" w:rsidRDefault="002F5423" w:rsidP="007309DD">
            <w:r w:rsidRPr="004F14A4">
              <w:t>2</w:t>
            </w:r>
          </w:p>
        </w:tc>
        <w:tc>
          <w:tcPr>
            <w:tcW w:w="1249" w:type="dxa"/>
          </w:tcPr>
          <w:p w14:paraId="30923E40" w14:textId="77777777" w:rsidR="002F5423" w:rsidRPr="004F14A4" w:rsidRDefault="002F5423" w:rsidP="007309DD"/>
        </w:tc>
        <w:tc>
          <w:tcPr>
            <w:tcW w:w="1206" w:type="dxa"/>
          </w:tcPr>
          <w:p w14:paraId="756AF6DC" w14:textId="77777777" w:rsidR="002F5423" w:rsidRPr="004F14A4" w:rsidRDefault="002F5423" w:rsidP="007309DD">
            <w:r w:rsidRPr="004F14A4">
              <w:t>1</w:t>
            </w:r>
          </w:p>
        </w:tc>
        <w:tc>
          <w:tcPr>
            <w:tcW w:w="1204" w:type="dxa"/>
          </w:tcPr>
          <w:p w14:paraId="238D5F6B" w14:textId="77777777" w:rsidR="002F5423" w:rsidRPr="004F14A4" w:rsidRDefault="002F5423" w:rsidP="007309DD"/>
        </w:tc>
        <w:tc>
          <w:tcPr>
            <w:tcW w:w="1559" w:type="dxa"/>
          </w:tcPr>
          <w:p w14:paraId="01924B57" w14:textId="77777777" w:rsidR="002F5423" w:rsidRPr="004F14A4" w:rsidRDefault="002F5423" w:rsidP="007309DD"/>
        </w:tc>
      </w:tr>
      <w:tr w:rsidR="002F5423" w:rsidRPr="004F14A4" w14:paraId="15E401D1" w14:textId="77777777" w:rsidTr="007309DD">
        <w:tc>
          <w:tcPr>
            <w:tcW w:w="2263" w:type="dxa"/>
          </w:tcPr>
          <w:p w14:paraId="76D62D42" w14:textId="77777777" w:rsidR="002F5423" w:rsidRPr="004F14A4" w:rsidRDefault="002F5423" w:rsidP="007309DD">
            <w:r w:rsidRPr="004F14A4">
              <w:t>філія с.Шоломиничі</w:t>
            </w:r>
          </w:p>
        </w:tc>
        <w:tc>
          <w:tcPr>
            <w:tcW w:w="1000" w:type="dxa"/>
          </w:tcPr>
          <w:p w14:paraId="11932C40" w14:textId="77777777" w:rsidR="002F5423" w:rsidRPr="004F14A4" w:rsidRDefault="002F5423" w:rsidP="007309DD">
            <w:r w:rsidRPr="004F14A4">
              <w:t>5</w:t>
            </w:r>
          </w:p>
        </w:tc>
        <w:tc>
          <w:tcPr>
            <w:tcW w:w="923" w:type="dxa"/>
          </w:tcPr>
          <w:p w14:paraId="56153CAF" w14:textId="77777777" w:rsidR="002F5423" w:rsidRPr="004F14A4" w:rsidRDefault="002F5423" w:rsidP="007309DD"/>
        </w:tc>
        <w:tc>
          <w:tcPr>
            <w:tcW w:w="1249" w:type="dxa"/>
          </w:tcPr>
          <w:p w14:paraId="07C5F093" w14:textId="77777777" w:rsidR="002F5423" w:rsidRPr="004F14A4" w:rsidRDefault="002F5423" w:rsidP="007309DD">
            <w:r w:rsidRPr="004F14A4">
              <w:t>1</w:t>
            </w:r>
          </w:p>
        </w:tc>
        <w:tc>
          <w:tcPr>
            <w:tcW w:w="1206" w:type="dxa"/>
          </w:tcPr>
          <w:p w14:paraId="4FAAF990" w14:textId="77777777" w:rsidR="002F5423" w:rsidRPr="004F14A4" w:rsidRDefault="002F5423" w:rsidP="007309DD"/>
        </w:tc>
        <w:tc>
          <w:tcPr>
            <w:tcW w:w="1204" w:type="dxa"/>
          </w:tcPr>
          <w:p w14:paraId="6D34F20F" w14:textId="77777777" w:rsidR="002F5423" w:rsidRPr="004F14A4" w:rsidRDefault="002F5423" w:rsidP="007309DD"/>
        </w:tc>
        <w:tc>
          <w:tcPr>
            <w:tcW w:w="1559" w:type="dxa"/>
          </w:tcPr>
          <w:p w14:paraId="2337271B" w14:textId="77777777" w:rsidR="002F5423" w:rsidRPr="004F14A4" w:rsidRDefault="002F5423" w:rsidP="007309DD"/>
        </w:tc>
      </w:tr>
      <w:tr w:rsidR="002F5423" w:rsidRPr="004F14A4" w14:paraId="2C6190DB" w14:textId="77777777" w:rsidTr="007309DD">
        <w:tc>
          <w:tcPr>
            <w:tcW w:w="2263" w:type="dxa"/>
          </w:tcPr>
          <w:p w14:paraId="67265B95" w14:textId="77777777" w:rsidR="002F5423" w:rsidRPr="004F14A4" w:rsidRDefault="002F5423" w:rsidP="007309DD">
            <w:r w:rsidRPr="004F14A4">
              <w:t>філія вул..Львівська</w:t>
            </w:r>
          </w:p>
        </w:tc>
        <w:tc>
          <w:tcPr>
            <w:tcW w:w="1000" w:type="dxa"/>
          </w:tcPr>
          <w:p w14:paraId="459446DC" w14:textId="77777777" w:rsidR="002F5423" w:rsidRPr="004F14A4" w:rsidRDefault="002F5423" w:rsidP="007309DD">
            <w:r w:rsidRPr="004F14A4">
              <w:t>9</w:t>
            </w:r>
          </w:p>
        </w:tc>
        <w:tc>
          <w:tcPr>
            <w:tcW w:w="923" w:type="dxa"/>
          </w:tcPr>
          <w:p w14:paraId="646F36B1" w14:textId="77777777" w:rsidR="002F5423" w:rsidRPr="004F14A4" w:rsidRDefault="002F5423" w:rsidP="007309DD"/>
        </w:tc>
        <w:tc>
          <w:tcPr>
            <w:tcW w:w="1249" w:type="dxa"/>
          </w:tcPr>
          <w:p w14:paraId="19921D2A" w14:textId="77777777" w:rsidR="002F5423" w:rsidRPr="004F14A4" w:rsidRDefault="002F5423" w:rsidP="007309DD">
            <w:r w:rsidRPr="004F14A4">
              <w:t>1</w:t>
            </w:r>
          </w:p>
        </w:tc>
        <w:tc>
          <w:tcPr>
            <w:tcW w:w="1206" w:type="dxa"/>
          </w:tcPr>
          <w:p w14:paraId="15758736" w14:textId="77777777" w:rsidR="002F5423" w:rsidRPr="004F14A4" w:rsidRDefault="002F5423" w:rsidP="007309DD"/>
        </w:tc>
        <w:tc>
          <w:tcPr>
            <w:tcW w:w="1204" w:type="dxa"/>
          </w:tcPr>
          <w:p w14:paraId="58D0E9DF" w14:textId="77777777" w:rsidR="002F5423" w:rsidRPr="004F14A4" w:rsidRDefault="002F5423" w:rsidP="007309DD"/>
        </w:tc>
        <w:tc>
          <w:tcPr>
            <w:tcW w:w="1559" w:type="dxa"/>
          </w:tcPr>
          <w:p w14:paraId="61A9063F" w14:textId="77777777" w:rsidR="002F5423" w:rsidRPr="004F14A4" w:rsidRDefault="002F5423" w:rsidP="007309DD"/>
        </w:tc>
      </w:tr>
      <w:tr w:rsidR="002F5423" w:rsidRPr="004F14A4" w14:paraId="38B7AC74" w14:textId="77777777" w:rsidTr="007309DD">
        <w:tc>
          <w:tcPr>
            <w:tcW w:w="2263" w:type="dxa"/>
          </w:tcPr>
          <w:p w14:paraId="35FEDF9A" w14:textId="77777777" w:rsidR="002F5423" w:rsidRPr="004F14A4" w:rsidRDefault="002F5423" w:rsidP="007309DD">
            <w:r w:rsidRPr="004F14A4">
              <w:t>філія с.Угри</w:t>
            </w:r>
          </w:p>
        </w:tc>
        <w:tc>
          <w:tcPr>
            <w:tcW w:w="1000" w:type="dxa"/>
          </w:tcPr>
          <w:p w14:paraId="0DD4D9B6" w14:textId="77777777" w:rsidR="002F5423" w:rsidRPr="004F14A4" w:rsidRDefault="002F5423" w:rsidP="007309DD">
            <w:r w:rsidRPr="004F14A4">
              <w:t>8</w:t>
            </w:r>
          </w:p>
        </w:tc>
        <w:tc>
          <w:tcPr>
            <w:tcW w:w="923" w:type="dxa"/>
          </w:tcPr>
          <w:p w14:paraId="39B0C886" w14:textId="77777777" w:rsidR="002F5423" w:rsidRPr="004F14A4" w:rsidRDefault="002F5423" w:rsidP="007309DD">
            <w:r w:rsidRPr="004F14A4">
              <w:t>2</w:t>
            </w:r>
          </w:p>
        </w:tc>
        <w:tc>
          <w:tcPr>
            <w:tcW w:w="1249" w:type="dxa"/>
          </w:tcPr>
          <w:p w14:paraId="4E09995E" w14:textId="77777777" w:rsidR="002F5423" w:rsidRPr="004F14A4" w:rsidRDefault="002F5423" w:rsidP="007309DD">
            <w:r w:rsidRPr="004F14A4">
              <w:t>1</w:t>
            </w:r>
          </w:p>
        </w:tc>
        <w:tc>
          <w:tcPr>
            <w:tcW w:w="1206" w:type="dxa"/>
          </w:tcPr>
          <w:p w14:paraId="614D7912" w14:textId="77777777" w:rsidR="002F5423" w:rsidRPr="004F14A4" w:rsidRDefault="002F5423" w:rsidP="007309DD"/>
        </w:tc>
        <w:tc>
          <w:tcPr>
            <w:tcW w:w="1204" w:type="dxa"/>
          </w:tcPr>
          <w:p w14:paraId="742AA424" w14:textId="77777777" w:rsidR="002F5423" w:rsidRPr="004F14A4" w:rsidRDefault="002F5423" w:rsidP="007309DD"/>
        </w:tc>
        <w:tc>
          <w:tcPr>
            <w:tcW w:w="1559" w:type="dxa"/>
          </w:tcPr>
          <w:p w14:paraId="22E7FBE8" w14:textId="77777777" w:rsidR="002F5423" w:rsidRPr="004F14A4" w:rsidRDefault="002F5423" w:rsidP="007309DD"/>
        </w:tc>
      </w:tr>
      <w:tr w:rsidR="002F5423" w:rsidRPr="004F14A4" w14:paraId="09AACFFA" w14:textId="77777777" w:rsidTr="007309DD">
        <w:tc>
          <w:tcPr>
            <w:tcW w:w="2263" w:type="dxa"/>
          </w:tcPr>
          <w:p w14:paraId="795FA851" w14:textId="77777777" w:rsidR="002F5423" w:rsidRPr="004F14A4" w:rsidRDefault="002F5423" w:rsidP="007309DD">
            <w:r w:rsidRPr="004F14A4">
              <w:t>КЗ « Братковицькийцентр дозвілля та надання культурних послуг»   с.Братковичі</w:t>
            </w:r>
          </w:p>
        </w:tc>
        <w:tc>
          <w:tcPr>
            <w:tcW w:w="1000" w:type="dxa"/>
          </w:tcPr>
          <w:p w14:paraId="65C924E2" w14:textId="77777777" w:rsidR="002F5423" w:rsidRPr="004F14A4" w:rsidRDefault="002F5423" w:rsidP="007309DD">
            <w:r w:rsidRPr="004F14A4">
              <w:t>42</w:t>
            </w:r>
          </w:p>
        </w:tc>
        <w:tc>
          <w:tcPr>
            <w:tcW w:w="923" w:type="dxa"/>
          </w:tcPr>
          <w:p w14:paraId="7098DCDF" w14:textId="77777777" w:rsidR="002F5423" w:rsidRPr="004F14A4" w:rsidRDefault="002F5423" w:rsidP="007309DD">
            <w:r w:rsidRPr="004F14A4">
              <w:t>11</w:t>
            </w:r>
          </w:p>
        </w:tc>
        <w:tc>
          <w:tcPr>
            <w:tcW w:w="1249" w:type="dxa"/>
          </w:tcPr>
          <w:p w14:paraId="335E50FF" w14:textId="77777777" w:rsidR="002F5423" w:rsidRPr="004F14A4" w:rsidRDefault="002F5423" w:rsidP="007309DD">
            <w:r w:rsidRPr="004F14A4">
              <w:t>1</w:t>
            </w:r>
          </w:p>
        </w:tc>
        <w:tc>
          <w:tcPr>
            <w:tcW w:w="1206" w:type="dxa"/>
          </w:tcPr>
          <w:p w14:paraId="44561563" w14:textId="77777777" w:rsidR="002F5423" w:rsidRPr="004F14A4" w:rsidRDefault="002F5423" w:rsidP="007309DD">
            <w:r w:rsidRPr="004F14A4">
              <w:t>2</w:t>
            </w:r>
          </w:p>
        </w:tc>
        <w:tc>
          <w:tcPr>
            <w:tcW w:w="1204" w:type="dxa"/>
          </w:tcPr>
          <w:p w14:paraId="357F4D22" w14:textId="77777777" w:rsidR="002F5423" w:rsidRPr="004F14A4" w:rsidRDefault="002F5423" w:rsidP="007309DD">
            <w:r w:rsidRPr="004F14A4">
              <w:t>2</w:t>
            </w:r>
          </w:p>
        </w:tc>
        <w:tc>
          <w:tcPr>
            <w:tcW w:w="1559" w:type="dxa"/>
          </w:tcPr>
          <w:p w14:paraId="6FBEE6D8" w14:textId="77777777" w:rsidR="002F5423" w:rsidRPr="004F14A4" w:rsidRDefault="002F5423" w:rsidP="007309DD">
            <w:r w:rsidRPr="004F14A4">
              <w:t>1</w:t>
            </w:r>
          </w:p>
        </w:tc>
      </w:tr>
      <w:tr w:rsidR="002F5423" w:rsidRPr="004F14A4" w14:paraId="6220BF9A" w14:textId="77777777" w:rsidTr="007309DD">
        <w:tc>
          <w:tcPr>
            <w:tcW w:w="2263" w:type="dxa"/>
          </w:tcPr>
          <w:p w14:paraId="78F965AF" w14:textId="77777777" w:rsidR="002F5423" w:rsidRPr="004F14A4" w:rsidRDefault="002F5423" w:rsidP="007309DD">
            <w:r w:rsidRPr="004F14A4">
              <w:t>філія с.Вовчухи</w:t>
            </w:r>
          </w:p>
        </w:tc>
        <w:tc>
          <w:tcPr>
            <w:tcW w:w="1000" w:type="dxa"/>
          </w:tcPr>
          <w:p w14:paraId="12BEEFCD" w14:textId="77777777" w:rsidR="002F5423" w:rsidRPr="004F14A4" w:rsidRDefault="002F5423" w:rsidP="007309DD">
            <w:r w:rsidRPr="004F14A4">
              <w:t>5</w:t>
            </w:r>
          </w:p>
        </w:tc>
        <w:tc>
          <w:tcPr>
            <w:tcW w:w="923" w:type="dxa"/>
          </w:tcPr>
          <w:p w14:paraId="42023D73" w14:textId="77777777" w:rsidR="002F5423" w:rsidRPr="004F14A4" w:rsidRDefault="002F5423" w:rsidP="007309DD"/>
        </w:tc>
        <w:tc>
          <w:tcPr>
            <w:tcW w:w="1249" w:type="dxa"/>
          </w:tcPr>
          <w:p w14:paraId="6AFC4489" w14:textId="77777777" w:rsidR="002F5423" w:rsidRPr="004F14A4" w:rsidRDefault="002F5423" w:rsidP="007309DD">
            <w:r w:rsidRPr="004F14A4">
              <w:t>1</w:t>
            </w:r>
          </w:p>
        </w:tc>
        <w:tc>
          <w:tcPr>
            <w:tcW w:w="1206" w:type="dxa"/>
          </w:tcPr>
          <w:p w14:paraId="6ADE1ADA" w14:textId="77777777" w:rsidR="002F5423" w:rsidRPr="004F14A4" w:rsidRDefault="002F5423" w:rsidP="007309DD"/>
        </w:tc>
        <w:tc>
          <w:tcPr>
            <w:tcW w:w="1204" w:type="dxa"/>
          </w:tcPr>
          <w:p w14:paraId="65B90A5D" w14:textId="77777777" w:rsidR="002F5423" w:rsidRPr="004F14A4" w:rsidRDefault="002F5423" w:rsidP="007309DD"/>
        </w:tc>
        <w:tc>
          <w:tcPr>
            <w:tcW w:w="1559" w:type="dxa"/>
          </w:tcPr>
          <w:p w14:paraId="06CF84A7" w14:textId="77777777" w:rsidR="002F5423" w:rsidRPr="004F14A4" w:rsidRDefault="002F5423" w:rsidP="007309DD"/>
        </w:tc>
      </w:tr>
      <w:tr w:rsidR="002F5423" w:rsidRPr="004F14A4" w14:paraId="69F1A896" w14:textId="77777777" w:rsidTr="007309DD">
        <w:tc>
          <w:tcPr>
            <w:tcW w:w="2263" w:type="dxa"/>
          </w:tcPr>
          <w:p w14:paraId="1D6354FC" w14:textId="77777777" w:rsidR="002F5423" w:rsidRPr="004F14A4" w:rsidRDefault="002F5423" w:rsidP="007309DD">
            <w:r w:rsidRPr="004F14A4">
              <w:t>філія с.Лісновичі</w:t>
            </w:r>
          </w:p>
        </w:tc>
        <w:tc>
          <w:tcPr>
            <w:tcW w:w="1000" w:type="dxa"/>
          </w:tcPr>
          <w:p w14:paraId="06BFF974" w14:textId="77777777" w:rsidR="002F5423" w:rsidRPr="004F14A4" w:rsidRDefault="002F5423" w:rsidP="007309DD">
            <w:r w:rsidRPr="004F14A4">
              <w:t>4</w:t>
            </w:r>
          </w:p>
        </w:tc>
        <w:tc>
          <w:tcPr>
            <w:tcW w:w="923" w:type="dxa"/>
          </w:tcPr>
          <w:p w14:paraId="0DD18992" w14:textId="77777777" w:rsidR="002F5423" w:rsidRPr="004F14A4" w:rsidRDefault="002F5423" w:rsidP="007309DD"/>
        </w:tc>
        <w:tc>
          <w:tcPr>
            <w:tcW w:w="1249" w:type="dxa"/>
          </w:tcPr>
          <w:p w14:paraId="3A9762E2" w14:textId="77777777" w:rsidR="002F5423" w:rsidRPr="004F14A4" w:rsidRDefault="002F5423" w:rsidP="007309DD">
            <w:r w:rsidRPr="004F14A4">
              <w:t>1</w:t>
            </w:r>
          </w:p>
        </w:tc>
        <w:tc>
          <w:tcPr>
            <w:tcW w:w="1206" w:type="dxa"/>
          </w:tcPr>
          <w:p w14:paraId="5CB93E75" w14:textId="77777777" w:rsidR="002F5423" w:rsidRPr="004F14A4" w:rsidRDefault="002F5423" w:rsidP="007309DD"/>
        </w:tc>
        <w:tc>
          <w:tcPr>
            <w:tcW w:w="1204" w:type="dxa"/>
          </w:tcPr>
          <w:p w14:paraId="499DFDD9" w14:textId="77777777" w:rsidR="002F5423" w:rsidRPr="004F14A4" w:rsidRDefault="002F5423" w:rsidP="007309DD"/>
        </w:tc>
        <w:tc>
          <w:tcPr>
            <w:tcW w:w="1559" w:type="dxa"/>
          </w:tcPr>
          <w:p w14:paraId="4D204486" w14:textId="77777777" w:rsidR="002F5423" w:rsidRPr="004F14A4" w:rsidRDefault="002F5423" w:rsidP="007309DD"/>
        </w:tc>
      </w:tr>
      <w:tr w:rsidR="002F5423" w:rsidRPr="004F14A4" w14:paraId="3FD6D766" w14:textId="77777777" w:rsidTr="007309DD">
        <w:tc>
          <w:tcPr>
            <w:tcW w:w="2263" w:type="dxa"/>
          </w:tcPr>
          <w:p w14:paraId="76DD6F83" w14:textId="77777777" w:rsidR="002F5423" w:rsidRPr="004F14A4" w:rsidRDefault="002F5423" w:rsidP="007309DD">
            <w:r w:rsidRPr="004F14A4">
              <w:t>філія с.Речичани</w:t>
            </w:r>
          </w:p>
        </w:tc>
        <w:tc>
          <w:tcPr>
            <w:tcW w:w="1000" w:type="dxa"/>
          </w:tcPr>
          <w:p w14:paraId="280BD972" w14:textId="77777777" w:rsidR="002F5423" w:rsidRPr="004F14A4" w:rsidRDefault="002F5423" w:rsidP="007309DD"/>
        </w:tc>
        <w:tc>
          <w:tcPr>
            <w:tcW w:w="923" w:type="dxa"/>
          </w:tcPr>
          <w:p w14:paraId="69A1B0C5" w14:textId="77777777" w:rsidR="002F5423" w:rsidRPr="004F14A4" w:rsidRDefault="002F5423" w:rsidP="007309DD"/>
        </w:tc>
        <w:tc>
          <w:tcPr>
            <w:tcW w:w="1249" w:type="dxa"/>
          </w:tcPr>
          <w:p w14:paraId="7B0764E8" w14:textId="77777777" w:rsidR="002F5423" w:rsidRPr="004F14A4" w:rsidRDefault="002F5423" w:rsidP="007309DD"/>
        </w:tc>
        <w:tc>
          <w:tcPr>
            <w:tcW w:w="1206" w:type="dxa"/>
          </w:tcPr>
          <w:p w14:paraId="65B71556" w14:textId="77777777" w:rsidR="002F5423" w:rsidRPr="004F14A4" w:rsidRDefault="002F5423" w:rsidP="007309DD"/>
        </w:tc>
        <w:tc>
          <w:tcPr>
            <w:tcW w:w="1204" w:type="dxa"/>
          </w:tcPr>
          <w:p w14:paraId="3BBA643A" w14:textId="77777777" w:rsidR="002F5423" w:rsidRPr="004F14A4" w:rsidRDefault="002F5423" w:rsidP="007309DD"/>
        </w:tc>
        <w:tc>
          <w:tcPr>
            <w:tcW w:w="1559" w:type="dxa"/>
          </w:tcPr>
          <w:p w14:paraId="78A3D2B1" w14:textId="77777777" w:rsidR="002F5423" w:rsidRPr="004F14A4" w:rsidRDefault="002F5423" w:rsidP="007309DD"/>
        </w:tc>
      </w:tr>
      <w:tr w:rsidR="002F5423" w:rsidRPr="004F14A4" w14:paraId="6AA269C4" w14:textId="77777777" w:rsidTr="007309DD">
        <w:tc>
          <w:tcPr>
            <w:tcW w:w="2263" w:type="dxa"/>
          </w:tcPr>
          <w:p w14:paraId="30122AB7" w14:textId="77777777" w:rsidR="002F5423" w:rsidRPr="004F14A4" w:rsidRDefault="002F5423" w:rsidP="007309DD">
            <w:r w:rsidRPr="004F14A4">
              <w:t>філія с.Родатичі</w:t>
            </w:r>
          </w:p>
        </w:tc>
        <w:tc>
          <w:tcPr>
            <w:tcW w:w="1000" w:type="dxa"/>
          </w:tcPr>
          <w:p w14:paraId="43FD6CF9" w14:textId="77777777" w:rsidR="002F5423" w:rsidRPr="004F14A4" w:rsidRDefault="002F5423" w:rsidP="007309DD">
            <w:r w:rsidRPr="004F14A4">
              <w:t>8</w:t>
            </w:r>
          </w:p>
        </w:tc>
        <w:tc>
          <w:tcPr>
            <w:tcW w:w="923" w:type="dxa"/>
          </w:tcPr>
          <w:p w14:paraId="6C4A52AA" w14:textId="77777777" w:rsidR="002F5423" w:rsidRPr="004F14A4" w:rsidRDefault="002F5423" w:rsidP="007309DD">
            <w:r w:rsidRPr="004F14A4">
              <w:t>4</w:t>
            </w:r>
          </w:p>
        </w:tc>
        <w:tc>
          <w:tcPr>
            <w:tcW w:w="1249" w:type="dxa"/>
          </w:tcPr>
          <w:p w14:paraId="7A522529" w14:textId="77777777" w:rsidR="002F5423" w:rsidRPr="004F14A4" w:rsidRDefault="002F5423" w:rsidP="007309DD">
            <w:r w:rsidRPr="004F14A4">
              <w:t>1</w:t>
            </w:r>
          </w:p>
        </w:tc>
        <w:tc>
          <w:tcPr>
            <w:tcW w:w="1206" w:type="dxa"/>
          </w:tcPr>
          <w:p w14:paraId="3C689B31" w14:textId="77777777" w:rsidR="002F5423" w:rsidRPr="004F14A4" w:rsidRDefault="002F5423" w:rsidP="007309DD"/>
        </w:tc>
        <w:tc>
          <w:tcPr>
            <w:tcW w:w="1204" w:type="dxa"/>
          </w:tcPr>
          <w:p w14:paraId="1416860A" w14:textId="77777777" w:rsidR="002F5423" w:rsidRPr="004F14A4" w:rsidRDefault="002F5423" w:rsidP="007309DD">
            <w:r w:rsidRPr="004F14A4">
              <w:t>1</w:t>
            </w:r>
          </w:p>
        </w:tc>
        <w:tc>
          <w:tcPr>
            <w:tcW w:w="1559" w:type="dxa"/>
          </w:tcPr>
          <w:p w14:paraId="3F20DBF0" w14:textId="77777777" w:rsidR="002F5423" w:rsidRPr="004F14A4" w:rsidRDefault="002F5423" w:rsidP="007309DD"/>
        </w:tc>
      </w:tr>
      <w:tr w:rsidR="002F5423" w:rsidRPr="004F14A4" w14:paraId="68C9A5EE" w14:textId="77777777" w:rsidTr="007309DD">
        <w:tc>
          <w:tcPr>
            <w:tcW w:w="2263" w:type="dxa"/>
          </w:tcPr>
          <w:p w14:paraId="73C06D66" w14:textId="77777777" w:rsidR="002F5423" w:rsidRPr="004F14A4" w:rsidRDefault="002F5423" w:rsidP="007309DD">
            <w:r w:rsidRPr="004F14A4">
              <w:t>філія с.Тучапи</w:t>
            </w:r>
          </w:p>
        </w:tc>
        <w:tc>
          <w:tcPr>
            <w:tcW w:w="1000" w:type="dxa"/>
          </w:tcPr>
          <w:p w14:paraId="3831E328" w14:textId="77777777" w:rsidR="002F5423" w:rsidRPr="004F14A4" w:rsidRDefault="002F5423" w:rsidP="007309DD">
            <w:r w:rsidRPr="004F14A4">
              <w:t>9</w:t>
            </w:r>
          </w:p>
        </w:tc>
        <w:tc>
          <w:tcPr>
            <w:tcW w:w="923" w:type="dxa"/>
          </w:tcPr>
          <w:p w14:paraId="6CE44E2B" w14:textId="77777777" w:rsidR="002F5423" w:rsidRPr="004F14A4" w:rsidRDefault="002F5423" w:rsidP="007309DD">
            <w:r w:rsidRPr="004F14A4">
              <w:t>3</w:t>
            </w:r>
          </w:p>
        </w:tc>
        <w:tc>
          <w:tcPr>
            <w:tcW w:w="1249" w:type="dxa"/>
          </w:tcPr>
          <w:p w14:paraId="0D97C342" w14:textId="77777777" w:rsidR="002F5423" w:rsidRPr="004F14A4" w:rsidRDefault="002F5423" w:rsidP="007309DD">
            <w:r w:rsidRPr="004F14A4">
              <w:t>1</w:t>
            </w:r>
          </w:p>
        </w:tc>
        <w:tc>
          <w:tcPr>
            <w:tcW w:w="1206" w:type="dxa"/>
          </w:tcPr>
          <w:p w14:paraId="122A635E" w14:textId="77777777" w:rsidR="002F5423" w:rsidRPr="004F14A4" w:rsidRDefault="002F5423" w:rsidP="007309DD"/>
        </w:tc>
        <w:tc>
          <w:tcPr>
            <w:tcW w:w="1204" w:type="dxa"/>
          </w:tcPr>
          <w:p w14:paraId="7F32BCF3" w14:textId="77777777" w:rsidR="002F5423" w:rsidRPr="004F14A4" w:rsidRDefault="002F5423" w:rsidP="007309DD"/>
        </w:tc>
        <w:tc>
          <w:tcPr>
            <w:tcW w:w="1559" w:type="dxa"/>
          </w:tcPr>
          <w:p w14:paraId="5887B222" w14:textId="77777777" w:rsidR="002F5423" w:rsidRPr="004F14A4" w:rsidRDefault="002F5423" w:rsidP="007309DD"/>
        </w:tc>
      </w:tr>
      <w:tr w:rsidR="002F5423" w:rsidRPr="004F14A4" w14:paraId="1916B7B3" w14:textId="77777777" w:rsidTr="007309DD">
        <w:tc>
          <w:tcPr>
            <w:tcW w:w="2263" w:type="dxa"/>
          </w:tcPr>
          <w:p w14:paraId="1AEF84AA" w14:textId="77777777" w:rsidR="002F5423" w:rsidRPr="004F14A4" w:rsidRDefault="002F5423" w:rsidP="007309DD">
            <w:r w:rsidRPr="004F14A4">
              <w:t>КЗ «Мшанський центр дозвілля та надання культурних послуг»  с.Мшана</w:t>
            </w:r>
          </w:p>
        </w:tc>
        <w:tc>
          <w:tcPr>
            <w:tcW w:w="1000" w:type="dxa"/>
          </w:tcPr>
          <w:p w14:paraId="71C12221" w14:textId="77777777" w:rsidR="002F5423" w:rsidRPr="004F14A4" w:rsidRDefault="002F5423" w:rsidP="007309DD">
            <w:r w:rsidRPr="004F14A4">
              <w:t>116</w:t>
            </w:r>
          </w:p>
        </w:tc>
        <w:tc>
          <w:tcPr>
            <w:tcW w:w="923" w:type="dxa"/>
          </w:tcPr>
          <w:p w14:paraId="19474AEB" w14:textId="77777777" w:rsidR="002F5423" w:rsidRPr="004F14A4" w:rsidRDefault="002F5423" w:rsidP="007309DD">
            <w:r w:rsidRPr="004F14A4">
              <w:t>18</w:t>
            </w:r>
          </w:p>
        </w:tc>
        <w:tc>
          <w:tcPr>
            <w:tcW w:w="1249" w:type="dxa"/>
          </w:tcPr>
          <w:p w14:paraId="5F11E7D2" w14:textId="77777777" w:rsidR="002F5423" w:rsidRPr="004F14A4" w:rsidRDefault="002F5423" w:rsidP="007309DD">
            <w:r w:rsidRPr="004F14A4">
              <w:t>5</w:t>
            </w:r>
          </w:p>
        </w:tc>
        <w:tc>
          <w:tcPr>
            <w:tcW w:w="1206" w:type="dxa"/>
          </w:tcPr>
          <w:p w14:paraId="4CF743F2" w14:textId="77777777" w:rsidR="002F5423" w:rsidRPr="004F14A4" w:rsidRDefault="002F5423" w:rsidP="007309DD"/>
        </w:tc>
        <w:tc>
          <w:tcPr>
            <w:tcW w:w="1204" w:type="dxa"/>
          </w:tcPr>
          <w:p w14:paraId="44F680E4" w14:textId="77777777" w:rsidR="002F5423" w:rsidRPr="004F14A4" w:rsidRDefault="002F5423" w:rsidP="007309DD">
            <w:r w:rsidRPr="004F14A4">
              <w:t>2</w:t>
            </w:r>
          </w:p>
        </w:tc>
        <w:tc>
          <w:tcPr>
            <w:tcW w:w="1559" w:type="dxa"/>
          </w:tcPr>
          <w:p w14:paraId="3FBB8CD6" w14:textId="77777777" w:rsidR="002F5423" w:rsidRPr="004F14A4" w:rsidRDefault="002F5423" w:rsidP="007309DD">
            <w:r w:rsidRPr="004F14A4">
              <w:t>1</w:t>
            </w:r>
          </w:p>
        </w:tc>
      </w:tr>
      <w:tr w:rsidR="002F5423" w:rsidRPr="004F14A4" w14:paraId="0B2F87C7" w14:textId="77777777" w:rsidTr="007309DD">
        <w:tc>
          <w:tcPr>
            <w:tcW w:w="2263" w:type="dxa"/>
          </w:tcPr>
          <w:p w14:paraId="17920C38" w14:textId="77777777" w:rsidR="002F5423" w:rsidRPr="004F14A4" w:rsidRDefault="002F5423" w:rsidP="007309DD">
            <w:r w:rsidRPr="004F14A4">
              <w:t>філія с.Бартатів</w:t>
            </w:r>
          </w:p>
        </w:tc>
        <w:tc>
          <w:tcPr>
            <w:tcW w:w="1000" w:type="dxa"/>
          </w:tcPr>
          <w:p w14:paraId="58EB910A" w14:textId="77777777" w:rsidR="002F5423" w:rsidRPr="004F14A4" w:rsidRDefault="002F5423" w:rsidP="007309DD">
            <w:r w:rsidRPr="004F14A4">
              <w:t>12</w:t>
            </w:r>
          </w:p>
        </w:tc>
        <w:tc>
          <w:tcPr>
            <w:tcW w:w="923" w:type="dxa"/>
          </w:tcPr>
          <w:p w14:paraId="60281E86" w14:textId="77777777" w:rsidR="002F5423" w:rsidRPr="004F14A4" w:rsidRDefault="002F5423" w:rsidP="007309DD">
            <w:r w:rsidRPr="004F14A4">
              <w:t>3</w:t>
            </w:r>
          </w:p>
        </w:tc>
        <w:tc>
          <w:tcPr>
            <w:tcW w:w="1249" w:type="dxa"/>
          </w:tcPr>
          <w:p w14:paraId="7E27D81D" w14:textId="77777777" w:rsidR="002F5423" w:rsidRPr="004F14A4" w:rsidRDefault="002F5423" w:rsidP="007309DD">
            <w:r w:rsidRPr="004F14A4">
              <w:t>1</w:t>
            </w:r>
          </w:p>
        </w:tc>
        <w:tc>
          <w:tcPr>
            <w:tcW w:w="1206" w:type="dxa"/>
          </w:tcPr>
          <w:p w14:paraId="599ABDC8" w14:textId="77777777" w:rsidR="002F5423" w:rsidRPr="004F14A4" w:rsidRDefault="002F5423" w:rsidP="007309DD"/>
        </w:tc>
        <w:tc>
          <w:tcPr>
            <w:tcW w:w="1204" w:type="dxa"/>
          </w:tcPr>
          <w:p w14:paraId="206F7534" w14:textId="77777777" w:rsidR="002F5423" w:rsidRPr="004F14A4" w:rsidRDefault="002F5423" w:rsidP="007309DD"/>
        </w:tc>
        <w:tc>
          <w:tcPr>
            <w:tcW w:w="1559" w:type="dxa"/>
          </w:tcPr>
          <w:p w14:paraId="6EF013AB" w14:textId="77777777" w:rsidR="002F5423" w:rsidRPr="004F14A4" w:rsidRDefault="002F5423" w:rsidP="007309DD"/>
        </w:tc>
      </w:tr>
      <w:tr w:rsidR="002F5423" w:rsidRPr="004F14A4" w14:paraId="0734F76A" w14:textId="77777777" w:rsidTr="007309DD">
        <w:tc>
          <w:tcPr>
            <w:tcW w:w="2263" w:type="dxa"/>
          </w:tcPr>
          <w:p w14:paraId="39788C20" w14:textId="77777777" w:rsidR="002F5423" w:rsidRPr="004F14A4" w:rsidRDefault="002F5423" w:rsidP="007309DD">
            <w:r w:rsidRPr="004F14A4">
              <w:t>філія с.Заверещиця</w:t>
            </w:r>
          </w:p>
        </w:tc>
        <w:tc>
          <w:tcPr>
            <w:tcW w:w="1000" w:type="dxa"/>
          </w:tcPr>
          <w:p w14:paraId="60A46F41" w14:textId="77777777" w:rsidR="002F5423" w:rsidRPr="004F14A4" w:rsidRDefault="002F5423" w:rsidP="007309DD">
            <w:r w:rsidRPr="004F14A4">
              <w:t>51</w:t>
            </w:r>
          </w:p>
        </w:tc>
        <w:tc>
          <w:tcPr>
            <w:tcW w:w="923" w:type="dxa"/>
          </w:tcPr>
          <w:p w14:paraId="1F4D0355" w14:textId="77777777" w:rsidR="002F5423" w:rsidRPr="004F14A4" w:rsidRDefault="002F5423" w:rsidP="007309DD">
            <w:r w:rsidRPr="004F14A4">
              <w:t>11</w:t>
            </w:r>
          </w:p>
        </w:tc>
        <w:tc>
          <w:tcPr>
            <w:tcW w:w="1249" w:type="dxa"/>
          </w:tcPr>
          <w:p w14:paraId="68858AE0" w14:textId="77777777" w:rsidR="002F5423" w:rsidRPr="004F14A4" w:rsidRDefault="002F5423" w:rsidP="007309DD"/>
        </w:tc>
        <w:tc>
          <w:tcPr>
            <w:tcW w:w="1206" w:type="dxa"/>
          </w:tcPr>
          <w:p w14:paraId="662D99A6" w14:textId="77777777" w:rsidR="002F5423" w:rsidRPr="004F14A4" w:rsidRDefault="002F5423" w:rsidP="007309DD">
            <w:r w:rsidRPr="004F14A4">
              <w:t>1</w:t>
            </w:r>
          </w:p>
        </w:tc>
        <w:tc>
          <w:tcPr>
            <w:tcW w:w="1204" w:type="dxa"/>
          </w:tcPr>
          <w:p w14:paraId="7E6C732E" w14:textId="77777777" w:rsidR="002F5423" w:rsidRPr="004F14A4" w:rsidRDefault="002F5423" w:rsidP="007309DD"/>
        </w:tc>
        <w:tc>
          <w:tcPr>
            <w:tcW w:w="1559" w:type="dxa"/>
          </w:tcPr>
          <w:p w14:paraId="218BB1E9" w14:textId="77777777" w:rsidR="002F5423" w:rsidRPr="004F14A4" w:rsidRDefault="002F5423" w:rsidP="007309DD"/>
        </w:tc>
      </w:tr>
      <w:tr w:rsidR="002F5423" w:rsidRPr="004F14A4" w14:paraId="3701E1A3" w14:textId="77777777" w:rsidTr="007309DD">
        <w:tc>
          <w:tcPr>
            <w:tcW w:w="2263" w:type="dxa"/>
          </w:tcPr>
          <w:p w14:paraId="160440BA" w14:textId="77777777" w:rsidR="002F5423" w:rsidRPr="004F14A4" w:rsidRDefault="002F5423" w:rsidP="007309DD">
            <w:r w:rsidRPr="004F14A4">
              <w:t>філія с.Зушичі</w:t>
            </w:r>
          </w:p>
        </w:tc>
        <w:tc>
          <w:tcPr>
            <w:tcW w:w="1000" w:type="dxa"/>
          </w:tcPr>
          <w:p w14:paraId="3C33E148" w14:textId="77777777" w:rsidR="002F5423" w:rsidRPr="004F14A4" w:rsidRDefault="002F5423" w:rsidP="007309DD">
            <w:r w:rsidRPr="004F14A4">
              <w:t>6</w:t>
            </w:r>
          </w:p>
        </w:tc>
        <w:tc>
          <w:tcPr>
            <w:tcW w:w="923" w:type="dxa"/>
          </w:tcPr>
          <w:p w14:paraId="2D566C76" w14:textId="77777777" w:rsidR="002F5423" w:rsidRPr="004F14A4" w:rsidRDefault="002F5423" w:rsidP="007309DD">
            <w:r w:rsidRPr="004F14A4">
              <w:t>3</w:t>
            </w:r>
          </w:p>
        </w:tc>
        <w:tc>
          <w:tcPr>
            <w:tcW w:w="1249" w:type="dxa"/>
          </w:tcPr>
          <w:p w14:paraId="678BB485" w14:textId="77777777" w:rsidR="002F5423" w:rsidRPr="004F14A4" w:rsidRDefault="002F5423" w:rsidP="007309DD">
            <w:r w:rsidRPr="004F14A4">
              <w:t>1</w:t>
            </w:r>
          </w:p>
        </w:tc>
        <w:tc>
          <w:tcPr>
            <w:tcW w:w="1206" w:type="dxa"/>
          </w:tcPr>
          <w:p w14:paraId="7599415B" w14:textId="77777777" w:rsidR="002F5423" w:rsidRPr="004F14A4" w:rsidRDefault="002F5423" w:rsidP="007309DD"/>
        </w:tc>
        <w:tc>
          <w:tcPr>
            <w:tcW w:w="1204" w:type="dxa"/>
          </w:tcPr>
          <w:p w14:paraId="136D479B" w14:textId="77777777" w:rsidR="002F5423" w:rsidRPr="004F14A4" w:rsidRDefault="002F5423" w:rsidP="007309DD"/>
        </w:tc>
        <w:tc>
          <w:tcPr>
            <w:tcW w:w="1559" w:type="dxa"/>
          </w:tcPr>
          <w:p w14:paraId="6260CF69" w14:textId="77777777" w:rsidR="002F5423" w:rsidRPr="004F14A4" w:rsidRDefault="002F5423" w:rsidP="007309DD"/>
        </w:tc>
      </w:tr>
      <w:tr w:rsidR="002F5423" w:rsidRPr="004F14A4" w14:paraId="78EB019A" w14:textId="77777777" w:rsidTr="007309DD">
        <w:tc>
          <w:tcPr>
            <w:tcW w:w="2263" w:type="dxa"/>
          </w:tcPr>
          <w:p w14:paraId="5E39F2AB" w14:textId="77777777" w:rsidR="002F5423" w:rsidRPr="004F14A4" w:rsidRDefault="002F5423" w:rsidP="007309DD">
            <w:r w:rsidRPr="004F14A4">
              <w:t>філія с.Повітно</w:t>
            </w:r>
          </w:p>
        </w:tc>
        <w:tc>
          <w:tcPr>
            <w:tcW w:w="1000" w:type="dxa"/>
          </w:tcPr>
          <w:p w14:paraId="701F7CC2" w14:textId="77777777" w:rsidR="002F5423" w:rsidRPr="004F14A4" w:rsidRDefault="002F5423" w:rsidP="007309DD">
            <w:r w:rsidRPr="004F14A4">
              <w:t>14</w:t>
            </w:r>
          </w:p>
        </w:tc>
        <w:tc>
          <w:tcPr>
            <w:tcW w:w="923" w:type="dxa"/>
          </w:tcPr>
          <w:p w14:paraId="03021B3C" w14:textId="77777777" w:rsidR="002F5423" w:rsidRPr="004F14A4" w:rsidRDefault="002F5423" w:rsidP="007309DD">
            <w:r w:rsidRPr="004F14A4">
              <w:t>11</w:t>
            </w:r>
          </w:p>
        </w:tc>
        <w:tc>
          <w:tcPr>
            <w:tcW w:w="1249" w:type="dxa"/>
          </w:tcPr>
          <w:p w14:paraId="02DB90E9" w14:textId="77777777" w:rsidR="002F5423" w:rsidRPr="004F14A4" w:rsidRDefault="002F5423" w:rsidP="007309DD"/>
        </w:tc>
        <w:tc>
          <w:tcPr>
            <w:tcW w:w="1206" w:type="dxa"/>
          </w:tcPr>
          <w:p w14:paraId="3C52F265" w14:textId="77777777" w:rsidR="002F5423" w:rsidRPr="004F14A4" w:rsidRDefault="002F5423" w:rsidP="007309DD">
            <w:r w:rsidRPr="004F14A4">
              <w:t>1</w:t>
            </w:r>
          </w:p>
        </w:tc>
        <w:tc>
          <w:tcPr>
            <w:tcW w:w="1204" w:type="dxa"/>
          </w:tcPr>
          <w:p w14:paraId="5529DC8F" w14:textId="77777777" w:rsidR="002F5423" w:rsidRPr="004F14A4" w:rsidRDefault="002F5423" w:rsidP="007309DD"/>
        </w:tc>
        <w:tc>
          <w:tcPr>
            <w:tcW w:w="1559" w:type="dxa"/>
          </w:tcPr>
          <w:p w14:paraId="41FF4446" w14:textId="77777777" w:rsidR="002F5423" w:rsidRPr="004F14A4" w:rsidRDefault="002F5423" w:rsidP="007309DD"/>
        </w:tc>
      </w:tr>
      <w:tr w:rsidR="002F5423" w:rsidRPr="004F14A4" w14:paraId="45A1070E" w14:textId="77777777" w:rsidTr="007309DD">
        <w:tc>
          <w:tcPr>
            <w:tcW w:w="2263" w:type="dxa"/>
          </w:tcPr>
          <w:p w14:paraId="6AA9586B" w14:textId="77777777" w:rsidR="002F5423" w:rsidRPr="004F14A4" w:rsidRDefault="002F5423" w:rsidP="007309DD">
            <w:pPr>
              <w:rPr>
                <w:b/>
              </w:rPr>
            </w:pPr>
            <w:r w:rsidRPr="004F14A4">
              <w:rPr>
                <w:b/>
              </w:rPr>
              <w:t>Всього</w:t>
            </w:r>
          </w:p>
        </w:tc>
        <w:tc>
          <w:tcPr>
            <w:tcW w:w="1000" w:type="dxa"/>
          </w:tcPr>
          <w:p w14:paraId="7DB1FB3A" w14:textId="77777777" w:rsidR="002F5423" w:rsidRPr="004F14A4" w:rsidRDefault="002F5423" w:rsidP="007309DD">
            <w:pPr>
              <w:rPr>
                <w:b/>
              </w:rPr>
            </w:pPr>
            <w:r w:rsidRPr="004F14A4">
              <w:rPr>
                <w:b/>
              </w:rPr>
              <w:t>396</w:t>
            </w:r>
          </w:p>
        </w:tc>
        <w:tc>
          <w:tcPr>
            <w:tcW w:w="923" w:type="dxa"/>
          </w:tcPr>
          <w:p w14:paraId="2FFFD1AA" w14:textId="77777777" w:rsidR="002F5423" w:rsidRPr="004F14A4" w:rsidRDefault="002F5423" w:rsidP="007309DD">
            <w:pPr>
              <w:rPr>
                <w:b/>
              </w:rPr>
            </w:pPr>
            <w:r w:rsidRPr="004F14A4">
              <w:rPr>
                <w:b/>
              </w:rPr>
              <w:t>90</w:t>
            </w:r>
          </w:p>
        </w:tc>
        <w:tc>
          <w:tcPr>
            <w:tcW w:w="1249" w:type="dxa"/>
          </w:tcPr>
          <w:p w14:paraId="041B2853" w14:textId="77777777" w:rsidR="002F5423" w:rsidRPr="004F14A4" w:rsidRDefault="002F5423" w:rsidP="007309DD">
            <w:pPr>
              <w:rPr>
                <w:b/>
              </w:rPr>
            </w:pPr>
            <w:r w:rsidRPr="004F14A4">
              <w:rPr>
                <w:b/>
              </w:rPr>
              <w:t>33</w:t>
            </w:r>
          </w:p>
        </w:tc>
        <w:tc>
          <w:tcPr>
            <w:tcW w:w="1206" w:type="dxa"/>
          </w:tcPr>
          <w:p w14:paraId="20E6A928" w14:textId="77777777" w:rsidR="002F5423" w:rsidRPr="004F14A4" w:rsidRDefault="002F5423" w:rsidP="007309DD">
            <w:pPr>
              <w:rPr>
                <w:b/>
              </w:rPr>
            </w:pPr>
            <w:r w:rsidRPr="004F14A4">
              <w:rPr>
                <w:b/>
              </w:rPr>
              <w:t>10</w:t>
            </w:r>
          </w:p>
        </w:tc>
        <w:tc>
          <w:tcPr>
            <w:tcW w:w="1204" w:type="dxa"/>
          </w:tcPr>
          <w:p w14:paraId="4BF4356D" w14:textId="77777777" w:rsidR="002F5423" w:rsidRPr="004F14A4" w:rsidRDefault="002F5423" w:rsidP="007309DD">
            <w:pPr>
              <w:rPr>
                <w:b/>
              </w:rPr>
            </w:pPr>
            <w:r w:rsidRPr="004F14A4">
              <w:rPr>
                <w:b/>
              </w:rPr>
              <w:t>9</w:t>
            </w:r>
          </w:p>
        </w:tc>
        <w:tc>
          <w:tcPr>
            <w:tcW w:w="1559" w:type="dxa"/>
          </w:tcPr>
          <w:p w14:paraId="72B284E4" w14:textId="77777777" w:rsidR="002F5423" w:rsidRPr="004F14A4" w:rsidRDefault="002F5423" w:rsidP="007309DD">
            <w:pPr>
              <w:rPr>
                <w:b/>
              </w:rPr>
            </w:pPr>
            <w:r w:rsidRPr="004F14A4">
              <w:rPr>
                <w:b/>
              </w:rPr>
              <w:t>4</w:t>
            </w:r>
          </w:p>
        </w:tc>
      </w:tr>
    </w:tbl>
    <w:p w14:paraId="640F93D3" w14:textId="1309118E" w:rsidR="00A7079C" w:rsidRPr="00DD6FC1" w:rsidRDefault="002F5423" w:rsidP="0088791F">
      <w:pPr>
        <w:spacing w:before="240"/>
        <w:ind w:firstLine="709"/>
        <w:jc w:val="both"/>
        <w:rPr>
          <w:sz w:val="24"/>
          <w:szCs w:val="24"/>
        </w:rPr>
      </w:pPr>
      <w:r w:rsidRPr="005339FD">
        <w:rPr>
          <w:sz w:val="24"/>
          <w:szCs w:val="24"/>
        </w:rPr>
        <w:t xml:space="preserve">Аналіз стану культурної сфери Городоцької громади станом на 1 січня 2026 року свідчить про стабілізацію кількості дітей, яка становить 486 осіб. При цьому зберігається значний гендерний дисбаланс, де дівчата становлять більшість (81,5%). Водночас, упродовж звітного періоду спостерігалося посилення заходів з оптимізації персоналу: чисельність основного фахового складу зменшилася до 43 працівників, а кількість технічного персоналу скоротилася до 13 осіб. Це відбулося через зменшення </w:t>
      </w:r>
      <w:r w:rsidRPr="005339FD">
        <w:rPr>
          <w:sz w:val="24"/>
          <w:szCs w:val="24"/>
        </w:rPr>
        <w:lastRenderedPageBreak/>
        <w:t>штатних одиниць у головних закладах міст Городок та села Мшана.</w:t>
      </w:r>
    </w:p>
    <w:p w14:paraId="2B99F66E" w14:textId="44A6FED0" w:rsidR="002F5423" w:rsidRPr="003064E9" w:rsidRDefault="002F5423" w:rsidP="00E3058A">
      <w:pPr>
        <w:spacing w:before="240"/>
        <w:jc w:val="center"/>
        <w:rPr>
          <w:b/>
          <w:sz w:val="24"/>
          <w:szCs w:val="24"/>
        </w:rPr>
      </w:pPr>
      <w:r w:rsidRPr="003064E9">
        <w:rPr>
          <w:b/>
          <w:sz w:val="24"/>
          <w:szCs w:val="24"/>
        </w:rPr>
        <w:t>Динаміка показників сфери культури (2021–2026 рр.)</w:t>
      </w:r>
    </w:p>
    <w:p w14:paraId="4C8FA497" w14:textId="73C0BDDE" w:rsidR="002F5423" w:rsidRPr="003064E9" w:rsidRDefault="003064E9" w:rsidP="003064E9">
      <w:pPr>
        <w:jc w:val="right"/>
      </w:pPr>
      <w:r w:rsidRPr="00A71A64">
        <w:rPr>
          <w:bCs/>
        </w:rPr>
        <w:t>Табл.</w:t>
      </w:r>
      <w:r>
        <w:rPr>
          <w:bCs/>
        </w:rPr>
        <w:t>6.11.</w:t>
      </w:r>
    </w:p>
    <w:tbl>
      <w:tblPr>
        <w:tblStyle w:val="a4"/>
        <w:tblW w:w="0" w:type="auto"/>
        <w:tblLook w:val="04A0" w:firstRow="1" w:lastRow="0" w:firstColumn="1" w:lastColumn="0" w:noHBand="0" w:noVBand="1"/>
      </w:tblPr>
      <w:tblGrid>
        <w:gridCol w:w="1637"/>
        <w:gridCol w:w="1147"/>
        <w:gridCol w:w="1125"/>
        <w:gridCol w:w="1125"/>
        <w:gridCol w:w="1125"/>
        <w:gridCol w:w="1125"/>
        <w:gridCol w:w="1125"/>
        <w:gridCol w:w="1220"/>
      </w:tblGrid>
      <w:tr w:rsidR="002F5423" w:rsidRPr="004F14A4" w14:paraId="2C4EB344" w14:textId="77777777" w:rsidTr="007309DD">
        <w:tc>
          <w:tcPr>
            <w:tcW w:w="1129" w:type="dxa"/>
          </w:tcPr>
          <w:p w14:paraId="3DAA0B66" w14:textId="77777777" w:rsidR="002F5423" w:rsidRPr="004F14A4" w:rsidRDefault="002F5423" w:rsidP="004F14A4">
            <w:pPr>
              <w:rPr>
                <w:b/>
              </w:rPr>
            </w:pPr>
            <w:r w:rsidRPr="004F14A4">
              <w:rPr>
                <w:b/>
              </w:rPr>
              <w:t>Показники</w:t>
            </w:r>
          </w:p>
        </w:tc>
        <w:tc>
          <w:tcPr>
            <w:tcW w:w="1291" w:type="dxa"/>
          </w:tcPr>
          <w:p w14:paraId="3F841A07" w14:textId="2B1BDF35" w:rsidR="002F5423" w:rsidRPr="004F14A4" w:rsidRDefault="002F5423" w:rsidP="007309DD">
            <w:pPr>
              <w:jc w:val="center"/>
              <w:rPr>
                <w:b/>
              </w:rPr>
            </w:pPr>
            <w:r w:rsidRPr="004F14A4">
              <w:rPr>
                <w:b/>
              </w:rPr>
              <w:t>01.01.21</w:t>
            </w:r>
          </w:p>
        </w:tc>
        <w:tc>
          <w:tcPr>
            <w:tcW w:w="1227" w:type="dxa"/>
          </w:tcPr>
          <w:p w14:paraId="49E74D71" w14:textId="537F14D3" w:rsidR="002F5423" w:rsidRPr="004F14A4" w:rsidRDefault="002F5423" w:rsidP="007309DD">
            <w:pPr>
              <w:jc w:val="center"/>
              <w:rPr>
                <w:b/>
              </w:rPr>
            </w:pPr>
            <w:r w:rsidRPr="004F14A4">
              <w:rPr>
                <w:b/>
              </w:rPr>
              <w:t>01.01.22</w:t>
            </w:r>
          </w:p>
        </w:tc>
        <w:tc>
          <w:tcPr>
            <w:tcW w:w="1227" w:type="dxa"/>
          </w:tcPr>
          <w:p w14:paraId="4992CC28" w14:textId="60688208" w:rsidR="002F5423" w:rsidRPr="004F14A4" w:rsidRDefault="002F5423" w:rsidP="007309DD">
            <w:pPr>
              <w:jc w:val="center"/>
              <w:rPr>
                <w:b/>
              </w:rPr>
            </w:pPr>
            <w:r w:rsidRPr="004F14A4">
              <w:rPr>
                <w:b/>
              </w:rPr>
              <w:t>01.01.23</w:t>
            </w:r>
          </w:p>
        </w:tc>
        <w:tc>
          <w:tcPr>
            <w:tcW w:w="1227" w:type="dxa"/>
          </w:tcPr>
          <w:p w14:paraId="1FAEE7C9" w14:textId="5DDD1601" w:rsidR="002F5423" w:rsidRPr="004F14A4" w:rsidRDefault="002F5423" w:rsidP="007309DD">
            <w:pPr>
              <w:jc w:val="center"/>
              <w:rPr>
                <w:b/>
              </w:rPr>
            </w:pPr>
            <w:r w:rsidRPr="004F14A4">
              <w:rPr>
                <w:b/>
              </w:rPr>
              <w:t>01.01.24</w:t>
            </w:r>
          </w:p>
        </w:tc>
        <w:tc>
          <w:tcPr>
            <w:tcW w:w="1227" w:type="dxa"/>
          </w:tcPr>
          <w:p w14:paraId="13FEC7EA" w14:textId="3553C386" w:rsidR="002F5423" w:rsidRPr="004F14A4" w:rsidRDefault="002F5423" w:rsidP="007309DD">
            <w:pPr>
              <w:jc w:val="center"/>
              <w:rPr>
                <w:b/>
              </w:rPr>
            </w:pPr>
            <w:r w:rsidRPr="004F14A4">
              <w:rPr>
                <w:b/>
              </w:rPr>
              <w:t>01.01.25</w:t>
            </w:r>
          </w:p>
        </w:tc>
        <w:tc>
          <w:tcPr>
            <w:tcW w:w="1227" w:type="dxa"/>
          </w:tcPr>
          <w:p w14:paraId="304810D5" w14:textId="0D570348" w:rsidR="002F5423" w:rsidRPr="004F14A4" w:rsidRDefault="002F5423" w:rsidP="007309DD">
            <w:pPr>
              <w:jc w:val="center"/>
              <w:rPr>
                <w:b/>
              </w:rPr>
            </w:pPr>
            <w:r w:rsidRPr="004F14A4">
              <w:rPr>
                <w:b/>
              </w:rPr>
              <w:t>01.01.26</w:t>
            </w:r>
          </w:p>
        </w:tc>
        <w:tc>
          <w:tcPr>
            <w:tcW w:w="1074" w:type="dxa"/>
          </w:tcPr>
          <w:p w14:paraId="57BA9764" w14:textId="77777777" w:rsidR="002F5423" w:rsidRPr="004F14A4" w:rsidRDefault="002F5423" w:rsidP="007309DD">
            <w:pPr>
              <w:jc w:val="center"/>
              <w:rPr>
                <w:b/>
              </w:rPr>
            </w:pPr>
            <w:r w:rsidRPr="004F14A4">
              <w:rPr>
                <w:b/>
              </w:rPr>
              <w:t>Динаміка за 6 років</w:t>
            </w:r>
          </w:p>
        </w:tc>
      </w:tr>
      <w:tr w:rsidR="002F5423" w:rsidRPr="004F14A4" w14:paraId="03CF4155" w14:textId="77777777" w:rsidTr="007309DD">
        <w:tc>
          <w:tcPr>
            <w:tcW w:w="1129" w:type="dxa"/>
          </w:tcPr>
          <w:p w14:paraId="62400CAC" w14:textId="77777777" w:rsidR="002F5423" w:rsidRPr="004F14A4" w:rsidRDefault="002F5423" w:rsidP="004F14A4">
            <w:pPr>
              <w:rPr>
                <w:b/>
              </w:rPr>
            </w:pPr>
            <w:r w:rsidRPr="004F14A4">
              <w:rPr>
                <w:b/>
              </w:rPr>
              <w:t>Діти (Всього)</w:t>
            </w:r>
          </w:p>
        </w:tc>
        <w:tc>
          <w:tcPr>
            <w:tcW w:w="1291" w:type="dxa"/>
          </w:tcPr>
          <w:p w14:paraId="4E32FB93" w14:textId="77777777" w:rsidR="002F5423" w:rsidRPr="004F14A4" w:rsidRDefault="002F5423" w:rsidP="007309DD">
            <w:pPr>
              <w:jc w:val="center"/>
            </w:pPr>
            <w:r w:rsidRPr="004F14A4">
              <w:t>779</w:t>
            </w:r>
          </w:p>
        </w:tc>
        <w:tc>
          <w:tcPr>
            <w:tcW w:w="1227" w:type="dxa"/>
          </w:tcPr>
          <w:p w14:paraId="14EA0F1F" w14:textId="77777777" w:rsidR="002F5423" w:rsidRPr="004F14A4" w:rsidRDefault="002F5423" w:rsidP="007309DD">
            <w:pPr>
              <w:jc w:val="both"/>
            </w:pPr>
            <w:r w:rsidRPr="004F14A4">
              <w:rPr>
                <w:bCs/>
              </w:rPr>
              <w:t>647</w:t>
            </w:r>
          </w:p>
        </w:tc>
        <w:tc>
          <w:tcPr>
            <w:tcW w:w="1227" w:type="dxa"/>
          </w:tcPr>
          <w:p w14:paraId="7252CE22" w14:textId="77777777" w:rsidR="002F5423" w:rsidRPr="004F14A4" w:rsidRDefault="002F5423" w:rsidP="007309DD">
            <w:pPr>
              <w:jc w:val="both"/>
            </w:pPr>
            <w:r w:rsidRPr="004F14A4">
              <w:t>575</w:t>
            </w:r>
          </w:p>
        </w:tc>
        <w:tc>
          <w:tcPr>
            <w:tcW w:w="1227" w:type="dxa"/>
          </w:tcPr>
          <w:p w14:paraId="6DBADF31" w14:textId="77777777" w:rsidR="002F5423" w:rsidRPr="004F14A4" w:rsidRDefault="002F5423" w:rsidP="007309DD">
            <w:pPr>
              <w:jc w:val="both"/>
            </w:pPr>
            <w:r w:rsidRPr="004F14A4">
              <w:t>549</w:t>
            </w:r>
          </w:p>
        </w:tc>
        <w:tc>
          <w:tcPr>
            <w:tcW w:w="1227" w:type="dxa"/>
          </w:tcPr>
          <w:p w14:paraId="351149EC" w14:textId="77777777" w:rsidR="002F5423" w:rsidRPr="004F14A4" w:rsidRDefault="002F5423" w:rsidP="007309DD">
            <w:pPr>
              <w:jc w:val="both"/>
            </w:pPr>
            <w:r w:rsidRPr="004F14A4">
              <w:t>488</w:t>
            </w:r>
          </w:p>
        </w:tc>
        <w:tc>
          <w:tcPr>
            <w:tcW w:w="1227" w:type="dxa"/>
          </w:tcPr>
          <w:p w14:paraId="734DA498" w14:textId="77777777" w:rsidR="002F5423" w:rsidRPr="004F14A4" w:rsidRDefault="002F5423" w:rsidP="007309DD">
            <w:pPr>
              <w:jc w:val="both"/>
            </w:pPr>
            <w:r w:rsidRPr="004F14A4">
              <w:t>486</w:t>
            </w:r>
          </w:p>
        </w:tc>
        <w:tc>
          <w:tcPr>
            <w:tcW w:w="1074" w:type="dxa"/>
          </w:tcPr>
          <w:p w14:paraId="04B04E76" w14:textId="77777777" w:rsidR="002F5423" w:rsidRPr="004F14A4" w:rsidRDefault="002F5423" w:rsidP="007309DD">
            <w:pPr>
              <w:jc w:val="both"/>
            </w:pPr>
            <w:r w:rsidRPr="004F14A4">
              <w:t xml:space="preserve">-37,6% </w:t>
            </w:r>
          </w:p>
          <w:p w14:paraId="7ABEC66D" w14:textId="77777777" w:rsidR="002F5423" w:rsidRPr="004F14A4" w:rsidRDefault="002F5423" w:rsidP="007309DD">
            <w:pPr>
              <w:jc w:val="both"/>
            </w:pPr>
            <w:r w:rsidRPr="004F14A4">
              <w:t>(-293 дит.)</w:t>
            </w:r>
          </w:p>
        </w:tc>
      </w:tr>
      <w:tr w:rsidR="002F5423" w:rsidRPr="004F14A4" w14:paraId="376B7113" w14:textId="77777777" w:rsidTr="007309DD">
        <w:tc>
          <w:tcPr>
            <w:tcW w:w="1129" w:type="dxa"/>
          </w:tcPr>
          <w:p w14:paraId="410A0590" w14:textId="77777777" w:rsidR="002F5423" w:rsidRPr="004F14A4" w:rsidRDefault="002F5423" w:rsidP="004F14A4">
            <w:pPr>
              <w:rPr>
                <w:b/>
              </w:rPr>
            </w:pPr>
            <w:r w:rsidRPr="004F14A4">
              <w:rPr>
                <w:b/>
              </w:rPr>
              <w:t>Дівчата</w:t>
            </w:r>
          </w:p>
        </w:tc>
        <w:tc>
          <w:tcPr>
            <w:tcW w:w="1291" w:type="dxa"/>
          </w:tcPr>
          <w:p w14:paraId="38843B2E" w14:textId="77777777" w:rsidR="002F5423" w:rsidRPr="004F14A4" w:rsidRDefault="002F5423" w:rsidP="007309DD">
            <w:pPr>
              <w:jc w:val="center"/>
            </w:pPr>
            <w:r w:rsidRPr="004F14A4">
              <w:t>574</w:t>
            </w:r>
          </w:p>
        </w:tc>
        <w:tc>
          <w:tcPr>
            <w:tcW w:w="1227" w:type="dxa"/>
          </w:tcPr>
          <w:p w14:paraId="43DF33B2" w14:textId="77777777" w:rsidR="002F5423" w:rsidRPr="004F14A4" w:rsidRDefault="002F5423" w:rsidP="007309DD">
            <w:pPr>
              <w:jc w:val="both"/>
            </w:pPr>
            <w:r w:rsidRPr="004F14A4">
              <w:t>493</w:t>
            </w:r>
          </w:p>
        </w:tc>
        <w:tc>
          <w:tcPr>
            <w:tcW w:w="1227" w:type="dxa"/>
          </w:tcPr>
          <w:p w14:paraId="64CF014A" w14:textId="77777777" w:rsidR="002F5423" w:rsidRPr="004F14A4" w:rsidRDefault="002F5423" w:rsidP="007309DD">
            <w:pPr>
              <w:jc w:val="both"/>
            </w:pPr>
            <w:r w:rsidRPr="004F14A4">
              <w:t>466</w:t>
            </w:r>
          </w:p>
        </w:tc>
        <w:tc>
          <w:tcPr>
            <w:tcW w:w="1227" w:type="dxa"/>
          </w:tcPr>
          <w:p w14:paraId="7471549D" w14:textId="77777777" w:rsidR="002F5423" w:rsidRPr="004F14A4" w:rsidRDefault="002F5423" w:rsidP="007309DD">
            <w:pPr>
              <w:jc w:val="both"/>
            </w:pPr>
            <w:r w:rsidRPr="004F14A4">
              <w:t>443</w:t>
            </w:r>
          </w:p>
        </w:tc>
        <w:tc>
          <w:tcPr>
            <w:tcW w:w="1227" w:type="dxa"/>
          </w:tcPr>
          <w:p w14:paraId="3AC7F7FB" w14:textId="77777777" w:rsidR="002F5423" w:rsidRPr="004F14A4" w:rsidRDefault="002F5423" w:rsidP="007309DD">
            <w:pPr>
              <w:jc w:val="both"/>
            </w:pPr>
            <w:r w:rsidRPr="004F14A4">
              <w:t>398</w:t>
            </w:r>
          </w:p>
        </w:tc>
        <w:tc>
          <w:tcPr>
            <w:tcW w:w="1227" w:type="dxa"/>
          </w:tcPr>
          <w:p w14:paraId="24813638" w14:textId="77777777" w:rsidR="002F5423" w:rsidRPr="004F14A4" w:rsidRDefault="002F5423" w:rsidP="007309DD">
            <w:pPr>
              <w:jc w:val="both"/>
            </w:pPr>
            <w:r w:rsidRPr="004F14A4">
              <w:t>396</w:t>
            </w:r>
          </w:p>
        </w:tc>
        <w:tc>
          <w:tcPr>
            <w:tcW w:w="1074" w:type="dxa"/>
          </w:tcPr>
          <w:p w14:paraId="0C09DA9D" w14:textId="77777777" w:rsidR="002F5423" w:rsidRPr="004F14A4" w:rsidRDefault="002F5423" w:rsidP="007309DD">
            <w:pPr>
              <w:jc w:val="both"/>
            </w:pPr>
            <w:r w:rsidRPr="004F14A4">
              <w:t xml:space="preserve">-31,0% </w:t>
            </w:r>
          </w:p>
          <w:p w14:paraId="71146B76" w14:textId="77777777" w:rsidR="002F5423" w:rsidRPr="004F14A4" w:rsidRDefault="002F5423" w:rsidP="007309DD">
            <w:pPr>
              <w:jc w:val="both"/>
            </w:pPr>
            <w:r w:rsidRPr="004F14A4">
              <w:t>(-178 дівч.)</w:t>
            </w:r>
          </w:p>
        </w:tc>
      </w:tr>
      <w:tr w:rsidR="002F5423" w:rsidRPr="004F14A4" w14:paraId="25AC18D8" w14:textId="77777777" w:rsidTr="007309DD">
        <w:tc>
          <w:tcPr>
            <w:tcW w:w="1129" w:type="dxa"/>
          </w:tcPr>
          <w:p w14:paraId="2FDDAC43" w14:textId="77777777" w:rsidR="002F5423" w:rsidRPr="004F14A4" w:rsidRDefault="002F5423" w:rsidP="004F14A4">
            <w:pPr>
              <w:rPr>
                <w:b/>
              </w:rPr>
            </w:pPr>
            <w:r w:rsidRPr="004F14A4">
              <w:rPr>
                <w:b/>
              </w:rPr>
              <w:t>Хлопці</w:t>
            </w:r>
          </w:p>
        </w:tc>
        <w:tc>
          <w:tcPr>
            <w:tcW w:w="1291" w:type="dxa"/>
          </w:tcPr>
          <w:p w14:paraId="66264F51" w14:textId="77777777" w:rsidR="002F5423" w:rsidRPr="004F14A4" w:rsidRDefault="002F5423" w:rsidP="007309DD">
            <w:pPr>
              <w:jc w:val="center"/>
            </w:pPr>
            <w:r w:rsidRPr="004F14A4">
              <w:t>205</w:t>
            </w:r>
          </w:p>
        </w:tc>
        <w:tc>
          <w:tcPr>
            <w:tcW w:w="1227" w:type="dxa"/>
          </w:tcPr>
          <w:p w14:paraId="66BDD37B" w14:textId="77777777" w:rsidR="002F5423" w:rsidRPr="004F14A4" w:rsidRDefault="002F5423" w:rsidP="007309DD">
            <w:pPr>
              <w:jc w:val="both"/>
            </w:pPr>
            <w:r w:rsidRPr="004F14A4">
              <w:t>154</w:t>
            </w:r>
          </w:p>
        </w:tc>
        <w:tc>
          <w:tcPr>
            <w:tcW w:w="1227" w:type="dxa"/>
          </w:tcPr>
          <w:p w14:paraId="1B66F598" w14:textId="77777777" w:rsidR="002F5423" w:rsidRPr="004F14A4" w:rsidRDefault="002F5423" w:rsidP="007309DD">
            <w:pPr>
              <w:jc w:val="both"/>
            </w:pPr>
            <w:r w:rsidRPr="004F14A4">
              <w:t>109</w:t>
            </w:r>
          </w:p>
        </w:tc>
        <w:tc>
          <w:tcPr>
            <w:tcW w:w="1227" w:type="dxa"/>
          </w:tcPr>
          <w:p w14:paraId="57E88EE0" w14:textId="77777777" w:rsidR="002F5423" w:rsidRPr="004F14A4" w:rsidRDefault="002F5423" w:rsidP="007309DD">
            <w:pPr>
              <w:jc w:val="both"/>
            </w:pPr>
            <w:r w:rsidRPr="004F14A4">
              <w:t>106</w:t>
            </w:r>
          </w:p>
        </w:tc>
        <w:tc>
          <w:tcPr>
            <w:tcW w:w="1227" w:type="dxa"/>
          </w:tcPr>
          <w:p w14:paraId="0FBE0C3B" w14:textId="77777777" w:rsidR="002F5423" w:rsidRPr="004F14A4" w:rsidRDefault="002F5423" w:rsidP="007309DD">
            <w:pPr>
              <w:jc w:val="both"/>
            </w:pPr>
            <w:r w:rsidRPr="004F14A4">
              <w:t>90</w:t>
            </w:r>
          </w:p>
        </w:tc>
        <w:tc>
          <w:tcPr>
            <w:tcW w:w="1227" w:type="dxa"/>
          </w:tcPr>
          <w:p w14:paraId="08E7F9A5" w14:textId="77777777" w:rsidR="002F5423" w:rsidRPr="004F14A4" w:rsidRDefault="002F5423" w:rsidP="007309DD">
            <w:pPr>
              <w:jc w:val="both"/>
            </w:pPr>
            <w:r w:rsidRPr="004F14A4">
              <w:t>90</w:t>
            </w:r>
          </w:p>
        </w:tc>
        <w:tc>
          <w:tcPr>
            <w:tcW w:w="1074" w:type="dxa"/>
          </w:tcPr>
          <w:p w14:paraId="4660E9FC" w14:textId="77777777" w:rsidR="002F5423" w:rsidRPr="004F14A4" w:rsidRDefault="002F5423" w:rsidP="007309DD">
            <w:pPr>
              <w:jc w:val="both"/>
            </w:pPr>
            <w:r w:rsidRPr="004F14A4">
              <w:t xml:space="preserve">-56,0% </w:t>
            </w:r>
          </w:p>
          <w:p w14:paraId="0EFD477C" w14:textId="77777777" w:rsidR="002F5423" w:rsidRPr="004F14A4" w:rsidRDefault="002F5423" w:rsidP="007309DD">
            <w:pPr>
              <w:jc w:val="both"/>
            </w:pPr>
            <w:r w:rsidRPr="004F14A4">
              <w:t>(-115 хлоп.)</w:t>
            </w:r>
          </w:p>
        </w:tc>
      </w:tr>
      <w:tr w:rsidR="002F5423" w:rsidRPr="004F14A4" w14:paraId="01F322DD" w14:textId="77777777" w:rsidTr="007309DD">
        <w:tc>
          <w:tcPr>
            <w:tcW w:w="1129" w:type="dxa"/>
          </w:tcPr>
          <w:p w14:paraId="5641E42B" w14:textId="77777777" w:rsidR="002F5423" w:rsidRPr="004F14A4" w:rsidRDefault="002F5423" w:rsidP="004F14A4">
            <w:pPr>
              <w:rPr>
                <w:b/>
              </w:rPr>
            </w:pPr>
            <w:r w:rsidRPr="004F14A4">
              <w:rPr>
                <w:b/>
              </w:rPr>
              <w:t>Частка дівчат у %</w:t>
            </w:r>
          </w:p>
        </w:tc>
        <w:tc>
          <w:tcPr>
            <w:tcW w:w="1291" w:type="dxa"/>
          </w:tcPr>
          <w:p w14:paraId="38DB2D53" w14:textId="77777777" w:rsidR="002F5423" w:rsidRPr="004F14A4" w:rsidRDefault="002F5423" w:rsidP="007309DD">
            <w:pPr>
              <w:jc w:val="center"/>
            </w:pPr>
            <w:r w:rsidRPr="004F14A4">
              <w:t>73,7%</w:t>
            </w:r>
          </w:p>
        </w:tc>
        <w:tc>
          <w:tcPr>
            <w:tcW w:w="1227" w:type="dxa"/>
          </w:tcPr>
          <w:p w14:paraId="4B668B9D" w14:textId="77777777" w:rsidR="002F5423" w:rsidRPr="004F14A4" w:rsidRDefault="002F5423" w:rsidP="007309DD">
            <w:pPr>
              <w:jc w:val="both"/>
            </w:pPr>
            <w:r w:rsidRPr="004F14A4">
              <w:t>76,2%</w:t>
            </w:r>
          </w:p>
        </w:tc>
        <w:tc>
          <w:tcPr>
            <w:tcW w:w="1227" w:type="dxa"/>
          </w:tcPr>
          <w:p w14:paraId="3806E44C" w14:textId="77777777" w:rsidR="002F5423" w:rsidRPr="004F14A4" w:rsidRDefault="002F5423" w:rsidP="007309DD">
            <w:pPr>
              <w:jc w:val="both"/>
            </w:pPr>
            <w:r w:rsidRPr="004F14A4">
              <w:t>81,0%</w:t>
            </w:r>
          </w:p>
        </w:tc>
        <w:tc>
          <w:tcPr>
            <w:tcW w:w="1227" w:type="dxa"/>
          </w:tcPr>
          <w:p w14:paraId="7B70FE6A" w14:textId="77777777" w:rsidR="002F5423" w:rsidRPr="004F14A4" w:rsidRDefault="002F5423" w:rsidP="007309DD">
            <w:pPr>
              <w:jc w:val="both"/>
            </w:pPr>
            <w:r w:rsidRPr="004F14A4">
              <w:t>80,7%</w:t>
            </w:r>
          </w:p>
        </w:tc>
        <w:tc>
          <w:tcPr>
            <w:tcW w:w="1227" w:type="dxa"/>
          </w:tcPr>
          <w:p w14:paraId="38DD1B4C" w14:textId="77777777" w:rsidR="002F5423" w:rsidRPr="004F14A4" w:rsidRDefault="002F5423" w:rsidP="007309DD">
            <w:pPr>
              <w:jc w:val="both"/>
            </w:pPr>
            <w:r w:rsidRPr="004F14A4">
              <w:t>81,6%</w:t>
            </w:r>
          </w:p>
        </w:tc>
        <w:tc>
          <w:tcPr>
            <w:tcW w:w="1227" w:type="dxa"/>
          </w:tcPr>
          <w:p w14:paraId="156D16F1" w14:textId="77777777" w:rsidR="002F5423" w:rsidRPr="004F14A4" w:rsidRDefault="002F5423" w:rsidP="007309DD">
            <w:pPr>
              <w:jc w:val="both"/>
            </w:pPr>
            <w:r w:rsidRPr="004F14A4">
              <w:t>81,5%</w:t>
            </w:r>
          </w:p>
        </w:tc>
        <w:tc>
          <w:tcPr>
            <w:tcW w:w="1074" w:type="dxa"/>
          </w:tcPr>
          <w:p w14:paraId="1515D759" w14:textId="77777777" w:rsidR="002F5423" w:rsidRPr="004F14A4" w:rsidRDefault="002F5423" w:rsidP="007309DD">
            <w:pPr>
              <w:jc w:val="both"/>
            </w:pPr>
            <w:r w:rsidRPr="004F14A4">
              <w:t>+10,6%</w:t>
            </w:r>
          </w:p>
        </w:tc>
      </w:tr>
      <w:tr w:rsidR="002F5423" w:rsidRPr="004F14A4" w14:paraId="3C69C0C1" w14:textId="77777777" w:rsidTr="007309DD">
        <w:tc>
          <w:tcPr>
            <w:tcW w:w="1129" w:type="dxa"/>
          </w:tcPr>
          <w:p w14:paraId="678D2E3B" w14:textId="77777777" w:rsidR="002F5423" w:rsidRPr="004F14A4" w:rsidRDefault="002F5423" w:rsidP="004F14A4">
            <w:pPr>
              <w:rPr>
                <w:b/>
              </w:rPr>
            </w:pPr>
            <w:r w:rsidRPr="004F14A4">
              <w:rPr>
                <w:b/>
              </w:rPr>
              <w:t>Кадри (Всього)</w:t>
            </w:r>
          </w:p>
        </w:tc>
        <w:tc>
          <w:tcPr>
            <w:tcW w:w="1291" w:type="dxa"/>
          </w:tcPr>
          <w:p w14:paraId="2E33853F" w14:textId="77777777" w:rsidR="002F5423" w:rsidRPr="004F14A4" w:rsidRDefault="002F5423" w:rsidP="007309DD">
            <w:pPr>
              <w:jc w:val="center"/>
            </w:pPr>
            <w:r w:rsidRPr="004F14A4">
              <w:t>46</w:t>
            </w:r>
          </w:p>
        </w:tc>
        <w:tc>
          <w:tcPr>
            <w:tcW w:w="1227" w:type="dxa"/>
          </w:tcPr>
          <w:p w14:paraId="098B9D61" w14:textId="77777777" w:rsidR="002F5423" w:rsidRPr="004F14A4" w:rsidRDefault="002F5423" w:rsidP="007309DD">
            <w:pPr>
              <w:jc w:val="both"/>
            </w:pPr>
            <w:r w:rsidRPr="004F14A4">
              <w:t>50</w:t>
            </w:r>
          </w:p>
        </w:tc>
        <w:tc>
          <w:tcPr>
            <w:tcW w:w="1227" w:type="dxa"/>
          </w:tcPr>
          <w:p w14:paraId="4C213D66" w14:textId="77777777" w:rsidR="002F5423" w:rsidRPr="004F14A4" w:rsidRDefault="002F5423" w:rsidP="007309DD">
            <w:pPr>
              <w:jc w:val="both"/>
            </w:pPr>
            <w:r w:rsidRPr="004F14A4">
              <w:t>50</w:t>
            </w:r>
          </w:p>
        </w:tc>
        <w:tc>
          <w:tcPr>
            <w:tcW w:w="1227" w:type="dxa"/>
          </w:tcPr>
          <w:p w14:paraId="323D3D82" w14:textId="77777777" w:rsidR="002F5423" w:rsidRPr="004F14A4" w:rsidRDefault="002F5423" w:rsidP="007309DD">
            <w:pPr>
              <w:jc w:val="both"/>
            </w:pPr>
            <w:r w:rsidRPr="004F14A4">
              <w:t>50</w:t>
            </w:r>
          </w:p>
        </w:tc>
        <w:tc>
          <w:tcPr>
            <w:tcW w:w="1227" w:type="dxa"/>
          </w:tcPr>
          <w:p w14:paraId="726D7AB1" w14:textId="77777777" w:rsidR="002F5423" w:rsidRPr="004F14A4" w:rsidRDefault="002F5423" w:rsidP="007309DD">
            <w:pPr>
              <w:jc w:val="both"/>
            </w:pPr>
            <w:r w:rsidRPr="004F14A4">
              <w:t>47</w:t>
            </w:r>
          </w:p>
        </w:tc>
        <w:tc>
          <w:tcPr>
            <w:tcW w:w="1227" w:type="dxa"/>
          </w:tcPr>
          <w:p w14:paraId="6D08C9AA" w14:textId="77777777" w:rsidR="002F5423" w:rsidRPr="004F14A4" w:rsidRDefault="002F5423" w:rsidP="007309DD">
            <w:pPr>
              <w:jc w:val="both"/>
            </w:pPr>
            <w:r w:rsidRPr="004F14A4">
              <w:t>43</w:t>
            </w:r>
          </w:p>
        </w:tc>
        <w:tc>
          <w:tcPr>
            <w:tcW w:w="1074" w:type="dxa"/>
          </w:tcPr>
          <w:p w14:paraId="052D7838" w14:textId="77777777" w:rsidR="002F5423" w:rsidRPr="004F14A4" w:rsidRDefault="002F5423" w:rsidP="007309DD">
            <w:pPr>
              <w:jc w:val="both"/>
            </w:pPr>
            <w:r w:rsidRPr="004F14A4">
              <w:t>-6,5% (-3 прац.)</w:t>
            </w:r>
          </w:p>
        </w:tc>
      </w:tr>
      <w:tr w:rsidR="002F5423" w:rsidRPr="004F14A4" w14:paraId="547AE778" w14:textId="77777777" w:rsidTr="007309DD">
        <w:tc>
          <w:tcPr>
            <w:tcW w:w="1129" w:type="dxa"/>
          </w:tcPr>
          <w:p w14:paraId="40147FBC" w14:textId="77777777" w:rsidR="002F5423" w:rsidRPr="004F14A4" w:rsidRDefault="002F5423" w:rsidP="004F14A4">
            <w:pPr>
              <w:rPr>
                <w:b/>
              </w:rPr>
            </w:pPr>
            <w:r w:rsidRPr="004F14A4">
              <w:rPr>
                <w:b/>
              </w:rPr>
              <w:t>Жінки</w:t>
            </w:r>
          </w:p>
        </w:tc>
        <w:tc>
          <w:tcPr>
            <w:tcW w:w="1291" w:type="dxa"/>
          </w:tcPr>
          <w:p w14:paraId="6D751E0B" w14:textId="77777777" w:rsidR="002F5423" w:rsidRPr="004F14A4" w:rsidRDefault="002F5423" w:rsidP="007309DD">
            <w:pPr>
              <w:jc w:val="center"/>
            </w:pPr>
            <w:r w:rsidRPr="004F14A4">
              <w:t>33</w:t>
            </w:r>
          </w:p>
        </w:tc>
        <w:tc>
          <w:tcPr>
            <w:tcW w:w="1227" w:type="dxa"/>
          </w:tcPr>
          <w:p w14:paraId="410E8887" w14:textId="77777777" w:rsidR="002F5423" w:rsidRPr="004F14A4" w:rsidRDefault="002F5423" w:rsidP="007309DD">
            <w:pPr>
              <w:jc w:val="both"/>
            </w:pPr>
            <w:r w:rsidRPr="004F14A4">
              <w:t>38</w:t>
            </w:r>
          </w:p>
        </w:tc>
        <w:tc>
          <w:tcPr>
            <w:tcW w:w="1227" w:type="dxa"/>
          </w:tcPr>
          <w:p w14:paraId="659878AF" w14:textId="77777777" w:rsidR="002F5423" w:rsidRPr="004F14A4" w:rsidRDefault="002F5423" w:rsidP="007309DD">
            <w:pPr>
              <w:jc w:val="both"/>
            </w:pPr>
            <w:r w:rsidRPr="004F14A4">
              <w:t>36</w:t>
            </w:r>
          </w:p>
        </w:tc>
        <w:tc>
          <w:tcPr>
            <w:tcW w:w="1227" w:type="dxa"/>
          </w:tcPr>
          <w:p w14:paraId="255AC305" w14:textId="77777777" w:rsidR="002F5423" w:rsidRPr="004F14A4" w:rsidRDefault="002F5423" w:rsidP="007309DD">
            <w:pPr>
              <w:jc w:val="both"/>
            </w:pPr>
            <w:r w:rsidRPr="004F14A4">
              <w:t>38</w:t>
            </w:r>
          </w:p>
        </w:tc>
        <w:tc>
          <w:tcPr>
            <w:tcW w:w="1227" w:type="dxa"/>
          </w:tcPr>
          <w:p w14:paraId="25F84A72" w14:textId="77777777" w:rsidR="002F5423" w:rsidRPr="004F14A4" w:rsidRDefault="002F5423" w:rsidP="007309DD">
            <w:pPr>
              <w:jc w:val="both"/>
            </w:pPr>
            <w:r w:rsidRPr="004F14A4">
              <w:t>36</w:t>
            </w:r>
          </w:p>
        </w:tc>
        <w:tc>
          <w:tcPr>
            <w:tcW w:w="1227" w:type="dxa"/>
          </w:tcPr>
          <w:p w14:paraId="414CB0A9" w14:textId="77777777" w:rsidR="002F5423" w:rsidRPr="004F14A4" w:rsidRDefault="002F5423" w:rsidP="007309DD">
            <w:pPr>
              <w:jc w:val="both"/>
            </w:pPr>
            <w:r w:rsidRPr="004F14A4">
              <w:t>33</w:t>
            </w:r>
          </w:p>
        </w:tc>
        <w:tc>
          <w:tcPr>
            <w:tcW w:w="1074" w:type="dxa"/>
          </w:tcPr>
          <w:p w14:paraId="3622148B" w14:textId="77777777" w:rsidR="002F5423" w:rsidRPr="004F14A4" w:rsidRDefault="002F5423" w:rsidP="007309DD">
            <w:pPr>
              <w:jc w:val="both"/>
            </w:pPr>
            <w:r w:rsidRPr="004F14A4">
              <w:t>0 (без змін)</w:t>
            </w:r>
          </w:p>
        </w:tc>
      </w:tr>
      <w:tr w:rsidR="002F5423" w:rsidRPr="004F14A4" w14:paraId="3DC6E1E1" w14:textId="77777777" w:rsidTr="007309DD">
        <w:tc>
          <w:tcPr>
            <w:tcW w:w="1129" w:type="dxa"/>
          </w:tcPr>
          <w:p w14:paraId="0A0ED1AB" w14:textId="77777777" w:rsidR="002F5423" w:rsidRPr="004F14A4" w:rsidRDefault="002F5423" w:rsidP="004F14A4">
            <w:pPr>
              <w:rPr>
                <w:b/>
              </w:rPr>
            </w:pPr>
            <w:r w:rsidRPr="004F14A4">
              <w:rPr>
                <w:b/>
              </w:rPr>
              <w:t>Чоловіки</w:t>
            </w:r>
          </w:p>
        </w:tc>
        <w:tc>
          <w:tcPr>
            <w:tcW w:w="1291" w:type="dxa"/>
          </w:tcPr>
          <w:p w14:paraId="758E5640" w14:textId="77777777" w:rsidR="002F5423" w:rsidRPr="004F14A4" w:rsidRDefault="002F5423" w:rsidP="007309DD">
            <w:pPr>
              <w:jc w:val="center"/>
            </w:pPr>
            <w:r w:rsidRPr="004F14A4">
              <w:t>13</w:t>
            </w:r>
          </w:p>
        </w:tc>
        <w:tc>
          <w:tcPr>
            <w:tcW w:w="1227" w:type="dxa"/>
          </w:tcPr>
          <w:p w14:paraId="708FB9E0" w14:textId="77777777" w:rsidR="002F5423" w:rsidRPr="004F14A4" w:rsidRDefault="002F5423" w:rsidP="007309DD">
            <w:pPr>
              <w:jc w:val="both"/>
            </w:pPr>
            <w:r w:rsidRPr="004F14A4">
              <w:t>12</w:t>
            </w:r>
          </w:p>
        </w:tc>
        <w:tc>
          <w:tcPr>
            <w:tcW w:w="1227" w:type="dxa"/>
          </w:tcPr>
          <w:p w14:paraId="54DAC47A" w14:textId="77777777" w:rsidR="002F5423" w:rsidRPr="004F14A4" w:rsidRDefault="002F5423" w:rsidP="007309DD">
            <w:pPr>
              <w:jc w:val="both"/>
            </w:pPr>
            <w:r w:rsidRPr="004F14A4">
              <w:t>14</w:t>
            </w:r>
          </w:p>
        </w:tc>
        <w:tc>
          <w:tcPr>
            <w:tcW w:w="1227" w:type="dxa"/>
          </w:tcPr>
          <w:p w14:paraId="67B07122" w14:textId="77777777" w:rsidR="002F5423" w:rsidRPr="004F14A4" w:rsidRDefault="002F5423" w:rsidP="007309DD">
            <w:pPr>
              <w:jc w:val="both"/>
            </w:pPr>
            <w:r w:rsidRPr="004F14A4">
              <w:t>12</w:t>
            </w:r>
          </w:p>
        </w:tc>
        <w:tc>
          <w:tcPr>
            <w:tcW w:w="1227" w:type="dxa"/>
          </w:tcPr>
          <w:p w14:paraId="76F10602" w14:textId="77777777" w:rsidR="002F5423" w:rsidRPr="004F14A4" w:rsidRDefault="002F5423" w:rsidP="007309DD">
            <w:pPr>
              <w:jc w:val="both"/>
            </w:pPr>
            <w:r w:rsidRPr="004F14A4">
              <w:t>11</w:t>
            </w:r>
          </w:p>
        </w:tc>
        <w:tc>
          <w:tcPr>
            <w:tcW w:w="1227" w:type="dxa"/>
          </w:tcPr>
          <w:p w14:paraId="178060B5" w14:textId="77777777" w:rsidR="002F5423" w:rsidRPr="004F14A4" w:rsidRDefault="002F5423" w:rsidP="007309DD">
            <w:pPr>
              <w:jc w:val="both"/>
            </w:pPr>
            <w:r w:rsidRPr="004F14A4">
              <w:t>10</w:t>
            </w:r>
          </w:p>
        </w:tc>
        <w:tc>
          <w:tcPr>
            <w:tcW w:w="1074" w:type="dxa"/>
          </w:tcPr>
          <w:p w14:paraId="330ABB79" w14:textId="77777777" w:rsidR="002F5423" w:rsidRPr="004F14A4" w:rsidRDefault="002F5423" w:rsidP="007309DD">
            <w:pPr>
              <w:jc w:val="both"/>
            </w:pPr>
            <w:r w:rsidRPr="004F14A4">
              <w:t>-23,1% (-3 чол.)</w:t>
            </w:r>
          </w:p>
        </w:tc>
      </w:tr>
      <w:tr w:rsidR="002F5423" w:rsidRPr="004F14A4" w14:paraId="5D7C34A4" w14:textId="77777777" w:rsidTr="007309DD">
        <w:tc>
          <w:tcPr>
            <w:tcW w:w="1129" w:type="dxa"/>
          </w:tcPr>
          <w:p w14:paraId="11D4552D" w14:textId="77777777" w:rsidR="002F5423" w:rsidRPr="004F14A4" w:rsidRDefault="002F5423" w:rsidP="004F14A4">
            <w:pPr>
              <w:rPr>
                <w:b/>
              </w:rPr>
            </w:pPr>
            <w:r w:rsidRPr="004F14A4">
              <w:rPr>
                <w:b/>
              </w:rPr>
              <w:t>Частка жінок у %</w:t>
            </w:r>
          </w:p>
        </w:tc>
        <w:tc>
          <w:tcPr>
            <w:tcW w:w="1291" w:type="dxa"/>
          </w:tcPr>
          <w:p w14:paraId="19D44A0F" w14:textId="77777777" w:rsidR="002F5423" w:rsidRPr="004F14A4" w:rsidRDefault="002F5423" w:rsidP="007309DD">
            <w:pPr>
              <w:jc w:val="center"/>
            </w:pPr>
            <w:r w:rsidRPr="004F14A4">
              <w:t>71,7%</w:t>
            </w:r>
          </w:p>
        </w:tc>
        <w:tc>
          <w:tcPr>
            <w:tcW w:w="1227" w:type="dxa"/>
          </w:tcPr>
          <w:p w14:paraId="0029E976" w14:textId="77777777" w:rsidR="002F5423" w:rsidRPr="004F14A4" w:rsidRDefault="002F5423" w:rsidP="007309DD">
            <w:pPr>
              <w:jc w:val="both"/>
            </w:pPr>
            <w:r w:rsidRPr="004F14A4">
              <w:t>76,0%</w:t>
            </w:r>
          </w:p>
        </w:tc>
        <w:tc>
          <w:tcPr>
            <w:tcW w:w="1227" w:type="dxa"/>
          </w:tcPr>
          <w:p w14:paraId="62EDF655" w14:textId="77777777" w:rsidR="002F5423" w:rsidRPr="004F14A4" w:rsidRDefault="002F5423" w:rsidP="007309DD">
            <w:pPr>
              <w:jc w:val="both"/>
            </w:pPr>
            <w:r w:rsidRPr="004F14A4">
              <w:t>72,0%</w:t>
            </w:r>
          </w:p>
        </w:tc>
        <w:tc>
          <w:tcPr>
            <w:tcW w:w="1227" w:type="dxa"/>
          </w:tcPr>
          <w:p w14:paraId="5E1009FF" w14:textId="77777777" w:rsidR="002F5423" w:rsidRPr="004F14A4" w:rsidRDefault="002F5423" w:rsidP="007309DD">
            <w:pPr>
              <w:jc w:val="both"/>
            </w:pPr>
            <w:r w:rsidRPr="004F14A4">
              <w:t>76,0%</w:t>
            </w:r>
          </w:p>
        </w:tc>
        <w:tc>
          <w:tcPr>
            <w:tcW w:w="1227" w:type="dxa"/>
          </w:tcPr>
          <w:p w14:paraId="285C722D" w14:textId="77777777" w:rsidR="002F5423" w:rsidRPr="004F14A4" w:rsidRDefault="002F5423" w:rsidP="007309DD">
            <w:pPr>
              <w:jc w:val="both"/>
            </w:pPr>
            <w:r w:rsidRPr="004F14A4">
              <w:t>76,6%</w:t>
            </w:r>
          </w:p>
        </w:tc>
        <w:tc>
          <w:tcPr>
            <w:tcW w:w="1227" w:type="dxa"/>
          </w:tcPr>
          <w:p w14:paraId="7D94E975" w14:textId="77777777" w:rsidR="002F5423" w:rsidRPr="004F14A4" w:rsidRDefault="002F5423" w:rsidP="007309DD">
            <w:pPr>
              <w:jc w:val="both"/>
            </w:pPr>
            <w:r w:rsidRPr="004F14A4">
              <w:rPr>
                <w:i/>
                <w:iCs/>
              </w:rPr>
              <w:t>76,7%</w:t>
            </w:r>
          </w:p>
        </w:tc>
        <w:tc>
          <w:tcPr>
            <w:tcW w:w="1074" w:type="dxa"/>
          </w:tcPr>
          <w:p w14:paraId="54CD27C9" w14:textId="77777777" w:rsidR="002F5423" w:rsidRPr="004F14A4" w:rsidRDefault="002F5423" w:rsidP="007309DD">
            <w:pPr>
              <w:jc w:val="both"/>
            </w:pPr>
            <w:r w:rsidRPr="004F14A4">
              <w:t>+7,0%</w:t>
            </w:r>
          </w:p>
        </w:tc>
      </w:tr>
      <w:tr w:rsidR="002F5423" w:rsidRPr="004F14A4" w14:paraId="6251A12E" w14:textId="77777777" w:rsidTr="007309DD">
        <w:tc>
          <w:tcPr>
            <w:tcW w:w="1129" w:type="dxa"/>
          </w:tcPr>
          <w:p w14:paraId="00FC63A1" w14:textId="77777777" w:rsidR="002F5423" w:rsidRPr="004F14A4" w:rsidRDefault="002F5423" w:rsidP="004F14A4">
            <w:pPr>
              <w:rPr>
                <w:b/>
              </w:rPr>
            </w:pPr>
            <w:r w:rsidRPr="004F14A4">
              <w:rPr>
                <w:b/>
              </w:rPr>
              <w:t>Техперсонал (Всього)</w:t>
            </w:r>
          </w:p>
        </w:tc>
        <w:tc>
          <w:tcPr>
            <w:tcW w:w="1291" w:type="dxa"/>
          </w:tcPr>
          <w:p w14:paraId="6D86C81D" w14:textId="77777777" w:rsidR="002F5423" w:rsidRPr="004F14A4" w:rsidRDefault="002F5423" w:rsidP="007309DD">
            <w:pPr>
              <w:jc w:val="center"/>
            </w:pPr>
            <w:r w:rsidRPr="004F14A4">
              <w:t>13</w:t>
            </w:r>
          </w:p>
        </w:tc>
        <w:tc>
          <w:tcPr>
            <w:tcW w:w="1227" w:type="dxa"/>
          </w:tcPr>
          <w:p w14:paraId="66B7FC51" w14:textId="77777777" w:rsidR="002F5423" w:rsidRPr="004F14A4" w:rsidRDefault="002F5423" w:rsidP="007309DD">
            <w:pPr>
              <w:jc w:val="both"/>
            </w:pPr>
            <w:r w:rsidRPr="004F14A4">
              <w:t>13</w:t>
            </w:r>
          </w:p>
        </w:tc>
        <w:tc>
          <w:tcPr>
            <w:tcW w:w="1227" w:type="dxa"/>
          </w:tcPr>
          <w:p w14:paraId="3B579780" w14:textId="77777777" w:rsidR="002F5423" w:rsidRPr="004F14A4" w:rsidRDefault="002F5423" w:rsidP="007309DD">
            <w:pPr>
              <w:jc w:val="both"/>
            </w:pPr>
            <w:r w:rsidRPr="004F14A4">
              <w:t>13</w:t>
            </w:r>
          </w:p>
        </w:tc>
        <w:tc>
          <w:tcPr>
            <w:tcW w:w="1227" w:type="dxa"/>
          </w:tcPr>
          <w:p w14:paraId="2A5BEECE" w14:textId="77777777" w:rsidR="002F5423" w:rsidRPr="004F14A4" w:rsidRDefault="002F5423" w:rsidP="007309DD">
            <w:pPr>
              <w:jc w:val="both"/>
            </w:pPr>
            <w:r w:rsidRPr="004F14A4">
              <w:t>14</w:t>
            </w:r>
          </w:p>
        </w:tc>
        <w:tc>
          <w:tcPr>
            <w:tcW w:w="1227" w:type="dxa"/>
          </w:tcPr>
          <w:p w14:paraId="23E51E7E" w14:textId="77777777" w:rsidR="002F5423" w:rsidRPr="004F14A4" w:rsidRDefault="002F5423" w:rsidP="007309DD">
            <w:pPr>
              <w:jc w:val="both"/>
            </w:pPr>
            <w:r w:rsidRPr="004F14A4">
              <w:t>15</w:t>
            </w:r>
          </w:p>
        </w:tc>
        <w:tc>
          <w:tcPr>
            <w:tcW w:w="1227" w:type="dxa"/>
          </w:tcPr>
          <w:p w14:paraId="27CF9075" w14:textId="77777777" w:rsidR="002F5423" w:rsidRPr="004F14A4" w:rsidRDefault="002F5423" w:rsidP="007309DD">
            <w:pPr>
              <w:jc w:val="both"/>
            </w:pPr>
            <w:r w:rsidRPr="004F14A4">
              <w:t>13</w:t>
            </w:r>
          </w:p>
        </w:tc>
        <w:tc>
          <w:tcPr>
            <w:tcW w:w="1074" w:type="dxa"/>
          </w:tcPr>
          <w:p w14:paraId="60E59352" w14:textId="77777777" w:rsidR="002F5423" w:rsidRPr="004F14A4" w:rsidRDefault="002F5423" w:rsidP="007309DD">
            <w:pPr>
              <w:jc w:val="both"/>
            </w:pPr>
            <w:r w:rsidRPr="004F14A4">
              <w:t>0 (без змін)</w:t>
            </w:r>
          </w:p>
        </w:tc>
      </w:tr>
      <w:tr w:rsidR="002F5423" w:rsidRPr="004F14A4" w14:paraId="48E8CBAD" w14:textId="77777777" w:rsidTr="007309DD">
        <w:tc>
          <w:tcPr>
            <w:tcW w:w="1129" w:type="dxa"/>
          </w:tcPr>
          <w:p w14:paraId="70A14D3B" w14:textId="77777777" w:rsidR="002F5423" w:rsidRPr="004F14A4" w:rsidRDefault="002F5423" w:rsidP="004F14A4">
            <w:pPr>
              <w:rPr>
                <w:b/>
              </w:rPr>
            </w:pPr>
            <w:r w:rsidRPr="004F14A4">
              <w:rPr>
                <w:b/>
              </w:rPr>
              <w:t>Жінки</w:t>
            </w:r>
          </w:p>
        </w:tc>
        <w:tc>
          <w:tcPr>
            <w:tcW w:w="1291" w:type="dxa"/>
          </w:tcPr>
          <w:p w14:paraId="771CC35F" w14:textId="77777777" w:rsidR="002F5423" w:rsidRPr="004F14A4" w:rsidRDefault="002F5423" w:rsidP="007309DD">
            <w:pPr>
              <w:jc w:val="center"/>
            </w:pPr>
            <w:r w:rsidRPr="004F14A4">
              <w:t>8</w:t>
            </w:r>
          </w:p>
        </w:tc>
        <w:tc>
          <w:tcPr>
            <w:tcW w:w="1227" w:type="dxa"/>
          </w:tcPr>
          <w:p w14:paraId="258005EE" w14:textId="77777777" w:rsidR="002F5423" w:rsidRPr="004F14A4" w:rsidRDefault="002F5423" w:rsidP="007309DD">
            <w:pPr>
              <w:jc w:val="both"/>
            </w:pPr>
            <w:r w:rsidRPr="004F14A4">
              <w:t>8</w:t>
            </w:r>
          </w:p>
        </w:tc>
        <w:tc>
          <w:tcPr>
            <w:tcW w:w="1227" w:type="dxa"/>
          </w:tcPr>
          <w:p w14:paraId="3B703D06" w14:textId="77777777" w:rsidR="002F5423" w:rsidRPr="004F14A4" w:rsidRDefault="002F5423" w:rsidP="007309DD">
            <w:pPr>
              <w:jc w:val="both"/>
            </w:pPr>
            <w:r w:rsidRPr="004F14A4">
              <w:t>8</w:t>
            </w:r>
          </w:p>
        </w:tc>
        <w:tc>
          <w:tcPr>
            <w:tcW w:w="1227" w:type="dxa"/>
          </w:tcPr>
          <w:p w14:paraId="5BE1E68B" w14:textId="77777777" w:rsidR="002F5423" w:rsidRPr="004F14A4" w:rsidRDefault="002F5423" w:rsidP="007309DD">
            <w:pPr>
              <w:jc w:val="both"/>
            </w:pPr>
            <w:r w:rsidRPr="004F14A4">
              <w:t>9</w:t>
            </w:r>
          </w:p>
        </w:tc>
        <w:tc>
          <w:tcPr>
            <w:tcW w:w="1227" w:type="dxa"/>
          </w:tcPr>
          <w:p w14:paraId="04565AC3" w14:textId="77777777" w:rsidR="002F5423" w:rsidRPr="004F14A4" w:rsidRDefault="002F5423" w:rsidP="007309DD">
            <w:pPr>
              <w:jc w:val="both"/>
            </w:pPr>
            <w:r w:rsidRPr="004F14A4">
              <w:t>10</w:t>
            </w:r>
          </w:p>
        </w:tc>
        <w:tc>
          <w:tcPr>
            <w:tcW w:w="1227" w:type="dxa"/>
          </w:tcPr>
          <w:p w14:paraId="7FE48C67" w14:textId="77777777" w:rsidR="002F5423" w:rsidRPr="004F14A4" w:rsidRDefault="002F5423" w:rsidP="007309DD">
            <w:pPr>
              <w:jc w:val="both"/>
            </w:pPr>
            <w:r w:rsidRPr="004F14A4">
              <w:t>9</w:t>
            </w:r>
          </w:p>
        </w:tc>
        <w:tc>
          <w:tcPr>
            <w:tcW w:w="1074" w:type="dxa"/>
          </w:tcPr>
          <w:p w14:paraId="7DEB5A01" w14:textId="77777777" w:rsidR="002F5423" w:rsidRPr="004F14A4" w:rsidRDefault="002F5423" w:rsidP="007309DD">
            <w:pPr>
              <w:jc w:val="both"/>
            </w:pPr>
            <w:r w:rsidRPr="004F14A4">
              <w:t>+12,5% (+1 жін.)</w:t>
            </w:r>
          </w:p>
        </w:tc>
      </w:tr>
      <w:tr w:rsidR="002F5423" w:rsidRPr="004F14A4" w14:paraId="0D10AF82" w14:textId="77777777" w:rsidTr="007309DD">
        <w:tc>
          <w:tcPr>
            <w:tcW w:w="1129" w:type="dxa"/>
          </w:tcPr>
          <w:p w14:paraId="25DA9AAB" w14:textId="77777777" w:rsidR="002F5423" w:rsidRPr="004F14A4" w:rsidRDefault="002F5423" w:rsidP="004F14A4">
            <w:pPr>
              <w:rPr>
                <w:b/>
              </w:rPr>
            </w:pPr>
            <w:r w:rsidRPr="004F14A4">
              <w:rPr>
                <w:b/>
              </w:rPr>
              <w:t>Чоловіки</w:t>
            </w:r>
          </w:p>
        </w:tc>
        <w:tc>
          <w:tcPr>
            <w:tcW w:w="1291" w:type="dxa"/>
          </w:tcPr>
          <w:p w14:paraId="4E6C5E66" w14:textId="77777777" w:rsidR="002F5423" w:rsidRPr="004F14A4" w:rsidRDefault="002F5423" w:rsidP="007309DD">
            <w:pPr>
              <w:jc w:val="center"/>
            </w:pPr>
            <w:r w:rsidRPr="004F14A4">
              <w:t>5</w:t>
            </w:r>
          </w:p>
        </w:tc>
        <w:tc>
          <w:tcPr>
            <w:tcW w:w="1227" w:type="dxa"/>
          </w:tcPr>
          <w:p w14:paraId="2E6E4573" w14:textId="77777777" w:rsidR="002F5423" w:rsidRPr="004F14A4" w:rsidRDefault="002F5423" w:rsidP="007309DD">
            <w:pPr>
              <w:jc w:val="both"/>
            </w:pPr>
            <w:r w:rsidRPr="004F14A4">
              <w:t>5</w:t>
            </w:r>
          </w:p>
        </w:tc>
        <w:tc>
          <w:tcPr>
            <w:tcW w:w="1227" w:type="dxa"/>
          </w:tcPr>
          <w:p w14:paraId="576B10D0" w14:textId="77777777" w:rsidR="002F5423" w:rsidRPr="004F14A4" w:rsidRDefault="002F5423" w:rsidP="007309DD">
            <w:pPr>
              <w:jc w:val="both"/>
            </w:pPr>
            <w:r w:rsidRPr="004F14A4">
              <w:t>5</w:t>
            </w:r>
          </w:p>
        </w:tc>
        <w:tc>
          <w:tcPr>
            <w:tcW w:w="1227" w:type="dxa"/>
          </w:tcPr>
          <w:p w14:paraId="4170D2B4" w14:textId="77777777" w:rsidR="002F5423" w:rsidRPr="004F14A4" w:rsidRDefault="002F5423" w:rsidP="007309DD">
            <w:pPr>
              <w:jc w:val="both"/>
            </w:pPr>
            <w:r w:rsidRPr="004F14A4">
              <w:t>5</w:t>
            </w:r>
          </w:p>
        </w:tc>
        <w:tc>
          <w:tcPr>
            <w:tcW w:w="1227" w:type="dxa"/>
          </w:tcPr>
          <w:p w14:paraId="205026BF" w14:textId="77777777" w:rsidR="002F5423" w:rsidRPr="004F14A4" w:rsidRDefault="002F5423" w:rsidP="007309DD">
            <w:pPr>
              <w:jc w:val="both"/>
            </w:pPr>
            <w:r w:rsidRPr="004F14A4">
              <w:t>5</w:t>
            </w:r>
          </w:p>
        </w:tc>
        <w:tc>
          <w:tcPr>
            <w:tcW w:w="1227" w:type="dxa"/>
          </w:tcPr>
          <w:p w14:paraId="3DEB41AE" w14:textId="77777777" w:rsidR="002F5423" w:rsidRPr="004F14A4" w:rsidRDefault="002F5423" w:rsidP="007309DD">
            <w:pPr>
              <w:jc w:val="both"/>
            </w:pPr>
            <w:r w:rsidRPr="004F14A4">
              <w:t>4</w:t>
            </w:r>
          </w:p>
        </w:tc>
        <w:tc>
          <w:tcPr>
            <w:tcW w:w="1074" w:type="dxa"/>
          </w:tcPr>
          <w:p w14:paraId="05439751" w14:textId="77777777" w:rsidR="002F5423" w:rsidRPr="004F14A4" w:rsidRDefault="002F5423" w:rsidP="007309DD">
            <w:pPr>
              <w:jc w:val="both"/>
            </w:pPr>
            <w:r w:rsidRPr="004F14A4">
              <w:t>-20,0% (-1 чол.)</w:t>
            </w:r>
          </w:p>
        </w:tc>
      </w:tr>
      <w:tr w:rsidR="002F5423" w:rsidRPr="004F14A4" w14:paraId="7E99CB41" w14:textId="77777777" w:rsidTr="007309DD">
        <w:tc>
          <w:tcPr>
            <w:tcW w:w="1129" w:type="dxa"/>
          </w:tcPr>
          <w:p w14:paraId="5429C0BA" w14:textId="77777777" w:rsidR="002F5423" w:rsidRPr="004F14A4" w:rsidRDefault="002F5423" w:rsidP="004F14A4">
            <w:pPr>
              <w:rPr>
                <w:b/>
              </w:rPr>
            </w:pPr>
            <w:r w:rsidRPr="004F14A4">
              <w:rPr>
                <w:b/>
              </w:rPr>
              <w:t>Частка жінок у %</w:t>
            </w:r>
          </w:p>
        </w:tc>
        <w:tc>
          <w:tcPr>
            <w:tcW w:w="1291" w:type="dxa"/>
          </w:tcPr>
          <w:p w14:paraId="60D389BE" w14:textId="77777777" w:rsidR="002F5423" w:rsidRPr="004F14A4" w:rsidRDefault="002F5423" w:rsidP="007309DD">
            <w:pPr>
              <w:jc w:val="center"/>
            </w:pPr>
            <w:r w:rsidRPr="004F14A4">
              <w:t>61,5%</w:t>
            </w:r>
          </w:p>
        </w:tc>
        <w:tc>
          <w:tcPr>
            <w:tcW w:w="1227" w:type="dxa"/>
          </w:tcPr>
          <w:p w14:paraId="2E5826A0" w14:textId="77777777" w:rsidR="002F5423" w:rsidRPr="004F14A4" w:rsidRDefault="002F5423" w:rsidP="007309DD">
            <w:pPr>
              <w:jc w:val="both"/>
            </w:pPr>
            <w:r w:rsidRPr="004F14A4">
              <w:t>61,5%</w:t>
            </w:r>
          </w:p>
        </w:tc>
        <w:tc>
          <w:tcPr>
            <w:tcW w:w="1227" w:type="dxa"/>
          </w:tcPr>
          <w:p w14:paraId="06CE917C" w14:textId="77777777" w:rsidR="002F5423" w:rsidRPr="004F14A4" w:rsidRDefault="002F5423" w:rsidP="007309DD">
            <w:pPr>
              <w:jc w:val="both"/>
            </w:pPr>
            <w:r w:rsidRPr="004F14A4">
              <w:t>61,5%</w:t>
            </w:r>
          </w:p>
        </w:tc>
        <w:tc>
          <w:tcPr>
            <w:tcW w:w="1227" w:type="dxa"/>
          </w:tcPr>
          <w:p w14:paraId="3DAFEEDB" w14:textId="77777777" w:rsidR="002F5423" w:rsidRPr="004F14A4" w:rsidRDefault="002F5423" w:rsidP="007309DD">
            <w:pPr>
              <w:jc w:val="both"/>
            </w:pPr>
            <w:r w:rsidRPr="004F14A4">
              <w:t>64,3%</w:t>
            </w:r>
          </w:p>
        </w:tc>
        <w:tc>
          <w:tcPr>
            <w:tcW w:w="1227" w:type="dxa"/>
          </w:tcPr>
          <w:p w14:paraId="216B12DD" w14:textId="77777777" w:rsidR="002F5423" w:rsidRPr="004F14A4" w:rsidRDefault="002F5423" w:rsidP="007309DD">
            <w:pPr>
              <w:jc w:val="both"/>
            </w:pPr>
            <w:r w:rsidRPr="004F14A4">
              <w:t>66,7%</w:t>
            </w:r>
          </w:p>
        </w:tc>
        <w:tc>
          <w:tcPr>
            <w:tcW w:w="1227" w:type="dxa"/>
          </w:tcPr>
          <w:p w14:paraId="23BF70D1" w14:textId="77777777" w:rsidR="002F5423" w:rsidRPr="004F14A4" w:rsidRDefault="002F5423" w:rsidP="007309DD">
            <w:pPr>
              <w:jc w:val="both"/>
            </w:pPr>
            <w:r w:rsidRPr="004F14A4">
              <w:t>69,2%</w:t>
            </w:r>
          </w:p>
        </w:tc>
        <w:tc>
          <w:tcPr>
            <w:tcW w:w="1074" w:type="dxa"/>
          </w:tcPr>
          <w:p w14:paraId="0257D52D" w14:textId="77777777" w:rsidR="002F5423" w:rsidRPr="004F14A4" w:rsidRDefault="002F5423" w:rsidP="007309DD">
            <w:pPr>
              <w:jc w:val="both"/>
            </w:pPr>
            <w:r w:rsidRPr="004F14A4">
              <w:t>+7,7%</w:t>
            </w:r>
          </w:p>
        </w:tc>
      </w:tr>
    </w:tbl>
    <w:p w14:paraId="1C1FE3BD" w14:textId="5E535A42" w:rsidR="00A7079C" w:rsidRDefault="002F5423" w:rsidP="00E3058A">
      <w:pPr>
        <w:spacing w:before="240"/>
        <w:ind w:firstLine="709"/>
        <w:jc w:val="both"/>
        <w:rPr>
          <w:sz w:val="24"/>
          <w:szCs w:val="24"/>
        </w:rPr>
      </w:pPr>
      <w:r w:rsidRPr="005339FD">
        <w:rPr>
          <w:sz w:val="24"/>
          <w:szCs w:val="24"/>
        </w:rPr>
        <w:t>Аналіз роботи сфери культури Городоцької громади за 2021–2026 роки виявив три головні тенденції: стрімке зменшення кількості хлопчиків у гуртках, стабільне переважання жінок серед працівників та вимушене скорочення штату через війну. За шість років число хлопців у секціях упало на 61,4% (з 233 до 90 осіб), тоді як кількість дівчат знизилася на 27,5%, через що творче дозвілля стало переважно дівочим — дівчата тепер становлять 81,5% усіх вихованців. Цей дисбаланс помітний і серед колективу закладів, де понад 76% посад адміністрації та профільних фахівців незмінно обіймають жінки, а кількість чоловіків-працівників зменшилася до 10 осіб. Крім того, якщо у 2022–2024 роках громада намагалася зберігати стабільний штат із 50 працівників, то брак ресурсів у 2025–2026 роках змусив перейти до оптимізації: у результаті кількість основного персоналу скоротилася до 43 осіб, а технічний блок повернувся до початкових 13 одиниць.</w:t>
      </w:r>
    </w:p>
    <w:p w14:paraId="3B883196" w14:textId="527B630B" w:rsidR="00EC370F" w:rsidRPr="00EC370F" w:rsidRDefault="008A55ED" w:rsidP="00E3058A">
      <w:pPr>
        <w:spacing w:before="240"/>
        <w:jc w:val="center"/>
        <w:rPr>
          <w:b/>
          <w:sz w:val="24"/>
          <w:szCs w:val="24"/>
        </w:rPr>
      </w:pPr>
      <w:r w:rsidRPr="00EC370F">
        <w:rPr>
          <w:b/>
          <w:sz w:val="24"/>
          <w:szCs w:val="24"/>
        </w:rPr>
        <w:t xml:space="preserve">Кількість аматорських формувань в закладах культури територіальної громади </w:t>
      </w:r>
    </w:p>
    <w:p w14:paraId="2E3F4479" w14:textId="1852CCD1" w:rsidR="008A55ED" w:rsidRPr="00EC370F" w:rsidRDefault="00EC370F" w:rsidP="00EC370F">
      <w:pPr>
        <w:jc w:val="right"/>
      </w:pPr>
      <w:r w:rsidRPr="00A71A64">
        <w:rPr>
          <w:bCs/>
        </w:rPr>
        <w:t>Табл.</w:t>
      </w:r>
      <w:r>
        <w:rPr>
          <w:bCs/>
        </w:rPr>
        <w:t>6.12.</w:t>
      </w:r>
    </w:p>
    <w:tbl>
      <w:tblPr>
        <w:tblStyle w:val="a4"/>
        <w:tblW w:w="9634" w:type="dxa"/>
        <w:tblLook w:val="04A0" w:firstRow="1" w:lastRow="0" w:firstColumn="1" w:lastColumn="0" w:noHBand="0" w:noVBand="1"/>
      </w:tblPr>
      <w:tblGrid>
        <w:gridCol w:w="2802"/>
        <w:gridCol w:w="6832"/>
      </w:tblGrid>
      <w:tr w:rsidR="008A55ED" w:rsidRPr="007E473D" w14:paraId="210ACF78" w14:textId="77777777" w:rsidTr="006D09C6">
        <w:trPr>
          <w:trHeight w:val="275"/>
        </w:trPr>
        <w:tc>
          <w:tcPr>
            <w:tcW w:w="2802" w:type="dxa"/>
          </w:tcPr>
          <w:p w14:paraId="4C32AED2" w14:textId="77777777" w:rsidR="008A55ED" w:rsidRPr="00A31EDC" w:rsidRDefault="008A55ED" w:rsidP="000001F2">
            <w:pPr>
              <w:jc w:val="both"/>
            </w:pPr>
            <w:r w:rsidRPr="00A31EDC">
              <w:t>Населені пункти ТГ</w:t>
            </w:r>
          </w:p>
        </w:tc>
        <w:tc>
          <w:tcPr>
            <w:tcW w:w="6832" w:type="dxa"/>
          </w:tcPr>
          <w:p w14:paraId="4F699876" w14:textId="77777777" w:rsidR="008A55ED" w:rsidRPr="00A31EDC" w:rsidRDefault="008A55ED" w:rsidP="000001F2">
            <w:pPr>
              <w:jc w:val="both"/>
            </w:pPr>
            <w:r w:rsidRPr="00A31EDC">
              <w:t xml:space="preserve">Кількість аматорських формувань в закладах культури </w:t>
            </w:r>
          </w:p>
        </w:tc>
      </w:tr>
      <w:tr w:rsidR="008A55ED" w:rsidRPr="007E473D" w14:paraId="3CD91F15" w14:textId="77777777" w:rsidTr="006D09C6">
        <w:trPr>
          <w:trHeight w:val="275"/>
        </w:trPr>
        <w:tc>
          <w:tcPr>
            <w:tcW w:w="2802" w:type="dxa"/>
          </w:tcPr>
          <w:p w14:paraId="36C5F7F3" w14:textId="77777777" w:rsidR="008A55ED" w:rsidRPr="00A31EDC" w:rsidRDefault="008A55ED" w:rsidP="000001F2">
            <w:pPr>
              <w:tabs>
                <w:tab w:val="left" w:pos="7515"/>
              </w:tabs>
              <w:jc w:val="both"/>
              <w:rPr>
                <w:color w:val="000000"/>
              </w:rPr>
            </w:pPr>
            <w:r w:rsidRPr="00A31EDC">
              <w:rPr>
                <w:color w:val="000000"/>
              </w:rPr>
              <w:t>м.Городок</w:t>
            </w:r>
          </w:p>
        </w:tc>
        <w:tc>
          <w:tcPr>
            <w:tcW w:w="6832" w:type="dxa"/>
          </w:tcPr>
          <w:p w14:paraId="63C5F872" w14:textId="77777777" w:rsidR="008A55ED" w:rsidRPr="00A31EDC" w:rsidRDefault="008A55ED" w:rsidP="00D06276">
            <w:pPr>
              <w:jc w:val="center"/>
            </w:pPr>
            <w:r w:rsidRPr="00A31EDC">
              <w:t>9</w:t>
            </w:r>
          </w:p>
        </w:tc>
      </w:tr>
      <w:tr w:rsidR="008A55ED" w:rsidRPr="007E473D" w14:paraId="3373C86D" w14:textId="77777777" w:rsidTr="006D09C6">
        <w:trPr>
          <w:trHeight w:val="275"/>
        </w:trPr>
        <w:tc>
          <w:tcPr>
            <w:tcW w:w="2802" w:type="dxa"/>
          </w:tcPr>
          <w:p w14:paraId="708A3128" w14:textId="77777777" w:rsidR="008A55ED" w:rsidRPr="00A31EDC" w:rsidRDefault="008A55ED" w:rsidP="000001F2">
            <w:pPr>
              <w:tabs>
                <w:tab w:val="left" w:pos="7515"/>
              </w:tabs>
              <w:jc w:val="both"/>
              <w:rPr>
                <w:color w:val="000000"/>
              </w:rPr>
            </w:pPr>
            <w:r w:rsidRPr="00A31EDC">
              <w:rPr>
                <w:color w:val="000000"/>
              </w:rPr>
              <w:t>с. Мшана</w:t>
            </w:r>
          </w:p>
        </w:tc>
        <w:tc>
          <w:tcPr>
            <w:tcW w:w="6832" w:type="dxa"/>
          </w:tcPr>
          <w:p w14:paraId="008CC525" w14:textId="77777777" w:rsidR="008A55ED" w:rsidRPr="00A31EDC" w:rsidRDefault="008A55ED" w:rsidP="00D06276">
            <w:pPr>
              <w:jc w:val="center"/>
            </w:pPr>
            <w:r w:rsidRPr="00A31EDC">
              <w:t>26</w:t>
            </w:r>
          </w:p>
        </w:tc>
      </w:tr>
      <w:tr w:rsidR="008A55ED" w:rsidRPr="007E473D" w14:paraId="6C7ACB2C" w14:textId="77777777" w:rsidTr="006D09C6">
        <w:trPr>
          <w:trHeight w:val="275"/>
        </w:trPr>
        <w:tc>
          <w:tcPr>
            <w:tcW w:w="2802" w:type="dxa"/>
          </w:tcPr>
          <w:p w14:paraId="7BDCC8F9" w14:textId="77777777" w:rsidR="008A55ED" w:rsidRPr="00A31EDC" w:rsidRDefault="008A55ED" w:rsidP="000001F2">
            <w:pPr>
              <w:tabs>
                <w:tab w:val="left" w:pos="7515"/>
              </w:tabs>
              <w:jc w:val="both"/>
              <w:rPr>
                <w:color w:val="000000"/>
              </w:rPr>
            </w:pPr>
            <w:r w:rsidRPr="00A31EDC">
              <w:rPr>
                <w:color w:val="000000"/>
              </w:rPr>
              <w:t>с. Повітно</w:t>
            </w:r>
          </w:p>
        </w:tc>
        <w:tc>
          <w:tcPr>
            <w:tcW w:w="6832" w:type="dxa"/>
          </w:tcPr>
          <w:p w14:paraId="6016F9D2" w14:textId="77777777" w:rsidR="008A55ED" w:rsidRPr="00A31EDC" w:rsidRDefault="008A55ED" w:rsidP="00D06276">
            <w:pPr>
              <w:jc w:val="center"/>
            </w:pPr>
            <w:r w:rsidRPr="00A31EDC">
              <w:t>3</w:t>
            </w:r>
          </w:p>
        </w:tc>
      </w:tr>
      <w:tr w:rsidR="008A55ED" w:rsidRPr="007E473D" w14:paraId="3E70D232" w14:textId="77777777" w:rsidTr="006D09C6">
        <w:trPr>
          <w:trHeight w:val="275"/>
        </w:trPr>
        <w:tc>
          <w:tcPr>
            <w:tcW w:w="2802" w:type="dxa"/>
          </w:tcPr>
          <w:p w14:paraId="3DD147AD" w14:textId="77777777" w:rsidR="008A55ED" w:rsidRPr="00A31EDC" w:rsidRDefault="008A55ED" w:rsidP="000001F2">
            <w:pPr>
              <w:tabs>
                <w:tab w:val="left" w:pos="7515"/>
              </w:tabs>
              <w:jc w:val="both"/>
              <w:rPr>
                <w:color w:val="000000"/>
              </w:rPr>
            </w:pPr>
            <w:r w:rsidRPr="00A31EDC">
              <w:rPr>
                <w:color w:val="000000"/>
              </w:rPr>
              <w:t>с. Заверещиця</w:t>
            </w:r>
          </w:p>
        </w:tc>
        <w:tc>
          <w:tcPr>
            <w:tcW w:w="6832" w:type="dxa"/>
          </w:tcPr>
          <w:p w14:paraId="20B798E2" w14:textId="77777777" w:rsidR="008A55ED" w:rsidRPr="00A31EDC" w:rsidRDefault="008A55ED" w:rsidP="00D06276">
            <w:pPr>
              <w:jc w:val="center"/>
            </w:pPr>
            <w:r w:rsidRPr="00A31EDC">
              <w:t>4</w:t>
            </w:r>
          </w:p>
        </w:tc>
      </w:tr>
      <w:tr w:rsidR="008A55ED" w:rsidRPr="007E473D" w14:paraId="3C20D2CF" w14:textId="77777777" w:rsidTr="006D09C6">
        <w:trPr>
          <w:trHeight w:val="275"/>
        </w:trPr>
        <w:tc>
          <w:tcPr>
            <w:tcW w:w="2802" w:type="dxa"/>
          </w:tcPr>
          <w:p w14:paraId="093C9592" w14:textId="77777777" w:rsidR="008A55ED" w:rsidRPr="00A31EDC" w:rsidRDefault="008A55ED" w:rsidP="000001F2">
            <w:pPr>
              <w:tabs>
                <w:tab w:val="left" w:pos="7515"/>
              </w:tabs>
              <w:jc w:val="both"/>
              <w:rPr>
                <w:color w:val="000000"/>
              </w:rPr>
            </w:pPr>
            <w:r w:rsidRPr="00A31EDC">
              <w:rPr>
                <w:color w:val="000000"/>
              </w:rPr>
              <w:t>с. Залужжя</w:t>
            </w:r>
          </w:p>
        </w:tc>
        <w:tc>
          <w:tcPr>
            <w:tcW w:w="6832" w:type="dxa"/>
          </w:tcPr>
          <w:p w14:paraId="7442A780" w14:textId="77777777" w:rsidR="008A55ED" w:rsidRPr="00A31EDC" w:rsidRDefault="008A55ED" w:rsidP="00D06276">
            <w:pPr>
              <w:jc w:val="center"/>
            </w:pPr>
            <w:r w:rsidRPr="00A31EDC">
              <w:t>-</w:t>
            </w:r>
          </w:p>
        </w:tc>
      </w:tr>
      <w:tr w:rsidR="008A55ED" w:rsidRPr="007E473D" w14:paraId="4B1BB35A" w14:textId="77777777" w:rsidTr="006D09C6">
        <w:trPr>
          <w:trHeight w:val="275"/>
        </w:trPr>
        <w:tc>
          <w:tcPr>
            <w:tcW w:w="2802" w:type="dxa"/>
          </w:tcPr>
          <w:p w14:paraId="52442C09" w14:textId="77777777" w:rsidR="008A55ED" w:rsidRPr="00A31EDC" w:rsidRDefault="008A55ED" w:rsidP="000001F2">
            <w:pPr>
              <w:tabs>
                <w:tab w:val="left" w:pos="7515"/>
              </w:tabs>
              <w:jc w:val="both"/>
              <w:rPr>
                <w:color w:val="000000"/>
              </w:rPr>
            </w:pPr>
            <w:r w:rsidRPr="00A31EDC">
              <w:rPr>
                <w:color w:val="000000"/>
              </w:rPr>
              <w:t>с. Зушиці</w:t>
            </w:r>
          </w:p>
        </w:tc>
        <w:tc>
          <w:tcPr>
            <w:tcW w:w="6832" w:type="dxa"/>
          </w:tcPr>
          <w:p w14:paraId="1C5A3122" w14:textId="77777777" w:rsidR="008A55ED" w:rsidRPr="00A31EDC" w:rsidRDefault="008A55ED" w:rsidP="00D06276">
            <w:pPr>
              <w:jc w:val="center"/>
            </w:pPr>
            <w:r w:rsidRPr="00A31EDC">
              <w:t>3</w:t>
            </w:r>
          </w:p>
        </w:tc>
      </w:tr>
      <w:tr w:rsidR="008A55ED" w:rsidRPr="007E473D" w14:paraId="535FBF85" w14:textId="77777777" w:rsidTr="006D09C6">
        <w:trPr>
          <w:trHeight w:val="275"/>
        </w:trPr>
        <w:tc>
          <w:tcPr>
            <w:tcW w:w="2802" w:type="dxa"/>
          </w:tcPr>
          <w:p w14:paraId="00BC60E9" w14:textId="77777777" w:rsidR="008A55ED" w:rsidRPr="00A31EDC" w:rsidRDefault="008A55ED" w:rsidP="000001F2">
            <w:pPr>
              <w:tabs>
                <w:tab w:val="left" w:pos="7515"/>
              </w:tabs>
              <w:jc w:val="both"/>
              <w:rPr>
                <w:color w:val="000000"/>
              </w:rPr>
            </w:pPr>
            <w:r w:rsidRPr="00A31EDC">
              <w:rPr>
                <w:color w:val="000000"/>
              </w:rPr>
              <w:lastRenderedPageBreak/>
              <w:t>с. Керниця</w:t>
            </w:r>
          </w:p>
        </w:tc>
        <w:tc>
          <w:tcPr>
            <w:tcW w:w="6832" w:type="dxa"/>
          </w:tcPr>
          <w:p w14:paraId="55DE7C9F" w14:textId="77777777" w:rsidR="008A55ED" w:rsidRPr="00A31EDC" w:rsidRDefault="008A55ED" w:rsidP="00D06276">
            <w:pPr>
              <w:jc w:val="center"/>
            </w:pPr>
            <w:r w:rsidRPr="00A31EDC">
              <w:t>2</w:t>
            </w:r>
          </w:p>
        </w:tc>
      </w:tr>
      <w:tr w:rsidR="008A55ED" w:rsidRPr="007E473D" w14:paraId="5E9C34E5" w14:textId="77777777" w:rsidTr="006D09C6">
        <w:trPr>
          <w:trHeight w:val="275"/>
        </w:trPr>
        <w:tc>
          <w:tcPr>
            <w:tcW w:w="2802" w:type="dxa"/>
          </w:tcPr>
          <w:p w14:paraId="1B433BDE" w14:textId="77777777" w:rsidR="008A55ED" w:rsidRPr="00A31EDC" w:rsidRDefault="008A55ED" w:rsidP="000001F2">
            <w:pPr>
              <w:tabs>
                <w:tab w:val="left" w:pos="7515"/>
              </w:tabs>
              <w:jc w:val="both"/>
              <w:rPr>
                <w:color w:val="000000"/>
              </w:rPr>
            </w:pPr>
            <w:r w:rsidRPr="00A31EDC">
              <w:rPr>
                <w:color w:val="000000"/>
              </w:rPr>
              <w:t>с. Артищів</w:t>
            </w:r>
          </w:p>
        </w:tc>
        <w:tc>
          <w:tcPr>
            <w:tcW w:w="6832" w:type="dxa"/>
          </w:tcPr>
          <w:p w14:paraId="7D5C725C" w14:textId="77777777" w:rsidR="008A55ED" w:rsidRPr="00A31EDC" w:rsidRDefault="008A55ED" w:rsidP="00D06276">
            <w:pPr>
              <w:jc w:val="center"/>
            </w:pPr>
            <w:r w:rsidRPr="00A31EDC">
              <w:t>3</w:t>
            </w:r>
          </w:p>
        </w:tc>
      </w:tr>
      <w:tr w:rsidR="008A55ED" w:rsidRPr="007E473D" w14:paraId="7C80912B" w14:textId="77777777" w:rsidTr="006D09C6">
        <w:trPr>
          <w:trHeight w:val="275"/>
        </w:trPr>
        <w:tc>
          <w:tcPr>
            <w:tcW w:w="2802" w:type="dxa"/>
          </w:tcPr>
          <w:p w14:paraId="29A6309A" w14:textId="77777777" w:rsidR="008A55ED" w:rsidRPr="00A31EDC" w:rsidRDefault="008A55ED" w:rsidP="000001F2">
            <w:pPr>
              <w:tabs>
                <w:tab w:val="left" w:pos="7515"/>
              </w:tabs>
              <w:jc w:val="both"/>
              <w:rPr>
                <w:color w:val="000000"/>
              </w:rPr>
            </w:pPr>
            <w:r w:rsidRPr="00A31EDC">
              <w:rPr>
                <w:color w:val="000000"/>
              </w:rPr>
              <w:t>с. Велика Калинка</w:t>
            </w:r>
          </w:p>
        </w:tc>
        <w:tc>
          <w:tcPr>
            <w:tcW w:w="6832" w:type="dxa"/>
          </w:tcPr>
          <w:p w14:paraId="67A33DA3" w14:textId="77777777" w:rsidR="008A55ED" w:rsidRPr="00A31EDC" w:rsidRDefault="008A55ED" w:rsidP="00D06276">
            <w:pPr>
              <w:jc w:val="center"/>
            </w:pPr>
            <w:r w:rsidRPr="00A31EDC">
              <w:t>-</w:t>
            </w:r>
          </w:p>
        </w:tc>
      </w:tr>
      <w:tr w:rsidR="008A55ED" w:rsidRPr="007E473D" w14:paraId="5186D592" w14:textId="77777777" w:rsidTr="006D09C6">
        <w:trPr>
          <w:trHeight w:val="275"/>
        </w:trPr>
        <w:tc>
          <w:tcPr>
            <w:tcW w:w="2802" w:type="dxa"/>
          </w:tcPr>
          <w:p w14:paraId="6B4E2198" w14:textId="77777777" w:rsidR="008A55ED" w:rsidRPr="00A31EDC" w:rsidRDefault="008A55ED" w:rsidP="000001F2">
            <w:pPr>
              <w:tabs>
                <w:tab w:val="left" w:pos="7515"/>
              </w:tabs>
              <w:jc w:val="both"/>
              <w:rPr>
                <w:color w:val="000000"/>
              </w:rPr>
            </w:pPr>
            <w:r w:rsidRPr="00A31EDC">
              <w:rPr>
                <w:color w:val="000000"/>
              </w:rPr>
              <w:t>с. Любовичі</w:t>
            </w:r>
          </w:p>
        </w:tc>
        <w:tc>
          <w:tcPr>
            <w:tcW w:w="6832" w:type="dxa"/>
          </w:tcPr>
          <w:p w14:paraId="2F6BB18A" w14:textId="77777777" w:rsidR="008A55ED" w:rsidRPr="00A31EDC" w:rsidRDefault="008A55ED" w:rsidP="00D06276">
            <w:pPr>
              <w:jc w:val="center"/>
            </w:pPr>
            <w:r w:rsidRPr="00A31EDC">
              <w:t>-</w:t>
            </w:r>
          </w:p>
        </w:tc>
      </w:tr>
      <w:tr w:rsidR="008A55ED" w:rsidRPr="007E473D" w14:paraId="13CF6E17" w14:textId="77777777" w:rsidTr="006D09C6">
        <w:trPr>
          <w:trHeight w:val="275"/>
        </w:trPr>
        <w:tc>
          <w:tcPr>
            <w:tcW w:w="2802" w:type="dxa"/>
          </w:tcPr>
          <w:p w14:paraId="3CBC2518" w14:textId="77777777" w:rsidR="008A55ED" w:rsidRPr="00A31EDC" w:rsidRDefault="008A55ED" w:rsidP="000001F2">
            <w:pPr>
              <w:tabs>
                <w:tab w:val="left" w:pos="7515"/>
              </w:tabs>
              <w:jc w:val="both"/>
              <w:rPr>
                <w:color w:val="000000"/>
              </w:rPr>
            </w:pPr>
            <w:r w:rsidRPr="00A31EDC">
              <w:rPr>
                <w:color w:val="000000"/>
              </w:rPr>
              <w:t>с. Мавковичі</w:t>
            </w:r>
          </w:p>
        </w:tc>
        <w:tc>
          <w:tcPr>
            <w:tcW w:w="6832" w:type="dxa"/>
          </w:tcPr>
          <w:p w14:paraId="18E7E881" w14:textId="77777777" w:rsidR="008A55ED" w:rsidRPr="00A31EDC" w:rsidRDefault="008A55ED" w:rsidP="00D06276">
            <w:pPr>
              <w:jc w:val="center"/>
            </w:pPr>
            <w:r w:rsidRPr="00A31EDC">
              <w:t>2</w:t>
            </w:r>
          </w:p>
        </w:tc>
      </w:tr>
      <w:tr w:rsidR="008A55ED" w:rsidRPr="007E473D" w14:paraId="190B25CD" w14:textId="77777777" w:rsidTr="006D09C6">
        <w:trPr>
          <w:trHeight w:val="275"/>
        </w:trPr>
        <w:tc>
          <w:tcPr>
            <w:tcW w:w="2802" w:type="dxa"/>
          </w:tcPr>
          <w:p w14:paraId="17BF17F0" w14:textId="77777777" w:rsidR="008A55ED" w:rsidRPr="00A31EDC" w:rsidRDefault="008A55ED" w:rsidP="000001F2">
            <w:pPr>
              <w:tabs>
                <w:tab w:val="left" w:pos="7515"/>
              </w:tabs>
              <w:jc w:val="both"/>
              <w:rPr>
                <w:color w:val="000000"/>
              </w:rPr>
            </w:pPr>
            <w:r w:rsidRPr="00A31EDC">
              <w:rPr>
                <w:color w:val="000000"/>
              </w:rPr>
              <w:t>с. Черляни</w:t>
            </w:r>
          </w:p>
        </w:tc>
        <w:tc>
          <w:tcPr>
            <w:tcW w:w="6832" w:type="dxa"/>
          </w:tcPr>
          <w:p w14:paraId="190612C7" w14:textId="77777777" w:rsidR="008A55ED" w:rsidRPr="00A31EDC" w:rsidRDefault="008A55ED" w:rsidP="00D06276">
            <w:pPr>
              <w:jc w:val="center"/>
            </w:pPr>
            <w:r w:rsidRPr="00A31EDC">
              <w:t>4</w:t>
            </w:r>
          </w:p>
        </w:tc>
      </w:tr>
      <w:tr w:rsidR="008A55ED" w:rsidRPr="007E473D" w14:paraId="7CB98E0F" w14:textId="77777777" w:rsidTr="006D09C6">
        <w:trPr>
          <w:trHeight w:val="275"/>
        </w:trPr>
        <w:tc>
          <w:tcPr>
            <w:tcW w:w="2802" w:type="dxa"/>
          </w:tcPr>
          <w:p w14:paraId="5BB5E437" w14:textId="77777777" w:rsidR="008A55ED" w:rsidRPr="00A31EDC" w:rsidRDefault="008A55ED" w:rsidP="000001F2">
            <w:pPr>
              <w:tabs>
                <w:tab w:val="left" w:pos="7515"/>
              </w:tabs>
              <w:jc w:val="both"/>
              <w:rPr>
                <w:color w:val="000000"/>
              </w:rPr>
            </w:pPr>
            <w:r w:rsidRPr="00A31EDC">
              <w:rPr>
                <w:color w:val="000000"/>
              </w:rPr>
              <w:t>с. Черлянське Передмістя</w:t>
            </w:r>
          </w:p>
        </w:tc>
        <w:tc>
          <w:tcPr>
            <w:tcW w:w="6832" w:type="dxa"/>
          </w:tcPr>
          <w:p w14:paraId="6C00FB67" w14:textId="77777777" w:rsidR="008A55ED" w:rsidRPr="00A31EDC" w:rsidRDefault="008A55ED" w:rsidP="00D06276">
            <w:pPr>
              <w:jc w:val="center"/>
            </w:pPr>
            <w:r w:rsidRPr="00A31EDC">
              <w:t>2</w:t>
            </w:r>
          </w:p>
        </w:tc>
      </w:tr>
      <w:tr w:rsidR="008A55ED" w:rsidRPr="007E473D" w14:paraId="7E75039E" w14:textId="77777777" w:rsidTr="006D09C6">
        <w:trPr>
          <w:trHeight w:val="275"/>
        </w:trPr>
        <w:tc>
          <w:tcPr>
            <w:tcW w:w="2802" w:type="dxa"/>
          </w:tcPr>
          <w:p w14:paraId="758BC829" w14:textId="77777777" w:rsidR="008A55ED" w:rsidRPr="00A31EDC" w:rsidRDefault="008A55ED" w:rsidP="000001F2">
            <w:pPr>
              <w:tabs>
                <w:tab w:val="left" w:pos="7515"/>
              </w:tabs>
              <w:jc w:val="both"/>
              <w:rPr>
                <w:color w:val="000000"/>
              </w:rPr>
            </w:pPr>
            <w:r w:rsidRPr="00A31EDC">
              <w:rPr>
                <w:color w:val="000000"/>
              </w:rPr>
              <w:t>с. Угри</w:t>
            </w:r>
          </w:p>
        </w:tc>
        <w:tc>
          <w:tcPr>
            <w:tcW w:w="6832" w:type="dxa"/>
          </w:tcPr>
          <w:p w14:paraId="0E8AD0B2" w14:textId="77777777" w:rsidR="008A55ED" w:rsidRPr="00A31EDC" w:rsidRDefault="008A55ED" w:rsidP="00D06276">
            <w:pPr>
              <w:jc w:val="center"/>
            </w:pPr>
            <w:r w:rsidRPr="00A31EDC">
              <w:t>4</w:t>
            </w:r>
          </w:p>
        </w:tc>
      </w:tr>
      <w:tr w:rsidR="008A55ED" w:rsidRPr="007E473D" w14:paraId="214540C4" w14:textId="77777777" w:rsidTr="006D09C6">
        <w:trPr>
          <w:trHeight w:val="275"/>
        </w:trPr>
        <w:tc>
          <w:tcPr>
            <w:tcW w:w="2802" w:type="dxa"/>
          </w:tcPr>
          <w:p w14:paraId="6A18C51F" w14:textId="77777777" w:rsidR="008A55ED" w:rsidRPr="00A31EDC" w:rsidRDefault="008A55ED" w:rsidP="000001F2">
            <w:pPr>
              <w:tabs>
                <w:tab w:val="left" w:pos="7515"/>
              </w:tabs>
              <w:jc w:val="both"/>
              <w:rPr>
                <w:color w:val="000000"/>
              </w:rPr>
            </w:pPr>
            <w:r w:rsidRPr="00A31EDC">
              <w:rPr>
                <w:color w:val="000000"/>
              </w:rPr>
              <w:t>с. Стоділки</w:t>
            </w:r>
          </w:p>
        </w:tc>
        <w:tc>
          <w:tcPr>
            <w:tcW w:w="6832" w:type="dxa"/>
          </w:tcPr>
          <w:p w14:paraId="534F38DC" w14:textId="77777777" w:rsidR="008A55ED" w:rsidRPr="00A31EDC" w:rsidRDefault="008A55ED" w:rsidP="00D06276">
            <w:pPr>
              <w:jc w:val="center"/>
            </w:pPr>
            <w:r w:rsidRPr="00A31EDC">
              <w:t>-</w:t>
            </w:r>
          </w:p>
        </w:tc>
      </w:tr>
      <w:tr w:rsidR="008A55ED" w:rsidRPr="007E473D" w14:paraId="096492A9" w14:textId="77777777" w:rsidTr="006D09C6">
        <w:trPr>
          <w:trHeight w:val="275"/>
        </w:trPr>
        <w:tc>
          <w:tcPr>
            <w:tcW w:w="2802" w:type="dxa"/>
          </w:tcPr>
          <w:p w14:paraId="78D267CE" w14:textId="77777777" w:rsidR="008A55ED" w:rsidRPr="00A31EDC" w:rsidRDefault="008A55ED" w:rsidP="000001F2">
            <w:pPr>
              <w:tabs>
                <w:tab w:val="left" w:pos="7515"/>
              </w:tabs>
              <w:jc w:val="both"/>
              <w:rPr>
                <w:color w:val="000000"/>
              </w:rPr>
            </w:pPr>
            <w:r w:rsidRPr="00A31EDC">
              <w:rPr>
                <w:color w:val="000000"/>
              </w:rPr>
              <w:t>с. Долиняни</w:t>
            </w:r>
          </w:p>
        </w:tc>
        <w:tc>
          <w:tcPr>
            <w:tcW w:w="6832" w:type="dxa"/>
          </w:tcPr>
          <w:p w14:paraId="3AE54A6A" w14:textId="77777777" w:rsidR="008A55ED" w:rsidRPr="00A31EDC" w:rsidRDefault="008A55ED" w:rsidP="00D06276">
            <w:pPr>
              <w:jc w:val="center"/>
            </w:pPr>
            <w:r w:rsidRPr="00A31EDC">
              <w:t>3</w:t>
            </w:r>
          </w:p>
        </w:tc>
      </w:tr>
      <w:tr w:rsidR="008A55ED" w:rsidRPr="007E473D" w14:paraId="4DB3FBC8" w14:textId="77777777" w:rsidTr="006D09C6">
        <w:trPr>
          <w:trHeight w:val="275"/>
        </w:trPr>
        <w:tc>
          <w:tcPr>
            <w:tcW w:w="2802" w:type="dxa"/>
          </w:tcPr>
          <w:p w14:paraId="725B222D" w14:textId="77777777" w:rsidR="008A55ED" w:rsidRPr="00A31EDC" w:rsidRDefault="008A55ED" w:rsidP="000001F2">
            <w:pPr>
              <w:tabs>
                <w:tab w:val="left" w:pos="7515"/>
              </w:tabs>
              <w:jc w:val="both"/>
              <w:rPr>
                <w:color w:val="000000"/>
              </w:rPr>
            </w:pPr>
            <w:r w:rsidRPr="00A31EDC">
              <w:rPr>
                <w:color w:val="000000"/>
              </w:rPr>
              <w:t>с. Вовчухи</w:t>
            </w:r>
          </w:p>
        </w:tc>
        <w:tc>
          <w:tcPr>
            <w:tcW w:w="6832" w:type="dxa"/>
          </w:tcPr>
          <w:p w14:paraId="2D3B0ED0" w14:textId="77777777" w:rsidR="008A55ED" w:rsidRPr="00A31EDC" w:rsidRDefault="008A55ED" w:rsidP="00D06276">
            <w:pPr>
              <w:jc w:val="center"/>
            </w:pPr>
            <w:r w:rsidRPr="00A31EDC">
              <w:t>2</w:t>
            </w:r>
          </w:p>
        </w:tc>
      </w:tr>
      <w:tr w:rsidR="008A55ED" w:rsidRPr="007E473D" w14:paraId="0A33070C" w14:textId="77777777" w:rsidTr="006D09C6">
        <w:trPr>
          <w:trHeight w:val="275"/>
        </w:trPr>
        <w:tc>
          <w:tcPr>
            <w:tcW w:w="2802" w:type="dxa"/>
          </w:tcPr>
          <w:p w14:paraId="0CCF06AB" w14:textId="77777777" w:rsidR="008A55ED" w:rsidRPr="00A31EDC" w:rsidRDefault="008A55ED" w:rsidP="000001F2">
            <w:pPr>
              <w:tabs>
                <w:tab w:val="left" w:pos="7515"/>
              </w:tabs>
              <w:jc w:val="both"/>
              <w:rPr>
                <w:color w:val="000000"/>
              </w:rPr>
            </w:pPr>
            <w:r w:rsidRPr="00A31EDC">
              <w:rPr>
                <w:color w:val="000000"/>
              </w:rPr>
              <w:t>с. Годвишня</w:t>
            </w:r>
          </w:p>
        </w:tc>
        <w:tc>
          <w:tcPr>
            <w:tcW w:w="6832" w:type="dxa"/>
          </w:tcPr>
          <w:p w14:paraId="7D3F8DE2" w14:textId="77777777" w:rsidR="008A55ED" w:rsidRPr="00A31EDC" w:rsidRDefault="008A55ED" w:rsidP="00D06276">
            <w:pPr>
              <w:jc w:val="center"/>
            </w:pPr>
            <w:r w:rsidRPr="00A31EDC">
              <w:t>2</w:t>
            </w:r>
          </w:p>
        </w:tc>
      </w:tr>
      <w:tr w:rsidR="008A55ED" w:rsidRPr="007E473D" w14:paraId="618877E7" w14:textId="77777777" w:rsidTr="006D09C6">
        <w:trPr>
          <w:trHeight w:val="275"/>
        </w:trPr>
        <w:tc>
          <w:tcPr>
            <w:tcW w:w="2802" w:type="dxa"/>
          </w:tcPr>
          <w:p w14:paraId="62A21938" w14:textId="77777777" w:rsidR="008A55ED" w:rsidRPr="00A31EDC" w:rsidRDefault="008A55ED" w:rsidP="000001F2">
            <w:pPr>
              <w:tabs>
                <w:tab w:val="left" w:pos="7515"/>
              </w:tabs>
              <w:jc w:val="both"/>
              <w:rPr>
                <w:color w:val="000000"/>
              </w:rPr>
            </w:pPr>
            <w:r w:rsidRPr="00A31EDC">
              <w:rPr>
                <w:color w:val="000000"/>
              </w:rPr>
              <w:t>с. Галичани</w:t>
            </w:r>
          </w:p>
        </w:tc>
        <w:tc>
          <w:tcPr>
            <w:tcW w:w="6832" w:type="dxa"/>
          </w:tcPr>
          <w:p w14:paraId="7FAE6C94" w14:textId="77777777" w:rsidR="008A55ED" w:rsidRPr="00A31EDC" w:rsidRDefault="008A55ED" w:rsidP="00D06276">
            <w:pPr>
              <w:jc w:val="center"/>
            </w:pPr>
            <w:r w:rsidRPr="00A31EDC">
              <w:t>5</w:t>
            </w:r>
          </w:p>
        </w:tc>
      </w:tr>
      <w:tr w:rsidR="008A55ED" w:rsidRPr="007E473D" w14:paraId="1BC1BD0D" w14:textId="77777777" w:rsidTr="006D09C6">
        <w:trPr>
          <w:trHeight w:val="275"/>
        </w:trPr>
        <w:tc>
          <w:tcPr>
            <w:tcW w:w="2802" w:type="dxa"/>
          </w:tcPr>
          <w:p w14:paraId="4B6CC8C9" w14:textId="77777777" w:rsidR="008A55ED" w:rsidRPr="00A31EDC" w:rsidRDefault="008A55ED" w:rsidP="000001F2">
            <w:pPr>
              <w:tabs>
                <w:tab w:val="left" w:pos="7515"/>
              </w:tabs>
              <w:jc w:val="both"/>
              <w:rPr>
                <w:color w:val="000000"/>
              </w:rPr>
            </w:pPr>
            <w:r w:rsidRPr="00A31EDC">
              <w:rPr>
                <w:color w:val="000000"/>
              </w:rPr>
              <w:t>с. Дроздовичі</w:t>
            </w:r>
          </w:p>
        </w:tc>
        <w:tc>
          <w:tcPr>
            <w:tcW w:w="6832" w:type="dxa"/>
          </w:tcPr>
          <w:p w14:paraId="275FA821" w14:textId="77777777" w:rsidR="008A55ED" w:rsidRPr="00A31EDC" w:rsidRDefault="008A55ED" w:rsidP="00D06276">
            <w:pPr>
              <w:jc w:val="center"/>
            </w:pPr>
            <w:r w:rsidRPr="00A31EDC">
              <w:t>0</w:t>
            </w:r>
          </w:p>
        </w:tc>
      </w:tr>
      <w:tr w:rsidR="008A55ED" w:rsidRPr="007E473D" w14:paraId="6B90C12C" w14:textId="77777777" w:rsidTr="006D09C6">
        <w:trPr>
          <w:trHeight w:val="275"/>
        </w:trPr>
        <w:tc>
          <w:tcPr>
            <w:tcW w:w="2802" w:type="dxa"/>
          </w:tcPr>
          <w:p w14:paraId="727E6500" w14:textId="77777777" w:rsidR="008A55ED" w:rsidRPr="00A31EDC" w:rsidRDefault="008A55ED" w:rsidP="000001F2">
            <w:pPr>
              <w:tabs>
                <w:tab w:val="left" w:pos="7515"/>
              </w:tabs>
              <w:jc w:val="both"/>
              <w:rPr>
                <w:color w:val="000000"/>
              </w:rPr>
            </w:pPr>
            <w:r w:rsidRPr="00A31EDC">
              <w:rPr>
                <w:color w:val="000000"/>
              </w:rPr>
              <w:t>с. Добряни</w:t>
            </w:r>
          </w:p>
        </w:tc>
        <w:tc>
          <w:tcPr>
            <w:tcW w:w="6832" w:type="dxa"/>
          </w:tcPr>
          <w:p w14:paraId="75F5A390" w14:textId="77777777" w:rsidR="008A55ED" w:rsidRPr="00A31EDC" w:rsidRDefault="008A55ED" w:rsidP="00D06276">
            <w:pPr>
              <w:jc w:val="center"/>
            </w:pPr>
            <w:r w:rsidRPr="00A31EDC">
              <w:t>0</w:t>
            </w:r>
          </w:p>
        </w:tc>
      </w:tr>
      <w:tr w:rsidR="008A55ED" w:rsidRPr="007E473D" w14:paraId="23F262F6" w14:textId="77777777" w:rsidTr="006D09C6">
        <w:trPr>
          <w:trHeight w:val="275"/>
        </w:trPr>
        <w:tc>
          <w:tcPr>
            <w:tcW w:w="2802" w:type="dxa"/>
          </w:tcPr>
          <w:p w14:paraId="2B4FAA8C" w14:textId="77777777" w:rsidR="008A55ED" w:rsidRPr="00A31EDC" w:rsidRDefault="008A55ED" w:rsidP="000001F2">
            <w:pPr>
              <w:tabs>
                <w:tab w:val="left" w:pos="7515"/>
              </w:tabs>
              <w:jc w:val="both"/>
              <w:rPr>
                <w:color w:val="000000"/>
              </w:rPr>
            </w:pPr>
            <w:r w:rsidRPr="00A31EDC">
              <w:rPr>
                <w:color w:val="000000"/>
              </w:rPr>
              <w:t>с. Милятин</w:t>
            </w:r>
          </w:p>
        </w:tc>
        <w:tc>
          <w:tcPr>
            <w:tcW w:w="6832" w:type="dxa"/>
          </w:tcPr>
          <w:p w14:paraId="2A4E968D" w14:textId="77777777" w:rsidR="008A55ED" w:rsidRPr="00A31EDC" w:rsidRDefault="008A55ED" w:rsidP="00D06276">
            <w:pPr>
              <w:jc w:val="center"/>
            </w:pPr>
            <w:r w:rsidRPr="00A31EDC">
              <w:t>0</w:t>
            </w:r>
          </w:p>
        </w:tc>
      </w:tr>
      <w:tr w:rsidR="008A55ED" w:rsidRPr="007E473D" w14:paraId="33BDAD19" w14:textId="77777777" w:rsidTr="006D09C6">
        <w:trPr>
          <w:trHeight w:val="275"/>
        </w:trPr>
        <w:tc>
          <w:tcPr>
            <w:tcW w:w="2802" w:type="dxa"/>
          </w:tcPr>
          <w:p w14:paraId="24CB32A3" w14:textId="77777777" w:rsidR="008A55ED" w:rsidRPr="00A31EDC" w:rsidRDefault="008A55ED" w:rsidP="000001F2">
            <w:pPr>
              <w:tabs>
                <w:tab w:val="left" w:pos="7515"/>
              </w:tabs>
              <w:jc w:val="both"/>
              <w:rPr>
                <w:color w:val="000000"/>
              </w:rPr>
            </w:pPr>
            <w:r w:rsidRPr="00A31EDC">
              <w:rPr>
                <w:color w:val="000000"/>
              </w:rPr>
              <w:t>с. Підмогилки</w:t>
            </w:r>
          </w:p>
        </w:tc>
        <w:tc>
          <w:tcPr>
            <w:tcW w:w="6832" w:type="dxa"/>
          </w:tcPr>
          <w:p w14:paraId="226264B1" w14:textId="77777777" w:rsidR="008A55ED" w:rsidRPr="00A31EDC" w:rsidRDefault="008A55ED" w:rsidP="00D06276">
            <w:pPr>
              <w:jc w:val="center"/>
            </w:pPr>
            <w:r w:rsidRPr="00A31EDC">
              <w:t>-</w:t>
            </w:r>
          </w:p>
        </w:tc>
      </w:tr>
      <w:tr w:rsidR="008A55ED" w:rsidRPr="007E473D" w14:paraId="01446D3F" w14:textId="77777777" w:rsidTr="006D09C6">
        <w:trPr>
          <w:trHeight w:val="275"/>
        </w:trPr>
        <w:tc>
          <w:tcPr>
            <w:tcW w:w="2802" w:type="dxa"/>
          </w:tcPr>
          <w:p w14:paraId="0EA666E9" w14:textId="77777777" w:rsidR="008A55ED" w:rsidRPr="00A31EDC" w:rsidRDefault="008A55ED" w:rsidP="000001F2">
            <w:pPr>
              <w:tabs>
                <w:tab w:val="left" w:pos="7515"/>
              </w:tabs>
              <w:jc w:val="both"/>
              <w:rPr>
                <w:color w:val="000000"/>
              </w:rPr>
            </w:pPr>
            <w:r w:rsidRPr="00A31EDC">
              <w:rPr>
                <w:color w:val="000000"/>
              </w:rPr>
              <w:t>с. Бар</w:t>
            </w:r>
          </w:p>
        </w:tc>
        <w:tc>
          <w:tcPr>
            <w:tcW w:w="6832" w:type="dxa"/>
          </w:tcPr>
          <w:p w14:paraId="20C6AF6B" w14:textId="77777777" w:rsidR="008A55ED" w:rsidRPr="00A31EDC" w:rsidRDefault="008A55ED" w:rsidP="00D06276">
            <w:pPr>
              <w:jc w:val="center"/>
            </w:pPr>
            <w:r w:rsidRPr="00A31EDC">
              <w:t>-</w:t>
            </w:r>
          </w:p>
        </w:tc>
      </w:tr>
      <w:tr w:rsidR="008A55ED" w:rsidRPr="007E473D" w14:paraId="70CC5CB4" w14:textId="77777777" w:rsidTr="006D09C6">
        <w:trPr>
          <w:trHeight w:val="275"/>
        </w:trPr>
        <w:tc>
          <w:tcPr>
            <w:tcW w:w="2802" w:type="dxa"/>
          </w:tcPr>
          <w:p w14:paraId="391FC767" w14:textId="77777777" w:rsidR="008A55ED" w:rsidRPr="00A31EDC" w:rsidRDefault="008A55ED" w:rsidP="000001F2">
            <w:pPr>
              <w:tabs>
                <w:tab w:val="left" w:pos="7515"/>
              </w:tabs>
              <w:jc w:val="both"/>
              <w:rPr>
                <w:color w:val="000000"/>
              </w:rPr>
            </w:pPr>
            <w:r w:rsidRPr="00A31EDC">
              <w:rPr>
                <w:color w:val="000000"/>
              </w:rPr>
              <w:t>с. Родатичі</w:t>
            </w:r>
          </w:p>
        </w:tc>
        <w:tc>
          <w:tcPr>
            <w:tcW w:w="6832" w:type="dxa"/>
          </w:tcPr>
          <w:p w14:paraId="13319922" w14:textId="77777777" w:rsidR="008A55ED" w:rsidRPr="00A31EDC" w:rsidRDefault="008A55ED" w:rsidP="00D06276">
            <w:pPr>
              <w:jc w:val="center"/>
            </w:pPr>
            <w:r w:rsidRPr="00A31EDC">
              <w:t>4</w:t>
            </w:r>
          </w:p>
        </w:tc>
      </w:tr>
      <w:tr w:rsidR="008A55ED" w:rsidRPr="007E473D" w14:paraId="3F2A6489" w14:textId="77777777" w:rsidTr="006D09C6">
        <w:trPr>
          <w:trHeight w:val="275"/>
        </w:trPr>
        <w:tc>
          <w:tcPr>
            <w:tcW w:w="2802" w:type="dxa"/>
          </w:tcPr>
          <w:p w14:paraId="6B0D5DCC" w14:textId="77777777" w:rsidR="008A55ED" w:rsidRPr="00A31EDC" w:rsidRDefault="008A55ED" w:rsidP="000001F2">
            <w:pPr>
              <w:tabs>
                <w:tab w:val="left" w:pos="7515"/>
              </w:tabs>
              <w:jc w:val="both"/>
              <w:rPr>
                <w:color w:val="000000"/>
              </w:rPr>
            </w:pPr>
            <w:r w:rsidRPr="00A31EDC">
              <w:rPr>
                <w:color w:val="000000"/>
              </w:rPr>
              <w:t>с. Молошки</w:t>
            </w:r>
          </w:p>
        </w:tc>
        <w:tc>
          <w:tcPr>
            <w:tcW w:w="6832" w:type="dxa"/>
          </w:tcPr>
          <w:p w14:paraId="7AD4576A" w14:textId="77777777" w:rsidR="008A55ED" w:rsidRPr="00A31EDC" w:rsidRDefault="008A55ED" w:rsidP="00D06276">
            <w:pPr>
              <w:jc w:val="center"/>
            </w:pPr>
            <w:r w:rsidRPr="00A31EDC">
              <w:t>-</w:t>
            </w:r>
          </w:p>
        </w:tc>
      </w:tr>
      <w:tr w:rsidR="008A55ED" w:rsidRPr="007E473D" w14:paraId="035705EC" w14:textId="77777777" w:rsidTr="006D09C6">
        <w:trPr>
          <w:trHeight w:val="275"/>
        </w:trPr>
        <w:tc>
          <w:tcPr>
            <w:tcW w:w="2802" w:type="dxa"/>
          </w:tcPr>
          <w:p w14:paraId="585FAC51" w14:textId="77777777" w:rsidR="008A55ED" w:rsidRPr="00A31EDC" w:rsidRDefault="008A55ED" w:rsidP="000001F2">
            <w:pPr>
              <w:tabs>
                <w:tab w:val="left" w:pos="7515"/>
              </w:tabs>
              <w:jc w:val="both"/>
              <w:rPr>
                <w:color w:val="000000"/>
              </w:rPr>
            </w:pPr>
            <w:r w:rsidRPr="00A31EDC">
              <w:rPr>
                <w:color w:val="000000"/>
              </w:rPr>
              <w:t>с. Тучапи</w:t>
            </w:r>
          </w:p>
        </w:tc>
        <w:tc>
          <w:tcPr>
            <w:tcW w:w="6832" w:type="dxa"/>
          </w:tcPr>
          <w:p w14:paraId="69628361" w14:textId="77777777" w:rsidR="008A55ED" w:rsidRPr="00A31EDC" w:rsidRDefault="008A55ED" w:rsidP="00D06276">
            <w:pPr>
              <w:jc w:val="center"/>
            </w:pPr>
            <w:r w:rsidRPr="00A31EDC">
              <w:t>4</w:t>
            </w:r>
          </w:p>
        </w:tc>
      </w:tr>
      <w:tr w:rsidR="008A55ED" w:rsidRPr="007E473D" w14:paraId="71D53E06" w14:textId="77777777" w:rsidTr="006D09C6">
        <w:trPr>
          <w:trHeight w:val="275"/>
        </w:trPr>
        <w:tc>
          <w:tcPr>
            <w:tcW w:w="2802" w:type="dxa"/>
          </w:tcPr>
          <w:p w14:paraId="3C8ACE81" w14:textId="77777777" w:rsidR="008A55ED" w:rsidRPr="00A31EDC" w:rsidRDefault="008A55ED" w:rsidP="000001F2">
            <w:pPr>
              <w:tabs>
                <w:tab w:val="left" w:pos="7515"/>
              </w:tabs>
              <w:jc w:val="both"/>
              <w:rPr>
                <w:color w:val="000000"/>
              </w:rPr>
            </w:pPr>
            <w:r w:rsidRPr="00A31EDC">
              <w:rPr>
                <w:color w:val="000000"/>
              </w:rPr>
              <w:t>с. Градівка</w:t>
            </w:r>
          </w:p>
        </w:tc>
        <w:tc>
          <w:tcPr>
            <w:tcW w:w="6832" w:type="dxa"/>
          </w:tcPr>
          <w:p w14:paraId="3421054E" w14:textId="77777777" w:rsidR="008A55ED" w:rsidRPr="00A31EDC" w:rsidRDefault="008A55ED" w:rsidP="00D06276">
            <w:pPr>
              <w:jc w:val="center"/>
            </w:pPr>
            <w:r w:rsidRPr="00A31EDC">
              <w:t>2</w:t>
            </w:r>
          </w:p>
        </w:tc>
      </w:tr>
      <w:tr w:rsidR="008A55ED" w:rsidRPr="007E473D" w14:paraId="7DB72C78" w14:textId="77777777" w:rsidTr="006D09C6">
        <w:trPr>
          <w:trHeight w:val="275"/>
        </w:trPr>
        <w:tc>
          <w:tcPr>
            <w:tcW w:w="2802" w:type="dxa"/>
          </w:tcPr>
          <w:p w14:paraId="1CB97154" w14:textId="77777777" w:rsidR="008A55ED" w:rsidRPr="00A31EDC" w:rsidRDefault="008A55ED" w:rsidP="000001F2">
            <w:pPr>
              <w:tabs>
                <w:tab w:val="left" w:pos="7515"/>
              </w:tabs>
              <w:jc w:val="both"/>
              <w:rPr>
                <w:color w:val="000000"/>
              </w:rPr>
            </w:pPr>
            <w:r w:rsidRPr="00A31EDC">
              <w:rPr>
                <w:color w:val="000000"/>
              </w:rPr>
              <w:t>с. Дубаневичі</w:t>
            </w:r>
          </w:p>
        </w:tc>
        <w:tc>
          <w:tcPr>
            <w:tcW w:w="6832" w:type="dxa"/>
          </w:tcPr>
          <w:p w14:paraId="113D74D1" w14:textId="77777777" w:rsidR="008A55ED" w:rsidRPr="00A31EDC" w:rsidRDefault="008A55ED" w:rsidP="00D06276">
            <w:pPr>
              <w:jc w:val="center"/>
            </w:pPr>
            <w:r w:rsidRPr="00A31EDC">
              <w:t>2</w:t>
            </w:r>
          </w:p>
        </w:tc>
      </w:tr>
      <w:tr w:rsidR="008A55ED" w:rsidRPr="007E473D" w14:paraId="5E3A3ADF" w14:textId="77777777" w:rsidTr="006D09C6">
        <w:trPr>
          <w:trHeight w:val="275"/>
        </w:trPr>
        <w:tc>
          <w:tcPr>
            <w:tcW w:w="2802" w:type="dxa"/>
          </w:tcPr>
          <w:p w14:paraId="773200C9" w14:textId="77777777" w:rsidR="008A55ED" w:rsidRPr="00A31EDC" w:rsidRDefault="008A55ED" w:rsidP="000001F2">
            <w:pPr>
              <w:tabs>
                <w:tab w:val="left" w:pos="7515"/>
              </w:tabs>
              <w:jc w:val="both"/>
              <w:rPr>
                <w:color w:val="000000"/>
              </w:rPr>
            </w:pPr>
            <w:r w:rsidRPr="00A31EDC">
              <w:rPr>
                <w:color w:val="000000"/>
              </w:rPr>
              <w:t>с. Шоломиничі</w:t>
            </w:r>
          </w:p>
        </w:tc>
        <w:tc>
          <w:tcPr>
            <w:tcW w:w="6832" w:type="dxa"/>
          </w:tcPr>
          <w:p w14:paraId="54550F56" w14:textId="77777777" w:rsidR="008A55ED" w:rsidRPr="00A31EDC" w:rsidRDefault="008A55ED" w:rsidP="00D06276">
            <w:pPr>
              <w:jc w:val="center"/>
            </w:pPr>
            <w:r w:rsidRPr="00A31EDC">
              <w:t>2</w:t>
            </w:r>
          </w:p>
        </w:tc>
      </w:tr>
      <w:tr w:rsidR="008A55ED" w:rsidRPr="007E473D" w14:paraId="1B1CB149" w14:textId="77777777" w:rsidTr="006D09C6">
        <w:trPr>
          <w:trHeight w:val="275"/>
        </w:trPr>
        <w:tc>
          <w:tcPr>
            <w:tcW w:w="2802" w:type="dxa"/>
          </w:tcPr>
          <w:p w14:paraId="7AF154AD" w14:textId="77777777" w:rsidR="008A55ED" w:rsidRPr="00A31EDC" w:rsidRDefault="008A55ED" w:rsidP="000001F2">
            <w:pPr>
              <w:tabs>
                <w:tab w:val="left" w:pos="7515"/>
              </w:tabs>
              <w:jc w:val="both"/>
              <w:rPr>
                <w:color w:val="000000"/>
              </w:rPr>
            </w:pPr>
            <w:r w:rsidRPr="00A31EDC">
              <w:rPr>
                <w:color w:val="000000"/>
              </w:rPr>
              <w:t>с. Мильчиці</w:t>
            </w:r>
          </w:p>
        </w:tc>
        <w:tc>
          <w:tcPr>
            <w:tcW w:w="6832" w:type="dxa"/>
          </w:tcPr>
          <w:p w14:paraId="174A5E9F" w14:textId="77777777" w:rsidR="008A55ED" w:rsidRPr="00A31EDC" w:rsidRDefault="008A55ED" w:rsidP="00D06276">
            <w:pPr>
              <w:jc w:val="center"/>
            </w:pPr>
            <w:r w:rsidRPr="00A31EDC">
              <w:t>3</w:t>
            </w:r>
          </w:p>
        </w:tc>
      </w:tr>
      <w:tr w:rsidR="008A55ED" w:rsidRPr="007E473D" w14:paraId="1C7430BE" w14:textId="77777777" w:rsidTr="006D09C6">
        <w:trPr>
          <w:trHeight w:val="275"/>
        </w:trPr>
        <w:tc>
          <w:tcPr>
            <w:tcW w:w="2802" w:type="dxa"/>
          </w:tcPr>
          <w:p w14:paraId="36CA07D9" w14:textId="77777777" w:rsidR="008A55ED" w:rsidRPr="00A31EDC" w:rsidRDefault="008A55ED" w:rsidP="000001F2">
            <w:pPr>
              <w:tabs>
                <w:tab w:val="left" w:pos="7515"/>
              </w:tabs>
              <w:jc w:val="both"/>
              <w:rPr>
                <w:color w:val="000000"/>
              </w:rPr>
            </w:pPr>
            <w:r w:rsidRPr="00A31EDC">
              <w:rPr>
                <w:color w:val="000000"/>
              </w:rPr>
              <w:t>с. Зелений Гай</w:t>
            </w:r>
          </w:p>
        </w:tc>
        <w:tc>
          <w:tcPr>
            <w:tcW w:w="6832" w:type="dxa"/>
          </w:tcPr>
          <w:p w14:paraId="7F9BF0DC" w14:textId="77777777" w:rsidR="008A55ED" w:rsidRPr="00A31EDC" w:rsidRDefault="008A55ED" w:rsidP="00D06276">
            <w:pPr>
              <w:jc w:val="center"/>
            </w:pPr>
            <w:r w:rsidRPr="00A31EDC">
              <w:t>2</w:t>
            </w:r>
          </w:p>
        </w:tc>
      </w:tr>
      <w:tr w:rsidR="008A55ED" w:rsidRPr="007E473D" w14:paraId="0DFFDF54" w14:textId="77777777" w:rsidTr="006D09C6">
        <w:trPr>
          <w:trHeight w:val="275"/>
        </w:trPr>
        <w:tc>
          <w:tcPr>
            <w:tcW w:w="2802" w:type="dxa"/>
          </w:tcPr>
          <w:p w14:paraId="307EB693" w14:textId="77777777" w:rsidR="008A55ED" w:rsidRPr="00A31EDC" w:rsidRDefault="008A55ED" w:rsidP="000001F2">
            <w:pPr>
              <w:tabs>
                <w:tab w:val="left" w:pos="7515"/>
              </w:tabs>
              <w:jc w:val="both"/>
              <w:rPr>
                <w:color w:val="000000"/>
              </w:rPr>
            </w:pPr>
            <w:r w:rsidRPr="00A31EDC">
              <w:rPr>
                <w:color w:val="000000"/>
              </w:rPr>
              <w:t>с. Побережне</w:t>
            </w:r>
          </w:p>
        </w:tc>
        <w:tc>
          <w:tcPr>
            <w:tcW w:w="6832" w:type="dxa"/>
          </w:tcPr>
          <w:p w14:paraId="082EFF2C" w14:textId="77777777" w:rsidR="008A55ED" w:rsidRPr="00A31EDC" w:rsidRDefault="008A55ED" w:rsidP="00D06276">
            <w:pPr>
              <w:jc w:val="center"/>
            </w:pPr>
            <w:r w:rsidRPr="00A31EDC">
              <w:t>2</w:t>
            </w:r>
          </w:p>
        </w:tc>
      </w:tr>
      <w:tr w:rsidR="008A55ED" w:rsidRPr="007E473D" w14:paraId="0783CAF3" w14:textId="77777777" w:rsidTr="006D09C6">
        <w:trPr>
          <w:trHeight w:val="275"/>
        </w:trPr>
        <w:tc>
          <w:tcPr>
            <w:tcW w:w="2802" w:type="dxa"/>
          </w:tcPr>
          <w:p w14:paraId="2C2750AA" w14:textId="77777777" w:rsidR="008A55ED" w:rsidRPr="00A31EDC" w:rsidRDefault="008A55ED" w:rsidP="000001F2">
            <w:pPr>
              <w:tabs>
                <w:tab w:val="left" w:pos="7515"/>
              </w:tabs>
              <w:jc w:val="both"/>
              <w:rPr>
                <w:color w:val="000000"/>
              </w:rPr>
            </w:pPr>
            <w:r w:rsidRPr="00A31EDC">
              <w:rPr>
                <w:color w:val="000000"/>
              </w:rPr>
              <w:t>с. Путятичі</w:t>
            </w:r>
          </w:p>
        </w:tc>
        <w:tc>
          <w:tcPr>
            <w:tcW w:w="6832" w:type="dxa"/>
          </w:tcPr>
          <w:p w14:paraId="7B4E579B" w14:textId="77777777" w:rsidR="008A55ED" w:rsidRPr="00A31EDC" w:rsidRDefault="008A55ED" w:rsidP="00D06276">
            <w:pPr>
              <w:jc w:val="center"/>
            </w:pPr>
            <w:r w:rsidRPr="00A31EDC">
              <w:t>4</w:t>
            </w:r>
          </w:p>
        </w:tc>
      </w:tr>
      <w:tr w:rsidR="008A55ED" w:rsidRPr="007E473D" w14:paraId="250C665A" w14:textId="77777777" w:rsidTr="006D09C6">
        <w:trPr>
          <w:trHeight w:val="275"/>
        </w:trPr>
        <w:tc>
          <w:tcPr>
            <w:tcW w:w="2802" w:type="dxa"/>
          </w:tcPr>
          <w:p w14:paraId="660D86A5" w14:textId="77777777" w:rsidR="008A55ED" w:rsidRPr="00A31EDC" w:rsidRDefault="008A55ED" w:rsidP="000001F2">
            <w:pPr>
              <w:tabs>
                <w:tab w:val="left" w:pos="7515"/>
              </w:tabs>
              <w:jc w:val="both"/>
              <w:rPr>
                <w:color w:val="000000"/>
              </w:rPr>
            </w:pPr>
            <w:r w:rsidRPr="00A31EDC">
              <w:rPr>
                <w:color w:val="000000"/>
              </w:rPr>
              <w:t>с. Братковичі</w:t>
            </w:r>
          </w:p>
        </w:tc>
        <w:tc>
          <w:tcPr>
            <w:tcW w:w="6832" w:type="dxa"/>
          </w:tcPr>
          <w:p w14:paraId="2FF354E3" w14:textId="77777777" w:rsidR="008A55ED" w:rsidRPr="00A31EDC" w:rsidRDefault="008A55ED" w:rsidP="00D06276">
            <w:pPr>
              <w:jc w:val="center"/>
            </w:pPr>
            <w:r w:rsidRPr="00A31EDC">
              <w:t>9</w:t>
            </w:r>
          </w:p>
        </w:tc>
      </w:tr>
      <w:tr w:rsidR="008A55ED" w:rsidRPr="007E473D" w14:paraId="1C9B0213" w14:textId="77777777" w:rsidTr="006D09C6">
        <w:trPr>
          <w:trHeight w:val="275"/>
        </w:trPr>
        <w:tc>
          <w:tcPr>
            <w:tcW w:w="2802" w:type="dxa"/>
          </w:tcPr>
          <w:p w14:paraId="67BF5506" w14:textId="77777777" w:rsidR="008A55ED" w:rsidRPr="00A31EDC" w:rsidRDefault="008A55ED" w:rsidP="000001F2">
            <w:pPr>
              <w:tabs>
                <w:tab w:val="left" w:pos="7515"/>
              </w:tabs>
              <w:jc w:val="both"/>
              <w:rPr>
                <w:color w:val="000000"/>
              </w:rPr>
            </w:pPr>
            <w:r w:rsidRPr="00A31EDC">
              <w:rPr>
                <w:color w:val="000000"/>
              </w:rPr>
              <w:t>с. Бартатів</w:t>
            </w:r>
          </w:p>
        </w:tc>
        <w:tc>
          <w:tcPr>
            <w:tcW w:w="6832" w:type="dxa"/>
          </w:tcPr>
          <w:p w14:paraId="322DA837" w14:textId="77777777" w:rsidR="008A55ED" w:rsidRPr="00A31EDC" w:rsidRDefault="008A55ED" w:rsidP="00D06276">
            <w:pPr>
              <w:jc w:val="center"/>
            </w:pPr>
            <w:r w:rsidRPr="00A31EDC">
              <w:t>2</w:t>
            </w:r>
          </w:p>
        </w:tc>
      </w:tr>
      <w:tr w:rsidR="008A55ED" w:rsidRPr="007E473D" w14:paraId="0ACE8A36" w14:textId="77777777" w:rsidTr="006D09C6">
        <w:trPr>
          <w:trHeight w:val="275"/>
        </w:trPr>
        <w:tc>
          <w:tcPr>
            <w:tcW w:w="2802" w:type="dxa"/>
          </w:tcPr>
          <w:p w14:paraId="01AB604F" w14:textId="77777777" w:rsidR="008A55ED" w:rsidRPr="00A31EDC" w:rsidRDefault="008A55ED" w:rsidP="000001F2">
            <w:pPr>
              <w:tabs>
                <w:tab w:val="left" w:pos="7515"/>
              </w:tabs>
              <w:jc w:val="both"/>
              <w:rPr>
                <w:color w:val="000000"/>
              </w:rPr>
            </w:pPr>
            <w:r w:rsidRPr="00A31EDC">
              <w:rPr>
                <w:color w:val="000000"/>
              </w:rPr>
              <w:t>с. Воля Бартатівська</w:t>
            </w:r>
          </w:p>
        </w:tc>
        <w:tc>
          <w:tcPr>
            <w:tcW w:w="6832" w:type="dxa"/>
          </w:tcPr>
          <w:p w14:paraId="269A5C2A" w14:textId="77777777" w:rsidR="008A55ED" w:rsidRPr="00A31EDC" w:rsidRDefault="008A55ED" w:rsidP="00D06276">
            <w:pPr>
              <w:jc w:val="center"/>
            </w:pPr>
            <w:r w:rsidRPr="00A31EDC">
              <w:t>-</w:t>
            </w:r>
          </w:p>
        </w:tc>
      </w:tr>
      <w:tr w:rsidR="008A55ED" w:rsidRPr="007E473D" w14:paraId="4030C2DE" w14:textId="77777777" w:rsidTr="006D09C6">
        <w:trPr>
          <w:trHeight w:val="275"/>
        </w:trPr>
        <w:tc>
          <w:tcPr>
            <w:tcW w:w="2802" w:type="dxa"/>
          </w:tcPr>
          <w:p w14:paraId="3098E0A8" w14:textId="77777777" w:rsidR="008A55ED" w:rsidRPr="00A31EDC" w:rsidRDefault="008A55ED" w:rsidP="000001F2">
            <w:pPr>
              <w:tabs>
                <w:tab w:val="left" w:pos="7515"/>
              </w:tabs>
              <w:jc w:val="both"/>
              <w:rPr>
                <w:color w:val="000000"/>
              </w:rPr>
            </w:pPr>
            <w:r w:rsidRPr="00A31EDC">
              <w:rPr>
                <w:color w:val="000000"/>
              </w:rPr>
              <w:t>с. Речичани</w:t>
            </w:r>
          </w:p>
        </w:tc>
        <w:tc>
          <w:tcPr>
            <w:tcW w:w="6832" w:type="dxa"/>
          </w:tcPr>
          <w:p w14:paraId="73EF58DB" w14:textId="77777777" w:rsidR="008A55ED" w:rsidRPr="00A31EDC" w:rsidRDefault="008A55ED" w:rsidP="00D06276">
            <w:pPr>
              <w:jc w:val="center"/>
            </w:pPr>
            <w:r w:rsidRPr="00A31EDC">
              <w:t>0</w:t>
            </w:r>
          </w:p>
        </w:tc>
      </w:tr>
      <w:tr w:rsidR="008A55ED" w:rsidRPr="007E473D" w14:paraId="63541BA5" w14:textId="77777777" w:rsidTr="006D09C6">
        <w:trPr>
          <w:trHeight w:val="275"/>
        </w:trPr>
        <w:tc>
          <w:tcPr>
            <w:tcW w:w="2802" w:type="dxa"/>
          </w:tcPr>
          <w:p w14:paraId="29B09B7C" w14:textId="77777777" w:rsidR="008A55ED" w:rsidRPr="00A31EDC" w:rsidRDefault="008A55ED" w:rsidP="000001F2">
            <w:pPr>
              <w:tabs>
                <w:tab w:val="left" w:pos="7515"/>
              </w:tabs>
              <w:jc w:val="both"/>
              <w:rPr>
                <w:color w:val="000000"/>
              </w:rPr>
            </w:pPr>
            <w:r w:rsidRPr="00A31EDC">
              <w:rPr>
                <w:color w:val="000000"/>
              </w:rPr>
              <w:t>с. Лісновичі</w:t>
            </w:r>
          </w:p>
        </w:tc>
        <w:tc>
          <w:tcPr>
            <w:tcW w:w="6832" w:type="dxa"/>
          </w:tcPr>
          <w:p w14:paraId="7749BFE8" w14:textId="77777777" w:rsidR="008A55ED" w:rsidRPr="00A31EDC" w:rsidRDefault="008A55ED" w:rsidP="00D06276">
            <w:pPr>
              <w:jc w:val="center"/>
            </w:pPr>
            <w:r w:rsidRPr="00A31EDC">
              <w:t>3</w:t>
            </w:r>
          </w:p>
        </w:tc>
      </w:tr>
    </w:tbl>
    <w:p w14:paraId="4FB3D1BA" w14:textId="32E4DBE0" w:rsidR="006D3BA1" w:rsidRPr="006C39E1" w:rsidRDefault="003133FE" w:rsidP="00E3058A">
      <w:pPr>
        <w:spacing w:before="240"/>
        <w:jc w:val="center"/>
        <w:rPr>
          <w:b/>
          <w:sz w:val="24"/>
          <w:szCs w:val="24"/>
        </w:rPr>
      </w:pPr>
      <w:r w:rsidRPr="006D3BA1">
        <w:rPr>
          <w:b/>
          <w:sz w:val="24"/>
          <w:szCs w:val="24"/>
        </w:rPr>
        <w:t xml:space="preserve">Кількість відвідувачів аматорських формувань закладів культури територіальної громади </w:t>
      </w:r>
    </w:p>
    <w:p w14:paraId="702DAE99" w14:textId="22311308" w:rsidR="006D3BA1" w:rsidRPr="006D3BA1" w:rsidRDefault="006D3BA1" w:rsidP="006D3BA1">
      <w:pPr>
        <w:jc w:val="right"/>
      </w:pPr>
      <w:r w:rsidRPr="00A71A64">
        <w:rPr>
          <w:bCs/>
        </w:rPr>
        <w:t>Табл.</w:t>
      </w:r>
      <w:r>
        <w:rPr>
          <w:bCs/>
        </w:rPr>
        <w:t>6.13.</w:t>
      </w:r>
    </w:p>
    <w:tbl>
      <w:tblPr>
        <w:tblStyle w:val="a4"/>
        <w:tblW w:w="10201" w:type="dxa"/>
        <w:tblLayout w:type="fixed"/>
        <w:tblLook w:val="04A0" w:firstRow="1" w:lastRow="0" w:firstColumn="1" w:lastColumn="0" w:noHBand="0" w:noVBand="1"/>
      </w:tblPr>
      <w:tblGrid>
        <w:gridCol w:w="1451"/>
        <w:gridCol w:w="845"/>
        <w:gridCol w:w="619"/>
        <w:gridCol w:w="570"/>
        <w:gridCol w:w="621"/>
        <w:gridCol w:w="425"/>
        <w:gridCol w:w="567"/>
        <w:gridCol w:w="567"/>
        <w:gridCol w:w="537"/>
        <w:gridCol w:w="456"/>
        <w:gridCol w:w="567"/>
        <w:gridCol w:w="567"/>
        <w:gridCol w:w="567"/>
        <w:gridCol w:w="567"/>
        <w:gridCol w:w="708"/>
        <w:gridCol w:w="567"/>
      </w:tblGrid>
      <w:tr w:rsidR="003133FE" w:rsidRPr="004F14A4" w14:paraId="1D259C56" w14:textId="77777777" w:rsidTr="002D3DEF">
        <w:tc>
          <w:tcPr>
            <w:tcW w:w="1451" w:type="dxa"/>
            <w:vMerge w:val="restart"/>
          </w:tcPr>
          <w:p w14:paraId="35A974C8" w14:textId="43336C3A" w:rsidR="003133FE" w:rsidRPr="004F14A4" w:rsidRDefault="003133FE" w:rsidP="000001F2">
            <w:pPr>
              <w:jc w:val="both"/>
            </w:pPr>
            <w:r w:rsidRPr="004F14A4">
              <w:t>Кількість відвідувачів аматорських формувань закладів культури</w:t>
            </w:r>
          </w:p>
        </w:tc>
        <w:tc>
          <w:tcPr>
            <w:tcW w:w="8750" w:type="dxa"/>
            <w:gridSpan w:val="15"/>
          </w:tcPr>
          <w:p w14:paraId="40F1F3E0" w14:textId="16626753" w:rsidR="003133FE" w:rsidRPr="004F14A4" w:rsidRDefault="003133FE" w:rsidP="000001F2">
            <w:pPr>
              <w:jc w:val="both"/>
            </w:pPr>
            <w:r w:rsidRPr="004F14A4">
              <w:t>Вікова група (років)</w:t>
            </w:r>
          </w:p>
        </w:tc>
      </w:tr>
      <w:tr w:rsidR="003133FE" w:rsidRPr="004F14A4" w14:paraId="045A129B" w14:textId="77777777" w:rsidTr="002D3DEF">
        <w:tc>
          <w:tcPr>
            <w:tcW w:w="1451" w:type="dxa"/>
            <w:vMerge/>
          </w:tcPr>
          <w:p w14:paraId="46EB5F6A" w14:textId="77777777" w:rsidR="003133FE" w:rsidRPr="004F14A4" w:rsidRDefault="003133FE" w:rsidP="000001F2">
            <w:pPr>
              <w:jc w:val="both"/>
            </w:pPr>
          </w:p>
        </w:tc>
        <w:tc>
          <w:tcPr>
            <w:tcW w:w="845" w:type="dxa"/>
            <w:vMerge w:val="restart"/>
          </w:tcPr>
          <w:p w14:paraId="4EB84CFC" w14:textId="77777777" w:rsidR="003133FE" w:rsidRPr="004F14A4" w:rsidRDefault="003133FE" w:rsidP="000001F2">
            <w:pPr>
              <w:jc w:val="both"/>
            </w:pPr>
            <w:r w:rsidRPr="004F14A4">
              <w:t xml:space="preserve">усього  </w:t>
            </w:r>
          </w:p>
        </w:tc>
        <w:tc>
          <w:tcPr>
            <w:tcW w:w="1189" w:type="dxa"/>
            <w:gridSpan w:val="2"/>
          </w:tcPr>
          <w:p w14:paraId="0F6E3378" w14:textId="77777777" w:rsidR="003133FE" w:rsidRPr="004F14A4" w:rsidRDefault="003133FE" w:rsidP="000001F2">
            <w:pPr>
              <w:jc w:val="both"/>
            </w:pPr>
            <w:r w:rsidRPr="004F14A4">
              <w:t>З них:</w:t>
            </w:r>
          </w:p>
        </w:tc>
        <w:tc>
          <w:tcPr>
            <w:tcW w:w="1046" w:type="dxa"/>
            <w:gridSpan w:val="2"/>
          </w:tcPr>
          <w:p w14:paraId="11B946DB" w14:textId="77777777" w:rsidR="003133FE" w:rsidRPr="004F14A4" w:rsidRDefault="003133FE" w:rsidP="000001F2">
            <w:pPr>
              <w:jc w:val="both"/>
            </w:pPr>
            <w:r w:rsidRPr="004F14A4">
              <w:t xml:space="preserve"> особи з інвалідністю</w:t>
            </w:r>
          </w:p>
        </w:tc>
        <w:tc>
          <w:tcPr>
            <w:tcW w:w="1134" w:type="dxa"/>
            <w:gridSpan w:val="2"/>
          </w:tcPr>
          <w:p w14:paraId="0BE0053F" w14:textId="77777777" w:rsidR="003133FE" w:rsidRPr="004F14A4" w:rsidRDefault="003133FE" w:rsidP="000001F2">
            <w:pPr>
              <w:jc w:val="both"/>
            </w:pPr>
            <w:r w:rsidRPr="004F14A4">
              <w:t>до 18 років</w:t>
            </w:r>
          </w:p>
        </w:tc>
        <w:tc>
          <w:tcPr>
            <w:tcW w:w="993" w:type="dxa"/>
            <w:gridSpan w:val="2"/>
          </w:tcPr>
          <w:p w14:paraId="2C35F284" w14:textId="77777777" w:rsidR="003133FE" w:rsidRPr="004F14A4" w:rsidRDefault="003133FE" w:rsidP="000001F2">
            <w:pPr>
              <w:jc w:val="both"/>
            </w:pPr>
            <w:r w:rsidRPr="004F14A4">
              <w:t>18-29</w:t>
            </w:r>
          </w:p>
        </w:tc>
        <w:tc>
          <w:tcPr>
            <w:tcW w:w="1134" w:type="dxa"/>
            <w:gridSpan w:val="2"/>
          </w:tcPr>
          <w:p w14:paraId="2CA5875F" w14:textId="77777777" w:rsidR="003133FE" w:rsidRPr="004F14A4" w:rsidRDefault="003133FE" w:rsidP="000001F2">
            <w:pPr>
              <w:jc w:val="both"/>
            </w:pPr>
            <w:r w:rsidRPr="004F14A4">
              <w:t>30-44</w:t>
            </w:r>
          </w:p>
        </w:tc>
        <w:tc>
          <w:tcPr>
            <w:tcW w:w="1134" w:type="dxa"/>
            <w:gridSpan w:val="2"/>
          </w:tcPr>
          <w:p w14:paraId="6547240C" w14:textId="77777777" w:rsidR="003133FE" w:rsidRPr="004F14A4" w:rsidRDefault="003133FE" w:rsidP="000001F2">
            <w:pPr>
              <w:jc w:val="both"/>
            </w:pPr>
            <w:r w:rsidRPr="004F14A4">
              <w:t>45-59</w:t>
            </w:r>
          </w:p>
        </w:tc>
        <w:tc>
          <w:tcPr>
            <w:tcW w:w="1275" w:type="dxa"/>
            <w:gridSpan w:val="2"/>
          </w:tcPr>
          <w:p w14:paraId="753EC6B5" w14:textId="77777777" w:rsidR="003133FE" w:rsidRPr="004F14A4" w:rsidRDefault="003133FE" w:rsidP="000001F2">
            <w:pPr>
              <w:jc w:val="both"/>
            </w:pPr>
            <w:r w:rsidRPr="004F14A4">
              <w:t>60+</w:t>
            </w:r>
          </w:p>
        </w:tc>
      </w:tr>
      <w:tr w:rsidR="002D3DEF" w:rsidRPr="004F14A4" w14:paraId="54A3865E" w14:textId="77777777" w:rsidTr="002D3DEF">
        <w:tc>
          <w:tcPr>
            <w:tcW w:w="1451" w:type="dxa"/>
            <w:vMerge/>
          </w:tcPr>
          <w:p w14:paraId="0E8879BC" w14:textId="77777777" w:rsidR="003133FE" w:rsidRPr="004F14A4" w:rsidRDefault="003133FE" w:rsidP="000001F2">
            <w:pPr>
              <w:jc w:val="both"/>
            </w:pPr>
          </w:p>
        </w:tc>
        <w:tc>
          <w:tcPr>
            <w:tcW w:w="845" w:type="dxa"/>
            <w:vMerge/>
          </w:tcPr>
          <w:p w14:paraId="24B2E855" w14:textId="77777777" w:rsidR="003133FE" w:rsidRPr="004F14A4" w:rsidRDefault="003133FE" w:rsidP="000001F2">
            <w:pPr>
              <w:jc w:val="both"/>
            </w:pPr>
          </w:p>
        </w:tc>
        <w:tc>
          <w:tcPr>
            <w:tcW w:w="619" w:type="dxa"/>
          </w:tcPr>
          <w:p w14:paraId="7E87BFD8" w14:textId="77777777" w:rsidR="003133FE" w:rsidRPr="004F14A4" w:rsidRDefault="003133FE" w:rsidP="000001F2">
            <w:pPr>
              <w:jc w:val="both"/>
            </w:pPr>
            <w:r w:rsidRPr="004F14A4">
              <w:t>ж(д)</w:t>
            </w:r>
          </w:p>
        </w:tc>
        <w:tc>
          <w:tcPr>
            <w:tcW w:w="570" w:type="dxa"/>
          </w:tcPr>
          <w:p w14:paraId="38D7BFCC" w14:textId="77777777" w:rsidR="003133FE" w:rsidRPr="004F14A4" w:rsidRDefault="003133FE" w:rsidP="000001F2">
            <w:pPr>
              <w:jc w:val="both"/>
            </w:pPr>
            <w:r w:rsidRPr="004F14A4">
              <w:t>ч(х)</w:t>
            </w:r>
          </w:p>
        </w:tc>
        <w:tc>
          <w:tcPr>
            <w:tcW w:w="621" w:type="dxa"/>
          </w:tcPr>
          <w:p w14:paraId="47E5D88A" w14:textId="77777777" w:rsidR="003133FE" w:rsidRPr="004F14A4" w:rsidRDefault="003133FE" w:rsidP="000001F2">
            <w:pPr>
              <w:jc w:val="both"/>
            </w:pPr>
            <w:r w:rsidRPr="004F14A4">
              <w:t>ж(д)</w:t>
            </w:r>
          </w:p>
        </w:tc>
        <w:tc>
          <w:tcPr>
            <w:tcW w:w="425" w:type="dxa"/>
          </w:tcPr>
          <w:p w14:paraId="57B10165" w14:textId="77777777" w:rsidR="003133FE" w:rsidRPr="004F14A4" w:rsidRDefault="003133FE" w:rsidP="000001F2">
            <w:pPr>
              <w:jc w:val="both"/>
            </w:pPr>
            <w:r w:rsidRPr="004F14A4">
              <w:t>ч(х)</w:t>
            </w:r>
          </w:p>
        </w:tc>
        <w:tc>
          <w:tcPr>
            <w:tcW w:w="567" w:type="dxa"/>
          </w:tcPr>
          <w:p w14:paraId="3C8F62AC" w14:textId="77777777" w:rsidR="003133FE" w:rsidRPr="004F14A4" w:rsidRDefault="003133FE" w:rsidP="000001F2">
            <w:pPr>
              <w:jc w:val="both"/>
            </w:pPr>
            <w:r w:rsidRPr="004F14A4">
              <w:t>д</w:t>
            </w:r>
          </w:p>
        </w:tc>
        <w:tc>
          <w:tcPr>
            <w:tcW w:w="567" w:type="dxa"/>
          </w:tcPr>
          <w:p w14:paraId="63C9384C" w14:textId="77777777" w:rsidR="003133FE" w:rsidRPr="004F14A4" w:rsidRDefault="003133FE" w:rsidP="000001F2">
            <w:pPr>
              <w:jc w:val="both"/>
            </w:pPr>
            <w:r w:rsidRPr="004F14A4">
              <w:t>х</w:t>
            </w:r>
          </w:p>
        </w:tc>
        <w:tc>
          <w:tcPr>
            <w:tcW w:w="537" w:type="dxa"/>
          </w:tcPr>
          <w:p w14:paraId="3981B751" w14:textId="77777777" w:rsidR="003133FE" w:rsidRPr="004F14A4" w:rsidRDefault="003133FE" w:rsidP="000001F2">
            <w:pPr>
              <w:jc w:val="both"/>
            </w:pPr>
            <w:r w:rsidRPr="004F14A4">
              <w:t>ж</w:t>
            </w:r>
          </w:p>
        </w:tc>
        <w:tc>
          <w:tcPr>
            <w:tcW w:w="456" w:type="dxa"/>
          </w:tcPr>
          <w:p w14:paraId="406273FF" w14:textId="77777777" w:rsidR="003133FE" w:rsidRPr="004F14A4" w:rsidRDefault="003133FE" w:rsidP="000001F2">
            <w:pPr>
              <w:jc w:val="both"/>
            </w:pPr>
            <w:r w:rsidRPr="004F14A4">
              <w:t>ч</w:t>
            </w:r>
          </w:p>
        </w:tc>
        <w:tc>
          <w:tcPr>
            <w:tcW w:w="567" w:type="dxa"/>
          </w:tcPr>
          <w:p w14:paraId="1C08C1C0" w14:textId="77777777" w:rsidR="003133FE" w:rsidRPr="004F14A4" w:rsidRDefault="003133FE" w:rsidP="000001F2">
            <w:pPr>
              <w:jc w:val="both"/>
            </w:pPr>
            <w:r w:rsidRPr="004F14A4">
              <w:t>ж</w:t>
            </w:r>
          </w:p>
        </w:tc>
        <w:tc>
          <w:tcPr>
            <w:tcW w:w="567" w:type="dxa"/>
          </w:tcPr>
          <w:p w14:paraId="16FD9A80" w14:textId="77777777" w:rsidR="003133FE" w:rsidRPr="004F14A4" w:rsidRDefault="003133FE" w:rsidP="000001F2">
            <w:pPr>
              <w:jc w:val="both"/>
            </w:pPr>
            <w:r w:rsidRPr="004F14A4">
              <w:t>ч</w:t>
            </w:r>
          </w:p>
        </w:tc>
        <w:tc>
          <w:tcPr>
            <w:tcW w:w="567" w:type="dxa"/>
          </w:tcPr>
          <w:p w14:paraId="1A1CD960" w14:textId="77777777" w:rsidR="003133FE" w:rsidRPr="004F14A4" w:rsidRDefault="003133FE" w:rsidP="000001F2">
            <w:pPr>
              <w:jc w:val="both"/>
            </w:pPr>
            <w:r w:rsidRPr="004F14A4">
              <w:t>ж</w:t>
            </w:r>
          </w:p>
        </w:tc>
        <w:tc>
          <w:tcPr>
            <w:tcW w:w="567" w:type="dxa"/>
          </w:tcPr>
          <w:p w14:paraId="5FCBE62E" w14:textId="77777777" w:rsidR="003133FE" w:rsidRPr="004F14A4" w:rsidRDefault="003133FE" w:rsidP="000001F2">
            <w:pPr>
              <w:jc w:val="both"/>
            </w:pPr>
            <w:r w:rsidRPr="004F14A4">
              <w:t>ч</w:t>
            </w:r>
          </w:p>
        </w:tc>
        <w:tc>
          <w:tcPr>
            <w:tcW w:w="708" w:type="dxa"/>
          </w:tcPr>
          <w:p w14:paraId="2C4A564B" w14:textId="77777777" w:rsidR="003133FE" w:rsidRPr="004F14A4" w:rsidRDefault="003133FE" w:rsidP="000001F2">
            <w:pPr>
              <w:jc w:val="both"/>
            </w:pPr>
            <w:r w:rsidRPr="004F14A4">
              <w:t>ж</w:t>
            </w:r>
          </w:p>
        </w:tc>
        <w:tc>
          <w:tcPr>
            <w:tcW w:w="567" w:type="dxa"/>
          </w:tcPr>
          <w:p w14:paraId="3ADD3E15" w14:textId="77777777" w:rsidR="003133FE" w:rsidRPr="004F14A4" w:rsidRDefault="003133FE" w:rsidP="000001F2">
            <w:pPr>
              <w:jc w:val="both"/>
            </w:pPr>
            <w:r w:rsidRPr="004F14A4">
              <w:t>ч</w:t>
            </w:r>
          </w:p>
        </w:tc>
      </w:tr>
      <w:tr w:rsidR="002D3DEF" w:rsidRPr="004F14A4" w14:paraId="61E174F9" w14:textId="77777777" w:rsidTr="002D3DEF">
        <w:tc>
          <w:tcPr>
            <w:tcW w:w="1451" w:type="dxa"/>
          </w:tcPr>
          <w:p w14:paraId="20669CB7" w14:textId="77777777" w:rsidR="003133FE" w:rsidRPr="004F14A4" w:rsidRDefault="003133FE" w:rsidP="000001F2">
            <w:pPr>
              <w:jc w:val="both"/>
            </w:pPr>
            <w:r w:rsidRPr="004F14A4">
              <w:t xml:space="preserve"> </w:t>
            </w:r>
          </w:p>
        </w:tc>
        <w:tc>
          <w:tcPr>
            <w:tcW w:w="845" w:type="dxa"/>
          </w:tcPr>
          <w:p w14:paraId="1B96E6C8" w14:textId="77777777" w:rsidR="003133FE" w:rsidRPr="004F14A4" w:rsidRDefault="003133FE" w:rsidP="000001F2">
            <w:pPr>
              <w:jc w:val="both"/>
            </w:pPr>
            <w:r w:rsidRPr="004F14A4">
              <w:t>1034</w:t>
            </w:r>
          </w:p>
        </w:tc>
        <w:tc>
          <w:tcPr>
            <w:tcW w:w="619" w:type="dxa"/>
          </w:tcPr>
          <w:p w14:paraId="07205962" w14:textId="77777777" w:rsidR="003133FE" w:rsidRPr="004F14A4" w:rsidRDefault="003133FE" w:rsidP="000001F2">
            <w:pPr>
              <w:jc w:val="both"/>
            </w:pPr>
            <w:r w:rsidRPr="004F14A4">
              <w:t>786</w:t>
            </w:r>
          </w:p>
        </w:tc>
        <w:tc>
          <w:tcPr>
            <w:tcW w:w="570" w:type="dxa"/>
          </w:tcPr>
          <w:p w14:paraId="7F11A617" w14:textId="77777777" w:rsidR="003133FE" w:rsidRPr="00D06276" w:rsidRDefault="003133FE" w:rsidP="000001F2">
            <w:pPr>
              <w:jc w:val="both"/>
              <w:rPr>
                <w:sz w:val="20"/>
                <w:szCs w:val="20"/>
              </w:rPr>
            </w:pPr>
            <w:r w:rsidRPr="00D06276">
              <w:rPr>
                <w:sz w:val="20"/>
                <w:szCs w:val="20"/>
              </w:rPr>
              <w:t>248</w:t>
            </w:r>
          </w:p>
        </w:tc>
        <w:tc>
          <w:tcPr>
            <w:tcW w:w="621" w:type="dxa"/>
          </w:tcPr>
          <w:p w14:paraId="631DC7F9" w14:textId="77777777" w:rsidR="003133FE" w:rsidRPr="00D06276" w:rsidRDefault="003133FE" w:rsidP="000001F2">
            <w:pPr>
              <w:jc w:val="both"/>
              <w:rPr>
                <w:sz w:val="20"/>
                <w:szCs w:val="20"/>
              </w:rPr>
            </w:pPr>
            <w:r w:rsidRPr="00D06276">
              <w:rPr>
                <w:sz w:val="20"/>
                <w:szCs w:val="20"/>
              </w:rPr>
              <w:t>10</w:t>
            </w:r>
          </w:p>
        </w:tc>
        <w:tc>
          <w:tcPr>
            <w:tcW w:w="425" w:type="dxa"/>
          </w:tcPr>
          <w:p w14:paraId="088D92F9" w14:textId="77777777" w:rsidR="003133FE" w:rsidRPr="00D06276" w:rsidRDefault="003133FE" w:rsidP="000001F2">
            <w:pPr>
              <w:jc w:val="both"/>
              <w:rPr>
                <w:sz w:val="20"/>
                <w:szCs w:val="20"/>
              </w:rPr>
            </w:pPr>
            <w:r w:rsidRPr="00D06276">
              <w:rPr>
                <w:sz w:val="20"/>
                <w:szCs w:val="20"/>
              </w:rPr>
              <w:t>5</w:t>
            </w:r>
          </w:p>
        </w:tc>
        <w:tc>
          <w:tcPr>
            <w:tcW w:w="567" w:type="dxa"/>
          </w:tcPr>
          <w:p w14:paraId="3A4C0312" w14:textId="77777777" w:rsidR="003133FE" w:rsidRPr="00D06276" w:rsidRDefault="003133FE" w:rsidP="000001F2">
            <w:pPr>
              <w:jc w:val="both"/>
              <w:rPr>
                <w:sz w:val="20"/>
                <w:szCs w:val="20"/>
              </w:rPr>
            </w:pPr>
            <w:r w:rsidRPr="00D06276">
              <w:rPr>
                <w:sz w:val="20"/>
                <w:szCs w:val="20"/>
              </w:rPr>
              <w:t>20</w:t>
            </w:r>
          </w:p>
        </w:tc>
        <w:tc>
          <w:tcPr>
            <w:tcW w:w="567" w:type="dxa"/>
          </w:tcPr>
          <w:p w14:paraId="111E8E40" w14:textId="77777777" w:rsidR="003133FE" w:rsidRPr="00D06276" w:rsidRDefault="003133FE" w:rsidP="000001F2">
            <w:pPr>
              <w:jc w:val="both"/>
              <w:rPr>
                <w:sz w:val="20"/>
                <w:szCs w:val="20"/>
              </w:rPr>
            </w:pPr>
            <w:r w:rsidRPr="00D06276">
              <w:rPr>
                <w:sz w:val="20"/>
                <w:szCs w:val="20"/>
              </w:rPr>
              <w:t>18</w:t>
            </w:r>
          </w:p>
        </w:tc>
        <w:tc>
          <w:tcPr>
            <w:tcW w:w="537" w:type="dxa"/>
          </w:tcPr>
          <w:p w14:paraId="5C43F661" w14:textId="77777777" w:rsidR="003133FE" w:rsidRPr="00D06276" w:rsidRDefault="003133FE" w:rsidP="000001F2">
            <w:pPr>
              <w:jc w:val="both"/>
              <w:rPr>
                <w:sz w:val="20"/>
                <w:szCs w:val="20"/>
              </w:rPr>
            </w:pPr>
            <w:r w:rsidRPr="00D06276">
              <w:rPr>
                <w:sz w:val="20"/>
                <w:szCs w:val="20"/>
              </w:rPr>
              <w:t>16</w:t>
            </w:r>
          </w:p>
        </w:tc>
        <w:tc>
          <w:tcPr>
            <w:tcW w:w="456" w:type="dxa"/>
          </w:tcPr>
          <w:p w14:paraId="364FCBDE" w14:textId="77777777" w:rsidR="003133FE" w:rsidRPr="00D06276" w:rsidRDefault="003133FE" w:rsidP="000001F2">
            <w:pPr>
              <w:jc w:val="both"/>
              <w:rPr>
                <w:sz w:val="20"/>
                <w:szCs w:val="20"/>
              </w:rPr>
            </w:pPr>
            <w:r w:rsidRPr="00D06276">
              <w:rPr>
                <w:sz w:val="20"/>
                <w:szCs w:val="20"/>
              </w:rPr>
              <w:t>10</w:t>
            </w:r>
          </w:p>
        </w:tc>
        <w:tc>
          <w:tcPr>
            <w:tcW w:w="567" w:type="dxa"/>
          </w:tcPr>
          <w:p w14:paraId="2E4CDB51" w14:textId="77777777" w:rsidR="003133FE" w:rsidRPr="00D06276" w:rsidRDefault="003133FE" w:rsidP="000001F2">
            <w:pPr>
              <w:jc w:val="both"/>
              <w:rPr>
                <w:sz w:val="20"/>
                <w:szCs w:val="20"/>
              </w:rPr>
            </w:pPr>
            <w:r w:rsidRPr="00D06276">
              <w:rPr>
                <w:sz w:val="20"/>
                <w:szCs w:val="20"/>
              </w:rPr>
              <w:t>200</w:t>
            </w:r>
          </w:p>
        </w:tc>
        <w:tc>
          <w:tcPr>
            <w:tcW w:w="567" w:type="dxa"/>
          </w:tcPr>
          <w:p w14:paraId="558679D5" w14:textId="77777777" w:rsidR="003133FE" w:rsidRPr="00D06276" w:rsidRDefault="003133FE" w:rsidP="000001F2">
            <w:pPr>
              <w:jc w:val="both"/>
              <w:rPr>
                <w:sz w:val="20"/>
                <w:szCs w:val="20"/>
              </w:rPr>
            </w:pPr>
            <w:r w:rsidRPr="00D06276">
              <w:rPr>
                <w:sz w:val="20"/>
                <w:szCs w:val="20"/>
              </w:rPr>
              <w:t>50</w:t>
            </w:r>
          </w:p>
        </w:tc>
        <w:tc>
          <w:tcPr>
            <w:tcW w:w="567" w:type="dxa"/>
          </w:tcPr>
          <w:p w14:paraId="22FCBE31" w14:textId="77777777" w:rsidR="003133FE" w:rsidRPr="00D06276" w:rsidRDefault="003133FE" w:rsidP="000001F2">
            <w:pPr>
              <w:jc w:val="both"/>
              <w:rPr>
                <w:sz w:val="20"/>
                <w:szCs w:val="20"/>
              </w:rPr>
            </w:pPr>
            <w:r w:rsidRPr="00D06276">
              <w:rPr>
                <w:sz w:val="20"/>
                <w:szCs w:val="20"/>
              </w:rPr>
              <w:t>250</w:t>
            </w:r>
          </w:p>
        </w:tc>
        <w:tc>
          <w:tcPr>
            <w:tcW w:w="567" w:type="dxa"/>
          </w:tcPr>
          <w:p w14:paraId="55192129" w14:textId="77777777" w:rsidR="003133FE" w:rsidRPr="00D06276" w:rsidRDefault="003133FE" w:rsidP="000001F2">
            <w:pPr>
              <w:jc w:val="both"/>
              <w:rPr>
                <w:sz w:val="20"/>
                <w:szCs w:val="20"/>
              </w:rPr>
            </w:pPr>
            <w:r w:rsidRPr="00D06276">
              <w:rPr>
                <w:sz w:val="20"/>
                <w:szCs w:val="20"/>
              </w:rPr>
              <w:t>50</w:t>
            </w:r>
          </w:p>
        </w:tc>
        <w:tc>
          <w:tcPr>
            <w:tcW w:w="708" w:type="dxa"/>
          </w:tcPr>
          <w:p w14:paraId="401A070C" w14:textId="77777777" w:rsidR="003133FE" w:rsidRPr="00D06276" w:rsidRDefault="003133FE" w:rsidP="000001F2">
            <w:pPr>
              <w:jc w:val="both"/>
              <w:rPr>
                <w:sz w:val="20"/>
                <w:szCs w:val="20"/>
              </w:rPr>
            </w:pPr>
            <w:r w:rsidRPr="00D06276">
              <w:rPr>
                <w:sz w:val="20"/>
                <w:szCs w:val="20"/>
              </w:rPr>
              <w:t>300</w:t>
            </w:r>
          </w:p>
        </w:tc>
        <w:tc>
          <w:tcPr>
            <w:tcW w:w="567" w:type="dxa"/>
          </w:tcPr>
          <w:p w14:paraId="418D3971" w14:textId="77777777" w:rsidR="003133FE" w:rsidRPr="00D06276" w:rsidRDefault="003133FE" w:rsidP="000001F2">
            <w:pPr>
              <w:jc w:val="both"/>
              <w:rPr>
                <w:sz w:val="20"/>
                <w:szCs w:val="20"/>
              </w:rPr>
            </w:pPr>
            <w:r w:rsidRPr="00D06276">
              <w:rPr>
                <w:sz w:val="20"/>
                <w:szCs w:val="20"/>
              </w:rPr>
              <w:t>120</w:t>
            </w:r>
          </w:p>
        </w:tc>
      </w:tr>
    </w:tbl>
    <w:p w14:paraId="090AF4BA" w14:textId="607E1C61" w:rsidR="00D06276" w:rsidRDefault="00D06276" w:rsidP="007216C1">
      <w:pPr>
        <w:jc w:val="center"/>
        <w:rPr>
          <w:b/>
          <w:sz w:val="24"/>
          <w:szCs w:val="24"/>
        </w:rPr>
      </w:pPr>
    </w:p>
    <w:p w14:paraId="6113AC73" w14:textId="77777777" w:rsidR="00D06276" w:rsidRDefault="00D06276">
      <w:pPr>
        <w:widowControl/>
        <w:autoSpaceDE/>
        <w:autoSpaceDN/>
        <w:spacing w:after="160" w:line="259" w:lineRule="auto"/>
        <w:rPr>
          <w:b/>
          <w:sz w:val="24"/>
          <w:szCs w:val="24"/>
        </w:rPr>
      </w:pPr>
      <w:r>
        <w:rPr>
          <w:b/>
          <w:sz w:val="24"/>
          <w:szCs w:val="24"/>
        </w:rPr>
        <w:br w:type="page"/>
      </w:r>
    </w:p>
    <w:p w14:paraId="4032EB56" w14:textId="300492B5" w:rsidR="007216C1" w:rsidRPr="005339FD" w:rsidRDefault="005D5EB5" w:rsidP="0088791F">
      <w:pPr>
        <w:pStyle w:val="1"/>
        <w:spacing w:after="240"/>
        <w:jc w:val="center"/>
      </w:pPr>
      <w:bookmarkStart w:id="10" w:name="_Toc237335575"/>
      <w:r>
        <w:lastRenderedPageBreak/>
        <w:t xml:space="preserve">7. </w:t>
      </w:r>
      <w:r w:rsidR="007216C1" w:rsidRPr="005339FD">
        <w:t>Бібліотека</w:t>
      </w:r>
      <w:bookmarkEnd w:id="10"/>
    </w:p>
    <w:p w14:paraId="7C7B25AB" w14:textId="77777777" w:rsidR="007216C1" w:rsidRPr="005339FD" w:rsidRDefault="007216C1" w:rsidP="007216C1">
      <w:pPr>
        <w:jc w:val="both"/>
        <w:rPr>
          <w:sz w:val="24"/>
          <w:szCs w:val="24"/>
        </w:rPr>
      </w:pPr>
      <w:r w:rsidRPr="005339FD">
        <w:rPr>
          <w:sz w:val="24"/>
          <w:szCs w:val="24"/>
        </w:rPr>
        <w:tab/>
        <w:t>Сучасна бібліотека є важливим інформаційним та культурним осередком, який приносить користь як кожному читачеві, так і всій громаді. Для кожного відвідувача вона слугує комфортним і безкоштовним простором для самоосвіти, читання, роботи чи відпочинку. Водночас для всієї громади бібліотека діє як майданчик для спілкування та розвитку: тут проводять навчання з цифрової грамотності, корисні заходи для дітей і молоді, допомагають інтегруватися внутрішньо переміщеним  особам та організовують зустрічі мешканців. Завдяки цьому вона перетворюється на сучасний громадський простір, який об’єднує людей, робить корисні знання доступними для кожного та підвищує якість життя в громаді.</w:t>
      </w:r>
    </w:p>
    <w:p w14:paraId="1B6112C0" w14:textId="77777777" w:rsidR="007216C1" w:rsidRPr="005339FD" w:rsidRDefault="007216C1" w:rsidP="007216C1">
      <w:pPr>
        <w:jc w:val="both"/>
        <w:rPr>
          <w:sz w:val="24"/>
          <w:szCs w:val="24"/>
        </w:rPr>
      </w:pPr>
      <w:r w:rsidRPr="005339FD">
        <w:rPr>
          <w:sz w:val="24"/>
          <w:szCs w:val="24"/>
        </w:rPr>
        <w:tab/>
        <w:t>Ключовими індикаторами, які відображають важливість бібліотек для мешканців, а також їхню спроможність надавати якісні послуги, є чисельність активних користувачів і стан кадрового забезпечення. Наведені нижче статистичні дані демонструють кількістю читачів, які відвідують бібліотечні простори, та кількістю фахівців, які забезпечують їхню щоденну діяльність.</w:t>
      </w:r>
    </w:p>
    <w:p w14:paraId="7F341750" w14:textId="50AA2710" w:rsidR="00373B9F" w:rsidRPr="00373B9F" w:rsidRDefault="007216C1" w:rsidP="00E3058A">
      <w:pPr>
        <w:spacing w:before="240"/>
        <w:jc w:val="center"/>
        <w:rPr>
          <w:b/>
          <w:sz w:val="24"/>
          <w:szCs w:val="24"/>
        </w:rPr>
      </w:pPr>
      <w:r w:rsidRPr="00373B9F">
        <w:rPr>
          <w:b/>
          <w:sz w:val="24"/>
          <w:szCs w:val="24"/>
        </w:rPr>
        <w:t>Інформація про кількість дітей та працівників у бібліотеках Городоцької міської територіальної громади</w:t>
      </w:r>
      <w:r w:rsidR="002106F2" w:rsidRPr="00373B9F">
        <w:rPr>
          <w:b/>
          <w:sz w:val="24"/>
          <w:szCs w:val="24"/>
        </w:rPr>
        <w:t xml:space="preserve"> за 2022 рік</w:t>
      </w:r>
    </w:p>
    <w:p w14:paraId="56E736F4" w14:textId="7CBF6AD6" w:rsidR="00373B9F" w:rsidRPr="00373B9F" w:rsidRDefault="00373B9F" w:rsidP="00373B9F">
      <w:pPr>
        <w:jc w:val="right"/>
      </w:pPr>
      <w:r w:rsidRPr="00A71A64">
        <w:rPr>
          <w:bCs/>
        </w:rPr>
        <w:t>Табл</w:t>
      </w:r>
      <w:r>
        <w:rPr>
          <w:bCs/>
        </w:rPr>
        <w:t>.7.1.</w:t>
      </w:r>
    </w:p>
    <w:tbl>
      <w:tblPr>
        <w:tblStyle w:val="a4"/>
        <w:tblW w:w="0" w:type="auto"/>
        <w:tblLook w:val="04A0" w:firstRow="1" w:lastRow="0" w:firstColumn="1" w:lastColumn="0" w:noHBand="0" w:noVBand="1"/>
      </w:tblPr>
      <w:tblGrid>
        <w:gridCol w:w="2461"/>
        <w:gridCol w:w="1034"/>
        <w:gridCol w:w="723"/>
        <w:gridCol w:w="706"/>
        <w:gridCol w:w="675"/>
        <w:gridCol w:w="706"/>
        <w:gridCol w:w="706"/>
        <w:gridCol w:w="615"/>
        <w:gridCol w:w="858"/>
        <w:gridCol w:w="1145"/>
      </w:tblGrid>
      <w:tr w:rsidR="007216C1" w:rsidRPr="004F14A4" w14:paraId="441339E1" w14:textId="77777777" w:rsidTr="007309DD">
        <w:tc>
          <w:tcPr>
            <w:tcW w:w="2706" w:type="dxa"/>
          </w:tcPr>
          <w:p w14:paraId="21C16CBD" w14:textId="77777777" w:rsidR="007216C1" w:rsidRPr="004F14A4" w:rsidRDefault="007216C1" w:rsidP="007309DD">
            <w:pPr>
              <w:jc w:val="center"/>
            </w:pPr>
            <w:r w:rsidRPr="004F14A4">
              <w:t>Назва закладу</w:t>
            </w:r>
          </w:p>
        </w:tc>
        <w:tc>
          <w:tcPr>
            <w:tcW w:w="992" w:type="dxa"/>
          </w:tcPr>
          <w:p w14:paraId="14755240" w14:textId="77777777" w:rsidR="007216C1" w:rsidRPr="004F14A4" w:rsidRDefault="007216C1" w:rsidP="007309DD">
            <w:pPr>
              <w:jc w:val="center"/>
              <w:rPr>
                <w:b/>
              </w:rPr>
            </w:pPr>
            <w:r w:rsidRPr="004F14A4">
              <w:rPr>
                <w:b/>
              </w:rPr>
              <w:t>Всього читачів</w:t>
            </w:r>
          </w:p>
        </w:tc>
        <w:tc>
          <w:tcPr>
            <w:tcW w:w="4135" w:type="dxa"/>
            <w:gridSpan w:val="6"/>
          </w:tcPr>
          <w:p w14:paraId="73E10E94" w14:textId="77777777" w:rsidR="007216C1" w:rsidRPr="004F14A4" w:rsidRDefault="007216C1" w:rsidP="007309DD">
            <w:pPr>
              <w:jc w:val="center"/>
            </w:pPr>
            <w:r w:rsidRPr="004F14A4">
              <w:t>Читачі</w:t>
            </w:r>
          </w:p>
        </w:tc>
        <w:tc>
          <w:tcPr>
            <w:tcW w:w="2022" w:type="dxa"/>
            <w:gridSpan w:val="2"/>
          </w:tcPr>
          <w:p w14:paraId="1BF93FD9" w14:textId="77777777" w:rsidR="007216C1" w:rsidRPr="004F14A4" w:rsidRDefault="007216C1" w:rsidP="007309DD">
            <w:pPr>
              <w:jc w:val="center"/>
            </w:pPr>
            <w:r w:rsidRPr="004F14A4">
              <w:t>Працівники</w:t>
            </w:r>
          </w:p>
        </w:tc>
      </w:tr>
      <w:tr w:rsidR="007216C1" w:rsidRPr="004F14A4" w14:paraId="1F0AA966" w14:textId="77777777" w:rsidTr="007309DD">
        <w:tc>
          <w:tcPr>
            <w:tcW w:w="2706" w:type="dxa"/>
          </w:tcPr>
          <w:p w14:paraId="30A0429B" w14:textId="77777777" w:rsidR="007216C1" w:rsidRPr="004F14A4" w:rsidRDefault="007216C1" w:rsidP="007309DD">
            <w:pPr>
              <w:jc w:val="center"/>
              <w:rPr>
                <w:b/>
              </w:rPr>
            </w:pPr>
          </w:p>
        </w:tc>
        <w:tc>
          <w:tcPr>
            <w:tcW w:w="992" w:type="dxa"/>
          </w:tcPr>
          <w:p w14:paraId="0F28144C" w14:textId="77777777" w:rsidR="007216C1" w:rsidRPr="004F14A4" w:rsidRDefault="007216C1" w:rsidP="007309DD">
            <w:pPr>
              <w:jc w:val="center"/>
            </w:pPr>
          </w:p>
        </w:tc>
        <w:tc>
          <w:tcPr>
            <w:tcW w:w="709" w:type="dxa"/>
          </w:tcPr>
          <w:p w14:paraId="0F9F4EE0" w14:textId="77777777" w:rsidR="007216C1" w:rsidRPr="004F14A4" w:rsidRDefault="007216C1" w:rsidP="007309DD">
            <w:pPr>
              <w:jc w:val="center"/>
            </w:pPr>
            <w:r w:rsidRPr="004F14A4">
              <w:t>До 6 років</w:t>
            </w:r>
          </w:p>
        </w:tc>
        <w:tc>
          <w:tcPr>
            <w:tcW w:w="706" w:type="dxa"/>
          </w:tcPr>
          <w:p w14:paraId="6DA1A1BE" w14:textId="77777777" w:rsidR="007216C1" w:rsidRPr="004F14A4" w:rsidRDefault="007216C1" w:rsidP="007309DD">
            <w:pPr>
              <w:jc w:val="center"/>
            </w:pPr>
            <w:r w:rsidRPr="004F14A4">
              <w:t>6-14</w:t>
            </w:r>
          </w:p>
        </w:tc>
        <w:tc>
          <w:tcPr>
            <w:tcW w:w="699" w:type="dxa"/>
          </w:tcPr>
          <w:p w14:paraId="6CC6E2F7" w14:textId="77777777" w:rsidR="007216C1" w:rsidRPr="004F14A4" w:rsidRDefault="007216C1" w:rsidP="007309DD">
            <w:r w:rsidRPr="004F14A4">
              <w:t>14-18</w:t>
            </w:r>
          </w:p>
        </w:tc>
        <w:tc>
          <w:tcPr>
            <w:tcW w:w="702" w:type="dxa"/>
          </w:tcPr>
          <w:p w14:paraId="24FE2221" w14:textId="77777777" w:rsidR="007216C1" w:rsidRPr="004F14A4" w:rsidRDefault="007216C1" w:rsidP="007309DD">
            <w:r w:rsidRPr="004F14A4">
              <w:t>18-35</w:t>
            </w:r>
          </w:p>
        </w:tc>
        <w:tc>
          <w:tcPr>
            <w:tcW w:w="696" w:type="dxa"/>
          </w:tcPr>
          <w:p w14:paraId="44702454" w14:textId="77777777" w:rsidR="007216C1" w:rsidRPr="004F14A4" w:rsidRDefault="007216C1" w:rsidP="007309DD">
            <w:r w:rsidRPr="004F14A4">
              <w:t>35-60</w:t>
            </w:r>
          </w:p>
        </w:tc>
        <w:tc>
          <w:tcPr>
            <w:tcW w:w="623" w:type="dxa"/>
          </w:tcPr>
          <w:p w14:paraId="1D2E8A47" w14:textId="77777777" w:rsidR="007216C1" w:rsidRPr="004F14A4" w:rsidRDefault="007216C1" w:rsidP="007309DD">
            <w:r w:rsidRPr="004F14A4">
              <w:t>Від 60</w:t>
            </w:r>
          </w:p>
        </w:tc>
        <w:tc>
          <w:tcPr>
            <w:tcW w:w="871" w:type="dxa"/>
          </w:tcPr>
          <w:p w14:paraId="1D7B7E84" w14:textId="77777777" w:rsidR="007216C1" w:rsidRPr="004F14A4" w:rsidRDefault="007216C1" w:rsidP="007309DD">
            <w:r w:rsidRPr="004F14A4">
              <w:t>Жінки</w:t>
            </w:r>
          </w:p>
        </w:tc>
        <w:tc>
          <w:tcPr>
            <w:tcW w:w="1151" w:type="dxa"/>
          </w:tcPr>
          <w:p w14:paraId="25B154B0" w14:textId="77777777" w:rsidR="007216C1" w:rsidRPr="004F14A4" w:rsidRDefault="007216C1" w:rsidP="007309DD">
            <w:r w:rsidRPr="004F14A4">
              <w:t>Чоловіки</w:t>
            </w:r>
          </w:p>
        </w:tc>
      </w:tr>
      <w:tr w:rsidR="007216C1" w:rsidRPr="004F14A4" w14:paraId="12A1C28A" w14:textId="77777777" w:rsidTr="007309DD">
        <w:tc>
          <w:tcPr>
            <w:tcW w:w="2706" w:type="dxa"/>
          </w:tcPr>
          <w:p w14:paraId="77117023" w14:textId="77777777" w:rsidR="007216C1" w:rsidRPr="004F14A4" w:rsidRDefault="007216C1" w:rsidP="007309DD">
            <w:r w:rsidRPr="004F14A4">
              <w:t xml:space="preserve">Городоцька публічна </w:t>
            </w:r>
          </w:p>
        </w:tc>
        <w:tc>
          <w:tcPr>
            <w:tcW w:w="992" w:type="dxa"/>
          </w:tcPr>
          <w:p w14:paraId="7307F6DB" w14:textId="77777777" w:rsidR="007216C1" w:rsidRPr="004F14A4" w:rsidRDefault="007216C1" w:rsidP="007309DD">
            <w:r w:rsidRPr="004F14A4">
              <w:t>1970</w:t>
            </w:r>
          </w:p>
        </w:tc>
        <w:tc>
          <w:tcPr>
            <w:tcW w:w="709" w:type="dxa"/>
          </w:tcPr>
          <w:p w14:paraId="1396316A" w14:textId="77777777" w:rsidR="007216C1" w:rsidRPr="004F14A4" w:rsidRDefault="007216C1" w:rsidP="007309DD"/>
        </w:tc>
        <w:tc>
          <w:tcPr>
            <w:tcW w:w="706" w:type="dxa"/>
          </w:tcPr>
          <w:p w14:paraId="03F25ABF" w14:textId="77777777" w:rsidR="007216C1" w:rsidRPr="004F14A4" w:rsidRDefault="007216C1" w:rsidP="007309DD"/>
        </w:tc>
        <w:tc>
          <w:tcPr>
            <w:tcW w:w="699" w:type="dxa"/>
          </w:tcPr>
          <w:p w14:paraId="038FFD73" w14:textId="77777777" w:rsidR="007216C1" w:rsidRPr="004F14A4" w:rsidRDefault="007216C1" w:rsidP="007309DD">
            <w:r w:rsidRPr="004F14A4">
              <w:t>251</w:t>
            </w:r>
          </w:p>
        </w:tc>
        <w:tc>
          <w:tcPr>
            <w:tcW w:w="702" w:type="dxa"/>
          </w:tcPr>
          <w:p w14:paraId="45FAD0C3" w14:textId="77777777" w:rsidR="007216C1" w:rsidRPr="004F14A4" w:rsidRDefault="007216C1" w:rsidP="007309DD">
            <w:r w:rsidRPr="004F14A4">
              <w:t>522</w:t>
            </w:r>
          </w:p>
        </w:tc>
        <w:tc>
          <w:tcPr>
            <w:tcW w:w="696" w:type="dxa"/>
          </w:tcPr>
          <w:p w14:paraId="42279438" w14:textId="77777777" w:rsidR="007216C1" w:rsidRPr="004F14A4" w:rsidRDefault="007216C1" w:rsidP="007309DD">
            <w:r w:rsidRPr="004F14A4">
              <w:t>1190</w:t>
            </w:r>
          </w:p>
        </w:tc>
        <w:tc>
          <w:tcPr>
            <w:tcW w:w="623" w:type="dxa"/>
          </w:tcPr>
          <w:p w14:paraId="036DF7D9" w14:textId="77777777" w:rsidR="007216C1" w:rsidRPr="004F14A4" w:rsidRDefault="007216C1" w:rsidP="007309DD">
            <w:r w:rsidRPr="004F14A4">
              <w:t>7</w:t>
            </w:r>
          </w:p>
        </w:tc>
        <w:tc>
          <w:tcPr>
            <w:tcW w:w="871" w:type="dxa"/>
          </w:tcPr>
          <w:p w14:paraId="2CC9E898" w14:textId="77777777" w:rsidR="007216C1" w:rsidRPr="004F14A4" w:rsidRDefault="007216C1" w:rsidP="007309DD">
            <w:pPr>
              <w:jc w:val="center"/>
            </w:pPr>
            <w:r w:rsidRPr="004F14A4">
              <w:t>7</w:t>
            </w:r>
          </w:p>
        </w:tc>
        <w:tc>
          <w:tcPr>
            <w:tcW w:w="1151" w:type="dxa"/>
          </w:tcPr>
          <w:p w14:paraId="58ECE1DD" w14:textId="77777777" w:rsidR="007216C1" w:rsidRPr="004F14A4" w:rsidRDefault="007216C1" w:rsidP="007309DD">
            <w:r w:rsidRPr="004F14A4">
              <w:t>2</w:t>
            </w:r>
          </w:p>
        </w:tc>
      </w:tr>
      <w:tr w:rsidR="007216C1" w:rsidRPr="004F14A4" w14:paraId="11B5B06C" w14:textId="77777777" w:rsidTr="007309DD">
        <w:tc>
          <w:tcPr>
            <w:tcW w:w="2706" w:type="dxa"/>
          </w:tcPr>
          <w:p w14:paraId="62B0E725" w14:textId="77777777" w:rsidR="007216C1" w:rsidRPr="004F14A4" w:rsidRDefault="007216C1" w:rsidP="007309DD">
            <w:r w:rsidRPr="004F14A4">
              <w:t>Бібліотека для дітей</w:t>
            </w:r>
          </w:p>
        </w:tc>
        <w:tc>
          <w:tcPr>
            <w:tcW w:w="992" w:type="dxa"/>
          </w:tcPr>
          <w:p w14:paraId="37A06D6E" w14:textId="77777777" w:rsidR="007216C1" w:rsidRPr="004F14A4" w:rsidRDefault="007216C1" w:rsidP="007309DD">
            <w:r w:rsidRPr="004F14A4">
              <w:t>1691</w:t>
            </w:r>
          </w:p>
        </w:tc>
        <w:tc>
          <w:tcPr>
            <w:tcW w:w="709" w:type="dxa"/>
          </w:tcPr>
          <w:p w14:paraId="2092D986" w14:textId="77777777" w:rsidR="007216C1" w:rsidRPr="004F14A4" w:rsidRDefault="007216C1" w:rsidP="007309DD">
            <w:r w:rsidRPr="004F14A4">
              <w:t>106</w:t>
            </w:r>
          </w:p>
        </w:tc>
        <w:tc>
          <w:tcPr>
            <w:tcW w:w="706" w:type="dxa"/>
          </w:tcPr>
          <w:p w14:paraId="3CAFA4E0" w14:textId="77777777" w:rsidR="007216C1" w:rsidRPr="004F14A4" w:rsidRDefault="007216C1" w:rsidP="007309DD">
            <w:r w:rsidRPr="004F14A4">
              <w:t>1386</w:t>
            </w:r>
          </w:p>
        </w:tc>
        <w:tc>
          <w:tcPr>
            <w:tcW w:w="699" w:type="dxa"/>
          </w:tcPr>
          <w:p w14:paraId="3954EBE2" w14:textId="77777777" w:rsidR="007216C1" w:rsidRPr="004F14A4" w:rsidRDefault="007216C1" w:rsidP="007309DD">
            <w:r w:rsidRPr="004F14A4">
              <w:t>5</w:t>
            </w:r>
          </w:p>
        </w:tc>
        <w:tc>
          <w:tcPr>
            <w:tcW w:w="702" w:type="dxa"/>
          </w:tcPr>
          <w:p w14:paraId="09EA1406" w14:textId="77777777" w:rsidR="007216C1" w:rsidRPr="004F14A4" w:rsidRDefault="007216C1" w:rsidP="007309DD">
            <w:r w:rsidRPr="004F14A4">
              <w:t>12</w:t>
            </w:r>
          </w:p>
        </w:tc>
        <w:tc>
          <w:tcPr>
            <w:tcW w:w="696" w:type="dxa"/>
          </w:tcPr>
          <w:p w14:paraId="740ED243" w14:textId="77777777" w:rsidR="007216C1" w:rsidRPr="004F14A4" w:rsidRDefault="007216C1" w:rsidP="007309DD">
            <w:r w:rsidRPr="004F14A4">
              <w:t>171</w:t>
            </w:r>
          </w:p>
        </w:tc>
        <w:tc>
          <w:tcPr>
            <w:tcW w:w="623" w:type="dxa"/>
          </w:tcPr>
          <w:p w14:paraId="77A55B5C" w14:textId="77777777" w:rsidR="007216C1" w:rsidRPr="004F14A4" w:rsidRDefault="007216C1" w:rsidP="007309DD">
            <w:r w:rsidRPr="004F14A4">
              <w:t>11</w:t>
            </w:r>
          </w:p>
        </w:tc>
        <w:tc>
          <w:tcPr>
            <w:tcW w:w="871" w:type="dxa"/>
          </w:tcPr>
          <w:p w14:paraId="1DAEBE8D" w14:textId="77777777" w:rsidR="007216C1" w:rsidRPr="004F14A4" w:rsidRDefault="007216C1" w:rsidP="007309DD">
            <w:pPr>
              <w:jc w:val="center"/>
            </w:pPr>
            <w:r w:rsidRPr="004F14A4">
              <w:t>3</w:t>
            </w:r>
          </w:p>
        </w:tc>
        <w:tc>
          <w:tcPr>
            <w:tcW w:w="1151" w:type="dxa"/>
          </w:tcPr>
          <w:p w14:paraId="53D0F0E0" w14:textId="77777777" w:rsidR="007216C1" w:rsidRPr="004F14A4" w:rsidRDefault="007216C1" w:rsidP="007309DD">
            <w:r w:rsidRPr="004F14A4">
              <w:t>0</w:t>
            </w:r>
          </w:p>
        </w:tc>
      </w:tr>
      <w:tr w:rsidR="007216C1" w:rsidRPr="004F14A4" w14:paraId="3285EB8E" w14:textId="77777777" w:rsidTr="007309DD">
        <w:tc>
          <w:tcPr>
            <w:tcW w:w="2706" w:type="dxa"/>
          </w:tcPr>
          <w:p w14:paraId="023DDA0F" w14:textId="77777777" w:rsidR="007216C1" w:rsidRPr="004F14A4" w:rsidRDefault="007216C1" w:rsidP="007309DD">
            <w:r w:rsidRPr="004F14A4">
              <w:t>Бартатів</w:t>
            </w:r>
          </w:p>
        </w:tc>
        <w:tc>
          <w:tcPr>
            <w:tcW w:w="992" w:type="dxa"/>
          </w:tcPr>
          <w:p w14:paraId="19E3151E" w14:textId="77777777" w:rsidR="007216C1" w:rsidRPr="004F14A4" w:rsidRDefault="007216C1" w:rsidP="007309DD">
            <w:r w:rsidRPr="004F14A4">
              <w:t>478</w:t>
            </w:r>
          </w:p>
        </w:tc>
        <w:tc>
          <w:tcPr>
            <w:tcW w:w="709" w:type="dxa"/>
          </w:tcPr>
          <w:p w14:paraId="37ADE50F" w14:textId="77777777" w:rsidR="007216C1" w:rsidRPr="004F14A4" w:rsidRDefault="007216C1" w:rsidP="007309DD">
            <w:r w:rsidRPr="004F14A4">
              <w:t>5</w:t>
            </w:r>
          </w:p>
        </w:tc>
        <w:tc>
          <w:tcPr>
            <w:tcW w:w="706" w:type="dxa"/>
          </w:tcPr>
          <w:p w14:paraId="25395408" w14:textId="77777777" w:rsidR="007216C1" w:rsidRPr="004F14A4" w:rsidRDefault="007216C1" w:rsidP="007309DD">
            <w:r w:rsidRPr="004F14A4">
              <w:t>63</w:t>
            </w:r>
          </w:p>
        </w:tc>
        <w:tc>
          <w:tcPr>
            <w:tcW w:w="699" w:type="dxa"/>
          </w:tcPr>
          <w:p w14:paraId="235979BF" w14:textId="77777777" w:rsidR="007216C1" w:rsidRPr="004F14A4" w:rsidRDefault="007216C1" w:rsidP="007309DD">
            <w:r w:rsidRPr="004F14A4">
              <w:t>41</w:t>
            </w:r>
          </w:p>
        </w:tc>
        <w:tc>
          <w:tcPr>
            <w:tcW w:w="702" w:type="dxa"/>
          </w:tcPr>
          <w:p w14:paraId="3AA048C3" w14:textId="77777777" w:rsidR="007216C1" w:rsidRPr="004F14A4" w:rsidRDefault="007216C1" w:rsidP="007309DD">
            <w:r w:rsidRPr="004F14A4">
              <w:t>50</w:t>
            </w:r>
          </w:p>
        </w:tc>
        <w:tc>
          <w:tcPr>
            <w:tcW w:w="696" w:type="dxa"/>
          </w:tcPr>
          <w:p w14:paraId="32143968" w14:textId="77777777" w:rsidR="007216C1" w:rsidRPr="004F14A4" w:rsidRDefault="007216C1" w:rsidP="007309DD">
            <w:r w:rsidRPr="004F14A4">
              <w:t>285</w:t>
            </w:r>
          </w:p>
        </w:tc>
        <w:tc>
          <w:tcPr>
            <w:tcW w:w="623" w:type="dxa"/>
          </w:tcPr>
          <w:p w14:paraId="4CEB1915" w14:textId="77777777" w:rsidR="007216C1" w:rsidRPr="004F14A4" w:rsidRDefault="007216C1" w:rsidP="007309DD">
            <w:r w:rsidRPr="004F14A4">
              <w:t>34</w:t>
            </w:r>
          </w:p>
        </w:tc>
        <w:tc>
          <w:tcPr>
            <w:tcW w:w="871" w:type="dxa"/>
          </w:tcPr>
          <w:p w14:paraId="722E0D59" w14:textId="77777777" w:rsidR="007216C1" w:rsidRPr="004F14A4" w:rsidRDefault="007216C1" w:rsidP="007309DD">
            <w:pPr>
              <w:jc w:val="center"/>
            </w:pPr>
            <w:r w:rsidRPr="004F14A4">
              <w:t>1</w:t>
            </w:r>
          </w:p>
        </w:tc>
        <w:tc>
          <w:tcPr>
            <w:tcW w:w="1151" w:type="dxa"/>
          </w:tcPr>
          <w:p w14:paraId="6BC2FD8D" w14:textId="77777777" w:rsidR="007216C1" w:rsidRPr="004F14A4" w:rsidRDefault="007216C1" w:rsidP="007309DD">
            <w:r w:rsidRPr="004F14A4">
              <w:t>0</w:t>
            </w:r>
          </w:p>
        </w:tc>
      </w:tr>
      <w:tr w:rsidR="007216C1" w:rsidRPr="004F14A4" w14:paraId="42AD6699" w14:textId="77777777" w:rsidTr="007309DD">
        <w:tc>
          <w:tcPr>
            <w:tcW w:w="2706" w:type="dxa"/>
          </w:tcPr>
          <w:p w14:paraId="56AA7EA0" w14:textId="77777777" w:rsidR="007216C1" w:rsidRPr="004F14A4" w:rsidRDefault="007216C1" w:rsidP="007309DD">
            <w:r w:rsidRPr="004F14A4">
              <w:t>Братковичі</w:t>
            </w:r>
          </w:p>
        </w:tc>
        <w:tc>
          <w:tcPr>
            <w:tcW w:w="992" w:type="dxa"/>
          </w:tcPr>
          <w:p w14:paraId="65C8AA5F" w14:textId="77777777" w:rsidR="007216C1" w:rsidRPr="004F14A4" w:rsidRDefault="007216C1" w:rsidP="007309DD">
            <w:r w:rsidRPr="004F14A4">
              <w:t>455</w:t>
            </w:r>
          </w:p>
        </w:tc>
        <w:tc>
          <w:tcPr>
            <w:tcW w:w="709" w:type="dxa"/>
          </w:tcPr>
          <w:p w14:paraId="5E3CEE14" w14:textId="77777777" w:rsidR="007216C1" w:rsidRPr="004F14A4" w:rsidRDefault="007216C1" w:rsidP="007309DD">
            <w:r w:rsidRPr="004F14A4">
              <w:t>18</w:t>
            </w:r>
          </w:p>
        </w:tc>
        <w:tc>
          <w:tcPr>
            <w:tcW w:w="706" w:type="dxa"/>
          </w:tcPr>
          <w:p w14:paraId="628660DC" w14:textId="77777777" w:rsidR="007216C1" w:rsidRPr="004F14A4" w:rsidRDefault="007216C1" w:rsidP="007309DD">
            <w:r w:rsidRPr="004F14A4">
              <w:t>165</w:t>
            </w:r>
          </w:p>
        </w:tc>
        <w:tc>
          <w:tcPr>
            <w:tcW w:w="699" w:type="dxa"/>
          </w:tcPr>
          <w:p w14:paraId="583ED1D4" w14:textId="77777777" w:rsidR="007216C1" w:rsidRPr="004F14A4" w:rsidRDefault="007216C1" w:rsidP="007309DD">
            <w:r w:rsidRPr="004F14A4">
              <w:t>37</w:t>
            </w:r>
          </w:p>
        </w:tc>
        <w:tc>
          <w:tcPr>
            <w:tcW w:w="702" w:type="dxa"/>
          </w:tcPr>
          <w:p w14:paraId="7D04A028" w14:textId="77777777" w:rsidR="007216C1" w:rsidRPr="004F14A4" w:rsidRDefault="007216C1" w:rsidP="007309DD">
            <w:r w:rsidRPr="004F14A4">
              <w:t>42</w:t>
            </w:r>
          </w:p>
        </w:tc>
        <w:tc>
          <w:tcPr>
            <w:tcW w:w="696" w:type="dxa"/>
          </w:tcPr>
          <w:p w14:paraId="35811F2F" w14:textId="77777777" w:rsidR="007216C1" w:rsidRPr="004F14A4" w:rsidRDefault="007216C1" w:rsidP="007309DD">
            <w:r w:rsidRPr="004F14A4">
              <w:t>184</w:t>
            </w:r>
          </w:p>
        </w:tc>
        <w:tc>
          <w:tcPr>
            <w:tcW w:w="623" w:type="dxa"/>
          </w:tcPr>
          <w:p w14:paraId="35962345" w14:textId="77777777" w:rsidR="007216C1" w:rsidRPr="004F14A4" w:rsidRDefault="007216C1" w:rsidP="007309DD">
            <w:r w:rsidRPr="004F14A4">
              <w:t>9</w:t>
            </w:r>
          </w:p>
        </w:tc>
        <w:tc>
          <w:tcPr>
            <w:tcW w:w="871" w:type="dxa"/>
          </w:tcPr>
          <w:p w14:paraId="5BD3D5B2" w14:textId="77777777" w:rsidR="007216C1" w:rsidRPr="004F14A4" w:rsidRDefault="007216C1" w:rsidP="007309DD">
            <w:pPr>
              <w:jc w:val="center"/>
            </w:pPr>
            <w:r w:rsidRPr="004F14A4">
              <w:t>1</w:t>
            </w:r>
          </w:p>
        </w:tc>
        <w:tc>
          <w:tcPr>
            <w:tcW w:w="1151" w:type="dxa"/>
          </w:tcPr>
          <w:p w14:paraId="68BA0061" w14:textId="77777777" w:rsidR="007216C1" w:rsidRPr="004F14A4" w:rsidRDefault="007216C1" w:rsidP="007309DD">
            <w:r w:rsidRPr="004F14A4">
              <w:t>0</w:t>
            </w:r>
          </w:p>
        </w:tc>
      </w:tr>
      <w:tr w:rsidR="007216C1" w:rsidRPr="004F14A4" w14:paraId="134BEF07" w14:textId="77777777" w:rsidTr="007309DD">
        <w:tc>
          <w:tcPr>
            <w:tcW w:w="2706" w:type="dxa"/>
          </w:tcPr>
          <w:p w14:paraId="1145E1DD" w14:textId="77777777" w:rsidR="007216C1" w:rsidRPr="004F14A4" w:rsidRDefault="007216C1" w:rsidP="007309DD">
            <w:r w:rsidRPr="004F14A4">
              <w:t xml:space="preserve">Вовчухи </w:t>
            </w:r>
          </w:p>
        </w:tc>
        <w:tc>
          <w:tcPr>
            <w:tcW w:w="992" w:type="dxa"/>
          </w:tcPr>
          <w:p w14:paraId="40F68C70" w14:textId="77777777" w:rsidR="007216C1" w:rsidRPr="004F14A4" w:rsidRDefault="007216C1" w:rsidP="007309DD">
            <w:r w:rsidRPr="004F14A4">
              <w:t>441</w:t>
            </w:r>
          </w:p>
        </w:tc>
        <w:tc>
          <w:tcPr>
            <w:tcW w:w="709" w:type="dxa"/>
          </w:tcPr>
          <w:p w14:paraId="4D768485" w14:textId="77777777" w:rsidR="007216C1" w:rsidRPr="004F14A4" w:rsidRDefault="007216C1" w:rsidP="007309DD">
            <w:r w:rsidRPr="004F14A4">
              <w:t>8</w:t>
            </w:r>
          </w:p>
        </w:tc>
        <w:tc>
          <w:tcPr>
            <w:tcW w:w="706" w:type="dxa"/>
          </w:tcPr>
          <w:p w14:paraId="56C6C85E" w14:textId="77777777" w:rsidR="007216C1" w:rsidRPr="004F14A4" w:rsidRDefault="007216C1" w:rsidP="007309DD">
            <w:r w:rsidRPr="004F14A4">
              <w:t>59</w:t>
            </w:r>
          </w:p>
        </w:tc>
        <w:tc>
          <w:tcPr>
            <w:tcW w:w="699" w:type="dxa"/>
          </w:tcPr>
          <w:p w14:paraId="2301A720" w14:textId="77777777" w:rsidR="007216C1" w:rsidRPr="004F14A4" w:rsidRDefault="007216C1" w:rsidP="007309DD">
            <w:r w:rsidRPr="004F14A4">
              <w:t>77</w:t>
            </w:r>
          </w:p>
        </w:tc>
        <w:tc>
          <w:tcPr>
            <w:tcW w:w="702" w:type="dxa"/>
          </w:tcPr>
          <w:p w14:paraId="11753C76" w14:textId="77777777" w:rsidR="007216C1" w:rsidRPr="004F14A4" w:rsidRDefault="007216C1" w:rsidP="007309DD">
            <w:r w:rsidRPr="004F14A4">
              <w:t>85</w:t>
            </w:r>
          </w:p>
        </w:tc>
        <w:tc>
          <w:tcPr>
            <w:tcW w:w="696" w:type="dxa"/>
          </w:tcPr>
          <w:p w14:paraId="599D396E" w14:textId="77777777" w:rsidR="007216C1" w:rsidRPr="004F14A4" w:rsidRDefault="007216C1" w:rsidP="007309DD">
            <w:r w:rsidRPr="004F14A4">
              <w:t>140</w:t>
            </w:r>
          </w:p>
        </w:tc>
        <w:tc>
          <w:tcPr>
            <w:tcW w:w="623" w:type="dxa"/>
          </w:tcPr>
          <w:p w14:paraId="7FB1247F" w14:textId="77777777" w:rsidR="007216C1" w:rsidRPr="004F14A4" w:rsidRDefault="007216C1" w:rsidP="007309DD">
            <w:r w:rsidRPr="004F14A4">
              <w:t>72</w:t>
            </w:r>
          </w:p>
        </w:tc>
        <w:tc>
          <w:tcPr>
            <w:tcW w:w="871" w:type="dxa"/>
          </w:tcPr>
          <w:p w14:paraId="49D21FC9" w14:textId="77777777" w:rsidR="007216C1" w:rsidRPr="004F14A4" w:rsidRDefault="007216C1" w:rsidP="007309DD">
            <w:pPr>
              <w:jc w:val="center"/>
            </w:pPr>
            <w:r w:rsidRPr="004F14A4">
              <w:t>1</w:t>
            </w:r>
          </w:p>
        </w:tc>
        <w:tc>
          <w:tcPr>
            <w:tcW w:w="1151" w:type="dxa"/>
          </w:tcPr>
          <w:p w14:paraId="1D1A4168" w14:textId="77777777" w:rsidR="007216C1" w:rsidRPr="004F14A4" w:rsidRDefault="007216C1" w:rsidP="007309DD">
            <w:r w:rsidRPr="004F14A4">
              <w:t>0</w:t>
            </w:r>
          </w:p>
        </w:tc>
      </w:tr>
      <w:tr w:rsidR="007216C1" w:rsidRPr="004F14A4" w14:paraId="13B422A5" w14:textId="77777777" w:rsidTr="007309DD">
        <w:tc>
          <w:tcPr>
            <w:tcW w:w="2706" w:type="dxa"/>
          </w:tcPr>
          <w:p w14:paraId="631D9484" w14:textId="77777777" w:rsidR="007216C1" w:rsidRPr="004F14A4" w:rsidRDefault="007216C1" w:rsidP="007309DD">
            <w:r w:rsidRPr="004F14A4">
              <w:t>Галичани</w:t>
            </w:r>
          </w:p>
        </w:tc>
        <w:tc>
          <w:tcPr>
            <w:tcW w:w="992" w:type="dxa"/>
          </w:tcPr>
          <w:p w14:paraId="00D775E8" w14:textId="77777777" w:rsidR="007216C1" w:rsidRPr="004F14A4" w:rsidRDefault="007216C1" w:rsidP="007309DD">
            <w:r w:rsidRPr="004F14A4">
              <w:t>340</w:t>
            </w:r>
          </w:p>
        </w:tc>
        <w:tc>
          <w:tcPr>
            <w:tcW w:w="709" w:type="dxa"/>
          </w:tcPr>
          <w:p w14:paraId="64D2F29C" w14:textId="77777777" w:rsidR="007216C1" w:rsidRPr="004F14A4" w:rsidRDefault="007216C1" w:rsidP="007309DD">
            <w:r w:rsidRPr="004F14A4">
              <w:t>10</w:t>
            </w:r>
          </w:p>
        </w:tc>
        <w:tc>
          <w:tcPr>
            <w:tcW w:w="706" w:type="dxa"/>
          </w:tcPr>
          <w:p w14:paraId="0BB246C2" w14:textId="77777777" w:rsidR="007216C1" w:rsidRPr="004F14A4" w:rsidRDefault="007216C1" w:rsidP="007309DD">
            <w:r w:rsidRPr="004F14A4">
              <w:t>72</w:t>
            </w:r>
          </w:p>
        </w:tc>
        <w:tc>
          <w:tcPr>
            <w:tcW w:w="699" w:type="dxa"/>
          </w:tcPr>
          <w:p w14:paraId="515137A0" w14:textId="77777777" w:rsidR="007216C1" w:rsidRPr="004F14A4" w:rsidRDefault="007216C1" w:rsidP="007309DD">
            <w:r w:rsidRPr="004F14A4">
              <w:t>8</w:t>
            </w:r>
          </w:p>
        </w:tc>
        <w:tc>
          <w:tcPr>
            <w:tcW w:w="702" w:type="dxa"/>
          </w:tcPr>
          <w:p w14:paraId="33CFC2FA" w14:textId="77777777" w:rsidR="007216C1" w:rsidRPr="004F14A4" w:rsidRDefault="007216C1" w:rsidP="007309DD">
            <w:r w:rsidRPr="004F14A4">
              <w:t>14</w:t>
            </w:r>
          </w:p>
        </w:tc>
        <w:tc>
          <w:tcPr>
            <w:tcW w:w="696" w:type="dxa"/>
          </w:tcPr>
          <w:p w14:paraId="4477C018" w14:textId="77777777" w:rsidR="007216C1" w:rsidRPr="004F14A4" w:rsidRDefault="007216C1" w:rsidP="007309DD">
            <w:r w:rsidRPr="004F14A4">
              <w:t>231</w:t>
            </w:r>
          </w:p>
        </w:tc>
        <w:tc>
          <w:tcPr>
            <w:tcW w:w="623" w:type="dxa"/>
          </w:tcPr>
          <w:p w14:paraId="4111394D" w14:textId="77777777" w:rsidR="007216C1" w:rsidRPr="004F14A4" w:rsidRDefault="007216C1" w:rsidP="007309DD">
            <w:r w:rsidRPr="004F14A4">
              <w:t>5</w:t>
            </w:r>
          </w:p>
        </w:tc>
        <w:tc>
          <w:tcPr>
            <w:tcW w:w="871" w:type="dxa"/>
          </w:tcPr>
          <w:p w14:paraId="4CD01DFB" w14:textId="77777777" w:rsidR="007216C1" w:rsidRPr="004F14A4" w:rsidRDefault="007216C1" w:rsidP="007309DD">
            <w:pPr>
              <w:jc w:val="center"/>
            </w:pPr>
            <w:r w:rsidRPr="004F14A4">
              <w:t>1</w:t>
            </w:r>
          </w:p>
        </w:tc>
        <w:tc>
          <w:tcPr>
            <w:tcW w:w="1151" w:type="dxa"/>
          </w:tcPr>
          <w:p w14:paraId="671B0C4F" w14:textId="77777777" w:rsidR="007216C1" w:rsidRPr="004F14A4" w:rsidRDefault="007216C1" w:rsidP="007309DD">
            <w:r w:rsidRPr="004F14A4">
              <w:t>0</w:t>
            </w:r>
          </w:p>
        </w:tc>
      </w:tr>
      <w:tr w:rsidR="007216C1" w:rsidRPr="004F14A4" w14:paraId="035FCF6F" w14:textId="77777777" w:rsidTr="007309DD">
        <w:tc>
          <w:tcPr>
            <w:tcW w:w="2706" w:type="dxa"/>
          </w:tcPr>
          <w:p w14:paraId="00A1D5A8" w14:textId="77777777" w:rsidR="007216C1" w:rsidRPr="004F14A4" w:rsidRDefault="007216C1" w:rsidP="007309DD">
            <w:r w:rsidRPr="004F14A4">
              <w:t xml:space="preserve">Годвишня </w:t>
            </w:r>
          </w:p>
        </w:tc>
        <w:tc>
          <w:tcPr>
            <w:tcW w:w="992" w:type="dxa"/>
          </w:tcPr>
          <w:p w14:paraId="5B8E4CF8" w14:textId="77777777" w:rsidR="007216C1" w:rsidRPr="004F14A4" w:rsidRDefault="007216C1" w:rsidP="007309DD">
            <w:r w:rsidRPr="004F14A4">
              <w:t>92</w:t>
            </w:r>
          </w:p>
        </w:tc>
        <w:tc>
          <w:tcPr>
            <w:tcW w:w="709" w:type="dxa"/>
          </w:tcPr>
          <w:p w14:paraId="7D2BB61C" w14:textId="77777777" w:rsidR="007216C1" w:rsidRPr="004F14A4" w:rsidRDefault="007216C1" w:rsidP="007309DD">
            <w:r w:rsidRPr="004F14A4">
              <w:t>2</w:t>
            </w:r>
          </w:p>
        </w:tc>
        <w:tc>
          <w:tcPr>
            <w:tcW w:w="706" w:type="dxa"/>
          </w:tcPr>
          <w:p w14:paraId="10F64AAF" w14:textId="77777777" w:rsidR="007216C1" w:rsidRPr="004F14A4" w:rsidRDefault="007216C1" w:rsidP="007309DD">
            <w:r w:rsidRPr="004F14A4">
              <w:t>28</w:t>
            </w:r>
          </w:p>
        </w:tc>
        <w:tc>
          <w:tcPr>
            <w:tcW w:w="699" w:type="dxa"/>
          </w:tcPr>
          <w:p w14:paraId="539BCE73" w14:textId="77777777" w:rsidR="007216C1" w:rsidRPr="004F14A4" w:rsidRDefault="007216C1" w:rsidP="007309DD">
            <w:r w:rsidRPr="004F14A4">
              <w:t>7</w:t>
            </w:r>
          </w:p>
        </w:tc>
        <w:tc>
          <w:tcPr>
            <w:tcW w:w="702" w:type="dxa"/>
          </w:tcPr>
          <w:p w14:paraId="1B4BF86F" w14:textId="77777777" w:rsidR="007216C1" w:rsidRPr="004F14A4" w:rsidRDefault="007216C1" w:rsidP="007309DD">
            <w:r w:rsidRPr="004F14A4">
              <w:t>5</w:t>
            </w:r>
          </w:p>
        </w:tc>
        <w:tc>
          <w:tcPr>
            <w:tcW w:w="696" w:type="dxa"/>
          </w:tcPr>
          <w:p w14:paraId="4C8667F5" w14:textId="77777777" w:rsidR="007216C1" w:rsidRPr="004F14A4" w:rsidRDefault="007216C1" w:rsidP="007309DD">
            <w:r w:rsidRPr="004F14A4">
              <w:t>39</w:t>
            </w:r>
          </w:p>
        </w:tc>
        <w:tc>
          <w:tcPr>
            <w:tcW w:w="623" w:type="dxa"/>
          </w:tcPr>
          <w:p w14:paraId="5B4EED3B" w14:textId="77777777" w:rsidR="007216C1" w:rsidRPr="004F14A4" w:rsidRDefault="007216C1" w:rsidP="007309DD">
            <w:r w:rsidRPr="004F14A4">
              <w:t>11</w:t>
            </w:r>
          </w:p>
        </w:tc>
        <w:tc>
          <w:tcPr>
            <w:tcW w:w="871" w:type="dxa"/>
          </w:tcPr>
          <w:p w14:paraId="7DEFD85B" w14:textId="77777777" w:rsidR="007216C1" w:rsidRPr="004F14A4" w:rsidRDefault="007216C1" w:rsidP="007309DD">
            <w:pPr>
              <w:jc w:val="center"/>
            </w:pPr>
            <w:r w:rsidRPr="004F14A4">
              <w:t>1</w:t>
            </w:r>
          </w:p>
        </w:tc>
        <w:tc>
          <w:tcPr>
            <w:tcW w:w="1151" w:type="dxa"/>
          </w:tcPr>
          <w:p w14:paraId="754C18C9" w14:textId="77777777" w:rsidR="007216C1" w:rsidRPr="004F14A4" w:rsidRDefault="007216C1" w:rsidP="007309DD">
            <w:r w:rsidRPr="004F14A4">
              <w:t>0</w:t>
            </w:r>
          </w:p>
        </w:tc>
      </w:tr>
      <w:tr w:rsidR="007216C1" w:rsidRPr="004F14A4" w14:paraId="64ACE999" w14:textId="77777777" w:rsidTr="007309DD">
        <w:tc>
          <w:tcPr>
            <w:tcW w:w="2706" w:type="dxa"/>
          </w:tcPr>
          <w:p w14:paraId="0DA584E8" w14:textId="77777777" w:rsidR="007216C1" w:rsidRPr="004F14A4" w:rsidRDefault="007216C1" w:rsidP="007309DD">
            <w:r w:rsidRPr="004F14A4">
              <w:t>Градівка</w:t>
            </w:r>
          </w:p>
        </w:tc>
        <w:tc>
          <w:tcPr>
            <w:tcW w:w="992" w:type="dxa"/>
          </w:tcPr>
          <w:p w14:paraId="21E878DF" w14:textId="77777777" w:rsidR="007216C1" w:rsidRPr="004F14A4" w:rsidRDefault="007216C1" w:rsidP="007309DD">
            <w:r w:rsidRPr="004F14A4">
              <w:t>457</w:t>
            </w:r>
          </w:p>
        </w:tc>
        <w:tc>
          <w:tcPr>
            <w:tcW w:w="709" w:type="dxa"/>
          </w:tcPr>
          <w:p w14:paraId="6E71CC84" w14:textId="77777777" w:rsidR="007216C1" w:rsidRPr="004F14A4" w:rsidRDefault="007216C1" w:rsidP="007309DD">
            <w:r w:rsidRPr="004F14A4">
              <w:t>14</w:t>
            </w:r>
          </w:p>
        </w:tc>
        <w:tc>
          <w:tcPr>
            <w:tcW w:w="706" w:type="dxa"/>
          </w:tcPr>
          <w:p w14:paraId="1EBFC510" w14:textId="77777777" w:rsidR="007216C1" w:rsidRPr="004F14A4" w:rsidRDefault="007216C1" w:rsidP="007309DD">
            <w:r w:rsidRPr="004F14A4">
              <w:t>75</w:t>
            </w:r>
          </w:p>
        </w:tc>
        <w:tc>
          <w:tcPr>
            <w:tcW w:w="699" w:type="dxa"/>
          </w:tcPr>
          <w:p w14:paraId="3DF7B9E0" w14:textId="77777777" w:rsidR="007216C1" w:rsidRPr="004F14A4" w:rsidRDefault="007216C1" w:rsidP="007309DD">
            <w:r w:rsidRPr="004F14A4">
              <w:t>18</w:t>
            </w:r>
          </w:p>
        </w:tc>
        <w:tc>
          <w:tcPr>
            <w:tcW w:w="702" w:type="dxa"/>
          </w:tcPr>
          <w:p w14:paraId="63A28FA7" w14:textId="77777777" w:rsidR="007216C1" w:rsidRPr="004F14A4" w:rsidRDefault="007216C1" w:rsidP="007309DD">
            <w:r w:rsidRPr="004F14A4">
              <w:t>31</w:t>
            </w:r>
          </w:p>
        </w:tc>
        <w:tc>
          <w:tcPr>
            <w:tcW w:w="696" w:type="dxa"/>
          </w:tcPr>
          <w:p w14:paraId="6E6DEC3B" w14:textId="77777777" w:rsidR="007216C1" w:rsidRPr="004F14A4" w:rsidRDefault="007216C1" w:rsidP="007309DD">
            <w:r w:rsidRPr="004F14A4">
              <w:t>295</w:t>
            </w:r>
          </w:p>
        </w:tc>
        <w:tc>
          <w:tcPr>
            <w:tcW w:w="623" w:type="dxa"/>
          </w:tcPr>
          <w:p w14:paraId="0A0C8939" w14:textId="77777777" w:rsidR="007216C1" w:rsidRPr="004F14A4" w:rsidRDefault="007216C1" w:rsidP="007309DD">
            <w:r w:rsidRPr="004F14A4">
              <w:t>24</w:t>
            </w:r>
          </w:p>
        </w:tc>
        <w:tc>
          <w:tcPr>
            <w:tcW w:w="871" w:type="dxa"/>
          </w:tcPr>
          <w:p w14:paraId="1DF917DE" w14:textId="77777777" w:rsidR="007216C1" w:rsidRPr="004F14A4" w:rsidRDefault="007216C1" w:rsidP="007309DD">
            <w:pPr>
              <w:jc w:val="center"/>
            </w:pPr>
            <w:r w:rsidRPr="004F14A4">
              <w:t>1</w:t>
            </w:r>
          </w:p>
        </w:tc>
        <w:tc>
          <w:tcPr>
            <w:tcW w:w="1151" w:type="dxa"/>
          </w:tcPr>
          <w:p w14:paraId="7815500D" w14:textId="77777777" w:rsidR="007216C1" w:rsidRPr="004F14A4" w:rsidRDefault="007216C1" w:rsidP="007309DD">
            <w:r w:rsidRPr="004F14A4">
              <w:t>0</w:t>
            </w:r>
          </w:p>
        </w:tc>
      </w:tr>
      <w:tr w:rsidR="007216C1" w:rsidRPr="004F14A4" w14:paraId="14F88261" w14:textId="77777777" w:rsidTr="007309DD">
        <w:tc>
          <w:tcPr>
            <w:tcW w:w="2706" w:type="dxa"/>
          </w:tcPr>
          <w:p w14:paraId="588A7B8E" w14:textId="77777777" w:rsidR="007216C1" w:rsidRPr="004F14A4" w:rsidRDefault="007216C1" w:rsidP="007309DD">
            <w:r w:rsidRPr="004F14A4">
              <w:t xml:space="preserve">Добряни </w:t>
            </w:r>
          </w:p>
        </w:tc>
        <w:tc>
          <w:tcPr>
            <w:tcW w:w="992" w:type="dxa"/>
          </w:tcPr>
          <w:p w14:paraId="53B2E2C8" w14:textId="77777777" w:rsidR="007216C1" w:rsidRPr="004F14A4" w:rsidRDefault="007216C1" w:rsidP="007309DD">
            <w:r w:rsidRPr="004F14A4">
              <w:t>504</w:t>
            </w:r>
          </w:p>
        </w:tc>
        <w:tc>
          <w:tcPr>
            <w:tcW w:w="709" w:type="dxa"/>
          </w:tcPr>
          <w:p w14:paraId="10B2F796" w14:textId="77777777" w:rsidR="007216C1" w:rsidRPr="004F14A4" w:rsidRDefault="007216C1" w:rsidP="007309DD">
            <w:r w:rsidRPr="004F14A4">
              <w:t>11</w:t>
            </w:r>
          </w:p>
        </w:tc>
        <w:tc>
          <w:tcPr>
            <w:tcW w:w="706" w:type="dxa"/>
          </w:tcPr>
          <w:p w14:paraId="3CD102AB" w14:textId="77777777" w:rsidR="007216C1" w:rsidRPr="004F14A4" w:rsidRDefault="007216C1" w:rsidP="007309DD">
            <w:r w:rsidRPr="004F14A4">
              <w:t>81</w:t>
            </w:r>
          </w:p>
        </w:tc>
        <w:tc>
          <w:tcPr>
            <w:tcW w:w="699" w:type="dxa"/>
          </w:tcPr>
          <w:p w14:paraId="39603768" w14:textId="77777777" w:rsidR="007216C1" w:rsidRPr="004F14A4" w:rsidRDefault="007216C1" w:rsidP="007309DD">
            <w:r w:rsidRPr="004F14A4">
              <w:t>14</w:t>
            </w:r>
          </w:p>
        </w:tc>
        <w:tc>
          <w:tcPr>
            <w:tcW w:w="702" w:type="dxa"/>
          </w:tcPr>
          <w:p w14:paraId="3B3A7017" w14:textId="77777777" w:rsidR="007216C1" w:rsidRPr="004F14A4" w:rsidRDefault="007216C1" w:rsidP="007309DD">
            <w:r w:rsidRPr="004F14A4">
              <w:t>40</w:t>
            </w:r>
          </w:p>
        </w:tc>
        <w:tc>
          <w:tcPr>
            <w:tcW w:w="696" w:type="dxa"/>
          </w:tcPr>
          <w:p w14:paraId="4BEAFDFE" w14:textId="77777777" w:rsidR="007216C1" w:rsidRPr="004F14A4" w:rsidRDefault="007216C1" w:rsidP="007309DD">
            <w:r w:rsidRPr="004F14A4">
              <w:t>348</w:t>
            </w:r>
          </w:p>
        </w:tc>
        <w:tc>
          <w:tcPr>
            <w:tcW w:w="623" w:type="dxa"/>
          </w:tcPr>
          <w:p w14:paraId="111ED8BC" w14:textId="77777777" w:rsidR="007216C1" w:rsidRPr="004F14A4" w:rsidRDefault="007216C1" w:rsidP="007309DD">
            <w:r w:rsidRPr="004F14A4">
              <w:t>10</w:t>
            </w:r>
          </w:p>
        </w:tc>
        <w:tc>
          <w:tcPr>
            <w:tcW w:w="871" w:type="dxa"/>
          </w:tcPr>
          <w:p w14:paraId="676D6781" w14:textId="77777777" w:rsidR="007216C1" w:rsidRPr="004F14A4" w:rsidRDefault="007216C1" w:rsidP="007309DD">
            <w:pPr>
              <w:jc w:val="center"/>
            </w:pPr>
            <w:r w:rsidRPr="004F14A4">
              <w:t>1</w:t>
            </w:r>
          </w:p>
        </w:tc>
        <w:tc>
          <w:tcPr>
            <w:tcW w:w="1151" w:type="dxa"/>
          </w:tcPr>
          <w:p w14:paraId="6B28BD71" w14:textId="77777777" w:rsidR="007216C1" w:rsidRPr="004F14A4" w:rsidRDefault="007216C1" w:rsidP="007309DD">
            <w:r w:rsidRPr="004F14A4">
              <w:t>0</w:t>
            </w:r>
          </w:p>
        </w:tc>
      </w:tr>
      <w:tr w:rsidR="007216C1" w:rsidRPr="004F14A4" w14:paraId="3DDC137F" w14:textId="77777777" w:rsidTr="007309DD">
        <w:tc>
          <w:tcPr>
            <w:tcW w:w="2706" w:type="dxa"/>
          </w:tcPr>
          <w:p w14:paraId="1CAE6D20" w14:textId="77777777" w:rsidR="007216C1" w:rsidRPr="004F14A4" w:rsidRDefault="007216C1" w:rsidP="007309DD">
            <w:r w:rsidRPr="004F14A4">
              <w:t>Долиняни</w:t>
            </w:r>
          </w:p>
        </w:tc>
        <w:tc>
          <w:tcPr>
            <w:tcW w:w="992" w:type="dxa"/>
          </w:tcPr>
          <w:p w14:paraId="6A9D2CB4" w14:textId="77777777" w:rsidR="007216C1" w:rsidRPr="004F14A4" w:rsidRDefault="007216C1" w:rsidP="007309DD">
            <w:r w:rsidRPr="004F14A4">
              <w:t>397</w:t>
            </w:r>
          </w:p>
        </w:tc>
        <w:tc>
          <w:tcPr>
            <w:tcW w:w="709" w:type="dxa"/>
          </w:tcPr>
          <w:p w14:paraId="2AC8EB8E" w14:textId="77777777" w:rsidR="007216C1" w:rsidRPr="004F14A4" w:rsidRDefault="007216C1" w:rsidP="007309DD">
            <w:r w:rsidRPr="004F14A4">
              <w:t>8</w:t>
            </w:r>
          </w:p>
        </w:tc>
        <w:tc>
          <w:tcPr>
            <w:tcW w:w="706" w:type="dxa"/>
          </w:tcPr>
          <w:p w14:paraId="79016B38" w14:textId="77777777" w:rsidR="007216C1" w:rsidRPr="004F14A4" w:rsidRDefault="007216C1" w:rsidP="007309DD">
            <w:r w:rsidRPr="004F14A4">
              <w:t>47</w:t>
            </w:r>
          </w:p>
        </w:tc>
        <w:tc>
          <w:tcPr>
            <w:tcW w:w="699" w:type="dxa"/>
          </w:tcPr>
          <w:p w14:paraId="467B2BDE" w14:textId="77777777" w:rsidR="007216C1" w:rsidRPr="004F14A4" w:rsidRDefault="007216C1" w:rsidP="007309DD">
            <w:r w:rsidRPr="004F14A4">
              <w:t>12</w:t>
            </w:r>
          </w:p>
        </w:tc>
        <w:tc>
          <w:tcPr>
            <w:tcW w:w="702" w:type="dxa"/>
          </w:tcPr>
          <w:p w14:paraId="7E4ECC78" w14:textId="77777777" w:rsidR="007216C1" w:rsidRPr="004F14A4" w:rsidRDefault="007216C1" w:rsidP="007309DD">
            <w:r w:rsidRPr="004F14A4">
              <w:t>29</w:t>
            </w:r>
          </w:p>
        </w:tc>
        <w:tc>
          <w:tcPr>
            <w:tcW w:w="696" w:type="dxa"/>
          </w:tcPr>
          <w:p w14:paraId="30071C38" w14:textId="77777777" w:rsidR="007216C1" w:rsidRPr="004F14A4" w:rsidRDefault="007216C1" w:rsidP="007309DD">
            <w:r w:rsidRPr="004F14A4">
              <w:t>283</w:t>
            </w:r>
          </w:p>
        </w:tc>
        <w:tc>
          <w:tcPr>
            <w:tcW w:w="623" w:type="dxa"/>
          </w:tcPr>
          <w:p w14:paraId="1BD2574E" w14:textId="77777777" w:rsidR="007216C1" w:rsidRPr="004F14A4" w:rsidRDefault="007216C1" w:rsidP="007309DD">
            <w:r w:rsidRPr="004F14A4">
              <w:t>18</w:t>
            </w:r>
          </w:p>
        </w:tc>
        <w:tc>
          <w:tcPr>
            <w:tcW w:w="871" w:type="dxa"/>
          </w:tcPr>
          <w:p w14:paraId="6F6BFF55" w14:textId="77777777" w:rsidR="007216C1" w:rsidRPr="004F14A4" w:rsidRDefault="007216C1" w:rsidP="007309DD">
            <w:pPr>
              <w:jc w:val="center"/>
            </w:pPr>
            <w:r w:rsidRPr="004F14A4">
              <w:t>1</w:t>
            </w:r>
          </w:p>
        </w:tc>
        <w:tc>
          <w:tcPr>
            <w:tcW w:w="1151" w:type="dxa"/>
          </w:tcPr>
          <w:p w14:paraId="1D2F6255" w14:textId="77777777" w:rsidR="007216C1" w:rsidRPr="004F14A4" w:rsidRDefault="007216C1" w:rsidP="007309DD">
            <w:r w:rsidRPr="004F14A4">
              <w:t>0</w:t>
            </w:r>
          </w:p>
        </w:tc>
      </w:tr>
      <w:tr w:rsidR="007216C1" w:rsidRPr="004F14A4" w14:paraId="3B44A436" w14:textId="77777777" w:rsidTr="007309DD">
        <w:tc>
          <w:tcPr>
            <w:tcW w:w="2706" w:type="dxa"/>
          </w:tcPr>
          <w:p w14:paraId="3EE4C6F4" w14:textId="77777777" w:rsidR="007216C1" w:rsidRPr="004F14A4" w:rsidRDefault="007216C1" w:rsidP="007309DD">
            <w:r w:rsidRPr="004F14A4">
              <w:t>Дроздовичі</w:t>
            </w:r>
          </w:p>
        </w:tc>
        <w:tc>
          <w:tcPr>
            <w:tcW w:w="992" w:type="dxa"/>
          </w:tcPr>
          <w:p w14:paraId="69B153FB" w14:textId="77777777" w:rsidR="007216C1" w:rsidRPr="004F14A4" w:rsidRDefault="007216C1" w:rsidP="007309DD">
            <w:r w:rsidRPr="004F14A4">
              <w:t>501</w:t>
            </w:r>
          </w:p>
        </w:tc>
        <w:tc>
          <w:tcPr>
            <w:tcW w:w="709" w:type="dxa"/>
          </w:tcPr>
          <w:p w14:paraId="52EFC01D" w14:textId="77777777" w:rsidR="007216C1" w:rsidRPr="004F14A4" w:rsidRDefault="007216C1" w:rsidP="007309DD">
            <w:r w:rsidRPr="004F14A4">
              <w:t>6</w:t>
            </w:r>
          </w:p>
        </w:tc>
        <w:tc>
          <w:tcPr>
            <w:tcW w:w="706" w:type="dxa"/>
          </w:tcPr>
          <w:p w14:paraId="52AA0302" w14:textId="77777777" w:rsidR="007216C1" w:rsidRPr="004F14A4" w:rsidRDefault="007216C1" w:rsidP="007309DD">
            <w:r w:rsidRPr="004F14A4">
              <w:t>81</w:t>
            </w:r>
          </w:p>
        </w:tc>
        <w:tc>
          <w:tcPr>
            <w:tcW w:w="699" w:type="dxa"/>
          </w:tcPr>
          <w:p w14:paraId="5F4241D6" w14:textId="77777777" w:rsidR="007216C1" w:rsidRPr="004F14A4" w:rsidRDefault="007216C1" w:rsidP="007309DD">
            <w:r w:rsidRPr="004F14A4">
              <w:t>23</w:t>
            </w:r>
          </w:p>
        </w:tc>
        <w:tc>
          <w:tcPr>
            <w:tcW w:w="702" w:type="dxa"/>
          </w:tcPr>
          <w:p w14:paraId="0BE48DFB" w14:textId="77777777" w:rsidR="007216C1" w:rsidRPr="004F14A4" w:rsidRDefault="007216C1" w:rsidP="007309DD">
            <w:r w:rsidRPr="004F14A4">
              <w:t>23</w:t>
            </w:r>
          </w:p>
        </w:tc>
        <w:tc>
          <w:tcPr>
            <w:tcW w:w="696" w:type="dxa"/>
          </w:tcPr>
          <w:p w14:paraId="5A27847D" w14:textId="77777777" w:rsidR="007216C1" w:rsidRPr="004F14A4" w:rsidRDefault="007216C1" w:rsidP="007309DD">
            <w:r w:rsidRPr="004F14A4">
              <w:t>363</w:t>
            </w:r>
          </w:p>
        </w:tc>
        <w:tc>
          <w:tcPr>
            <w:tcW w:w="623" w:type="dxa"/>
          </w:tcPr>
          <w:p w14:paraId="391292FE" w14:textId="77777777" w:rsidR="007216C1" w:rsidRPr="004F14A4" w:rsidRDefault="007216C1" w:rsidP="007309DD">
            <w:r w:rsidRPr="004F14A4">
              <w:t>5</w:t>
            </w:r>
          </w:p>
        </w:tc>
        <w:tc>
          <w:tcPr>
            <w:tcW w:w="871" w:type="dxa"/>
          </w:tcPr>
          <w:p w14:paraId="189DDD1D" w14:textId="77777777" w:rsidR="007216C1" w:rsidRPr="004F14A4" w:rsidRDefault="007216C1" w:rsidP="007309DD">
            <w:pPr>
              <w:jc w:val="center"/>
            </w:pPr>
            <w:r w:rsidRPr="004F14A4">
              <w:t>1</w:t>
            </w:r>
          </w:p>
        </w:tc>
        <w:tc>
          <w:tcPr>
            <w:tcW w:w="1151" w:type="dxa"/>
          </w:tcPr>
          <w:p w14:paraId="7B3855E8" w14:textId="77777777" w:rsidR="007216C1" w:rsidRPr="004F14A4" w:rsidRDefault="007216C1" w:rsidP="007309DD">
            <w:r w:rsidRPr="004F14A4">
              <w:t>0</w:t>
            </w:r>
          </w:p>
        </w:tc>
      </w:tr>
      <w:tr w:rsidR="007216C1" w:rsidRPr="004F14A4" w14:paraId="7A3F3DE3" w14:textId="77777777" w:rsidTr="007309DD">
        <w:tc>
          <w:tcPr>
            <w:tcW w:w="2706" w:type="dxa"/>
          </w:tcPr>
          <w:p w14:paraId="535C7A11" w14:textId="77777777" w:rsidR="007216C1" w:rsidRPr="004F14A4" w:rsidRDefault="007216C1" w:rsidP="007309DD">
            <w:r w:rsidRPr="004F14A4">
              <w:t>Дубаневичі</w:t>
            </w:r>
          </w:p>
        </w:tc>
        <w:tc>
          <w:tcPr>
            <w:tcW w:w="992" w:type="dxa"/>
          </w:tcPr>
          <w:p w14:paraId="1DC3BED6" w14:textId="77777777" w:rsidR="007216C1" w:rsidRPr="004F14A4" w:rsidRDefault="007216C1" w:rsidP="007309DD">
            <w:r w:rsidRPr="004F14A4">
              <w:t>493</w:t>
            </w:r>
          </w:p>
        </w:tc>
        <w:tc>
          <w:tcPr>
            <w:tcW w:w="709" w:type="dxa"/>
          </w:tcPr>
          <w:p w14:paraId="797CD75A" w14:textId="77777777" w:rsidR="007216C1" w:rsidRPr="004F14A4" w:rsidRDefault="007216C1" w:rsidP="007309DD">
            <w:r w:rsidRPr="004F14A4">
              <w:t>2</w:t>
            </w:r>
          </w:p>
        </w:tc>
        <w:tc>
          <w:tcPr>
            <w:tcW w:w="706" w:type="dxa"/>
          </w:tcPr>
          <w:p w14:paraId="455EA011" w14:textId="77777777" w:rsidR="007216C1" w:rsidRPr="004F14A4" w:rsidRDefault="007216C1" w:rsidP="007309DD">
            <w:r w:rsidRPr="004F14A4">
              <w:t>73</w:t>
            </w:r>
          </w:p>
        </w:tc>
        <w:tc>
          <w:tcPr>
            <w:tcW w:w="699" w:type="dxa"/>
          </w:tcPr>
          <w:p w14:paraId="5A2F7621" w14:textId="77777777" w:rsidR="007216C1" w:rsidRPr="004F14A4" w:rsidRDefault="007216C1" w:rsidP="007309DD">
            <w:r w:rsidRPr="004F14A4">
              <w:t>16</w:t>
            </w:r>
          </w:p>
        </w:tc>
        <w:tc>
          <w:tcPr>
            <w:tcW w:w="702" w:type="dxa"/>
          </w:tcPr>
          <w:p w14:paraId="69D3B48A" w14:textId="77777777" w:rsidR="007216C1" w:rsidRPr="004F14A4" w:rsidRDefault="007216C1" w:rsidP="007309DD">
            <w:r w:rsidRPr="004F14A4">
              <w:t>41</w:t>
            </w:r>
          </w:p>
        </w:tc>
        <w:tc>
          <w:tcPr>
            <w:tcW w:w="696" w:type="dxa"/>
          </w:tcPr>
          <w:p w14:paraId="79C20931" w14:textId="77777777" w:rsidR="007216C1" w:rsidRPr="004F14A4" w:rsidRDefault="007216C1" w:rsidP="007309DD">
            <w:r w:rsidRPr="004F14A4">
              <w:t>344</w:t>
            </w:r>
          </w:p>
        </w:tc>
        <w:tc>
          <w:tcPr>
            <w:tcW w:w="623" w:type="dxa"/>
          </w:tcPr>
          <w:p w14:paraId="23E78EB2" w14:textId="77777777" w:rsidR="007216C1" w:rsidRPr="004F14A4" w:rsidRDefault="007216C1" w:rsidP="007309DD">
            <w:r w:rsidRPr="004F14A4">
              <w:t>17</w:t>
            </w:r>
          </w:p>
        </w:tc>
        <w:tc>
          <w:tcPr>
            <w:tcW w:w="871" w:type="dxa"/>
          </w:tcPr>
          <w:p w14:paraId="0559F9BE" w14:textId="77777777" w:rsidR="007216C1" w:rsidRPr="004F14A4" w:rsidRDefault="007216C1" w:rsidP="007309DD">
            <w:pPr>
              <w:jc w:val="center"/>
            </w:pPr>
            <w:r w:rsidRPr="004F14A4">
              <w:t>1</w:t>
            </w:r>
          </w:p>
        </w:tc>
        <w:tc>
          <w:tcPr>
            <w:tcW w:w="1151" w:type="dxa"/>
          </w:tcPr>
          <w:p w14:paraId="67CE8E8A" w14:textId="77777777" w:rsidR="007216C1" w:rsidRPr="004F14A4" w:rsidRDefault="007216C1" w:rsidP="007309DD"/>
        </w:tc>
      </w:tr>
      <w:tr w:rsidR="007216C1" w:rsidRPr="004F14A4" w14:paraId="046ABBDE" w14:textId="77777777" w:rsidTr="007309DD">
        <w:tc>
          <w:tcPr>
            <w:tcW w:w="2706" w:type="dxa"/>
          </w:tcPr>
          <w:p w14:paraId="67363409" w14:textId="77777777" w:rsidR="007216C1" w:rsidRPr="004F14A4" w:rsidRDefault="007216C1" w:rsidP="007309DD">
            <w:r w:rsidRPr="004F14A4">
              <w:t>Заверещиця</w:t>
            </w:r>
          </w:p>
        </w:tc>
        <w:tc>
          <w:tcPr>
            <w:tcW w:w="992" w:type="dxa"/>
          </w:tcPr>
          <w:p w14:paraId="25771FCD" w14:textId="77777777" w:rsidR="007216C1" w:rsidRPr="004F14A4" w:rsidRDefault="007216C1" w:rsidP="007309DD">
            <w:r w:rsidRPr="004F14A4">
              <w:t>468</w:t>
            </w:r>
          </w:p>
        </w:tc>
        <w:tc>
          <w:tcPr>
            <w:tcW w:w="709" w:type="dxa"/>
          </w:tcPr>
          <w:p w14:paraId="660BCFD7" w14:textId="77777777" w:rsidR="007216C1" w:rsidRPr="004F14A4" w:rsidRDefault="007216C1" w:rsidP="007309DD">
            <w:r w:rsidRPr="004F14A4">
              <w:t>6</w:t>
            </w:r>
          </w:p>
        </w:tc>
        <w:tc>
          <w:tcPr>
            <w:tcW w:w="706" w:type="dxa"/>
          </w:tcPr>
          <w:p w14:paraId="6E31592C" w14:textId="77777777" w:rsidR="007216C1" w:rsidRPr="004F14A4" w:rsidRDefault="007216C1" w:rsidP="007309DD">
            <w:r w:rsidRPr="004F14A4">
              <w:t>136</w:t>
            </w:r>
          </w:p>
        </w:tc>
        <w:tc>
          <w:tcPr>
            <w:tcW w:w="699" w:type="dxa"/>
          </w:tcPr>
          <w:p w14:paraId="7636E6AA" w14:textId="77777777" w:rsidR="007216C1" w:rsidRPr="004F14A4" w:rsidRDefault="007216C1" w:rsidP="007309DD">
            <w:r w:rsidRPr="004F14A4">
              <w:t>28</w:t>
            </w:r>
          </w:p>
        </w:tc>
        <w:tc>
          <w:tcPr>
            <w:tcW w:w="702" w:type="dxa"/>
          </w:tcPr>
          <w:p w14:paraId="333C075D" w14:textId="77777777" w:rsidR="007216C1" w:rsidRPr="004F14A4" w:rsidRDefault="007216C1" w:rsidP="007309DD">
            <w:r w:rsidRPr="004F14A4">
              <w:t>85</w:t>
            </w:r>
          </w:p>
        </w:tc>
        <w:tc>
          <w:tcPr>
            <w:tcW w:w="696" w:type="dxa"/>
          </w:tcPr>
          <w:p w14:paraId="20F33B27" w14:textId="77777777" w:rsidR="007216C1" w:rsidRPr="004F14A4" w:rsidRDefault="007216C1" w:rsidP="007309DD">
            <w:r w:rsidRPr="004F14A4">
              <w:t>209</w:t>
            </w:r>
          </w:p>
        </w:tc>
        <w:tc>
          <w:tcPr>
            <w:tcW w:w="623" w:type="dxa"/>
          </w:tcPr>
          <w:p w14:paraId="2E30FBC5" w14:textId="77777777" w:rsidR="007216C1" w:rsidRPr="004F14A4" w:rsidRDefault="007216C1" w:rsidP="007309DD">
            <w:r w:rsidRPr="004F14A4">
              <w:t>4</w:t>
            </w:r>
          </w:p>
        </w:tc>
        <w:tc>
          <w:tcPr>
            <w:tcW w:w="871" w:type="dxa"/>
          </w:tcPr>
          <w:p w14:paraId="28377BAD" w14:textId="77777777" w:rsidR="007216C1" w:rsidRPr="004F14A4" w:rsidRDefault="007216C1" w:rsidP="007309DD">
            <w:pPr>
              <w:jc w:val="center"/>
            </w:pPr>
            <w:r w:rsidRPr="004F14A4">
              <w:t>1</w:t>
            </w:r>
          </w:p>
        </w:tc>
        <w:tc>
          <w:tcPr>
            <w:tcW w:w="1151" w:type="dxa"/>
          </w:tcPr>
          <w:p w14:paraId="73905DC8" w14:textId="77777777" w:rsidR="007216C1" w:rsidRPr="004F14A4" w:rsidRDefault="007216C1" w:rsidP="007309DD"/>
        </w:tc>
      </w:tr>
      <w:tr w:rsidR="007216C1" w:rsidRPr="004F14A4" w14:paraId="781C6A28" w14:textId="77777777" w:rsidTr="007309DD">
        <w:tc>
          <w:tcPr>
            <w:tcW w:w="2706" w:type="dxa"/>
          </w:tcPr>
          <w:p w14:paraId="0DB5F105" w14:textId="77777777" w:rsidR="007216C1" w:rsidRPr="004F14A4" w:rsidRDefault="007216C1" w:rsidP="007309DD">
            <w:r w:rsidRPr="004F14A4">
              <w:t>Зелений Гай</w:t>
            </w:r>
          </w:p>
        </w:tc>
        <w:tc>
          <w:tcPr>
            <w:tcW w:w="992" w:type="dxa"/>
          </w:tcPr>
          <w:p w14:paraId="17EBF73B" w14:textId="77777777" w:rsidR="007216C1" w:rsidRPr="004F14A4" w:rsidRDefault="007216C1" w:rsidP="007309DD">
            <w:r w:rsidRPr="004F14A4">
              <w:t>257</w:t>
            </w:r>
          </w:p>
        </w:tc>
        <w:tc>
          <w:tcPr>
            <w:tcW w:w="709" w:type="dxa"/>
          </w:tcPr>
          <w:p w14:paraId="52783E91" w14:textId="77777777" w:rsidR="007216C1" w:rsidRPr="004F14A4" w:rsidRDefault="007216C1" w:rsidP="007309DD">
            <w:r w:rsidRPr="004F14A4">
              <w:t>6</w:t>
            </w:r>
          </w:p>
        </w:tc>
        <w:tc>
          <w:tcPr>
            <w:tcW w:w="706" w:type="dxa"/>
          </w:tcPr>
          <w:p w14:paraId="6A0519FD" w14:textId="77777777" w:rsidR="007216C1" w:rsidRPr="004F14A4" w:rsidRDefault="007216C1" w:rsidP="007309DD">
            <w:r w:rsidRPr="004F14A4">
              <w:t>23</w:t>
            </w:r>
          </w:p>
        </w:tc>
        <w:tc>
          <w:tcPr>
            <w:tcW w:w="699" w:type="dxa"/>
          </w:tcPr>
          <w:p w14:paraId="60C2EC87" w14:textId="77777777" w:rsidR="007216C1" w:rsidRPr="004F14A4" w:rsidRDefault="007216C1" w:rsidP="007309DD">
            <w:r w:rsidRPr="004F14A4">
              <w:t>20</w:t>
            </w:r>
          </w:p>
        </w:tc>
        <w:tc>
          <w:tcPr>
            <w:tcW w:w="702" w:type="dxa"/>
          </w:tcPr>
          <w:p w14:paraId="30F8ED48" w14:textId="77777777" w:rsidR="007216C1" w:rsidRPr="004F14A4" w:rsidRDefault="007216C1" w:rsidP="007309DD">
            <w:r w:rsidRPr="004F14A4">
              <w:t>11</w:t>
            </w:r>
          </w:p>
        </w:tc>
        <w:tc>
          <w:tcPr>
            <w:tcW w:w="696" w:type="dxa"/>
          </w:tcPr>
          <w:p w14:paraId="58B3AEC2" w14:textId="77777777" w:rsidR="007216C1" w:rsidRPr="004F14A4" w:rsidRDefault="007216C1" w:rsidP="007309DD">
            <w:r w:rsidRPr="004F14A4">
              <w:t>165</w:t>
            </w:r>
          </w:p>
        </w:tc>
        <w:tc>
          <w:tcPr>
            <w:tcW w:w="623" w:type="dxa"/>
          </w:tcPr>
          <w:p w14:paraId="00442CE2" w14:textId="77777777" w:rsidR="007216C1" w:rsidRPr="004F14A4" w:rsidRDefault="007216C1" w:rsidP="007309DD">
            <w:r w:rsidRPr="004F14A4">
              <w:t>32</w:t>
            </w:r>
          </w:p>
        </w:tc>
        <w:tc>
          <w:tcPr>
            <w:tcW w:w="871" w:type="dxa"/>
          </w:tcPr>
          <w:p w14:paraId="527A9CDD" w14:textId="77777777" w:rsidR="007216C1" w:rsidRPr="004F14A4" w:rsidRDefault="007216C1" w:rsidP="007309DD">
            <w:pPr>
              <w:jc w:val="center"/>
            </w:pPr>
            <w:r w:rsidRPr="004F14A4">
              <w:t>1</w:t>
            </w:r>
          </w:p>
        </w:tc>
        <w:tc>
          <w:tcPr>
            <w:tcW w:w="1151" w:type="dxa"/>
          </w:tcPr>
          <w:p w14:paraId="44E09E0E" w14:textId="77777777" w:rsidR="007216C1" w:rsidRPr="004F14A4" w:rsidRDefault="007216C1" w:rsidP="007309DD"/>
        </w:tc>
      </w:tr>
      <w:tr w:rsidR="007216C1" w:rsidRPr="004F14A4" w14:paraId="7AD5E95F" w14:textId="77777777" w:rsidTr="007309DD">
        <w:tc>
          <w:tcPr>
            <w:tcW w:w="2706" w:type="dxa"/>
          </w:tcPr>
          <w:p w14:paraId="75217006" w14:textId="77777777" w:rsidR="007216C1" w:rsidRPr="004F14A4" w:rsidRDefault="007216C1" w:rsidP="007309DD">
            <w:r w:rsidRPr="004F14A4">
              <w:t>Керниця</w:t>
            </w:r>
          </w:p>
        </w:tc>
        <w:tc>
          <w:tcPr>
            <w:tcW w:w="992" w:type="dxa"/>
          </w:tcPr>
          <w:p w14:paraId="1ED37AD0" w14:textId="77777777" w:rsidR="007216C1" w:rsidRPr="004F14A4" w:rsidRDefault="007216C1" w:rsidP="007309DD">
            <w:r w:rsidRPr="004F14A4">
              <w:t>316</w:t>
            </w:r>
          </w:p>
        </w:tc>
        <w:tc>
          <w:tcPr>
            <w:tcW w:w="709" w:type="dxa"/>
          </w:tcPr>
          <w:p w14:paraId="321B2EF1" w14:textId="77777777" w:rsidR="007216C1" w:rsidRPr="004F14A4" w:rsidRDefault="007216C1" w:rsidP="007309DD">
            <w:r w:rsidRPr="004F14A4">
              <w:t>60</w:t>
            </w:r>
          </w:p>
        </w:tc>
        <w:tc>
          <w:tcPr>
            <w:tcW w:w="706" w:type="dxa"/>
          </w:tcPr>
          <w:p w14:paraId="57E4A1ED" w14:textId="77777777" w:rsidR="007216C1" w:rsidRPr="004F14A4" w:rsidRDefault="007216C1" w:rsidP="007309DD">
            <w:r w:rsidRPr="004F14A4">
              <w:t>106</w:t>
            </w:r>
          </w:p>
        </w:tc>
        <w:tc>
          <w:tcPr>
            <w:tcW w:w="699" w:type="dxa"/>
          </w:tcPr>
          <w:p w14:paraId="7924DAC9" w14:textId="77777777" w:rsidR="007216C1" w:rsidRPr="004F14A4" w:rsidRDefault="007216C1" w:rsidP="007309DD">
            <w:r w:rsidRPr="004F14A4">
              <w:t>45</w:t>
            </w:r>
          </w:p>
        </w:tc>
        <w:tc>
          <w:tcPr>
            <w:tcW w:w="702" w:type="dxa"/>
          </w:tcPr>
          <w:p w14:paraId="15EA3B1F" w14:textId="77777777" w:rsidR="007216C1" w:rsidRPr="004F14A4" w:rsidRDefault="007216C1" w:rsidP="007309DD">
            <w:r w:rsidRPr="004F14A4">
              <w:t>20</w:t>
            </w:r>
          </w:p>
        </w:tc>
        <w:tc>
          <w:tcPr>
            <w:tcW w:w="696" w:type="dxa"/>
          </w:tcPr>
          <w:p w14:paraId="55EACF87" w14:textId="77777777" w:rsidR="007216C1" w:rsidRPr="004F14A4" w:rsidRDefault="007216C1" w:rsidP="007309DD">
            <w:r w:rsidRPr="004F14A4">
              <w:t>50</w:t>
            </w:r>
          </w:p>
        </w:tc>
        <w:tc>
          <w:tcPr>
            <w:tcW w:w="623" w:type="dxa"/>
          </w:tcPr>
          <w:p w14:paraId="2C2861E2" w14:textId="77777777" w:rsidR="007216C1" w:rsidRPr="004F14A4" w:rsidRDefault="007216C1" w:rsidP="007309DD">
            <w:r w:rsidRPr="004F14A4">
              <w:t>35</w:t>
            </w:r>
          </w:p>
        </w:tc>
        <w:tc>
          <w:tcPr>
            <w:tcW w:w="871" w:type="dxa"/>
          </w:tcPr>
          <w:p w14:paraId="243FEDE6" w14:textId="77777777" w:rsidR="007216C1" w:rsidRPr="004F14A4" w:rsidRDefault="007216C1" w:rsidP="007309DD">
            <w:pPr>
              <w:jc w:val="center"/>
            </w:pPr>
            <w:r w:rsidRPr="004F14A4">
              <w:t>1</w:t>
            </w:r>
          </w:p>
        </w:tc>
        <w:tc>
          <w:tcPr>
            <w:tcW w:w="1151" w:type="dxa"/>
          </w:tcPr>
          <w:p w14:paraId="43965F61" w14:textId="77777777" w:rsidR="007216C1" w:rsidRPr="004F14A4" w:rsidRDefault="007216C1" w:rsidP="007309DD"/>
        </w:tc>
      </w:tr>
      <w:tr w:rsidR="007216C1" w:rsidRPr="004F14A4" w14:paraId="00524943" w14:textId="77777777" w:rsidTr="007309DD">
        <w:tc>
          <w:tcPr>
            <w:tcW w:w="2706" w:type="dxa"/>
          </w:tcPr>
          <w:p w14:paraId="7B66D93E" w14:textId="77777777" w:rsidR="007216C1" w:rsidRPr="004F14A4" w:rsidRDefault="007216C1" w:rsidP="007309DD">
            <w:r w:rsidRPr="004F14A4">
              <w:t>Мильчиці</w:t>
            </w:r>
          </w:p>
        </w:tc>
        <w:tc>
          <w:tcPr>
            <w:tcW w:w="992" w:type="dxa"/>
          </w:tcPr>
          <w:p w14:paraId="33A929EB" w14:textId="77777777" w:rsidR="007216C1" w:rsidRPr="004F14A4" w:rsidRDefault="007216C1" w:rsidP="007309DD">
            <w:r w:rsidRPr="004F14A4">
              <w:t>507</w:t>
            </w:r>
          </w:p>
        </w:tc>
        <w:tc>
          <w:tcPr>
            <w:tcW w:w="709" w:type="dxa"/>
          </w:tcPr>
          <w:p w14:paraId="7BB9E2BA" w14:textId="77777777" w:rsidR="007216C1" w:rsidRPr="004F14A4" w:rsidRDefault="007216C1" w:rsidP="007309DD">
            <w:r w:rsidRPr="004F14A4">
              <w:t>13</w:t>
            </w:r>
          </w:p>
        </w:tc>
        <w:tc>
          <w:tcPr>
            <w:tcW w:w="706" w:type="dxa"/>
          </w:tcPr>
          <w:p w14:paraId="253BE8EA" w14:textId="77777777" w:rsidR="007216C1" w:rsidRPr="004F14A4" w:rsidRDefault="007216C1" w:rsidP="007309DD">
            <w:r w:rsidRPr="004F14A4">
              <w:t>48</w:t>
            </w:r>
          </w:p>
        </w:tc>
        <w:tc>
          <w:tcPr>
            <w:tcW w:w="699" w:type="dxa"/>
          </w:tcPr>
          <w:p w14:paraId="06632FDB" w14:textId="77777777" w:rsidR="007216C1" w:rsidRPr="004F14A4" w:rsidRDefault="007216C1" w:rsidP="007309DD">
            <w:r w:rsidRPr="004F14A4">
              <w:t>20</w:t>
            </w:r>
          </w:p>
        </w:tc>
        <w:tc>
          <w:tcPr>
            <w:tcW w:w="702" w:type="dxa"/>
          </w:tcPr>
          <w:p w14:paraId="262F85AE" w14:textId="77777777" w:rsidR="007216C1" w:rsidRPr="004F14A4" w:rsidRDefault="007216C1" w:rsidP="007309DD">
            <w:r w:rsidRPr="004F14A4">
              <w:t>24</w:t>
            </w:r>
          </w:p>
        </w:tc>
        <w:tc>
          <w:tcPr>
            <w:tcW w:w="696" w:type="dxa"/>
          </w:tcPr>
          <w:p w14:paraId="082822A1" w14:textId="77777777" w:rsidR="007216C1" w:rsidRPr="004F14A4" w:rsidRDefault="007216C1" w:rsidP="007309DD">
            <w:r w:rsidRPr="004F14A4">
              <w:t>284</w:t>
            </w:r>
          </w:p>
        </w:tc>
        <w:tc>
          <w:tcPr>
            <w:tcW w:w="623" w:type="dxa"/>
          </w:tcPr>
          <w:p w14:paraId="06C539BB" w14:textId="77777777" w:rsidR="007216C1" w:rsidRPr="004F14A4" w:rsidRDefault="007216C1" w:rsidP="007309DD">
            <w:r w:rsidRPr="004F14A4">
              <w:t>118</w:t>
            </w:r>
          </w:p>
        </w:tc>
        <w:tc>
          <w:tcPr>
            <w:tcW w:w="871" w:type="dxa"/>
          </w:tcPr>
          <w:p w14:paraId="57447A19" w14:textId="77777777" w:rsidR="007216C1" w:rsidRPr="004F14A4" w:rsidRDefault="007216C1" w:rsidP="007309DD">
            <w:pPr>
              <w:jc w:val="center"/>
            </w:pPr>
            <w:r w:rsidRPr="004F14A4">
              <w:t>1</w:t>
            </w:r>
          </w:p>
        </w:tc>
        <w:tc>
          <w:tcPr>
            <w:tcW w:w="1151" w:type="dxa"/>
          </w:tcPr>
          <w:p w14:paraId="790CEFA3" w14:textId="77777777" w:rsidR="007216C1" w:rsidRPr="004F14A4" w:rsidRDefault="007216C1" w:rsidP="007309DD"/>
        </w:tc>
      </w:tr>
      <w:tr w:rsidR="007216C1" w:rsidRPr="004F14A4" w14:paraId="29861172" w14:textId="77777777" w:rsidTr="007309DD">
        <w:tc>
          <w:tcPr>
            <w:tcW w:w="2706" w:type="dxa"/>
          </w:tcPr>
          <w:p w14:paraId="6FD14B5B" w14:textId="77777777" w:rsidR="007216C1" w:rsidRPr="004F14A4" w:rsidRDefault="007216C1" w:rsidP="007309DD">
            <w:r w:rsidRPr="004F14A4">
              <w:t>Мавковичі</w:t>
            </w:r>
          </w:p>
        </w:tc>
        <w:tc>
          <w:tcPr>
            <w:tcW w:w="992" w:type="dxa"/>
          </w:tcPr>
          <w:p w14:paraId="4B44CEDB" w14:textId="77777777" w:rsidR="007216C1" w:rsidRPr="004F14A4" w:rsidRDefault="007216C1" w:rsidP="007309DD">
            <w:r w:rsidRPr="004F14A4">
              <w:t>415</w:t>
            </w:r>
          </w:p>
        </w:tc>
        <w:tc>
          <w:tcPr>
            <w:tcW w:w="709" w:type="dxa"/>
          </w:tcPr>
          <w:p w14:paraId="29C085E5" w14:textId="77777777" w:rsidR="007216C1" w:rsidRPr="004F14A4" w:rsidRDefault="007216C1" w:rsidP="007309DD">
            <w:r w:rsidRPr="004F14A4">
              <w:t>43</w:t>
            </w:r>
          </w:p>
        </w:tc>
        <w:tc>
          <w:tcPr>
            <w:tcW w:w="706" w:type="dxa"/>
          </w:tcPr>
          <w:p w14:paraId="59DD6FF7" w14:textId="77777777" w:rsidR="007216C1" w:rsidRPr="004F14A4" w:rsidRDefault="007216C1" w:rsidP="007309DD">
            <w:r w:rsidRPr="004F14A4">
              <w:t>135</w:t>
            </w:r>
          </w:p>
        </w:tc>
        <w:tc>
          <w:tcPr>
            <w:tcW w:w="699" w:type="dxa"/>
          </w:tcPr>
          <w:p w14:paraId="1F1D4567" w14:textId="77777777" w:rsidR="007216C1" w:rsidRPr="004F14A4" w:rsidRDefault="007216C1" w:rsidP="007309DD">
            <w:r w:rsidRPr="004F14A4">
              <w:t>15</w:t>
            </w:r>
          </w:p>
        </w:tc>
        <w:tc>
          <w:tcPr>
            <w:tcW w:w="702" w:type="dxa"/>
          </w:tcPr>
          <w:p w14:paraId="40FC3EC2" w14:textId="77777777" w:rsidR="007216C1" w:rsidRPr="004F14A4" w:rsidRDefault="007216C1" w:rsidP="007309DD">
            <w:r w:rsidRPr="004F14A4">
              <w:t>35</w:t>
            </w:r>
          </w:p>
        </w:tc>
        <w:tc>
          <w:tcPr>
            <w:tcW w:w="696" w:type="dxa"/>
          </w:tcPr>
          <w:p w14:paraId="2800771D" w14:textId="77777777" w:rsidR="007216C1" w:rsidRPr="004F14A4" w:rsidRDefault="007216C1" w:rsidP="007309DD">
            <w:r w:rsidRPr="004F14A4">
              <w:t>157</w:t>
            </w:r>
          </w:p>
        </w:tc>
        <w:tc>
          <w:tcPr>
            <w:tcW w:w="623" w:type="dxa"/>
          </w:tcPr>
          <w:p w14:paraId="34E656D2" w14:textId="77777777" w:rsidR="007216C1" w:rsidRPr="004F14A4" w:rsidRDefault="007216C1" w:rsidP="007309DD">
            <w:r w:rsidRPr="004F14A4">
              <w:t>30</w:t>
            </w:r>
          </w:p>
        </w:tc>
        <w:tc>
          <w:tcPr>
            <w:tcW w:w="871" w:type="dxa"/>
          </w:tcPr>
          <w:p w14:paraId="039D947A" w14:textId="77777777" w:rsidR="007216C1" w:rsidRPr="004F14A4" w:rsidRDefault="007216C1" w:rsidP="007309DD">
            <w:pPr>
              <w:jc w:val="center"/>
            </w:pPr>
            <w:r w:rsidRPr="004F14A4">
              <w:t>1</w:t>
            </w:r>
          </w:p>
        </w:tc>
        <w:tc>
          <w:tcPr>
            <w:tcW w:w="1151" w:type="dxa"/>
          </w:tcPr>
          <w:p w14:paraId="4F55CC29" w14:textId="77777777" w:rsidR="007216C1" w:rsidRPr="004F14A4" w:rsidRDefault="007216C1" w:rsidP="007309DD"/>
        </w:tc>
      </w:tr>
      <w:tr w:rsidR="007216C1" w:rsidRPr="004F14A4" w14:paraId="159840ED" w14:textId="77777777" w:rsidTr="007309DD">
        <w:tc>
          <w:tcPr>
            <w:tcW w:w="2706" w:type="dxa"/>
          </w:tcPr>
          <w:p w14:paraId="17580002" w14:textId="77777777" w:rsidR="007216C1" w:rsidRPr="004F14A4" w:rsidRDefault="007216C1" w:rsidP="007309DD">
            <w:r w:rsidRPr="004F14A4">
              <w:t>Мшана</w:t>
            </w:r>
          </w:p>
        </w:tc>
        <w:tc>
          <w:tcPr>
            <w:tcW w:w="992" w:type="dxa"/>
          </w:tcPr>
          <w:p w14:paraId="26050C0B" w14:textId="77777777" w:rsidR="007216C1" w:rsidRPr="004F14A4" w:rsidRDefault="007216C1" w:rsidP="007309DD">
            <w:r w:rsidRPr="004F14A4">
              <w:t>556</w:t>
            </w:r>
          </w:p>
        </w:tc>
        <w:tc>
          <w:tcPr>
            <w:tcW w:w="709" w:type="dxa"/>
          </w:tcPr>
          <w:p w14:paraId="2AABC821" w14:textId="77777777" w:rsidR="007216C1" w:rsidRPr="004F14A4" w:rsidRDefault="007216C1" w:rsidP="007309DD">
            <w:r w:rsidRPr="004F14A4">
              <w:t>18</w:t>
            </w:r>
          </w:p>
        </w:tc>
        <w:tc>
          <w:tcPr>
            <w:tcW w:w="706" w:type="dxa"/>
          </w:tcPr>
          <w:p w14:paraId="1B29746E" w14:textId="77777777" w:rsidR="007216C1" w:rsidRPr="004F14A4" w:rsidRDefault="007216C1" w:rsidP="007309DD">
            <w:r w:rsidRPr="004F14A4">
              <w:t>258</w:t>
            </w:r>
          </w:p>
        </w:tc>
        <w:tc>
          <w:tcPr>
            <w:tcW w:w="699" w:type="dxa"/>
          </w:tcPr>
          <w:p w14:paraId="20645CA8" w14:textId="77777777" w:rsidR="007216C1" w:rsidRPr="004F14A4" w:rsidRDefault="007216C1" w:rsidP="007309DD">
            <w:r w:rsidRPr="004F14A4">
              <w:t>42</w:t>
            </w:r>
          </w:p>
        </w:tc>
        <w:tc>
          <w:tcPr>
            <w:tcW w:w="702" w:type="dxa"/>
          </w:tcPr>
          <w:p w14:paraId="45435174" w14:textId="77777777" w:rsidR="007216C1" w:rsidRPr="004F14A4" w:rsidRDefault="007216C1" w:rsidP="007309DD">
            <w:r w:rsidRPr="004F14A4">
              <w:t>101</w:t>
            </w:r>
          </w:p>
        </w:tc>
        <w:tc>
          <w:tcPr>
            <w:tcW w:w="696" w:type="dxa"/>
          </w:tcPr>
          <w:p w14:paraId="4298A05D" w14:textId="77777777" w:rsidR="007216C1" w:rsidRPr="004F14A4" w:rsidRDefault="007216C1" w:rsidP="007309DD">
            <w:r w:rsidRPr="004F14A4">
              <w:t>100</w:t>
            </w:r>
          </w:p>
        </w:tc>
        <w:tc>
          <w:tcPr>
            <w:tcW w:w="623" w:type="dxa"/>
          </w:tcPr>
          <w:p w14:paraId="744CE5BA" w14:textId="77777777" w:rsidR="007216C1" w:rsidRPr="004F14A4" w:rsidRDefault="007216C1" w:rsidP="007309DD">
            <w:r w:rsidRPr="004F14A4">
              <w:t>37</w:t>
            </w:r>
          </w:p>
        </w:tc>
        <w:tc>
          <w:tcPr>
            <w:tcW w:w="871" w:type="dxa"/>
          </w:tcPr>
          <w:p w14:paraId="4515F786" w14:textId="77777777" w:rsidR="007216C1" w:rsidRPr="004F14A4" w:rsidRDefault="007216C1" w:rsidP="007309DD">
            <w:pPr>
              <w:jc w:val="center"/>
            </w:pPr>
            <w:r w:rsidRPr="004F14A4">
              <w:t>1</w:t>
            </w:r>
          </w:p>
        </w:tc>
        <w:tc>
          <w:tcPr>
            <w:tcW w:w="1151" w:type="dxa"/>
          </w:tcPr>
          <w:p w14:paraId="76C59955" w14:textId="77777777" w:rsidR="007216C1" w:rsidRPr="004F14A4" w:rsidRDefault="007216C1" w:rsidP="007309DD"/>
        </w:tc>
      </w:tr>
      <w:tr w:rsidR="007216C1" w:rsidRPr="004F14A4" w14:paraId="1442A3BF" w14:textId="77777777" w:rsidTr="007309DD">
        <w:tc>
          <w:tcPr>
            <w:tcW w:w="2706" w:type="dxa"/>
          </w:tcPr>
          <w:p w14:paraId="0CFF7F12" w14:textId="77777777" w:rsidR="007216C1" w:rsidRPr="004F14A4" w:rsidRDefault="007216C1" w:rsidP="007309DD">
            <w:r w:rsidRPr="004F14A4">
              <w:t>Милятин</w:t>
            </w:r>
          </w:p>
        </w:tc>
        <w:tc>
          <w:tcPr>
            <w:tcW w:w="992" w:type="dxa"/>
          </w:tcPr>
          <w:p w14:paraId="40BA8724" w14:textId="77777777" w:rsidR="007216C1" w:rsidRPr="004F14A4" w:rsidRDefault="007216C1" w:rsidP="007309DD">
            <w:r w:rsidRPr="004F14A4">
              <w:t>250</w:t>
            </w:r>
          </w:p>
        </w:tc>
        <w:tc>
          <w:tcPr>
            <w:tcW w:w="709" w:type="dxa"/>
          </w:tcPr>
          <w:p w14:paraId="4EDF535C" w14:textId="77777777" w:rsidR="007216C1" w:rsidRPr="004F14A4" w:rsidRDefault="007216C1" w:rsidP="007309DD">
            <w:r w:rsidRPr="004F14A4">
              <w:t>5</w:t>
            </w:r>
          </w:p>
        </w:tc>
        <w:tc>
          <w:tcPr>
            <w:tcW w:w="706" w:type="dxa"/>
          </w:tcPr>
          <w:p w14:paraId="688DBDBF" w14:textId="77777777" w:rsidR="007216C1" w:rsidRPr="004F14A4" w:rsidRDefault="007216C1" w:rsidP="007309DD">
            <w:r w:rsidRPr="004F14A4">
              <w:t>25</w:t>
            </w:r>
          </w:p>
        </w:tc>
        <w:tc>
          <w:tcPr>
            <w:tcW w:w="699" w:type="dxa"/>
          </w:tcPr>
          <w:p w14:paraId="20B5339D" w14:textId="77777777" w:rsidR="007216C1" w:rsidRPr="004F14A4" w:rsidRDefault="007216C1" w:rsidP="007309DD">
            <w:r w:rsidRPr="004F14A4">
              <w:t>4</w:t>
            </w:r>
          </w:p>
        </w:tc>
        <w:tc>
          <w:tcPr>
            <w:tcW w:w="702" w:type="dxa"/>
          </w:tcPr>
          <w:p w14:paraId="6289BEBD" w14:textId="77777777" w:rsidR="007216C1" w:rsidRPr="004F14A4" w:rsidRDefault="007216C1" w:rsidP="007309DD">
            <w:r w:rsidRPr="004F14A4">
              <w:t>18</w:t>
            </w:r>
          </w:p>
        </w:tc>
        <w:tc>
          <w:tcPr>
            <w:tcW w:w="696" w:type="dxa"/>
          </w:tcPr>
          <w:p w14:paraId="5967350C" w14:textId="77777777" w:rsidR="007216C1" w:rsidRPr="004F14A4" w:rsidRDefault="007216C1" w:rsidP="007309DD">
            <w:r w:rsidRPr="004F14A4">
              <w:t>194</w:t>
            </w:r>
          </w:p>
        </w:tc>
        <w:tc>
          <w:tcPr>
            <w:tcW w:w="623" w:type="dxa"/>
          </w:tcPr>
          <w:p w14:paraId="676AE5C6" w14:textId="77777777" w:rsidR="007216C1" w:rsidRPr="004F14A4" w:rsidRDefault="007216C1" w:rsidP="007309DD">
            <w:r w:rsidRPr="004F14A4">
              <w:t>4</w:t>
            </w:r>
          </w:p>
        </w:tc>
        <w:tc>
          <w:tcPr>
            <w:tcW w:w="871" w:type="dxa"/>
          </w:tcPr>
          <w:p w14:paraId="0AFDC3A9" w14:textId="77777777" w:rsidR="007216C1" w:rsidRPr="004F14A4" w:rsidRDefault="007216C1" w:rsidP="007309DD">
            <w:pPr>
              <w:jc w:val="center"/>
            </w:pPr>
            <w:r w:rsidRPr="004F14A4">
              <w:t>1</w:t>
            </w:r>
          </w:p>
        </w:tc>
        <w:tc>
          <w:tcPr>
            <w:tcW w:w="1151" w:type="dxa"/>
          </w:tcPr>
          <w:p w14:paraId="4447DEFF" w14:textId="77777777" w:rsidR="007216C1" w:rsidRPr="004F14A4" w:rsidRDefault="007216C1" w:rsidP="007309DD"/>
        </w:tc>
      </w:tr>
      <w:tr w:rsidR="007216C1" w:rsidRPr="004F14A4" w14:paraId="01B6B7AC" w14:textId="77777777" w:rsidTr="007309DD">
        <w:tc>
          <w:tcPr>
            <w:tcW w:w="2706" w:type="dxa"/>
          </w:tcPr>
          <w:p w14:paraId="5B909852" w14:textId="77777777" w:rsidR="007216C1" w:rsidRPr="004F14A4" w:rsidRDefault="007216C1" w:rsidP="007309DD">
            <w:r w:rsidRPr="004F14A4">
              <w:t>Повітно</w:t>
            </w:r>
          </w:p>
        </w:tc>
        <w:tc>
          <w:tcPr>
            <w:tcW w:w="992" w:type="dxa"/>
          </w:tcPr>
          <w:p w14:paraId="55307BFF" w14:textId="77777777" w:rsidR="007216C1" w:rsidRPr="004F14A4" w:rsidRDefault="007216C1" w:rsidP="007309DD">
            <w:r w:rsidRPr="004F14A4">
              <w:t>502</w:t>
            </w:r>
          </w:p>
        </w:tc>
        <w:tc>
          <w:tcPr>
            <w:tcW w:w="709" w:type="dxa"/>
          </w:tcPr>
          <w:p w14:paraId="4011C94B" w14:textId="77777777" w:rsidR="007216C1" w:rsidRPr="004F14A4" w:rsidRDefault="007216C1" w:rsidP="007309DD">
            <w:r w:rsidRPr="004F14A4">
              <w:t>2</w:t>
            </w:r>
          </w:p>
        </w:tc>
        <w:tc>
          <w:tcPr>
            <w:tcW w:w="706" w:type="dxa"/>
          </w:tcPr>
          <w:p w14:paraId="05640C0E" w14:textId="77777777" w:rsidR="007216C1" w:rsidRPr="004F14A4" w:rsidRDefault="007216C1" w:rsidP="007309DD">
            <w:r w:rsidRPr="004F14A4">
              <w:t>125</w:t>
            </w:r>
          </w:p>
        </w:tc>
        <w:tc>
          <w:tcPr>
            <w:tcW w:w="699" w:type="dxa"/>
          </w:tcPr>
          <w:p w14:paraId="6A2F2556" w14:textId="77777777" w:rsidR="007216C1" w:rsidRPr="004F14A4" w:rsidRDefault="007216C1" w:rsidP="007309DD">
            <w:r w:rsidRPr="004F14A4">
              <w:t>24</w:t>
            </w:r>
          </w:p>
        </w:tc>
        <w:tc>
          <w:tcPr>
            <w:tcW w:w="702" w:type="dxa"/>
          </w:tcPr>
          <w:p w14:paraId="2DB8538C" w14:textId="77777777" w:rsidR="007216C1" w:rsidRPr="004F14A4" w:rsidRDefault="007216C1" w:rsidP="007309DD">
            <w:r w:rsidRPr="004F14A4">
              <w:t>82</w:t>
            </w:r>
          </w:p>
        </w:tc>
        <w:tc>
          <w:tcPr>
            <w:tcW w:w="696" w:type="dxa"/>
          </w:tcPr>
          <w:p w14:paraId="1369ECA4" w14:textId="77777777" w:rsidR="007216C1" w:rsidRPr="004F14A4" w:rsidRDefault="007216C1" w:rsidP="007309DD">
            <w:r w:rsidRPr="004F14A4">
              <w:t>265</w:t>
            </w:r>
          </w:p>
        </w:tc>
        <w:tc>
          <w:tcPr>
            <w:tcW w:w="623" w:type="dxa"/>
          </w:tcPr>
          <w:p w14:paraId="61A80DB1" w14:textId="77777777" w:rsidR="007216C1" w:rsidRPr="004F14A4" w:rsidRDefault="007216C1" w:rsidP="007309DD">
            <w:r w:rsidRPr="004F14A4">
              <w:t>4</w:t>
            </w:r>
          </w:p>
        </w:tc>
        <w:tc>
          <w:tcPr>
            <w:tcW w:w="871" w:type="dxa"/>
          </w:tcPr>
          <w:p w14:paraId="07222F66" w14:textId="77777777" w:rsidR="007216C1" w:rsidRPr="004F14A4" w:rsidRDefault="007216C1" w:rsidP="007309DD">
            <w:pPr>
              <w:jc w:val="center"/>
            </w:pPr>
            <w:r w:rsidRPr="004F14A4">
              <w:t>1</w:t>
            </w:r>
          </w:p>
        </w:tc>
        <w:tc>
          <w:tcPr>
            <w:tcW w:w="1151" w:type="dxa"/>
          </w:tcPr>
          <w:p w14:paraId="45810557" w14:textId="77777777" w:rsidR="007216C1" w:rsidRPr="004F14A4" w:rsidRDefault="007216C1" w:rsidP="007309DD"/>
        </w:tc>
      </w:tr>
      <w:tr w:rsidR="007216C1" w:rsidRPr="004F14A4" w14:paraId="1B48FE25" w14:textId="77777777" w:rsidTr="007309DD">
        <w:tc>
          <w:tcPr>
            <w:tcW w:w="2706" w:type="dxa"/>
          </w:tcPr>
          <w:p w14:paraId="59B0E586" w14:textId="77777777" w:rsidR="007216C1" w:rsidRPr="004F14A4" w:rsidRDefault="007216C1" w:rsidP="007309DD">
            <w:r w:rsidRPr="004F14A4">
              <w:t>Путятичі</w:t>
            </w:r>
          </w:p>
        </w:tc>
        <w:tc>
          <w:tcPr>
            <w:tcW w:w="992" w:type="dxa"/>
          </w:tcPr>
          <w:p w14:paraId="72622DAE" w14:textId="77777777" w:rsidR="007216C1" w:rsidRPr="004F14A4" w:rsidRDefault="007216C1" w:rsidP="007309DD">
            <w:r w:rsidRPr="004F14A4">
              <w:t>270</w:t>
            </w:r>
          </w:p>
        </w:tc>
        <w:tc>
          <w:tcPr>
            <w:tcW w:w="709" w:type="dxa"/>
          </w:tcPr>
          <w:p w14:paraId="3B7F618D" w14:textId="77777777" w:rsidR="007216C1" w:rsidRPr="004F14A4" w:rsidRDefault="007216C1" w:rsidP="007309DD">
            <w:r w:rsidRPr="004F14A4">
              <w:t>1</w:t>
            </w:r>
          </w:p>
        </w:tc>
        <w:tc>
          <w:tcPr>
            <w:tcW w:w="706" w:type="dxa"/>
          </w:tcPr>
          <w:p w14:paraId="20CE2316" w14:textId="77777777" w:rsidR="007216C1" w:rsidRPr="004F14A4" w:rsidRDefault="007216C1" w:rsidP="007309DD">
            <w:r w:rsidRPr="004F14A4">
              <w:t>22</w:t>
            </w:r>
          </w:p>
        </w:tc>
        <w:tc>
          <w:tcPr>
            <w:tcW w:w="699" w:type="dxa"/>
          </w:tcPr>
          <w:p w14:paraId="1F24B3B3" w14:textId="77777777" w:rsidR="007216C1" w:rsidRPr="004F14A4" w:rsidRDefault="007216C1" w:rsidP="007309DD">
            <w:r w:rsidRPr="004F14A4">
              <w:t>5</w:t>
            </w:r>
          </w:p>
        </w:tc>
        <w:tc>
          <w:tcPr>
            <w:tcW w:w="702" w:type="dxa"/>
          </w:tcPr>
          <w:p w14:paraId="5E0E900D" w14:textId="77777777" w:rsidR="007216C1" w:rsidRPr="004F14A4" w:rsidRDefault="007216C1" w:rsidP="007309DD">
            <w:r w:rsidRPr="004F14A4">
              <w:t>31</w:t>
            </w:r>
          </w:p>
        </w:tc>
        <w:tc>
          <w:tcPr>
            <w:tcW w:w="696" w:type="dxa"/>
          </w:tcPr>
          <w:p w14:paraId="6FB91B23" w14:textId="77777777" w:rsidR="007216C1" w:rsidRPr="004F14A4" w:rsidRDefault="007216C1" w:rsidP="007309DD">
            <w:r w:rsidRPr="004F14A4">
              <w:t>201</w:t>
            </w:r>
          </w:p>
        </w:tc>
        <w:tc>
          <w:tcPr>
            <w:tcW w:w="623" w:type="dxa"/>
          </w:tcPr>
          <w:p w14:paraId="2B52F471" w14:textId="77777777" w:rsidR="007216C1" w:rsidRPr="004F14A4" w:rsidRDefault="007216C1" w:rsidP="007309DD">
            <w:r w:rsidRPr="004F14A4">
              <w:t>10</w:t>
            </w:r>
          </w:p>
        </w:tc>
        <w:tc>
          <w:tcPr>
            <w:tcW w:w="871" w:type="dxa"/>
          </w:tcPr>
          <w:p w14:paraId="28786E17" w14:textId="77777777" w:rsidR="007216C1" w:rsidRPr="004F14A4" w:rsidRDefault="007216C1" w:rsidP="007309DD">
            <w:pPr>
              <w:jc w:val="center"/>
            </w:pPr>
            <w:r w:rsidRPr="004F14A4">
              <w:t>1</w:t>
            </w:r>
          </w:p>
        </w:tc>
        <w:tc>
          <w:tcPr>
            <w:tcW w:w="1151" w:type="dxa"/>
          </w:tcPr>
          <w:p w14:paraId="2F24366F" w14:textId="77777777" w:rsidR="007216C1" w:rsidRPr="004F14A4" w:rsidRDefault="007216C1" w:rsidP="007309DD"/>
        </w:tc>
      </w:tr>
      <w:tr w:rsidR="007216C1" w:rsidRPr="004F14A4" w14:paraId="3B6883CB" w14:textId="77777777" w:rsidTr="007309DD">
        <w:tc>
          <w:tcPr>
            <w:tcW w:w="2706" w:type="dxa"/>
          </w:tcPr>
          <w:p w14:paraId="5A4A7F4C" w14:textId="77777777" w:rsidR="007216C1" w:rsidRPr="004F14A4" w:rsidRDefault="007216C1" w:rsidP="007309DD">
            <w:r w:rsidRPr="004F14A4">
              <w:t>Родатичі</w:t>
            </w:r>
          </w:p>
        </w:tc>
        <w:tc>
          <w:tcPr>
            <w:tcW w:w="992" w:type="dxa"/>
          </w:tcPr>
          <w:p w14:paraId="770266BD" w14:textId="77777777" w:rsidR="007216C1" w:rsidRPr="004F14A4" w:rsidRDefault="007216C1" w:rsidP="007309DD">
            <w:r w:rsidRPr="004F14A4">
              <w:t>403</w:t>
            </w:r>
          </w:p>
        </w:tc>
        <w:tc>
          <w:tcPr>
            <w:tcW w:w="709" w:type="dxa"/>
          </w:tcPr>
          <w:p w14:paraId="322C6296" w14:textId="77777777" w:rsidR="007216C1" w:rsidRPr="004F14A4" w:rsidRDefault="007216C1" w:rsidP="007309DD">
            <w:r w:rsidRPr="004F14A4">
              <w:t>4</w:t>
            </w:r>
          </w:p>
        </w:tc>
        <w:tc>
          <w:tcPr>
            <w:tcW w:w="706" w:type="dxa"/>
          </w:tcPr>
          <w:p w14:paraId="6BCEED21" w14:textId="77777777" w:rsidR="007216C1" w:rsidRPr="004F14A4" w:rsidRDefault="007216C1" w:rsidP="007309DD">
            <w:r w:rsidRPr="004F14A4">
              <w:t>191</w:t>
            </w:r>
          </w:p>
        </w:tc>
        <w:tc>
          <w:tcPr>
            <w:tcW w:w="699" w:type="dxa"/>
          </w:tcPr>
          <w:p w14:paraId="7C6C069E" w14:textId="77777777" w:rsidR="007216C1" w:rsidRPr="004F14A4" w:rsidRDefault="007216C1" w:rsidP="007309DD">
            <w:r w:rsidRPr="004F14A4">
              <w:t>29</w:t>
            </w:r>
          </w:p>
        </w:tc>
        <w:tc>
          <w:tcPr>
            <w:tcW w:w="702" w:type="dxa"/>
          </w:tcPr>
          <w:p w14:paraId="5746D083" w14:textId="77777777" w:rsidR="007216C1" w:rsidRPr="004F14A4" w:rsidRDefault="007216C1" w:rsidP="007309DD">
            <w:r w:rsidRPr="004F14A4">
              <w:t>42</w:t>
            </w:r>
          </w:p>
        </w:tc>
        <w:tc>
          <w:tcPr>
            <w:tcW w:w="696" w:type="dxa"/>
          </w:tcPr>
          <w:p w14:paraId="52BA07D5" w14:textId="77777777" w:rsidR="007216C1" w:rsidRPr="004F14A4" w:rsidRDefault="007216C1" w:rsidP="007309DD">
            <w:r w:rsidRPr="004F14A4">
              <w:t>129</w:t>
            </w:r>
          </w:p>
        </w:tc>
        <w:tc>
          <w:tcPr>
            <w:tcW w:w="623" w:type="dxa"/>
          </w:tcPr>
          <w:p w14:paraId="45CB52D7" w14:textId="77777777" w:rsidR="007216C1" w:rsidRPr="004F14A4" w:rsidRDefault="007216C1" w:rsidP="007309DD">
            <w:r w:rsidRPr="004F14A4">
              <w:t>8</w:t>
            </w:r>
          </w:p>
        </w:tc>
        <w:tc>
          <w:tcPr>
            <w:tcW w:w="871" w:type="dxa"/>
          </w:tcPr>
          <w:p w14:paraId="2435E17E" w14:textId="77777777" w:rsidR="007216C1" w:rsidRPr="004F14A4" w:rsidRDefault="007216C1" w:rsidP="007309DD">
            <w:pPr>
              <w:jc w:val="center"/>
            </w:pPr>
            <w:r w:rsidRPr="004F14A4">
              <w:t>1</w:t>
            </w:r>
          </w:p>
        </w:tc>
        <w:tc>
          <w:tcPr>
            <w:tcW w:w="1151" w:type="dxa"/>
          </w:tcPr>
          <w:p w14:paraId="42185B04" w14:textId="77777777" w:rsidR="007216C1" w:rsidRPr="004F14A4" w:rsidRDefault="007216C1" w:rsidP="007309DD"/>
        </w:tc>
      </w:tr>
      <w:tr w:rsidR="007216C1" w:rsidRPr="004F14A4" w14:paraId="78D84D6C" w14:textId="77777777" w:rsidTr="007309DD">
        <w:tc>
          <w:tcPr>
            <w:tcW w:w="2706" w:type="dxa"/>
          </w:tcPr>
          <w:p w14:paraId="3394C655" w14:textId="77777777" w:rsidR="007216C1" w:rsidRPr="004F14A4" w:rsidRDefault="007216C1" w:rsidP="007309DD">
            <w:r w:rsidRPr="004F14A4">
              <w:t>Речичани</w:t>
            </w:r>
          </w:p>
        </w:tc>
        <w:tc>
          <w:tcPr>
            <w:tcW w:w="992" w:type="dxa"/>
          </w:tcPr>
          <w:p w14:paraId="6D897E92" w14:textId="77777777" w:rsidR="007216C1" w:rsidRPr="004F14A4" w:rsidRDefault="007216C1" w:rsidP="007309DD">
            <w:r w:rsidRPr="004F14A4">
              <w:t>270</w:t>
            </w:r>
          </w:p>
        </w:tc>
        <w:tc>
          <w:tcPr>
            <w:tcW w:w="709" w:type="dxa"/>
          </w:tcPr>
          <w:p w14:paraId="4EC9A31F" w14:textId="77777777" w:rsidR="007216C1" w:rsidRPr="004F14A4" w:rsidRDefault="007216C1" w:rsidP="007309DD">
            <w:r w:rsidRPr="004F14A4">
              <w:t>16</w:t>
            </w:r>
          </w:p>
        </w:tc>
        <w:tc>
          <w:tcPr>
            <w:tcW w:w="706" w:type="dxa"/>
          </w:tcPr>
          <w:p w14:paraId="2883AE4F" w14:textId="77777777" w:rsidR="007216C1" w:rsidRPr="004F14A4" w:rsidRDefault="007216C1" w:rsidP="007309DD">
            <w:r w:rsidRPr="004F14A4">
              <w:t>49</w:t>
            </w:r>
          </w:p>
        </w:tc>
        <w:tc>
          <w:tcPr>
            <w:tcW w:w="699" w:type="dxa"/>
          </w:tcPr>
          <w:p w14:paraId="5EC2E291" w14:textId="77777777" w:rsidR="007216C1" w:rsidRPr="004F14A4" w:rsidRDefault="007216C1" w:rsidP="007309DD">
            <w:r w:rsidRPr="004F14A4">
              <w:t>12</w:t>
            </w:r>
          </w:p>
        </w:tc>
        <w:tc>
          <w:tcPr>
            <w:tcW w:w="702" w:type="dxa"/>
          </w:tcPr>
          <w:p w14:paraId="757AB4A8" w14:textId="77777777" w:rsidR="007216C1" w:rsidRPr="004F14A4" w:rsidRDefault="007216C1" w:rsidP="007309DD">
            <w:r w:rsidRPr="004F14A4">
              <w:t>30</w:t>
            </w:r>
          </w:p>
        </w:tc>
        <w:tc>
          <w:tcPr>
            <w:tcW w:w="696" w:type="dxa"/>
          </w:tcPr>
          <w:p w14:paraId="7F718504" w14:textId="77777777" w:rsidR="007216C1" w:rsidRPr="004F14A4" w:rsidRDefault="007216C1" w:rsidP="007309DD">
            <w:r w:rsidRPr="004F14A4">
              <w:t>149</w:t>
            </w:r>
          </w:p>
        </w:tc>
        <w:tc>
          <w:tcPr>
            <w:tcW w:w="623" w:type="dxa"/>
          </w:tcPr>
          <w:p w14:paraId="4108F18D" w14:textId="77777777" w:rsidR="007216C1" w:rsidRPr="004F14A4" w:rsidRDefault="007216C1" w:rsidP="007309DD">
            <w:r w:rsidRPr="004F14A4">
              <w:t>14</w:t>
            </w:r>
          </w:p>
        </w:tc>
        <w:tc>
          <w:tcPr>
            <w:tcW w:w="871" w:type="dxa"/>
          </w:tcPr>
          <w:p w14:paraId="0F2774E2" w14:textId="77777777" w:rsidR="007216C1" w:rsidRPr="004F14A4" w:rsidRDefault="007216C1" w:rsidP="007309DD">
            <w:pPr>
              <w:jc w:val="center"/>
            </w:pPr>
            <w:r w:rsidRPr="004F14A4">
              <w:t>1</w:t>
            </w:r>
          </w:p>
        </w:tc>
        <w:tc>
          <w:tcPr>
            <w:tcW w:w="1151" w:type="dxa"/>
          </w:tcPr>
          <w:p w14:paraId="77BBC097" w14:textId="77777777" w:rsidR="007216C1" w:rsidRPr="004F14A4" w:rsidRDefault="007216C1" w:rsidP="007309DD"/>
        </w:tc>
      </w:tr>
      <w:tr w:rsidR="007216C1" w:rsidRPr="004F14A4" w14:paraId="66829F09" w14:textId="77777777" w:rsidTr="007309DD">
        <w:tc>
          <w:tcPr>
            <w:tcW w:w="2706" w:type="dxa"/>
          </w:tcPr>
          <w:p w14:paraId="1D1F3015" w14:textId="77777777" w:rsidR="007216C1" w:rsidRPr="004F14A4" w:rsidRDefault="007216C1" w:rsidP="007309DD">
            <w:r w:rsidRPr="004F14A4">
              <w:t>Тучапи</w:t>
            </w:r>
          </w:p>
        </w:tc>
        <w:tc>
          <w:tcPr>
            <w:tcW w:w="992" w:type="dxa"/>
          </w:tcPr>
          <w:p w14:paraId="5084553E" w14:textId="77777777" w:rsidR="007216C1" w:rsidRPr="004F14A4" w:rsidRDefault="007216C1" w:rsidP="007309DD">
            <w:r w:rsidRPr="004F14A4">
              <w:t>350</w:t>
            </w:r>
          </w:p>
        </w:tc>
        <w:tc>
          <w:tcPr>
            <w:tcW w:w="709" w:type="dxa"/>
          </w:tcPr>
          <w:p w14:paraId="7FC70D87" w14:textId="77777777" w:rsidR="007216C1" w:rsidRPr="004F14A4" w:rsidRDefault="007216C1" w:rsidP="007309DD">
            <w:r w:rsidRPr="004F14A4">
              <w:t>11</w:t>
            </w:r>
          </w:p>
        </w:tc>
        <w:tc>
          <w:tcPr>
            <w:tcW w:w="706" w:type="dxa"/>
          </w:tcPr>
          <w:p w14:paraId="125EE45D" w14:textId="77777777" w:rsidR="007216C1" w:rsidRPr="004F14A4" w:rsidRDefault="007216C1" w:rsidP="007309DD">
            <w:r w:rsidRPr="004F14A4">
              <w:t>28</w:t>
            </w:r>
          </w:p>
        </w:tc>
        <w:tc>
          <w:tcPr>
            <w:tcW w:w="699" w:type="dxa"/>
          </w:tcPr>
          <w:p w14:paraId="5D6B820D" w14:textId="77777777" w:rsidR="007216C1" w:rsidRPr="004F14A4" w:rsidRDefault="007216C1" w:rsidP="007309DD">
            <w:r w:rsidRPr="004F14A4">
              <w:t>17</w:t>
            </w:r>
          </w:p>
        </w:tc>
        <w:tc>
          <w:tcPr>
            <w:tcW w:w="702" w:type="dxa"/>
          </w:tcPr>
          <w:p w14:paraId="00690465" w14:textId="77777777" w:rsidR="007216C1" w:rsidRPr="004F14A4" w:rsidRDefault="007216C1" w:rsidP="007309DD">
            <w:r w:rsidRPr="004F14A4">
              <w:t>84</w:t>
            </w:r>
          </w:p>
        </w:tc>
        <w:tc>
          <w:tcPr>
            <w:tcW w:w="696" w:type="dxa"/>
          </w:tcPr>
          <w:p w14:paraId="57DA37BC" w14:textId="77777777" w:rsidR="007216C1" w:rsidRPr="004F14A4" w:rsidRDefault="007216C1" w:rsidP="007309DD">
            <w:r w:rsidRPr="004F14A4">
              <w:t>204</w:t>
            </w:r>
          </w:p>
        </w:tc>
        <w:tc>
          <w:tcPr>
            <w:tcW w:w="623" w:type="dxa"/>
          </w:tcPr>
          <w:p w14:paraId="6999051B" w14:textId="77777777" w:rsidR="007216C1" w:rsidRPr="004F14A4" w:rsidRDefault="007216C1" w:rsidP="007309DD">
            <w:r w:rsidRPr="004F14A4">
              <w:t>6</w:t>
            </w:r>
          </w:p>
        </w:tc>
        <w:tc>
          <w:tcPr>
            <w:tcW w:w="871" w:type="dxa"/>
          </w:tcPr>
          <w:p w14:paraId="2E65D4EC" w14:textId="77777777" w:rsidR="007216C1" w:rsidRPr="004F14A4" w:rsidRDefault="007216C1" w:rsidP="007309DD">
            <w:pPr>
              <w:jc w:val="center"/>
            </w:pPr>
            <w:r w:rsidRPr="004F14A4">
              <w:t>1</w:t>
            </w:r>
          </w:p>
        </w:tc>
        <w:tc>
          <w:tcPr>
            <w:tcW w:w="1151" w:type="dxa"/>
          </w:tcPr>
          <w:p w14:paraId="13A61BBB" w14:textId="77777777" w:rsidR="007216C1" w:rsidRPr="004F14A4" w:rsidRDefault="007216C1" w:rsidP="007309DD"/>
        </w:tc>
      </w:tr>
      <w:tr w:rsidR="007216C1" w:rsidRPr="004F14A4" w14:paraId="1AEDD3C0" w14:textId="77777777" w:rsidTr="007309DD">
        <w:tc>
          <w:tcPr>
            <w:tcW w:w="2706" w:type="dxa"/>
          </w:tcPr>
          <w:p w14:paraId="3C1C0EC3" w14:textId="77777777" w:rsidR="007216C1" w:rsidRPr="004F14A4" w:rsidRDefault="007216C1" w:rsidP="007309DD">
            <w:r w:rsidRPr="004F14A4">
              <w:t>Угри</w:t>
            </w:r>
          </w:p>
        </w:tc>
        <w:tc>
          <w:tcPr>
            <w:tcW w:w="992" w:type="dxa"/>
          </w:tcPr>
          <w:p w14:paraId="1B6F174C" w14:textId="77777777" w:rsidR="007216C1" w:rsidRPr="004F14A4" w:rsidRDefault="007216C1" w:rsidP="007309DD">
            <w:r w:rsidRPr="004F14A4">
              <w:t>425</w:t>
            </w:r>
          </w:p>
        </w:tc>
        <w:tc>
          <w:tcPr>
            <w:tcW w:w="709" w:type="dxa"/>
          </w:tcPr>
          <w:p w14:paraId="0FDD8AE4" w14:textId="77777777" w:rsidR="007216C1" w:rsidRPr="004F14A4" w:rsidRDefault="007216C1" w:rsidP="007309DD">
            <w:r w:rsidRPr="004F14A4">
              <w:t>13</w:t>
            </w:r>
          </w:p>
        </w:tc>
        <w:tc>
          <w:tcPr>
            <w:tcW w:w="706" w:type="dxa"/>
          </w:tcPr>
          <w:p w14:paraId="4125FCDB" w14:textId="77777777" w:rsidR="007216C1" w:rsidRPr="004F14A4" w:rsidRDefault="007216C1" w:rsidP="007309DD">
            <w:r w:rsidRPr="004F14A4">
              <w:t>107</w:t>
            </w:r>
          </w:p>
        </w:tc>
        <w:tc>
          <w:tcPr>
            <w:tcW w:w="699" w:type="dxa"/>
          </w:tcPr>
          <w:p w14:paraId="696247F4" w14:textId="77777777" w:rsidR="007216C1" w:rsidRPr="004F14A4" w:rsidRDefault="007216C1" w:rsidP="007309DD">
            <w:r w:rsidRPr="004F14A4">
              <w:t>27</w:t>
            </w:r>
          </w:p>
        </w:tc>
        <w:tc>
          <w:tcPr>
            <w:tcW w:w="702" w:type="dxa"/>
          </w:tcPr>
          <w:p w14:paraId="7A6F5924" w14:textId="77777777" w:rsidR="007216C1" w:rsidRPr="004F14A4" w:rsidRDefault="007216C1" w:rsidP="007309DD">
            <w:r w:rsidRPr="004F14A4">
              <w:t>105</w:t>
            </w:r>
          </w:p>
        </w:tc>
        <w:tc>
          <w:tcPr>
            <w:tcW w:w="696" w:type="dxa"/>
          </w:tcPr>
          <w:p w14:paraId="1CBBC3CC" w14:textId="77777777" w:rsidR="007216C1" w:rsidRPr="004F14A4" w:rsidRDefault="007216C1" w:rsidP="007309DD">
            <w:r w:rsidRPr="004F14A4">
              <w:t>136</w:t>
            </w:r>
          </w:p>
        </w:tc>
        <w:tc>
          <w:tcPr>
            <w:tcW w:w="623" w:type="dxa"/>
          </w:tcPr>
          <w:p w14:paraId="6A533D8D" w14:textId="77777777" w:rsidR="007216C1" w:rsidRPr="004F14A4" w:rsidRDefault="007216C1" w:rsidP="007309DD">
            <w:r w:rsidRPr="004F14A4">
              <w:t>37</w:t>
            </w:r>
          </w:p>
        </w:tc>
        <w:tc>
          <w:tcPr>
            <w:tcW w:w="871" w:type="dxa"/>
          </w:tcPr>
          <w:p w14:paraId="166D3F43" w14:textId="77777777" w:rsidR="007216C1" w:rsidRPr="004F14A4" w:rsidRDefault="007216C1" w:rsidP="007309DD">
            <w:pPr>
              <w:jc w:val="center"/>
            </w:pPr>
            <w:r w:rsidRPr="004F14A4">
              <w:t>1</w:t>
            </w:r>
          </w:p>
        </w:tc>
        <w:tc>
          <w:tcPr>
            <w:tcW w:w="1151" w:type="dxa"/>
          </w:tcPr>
          <w:p w14:paraId="7820BC89" w14:textId="77777777" w:rsidR="007216C1" w:rsidRPr="004F14A4" w:rsidRDefault="007216C1" w:rsidP="007309DD"/>
        </w:tc>
      </w:tr>
      <w:tr w:rsidR="007216C1" w:rsidRPr="004F14A4" w14:paraId="253F3A6E" w14:textId="77777777" w:rsidTr="007309DD">
        <w:tc>
          <w:tcPr>
            <w:tcW w:w="2706" w:type="dxa"/>
          </w:tcPr>
          <w:p w14:paraId="30E12985" w14:textId="77777777" w:rsidR="007216C1" w:rsidRPr="004F14A4" w:rsidRDefault="007216C1" w:rsidP="007309DD">
            <w:r w:rsidRPr="004F14A4">
              <w:t>Черляни</w:t>
            </w:r>
          </w:p>
        </w:tc>
        <w:tc>
          <w:tcPr>
            <w:tcW w:w="992" w:type="dxa"/>
          </w:tcPr>
          <w:p w14:paraId="490292B5" w14:textId="77777777" w:rsidR="007216C1" w:rsidRPr="004F14A4" w:rsidRDefault="007216C1" w:rsidP="007309DD">
            <w:r w:rsidRPr="004F14A4">
              <w:t>402</w:t>
            </w:r>
          </w:p>
        </w:tc>
        <w:tc>
          <w:tcPr>
            <w:tcW w:w="709" w:type="dxa"/>
          </w:tcPr>
          <w:p w14:paraId="02C2F6DC" w14:textId="77777777" w:rsidR="007216C1" w:rsidRPr="004F14A4" w:rsidRDefault="007216C1" w:rsidP="007309DD">
            <w:r w:rsidRPr="004F14A4">
              <w:t>11</w:t>
            </w:r>
          </w:p>
        </w:tc>
        <w:tc>
          <w:tcPr>
            <w:tcW w:w="706" w:type="dxa"/>
          </w:tcPr>
          <w:p w14:paraId="0C8505E1" w14:textId="77777777" w:rsidR="007216C1" w:rsidRPr="004F14A4" w:rsidRDefault="007216C1" w:rsidP="007309DD">
            <w:r w:rsidRPr="004F14A4">
              <w:t>47</w:t>
            </w:r>
          </w:p>
        </w:tc>
        <w:tc>
          <w:tcPr>
            <w:tcW w:w="699" w:type="dxa"/>
          </w:tcPr>
          <w:p w14:paraId="663F45CE" w14:textId="77777777" w:rsidR="007216C1" w:rsidRPr="004F14A4" w:rsidRDefault="007216C1" w:rsidP="007309DD">
            <w:r w:rsidRPr="004F14A4">
              <w:t>12</w:t>
            </w:r>
          </w:p>
        </w:tc>
        <w:tc>
          <w:tcPr>
            <w:tcW w:w="702" w:type="dxa"/>
          </w:tcPr>
          <w:p w14:paraId="2465E218" w14:textId="77777777" w:rsidR="007216C1" w:rsidRPr="004F14A4" w:rsidRDefault="007216C1" w:rsidP="007309DD">
            <w:r w:rsidRPr="004F14A4">
              <w:t>10</w:t>
            </w:r>
          </w:p>
        </w:tc>
        <w:tc>
          <w:tcPr>
            <w:tcW w:w="696" w:type="dxa"/>
          </w:tcPr>
          <w:p w14:paraId="739F7D58" w14:textId="77777777" w:rsidR="007216C1" w:rsidRPr="004F14A4" w:rsidRDefault="007216C1" w:rsidP="007309DD">
            <w:r w:rsidRPr="004F14A4">
              <w:t>292</w:t>
            </w:r>
          </w:p>
        </w:tc>
        <w:tc>
          <w:tcPr>
            <w:tcW w:w="623" w:type="dxa"/>
          </w:tcPr>
          <w:p w14:paraId="489895E0" w14:textId="77777777" w:rsidR="007216C1" w:rsidRPr="004F14A4" w:rsidRDefault="007216C1" w:rsidP="007309DD">
            <w:r w:rsidRPr="004F14A4">
              <w:t>30</w:t>
            </w:r>
          </w:p>
        </w:tc>
        <w:tc>
          <w:tcPr>
            <w:tcW w:w="871" w:type="dxa"/>
          </w:tcPr>
          <w:p w14:paraId="20BA846C" w14:textId="77777777" w:rsidR="007216C1" w:rsidRPr="004F14A4" w:rsidRDefault="007216C1" w:rsidP="007309DD">
            <w:pPr>
              <w:jc w:val="center"/>
            </w:pPr>
            <w:r w:rsidRPr="004F14A4">
              <w:t>1</w:t>
            </w:r>
          </w:p>
        </w:tc>
        <w:tc>
          <w:tcPr>
            <w:tcW w:w="1151" w:type="dxa"/>
          </w:tcPr>
          <w:p w14:paraId="2E76F91B" w14:textId="77777777" w:rsidR="007216C1" w:rsidRPr="004F14A4" w:rsidRDefault="007216C1" w:rsidP="007309DD"/>
        </w:tc>
      </w:tr>
      <w:tr w:rsidR="007216C1" w:rsidRPr="004F14A4" w14:paraId="1FAD549F" w14:textId="77777777" w:rsidTr="007309DD">
        <w:tc>
          <w:tcPr>
            <w:tcW w:w="2706" w:type="dxa"/>
          </w:tcPr>
          <w:p w14:paraId="05B15B97" w14:textId="77777777" w:rsidR="007216C1" w:rsidRPr="004F14A4" w:rsidRDefault="007216C1" w:rsidP="007309DD">
            <w:r w:rsidRPr="004F14A4">
              <w:t>Черлянське Передмістя</w:t>
            </w:r>
          </w:p>
        </w:tc>
        <w:tc>
          <w:tcPr>
            <w:tcW w:w="992" w:type="dxa"/>
          </w:tcPr>
          <w:p w14:paraId="00136A3B" w14:textId="77777777" w:rsidR="007216C1" w:rsidRPr="004F14A4" w:rsidRDefault="007216C1" w:rsidP="007309DD">
            <w:r w:rsidRPr="004F14A4">
              <w:t>520</w:t>
            </w:r>
          </w:p>
        </w:tc>
        <w:tc>
          <w:tcPr>
            <w:tcW w:w="709" w:type="dxa"/>
          </w:tcPr>
          <w:p w14:paraId="03DEF9A8" w14:textId="77777777" w:rsidR="007216C1" w:rsidRPr="004F14A4" w:rsidRDefault="007216C1" w:rsidP="007309DD">
            <w:r w:rsidRPr="004F14A4">
              <w:t>14</w:t>
            </w:r>
          </w:p>
        </w:tc>
        <w:tc>
          <w:tcPr>
            <w:tcW w:w="706" w:type="dxa"/>
          </w:tcPr>
          <w:p w14:paraId="1C1C598F" w14:textId="77777777" w:rsidR="007216C1" w:rsidRPr="004F14A4" w:rsidRDefault="007216C1" w:rsidP="007309DD">
            <w:r w:rsidRPr="004F14A4">
              <w:t>112</w:t>
            </w:r>
          </w:p>
        </w:tc>
        <w:tc>
          <w:tcPr>
            <w:tcW w:w="699" w:type="dxa"/>
          </w:tcPr>
          <w:p w14:paraId="06A47493" w14:textId="77777777" w:rsidR="007216C1" w:rsidRPr="004F14A4" w:rsidRDefault="007216C1" w:rsidP="007309DD">
            <w:r w:rsidRPr="004F14A4">
              <w:t>20</w:t>
            </w:r>
          </w:p>
        </w:tc>
        <w:tc>
          <w:tcPr>
            <w:tcW w:w="702" w:type="dxa"/>
          </w:tcPr>
          <w:p w14:paraId="6E18E073" w14:textId="77777777" w:rsidR="007216C1" w:rsidRPr="004F14A4" w:rsidRDefault="007216C1" w:rsidP="007309DD">
            <w:r w:rsidRPr="004F14A4">
              <w:t>40</w:t>
            </w:r>
          </w:p>
        </w:tc>
        <w:tc>
          <w:tcPr>
            <w:tcW w:w="696" w:type="dxa"/>
          </w:tcPr>
          <w:p w14:paraId="4B678CB2" w14:textId="77777777" w:rsidR="007216C1" w:rsidRPr="004F14A4" w:rsidRDefault="007216C1" w:rsidP="007309DD">
            <w:r w:rsidRPr="004F14A4">
              <w:t>301</w:t>
            </w:r>
          </w:p>
        </w:tc>
        <w:tc>
          <w:tcPr>
            <w:tcW w:w="623" w:type="dxa"/>
          </w:tcPr>
          <w:p w14:paraId="5E8D5850" w14:textId="77777777" w:rsidR="007216C1" w:rsidRPr="004F14A4" w:rsidRDefault="007216C1" w:rsidP="007309DD">
            <w:r w:rsidRPr="004F14A4">
              <w:t>33</w:t>
            </w:r>
          </w:p>
        </w:tc>
        <w:tc>
          <w:tcPr>
            <w:tcW w:w="871" w:type="dxa"/>
          </w:tcPr>
          <w:p w14:paraId="6F81D21F" w14:textId="77777777" w:rsidR="007216C1" w:rsidRPr="004F14A4" w:rsidRDefault="007216C1" w:rsidP="007309DD">
            <w:pPr>
              <w:jc w:val="center"/>
            </w:pPr>
            <w:r w:rsidRPr="004F14A4">
              <w:t>1</w:t>
            </w:r>
          </w:p>
        </w:tc>
        <w:tc>
          <w:tcPr>
            <w:tcW w:w="1151" w:type="dxa"/>
          </w:tcPr>
          <w:p w14:paraId="6266E007" w14:textId="77777777" w:rsidR="007216C1" w:rsidRPr="004F14A4" w:rsidRDefault="007216C1" w:rsidP="007309DD"/>
        </w:tc>
      </w:tr>
      <w:tr w:rsidR="007216C1" w:rsidRPr="004F14A4" w14:paraId="03EEFFCD" w14:textId="77777777" w:rsidTr="007309DD">
        <w:tc>
          <w:tcPr>
            <w:tcW w:w="2706" w:type="dxa"/>
          </w:tcPr>
          <w:p w14:paraId="579416B3" w14:textId="77777777" w:rsidR="007216C1" w:rsidRPr="004F14A4" w:rsidRDefault="007216C1" w:rsidP="007309DD">
            <w:r w:rsidRPr="004F14A4">
              <w:t>Шоломиничі</w:t>
            </w:r>
          </w:p>
        </w:tc>
        <w:tc>
          <w:tcPr>
            <w:tcW w:w="992" w:type="dxa"/>
          </w:tcPr>
          <w:p w14:paraId="6737C10B" w14:textId="77777777" w:rsidR="007216C1" w:rsidRPr="004F14A4" w:rsidRDefault="007216C1" w:rsidP="007309DD">
            <w:r w:rsidRPr="004F14A4">
              <w:t>301</w:t>
            </w:r>
          </w:p>
        </w:tc>
        <w:tc>
          <w:tcPr>
            <w:tcW w:w="709" w:type="dxa"/>
          </w:tcPr>
          <w:p w14:paraId="60F5B20A" w14:textId="77777777" w:rsidR="007216C1" w:rsidRPr="004F14A4" w:rsidRDefault="007216C1" w:rsidP="007309DD">
            <w:r w:rsidRPr="004F14A4">
              <w:t>3</w:t>
            </w:r>
          </w:p>
        </w:tc>
        <w:tc>
          <w:tcPr>
            <w:tcW w:w="706" w:type="dxa"/>
          </w:tcPr>
          <w:p w14:paraId="4CBC0AD0" w14:textId="77777777" w:rsidR="007216C1" w:rsidRPr="004F14A4" w:rsidRDefault="007216C1" w:rsidP="007309DD">
            <w:r w:rsidRPr="004F14A4">
              <w:t>29</w:t>
            </w:r>
          </w:p>
        </w:tc>
        <w:tc>
          <w:tcPr>
            <w:tcW w:w="699" w:type="dxa"/>
          </w:tcPr>
          <w:p w14:paraId="64F7BDF4" w14:textId="77777777" w:rsidR="007216C1" w:rsidRPr="004F14A4" w:rsidRDefault="007216C1" w:rsidP="007309DD">
            <w:r w:rsidRPr="004F14A4">
              <w:t>8</w:t>
            </w:r>
          </w:p>
        </w:tc>
        <w:tc>
          <w:tcPr>
            <w:tcW w:w="702" w:type="dxa"/>
          </w:tcPr>
          <w:p w14:paraId="0F3F252B" w14:textId="77777777" w:rsidR="007216C1" w:rsidRPr="004F14A4" w:rsidRDefault="007216C1" w:rsidP="007309DD">
            <w:r w:rsidRPr="004F14A4">
              <w:t>18</w:t>
            </w:r>
          </w:p>
        </w:tc>
        <w:tc>
          <w:tcPr>
            <w:tcW w:w="696" w:type="dxa"/>
          </w:tcPr>
          <w:p w14:paraId="048188D7" w14:textId="77777777" w:rsidR="007216C1" w:rsidRPr="004F14A4" w:rsidRDefault="007216C1" w:rsidP="007309DD">
            <w:r w:rsidRPr="004F14A4">
              <w:t>215</w:t>
            </w:r>
          </w:p>
        </w:tc>
        <w:tc>
          <w:tcPr>
            <w:tcW w:w="623" w:type="dxa"/>
          </w:tcPr>
          <w:p w14:paraId="786B45A4" w14:textId="77777777" w:rsidR="007216C1" w:rsidRPr="004F14A4" w:rsidRDefault="007216C1" w:rsidP="007309DD">
            <w:r w:rsidRPr="004F14A4">
              <w:t>28</w:t>
            </w:r>
          </w:p>
        </w:tc>
        <w:tc>
          <w:tcPr>
            <w:tcW w:w="871" w:type="dxa"/>
          </w:tcPr>
          <w:p w14:paraId="465BA4DB" w14:textId="77777777" w:rsidR="007216C1" w:rsidRPr="004F14A4" w:rsidRDefault="007216C1" w:rsidP="007309DD">
            <w:pPr>
              <w:jc w:val="center"/>
            </w:pPr>
            <w:r w:rsidRPr="004F14A4">
              <w:t>1</w:t>
            </w:r>
          </w:p>
        </w:tc>
        <w:tc>
          <w:tcPr>
            <w:tcW w:w="1151" w:type="dxa"/>
          </w:tcPr>
          <w:p w14:paraId="44D03E33" w14:textId="77777777" w:rsidR="007216C1" w:rsidRPr="004F14A4" w:rsidRDefault="007216C1" w:rsidP="007309DD"/>
        </w:tc>
      </w:tr>
      <w:tr w:rsidR="007216C1" w:rsidRPr="004F14A4" w14:paraId="3E704DFA" w14:textId="77777777" w:rsidTr="007309DD">
        <w:tc>
          <w:tcPr>
            <w:tcW w:w="2706" w:type="dxa"/>
          </w:tcPr>
          <w:p w14:paraId="02D803B7" w14:textId="77777777" w:rsidR="007216C1" w:rsidRPr="004F14A4" w:rsidRDefault="007216C1" w:rsidP="007309DD">
            <w:pPr>
              <w:rPr>
                <w:b/>
              </w:rPr>
            </w:pPr>
            <w:r w:rsidRPr="004F14A4">
              <w:rPr>
                <w:b/>
              </w:rPr>
              <w:t>Всього</w:t>
            </w:r>
          </w:p>
        </w:tc>
        <w:tc>
          <w:tcPr>
            <w:tcW w:w="992" w:type="dxa"/>
          </w:tcPr>
          <w:p w14:paraId="34132559" w14:textId="77777777" w:rsidR="007216C1" w:rsidRPr="004F14A4" w:rsidRDefault="007216C1" w:rsidP="007309DD">
            <w:pPr>
              <w:rPr>
                <w:b/>
              </w:rPr>
            </w:pPr>
            <w:r w:rsidRPr="004F14A4">
              <w:rPr>
                <w:b/>
              </w:rPr>
              <w:t>14031</w:t>
            </w:r>
          </w:p>
        </w:tc>
        <w:tc>
          <w:tcPr>
            <w:tcW w:w="709" w:type="dxa"/>
          </w:tcPr>
          <w:p w14:paraId="5D8CA511" w14:textId="77777777" w:rsidR="007216C1" w:rsidRPr="004F14A4" w:rsidRDefault="007216C1" w:rsidP="007309DD">
            <w:pPr>
              <w:rPr>
                <w:b/>
              </w:rPr>
            </w:pPr>
            <w:r w:rsidRPr="004F14A4">
              <w:rPr>
                <w:b/>
              </w:rPr>
              <w:t>416</w:t>
            </w:r>
          </w:p>
        </w:tc>
        <w:tc>
          <w:tcPr>
            <w:tcW w:w="706" w:type="dxa"/>
          </w:tcPr>
          <w:p w14:paraId="77A576EE" w14:textId="77777777" w:rsidR="007216C1" w:rsidRPr="004F14A4" w:rsidRDefault="007216C1" w:rsidP="007309DD">
            <w:pPr>
              <w:rPr>
                <w:b/>
              </w:rPr>
            </w:pPr>
            <w:r w:rsidRPr="004F14A4">
              <w:rPr>
                <w:b/>
              </w:rPr>
              <w:t>3571</w:t>
            </w:r>
          </w:p>
        </w:tc>
        <w:tc>
          <w:tcPr>
            <w:tcW w:w="699" w:type="dxa"/>
          </w:tcPr>
          <w:p w14:paraId="21D08F09" w14:textId="77777777" w:rsidR="007216C1" w:rsidRPr="004F14A4" w:rsidRDefault="007216C1" w:rsidP="007309DD">
            <w:pPr>
              <w:rPr>
                <w:b/>
              </w:rPr>
            </w:pPr>
            <w:r w:rsidRPr="004F14A4">
              <w:rPr>
                <w:b/>
              </w:rPr>
              <w:t>837</w:t>
            </w:r>
          </w:p>
        </w:tc>
        <w:tc>
          <w:tcPr>
            <w:tcW w:w="702" w:type="dxa"/>
          </w:tcPr>
          <w:p w14:paraId="590C0870" w14:textId="77777777" w:rsidR="007216C1" w:rsidRPr="004F14A4" w:rsidRDefault="007216C1" w:rsidP="007309DD">
            <w:pPr>
              <w:rPr>
                <w:b/>
              </w:rPr>
            </w:pPr>
            <w:r w:rsidRPr="004F14A4">
              <w:rPr>
                <w:b/>
              </w:rPr>
              <w:t>1630</w:t>
            </w:r>
          </w:p>
        </w:tc>
        <w:tc>
          <w:tcPr>
            <w:tcW w:w="696" w:type="dxa"/>
          </w:tcPr>
          <w:p w14:paraId="3DAC850F" w14:textId="77777777" w:rsidR="007216C1" w:rsidRPr="004F14A4" w:rsidRDefault="007216C1" w:rsidP="007309DD">
            <w:pPr>
              <w:rPr>
                <w:b/>
              </w:rPr>
            </w:pPr>
            <w:r w:rsidRPr="004F14A4">
              <w:rPr>
                <w:b/>
              </w:rPr>
              <w:t>6924</w:t>
            </w:r>
          </w:p>
        </w:tc>
        <w:tc>
          <w:tcPr>
            <w:tcW w:w="623" w:type="dxa"/>
          </w:tcPr>
          <w:p w14:paraId="1E795828" w14:textId="77777777" w:rsidR="007216C1" w:rsidRPr="004F14A4" w:rsidRDefault="007216C1" w:rsidP="007309DD">
            <w:pPr>
              <w:rPr>
                <w:b/>
              </w:rPr>
            </w:pPr>
            <w:r w:rsidRPr="004F14A4">
              <w:rPr>
                <w:b/>
              </w:rPr>
              <w:t>653</w:t>
            </w:r>
          </w:p>
        </w:tc>
        <w:tc>
          <w:tcPr>
            <w:tcW w:w="871" w:type="dxa"/>
            <w:shd w:val="clear" w:color="auto" w:fill="B4C6E7" w:themeFill="accent1" w:themeFillTint="66"/>
          </w:tcPr>
          <w:p w14:paraId="3037C9DA" w14:textId="77777777" w:rsidR="007216C1" w:rsidRPr="004F14A4" w:rsidRDefault="007216C1" w:rsidP="007309DD">
            <w:pPr>
              <w:rPr>
                <w:b/>
              </w:rPr>
            </w:pPr>
            <w:r w:rsidRPr="004F14A4">
              <w:rPr>
                <w:b/>
              </w:rPr>
              <w:t>36</w:t>
            </w:r>
          </w:p>
        </w:tc>
        <w:tc>
          <w:tcPr>
            <w:tcW w:w="1151" w:type="dxa"/>
            <w:shd w:val="clear" w:color="auto" w:fill="B4C6E7" w:themeFill="accent1" w:themeFillTint="66"/>
          </w:tcPr>
          <w:p w14:paraId="6747896F" w14:textId="77777777" w:rsidR="007216C1" w:rsidRPr="004F14A4" w:rsidRDefault="007216C1" w:rsidP="007309DD">
            <w:pPr>
              <w:rPr>
                <w:b/>
              </w:rPr>
            </w:pPr>
            <w:r w:rsidRPr="004F14A4">
              <w:rPr>
                <w:b/>
              </w:rPr>
              <w:t>2</w:t>
            </w:r>
          </w:p>
        </w:tc>
      </w:tr>
    </w:tbl>
    <w:p w14:paraId="6E46797F" w14:textId="2EAA9F1C" w:rsidR="00000C17" w:rsidRPr="004B5C10" w:rsidRDefault="007216C1" w:rsidP="0088791F">
      <w:pPr>
        <w:spacing w:before="240" w:after="240"/>
        <w:ind w:firstLine="709"/>
        <w:jc w:val="both"/>
        <w:rPr>
          <w:sz w:val="24"/>
          <w:szCs w:val="24"/>
        </w:rPr>
      </w:pPr>
      <w:r w:rsidRPr="005339FD">
        <w:rPr>
          <w:sz w:val="24"/>
          <w:szCs w:val="24"/>
        </w:rPr>
        <w:t xml:space="preserve">Станом на 2022 рік серед працівників бібліотек спостерігається помітний </w:t>
      </w:r>
      <w:r w:rsidRPr="005339FD">
        <w:rPr>
          <w:sz w:val="24"/>
          <w:szCs w:val="24"/>
        </w:rPr>
        <w:lastRenderedPageBreak/>
        <w:t>гендерний дисбаланс: переважну більшість колективу становлять жінки (</w:t>
      </w:r>
      <w:r w:rsidRPr="005339FD">
        <w:rPr>
          <w:b/>
          <w:bCs/>
          <w:sz w:val="24"/>
          <w:szCs w:val="24"/>
        </w:rPr>
        <w:t>94,7%</w:t>
      </w:r>
      <w:r w:rsidRPr="005339FD">
        <w:rPr>
          <w:sz w:val="24"/>
          <w:szCs w:val="24"/>
        </w:rPr>
        <w:t xml:space="preserve">), тоді як на чоловіків припадає лише </w:t>
      </w:r>
      <w:r w:rsidRPr="005339FD">
        <w:rPr>
          <w:b/>
          <w:bCs/>
          <w:sz w:val="24"/>
          <w:szCs w:val="24"/>
        </w:rPr>
        <w:t>5,3%</w:t>
      </w:r>
      <w:r w:rsidRPr="005339FD">
        <w:rPr>
          <w:sz w:val="24"/>
          <w:szCs w:val="24"/>
        </w:rPr>
        <w:t xml:space="preserve">. Водночас ці заклади користуються високим попитом серед місцевих мешканців — загальна кількість активних читачів за цей рік досягла </w:t>
      </w:r>
      <w:r w:rsidRPr="005339FD">
        <w:rPr>
          <w:b/>
          <w:bCs/>
          <w:sz w:val="24"/>
          <w:szCs w:val="24"/>
        </w:rPr>
        <w:t>14 031</w:t>
      </w:r>
      <w:r w:rsidRPr="005339FD">
        <w:rPr>
          <w:sz w:val="24"/>
          <w:szCs w:val="24"/>
        </w:rPr>
        <w:t xml:space="preserve"> особи.</w:t>
      </w:r>
    </w:p>
    <w:p w14:paraId="5BE14415" w14:textId="66129556" w:rsidR="007216C1" w:rsidRPr="004B5C10" w:rsidRDefault="007216C1" w:rsidP="007216C1">
      <w:pPr>
        <w:jc w:val="center"/>
        <w:rPr>
          <w:b/>
          <w:sz w:val="24"/>
          <w:szCs w:val="24"/>
        </w:rPr>
      </w:pPr>
      <w:r w:rsidRPr="004B5C10">
        <w:rPr>
          <w:b/>
          <w:sz w:val="24"/>
          <w:szCs w:val="24"/>
        </w:rPr>
        <w:t>Інформація про кількість дітей та працівників у бібліотеках Городоцької міської територіальної громади</w:t>
      </w:r>
      <w:r w:rsidR="004B5C10" w:rsidRPr="004B5C10">
        <w:rPr>
          <w:b/>
          <w:sz w:val="24"/>
          <w:szCs w:val="24"/>
        </w:rPr>
        <w:t xml:space="preserve"> за 2023 рік</w:t>
      </w:r>
    </w:p>
    <w:p w14:paraId="4CBE9445" w14:textId="24A3EF07" w:rsidR="004B5C10" w:rsidRPr="004B5C10" w:rsidRDefault="004B5C10" w:rsidP="004B5C10">
      <w:pPr>
        <w:jc w:val="right"/>
      </w:pPr>
      <w:r w:rsidRPr="00A71A64">
        <w:rPr>
          <w:bCs/>
        </w:rPr>
        <w:t>Табл</w:t>
      </w:r>
      <w:r>
        <w:rPr>
          <w:bCs/>
        </w:rPr>
        <w:t>.7.2.</w:t>
      </w:r>
    </w:p>
    <w:tbl>
      <w:tblPr>
        <w:tblStyle w:val="a4"/>
        <w:tblW w:w="0" w:type="auto"/>
        <w:tblLook w:val="04A0" w:firstRow="1" w:lastRow="0" w:firstColumn="1" w:lastColumn="0" w:noHBand="0" w:noVBand="1"/>
      </w:tblPr>
      <w:tblGrid>
        <w:gridCol w:w="2433"/>
        <w:gridCol w:w="1034"/>
        <w:gridCol w:w="723"/>
        <w:gridCol w:w="706"/>
        <w:gridCol w:w="706"/>
        <w:gridCol w:w="706"/>
        <w:gridCol w:w="706"/>
        <w:gridCol w:w="614"/>
        <w:gridCol w:w="857"/>
        <w:gridCol w:w="1144"/>
      </w:tblGrid>
      <w:tr w:rsidR="007216C1" w:rsidRPr="004F14A4" w14:paraId="6CC55730" w14:textId="77777777" w:rsidTr="007309DD">
        <w:tc>
          <w:tcPr>
            <w:tcW w:w="2703" w:type="dxa"/>
          </w:tcPr>
          <w:p w14:paraId="0369DFC3" w14:textId="77777777" w:rsidR="007216C1" w:rsidRPr="004F14A4" w:rsidRDefault="007216C1" w:rsidP="007309DD">
            <w:pPr>
              <w:jc w:val="center"/>
            </w:pPr>
            <w:r w:rsidRPr="004F14A4">
              <w:t>Назва закладу</w:t>
            </w:r>
          </w:p>
        </w:tc>
        <w:tc>
          <w:tcPr>
            <w:tcW w:w="992" w:type="dxa"/>
          </w:tcPr>
          <w:p w14:paraId="0FB9FDB5" w14:textId="77777777" w:rsidR="007216C1" w:rsidRPr="004F14A4" w:rsidRDefault="007216C1" w:rsidP="007309DD">
            <w:pPr>
              <w:jc w:val="center"/>
              <w:rPr>
                <w:b/>
              </w:rPr>
            </w:pPr>
            <w:r w:rsidRPr="004F14A4">
              <w:rPr>
                <w:b/>
              </w:rPr>
              <w:t>Всього читачів</w:t>
            </w:r>
          </w:p>
        </w:tc>
        <w:tc>
          <w:tcPr>
            <w:tcW w:w="4138" w:type="dxa"/>
            <w:gridSpan w:val="6"/>
          </w:tcPr>
          <w:p w14:paraId="6D46AF44" w14:textId="77777777" w:rsidR="007216C1" w:rsidRPr="004F14A4" w:rsidRDefault="007216C1" w:rsidP="007309DD">
            <w:pPr>
              <w:jc w:val="center"/>
            </w:pPr>
            <w:r w:rsidRPr="004F14A4">
              <w:t>Читачі</w:t>
            </w:r>
          </w:p>
        </w:tc>
        <w:tc>
          <w:tcPr>
            <w:tcW w:w="2022" w:type="dxa"/>
            <w:gridSpan w:val="2"/>
          </w:tcPr>
          <w:p w14:paraId="4BBEAB7A" w14:textId="77777777" w:rsidR="007216C1" w:rsidRPr="004F14A4" w:rsidRDefault="007216C1" w:rsidP="007309DD">
            <w:pPr>
              <w:jc w:val="center"/>
            </w:pPr>
            <w:r w:rsidRPr="004F14A4">
              <w:t>Працівники</w:t>
            </w:r>
          </w:p>
        </w:tc>
      </w:tr>
      <w:tr w:rsidR="007216C1" w:rsidRPr="004F14A4" w14:paraId="1A98635B" w14:textId="77777777" w:rsidTr="007309DD">
        <w:tc>
          <w:tcPr>
            <w:tcW w:w="2703" w:type="dxa"/>
          </w:tcPr>
          <w:p w14:paraId="69AEAD8B" w14:textId="77777777" w:rsidR="007216C1" w:rsidRPr="004F14A4" w:rsidRDefault="007216C1" w:rsidP="007309DD">
            <w:pPr>
              <w:jc w:val="center"/>
              <w:rPr>
                <w:b/>
              </w:rPr>
            </w:pPr>
          </w:p>
        </w:tc>
        <w:tc>
          <w:tcPr>
            <w:tcW w:w="992" w:type="dxa"/>
          </w:tcPr>
          <w:p w14:paraId="6D4496EB" w14:textId="77777777" w:rsidR="007216C1" w:rsidRPr="004F14A4" w:rsidRDefault="007216C1" w:rsidP="007309DD">
            <w:pPr>
              <w:jc w:val="center"/>
            </w:pPr>
          </w:p>
        </w:tc>
        <w:tc>
          <w:tcPr>
            <w:tcW w:w="709" w:type="dxa"/>
          </w:tcPr>
          <w:p w14:paraId="7B5EA503" w14:textId="77777777" w:rsidR="007216C1" w:rsidRPr="004F14A4" w:rsidRDefault="007216C1" w:rsidP="007309DD">
            <w:pPr>
              <w:jc w:val="center"/>
            </w:pPr>
            <w:r w:rsidRPr="004F14A4">
              <w:t>До 6 років</w:t>
            </w:r>
          </w:p>
        </w:tc>
        <w:tc>
          <w:tcPr>
            <w:tcW w:w="706" w:type="dxa"/>
          </w:tcPr>
          <w:p w14:paraId="78ED56CD" w14:textId="77777777" w:rsidR="007216C1" w:rsidRPr="004F14A4" w:rsidRDefault="007216C1" w:rsidP="007309DD">
            <w:pPr>
              <w:jc w:val="center"/>
            </w:pPr>
            <w:r w:rsidRPr="004F14A4">
              <w:t>6-14</w:t>
            </w:r>
          </w:p>
        </w:tc>
        <w:tc>
          <w:tcPr>
            <w:tcW w:w="702" w:type="dxa"/>
          </w:tcPr>
          <w:p w14:paraId="4427FA46" w14:textId="77777777" w:rsidR="007216C1" w:rsidRPr="004F14A4" w:rsidRDefault="007216C1" w:rsidP="007309DD">
            <w:r w:rsidRPr="004F14A4">
              <w:t>14-18</w:t>
            </w:r>
          </w:p>
        </w:tc>
        <w:tc>
          <w:tcPr>
            <w:tcW w:w="702" w:type="dxa"/>
          </w:tcPr>
          <w:p w14:paraId="4CB91663" w14:textId="77777777" w:rsidR="007216C1" w:rsidRPr="004F14A4" w:rsidRDefault="007216C1" w:rsidP="007309DD">
            <w:r w:rsidRPr="004F14A4">
              <w:t>18-35</w:t>
            </w:r>
          </w:p>
        </w:tc>
        <w:tc>
          <w:tcPr>
            <w:tcW w:w="696" w:type="dxa"/>
          </w:tcPr>
          <w:p w14:paraId="739CAE53" w14:textId="77777777" w:rsidR="007216C1" w:rsidRPr="004F14A4" w:rsidRDefault="007216C1" w:rsidP="007309DD">
            <w:r w:rsidRPr="004F14A4">
              <w:t>35-60</w:t>
            </w:r>
          </w:p>
        </w:tc>
        <w:tc>
          <w:tcPr>
            <w:tcW w:w="623" w:type="dxa"/>
          </w:tcPr>
          <w:p w14:paraId="5CD8A89A" w14:textId="77777777" w:rsidR="007216C1" w:rsidRPr="004F14A4" w:rsidRDefault="007216C1" w:rsidP="007309DD">
            <w:r w:rsidRPr="004F14A4">
              <w:t>Від 60</w:t>
            </w:r>
          </w:p>
        </w:tc>
        <w:tc>
          <w:tcPr>
            <w:tcW w:w="871" w:type="dxa"/>
          </w:tcPr>
          <w:p w14:paraId="7EC8FEEC" w14:textId="77777777" w:rsidR="007216C1" w:rsidRPr="004F14A4" w:rsidRDefault="007216C1" w:rsidP="007309DD">
            <w:r w:rsidRPr="004F14A4">
              <w:t>Жінки</w:t>
            </w:r>
          </w:p>
        </w:tc>
        <w:tc>
          <w:tcPr>
            <w:tcW w:w="1151" w:type="dxa"/>
          </w:tcPr>
          <w:p w14:paraId="7FE8A1E9" w14:textId="77777777" w:rsidR="007216C1" w:rsidRPr="004F14A4" w:rsidRDefault="007216C1" w:rsidP="007309DD">
            <w:r w:rsidRPr="004F14A4">
              <w:t>Чоловіки</w:t>
            </w:r>
          </w:p>
        </w:tc>
      </w:tr>
      <w:tr w:rsidR="007216C1" w:rsidRPr="004F14A4" w14:paraId="2EE0AAB0" w14:textId="77777777" w:rsidTr="007309DD">
        <w:tc>
          <w:tcPr>
            <w:tcW w:w="2703" w:type="dxa"/>
          </w:tcPr>
          <w:p w14:paraId="63284956" w14:textId="77777777" w:rsidR="007216C1" w:rsidRPr="004F14A4" w:rsidRDefault="007216C1" w:rsidP="007309DD">
            <w:r w:rsidRPr="004F14A4">
              <w:t xml:space="preserve">Городоцька публічна </w:t>
            </w:r>
          </w:p>
        </w:tc>
        <w:tc>
          <w:tcPr>
            <w:tcW w:w="992" w:type="dxa"/>
          </w:tcPr>
          <w:p w14:paraId="1B9259B0" w14:textId="77777777" w:rsidR="007216C1" w:rsidRPr="004F14A4" w:rsidRDefault="007216C1" w:rsidP="007309DD">
            <w:r w:rsidRPr="004F14A4">
              <w:t>2001</w:t>
            </w:r>
          </w:p>
        </w:tc>
        <w:tc>
          <w:tcPr>
            <w:tcW w:w="709" w:type="dxa"/>
          </w:tcPr>
          <w:p w14:paraId="58876890" w14:textId="77777777" w:rsidR="007216C1" w:rsidRPr="004F14A4" w:rsidRDefault="007216C1" w:rsidP="007309DD"/>
        </w:tc>
        <w:tc>
          <w:tcPr>
            <w:tcW w:w="706" w:type="dxa"/>
          </w:tcPr>
          <w:p w14:paraId="5DC33BEB" w14:textId="77777777" w:rsidR="007216C1" w:rsidRPr="004F14A4" w:rsidRDefault="007216C1" w:rsidP="007309DD"/>
        </w:tc>
        <w:tc>
          <w:tcPr>
            <w:tcW w:w="702" w:type="dxa"/>
          </w:tcPr>
          <w:p w14:paraId="25DE9DE2" w14:textId="77777777" w:rsidR="007216C1" w:rsidRPr="004F14A4" w:rsidRDefault="007216C1" w:rsidP="007309DD">
            <w:r w:rsidRPr="004F14A4">
              <w:t>252</w:t>
            </w:r>
          </w:p>
        </w:tc>
        <w:tc>
          <w:tcPr>
            <w:tcW w:w="702" w:type="dxa"/>
          </w:tcPr>
          <w:p w14:paraId="685BB613" w14:textId="77777777" w:rsidR="007216C1" w:rsidRPr="004F14A4" w:rsidRDefault="007216C1" w:rsidP="007309DD">
            <w:r w:rsidRPr="004F14A4">
              <w:t>518</w:t>
            </w:r>
          </w:p>
        </w:tc>
        <w:tc>
          <w:tcPr>
            <w:tcW w:w="696" w:type="dxa"/>
          </w:tcPr>
          <w:p w14:paraId="2164E1FA" w14:textId="77777777" w:rsidR="007216C1" w:rsidRPr="004F14A4" w:rsidRDefault="007216C1" w:rsidP="007309DD">
            <w:r w:rsidRPr="004F14A4">
              <w:t>1223</w:t>
            </w:r>
          </w:p>
        </w:tc>
        <w:tc>
          <w:tcPr>
            <w:tcW w:w="623" w:type="dxa"/>
          </w:tcPr>
          <w:p w14:paraId="363DFCF4" w14:textId="77777777" w:rsidR="007216C1" w:rsidRPr="004F14A4" w:rsidRDefault="007216C1" w:rsidP="007309DD">
            <w:r w:rsidRPr="004F14A4">
              <w:t>8</w:t>
            </w:r>
          </w:p>
        </w:tc>
        <w:tc>
          <w:tcPr>
            <w:tcW w:w="871" w:type="dxa"/>
          </w:tcPr>
          <w:p w14:paraId="031DDAE9" w14:textId="77777777" w:rsidR="007216C1" w:rsidRPr="004F14A4" w:rsidRDefault="007216C1" w:rsidP="007309DD">
            <w:pPr>
              <w:jc w:val="center"/>
            </w:pPr>
            <w:r w:rsidRPr="004F14A4">
              <w:t>7</w:t>
            </w:r>
          </w:p>
        </w:tc>
        <w:tc>
          <w:tcPr>
            <w:tcW w:w="1151" w:type="dxa"/>
          </w:tcPr>
          <w:p w14:paraId="2B63CDF3" w14:textId="77777777" w:rsidR="007216C1" w:rsidRPr="004F14A4" w:rsidRDefault="007216C1" w:rsidP="007309DD">
            <w:pPr>
              <w:jc w:val="center"/>
            </w:pPr>
            <w:r w:rsidRPr="004F14A4">
              <w:t>0</w:t>
            </w:r>
          </w:p>
        </w:tc>
      </w:tr>
      <w:tr w:rsidR="007216C1" w:rsidRPr="004F14A4" w14:paraId="2DFA3AE7" w14:textId="77777777" w:rsidTr="007309DD">
        <w:tc>
          <w:tcPr>
            <w:tcW w:w="2703" w:type="dxa"/>
          </w:tcPr>
          <w:p w14:paraId="7C00F062" w14:textId="77777777" w:rsidR="007216C1" w:rsidRPr="004F14A4" w:rsidRDefault="007216C1" w:rsidP="007309DD">
            <w:r w:rsidRPr="004F14A4">
              <w:t>Бібліотека для дітей</w:t>
            </w:r>
          </w:p>
        </w:tc>
        <w:tc>
          <w:tcPr>
            <w:tcW w:w="992" w:type="dxa"/>
          </w:tcPr>
          <w:p w14:paraId="4B12E69F" w14:textId="77777777" w:rsidR="007216C1" w:rsidRPr="004F14A4" w:rsidRDefault="007216C1" w:rsidP="007309DD">
            <w:r w:rsidRPr="004F14A4">
              <w:t>1823</w:t>
            </w:r>
          </w:p>
        </w:tc>
        <w:tc>
          <w:tcPr>
            <w:tcW w:w="709" w:type="dxa"/>
          </w:tcPr>
          <w:p w14:paraId="2F2647E4" w14:textId="77777777" w:rsidR="007216C1" w:rsidRPr="004F14A4" w:rsidRDefault="007216C1" w:rsidP="007309DD">
            <w:r w:rsidRPr="004F14A4">
              <w:t>96</w:t>
            </w:r>
          </w:p>
        </w:tc>
        <w:tc>
          <w:tcPr>
            <w:tcW w:w="706" w:type="dxa"/>
          </w:tcPr>
          <w:p w14:paraId="6AA0BF68" w14:textId="77777777" w:rsidR="007216C1" w:rsidRPr="004F14A4" w:rsidRDefault="007216C1" w:rsidP="007309DD">
            <w:r w:rsidRPr="004F14A4">
              <w:t>1401</w:t>
            </w:r>
          </w:p>
        </w:tc>
        <w:tc>
          <w:tcPr>
            <w:tcW w:w="702" w:type="dxa"/>
          </w:tcPr>
          <w:p w14:paraId="33DBE0DC" w14:textId="77777777" w:rsidR="007216C1" w:rsidRPr="004F14A4" w:rsidRDefault="007216C1" w:rsidP="007309DD">
            <w:r w:rsidRPr="004F14A4">
              <w:t>248</w:t>
            </w:r>
          </w:p>
        </w:tc>
        <w:tc>
          <w:tcPr>
            <w:tcW w:w="702" w:type="dxa"/>
          </w:tcPr>
          <w:p w14:paraId="154E16DD" w14:textId="77777777" w:rsidR="007216C1" w:rsidRPr="004F14A4" w:rsidRDefault="007216C1" w:rsidP="007309DD">
            <w:r w:rsidRPr="004F14A4">
              <w:t>68</w:t>
            </w:r>
          </w:p>
        </w:tc>
        <w:tc>
          <w:tcPr>
            <w:tcW w:w="696" w:type="dxa"/>
          </w:tcPr>
          <w:p w14:paraId="6FCFE5F0" w14:textId="77777777" w:rsidR="007216C1" w:rsidRPr="004F14A4" w:rsidRDefault="007216C1" w:rsidP="007309DD">
            <w:r w:rsidRPr="004F14A4">
              <w:t>5</w:t>
            </w:r>
          </w:p>
        </w:tc>
        <w:tc>
          <w:tcPr>
            <w:tcW w:w="623" w:type="dxa"/>
          </w:tcPr>
          <w:p w14:paraId="15B5173C" w14:textId="77777777" w:rsidR="007216C1" w:rsidRPr="004F14A4" w:rsidRDefault="007216C1" w:rsidP="007309DD">
            <w:r w:rsidRPr="004F14A4">
              <w:t>2</w:t>
            </w:r>
          </w:p>
        </w:tc>
        <w:tc>
          <w:tcPr>
            <w:tcW w:w="871" w:type="dxa"/>
          </w:tcPr>
          <w:p w14:paraId="5F4913C4" w14:textId="77777777" w:rsidR="007216C1" w:rsidRPr="004F14A4" w:rsidRDefault="007216C1" w:rsidP="007309DD">
            <w:pPr>
              <w:jc w:val="center"/>
            </w:pPr>
            <w:r w:rsidRPr="004F14A4">
              <w:t>3</w:t>
            </w:r>
          </w:p>
        </w:tc>
        <w:tc>
          <w:tcPr>
            <w:tcW w:w="1151" w:type="dxa"/>
          </w:tcPr>
          <w:p w14:paraId="11881E2C" w14:textId="77777777" w:rsidR="007216C1" w:rsidRPr="004F14A4" w:rsidRDefault="007216C1" w:rsidP="007309DD">
            <w:pPr>
              <w:jc w:val="center"/>
            </w:pPr>
            <w:r w:rsidRPr="004F14A4">
              <w:t>0</w:t>
            </w:r>
          </w:p>
        </w:tc>
      </w:tr>
      <w:tr w:rsidR="007216C1" w:rsidRPr="004F14A4" w14:paraId="253B9AF6" w14:textId="77777777" w:rsidTr="007309DD">
        <w:tc>
          <w:tcPr>
            <w:tcW w:w="2703" w:type="dxa"/>
          </w:tcPr>
          <w:p w14:paraId="73B27D3E" w14:textId="77777777" w:rsidR="007216C1" w:rsidRPr="004F14A4" w:rsidRDefault="007216C1" w:rsidP="007309DD">
            <w:r w:rsidRPr="004F14A4">
              <w:t>Бартатів</w:t>
            </w:r>
          </w:p>
        </w:tc>
        <w:tc>
          <w:tcPr>
            <w:tcW w:w="992" w:type="dxa"/>
          </w:tcPr>
          <w:p w14:paraId="217B9EBF" w14:textId="77777777" w:rsidR="007216C1" w:rsidRPr="004F14A4" w:rsidRDefault="007216C1" w:rsidP="007309DD">
            <w:r w:rsidRPr="004F14A4">
              <w:t>481</w:t>
            </w:r>
          </w:p>
        </w:tc>
        <w:tc>
          <w:tcPr>
            <w:tcW w:w="709" w:type="dxa"/>
          </w:tcPr>
          <w:p w14:paraId="1E85DC88" w14:textId="77777777" w:rsidR="007216C1" w:rsidRPr="004F14A4" w:rsidRDefault="007216C1" w:rsidP="007309DD">
            <w:r w:rsidRPr="004F14A4">
              <w:t>3</w:t>
            </w:r>
          </w:p>
        </w:tc>
        <w:tc>
          <w:tcPr>
            <w:tcW w:w="706" w:type="dxa"/>
          </w:tcPr>
          <w:p w14:paraId="106A0A67" w14:textId="77777777" w:rsidR="007216C1" w:rsidRPr="004F14A4" w:rsidRDefault="007216C1" w:rsidP="007309DD">
            <w:r w:rsidRPr="004F14A4">
              <w:t>65</w:t>
            </w:r>
          </w:p>
        </w:tc>
        <w:tc>
          <w:tcPr>
            <w:tcW w:w="702" w:type="dxa"/>
          </w:tcPr>
          <w:p w14:paraId="4F1DBF59" w14:textId="77777777" w:rsidR="007216C1" w:rsidRPr="004F14A4" w:rsidRDefault="007216C1" w:rsidP="007309DD">
            <w:r w:rsidRPr="004F14A4">
              <w:t>32</w:t>
            </w:r>
          </w:p>
        </w:tc>
        <w:tc>
          <w:tcPr>
            <w:tcW w:w="702" w:type="dxa"/>
          </w:tcPr>
          <w:p w14:paraId="4342A06F" w14:textId="77777777" w:rsidR="007216C1" w:rsidRPr="004F14A4" w:rsidRDefault="007216C1" w:rsidP="007309DD">
            <w:r w:rsidRPr="004F14A4">
              <w:t>60</w:t>
            </w:r>
          </w:p>
        </w:tc>
        <w:tc>
          <w:tcPr>
            <w:tcW w:w="696" w:type="dxa"/>
          </w:tcPr>
          <w:p w14:paraId="6E1199C3" w14:textId="77777777" w:rsidR="007216C1" w:rsidRPr="004F14A4" w:rsidRDefault="007216C1" w:rsidP="007309DD">
            <w:r w:rsidRPr="004F14A4">
              <w:t>283</w:t>
            </w:r>
          </w:p>
        </w:tc>
        <w:tc>
          <w:tcPr>
            <w:tcW w:w="623" w:type="dxa"/>
          </w:tcPr>
          <w:p w14:paraId="3444CD12" w14:textId="77777777" w:rsidR="007216C1" w:rsidRPr="004F14A4" w:rsidRDefault="007216C1" w:rsidP="007309DD">
            <w:r w:rsidRPr="004F14A4">
              <w:t>38</w:t>
            </w:r>
          </w:p>
        </w:tc>
        <w:tc>
          <w:tcPr>
            <w:tcW w:w="871" w:type="dxa"/>
          </w:tcPr>
          <w:p w14:paraId="4E7BEF80" w14:textId="77777777" w:rsidR="007216C1" w:rsidRPr="004F14A4" w:rsidRDefault="007216C1" w:rsidP="007309DD">
            <w:pPr>
              <w:jc w:val="center"/>
            </w:pPr>
            <w:r w:rsidRPr="004F14A4">
              <w:t>1</w:t>
            </w:r>
          </w:p>
        </w:tc>
        <w:tc>
          <w:tcPr>
            <w:tcW w:w="1151" w:type="dxa"/>
          </w:tcPr>
          <w:p w14:paraId="039FD1AD" w14:textId="77777777" w:rsidR="007216C1" w:rsidRPr="004F14A4" w:rsidRDefault="007216C1" w:rsidP="007309DD">
            <w:pPr>
              <w:jc w:val="center"/>
            </w:pPr>
            <w:r w:rsidRPr="004F14A4">
              <w:t>0</w:t>
            </w:r>
          </w:p>
        </w:tc>
      </w:tr>
      <w:tr w:rsidR="007216C1" w:rsidRPr="004F14A4" w14:paraId="52661BCF" w14:textId="77777777" w:rsidTr="007309DD">
        <w:tc>
          <w:tcPr>
            <w:tcW w:w="2703" w:type="dxa"/>
          </w:tcPr>
          <w:p w14:paraId="7AB4A349" w14:textId="77777777" w:rsidR="007216C1" w:rsidRPr="004F14A4" w:rsidRDefault="007216C1" w:rsidP="007309DD">
            <w:r w:rsidRPr="004F14A4">
              <w:t>Братковичі</w:t>
            </w:r>
          </w:p>
        </w:tc>
        <w:tc>
          <w:tcPr>
            <w:tcW w:w="992" w:type="dxa"/>
          </w:tcPr>
          <w:p w14:paraId="7EE91224" w14:textId="77777777" w:rsidR="007216C1" w:rsidRPr="004F14A4" w:rsidRDefault="007216C1" w:rsidP="007309DD">
            <w:r w:rsidRPr="004F14A4">
              <w:t>457</w:t>
            </w:r>
          </w:p>
        </w:tc>
        <w:tc>
          <w:tcPr>
            <w:tcW w:w="709" w:type="dxa"/>
          </w:tcPr>
          <w:p w14:paraId="4E69DB33" w14:textId="77777777" w:rsidR="007216C1" w:rsidRPr="004F14A4" w:rsidRDefault="007216C1" w:rsidP="007309DD">
            <w:r w:rsidRPr="004F14A4">
              <w:t>10</w:t>
            </w:r>
          </w:p>
        </w:tc>
        <w:tc>
          <w:tcPr>
            <w:tcW w:w="706" w:type="dxa"/>
          </w:tcPr>
          <w:p w14:paraId="4E0B1190" w14:textId="77777777" w:rsidR="007216C1" w:rsidRPr="004F14A4" w:rsidRDefault="007216C1" w:rsidP="007309DD">
            <w:r w:rsidRPr="004F14A4">
              <w:t>137</w:t>
            </w:r>
          </w:p>
        </w:tc>
        <w:tc>
          <w:tcPr>
            <w:tcW w:w="702" w:type="dxa"/>
          </w:tcPr>
          <w:p w14:paraId="19AD9995" w14:textId="77777777" w:rsidR="007216C1" w:rsidRPr="004F14A4" w:rsidRDefault="007216C1" w:rsidP="007309DD">
            <w:r w:rsidRPr="004F14A4">
              <w:t>69</w:t>
            </w:r>
          </w:p>
        </w:tc>
        <w:tc>
          <w:tcPr>
            <w:tcW w:w="702" w:type="dxa"/>
          </w:tcPr>
          <w:p w14:paraId="33E99B8F" w14:textId="77777777" w:rsidR="007216C1" w:rsidRPr="004F14A4" w:rsidRDefault="007216C1" w:rsidP="007309DD">
            <w:r w:rsidRPr="004F14A4">
              <w:t>116</w:t>
            </w:r>
          </w:p>
        </w:tc>
        <w:tc>
          <w:tcPr>
            <w:tcW w:w="696" w:type="dxa"/>
          </w:tcPr>
          <w:p w14:paraId="240179CB" w14:textId="77777777" w:rsidR="007216C1" w:rsidRPr="004F14A4" w:rsidRDefault="007216C1" w:rsidP="007309DD">
            <w:r w:rsidRPr="004F14A4">
              <w:t>110</w:t>
            </w:r>
          </w:p>
        </w:tc>
        <w:tc>
          <w:tcPr>
            <w:tcW w:w="623" w:type="dxa"/>
          </w:tcPr>
          <w:p w14:paraId="67AA271A" w14:textId="77777777" w:rsidR="007216C1" w:rsidRPr="004F14A4" w:rsidRDefault="007216C1" w:rsidP="007309DD">
            <w:r w:rsidRPr="004F14A4">
              <w:t>15</w:t>
            </w:r>
          </w:p>
        </w:tc>
        <w:tc>
          <w:tcPr>
            <w:tcW w:w="871" w:type="dxa"/>
          </w:tcPr>
          <w:p w14:paraId="05AAFFCB" w14:textId="77777777" w:rsidR="007216C1" w:rsidRPr="004F14A4" w:rsidRDefault="007216C1" w:rsidP="007309DD">
            <w:pPr>
              <w:jc w:val="center"/>
            </w:pPr>
            <w:r w:rsidRPr="004F14A4">
              <w:t>1</w:t>
            </w:r>
          </w:p>
        </w:tc>
        <w:tc>
          <w:tcPr>
            <w:tcW w:w="1151" w:type="dxa"/>
          </w:tcPr>
          <w:p w14:paraId="0C23BF14" w14:textId="77777777" w:rsidR="007216C1" w:rsidRPr="004F14A4" w:rsidRDefault="007216C1" w:rsidP="007309DD">
            <w:pPr>
              <w:jc w:val="center"/>
            </w:pPr>
            <w:r w:rsidRPr="004F14A4">
              <w:t>0</w:t>
            </w:r>
          </w:p>
        </w:tc>
      </w:tr>
      <w:tr w:rsidR="007216C1" w:rsidRPr="004F14A4" w14:paraId="171A6F7F" w14:textId="77777777" w:rsidTr="007309DD">
        <w:tc>
          <w:tcPr>
            <w:tcW w:w="2703" w:type="dxa"/>
          </w:tcPr>
          <w:p w14:paraId="3245C139" w14:textId="77777777" w:rsidR="007216C1" w:rsidRPr="004F14A4" w:rsidRDefault="007216C1" w:rsidP="007309DD">
            <w:r w:rsidRPr="004F14A4">
              <w:t xml:space="preserve">Вовчухи </w:t>
            </w:r>
          </w:p>
        </w:tc>
        <w:tc>
          <w:tcPr>
            <w:tcW w:w="992" w:type="dxa"/>
          </w:tcPr>
          <w:p w14:paraId="39126633" w14:textId="77777777" w:rsidR="007216C1" w:rsidRPr="004F14A4" w:rsidRDefault="007216C1" w:rsidP="007309DD">
            <w:r w:rsidRPr="004F14A4">
              <w:t>402</w:t>
            </w:r>
          </w:p>
        </w:tc>
        <w:tc>
          <w:tcPr>
            <w:tcW w:w="709" w:type="dxa"/>
          </w:tcPr>
          <w:p w14:paraId="11E778BD" w14:textId="77777777" w:rsidR="007216C1" w:rsidRPr="004F14A4" w:rsidRDefault="007216C1" w:rsidP="007309DD">
            <w:r w:rsidRPr="004F14A4">
              <w:t>2</w:t>
            </w:r>
          </w:p>
        </w:tc>
        <w:tc>
          <w:tcPr>
            <w:tcW w:w="706" w:type="dxa"/>
          </w:tcPr>
          <w:p w14:paraId="780FA5B3" w14:textId="77777777" w:rsidR="007216C1" w:rsidRPr="004F14A4" w:rsidRDefault="007216C1" w:rsidP="007309DD">
            <w:r w:rsidRPr="004F14A4">
              <w:t>40</w:t>
            </w:r>
          </w:p>
        </w:tc>
        <w:tc>
          <w:tcPr>
            <w:tcW w:w="702" w:type="dxa"/>
          </w:tcPr>
          <w:p w14:paraId="0B54C954" w14:textId="77777777" w:rsidR="007216C1" w:rsidRPr="004F14A4" w:rsidRDefault="007216C1" w:rsidP="007309DD">
            <w:r w:rsidRPr="004F14A4">
              <w:t>41</w:t>
            </w:r>
          </w:p>
        </w:tc>
        <w:tc>
          <w:tcPr>
            <w:tcW w:w="702" w:type="dxa"/>
          </w:tcPr>
          <w:p w14:paraId="4EBC5463" w14:textId="77777777" w:rsidR="007216C1" w:rsidRPr="004F14A4" w:rsidRDefault="007216C1" w:rsidP="007309DD">
            <w:r w:rsidRPr="004F14A4">
              <w:t>130</w:t>
            </w:r>
          </w:p>
        </w:tc>
        <w:tc>
          <w:tcPr>
            <w:tcW w:w="696" w:type="dxa"/>
          </w:tcPr>
          <w:p w14:paraId="29FE2EA3" w14:textId="77777777" w:rsidR="007216C1" w:rsidRPr="004F14A4" w:rsidRDefault="007216C1" w:rsidP="007309DD">
            <w:r w:rsidRPr="004F14A4">
              <w:t>110</w:t>
            </w:r>
          </w:p>
        </w:tc>
        <w:tc>
          <w:tcPr>
            <w:tcW w:w="623" w:type="dxa"/>
          </w:tcPr>
          <w:p w14:paraId="174FE06F" w14:textId="77777777" w:rsidR="007216C1" w:rsidRPr="004F14A4" w:rsidRDefault="007216C1" w:rsidP="007309DD">
            <w:r w:rsidRPr="004F14A4">
              <w:t>79</w:t>
            </w:r>
          </w:p>
        </w:tc>
        <w:tc>
          <w:tcPr>
            <w:tcW w:w="871" w:type="dxa"/>
          </w:tcPr>
          <w:p w14:paraId="6E61C528" w14:textId="77777777" w:rsidR="007216C1" w:rsidRPr="004F14A4" w:rsidRDefault="007216C1" w:rsidP="007309DD">
            <w:pPr>
              <w:jc w:val="center"/>
            </w:pPr>
            <w:r w:rsidRPr="004F14A4">
              <w:t>1</w:t>
            </w:r>
          </w:p>
        </w:tc>
        <w:tc>
          <w:tcPr>
            <w:tcW w:w="1151" w:type="dxa"/>
          </w:tcPr>
          <w:p w14:paraId="37D590A2" w14:textId="77777777" w:rsidR="007216C1" w:rsidRPr="004F14A4" w:rsidRDefault="007216C1" w:rsidP="007309DD">
            <w:pPr>
              <w:jc w:val="center"/>
            </w:pPr>
            <w:r w:rsidRPr="004F14A4">
              <w:t>0</w:t>
            </w:r>
          </w:p>
        </w:tc>
      </w:tr>
      <w:tr w:rsidR="007216C1" w:rsidRPr="004F14A4" w14:paraId="513500A7" w14:textId="77777777" w:rsidTr="007309DD">
        <w:tc>
          <w:tcPr>
            <w:tcW w:w="2703" w:type="dxa"/>
          </w:tcPr>
          <w:p w14:paraId="6C340A0A" w14:textId="77777777" w:rsidR="007216C1" w:rsidRPr="004F14A4" w:rsidRDefault="007216C1" w:rsidP="007309DD">
            <w:r w:rsidRPr="004F14A4">
              <w:t>Галичани</w:t>
            </w:r>
          </w:p>
        </w:tc>
        <w:tc>
          <w:tcPr>
            <w:tcW w:w="992" w:type="dxa"/>
          </w:tcPr>
          <w:p w14:paraId="23721699" w14:textId="77777777" w:rsidR="007216C1" w:rsidRPr="004F14A4" w:rsidRDefault="007216C1" w:rsidP="007309DD">
            <w:r w:rsidRPr="004F14A4">
              <w:t>337</w:t>
            </w:r>
          </w:p>
        </w:tc>
        <w:tc>
          <w:tcPr>
            <w:tcW w:w="709" w:type="dxa"/>
          </w:tcPr>
          <w:p w14:paraId="6AD9B3E3" w14:textId="77777777" w:rsidR="007216C1" w:rsidRPr="004F14A4" w:rsidRDefault="007216C1" w:rsidP="007309DD">
            <w:r w:rsidRPr="004F14A4">
              <w:t>14</w:t>
            </w:r>
          </w:p>
        </w:tc>
        <w:tc>
          <w:tcPr>
            <w:tcW w:w="706" w:type="dxa"/>
          </w:tcPr>
          <w:p w14:paraId="3CD6F02B" w14:textId="77777777" w:rsidR="007216C1" w:rsidRPr="004F14A4" w:rsidRDefault="007216C1" w:rsidP="007309DD">
            <w:r w:rsidRPr="004F14A4">
              <w:t>77</w:t>
            </w:r>
          </w:p>
        </w:tc>
        <w:tc>
          <w:tcPr>
            <w:tcW w:w="702" w:type="dxa"/>
          </w:tcPr>
          <w:p w14:paraId="1CC88042" w14:textId="77777777" w:rsidR="007216C1" w:rsidRPr="004F14A4" w:rsidRDefault="007216C1" w:rsidP="007309DD">
            <w:r w:rsidRPr="004F14A4">
              <w:t>20</w:t>
            </w:r>
          </w:p>
        </w:tc>
        <w:tc>
          <w:tcPr>
            <w:tcW w:w="702" w:type="dxa"/>
          </w:tcPr>
          <w:p w14:paraId="52ED2743" w14:textId="77777777" w:rsidR="007216C1" w:rsidRPr="004F14A4" w:rsidRDefault="007216C1" w:rsidP="007309DD">
            <w:r w:rsidRPr="004F14A4">
              <w:t>85</w:t>
            </w:r>
          </w:p>
        </w:tc>
        <w:tc>
          <w:tcPr>
            <w:tcW w:w="696" w:type="dxa"/>
          </w:tcPr>
          <w:p w14:paraId="6F081386" w14:textId="77777777" w:rsidR="007216C1" w:rsidRPr="004F14A4" w:rsidRDefault="007216C1" w:rsidP="007309DD">
            <w:r w:rsidRPr="004F14A4">
              <w:t>111</w:t>
            </w:r>
          </w:p>
        </w:tc>
        <w:tc>
          <w:tcPr>
            <w:tcW w:w="623" w:type="dxa"/>
          </w:tcPr>
          <w:p w14:paraId="23E1E1E2" w14:textId="77777777" w:rsidR="007216C1" w:rsidRPr="004F14A4" w:rsidRDefault="007216C1" w:rsidP="007309DD">
            <w:r w:rsidRPr="004F14A4">
              <w:t>30</w:t>
            </w:r>
          </w:p>
        </w:tc>
        <w:tc>
          <w:tcPr>
            <w:tcW w:w="871" w:type="dxa"/>
          </w:tcPr>
          <w:p w14:paraId="2BA36BA7" w14:textId="77777777" w:rsidR="007216C1" w:rsidRPr="004F14A4" w:rsidRDefault="007216C1" w:rsidP="007309DD">
            <w:pPr>
              <w:jc w:val="center"/>
            </w:pPr>
            <w:r w:rsidRPr="004F14A4">
              <w:t>1</w:t>
            </w:r>
          </w:p>
        </w:tc>
        <w:tc>
          <w:tcPr>
            <w:tcW w:w="1151" w:type="dxa"/>
          </w:tcPr>
          <w:p w14:paraId="3765A343" w14:textId="77777777" w:rsidR="007216C1" w:rsidRPr="004F14A4" w:rsidRDefault="007216C1" w:rsidP="007309DD">
            <w:pPr>
              <w:jc w:val="center"/>
            </w:pPr>
            <w:r w:rsidRPr="004F14A4">
              <w:t>0</w:t>
            </w:r>
          </w:p>
        </w:tc>
      </w:tr>
      <w:tr w:rsidR="007216C1" w:rsidRPr="004F14A4" w14:paraId="1F4B7139" w14:textId="77777777" w:rsidTr="007309DD">
        <w:tc>
          <w:tcPr>
            <w:tcW w:w="2703" w:type="dxa"/>
          </w:tcPr>
          <w:p w14:paraId="7966F329" w14:textId="77777777" w:rsidR="007216C1" w:rsidRPr="004F14A4" w:rsidRDefault="007216C1" w:rsidP="007309DD">
            <w:r w:rsidRPr="004F14A4">
              <w:t xml:space="preserve">Годвишня </w:t>
            </w:r>
          </w:p>
        </w:tc>
        <w:tc>
          <w:tcPr>
            <w:tcW w:w="992" w:type="dxa"/>
          </w:tcPr>
          <w:p w14:paraId="7D8B6CB1" w14:textId="77777777" w:rsidR="007216C1" w:rsidRPr="004F14A4" w:rsidRDefault="007216C1" w:rsidP="007309DD">
            <w:r w:rsidRPr="004F14A4">
              <w:t>86</w:t>
            </w:r>
          </w:p>
        </w:tc>
        <w:tc>
          <w:tcPr>
            <w:tcW w:w="709" w:type="dxa"/>
          </w:tcPr>
          <w:p w14:paraId="68D5CBCB" w14:textId="77777777" w:rsidR="007216C1" w:rsidRPr="004F14A4" w:rsidRDefault="007216C1" w:rsidP="007309DD">
            <w:r w:rsidRPr="004F14A4">
              <w:t>7</w:t>
            </w:r>
          </w:p>
        </w:tc>
        <w:tc>
          <w:tcPr>
            <w:tcW w:w="706" w:type="dxa"/>
          </w:tcPr>
          <w:p w14:paraId="6CF81092" w14:textId="77777777" w:rsidR="007216C1" w:rsidRPr="004F14A4" w:rsidRDefault="007216C1" w:rsidP="007309DD">
            <w:r w:rsidRPr="004F14A4">
              <w:t>16</w:t>
            </w:r>
          </w:p>
        </w:tc>
        <w:tc>
          <w:tcPr>
            <w:tcW w:w="702" w:type="dxa"/>
          </w:tcPr>
          <w:p w14:paraId="03A0AB7A" w14:textId="77777777" w:rsidR="007216C1" w:rsidRPr="004F14A4" w:rsidRDefault="007216C1" w:rsidP="007309DD">
            <w:r w:rsidRPr="004F14A4">
              <w:t>6</w:t>
            </w:r>
          </w:p>
        </w:tc>
        <w:tc>
          <w:tcPr>
            <w:tcW w:w="702" w:type="dxa"/>
          </w:tcPr>
          <w:p w14:paraId="45DF134E" w14:textId="77777777" w:rsidR="007216C1" w:rsidRPr="004F14A4" w:rsidRDefault="007216C1" w:rsidP="007309DD">
            <w:r w:rsidRPr="004F14A4">
              <w:t>12</w:t>
            </w:r>
          </w:p>
        </w:tc>
        <w:tc>
          <w:tcPr>
            <w:tcW w:w="696" w:type="dxa"/>
          </w:tcPr>
          <w:p w14:paraId="19F462B7" w14:textId="77777777" w:rsidR="007216C1" w:rsidRPr="004F14A4" w:rsidRDefault="007216C1" w:rsidP="007309DD">
            <w:r w:rsidRPr="004F14A4">
              <w:t>32</w:t>
            </w:r>
          </w:p>
        </w:tc>
        <w:tc>
          <w:tcPr>
            <w:tcW w:w="623" w:type="dxa"/>
          </w:tcPr>
          <w:p w14:paraId="4F7BD5FB" w14:textId="77777777" w:rsidR="007216C1" w:rsidRPr="004F14A4" w:rsidRDefault="007216C1" w:rsidP="007309DD">
            <w:r w:rsidRPr="004F14A4">
              <w:t>13</w:t>
            </w:r>
          </w:p>
        </w:tc>
        <w:tc>
          <w:tcPr>
            <w:tcW w:w="871" w:type="dxa"/>
          </w:tcPr>
          <w:p w14:paraId="5CCCCD4E" w14:textId="77777777" w:rsidR="007216C1" w:rsidRPr="004F14A4" w:rsidRDefault="007216C1" w:rsidP="007309DD">
            <w:pPr>
              <w:jc w:val="center"/>
            </w:pPr>
            <w:r w:rsidRPr="004F14A4">
              <w:t>1</w:t>
            </w:r>
          </w:p>
        </w:tc>
        <w:tc>
          <w:tcPr>
            <w:tcW w:w="1151" w:type="dxa"/>
          </w:tcPr>
          <w:p w14:paraId="37ED2259" w14:textId="77777777" w:rsidR="007216C1" w:rsidRPr="004F14A4" w:rsidRDefault="007216C1" w:rsidP="007309DD">
            <w:pPr>
              <w:jc w:val="center"/>
            </w:pPr>
            <w:r w:rsidRPr="004F14A4">
              <w:t>0</w:t>
            </w:r>
          </w:p>
        </w:tc>
      </w:tr>
      <w:tr w:rsidR="007216C1" w:rsidRPr="004F14A4" w14:paraId="7ED24BB4" w14:textId="77777777" w:rsidTr="007309DD">
        <w:tc>
          <w:tcPr>
            <w:tcW w:w="2703" w:type="dxa"/>
          </w:tcPr>
          <w:p w14:paraId="2C4356B9" w14:textId="77777777" w:rsidR="007216C1" w:rsidRPr="004F14A4" w:rsidRDefault="007216C1" w:rsidP="007309DD">
            <w:r w:rsidRPr="004F14A4">
              <w:t>Градівка</w:t>
            </w:r>
          </w:p>
        </w:tc>
        <w:tc>
          <w:tcPr>
            <w:tcW w:w="992" w:type="dxa"/>
          </w:tcPr>
          <w:p w14:paraId="2E62C7D5" w14:textId="77777777" w:rsidR="007216C1" w:rsidRPr="004F14A4" w:rsidRDefault="007216C1" w:rsidP="007309DD">
            <w:r w:rsidRPr="004F14A4">
              <w:t>465</w:t>
            </w:r>
          </w:p>
        </w:tc>
        <w:tc>
          <w:tcPr>
            <w:tcW w:w="709" w:type="dxa"/>
          </w:tcPr>
          <w:p w14:paraId="1E98FAF1" w14:textId="77777777" w:rsidR="007216C1" w:rsidRPr="004F14A4" w:rsidRDefault="007216C1" w:rsidP="007309DD">
            <w:r w:rsidRPr="004F14A4">
              <w:t>19</w:t>
            </w:r>
          </w:p>
        </w:tc>
        <w:tc>
          <w:tcPr>
            <w:tcW w:w="706" w:type="dxa"/>
          </w:tcPr>
          <w:p w14:paraId="6DDFAABE" w14:textId="77777777" w:rsidR="007216C1" w:rsidRPr="004F14A4" w:rsidRDefault="007216C1" w:rsidP="007309DD">
            <w:r w:rsidRPr="004F14A4">
              <w:t>73</w:t>
            </w:r>
          </w:p>
        </w:tc>
        <w:tc>
          <w:tcPr>
            <w:tcW w:w="702" w:type="dxa"/>
          </w:tcPr>
          <w:p w14:paraId="38A627E5" w14:textId="77777777" w:rsidR="007216C1" w:rsidRPr="004F14A4" w:rsidRDefault="007216C1" w:rsidP="007309DD">
            <w:r w:rsidRPr="004F14A4">
              <w:t>24</w:t>
            </w:r>
          </w:p>
        </w:tc>
        <w:tc>
          <w:tcPr>
            <w:tcW w:w="702" w:type="dxa"/>
          </w:tcPr>
          <w:p w14:paraId="5955532F" w14:textId="77777777" w:rsidR="007216C1" w:rsidRPr="004F14A4" w:rsidRDefault="007216C1" w:rsidP="007309DD">
            <w:r w:rsidRPr="004F14A4">
              <w:t>182</w:t>
            </w:r>
          </w:p>
        </w:tc>
        <w:tc>
          <w:tcPr>
            <w:tcW w:w="696" w:type="dxa"/>
          </w:tcPr>
          <w:p w14:paraId="3965077E" w14:textId="77777777" w:rsidR="007216C1" w:rsidRPr="004F14A4" w:rsidRDefault="007216C1" w:rsidP="007309DD">
            <w:r w:rsidRPr="004F14A4">
              <w:t>140</w:t>
            </w:r>
          </w:p>
        </w:tc>
        <w:tc>
          <w:tcPr>
            <w:tcW w:w="623" w:type="dxa"/>
          </w:tcPr>
          <w:p w14:paraId="73DD494F" w14:textId="77777777" w:rsidR="007216C1" w:rsidRPr="004F14A4" w:rsidRDefault="007216C1" w:rsidP="007309DD">
            <w:r w:rsidRPr="004F14A4">
              <w:t>27</w:t>
            </w:r>
          </w:p>
        </w:tc>
        <w:tc>
          <w:tcPr>
            <w:tcW w:w="871" w:type="dxa"/>
          </w:tcPr>
          <w:p w14:paraId="0B52420E" w14:textId="77777777" w:rsidR="007216C1" w:rsidRPr="004F14A4" w:rsidRDefault="007216C1" w:rsidP="007309DD">
            <w:pPr>
              <w:jc w:val="center"/>
            </w:pPr>
            <w:r w:rsidRPr="004F14A4">
              <w:t>1</w:t>
            </w:r>
          </w:p>
        </w:tc>
        <w:tc>
          <w:tcPr>
            <w:tcW w:w="1151" w:type="dxa"/>
          </w:tcPr>
          <w:p w14:paraId="6DBCCB5B" w14:textId="77777777" w:rsidR="007216C1" w:rsidRPr="004F14A4" w:rsidRDefault="007216C1" w:rsidP="007309DD">
            <w:pPr>
              <w:jc w:val="center"/>
            </w:pPr>
            <w:r w:rsidRPr="004F14A4">
              <w:t>0</w:t>
            </w:r>
          </w:p>
        </w:tc>
      </w:tr>
      <w:tr w:rsidR="007216C1" w:rsidRPr="004F14A4" w14:paraId="05E2A047" w14:textId="77777777" w:rsidTr="007309DD">
        <w:tc>
          <w:tcPr>
            <w:tcW w:w="2703" w:type="dxa"/>
          </w:tcPr>
          <w:p w14:paraId="64AF3D16" w14:textId="77777777" w:rsidR="007216C1" w:rsidRPr="004F14A4" w:rsidRDefault="007216C1" w:rsidP="007309DD">
            <w:r w:rsidRPr="004F14A4">
              <w:t xml:space="preserve">Добряни </w:t>
            </w:r>
          </w:p>
        </w:tc>
        <w:tc>
          <w:tcPr>
            <w:tcW w:w="992" w:type="dxa"/>
          </w:tcPr>
          <w:p w14:paraId="31C76935" w14:textId="77777777" w:rsidR="007216C1" w:rsidRPr="004F14A4" w:rsidRDefault="007216C1" w:rsidP="007309DD">
            <w:r w:rsidRPr="004F14A4">
              <w:t>483</w:t>
            </w:r>
          </w:p>
        </w:tc>
        <w:tc>
          <w:tcPr>
            <w:tcW w:w="709" w:type="dxa"/>
          </w:tcPr>
          <w:p w14:paraId="4A1BE587" w14:textId="77777777" w:rsidR="007216C1" w:rsidRPr="004F14A4" w:rsidRDefault="007216C1" w:rsidP="007309DD">
            <w:r w:rsidRPr="004F14A4">
              <w:t>8</w:t>
            </w:r>
          </w:p>
        </w:tc>
        <w:tc>
          <w:tcPr>
            <w:tcW w:w="706" w:type="dxa"/>
          </w:tcPr>
          <w:p w14:paraId="2B414CA1" w14:textId="77777777" w:rsidR="007216C1" w:rsidRPr="004F14A4" w:rsidRDefault="007216C1" w:rsidP="007309DD">
            <w:r w:rsidRPr="004F14A4">
              <w:t>86</w:t>
            </w:r>
          </w:p>
        </w:tc>
        <w:tc>
          <w:tcPr>
            <w:tcW w:w="702" w:type="dxa"/>
          </w:tcPr>
          <w:p w14:paraId="03257523" w14:textId="77777777" w:rsidR="007216C1" w:rsidRPr="004F14A4" w:rsidRDefault="007216C1" w:rsidP="007309DD">
            <w:r w:rsidRPr="004F14A4">
              <w:t>6</w:t>
            </w:r>
          </w:p>
        </w:tc>
        <w:tc>
          <w:tcPr>
            <w:tcW w:w="702" w:type="dxa"/>
          </w:tcPr>
          <w:p w14:paraId="4F0B7F7A" w14:textId="77777777" w:rsidR="007216C1" w:rsidRPr="004F14A4" w:rsidRDefault="007216C1" w:rsidP="007309DD">
            <w:r w:rsidRPr="004F14A4">
              <w:t>21</w:t>
            </w:r>
          </w:p>
        </w:tc>
        <w:tc>
          <w:tcPr>
            <w:tcW w:w="696" w:type="dxa"/>
          </w:tcPr>
          <w:p w14:paraId="07265B45" w14:textId="77777777" w:rsidR="007216C1" w:rsidRPr="004F14A4" w:rsidRDefault="007216C1" w:rsidP="007309DD">
            <w:r w:rsidRPr="004F14A4">
              <w:t>352</w:t>
            </w:r>
          </w:p>
        </w:tc>
        <w:tc>
          <w:tcPr>
            <w:tcW w:w="623" w:type="dxa"/>
          </w:tcPr>
          <w:p w14:paraId="6588186B" w14:textId="77777777" w:rsidR="007216C1" w:rsidRPr="004F14A4" w:rsidRDefault="007216C1" w:rsidP="007309DD">
            <w:r w:rsidRPr="004F14A4">
              <w:t>10</w:t>
            </w:r>
          </w:p>
        </w:tc>
        <w:tc>
          <w:tcPr>
            <w:tcW w:w="871" w:type="dxa"/>
          </w:tcPr>
          <w:p w14:paraId="311D9D1C" w14:textId="77777777" w:rsidR="007216C1" w:rsidRPr="004F14A4" w:rsidRDefault="007216C1" w:rsidP="007309DD">
            <w:pPr>
              <w:jc w:val="center"/>
            </w:pPr>
            <w:r w:rsidRPr="004F14A4">
              <w:t>1</w:t>
            </w:r>
          </w:p>
        </w:tc>
        <w:tc>
          <w:tcPr>
            <w:tcW w:w="1151" w:type="dxa"/>
          </w:tcPr>
          <w:p w14:paraId="582105A6" w14:textId="77777777" w:rsidR="007216C1" w:rsidRPr="004F14A4" w:rsidRDefault="007216C1" w:rsidP="007309DD">
            <w:pPr>
              <w:jc w:val="center"/>
            </w:pPr>
            <w:r w:rsidRPr="004F14A4">
              <w:t>0</w:t>
            </w:r>
          </w:p>
        </w:tc>
      </w:tr>
      <w:tr w:rsidR="007216C1" w:rsidRPr="004F14A4" w14:paraId="45BE1231" w14:textId="77777777" w:rsidTr="007309DD">
        <w:tc>
          <w:tcPr>
            <w:tcW w:w="2703" w:type="dxa"/>
          </w:tcPr>
          <w:p w14:paraId="622B77A4" w14:textId="77777777" w:rsidR="007216C1" w:rsidRPr="004F14A4" w:rsidRDefault="007216C1" w:rsidP="007309DD">
            <w:r w:rsidRPr="004F14A4">
              <w:t>Долиняни</w:t>
            </w:r>
          </w:p>
        </w:tc>
        <w:tc>
          <w:tcPr>
            <w:tcW w:w="992" w:type="dxa"/>
          </w:tcPr>
          <w:p w14:paraId="3899C318" w14:textId="77777777" w:rsidR="007216C1" w:rsidRPr="004F14A4" w:rsidRDefault="007216C1" w:rsidP="007309DD">
            <w:r w:rsidRPr="004F14A4">
              <w:t>405</w:t>
            </w:r>
          </w:p>
        </w:tc>
        <w:tc>
          <w:tcPr>
            <w:tcW w:w="709" w:type="dxa"/>
          </w:tcPr>
          <w:p w14:paraId="7DDE3480" w14:textId="77777777" w:rsidR="007216C1" w:rsidRPr="004F14A4" w:rsidRDefault="007216C1" w:rsidP="007309DD">
            <w:r w:rsidRPr="004F14A4">
              <w:t>4</w:t>
            </w:r>
          </w:p>
        </w:tc>
        <w:tc>
          <w:tcPr>
            <w:tcW w:w="706" w:type="dxa"/>
          </w:tcPr>
          <w:p w14:paraId="509108F6" w14:textId="77777777" w:rsidR="007216C1" w:rsidRPr="004F14A4" w:rsidRDefault="007216C1" w:rsidP="007309DD">
            <w:r w:rsidRPr="004F14A4">
              <w:t>57</w:t>
            </w:r>
          </w:p>
        </w:tc>
        <w:tc>
          <w:tcPr>
            <w:tcW w:w="702" w:type="dxa"/>
          </w:tcPr>
          <w:p w14:paraId="6711A5F3" w14:textId="77777777" w:rsidR="007216C1" w:rsidRPr="004F14A4" w:rsidRDefault="007216C1" w:rsidP="007309DD">
            <w:r w:rsidRPr="004F14A4">
              <w:t>10</w:t>
            </w:r>
          </w:p>
        </w:tc>
        <w:tc>
          <w:tcPr>
            <w:tcW w:w="702" w:type="dxa"/>
          </w:tcPr>
          <w:p w14:paraId="2B183A4A" w14:textId="77777777" w:rsidR="007216C1" w:rsidRPr="004F14A4" w:rsidRDefault="007216C1" w:rsidP="007309DD">
            <w:r w:rsidRPr="004F14A4">
              <w:t>36</w:t>
            </w:r>
          </w:p>
        </w:tc>
        <w:tc>
          <w:tcPr>
            <w:tcW w:w="696" w:type="dxa"/>
          </w:tcPr>
          <w:p w14:paraId="5B80E8A5" w14:textId="77777777" w:rsidR="007216C1" w:rsidRPr="004F14A4" w:rsidRDefault="007216C1" w:rsidP="007309DD">
            <w:r w:rsidRPr="004F14A4">
              <w:t>267</w:t>
            </w:r>
          </w:p>
        </w:tc>
        <w:tc>
          <w:tcPr>
            <w:tcW w:w="623" w:type="dxa"/>
          </w:tcPr>
          <w:p w14:paraId="7B69F1E2" w14:textId="77777777" w:rsidR="007216C1" w:rsidRPr="004F14A4" w:rsidRDefault="007216C1" w:rsidP="007309DD">
            <w:r w:rsidRPr="004F14A4">
              <w:t>31</w:t>
            </w:r>
          </w:p>
        </w:tc>
        <w:tc>
          <w:tcPr>
            <w:tcW w:w="871" w:type="dxa"/>
          </w:tcPr>
          <w:p w14:paraId="2A71532E" w14:textId="77777777" w:rsidR="007216C1" w:rsidRPr="004F14A4" w:rsidRDefault="007216C1" w:rsidP="007309DD">
            <w:pPr>
              <w:jc w:val="center"/>
            </w:pPr>
            <w:r w:rsidRPr="004F14A4">
              <w:t>1</w:t>
            </w:r>
          </w:p>
        </w:tc>
        <w:tc>
          <w:tcPr>
            <w:tcW w:w="1151" w:type="dxa"/>
          </w:tcPr>
          <w:p w14:paraId="5890CAB9" w14:textId="77777777" w:rsidR="007216C1" w:rsidRPr="004F14A4" w:rsidRDefault="007216C1" w:rsidP="007309DD">
            <w:pPr>
              <w:jc w:val="center"/>
            </w:pPr>
            <w:r w:rsidRPr="004F14A4">
              <w:t>0</w:t>
            </w:r>
          </w:p>
        </w:tc>
      </w:tr>
      <w:tr w:rsidR="007216C1" w:rsidRPr="004F14A4" w14:paraId="5FE3DF6D" w14:textId="77777777" w:rsidTr="007309DD">
        <w:tc>
          <w:tcPr>
            <w:tcW w:w="2703" w:type="dxa"/>
          </w:tcPr>
          <w:p w14:paraId="27CCCCBA" w14:textId="77777777" w:rsidR="007216C1" w:rsidRPr="004F14A4" w:rsidRDefault="007216C1" w:rsidP="007309DD">
            <w:r w:rsidRPr="004F14A4">
              <w:t>Дроздовичі</w:t>
            </w:r>
          </w:p>
        </w:tc>
        <w:tc>
          <w:tcPr>
            <w:tcW w:w="992" w:type="dxa"/>
          </w:tcPr>
          <w:p w14:paraId="76D6B6C3" w14:textId="77777777" w:rsidR="007216C1" w:rsidRPr="004F14A4" w:rsidRDefault="007216C1" w:rsidP="007309DD">
            <w:r w:rsidRPr="004F14A4">
              <w:t>503</w:t>
            </w:r>
          </w:p>
        </w:tc>
        <w:tc>
          <w:tcPr>
            <w:tcW w:w="709" w:type="dxa"/>
          </w:tcPr>
          <w:p w14:paraId="262E43B6" w14:textId="77777777" w:rsidR="007216C1" w:rsidRPr="004F14A4" w:rsidRDefault="007216C1" w:rsidP="007309DD">
            <w:r w:rsidRPr="004F14A4">
              <w:t>12</w:t>
            </w:r>
          </w:p>
        </w:tc>
        <w:tc>
          <w:tcPr>
            <w:tcW w:w="706" w:type="dxa"/>
          </w:tcPr>
          <w:p w14:paraId="57E8741C" w14:textId="77777777" w:rsidR="007216C1" w:rsidRPr="004F14A4" w:rsidRDefault="007216C1" w:rsidP="007309DD">
            <w:r w:rsidRPr="004F14A4">
              <w:t>81</w:t>
            </w:r>
          </w:p>
        </w:tc>
        <w:tc>
          <w:tcPr>
            <w:tcW w:w="702" w:type="dxa"/>
          </w:tcPr>
          <w:p w14:paraId="0BBB2B98" w14:textId="77777777" w:rsidR="007216C1" w:rsidRPr="004F14A4" w:rsidRDefault="007216C1" w:rsidP="007309DD">
            <w:r w:rsidRPr="004F14A4">
              <w:t>16</w:t>
            </w:r>
          </w:p>
        </w:tc>
        <w:tc>
          <w:tcPr>
            <w:tcW w:w="702" w:type="dxa"/>
          </w:tcPr>
          <w:p w14:paraId="26841C65" w14:textId="77777777" w:rsidR="007216C1" w:rsidRPr="004F14A4" w:rsidRDefault="007216C1" w:rsidP="007309DD">
            <w:r w:rsidRPr="004F14A4">
              <w:t>158</w:t>
            </w:r>
          </w:p>
        </w:tc>
        <w:tc>
          <w:tcPr>
            <w:tcW w:w="696" w:type="dxa"/>
          </w:tcPr>
          <w:p w14:paraId="35420EAE" w14:textId="77777777" w:rsidR="007216C1" w:rsidRPr="004F14A4" w:rsidRDefault="007216C1" w:rsidP="007309DD">
            <w:r w:rsidRPr="004F14A4">
              <w:t>225</w:t>
            </w:r>
          </w:p>
        </w:tc>
        <w:tc>
          <w:tcPr>
            <w:tcW w:w="623" w:type="dxa"/>
          </w:tcPr>
          <w:p w14:paraId="423A07B2" w14:textId="77777777" w:rsidR="007216C1" w:rsidRPr="004F14A4" w:rsidRDefault="007216C1" w:rsidP="007309DD">
            <w:r w:rsidRPr="004F14A4">
              <w:t>11</w:t>
            </w:r>
          </w:p>
        </w:tc>
        <w:tc>
          <w:tcPr>
            <w:tcW w:w="871" w:type="dxa"/>
          </w:tcPr>
          <w:p w14:paraId="47461360" w14:textId="77777777" w:rsidR="007216C1" w:rsidRPr="004F14A4" w:rsidRDefault="007216C1" w:rsidP="007309DD">
            <w:pPr>
              <w:jc w:val="center"/>
            </w:pPr>
            <w:r w:rsidRPr="004F14A4">
              <w:t>1</w:t>
            </w:r>
          </w:p>
        </w:tc>
        <w:tc>
          <w:tcPr>
            <w:tcW w:w="1151" w:type="dxa"/>
          </w:tcPr>
          <w:p w14:paraId="6662304D" w14:textId="77777777" w:rsidR="007216C1" w:rsidRPr="004F14A4" w:rsidRDefault="007216C1" w:rsidP="007309DD">
            <w:pPr>
              <w:jc w:val="center"/>
            </w:pPr>
            <w:r w:rsidRPr="004F14A4">
              <w:t>0</w:t>
            </w:r>
          </w:p>
        </w:tc>
      </w:tr>
      <w:tr w:rsidR="007216C1" w:rsidRPr="004F14A4" w14:paraId="3016DF3D" w14:textId="77777777" w:rsidTr="007309DD">
        <w:tc>
          <w:tcPr>
            <w:tcW w:w="2703" w:type="dxa"/>
          </w:tcPr>
          <w:p w14:paraId="43FF3030" w14:textId="77777777" w:rsidR="007216C1" w:rsidRPr="004F14A4" w:rsidRDefault="007216C1" w:rsidP="007309DD">
            <w:r w:rsidRPr="004F14A4">
              <w:t>Дубаневичі</w:t>
            </w:r>
          </w:p>
        </w:tc>
        <w:tc>
          <w:tcPr>
            <w:tcW w:w="992" w:type="dxa"/>
          </w:tcPr>
          <w:p w14:paraId="2FE8883E" w14:textId="77777777" w:rsidR="007216C1" w:rsidRPr="004F14A4" w:rsidRDefault="007216C1" w:rsidP="007309DD">
            <w:r w:rsidRPr="004F14A4">
              <w:t>380</w:t>
            </w:r>
          </w:p>
        </w:tc>
        <w:tc>
          <w:tcPr>
            <w:tcW w:w="709" w:type="dxa"/>
          </w:tcPr>
          <w:p w14:paraId="06BF6E18" w14:textId="77777777" w:rsidR="007216C1" w:rsidRPr="004F14A4" w:rsidRDefault="007216C1" w:rsidP="007309DD"/>
        </w:tc>
        <w:tc>
          <w:tcPr>
            <w:tcW w:w="706" w:type="dxa"/>
          </w:tcPr>
          <w:p w14:paraId="78EF51B4" w14:textId="77777777" w:rsidR="007216C1" w:rsidRPr="004F14A4" w:rsidRDefault="007216C1" w:rsidP="007309DD">
            <w:r w:rsidRPr="004F14A4">
              <w:t>73</w:t>
            </w:r>
          </w:p>
        </w:tc>
        <w:tc>
          <w:tcPr>
            <w:tcW w:w="702" w:type="dxa"/>
          </w:tcPr>
          <w:p w14:paraId="101E4F12" w14:textId="77777777" w:rsidR="007216C1" w:rsidRPr="004F14A4" w:rsidRDefault="007216C1" w:rsidP="007309DD">
            <w:r w:rsidRPr="004F14A4">
              <w:t>39</w:t>
            </w:r>
          </w:p>
        </w:tc>
        <w:tc>
          <w:tcPr>
            <w:tcW w:w="702" w:type="dxa"/>
          </w:tcPr>
          <w:p w14:paraId="75CC0F92" w14:textId="77777777" w:rsidR="007216C1" w:rsidRPr="004F14A4" w:rsidRDefault="007216C1" w:rsidP="007309DD">
            <w:r w:rsidRPr="004F14A4">
              <w:t>117</w:t>
            </w:r>
          </w:p>
        </w:tc>
        <w:tc>
          <w:tcPr>
            <w:tcW w:w="696" w:type="dxa"/>
          </w:tcPr>
          <w:p w14:paraId="307E506C" w14:textId="77777777" w:rsidR="007216C1" w:rsidRPr="004F14A4" w:rsidRDefault="007216C1" w:rsidP="007309DD">
            <w:r w:rsidRPr="004F14A4">
              <w:t>143</w:t>
            </w:r>
          </w:p>
        </w:tc>
        <w:tc>
          <w:tcPr>
            <w:tcW w:w="623" w:type="dxa"/>
          </w:tcPr>
          <w:p w14:paraId="78E006CA" w14:textId="77777777" w:rsidR="007216C1" w:rsidRPr="004F14A4" w:rsidRDefault="007216C1" w:rsidP="007309DD">
            <w:r w:rsidRPr="004F14A4">
              <w:t>8</w:t>
            </w:r>
          </w:p>
        </w:tc>
        <w:tc>
          <w:tcPr>
            <w:tcW w:w="871" w:type="dxa"/>
          </w:tcPr>
          <w:p w14:paraId="45715F21" w14:textId="77777777" w:rsidR="007216C1" w:rsidRPr="004F14A4" w:rsidRDefault="007216C1" w:rsidP="007309DD">
            <w:pPr>
              <w:jc w:val="center"/>
            </w:pPr>
            <w:r w:rsidRPr="004F14A4">
              <w:t>1</w:t>
            </w:r>
          </w:p>
        </w:tc>
        <w:tc>
          <w:tcPr>
            <w:tcW w:w="1151" w:type="dxa"/>
          </w:tcPr>
          <w:p w14:paraId="295B569F" w14:textId="77777777" w:rsidR="007216C1" w:rsidRPr="004F14A4" w:rsidRDefault="007216C1" w:rsidP="007309DD">
            <w:pPr>
              <w:jc w:val="center"/>
            </w:pPr>
            <w:r w:rsidRPr="004F14A4">
              <w:t>0</w:t>
            </w:r>
          </w:p>
        </w:tc>
      </w:tr>
      <w:tr w:rsidR="007216C1" w:rsidRPr="004F14A4" w14:paraId="7FFC8591" w14:textId="77777777" w:rsidTr="007309DD">
        <w:tc>
          <w:tcPr>
            <w:tcW w:w="2703" w:type="dxa"/>
          </w:tcPr>
          <w:p w14:paraId="787EF9F4" w14:textId="77777777" w:rsidR="007216C1" w:rsidRPr="004F14A4" w:rsidRDefault="007216C1" w:rsidP="007309DD">
            <w:r w:rsidRPr="004F14A4">
              <w:t>Заверещиця</w:t>
            </w:r>
          </w:p>
        </w:tc>
        <w:tc>
          <w:tcPr>
            <w:tcW w:w="992" w:type="dxa"/>
          </w:tcPr>
          <w:p w14:paraId="3A47FAD4" w14:textId="77777777" w:rsidR="007216C1" w:rsidRPr="004F14A4" w:rsidRDefault="007216C1" w:rsidP="007309DD">
            <w:r w:rsidRPr="004F14A4">
              <w:t>504</w:t>
            </w:r>
          </w:p>
        </w:tc>
        <w:tc>
          <w:tcPr>
            <w:tcW w:w="709" w:type="dxa"/>
          </w:tcPr>
          <w:p w14:paraId="766E7426" w14:textId="77777777" w:rsidR="007216C1" w:rsidRPr="004F14A4" w:rsidRDefault="007216C1" w:rsidP="007309DD">
            <w:r w:rsidRPr="004F14A4">
              <w:t>11</w:t>
            </w:r>
          </w:p>
        </w:tc>
        <w:tc>
          <w:tcPr>
            <w:tcW w:w="706" w:type="dxa"/>
          </w:tcPr>
          <w:p w14:paraId="066ACD8B" w14:textId="77777777" w:rsidR="007216C1" w:rsidRPr="004F14A4" w:rsidRDefault="007216C1" w:rsidP="007309DD">
            <w:r w:rsidRPr="004F14A4">
              <w:t>154</w:t>
            </w:r>
          </w:p>
        </w:tc>
        <w:tc>
          <w:tcPr>
            <w:tcW w:w="702" w:type="dxa"/>
          </w:tcPr>
          <w:p w14:paraId="4A5C0B29" w14:textId="77777777" w:rsidR="007216C1" w:rsidRPr="004F14A4" w:rsidRDefault="007216C1" w:rsidP="007309DD">
            <w:r w:rsidRPr="004F14A4">
              <w:t>79</w:t>
            </w:r>
          </w:p>
        </w:tc>
        <w:tc>
          <w:tcPr>
            <w:tcW w:w="702" w:type="dxa"/>
          </w:tcPr>
          <w:p w14:paraId="4825108A" w14:textId="77777777" w:rsidR="007216C1" w:rsidRPr="004F14A4" w:rsidRDefault="007216C1" w:rsidP="007309DD">
            <w:r w:rsidRPr="004F14A4">
              <w:t>156</w:t>
            </w:r>
          </w:p>
        </w:tc>
        <w:tc>
          <w:tcPr>
            <w:tcW w:w="696" w:type="dxa"/>
          </w:tcPr>
          <w:p w14:paraId="50F86682" w14:textId="77777777" w:rsidR="007216C1" w:rsidRPr="004F14A4" w:rsidRDefault="007216C1" w:rsidP="007309DD">
            <w:r w:rsidRPr="004F14A4">
              <w:t>92</w:t>
            </w:r>
          </w:p>
        </w:tc>
        <w:tc>
          <w:tcPr>
            <w:tcW w:w="623" w:type="dxa"/>
          </w:tcPr>
          <w:p w14:paraId="6481640A" w14:textId="77777777" w:rsidR="007216C1" w:rsidRPr="004F14A4" w:rsidRDefault="007216C1" w:rsidP="007309DD">
            <w:r w:rsidRPr="004F14A4">
              <w:t>12</w:t>
            </w:r>
          </w:p>
        </w:tc>
        <w:tc>
          <w:tcPr>
            <w:tcW w:w="871" w:type="dxa"/>
          </w:tcPr>
          <w:p w14:paraId="52E7B32A" w14:textId="77777777" w:rsidR="007216C1" w:rsidRPr="004F14A4" w:rsidRDefault="007216C1" w:rsidP="007309DD">
            <w:pPr>
              <w:jc w:val="center"/>
            </w:pPr>
            <w:r w:rsidRPr="004F14A4">
              <w:t>1</w:t>
            </w:r>
          </w:p>
        </w:tc>
        <w:tc>
          <w:tcPr>
            <w:tcW w:w="1151" w:type="dxa"/>
          </w:tcPr>
          <w:p w14:paraId="1DD142CD" w14:textId="77777777" w:rsidR="007216C1" w:rsidRPr="004F14A4" w:rsidRDefault="007216C1" w:rsidP="007309DD">
            <w:pPr>
              <w:jc w:val="center"/>
            </w:pPr>
            <w:r w:rsidRPr="004F14A4">
              <w:t>0</w:t>
            </w:r>
          </w:p>
        </w:tc>
      </w:tr>
      <w:tr w:rsidR="007216C1" w:rsidRPr="004F14A4" w14:paraId="3E5AF45C" w14:textId="77777777" w:rsidTr="007309DD">
        <w:tc>
          <w:tcPr>
            <w:tcW w:w="2703" w:type="dxa"/>
          </w:tcPr>
          <w:p w14:paraId="159CF660" w14:textId="77777777" w:rsidR="007216C1" w:rsidRPr="004F14A4" w:rsidRDefault="007216C1" w:rsidP="007309DD">
            <w:r w:rsidRPr="004F14A4">
              <w:t>Зелений Гай</w:t>
            </w:r>
          </w:p>
        </w:tc>
        <w:tc>
          <w:tcPr>
            <w:tcW w:w="992" w:type="dxa"/>
          </w:tcPr>
          <w:p w14:paraId="41A48D87" w14:textId="77777777" w:rsidR="007216C1" w:rsidRPr="004F14A4" w:rsidRDefault="007216C1" w:rsidP="007309DD">
            <w:r w:rsidRPr="004F14A4">
              <w:t>243</w:t>
            </w:r>
          </w:p>
        </w:tc>
        <w:tc>
          <w:tcPr>
            <w:tcW w:w="709" w:type="dxa"/>
          </w:tcPr>
          <w:p w14:paraId="60D646E9" w14:textId="77777777" w:rsidR="007216C1" w:rsidRPr="004F14A4" w:rsidRDefault="007216C1" w:rsidP="007309DD">
            <w:r w:rsidRPr="004F14A4">
              <w:t>8</w:t>
            </w:r>
          </w:p>
        </w:tc>
        <w:tc>
          <w:tcPr>
            <w:tcW w:w="706" w:type="dxa"/>
          </w:tcPr>
          <w:p w14:paraId="176B54CE" w14:textId="77777777" w:rsidR="007216C1" w:rsidRPr="004F14A4" w:rsidRDefault="007216C1" w:rsidP="007309DD">
            <w:r w:rsidRPr="004F14A4">
              <w:t>20</w:t>
            </w:r>
          </w:p>
        </w:tc>
        <w:tc>
          <w:tcPr>
            <w:tcW w:w="702" w:type="dxa"/>
          </w:tcPr>
          <w:p w14:paraId="0BA1157E" w14:textId="77777777" w:rsidR="007216C1" w:rsidRPr="004F14A4" w:rsidRDefault="007216C1" w:rsidP="007309DD">
            <w:r w:rsidRPr="004F14A4">
              <w:t>10</w:t>
            </w:r>
          </w:p>
        </w:tc>
        <w:tc>
          <w:tcPr>
            <w:tcW w:w="702" w:type="dxa"/>
          </w:tcPr>
          <w:p w14:paraId="3DC22E28" w14:textId="77777777" w:rsidR="007216C1" w:rsidRPr="004F14A4" w:rsidRDefault="007216C1" w:rsidP="007309DD">
            <w:r w:rsidRPr="004F14A4">
              <w:t>102</w:t>
            </w:r>
          </w:p>
        </w:tc>
        <w:tc>
          <w:tcPr>
            <w:tcW w:w="696" w:type="dxa"/>
          </w:tcPr>
          <w:p w14:paraId="5D7194E3" w14:textId="77777777" w:rsidR="007216C1" w:rsidRPr="004F14A4" w:rsidRDefault="007216C1" w:rsidP="007309DD">
            <w:r w:rsidRPr="004F14A4">
              <w:t>77</w:t>
            </w:r>
          </w:p>
        </w:tc>
        <w:tc>
          <w:tcPr>
            <w:tcW w:w="623" w:type="dxa"/>
          </w:tcPr>
          <w:p w14:paraId="6969B8EE" w14:textId="77777777" w:rsidR="007216C1" w:rsidRPr="004F14A4" w:rsidRDefault="007216C1" w:rsidP="007309DD">
            <w:r w:rsidRPr="004F14A4">
              <w:t>26</w:t>
            </w:r>
          </w:p>
        </w:tc>
        <w:tc>
          <w:tcPr>
            <w:tcW w:w="871" w:type="dxa"/>
          </w:tcPr>
          <w:p w14:paraId="17E874F4" w14:textId="77777777" w:rsidR="007216C1" w:rsidRPr="004F14A4" w:rsidRDefault="007216C1" w:rsidP="007309DD">
            <w:pPr>
              <w:jc w:val="center"/>
            </w:pPr>
            <w:r w:rsidRPr="004F14A4">
              <w:t>1</w:t>
            </w:r>
          </w:p>
        </w:tc>
        <w:tc>
          <w:tcPr>
            <w:tcW w:w="1151" w:type="dxa"/>
          </w:tcPr>
          <w:p w14:paraId="4BDB7D19" w14:textId="77777777" w:rsidR="007216C1" w:rsidRPr="004F14A4" w:rsidRDefault="007216C1" w:rsidP="007309DD">
            <w:pPr>
              <w:jc w:val="center"/>
            </w:pPr>
            <w:r w:rsidRPr="004F14A4">
              <w:t>0</w:t>
            </w:r>
          </w:p>
        </w:tc>
      </w:tr>
      <w:tr w:rsidR="007216C1" w:rsidRPr="004F14A4" w14:paraId="4C862EF4" w14:textId="77777777" w:rsidTr="007309DD">
        <w:tc>
          <w:tcPr>
            <w:tcW w:w="2703" w:type="dxa"/>
          </w:tcPr>
          <w:p w14:paraId="425D43D0" w14:textId="77777777" w:rsidR="007216C1" w:rsidRPr="004F14A4" w:rsidRDefault="007216C1" w:rsidP="007309DD">
            <w:r w:rsidRPr="004F14A4">
              <w:t>Керниця</w:t>
            </w:r>
          </w:p>
        </w:tc>
        <w:tc>
          <w:tcPr>
            <w:tcW w:w="992" w:type="dxa"/>
          </w:tcPr>
          <w:p w14:paraId="0EFF6CF7" w14:textId="77777777" w:rsidR="007216C1" w:rsidRPr="004F14A4" w:rsidRDefault="007216C1" w:rsidP="007309DD">
            <w:r w:rsidRPr="004F14A4">
              <w:t>418</w:t>
            </w:r>
          </w:p>
        </w:tc>
        <w:tc>
          <w:tcPr>
            <w:tcW w:w="709" w:type="dxa"/>
          </w:tcPr>
          <w:p w14:paraId="7803F081" w14:textId="77777777" w:rsidR="007216C1" w:rsidRPr="004F14A4" w:rsidRDefault="007216C1" w:rsidP="007309DD">
            <w:r w:rsidRPr="004F14A4">
              <w:t>61</w:t>
            </w:r>
          </w:p>
        </w:tc>
        <w:tc>
          <w:tcPr>
            <w:tcW w:w="706" w:type="dxa"/>
          </w:tcPr>
          <w:p w14:paraId="4A2E8E95" w14:textId="77777777" w:rsidR="007216C1" w:rsidRPr="004F14A4" w:rsidRDefault="007216C1" w:rsidP="007309DD">
            <w:r w:rsidRPr="004F14A4">
              <w:t>103</w:t>
            </w:r>
          </w:p>
        </w:tc>
        <w:tc>
          <w:tcPr>
            <w:tcW w:w="702" w:type="dxa"/>
          </w:tcPr>
          <w:p w14:paraId="7720BE92" w14:textId="77777777" w:rsidR="007216C1" w:rsidRPr="004F14A4" w:rsidRDefault="007216C1" w:rsidP="007309DD">
            <w:r w:rsidRPr="004F14A4">
              <w:t>51</w:t>
            </w:r>
          </w:p>
        </w:tc>
        <w:tc>
          <w:tcPr>
            <w:tcW w:w="702" w:type="dxa"/>
          </w:tcPr>
          <w:p w14:paraId="3E3BDC14" w14:textId="77777777" w:rsidR="007216C1" w:rsidRPr="004F14A4" w:rsidRDefault="007216C1" w:rsidP="007309DD">
            <w:r w:rsidRPr="004F14A4">
              <w:t>102</w:t>
            </w:r>
          </w:p>
        </w:tc>
        <w:tc>
          <w:tcPr>
            <w:tcW w:w="696" w:type="dxa"/>
          </w:tcPr>
          <w:p w14:paraId="1976BA9E" w14:textId="77777777" w:rsidR="007216C1" w:rsidRPr="004F14A4" w:rsidRDefault="007216C1" w:rsidP="007309DD">
            <w:r w:rsidRPr="004F14A4">
              <w:t>68</w:t>
            </w:r>
          </w:p>
        </w:tc>
        <w:tc>
          <w:tcPr>
            <w:tcW w:w="623" w:type="dxa"/>
          </w:tcPr>
          <w:p w14:paraId="7AE20095" w14:textId="77777777" w:rsidR="007216C1" w:rsidRPr="004F14A4" w:rsidRDefault="007216C1" w:rsidP="007309DD">
            <w:r w:rsidRPr="004F14A4">
              <w:t>33</w:t>
            </w:r>
          </w:p>
        </w:tc>
        <w:tc>
          <w:tcPr>
            <w:tcW w:w="871" w:type="dxa"/>
          </w:tcPr>
          <w:p w14:paraId="4B3D5561" w14:textId="77777777" w:rsidR="007216C1" w:rsidRPr="004F14A4" w:rsidRDefault="007216C1" w:rsidP="007309DD">
            <w:pPr>
              <w:jc w:val="center"/>
            </w:pPr>
            <w:r w:rsidRPr="004F14A4">
              <w:t>1</w:t>
            </w:r>
          </w:p>
        </w:tc>
        <w:tc>
          <w:tcPr>
            <w:tcW w:w="1151" w:type="dxa"/>
          </w:tcPr>
          <w:p w14:paraId="0B0150D2" w14:textId="77777777" w:rsidR="007216C1" w:rsidRPr="004F14A4" w:rsidRDefault="007216C1" w:rsidP="007309DD">
            <w:pPr>
              <w:jc w:val="center"/>
            </w:pPr>
            <w:r w:rsidRPr="004F14A4">
              <w:t>0</w:t>
            </w:r>
          </w:p>
        </w:tc>
      </w:tr>
      <w:tr w:rsidR="007216C1" w:rsidRPr="004F14A4" w14:paraId="3FDCB16D" w14:textId="77777777" w:rsidTr="007309DD">
        <w:tc>
          <w:tcPr>
            <w:tcW w:w="2703" w:type="dxa"/>
          </w:tcPr>
          <w:p w14:paraId="52C415FD" w14:textId="77777777" w:rsidR="007216C1" w:rsidRPr="004F14A4" w:rsidRDefault="007216C1" w:rsidP="007309DD">
            <w:r w:rsidRPr="004F14A4">
              <w:t>Мильчиці</w:t>
            </w:r>
          </w:p>
        </w:tc>
        <w:tc>
          <w:tcPr>
            <w:tcW w:w="992" w:type="dxa"/>
          </w:tcPr>
          <w:p w14:paraId="478C7276" w14:textId="77777777" w:rsidR="007216C1" w:rsidRPr="004F14A4" w:rsidRDefault="007216C1" w:rsidP="007309DD">
            <w:r w:rsidRPr="004F14A4">
              <w:t>510</w:t>
            </w:r>
          </w:p>
        </w:tc>
        <w:tc>
          <w:tcPr>
            <w:tcW w:w="709" w:type="dxa"/>
          </w:tcPr>
          <w:p w14:paraId="720FF3C1" w14:textId="77777777" w:rsidR="007216C1" w:rsidRPr="004F14A4" w:rsidRDefault="007216C1" w:rsidP="007309DD">
            <w:r w:rsidRPr="004F14A4">
              <w:t>5</w:t>
            </w:r>
          </w:p>
        </w:tc>
        <w:tc>
          <w:tcPr>
            <w:tcW w:w="706" w:type="dxa"/>
          </w:tcPr>
          <w:p w14:paraId="6907199D" w14:textId="77777777" w:rsidR="007216C1" w:rsidRPr="004F14A4" w:rsidRDefault="007216C1" w:rsidP="007309DD">
            <w:r w:rsidRPr="004F14A4">
              <w:t>46</w:t>
            </w:r>
          </w:p>
        </w:tc>
        <w:tc>
          <w:tcPr>
            <w:tcW w:w="702" w:type="dxa"/>
          </w:tcPr>
          <w:p w14:paraId="506E8875" w14:textId="77777777" w:rsidR="007216C1" w:rsidRPr="004F14A4" w:rsidRDefault="007216C1" w:rsidP="007309DD">
            <w:r w:rsidRPr="004F14A4">
              <w:t>17</w:t>
            </w:r>
          </w:p>
        </w:tc>
        <w:tc>
          <w:tcPr>
            <w:tcW w:w="702" w:type="dxa"/>
          </w:tcPr>
          <w:p w14:paraId="3B75C3FA" w14:textId="77777777" w:rsidR="007216C1" w:rsidRPr="004F14A4" w:rsidRDefault="007216C1" w:rsidP="007309DD">
            <w:r w:rsidRPr="004F14A4">
              <w:t>190</w:t>
            </w:r>
          </w:p>
        </w:tc>
        <w:tc>
          <w:tcPr>
            <w:tcW w:w="696" w:type="dxa"/>
          </w:tcPr>
          <w:p w14:paraId="2FEC0EA2" w14:textId="77777777" w:rsidR="007216C1" w:rsidRPr="004F14A4" w:rsidRDefault="007216C1" w:rsidP="007309DD">
            <w:r w:rsidRPr="004F14A4">
              <w:t>167</w:t>
            </w:r>
          </w:p>
        </w:tc>
        <w:tc>
          <w:tcPr>
            <w:tcW w:w="623" w:type="dxa"/>
          </w:tcPr>
          <w:p w14:paraId="0DFA3B44" w14:textId="77777777" w:rsidR="007216C1" w:rsidRPr="004F14A4" w:rsidRDefault="007216C1" w:rsidP="007309DD">
            <w:r w:rsidRPr="004F14A4">
              <w:t>85</w:t>
            </w:r>
          </w:p>
        </w:tc>
        <w:tc>
          <w:tcPr>
            <w:tcW w:w="871" w:type="dxa"/>
          </w:tcPr>
          <w:p w14:paraId="53C04E15" w14:textId="77777777" w:rsidR="007216C1" w:rsidRPr="004F14A4" w:rsidRDefault="007216C1" w:rsidP="007309DD">
            <w:pPr>
              <w:jc w:val="center"/>
            </w:pPr>
            <w:r w:rsidRPr="004F14A4">
              <w:t>1</w:t>
            </w:r>
          </w:p>
        </w:tc>
        <w:tc>
          <w:tcPr>
            <w:tcW w:w="1151" w:type="dxa"/>
          </w:tcPr>
          <w:p w14:paraId="1380662E" w14:textId="77777777" w:rsidR="007216C1" w:rsidRPr="004F14A4" w:rsidRDefault="007216C1" w:rsidP="007309DD">
            <w:pPr>
              <w:jc w:val="center"/>
            </w:pPr>
            <w:r w:rsidRPr="004F14A4">
              <w:t>0</w:t>
            </w:r>
          </w:p>
        </w:tc>
      </w:tr>
      <w:tr w:rsidR="007216C1" w:rsidRPr="004F14A4" w14:paraId="6BEA51C3" w14:textId="77777777" w:rsidTr="007309DD">
        <w:tc>
          <w:tcPr>
            <w:tcW w:w="2703" w:type="dxa"/>
          </w:tcPr>
          <w:p w14:paraId="108F7DB7" w14:textId="77777777" w:rsidR="007216C1" w:rsidRPr="004F14A4" w:rsidRDefault="007216C1" w:rsidP="007309DD">
            <w:r w:rsidRPr="004F14A4">
              <w:t>Мавковичі</w:t>
            </w:r>
          </w:p>
        </w:tc>
        <w:tc>
          <w:tcPr>
            <w:tcW w:w="992" w:type="dxa"/>
          </w:tcPr>
          <w:p w14:paraId="6BD68429" w14:textId="77777777" w:rsidR="007216C1" w:rsidRPr="004F14A4" w:rsidRDefault="007216C1" w:rsidP="007309DD">
            <w:r w:rsidRPr="004F14A4">
              <w:t>405</w:t>
            </w:r>
          </w:p>
        </w:tc>
        <w:tc>
          <w:tcPr>
            <w:tcW w:w="709" w:type="dxa"/>
          </w:tcPr>
          <w:p w14:paraId="1F98F8F4" w14:textId="77777777" w:rsidR="007216C1" w:rsidRPr="004F14A4" w:rsidRDefault="007216C1" w:rsidP="007309DD">
            <w:r w:rsidRPr="004F14A4">
              <w:t>38</w:t>
            </w:r>
          </w:p>
        </w:tc>
        <w:tc>
          <w:tcPr>
            <w:tcW w:w="706" w:type="dxa"/>
          </w:tcPr>
          <w:p w14:paraId="4A937D62" w14:textId="77777777" w:rsidR="007216C1" w:rsidRPr="004F14A4" w:rsidRDefault="007216C1" w:rsidP="007309DD">
            <w:r w:rsidRPr="004F14A4">
              <w:t>134</w:t>
            </w:r>
          </w:p>
        </w:tc>
        <w:tc>
          <w:tcPr>
            <w:tcW w:w="702" w:type="dxa"/>
          </w:tcPr>
          <w:p w14:paraId="173E0327" w14:textId="77777777" w:rsidR="007216C1" w:rsidRPr="004F14A4" w:rsidRDefault="007216C1" w:rsidP="007309DD">
            <w:r w:rsidRPr="004F14A4">
              <w:t>18</w:t>
            </w:r>
          </w:p>
        </w:tc>
        <w:tc>
          <w:tcPr>
            <w:tcW w:w="702" w:type="dxa"/>
          </w:tcPr>
          <w:p w14:paraId="410BADE2" w14:textId="77777777" w:rsidR="007216C1" w:rsidRPr="004F14A4" w:rsidRDefault="007216C1" w:rsidP="007309DD">
            <w:r w:rsidRPr="004F14A4">
              <w:t>31</w:t>
            </w:r>
          </w:p>
        </w:tc>
        <w:tc>
          <w:tcPr>
            <w:tcW w:w="696" w:type="dxa"/>
          </w:tcPr>
          <w:p w14:paraId="781A9236" w14:textId="77777777" w:rsidR="007216C1" w:rsidRPr="004F14A4" w:rsidRDefault="007216C1" w:rsidP="007309DD">
            <w:r w:rsidRPr="004F14A4">
              <w:t>154</w:t>
            </w:r>
          </w:p>
        </w:tc>
        <w:tc>
          <w:tcPr>
            <w:tcW w:w="623" w:type="dxa"/>
          </w:tcPr>
          <w:p w14:paraId="2E681D07" w14:textId="77777777" w:rsidR="007216C1" w:rsidRPr="004F14A4" w:rsidRDefault="007216C1" w:rsidP="007309DD">
            <w:r w:rsidRPr="004F14A4">
              <w:t>30</w:t>
            </w:r>
          </w:p>
        </w:tc>
        <w:tc>
          <w:tcPr>
            <w:tcW w:w="871" w:type="dxa"/>
          </w:tcPr>
          <w:p w14:paraId="6B2E4F4F" w14:textId="77777777" w:rsidR="007216C1" w:rsidRPr="004F14A4" w:rsidRDefault="007216C1" w:rsidP="007309DD">
            <w:pPr>
              <w:jc w:val="center"/>
            </w:pPr>
            <w:r w:rsidRPr="004F14A4">
              <w:t>1</w:t>
            </w:r>
          </w:p>
        </w:tc>
        <w:tc>
          <w:tcPr>
            <w:tcW w:w="1151" w:type="dxa"/>
          </w:tcPr>
          <w:p w14:paraId="6AA58B9F" w14:textId="77777777" w:rsidR="007216C1" w:rsidRPr="004F14A4" w:rsidRDefault="007216C1" w:rsidP="007309DD">
            <w:pPr>
              <w:jc w:val="center"/>
            </w:pPr>
            <w:r w:rsidRPr="004F14A4">
              <w:t>0</w:t>
            </w:r>
          </w:p>
        </w:tc>
      </w:tr>
      <w:tr w:rsidR="007216C1" w:rsidRPr="004F14A4" w14:paraId="4E1BE513" w14:textId="77777777" w:rsidTr="007309DD">
        <w:tc>
          <w:tcPr>
            <w:tcW w:w="2703" w:type="dxa"/>
          </w:tcPr>
          <w:p w14:paraId="174FA179" w14:textId="77777777" w:rsidR="007216C1" w:rsidRPr="004F14A4" w:rsidRDefault="007216C1" w:rsidP="007309DD">
            <w:r w:rsidRPr="004F14A4">
              <w:t>Мшана</w:t>
            </w:r>
          </w:p>
        </w:tc>
        <w:tc>
          <w:tcPr>
            <w:tcW w:w="992" w:type="dxa"/>
          </w:tcPr>
          <w:p w14:paraId="64F26DB4" w14:textId="77777777" w:rsidR="007216C1" w:rsidRPr="004F14A4" w:rsidRDefault="007216C1" w:rsidP="007309DD">
            <w:r w:rsidRPr="004F14A4">
              <w:t>563</w:t>
            </w:r>
          </w:p>
        </w:tc>
        <w:tc>
          <w:tcPr>
            <w:tcW w:w="709" w:type="dxa"/>
          </w:tcPr>
          <w:p w14:paraId="43678EEC" w14:textId="77777777" w:rsidR="007216C1" w:rsidRPr="004F14A4" w:rsidRDefault="007216C1" w:rsidP="007309DD">
            <w:r w:rsidRPr="004F14A4">
              <w:t>18</w:t>
            </w:r>
          </w:p>
        </w:tc>
        <w:tc>
          <w:tcPr>
            <w:tcW w:w="706" w:type="dxa"/>
          </w:tcPr>
          <w:p w14:paraId="76E2C939" w14:textId="77777777" w:rsidR="007216C1" w:rsidRPr="004F14A4" w:rsidRDefault="007216C1" w:rsidP="007309DD">
            <w:r w:rsidRPr="004F14A4">
              <w:t>213</w:t>
            </w:r>
          </w:p>
        </w:tc>
        <w:tc>
          <w:tcPr>
            <w:tcW w:w="702" w:type="dxa"/>
          </w:tcPr>
          <w:p w14:paraId="754E9992" w14:textId="77777777" w:rsidR="007216C1" w:rsidRPr="004F14A4" w:rsidRDefault="007216C1" w:rsidP="007309DD">
            <w:r w:rsidRPr="004F14A4">
              <w:t>101</w:t>
            </w:r>
          </w:p>
        </w:tc>
        <w:tc>
          <w:tcPr>
            <w:tcW w:w="702" w:type="dxa"/>
          </w:tcPr>
          <w:p w14:paraId="63667EA2" w14:textId="77777777" w:rsidR="007216C1" w:rsidRPr="004F14A4" w:rsidRDefault="007216C1" w:rsidP="007309DD">
            <w:r w:rsidRPr="004F14A4">
              <w:t>150</w:t>
            </w:r>
          </w:p>
        </w:tc>
        <w:tc>
          <w:tcPr>
            <w:tcW w:w="696" w:type="dxa"/>
          </w:tcPr>
          <w:p w14:paraId="6E14EBC9" w14:textId="77777777" w:rsidR="007216C1" w:rsidRPr="004F14A4" w:rsidRDefault="007216C1" w:rsidP="007309DD">
            <w:r w:rsidRPr="004F14A4">
              <w:t>81</w:t>
            </w:r>
          </w:p>
        </w:tc>
        <w:tc>
          <w:tcPr>
            <w:tcW w:w="623" w:type="dxa"/>
          </w:tcPr>
          <w:p w14:paraId="33A65D2E" w14:textId="77777777" w:rsidR="007216C1" w:rsidRPr="004F14A4" w:rsidRDefault="007216C1" w:rsidP="007309DD"/>
        </w:tc>
        <w:tc>
          <w:tcPr>
            <w:tcW w:w="871" w:type="dxa"/>
          </w:tcPr>
          <w:p w14:paraId="10517B91" w14:textId="77777777" w:rsidR="007216C1" w:rsidRPr="004F14A4" w:rsidRDefault="007216C1" w:rsidP="007309DD">
            <w:pPr>
              <w:jc w:val="center"/>
            </w:pPr>
            <w:r w:rsidRPr="004F14A4">
              <w:t>1</w:t>
            </w:r>
          </w:p>
        </w:tc>
        <w:tc>
          <w:tcPr>
            <w:tcW w:w="1151" w:type="dxa"/>
          </w:tcPr>
          <w:p w14:paraId="20FE1297" w14:textId="77777777" w:rsidR="007216C1" w:rsidRPr="004F14A4" w:rsidRDefault="007216C1" w:rsidP="007309DD">
            <w:pPr>
              <w:jc w:val="center"/>
            </w:pPr>
            <w:r w:rsidRPr="004F14A4">
              <w:t>0</w:t>
            </w:r>
          </w:p>
        </w:tc>
      </w:tr>
      <w:tr w:rsidR="007216C1" w:rsidRPr="004F14A4" w14:paraId="3EB4AB99" w14:textId="77777777" w:rsidTr="007309DD">
        <w:tc>
          <w:tcPr>
            <w:tcW w:w="2703" w:type="dxa"/>
          </w:tcPr>
          <w:p w14:paraId="1F2FE8EA" w14:textId="77777777" w:rsidR="007216C1" w:rsidRPr="004F14A4" w:rsidRDefault="007216C1" w:rsidP="007309DD">
            <w:r w:rsidRPr="004F14A4">
              <w:t>Милятин</w:t>
            </w:r>
          </w:p>
        </w:tc>
        <w:tc>
          <w:tcPr>
            <w:tcW w:w="992" w:type="dxa"/>
          </w:tcPr>
          <w:p w14:paraId="0C0718C6" w14:textId="77777777" w:rsidR="007216C1" w:rsidRPr="004F14A4" w:rsidRDefault="007216C1" w:rsidP="007309DD">
            <w:r w:rsidRPr="004F14A4">
              <w:t>260</w:t>
            </w:r>
          </w:p>
        </w:tc>
        <w:tc>
          <w:tcPr>
            <w:tcW w:w="709" w:type="dxa"/>
          </w:tcPr>
          <w:p w14:paraId="074E2D83" w14:textId="77777777" w:rsidR="007216C1" w:rsidRPr="004F14A4" w:rsidRDefault="007216C1" w:rsidP="007309DD">
            <w:r w:rsidRPr="004F14A4">
              <w:t>3</w:t>
            </w:r>
          </w:p>
        </w:tc>
        <w:tc>
          <w:tcPr>
            <w:tcW w:w="706" w:type="dxa"/>
          </w:tcPr>
          <w:p w14:paraId="5D34BC4D" w14:textId="77777777" w:rsidR="007216C1" w:rsidRPr="004F14A4" w:rsidRDefault="007216C1" w:rsidP="007309DD">
            <w:r w:rsidRPr="004F14A4">
              <w:t>27</w:t>
            </w:r>
          </w:p>
        </w:tc>
        <w:tc>
          <w:tcPr>
            <w:tcW w:w="702" w:type="dxa"/>
          </w:tcPr>
          <w:p w14:paraId="4B28BB46" w14:textId="77777777" w:rsidR="007216C1" w:rsidRPr="004F14A4" w:rsidRDefault="007216C1" w:rsidP="007309DD">
            <w:r w:rsidRPr="004F14A4">
              <w:t>5</w:t>
            </w:r>
          </w:p>
        </w:tc>
        <w:tc>
          <w:tcPr>
            <w:tcW w:w="702" w:type="dxa"/>
          </w:tcPr>
          <w:p w14:paraId="74A55C72" w14:textId="77777777" w:rsidR="007216C1" w:rsidRPr="004F14A4" w:rsidRDefault="007216C1" w:rsidP="007309DD">
            <w:r w:rsidRPr="004F14A4">
              <w:t>13</w:t>
            </w:r>
          </w:p>
        </w:tc>
        <w:tc>
          <w:tcPr>
            <w:tcW w:w="696" w:type="dxa"/>
          </w:tcPr>
          <w:p w14:paraId="06D87076" w14:textId="77777777" w:rsidR="007216C1" w:rsidRPr="004F14A4" w:rsidRDefault="007216C1" w:rsidP="007309DD">
            <w:r w:rsidRPr="004F14A4">
              <w:t>204</w:t>
            </w:r>
          </w:p>
        </w:tc>
        <w:tc>
          <w:tcPr>
            <w:tcW w:w="623" w:type="dxa"/>
          </w:tcPr>
          <w:p w14:paraId="385F19D6" w14:textId="77777777" w:rsidR="007216C1" w:rsidRPr="004F14A4" w:rsidRDefault="007216C1" w:rsidP="007309DD">
            <w:r w:rsidRPr="004F14A4">
              <w:t>8</w:t>
            </w:r>
          </w:p>
        </w:tc>
        <w:tc>
          <w:tcPr>
            <w:tcW w:w="871" w:type="dxa"/>
          </w:tcPr>
          <w:p w14:paraId="336EFEB6" w14:textId="77777777" w:rsidR="007216C1" w:rsidRPr="004F14A4" w:rsidRDefault="007216C1" w:rsidP="007309DD">
            <w:pPr>
              <w:jc w:val="center"/>
            </w:pPr>
            <w:r w:rsidRPr="004F14A4">
              <w:t>1</w:t>
            </w:r>
          </w:p>
        </w:tc>
        <w:tc>
          <w:tcPr>
            <w:tcW w:w="1151" w:type="dxa"/>
          </w:tcPr>
          <w:p w14:paraId="442E4909" w14:textId="77777777" w:rsidR="007216C1" w:rsidRPr="004F14A4" w:rsidRDefault="007216C1" w:rsidP="007309DD">
            <w:pPr>
              <w:jc w:val="center"/>
            </w:pPr>
            <w:r w:rsidRPr="004F14A4">
              <w:t>0</w:t>
            </w:r>
          </w:p>
        </w:tc>
      </w:tr>
      <w:tr w:rsidR="007216C1" w:rsidRPr="004F14A4" w14:paraId="0FBFA457" w14:textId="77777777" w:rsidTr="007309DD">
        <w:tc>
          <w:tcPr>
            <w:tcW w:w="2703" w:type="dxa"/>
          </w:tcPr>
          <w:p w14:paraId="3427D171" w14:textId="77777777" w:rsidR="007216C1" w:rsidRPr="004F14A4" w:rsidRDefault="007216C1" w:rsidP="007309DD">
            <w:r w:rsidRPr="004F14A4">
              <w:t>Повітно</w:t>
            </w:r>
          </w:p>
        </w:tc>
        <w:tc>
          <w:tcPr>
            <w:tcW w:w="992" w:type="dxa"/>
          </w:tcPr>
          <w:p w14:paraId="769AB31D" w14:textId="77777777" w:rsidR="007216C1" w:rsidRPr="004F14A4" w:rsidRDefault="007216C1" w:rsidP="007309DD">
            <w:r w:rsidRPr="004F14A4">
              <w:t>504</w:t>
            </w:r>
          </w:p>
        </w:tc>
        <w:tc>
          <w:tcPr>
            <w:tcW w:w="709" w:type="dxa"/>
          </w:tcPr>
          <w:p w14:paraId="27D66249" w14:textId="77777777" w:rsidR="007216C1" w:rsidRPr="004F14A4" w:rsidRDefault="007216C1" w:rsidP="007309DD"/>
        </w:tc>
        <w:tc>
          <w:tcPr>
            <w:tcW w:w="706" w:type="dxa"/>
          </w:tcPr>
          <w:p w14:paraId="66856302" w14:textId="77777777" w:rsidR="007216C1" w:rsidRPr="004F14A4" w:rsidRDefault="007216C1" w:rsidP="007309DD">
            <w:r w:rsidRPr="004F14A4">
              <w:t>112</w:t>
            </w:r>
          </w:p>
        </w:tc>
        <w:tc>
          <w:tcPr>
            <w:tcW w:w="702" w:type="dxa"/>
          </w:tcPr>
          <w:p w14:paraId="2634316C" w14:textId="77777777" w:rsidR="007216C1" w:rsidRPr="004F14A4" w:rsidRDefault="007216C1" w:rsidP="007309DD">
            <w:r w:rsidRPr="004F14A4">
              <w:t>20</w:t>
            </w:r>
          </w:p>
        </w:tc>
        <w:tc>
          <w:tcPr>
            <w:tcW w:w="702" w:type="dxa"/>
          </w:tcPr>
          <w:p w14:paraId="3B58D314" w14:textId="77777777" w:rsidR="007216C1" w:rsidRPr="004F14A4" w:rsidRDefault="007216C1" w:rsidP="007309DD">
            <w:r w:rsidRPr="004F14A4">
              <w:t>195</w:t>
            </w:r>
          </w:p>
        </w:tc>
        <w:tc>
          <w:tcPr>
            <w:tcW w:w="696" w:type="dxa"/>
          </w:tcPr>
          <w:p w14:paraId="59A66DBF" w14:textId="77777777" w:rsidR="007216C1" w:rsidRPr="004F14A4" w:rsidRDefault="007216C1" w:rsidP="007309DD">
            <w:r w:rsidRPr="004F14A4">
              <w:t>174</w:t>
            </w:r>
          </w:p>
        </w:tc>
        <w:tc>
          <w:tcPr>
            <w:tcW w:w="623" w:type="dxa"/>
          </w:tcPr>
          <w:p w14:paraId="60CD1D2A" w14:textId="77777777" w:rsidR="007216C1" w:rsidRPr="004F14A4" w:rsidRDefault="007216C1" w:rsidP="007309DD">
            <w:r w:rsidRPr="004F14A4">
              <w:t>3</w:t>
            </w:r>
          </w:p>
        </w:tc>
        <w:tc>
          <w:tcPr>
            <w:tcW w:w="871" w:type="dxa"/>
          </w:tcPr>
          <w:p w14:paraId="37E4B9DD" w14:textId="77777777" w:rsidR="007216C1" w:rsidRPr="004F14A4" w:rsidRDefault="007216C1" w:rsidP="007309DD">
            <w:pPr>
              <w:jc w:val="center"/>
            </w:pPr>
            <w:r w:rsidRPr="004F14A4">
              <w:t>1</w:t>
            </w:r>
          </w:p>
        </w:tc>
        <w:tc>
          <w:tcPr>
            <w:tcW w:w="1151" w:type="dxa"/>
          </w:tcPr>
          <w:p w14:paraId="5CBB1273" w14:textId="77777777" w:rsidR="007216C1" w:rsidRPr="004F14A4" w:rsidRDefault="007216C1" w:rsidP="007309DD">
            <w:pPr>
              <w:jc w:val="center"/>
            </w:pPr>
            <w:r w:rsidRPr="004F14A4">
              <w:t>0</w:t>
            </w:r>
          </w:p>
        </w:tc>
      </w:tr>
      <w:tr w:rsidR="007216C1" w:rsidRPr="004F14A4" w14:paraId="1A7E2F1A" w14:textId="77777777" w:rsidTr="007309DD">
        <w:tc>
          <w:tcPr>
            <w:tcW w:w="2703" w:type="dxa"/>
          </w:tcPr>
          <w:p w14:paraId="461059EC" w14:textId="77777777" w:rsidR="007216C1" w:rsidRPr="004F14A4" w:rsidRDefault="007216C1" w:rsidP="007309DD">
            <w:r w:rsidRPr="004F14A4">
              <w:t>Путятичі</w:t>
            </w:r>
          </w:p>
        </w:tc>
        <w:tc>
          <w:tcPr>
            <w:tcW w:w="992" w:type="dxa"/>
          </w:tcPr>
          <w:p w14:paraId="7C569509" w14:textId="77777777" w:rsidR="007216C1" w:rsidRPr="004F14A4" w:rsidRDefault="007216C1" w:rsidP="007309DD">
            <w:r w:rsidRPr="004F14A4">
              <w:t>265</w:t>
            </w:r>
          </w:p>
        </w:tc>
        <w:tc>
          <w:tcPr>
            <w:tcW w:w="709" w:type="dxa"/>
          </w:tcPr>
          <w:p w14:paraId="20A08676" w14:textId="77777777" w:rsidR="007216C1" w:rsidRPr="004F14A4" w:rsidRDefault="007216C1" w:rsidP="007309DD">
            <w:r w:rsidRPr="004F14A4">
              <w:t>1</w:t>
            </w:r>
          </w:p>
        </w:tc>
        <w:tc>
          <w:tcPr>
            <w:tcW w:w="706" w:type="dxa"/>
          </w:tcPr>
          <w:p w14:paraId="49533103" w14:textId="77777777" w:rsidR="007216C1" w:rsidRPr="004F14A4" w:rsidRDefault="007216C1" w:rsidP="007309DD">
            <w:r w:rsidRPr="004F14A4">
              <w:t>20</w:t>
            </w:r>
          </w:p>
        </w:tc>
        <w:tc>
          <w:tcPr>
            <w:tcW w:w="702" w:type="dxa"/>
          </w:tcPr>
          <w:p w14:paraId="178C1942" w14:textId="77777777" w:rsidR="007216C1" w:rsidRPr="004F14A4" w:rsidRDefault="007216C1" w:rsidP="007309DD">
            <w:r w:rsidRPr="004F14A4">
              <w:t>7</w:t>
            </w:r>
          </w:p>
        </w:tc>
        <w:tc>
          <w:tcPr>
            <w:tcW w:w="702" w:type="dxa"/>
          </w:tcPr>
          <w:p w14:paraId="74B1B24B" w14:textId="77777777" w:rsidR="007216C1" w:rsidRPr="004F14A4" w:rsidRDefault="007216C1" w:rsidP="007309DD">
            <w:r w:rsidRPr="004F14A4">
              <w:t>21</w:t>
            </w:r>
          </w:p>
        </w:tc>
        <w:tc>
          <w:tcPr>
            <w:tcW w:w="696" w:type="dxa"/>
          </w:tcPr>
          <w:p w14:paraId="6011E5B9" w14:textId="77777777" w:rsidR="007216C1" w:rsidRPr="004F14A4" w:rsidRDefault="007216C1" w:rsidP="007309DD">
            <w:r w:rsidRPr="004F14A4">
              <w:t>200</w:t>
            </w:r>
          </w:p>
        </w:tc>
        <w:tc>
          <w:tcPr>
            <w:tcW w:w="623" w:type="dxa"/>
          </w:tcPr>
          <w:p w14:paraId="29A6DB6D" w14:textId="77777777" w:rsidR="007216C1" w:rsidRPr="004F14A4" w:rsidRDefault="007216C1" w:rsidP="007309DD">
            <w:r w:rsidRPr="004F14A4">
              <w:t>16</w:t>
            </w:r>
          </w:p>
        </w:tc>
        <w:tc>
          <w:tcPr>
            <w:tcW w:w="871" w:type="dxa"/>
          </w:tcPr>
          <w:p w14:paraId="013CA9B0" w14:textId="77777777" w:rsidR="007216C1" w:rsidRPr="004F14A4" w:rsidRDefault="007216C1" w:rsidP="007309DD">
            <w:pPr>
              <w:jc w:val="center"/>
            </w:pPr>
            <w:r w:rsidRPr="004F14A4">
              <w:t>1</w:t>
            </w:r>
          </w:p>
        </w:tc>
        <w:tc>
          <w:tcPr>
            <w:tcW w:w="1151" w:type="dxa"/>
          </w:tcPr>
          <w:p w14:paraId="0F466430" w14:textId="77777777" w:rsidR="007216C1" w:rsidRPr="004F14A4" w:rsidRDefault="007216C1" w:rsidP="007309DD">
            <w:pPr>
              <w:jc w:val="center"/>
            </w:pPr>
            <w:r w:rsidRPr="004F14A4">
              <w:t>0</w:t>
            </w:r>
          </w:p>
        </w:tc>
      </w:tr>
      <w:tr w:rsidR="007216C1" w:rsidRPr="004F14A4" w14:paraId="703E6CDF" w14:textId="77777777" w:rsidTr="007309DD">
        <w:tc>
          <w:tcPr>
            <w:tcW w:w="2703" w:type="dxa"/>
          </w:tcPr>
          <w:p w14:paraId="75E1B71F" w14:textId="77777777" w:rsidR="007216C1" w:rsidRPr="004F14A4" w:rsidRDefault="007216C1" w:rsidP="007309DD">
            <w:r w:rsidRPr="004F14A4">
              <w:t>Родатичі</w:t>
            </w:r>
          </w:p>
        </w:tc>
        <w:tc>
          <w:tcPr>
            <w:tcW w:w="992" w:type="dxa"/>
          </w:tcPr>
          <w:p w14:paraId="6F3B0B12" w14:textId="77777777" w:rsidR="007216C1" w:rsidRPr="004F14A4" w:rsidRDefault="007216C1" w:rsidP="007309DD">
            <w:r w:rsidRPr="004F14A4">
              <w:t>412</w:t>
            </w:r>
          </w:p>
        </w:tc>
        <w:tc>
          <w:tcPr>
            <w:tcW w:w="709" w:type="dxa"/>
          </w:tcPr>
          <w:p w14:paraId="47249BDD" w14:textId="77777777" w:rsidR="007216C1" w:rsidRPr="004F14A4" w:rsidRDefault="007216C1" w:rsidP="007309DD"/>
        </w:tc>
        <w:tc>
          <w:tcPr>
            <w:tcW w:w="706" w:type="dxa"/>
          </w:tcPr>
          <w:p w14:paraId="627C3D88" w14:textId="77777777" w:rsidR="007216C1" w:rsidRPr="004F14A4" w:rsidRDefault="007216C1" w:rsidP="007309DD">
            <w:r w:rsidRPr="004F14A4">
              <w:t>182</w:t>
            </w:r>
          </w:p>
        </w:tc>
        <w:tc>
          <w:tcPr>
            <w:tcW w:w="702" w:type="dxa"/>
          </w:tcPr>
          <w:p w14:paraId="535178DA" w14:textId="77777777" w:rsidR="007216C1" w:rsidRPr="004F14A4" w:rsidRDefault="007216C1" w:rsidP="007309DD">
            <w:r w:rsidRPr="004F14A4">
              <w:t>32</w:t>
            </w:r>
          </w:p>
        </w:tc>
        <w:tc>
          <w:tcPr>
            <w:tcW w:w="702" w:type="dxa"/>
          </w:tcPr>
          <w:p w14:paraId="779612FE" w14:textId="77777777" w:rsidR="007216C1" w:rsidRPr="004F14A4" w:rsidRDefault="007216C1" w:rsidP="007309DD">
            <w:r w:rsidRPr="004F14A4">
              <w:t>108</w:t>
            </w:r>
          </w:p>
        </w:tc>
        <w:tc>
          <w:tcPr>
            <w:tcW w:w="696" w:type="dxa"/>
          </w:tcPr>
          <w:p w14:paraId="53638545" w14:textId="77777777" w:rsidR="007216C1" w:rsidRPr="004F14A4" w:rsidRDefault="007216C1" w:rsidP="007309DD">
            <w:r w:rsidRPr="004F14A4">
              <w:t>60</w:t>
            </w:r>
          </w:p>
        </w:tc>
        <w:tc>
          <w:tcPr>
            <w:tcW w:w="623" w:type="dxa"/>
          </w:tcPr>
          <w:p w14:paraId="2BFC9098" w14:textId="77777777" w:rsidR="007216C1" w:rsidRPr="004F14A4" w:rsidRDefault="007216C1" w:rsidP="007309DD">
            <w:r w:rsidRPr="004F14A4">
              <w:t>30</w:t>
            </w:r>
          </w:p>
        </w:tc>
        <w:tc>
          <w:tcPr>
            <w:tcW w:w="871" w:type="dxa"/>
          </w:tcPr>
          <w:p w14:paraId="1343D99C" w14:textId="77777777" w:rsidR="007216C1" w:rsidRPr="004F14A4" w:rsidRDefault="007216C1" w:rsidP="007309DD">
            <w:pPr>
              <w:jc w:val="center"/>
            </w:pPr>
            <w:r w:rsidRPr="004F14A4">
              <w:t>1</w:t>
            </w:r>
          </w:p>
        </w:tc>
        <w:tc>
          <w:tcPr>
            <w:tcW w:w="1151" w:type="dxa"/>
          </w:tcPr>
          <w:p w14:paraId="2CFFE69A" w14:textId="77777777" w:rsidR="007216C1" w:rsidRPr="004F14A4" w:rsidRDefault="007216C1" w:rsidP="007309DD">
            <w:pPr>
              <w:jc w:val="center"/>
            </w:pPr>
            <w:r w:rsidRPr="004F14A4">
              <w:t>0</w:t>
            </w:r>
          </w:p>
        </w:tc>
      </w:tr>
      <w:tr w:rsidR="007216C1" w:rsidRPr="004F14A4" w14:paraId="0F57E8BE" w14:textId="77777777" w:rsidTr="007309DD">
        <w:tc>
          <w:tcPr>
            <w:tcW w:w="2703" w:type="dxa"/>
          </w:tcPr>
          <w:p w14:paraId="25E3996E" w14:textId="77777777" w:rsidR="007216C1" w:rsidRPr="004F14A4" w:rsidRDefault="007216C1" w:rsidP="007309DD">
            <w:r w:rsidRPr="004F14A4">
              <w:t>Речичани</w:t>
            </w:r>
          </w:p>
        </w:tc>
        <w:tc>
          <w:tcPr>
            <w:tcW w:w="992" w:type="dxa"/>
          </w:tcPr>
          <w:p w14:paraId="2781D286" w14:textId="77777777" w:rsidR="007216C1" w:rsidRPr="004F14A4" w:rsidRDefault="007216C1" w:rsidP="007309DD">
            <w:r w:rsidRPr="004F14A4">
              <w:t>266</w:t>
            </w:r>
          </w:p>
        </w:tc>
        <w:tc>
          <w:tcPr>
            <w:tcW w:w="709" w:type="dxa"/>
          </w:tcPr>
          <w:p w14:paraId="3A76360C" w14:textId="77777777" w:rsidR="007216C1" w:rsidRPr="004F14A4" w:rsidRDefault="007216C1" w:rsidP="007309DD">
            <w:r w:rsidRPr="004F14A4">
              <w:t>17</w:t>
            </w:r>
          </w:p>
        </w:tc>
        <w:tc>
          <w:tcPr>
            <w:tcW w:w="706" w:type="dxa"/>
          </w:tcPr>
          <w:p w14:paraId="64043C41" w14:textId="77777777" w:rsidR="007216C1" w:rsidRPr="004F14A4" w:rsidRDefault="007216C1" w:rsidP="007309DD">
            <w:r w:rsidRPr="004F14A4">
              <w:t>48</w:t>
            </w:r>
          </w:p>
        </w:tc>
        <w:tc>
          <w:tcPr>
            <w:tcW w:w="702" w:type="dxa"/>
          </w:tcPr>
          <w:p w14:paraId="118877E9" w14:textId="77777777" w:rsidR="007216C1" w:rsidRPr="004F14A4" w:rsidRDefault="007216C1" w:rsidP="007309DD">
            <w:r w:rsidRPr="004F14A4">
              <w:t>25</w:t>
            </w:r>
          </w:p>
        </w:tc>
        <w:tc>
          <w:tcPr>
            <w:tcW w:w="702" w:type="dxa"/>
          </w:tcPr>
          <w:p w14:paraId="3B6CE782" w14:textId="77777777" w:rsidR="007216C1" w:rsidRPr="004F14A4" w:rsidRDefault="007216C1" w:rsidP="007309DD">
            <w:r w:rsidRPr="004F14A4">
              <w:t>62</w:t>
            </w:r>
          </w:p>
        </w:tc>
        <w:tc>
          <w:tcPr>
            <w:tcW w:w="696" w:type="dxa"/>
          </w:tcPr>
          <w:p w14:paraId="5BFA331A" w14:textId="77777777" w:rsidR="007216C1" w:rsidRPr="004F14A4" w:rsidRDefault="007216C1" w:rsidP="007309DD">
            <w:r w:rsidRPr="004F14A4">
              <w:t>78</w:t>
            </w:r>
          </w:p>
        </w:tc>
        <w:tc>
          <w:tcPr>
            <w:tcW w:w="623" w:type="dxa"/>
          </w:tcPr>
          <w:p w14:paraId="28875439" w14:textId="77777777" w:rsidR="007216C1" w:rsidRPr="004F14A4" w:rsidRDefault="007216C1" w:rsidP="007309DD">
            <w:r w:rsidRPr="004F14A4">
              <w:t>36</w:t>
            </w:r>
          </w:p>
        </w:tc>
        <w:tc>
          <w:tcPr>
            <w:tcW w:w="871" w:type="dxa"/>
          </w:tcPr>
          <w:p w14:paraId="6AB6D822" w14:textId="77777777" w:rsidR="007216C1" w:rsidRPr="004F14A4" w:rsidRDefault="007216C1" w:rsidP="007309DD">
            <w:pPr>
              <w:jc w:val="center"/>
            </w:pPr>
            <w:r w:rsidRPr="004F14A4">
              <w:t>1</w:t>
            </w:r>
          </w:p>
        </w:tc>
        <w:tc>
          <w:tcPr>
            <w:tcW w:w="1151" w:type="dxa"/>
          </w:tcPr>
          <w:p w14:paraId="038E90DC" w14:textId="77777777" w:rsidR="007216C1" w:rsidRPr="004F14A4" w:rsidRDefault="007216C1" w:rsidP="007309DD">
            <w:pPr>
              <w:jc w:val="center"/>
            </w:pPr>
            <w:r w:rsidRPr="004F14A4">
              <w:t>0</w:t>
            </w:r>
          </w:p>
        </w:tc>
      </w:tr>
      <w:tr w:rsidR="007216C1" w:rsidRPr="004F14A4" w14:paraId="5C8E0317" w14:textId="77777777" w:rsidTr="007309DD">
        <w:tc>
          <w:tcPr>
            <w:tcW w:w="2703" w:type="dxa"/>
          </w:tcPr>
          <w:p w14:paraId="3A8889EE" w14:textId="77777777" w:rsidR="007216C1" w:rsidRPr="004F14A4" w:rsidRDefault="007216C1" w:rsidP="007309DD">
            <w:r w:rsidRPr="004F14A4">
              <w:t>Тучапи</w:t>
            </w:r>
          </w:p>
        </w:tc>
        <w:tc>
          <w:tcPr>
            <w:tcW w:w="992" w:type="dxa"/>
          </w:tcPr>
          <w:p w14:paraId="23203F30" w14:textId="77777777" w:rsidR="007216C1" w:rsidRPr="004F14A4" w:rsidRDefault="007216C1" w:rsidP="007309DD">
            <w:r w:rsidRPr="004F14A4">
              <w:t>350</w:t>
            </w:r>
          </w:p>
        </w:tc>
        <w:tc>
          <w:tcPr>
            <w:tcW w:w="709" w:type="dxa"/>
          </w:tcPr>
          <w:p w14:paraId="2724D21B" w14:textId="77777777" w:rsidR="007216C1" w:rsidRPr="004F14A4" w:rsidRDefault="007216C1" w:rsidP="007309DD">
            <w:r w:rsidRPr="004F14A4">
              <w:t>17</w:t>
            </w:r>
          </w:p>
        </w:tc>
        <w:tc>
          <w:tcPr>
            <w:tcW w:w="706" w:type="dxa"/>
          </w:tcPr>
          <w:p w14:paraId="4A9D1C17" w14:textId="77777777" w:rsidR="007216C1" w:rsidRPr="004F14A4" w:rsidRDefault="007216C1" w:rsidP="007309DD">
            <w:r w:rsidRPr="004F14A4">
              <w:t>20</w:t>
            </w:r>
          </w:p>
        </w:tc>
        <w:tc>
          <w:tcPr>
            <w:tcW w:w="702" w:type="dxa"/>
          </w:tcPr>
          <w:p w14:paraId="084B86BC" w14:textId="77777777" w:rsidR="007216C1" w:rsidRPr="004F14A4" w:rsidRDefault="007216C1" w:rsidP="007309DD">
            <w:r w:rsidRPr="004F14A4">
              <w:t>15</w:t>
            </w:r>
          </w:p>
        </w:tc>
        <w:tc>
          <w:tcPr>
            <w:tcW w:w="702" w:type="dxa"/>
          </w:tcPr>
          <w:p w14:paraId="547C8EBF" w14:textId="77777777" w:rsidR="007216C1" w:rsidRPr="004F14A4" w:rsidRDefault="007216C1" w:rsidP="007309DD">
            <w:r w:rsidRPr="004F14A4">
              <w:t>80</w:t>
            </w:r>
          </w:p>
        </w:tc>
        <w:tc>
          <w:tcPr>
            <w:tcW w:w="696" w:type="dxa"/>
          </w:tcPr>
          <w:p w14:paraId="497D14EC" w14:textId="77777777" w:rsidR="007216C1" w:rsidRPr="004F14A4" w:rsidRDefault="007216C1" w:rsidP="007309DD">
            <w:r w:rsidRPr="004F14A4">
              <w:t>135</w:t>
            </w:r>
          </w:p>
        </w:tc>
        <w:tc>
          <w:tcPr>
            <w:tcW w:w="623" w:type="dxa"/>
          </w:tcPr>
          <w:p w14:paraId="5E986BE9" w14:textId="77777777" w:rsidR="007216C1" w:rsidRPr="004F14A4" w:rsidRDefault="007216C1" w:rsidP="007309DD">
            <w:r w:rsidRPr="004F14A4">
              <w:t>83</w:t>
            </w:r>
          </w:p>
        </w:tc>
        <w:tc>
          <w:tcPr>
            <w:tcW w:w="871" w:type="dxa"/>
          </w:tcPr>
          <w:p w14:paraId="1870C31B" w14:textId="77777777" w:rsidR="007216C1" w:rsidRPr="004F14A4" w:rsidRDefault="007216C1" w:rsidP="007309DD">
            <w:pPr>
              <w:jc w:val="center"/>
            </w:pPr>
            <w:r w:rsidRPr="004F14A4">
              <w:t>1</w:t>
            </w:r>
          </w:p>
        </w:tc>
        <w:tc>
          <w:tcPr>
            <w:tcW w:w="1151" w:type="dxa"/>
          </w:tcPr>
          <w:p w14:paraId="38F9A725" w14:textId="77777777" w:rsidR="007216C1" w:rsidRPr="004F14A4" w:rsidRDefault="007216C1" w:rsidP="007309DD">
            <w:pPr>
              <w:jc w:val="center"/>
            </w:pPr>
            <w:r w:rsidRPr="004F14A4">
              <w:t>0</w:t>
            </w:r>
          </w:p>
        </w:tc>
      </w:tr>
      <w:tr w:rsidR="007216C1" w:rsidRPr="004F14A4" w14:paraId="3A90F570" w14:textId="77777777" w:rsidTr="007309DD">
        <w:tc>
          <w:tcPr>
            <w:tcW w:w="2703" w:type="dxa"/>
          </w:tcPr>
          <w:p w14:paraId="4F198297" w14:textId="77777777" w:rsidR="007216C1" w:rsidRPr="004F14A4" w:rsidRDefault="007216C1" w:rsidP="007309DD">
            <w:r w:rsidRPr="004F14A4">
              <w:t>Угри</w:t>
            </w:r>
          </w:p>
        </w:tc>
        <w:tc>
          <w:tcPr>
            <w:tcW w:w="992" w:type="dxa"/>
          </w:tcPr>
          <w:p w14:paraId="20B3B0A7" w14:textId="77777777" w:rsidR="007216C1" w:rsidRPr="004F14A4" w:rsidRDefault="007216C1" w:rsidP="007309DD">
            <w:r w:rsidRPr="004F14A4">
              <w:t>387</w:t>
            </w:r>
          </w:p>
        </w:tc>
        <w:tc>
          <w:tcPr>
            <w:tcW w:w="709" w:type="dxa"/>
          </w:tcPr>
          <w:p w14:paraId="288CA952" w14:textId="77777777" w:rsidR="007216C1" w:rsidRPr="004F14A4" w:rsidRDefault="007216C1" w:rsidP="007309DD">
            <w:r w:rsidRPr="004F14A4">
              <w:t>14</w:t>
            </w:r>
          </w:p>
        </w:tc>
        <w:tc>
          <w:tcPr>
            <w:tcW w:w="706" w:type="dxa"/>
          </w:tcPr>
          <w:p w14:paraId="37488089" w14:textId="77777777" w:rsidR="007216C1" w:rsidRPr="004F14A4" w:rsidRDefault="007216C1" w:rsidP="007309DD">
            <w:r w:rsidRPr="004F14A4">
              <w:t>99</w:t>
            </w:r>
          </w:p>
        </w:tc>
        <w:tc>
          <w:tcPr>
            <w:tcW w:w="702" w:type="dxa"/>
          </w:tcPr>
          <w:p w14:paraId="7377E820" w14:textId="77777777" w:rsidR="007216C1" w:rsidRPr="004F14A4" w:rsidRDefault="007216C1" w:rsidP="007309DD">
            <w:r w:rsidRPr="004F14A4">
              <w:t>31</w:t>
            </w:r>
          </w:p>
        </w:tc>
        <w:tc>
          <w:tcPr>
            <w:tcW w:w="702" w:type="dxa"/>
          </w:tcPr>
          <w:p w14:paraId="5A110417" w14:textId="77777777" w:rsidR="007216C1" w:rsidRPr="004F14A4" w:rsidRDefault="007216C1" w:rsidP="007309DD">
            <w:r w:rsidRPr="004F14A4">
              <w:t>92</w:t>
            </w:r>
          </w:p>
        </w:tc>
        <w:tc>
          <w:tcPr>
            <w:tcW w:w="696" w:type="dxa"/>
          </w:tcPr>
          <w:p w14:paraId="59D6D8EB" w14:textId="77777777" w:rsidR="007216C1" w:rsidRPr="004F14A4" w:rsidRDefault="007216C1" w:rsidP="007309DD">
            <w:r w:rsidRPr="004F14A4">
              <w:t>106</w:t>
            </w:r>
          </w:p>
        </w:tc>
        <w:tc>
          <w:tcPr>
            <w:tcW w:w="623" w:type="dxa"/>
          </w:tcPr>
          <w:p w14:paraId="224CA529" w14:textId="77777777" w:rsidR="007216C1" w:rsidRPr="004F14A4" w:rsidRDefault="007216C1" w:rsidP="007309DD">
            <w:r w:rsidRPr="004F14A4">
              <w:t>45</w:t>
            </w:r>
          </w:p>
        </w:tc>
        <w:tc>
          <w:tcPr>
            <w:tcW w:w="871" w:type="dxa"/>
          </w:tcPr>
          <w:p w14:paraId="7168DE0C" w14:textId="77777777" w:rsidR="007216C1" w:rsidRPr="004F14A4" w:rsidRDefault="007216C1" w:rsidP="007309DD">
            <w:pPr>
              <w:jc w:val="center"/>
            </w:pPr>
            <w:r w:rsidRPr="004F14A4">
              <w:t>1</w:t>
            </w:r>
          </w:p>
        </w:tc>
        <w:tc>
          <w:tcPr>
            <w:tcW w:w="1151" w:type="dxa"/>
          </w:tcPr>
          <w:p w14:paraId="5F1B6F7D" w14:textId="77777777" w:rsidR="007216C1" w:rsidRPr="004F14A4" w:rsidRDefault="007216C1" w:rsidP="007309DD">
            <w:pPr>
              <w:jc w:val="center"/>
            </w:pPr>
            <w:r w:rsidRPr="004F14A4">
              <w:t>0</w:t>
            </w:r>
          </w:p>
        </w:tc>
      </w:tr>
      <w:tr w:rsidR="007216C1" w:rsidRPr="004F14A4" w14:paraId="0EC59242" w14:textId="77777777" w:rsidTr="007309DD">
        <w:tc>
          <w:tcPr>
            <w:tcW w:w="2703" w:type="dxa"/>
          </w:tcPr>
          <w:p w14:paraId="66249A29" w14:textId="77777777" w:rsidR="007216C1" w:rsidRPr="004F14A4" w:rsidRDefault="007216C1" w:rsidP="007309DD">
            <w:r w:rsidRPr="004F14A4">
              <w:t>Черляни</w:t>
            </w:r>
          </w:p>
        </w:tc>
        <w:tc>
          <w:tcPr>
            <w:tcW w:w="992" w:type="dxa"/>
          </w:tcPr>
          <w:p w14:paraId="253AF3E2" w14:textId="77777777" w:rsidR="007216C1" w:rsidRPr="004F14A4" w:rsidRDefault="007216C1" w:rsidP="007309DD">
            <w:r w:rsidRPr="004F14A4">
              <w:t>392</w:t>
            </w:r>
          </w:p>
        </w:tc>
        <w:tc>
          <w:tcPr>
            <w:tcW w:w="709" w:type="dxa"/>
          </w:tcPr>
          <w:p w14:paraId="61AAE889" w14:textId="77777777" w:rsidR="007216C1" w:rsidRPr="004F14A4" w:rsidRDefault="007216C1" w:rsidP="007309DD">
            <w:r w:rsidRPr="004F14A4">
              <w:t>8</w:t>
            </w:r>
          </w:p>
        </w:tc>
        <w:tc>
          <w:tcPr>
            <w:tcW w:w="706" w:type="dxa"/>
          </w:tcPr>
          <w:p w14:paraId="74A7BBE3" w14:textId="77777777" w:rsidR="007216C1" w:rsidRPr="004F14A4" w:rsidRDefault="007216C1" w:rsidP="007309DD">
            <w:r w:rsidRPr="004F14A4">
              <w:t>40</w:t>
            </w:r>
          </w:p>
        </w:tc>
        <w:tc>
          <w:tcPr>
            <w:tcW w:w="702" w:type="dxa"/>
          </w:tcPr>
          <w:p w14:paraId="61DFF7C9" w14:textId="77777777" w:rsidR="007216C1" w:rsidRPr="004F14A4" w:rsidRDefault="007216C1" w:rsidP="007309DD">
            <w:r w:rsidRPr="004F14A4">
              <w:t>12</w:t>
            </w:r>
          </w:p>
        </w:tc>
        <w:tc>
          <w:tcPr>
            <w:tcW w:w="702" w:type="dxa"/>
          </w:tcPr>
          <w:p w14:paraId="6831D1D4" w14:textId="77777777" w:rsidR="007216C1" w:rsidRPr="004F14A4" w:rsidRDefault="007216C1" w:rsidP="007309DD">
            <w:r w:rsidRPr="004F14A4">
              <w:t>180</w:t>
            </w:r>
          </w:p>
        </w:tc>
        <w:tc>
          <w:tcPr>
            <w:tcW w:w="696" w:type="dxa"/>
          </w:tcPr>
          <w:p w14:paraId="5A4B9CDD" w14:textId="77777777" w:rsidR="007216C1" w:rsidRPr="004F14A4" w:rsidRDefault="007216C1" w:rsidP="007309DD">
            <w:r w:rsidRPr="004F14A4">
              <w:t>102</w:t>
            </w:r>
          </w:p>
        </w:tc>
        <w:tc>
          <w:tcPr>
            <w:tcW w:w="623" w:type="dxa"/>
          </w:tcPr>
          <w:p w14:paraId="21CDA4E0" w14:textId="77777777" w:rsidR="007216C1" w:rsidRPr="004F14A4" w:rsidRDefault="007216C1" w:rsidP="007309DD">
            <w:r w:rsidRPr="004F14A4">
              <w:t>50</w:t>
            </w:r>
          </w:p>
        </w:tc>
        <w:tc>
          <w:tcPr>
            <w:tcW w:w="871" w:type="dxa"/>
          </w:tcPr>
          <w:p w14:paraId="693AF000" w14:textId="77777777" w:rsidR="007216C1" w:rsidRPr="004F14A4" w:rsidRDefault="007216C1" w:rsidP="007309DD">
            <w:pPr>
              <w:jc w:val="center"/>
            </w:pPr>
            <w:r w:rsidRPr="004F14A4">
              <w:t>1</w:t>
            </w:r>
          </w:p>
        </w:tc>
        <w:tc>
          <w:tcPr>
            <w:tcW w:w="1151" w:type="dxa"/>
          </w:tcPr>
          <w:p w14:paraId="15162CE9" w14:textId="77777777" w:rsidR="007216C1" w:rsidRPr="004F14A4" w:rsidRDefault="007216C1" w:rsidP="007309DD">
            <w:pPr>
              <w:jc w:val="center"/>
            </w:pPr>
            <w:r w:rsidRPr="004F14A4">
              <w:t>0</w:t>
            </w:r>
          </w:p>
        </w:tc>
      </w:tr>
      <w:tr w:rsidR="007216C1" w:rsidRPr="004F14A4" w14:paraId="62D22CB8" w14:textId="77777777" w:rsidTr="007309DD">
        <w:tc>
          <w:tcPr>
            <w:tcW w:w="2703" w:type="dxa"/>
          </w:tcPr>
          <w:p w14:paraId="4C889683" w14:textId="77777777" w:rsidR="007216C1" w:rsidRPr="004F14A4" w:rsidRDefault="007216C1" w:rsidP="007309DD">
            <w:r w:rsidRPr="004F14A4">
              <w:t>Черлянське Передмістя</w:t>
            </w:r>
          </w:p>
        </w:tc>
        <w:tc>
          <w:tcPr>
            <w:tcW w:w="992" w:type="dxa"/>
          </w:tcPr>
          <w:p w14:paraId="2F0303B2" w14:textId="77777777" w:rsidR="007216C1" w:rsidRPr="004F14A4" w:rsidRDefault="007216C1" w:rsidP="007309DD">
            <w:r w:rsidRPr="004F14A4">
              <w:t>515</w:t>
            </w:r>
          </w:p>
        </w:tc>
        <w:tc>
          <w:tcPr>
            <w:tcW w:w="709" w:type="dxa"/>
          </w:tcPr>
          <w:p w14:paraId="21B190EB" w14:textId="77777777" w:rsidR="007216C1" w:rsidRPr="004F14A4" w:rsidRDefault="007216C1" w:rsidP="007309DD">
            <w:r w:rsidRPr="004F14A4">
              <w:t>16</w:t>
            </w:r>
          </w:p>
        </w:tc>
        <w:tc>
          <w:tcPr>
            <w:tcW w:w="706" w:type="dxa"/>
          </w:tcPr>
          <w:p w14:paraId="34114543" w14:textId="77777777" w:rsidR="007216C1" w:rsidRPr="004F14A4" w:rsidRDefault="007216C1" w:rsidP="007309DD">
            <w:r w:rsidRPr="004F14A4">
              <w:t>114</w:t>
            </w:r>
          </w:p>
        </w:tc>
        <w:tc>
          <w:tcPr>
            <w:tcW w:w="702" w:type="dxa"/>
          </w:tcPr>
          <w:p w14:paraId="159AF688" w14:textId="77777777" w:rsidR="007216C1" w:rsidRPr="004F14A4" w:rsidRDefault="007216C1" w:rsidP="007309DD">
            <w:r w:rsidRPr="004F14A4">
              <w:t>36</w:t>
            </w:r>
          </w:p>
        </w:tc>
        <w:tc>
          <w:tcPr>
            <w:tcW w:w="702" w:type="dxa"/>
          </w:tcPr>
          <w:p w14:paraId="74F0750D" w14:textId="77777777" w:rsidR="007216C1" w:rsidRPr="004F14A4" w:rsidRDefault="007216C1" w:rsidP="007309DD">
            <w:r w:rsidRPr="004F14A4">
              <w:t>112</w:t>
            </w:r>
          </w:p>
        </w:tc>
        <w:tc>
          <w:tcPr>
            <w:tcW w:w="696" w:type="dxa"/>
          </w:tcPr>
          <w:p w14:paraId="47C77606" w14:textId="77777777" w:rsidR="007216C1" w:rsidRPr="004F14A4" w:rsidRDefault="007216C1" w:rsidP="007309DD">
            <w:r w:rsidRPr="004F14A4">
              <w:t>175</w:t>
            </w:r>
          </w:p>
        </w:tc>
        <w:tc>
          <w:tcPr>
            <w:tcW w:w="623" w:type="dxa"/>
          </w:tcPr>
          <w:p w14:paraId="4A079939" w14:textId="77777777" w:rsidR="007216C1" w:rsidRPr="004F14A4" w:rsidRDefault="007216C1" w:rsidP="007309DD">
            <w:r w:rsidRPr="004F14A4">
              <w:t>62</w:t>
            </w:r>
          </w:p>
        </w:tc>
        <w:tc>
          <w:tcPr>
            <w:tcW w:w="871" w:type="dxa"/>
          </w:tcPr>
          <w:p w14:paraId="208DFFC4" w14:textId="77777777" w:rsidR="007216C1" w:rsidRPr="004F14A4" w:rsidRDefault="007216C1" w:rsidP="007309DD">
            <w:pPr>
              <w:jc w:val="center"/>
            </w:pPr>
            <w:r w:rsidRPr="004F14A4">
              <w:t>1</w:t>
            </w:r>
          </w:p>
        </w:tc>
        <w:tc>
          <w:tcPr>
            <w:tcW w:w="1151" w:type="dxa"/>
          </w:tcPr>
          <w:p w14:paraId="0299D6CD" w14:textId="77777777" w:rsidR="007216C1" w:rsidRPr="004F14A4" w:rsidRDefault="007216C1" w:rsidP="007309DD">
            <w:pPr>
              <w:jc w:val="center"/>
            </w:pPr>
            <w:r w:rsidRPr="004F14A4">
              <w:t>0</w:t>
            </w:r>
          </w:p>
        </w:tc>
      </w:tr>
      <w:tr w:rsidR="007216C1" w:rsidRPr="004F14A4" w14:paraId="27EAF32A" w14:textId="77777777" w:rsidTr="007309DD">
        <w:tc>
          <w:tcPr>
            <w:tcW w:w="2703" w:type="dxa"/>
          </w:tcPr>
          <w:p w14:paraId="340A7C2B" w14:textId="77777777" w:rsidR="007216C1" w:rsidRPr="004F14A4" w:rsidRDefault="007216C1" w:rsidP="007309DD">
            <w:r w:rsidRPr="004F14A4">
              <w:t>Шоломиничі</w:t>
            </w:r>
          </w:p>
        </w:tc>
        <w:tc>
          <w:tcPr>
            <w:tcW w:w="992" w:type="dxa"/>
          </w:tcPr>
          <w:p w14:paraId="114A48A1" w14:textId="77777777" w:rsidR="007216C1" w:rsidRPr="004F14A4" w:rsidRDefault="007216C1" w:rsidP="007309DD">
            <w:r w:rsidRPr="004F14A4">
              <w:t>281</w:t>
            </w:r>
          </w:p>
        </w:tc>
        <w:tc>
          <w:tcPr>
            <w:tcW w:w="709" w:type="dxa"/>
          </w:tcPr>
          <w:p w14:paraId="69D0F525" w14:textId="77777777" w:rsidR="007216C1" w:rsidRPr="004F14A4" w:rsidRDefault="007216C1" w:rsidP="007309DD"/>
        </w:tc>
        <w:tc>
          <w:tcPr>
            <w:tcW w:w="706" w:type="dxa"/>
          </w:tcPr>
          <w:p w14:paraId="1059702D" w14:textId="77777777" w:rsidR="007216C1" w:rsidRPr="004F14A4" w:rsidRDefault="007216C1" w:rsidP="007309DD">
            <w:r w:rsidRPr="004F14A4">
              <w:t>29</w:t>
            </w:r>
          </w:p>
        </w:tc>
        <w:tc>
          <w:tcPr>
            <w:tcW w:w="702" w:type="dxa"/>
          </w:tcPr>
          <w:p w14:paraId="523118C2" w14:textId="77777777" w:rsidR="007216C1" w:rsidRPr="004F14A4" w:rsidRDefault="007216C1" w:rsidP="007309DD">
            <w:r w:rsidRPr="004F14A4">
              <w:t>7</w:t>
            </w:r>
          </w:p>
        </w:tc>
        <w:tc>
          <w:tcPr>
            <w:tcW w:w="702" w:type="dxa"/>
          </w:tcPr>
          <w:p w14:paraId="408F9CF9" w14:textId="77777777" w:rsidR="007216C1" w:rsidRPr="004F14A4" w:rsidRDefault="007216C1" w:rsidP="007309DD">
            <w:r w:rsidRPr="004F14A4">
              <w:t>67</w:t>
            </w:r>
          </w:p>
        </w:tc>
        <w:tc>
          <w:tcPr>
            <w:tcW w:w="696" w:type="dxa"/>
          </w:tcPr>
          <w:p w14:paraId="6085D5C5" w14:textId="77777777" w:rsidR="007216C1" w:rsidRPr="004F14A4" w:rsidRDefault="007216C1" w:rsidP="007309DD">
            <w:r w:rsidRPr="004F14A4">
              <w:t>146</w:t>
            </w:r>
          </w:p>
        </w:tc>
        <w:tc>
          <w:tcPr>
            <w:tcW w:w="623" w:type="dxa"/>
          </w:tcPr>
          <w:p w14:paraId="0966D431" w14:textId="77777777" w:rsidR="007216C1" w:rsidRPr="004F14A4" w:rsidRDefault="007216C1" w:rsidP="007309DD">
            <w:r w:rsidRPr="004F14A4">
              <w:t>32</w:t>
            </w:r>
          </w:p>
        </w:tc>
        <w:tc>
          <w:tcPr>
            <w:tcW w:w="871" w:type="dxa"/>
          </w:tcPr>
          <w:p w14:paraId="48E70550" w14:textId="77777777" w:rsidR="007216C1" w:rsidRPr="004F14A4" w:rsidRDefault="007216C1" w:rsidP="007309DD">
            <w:pPr>
              <w:jc w:val="center"/>
            </w:pPr>
            <w:r w:rsidRPr="004F14A4">
              <w:t>1</w:t>
            </w:r>
          </w:p>
        </w:tc>
        <w:tc>
          <w:tcPr>
            <w:tcW w:w="1151" w:type="dxa"/>
          </w:tcPr>
          <w:p w14:paraId="61C399AA" w14:textId="77777777" w:rsidR="007216C1" w:rsidRPr="004F14A4" w:rsidRDefault="007216C1" w:rsidP="007309DD">
            <w:pPr>
              <w:jc w:val="center"/>
            </w:pPr>
            <w:r w:rsidRPr="004F14A4">
              <w:t>0</w:t>
            </w:r>
          </w:p>
        </w:tc>
      </w:tr>
      <w:tr w:rsidR="007216C1" w:rsidRPr="004F14A4" w14:paraId="03EF472E" w14:textId="77777777" w:rsidTr="007309DD">
        <w:tc>
          <w:tcPr>
            <w:tcW w:w="2703" w:type="dxa"/>
          </w:tcPr>
          <w:p w14:paraId="7B7F5504" w14:textId="77777777" w:rsidR="007216C1" w:rsidRPr="004F14A4" w:rsidRDefault="007216C1" w:rsidP="007309DD">
            <w:pPr>
              <w:rPr>
                <w:b/>
              </w:rPr>
            </w:pPr>
            <w:r w:rsidRPr="004F14A4">
              <w:rPr>
                <w:b/>
              </w:rPr>
              <w:t>Всього</w:t>
            </w:r>
          </w:p>
        </w:tc>
        <w:tc>
          <w:tcPr>
            <w:tcW w:w="992" w:type="dxa"/>
          </w:tcPr>
          <w:p w14:paraId="5EED7496" w14:textId="77777777" w:rsidR="007216C1" w:rsidRPr="004F14A4" w:rsidRDefault="007216C1" w:rsidP="007309DD">
            <w:pPr>
              <w:rPr>
                <w:b/>
              </w:rPr>
            </w:pPr>
            <w:r w:rsidRPr="004F14A4">
              <w:rPr>
                <w:b/>
              </w:rPr>
              <w:t>14095</w:t>
            </w:r>
          </w:p>
        </w:tc>
        <w:tc>
          <w:tcPr>
            <w:tcW w:w="709" w:type="dxa"/>
          </w:tcPr>
          <w:p w14:paraId="569E7B54" w14:textId="77777777" w:rsidR="007216C1" w:rsidRPr="004F14A4" w:rsidRDefault="007216C1" w:rsidP="007309DD">
            <w:pPr>
              <w:rPr>
                <w:b/>
              </w:rPr>
            </w:pPr>
            <w:r w:rsidRPr="004F14A4">
              <w:rPr>
                <w:b/>
              </w:rPr>
              <w:t>392</w:t>
            </w:r>
          </w:p>
        </w:tc>
        <w:tc>
          <w:tcPr>
            <w:tcW w:w="706" w:type="dxa"/>
          </w:tcPr>
          <w:p w14:paraId="18EE2161" w14:textId="77777777" w:rsidR="007216C1" w:rsidRPr="004F14A4" w:rsidRDefault="007216C1" w:rsidP="007309DD">
            <w:pPr>
              <w:rPr>
                <w:b/>
              </w:rPr>
            </w:pPr>
            <w:r w:rsidRPr="004F14A4">
              <w:rPr>
                <w:b/>
              </w:rPr>
              <w:t>3467</w:t>
            </w:r>
          </w:p>
        </w:tc>
        <w:tc>
          <w:tcPr>
            <w:tcW w:w="702" w:type="dxa"/>
          </w:tcPr>
          <w:p w14:paraId="0283543E" w14:textId="77777777" w:rsidR="007216C1" w:rsidRPr="004F14A4" w:rsidRDefault="007216C1" w:rsidP="007309DD">
            <w:pPr>
              <w:rPr>
                <w:b/>
              </w:rPr>
            </w:pPr>
            <w:r w:rsidRPr="004F14A4">
              <w:rPr>
                <w:b/>
              </w:rPr>
              <w:t>1229</w:t>
            </w:r>
          </w:p>
        </w:tc>
        <w:tc>
          <w:tcPr>
            <w:tcW w:w="702" w:type="dxa"/>
          </w:tcPr>
          <w:p w14:paraId="03438560" w14:textId="77777777" w:rsidR="007216C1" w:rsidRPr="004F14A4" w:rsidRDefault="007216C1" w:rsidP="007309DD">
            <w:pPr>
              <w:rPr>
                <w:b/>
              </w:rPr>
            </w:pPr>
            <w:r w:rsidRPr="004F14A4">
              <w:rPr>
                <w:b/>
              </w:rPr>
              <w:t>3164</w:t>
            </w:r>
          </w:p>
        </w:tc>
        <w:tc>
          <w:tcPr>
            <w:tcW w:w="696" w:type="dxa"/>
          </w:tcPr>
          <w:p w14:paraId="506065DB" w14:textId="77777777" w:rsidR="007216C1" w:rsidRPr="004F14A4" w:rsidRDefault="007216C1" w:rsidP="007309DD">
            <w:pPr>
              <w:rPr>
                <w:b/>
              </w:rPr>
            </w:pPr>
            <w:r w:rsidRPr="004F14A4">
              <w:rPr>
                <w:b/>
              </w:rPr>
              <w:t>5020</w:t>
            </w:r>
          </w:p>
        </w:tc>
        <w:tc>
          <w:tcPr>
            <w:tcW w:w="623" w:type="dxa"/>
          </w:tcPr>
          <w:p w14:paraId="1D3052F4" w14:textId="77777777" w:rsidR="007216C1" w:rsidRPr="004F14A4" w:rsidRDefault="007216C1" w:rsidP="007309DD">
            <w:pPr>
              <w:rPr>
                <w:b/>
              </w:rPr>
            </w:pPr>
            <w:r w:rsidRPr="004F14A4">
              <w:rPr>
                <w:b/>
              </w:rPr>
              <w:t>823</w:t>
            </w:r>
          </w:p>
        </w:tc>
        <w:tc>
          <w:tcPr>
            <w:tcW w:w="871" w:type="dxa"/>
            <w:shd w:val="clear" w:color="auto" w:fill="D9E2F3" w:themeFill="accent1" w:themeFillTint="33"/>
          </w:tcPr>
          <w:p w14:paraId="61EB2904" w14:textId="77777777" w:rsidR="007216C1" w:rsidRPr="004F14A4" w:rsidRDefault="007216C1" w:rsidP="007309DD">
            <w:pPr>
              <w:jc w:val="center"/>
              <w:rPr>
                <w:b/>
              </w:rPr>
            </w:pPr>
            <w:r w:rsidRPr="004F14A4">
              <w:rPr>
                <w:b/>
              </w:rPr>
              <w:t>36</w:t>
            </w:r>
          </w:p>
        </w:tc>
        <w:tc>
          <w:tcPr>
            <w:tcW w:w="1151" w:type="dxa"/>
            <w:shd w:val="clear" w:color="auto" w:fill="D9E2F3" w:themeFill="accent1" w:themeFillTint="33"/>
          </w:tcPr>
          <w:p w14:paraId="15915825" w14:textId="77777777" w:rsidR="007216C1" w:rsidRPr="004F14A4" w:rsidRDefault="007216C1" w:rsidP="007309DD">
            <w:pPr>
              <w:jc w:val="center"/>
              <w:rPr>
                <w:b/>
              </w:rPr>
            </w:pPr>
            <w:r w:rsidRPr="004F14A4">
              <w:rPr>
                <w:b/>
              </w:rPr>
              <w:t>0</w:t>
            </w:r>
          </w:p>
        </w:tc>
      </w:tr>
    </w:tbl>
    <w:p w14:paraId="67310095" w14:textId="72E1EC8E" w:rsidR="007216C1" w:rsidRPr="005339FD" w:rsidRDefault="007216C1" w:rsidP="0088791F">
      <w:pPr>
        <w:spacing w:before="240"/>
        <w:ind w:firstLine="709"/>
        <w:jc w:val="both"/>
        <w:rPr>
          <w:sz w:val="24"/>
          <w:szCs w:val="24"/>
        </w:rPr>
      </w:pPr>
      <w:r w:rsidRPr="005339FD">
        <w:rPr>
          <w:sz w:val="24"/>
          <w:szCs w:val="24"/>
        </w:rPr>
        <w:t>Станом на 2023 рік серед працівників бібліотек спостерігається помітний гендерний дисбаланс: оскільки  жінки становлять (</w:t>
      </w:r>
      <w:r w:rsidRPr="005339FD">
        <w:rPr>
          <w:b/>
          <w:bCs/>
          <w:sz w:val="24"/>
          <w:szCs w:val="24"/>
        </w:rPr>
        <w:t>100%</w:t>
      </w:r>
      <w:r w:rsidRPr="005339FD">
        <w:rPr>
          <w:sz w:val="24"/>
          <w:szCs w:val="24"/>
        </w:rPr>
        <w:t xml:space="preserve">) всіх працівників. Водночас бібліотеки користуються високим попитом серед місцевих мешканців — загальна кількість активних читачів за цей рік збільшилась на 64 особи та становить </w:t>
      </w:r>
      <w:r w:rsidRPr="005339FD">
        <w:rPr>
          <w:b/>
          <w:bCs/>
          <w:sz w:val="24"/>
          <w:szCs w:val="24"/>
        </w:rPr>
        <w:t>14 095</w:t>
      </w:r>
      <w:r w:rsidRPr="005339FD">
        <w:rPr>
          <w:sz w:val="24"/>
          <w:szCs w:val="24"/>
        </w:rPr>
        <w:t xml:space="preserve"> осіб.</w:t>
      </w:r>
    </w:p>
    <w:p w14:paraId="534E2C2D" w14:textId="56351426" w:rsidR="007216C1" w:rsidRPr="00D94409" w:rsidRDefault="007216C1" w:rsidP="00E3058A">
      <w:pPr>
        <w:spacing w:before="240"/>
        <w:jc w:val="center"/>
        <w:rPr>
          <w:b/>
          <w:sz w:val="24"/>
          <w:szCs w:val="24"/>
        </w:rPr>
      </w:pPr>
      <w:r w:rsidRPr="00D94409">
        <w:rPr>
          <w:b/>
          <w:sz w:val="24"/>
          <w:szCs w:val="24"/>
        </w:rPr>
        <w:t>Інформація про кількість дітей та працівників у бібліотеках Городоцької міської територіальної громади</w:t>
      </w:r>
      <w:r w:rsidR="00D94409" w:rsidRPr="00D94409">
        <w:rPr>
          <w:b/>
          <w:sz w:val="24"/>
          <w:szCs w:val="24"/>
        </w:rPr>
        <w:t xml:space="preserve"> на 2024 рік</w:t>
      </w:r>
    </w:p>
    <w:p w14:paraId="4E4C9620" w14:textId="3493CED8" w:rsidR="00D94409" w:rsidRPr="00D94409" w:rsidRDefault="00D94409" w:rsidP="00D94409">
      <w:pPr>
        <w:jc w:val="right"/>
      </w:pPr>
      <w:r w:rsidRPr="00A71A64">
        <w:rPr>
          <w:bCs/>
        </w:rPr>
        <w:t>Табл</w:t>
      </w:r>
      <w:r>
        <w:rPr>
          <w:bCs/>
        </w:rPr>
        <w:t>.7.3.</w:t>
      </w:r>
    </w:p>
    <w:tbl>
      <w:tblPr>
        <w:tblStyle w:val="a4"/>
        <w:tblW w:w="0" w:type="auto"/>
        <w:tblLook w:val="04A0" w:firstRow="1" w:lastRow="0" w:firstColumn="1" w:lastColumn="0" w:noHBand="0" w:noVBand="1"/>
      </w:tblPr>
      <w:tblGrid>
        <w:gridCol w:w="2433"/>
        <w:gridCol w:w="1034"/>
        <w:gridCol w:w="723"/>
        <w:gridCol w:w="706"/>
        <w:gridCol w:w="706"/>
        <w:gridCol w:w="706"/>
        <w:gridCol w:w="706"/>
        <w:gridCol w:w="614"/>
        <w:gridCol w:w="856"/>
        <w:gridCol w:w="1145"/>
      </w:tblGrid>
      <w:tr w:rsidR="007216C1" w:rsidRPr="004F14A4" w14:paraId="1AB270F7" w14:textId="77777777" w:rsidTr="007309DD">
        <w:tc>
          <w:tcPr>
            <w:tcW w:w="2739" w:type="dxa"/>
          </w:tcPr>
          <w:p w14:paraId="79018A11" w14:textId="77777777" w:rsidR="007216C1" w:rsidRPr="004F14A4" w:rsidRDefault="007216C1" w:rsidP="007309DD">
            <w:pPr>
              <w:jc w:val="center"/>
            </w:pPr>
            <w:r w:rsidRPr="004F14A4">
              <w:t>Назва закладу</w:t>
            </w:r>
          </w:p>
        </w:tc>
        <w:tc>
          <w:tcPr>
            <w:tcW w:w="992" w:type="dxa"/>
          </w:tcPr>
          <w:p w14:paraId="4B1AB891" w14:textId="77777777" w:rsidR="007216C1" w:rsidRPr="004F14A4" w:rsidRDefault="007216C1" w:rsidP="007309DD">
            <w:pPr>
              <w:jc w:val="center"/>
              <w:rPr>
                <w:b/>
              </w:rPr>
            </w:pPr>
            <w:r w:rsidRPr="004F14A4">
              <w:rPr>
                <w:b/>
              </w:rPr>
              <w:t>Всього читачів</w:t>
            </w:r>
          </w:p>
        </w:tc>
        <w:tc>
          <w:tcPr>
            <w:tcW w:w="4099" w:type="dxa"/>
            <w:gridSpan w:val="6"/>
          </w:tcPr>
          <w:p w14:paraId="5B277F65" w14:textId="77777777" w:rsidR="007216C1" w:rsidRPr="004F14A4" w:rsidRDefault="007216C1" w:rsidP="007309DD">
            <w:pPr>
              <w:jc w:val="center"/>
            </w:pPr>
            <w:r w:rsidRPr="004F14A4">
              <w:t>Читачі</w:t>
            </w:r>
          </w:p>
        </w:tc>
        <w:tc>
          <w:tcPr>
            <w:tcW w:w="2025" w:type="dxa"/>
            <w:gridSpan w:val="2"/>
          </w:tcPr>
          <w:p w14:paraId="154F350A" w14:textId="77777777" w:rsidR="007216C1" w:rsidRPr="004F14A4" w:rsidRDefault="007216C1" w:rsidP="007309DD">
            <w:pPr>
              <w:jc w:val="center"/>
            </w:pPr>
            <w:r w:rsidRPr="004F14A4">
              <w:t>Працівники</w:t>
            </w:r>
          </w:p>
        </w:tc>
      </w:tr>
      <w:tr w:rsidR="007216C1" w:rsidRPr="004F14A4" w14:paraId="19C01813" w14:textId="77777777" w:rsidTr="007309DD">
        <w:tc>
          <w:tcPr>
            <w:tcW w:w="2739" w:type="dxa"/>
          </w:tcPr>
          <w:p w14:paraId="4AA46D46" w14:textId="77777777" w:rsidR="007216C1" w:rsidRPr="004F14A4" w:rsidRDefault="007216C1" w:rsidP="007309DD">
            <w:pPr>
              <w:jc w:val="center"/>
              <w:rPr>
                <w:b/>
              </w:rPr>
            </w:pPr>
          </w:p>
        </w:tc>
        <w:tc>
          <w:tcPr>
            <w:tcW w:w="992" w:type="dxa"/>
          </w:tcPr>
          <w:p w14:paraId="21010374" w14:textId="77777777" w:rsidR="007216C1" w:rsidRPr="004F14A4" w:rsidRDefault="007216C1" w:rsidP="007309DD">
            <w:pPr>
              <w:jc w:val="center"/>
            </w:pPr>
          </w:p>
        </w:tc>
        <w:tc>
          <w:tcPr>
            <w:tcW w:w="709" w:type="dxa"/>
          </w:tcPr>
          <w:p w14:paraId="3EEE37A2" w14:textId="77777777" w:rsidR="007216C1" w:rsidRPr="004F14A4" w:rsidRDefault="007216C1" w:rsidP="007309DD">
            <w:pPr>
              <w:jc w:val="center"/>
            </w:pPr>
            <w:r w:rsidRPr="004F14A4">
              <w:t>До 6 років</w:t>
            </w:r>
          </w:p>
        </w:tc>
        <w:tc>
          <w:tcPr>
            <w:tcW w:w="706" w:type="dxa"/>
          </w:tcPr>
          <w:p w14:paraId="53D9080F" w14:textId="77777777" w:rsidR="007216C1" w:rsidRPr="004F14A4" w:rsidRDefault="007216C1" w:rsidP="007309DD">
            <w:pPr>
              <w:jc w:val="center"/>
            </w:pPr>
            <w:r w:rsidRPr="004F14A4">
              <w:t>6-14</w:t>
            </w:r>
          </w:p>
        </w:tc>
        <w:tc>
          <w:tcPr>
            <w:tcW w:w="702" w:type="dxa"/>
          </w:tcPr>
          <w:p w14:paraId="481708DB" w14:textId="77777777" w:rsidR="007216C1" w:rsidRPr="004F14A4" w:rsidRDefault="007216C1" w:rsidP="007309DD">
            <w:r w:rsidRPr="004F14A4">
              <w:t>14-18</w:t>
            </w:r>
          </w:p>
        </w:tc>
        <w:tc>
          <w:tcPr>
            <w:tcW w:w="702" w:type="dxa"/>
          </w:tcPr>
          <w:p w14:paraId="36BB987E" w14:textId="77777777" w:rsidR="007216C1" w:rsidRPr="004F14A4" w:rsidRDefault="007216C1" w:rsidP="007309DD">
            <w:r w:rsidRPr="004F14A4">
              <w:t>18-35</w:t>
            </w:r>
          </w:p>
        </w:tc>
        <w:tc>
          <w:tcPr>
            <w:tcW w:w="656" w:type="dxa"/>
          </w:tcPr>
          <w:p w14:paraId="55D5F8EE" w14:textId="77777777" w:rsidR="007216C1" w:rsidRPr="004F14A4" w:rsidRDefault="007216C1" w:rsidP="007309DD">
            <w:r w:rsidRPr="004F14A4">
              <w:t>35-60</w:t>
            </w:r>
          </w:p>
        </w:tc>
        <w:tc>
          <w:tcPr>
            <w:tcW w:w="624" w:type="dxa"/>
          </w:tcPr>
          <w:p w14:paraId="0CBBB687" w14:textId="77777777" w:rsidR="007216C1" w:rsidRPr="004F14A4" w:rsidRDefault="007216C1" w:rsidP="007309DD">
            <w:r w:rsidRPr="004F14A4">
              <w:t>Від 60</w:t>
            </w:r>
          </w:p>
        </w:tc>
        <w:tc>
          <w:tcPr>
            <w:tcW w:w="872" w:type="dxa"/>
          </w:tcPr>
          <w:p w14:paraId="18561A62" w14:textId="77777777" w:rsidR="007216C1" w:rsidRPr="004F14A4" w:rsidRDefault="007216C1" w:rsidP="007309DD">
            <w:r w:rsidRPr="004F14A4">
              <w:t>Жінки</w:t>
            </w:r>
          </w:p>
        </w:tc>
        <w:tc>
          <w:tcPr>
            <w:tcW w:w="1153" w:type="dxa"/>
          </w:tcPr>
          <w:p w14:paraId="3A3EE410" w14:textId="77777777" w:rsidR="007216C1" w:rsidRPr="004F14A4" w:rsidRDefault="007216C1" w:rsidP="007309DD">
            <w:r w:rsidRPr="004F14A4">
              <w:t>Чоловіки</w:t>
            </w:r>
          </w:p>
        </w:tc>
      </w:tr>
      <w:tr w:rsidR="007216C1" w:rsidRPr="004F14A4" w14:paraId="13A71D36" w14:textId="77777777" w:rsidTr="007309DD">
        <w:tc>
          <w:tcPr>
            <w:tcW w:w="2739" w:type="dxa"/>
          </w:tcPr>
          <w:p w14:paraId="796857B5" w14:textId="77777777" w:rsidR="007216C1" w:rsidRPr="004F14A4" w:rsidRDefault="007216C1" w:rsidP="007309DD">
            <w:r w:rsidRPr="004F14A4">
              <w:t xml:space="preserve">Городоцька публічна </w:t>
            </w:r>
          </w:p>
        </w:tc>
        <w:tc>
          <w:tcPr>
            <w:tcW w:w="992" w:type="dxa"/>
          </w:tcPr>
          <w:p w14:paraId="32F9AD8C" w14:textId="77777777" w:rsidR="007216C1" w:rsidRPr="004F14A4" w:rsidRDefault="007216C1" w:rsidP="007309DD">
            <w:r w:rsidRPr="004F14A4">
              <w:t>2005</w:t>
            </w:r>
          </w:p>
        </w:tc>
        <w:tc>
          <w:tcPr>
            <w:tcW w:w="709" w:type="dxa"/>
          </w:tcPr>
          <w:p w14:paraId="2F8391D4" w14:textId="77777777" w:rsidR="007216C1" w:rsidRPr="004F14A4" w:rsidRDefault="007216C1" w:rsidP="007309DD"/>
        </w:tc>
        <w:tc>
          <w:tcPr>
            <w:tcW w:w="706" w:type="dxa"/>
          </w:tcPr>
          <w:p w14:paraId="657E2DCE" w14:textId="77777777" w:rsidR="007216C1" w:rsidRPr="004F14A4" w:rsidRDefault="007216C1" w:rsidP="007309DD"/>
        </w:tc>
        <w:tc>
          <w:tcPr>
            <w:tcW w:w="702" w:type="dxa"/>
          </w:tcPr>
          <w:p w14:paraId="34B03617" w14:textId="77777777" w:rsidR="007216C1" w:rsidRPr="004F14A4" w:rsidRDefault="007216C1" w:rsidP="007309DD">
            <w:r w:rsidRPr="004F14A4">
              <w:t>251</w:t>
            </w:r>
          </w:p>
        </w:tc>
        <w:tc>
          <w:tcPr>
            <w:tcW w:w="702" w:type="dxa"/>
          </w:tcPr>
          <w:p w14:paraId="6717ECAA" w14:textId="77777777" w:rsidR="007216C1" w:rsidRPr="004F14A4" w:rsidRDefault="007216C1" w:rsidP="007309DD">
            <w:r w:rsidRPr="004F14A4">
              <w:t>515</w:t>
            </w:r>
          </w:p>
        </w:tc>
        <w:tc>
          <w:tcPr>
            <w:tcW w:w="656" w:type="dxa"/>
          </w:tcPr>
          <w:p w14:paraId="1BDF2D92" w14:textId="77777777" w:rsidR="007216C1" w:rsidRPr="004F14A4" w:rsidRDefault="007216C1" w:rsidP="007309DD">
            <w:r w:rsidRPr="004F14A4">
              <w:t>1231</w:t>
            </w:r>
          </w:p>
        </w:tc>
        <w:tc>
          <w:tcPr>
            <w:tcW w:w="624" w:type="dxa"/>
          </w:tcPr>
          <w:p w14:paraId="5BE3FE86" w14:textId="77777777" w:rsidR="007216C1" w:rsidRPr="004F14A4" w:rsidRDefault="007216C1" w:rsidP="007309DD">
            <w:r w:rsidRPr="004F14A4">
              <w:t>8</w:t>
            </w:r>
          </w:p>
        </w:tc>
        <w:tc>
          <w:tcPr>
            <w:tcW w:w="872" w:type="dxa"/>
          </w:tcPr>
          <w:p w14:paraId="54A83544" w14:textId="77777777" w:rsidR="007216C1" w:rsidRPr="004F14A4" w:rsidRDefault="007216C1" w:rsidP="007309DD">
            <w:pPr>
              <w:jc w:val="center"/>
            </w:pPr>
            <w:r w:rsidRPr="004F14A4">
              <w:t>7</w:t>
            </w:r>
          </w:p>
        </w:tc>
        <w:tc>
          <w:tcPr>
            <w:tcW w:w="1153" w:type="dxa"/>
          </w:tcPr>
          <w:p w14:paraId="541062B2" w14:textId="77777777" w:rsidR="007216C1" w:rsidRPr="004F14A4" w:rsidRDefault="007216C1" w:rsidP="007309DD">
            <w:pPr>
              <w:jc w:val="center"/>
            </w:pPr>
            <w:r w:rsidRPr="004F14A4">
              <w:t>0</w:t>
            </w:r>
          </w:p>
        </w:tc>
      </w:tr>
      <w:tr w:rsidR="007216C1" w:rsidRPr="004F14A4" w14:paraId="55A10F09" w14:textId="77777777" w:rsidTr="007309DD">
        <w:tc>
          <w:tcPr>
            <w:tcW w:w="2739" w:type="dxa"/>
          </w:tcPr>
          <w:p w14:paraId="0D184C3B" w14:textId="77777777" w:rsidR="007216C1" w:rsidRPr="004F14A4" w:rsidRDefault="007216C1" w:rsidP="007309DD">
            <w:r w:rsidRPr="004F14A4">
              <w:t>Бібліотека для дітей</w:t>
            </w:r>
          </w:p>
        </w:tc>
        <w:tc>
          <w:tcPr>
            <w:tcW w:w="992" w:type="dxa"/>
          </w:tcPr>
          <w:p w14:paraId="78311BF7" w14:textId="77777777" w:rsidR="007216C1" w:rsidRPr="004F14A4" w:rsidRDefault="007216C1" w:rsidP="007309DD">
            <w:r w:rsidRPr="004F14A4">
              <w:t>1727</w:t>
            </w:r>
          </w:p>
        </w:tc>
        <w:tc>
          <w:tcPr>
            <w:tcW w:w="709" w:type="dxa"/>
          </w:tcPr>
          <w:p w14:paraId="0F0ADD34" w14:textId="77777777" w:rsidR="007216C1" w:rsidRPr="004F14A4" w:rsidRDefault="007216C1" w:rsidP="007309DD">
            <w:r w:rsidRPr="004F14A4">
              <w:t>186</w:t>
            </w:r>
          </w:p>
        </w:tc>
        <w:tc>
          <w:tcPr>
            <w:tcW w:w="706" w:type="dxa"/>
          </w:tcPr>
          <w:p w14:paraId="2ED4BAC8" w14:textId="77777777" w:rsidR="007216C1" w:rsidRPr="004F14A4" w:rsidRDefault="007216C1" w:rsidP="007309DD">
            <w:r w:rsidRPr="004F14A4">
              <w:t>1262</w:t>
            </w:r>
          </w:p>
        </w:tc>
        <w:tc>
          <w:tcPr>
            <w:tcW w:w="702" w:type="dxa"/>
          </w:tcPr>
          <w:p w14:paraId="320E488C" w14:textId="77777777" w:rsidR="007216C1" w:rsidRPr="004F14A4" w:rsidRDefault="007216C1" w:rsidP="007309DD">
            <w:r w:rsidRPr="004F14A4">
              <w:t>101</w:t>
            </w:r>
          </w:p>
        </w:tc>
        <w:tc>
          <w:tcPr>
            <w:tcW w:w="702" w:type="dxa"/>
          </w:tcPr>
          <w:p w14:paraId="6901FE0C" w14:textId="77777777" w:rsidR="007216C1" w:rsidRPr="004F14A4" w:rsidRDefault="007216C1" w:rsidP="007309DD">
            <w:r w:rsidRPr="004F14A4">
              <w:t>105</w:t>
            </w:r>
          </w:p>
        </w:tc>
        <w:tc>
          <w:tcPr>
            <w:tcW w:w="656" w:type="dxa"/>
          </w:tcPr>
          <w:p w14:paraId="0C7BEE60" w14:textId="77777777" w:rsidR="007216C1" w:rsidRPr="004F14A4" w:rsidRDefault="007216C1" w:rsidP="007309DD">
            <w:r w:rsidRPr="004F14A4">
              <w:t>55</w:t>
            </w:r>
          </w:p>
        </w:tc>
        <w:tc>
          <w:tcPr>
            <w:tcW w:w="624" w:type="dxa"/>
          </w:tcPr>
          <w:p w14:paraId="09748E74" w14:textId="77777777" w:rsidR="007216C1" w:rsidRPr="004F14A4" w:rsidRDefault="007216C1" w:rsidP="007309DD">
            <w:r w:rsidRPr="004F14A4">
              <w:t>18</w:t>
            </w:r>
          </w:p>
        </w:tc>
        <w:tc>
          <w:tcPr>
            <w:tcW w:w="872" w:type="dxa"/>
          </w:tcPr>
          <w:p w14:paraId="5789A6BF" w14:textId="77777777" w:rsidR="007216C1" w:rsidRPr="004F14A4" w:rsidRDefault="007216C1" w:rsidP="007309DD">
            <w:pPr>
              <w:jc w:val="center"/>
            </w:pPr>
            <w:r w:rsidRPr="004F14A4">
              <w:t>3</w:t>
            </w:r>
          </w:p>
        </w:tc>
        <w:tc>
          <w:tcPr>
            <w:tcW w:w="1153" w:type="dxa"/>
          </w:tcPr>
          <w:p w14:paraId="56CEC67A" w14:textId="77777777" w:rsidR="007216C1" w:rsidRPr="004F14A4" w:rsidRDefault="007216C1" w:rsidP="007309DD">
            <w:pPr>
              <w:jc w:val="center"/>
            </w:pPr>
            <w:r w:rsidRPr="004F14A4">
              <w:t>0</w:t>
            </w:r>
          </w:p>
        </w:tc>
      </w:tr>
      <w:tr w:rsidR="007216C1" w:rsidRPr="004F14A4" w14:paraId="647920AA" w14:textId="77777777" w:rsidTr="007309DD">
        <w:tc>
          <w:tcPr>
            <w:tcW w:w="2739" w:type="dxa"/>
          </w:tcPr>
          <w:p w14:paraId="1ECAA882" w14:textId="77777777" w:rsidR="007216C1" w:rsidRPr="004F14A4" w:rsidRDefault="007216C1" w:rsidP="007309DD">
            <w:r w:rsidRPr="004F14A4">
              <w:lastRenderedPageBreak/>
              <w:t>Бартатів</w:t>
            </w:r>
          </w:p>
        </w:tc>
        <w:tc>
          <w:tcPr>
            <w:tcW w:w="992" w:type="dxa"/>
          </w:tcPr>
          <w:p w14:paraId="5FAF4DB4" w14:textId="77777777" w:rsidR="007216C1" w:rsidRPr="004F14A4" w:rsidRDefault="007216C1" w:rsidP="007309DD">
            <w:r w:rsidRPr="004F14A4">
              <w:t>498</w:t>
            </w:r>
          </w:p>
        </w:tc>
        <w:tc>
          <w:tcPr>
            <w:tcW w:w="709" w:type="dxa"/>
          </w:tcPr>
          <w:p w14:paraId="6344E15C" w14:textId="77777777" w:rsidR="007216C1" w:rsidRPr="004F14A4" w:rsidRDefault="007216C1" w:rsidP="007309DD">
            <w:r w:rsidRPr="004F14A4">
              <w:t>3</w:t>
            </w:r>
          </w:p>
        </w:tc>
        <w:tc>
          <w:tcPr>
            <w:tcW w:w="706" w:type="dxa"/>
          </w:tcPr>
          <w:p w14:paraId="648660A2" w14:textId="77777777" w:rsidR="007216C1" w:rsidRPr="004F14A4" w:rsidRDefault="007216C1" w:rsidP="007309DD">
            <w:r w:rsidRPr="004F14A4">
              <w:t>72</w:t>
            </w:r>
          </w:p>
        </w:tc>
        <w:tc>
          <w:tcPr>
            <w:tcW w:w="702" w:type="dxa"/>
          </w:tcPr>
          <w:p w14:paraId="12361B5E" w14:textId="77777777" w:rsidR="007216C1" w:rsidRPr="004F14A4" w:rsidRDefault="007216C1" w:rsidP="007309DD">
            <w:r w:rsidRPr="004F14A4">
              <w:t>29</w:t>
            </w:r>
          </w:p>
        </w:tc>
        <w:tc>
          <w:tcPr>
            <w:tcW w:w="702" w:type="dxa"/>
          </w:tcPr>
          <w:p w14:paraId="40C4A9EF" w14:textId="77777777" w:rsidR="007216C1" w:rsidRPr="004F14A4" w:rsidRDefault="007216C1" w:rsidP="007309DD">
            <w:r w:rsidRPr="004F14A4">
              <w:t>51</w:t>
            </w:r>
          </w:p>
        </w:tc>
        <w:tc>
          <w:tcPr>
            <w:tcW w:w="656" w:type="dxa"/>
          </w:tcPr>
          <w:p w14:paraId="53B805EC" w14:textId="77777777" w:rsidR="007216C1" w:rsidRPr="004F14A4" w:rsidRDefault="007216C1" w:rsidP="007309DD">
            <w:r w:rsidRPr="004F14A4">
              <w:t>288</w:t>
            </w:r>
          </w:p>
        </w:tc>
        <w:tc>
          <w:tcPr>
            <w:tcW w:w="624" w:type="dxa"/>
          </w:tcPr>
          <w:p w14:paraId="55C80F3E" w14:textId="77777777" w:rsidR="007216C1" w:rsidRPr="004F14A4" w:rsidRDefault="007216C1" w:rsidP="007309DD">
            <w:r w:rsidRPr="004F14A4">
              <w:t>55</w:t>
            </w:r>
          </w:p>
        </w:tc>
        <w:tc>
          <w:tcPr>
            <w:tcW w:w="872" w:type="dxa"/>
          </w:tcPr>
          <w:p w14:paraId="76FD9590" w14:textId="77777777" w:rsidR="007216C1" w:rsidRPr="004F14A4" w:rsidRDefault="007216C1" w:rsidP="007309DD">
            <w:pPr>
              <w:jc w:val="center"/>
            </w:pPr>
            <w:r w:rsidRPr="004F14A4">
              <w:t>1</w:t>
            </w:r>
          </w:p>
        </w:tc>
        <w:tc>
          <w:tcPr>
            <w:tcW w:w="1153" w:type="dxa"/>
          </w:tcPr>
          <w:p w14:paraId="795F9F8F" w14:textId="77777777" w:rsidR="007216C1" w:rsidRPr="004F14A4" w:rsidRDefault="007216C1" w:rsidP="007309DD">
            <w:pPr>
              <w:jc w:val="center"/>
            </w:pPr>
            <w:r w:rsidRPr="004F14A4">
              <w:t>0</w:t>
            </w:r>
          </w:p>
        </w:tc>
      </w:tr>
      <w:tr w:rsidR="007216C1" w:rsidRPr="004F14A4" w14:paraId="0DBC88F0" w14:textId="77777777" w:rsidTr="007309DD">
        <w:tc>
          <w:tcPr>
            <w:tcW w:w="2739" w:type="dxa"/>
          </w:tcPr>
          <w:p w14:paraId="15E7135F" w14:textId="77777777" w:rsidR="007216C1" w:rsidRPr="004F14A4" w:rsidRDefault="007216C1" w:rsidP="007309DD">
            <w:r w:rsidRPr="004F14A4">
              <w:t>Братковичі</w:t>
            </w:r>
          </w:p>
        </w:tc>
        <w:tc>
          <w:tcPr>
            <w:tcW w:w="992" w:type="dxa"/>
          </w:tcPr>
          <w:p w14:paraId="5CDECF6B" w14:textId="77777777" w:rsidR="007216C1" w:rsidRPr="004F14A4" w:rsidRDefault="007216C1" w:rsidP="007309DD">
            <w:r w:rsidRPr="004F14A4">
              <w:t>443</w:t>
            </w:r>
          </w:p>
        </w:tc>
        <w:tc>
          <w:tcPr>
            <w:tcW w:w="709" w:type="dxa"/>
          </w:tcPr>
          <w:p w14:paraId="6AC826A4" w14:textId="77777777" w:rsidR="007216C1" w:rsidRPr="004F14A4" w:rsidRDefault="007216C1" w:rsidP="007309DD">
            <w:r w:rsidRPr="004F14A4">
              <w:t>10</w:t>
            </w:r>
          </w:p>
        </w:tc>
        <w:tc>
          <w:tcPr>
            <w:tcW w:w="706" w:type="dxa"/>
          </w:tcPr>
          <w:p w14:paraId="1B7F5B90" w14:textId="77777777" w:rsidR="007216C1" w:rsidRPr="004F14A4" w:rsidRDefault="007216C1" w:rsidP="007309DD">
            <w:r w:rsidRPr="004F14A4">
              <w:t>145</w:t>
            </w:r>
          </w:p>
        </w:tc>
        <w:tc>
          <w:tcPr>
            <w:tcW w:w="702" w:type="dxa"/>
          </w:tcPr>
          <w:p w14:paraId="7FE8720F" w14:textId="77777777" w:rsidR="007216C1" w:rsidRPr="004F14A4" w:rsidRDefault="007216C1" w:rsidP="007309DD">
            <w:r w:rsidRPr="004F14A4">
              <w:t>64</w:t>
            </w:r>
          </w:p>
        </w:tc>
        <w:tc>
          <w:tcPr>
            <w:tcW w:w="702" w:type="dxa"/>
          </w:tcPr>
          <w:p w14:paraId="136CA5FC" w14:textId="77777777" w:rsidR="007216C1" w:rsidRPr="004F14A4" w:rsidRDefault="007216C1" w:rsidP="007309DD">
            <w:r w:rsidRPr="004F14A4">
              <w:t>98</w:t>
            </w:r>
          </w:p>
        </w:tc>
        <w:tc>
          <w:tcPr>
            <w:tcW w:w="656" w:type="dxa"/>
          </w:tcPr>
          <w:p w14:paraId="4A2863D4" w14:textId="77777777" w:rsidR="007216C1" w:rsidRPr="004F14A4" w:rsidRDefault="007216C1" w:rsidP="007309DD">
            <w:r w:rsidRPr="004F14A4">
              <w:t>108</w:t>
            </w:r>
          </w:p>
        </w:tc>
        <w:tc>
          <w:tcPr>
            <w:tcW w:w="624" w:type="dxa"/>
          </w:tcPr>
          <w:p w14:paraId="0A8A8719" w14:textId="77777777" w:rsidR="007216C1" w:rsidRPr="004F14A4" w:rsidRDefault="007216C1" w:rsidP="007309DD">
            <w:r w:rsidRPr="004F14A4">
              <w:t>18</w:t>
            </w:r>
          </w:p>
        </w:tc>
        <w:tc>
          <w:tcPr>
            <w:tcW w:w="872" w:type="dxa"/>
          </w:tcPr>
          <w:p w14:paraId="7F6D7DB4" w14:textId="77777777" w:rsidR="007216C1" w:rsidRPr="004F14A4" w:rsidRDefault="007216C1" w:rsidP="007309DD">
            <w:pPr>
              <w:jc w:val="center"/>
            </w:pPr>
            <w:r w:rsidRPr="004F14A4">
              <w:t>1</w:t>
            </w:r>
          </w:p>
        </w:tc>
        <w:tc>
          <w:tcPr>
            <w:tcW w:w="1153" w:type="dxa"/>
          </w:tcPr>
          <w:p w14:paraId="267C685D" w14:textId="77777777" w:rsidR="007216C1" w:rsidRPr="004F14A4" w:rsidRDefault="007216C1" w:rsidP="007309DD">
            <w:pPr>
              <w:jc w:val="center"/>
            </w:pPr>
            <w:r w:rsidRPr="004F14A4">
              <w:t>0</w:t>
            </w:r>
          </w:p>
        </w:tc>
      </w:tr>
      <w:tr w:rsidR="007216C1" w:rsidRPr="004F14A4" w14:paraId="195FA6D4" w14:textId="77777777" w:rsidTr="007309DD">
        <w:tc>
          <w:tcPr>
            <w:tcW w:w="2739" w:type="dxa"/>
          </w:tcPr>
          <w:p w14:paraId="14DE07CD" w14:textId="77777777" w:rsidR="007216C1" w:rsidRPr="004F14A4" w:rsidRDefault="007216C1" w:rsidP="007309DD">
            <w:r w:rsidRPr="004F14A4">
              <w:t xml:space="preserve">Вовчухи </w:t>
            </w:r>
          </w:p>
        </w:tc>
        <w:tc>
          <w:tcPr>
            <w:tcW w:w="992" w:type="dxa"/>
          </w:tcPr>
          <w:p w14:paraId="24DE082F" w14:textId="77777777" w:rsidR="007216C1" w:rsidRPr="004F14A4" w:rsidRDefault="007216C1" w:rsidP="007309DD">
            <w:r w:rsidRPr="004F14A4">
              <w:t>406</w:t>
            </w:r>
          </w:p>
        </w:tc>
        <w:tc>
          <w:tcPr>
            <w:tcW w:w="709" w:type="dxa"/>
          </w:tcPr>
          <w:p w14:paraId="74ECBC34" w14:textId="77777777" w:rsidR="007216C1" w:rsidRPr="004F14A4" w:rsidRDefault="007216C1" w:rsidP="007309DD">
            <w:r w:rsidRPr="004F14A4">
              <w:t>6</w:t>
            </w:r>
          </w:p>
        </w:tc>
        <w:tc>
          <w:tcPr>
            <w:tcW w:w="706" w:type="dxa"/>
          </w:tcPr>
          <w:p w14:paraId="38FCFB85" w14:textId="77777777" w:rsidR="007216C1" w:rsidRPr="004F14A4" w:rsidRDefault="007216C1" w:rsidP="007309DD">
            <w:r w:rsidRPr="004F14A4">
              <w:t>55</w:t>
            </w:r>
          </w:p>
        </w:tc>
        <w:tc>
          <w:tcPr>
            <w:tcW w:w="702" w:type="dxa"/>
          </w:tcPr>
          <w:p w14:paraId="5C49F50E" w14:textId="77777777" w:rsidR="007216C1" w:rsidRPr="004F14A4" w:rsidRDefault="007216C1" w:rsidP="007309DD">
            <w:r w:rsidRPr="004F14A4">
              <w:t>41</w:t>
            </w:r>
          </w:p>
        </w:tc>
        <w:tc>
          <w:tcPr>
            <w:tcW w:w="702" w:type="dxa"/>
          </w:tcPr>
          <w:p w14:paraId="1C4B0ED4" w14:textId="77777777" w:rsidR="007216C1" w:rsidRPr="004F14A4" w:rsidRDefault="007216C1" w:rsidP="007309DD">
            <w:r w:rsidRPr="004F14A4">
              <w:t>120</w:t>
            </w:r>
          </w:p>
        </w:tc>
        <w:tc>
          <w:tcPr>
            <w:tcW w:w="656" w:type="dxa"/>
          </w:tcPr>
          <w:p w14:paraId="06848E58" w14:textId="77777777" w:rsidR="007216C1" w:rsidRPr="004F14A4" w:rsidRDefault="007216C1" w:rsidP="007309DD">
            <w:r w:rsidRPr="004F14A4">
              <w:t>105</w:t>
            </w:r>
          </w:p>
        </w:tc>
        <w:tc>
          <w:tcPr>
            <w:tcW w:w="624" w:type="dxa"/>
          </w:tcPr>
          <w:p w14:paraId="265589B5" w14:textId="77777777" w:rsidR="007216C1" w:rsidRPr="004F14A4" w:rsidRDefault="007216C1" w:rsidP="007309DD">
            <w:r w:rsidRPr="004F14A4">
              <w:t>79</w:t>
            </w:r>
          </w:p>
        </w:tc>
        <w:tc>
          <w:tcPr>
            <w:tcW w:w="872" w:type="dxa"/>
          </w:tcPr>
          <w:p w14:paraId="3A90A006" w14:textId="77777777" w:rsidR="007216C1" w:rsidRPr="004F14A4" w:rsidRDefault="007216C1" w:rsidP="007309DD">
            <w:pPr>
              <w:jc w:val="center"/>
            </w:pPr>
            <w:r w:rsidRPr="004F14A4">
              <w:t>1</w:t>
            </w:r>
          </w:p>
        </w:tc>
        <w:tc>
          <w:tcPr>
            <w:tcW w:w="1153" w:type="dxa"/>
          </w:tcPr>
          <w:p w14:paraId="5957D3A8" w14:textId="77777777" w:rsidR="007216C1" w:rsidRPr="004F14A4" w:rsidRDefault="007216C1" w:rsidP="007309DD">
            <w:pPr>
              <w:jc w:val="center"/>
            </w:pPr>
            <w:r w:rsidRPr="004F14A4">
              <w:t>0</w:t>
            </w:r>
          </w:p>
        </w:tc>
      </w:tr>
      <w:tr w:rsidR="007216C1" w:rsidRPr="004F14A4" w14:paraId="15F7156B" w14:textId="77777777" w:rsidTr="007309DD">
        <w:tc>
          <w:tcPr>
            <w:tcW w:w="2739" w:type="dxa"/>
          </w:tcPr>
          <w:p w14:paraId="058FE1D8" w14:textId="77777777" w:rsidR="007216C1" w:rsidRPr="004F14A4" w:rsidRDefault="007216C1" w:rsidP="007309DD">
            <w:r w:rsidRPr="004F14A4">
              <w:t>Галичани</w:t>
            </w:r>
          </w:p>
        </w:tc>
        <w:tc>
          <w:tcPr>
            <w:tcW w:w="992" w:type="dxa"/>
          </w:tcPr>
          <w:p w14:paraId="7BD7D23D" w14:textId="77777777" w:rsidR="007216C1" w:rsidRPr="004F14A4" w:rsidRDefault="007216C1" w:rsidP="007309DD">
            <w:r w:rsidRPr="004F14A4">
              <w:t>356</w:t>
            </w:r>
          </w:p>
        </w:tc>
        <w:tc>
          <w:tcPr>
            <w:tcW w:w="709" w:type="dxa"/>
          </w:tcPr>
          <w:p w14:paraId="21A965E6" w14:textId="77777777" w:rsidR="007216C1" w:rsidRPr="004F14A4" w:rsidRDefault="007216C1" w:rsidP="007309DD">
            <w:r w:rsidRPr="004F14A4">
              <w:t>17</w:t>
            </w:r>
          </w:p>
        </w:tc>
        <w:tc>
          <w:tcPr>
            <w:tcW w:w="706" w:type="dxa"/>
          </w:tcPr>
          <w:p w14:paraId="7AB6E638" w14:textId="77777777" w:rsidR="007216C1" w:rsidRPr="004F14A4" w:rsidRDefault="007216C1" w:rsidP="007309DD">
            <w:r w:rsidRPr="004F14A4">
              <w:t>56</w:t>
            </w:r>
          </w:p>
        </w:tc>
        <w:tc>
          <w:tcPr>
            <w:tcW w:w="702" w:type="dxa"/>
          </w:tcPr>
          <w:p w14:paraId="55AADEFD" w14:textId="77777777" w:rsidR="007216C1" w:rsidRPr="004F14A4" w:rsidRDefault="007216C1" w:rsidP="007309DD">
            <w:r w:rsidRPr="004F14A4">
              <w:t>20</w:t>
            </w:r>
          </w:p>
        </w:tc>
        <w:tc>
          <w:tcPr>
            <w:tcW w:w="702" w:type="dxa"/>
          </w:tcPr>
          <w:p w14:paraId="17397870" w14:textId="77777777" w:rsidR="007216C1" w:rsidRPr="004F14A4" w:rsidRDefault="007216C1" w:rsidP="007309DD">
            <w:r w:rsidRPr="004F14A4">
              <w:t>87</w:t>
            </w:r>
          </w:p>
        </w:tc>
        <w:tc>
          <w:tcPr>
            <w:tcW w:w="656" w:type="dxa"/>
          </w:tcPr>
          <w:p w14:paraId="12CE2314" w14:textId="77777777" w:rsidR="007216C1" w:rsidRPr="004F14A4" w:rsidRDefault="007216C1" w:rsidP="007309DD">
            <w:r w:rsidRPr="004F14A4">
              <w:t>156</w:t>
            </w:r>
          </w:p>
        </w:tc>
        <w:tc>
          <w:tcPr>
            <w:tcW w:w="624" w:type="dxa"/>
          </w:tcPr>
          <w:p w14:paraId="09246733" w14:textId="77777777" w:rsidR="007216C1" w:rsidRPr="004F14A4" w:rsidRDefault="007216C1" w:rsidP="007309DD">
            <w:r w:rsidRPr="004F14A4">
              <w:t>20</w:t>
            </w:r>
          </w:p>
        </w:tc>
        <w:tc>
          <w:tcPr>
            <w:tcW w:w="872" w:type="dxa"/>
          </w:tcPr>
          <w:p w14:paraId="5497B417" w14:textId="77777777" w:rsidR="007216C1" w:rsidRPr="004F14A4" w:rsidRDefault="007216C1" w:rsidP="007309DD">
            <w:pPr>
              <w:jc w:val="center"/>
            </w:pPr>
            <w:r w:rsidRPr="004F14A4">
              <w:t>1</w:t>
            </w:r>
          </w:p>
        </w:tc>
        <w:tc>
          <w:tcPr>
            <w:tcW w:w="1153" w:type="dxa"/>
          </w:tcPr>
          <w:p w14:paraId="5AE4C8C5" w14:textId="77777777" w:rsidR="007216C1" w:rsidRPr="004F14A4" w:rsidRDefault="007216C1" w:rsidP="007309DD">
            <w:pPr>
              <w:jc w:val="center"/>
            </w:pPr>
            <w:r w:rsidRPr="004F14A4">
              <w:t>0</w:t>
            </w:r>
          </w:p>
        </w:tc>
      </w:tr>
      <w:tr w:rsidR="007216C1" w:rsidRPr="004F14A4" w14:paraId="7D6E43B5" w14:textId="77777777" w:rsidTr="007309DD">
        <w:tc>
          <w:tcPr>
            <w:tcW w:w="2739" w:type="dxa"/>
          </w:tcPr>
          <w:p w14:paraId="42FD7A45" w14:textId="77777777" w:rsidR="007216C1" w:rsidRPr="004F14A4" w:rsidRDefault="007216C1" w:rsidP="007309DD">
            <w:r w:rsidRPr="004F14A4">
              <w:t xml:space="preserve">Годвишня </w:t>
            </w:r>
          </w:p>
        </w:tc>
        <w:tc>
          <w:tcPr>
            <w:tcW w:w="992" w:type="dxa"/>
          </w:tcPr>
          <w:p w14:paraId="11487F16" w14:textId="77777777" w:rsidR="007216C1" w:rsidRPr="004F14A4" w:rsidRDefault="007216C1" w:rsidP="007309DD">
            <w:r w:rsidRPr="004F14A4">
              <w:t>84</w:t>
            </w:r>
          </w:p>
        </w:tc>
        <w:tc>
          <w:tcPr>
            <w:tcW w:w="709" w:type="dxa"/>
          </w:tcPr>
          <w:p w14:paraId="2540368D" w14:textId="77777777" w:rsidR="007216C1" w:rsidRPr="004F14A4" w:rsidRDefault="007216C1" w:rsidP="007309DD">
            <w:r w:rsidRPr="004F14A4">
              <w:t>11</w:t>
            </w:r>
          </w:p>
        </w:tc>
        <w:tc>
          <w:tcPr>
            <w:tcW w:w="706" w:type="dxa"/>
          </w:tcPr>
          <w:p w14:paraId="2B79849C" w14:textId="77777777" w:rsidR="007216C1" w:rsidRPr="004F14A4" w:rsidRDefault="007216C1" w:rsidP="007309DD">
            <w:r w:rsidRPr="004F14A4">
              <w:t>16</w:t>
            </w:r>
          </w:p>
        </w:tc>
        <w:tc>
          <w:tcPr>
            <w:tcW w:w="702" w:type="dxa"/>
          </w:tcPr>
          <w:p w14:paraId="6FE10FCA" w14:textId="77777777" w:rsidR="007216C1" w:rsidRPr="004F14A4" w:rsidRDefault="007216C1" w:rsidP="007309DD">
            <w:r w:rsidRPr="004F14A4">
              <w:t>9</w:t>
            </w:r>
          </w:p>
        </w:tc>
        <w:tc>
          <w:tcPr>
            <w:tcW w:w="702" w:type="dxa"/>
          </w:tcPr>
          <w:p w14:paraId="28279E49" w14:textId="77777777" w:rsidR="007216C1" w:rsidRPr="004F14A4" w:rsidRDefault="007216C1" w:rsidP="007309DD">
            <w:r w:rsidRPr="004F14A4">
              <w:t>14</w:t>
            </w:r>
          </w:p>
        </w:tc>
        <w:tc>
          <w:tcPr>
            <w:tcW w:w="656" w:type="dxa"/>
          </w:tcPr>
          <w:p w14:paraId="12F0318F" w14:textId="77777777" w:rsidR="007216C1" w:rsidRPr="004F14A4" w:rsidRDefault="007216C1" w:rsidP="007309DD">
            <w:r w:rsidRPr="004F14A4">
              <w:t>16</w:t>
            </w:r>
          </w:p>
        </w:tc>
        <w:tc>
          <w:tcPr>
            <w:tcW w:w="624" w:type="dxa"/>
          </w:tcPr>
          <w:p w14:paraId="23AA0907" w14:textId="77777777" w:rsidR="007216C1" w:rsidRPr="004F14A4" w:rsidRDefault="007216C1" w:rsidP="007309DD">
            <w:r w:rsidRPr="004F14A4">
              <w:t>18</w:t>
            </w:r>
          </w:p>
        </w:tc>
        <w:tc>
          <w:tcPr>
            <w:tcW w:w="872" w:type="dxa"/>
          </w:tcPr>
          <w:p w14:paraId="4D290F5C" w14:textId="77777777" w:rsidR="007216C1" w:rsidRPr="004F14A4" w:rsidRDefault="007216C1" w:rsidP="007309DD">
            <w:pPr>
              <w:jc w:val="center"/>
            </w:pPr>
            <w:r w:rsidRPr="004F14A4">
              <w:t>1</w:t>
            </w:r>
          </w:p>
        </w:tc>
        <w:tc>
          <w:tcPr>
            <w:tcW w:w="1153" w:type="dxa"/>
          </w:tcPr>
          <w:p w14:paraId="3B3F10A4" w14:textId="77777777" w:rsidR="007216C1" w:rsidRPr="004F14A4" w:rsidRDefault="007216C1" w:rsidP="007309DD">
            <w:pPr>
              <w:jc w:val="center"/>
            </w:pPr>
            <w:r w:rsidRPr="004F14A4">
              <w:t>0</w:t>
            </w:r>
          </w:p>
        </w:tc>
      </w:tr>
      <w:tr w:rsidR="007216C1" w:rsidRPr="004F14A4" w14:paraId="01F33C6C" w14:textId="77777777" w:rsidTr="007309DD">
        <w:tc>
          <w:tcPr>
            <w:tcW w:w="2739" w:type="dxa"/>
          </w:tcPr>
          <w:p w14:paraId="0A2878AF" w14:textId="77777777" w:rsidR="007216C1" w:rsidRPr="004F14A4" w:rsidRDefault="007216C1" w:rsidP="007309DD">
            <w:r w:rsidRPr="004F14A4">
              <w:t>Градівка</w:t>
            </w:r>
          </w:p>
        </w:tc>
        <w:tc>
          <w:tcPr>
            <w:tcW w:w="992" w:type="dxa"/>
          </w:tcPr>
          <w:p w14:paraId="4DAA83DA" w14:textId="77777777" w:rsidR="007216C1" w:rsidRPr="004F14A4" w:rsidRDefault="007216C1" w:rsidP="007309DD">
            <w:r w:rsidRPr="004F14A4">
              <w:t>472</w:t>
            </w:r>
          </w:p>
        </w:tc>
        <w:tc>
          <w:tcPr>
            <w:tcW w:w="709" w:type="dxa"/>
          </w:tcPr>
          <w:p w14:paraId="21911777" w14:textId="77777777" w:rsidR="007216C1" w:rsidRPr="004F14A4" w:rsidRDefault="007216C1" w:rsidP="007309DD">
            <w:r w:rsidRPr="004F14A4">
              <w:t>16</w:t>
            </w:r>
          </w:p>
        </w:tc>
        <w:tc>
          <w:tcPr>
            <w:tcW w:w="706" w:type="dxa"/>
          </w:tcPr>
          <w:p w14:paraId="563DFED4" w14:textId="77777777" w:rsidR="007216C1" w:rsidRPr="004F14A4" w:rsidRDefault="007216C1" w:rsidP="007309DD">
            <w:r w:rsidRPr="004F14A4">
              <w:t>81</w:t>
            </w:r>
          </w:p>
        </w:tc>
        <w:tc>
          <w:tcPr>
            <w:tcW w:w="702" w:type="dxa"/>
          </w:tcPr>
          <w:p w14:paraId="2365F99D" w14:textId="77777777" w:rsidR="007216C1" w:rsidRPr="004F14A4" w:rsidRDefault="007216C1" w:rsidP="007309DD">
            <w:r w:rsidRPr="004F14A4">
              <w:t>28</w:t>
            </w:r>
          </w:p>
        </w:tc>
        <w:tc>
          <w:tcPr>
            <w:tcW w:w="702" w:type="dxa"/>
          </w:tcPr>
          <w:p w14:paraId="1A25B369" w14:textId="77777777" w:rsidR="007216C1" w:rsidRPr="004F14A4" w:rsidRDefault="007216C1" w:rsidP="007309DD">
            <w:r w:rsidRPr="004F14A4">
              <w:t>187</w:t>
            </w:r>
          </w:p>
        </w:tc>
        <w:tc>
          <w:tcPr>
            <w:tcW w:w="656" w:type="dxa"/>
          </w:tcPr>
          <w:p w14:paraId="33607F8A" w14:textId="77777777" w:rsidR="007216C1" w:rsidRPr="004F14A4" w:rsidRDefault="007216C1" w:rsidP="007309DD">
            <w:r w:rsidRPr="004F14A4">
              <w:t>132</w:t>
            </w:r>
          </w:p>
        </w:tc>
        <w:tc>
          <w:tcPr>
            <w:tcW w:w="624" w:type="dxa"/>
          </w:tcPr>
          <w:p w14:paraId="1809940C" w14:textId="77777777" w:rsidR="007216C1" w:rsidRPr="004F14A4" w:rsidRDefault="007216C1" w:rsidP="007309DD">
            <w:r w:rsidRPr="004F14A4">
              <w:t>28</w:t>
            </w:r>
          </w:p>
        </w:tc>
        <w:tc>
          <w:tcPr>
            <w:tcW w:w="872" w:type="dxa"/>
          </w:tcPr>
          <w:p w14:paraId="42814BB4" w14:textId="77777777" w:rsidR="007216C1" w:rsidRPr="004F14A4" w:rsidRDefault="007216C1" w:rsidP="007309DD">
            <w:pPr>
              <w:jc w:val="center"/>
            </w:pPr>
            <w:r w:rsidRPr="004F14A4">
              <w:t>1</w:t>
            </w:r>
          </w:p>
        </w:tc>
        <w:tc>
          <w:tcPr>
            <w:tcW w:w="1153" w:type="dxa"/>
          </w:tcPr>
          <w:p w14:paraId="75420CD5" w14:textId="77777777" w:rsidR="007216C1" w:rsidRPr="004F14A4" w:rsidRDefault="007216C1" w:rsidP="007309DD">
            <w:pPr>
              <w:jc w:val="center"/>
            </w:pPr>
            <w:r w:rsidRPr="004F14A4">
              <w:t>0</w:t>
            </w:r>
          </w:p>
        </w:tc>
      </w:tr>
      <w:tr w:rsidR="007216C1" w:rsidRPr="004F14A4" w14:paraId="0CF72F28" w14:textId="77777777" w:rsidTr="007309DD">
        <w:tc>
          <w:tcPr>
            <w:tcW w:w="2739" w:type="dxa"/>
          </w:tcPr>
          <w:p w14:paraId="6B61A438" w14:textId="77777777" w:rsidR="007216C1" w:rsidRPr="004F14A4" w:rsidRDefault="007216C1" w:rsidP="007309DD">
            <w:r w:rsidRPr="004F14A4">
              <w:t xml:space="preserve">Добряни </w:t>
            </w:r>
          </w:p>
        </w:tc>
        <w:tc>
          <w:tcPr>
            <w:tcW w:w="992" w:type="dxa"/>
          </w:tcPr>
          <w:p w14:paraId="1BE5DFE6" w14:textId="77777777" w:rsidR="007216C1" w:rsidRPr="004F14A4" w:rsidRDefault="007216C1" w:rsidP="007309DD">
            <w:r w:rsidRPr="004F14A4">
              <w:t>450</w:t>
            </w:r>
          </w:p>
        </w:tc>
        <w:tc>
          <w:tcPr>
            <w:tcW w:w="709" w:type="dxa"/>
          </w:tcPr>
          <w:p w14:paraId="5CCB4628" w14:textId="77777777" w:rsidR="007216C1" w:rsidRPr="004F14A4" w:rsidRDefault="007216C1" w:rsidP="007309DD">
            <w:r w:rsidRPr="004F14A4">
              <w:t>9</w:t>
            </w:r>
          </w:p>
        </w:tc>
        <w:tc>
          <w:tcPr>
            <w:tcW w:w="706" w:type="dxa"/>
          </w:tcPr>
          <w:p w14:paraId="7D4F50EF" w14:textId="77777777" w:rsidR="007216C1" w:rsidRPr="004F14A4" w:rsidRDefault="007216C1" w:rsidP="007309DD">
            <w:r w:rsidRPr="004F14A4">
              <w:t>95</w:t>
            </w:r>
          </w:p>
        </w:tc>
        <w:tc>
          <w:tcPr>
            <w:tcW w:w="702" w:type="dxa"/>
          </w:tcPr>
          <w:p w14:paraId="66E0C9F2" w14:textId="77777777" w:rsidR="007216C1" w:rsidRPr="004F14A4" w:rsidRDefault="007216C1" w:rsidP="007309DD">
            <w:r w:rsidRPr="004F14A4">
              <w:t>18</w:t>
            </w:r>
          </w:p>
        </w:tc>
        <w:tc>
          <w:tcPr>
            <w:tcW w:w="702" w:type="dxa"/>
          </w:tcPr>
          <w:p w14:paraId="58B0431F" w14:textId="77777777" w:rsidR="007216C1" w:rsidRPr="004F14A4" w:rsidRDefault="007216C1" w:rsidP="007309DD">
            <w:r w:rsidRPr="004F14A4">
              <w:t>7</w:t>
            </w:r>
          </w:p>
        </w:tc>
        <w:tc>
          <w:tcPr>
            <w:tcW w:w="656" w:type="dxa"/>
          </w:tcPr>
          <w:p w14:paraId="7D0BDFEA" w14:textId="77777777" w:rsidR="007216C1" w:rsidRPr="004F14A4" w:rsidRDefault="007216C1" w:rsidP="007309DD">
            <w:r w:rsidRPr="004F14A4">
              <w:t>310</w:t>
            </w:r>
          </w:p>
        </w:tc>
        <w:tc>
          <w:tcPr>
            <w:tcW w:w="624" w:type="dxa"/>
          </w:tcPr>
          <w:p w14:paraId="4B9A042D" w14:textId="77777777" w:rsidR="007216C1" w:rsidRPr="004F14A4" w:rsidRDefault="007216C1" w:rsidP="007309DD">
            <w:r w:rsidRPr="004F14A4">
              <w:t>11</w:t>
            </w:r>
          </w:p>
        </w:tc>
        <w:tc>
          <w:tcPr>
            <w:tcW w:w="872" w:type="dxa"/>
          </w:tcPr>
          <w:p w14:paraId="6E9F090A" w14:textId="77777777" w:rsidR="007216C1" w:rsidRPr="004F14A4" w:rsidRDefault="007216C1" w:rsidP="007309DD">
            <w:pPr>
              <w:jc w:val="center"/>
            </w:pPr>
            <w:r w:rsidRPr="004F14A4">
              <w:t>1</w:t>
            </w:r>
          </w:p>
        </w:tc>
        <w:tc>
          <w:tcPr>
            <w:tcW w:w="1153" w:type="dxa"/>
          </w:tcPr>
          <w:p w14:paraId="662AA48A" w14:textId="77777777" w:rsidR="007216C1" w:rsidRPr="004F14A4" w:rsidRDefault="007216C1" w:rsidP="007309DD">
            <w:pPr>
              <w:jc w:val="center"/>
            </w:pPr>
            <w:r w:rsidRPr="004F14A4">
              <w:t>0</w:t>
            </w:r>
          </w:p>
        </w:tc>
      </w:tr>
      <w:tr w:rsidR="007216C1" w:rsidRPr="004F14A4" w14:paraId="24024E73" w14:textId="77777777" w:rsidTr="007309DD">
        <w:tc>
          <w:tcPr>
            <w:tcW w:w="2739" w:type="dxa"/>
          </w:tcPr>
          <w:p w14:paraId="01D8D007" w14:textId="77777777" w:rsidR="007216C1" w:rsidRPr="004F14A4" w:rsidRDefault="007216C1" w:rsidP="007309DD">
            <w:r w:rsidRPr="004F14A4">
              <w:t>Долиняни</w:t>
            </w:r>
          </w:p>
        </w:tc>
        <w:tc>
          <w:tcPr>
            <w:tcW w:w="992" w:type="dxa"/>
          </w:tcPr>
          <w:p w14:paraId="75B13C62" w14:textId="77777777" w:rsidR="007216C1" w:rsidRPr="004F14A4" w:rsidRDefault="007216C1" w:rsidP="007309DD">
            <w:r w:rsidRPr="004F14A4">
              <w:t>403</w:t>
            </w:r>
          </w:p>
        </w:tc>
        <w:tc>
          <w:tcPr>
            <w:tcW w:w="709" w:type="dxa"/>
          </w:tcPr>
          <w:p w14:paraId="2B668360" w14:textId="77777777" w:rsidR="007216C1" w:rsidRPr="004F14A4" w:rsidRDefault="007216C1" w:rsidP="007309DD">
            <w:r w:rsidRPr="004F14A4">
              <w:t>4</w:t>
            </w:r>
          </w:p>
        </w:tc>
        <w:tc>
          <w:tcPr>
            <w:tcW w:w="706" w:type="dxa"/>
          </w:tcPr>
          <w:p w14:paraId="16CAC987" w14:textId="77777777" w:rsidR="007216C1" w:rsidRPr="004F14A4" w:rsidRDefault="007216C1" w:rsidP="007309DD">
            <w:r w:rsidRPr="004F14A4">
              <w:t>55</w:t>
            </w:r>
          </w:p>
        </w:tc>
        <w:tc>
          <w:tcPr>
            <w:tcW w:w="702" w:type="dxa"/>
          </w:tcPr>
          <w:p w14:paraId="7CA1F6BD" w14:textId="77777777" w:rsidR="007216C1" w:rsidRPr="004F14A4" w:rsidRDefault="007216C1" w:rsidP="007309DD">
            <w:r w:rsidRPr="004F14A4">
              <w:t>9</w:t>
            </w:r>
          </w:p>
        </w:tc>
        <w:tc>
          <w:tcPr>
            <w:tcW w:w="702" w:type="dxa"/>
          </w:tcPr>
          <w:p w14:paraId="6C83A16D" w14:textId="77777777" w:rsidR="007216C1" w:rsidRPr="004F14A4" w:rsidRDefault="007216C1" w:rsidP="007309DD">
            <w:r w:rsidRPr="004F14A4">
              <w:t>33</w:t>
            </w:r>
          </w:p>
        </w:tc>
        <w:tc>
          <w:tcPr>
            <w:tcW w:w="656" w:type="dxa"/>
          </w:tcPr>
          <w:p w14:paraId="10D4BAAD" w14:textId="77777777" w:rsidR="007216C1" w:rsidRPr="004F14A4" w:rsidRDefault="007216C1" w:rsidP="007309DD">
            <w:r w:rsidRPr="004F14A4">
              <w:t>265</w:t>
            </w:r>
          </w:p>
        </w:tc>
        <w:tc>
          <w:tcPr>
            <w:tcW w:w="624" w:type="dxa"/>
          </w:tcPr>
          <w:p w14:paraId="4C0A3DDD" w14:textId="77777777" w:rsidR="007216C1" w:rsidRPr="004F14A4" w:rsidRDefault="007216C1" w:rsidP="007309DD">
            <w:r w:rsidRPr="004F14A4">
              <w:t>37</w:t>
            </w:r>
          </w:p>
        </w:tc>
        <w:tc>
          <w:tcPr>
            <w:tcW w:w="872" w:type="dxa"/>
          </w:tcPr>
          <w:p w14:paraId="3FF417E9" w14:textId="77777777" w:rsidR="007216C1" w:rsidRPr="004F14A4" w:rsidRDefault="007216C1" w:rsidP="007309DD">
            <w:pPr>
              <w:jc w:val="center"/>
            </w:pPr>
            <w:r w:rsidRPr="004F14A4">
              <w:t>1</w:t>
            </w:r>
          </w:p>
        </w:tc>
        <w:tc>
          <w:tcPr>
            <w:tcW w:w="1153" w:type="dxa"/>
          </w:tcPr>
          <w:p w14:paraId="12460A35" w14:textId="77777777" w:rsidR="007216C1" w:rsidRPr="004F14A4" w:rsidRDefault="007216C1" w:rsidP="007309DD">
            <w:pPr>
              <w:jc w:val="center"/>
            </w:pPr>
            <w:r w:rsidRPr="004F14A4">
              <w:t>0</w:t>
            </w:r>
          </w:p>
        </w:tc>
      </w:tr>
      <w:tr w:rsidR="007216C1" w:rsidRPr="004F14A4" w14:paraId="47CEB50E" w14:textId="77777777" w:rsidTr="007309DD">
        <w:tc>
          <w:tcPr>
            <w:tcW w:w="2739" w:type="dxa"/>
          </w:tcPr>
          <w:p w14:paraId="0788584A" w14:textId="77777777" w:rsidR="007216C1" w:rsidRPr="004F14A4" w:rsidRDefault="007216C1" w:rsidP="007309DD">
            <w:r w:rsidRPr="004F14A4">
              <w:t>Дроздовичі</w:t>
            </w:r>
          </w:p>
        </w:tc>
        <w:tc>
          <w:tcPr>
            <w:tcW w:w="992" w:type="dxa"/>
          </w:tcPr>
          <w:p w14:paraId="14AFBF70" w14:textId="77777777" w:rsidR="007216C1" w:rsidRPr="004F14A4" w:rsidRDefault="007216C1" w:rsidP="007309DD">
            <w:r w:rsidRPr="004F14A4">
              <w:t>508</w:t>
            </w:r>
          </w:p>
        </w:tc>
        <w:tc>
          <w:tcPr>
            <w:tcW w:w="709" w:type="dxa"/>
          </w:tcPr>
          <w:p w14:paraId="354FFA23" w14:textId="77777777" w:rsidR="007216C1" w:rsidRPr="004F14A4" w:rsidRDefault="007216C1" w:rsidP="007309DD">
            <w:r w:rsidRPr="004F14A4">
              <w:t>5</w:t>
            </w:r>
          </w:p>
        </w:tc>
        <w:tc>
          <w:tcPr>
            <w:tcW w:w="706" w:type="dxa"/>
          </w:tcPr>
          <w:p w14:paraId="583BF15F" w14:textId="77777777" w:rsidR="007216C1" w:rsidRPr="004F14A4" w:rsidRDefault="007216C1" w:rsidP="007309DD">
            <w:r w:rsidRPr="004F14A4">
              <w:t>84</w:t>
            </w:r>
          </w:p>
        </w:tc>
        <w:tc>
          <w:tcPr>
            <w:tcW w:w="702" w:type="dxa"/>
          </w:tcPr>
          <w:p w14:paraId="0EA7AF7E" w14:textId="77777777" w:rsidR="007216C1" w:rsidRPr="004F14A4" w:rsidRDefault="007216C1" w:rsidP="007309DD">
            <w:r w:rsidRPr="004F14A4">
              <w:t>21</w:t>
            </w:r>
          </w:p>
        </w:tc>
        <w:tc>
          <w:tcPr>
            <w:tcW w:w="702" w:type="dxa"/>
          </w:tcPr>
          <w:p w14:paraId="5204306A" w14:textId="77777777" w:rsidR="007216C1" w:rsidRPr="004F14A4" w:rsidRDefault="007216C1" w:rsidP="007309DD">
            <w:r w:rsidRPr="004F14A4">
              <w:t>150</w:t>
            </w:r>
          </w:p>
        </w:tc>
        <w:tc>
          <w:tcPr>
            <w:tcW w:w="656" w:type="dxa"/>
          </w:tcPr>
          <w:p w14:paraId="05C242D4" w14:textId="77777777" w:rsidR="007216C1" w:rsidRPr="004F14A4" w:rsidRDefault="007216C1" w:rsidP="007309DD">
            <w:r w:rsidRPr="004F14A4">
              <w:t>228</w:t>
            </w:r>
          </w:p>
        </w:tc>
        <w:tc>
          <w:tcPr>
            <w:tcW w:w="624" w:type="dxa"/>
          </w:tcPr>
          <w:p w14:paraId="088A7D36" w14:textId="77777777" w:rsidR="007216C1" w:rsidRPr="004F14A4" w:rsidRDefault="007216C1" w:rsidP="007309DD">
            <w:r w:rsidRPr="004F14A4">
              <w:t>20</w:t>
            </w:r>
          </w:p>
        </w:tc>
        <w:tc>
          <w:tcPr>
            <w:tcW w:w="872" w:type="dxa"/>
          </w:tcPr>
          <w:p w14:paraId="43F22AF4" w14:textId="77777777" w:rsidR="007216C1" w:rsidRPr="004F14A4" w:rsidRDefault="007216C1" w:rsidP="007309DD">
            <w:pPr>
              <w:jc w:val="center"/>
            </w:pPr>
            <w:r w:rsidRPr="004F14A4">
              <w:t>1</w:t>
            </w:r>
          </w:p>
        </w:tc>
        <w:tc>
          <w:tcPr>
            <w:tcW w:w="1153" w:type="dxa"/>
          </w:tcPr>
          <w:p w14:paraId="3C669E2B" w14:textId="77777777" w:rsidR="007216C1" w:rsidRPr="004F14A4" w:rsidRDefault="007216C1" w:rsidP="007309DD">
            <w:pPr>
              <w:jc w:val="center"/>
            </w:pPr>
            <w:r w:rsidRPr="004F14A4">
              <w:t>0</w:t>
            </w:r>
          </w:p>
        </w:tc>
      </w:tr>
      <w:tr w:rsidR="007216C1" w:rsidRPr="004F14A4" w14:paraId="1E061AA3" w14:textId="77777777" w:rsidTr="007309DD">
        <w:tc>
          <w:tcPr>
            <w:tcW w:w="2739" w:type="dxa"/>
          </w:tcPr>
          <w:p w14:paraId="6004C754" w14:textId="77777777" w:rsidR="007216C1" w:rsidRPr="004F14A4" w:rsidRDefault="007216C1" w:rsidP="007309DD">
            <w:r w:rsidRPr="004F14A4">
              <w:t>Дубаневичі</w:t>
            </w:r>
          </w:p>
        </w:tc>
        <w:tc>
          <w:tcPr>
            <w:tcW w:w="992" w:type="dxa"/>
          </w:tcPr>
          <w:p w14:paraId="325FDB46" w14:textId="77777777" w:rsidR="007216C1" w:rsidRPr="004F14A4" w:rsidRDefault="007216C1" w:rsidP="007309DD">
            <w:r w:rsidRPr="004F14A4">
              <w:t>423</w:t>
            </w:r>
          </w:p>
        </w:tc>
        <w:tc>
          <w:tcPr>
            <w:tcW w:w="709" w:type="dxa"/>
          </w:tcPr>
          <w:p w14:paraId="226BECA4" w14:textId="77777777" w:rsidR="007216C1" w:rsidRPr="004F14A4" w:rsidRDefault="007216C1" w:rsidP="007309DD">
            <w:r w:rsidRPr="004F14A4">
              <w:t>9</w:t>
            </w:r>
          </w:p>
        </w:tc>
        <w:tc>
          <w:tcPr>
            <w:tcW w:w="706" w:type="dxa"/>
          </w:tcPr>
          <w:p w14:paraId="21620BBF" w14:textId="77777777" w:rsidR="007216C1" w:rsidRPr="004F14A4" w:rsidRDefault="007216C1" w:rsidP="007309DD">
            <w:r w:rsidRPr="004F14A4">
              <w:t>73</w:t>
            </w:r>
          </w:p>
        </w:tc>
        <w:tc>
          <w:tcPr>
            <w:tcW w:w="702" w:type="dxa"/>
          </w:tcPr>
          <w:p w14:paraId="496972C1" w14:textId="77777777" w:rsidR="007216C1" w:rsidRPr="004F14A4" w:rsidRDefault="007216C1" w:rsidP="007309DD">
            <w:r w:rsidRPr="004F14A4">
              <w:t>26</w:t>
            </w:r>
          </w:p>
        </w:tc>
        <w:tc>
          <w:tcPr>
            <w:tcW w:w="702" w:type="dxa"/>
          </w:tcPr>
          <w:p w14:paraId="6D64442E" w14:textId="77777777" w:rsidR="007216C1" w:rsidRPr="004F14A4" w:rsidRDefault="007216C1" w:rsidP="007309DD">
            <w:r w:rsidRPr="004F14A4">
              <w:t>121</w:t>
            </w:r>
          </w:p>
        </w:tc>
        <w:tc>
          <w:tcPr>
            <w:tcW w:w="656" w:type="dxa"/>
          </w:tcPr>
          <w:p w14:paraId="3A989265" w14:textId="77777777" w:rsidR="007216C1" w:rsidRPr="004F14A4" w:rsidRDefault="007216C1" w:rsidP="007309DD">
            <w:r w:rsidRPr="004F14A4">
              <w:t>152</w:t>
            </w:r>
          </w:p>
        </w:tc>
        <w:tc>
          <w:tcPr>
            <w:tcW w:w="624" w:type="dxa"/>
          </w:tcPr>
          <w:p w14:paraId="0A3505EF" w14:textId="77777777" w:rsidR="007216C1" w:rsidRPr="004F14A4" w:rsidRDefault="007216C1" w:rsidP="007309DD">
            <w:r w:rsidRPr="004F14A4">
              <w:t>42</w:t>
            </w:r>
          </w:p>
        </w:tc>
        <w:tc>
          <w:tcPr>
            <w:tcW w:w="872" w:type="dxa"/>
          </w:tcPr>
          <w:p w14:paraId="2F31621D" w14:textId="77777777" w:rsidR="007216C1" w:rsidRPr="004F14A4" w:rsidRDefault="007216C1" w:rsidP="007309DD">
            <w:pPr>
              <w:jc w:val="center"/>
            </w:pPr>
            <w:r w:rsidRPr="004F14A4">
              <w:t>1</w:t>
            </w:r>
          </w:p>
        </w:tc>
        <w:tc>
          <w:tcPr>
            <w:tcW w:w="1153" w:type="dxa"/>
          </w:tcPr>
          <w:p w14:paraId="148DC688" w14:textId="77777777" w:rsidR="007216C1" w:rsidRPr="004F14A4" w:rsidRDefault="007216C1" w:rsidP="007309DD">
            <w:pPr>
              <w:jc w:val="center"/>
            </w:pPr>
            <w:r w:rsidRPr="004F14A4">
              <w:t>0</w:t>
            </w:r>
          </w:p>
        </w:tc>
      </w:tr>
      <w:tr w:rsidR="007216C1" w:rsidRPr="004F14A4" w14:paraId="79998CAE" w14:textId="77777777" w:rsidTr="007309DD">
        <w:tc>
          <w:tcPr>
            <w:tcW w:w="2739" w:type="dxa"/>
          </w:tcPr>
          <w:p w14:paraId="6B38A0C6" w14:textId="77777777" w:rsidR="007216C1" w:rsidRPr="004F14A4" w:rsidRDefault="007216C1" w:rsidP="007309DD">
            <w:r w:rsidRPr="004F14A4">
              <w:t>Заверещиця</w:t>
            </w:r>
          </w:p>
        </w:tc>
        <w:tc>
          <w:tcPr>
            <w:tcW w:w="992" w:type="dxa"/>
          </w:tcPr>
          <w:p w14:paraId="767CC9A8" w14:textId="77777777" w:rsidR="007216C1" w:rsidRPr="004F14A4" w:rsidRDefault="007216C1" w:rsidP="007309DD">
            <w:r w:rsidRPr="004F14A4">
              <w:t>486</w:t>
            </w:r>
          </w:p>
        </w:tc>
        <w:tc>
          <w:tcPr>
            <w:tcW w:w="709" w:type="dxa"/>
          </w:tcPr>
          <w:p w14:paraId="2C512A71" w14:textId="77777777" w:rsidR="007216C1" w:rsidRPr="004F14A4" w:rsidRDefault="007216C1" w:rsidP="007309DD">
            <w:r w:rsidRPr="004F14A4">
              <w:t>4</w:t>
            </w:r>
          </w:p>
        </w:tc>
        <w:tc>
          <w:tcPr>
            <w:tcW w:w="706" w:type="dxa"/>
          </w:tcPr>
          <w:p w14:paraId="40D606FE" w14:textId="77777777" w:rsidR="007216C1" w:rsidRPr="004F14A4" w:rsidRDefault="007216C1" w:rsidP="007309DD">
            <w:r w:rsidRPr="004F14A4">
              <w:t>153</w:t>
            </w:r>
          </w:p>
        </w:tc>
        <w:tc>
          <w:tcPr>
            <w:tcW w:w="702" w:type="dxa"/>
          </w:tcPr>
          <w:p w14:paraId="6DD72539" w14:textId="77777777" w:rsidR="007216C1" w:rsidRPr="004F14A4" w:rsidRDefault="007216C1" w:rsidP="007309DD">
            <w:r w:rsidRPr="004F14A4">
              <w:t>77</w:t>
            </w:r>
          </w:p>
        </w:tc>
        <w:tc>
          <w:tcPr>
            <w:tcW w:w="702" w:type="dxa"/>
          </w:tcPr>
          <w:p w14:paraId="71BBEB93" w14:textId="77777777" w:rsidR="007216C1" w:rsidRPr="004F14A4" w:rsidRDefault="007216C1" w:rsidP="007309DD">
            <w:r w:rsidRPr="004F14A4">
              <w:t>143</w:t>
            </w:r>
          </w:p>
        </w:tc>
        <w:tc>
          <w:tcPr>
            <w:tcW w:w="656" w:type="dxa"/>
          </w:tcPr>
          <w:p w14:paraId="51494795" w14:textId="77777777" w:rsidR="007216C1" w:rsidRPr="004F14A4" w:rsidRDefault="007216C1" w:rsidP="007309DD">
            <w:r w:rsidRPr="004F14A4">
              <w:t>94</w:t>
            </w:r>
          </w:p>
        </w:tc>
        <w:tc>
          <w:tcPr>
            <w:tcW w:w="624" w:type="dxa"/>
          </w:tcPr>
          <w:p w14:paraId="034C0F9A" w14:textId="77777777" w:rsidR="007216C1" w:rsidRPr="004F14A4" w:rsidRDefault="007216C1" w:rsidP="007309DD">
            <w:r w:rsidRPr="004F14A4">
              <w:t>15</w:t>
            </w:r>
          </w:p>
        </w:tc>
        <w:tc>
          <w:tcPr>
            <w:tcW w:w="872" w:type="dxa"/>
          </w:tcPr>
          <w:p w14:paraId="17FF2CB6" w14:textId="77777777" w:rsidR="007216C1" w:rsidRPr="004F14A4" w:rsidRDefault="007216C1" w:rsidP="007309DD">
            <w:pPr>
              <w:jc w:val="center"/>
            </w:pPr>
            <w:r w:rsidRPr="004F14A4">
              <w:t>1</w:t>
            </w:r>
          </w:p>
        </w:tc>
        <w:tc>
          <w:tcPr>
            <w:tcW w:w="1153" w:type="dxa"/>
          </w:tcPr>
          <w:p w14:paraId="33630A94" w14:textId="77777777" w:rsidR="007216C1" w:rsidRPr="004F14A4" w:rsidRDefault="007216C1" w:rsidP="007309DD">
            <w:pPr>
              <w:jc w:val="center"/>
            </w:pPr>
            <w:r w:rsidRPr="004F14A4">
              <w:t>0</w:t>
            </w:r>
          </w:p>
        </w:tc>
      </w:tr>
      <w:tr w:rsidR="007216C1" w:rsidRPr="004F14A4" w14:paraId="0FF6ABB2" w14:textId="77777777" w:rsidTr="007309DD">
        <w:tc>
          <w:tcPr>
            <w:tcW w:w="2739" w:type="dxa"/>
          </w:tcPr>
          <w:p w14:paraId="12B6E2E7" w14:textId="77777777" w:rsidR="007216C1" w:rsidRPr="004F14A4" w:rsidRDefault="007216C1" w:rsidP="007309DD">
            <w:r w:rsidRPr="004F14A4">
              <w:t>Зелений Гай</w:t>
            </w:r>
          </w:p>
        </w:tc>
        <w:tc>
          <w:tcPr>
            <w:tcW w:w="992" w:type="dxa"/>
          </w:tcPr>
          <w:p w14:paraId="0D2B7CC8" w14:textId="77777777" w:rsidR="007216C1" w:rsidRPr="004F14A4" w:rsidRDefault="007216C1" w:rsidP="007309DD">
            <w:r w:rsidRPr="004F14A4">
              <w:t>241</w:t>
            </w:r>
          </w:p>
        </w:tc>
        <w:tc>
          <w:tcPr>
            <w:tcW w:w="709" w:type="dxa"/>
          </w:tcPr>
          <w:p w14:paraId="585EB55C" w14:textId="77777777" w:rsidR="007216C1" w:rsidRPr="004F14A4" w:rsidRDefault="007216C1" w:rsidP="007309DD">
            <w:r w:rsidRPr="004F14A4">
              <w:t>1</w:t>
            </w:r>
          </w:p>
        </w:tc>
        <w:tc>
          <w:tcPr>
            <w:tcW w:w="706" w:type="dxa"/>
          </w:tcPr>
          <w:p w14:paraId="446066CF" w14:textId="77777777" w:rsidR="007216C1" w:rsidRPr="004F14A4" w:rsidRDefault="007216C1" w:rsidP="007309DD">
            <w:r w:rsidRPr="004F14A4">
              <w:t>25</w:t>
            </w:r>
          </w:p>
        </w:tc>
        <w:tc>
          <w:tcPr>
            <w:tcW w:w="702" w:type="dxa"/>
          </w:tcPr>
          <w:p w14:paraId="4154EB9D" w14:textId="77777777" w:rsidR="007216C1" w:rsidRPr="004F14A4" w:rsidRDefault="007216C1" w:rsidP="007309DD">
            <w:r w:rsidRPr="004F14A4">
              <w:t>16</w:t>
            </w:r>
          </w:p>
        </w:tc>
        <w:tc>
          <w:tcPr>
            <w:tcW w:w="702" w:type="dxa"/>
          </w:tcPr>
          <w:p w14:paraId="71DFCCC2" w14:textId="77777777" w:rsidR="007216C1" w:rsidRPr="004F14A4" w:rsidRDefault="007216C1" w:rsidP="007309DD">
            <w:r w:rsidRPr="004F14A4">
              <w:t>62</w:t>
            </w:r>
          </w:p>
        </w:tc>
        <w:tc>
          <w:tcPr>
            <w:tcW w:w="656" w:type="dxa"/>
          </w:tcPr>
          <w:p w14:paraId="31BF2FCE" w14:textId="77777777" w:rsidR="007216C1" w:rsidRPr="004F14A4" w:rsidRDefault="007216C1" w:rsidP="007309DD">
            <w:r w:rsidRPr="004F14A4">
              <w:t>93</w:t>
            </w:r>
          </w:p>
        </w:tc>
        <w:tc>
          <w:tcPr>
            <w:tcW w:w="624" w:type="dxa"/>
          </w:tcPr>
          <w:p w14:paraId="0E99B919" w14:textId="77777777" w:rsidR="007216C1" w:rsidRPr="004F14A4" w:rsidRDefault="007216C1" w:rsidP="007309DD">
            <w:r w:rsidRPr="004F14A4">
              <w:t>44</w:t>
            </w:r>
          </w:p>
        </w:tc>
        <w:tc>
          <w:tcPr>
            <w:tcW w:w="872" w:type="dxa"/>
          </w:tcPr>
          <w:p w14:paraId="3A5E9D98" w14:textId="77777777" w:rsidR="007216C1" w:rsidRPr="004F14A4" w:rsidRDefault="007216C1" w:rsidP="007309DD">
            <w:pPr>
              <w:jc w:val="center"/>
            </w:pPr>
            <w:r w:rsidRPr="004F14A4">
              <w:t>1</w:t>
            </w:r>
          </w:p>
        </w:tc>
        <w:tc>
          <w:tcPr>
            <w:tcW w:w="1153" w:type="dxa"/>
          </w:tcPr>
          <w:p w14:paraId="5AD09BD2" w14:textId="77777777" w:rsidR="007216C1" w:rsidRPr="004F14A4" w:rsidRDefault="007216C1" w:rsidP="007309DD">
            <w:pPr>
              <w:jc w:val="center"/>
            </w:pPr>
            <w:r w:rsidRPr="004F14A4">
              <w:t>0</w:t>
            </w:r>
          </w:p>
        </w:tc>
      </w:tr>
      <w:tr w:rsidR="007216C1" w:rsidRPr="004F14A4" w14:paraId="070169BB" w14:textId="77777777" w:rsidTr="007309DD">
        <w:tc>
          <w:tcPr>
            <w:tcW w:w="2739" w:type="dxa"/>
          </w:tcPr>
          <w:p w14:paraId="05258E6E" w14:textId="77777777" w:rsidR="007216C1" w:rsidRPr="004F14A4" w:rsidRDefault="007216C1" w:rsidP="007309DD">
            <w:r w:rsidRPr="004F14A4">
              <w:t>Керниця</w:t>
            </w:r>
          </w:p>
        </w:tc>
        <w:tc>
          <w:tcPr>
            <w:tcW w:w="992" w:type="dxa"/>
          </w:tcPr>
          <w:p w14:paraId="0CD5BF5F" w14:textId="77777777" w:rsidR="007216C1" w:rsidRPr="004F14A4" w:rsidRDefault="007216C1" w:rsidP="007309DD">
            <w:r w:rsidRPr="004F14A4">
              <w:t>415</w:t>
            </w:r>
          </w:p>
        </w:tc>
        <w:tc>
          <w:tcPr>
            <w:tcW w:w="709" w:type="dxa"/>
          </w:tcPr>
          <w:p w14:paraId="7F1B55D5" w14:textId="77777777" w:rsidR="007216C1" w:rsidRPr="004F14A4" w:rsidRDefault="007216C1" w:rsidP="007309DD">
            <w:r w:rsidRPr="004F14A4">
              <w:t>65</w:t>
            </w:r>
          </w:p>
        </w:tc>
        <w:tc>
          <w:tcPr>
            <w:tcW w:w="706" w:type="dxa"/>
          </w:tcPr>
          <w:p w14:paraId="56B8C0AB" w14:textId="77777777" w:rsidR="007216C1" w:rsidRPr="004F14A4" w:rsidRDefault="007216C1" w:rsidP="007309DD">
            <w:r w:rsidRPr="004F14A4">
              <w:t>112</w:t>
            </w:r>
          </w:p>
        </w:tc>
        <w:tc>
          <w:tcPr>
            <w:tcW w:w="702" w:type="dxa"/>
          </w:tcPr>
          <w:p w14:paraId="08C4365E" w14:textId="77777777" w:rsidR="007216C1" w:rsidRPr="004F14A4" w:rsidRDefault="007216C1" w:rsidP="007309DD">
            <w:r w:rsidRPr="004F14A4">
              <w:t>53</w:t>
            </w:r>
          </w:p>
        </w:tc>
        <w:tc>
          <w:tcPr>
            <w:tcW w:w="702" w:type="dxa"/>
          </w:tcPr>
          <w:p w14:paraId="6A666A3F" w14:textId="77777777" w:rsidR="007216C1" w:rsidRPr="004F14A4" w:rsidRDefault="007216C1" w:rsidP="007309DD">
            <w:r w:rsidRPr="004F14A4">
              <w:t>72</w:t>
            </w:r>
          </w:p>
        </w:tc>
        <w:tc>
          <w:tcPr>
            <w:tcW w:w="656" w:type="dxa"/>
          </w:tcPr>
          <w:p w14:paraId="7606D244" w14:textId="77777777" w:rsidR="007216C1" w:rsidRPr="004F14A4" w:rsidRDefault="007216C1" w:rsidP="007309DD">
            <w:r w:rsidRPr="004F14A4">
              <w:t>70</w:t>
            </w:r>
          </w:p>
        </w:tc>
        <w:tc>
          <w:tcPr>
            <w:tcW w:w="624" w:type="dxa"/>
          </w:tcPr>
          <w:p w14:paraId="7EBD83AB" w14:textId="77777777" w:rsidR="007216C1" w:rsidRPr="004F14A4" w:rsidRDefault="007216C1" w:rsidP="007309DD">
            <w:r w:rsidRPr="004F14A4">
              <w:t>43</w:t>
            </w:r>
          </w:p>
        </w:tc>
        <w:tc>
          <w:tcPr>
            <w:tcW w:w="872" w:type="dxa"/>
          </w:tcPr>
          <w:p w14:paraId="477138D2" w14:textId="77777777" w:rsidR="007216C1" w:rsidRPr="004F14A4" w:rsidRDefault="007216C1" w:rsidP="007309DD">
            <w:pPr>
              <w:jc w:val="center"/>
            </w:pPr>
            <w:r w:rsidRPr="004F14A4">
              <w:t>1</w:t>
            </w:r>
          </w:p>
        </w:tc>
        <w:tc>
          <w:tcPr>
            <w:tcW w:w="1153" w:type="dxa"/>
          </w:tcPr>
          <w:p w14:paraId="5D9DBA50" w14:textId="77777777" w:rsidR="007216C1" w:rsidRPr="004F14A4" w:rsidRDefault="007216C1" w:rsidP="007309DD">
            <w:pPr>
              <w:jc w:val="center"/>
            </w:pPr>
            <w:r w:rsidRPr="004F14A4">
              <w:t>0</w:t>
            </w:r>
          </w:p>
        </w:tc>
      </w:tr>
      <w:tr w:rsidR="007216C1" w:rsidRPr="004F14A4" w14:paraId="585003DF" w14:textId="77777777" w:rsidTr="007309DD">
        <w:tc>
          <w:tcPr>
            <w:tcW w:w="2739" w:type="dxa"/>
          </w:tcPr>
          <w:p w14:paraId="5C41D62A" w14:textId="77777777" w:rsidR="007216C1" w:rsidRPr="004F14A4" w:rsidRDefault="007216C1" w:rsidP="007309DD">
            <w:r w:rsidRPr="004F14A4">
              <w:t>Мильчиці</w:t>
            </w:r>
          </w:p>
        </w:tc>
        <w:tc>
          <w:tcPr>
            <w:tcW w:w="992" w:type="dxa"/>
          </w:tcPr>
          <w:p w14:paraId="64C2020A" w14:textId="77777777" w:rsidR="007216C1" w:rsidRPr="004F14A4" w:rsidRDefault="007216C1" w:rsidP="007309DD">
            <w:r w:rsidRPr="004F14A4">
              <w:t>483</w:t>
            </w:r>
          </w:p>
        </w:tc>
        <w:tc>
          <w:tcPr>
            <w:tcW w:w="709" w:type="dxa"/>
          </w:tcPr>
          <w:p w14:paraId="01D53259" w14:textId="77777777" w:rsidR="007216C1" w:rsidRPr="004F14A4" w:rsidRDefault="007216C1" w:rsidP="007309DD"/>
        </w:tc>
        <w:tc>
          <w:tcPr>
            <w:tcW w:w="706" w:type="dxa"/>
          </w:tcPr>
          <w:p w14:paraId="6AF92558" w14:textId="77777777" w:rsidR="007216C1" w:rsidRPr="004F14A4" w:rsidRDefault="007216C1" w:rsidP="007309DD">
            <w:r w:rsidRPr="004F14A4">
              <w:t>43</w:t>
            </w:r>
          </w:p>
        </w:tc>
        <w:tc>
          <w:tcPr>
            <w:tcW w:w="702" w:type="dxa"/>
          </w:tcPr>
          <w:p w14:paraId="731A96D5" w14:textId="77777777" w:rsidR="007216C1" w:rsidRPr="004F14A4" w:rsidRDefault="007216C1" w:rsidP="007309DD">
            <w:r w:rsidRPr="004F14A4">
              <w:t>36</w:t>
            </w:r>
          </w:p>
        </w:tc>
        <w:tc>
          <w:tcPr>
            <w:tcW w:w="702" w:type="dxa"/>
          </w:tcPr>
          <w:p w14:paraId="5E194F81" w14:textId="77777777" w:rsidR="007216C1" w:rsidRPr="004F14A4" w:rsidRDefault="007216C1" w:rsidP="007309DD">
            <w:r w:rsidRPr="004F14A4">
              <w:t>166</w:t>
            </w:r>
          </w:p>
        </w:tc>
        <w:tc>
          <w:tcPr>
            <w:tcW w:w="656" w:type="dxa"/>
          </w:tcPr>
          <w:p w14:paraId="0C0BF7E2" w14:textId="77777777" w:rsidR="007216C1" w:rsidRPr="004F14A4" w:rsidRDefault="007216C1" w:rsidP="007309DD">
            <w:r w:rsidRPr="004F14A4">
              <w:t>145</w:t>
            </w:r>
          </w:p>
        </w:tc>
        <w:tc>
          <w:tcPr>
            <w:tcW w:w="624" w:type="dxa"/>
          </w:tcPr>
          <w:p w14:paraId="423161C8" w14:textId="77777777" w:rsidR="007216C1" w:rsidRPr="004F14A4" w:rsidRDefault="007216C1" w:rsidP="007309DD">
            <w:r w:rsidRPr="004F14A4">
              <w:t>93</w:t>
            </w:r>
          </w:p>
        </w:tc>
        <w:tc>
          <w:tcPr>
            <w:tcW w:w="872" w:type="dxa"/>
          </w:tcPr>
          <w:p w14:paraId="7B8116D6" w14:textId="77777777" w:rsidR="007216C1" w:rsidRPr="004F14A4" w:rsidRDefault="007216C1" w:rsidP="007309DD">
            <w:pPr>
              <w:jc w:val="center"/>
            </w:pPr>
            <w:r w:rsidRPr="004F14A4">
              <w:t>1</w:t>
            </w:r>
          </w:p>
        </w:tc>
        <w:tc>
          <w:tcPr>
            <w:tcW w:w="1153" w:type="dxa"/>
          </w:tcPr>
          <w:p w14:paraId="22560023" w14:textId="77777777" w:rsidR="007216C1" w:rsidRPr="004F14A4" w:rsidRDefault="007216C1" w:rsidP="007309DD">
            <w:pPr>
              <w:jc w:val="center"/>
            </w:pPr>
            <w:r w:rsidRPr="004F14A4">
              <w:t>0</w:t>
            </w:r>
          </w:p>
        </w:tc>
      </w:tr>
      <w:tr w:rsidR="007216C1" w:rsidRPr="004F14A4" w14:paraId="1D7C10A3" w14:textId="77777777" w:rsidTr="007309DD">
        <w:tc>
          <w:tcPr>
            <w:tcW w:w="2739" w:type="dxa"/>
          </w:tcPr>
          <w:p w14:paraId="10B174F4" w14:textId="77777777" w:rsidR="007216C1" w:rsidRPr="004F14A4" w:rsidRDefault="007216C1" w:rsidP="007309DD">
            <w:r w:rsidRPr="004F14A4">
              <w:t>Мавковичі</w:t>
            </w:r>
          </w:p>
        </w:tc>
        <w:tc>
          <w:tcPr>
            <w:tcW w:w="992" w:type="dxa"/>
          </w:tcPr>
          <w:p w14:paraId="02E0808C" w14:textId="77777777" w:rsidR="007216C1" w:rsidRPr="004F14A4" w:rsidRDefault="007216C1" w:rsidP="007309DD">
            <w:r w:rsidRPr="004F14A4">
              <w:t>406</w:t>
            </w:r>
          </w:p>
        </w:tc>
        <w:tc>
          <w:tcPr>
            <w:tcW w:w="709" w:type="dxa"/>
          </w:tcPr>
          <w:p w14:paraId="79B02E68" w14:textId="77777777" w:rsidR="007216C1" w:rsidRPr="004F14A4" w:rsidRDefault="007216C1" w:rsidP="007309DD">
            <w:r w:rsidRPr="004F14A4">
              <w:t>27</w:t>
            </w:r>
          </w:p>
        </w:tc>
        <w:tc>
          <w:tcPr>
            <w:tcW w:w="706" w:type="dxa"/>
          </w:tcPr>
          <w:p w14:paraId="76F14AC9" w14:textId="77777777" w:rsidR="007216C1" w:rsidRPr="004F14A4" w:rsidRDefault="007216C1" w:rsidP="007309DD">
            <w:r w:rsidRPr="004F14A4">
              <w:t>158</w:t>
            </w:r>
          </w:p>
        </w:tc>
        <w:tc>
          <w:tcPr>
            <w:tcW w:w="702" w:type="dxa"/>
          </w:tcPr>
          <w:p w14:paraId="21CEED4B" w14:textId="77777777" w:rsidR="007216C1" w:rsidRPr="004F14A4" w:rsidRDefault="007216C1" w:rsidP="007309DD">
            <w:r w:rsidRPr="004F14A4">
              <w:t>22</w:t>
            </w:r>
          </w:p>
        </w:tc>
        <w:tc>
          <w:tcPr>
            <w:tcW w:w="702" w:type="dxa"/>
          </w:tcPr>
          <w:p w14:paraId="1A721BDB" w14:textId="77777777" w:rsidR="007216C1" w:rsidRPr="004F14A4" w:rsidRDefault="007216C1" w:rsidP="007309DD">
            <w:r w:rsidRPr="004F14A4">
              <w:t>38</w:t>
            </w:r>
          </w:p>
        </w:tc>
        <w:tc>
          <w:tcPr>
            <w:tcW w:w="656" w:type="dxa"/>
          </w:tcPr>
          <w:p w14:paraId="26A37095" w14:textId="77777777" w:rsidR="007216C1" w:rsidRPr="004F14A4" w:rsidRDefault="007216C1" w:rsidP="007309DD">
            <w:r w:rsidRPr="004F14A4">
              <w:t>119</w:t>
            </w:r>
          </w:p>
        </w:tc>
        <w:tc>
          <w:tcPr>
            <w:tcW w:w="624" w:type="dxa"/>
          </w:tcPr>
          <w:p w14:paraId="6722DDAB" w14:textId="77777777" w:rsidR="007216C1" w:rsidRPr="004F14A4" w:rsidRDefault="007216C1" w:rsidP="007309DD">
            <w:r w:rsidRPr="004F14A4">
              <w:t>42</w:t>
            </w:r>
          </w:p>
        </w:tc>
        <w:tc>
          <w:tcPr>
            <w:tcW w:w="872" w:type="dxa"/>
          </w:tcPr>
          <w:p w14:paraId="3F9EC549" w14:textId="77777777" w:rsidR="007216C1" w:rsidRPr="004F14A4" w:rsidRDefault="007216C1" w:rsidP="007309DD">
            <w:pPr>
              <w:jc w:val="center"/>
            </w:pPr>
            <w:r w:rsidRPr="004F14A4">
              <w:t>1</w:t>
            </w:r>
          </w:p>
        </w:tc>
        <w:tc>
          <w:tcPr>
            <w:tcW w:w="1153" w:type="dxa"/>
          </w:tcPr>
          <w:p w14:paraId="49034508" w14:textId="77777777" w:rsidR="007216C1" w:rsidRPr="004F14A4" w:rsidRDefault="007216C1" w:rsidP="007309DD">
            <w:pPr>
              <w:jc w:val="center"/>
            </w:pPr>
            <w:r w:rsidRPr="004F14A4">
              <w:t>0</w:t>
            </w:r>
          </w:p>
        </w:tc>
      </w:tr>
      <w:tr w:rsidR="007216C1" w:rsidRPr="004F14A4" w14:paraId="041C1D71" w14:textId="77777777" w:rsidTr="007309DD">
        <w:tc>
          <w:tcPr>
            <w:tcW w:w="2739" w:type="dxa"/>
          </w:tcPr>
          <w:p w14:paraId="3B96F0B1" w14:textId="77777777" w:rsidR="007216C1" w:rsidRPr="004F14A4" w:rsidRDefault="007216C1" w:rsidP="007309DD">
            <w:r w:rsidRPr="004F14A4">
              <w:t>Мшана</w:t>
            </w:r>
          </w:p>
        </w:tc>
        <w:tc>
          <w:tcPr>
            <w:tcW w:w="992" w:type="dxa"/>
          </w:tcPr>
          <w:p w14:paraId="289C87F9" w14:textId="77777777" w:rsidR="007216C1" w:rsidRPr="004F14A4" w:rsidRDefault="007216C1" w:rsidP="007309DD">
            <w:r w:rsidRPr="004F14A4">
              <w:t>580</w:t>
            </w:r>
          </w:p>
        </w:tc>
        <w:tc>
          <w:tcPr>
            <w:tcW w:w="709" w:type="dxa"/>
          </w:tcPr>
          <w:p w14:paraId="181934D9" w14:textId="77777777" w:rsidR="007216C1" w:rsidRPr="004F14A4" w:rsidRDefault="007216C1" w:rsidP="007309DD">
            <w:r w:rsidRPr="004F14A4">
              <w:t>35</w:t>
            </w:r>
          </w:p>
        </w:tc>
        <w:tc>
          <w:tcPr>
            <w:tcW w:w="706" w:type="dxa"/>
          </w:tcPr>
          <w:p w14:paraId="1A0D370F" w14:textId="77777777" w:rsidR="007216C1" w:rsidRPr="004F14A4" w:rsidRDefault="007216C1" w:rsidP="007309DD">
            <w:r w:rsidRPr="004F14A4">
              <w:t>234</w:t>
            </w:r>
          </w:p>
        </w:tc>
        <w:tc>
          <w:tcPr>
            <w:tcW w:w="702" w:type="dxa"/>
          </w:tcPr>
          <w:p w14:paraId="08060635" w14:textId="77777777" w:rsidR="007216C1" w:rsidRPr="004F14A4" w:rsidRDefault="007216C1" w:rsidP="007309DD">
            <w:r w:rsidRPr="004F14A4">
              <w:t>62</w:t>
            </w:r>
          </w:p>
        </w:tc>
        <w:tc>
          <w:tcPr>
            <w:tcW w:w="702" w:type="dxa"/>
          </w:tcPr>
          <w:p w14:paraId="6A28C4DE" w14:textId="77777777" w:rsidR="007216C1" w:rsidRPr="004F14A4" w:rsidRDefault="007216C1" w:rsidP="007309DD">
            <w:r w:rsidRPr="004F14A4">
              <w:t>195</w:t>
            </w:r>
          </w:p>
        </w:tc>
        <w:tc>
          <w:tcPr>
            <w:tcW w:w="656" w:type="dxa"/>
          </w:tcPr>
          <w:p w14:paraId="39155988" w14:textId="77777777" w:rsidR="007216C1" w:rsidRPr="004F14A4" w:rsidRDefault="007216C1" w:rsidP="007309DD">
            <w:r w:rsidRPr="004F14A4">
              <w:t>54</w:t>
            </w:r>
          </w:p>
        </w:tc>
        <w:tc>
          <w:tcPr>
            <w:tcW w:w="624" w:type="dxa"/>
          </w:tcPr>
          <w:p w14:paraId="03188AEE" w14:textId="77777777" w:rsidR="007216C1" w:rsidRPr="004F14A4" w:rsidRDefault="007216C1" w:rsidP="007309DD"/>
        </w:tc>
        <w:tc>
          <w:tcPr>
            <w:tcW w:w="872" w:type="dxa"/>
          </w:tcPr>
          <w:p w14:paraId="5F967BBD" w14:textId="77777777" w:rsidR="007216C1" w:rsidRPr="004F14A4" w:rsidRDefault="007216C1" w:rsidP="007309DD">
            <w:pPr>
              <w:jc w:val="center"/>
            </w:pPr>
            <w:r w:rsidRPr="004F14A4">
              <w:t>1</w:t>
            </w:r>
          </w:p>
        </w:tc>
        <w:tc>
          <w:tcPr>
            <w:tcW w:w="1153" w:type="dxa"/>
          </w:tcPr>
          <w:p w14:paraId="2B15F31B" w14:textId="77777777" w:rsidR="007216C1" w:rsidRPr="004F14A4" w:rsidRDefault="007216C1" w:rsidP="007309DD">
            <w:pPr>
              <w:jc w:val="center"/>
            </w:pPr>
            <w:r w:rsidRPr="004F14A4">
              <w:t>0</w:t>
            </w:r>
          </w:p>
        </w:tc>
      </w:tr>
      <w:tr w:rsidR="007216C1" w:rsidRPr="004F14A4" w14:paraId="497D823B" w14:textId="77777777" w:rsidTr="007309DD">
        <w:tc>
          <w:tcPr>
            <w:tcW w:w="2739" w:type="dxa"/>
          </w:tcPr>
          <w:p w14:paraId="45A2283B" w14:textId="77777777" w:rsidR="007216C1" w:rsidRPr="004F14A4" w:rsidRDefault="007216C1" w:rsidP="007309DD">
            <w:r w:rsidRPr="004F14A4">
              <w:t>Милятин</w:t>
            </w:r>
          </w:p>
        </w:tc>
        <w:tc>
          <w:tcPr>
            <w:tcW w:w="992" w:type="dxa"/>
          </w:tcPr>
          <w:p w14:paraId="78EE3167" w14:textId="77777777" w:rsidR="007216C1" w:rsidRPr="004F14A4" w:rsidRDefault="007216C1" w:rsidP="007309DD">
            <w:r w:rsidRPr="004F14A4">
              <w:t>255</w:t>
            </w:r>
          </w:p>
        </w:tc>
        <w:tc>
          <w:tcPr>
            <w:tcW w:w="709" w:type="dxa"/>
          </w:tcPr>
          <w:p w14:paraId="64EA31AE" w14:textId="77777777" w:rsidR="007216C1" w:rsidRPr="004F14A4" w:rsidRDefault="007216C1" w:rsidP="007309DD">
            <w:r w:rsidRPr="004F14A4">
              <w:t>8</w:t>
            </w:r>
          </w:p>
        </w:tc>
        <w:tc>
          <w:tcPr>
            <w:tcW w:w="706" w:type="dxa"/>
          </w:tcPr>
          <w:p w14:paraId="0780C465" w14:textId="77777777" w:rsidR="007216C1" w:rsidRPr="004F14A4" w:rsidRDefault="007216C1" w:rsidP="007309DD">
            <w:r w:rsidRPr="004F14A4">
              <w:t>27</w:t>
            </w:r>
          </w:p>
        </w:tc>
        <w:tc>
          <w:tcPr>
            <w:tcW w:w="702" w:type="dxa"/>
          </w:tcPr>
          <w:p w14:paraId="71FB048B" w14:textId="77777777" w:rsidR="007216C1" w:rsidRPr="004F14A4" w:rsidRDefault="007216C1" w:rsidP="007309DD">
            <w:r w:rsidRPr="004F14A4">
              <w:t>8</w:t>
            </w:r>
          </w:p>
        </w:tc>
        <w:tc>
          <w:tcPr>
            <w:tcW w:w="702" w:type="dxa"/>
          </w:tcPr>
          <w:p w14:paraId="45EA4EFE" w14:textId="77777777" w:rsidR="007216C1" w:rsidRPr="004F14A4" w:rsidRDefault="007216C1" w:rsidP="007309DD">
            <w:r w:rsidRPr="004F14A4">
              <w:t>70</w:t>
            </w:r>
          </w:p>
        </w:tc>
        <w:tc>
          <w:tcPr>
            <w:tcW w:w="656" w:type="dxa"/>
          </w:tcPr>
          <w:p w14:paraId="48E541E9" w14:textId="77777777" w:rsidR="007216C1" w:rsidRPr="004F14A4" w:rsidRDefault="007216C1" w:rsidP="007309DD">
            <w:r w:rsidRPr="004F14A4">
              <w:t>120</w:t>
            </w:r>
          </w:p>
        </w:tc>
        <w:tc>
          <w:tcPr>
            <w:tcW w:w="624" w:type="dxa"/>
          </w:tcPr>
          <w:p w14:paraId="1E1E671B" w14:textId="77777777" w:rsidR="007216C1" w:rsidRPr="004F14A4" w:rsidRDefault="007216C1" w:rsidP="007309DD">
            <w:r w:rsidRPr="004F14A4">
              <w:t>22</w:t>
            </w:r>
          </w:p>
        </w:tc>
        <w:tc>
          <w:tcPr>
            <w:tcW w:w="872" w:type="dxa"/>
          </w:tcPr>
          <w:p w14:paraId="0F663A06" w14:textId="77777777" w:rsidR="007216C1" w:rsidRPr="004F14A4" w:rsidRDefault="007216C1" w:rsidP="007309DD">
            <w:pPr>
              <w:jc w:val="center"/>
            </w:pPr>
            <w:r w:rsidRPr="004F14A4">
              <w:t>1</w:t>
            </w:r>
          </w:p>
        </w:tc>
        <w:tc>
          <w:tcPr>
            <w:tcW w:w="1153" w:type="dxa"/>
          </w:tcPr>
          <w:p w14:paraId="5FCCA908" w14:textId="77777777" w:rsidR="007216C1" w:rsidRPr="004F14A4" w:rsidRDefault="007216C1" w:rsidP="007309DD">
            <w:pPr>
              <w:jc w:val="center"/>
            </w:pPr>
            <w:r w:rsidRPr="004F14A4">
              <w:t>0</w:t>
            </w:r>
          </w:p>
        </w:tc>
      </w:tr>
      <w:tr w:rsidR="007216C1" w:rsidRPr="004F14A4" w14:paraId="4F088F7D" w14:textId="77777777" w:rsidTr="007309DD">
        <w:tc>
          <w:tcPr>
            <w:tcW w:w="2739" w:type="dxa"/>
          </w:tcPr>
          <w:p w14:paraId="6EF9E19B" w14:textId="77777777" w:rsidR="007216C1" w:rsidRPr="004F14A4" w:rsidRDefault="007216C1" w:rsidP="007309DD">
            <w:r w:rsidRPr="004F14A4">
              <w:t>Повітно</w:t>
            </w:r>
          </w:p>
        </w:tc>
        <w:tc>
          <w:tcPr>
            <w:tcW w:w="992" w:type="dxa"/>
          </w:tcPr>
          <w:p w14:paraId="0350DECA" w14:textId="77777777" w:rsidR="007216C1" w:rsidRPr="004F14A4" w:rsidRDefault="007216C1" w:rsidP="007309DD">
            <w:r w:rsidRPr="004F14A4">
              <w:t>519</w:t>
            </w:r>
          </w:p>
        </w:tc>
        <w:tc>
          <w:tcPr>
            <w:tcW w:w="709" w:type="dxa"/>
          </w:tcPr>
          <w:p w14:paraId="507F9903" w14:textId="77777777" w:rsidR="007216C1" w:rsidRPr="004F14A4" w:rsidRDefault="007216C1" w:rsidP="007309DD"/>
        </w:tc>
        <w:tc>
          <w:tcPr>
            <w:tcW w:w="706" w:type="dxa"/>
          </w:tcPr>
          <w:p w14:paraId="4A1DF9AF" w14:textId="77777777" w:rsidR="007216C1" w:rsidRPr="004F14A4" w:rsidRDefault="007216C1" w:rsidP="007309DD">
            <w:r w:rsidRPr="004F14A4">
              <w:t>136</w:t>
            </w:r>
          </w:p>
        </w:tc>
        <w:tc>
          <w:tcPr>
            <w:tcW w:w="702" w:type="dxa"/>
          </w:tcPr>
          <w:p w14:paraId="7B008723" w14:textId="77777777" w:rsidR="007216C1" w:rsidRPr="004F14A4" w:rsidRDefault="007216C1" w:rsidP="007309DD">
            <w:r w:rsidRPr="004F14A4">
              <w:t>25</w:t>
            </w:r>
          </w:p>
        </w:tc>
        <w:tc>
          <w:tcPr>
            <w:tcW w:w="702" w:type="dxa"/>
          </w:tcPr>
          <w:p w14:paraId="5E4D3E60" w14:textId="77777777" w:rsidR="007216C1" w:rsidRPr="004F14A4" w:rsidRDefault="007216C1" w:rsidP="007309DD">
            <w:r w:rsidRPr="004F14A4">
              <w:t>180</w:t>
            </w:r>
          </w:p>
        </w:tc>
        <w:tc>
          <w:tcPr>
            <w:tcW w:w="656" w:type="dxa"/>
          </w:tcPr>
          <w:p w14:paraId="545EE208" w14:textId="77777777" w:rsidR="007216C1" w:rsidRPr="004F14A4" w:rsidRDefault="007216C1" w:rsidP="007309DD">
            <w:r w:rsidRPr="004F14A4">
              <w:t>173</w:t>
            </w:r>
          </w:p>
        </w:tc>
        <w:tc>
          <w:tcPr>
            <w:tcW w:w="624" w:type="dxa"/>
          </w:tcPr>
          <w:p w14:paraId="57124218" w14:textId="77777777" w:rsidR="007216C1" w:rsidRPr="004F14A4" w:rsidRDefault="007216C1" w:rsidP="007309DD">
            <w:r w:rsidRPr="004F14A4">
              <w:t>5</w:t>
            </w:r>
          </w:p>
        </w:tc>
        <w:tc>
          <w:tcPr>
            <w:tcW w:w="872" w:type="dxa"/>
          </w:tcPr>
          <w:p w14:paraId="727E6FDA" w14:textId="77777777" w:rsidR="007216C1" w:rsidRPr="004F14A4" w:rsidRDefault="007216C1" w:rsidP="007309DD">
            <w:pPr>
              <w:jc w:val="center"/>
            </w:pPr>
            <w:r w:rsidRPr="004F14A4">
              <w:t>1</w:t>
            </w:r>
          </w:p>
        </w:tc>
        <w:tc>
          <w:tcPr>
            <w:tcW w:w="1153" w:type="dxa"/>
          </w:tcPr>
          <w:p w14:paraId="7795F5ED" w14:textId="77777777" w:rsidR="007216C1" w:rsidRPr="004F14A4" w:rsidRDefault="007216C1" w:rsidP="007309DD">
            <w:pPr>
              <w:jc w:val="center"/>
            </w:pPr>
            <w:r w:rsidRPr="004F14A4">
              <w:t>0</w:t>
            </w:r>
          </w:p>
        </w:tc>
      </w:tr>
      <w:tr w:rsidR="007216C1" w:rsidRPr="004F14A4" w14:paraId="6CFA395F" w14:textId="77777777" w:rsidTr="007309DD">
        <w:tc>
          <w:tcPr>
            <w:tcW w:w="2739" w:type="dxa"/>
          </w:tcPr>
          <w:p w14:paraId="16759B22" w14:textId="77777777" w:rsidR="007216C1" w:rsidRPr="004F14A4" w:rsidRDefault="007216C1" w:rsidP="007309DD">
            <w:r w:rsidRPr="004F14A4">
              <w:t>Путятичі</w:t>
            </w:r>
          </w:p>
        </w:tc>
        <w:tc>
          <w:tcPr>
            <w:tcW w:w="992" w:type="dxa"/>
          </w:tcPr>
          <w:p w14:paraId="38CD3055" w14:textId="77777777" w:rsidR="007216C1" w:rsidRPr="004F14A4" w:rsidRDefault="007216C1" w:rsidP="007309DD">
            <w:r w:rsidRPr="004F14A4">
              <w:t>266</w:t>
            </w:r>
          </w:p>
        </w:tc>
        <w:tc>
          <w:tcPr>
            <w:tcW w:w="709" w:type="dxa"/>
          </w:tcPr>
          <w:p w14:paraId="32C40392" w14:textId="77777777" w:rsidR="007216C1" w:rsidRPr="004F14A4" w:rsidRDefault="007216C1" w:rsidP="007309DD">
            <w:r w:rsidRPr="004F14A4">
              <w:t>2</w:t>
            </w:r>
          </w:p>
        </w:tc>
        <w:tc>
          <w:tcPr>
            <w:tcW w:w="706" w:type="dxa"/>
          </w:tcPr>
          <w:p w14:paraId="24C9D7F3" w14:textId="77777777" w:rsidR="007216C1" w:rsidRPr="004F14A4" w:rsidRDefault="007216C1" w:rsidP="007309DD">
            <w:r w:rsidRPr="004F14A4">
              <w:t>19</w:t>
            </w:r>
          </w:p>
        </w:tc>
        <w:tc>
          <w:tcPr>
            <w:tcW w:w="702" w:type="dxa"/>
          </w:tcPr>
          <w:p w14:paraId="6E6E4BEF" w14:textId="77777777" w:rsidR="007216C1" w:rsidRPr="004F14A4" w:rsidRDefault="007216C1" w:rsidP="007309DD">
            <w:r w:rsidRPr="004F14A4">
              <w:t>6</w:t>
            </w:r>
          </w:p>
        </w:tc>
        <w:tc>
          <w:tcPr>
            <w:tcW w:w="702" w:type="dxa"/>
          </w:tcPr>
          <w:p w14:paraId="1863F4AE" w14:textId="77777777" w:rsidR="007216C1" w:rsidRPr="004F14A4" w:rsidRDefault="007216C1" w:rsidP="007309DD">
            <w:r w:rsidRPr="004F14A4">
              <w:t>22</w:t>
            </w:r>
          </w:p>
        </w:tc>
        <w:tc>
          <w:tcPr>
            <w:tcW w:w="656" w:type="dxa"/>
          </w:tcPr>
          <w:p w14:paraId="4DAE7D91" w14:textId="77777777" w:rsidR="007216C1" w:rsidRPr="004F14A4" w:rsidRDefault="007216C1" w:rsidP="007309DD">
            <w:r w:rsidRPr="004F14A4">
              <w:t>192</w:t>
            </w:r>
          </w:p>
        </w:tc>
        <w:tc>
          <w:tcPr>
            <w:tcW w:w="624" w:type="dxa"/>
          </w:tcPr>
          <w:p w14:paraId="3A141305" w14:textId="77777777" w:rsidR="007216C1" w:rsidRPr="004F14A4" w:rsidRDefault="007216C1" w:rsidP="007309DD">
            <w:r w:rsidRPr="004F14A4">
              <w:t>25</w:t>
            </w:r>
          </w:p>
        </w:tc>
        <w:tc>
          <w:tcPr>
            <w:tcW w:w="872" w:type="dxa"/>
          </w:tcPr>
          <w:p w14:paraId="2F2A7D83" w14:textId="77777777" w:rsidR="007216C1" w:rsidRPr="004F14A4" w:rsidRDefault="007216C1" w:rsidP="007309DD">
            <w:pPr>
              <w:jc w:val="center"/>
            </w:pPr>
            <w:r w:rsidRPr="004F14A4">
              <w:t>1</w:t>
            </w:r>
          </w:p>
        </w:tc>
        <w:tc>
          <w:tcPr>
            <w:tcW w:w="1153" w:type="dxa"/>
          </w:tcPr>
          <w:p w14:paraId="0C1DC423" w14:textId="77777777" w:rsidR="007216C1" w:rsidRPr="004F14A4" w:rsidRDefault="007216C1" w:rsidP="007309DD">
            <w:pPr>
              <w:jc w:val="center"/>
            </w:pPr>
            <w:r w:rsidRPr="004F14A4">
              <w:t>0</w:t>
            </w:r>
          </w:p>
        </w:tc>
      </w:tr>
      <w:tr w:rsidR="007216C1" w:rsidRPr="004F14A4" w14:paraId="3F11698A" w14:textId="77777777" w:rsidTr="007309DD">
        <w:tc>
          <w:tcPr>
            <w:tcW w:w="2739" w:type="dxa"/>
          </w:tcPr>
          <w:p w14:paraId="5677D65D" w14:textId="77777777" w:rsidR="007216C1" w:rsidRPr="004F14A4" w:rsidRDefault="007216C1" w:rsidP="007309DD">
            <w:r w:rsidRPr="004F14A4">
              <w:t>Родатичі</w:t>
            </w:r>
          </w:p>
        </w:tc>
        <w:tc>
          <w:tcPr>
            <w:tcW w:w="992" w:type="dxa"/>
          </w:tcPr>
          <w:p w14:paraId="4E679A81" w14:textId="77777777" w:rsidR="007216C1" w:rsidRPr="004F14A4" w:rsidRDefault="007216C1" w:rsidP="007309DD">
            <w:r w:rsidRPr="004F14A4">
              <w:t>411</w:t>
            </w:r>
          </w:p>
        </w:tc>
        <w:tc>
          <w:tcPr>
            <w:tcW w:w="709" w:type="dxa"/>
          </w:tcPr>
          <w:p w14:paraId="779F3634" w14:textId="77777777" w:rsidR="007216C1" w:rsidRPr="004F14A4" w:rsidRDefault="007216C1" w:rsidP="007309DD"/>
        </w:tc>
        <w:tc>
          <w:tcPr>
            <w:tcW w:w="706" w:type="dxa"/>
          </w:tcPr>
          <w:p w14:paraId="31EF65F2" w14:textId="77777777" w:rsidR="007216C1" w:rsidRPr="004F14A4" w:rsidRDefault="007216C1" w:rsidP="007309DD">
            <w:r w:rsidRPr="004F14A4">
              <w:t>178</w:t>
            </w:r>
          </w:p>
        </w:tc>
        <w:tc>
          <w:tcPr>
            <w:tcW w:w="702" w:type="dxa"/>
          </w:tcPr>
          <w:p w14:paraId="4826D4E6" w14:textId="77777777" w:rsidR="007216C1" w:rsidRPr="004F14A4" w:rsidRDefault="007216C1" w:rsidP="007309DD">
            <w:r w:rsidRPr="004F14A4">
              <w:t>25</w:t>
            </w:r>
          </w:p>
        </w:tc>
        <w:tc>
          <w:tcPr>
            <w:tcW w:w="702" w:type="dxa"/>
          </w:tcPr>
          <w:p w14:paraId="14C2492F" w14:textId="77777777" w:rsidR="007216C1" w:rsidRPr="004F14A4" w:rsidRDefault="007216C1" w:rsidP="007309DD">
            <w:r w:rsidRPr="004F14A4">
              <w:t>101</w:t>
            </w:r>
          </w:p>
        </w:tc>
        <w:tc>
          <w:tcPr>
            <w:tcW w:w="656" w:type="dxa"/>
          </w:tcPr>
          <w:p w14:paraId="7C7E4A71" w14:textId="77777777" w:rsidR="007216C1" w:rsidRPr="004F14A4" w:rsidRDefault="007216C1" w:rsidP="007309DD">
            <w:r w:rsidRPr="004F14A4">
              <w:t>78</w:t>
            </w:r>
          </w:p>
        </w:tc>
        <w:tc>
          <w:tcPr>
            <w:tcW w:w="624" w:type="dxa"/>
          </w:tcPr>
          <w:p w14:paraId="13FABE00" w14:textId="77777777" w:rsidR="007216C1" w:rsidRPr="004F14A4" w:rsidRDefault="007216C1" w:rsidP="007309DD">
            <w:r w:rsidRPr="004F14A4">
              <w:t>29</w:t>
            </w:r>
          </w:p>
        </w:tc>
        <w:tc>
          <w:tcPr>
            <w:tcW w:w="872" w:type="dxa"/>
          </w:tcPr>
          <w:p w14:paraId="1557BDAD" w14:textId="77777777" w:rsidR="007216C1" w:rsidRPr="004F14A4" w:rsidRDefault="007216C1" w:rsidP="007309DD">
            <w:pPr>
              <w:jc w:val="center"/>
            </w:pPr>
            <w:r w:rsidRPr="004F14A4">
              <w:t>1</w:t>
            </w:r>
          </w:p>
        </w:tc>
        <w:tc>
          <w:tcPr>
            <w:tcW w:w="1153" w:type="dxa"/>
          </w:tcPr>
          <w:p w14:paraId="621447C0" w14:textId="77777777" w:rsidR="007216C1" w:rsidRPr="004F14A4" w:rsidRDefault="007216C1" w:rsidP="007309DD">
            <w:pPr>
              <w:jc w:val="center"/>
            </w:pPr>
            <w:r w:rsidRPr="004F14A4">
              <w:t>0</w:t>
            </w:r>
          </w:p>
        </w:tc>
      </w:tr>
      <w:tr w:rsidR="007216C1" w:rsidRPr="004F14A4" w14:paraId="02801E18" w14:textId="77777777" w:rsidTr="007309DD">
        <w:tc>
          <w:tcPr>
            <w:tcW w:w="2739" w:type="dxa"/>
          </w:tcPr>
          <w:p w14:paraId="1A0AB657" w14:textId="77777777" w:rsidR="007216C1" w:rsidRPr="004F14A4" w:rsidRDefault="007216C1" w:rsidP="007309DD">
            <w:r w:rsidRPr="004F14A4">
              <w:t>Речичани</w:t>
            </w:r>
          </w:p>
        </w:tc>
        <w:tc>
          <w:tcPr>
            <w:tcW w:w="992" w:type="dxa"/>
          </w:tcPr>
          <w:p w14:paraId="2801EDF7" w14:textId="77777777" w:rsidR="007216C1" w:rsidRPr="004F14A4" w:rsidRDefault="007216C1" w:rsidP="007309DD">
            <w:r w:rsidRPr="004F14A4">
              <w:t>268</w:t>
            </w:r>
          </w:p>
        </w:tc>
        <w:tc>
          <w:tcPr>
            <w:tcW w:w="709" w:type="dxa"/>
          </w:tcPr>
          <w:p w14:paraId="6D12E5B5" w14:textId="77777777" w:rsidR="007216C1" w:rsidRPr="004F14A4" w:rsidRDefault="007216C1" w:rsidP="007309DD">
            <w:r w:rsidRPr="004F14A4">
              <w:t>12</w:t>
            </w:r>
          </w:p>
        </w:tc>
        <w:tc>
          <w:tcPr>
            <w:tcW w:w="706" w:type="dxa"/>
          </w:tcPr>
          <w:p w14:paraId="09034DD0" w14:textId="77777777" w:rsidR="007216C1" w:rsidRPr="004F14A4" w:rsidRDefault="007216C1" w:rsidP="007309DD">
            <w:r w:rsidRPr="004F14A4">
              <w:t>54</w:t>
            </w:r>
          </w:p>
        </w:tc>
        <w:tc>
          <w:tcPr>
            <w:tcW w:w="702" w:type="dxa"/>
          </w:tcPr>
          <w:p w14:paraId="5ECCDE2E" w14:textId="77777777" w:rsidR="007216C1" w:rsidRPr="004F14A4" w:rsidRDefault="007216C1" w:rsidP="007309DD">
            <w:r w:rsidRPr="004F14A4">
              <w:t>22</w:t>
            </w:r>
          </w:p>
        </w:tc>
        <w:tc>
          <w:tcPr>
            <w:tcW w:w="702" w:type="dxa"/>
          </w:tcPr>
          <w:p w14:paraId="74747EB2" w14:textId="77777777" w:rsidR="007216C1" w:rsidRPr="004F14A4" w:rsidRDefault="007216C1" w:rsidP="007309DD">
            <w:r w:rsidRPr="004F14A4">
              <w:t>58</w:t>
            </w:r>
          </w:p>
        </w:tc>
        <w:tc>
          <w:tcPr>
            <w:tcW w:w="656" w:type="dxa"/>
          </w:tcPr>
          <w:p w14:paraId="342D79C3" w14:textId="77777777" w:rsidR="007216C1" w:rsidRPr="004F14A4" w:rsidRDefault="007216C1" w:rsidP="007309DD">
            <w:r w:rsidRPr="004F14A4">
              <w:t>82</w:t>
            </w:r>
          </w:p>
        </w:tc>
        <w:tc>
          <w:tcPr>
            <w:tcW w:w="624" w:type="dxa"/>
          </w:tcPr>
          <w:p w14:paraId="4FA4F47F" w14:textId="77777777" w:rsidR="007216C1" w:rsidRPr="004F14A4" w:rsidRDefault="007216C1" w:rsidP="007309DD">
            <w:r w:rsidRPr="004F14A4">
              <w:t>40</w:t>
            </w:r>
          </w:p>
        </w:tc>
        <w:tc>
          <w:tcPr>
            <w:tcW w:w="872" w:type="dxa"/>
          </w:tcPr>
          <w:p w14:paraId="064490FE" w14:textId="77777777" w:rsidR="007216C1" w:rsidRPr="004F14A4" w:rsidRDefault="007216C1" w:rsidP="007309DD">
            <w:pPr>
              <w:jc w:val="center"/>
            </w:pPr>
            <w:r w:rsidRPr="004F14A4">
              <w:t>1</w:t>
            </w:r>
          </w:p>
        </w:tc>
        <w:tc>
          <w:tcPr>
            <w:tcW w:w="1153" w:type="dxa"/>
          </w:tcPr>
          <w:p w14:paraId="0F7B267C" w14:textId="77777777" w:rsidR="007216C1" w:rsidRPr="004F14A4" w:rsidRDefault="007216C1" w:rsidP="007309DD">
            <w:pPr>
              <w:jc w:val="center"/>
            </w:pPr>
            <w:r w:rsidRPr="004F14A4">
              <w:t>0</w:t>
            </w:r>
          </w:p>
        </w:tc>
      </w:tr>
      <w:tr w:rsidR="007216C1" w:rsidRPr="004F14A4" w14:paraId="7683231E" w14:textId="77777777" w:rsidTr="007309DD">
        <w:tc>
          <w:tcPr>
            <w:tcW w:w="2739" w:type="dxa"/>
          </w:tcPr>
          <w:p w14:paraId="080F374B" w14:textId="77777777" w:rsidR="007216C1" w:rsidRPr="004F14A4" w:rsidRDefault="007216C1" w:rsidP="007309DD">
            <w:r w:rsidRPr="004F14A4">
              <w:t>Тучапи</w:t>
            </w:r>
          </w:p>
        </w:tc>
        <w:tc>
          <w:tcPr>
            <w:tcW w:w="992" w:type="dxa"/>
          </w:tcPr>
          <w:p w14:paraId="4AC8F10B" w14:textId="77777777" w:rsidR="007216C1" w:rsidRPr="004F14A4" w:rsidRDefault="007216C1" w:rsidP="007309DD">
            <w:r w:rsidRPr="004F14A4">
              <w:t>312</w:t>
            </w:r>
          </w:p>
        </w:tc>
        <w:tc>
          <w:tcPr>
            <w:tcW w:w="709" w:type="dxa"/>
          </w:tcPr>
          <w:p w14:paraId="19D417B1" w14:textId="77777777" w:rsidR="007216C1" w:rsidRPr="004F14A4" w:rsidRDefault="007216C1" w:rsidP="007309DD">
            <w:r w:rsidRPr="004F14A4">
              <w:t>10</w:t>
            </w:r>
          </w:p>
        </w:tc>
        <w:tc>
          <w:tcPr>
            <w:tcW w:w="706" w:type="dxa"/>
          </w:tcPr>
          <w:p w14:paraId="789DB0A6" w14:textId="77777777" w:rsidR="007216C1" w:rsidRPr="004F14A4" w:rsidRDefault="007216C1" w:rsidP="007309DD">
            <w:r w:rsidRPr="004F14A4">
              <w:t>25</w:t>
            </w:r>
          </w:p>
        </w:tc>
        <w:tc>
          <w:tcPr>
            <w:tcW w:w="702" w:type="dxa"/>
          </w:tcPr>
          <w:p w14:paraId="548EB7DB" w14:textId="77777777" w:rsidR="007216C1" w:rsidRPr="004F14A4" w:rsidRDefault="007216C1" w:rsidP="007309DD">
            <w:r w:rsidRPr="004F14A4">
              <w:t>9</w:t>
            </w:r>
          </w:p>
        </w:tc>
        <w:tc>
          <w:tcPr>
            <w:tcW w:w="702" w:type="dxa"/>
          </w:tcPr>
          <w:p w14:paraId="0230279A" w14:textId="77777777" w:rsidR="007216C1" w:rsidRPr="004F14A4" w:rsidRDefault="007216C1" w:rsidP="007309DD">
            <w:r w:rsidRPr="004F14A4">
              <w:t>72</w:t>
            </w:r>
          </w:p>
        </w:tc>
        <w:tc>
          <w:tcPr>
            <w:tcW w:w="656" w:type="dxa"/>
          </w:tcPr>
          <w:p w14:paraId="0C6BE6A9" w14:textId="77777777" w:rsidR="007216C1" w:rsidRPr="004F14A4" w:rsidRDefault="007216C1" w:rsidP="007309DD">
            <w:r w:rsidRPr="004F14A4">
              <w:t>120</w:t>
            </w:r>
          </w:p>
        </w:tc>
        <w:tc>
          <w:tcPr>
            <w:tcW w:w="624" w:type="dxa"/>
          </w:tcPr>
          <w:p w14:paraId="227C9F37" w14:textId="77777777" w:rsidR="007216C1" w:rsidRPr="004F14A4" w:rsidRDefault="007216C1" w:rsidP="007309DD">
            <w:r w:rsidRPr="004F14A4">
              <w:t>76</w:t>
            </w:r>
          </w:p>
        </w:tc>
        <w:tc>
          <w:tcPr>
            <w:tcW w:w="872" w:type="dxa"/>
          </w:tcPr>
          <w:p w14:paraId="21F4C5D5" w14:textId="77777777" w:rsidR="007216C1" w:rsidRPr="004F14A4" w:rsidRDefault="007216C1" w:rsidP="007309DD">
            <w:pPr>
              <w:jc w:val="center"/>
            </w:pPr>
            <w:r w:rsidRPr="004F14A4">
              <w:t>1</w:t>
            </w:r>
          </w:p>
        </w:tc>
        <w:tc>
          <w:tcPr>
            <w:tcW w:w="1153" w:type="dxa"/>
          </w:tcPr>
          <w:p w14:paraId="46564433" w14:textId="77777777" w:rsidR="007216C1" w:rsidRPr="004F14A4" w:rsidRDefault="007216C1" w:rsidP="007309DD">
            <w:pPr>
              <w:jc w:val="center"/>
            </w:pPr>
            <w:r w:rsidRPr="004F14A4">
              <w:t>0</w:t>
            </w:r>
          </w:p>
        </w:tc>
      </w:tr>
      <w:tr w:rsidR="007216C1" w:rsidRPr="004F14A4" w14:paraId="1AA1CCBC" w14:textId="77777777" w:rsidTr="007309DD">
        <w:tc>
          <w:tcPr>
            <w:tcW w:w="2739" w:type="dxa"/>
          </w:tcPr>
          <w:p w14:paraId="1FE71C1A" w14:textId="77777777" w:rsidR="007216C1" w:rsidRPr="004F14A4" w:rsidRDefault="007216C1" w:rsidP="007309DD">
            <w:r w:rsidRPr="004F14A4">
              <w:t>Угри</w:t>
            </w:r>
          </w:p>
        </w:tc>
        <w:tc>
          <w:tcPr>
            <w:tcW w:w="992" w:type="dxa"/>
          </w:tcPr>
          <w:p w14:paraId="002DE1FF" w14:textId="77777777" w:rsidR="007216C1" w:rsidRPr="004F14A4" w:rsidRDefault="007216C1" w:rsidP="007309DD">
            <w:r w:rsidRPr="004F14A4">
              <w:t>411</w:t>
            </w:r>
          </w:p>
        </w:tc>
        <w:tc>
          <w:tcPr>
            <w:tcW w:w="709" w:type="dxa"/>
          </w:tcPr>
          <w:p w14:paraId="7B43B139" w14:textId="77777777" w:rsidR="007216C1" w:rsidRPr="004F14A4" w:rsidRDefault="007216C1" w:rsidP="007309DD">
            <w:r w:rsidRPr="004F14A4">
              <w:t>14</w:t>
            </w:r>
          </w:p>
        </w:tc>
        <w:tc>
          <w:tcPr>
            <w:tcW w:w="706" w:type="dxa"/>
          </w:tcPr>
          <w:p w14:paraId="6EF2E3BF" w14:textId="77777777" w:rsidR="007216C1" w:rsidRPr="004F14A4" w:rsidRDefault="007216C1" w:rsidP="007309DD">
            <w:r w:rsidRPr="004F14A4">
              <w:t>97</w:t>
            </w:r>
          </w:p>
        </w:tc>
        <w:tc>
          <w:tcPr>
            <w:tcW w:w="702" w:type="dxa"/>
          </w:tcPr>
          <w:p w14:paraId="77181157" w14:textId="77777777" w:rsidR="007216C1" w:rsidRPr="004F14A4" w:rsidRDefault="007216C1" w:rsidP="007309DD">
            <w:r w:rsidRPr="004F14A4">
              <w:t>33</w:t>
            </w:r>
          </w:p>
        </w:tc>
        <w:tc>
          <w:tcPr>
            <w:tcW w:w="702" w:type="dxa"/>
          </w:tcPr>
          <w:p w14:paraId="715E39A7" w14:textId="77777777" w:rsidR="007216C1" w:rsidRPr="004F14A4" w:rsidRDefault="007216C1" w:rsidP="007309DD">
            <w:r w:rsidRPr="004F14A4">
              <w:t>102</w:t>
            </w:r>
          </w:p>
        </w:tc>
        <w:tc>
          <w:tcPr>
            <w:tcW w:w="656" w:type="dxa"/>
          </w:tcPr>
          <w:p w14:paraId="46D6B008" w14:textId="77777777" w:rsidR="007216C1" w:rsidRPr="004F14A4" w:rsidRDefault="007216C1" w:rsidP="007309DD">
            <w:r w:rsidRPr="004F14A4">
              <w:t>124</w:t>
            </w:r>
          </w:p>
        </w:tc>
        <w:tc>
          <w:tcPr>
            <w:tcW w:w="624" w:type="dxa"/>
          </w:tcPr>
          <w:p w14:paraId="352C0031" w14:textId="77777777" w:rsidR="007216C1" w:rsidRPr="004F14A4" w:rsidRDefault="007216C1" w:rsidP="007309DD">
            <w:r w:rsidRPr="004F14A4">
              <w:t>41</w:t>
            </w:r>
          </w:p>
        </w:tc>
        <w:tc>
          <w:tcPr>
            <w:tcW w:w="872" w:type="dxa"/>
          </w:tcPr>
          <w:p w14:paraId="7410371B" w14:textId="77777777" w:rsidR="007216C1" w:rsidRPr="004F14A4" w:rsidRDefault="007216C1" w:rsidP="007309DD">
            <w:pPr>
              <w:jc w:val="center"/>
            </w:pPr>
            <w:r w:rsidRPr="004F14A4">
              <w:t>1</w:t>
            </w:r>
          </w:p>
        </w:tc>
        <w:tc>
          <w:tcPr>
            <w:tcW w:w="1153" w:type="dxa"/>
          </w:tcPr>
          <w:p w14:paraId="2D1F08D0" w14:textId="77777777" w:rsidR="007216C1" w:rsidRPr="004F14A4" w:rsidRDefault="007216C1" w:rsidP="007309DD">
            <w:pPr>
              <w:jc w:val="center"/>
            </w:pPr>
            <w:r w:rsidRPr="004F14A4">
              <w:t>0</w:t>
            </w:r>
          </w:p>
        </w:tc>
      </w:tr>
      <w:tr w:rsidR="007216C1" w:rsidRPr="004F14A4" w14:paraId="30ECD9FC" w14:textId="77777777" w:rsidTr="007309DD">
        <w:tc>
          <w:tcPr>
            <w:tcW w:w="2739" w:type="dxa"/>
          </w:tcPr>
          <w:p w14:paraId="4C38127A" w14:textId="77777777" w:rsidR="007216C1" w:rsidRPr="004F14A4" w:rsidRDefault="007216C1" w:rsidP="007309DD">
            <w:r w:rsidRPr="004F14A4">
              <w:t>Черляни</w:t>
            </w:r>
          </w:p>
        </w:tc>
        <w:tc>
          <w:tcPr>
            <w:tcW w:w="992" w:type="dxa"/>
          </w:tcPr>
          <w:p w14:paraId="1E29A56B" w14:textId="77777777" w:rsidR="007216C1" w:rsidRPr="004F14A4" w:rsidRDefault="007216C1" w:rsidP="007309DD">
            <w:r w:rsidRPr="004F14A4">
              <w:t>396</w:t>
            </w:r>
          </w:p>
        </w:tc>
        <w:tc>
          <w:tcPr>
            <w:tcW w:w="709" w:type="dxa"/>
          </w:tcPr>
          <w:p w14:paraId="3EBBBE35" w14:textId="77777777" w:rsidR="007216C1" w:rsidRPr="004F14A4" w:rsidRDefault="007216C1" w:rsidP="007309DD">
            <w:r w:rsidRPr="004F14A4">
              <w:t>7</w:t>
            </w:r>
          </w:p>
        </w:tc>
        <w:tc>
          <w:tcPr>
            <w:tcW w:w="706" w:type="dxa"/>
          </w:tcPr>
          <w:p w14:paraId="437CC3E8" w14:textId="77777777" w:rsidR="007216C1" w:rsidRPr="004F14A4" w:rsidRDefault="007216C1" w:rsidP="007309DD">
            <w:r w:rsidRPr="004F14A4">
              <w:t>40</w:t>
            </w:r>
          </w:p>
        </w:tc>
        <w:tc>
          <w:tcPr>
            <w:tcW w:w="702" w:type="dxa"/>
          </w:tcPr>
          <w:p w14:paraId="24746E27" w14:textId="77777777" w:rsidR="007216C1" w:rsidRPr="004F14A4" w:rsidRDefault="007216C1" w:rsidP="007309DD">
            <w:r w:rsidRPr="004F14A4">
              <w:t>14</w:t>
            </w:r>
          </w:p>
        </w:tc>
        <w:tc>
          <w:tcPr>
            <w:tcW w:w="702" w:type="dxa"/>
          </w:tcPr>
          <w:p w14:paraId="21B2A3F7" w14:textId="77777777" w:rsidR="007216C1" w:rsidRPr="004F14A4" w:rsidRDefault="007216C1" w:rsidP="007309DD">
            <w:r w:rsidRPr="004F14A4">
              <w:t>170</w:t>
            </w:r>
          </w:p>
        </w:tc>
        <w:tc>
          <w:tcPr>
            <w:tcW w:w="656" w:type="dxa"/>
          </w:tcPr>
          <w:p w14:paraId="5D48ED61" w14:textId="77777777" w:rsidR="007216C1" w:rsidRPr="004F14A4" w:rsidRDefault="007216C1" w:rsidP="007309DD">
            <w:r w:rsidRPr="004F14A4">
              <w:t>120</w:t>
            </w:r>
          </w:p>
        </w:tc>
        <w:tc>
          <w:tcPr>
            <w:tcW w:w="624" w:type="dxa"/>
          </w:tcPr>
          <w:p w14:paraId="51C79A59" w14:textId="77777777" w:rsidR="007216C1" w:rsidRPr="004F14A4" w:rsidRDefault="007216C1" w:rsidP="007309DD">
            <w:r w:rsidRPr="004F14A4">
              <w:t>45</w:t>
            </w:r>
          </w:p>
        </w:tc>
        <w:tc>
          <w:tcPr>
            <w:tcW w:w="872" w:type="dxa"/>
          </w:tcPr>
          <w:p w14:paraId="717928B0" w14:textId="77777777" w:rsidR="007216C1" w:rsidRPr="004F14A4" w:rsidRDefault="007216C1" w:rsidP="007309DD">
            <w:pPr>
              <w:jc w:val="center"/>
            </w:pPr>
            <w:r w:rsidRPr="004F14A4">
              <w:t>1</w:t>
            </w:r>
          </w:p>
        </w:tc>
        <w:tc>
          <w:tcPr>
            <w:tcW w:w="1153" w:type="dxa"/>
          </w:tcPr>
          <w:p w14:paraId="501AD867" w14:textId="77777777" w:rsidR="007216C1" w:rsidRPr="004F14A4" w:rsidRDefault="007216C1" w:rsidP="007309DD">
            <w:pPr>
              <w:jc w:val="center"/>
            </w:pPr>
            <w:r w:rsidRPr="004F14A4">
              <w:t>0</w:t>
            </w:r>
          </w:p>
        </w:tc>
      </w:tr>
      <w:tr w:rsidR="007216C1" w:rsidRPr="004F14A4" w14:paraId="43650229" w14:textId="77777777" w:rsidTr="007309DD">
        <w:tc>
          <w:tcPr>
            <w:tcW w:w="2739" w:type="dxa"/>
          </w:tcPr>
          <w:p w14:paraId="097367F9" w14:textId="77777777" w:rsidR="007216C1" w:rsidRPr="004F14A4" w:rsidRDefault="007216C1" w:rsidP="007309DD">
            <w:r w:rsidRPr="004F14A4">
              <w:t>Черлянське Передмістя</w:t>
            </w:r>
          </w:p>
        </w:tc>
        <w:tc>
          <w:tcPr>
            <w:tcW w:w="992" w:type="dxa"/>
          </w:tcPr>
          <w:p w14:paraId="2B68839D" w14:textId="77777777" w:rsidR="007216C1" w:rsidRPr="004F14A4" w:rsidRDefault="007216C1" w:rsidP="007309DD">
            <w:r w:rsidRPr="004F14A4">
              <w:t>495</w:t>
            </w:r>
          </w:p>
        </w:tc>
        <w:tc>
          <w:tcPr>
            <w:tcW w:w="709" w:type="dxa"/>
          </w:tcPr>
          <w:p w14:paraId="638DF4CD" w14:textId="77777777" w:rsidR="007216C1" w:rsidRPr="004F14A4" w:rsidRDefault="007216C1" w:rsidP="007309DD">
            <w:r w:rsidRPr="004F14A4">
              <w:t>8</w:t>
            </w:r>
          </w:p>
        </w:tc>
        <w:tc>
          <w:tcPr>
            <w:tcW w:w="706" w:type="dxa"/>
          </w:tcPr>
          <w:p w14:paraId="57F54359" w14:textId="77777777" w:rsidR="007216C1" w:rsidRPr="004F14A4" w:rsidRDefault="007216C1" w:rsidP="007309DD">
            <w:r w:rsidRPr="004F14A4">
              <w:t>130</w:t>
            </w:r>
          </w:p>
        </w:tc>
        <w:tc>
          <w:tcPr>
            <w:tcW w:w="702" w:type="dxa"/>
          </w:tcPr>
          <w:p w14:paraId="7725963B" w14:textId="77777777" w:rsidR="007216C1" w:rsidRPr="004F14A4" w:rsidRDefault="007216C1" w:rsidP="007309DD">
            <w:r w:rsidRPr="004F14A4">
              <w:t>24</w:t>
            </w:r>
          </w:p>
        </w:tc>
        <w:tc>
          <w:tcPr>
            <w:tcW w:w="702" w:type="dxa"/>
          </w:tcPr>
          <w:p w14:paraId="78013AA9" w14:textId="77777777" w:rsidR="007216C1" w:rsidRPr="004F14A4" w:rsidRDefault="007216C1" w:rsidP="007309DD">
            <w:r w:rsidRPr="004F14A4">
              <w:t>124</w:t>
            </w:r>
          </w:p>
        </w:tc>
        <w:tc>
          <w:tcPr>
            <w:tcW w:w="656" w:type="dxa"/>
          </w:tcPr>
          <w:p w14:paraId="62344E84" w14:textId="77777777" w:rsidR="007216C1" w:rsidRPr="004F14A4" w:rsidRDefault="007216C1" w:rsidP="007309DD">
            <w:r w:rsidRPr="004F14A4">
              <w:t>157</w:t>
            </w:r>
          </w:p>
        </w:tc>
        <w:tc>
          <w:tcPr>
            <w:tcW w:w="624" w:type="dxa"/>
          </w:tcPr>
          <w:p w14:paraId="0BB5182A" w14:textId="77777777" w:rsidR="007216C1" w:rsidRPr="004F14A4" w:rsidRDefault="007216C1" w:rsidP="007309DD">
            <w:r w:rsidRPr="004F14A4">
              <w:t>52</w:t>
            </w:r>
          </w:p>
        </w:tc>
        <w:tc>
          <w:tcPr>
            <w:tcW w:w="872" w:type="dxa"/>
          </w:tcPr>
          <w:p w14:paraId="3D6CC08D" w14:textId="77777777" w:rsidR="007216C1" w:rsidRPr="004F14A4" w:rsidRDefault="007216C1" w:rsidP="007309DD">
            <w:pPr>
              <w:jc w:val="center"/>
            </w:pPr>
            <w:r w:rsidRPr="004F14A4">
              <w:t>1</w:t>
            </w:r>
          </w:p>
        </w:tc>
        <w:tc>
          <w:tcPr>
            <w:tcW w:w="1153" w:type="dxa"/>
          </w:tcPr>
          <w:p w14:paraId="1023AB08" w14:textId="77777777" w:rsidR="007216C1" w:rsidRPr="004F14A4" w:rsidRDefault="007216C1" w:rsidP="007309DD">
            <w:pPr>
              <w:jc w:val="center"/>
            </w:pPr>
            <w:r w:rsidRPr="004F14A4">
              <w:t>0</w:t>
            </w:r>
          </w:p>
        </w:tc>
      </w:tr>
      <w:tr w:rsidR="007216C1" w:rsidRPr="004F14A4" w14:paraId="1D1157E0" w14:textId="77777777" w:rsidTr="007309DD">
        <w:tc>
          <w:tcPr>
            <w:tcW w:w="2739" w:type="dxa"/>
          </w:tcPr>
          <w:p w14:paraId="1510B7D6" w14:textId="77777777" w:rsidR="007216C1" w:rsidRPr="004F14A4" w:rsidRDefault="007216C1" w:rsidP="007309DD">
            <w:r w:rsidRPr="004F14A4">
              <w:t>Шоломиничі</w:t>
            </w:r>
          </w:p>
        </w:tc>
        <w:tc>
          <w:tcPr>
            <w:tcW w:w="992" w:type="dxa"/>
          </w:tcPr>
          <w:p w14:paraId="3D695785" w14:textId="77777777" w:rsidR="007216C1" w:rsidRPr="004F14A4" w:rsidRDefault="007216C1" w:rsidP="007309DD">
            <w:r w:rsidRPr="004F14A4">
              <w:t>275</w:t>
            </w:r>
          </w:p>
        </w:tc>
        <w:tc>
          <w:tcPr>
            <w:tcW w:w="709" w:type="dxa"/>
          </w:tcPr>
          <w:p w14:paraId="0D4F6DCC" w14:textId="77777777" w:rsidR="007216C1" w:rsidRPr="004F14A4" w:rsidRDefault="007216C1" w:rsidP="007309DD"/>
        </w:tc>
        <w:tc>
          <w:tcPr>
            <w:tcW w:w="706" w:type="dxa"/>
          </w:tcPr>
          <w:p w14:paraId="3B33F4D7" w14:textId="77777777" w:rsidR="007216C1" w:rsidRPr="004F14A4" w:rsidRDefault="007216C1" w:rsidP="007309DD">
            <w:r w:rsidRPr="004F14A4">
              <w:t>26</w:t>
            </w:r>
          </w:p>
        </w:tc>
        <w:tc>
          <w:tcPr>
            <w:tcW w:w="702" w:type="dxa"/>
          </w:tcPr>
          <w:p w14:paraId="5344ABC1" w14:textId="77777777" w:rsidR="007216C1" w:rsidRPr="004F14A4" w:rsidRDefault="007216C1" w:rsidP="007309DD">
            <w:r w:rsidRPr="004F14A4">
              <w:t>10</w:t>
            </w:r>
          </w:p>
        </w:tc>
        <w:tc>
          <w:tcPr>
            <w:tcW w:w="702" w:type="dxa"/>
          </w:tcPr>
          <w:p w14:paraId="0C7DE82D" w14:textId="77777777" w:rsidR="007216C1" w:rsidRPr="004F14A4" w:rsidRDefault="007216C1" w:rsidP="007309DD">
            <w:r w:rsidRPr="004F14A4">
              <w:t>49</w:t>
            </w:r>
          </w:p>
        </w:tc>
        <w:tc>
          <w:tcPr>
            <w:tcW w:w="656" w:type="dxa"/>
          </w:tcPr>
          <w:p w14:paraId="5540D0C0" w14:textId="77777777" w:rsidR="007216C1" w:rsidRPr="004F14A4" w:rsidRDefault="007216C1" w:rsidP="007309DD">
            <w:r w:rsidRPr="004F14A4">
              <w:t>152</w:t>
            </w:r>
          </w:p>
        </w:tc>
        <w:tc>
          <w:tcPr>
            <w:tcW w:w="624" w:type="dxa"/>
          </w:tcPr>
          <w:p w14:paraId="32953DC0" w14:textId="77777777" w:rsidR="007216C1" w:rsidRPr="004F14A4" w:rsidRDefault="007216C1" w:rsidP="007309DD">
            <w:r w:rsidRPr="004F14A4">
              <w:t>38</w:t>
            </w:r>
          </w:p>
        </w:tc>
        <w:tc>
          <w:tcPr>
            <w:tcW w:w="872" w:type="dxa"/>
          </w:tcPr>
          <w:p w14:paraId="226ECD16" w14:textId="77777777" w:rsidR="007216C1" w:rsidRPr="004F14A4" w:rsidRDefault="007216C1" w:rsidP="007309DD">
            <w:pPr>
              <w:jc w:val="center"/>
            </w:pPr>
            <w:r w:rsidRPr="004F14A4">
              <w:t>1</w:t>
            </w:r>
          </w:p>
        </w:tc>
        <w:tc>
          <w:tcPr>
            <w:tcW w:w="1153" w:type="dxa"/>
          </w:tcPr>
          <w:p w14:paraId="0FBE92C5" w14:textId="77777777" w:rsidR="007216C1" w:rsidRPr="004F14A4" w:rsidRDefault="007216C1" w:rsidP="007309DD">
            <w:pPr>
              <w:jc w:val="center"/>
            </w:pPr>
            <w:r w:rsidRPr="004F14A4">
              <w:t>0</w:t>
            </w:r>
          </w:p>
        </w:tc>
      </w:tr>
      <w:tr w:rsidR="007216C1" w:rsidRPr="004F14A4" w14:paraId="45A54A83" w14:textId="77777777" w:rsidTr="007309DD">
        <w:tc>
          <w:tcPr>
            <w:tcW w:w="2739" w:type="dxa"/>
          </w:tcPr>
          <w:p w14:paraId="3D64EAB7" w14:textId="77777777" w:rsidR="007216C1" w:rsidRPr="004F14A4" w:rsidRDefault="007216C1" w:rsidP="007309DD">
            <w:pPr>
              <w:rPr>
                <w:b/>
              </w:rPr>
            </w:pPr>
            <w:r w:rsidRPr="004F14A4">
              <w:rPr>
                <w:b/>
              </w:rPr>
              <w:t>Всього</w:t>
            </w:r>
          </w:p>
        </w:tc>
        <w:tc>
          <w:tcPr>
            <w:tcW w:w="992" w:type="dxa"/>
          </w:tcPr>
          <w:p w14:paraId="638D4D1D" w14:textId="77777777" w:rsidR="007216C1" w:rsidRPr="004F14A4" w:rsidRDefault="007216C1" w:rsidP="007309DD">
            <w:pPr>
              <w:rPr>
                <w:b/>
              </w:rPr>
            </w:pPr>
            <w:r w:rsidRPr="004F14A4">
              <w:rPr>
                <w:b/>
              </w:rPr>
              <w:t>13994</w:t>
            </w:r>
          </w:p>
        </w:tc>
        <w:tc>
          <w:tcPr>
            <w:tcW w:w="709" w:type="dxa"/>
          </w:tcPr>
          <w:p w14:paraId="3ED43B2F" w14:textId="77777777" w:rsidR="007216C1" w:rsidRPr="004F14A4" w:rsidRDefault="007216C1" w:rsidP="007309DD">
            <w:pPr>
              <w:rPr>
                <w:b/>
              </w:rPr>
            </w:pPr>
            <w:r w:rsidRPr="004F14A4">
              <w:rPr>
                <w:b/>
              </w:rPr>
              <w:t>469</w:t>
            </w:r>
          </w:p>
        </w:tc>
        <w:tc>
          <w:tcPr>
            <w:tcW w:w="706" w:type="dxa"/>
          </w:tcPr>
          <w:p w14:paraId="6EEF5842" w14:textId="77777777" w:rsidR="007216C1" w:rsidRPr="004F14A4" w:rsidRDefault="007216C1" w:rsidP="007309DD">
            <w:pPr>
              <w:rPr>
                <w:b/>
              </w:rPr>
            </w:pPr>
            <w:r w:rsidRPr="004F14A4">
              <w:rPr>
                <w:b/>
              </w:rPr>
              <w:t>3451</w:t>
            </w:r>
          </w:p>
        </w:tc>
        <w:tc>
          <w:tcPr>
            <w:tcW w:w="702" w:type="dxa"/>
          </w:tcPr>
          <w:p w14:paraId="6F19C22D" w14:textId="77777777" w:rsidR="007216C1" w:rsidRPr="004F14A4" w:rsidRDefault="007216C1" w:rsidP="007309DD">
            <w:pPr>
              <w:rPr>
                <w:b/>
              </w:rPr>
            </w:pPr>
            <w:r w:rsidRPr="004F14A4">
              <w:rPr>
                <w:b/>
              </w:rPr>
              <w:t>1059</w:t>
            </w:r>
          </w:p>
        </w:tc>
        <w:tc>
          <w:tcPr>
            <w:tcW w:w="702" w:type="dxa"/>
          </w:tcPr>
          <w:p w14:paraId="4A3B2F42" w14:textId="77777777" w:rsidR="007216C1" w:rsidRPr="004F14A4" w:rsidRDefault="007216C1" w:rsidP="007309DD">
            <w:pPr>
              <w:rPr>
                <w:b/>
              </w:rPr>
            </w:pPr>
            <w:r w:rsidRPr="004F14A4">
              <w:rPr>
                <w:b/>
              </w:rPr>
              <w:t>3112</w:t>
            </w:r>
          </w:p>
        </w:tc>
        <w:tc>
          <w:tcPr>
            <w:tcW w:w="656" w:type="dxa"/>
          </w:tcPr>
          <w:p w14:paraId="5B90DB01" w14:textId="77777777" w:rsidR="007216C1" w:rsidRPr="004F14A4" w:rsidRDefault="007216C1" w:rsidP="007309DD">
            <w:pPr>
              <w:rPr>
                <w:b/>
              </w:rPr>
            </w:pPr>
            <w:r w:rsidRPr="004F14A4">
              <w:rPr>
                <w:b/>
              </w:rPr>
              <w:t>4939</w:t>
            </w:r>
          </w:p>
        </w:tc>
        <w:tc>
          <w:tcPr>
            <w:tcW w:w="624" w:type="dxa"/>
          </w:tcPr>
          <w:p w14:paraId="5F2EA202" w14:textId="77777777" w:rsidR="007216C1" w:rsidRPr="004F14A4" w:rsidRDefault="007216C1" w:rsidP="007309DD">
            <w:pPr>
              <w:rPr>
                <w:b/>
              </w:rPr>
            </w:pPr>
            <w:r w:rsidRPr="004F14A4">
              <w:rPr>
                <w:b/>
              </w:rPr>
              <w:t>964</w:t>
            </w:r>
          </w:p>
        </w:tc>
        <w:tc>
          <w:tcPr>
            <w:tcW w:w="872" w:type="dxa"/>
            <w:shd w:val="clear" w:color="auto" w:fill="D9E2F3" w:themeFill="accent1" w:themeFillTint="33"/>
          </w:tcPr>
          <w:p w14:paraId="1B0A0F1B" w14:textId="77777777" w:rsidR="007216C1" w:rsidRPr="004F14A4" w:rsidRDefault="007216C1" w:rsidP="007309DD">
            <w:pPr>
              <w:jc w:val="center"/>
              <w:rPr>
                <w:b/>
              </w:rPr>
            </w:pPr>
            <w:r w:rsidRPr="004F14A4">
              <w:rPr>
                <w:b/>
              </w:rPr>
              <w:t>36</w:t>
            </w:r>
          </w:p>
        </w:tc>
        <w:tc>
          <w:tcPr>
            <w:tcW w:w="1153" w:type="dxa"/>
            <w:shd w:val="clear" w:color="auto" w:fill="D9E2F3" w:themeFill="accent1" w:themeFillTint="33"/>
          </w:tcPr>
          <w:p w14:paraId="6BF23342" w14:textId="77777777" w:rsidR="007216C1" w:rsidRPr="004F14A4" w:rsidRDefault="007216C1" w:rsidP="007309DD">
            <w:pPr>
              <w:jc w:val="center"/>
              <w:rPr>
                <w:b/>
              </w:rPr>
            </w:pPr>
            <w:r w:rsidRPr="004F14A4">
              <w:rPr>
                <w:b/>
              </w:rPr>
              <w:t>0</w:t>
            </w:r>
          </w:p>
        </w:tc>
      </w:tr>
    </w:tbl>
    <w:p w14:paraId="2E77856D" w14:textId="55245EFE" w:rsidR="00BA52A0" w:rsidRDefault="007216C1" w:rsidP="0088791F">
      <w:pPr>
        <w:spacing w:before="240"/>
        <w:ind w:firstLine="709"/>
        <w:jc w:val="both"/>
        <w:rPr>
          <w:sz w:val="24"/>
          <w:szCs w:val="24"/>
        </w:rPr>
      </w:pPr>
      <w:r w:rsidRPr="005339FD">
        <w:rPr>
          <w:sz w:val="24"/>
          <w:szCs w:val="24"/>
        </w:rPr>
        <w:t>Станом на 2024 рік серед працівників бібліотек спостерігається помітний гендерний дисбаланс: оскільки  жінки становлять (</w:t>
      </w:r>
      <w:r w:rsidRPr="005339FD">
        <w:rPr>
          <w:b/>
          <w:bCs/>
          <w:sz w:val="24"/>
          <w:szCs w:val="24"/>
        </w:rPr>
        <w:t>100%</w:t>
      </w:r>
      <w:r w:rsidRPr="005339FD">
        <w:rPr>
          <w:sz w:val="24"/>
          <w:szCs w:val="24"/>
        </w:rPr>
        <w:t xml:space="preserve">) всіх працівників, як і в попередньому році. Водночас серед  читачів спостерігається спад зацікавлених осіб. Загальна кількість активних читачів за цей рік становить </w:t>
      </w:r>
      <w:r w:rsidRPr="005339FD">
        <w:rPr>
          <w:b/>
          <w:bCs/>
          <w:sz w:val="24"/>
          <w:szCs w:val="24"/>
        </w:rPr>
        <w:t>13994</w:t>
      </w:r>
      <w:r w:rsidRPr="005339FD">
        <w:rPr>
          <w:sz w:val="24"/>
          <w:szCs w:val="24"/>
        </w:rPr>
        <w:t xml:space="preserve"> особи.</w:t>
      </w:r>
    </w:p>
    <w:p w14:paraId="6E7DAE88" w14:textId="090FBEDC" w:rsidR="007216C1" w:rsidRPr="008B7E80" w:rsidRDefault="007216C1" w:rsidP="00E3058A">
      <w:pPr>
        <w:spacing w:before="240"/>
        <w:jc w:val="center"/>
        <w:rPr>
          <w:b/>
          <w:sz w:val="24"/>
          <w:szCs w:val="24"/>
        </w:rPr>
      </w:pPr>
      <w:r w:rsidRPr="008B7E80">
        <w:rPr>
          <w:b/>
          <w:sz w:val="24"/>
          <w:szCs w:val="24"/>
        </w:rPr>
        <w:t>Інформація про кількість дітей та працівників у бібліотеках Городоцької міської територіальної громади</w:t>
      </w:r>
      <w:r w:rsidR="008B7E80" w:rsidRPr="008B7E80">
        <w:rPr>
          <w:b/>
          <w:sz w:val="24"/>
          <w:szCs w:val="24"/>
        </w:rPr>
        <w:t xml:space="preserve"> за 2025 рік</w:t>
      </w:r>
    </w:p>
    <w:p w14:paraId="05AE4F30" w14:textId="311C936E" w:rsidR="008B7E80" w:rsidRPr="008B7E80" w:rsidRDefault="008B7E80" w:rsidP="008B7E80">
      <w:pPr>
        <w:jc w:val="right"/>
      </w:pPr>
      <w:r w:rsidRPr="00A71A64">
        <w:rPr>
          <w:bCs/>
        </w:rPr>
        <w:t>Табл</w:t>
      </w:r>
      <w:r>
        <w:rPr>
          <w:bCs/>
        </w:rPr>
        <w:t>.7.4.</w:t>
      </w:r>
    </w:p>
    <w:tbl>
      <w:tblPr>
        <w:tblStyle w:val="a4"/>
        <w:tblW w:w="0" w:type="auto"/>
        <w:tblLook w:val="04A0" w:firstRow="1" w:lastRow="0" w:firstColumn="1" w:lastColumn="0" w:noHBand="0" w:noVBand="1"/>
      </w:tblPr>
      <w:tblGrid>
        <w:gridCol w:w="2433"/>
        <w:gridCol w:w="1034"/>
        <w:gridCol w:w="723"/>
        <w:gridCol w:w="706"/>
        <w:gridCol w:w="706"/>
        <w:gridCol w:w="706"/>
        <w:gridCol w:w="706"/>
        <w:gridCol w:w="614"/>
        <w:gridCol w:w="857"/>
        <w:gridCol w:w="1144"/>
      </w:tblGrid>
      <w:tr w:rsidR="007216C1" w:rsidRPr="004F14A4" w14:paraId="6E107A59" w14:textId="77777777" w:rsidTr="007309DD">
        <w:tc>
          <w:tcPr>
            <w:tcW w:w="2703" w:type="dxa"/>
          </w:tcPr>
          <w:p w14:paraId="669D7FB4" w14:textId="77777777" w:rsidR="007216C1" w:rsidRPr="004F14A4" w:rsidRDefault="007216C1" w:rsidP="007309DD">
            <w:pPr>
              <w:jc w:val="center"/>
            </w:pPr>
            <w:r w:rsidRPr="004F14A4">
              <w:t>Назва закладу</w:t>
            </w:r>
          </w:p>
        </w:tc>
        <w:tc>
          <w:tcPr>
            <w:tcW w:w="992" w:type="dxa"/>
          </w:tcPr>
          <w:p w14:paraId="43391699" w14:textId="77777777" w:rsidR="007216C1" w:rsidRPr="004F14A4" w:rsidRDefault="007216C1" w:rsidP="007309DD">
            <w:pPr>
              <w:jc w:val="center"/>
              <w:rPr>
                <w:b/>
              </w:rPr>
            </w:pPr>
            <w:r w:rsidRPr="004F14A4">
              <w:rPr>
                <w:b/>
              </w:rPr>
              <w:t>Всього читачів</w:t>
            </w:r>
          </w:p>
        </w:tc>
        <w:tc>
          <w:tcPr>
            <w:tcW w:w="4138" w:type="dxa"/>
            <w:gridSpan w:val="6"/>
          </w:tcPr>
          <w:p w14:paraId="0024CF3E" w14:textId="77777777" w:rsidR="007216C1" w:rsidRPr="004F14A4" w:rsidRDefault="007216C1" w:rsidP="007309DD">
            <w:pPr>
              <w:jc w:val="center"/>
            </w:pPr>
            <w:r w:rsidRPr="004F14A4">
              <w:t>Читачі</w:t>
            </w:r>
          </w:p>
        </w:tc>
        <w:tc>
          <w:tcPr>
            <w:tcW w:w="2022" w:type="dxa"/>
            <w:gridSpan w:val="2"/>
          </w:tcPr>
          <w:p w14:paraId="1F2F20F8" w14:textId="77777777" w:rsidR="007216C1" w:rsidRPr="004F14A4" w:rsidRDefault="007216C1" w:rsidP="007309DD">
            <w:pPr>
              <w:jc w:val="center"/>
            </w:pPr>
            <w:r w:rsidRPr="004F14A4">
              <w:t>Працівники</w:t>
            </w:r>
          </w:p>
        </w:tc>
      </w:tr>
      <w:tr w:rsidR="007216C1" w:rsidRPr="004F14A4" w14:paraId="1C202E50" w14:textId="77777777" w:rsidTr="007309DD">
        <w:tc>
          <w:tcPr>
            <w:tcW w:w="2703" w:type="dxa"/>
          </w:tcPr>
          <w:p w14:paraId="09328FA9" w14:textId="77777777" w:rsidR="007216C1" w:rsidRPr="004F14A4" w:rsidRDefault="007216C1" w:rsidP="007309DD">
            <w:pPr>
              <w:jc w:val="center"/>
              <w:rPr>
                <w:b/>
              </w:rPr>
            </w:pPr>
          </w:p>
        </w:tc>
        <w:tc>
          <w:tcPr>
            <w:tcW w:w="992" w:type="dxa"/>
          </w:tcPr>
          <w:p w14:paraId="73BE0C73" w14:textId="77777777" w:rsidR="007216C1" w:rsidRPr="004F14A4" w:rsidRDefault="007216C1" w:rsidP="007309DD">
            <w:pPr>
              <w:jc w:val="center"/>
            </w:pPr>
          </w:p>
        </w:tc>
        <w:tc>
          <w:tcPr>
            <w:tcW w:w="709" w:type="dxa"/>
          </w:tcPr>
          <w:p w14:paraId="5CF0919C" w14:textId="77777777" w:rsidR="007216C1" w:rsidRPr="004F14A4" w:rsidRDefault="007216C1" w:rsidP="007309DD">
            <w:pPr>
              <w:jc w:val="center"/>
            </w:pPr>
            <w:r w:rsidRPr="004F14A4">
              <w:t>До 6 років</w:t>
            </w:r>
          </w:p>
        </w:tc>
        <w:tc>
          <w:tcPr>
            <w:tcW w:w="706" w:type="dxa"/>
          </w:tcPr>
          <w:p w14:paraId="140EF500" w14:textId="77777777" w:rsidR="007216C1" w:rsidRPr="004F14A4" w:rsidRDefault="007216C1" w:rsidP="007309DD">
            <w:pPr>
              <w:jc w:val="center"/>
            </w:pPr>
            <w:r w:rsidRPr="004F14A4">
              <w:t>6-14</w:t>
            </w:r>
          </w:p>
        </w:tc>
        <w:tc>
          <w:tcPr>
            <w:tcW w:w="702" w:type="dxa"/>
          </w:tcPr>
          <w:p w14:paraId="1CD9C6FC" w14:textId="77777777" w:rsidR="007216C1" w:rsidRPr="004F14A4" w:rsidRDefault="007216C1" w:rsidP="007309DD">
            <w:r w:rsidRPr="004F14A4">
              <w:t>14-18</w:t>
            </w:r>
          </w:p>
        </w:tc>
        <w:tc>
          <w:tcPr>
            <w:tcW w:w="702" w:type="dxa"/>
          </w:tcPr>
          <w:p w14:paraId="69B37E0C" w14:textId="77777777" w:rsidR="007216C1" w:rsidRPr="004F14A4" w:rsidRDefault="007216C1" w:rsidP="007309DD">
            <w:r w:rsidRPr="004F14A4">
              <w:t>18-35</w:t>
            </w:r>
          </w:p>
        </w:tc>
        <w:tc>
          <w:tcPr>
            <w:tcW w:w="696" w:type="dxa"/>
          </w:tcPr>
          <w:p w14:paraId="25F77DA9" w14:textId="77777777" w:rsidR="007216C1" w:rsidRPr="004F14A4" w:rsidRDefault="007216C1" w:rsidP="007309DD">
            <w:r w:rsidRPr="004F14A4">
              <w:t>35-60</w:t>
            </w:r>
          </w:p>
        </w:tc>
        <w:tc>
          <w:tcPr>
            <w:tcW w:w="623" w:type="dxa"/>
          </w:tcPr>
          <w:p w14:paraId="229C7412" w14:textId="77777777" w:rsidR="007216C1" w:rsidRPr="004F14A4" w:rsidRDefault="007216C1" w:rsidP="007309DD">
            <w:r w:rsidRPr="004F14A4">
              <w:t>Від 60</w:t>
            </w:r>
          </w:p>
        </w:tc>
        <w:tc>
          <w:tcPr>
            <w:tcW w:w="871" w:type="dxa"/>
          </w:tcPr>
          <w:p w14:paraId="671D8870" w14:textId="77777777" w:rsidR="007216C1" w:rsidRPr="004F14A4" w:rsidRDefault="007216C1" w:rsidP="007309DD">
            <w:r w:rsidRPr="004F14A4">
              <w:t>Жінки</w:t>
            </w:r>
          </w:p>
        </w:tc>
        <w:tc>
          <w:tcPr>
            <w:tcW w:w="1151" w:type="dxa"/>
          </w:tcPr>
          <w:p w14:paraId="73082FD7" w14:textId="77777777" w:rsidR="007216C1" w:rsidRPr="004F14A4" w:rsidRDefault="007216C1" w:rsidP="007309DD">
            <w:r w:rsidRPr="004F14A4">
              <w:t>Чоловіки</w:t>
            </w:r>
          </w:p>
        </w:tc>
      </w:tr>
      <w:tr w:rsidR="007216C1" w:rsidRPr="004F14A4" w14:paraId="6502F4FC" w14:textId="77777777" w:rsidTr="007309DD">
        <w:tc>
          <w:tcPr>
            <w:tcW w:w="2703" w:type="dxa"/>
          </w:tcPr>
          <w:p w14:paraId="199D796C" w14:textId="77777777" w:rsidR="007216C1" w:rsidRPr="004F14A4" w:rsidRDefault="007216C1" w:rsidP="007309DD">
            <w:r w:rsidRPr="004F14A4">
              <w:t xml:space="preserve">Городоцька публічна </w:t>
            </w:r>
          </w:p>
        </w:tc>
        <w:tc>
          <w:tcPr>
            <w:tcW w:w="992" w:type="dxa"/>
          </w:tcPr>
          <w:p w14:paraId="4947ED37" w14:textId="77777777" w:rsidR="007216C1" w:rsidRPr="004F14A4" w:rsidRDefault="007216C1" w:rsidP="007309DD">
            <w:r w:rsidRPr="004F14A4">
              <w:t>2010</w:t>
            </w:r>
          </w:p>
        </w:tc>
        <w:tc>
          <w:tcPr>
            <w:tcW w:w="709" w:type="dxa"/>
          </w:tcPr>
          <w:p w14:paraId="67642DAC" w14:textId="77777777" w:rsidR="007216C1" w:rsidRPr="004F14A4" w:rsidRDefault="007216C1" w:rsidP="007309DD"/>
        </w:tc>
        <w:tc>
          <w:tcPr>
            <w:tcW w:w="706" w:type="dxa"/>
          </w:tcPr>
          <w:p w14:paraId="0938FF65" w14:textId="77777777" w:rsidR="007216C1" w:rsidRPr="004F14A4" w:rsidRDefault="007216C1" w:rsidP="007309DD"/>
        </w:tc>
        <w:tc>
          <w:tcPr>
            <w:tcW w:w="702" w:type="dxa"/>
          </w:tcPr>
          <w:p w14:paraId="6AAA8C59" w14:textId="77777777" w:rsidR="007216C1" w:rsidRPr="004F14A4" w:rsidRDefault="007216C1" w:rsidP="007309DD">
            <w:r w:rsidRPr="004F14A4">
              <w:t>252</w:t>
            </w:r>
          </w:p>
        </w:tc>
        <w:tc>
          <w:tcPr>
            <w:tcW w:w="702" w:type="dxa"/>
          </w:tcPr>
          <w:p w14:paraId="2BD71730" w14:textId="77777777" w:rsidR="007216C1" w:rsidRPr="004F14A4" w:rsidRDefault="007216C1" w:rsidP="007309DD">
            <w:r w:rsidRPr="004F14A4">
              <w:t>513</w:t>
            </w:r>
          </w:p>
        </w:tc>
        <w:tc>
          <w:tcPr>
            <w:tcW w:w="696" w:type="dxa"/>
          </w:tcPr>
          <w:p w14:paraId="75A152A4" w14:textId="77777777" w:rsidR="007216C1" w:rsidRPr="004F14A4" w:rsidRDefault="007216C1" w:rsidP="007309DD">
            <w:r w:rsidRPr="004F14A4">
              <w:t>1234</w:t>
            </w:r>
          </w:p>
        </w:tc>
        <w:tc>
          <w:tcPr>
            <w:tcW w:w="623" w:type="dxa"/>
          </w:tcPr>
          <w:p w14:paraId="48EC6559" w14:textId="77777777" w:rsidR="007216C1" w:rsidRPr="004F14A4" w:rsidRDefault="007216C1" w:rsidP="007309DD">
            <w:r w:rsidRPr="004F14A4">
              <w:t>11</w:t>
            </w:r>
          </w:p>
        </w:tc>
        <w:tc>
          <w:tcPr>
            <w:tcW w:w="871" w:type="dxa"/>
          </w:tcPr>
          <w:p w14:paraId="2FF8E644" w14:textId="77777777" w:rsidR="007216C1" w:rsidRPr="004F14A4" w:rsidRDefault="007216C1" w:rsidP="007309DD">
            <w:pPr>
              <w:jc w:val="center"/>
            </w:pPr>
            <w:r w:rsidRPr="004F14A4">
              <w:t>7</w:t>
            </w:r>
          </w:p>
        </w:tc>
        <w:tc>
          <w:tcPr>
            <w:tcW w:w="1151" w:type="dxa"/>
          </w:tcPr>
          <w:p w14:paraId="7AA69DDC" w14:textId="77777777" w:rsidR="007216C1" w:rsidRPr="004F14A4" w:rsidRDefault="007216C1" w:rsidP="007309DD">
            <w:pPr>
              <w:jc w:val="center"/>
            </w:pPr>
            <w:r w:rsidRPr="004F14A4">
              <w:t>0</w:t>
            </w:r>
          </w:p>
        </w:tc>
      </w:tr>
      <w:tr w:rsidR="007216C1" w:rsidRPr="004F14A4" w14:paraId="06A0911A" w14:textId="77777777" w:rsidTr="007309DD">
        <w:tc>
          <w:tcPr>
            <w:tcW w:w="2703" w:type="dxa"/>
          </w:tcPr>
          <w:p w14:paraId="3D7D4F53" w14:textId="77777777" w:rsidR="007216C1" w:rsidRPr="004F14A4" w:rsidRDefault="007216C1" w:rsidP="007309DD">
            <w:r w:rsidRPr="004F14A4">
              <w:t>Бібліотека для дітей</w:t>
            </w:r>
          </w:p>
        </w:tc>
        <w:tc>
          <w:tcPr>
            <w:tcW w:w="992" w:type="dxa"/>
          </w:tcPr>
          <w:p w14:paraId="0B58EC96" w14:textId="77777777" w:rsidR="007216C1" w:rsidRPr="004F14A4" w:rsidRDefault="007216C1" w:rsidP="007309DD">
            <w:r w:rsidRPr="004F14A4">
              <w:t>1731</w:t>
            </w:r>
          </w:p>
        </w:tc>
        <w:tc>
          <w:tcPr>
            <w:tcW w:w="709" w:type="dxa"/>
          </w:tcPr>
          <w:p w14:paraId="6D78EA44" w14:textId="77777777" w:rsidR="007216C1" w:rsidRPr="004F14A4" w:rsidRDefault="007216C1" w:rsidP="007309DD">
            <w:r w:rsidRPr="004F14A4">
              <w:t>210</w:t>
            </w:r>
          </w:p>
        </w:tc>
        <w:tc>
          <w:tcPr>
            <w:tcW w:w="706" w:type="dxa"/>
          </w:tcPr>
          <w:p w14:paraId="52C0203F" w14:textId="77777777" w:rsidR="007216C1" w:rsidRPr="004F14A4" w:rsidRDefault="007216C1" w:rsidP="007309DD">
            <w:r w:rsidRPr="004F14A4">
              <w:t>1217</w:t>
            </w:r>
          </w:p>
        </w:tc>
        <w:tc>
          <w:tcPr>
            <w:tcW w:w="702" w:type="dxa"/>
          </w:tcPr>
          <w:p w14:paraId="2FA2004E" w14:textId="77777777" w:rsidR="007216C1" w:rsidRPr="004F14A4" w:rsidRDefault="007216C1" w:rsidP="007309DD">
            <w:r w:rsidRPr="004F14A4">
              <w:t>107</w:t>
            </w:r>
          </w:p>
        </w:tc>
        <w:tc>
          <w:tcPr>
            <w:tcW w:w="702" w:type="dxa"/>
          </w:tcPr>
          <w:p w14:paraId="74F28DFE" w14:textId="77777777" w:rsidR="007216C1" w:rsidRPr="004F14A4" w:rsidRDefault="007216C1" w:rsidP="007309DD">
            <w:r w:rsidRPr="004F14A4">
              <w:t>108</w:t>
            </w:r>
          </w:p>
        </w:tc>
        <w:tc>
          <w:tcPr>
            <w:tcW w:w="696" w:type="dxa"/>
          </w:tcPr>
          <w:p w14:paraId="183E4B6D" w14:textId="77777777" w:rsidR="007216C1" w:rsidRPr="004F14A4" w:rsidRDefault="007216C1" w:rsidP="007309DD">
            <w:r w:rsidRPr="004F14A4">
              <w:t>61</w:t>
            </w:r>
          </w:p>
        </w:tc>
        <w:tc>
          <w:tcPr>
            <w:tcW w:w="623" w:type="dxa"/>
          </w:tcPr>
          <w:p w14:paraId="28E05BB5" w14:textId="77777777" w:rsidR="007216C1" w:rsidRPr="004F14A4" w:rsidRDefault="007216C1" w:rsidP="007309DD">
            <w:r w:rsidRPr="004F14A4">
              <w:t>28</w:t>
            </w:r>
          </w:p>
        </w:tc>
        <w:tc>
          <w:tcPr>
            <w:tcW w:w="871" w:type="dxa"/>
          </w:tcPr>
          <w:p w14:paraId="422AF0B1" w14:textId="77777777" w:rsidR="007216C1" w:rsidRPr="004F14A4" w:rsidRDefault="007216C1" w:rsidP="007309DD">
            <w:pPr>
              <w:jc w:val="center"/>
            </w:pPr>
            <w:r w:rsidRPr="004F14A4">
              <w:t>3</w:t>
            </w:r>
          </w:p>
        </w:tc>
        <w:tc>
          <w:tcPr>
            <w:tcW w:w="1151" w:type="dxa"/>
          </w:tcPr>
          <w:p w14:paraId="04608A26" w14:textId="77777777" w:rsidR="007216C1" w:rsidRPr="004F14A4" w:rsidRDefault="007216C1" w:rsidP="007309DD">
            <w:pPr>
              <w:jc w:val="center"/>
            </w:pPr>
            <w:r w:rsidRPr="004F14A4">
              <w:t>0</w:t>
            </w:r>
          </w:p>
        </w:tc>
      </w:tr>
      <w:tr w:rsidR="007216C1" w:rsidRPr="004F14A4" w14:paraId="11DF15C8" w14:textId="77777777" w:rsidTr="007309DD">
        <w:tc>
          <w:tcPr>
            <w:tcW w:w="2703" w:type="dxa"/>
          </w:tcPr>
          <w:p w14:paraId="58EB35E3" w14:textId="77777777" w:rsidR="007216C1" w:rsidRPr="004F14A4" w:rsidRDefault="007216C1" w:rsidP="007309DD">
            <w:r w:rsidRPr="004F14A4">
              <w:t>Бартатів</w:t>
            </w:r>
          </w:p>
        </w:tc>
        <w:tc>
          <w:tcPr>
            <w:tcW w:w="992" w:type="dxa"/>
          </w:tcPr>
          <w:p w14:paraId="527F1C15" w14:textId="77777777" w:rsidR="007216C1" w:rsidRPr="004F14A4" w:rsidRDefault="007216C1" w:rsidP="007309DD">
            <w:r w:rsidRPr="004F14A4">
              <w:t>484</w:t>
            </w:r>
          </w:p>
        </w:tc>
        <w:tc>
          <w:tcPr>
            <w:tcW w:w="709" w:type="dxa"/>
          </w:tcPr>
          <w:p w14:paraId="71652A91" w14:textId="77777777" w:rsidR="007216C1" w:rsidRPr="004F14A4" w:rsidRDefault="007216C1" w:rsidP="007309DD">
            <w:r w:rsidRPr="004F14A4">
              <w:t>4</w:t>
            </w:r>
          </w:p>
        </w:tc>
        <w:tc>
          <w:tcPr>
            <w:tcW w:w="706" w:type="dxa"/>
          </w:tcPr>
          <w:p w14:paraId="511EEDD1" w14:textId="77777777" w:rsidR="007216C1" w:rsidRPr="004F14A4" w:rsidRDefault="007216C1" w:rsidP="007309DD">
            <w:r w:rsidRPr="004F14A4">
              <w:t>62</w:t>
            </w:r>
          </w:p>
        </w:tc>
        <w:tc>
          <w:tcPr>
            <w:tcW w:w="702" w:type="dxa"/>
          </w:tcPr>
          <w:p w14:paraId="2A964F8E" w14:textId="77777777" w:rsidR="007216C1" w:rsidRPr="004F14A4" w:rsidRDefault="007216C1" w:rsidP="007309DD">
            <w:r w:rsidRPr="004F14A4">
              <w:t>27</w:t>
            </w:r>
          </w:p>
        </w:tc>
        <w:tc>
          <w:tcPr>
            <w:tcW w:w="702" w:type="dxa"/>
          </w:tcPr>
          <w:p w14:paraId="6376D240" w14:textId="77777777" w:rsidR="007216C1" w:rsidRPr="004F14A4" w:rsidRDefault="007216C1" w:rsidP="007309DD">
            <w:r w:rsidRPr="004F14A4">
              <w:t>47</w:t>
            </w:r>
          </w:p>
        </w:tc>
        <w:tc>
          <w:tcPr>
            <w:tcW w:w="696" w:type="dxa"/>
          </w:tcPr>
          <w:p w14:paraId="606CCF05" w14:textId="77777777" w:rsidR="007216C1" w:rsidRPr="004F14A4" w:rsidRDefault="007216C1" w:rsidP="007309DD">
            <w:r w:rsidRPr="004F14A4">
              <w:t>292</w:t>
            </w:r>
          </w:p>
        </w:tc>
        <w:tc>
          <w:tcPr>
            <w:tcW w:w="623" w:type="dxa"/>
          </w:tcPr>
          <w:p w14:paraId="494ED0A0" w14:textId="77777777" w:rsidR="007216C1" w:rsidRPr="004F14A4" w:rsidRDefault="007216C1" w:rsidP="007309DD">
            <w:r w:rsidRPr="004F14A4">
              <w:t>52</w:t>
            </w:r>
          </w:p>
        </w:tc>
        <w:tc>
          <w:tcPr>
            <w:tcW w:w="871" w:type="dxa"/>
          </w:tcPr>
          <w:p w14:paraId="6FA673D9" w14:textId="77777777" w:rsidR="007216C1" w:rsidRPr="004F14A4" w:rsidRDefault="007216C1" w:rsidP="007309DD">
            <w:pPr>
              <w:jc w:val="center"/>
            </w:pPr>
            <w:r w:rsidRPr="004F14A4">
              <w:t>1</w:t>
            </w:r>
          </w:p>
        </w:tc>
        <w:tc>
          <w:tcPr>
            <w:tcW w:w="1151" w:type="dxa"/>
          </w:tcPr>
          <w:p w14:paraId="5FB730FC" w14:textId="77777777" w:rsidR="007216C1" w:rsidRPr="004F14A4" w:rsidRDefault="007216C1" w:rsidP="007309DD">
            <w:pPr>
              <w:jc w:val="center"/>
            </w:pPr>
            <w:r w:rsidRPr="004F14A4">
              <w:t>0</w:t>
            </w:r>
          </w:p>
        </w:tc>
      </w:tr>
      <w:tr w:rsidR="007216C1" w:rsidRPr="004F14A4" w14:paraId="0687C57B" w14:textId="77777777" w:rsidTr="007309DD">
        <w:tc>
          <w:tcPr>
            <w:tcW w:w="2703" w:type="dxa"/>
          </w:tcPr>
          <w:p w14:paraId="36535227" w14:textId="77777777" w:rsidR="007216C1" w:rsidRPr="004F14A4" w:rsidRDefault="007216C1" w:rsidP="007309DD">
            <w:r w:rsidRPr="004F14A4">
              <w:t>Братковичі</w:t>
            </w:r>
          </w:p>
        </w:tc>
        <w:tc>
          <w:tcPr>
            <w:tcW w:w="992" w:type="dxa"/>
          </w:tcPr>
          <w:p w14:paraId="35837A5C" w14:textId="77777777" w:rsidR="007216C1" w:rsidRPr="004F14A4" w:rsidRDefault="007216C1" w:rsidP="007309DD">
            <w:r w:rsidRPr="004F14A4">
              <w:t>407</w:t>
            </w:r>
          </w:p>
        </w:tc>
        <w:tc>
          <w:tcPr>
            <w:tcW w:w="709" w:type="dxa"/>
          </w:tcPr>
          <w:p w14:paraId="0FF9ED3F" w14:textId="77777777" w:rsidR="007216C1" w:rsidRPr="004F14A4" w:rsidRDefault="007216C1" w:rsidP="007309DD">
            <w:r w:rsidRPr="004F14A4">
              <w:t>7</w:t>
            </w:r>
          </w:p>
        </w:tc>
        <w:tc>
          <w:tcPr>
            <w:tcW w:w="706" w:type="dxa"/>
          </w:tcPr>
          <w:p w14:paraId="020F4ADB" w14:textId="77777777" w:rsidR="007216C1" w:rsidRPr="004F14A4" w:rsidRDefault="007216C1" w:rsidP="007309DD">
            <w:r w:rsidRPr="004F14A4">
              <w:t>126</w:t>
            </w:r>
          </w:p>
        </w:tc>
        <w:tc>
          <w:tcPr>
            <w:tcW w:w="702" w:type="dxa"/>
          </w:tcPr>
          <w:p w14:paraId="1FB7532E" w14:textId="77777777" w:rsidR="007216C1" w:rsidRPr="004F14A4" w:rsidRDefault="007216C1" w:rsidP="007309DD">
            <w:r w:rsidRPr="004F14A4">
              <w:t>71</w:t>
            </w:r>
          </w:p>
        </w:tc>
        <w:tc>
          <w:tcPr>
            <w:tcW w:w="702" w:type="dxa"/>
          </w:tcPr>
          <w:p w14:paraId="56FED837" w14:textId="77777777" w:rsidR="007216C1" w:rsidRPr="004F14A4" w:rsidRDefault="007216C1" w:rsidP="007309DD">
            <w:r w:rsidRPr="004F14A4">
              <w:t>99</w:t>
            </w:r>
          </w:p>
        </w:tc>
        <w:tc>
          <w:tcPr>
            <w:tcW w:w="696" w:type="dxa"/>
          </w:tcPr>
          <w:p w14:paraId="09B991EC" w14:textId="77777777" w:rsidR="007216C1" w:rsidRPr="004F14A4" w:rsidRDefault="007216C1" w:rsidP="007309DD">
            <w:r w:rsidRPr="004F14A4">
              <w:t>90</w:t>
            </w:r>
          </w:p>
        </w:tc>
        <w:tc>
          <w:tcPr>
            <w:tcW w:w="623" w:type="dxa"/>
          </w:tcPr>
          <w:p w14:paraId="2F1FB957" w14:textId="77777777" w:rsidR="007216C1" w:rsidRPr="004F14A4" w:rsidRDefault="007216C1" w:rsidP="007309DD">
            <w:r w:rsidRPr="004F14A4">
              <w:t>14</w:t>
            </w:r>
          </w:p>
        </w:tc>
        <w:tc>
          <w:tcPr>
            <w:tcW w:w="871" w:type="dxa"/>
          </w:tcPr>
          <w:p w14:paraId="6F1617B1" w14:textId="77777777" w:rsidR="007216C1" w:rsidRPr="004F14A4" w:rsidRDefault="007216C1" w:rsidP="007309DD">
            <w:pPr>
              <w:jc w:val="center"/>
            </w:pPr>
            <w:r w:rsidRPr="004F14A4">
              <w:t>1</w:t>
            </w:r>
          </w:p>
        </w:tc>
        <w:tc>
          <w:tcPr>
            <w:tcW w:w="1151" w:type="dxa"/>
          </w:tcPr>
          <w:p w14:paraId="3D97E061" w14:textId="77777777" w:rsidR="007216C1" w:rsidRPr="004F14A4" w:rsidRDefault="007216C1" w:rsidP="007309DD">
            <w:pPr>
              <w:jc w:val="center"/>
            </w:pPr>
            <w:r w:rsidRPr="004F14A4">
              <w:t>0</w:t>
            </w:r>
          </w:p>
        </w:tc>
      </w:tr>
      <w:tr w:rsidR="007216C1" w:rsidRPr="004F14A4" w14:paraId="3FFD6B65" w14:textId="77777777" w:rsidTr="007309DD">
        <w:tc>
          <w:tcPr>
            <w:tcW w:w="2703" w:type="dxa"/>
          </w:tcPr>
          <w:p w14:paraId="21AFA3CD" w14:textId="77777777" w:rsidR="007216C1" w:rsidRPr="004F14A4" w:rsidRDefault="007216C1" w:rsidP="007309DD">
            <w:r w:rsidRPr="004F14A4">
              <w:t xml:space="preserve">Вовчухи </w:t>
            </w:r>
          </w:p>
        </w:tc>
        <w:tc>
          <w:tcPr>
            <w:tcW w:w="992" w:type="dxa"/>
          </w:tcPr>
          <w:p w14:paraId="6A2BB813" w14:textId="77777777" w:rsidR="007216C1" w:rsidRPr="004F14A4" w:rsidRDefault="007216C1" w:rsidP="007309DD">
            <w:r w:rsidRPr="004F14A4">
              <w:t>341</w:t>
            </w:r>
          </w:p>
        </w:tc>
        <w:tc>
          <w:tcPr>
            <w:tcW w:w="709" w:type="dxa"/>
          </w:tcPr>
          <w:p w14:paraId="2A41B17B" w14:textId="77777777" w:rsidR="007216C1" w:rsidRPr="004F14A4" w:rsidRDefault="007216C1" w:rsidP="007309DD">
            <w:r w:rsidRPr="004F14A4">
              <w:t>2</w:t>
            </w:r>
          </w:p>
        </w:tc>
        <w:tc>
          <w:tcPr>
            <w:tcW w:w="706" w:type="dxa"/>
          </w:tcPr>
          <w:p w14:paraId="354289D6" w14:textId="77777777" w:rsidR="007216C1" w:rsidRPr="004F14A4" w:rsidRDefault="007216C1" w:rsidP="007309DD">
            <w:r w:rsidRPr="004F14A4">
              <w:t>51</w:t>
            </w:r>
          </w:p>
        </w:tc>
        <w:tc>
          <w:tcPr>
            <w:tcW w:w="702" w:type="dxa"/>
          </w:tcPr>
          <w:p w14:paraId="54AE9B87" w14:textId="77777777" w:rsidR="007216C1" w:rsidRPr="004F14A4" w:rsidRDefault="007216C1" w:rsidP="007309DD">
            <w:r w:rsidRPr="004F14A4">
              <w:t>41</w:t>
            </w:r>
          </w:p>
        </w:tc>
        <w:tc>
          <w:tcPr>
            <w:tcW w:w="702" w:type="dxa"/>
          </w:tcPr>
          <w:p w14:paraId="49915A24" w14:textId="77777777" w:rsidR="007216C1" w:rsidRPr="004F14A4" w:rsidRDefault="007216C1" w:rsidP="007309DD">
            <w:r w:rsidRPr="004F14A4">
              <w:t>110</w:t>
            </w:r>
          </w:p>
        </w:tc>
        <w:tc>
          <w:tcPr>
            <w:tcW w:w="696" w:type="dxa"/>
          </w:tcPr>
          <w:p w14:paraId="683BF795" w14:textId="77777777" w:rsidR="007216C1" w:rsidRPr="004F14A4" w:rsidRDefault="007216C1" w:rsidP="007309DD">
            <w:r w:rsidRPr="004F14A4">
              <w:t>115</w:t>
            </w:r>
          </w:p>
        </w:tc>
        <w:tc>
          <w:tcPr>
            <w:tcW w:w="623" w:type="dxa"/>
          </w:tcPr>
          <w:p w14:paraId="5F960D88" w14:textId="77777777" w:rsidR="007216C1" w:rsidRPr="004F14A4" w:rsidRDefault="007216C1" w:rsidP="007309DD">
            <w:r w:rsidRPr="004F14A4">
              <w:t>22</w:t>
            </w:r>
          </w:p>
        </w:tc>
        <w:tc>
          <w:tcPr>
            <w:tcW w:w="871" w:type="dxa"/>
          </w:tcPr>
          <w:p w14:paraId="1A9204A8" w14:textId="77777777" w:rsidR="007216C1" w:rsidRPr="004F14A4" w:rsidRDefault="007216C1" w:rsidP="007309DD">
            <w:pPr>
              <w:jc w:val="center"/>
            </w:pPr>
            <w:r w:rsidRPr="004F14A4">
              <w:t>1</w:t>
            </w:r>
          </w:p>
        </w:tc>
        <w:tc>
          <w:tcPr>
            <w:tcW w:w="1151" w:type="dxa"/>
          </w:tcPr>
          <w:p w14:paraId="6EC96A3C" w14:textId="77777777" w:rsidR="007216C1" w:rsidRPr="004F14A4" w:rsidRDefault="007216C1" w:rsidP="007309DD">
            <w:pPr>
              <w:jc w:val="center"/>
            </w:pPr>
            <w:r w:rsidRPr="004F14A4">
              <w:t>0</w:t>
            </w:r>
          </w:p>
        </w:tc>
      </w:tr>
      <w:tr w:rsidR="007216C1" w:rsidRPr="004F14A4" w14:paraId="2657E492" w14:textId="77777777" w:rsidTr="007309DD">
        <w:tc>
          <w:tcPr>
            <w:tcW w:w="2703" w:type="dxa"/>
          </w:tcPr>
          <w:p w14:paraId="780DD53C" w14:textId="77777777" w:rsidR="007216C1" w:rsidRPr="004F14A4" w:rsidRDefault="007216C1" w:rsidP="007309DD">
            <w:r w:rsidRPr="004F14A4">
              <w:t>Галичани</w:t>
            </w:r>
          </w:p>
        </w:tc>
        <w:tc>
          <w:tcPr>
            <w:tcW w:w="992" w:type="dxa"/>
          </w:tcPr>
          <w:p w14:paraId="45BA4CF1" w14:textId="77777777" w:rsidR="007216C1" w:rsidRPr="004F14A4" w:rsidRDefault="007216C1" w:rsidP="007309DD">
            <w:r w:rsidRPr="004F14A4">
              <w:t>275</w:t>
            </w:r>
          </w:p>
        </w:tc>
        <w:tc>
          <w:tcPr>
            <w:tcW w:w="709" w:type="dxa"/>
          </w:tcPr>
          <w:p w14:paraId="172693FE" w14:textId="77777777" w:rsidR="007216C1" w:rsidRPr="004F14A4" w:rsidRDefault="007216C1" w:rsidP="007309DD">
            <w:r w:rsidRPr="004F14A4">
              <w:t>2</w:t>
            </w:r>
          </w:p>
        </w:tc>
        <w:tc>
          <w:tcPr>
            <w:tcW w:w="706" w:type="dxa"/>
          </w:tcPr>
          <w:p w14:paraId="3E0833F7" w14:textId="77777777" w:rsidR="007216C1" w:rsidRPr="004F14A4" w:rsidRDefault="007216C1" w:rsidP="007309DD">
            <w:r w:rsidRPr="004F14A4">
              <w:t>26</w:t>
            </w:r>
          </w:p>
        </w:tc>
        <w:tc>
          <w:tcPr>
            <w:tcW w:w="702" w:type="dxa"/>
          </w:tcPr>
          <w:p w14:paraId="5BBE6983" w14:textId="77777777" w:rsidR="007216C1" w:rsidRPr="004F14A4" w:rsidRDefault="007216C1" w:rsidP="007309DD">
            <w:r w:rsidRPr="004F14A4">
              <w:t>10</w:t>
            </w:r>
          </w:p>
        </w:tc>
        <w:tc>
          <w:tcPr>
            <w:tcW w:w="702" w:type="dxa"/>
          </w:tcPr>
          <w:p w14:paraId="32E2BE2D" w14:textId="77777777" w:rsidR="007216C1" w:rsidRPr="004F14A4" w:rsidRDefault="007216C1" w:rsidP="007309DD">
            <w:r w:rsidRPr="004F14A4">
              <w:t>49</w:t>
            </w:r>
          </w:p>
        </w:tc>
        <w:tc>
          <w:tcPr>
            <w:tcW w:w="696" w:type="dxa"/>
          </w:tcPr>
          <w:p w14:paraId="3FA69A4A" w14:textId="77777777" w:rsidR="007216C1" w:rsidRPr="004F14A4" w:rsidRDefault="007216C1" w:rsidP="007309DD">
            <w:r w:rsidRPr="004F14A4">
              <w:t>150</w:t>
            </w:r>
          </w:p>
        </w:tc>
        <w:tc>
          <w:tcPr>
            <w:tcW w:w="623" w:type="dxa"/>
          </w:tcPr>
          <w:p w14:paraId="7579EFD5" w14:textId="77777777" w:rsidR="007216C1" w:rsidRPr="004F14A4" w:rsidRDefault="007216C1" w:rsidP="007309DD">
            <w:r w:rsidRPr="004F14A4">
              <w:t>38</w:t>
            </w:r>
          </w:p>
        </w:tc>
        <w:tc>
          <w:tcPr>
            <w:tcW w:w="871" w:type="dxa"/>
          </w:tcPr>
          <w:p w14:paraId="61F2AE3F" w14:textId="77777777" w:rsidR="007216C1" w:rsidRPr="004F14A4" w:rsidRDefault="007216C1" w:rsidP="007309DD">
            <w:pPr>
              <w:jc w:val="center"/>
            </w:pPr>
            <w:r w:rsidRPr="004F14A4">
              <w:t>1</w:t>
            </w:r>
          </w:p>
        </w:tc>
        <w:tc>
          <w:tcPr>
            <w:tcW w:w="1151" w:type="dxa"/>
          </w:tcPr>
          <w:p w14:paraId="36138812" w14:textId="77777777" w:rsidR="007216C1" w:rsidRPr="004F14A4" w:rsidRDefault="007216C1" w:rsidP="007309DD">
            <w:pPr>
              <w:jc w:val="center"/>
            </w:pPr>
            <w:r w:rsidRPr="004F14A4">
              <w:t>0</w:t>
            </w:r>
          </w:p>
        </w:tc>
      </w:tr>
      <w:tr w:rsidR="007216C1" w:rsidRPr="004F14A4" w14:paraId="7BAC1AB7" w14:textId="77777777" w:rsidTr="007309DD">
        <w:tc>
          <w:tcPr>
            <w:tcW w:w="2703" w:type="dxa"/>
          </w:tcPr>
          <w:p w14:paraId="14E87A33" w14:textId="77777777" w:rsidR="007216C1" w:rsidRPr="004F14A4" w:rsidRDefault="007216C1" w:rsidP="007309DD">
            <w:r w:rsidRPr="004F14A4">
              <w:t xml:space="preserve">Годвишня </w:t>
            </w:r>
          </w:p>
        </w:tc>
        <w:tc>
          <w:tcPr>
            <w:tcW w:w="992" w:type="dxa"/>
          </w:tcPr>
          <w:p w14:paraId="35A4C31B" w14:textId="77777777" w:rsidR="007216C1" w:rsidRPr="004F14A4" w:rsidRDefault="007216C1" w:rsidP="007309DD">
            <w:r w:rsidRPr="004F14A4">
              <w:t>97</w:t>
            </w:r>
          </w:p>
        </w:tc>
        <w:tc>
          <w:tcPr>
            <w:tcW w:w="709" w:type="dxa"/>
          </w:tcPr>
          <w:p w14:paraId="0CDDAEB7" w14:textId="77777777" w:rsidR="007216C1" w:rsidRPr="004F14A4" w:rsidRDefault="007216C1" w:rsidP="007309DD">
            <w:r w:rsidRPr="004F14A4">
              <w:t>6</w:t>
            </w:r>
          </w:p>
        </w:tc>
        <w:tc>
          <w:tcPr>
            <w:tcW w:w="706" w:type="dxa"/>
          </w:tcPr>
          <w:p w14:paraId="2F845608" w14:textId="77777777" w:rsidR="007216C1" w:rsidRPr="004F14A4" w:rsidRDefault="007216C1" w:rsidP="007309DD">
            <w:r w:rsidRPr="004F14A4">
              <w:t>20</w:t>
            </w:r>
          </w:p>
        </w:tc>
        <w:tc>
          <w:tcPr>
            <w:tcW w:w="702" w:type="dxa"/>
          </w:tcPr>
          <w:p w14:paraId="02E5498D" w14:textId="77777777" w:rsidR="007216C1" w:rsidRPr="004F14A4" w:rsidRDefault="007216C1" w:rsidP="007309DD">
            <w:r w:rsidRPr="004F14A4">
              <w:t>11</w:t>
            </w:r>
          </w:p>
        </w:tc>
        <w:tc>
          <w:tcPr>
            <w:tcW w:w="702" w:type="dxa"/>
          </w:tcPr>
          <w:p w14:paraId="31435521" w14:textId="77777777" w:rsidR="007216C1" w:rsidRPr="004F14A4" w:rsidRDefault="007216C1" w:rsidP="007309DD">
            <w:r w:rsidRPr="004F14A4">
              <w:t>21</w:t>
            </w:r>
          </w:p>
        </w:tc>
        <w:tc>
          <w:tcPr>
            <w:tcW w:w="696" w:type="dxa"/>
          </w:tcPr>
          <w:p w14:paraId="7F25A196" w14:textId="77777777" w:rsidR="007216C1" w:rsidRPr="004F14A4" w:rsidRDefault="007216C1" w:rsidP="007309DD">
            <w:r w:rsidRPr="004F14A4">
              <w:t>19</w:t>
            </w:r>
          </w:p>
        </w:tc>
        <w:tc>
          <w:tcPr>
            <w:tcW w:w="623" w:type="dxa"/>
          </w:tcPr>
          <w:p w14:paraId="61B4FD16" w14:textId="77777777" w:rsidR="007216C1" w:rsidRPr="004F14A4" w:rsidRDefault="007216C1" w:rsidP="007309DD">
            <w:r w:rsidRPr="004F14A4">
              <w:t>20</w:t>
            </w:r>
          </w:p>
        </w:tc>
        <w:tc>
          <w:tcPr>
            <w:tcW w:w="871" w:type="dxa"/>
          </w:tcPr>
          <w:p w14:paraId="775E3019" w14:textId="77777777" w:rsidR="007216C1" w:rsidRPr="004F14A4" w:rsidRDefault="007216C1" w:rsidP="007309DD">
            <w:pPr>
              <w:jc w:val="center"/>
            </w:pPr>
            <w:r w:rsidRPr="004F14A4">
              <w:t>1</w:t>
            </w:r>
          </w:p>
        </w:tc>
        <w:tc>
          <w:tcPr>
            <w:tcW w:w="1151" w:type="dxa"/>
          </w:tcPr>
          <w:p w14:paraId="736819A1" w14:textId="77777777" w:rsidR="007216C1" w:rsidRPr="004F14A4" w:rsidRDefault="007216C1" w:rsidP="007309DD">
            <w:pPr>
              <w:jc w:val="center"/>
            </w:pPr>
            <w:r w:rsidRPr="004F14A4">
              <w:t>0</w:t>
            </w:r>
          </w:p>
        </w:tc>
      </w:tr>
      <w:tr w:rsidR="007216C1" w:rsidRPr="004F14A4" w14:paraId="792D4B90" w14:textId="77777777" w:rsidTr="007309DD">
        <w:tc>
          <w:tcPr>
            <w:tcW w:w="2703" w:type="dxa"/>
          </w:tcPr>
          <w:p w14:paraId="1489C79C" w14:textId="77777777" w:rsidR="007216C1" w:rsidRPr="004F14A4" w:rsidRDefault="007216C1" w:rsidP="007309DD">
            <w:r w:rsidRPr="004F14A4">
              <w:t>Градівка</w:t>
            </w:r>
          </w:p>
        </w:tc>
        <w:tc>
          <w:tcPr>
            <w:tcW w:w="992" w:type="dxa"/>
          </w:tcPr>
          <w:p w14:paraId="04BB5928" w14:textId="77777777" w:rsidR="007216C1" w:rsidRPr="004F14A4" w:rsidRDefault="007216C1" w:rsidP="007309DD">
            <w:r w:rsidRPr="004F14A4">
              <w:t>464</w:t>
            </w:r>
          </w:p>
        </w:tc>
        <w:tc>
          <w:tcPr>
            <w:tcW w:w="709" w:type="dxa"/>
          </w:tcPr>
          <w:p w14:paraId="225810D3" w14:textId="77777777" w:rsidR="007216C1" w:rsidRPr="004F14A4" w:rsidRDefault="007216C1" w:rsidP="007309DD">
            <w:r w:rsidRPr="004F14A4">
              <w:t>15</w:t>
            </w:r>
          </w:p>
        </w:tc>
        <w:tc>
          <w:tcPr>
            <w:tcW w:w="706" w:type="dxa"/>
          </w:tcPr>
          <w:p w14:paraId="278A3875" w14:textId="77777777" w:rsidR="007216C1" w:rsidRPr="004F14A4" w:rsidRDefault="007216C1" w:rsidP="007309DD">
            <w:r w:rsidRPr="004F14A4">
              <w:t>77</w:t>
            </w:r>
          </w:p>
        </w:tc>
        <w:tc>
          <w:tcPr>
            <w:tcW w:w="702" w:type="dxa"/>
          </w:tcPr>
          <w:p w14:paraId="7CA4B71E" w14:textId="77777777" w:rsidR="007216C1" w:rsidRPr="004F14A4" w:rsidRDefault="007216C1" w:rsidP="007309DD">
            <w:r w:rsidRPr="004F14A4">
              <w:t>23</w:t>
            </w:r>
          </w:p>
        </w:tc>
        <w:tc>
          <w:tcPr>
            <w:tcW w:w="702" w:type="dxa"/>
          </w:tcPr>
          <w:p w14:paraId="5611F933" w14:textId="77777777" w:rsidR="007216C1" w:rsidRPr="004F14A4" w:rsidRDefault="007216C1" w:rsidP="007309DD">
            <w:r w:rsidRPr="004F14A4">
              <w:t>188</w:t>
            </w:r>
          </w:p>
        </w:tc>
        <w:tc>
          <w:tcPr>
            <w:tcW w:w="696" w:type="dxa"/>
          </w:tcPr>
          <w:p w14:paraId="0A920ABF" w14:textId="77777777" w:rsidR="007216C1" w:rsidRPr="004F14A4" w:rsidRDefault="007216C1" w:rsidP="007309DD">
            <w:r w:rsidRPr="004F14A4">
              <w:t>130</w:t>
            </w:r>
          </w:p>
        </w:tc>
        <w:tc>
          <w:tcPr>
            <w:tcW w:w="623" w:type="dxa"/>
          </w:tcPr>
          <w:p w14:paraId="1FB30679" w14:textId="77777777" w:rsidR="007216C1" w:rsidRPr="004F14A4" w:rsidRDefault="007216C1" w:rsidP="007309DD">
            <w:r w:rsidRPr="004F14A4">
              <w:t>31</w:t>
            </w:r>
          </w:p>
        </w:tc>
        <w:tc>
          <w:tcPr>
            <w:tcW w:w="871" w:type="dxa"/>
          </w:tcPr>
          <w:p w14:paraId="320C1591" w14:textId="77777777" w:rsidR="007216C1" w:rsidRPr="004F14A4" w:rsidRDefault="007216C1" w:rsidP="007309DD">
            <w:pPr>
              <w:jc w:val="center"/>
            </w:pPr>
            <w:r w:rsidRPr="004F14A4">
              <w:t>1</w:t>
            </w:r>
          </w:p>
        </w:tc>
        <w:tc>
          <w:tcPr>
            <w:tcW w:w="1151" w:type="dxa"/>
          </w:tcPr>
          <w:p w14:paraId="14A42BB4" w14:textId="77777777" w:rsidR="007216C1" w:rsidRPr="004F14A4" w:rsidRDefault="007216C1" w:rsidP="007309DD">
            <w:pPr>
              <w:jc w:val="center"/>
            </w:pPr>
            <w:r w:rsidRPr="004F14A4">
              <w:t>0</w:t>
            </w:r>
          </w:p>
        </w:tc>
      </w:tr>
      <w:tr w:rsidR="007216C1" w:rsidRPr="004F14A4" w14:paraId="0E9C7847" w14:textId="77777777" w:rsidTr="007309DD">
        <w:tc>
          <w:tcPr>
            <w:tcW w:w="2703" w:type="dxa"/>
          </w:tcPr>
          <w:p w14:paraId="59B8D5D6" w14:textId="77777777" w:rsidR="007216C1" w:rsidRPr="004F14A4" w:rsidRDefault="007216C1" w:rsidP="007309DD">
            <w:r w:rsidRPr="004F14A4">
              <w:t xml:space="preserve">Добряни </w:t>
            </w:r>
          </w:p>
        </w:tc>
        <w:tc>
          <w:tcPr>
            <w:tcW w:w="992" w:type="dxa"/>
          </w:tcPr>
          <w:p w14:paraId="22F05CC5" w14:textId="77777777" w:rsidR="007216C1" w:rsidRPr="004F14A4" w:rsidRDefault="007216C1" w:rsidP="007309DD">
            <w:r w:rsidRPr="004F14A4">
              <w:t>427</w:t>
            </w:r>
          </w:p>
        </w:tc>
        <w:tc>
          <w:tcPr>
            <w:tcW w:w="709" w:type="dxa"/>
          </w:tcPr>
          <w:p w14:paraId="7A23A5DD" w14:textId="77777777" w:rsidR="007216C1" w:rsidRPr="004F14A4" w:rsidRDefault="007216C1" w:rsidP="007309DD">
            <w:r w:rsidRPr="004F14A4">
              <w:t>11</w:t>
            </w:r>
          </w:p>
        </w:tc>
        <w:tc>
          <w:tcPr>
            <w:tcW w:w="706" w:type="dxa"/>
          </w:tcPr>
          <w:p w14:paraId="449F073F" w14:textId="77777777" w:rsidR="007216C1" w:rsidRPr="004F14A4" w:rsidRDefault="007216C1" w:rsidP="007309DD">
            <w:r w:rsidRPr="004F14A4">
              <w:t>93</w:t>
            </w:r>
          </w:p>
        </w:tc>
        <w:tc>
          <w:tcPr>
            <w:tcW w:w="702" w:type="dxa"/>
          </w:tcPr>
          <w:p w14:paraId="23E5CE63" w14:textId="77777777" w:rsidR="007216C1" w:rsidRPr="004F14A4" w:rsidRDefault="007216C1" w:rsidP="007309DD">
            <w:r w:rsidRPr="004F14A4">
              <w:t>22</w:t>
            </w:r>
          </w:p>
        </w:tc>
        <w:tc>
          <w:tcPr>
            <w:tcW w:w="702" w:type="dxa"/>
          </w:tcPr>
          <w:p w14:paraId="422B5EEB" w14:textId="77777777" w:rsidR="007216C1" w:rsidRPr="004F14A4" w:rsidRDefault="007216C1" w:rsidP="007309DD">
            <w:r w:rsidRPr="004F14A4">
              <w:t>7</w:t>
            </w:r>
          </w:p>
        </w:tc>
        <w:tc>
          <w:tcPr>
            <w:tcW w:w="696" w:type="dxa"/>
          </w:tcPr>
          <w:p w14:paraId="14E524A1" w14:textId="77777777" w:rsidR="007216C1" w:rsidRPr="004F14A4" w:rsidRDefault="007216C1" w:rsidP="007309DD">
            <w:r w:rsidRPr="004F14A4">
              <w:t>286</w:t>
            </w:r>
          </w:p>
        </w:tc>
        <w:tc>
          <w:tcPr>
            <w:tcW w:w="623" w:type="dxa"/>
          </w:tcPr>
          <w:p w14:paraId="35BB045D" w14:textId="77777777" w:rsidR="007216C1" w:rsidRPr="004F14A4" w:rsidRDefault="007216C1" w:rsidP="007309DD">
            <w:r w:rsidRPr="004F14A4">
              <w:t>8</w:t>
            </w:r>
          </w:p>
        </w:tc>
        <w:tc>
          <w:tcPr>
            <w:tcW w:w="871" w:type="dxa"/>
          </w:tcPr>
          <w:p w14:paraId="62A32F63" w14:textId="77777777" w:rsidR="007216C1" w:rsidRPr="004F14A4" w:rsidRDefault="007216C1" w:rsidP="007309DD">
            <w:pPr>
              <w:jc w:val="center"/>
            </w:pPr>
            <w:r w:rsidRPr="004F14A4">
              <w:t>1</w:t>
            </w:r>
          </w:p>
        </w:tc>
        <w:tc>
          <w:tcPr>
            <w:tcW w:w="1151" w:type="dxa"/>
          </w:tcPr>
          <w:p w14:paraId="295DCD5F" w14:textId="77777777" w:rsidR="007216C1" w:rsidRPr="004F14A4" w:rsidRDefault="007216C1" w:rsidP="007309DD">
            <w:pPr>
              <w:jc w:val="center"/>
            </w:pPr>
            <w:r w:rsidRPr="004F14A4">
              <w:t>0</w:t>
            </w:r>
          </w:p>
        </w:tc>
      </w:tr>
      <w:tr w:rsidR="007216C1" w:rsidRPr="004F14A4" w14:paraId="3FCAC3A4" w14:textId="77777777" w:rsidTr="007309DD">
        <w:tc>
          <w:tcPr>
            <w:tcW w:w="2703" w:type="dxa"/>
          </w:tcPr>
          <w:p w14:paraId="23BEE934" w14:textId="77777777" w:rsidR="007216C1" w:rsidRPr="004F14A4" w:rsidRDefault="007216C1" w:rsidP="007309DD">
            <w:r w:rsidRPr="004F14A4">
              <w:t>Долиняни</w:t>
            </w:r>
          </w:p>
        </w:tc>
        <w:tc>
          <w:tcPr>
            <w:tcW w:w="992" w:type="dxa"/>
          </w:tcPr>
          <w:p w14:paraId="6E052636" w14:textId="77777777" w:rsidR="007216C1" w:rsidRPr="004F14A4" w:rsidRDefault="007216C1" w:rsidP="007309DD">
            <w:r w:rsidRPr="004F14A4">
              <w:t>415</w:t>
            </w:r>
          </w:p>
        </w:tc>
        <w:tc>
          <w:tcPr>
            <w:tcW w:w="709" w:type="dxa"/>
          </w:tcPr>
          <w:p w14:paraId="5697D9E8" w14:textId="77777777" w:rsidR="007216C1" w:rsidRPr="004F14A4" w:rsidRDefault="007216C1" w:rsidP="007309DD">
            <w:r w:rsidRPr="004F14A4">
              <w:t>5</w:t>
            </w:r>
          </w:p>
        </w:tc>
        <w:tc>
          <w:tcPr>
            <w:tcW w:w="706" w:type="dxa"/>
          </w:tcPr>
          <w:p w14:paraId="1A8F6F87" w14:textId="77777777" w:rsidR="007216C1" w:rsidRPr="004F14A4" w:rsidRDefault="007216C1" w:rsidP="007309DD">
            <w:r w:rsidRPr="004F14A4">
              <w:t>55</w:t>
            </w:r>
          </w:p>
        </w:tc>
        <w:tc>
          <w:tcPr>
            <w:tcW w:w="702" w:type="dxa"/>
          </w:tcPr>
          <w:p w14:paraId="0BB64425" w14:textId="77777777" w:rsidR="007216C1" w:rsidRPr="004F14A4" w:rsidRDefault="007216C1" w:rsidP="007309DD">
            <w:r w:rsidRPr="004F14A4">
              <w:t>12</w:t>
            </w:r>
          </w:p>
        </w:tc>
        <w:tc>
          <w:tcPr>
            <w:tcW w:w="702" w:type="dxa"/>
          </w:tcPr>
          <w:p w14:paraId="6A60F876" w14:textId="77777777" w:rsidR="007216C1" w:rsidRPr="004F14A4" w:rsidRDefault="007216C1" w:rsidP="007309DD">
            <w:r w:rsidRPr="004F14A4">
              <w:t>34</w:t>
            </w:r>
          </w:p>
        </w:tc>
        <w:tc>
          <w:tcPr>
            <w:tcW w:w="696" w:type="dxa"/>
          </w:tcPr>
          <w:p w14:paraId="2528A97A" w14:textId="77777777" w:rsidR="007216C1" w:rsidRPr="004F14A4" w:rsidRDefault="007216C1" w:rsidP="007309DD">
            <w:r w:rsidRPr="004F14A4">
              <w:t>250</w:t>
            </w:r>
          </w:p>
        </w:tc>
        <w:tc>
          <w:tcPr>
            <w:tcW w:w="623" w:type="dxa"/>
          </w:tcPr>
          <w:p w14:paraId="23FA624C" w14:textId="77777777" w:rsidR="007216C1" w:rsidRPr="004F14A4" w:rsidRDefault="007216C1" w:rsidP="007309DD">
            <w:r w:rsidRPr="004F14A4">
              <w:t>59</w:t>
            </w:r>
          </w:p>
        </w:tc>
        <w:tc>
          <w:tcPr>
            <w:tcW w:w="871" w:type="dxa"/>
          </w:tcPr>
          <w:p w14:paraId="5799C132" w14:textId="77777777" w:rsidR="007216C1" w:rsidRPr="004F14A4" w:rsidRDefault="007216C1" w:rsidP="007309DD">
            <w:pPr>
              <w:jc w:val="center"/>
            </w:pPr>
            <w:r w:rsidRPr="004F14A4">
              <w:t>1</w:t>
            </w:r>
          </w:p>
        </w:tc>
        <w:tc>
          <w:tcPr>
            <w:tcW w:w="1151" w:type="dxa"/>
          </w:tcPr>
          <w:p w14:paraId="40956EDC" w14:textId="77777777" w:rsidR="007216C1" w:rsidRPr="004F14A4" w:rsidRDefault="007216C1" w:rsidP="007309DD">
            <w:pPr>
              <w:jc w:val="center"/>
            </w:pPr>
            <w:r w:rsidRPr="004F14A4">
              <w:t>0</w:t>
            </w:r>
          </w:p>
        </w:tc>
      </w:tr>
      <w:tr w:rsidR="007216C1" w:rsidRPr="004F14A4" w14:paraId="7736EE45" w14:textId="77777777" w:rsidTr="007309DD">
        <w:tc>
          <w:tcPr>
            <w:tcW w:w="2703" w:type="dxa"/>
          </w:tcPr>
          <w:p w14:paraId="60C03C9F" w14:textId="77777777" w:rsidR="007216C1" w:rsidRPr="004F14A4" w:rsidRDefault="007216C1" w:rsidP="007309DD">
            <w:r w:rsidRPr="004F14A4">
              <w:t>Дроздовичі</w:t>
            </w:r>
          </w:p>
        </w:tc>
        <w:tc>
          <w:tcPr>
            <w:tcW w:w="992" w:type="dxa"/>
          </w:tcPr>
          <w:p w14:paraId="49E29BFE" w14:textId="77777777" w:rsidR="007216C1" w:rsidRPr="004F14A4" w:rsidRDefault="007216C1" w:rsidP="007309DD">
            <w:r w:rsidRPr="004F14A4">
              <w:t>495</w:t>
            </w:r>
          </w:p>
        </w:tc>
        <w:tc>
          <w:tcPr>
            <w:tcW w:w="709" w:type="dxa"/>
          </w:tcPr>
          <w:p w14:paraId="15873F42" w14:textId="77777777" w:rsidR="007216C1" w:rsidRPr="004F14A4" w:rsidRDefault="007216C1" w:rsidP="007309DD">
            <w:r w:rsidRPr="004F14A4">
              <w:t>5</w:t>
            </w:r>
          </w:p>
        </w:tc>
        <w:tc>
          <w:tcPr>
            <w:tcW w:w="706" w:type="dxa"/>
          </w:tcPr>
          <w:p w14:paraId="0092949B" w14:textId="77777777" w:rsidR="007216C1" w:rsidRPr="004F14A4" w:rsidRDefault="007216C1" w:rsidP="007309DD">
            <w:r w:rsidRPr="004F14A4">
              <w:t>79</w:t>
            </w:r>
          </w:p>
        </w:tc>
        <w:tc>
          <w:tcPr>
            <w:tcW w:w="702" w:type="dxa"/>
          </w:tcPr>
          <w:p w14:paraId="125BB8AE" w14:textId="77777777" w:rsidR="007216C1" w:rsidRPr="004F14A4" w:rsidRDefault="007216C1" w:rsidP="007309DD">
            <w:r w:rsidRPr="004F14A4">
              <w:t>23</w:t>
            </w:r>
          </w:p>
        </w:tc>
        <w:tc>
          <w:tcPr>
            <w:tcW w:w="702" w:type="dxa"/>
          </w:tcPr>
          <w:p w14:paraId="63C8B1CB" w14:textId="77777777" w:rsidR="007216C1" w:rsidRPr="004F14A4" w:rsidRDefault="007216C1" w:rsidP="007309DD">
            <w:r w:rsidRPr="004F14A4">
              <w:t>151</w:t>
            </w:r>
          </w:p>
        </w:tc>
        <w:tc>
          <w:tcPr>
            <w:tcW w:w="696" w:type="dxa"/>
          </w:tcPr>
          <w:p w14:paraId="2559A222" w14:textId="77777777" w:rsidR="007216C1" w:rsidRPr="004F14A4" w:rsidRDefault="007216C1" w:rsidP="007309DD">
            <w:r w:rsidRPr="004F14A4">
              <w:t>225</w:t>
            </w:r>
          </w:p>
        </w:tc>
        <w:tc>
          <w:tcPr>
            <w:tcW w:w="623" w:type="dxa"/>
          </w:tcPr>
          <w:p w14:paraId="7AADCB5D" w14:textId="77777777" w:rsidR="007216C1" w:rsidRPr="004F14A4" w:rsidRDefault="007216C1" w:rsidP="007309DD">
            <w:r w:rsidRPr="004F14A4">
              <w:t>12</w:t>
            </w:r>
          </w:p>
        </w:tc>
        <w:tc>
          <w:tcPr>
            <w:tcW w:w="871" w:type="dxa"/>
          </w:tcPr>
          <w:p w14:paraId="785FA6E4" w14:textId="77777777" w:rsidR="007216C1" w:rsidRPr="004F14A4" w:rsidRDefault="007216C1" w:rsidP="007309DD">
            <w:pPr>
              <w:jc w:val="center"/>
            </w:pPr>
            <w:r w:rsidRPr="004F14A4">
              <w:t>1</w:t>
            </w:r>
          </w:p>
        </w:tc>
        <w:tc>
          <w:tcPr>
            <w:tcW w:w="1151" w:type="dxa"/>
          </w:tcPr>
          <w:p w14:paraId="08927FA1" w14:textId="77777777" w:rsidR="007216C1" w:rsidRPr="004F14A4" w:rsidRDefault="007216C1" w:rsidP="007309DD">
            <w:pPr>
              <w:jc w:val="center"/>
            </w:pPr>
            <w:r w:rsidRPr="004F14A4">
              <w:t>0</w:t>
            </w:r>
          </w:p>
        </w:tc>
      </w:tr>
      <w:tr w:rsidR="007216C1" w:rsidRPr="004F14A4" w14:paraId="34612A33" w14:textId="77777777" w:rsidTr="007309DD">
        <w:tc>
          <w:tcPr>
            <w:tcW w:w="2703" w:type="dxa"/>
          </w:tcPr>
          <w:p w14:paraId="115FC268" w14:textId="77777777" w:rsidR="007216C1" w:rsidRPr="004F14A4" w:rsidRDefault="007216C1" w:rsidP="007309DD">
            <w:r w:rsidRPr="004F14A4">
              <w:t>Дубаневичі</w:t>
            </w:r>
          </w:p>
        </w:tc>
        <w:tc>
          <w:tcPr>
            <w:tcW w:w="992" w:type="dxa"/>
          </w:tcPr>
          <w:p w14:paraId="21B1D4A4" w14:textId="77777777" w:rsidR="007216C1" w:rsidRPr="004F14A4" w:rsidRDefault="007216C1" w:rsidP="007309DD">
            <w:r w:rsidRPr="004F14A4">
              <w:t>416</w:t>
            </w:r>
          </w:p>
        </w:tc>
        <w:tc>
          <w:tcPr>
            <w:tcW w:w="709" w:type="dxa"/>
          </w:tcPr>
          <w:p w14:paraId="3E376EA5" w14:textId="77777777" w:rsidR="007216C1" w:rsidRPr="004F14A4" w:rsidRDefault="007216C1" w:rsidP="007309DD"/>
        </w:tc>
        <w:tc>
          <w:tcPr>
            <w:tcW w:w="706" w:type="dxa"/>
          </w:tcPr>
          <w:p w14:paraId="6F9C8C53" w14:textId="77777777" w:rsidR="007216C1" w:rsidRPr="004F14A4" w:rsidRDefault="007216C1" w:rsidP="007309DD">
            <w:r w:rsidRPr="004F14A4">
              <w:t>70</w:t>
            </w:r>
          </w:p>
        </w:tc>
        <w:tc>
          <w:tcPr>
            <w:tcW w:w="702" w:type="dxa"/>
          </w:tcPr>
          <w:p w14:paraId="63C04AEE" w14:textId="77777777" w:rsidR="007216C1" w:rsidRPr="004F14A4" w:rsidRDefault="007216C1" w:rsidP="007309DD">
            <w:r w:rsidRPr="004F14A4">
              <w:t>21</w:t>
            </w:r>
          </w:p>
        </w:tc>
        <w:tc>
          <w:tcPr>
            <w:tcW w:w="702" w:type="dxa"/>
          </w:tcPr>
          <w:p w14:paraId="63077330" w14:textId="77777777" w:rsidR="007216C1" w:rsidRPr="004F14A4" w:rsidRDefault="007216C1" w:rsidP="007309DD">
            <w:r w:rsidRPr="004F14A4">
              <w:t>117</w:t>
            </w:r>
          </w:p>
        </w:tc>
        <w:tc>
          <w:tcPr>
            <w:tcW w:w="696" w:type="dxa"/>
          </w:tcPr>
          <w:p w14:paraId="2FDAD367" w14:textId="77777777" w:rsidR="007216C1" w:rsidRPr="004F14A4" w:rsidRDefault="007216C1" w:rsidP="007309DD">
            <w:r w:rsidRPr="004F14A4">
              <w:t>147</w:t>
            </w:r>
          </w:p>
        </w:tc>
        <w:tc>
          <w:tcPr>
            <w:tcW w:w="623" w:type="dxa"/>
          </w:tcPr>
          <w:p w14:paraId="78ECDD86" w14:textId="77777777" w:rsidR="007216C1" w:rsidRPr="004F14A4" w:rsidRDefault="007216C1" w:rsidP="007309DD">
            <w:r w:rsidRPr="004F14A4">
              <w:t>61</w:t>
            </w:r>
          </w:p>
        </w:tc>
        <w:tc>
          <w:tcPr>
            <w:tcW w:w="871" w:type="dxa"/>
          </w:tcPr>
          <w:p w14:paraId="31FB45FB" w14:textId="77777777" w:rsidR="007216C1" w:rsidRPr="004F14A4" w:rsidRDefault="007216C1" w:rsidP="007309DD">
            <w:pPr>
              <w:jc w:val="center"/>
            </w:pPr>
            <w:r w:rsidRPr="004F14A4">
              <w:t>1</w:t>
            </w:r>
          </w:p>
        </w:tc>
        <w:tc>
          <w:tcPr>
            <w:tcW w:w="1151" w:type="dxa"/>
          </w:tcPr>
          <w:p w14:paraId="0FB88208" w14:textId="77777777" w:rsidR="007216C1" w:rsidRPr="004F14A4" w:rsidRDefault="007216C1" w:rsidP="007309DD">
            <w:pPr>
              <w:jc w:val="center"/>
            </w:pPr>
            <w:r w:rsidRPr="004F14A4">
              <w:t>0</w:t>
            </w:r>
          </w:p>
        </w:tc>
      </w:tr>
      <w:tr w:rsidR="007216C1" w:rsidRPr="004F14A4" w14:paraId="26F7D7DC" w14:textId="77777777" w:rsidTr="007309DD">
        <w:tc>
          <w:tcPr>
            <w:tcW w:w="2703" w:type="dxa"/>
          </w:tcPr>
          <w:p w14:paraId="0E9CB056" w14:textId="77777777" w:rsidR="007216C1" w:rsidRPr="004F14A4" w:rsidRDefault="007216C1" w:rsidP="007309DD">
            <w:r w:rsidRPr="004F14A4">
              <w:t>Заверещиця</w:t>
            </w:r>
          </w:p>
        </w:tc>
        <w:tc>
          <w:tcPr>
            <w:tcW w:w="992" w:type="dxa"/>
          </w:tcPr>
          <w:p w14:paraId="2C25837F" w14:textId="77777777" w:rsidR="007216C1" w:rsidRPr="004F14A4" w:rsidRDefault="007216C1" w:rsidP="007309DD">
            <w:r w:rsidRPr="004F14A4">
              <w:t>442</w:t>
            </w:r>
          </w:p>
        </w:tc>
        <w:tc>
          <w:tcPr>
            <w:tcW w:w="709" w:type="dxa"/>
          </w:tcPr>
          <w:p w14:paraId="36327814" w14:textId="77777777" w:rsidR="007216C1" w:rsidRPr="004F14A4" w:rsidRDefault="007216C1" w:rsidP="007309DD">
            <w:r w:rsidRPr="004F14A4">
              <w:t>3</w:t>
            </w:r>
          </w:p>
        </w:tc>
        <w:tc>
          <w:tcPr>
            <w:tcW w:w="706" w:type="dxa"/>
          </w:tcPr>
          <w:p w14:paraId="4935620B" w14:textId="77777777" w:rsidR="007216C1" w:rsidRPr="004F14A4" w:rsidRDefault="007216C1" w:rsidP="007309DD">
            <w:r w:rsidRPr="004F14A4">
              <w:t>146</w:t>
            </w:r>
          </w:p>
        </w:tc>
        <w:tc>
          <w:tcPr>
            <w:tcW w:w="702" w:type="dxa"/>
          </w:tcPr>
          <w:p w14:paraId="1FFF247A" w14:textId="77777777" w:rsidR="007216C1" w:rsidRPr="004F14A4" w:rsidRDefault="007216C1" w:rsidP="007309DD">
            <w:r w:rsidRPr="004F14A4">
              <w:t>65</w:t>
            </w:r>
          </w:p>
        </w:tc>
        <w:tc>
          <w:tcPr>
            <w:tcW w:w="702" w:type="dxa"/>
          </w:tcPr>
          <w:p w14:paraId="1A27260D" w14:textId="77777777" w:rsidR="007216C1" w:rsidRPr="004F14A4" w:rsidRDefault="007216C1" w:rsidP="007309DD">
            <w:r w:rsidRPr="004F14A4">
              <w:t>152</w:t>
            </w:r>
          </w:p>
        </w:tc>
        <w:tc>
          <w:tcPr>
            <w:tcW w:w="696" w:type="dxa"/>
          </w:tcPr>
          <w:p w14:paraId="6AEB905E" w14:textId="77777777" w:rsidR="007216C1" w:rsidRPr="004F14A4" w:rsidRDefault="007216C1" w:rsidP="007309DD">
            <w:r w:rsidRPr="004F14A4">
              <w:t>64</w:t>
            </w:r>
          </w:p>
        </w:tc>
        <w:tc>
          <w:tcPr>
            <w:tcW w:w="623" w:type="dxa"/>
          </w:tcPr>
          <w:p w14:paraId="6A0E6992" w14:textId="77777777" w:rsidR="007216C1" w:rsidRPr="004F14A4" w:rsidRDefault="007216C1" w:rsidP="007309DD">
            <w:r w:rsidRPr="004F14A4">
              <w:t>12</w:t>
            </w:r>
          </w:p>
        </w:tc>
        <w:tc>
          <w:tcPr>
            <w:tcW w:w="871" w:type="dxa"/>
          </w:tcPr>
          <w:p w14:paraId="45F4F6F5" w14:textId="77777777" w:rsidR="007216C1" w:rsidRPr="004F14A4" w:rsidRDefault="007216C1" w:rsidP="007309DD">
            <w:pPr>
              <w:jc w:val="center"/>
            </w:pPr>
            <w:r w:rsidRPr="004F14A4">
              <w:t>1</w:t>
            </w:r>
          </w:p>
        </w:tc>
        <w:tc>
          <w:tcPr>
            <w:tcW w:w="1151" w:type="dxa"/>
          </w:tcPr>
          <w:p w14:paraId="61B2E493" w14:textId="77777777" w:rsidR="007216C1" w:rsidRPr="004F14A4" w:rsidRDefault="007216C1" w:rsidP="007309DD">
            <w:pPr>
              <w:jc w:val="center"/>
            </w:pPr>
            <w:r w:rsidRPr="004F14A4">
              <w:t>0</w:t>
            </w:r>
          </w:p>
        </w:tc>
      </w:tr>
      <w:tr w:rsidR="007216C1" w:rsidRPr="004F14A4" w14:paraId="6507D39E" w14:textId="77777777" w:rsidTr="007309DD">
        <w:tc>
          <w:tcPr>
            <w:tcW w:w="2703" w:type="dxa"/>
          </w:tcPr>
          <w:p w14:paraId="0D20E173" w14:textId="77777777" w:rsidR="007216C1" w:rsidRPr="004F14A4" w:rsidRDefault="007216C1" w:rsidP="007309DD">
            <w:r w:rsidRPr="004F14A4">
              <w:t>Зелений Гай</w:t>
            </w:r>
          </w:p>
        </w:tc>
        <w:tc>
          <w:tcPr>
            <w:tcW w:w="992" w:type="dxa"/>
          </w:tcPr>
          <w:p w14:paraId="4175BA0A" w14:textId="77777777" w:rsidR="007216C1" w:rsidRPr="004F14A4" w:rsidRDefault="007216C1" w:rsidP="007309DD">
            <w:r w:rsidRPr="004F14A4">
              <w:t>229</w:t>
            </w:r>
          </w:p>
        </w:tc>
        <w:tc>
          <w:tcPr>
            <w:tcW w:w="709" w:type="dxa"/>
          </w:tcPr>
          <w:p w14:paraId="5C6EF37D" w14:textId="77777777" w:rsidR="007216C1" w:rsidRPr="004F14A4" w:rsidRDefault="007216C1" w:rsidP="007309DD"/>
        </w:tc>
        <w:tc>
          <w:tcPr>
            <w:tcW w:w="706" w:type="dxa"/>
          </w:tcPr>
          <w:p w14:paraId="277FE4CB" w14:textId="77777777" w:rsidR="007216C1" w:rsidRPr="004F14A4" w:rsidRDefault="007216C1" w:rsidP="007309DD">
            <w:r w:rsidRPr="004F14A4">
              <w:t>25</w:t>
            </w:r>
          </w:p>
        </w:tc>
        <w:tc>
          <w:tcPr>
            <w:tcW w:w="702" w:type="dxa"/>
          </w:tcPr>
          <w:p w14:paraId="7079062D" w14:textId="77777777" w:rsidR="007216C1" w:rsidRPr="004F14A4" w:rsidRDefault="007216C1" w:rsidP="007309DD">
            <w:r w:rsidRPr="004F14A4">
              <w:t>17</w:t>
            </w:r>
          </w:p>
        </w:tc>
        <w:tc>
          <w:tcPr>
            <w:tcW w:w="702" w:type="dxa"/>
          </w:tcPr>
          <w:p w14:paraId="6DEEE2A8" w14:textId="77777777" w:rsidR="007216C1" w:rsidRPr="004F14A4" w:rsidRDefault="007216C1" w:rsidP="007309DD">
            <w:r w:rsidRPr="004F14A4">
              <w:t>79</w:t>
            </w:r>
          </w:p>
        </w:tc>
        <w:tc>
          <w:tcPr>
            <w:tcW w:w="696" w:type="dxa"/>
          </w:tcPr>
          <w:p w14:paraId="007A400B" w14:textId="77777777" w:rsidR="007216C1" w:rsidRPr="004F14A4" w:rsidRDefault="007216C1" w:rsidP="007309DD">
            <w:r w:rsidRPr="004F14A4">
              <w:t>79</w:t>
            </w:r>
          </w:p>
        </w:tc>
        <w:tc>
          <w:tcPr>
            <w:tcW w:w="623" w:type="dxa"/>
          </w:tcPr>
          <w:p w14:paraId="6CF7A6F5" w14:textId="77777777" w:rsidR="007216C1" w:rsidRPr="004F14A4" w:rsidRDefault="007216C1" w:rsidP="007309DD">
            <w:r w:rsidRPr="004F14A4">
              <w:t>29</w:t>
            </w:r>
          </w:p>
        </w:tc>
        <w:tc>
          <w:tcPr>
            <w:tcW w:w="871" w:type="dxa"/>
          </w:tcPr>
          <w:p w14:paraId="73CCF159" w14:textId="77777777" w:rsidR="007216C1" w:rsidRPr="004F14A4" w:rsidRDefault="007216C1" w:rsidP="007309DD">
            <w:pPr>
              <w:jc w:val="center"/>
            </w:pPr>
            <w:r w:rsidRPr="004F14A4">
              <w:t>1</w:t>
            </w:r>
          </w:p>
        </w:tc>
        <w:tc>
          <w:tcPr>
            <w:tcW w:w="1151" w:type="dxa"/>
          </w:tcPr>
          <w:p w14:paraId="1853E1BD" w14:textId="77777777" w:rsidR="007216C1" w:rsidRPr="004F14A4" w:rsidRDefault="007216C1" w:rsidP="007309DD">
            <w:pPr>
              <w:jc w:val="center"/>
            </w:pPr>
            <w:r w:rsidRPr="004F14A4">
              <w:t>0</w:t>
            </w:r>
          </w:p>
        </w:tc>
      </w:tr>
      <w:tr w:rsidR="007216C1" w:rsidRPr="004F14A4" w14:paraId="030EE4EF" w14:textId="77777777" w:rsidTr="007309DD">
        <w:tc>
          <w:tcPr>
            <w:tcW w:w="2703" w:type="dxa"/>
          </w:tcPr>
          <w:p w14:paraId="784E4AEF" w14:textId="77777777" w:rsidR="007216C1" w:rsidRPr="004F14A4" w:rsidRDefault="007216C1" w:rsidP="007309DD">
            <w:r w:rsidRPr="004F14A4">
              <w:t>Керниця</w:t>
            </w:r>
          </w:p>
        </w:tc>
        <w:tc>
          <w:tcPr>
            <w:tcW w:w="992" w:type="dxa"/>
          </w:tcPr>
          <w:p w14:paraId="6E9D9A4C" w14:textId="77777777" w:rsidR="007216C1" w:rsidRPr="004F14A4" w:rsidRDefault="007216C1" w:rsidP="007309DD">
            <w:r w:rsidRPr="004F14A4">
              <w:t>395</w:t>
            </w:r>
          </w:p>
        </w:tc>
        <w:tc>
          <w:tcPr>
            <w:tcW w:w="709" w:type="dxa"/>
          </w:tcPr>
          <w:p w14:paraId="2F354FF8" w14:textId="77777777" w:rsidR="007216C1" w:rsidRPr="004F14A4" w:rsidRDefault="007216C1" w:rsidP="007309DD">
            <w:r w:rsidRPr="004F14A4">
              <w:t>63</w:t>
            </w:r>
          </w:p>
        </w:tc>
        <w:tc>
          <w:tcPr>
            <w:tcW w:w="706" w:type="dxa"/>
          </w:tcPr>
          <w:p w14:paraId="2B49A866" w14:textId="77777777" w:rsidR="007216C1" w:rsidRPr="004F14A4" w:rsidRDefault="007216C1" w:rsidP="007309DD">
            <w:r w:rsidRPr="004F14A4">
              <w:t>108</w:t>
            </w:r>
          </w:p>
        </w:tc>
        <w:tc>
          <w:tcPr>
            <w:tcW w:w="702" w:type="dxa"/>
          </w:tcPr>
          <w:p w14:paraId="43CE1996" w14:textId="77777777" w:rsidR="007216C1" w:rsidRPr="004F14A4" w:rsidRDefault="007216C1" w:rsidP="007309DD">
            <w:r w:rsidRPr="004F14A4">
              <w:t>59</w:t>
            </w:r>
          </w:p>
        </w:tc>
        <w:tc>
          <w:tcPr>
            <w:tcW w:w="702" w:type="dxa"/>
          </w:tcPr>
          <w:p w14:paraId="54B862BD" w14:textId="77777777" w:rsidR="007216C1" w:rsidRPr="004F14A4" w:rsidRDefault="007216C1" w:rsidP="007309DD">
            <w:r w:rsidRPr="004F14A4">
              <w:t>71</w:t>
            </w:r>
          </w:p>
        </w:tc>
        <w:tc>
          <w:tcPr>
            <w:tcW w:w="696" w:type="dxa"/>
          </w:tcPr>
          <w:p w14:paraId="40B0BEEF" w14:textId="77777777" w:rsidR="007216C1" w:rsidRPr="004F14A4" w:rsidRDefault="007216C1" w:rsidP="007309DD">
            <w:r w:rsidRPr="004F14A4">
              <w:t>55</w:t>
            </w:r>
          </w:p>
        </w:tc>
        <w:tc>
          <w:tcPr>
            <w:tcW w:w="623" w:type="dxa"/>
          </w:tcPr>
          <w:p w14:paraId="57999B3C" w14:textId="77777777" w:rsidR="007216C1" w:rsidRPr="004F14A4" w:rsidRDefault="007216C1" w:rsidP="007309DD">
            <w:r w:rsidRPr="004F14A4">
              <w:t>39</w:t>
            </w:r>
          </w:p>
        </w:tc>
        <w:tc>
          <w:tcPr>
            <w:tcW w:w="871" w:type="dxa"/>
          </w:tcPr>
          <w:p w14:paraId="3AE5206B" w14:textId="77777777" w:rsidR="007216C1" w:rsidRPr="004F14A4" w:rsidRDefault="007216C1" w:rsidP="007309DD">
            <w:pPr>
              <w:jc w:val="center"/>
            </w:pPr>
            <w:r w:rsidRPr="004F14A4">
              <w:t>1</w:t>
            </w:r>
          </w:p>
        </w:tc>
        <w:tc>
          <w:tcPr>
            <w:tcW w:w="1151" w:type="dxa"/>
          </w:tcPr>
          <w:p w14:paraId="031977A0" w14:textId="77777777" w:rsidR="007216C1" w:rsidRPr="004F14A4" w:rsidRDefault="007216C1" w:rsidP="007309DD">
            <w:pPr>
              <w:jc w:val="center"/>
            </w:pPr>
            <w:r w:rsidRPr="004F14A4">
              <w:t>0</w:t>
            </w:r>
          </w:p>
        </w:tc>
      </w:tr>
      <w:tr w:rsidR="007216C1" w:rsidRPr="004F14A4" w14:paraId="182B62F2" w14:textId="77777777" w:rsidTr="007309DD">
        <w:tc>
          <w:tcPr>
            <w:tcW w:w="2703" w:type="dxa"/>
          </w:tcPr>
          <w:p w14:paraId="6D7153F4" w14:textId="77777777" w:rsidR="007216C1" w:rsidRPr="004F14A4" w:rsidRDefault="007216C1" w:rsidP="007309DD">
            <w:r w:rsidRPr="004F14A4">
              <w:t>Мильчиці</w:t>
            </w:r>
          </w:p>
        </w:tc>
        <w:tc>
          <w:tcPr>
            <w:tcW w:w="992" w:type="dxa"/>
          </w:tcPr>
          <w:p w14:paraId="2FAEB225" w14:textId="77777777" w:rsidR="007216C1" w:rsidRPr="004F14A4" w:rsidRDefault="007216C1" w:rsidP="007309DD">
            <w:r w:rsidRPr="004F14A4">
              <w:t>443</w:t>
            </w:r>
          </w:p>
        </w:tc>
        <w:tc>
          <w:tcPr>
            <w:tcW w:w="709" w:type="dxa"/>
          </w:tcPr>
          <w:p w14:paraId="5BF50709" w14:textId="77777777" w:rsidR="007216C1" w:rsidRPr="004F14A4" w:rsidRDefault="007216C1" w:rsidP="007309DD"/>
        </w:tc>
        <w:tc>
          <w:tcPr>
            <w:tcW w:w="706" w:type="dxa"/>
          </w:tcPr>
          <w:p w14:paraId="621BDD0D" w14:textId="77777777" w:rsidR="007216C1" w:rsidRPr="004F14A4" w:rsidRDefault="007216C1" w:rsidP="007309DD">
            <w:r w:rsidRPr="004F14A4">
              <w:t>42</w:t>
            </w:r>
          </w:p>
        </w:tc>
        <w:tc>
          <w:tcPr>
            <w:tcW w:w="702" w:type="dxa"/>
          </w:tcPr>
          <w:p w14:paraId="61FC346E" w14:textId="77777777" w:rsidR="007216C1" w:rsidRPr="004F14A4" w:rsidRDefault="007216C1" w:rsidP="007309DD">
            <w:r w:rsidRPr="004F14A4">
              <w:t>37</w:t>
            </w:r>
          </w:p>
        </w:tc>
        <w:tc>
          <w:tcPr>
            <w:tcW w:w="702" w:type="dxa"/>
          </w:tcPr>
          <w:p w14:paraId="237451B4" w14:textId="77777777" w:rsidR="007216C1" w:rsidRPr="004F14A4" w:rsidRDefault="007216C1" w:rsidP="007309DD">
            <w:r w:rsidRPr="004F14A4">
              <w:t>160</w:t>
            </w:r>
          </w:p>
        </w:tc>
        <w:tc>
          <w:tcPr>
            <w:tcW w:w="696" w:type="dxa"/>
          </w:tcPr>
          <w:p w14:paraId="406F35E4" w14:textId="77777777" w:rsidR="007216C1" w:rsidRPr="004F14A4" w:rsidRDefault="007216C1" w:rsidP="007309DD">
            <w:r w:rsidRPr="004F14A4">
              <w:t>144</w:t>
            </w:r>
          </w:p>
        </w:tc>
        <w:tc>
          <w:tcPr>
            <w:tcW w:w="623" w:type="dxa"/>
          </w:tcPr>
          <w:p w14:paraId="05733AF5" w14:textId="77777777" w:rsidR="007216C1" w:rsidRPr="004F14A4" w:rsidRDefault="007216C1" w:rsidP="007309DD">
            <w:r w:rsidRPr="004F14A4">
              <w:t>60</w:t>
            </w:r>
          </w:p>
        </w:tc>
        <w:tc>
          <w:tcPr>
            <w:tcW w:w="871" w:type="dxa"/>
          </w:tcPr>
          <w:p w14:paraId="30A9754A" w14:textId="77777777" w:rsidR="007216C1" w:rsidRPr="004F14A4" w:rsidRDefault="007216C1" w:rsidP="007309DD">
            <w:pPr>
              <w:jc w:val="center"/>
            </w:pPr>
            <w:r w:rsidRPr="004F14A4">
              <w:t>1</w:t>
            </w:r>
          </w:p>
        </w:tc>
        <w:tc>
          <w:tcPr>
            <w:tcW w:w="1151" w:type="dxa"/>
          </w:tcPr>
          <w:p w14:paraId="700558C5" w14:textId="77777777" w:rsidR="007216C1" w:rsidRPr="004F14A4" w:rsidRDefault="007216C1" w:rsidP="007309DD">
            <w:pPr>
              <w:jc w:val="center"/>
            </w:pPr>
            <w:r w:rsidRPr="004F14A4">
              <w:t>0</w:t>
            </w:r>
          </w:p>
        </w:tc>
      </w:tr>
      <w:tr w:rsidR="007216C1" w:rsidRPr="004F14A4" w14:paraId="07439F4A" w14:textId="77777777" w:rsidTr="007309DD">
        <w:tc>
          <w:tcPr>
            <w:tcW w:w="2703" w:type="dxa"/>
          </w:tcPr>
          <w:p w14:paraId="537FAE9C" w14:textId="77777777" w:rsidR="007216C1" w:rsidRPr="004F14A4" w:rsidRDefault="007216C1" w:rsidP="007309DD">
            <w:r w:rsidRPr="004F14A4">
              <w:lastRenderedPageBreak/>
              <w:t>Мавковичі</w:t>
            </w:r>
          </w:p>
        </w:tc>
        <w:tc>
          <w:tcPr>
            <w:tcW w:w="992" w:type="dxa"/>
          </w:tcPr>
          <w:p w14:paraId="645A8890" w14:textId="77777777" w:rsidR="007216C1" w:rsidRPr="004F14A4" w:rsidRDefault="007216C1" w:rsidP="007309DD">
            <w:r w:rsidRPr="004F14A4">
              <w:t>402</w:t>
            </w:r>
          </w:p>
        </w:tc>
        <w:tc>
          <w:tcPr>
            <w:tcW w:w="709" w:type="dxa"/>
          </w:tcPr>
          <w:p w14:paraId="0035D9C1" w14:textId="77777777" w:rsidR="007216C1" w:rsidRPr="004F14A4" w:rsidRDefault="007216C1" w:rsidP="007309DD">
            <w:r w:rsidRPr="004F14A4">
              <w:t>21</w:t>
            </w:r>
          </w:p>
        </w:tc>
        <w:tc>
          <w:tcPr>
            <w:tcW w:w="706" w:type="dxa"/>
          </w:tcPr>
          <w:p w14:paraId="2CEF61A2" w14:textId="77777777" w:rsidR="007216C1" w:rsidRPr="004F14A4" w:rsidRDefault="007216C1" w:rsidP="007309DD">
            <w:r w:rsidRPr="004F14A4">
              <w:t>128</w:t>
            </w:r>
          </w:p>
        </w:tc>
        <w:tc>
          <w:tcPr>
            <w:tcW w:w="702" w:type="dxa"/>
          </w:tcPr>
          <w:p w14:paraId="7681573F" w14:textId="77777777" w:rsidR="007216C1" w:rsidRPr="004F14A4" w:rsidRDefault="007216C1" w:rsidP="007309DD">
            <w:r w:rsidRPr="004F14A4">
              <w:t>51</w:t>
            </w:r>
          </w:p>
        </w:tc>
        <w:tc>
          <w:tcPr>
            <w:tcW w:w="702" w:type="dxa"/>
          </w:tcPr>
          <w:p w14:paraId="5AFCFA7B" w14:textId="77777777" w:rsidR="007216C1" w:rsidRPr="004F14A4" w:rsidRDefault="007216C1" w:rsidP="007309DD">
            <w:r w:rsidRPr="004F14A4">
              <w:t>101</w:t>
            </w:r>
          </w:p>
        </w:tc>
        <w:tc>
          <w:tcPr>
            <w:tcW w:w="696" w:type="dxa"/>
          </w:tcPr>
          <w:p w14:paraId="36221E6B" w14:textId="77777777" w:rsidR="007216C1" w:rsidRPr="004F14A4" w:rsidRDefault="007216C1" w:rsidP="007309DD">
            <w:r w:rsidRPr="004F14A4">
              <w:t>60</w:t>
            </w:r>
          </w:p>
        </w:tc>
        <w:tc>
          <w:tcPr>
            <w:tcW w:w="623" w:type="dxa"/>
          </w:tcPr>
          <w:p w14:paraId="55F5D1A0" w14:textId="77777777" w:rsidR="007216C1" w:rsidRPr="004F14A4" w:rsidRDefault="007216C1" w:rsidP="007309DD">
            <w:r w:rsidRPr="004F14A4">
              <w:t>41</w:t>
            </w:r>
          </w:p>
        </w:tc>
        <w:tc>
          <w:tcPr>
            <w:tcW w:w="871" w:type="dxa"/>
          </w:tcPr>
          <w:p w14:paraId="5277D066" w14:textId="77777777" w:rsidR="007216C1" w:rsidRPr="004F14A4" w:rsidRDefault="007216C1" w:rsidP="007309DD">
            <w:pPr>
              <w:jc w:val="center"/>
            </w:pPr>
            <w:r w:rsidRPr="004F14A4">
              <w:t>1</w:t>
            </w:r>
          </w:p>
        </w:tc>
        <w:tc>
          <w:tcPr>
            <w:tcW w:w="1151" w:type="dxa"/>
          </w:tcPr>
          <w:p w14:paraId="5982BAC3" w14:textId="77777777" w:rsidR="007216C1" w:rsidRPr="004F14A4" w:rsidRDefault="007216C1" w:rsidP="007309DD">
            <w:pPr>
              <w:jc w:val="center"/>
            </w:pPr>
            <w:r w:rsidRPr="004F14A4">
              <w:t>0</w:t>
            </w:r>
          </w:p>
        </w:tc>
      </w:tr>
      <w:tr w:rsidR="007216C1" w:rsidRPr="004F14A4" w14:paraId="7C21358B" w14:textId="77777777" w:rsidTr="007309DD">
        <w:tc>
          <w:tcPr>
            <w:tcW w:w="2703" w:type="dxa"/>
          </w:tcPr>
          <w:p w14:paraId="48428232" w14:textId="77777777" w:rsidR="007216C1" w:rsidRPr="004F14A4" w:rsidRDefault="007216C1" w:rsidP="007309DD">
            <w:r w:rsidRPr="004F14A4">
              <w:t>Мшана</w:t>
            </w:r>
          </w:p>
        </w:tc>
        <w:tc>
          <w:tcPr>
            <w:tcW w:w="992" w:type="dxa"/>
          </w:tcPr>
          <w:p w14:paraId="3A89875D" w14:textId="77777777" w:rsidR="007216C1" w:rsidRPr="004F14A4" w:rsidRDefault="007216C1" w:rsidP="007309DD">
            <w:r w:rsidRPr="004F14A4">
              <w:t>585</w:t>
            </w:r>
          </w:p>
        </w:tc>
        <w:tc>
          <w:tcPr>
            <w:tcW w:w="709" w:type="dxa"/>
          </w:tcPr>
          <w:p w14:paraId="491AD466" w14:textId="77777777" w:rsidR="007216C1" w:rsidRPr="004F14A4" w:rsidRDefault="007216C1" w:rsidP="007309DD">
            <w:r w:rsidRPr="004F14A4">
              <w:t>26</w:t>
            </w:r>
          </w:p>
        </w:tc>
        <w:tc>
          <w:tcPr>
            <w:tcW w:w="706" w:type="dxa"/>
          </w:tcPr>
          <w:p w14:paraId="25533030" w14:textId="77777777" w:rsidR="007216C1" w:rsidRPr="004F14A4" w:rsidRDefault="007216C1" w:rsidP="007309DD">
            <w:r w:rsidRPr="004F14A4">
              <w:t>210</w:t>
            </w:r>
          </w:p>
        </w:tc>
        <w:tc>
          <w:tcPr>
            <w:tcW w:w="702" w:type="dxa"/>
          </w:tcPr>
          <w:p w14:paraId="036C60D5" w14:textId="77777777" w:rsidR="007216C1" w:rsidRPr="004F14A4" w:rsidRDefault="007216C1" w:rsidP="007309DD">
            <w:r w:rsidRPr="004F14A4">
              <w:t>65</w:t>
            </w:r>
          </w:p>
        </w:tc>
        <w:tc>
          <w:tcPr>
            <w:tcW w:w="702" w:type="dxa"/>
          </w:tcPr>
          <w:p w14:paraId="6FCB721D" w14:textId="77777777" w:rsidR="007216C1" w:rsidRPr="004F14A4" w:rsidRDefault="007216C1" w:rsidP="007309DD">
            <w:r w:rsidRPr="004F14A4">
              <w:t>195</w:t>
            </w:r>
          </w:p>
        </w:tc>
        <w:tc>
          <w:tcPr>
            <w:tcW w:w="696" w:type="dxa"/>
          </w:tcPr>
          <w:p w14:paraId="6AE5BF37" w14:textId="77777777" w:rsidR="007216C1" w:rsidRPr="004F14A4" w:rsidRDefault="007216C1" w:rsidP="007309DD">
            <w:r w:rsidRPr="004F14A4">
              <w:t>89</w:t>
            </w:r>
          </w:p>
        </w:tc>
        <w:tc>
          <w:tcPr>
            <w:tcW w:w="623" w:type="dxa"/>
          </w:tcPr>
          <w:p w14:paraId="0AE5846A" w14:textId="77777777" w:rsidR="007216C1" w:rsidRPr="004F14A4" w:rsidRDefault="007216C1" w:rsidP="007309DD"/>
        </w:tc>
        <w:tc>
          <w:tcPr>
            <w:tcW w:w="871" w:type="dxa"/>
          </w:tcPr>
          <w:p w14:paraId="22158B7C" w14:textId="77777777" w:rsidR="007216C1" w:rsidRPr="004F14A4" w:rsidRDefault="007216C1" w:rsidP="007309DD">
            <w:pPr>
              <w:jc w:val="center"/>
            </w:pPr>
            <w:r w:rsidRPr="004F14A4">
              <w:t>1</w:t>
            </w:r>
          </w:p>
        </w:tc>
        <w:tc>
          <w:tcPr>
            <w:tcW w:w="1151" w:type="dxa"/>
          </w:tcPr>
          <w:p w14:paraId="2F94D7A2" w14:textId="77777777" w:rsidR="007216C1" w:rsidRPr="004F14A4" w:rsidRDefault="007216C1" w:rsidP="007309DD">
            <w:pPr>
              <w:jc w:val="center"/>
            </w:pPr>
            <w:r w:rsidRPr="004F14A4">
              <w:t>0</w:t>
            </w:r>
          </w:p>
        </w:tc>
      </w:tr>
      <w:tr w:rsidR="007216C1" w:rsidRPr="004F14A4" w14:paraId="227CD92E" w14:textId="77777777" w:rsidTr="007309DD">
        <w:tc>
          <w:tcPr>
            <w:tcW w:w="2703" w:type="dxa"/>
          </w:tcPr>
          <w:p w14:paraId="21101194" w14:textId="77777777" w:rsidR="007216C1" w:rsidRPr="004F14A4" w:rsidRDefault="007216C1" w:rsidP="007309DD">
            <w:r w:rsidRPr="004F14A4">
              <w:t>Милятин</w:t>
            </w:r>
          </w:p>
        </w:tc>
        <w:tc>
          <w:tcPr>
            <w:tcW w:w="992" w:type="dxa"/>
          </w:tcPr>
          <w:p w14:paraId="007F2CD1" w14:textId="77777777" w:rsidR="007216C1" w:rsidRPr="004F14A4" w:rsidRDefault="007216C1" w:rsidP="007309DD">
            <w:r w:rsidRPr="004F14A4">
              <w:t>252</w:t>
            </w:r>
          </w:p>
        </w:tc>
        <w:tc>
          <w:tcPr>
            <w:tcW w:w="709" w:type="dxa"/>
          </w:tcPr>
          <w:p w14:paraId="29E6FD6F" w14:textId="77777777" w:rsidR="007216C1" w:rsidRPr="004F14A4" w:rsidRDefault="007216C1" w:rsidP="007309DD">
            <w:r w:rsidRPr="004F14A4">
              <w:t>4</w:t>
            </w:r>
          </w:p>
        </w:tc>
        <w:tc>
          <w:tcPr>
            <w:tcW w:w="706" w:type="dxa"/>
          </w:tcPr>
          <w:p w14:paraId="1D9544F3" w14:textId="77777777" w:rsidR="007216C1" w:rsidRPr="004F14A4" w:rsidRDefault="007216C1" w:rsidP="007309DD">
            <w:r w:rsidRPr="004F14A4">
              <w:t>31</w:t>
            </w:r>
          </w:p>
        </w:tc>
        <w:tc>
          <w:tcPr>
            <w:tcW w:w="702" w:type="dxa"/>
          </w:tcPr>
          <w:p w14:paraId="0282D10C" w14:textId="77777777" w:rsidR="007216C1" w:rsidRPr="004F14A4" w:rsidRDefault="007216C1" w:rsidP="007309DD">
            <w:r w:rsidRPr="004F14A4">
              <w:t>12</w:t>
            </w:r>
          </w:p>
        </w:tc>
        <w:tc>
          <w:tcPr>
            <w:tcW w:w="702" w:type="dxa"/>
          </w:tcPr>
          <w:p w14:paraId="6F9A5C03" w14:textId="77777777" w:rsidR="007216C1" w:rsidRPr="004F14A4" w:rsidRDefault="007216C1" w:rsidP="007309DD">
            <w:r w:rsidRPr="004F14A4">
              <w:t>28</w:t>
            </w:r>
          </w:p>
        </w:tc>
        <w:tc>
          <w:tcPr>
            <w:tcW w:w="696" w:type="dxa"/>
          </w:tcPr>
          <w:p w14:paraId="0FC8CC74" w14:textId="77777777" w:rsidR="007216C1" w:rsidRPr="004F14A4" w:rsidRDefault="007216C1" w:rsidP="007309DD">
            <w:r w:rsidRPr="004F14A4">
              <w:t>166</w:t>
            </w:r>
          </w:p>
        </w:tc>
        <w:tc>
          <w:tcPr>
            <w:tcW w:w="623" w:type="dxa"/>
          </w:tcPr>
          <w:p w14:paraId="25583990" w14:textId="77777777" w:rsidR="007216C1" w:rsidRPr="004F14A4" w:rsidRDefault="007216C1" w:rsidP="007309DD">
            <w:r w:rsidRPr="004F14A4">
              <w:t>11</w:t>
            </w:r>
          </w:p>
        </w:tc>
        <w:tc>
          <w:tcPr>
            <w:tcW w:w="871" w:type="dxa"/>
          </w:tcPr>
          <w:p w14:paraId="44A4FE5D" w14:textId="77777777" w:rsidR="007216C1" w:rsidRPr="004F14A4" w:rsidRDefault="007216C1" w:rsidP="007309DD">
            <w:pPr>
              <w:jc w:val="center"/>
            </w:pPr>
            <w:r w:rsidRPr="004F14A4">
              <w:t>1</w:t>
            </w:r>
          </w:p>
        </w:tc>
        <w:tc>
          <w:tcPr>
            <w:tcW w:w="1151" w:type="dxa"/>
          </w:tcPr>
          <w:p w14:paraId="08BF0058" w14:textId="77777777" w:rsidR="007216C1" w:rsidRPr="004F14A4" w:rsidRDefault="007216C1" w:rsidP="007309DD">
            <w:pPr>
              <w:jc w:val="center"/>
            </w:pPr>
            <w:r w:rsidRPr="004F14A4">
              <w:t>0</w:t>
            </w:r>
          </w:p>
        </w:tc>
      </w:tr>
      <w:tr w:rsidR="007216C1" w:rsidRPr="004F14A4" w14:paraId="50E3445C" w14:textId="77777777" w:rsidTr="007309DD">
        <w:tc>
          <w:tcPr>
            <w:tcW w:w="2703" w:type="dxa"/>
          </w:tcPr>
          <w:p w14:paraId="2AA48FCE" w14:textId="77777777" w:rsidR="007216C1" w:rsidRPr="004F14A4" w:rsidRDefault="007216C1" w:rsidP="007309DD">
            <w:r w:rsidRPr="004F14A4">
              <w:t>Повітно</w:t>
            </w:r>
          </w:p>
        </w:tc>
        <w:tc>
          <w:tcPr>
            <w:tcW w:w="992" w:type="dxa"/>
          </w:tcPr>
          <w:p w14:paraId="062DA05D" w14:textId="77777777" w:rsidR="007216C1" w:rsidRPr="004F14A4" w:rsidRDefault="007216C1" w:rsidP="007309DD">
            <w:r w:rsidRPr="004F14A4">
              <w:t>506</w:t>
            </w:r>
          </w:p>
        </w:tc>
        <w:tc>
          <w:tcPr>
            <w:tcW w:w="709" w:type="dxa"/>
          </w:tcPr>
          <w:p w14:paraId="1F6DD10D" w14:textId="77777777" w:rsidR="007216C1" w:rsidRPr="004F14A4" w:rsidRDefault="007216C1" w:rsidP="007309DD"/>
        </w:tc>
        <w:tc>
          <w:tcPr>
            <w:tcW w:w="706" w:type="dxa"/>
          </w:tcPr>
          <w:p w14:paraId="52F99B37" w14:textId="77777777" w:rsidR="007216C1" w:rsidRPr="004F14A4" w:rsidRDefault="007216C1" w:rsidP="007309DD">
            <w:r w:rsidRPr="004F14A4">
              <w:t>138</w:t>
            </w:r>
          </w:p>
        </w:tc>
        <w:tc>
          <w:tcPr>
            <w:tcW w:w="702" w:type="dxa"/>
          </w:tcPr>
          <w:p w14:paraId="4CC46F5C" w14:textId="77777777" w:rsidR="007216C1" w:rsidRPr="004F14A4" w:rsidRDefault="007216C1" w:rsidP="007309DD">
            <w:r w:rsidRPr="004F14A4">
              <w:t>27</w:t>
            </w:r>
          </w:p>
        </w:tc>
        <w:tc>
          <w:tcPr>
            <w:tcW w:w="702" w:type="dxa"/>
          </w:tcPr>
          <w:p w14:paraId="26F10938" w14:textId="77777777" w:rsidR="007216C1" w:rsidRPr="004F14A4" w:rsidRDefault="007216C1" w:rsidP="007309DD">
            <w:r w:rsidRPr="004F14A4">
              <w:t>181</w:t>
            </w:r>
          </w:p>
        </w:tc>
        <w:tc>
          <w:tcPr>
            <w:tcW w:w="696" w:type="dxa"/>
          </w:tcPr>
          <w:p w14:paraId="07FB794C" w14:textId="77777777" w:rsidR="007216C1" w:rsidRPr="004F14A4" w:rsidRDefault="007216C1" w:rsidP="007309DD">
            <w:r w:rsidRPr="004F14A4">
              <w:t>154</w:t>
            </w:r>
          </w:p>
        </w:tc>
        <w:tc>
          <w:tcPr>
            <w:tcW w:w="623" w:type="dxa"/>
          </w:tcPr>
          <w:p w14:paraId="556904D1" w14:textId="77777777" w:rsidR="007216C1" w:rsidRPr="004F14A4" w:rsidRDefault="007216C1" w:rsidP="007309DD">
            <w:r w:rsidRPr="004F14A4">
              <w:t>6</w:t>
            </w:r>
          </w:p>
        </w:tc>
        <w:tc>
          <w:tcPr>
            <w:tcW w:w="871" w:type="dxa"/>
          </w:tcPr>
          <w:p w14:paraId="38EAA636" w14:textId="77777777" w:rsidR="007216C1" w:rsidRPr="004F14A4" w:rsidRDefault="007216C1" w:rsidP="007309DD">
            <w:pPr>
              <w:jc w:val="center"/>
            </w:pPr>
            <w:r w:rsidRPr="004F14A4">
              <w:t>1</w:t>
            </w:r>
          </w:p>
        </w:tc>
        <w:tc>
          <w:tcPr>
            <w:tcW w:w="1151" w:type="dxa"/>
          </w:tcPr>
          <w:p w14:paraId="1CF728C1" w14:textId="77777777" w:rsidR="007216C1" w:rsidRPr="004F14A4" w:rsidRDefault="007216C1" w:rsidP="007309DD">
            <w:pPr>
              <w:jc w:val="center"/>
            </w:pPr>
            <w:r w:rsidRPr="004F14A4">
              <w:t>0</w:t>
            </w:r>
          </w:p>
        </w:tc>
      </w:tr>
      <w:tr w:rsidR="007216C1" w:rsidRPr="004F14A4" w14:paraId="571E4B01" w14:textId="77777777" w:rsidTr="007309DD">
        <w:tc>
          <w:tcPr>
            <w:tcW w:w="2703" w:type="dxa"/>
          </w:tcPr>
          <w:p w14:paraId="39C26BDE" w14:textId="77777777" w:rsidR="007216C1" w:rsidRPr="004F14A4" w:rsidRDefault="007216C1" w:rsidP="007309DD">
            <w:r w:rsidRPr="004F14A4">
              <w:t>Путятичі</w:t>
            </w:r>
          </w:p>
        </w:tc>
        <w:tc>
          <w:tcPr>
            <w:tcW w:w="992" w:type="dxa"/>
          </w:tcPr>
          <w:p w14:paraId="72B0F372" w14:textId="77777777" w:rsidR="007216C1" w:rsidRPr="004F14A4" w:rsidRDefault="007216C1" w:rsidP="007309DD">
            <w:r w:rsidRPr="004F14A4">
              <w:t>266</w:t>
            </w:r>
          </w:p>
        </w:tc>
        <w:tc>
          <w:tcPr>
            <w:tcW w:w="709" w:type="dxa"/>
          </w:tcPr>
          <w:p w14:paraId="0978476A" w14:textId="77777777" w:rsidR="007216C1" w:rsidRPr="004F14A4" w:rsidRDefault="007216C1" w:rsidP="007309DD">
            <w:r w:rsidRPr="004F14A4">
              <w:t>3</w:t>
            </w:r>
          </w:p>
        </w:tc>
        <w:tc>
          <w:tcPr>
            <w:tcW w:w="706" w:type="dxa"/>
          </w:tcPr>
          <w:p w14:paraId="66586FAB" w14:textId="77777777" w:rsidR="007216C1" w:rsidRPr="004F14A4" w:rsidRDefault="007216C1" w:rsidP="007309DD">
            <w:r w:rsidRPr="004F14A4">
              <w:t>19</w:t>
            </w:r>
          </w:p>
        </w:tc>
        <w:tc>
          <w:tcPr>
            <w:tcW w:w="702" w:type="dxa"/>
          </w:tcPr>
          <w:p w14:paraId="69C0DBDE" w14:textId="77777777" w:rsidR="007216C1" w:rsidRPr="004F14A4" w:rsidRDefault="007216C1" w:rsidP="007309DD">
            <w:r w:rsidRPr="004F14A4">
              <w:t>7</w:t>
            </w:r>
          </w:p>
        </w:tc>
        <w:tc>
          <w:tcPr>
            <w:tcW w:w="702" w:type="dxa"/>
          </w:tcPr>
          <w:p w14:paraId="26BFD14E" w14:textId="77777777" w:rsidR="007216C1" w:rsidRPr="004F14A4" w:rsidRDefault="007216C1" w:rsidP="007309DD">
            <w:r w:rsidRPr="004F14A4">
              <w:t>52</w:t>
            </w:r>
          </w:p>
        </w:tc>
        <w:tc>
          <w:tcPr>
            <w:tcW w:w="696" w:type="dxa"/>
          </w:tcPr>
          <w:p w14:paraId="27CD6844" w14:textId="77777777" w:rsidR="007216C1" w:rsidRPr="004F14A4" w:rsidRDefault="007216C1" w:rsidP="007309DD">
            <w:r w:rsidRPr="004F14A4">
              <w:t>158</w:t>
            </w:r>
          </w:p>
        </w:tc>
        <w:tc>
          <w:tcPr>
            <w:tcW w:w="623" w:type="dxa"/>
          </w:tcPr>
          <w:p w14:paraId="0E25C4C2" w14:textId="77777777" w:rsidR="007216C1" w:rsidRPr="004F14A4" w:rsidRDefault="007216C1" w:rsidP="007309DD">
            <w:r w:rsidRPr="004F14A4">
              <w:t>27</w:t>
            </w:r>
          </w:p>
        </w:tc>
        <w:tc>
          <w:tcPr>
            <w:tcW w:w="871" w:type="dxa"/>
          </w:tcPr>
          <w:p w14:paraId="59FA07F6" w14:textId="77777777" w:rsidR="007216C1" w:rsidRPr="004F14A4" w:rsidRDefault="007216C1" w:rsidP="007309DD">
            <w:pPr>
              <w:jc w:val="center"/>
            </w:pPr>
            <w:r w:rsidRPr="004F14A4">
              <w:t>1</w:t>
            </w:r>
          </w:p>
        </w:tc>
        <w:tc>
          <w:tcPr>
            <w:tcW w:w="1151" w:type="dxa"/>
          </w:tcPr>
          <w:p w14:paraId="68105F20" w14:textId="77777777" w:rsidR="007216C1" w:rsidRPr="004F14A4" w:rsidRDefault="007216C1" w:rsidP="007309DD">
            <w:pPr>
              <w:jc w:val="center"/>
            </w:pPr>
            <w:r w:rsidRPr="004F14A4">
              <w:t>0</w:t>
            </w:r>
          </w:p>
        </w:tc>
      </w:tr>
      <w:tr w:rsidR="007216C1" w:rsidRPr="004F14A4" w14:paraId="390CC0D0" w14:textId="77777777" w:rsidTr="007309DD">
        <w:tc>
          <w:tcPr>
            <w:tcW w:w="2703" w:type="dxa"/>
          </w:tcPr>
          <w:p w14:paraId="40305349" w14:textId="77777777" w:rsidR="007216C1" w:rsidRPr="004F14A4" w:rsidRDefault="007216C1" w:rsidP="007309DD">
            <w:r w:rsidRPr="004F14A4">
              <w:t>Родатичі</w:t>
            </w:r>
          </w:p>
        </w:tc>
        <w:tc>
          <w:tcPr>
            <w:tcW w:w="992" w:type="dxa"/>
          </w:tcPr>
          <w:p w14:paraId="18F7DCE8" w14:textId="77777777" w:rsidR="007216C1" w:rsidRPr="004F14A4" w:rsidRDefault="007216C1" w:rsidP="007309DD">
            <w:r w:rsidRPr="004F14A4">
              <w:t>404</w:t>
            </w:r>
          </w:p>
        </w:tc>
        <w:tc>
          <w:tcPr>
            <w:tcW w:w="709" w:type="dxa"/>
          </w:tcPr>
          <w:p w14:paraId="77E26B66" w14:textId="77777777" w:rsidR="007216C1" w:rsidRPr="004F14A4" w:rsidRDefault="007216C1" w:rsidP="007309DD"/>
        </w:tc>
        <w:tc>
          <w:tcPr>
            <w:tcW w:w="706" w:type="dxa"/>
          </w:tcPr>
          <w:p w14:paraId="443F0DF5" w14:textId="77777777" w:rsidR="007216C1" w:rsidRPr="004F14A4" w:rsidRDefault="007216C1" w:rsidP="007309DD">
            <w:r w:rsidRPr="004F14A4">
              <w:t>167</w:t>
            </w:r>
          </w:p>
        </w:tc>
        <w:tc>
          <w:tcPr>
            <w:tcW w:w="702" w:type="dxa"/>
          </w:tcPr>
          <w:p w14:paraId="42074B0B" w14:textId="77777777" w:rsidR="007216C1" w:rsidRPr="004F14A4" w:rsidRDefault="007216C1" w:rsidP="007309DD">
            <w:r w:rsidRPr="004F14A4">
              <w:t>30</w:t>
            </w:r>
          </w:p>
        </w:tc>
        <w:tc>
          <w:tcPr>
            <w:tcW w:w="702" w:type="dxa"/>
          </w:tcPr>
          <w:p w14:paraId="2CD6B313" w14:textId="77777777" w:rsidR="007216C1" w:rsidRPr="004F14A4" w:rsidRDefault="007216C1" w:rsidP="007309DD">
            <w:r w:rsidRPr="004F14A4">
              <w:t>102</w:t>
            </w:r>
          </w:p>
        </w:tc>
        <w:tc>
          <w:tcPr>
            <w:tcW w:w="696" w:type="dxa"/>
          </w:tcPr>
          <w:p w14:paraId="43A09DB8" w14:textId="77777777" w:rsidR="007216C1" w:rsidRPr="004F14A4" w:rsidRDefault="007216C1" w:rsidP="007309DD">
            <w:r w:rsidRPr="004F14A4">
              <w:t>79</w:t>
            </w:r>
          </w:p>
        </w:tc>
        <w:tc>
          <w:tcPr>
            <w:tcW w:w="623" w:type="dxa"/>
          </w:tcPr>
          <w:p w14:paraId="03CF7011" w14:textId="77777777" w:rsidR="007216C1" w:rsidRPr="004F14A4" w:rsidRDefault="007216C1" w:rsidP="007309DD">
            <w:r w:rsidRPr="004F14A4">
              <w:t>26</w:t>
            </w:r>
          </w:p>
        </w:tc>
        <w:tc>
          <w:tcPr>
            <w:tcW w:w="871" w:type="dxa"/>
          </w:tcPr>
          <w:p w14:paraId="480AF5F2" w14:textId="77777777" w:rsidR="007216C1" w:rsidRPr="004F14A4" w:rsidRDefault="007216C1" w:rsidP="007309DD">
            <w:pPr>
              <w:jc w:val="center"/>
            </w:pPr>
            <w:r w:rsidRPr="004F14A4">
              <w:t>1</w:t>
            </w:r>
          </w:p>
        </w:tc>
        <w:tc>
          <w:tcPr>
            <w:tcW w:w="1151" w:type="dxa"/>
          </w:tcPr>
          <w:p w14:paraId="678A2079" w14:textId="77777777" w:rsidR="007216C1" w:rsidRPr="004F14A4" w:rsidRDefault="007216C1" w:rsidP="007309DD">
            <w:pPr>
              <w:jc w:val="center"/>
            </w:pPr>
            <w:r w:rsidRPr="004F14A4">
              <w:t>0</w:t>
            </w:r>
          </w:p>
        </w:tc>
      </w:tr>
      <w:tr w:rsidR="007216C1" w:rsidRPr="004F14A4" w14:paraId="49A68069" w14:textId="77777777" w:rsidTr="007309DD">
        <w:tc>
          <w:tcPr>
            <w:tcW w:w="2703" w:type="dxa"/>
          </w:tcPr>
          <w:p w14:paraId="394DB2E5" w14:textId="77777777" w:rsidR="007216C1" w:rsidRPr="004F14A4" w:rsidRDefault="007216C1" w:rsidP="007309DD">
            <w:r w:rsidRPr="004F14A4">
              <w:t>Речичани</w:t>
            </w:r>
          </w:p>
        </w:tc>
        <w:tc>
          <w:tcPr>
            <w:tcW w:w="992" w:type="dxa"/>
          </w:tcPr>
          <w:p w14:paraId="74D4D208" w14:textId="77777777" w:rsidR="007216C1" w:rsidRPr="004F14A4" w:rsidRDefault="007216C1" w:rsidP="007309DD">
            <w:r w:rsidRPr="004F14A4">
              <w:t>259</w:t>
            </w:r>
          </w:p>
        </w:tc>
        <w:tc>
          <w:tcPr>
            <w:tcW w:w="709" w:type="dxa"/>
          </w:tcPr>
          <w:p w14:paraId="238A6AC1" w14:textId="77777777" w:rsidR="007216C1" w:rsidRPr="004F14A4" w:rsidRDefault="007216C1" w:rsidP="007309DD">
            <w:r w:rsidRPr="004F14A4">
              <w:t>6</w:t>
            </w:r>
          </w:p>
        </w:tc>
        <w:tc>
          <w:tcPr>
            <w:tcW w:w="706" w:type="dxa"/>
          </w:tcPr>
          <w:p w14:paraId="102E2CAF" w14:textId="77777777" w:rsidR="007216C1" w:rsidRPr="004F14A4" w:rsidRDefault="007216C1" w:rsidP="007309DD">
            <w:r w:rsidRPr="004F14A4">
              <w:t>44</w:t>
            </w:r>
          </w:p>
        </w:tc>
        <w:tc>
          <w:tcPr>
            <w:tcW w:w="702" w:type="dxa"/>
          </w:tcPr>
          <w:p w14:paraId="5674DC63" w14:textId="77777777" w:rsidR="007216C1" w:rsidRPr="004F14A4" w:rsidRDefault="007216C1" w:rsidP="007309DD">
            <w:r w:rsidRPr="004F14A4">
              <w:t>21</w:t>
            </w:r>
          </w:p>
        </w:tc>
        <w:tc>
          <w:tcPr>
            <w:tcW w:w="702" w:type="dxa"/>
          </w:tcPr>
          <w:p w14:paraId="5C379F40" w14:textId="77777777" w:rsidR="007216C1" w:rsidRPr="004F14A4" w:rsidRDefault="007216C1" w:rsidP="007309DD">
            <w:r w:rsidRPr="004F14A4">
              <w:t>56</w:t>
            </w:r>
          </w:p>
        </w:tc>
        <w:tc>
          <w:tcPr>
            <w:tcW w:w="696" w:type="dxa"/>
          </w:tcPr>
          <w:p w14:paraId="5CE5398F" w14:textId="77777777" w:rsidR="007216C1" w:rsidRPr="004F14A4" w:rsidRDefault="007216C1" w:rsidP="007309DD">
            <w:r w:rsidRPr="004F14A4">
              <w:t>112</w:t>
            </w:r>
          </w:p>
        </w:tc>
        <w:tc>
          <w:tcPr>
            <w:tcW w:w="623" w:type="dxa"/>
          </w:tcPr>
          <w:p w14:paraId="60DDFE96" w14:textId="77777777" w:rsidR="007216C1" w:rsidRPr="004F14A4" w:rsidRDefault="007216C1" w:rsidP="007309DD">
            <w:r w:rsidRPr="004F14A4">
              <w:t>20</w:t>
            </w:r>
          </w:p>
        </w:tc>
        <w:tc>
          <w:tcPr>
            <w:tcW w:w="871" w:type="dxa"/>
          </w:tcPr>
          <w:p w14:paraId="3F7C9FF4" w14:textId="77777777" w:rsidR="007216C1" w:rsidRPr="004F14A4" w:rsidRDefault="007216C1" w:rsidP="007309DD">
            <w:pPr>
              <w:jc w:val="center"/>
            </w:pPr>
            <w:r w:rsidRPr="004F14A4">
              <w:t>1</w:t>
            </w:r>
          </w:p>
        </w:tc>
        <w:tc>
          <w:tcPr>
            <w:tcW w:w="1151" w:type="dxa"/>
          </w:tcPr>
          <w:p w14:paraId="2B1116DA" w14:textId="77777777" w:rsidR="007216C1" w:rsidRPr="004F14A4" w:rsidRDefault="007216C1" w:rsidP="007309DD">
            <w:pPr>
              <w:jc w:val="center"/>
            </w:pPr>
            <w:r w:rsidRPr="004F14A4">
              <w:t>0</w:t>
            </w:r>
          </w:p>
        </w:tc>
      </w:tr>
      <w:tr w:rsidR="007216C1" w:rsidRPr="004F14A4" w14:paraId="27BDCA86" w14:textId="77777777" w:rsidTr="007309DD">
        <w:tc>
          <w:tcPr>
            <w:tcW w:w="2703" w:type="dxa"/>
          </w:tcPr>
          <w:p w14:paraId="13992679" w14:textId="77777777" w:rsidR="007216C1" w:rsidRPr="004F14A4" w:rsidRDefault="007216C1" w:rsidP="007309DD">
            <w:r w:rsidRPr="004F14A4">
              <w:t>Тучапи</w:t>
            </w:r>
          </w:p>
        </w:tc>
        <w:tc>
          <w:tcPr>
            <w:tcW w:w="992" w:type="dxa"/>
          </w:tcPr>
          <w:p w14:paraId="756599C4" w14:textId="77777777" w:rsidR="007216C1" w:rsidRPr="004F14A4" w:rsidRDefault="007216C1" w:rsidP="007309DD">
            <w:r w:rsidRPr="004F14A4">
              <w:t>312</w:t>
            </w:r>
          </w:p>
        </w:tc>
        <w:tc>
          <w:tcPr>
            <w:tcW w:w="709" w:type="dxa"/>
          </w:tcPr>
          <w:p w14:paraId="55C8DBAE" w14:textId="77777777" w:rsidR="007216C1" w:rsidRPr="004F14A4" w:rsidRDefault="007216C1" w:rsidP="007309DD">
            <w:r w:rsidRPr="004F14A4">
              <w:t>9</w:t>
            </w:r>
          </w:p>
        </w:tc>
        <w:tc>
          <w:tcPr>
            <w:tcW w:w="706" w:type="dxa"/>
          </w:tcPr>
          <w:p w14:paraId="15A07635" w14:textId="77777777" w:rsidR="007216C1" w:rsidRPr="004F14A4" w:rsidRDefault="007216C1" w:rsidP="007309DD">
            <w:r w:rsidRPr="004F14A4">
              <w:t>23</w:t>
            </w:r>
          </w:p>
        </w:tc>
        <w:tc>
          <w:tcPr>
            <w:tcW w:w="702" w:type="dxa"/>
          </w:tcPr>
          <w:p w14:paraId="47E39A7B" w14:textId="77777777" w:rsidR="007216C1" w:rsidRPr="004F14A4" w:rsidRDefault="007216C1" w:rsidP="007309DD">
            <w:r w:rsidRPr="004F14A4">
              <w:t>10</w:t>
            </w:r>
          </w:p>
        </w:tc>
        <w:tc>
          <w:tcPr>
            <w:tcW w:w="702" w:type="dxa"/>
          </w:tcPr>
          <w:p w14:paraId="01AA489D" w14:textId="77777777" w:rsidR="007216C1" w:rsidRPr="004F14A4" w:rsidRDefault="007216C1" w:rsidP="007309DD">
            <w:r w:rsidRPr="004F14A4">
              <w:t>71</w:t>
            </w:r>
          </w:p>
        </w:tc>
        <w:tc>
          <w:tcPr>
            <w:tcW w:w="696" w:type="dxa"/>
          </w:tcPr>
          <w:p w14:paraId="7CB06009" w14:textId="77777777" w:rsidR="007216C1" w:rsidRPr="004F14A4" w:rsidRDefault="007216C1" w:rsidP="007309DD">
            <w:r w:rsidRPr="004F14A4">
              <w:t>129</w:t>
            </w:r>
          </w:p>
        </w:tc>
        <w:tc>
          <w:tcPr>
            <w:tcW w:w="623" w:type="dxa"/>
          </w:tcPr>
          <w:p w14:paraId="15613189" w14:textId="77777777" w:rsidR="007216C1" w:rsidRPr="004F14A4" w:rsidRDefault="007216C1" w:rsidP="007309DD">
            <w:r w:rsidRPr="004F14A4">
              <w:t>70</w:t>
            </w:r>
          </w:p>
        </w:tc>
        <w:tc>
          <w:tcPr>
            <w:tcW w:w="871" w:type="dxa"/>
          </w:tcPr>
          <w:p w14:paraId="4CB601F3" w14:textId="77777777" w:rsidR="007216C1" w:rsidRPr="004F14A4" w:rsidRDefault="007216C1" w:rsidP="007309DD">
            <w:pPr>
              <w:jc w:val="center"/>
            </w:pPr>
            <w:r w:rsidRPr="004F14A4">
              <w:t>1</w:t>
            </w:r>
          </w:p>
        </w:tc>
        <w:tc>
          <w:tcPr>
            <w:tcW w:w="1151" w:type="dxa"/>
          </w:tcPr>
          <w:p w14:paraId="7D75B56B" w14:textId="77777777" w:rsidR="007216C1" w:rsidRPr="004F14A4" w:rsidRDefault="007216C1" w:rsidP="007309DD">
            <w:pPr>
              <w:jc w:val="center"/>
            </w:pPr>
            <w:r w:rsidRPr="004F14A4">
              <w:t>0</w:t>
            </w:r>
          </w:p>
        </w:tc>
      </w:tr>
      <w:tr w:rsidR="007216C1" w:rsidRPr="004F14A4" w14:paraId="3B71B5A9" w14:textId="77777777" w:rsidTr="007309DD">
        <w:tc>
          <w:tcPr>
            <w:tcW w:w="2703" w:type="dxa"/>
          </w:tcPr>
          <w:p w14:paraId="370F4BE0" w14:textId="77777777" w:rsidR="007216C1" w:rsidRPr="004F14A4" w:rsidRDefault="007216C1" w:rsidP="007309DD">
            <w:r w:rsidRPr="004F14A4">
              <w:t>Угри</w:t>
            </w:r>
          </w:p>
        </w:tc>
        <w:tc>
          <w:tcPr>
            <w:tcW w:w="992" w:type="dxa"/>
          </w:tcPr>
          <w:p w14:paraId="60DE9801" w14:textId="77777777" w:rsidR="007216C1" w:rsidRPr="004F14A4" w:rsidRDefault="007216C1" w:rsidP="007309DD">
            <w:r w:rsidRPr="004F14A4">
              <w:t>413</w:t>
            </w:r>
          </w:p>
        </w:tc>
        <w:tc>
          <w:tcPr>
            <w:tcW w:w="709" w:type="dxa"/>
          </w:tcPr>
          <w:p w14:paraId="567A5114" w14:textId="77777777" w:rsidR="007216C1" w:rsidRPr="004F14A4" w:rsidRDefault="007216C1" w:rsidP="007309DD">
            <w:r w:rsidRPr="004F14A4">
              <w:t>9</w:t>
            </w:r>
          </w:p>
        </w:tc>
        <w:tc>
          <w:tcPr>
            <w:tcW w:w="706" w:type="dxa"/>
          </w:tcPr>
          <w:p w14:paraId="2D8549A1" w14:textId="77777777" w:rsidR="007216C1" w:rsidRPr="004F14A4" w:rsidRDefault="007216C1" w:rsidP="007309DD">
            <w:r w:rsidRPr="004F14A4">
              <w:t>108</w:t>
            </w:r>
          </w:p>
        </w:tc>
        <w:tc>
          <w:tcPr>
            <w:tcW w:w="702" w:type="dxa"/>
          </w:tcPr>
          <w:p w14:paraId="6D666566" w14:textId="77777777" w:rsidR="007216C1" w:rsidRPr="004F14A4" w:rsidRDefault="007216C1" w:rsidP="007309DD">
            <w:r w:rsidRPr="004F14A4">
              <w:t>30</w:t>
            </w:r>
          </w:p>
        </w:tc>
        <w:tc>
          <w:tcPr>
            <w:tcW w:w="702" w:type="dxa"/>
          </w:tcPr>
          <w:p w14:paraId="0C4CF7F0" w14:textId="77777777" w:rsidR="007216C1" w:rsidRPr="004F14A4" w:rsidRDefault="007216C1" w:rsidP="007309DD">
            <w:r w:rsidRPr="004F14A4">
              <w:t>95</w:t>
            </w:r>
          </w:p>
        </w:tc>
        <w:tc>
          <w:tcPr>
            <w:tcW w:w="696" w:type="dxa"/>
          </w:tcPr>
          <w:p w14:paraId="7FD06BA7" w14:textId="77777777" w:rsidR="007216C1" w:rsidRPr="004F14A4" w:rsidRDefault="007216C1" w:rsidP="007309DD">
            <w:r w:rsidRPr="004F14A4">
              <w:t>133</w:t>
            </w:r>
          </w:p>
        </w:tc>
        <w:tc>
          <w:tcPr>
            <w:tcW w:w="623" w:type="dxa"/>
          </w:tcPr>
          <w:p w14:paraId="79BEF215" w14:textId="77777777" w:rsidR="007216C1" w:rsidRPr="004F14A4" w:rsidRDefault="007216C1" w:rsidP="007309DD">
            <w:r w:rsidRPr="004F14A4">
              <w:t>38</w:t>
            </w:r>
          </w:p>
        </w:tc>
        <w:tc>
          <w:tcPr>
            <w:tcW w:w="871" w:type="dxa"/>
          </w:tcPr>
          <w:p w14:paraId="2D59F8C1" w14:textId="77777777" w:rsidR="007216C1" w:rsidRPr="004F14A4" w:rsidRDefault="007216C1" w:rsidP="007309DD">
            <w:pPr>
              <w:jc w:val="center"/>
            </w:pPr>
            <w:r w:rsidRPr="004F14A4">
              <w:t>1</w:t>
            </w:r>
          </w:p>
        </w:tc>
        <w:tc>
          <w:tcPr>
            <w:tcW w:w="1151" w:type="dxa"/>
          </w:tcPr>
          <w:p w14:paraId="6FA8D7F5" w14:textId="77777777" w:rsidR="007216C1" w:rsidRPr="004F14A4" w:rsidRDefault="007216C1" w:rsidP="007309DD">
            <w:pPr>
              <w:jc w:val="center"/>
            </w:pPr>
            <w:r w:rsidRPr="004F14A4">
              <w:t>0</w:t>
            </w:r>
          </w:p>
        </w:tc>
      </w:tr>
      <w:tr w:rsidR="007216C1" w:rsidRPr="004F14A4" w14:paraId="144A830E" w14:textId="77777777" w:rsidTr="007309DD">
        <w:tc>
          <w:tcPr>
            <w:tcW w:w="2703" w:type="dxa"/>
          </w:tcPr>
          <w:p w14:paraId="1452DE5A" w14:textId="77777777" w:rsidR="007216C1" w:rsidRPr="004F14A4" w:rsidRDefault="007216C1" w:rsidP="007309DD">
            <w:r w:rsidRPr="004F14A4">
              <w:t>Черляни</w:t>
            </w:r>
          </w:p>
        </w:tc>
        <w:tc>
          <w:tcPr>
            <w:tcW w:w="992" w:type="dxa"/>
          </w:tcPr>
          <w:p w14:paraId="4A28E0E3" w14:textId="77777777" w:rsidR="007216C1" w:rsidRPr="004F14A4" w:rsidRDefault="007216C1" w:rsidP="007309DD">
            <w:r w:rsidRPr="004F14A4">
              <w:t>397</w:t>
            </w:r>
          </w:p>
        </w:tc>
        <w:tc>
          <w:tcPr>
            <w:tcW w:w="709" w:type="dxa"/>
          </w:tcPr>
          <w:p w14:paraId="1D48352A" w14:textId="77777777" w:rsidR="007216C1" w:rsidRPr="004F14A4" w:rsidRDefault="007216C1" w:rsidP="007309DD">
            <w:r w:rsidRPr="004F14A4">
              <w:t>8</w:t>
            </w:r>
          </w:p>
        </w:tc>
        <w:tc>
          <w:tcPr>
            <w:tcW w:w="706" w:type="dxa"/>
          </w:tcPr>
          <w:p w14:paraId="762C57C8" w14:textId="77777777" w:rsidR="007216C1" w:rsidRPr="004F14A4" w:rsidRDefault="007216C1" w:rsidP="007309DD">
            <w:r w:rsidRPr="004F14A4">
              <w:t>39</w:t>
            </w:r>
          </w:p>
        </w:tc>
        <w:tc>
          <w:tcPr>
            <w:tcW w:w="702" w:type="dxa"/>
          </w:tcPr>
          <w:p w14:paraId="1E309775" w14:textId="77777777" w:rsidR="007216C1" w:rsidRPr="004F14A4" w:rsidRDefault="007216C1" w:rsidP="007309DD">
            <w:r w:rsidRPr="004F14A4">
              <w:t>15</w:t>
            </w:r>
          </w:p>
        </w:tc>
        <w:tc>
          <w:tcPr>
            <w:tcW w:w="702" w:type="dxa"/>
          </w:tcPr>
          <w:p w14:paraId="492F2A76" w14:textId="77777777" w:rsidR="007216C1" w:rsidRPr="004F14A4" w:rsidRDefault="007216C1" w:rsidP="007309DD">
            <w:r w:rsidRPr="004F14A4">
              <w:t>175</w:t>
            </w:r>
          </w:p>
        </w:tc>
        <w:tc>
          <w:tcPr>
            <w:tcW w:w="696" w:type="dxa"/>
          </w:tcPr>
          <w:p w14:paraId="317CCB3B" w14:textId="77777777" w:rsidR="007216C1" w:rsidRPr="004F14A4" w:rsidRDefault="007216C1" w:rsidP="007309DD">
            <w:r w:rsidRPr="004F14A4">
              <w:t>115</w:t>
            </w:r>
          </w:p>
        </w:tc>
        <w:tc>
          <w:tcPr>
            <w:tcW w:w="623" w:type="dxa"/>
          </w:tcPr>
          <w:p w14:paraId="1B8D7286" w14:textId="77777777" w:rsidR="007216C1" w:rsidRPr="004F14A4" w:rsidRDefault="007216C1" w:rsidP="007309DD">
            <w:r w:rsidRPr="004F14A4">
              <w:t>45</w:t>
            </w:r>
          </w:p>
        </w:tc>
        <w:tc>
          <w:tcPr>
            <w:tcW w:w="871" w:type="dxa"/>
          </w:tcPr>
          <w:p w14:paraId="1C6F3B39" w14:textId="77777777" w:rsidR="007216C1" w:rsidRPr="004F14A4" w:rsidRDefault="007216C1" w:rsidP="007309DD">
            <w:pPr>
              <w:jc w:val="center"/>
            </w:pPr>
            <w:r w:rsidRPr="004F14A4">
              <w:t>1</w:t>
            </w:r>
          </w:p>
        </w:tc>
        <w:tc>
          <w:tcPr>
            <w:tcW w:w="1151" w:type="dxa"/>
          </w:tcPr>
          <w:p w14:paraId="723FCA8D" w14:textId="77777777" w:rsidR="007216C1" w:rsidRPr="004F14A4" w:rsidRDefault="007216C1" w:rsidP="007309DD">
            <w:pPr>
              <w:jc w:val="center"/>
            </w:pPr>
            <w:r w:rsidRPr="004F14A4">
              <w:t>0</w:t>
            </w:r>
          </w:p>
        </w:tc>
      </w:tr>
      <w:tr w:rsidR="007216C1" w:rsidRPr="004F14A4" w14:paraId="5BDDB5E3" w14:textId="77777777" w:rsidTr="007309DD">
        <w:tc>
          <w:tcPr>
            <w:tcW w:w="2703" w:type="dxa"/>
          </w:tcPr>
          <w:p w14:paraId="09925F12" w14:textId="77777777" w:rsidR="007216C1" w:rsidRPr="004F14A4" w:rsidRDefault="007216C1" w:rsidP="007309DD">
            <w:r w:rsidRPr="004F14A4">
              <w:t>Черлянське Передмістя</w:t>
            </w:r>
          </w:p>
        </w:tc>
        <w:tc>
          <w:tcPr>
            <w:tcW w:w="992" w:type="dxa"/>
          </w:tcPr>
          <w:p w14:paraId="4F55E4BE" w14:textId="77777777" w:rsidR="007216C1" w:rsidRPr="004F14A4" w:rsidRDefault="007216C1" w:rsidP="007309DD">
            <w:r w:rsidRPr="004F14A4">
              <w:t>495</w:t>
            </w:r>
          </w:p>
        </w:tc>
        <w:tc>
          <w:tcPr>
            <w:tcW w:w="709" w:type="dxa"/>
          </w:tcPr>
          <w:p w14:paraId="2D35377F" w14:textId="77777777" w:rsidR="007216C1" w:rsidRPr="004F14A4" w:rsidRDefault="007216C1" w:rsidP="007309DD">
            <w:r w:rsidRPr="004F14A4">
              <w:t>8</w:t>
            </w:r>
          </w:p>
        </w:tc>
        <w:tc>
          <w:tcPr>
            <w:tcW w:w="706" w:type="dxa"/>
          </w:tcPr>
          <w:p w14:paraId="6D9EE13F" w14:textId="77777777" w:rsidR="007216C1" w:rsidRPr="004F14A4" w:rsidRDefault="007216C1" w:rsidP="007309DD">
            <w:r w:rsidRPr="004F14A4">
              <w:t>122</w:t>
            </w:r>
          </w:p>
        </w:tc>
        <w:tc>
          <w:tcPr>
            <w:tcW w:w="702" w:type="dxa"/>
          </w:tcPr>
          <w:p w14:paraId="03340D20" w14:textId="77777777" w:rsidR="007216C1" w:rsidRPr="004F14A4" w:rsidRDefault="007216C1" w:rsidP="007309DD">
            <w:r w:rsidRPr="004F14A4">
              <w:t>24</w:t>
            </w:r>
          </w:p>
        </w:tc>
        <w:tc>
          <w:tcPr>
            <w:tcW w:w="702" w:type="dxa"/>
          </w:tcPr>
          <w:p w14:paraId="7EE83301" w14:textId="77777777" w:rsidR="007216C1" w:rsidRPr="004F14A4" w:rsidRDefault="007216C1" w:rsidP="007309DD">
            <w:r w:rsidRPr="004F14A4">
              <w:t>42</w:t>
            </w:r>
          </w:p>
        </w:tc>
        <w:tc>
          <w:tcPr>
            <w:tcW w:w="696" w:type="dxa"/>
          </w:tcPr>
          <w:p w14:paraId="2CF997EA" w14:textId="77777777" w:rsidR="007216C1" w:rsidRPr="004F14A4" w:rsidRDefault="007216C1" w:rsidP="007309DD">
            <w:r w:rsidRPr="004F14A4">
              <w:t>247</w:t>
            </w:r>
          </w:p>
        </w:tc>
        <w:tc>
          <w:tcPr>
            <w:tcW w:w="623" w:type="dxa"/>
          </w:tcPr>
          <w:p w14:paraId="7E45C1CC" w14:textId="77777777" w:rsidR="007216C1" w:rsidRPr="004F14A4" w:rsidRDefault="007216C1" w:rsidP="007309DD">
            <w:r w:rsidRPr="004F14A4">
              <w:t>52</w:t>
            </w:r>
          </w:p>
        </w:tc>
        <w:tc>
          <w:tcPr>
            <w:tcW w:w="871" w:type="dxa"/>
          </w:tcPr>
          <w:p w14:paraId="5528AE7D" w14:textId="77777777" w:rsidR="007216C1" w:rsidRPr="004F14A4" w:rsidRDefault="007216C1" w:rsidP="007309DD">
            <w:pPr>
              <w:jc w:val="center"/>
            </w:pPr>
            <w:r w:rsidRPr="004F14A4">
              <w:t>1</w:t>
            </w:r>
          </w:p>
        </w:tc>
        <w:tc>
          <w:tcPr>
            <w:tcW w:w="1151" w:type="dxa"/>
          </w:tcPr>
          <w:p w14:paraId="14BAC329" w14:textId="77777777" w:rsidR="007216C1" w:rsidRPr="004F14A4" w:rsidRDefault="007216C1" w:rsidP="007309DD">
            <w:pPr>
              <w:jc w:val="center"/>
            </w:pPr>
            <w:r w:rsidRPr="004F14A4">
              <w:t>0</w:t>
            </w:r>
          </w:p>
        </w:tc>
      </w:tr>
      <w:tr w:rsidR="007216C1" w:rsidRPr="004F14A4" w14:paraId="2F172BFE" w14:textId="77777777" w:rsidTr="007309DD">
        <w:tc>
          <w:tcPr>
            <w:tcW w:w="2703" w:type="dxa"/>
          </w:tcPr>
          <w:p w14:paraId="6397B5EE" w14:textId="77777777" w:rsidR="007216C1" w:rsidRPr="004F14A4" w:rsidRDefault="007216C1" w:rsidP="007309DD">
            <w:r w:rsidRPr="004F14A4">
              <w:t>Шоломиничі</w:t>
            </w:r>
          </w:p>
        </w:tc>
        <w:tc>
          <w:tcPr>
            <w:tcW w:w="992" w:type="dxa"/>
          </w:tcPr>
          <w:p w14:paraId="4E2B5DF3" w14:textId="77777777" w:rsidR="007216C1" w:rsidRPr="004F14A4" w:rsidRDefault="007216C1" w:rsidP="007309DD">
            <w:r w:rsidRPr="004F14A4">
              <w:t>273</w:t>
            </w:r>
          </w:p>
        </w:tc>
        <w:tc>
          <w:tcPr>
            <w:tcW w:w="709" w:type="dxa"/>
          </w:tcPr>
          <w:p w14:paraId="70C02218" w14:textId="77777777" w:rsidR="007216C1" w:rsidRPr="004F14A4" w:rsidRDefault="007216C1" w:rsidP="007309DD"/>
        </w:tc>
        <w:tc>
          <w:tcPr>
            <w:tcW w:w="706" w:type="dxa"/>
          </w:tcPr>
          <w:p w14:paraId="15E8E55D" w14:textId="77777777" w:rsidR="007216C1" w:rsidRPr="004F14A4" w:rsidRDefault="007216C1" w:rsidP="007309DD">
            <w:r w:rsidRPr="004F14A4">
              <w:t>22</w:t>
            </w:r>
          </w:p>
        </w:tc>
        <w:tc>
          <w:tcPr>
            <w:tcW w:w="702" w:type="dxa"/>
          </w:tcPr>
          <w:p w14:paraId="22B3D0F7" w14:textId="77777777" w:rsidR="007216C1" w:rsidRPr="004F14A4" w:rsidRDefault="007216C1" w:rsidP="007309DD">
            <w:r w:rsidRPr="004F14A4">
              <w:t>9</w:t>
            </w:r>
          </w:p>
        </w:tc>
        <w:tc>
          <w:tcPr>
            <w:tcW w:w="702" w:type="dxa"/>
          </w:tcPr>
          <w:p w14:paraId="676465B3" w14:textId="77777777" w:rsidR="007216C1" w:rsidRPr="004F14A4" w:rsidRDefault="007216C1" w:rsidP="007309DD">
            <w:r w:rsidRPr="004F14A4">
              <w:t>44</w:t>
            </w:r>
          </w:p>
        </w:tc>
        <w:tc>
          <w:tcPr>
            <w:tcW w:w="696" w:type="dxa"/>
          </w:tcPr>
          <w:p w14:paraId="119E794B" w14:textId="77777777" w:rsidR="007216C1" w:rsidRPr="004F14A4" w:rsidRDefault="007216C1" w:rsidP="007309DD">
            <w:r w:rsidRPr="004F14A4">
              <w:t>150</w:t>
            </w:r>
          </w:p>
        </w:tc>
        <w:tc>
          <w:tcPr>
            <w:tcW w:w="623" w:type="dxa"/>
          </w:tcPr>
          <w:p w14:paraId="079FEFFE" w14:textId="77777777" w:rsidR="007216C1" w:rsidRPr="004F14A4" w:rsidRDefault="007216C1" w:rsidP="007309DD">
            <w:r w:rsidRPr="004F14A4">
              <w:t>48</w:t>
            </w:r>
          </w:p>
        </w:tc>
        <w:tc>
          <w:tcPr>
            <w:tcW w:w="871" w:type="dxa"/>
          </w:tcPr>
          <w:p w14:paraId="1DC68A2A" w14:textId="77777777" w:rsidR="007216C1" w:rsidRPr="004F14A4" w:rsidRDefault="007216C1" w:rsidP="007309DD">
            <w:pPr>
              <w:jc w:val="center"/>
            </w:pPr>
            <w:r w:rsidRPr="004F14A4">
              <w:t>1</w:t>
            </w:r>
          </w:p>
        </w:tc>
        <w:tc>
          <w:tcPr>
            <w:tcW w:w="1151" w:type="dxa"/>
          </w:tcPr>
          <w:p w14:paraId="64AF2B26" w14:textId="77777777" w:rsidR="007216C1" w:rsidRPr="004F14A4" w:rsidRDefault="007216C1" w:rsidP="007309DD">
            <w:pPr>
              <w:jc w:val="center"/>
            </w:pPr>
            <w:r w:rsidRPr="004F14A4">
              <w:t>0</w:t>
            </w:r>
          </w:p>
        </w:tc>
      </w:tr>
      <w:tr w:rsidR="007216C1" w:rsidRPr="004F14A4" w14:paraId="49BDFE7D" w14:textId="77777777" w:rsidTr="007309DD">
        <w:tc>
          <w:tcPr>
            <w:tcW w:w="2703" w:type="dxa"/>
          </w:tcPr>
          <w:p w14:paraId="26FF8B4A" w14:textId="77777777" w:rsidR="007216C1" w:rsidRPr="004F14A4" w:rsidRDefault="007216C1" w:rsidP="007309DD">
            <w:pPr>
              <w:rPr>
                <w:b/>
              </w:rPr>
            </w:pPr>
            <w:r w:rsidRPr="004F14A4">
              <w:rPr>
                <w:b/>
              </w:rPr>
              <w:t>Всього</w:t>
            </w:r>
          </w:p>
        </w:tc>
        <w:tc>
          <w:tcPr>
            <w:tcW w:w="992" w:type="dxa"/>
          </w:tcPr>
          <w:p w14:paraId="348F4B75" w14:textId="77777777" w:rsidR="007216C1" w:rsidRPr="004F14A4" w:rsidRDefault="007216C1" w:rsidP="007309DD">
            <w:pPr>
              <w:rPr>
                <w:b/>
              </w:rPr>
            </w:pPr>
            <w:r w:rsidRPr="004F14A4">
              <w:rPr>
                <w:b/>
              </w:rPr>
              <w:t>13635</w:t>
            </w:r>
          </w:p>
        </w:tc>
        <w:tc>
          <w:tcPr>
            <w:tcW w:w="709" w:type="dxa"/>
          </w:tcPr>
          <w:p w14:paraId="784E9C78" w14:textId="77777777" w:rsidR="007216C1" w:rsidRPr="004F14A4" w:rsidRDefault="007216C1" w:rsidP="007309DD">
            <w:pPr>
              <w:rPr>
                <w:b/>
              </w:rPr>
            </w:pPr>
            <w:r w:rsidRPr="004F14A4">
              <w:rPr>
                <w:b/>
              </w:rPr>
              <w:t>427</w:t>
            </w:r>
          </w:p>
        </w:tc>
        <w:tc>
          <w:tcPr>
            <w:tcW w:w="706" w:type="dxa"/>
          </w:tcPr>
          <w:p w14:paraId="7AD5A70B" w14:textId="77777777" w:rsidR="007216C1" w:rsidRPr="004F14A4" w:rsidRDefault="007216C1" w:rsidP="007309DD">
            <w:pPr>
              <w:rPr>
                <w:b/>
              </w:rPr>
            </w:pPr>
            <w:r w:rsidRPr="004F14A4">
              <w:rPr>
                <w:b/>
              </w:rPr>
              <w:t>3248</w:t>
            </w:r>
          </w:p>
        </w:tc>
        <w:tc>
          <w:tcPr>
            <w:tcW w:w="702" w:type="dxa"/>
          </w:tcPr>
          <w:p w14:paraId="71765026" w14:textId="77777777" w:rsidR="007216C1" w:rsidRPr="004F14A4" w:rsidRDefault="007216C1" w:rsidP="007309DD">
            <w:pPr>
              <w:rPr>
                <w:b/>
              </w:rPr>
            </w:pPr>
            <w:r w:rsidRPr="004F14A4">
              <w:rPr>
                <w:b/>
              </w:rPr>
              <w:t>1099</w:t>
            </w:r>
          </w:p>
        </w:tc>
        <w:tc>
          <w:tcPr>
            <w:tcW w:w="702" w:type="dxa"/>
          </w:tcPr>
          <w:p w14:paraId="62EDA515" w14:textId="77777777" w:rsidR="007216C1" w:rsidRPr="004F14A4" w:rsidRDefault="007216C1" w:rsidP="007309DD">
            <w:pPr>
              <w:rPr>
                <w:b/>
              </w:rPr>
            </w:pPr>
            <w:r w:rsidRPr="004F14A4">
              <w:rPr>
                <w:b/>
              </w:rPr>
              <w:t>3048</w:t>
            </w:r>
          </w:p>
        </w:tc>
        <w:tc>
          <w:tcPr>
            <w:tcW w:w="696" w:type="dxa"/>
          </w:tcPr>
          <w:p w14:paraId="51E30A64" w14:textId="77777777" w:rsidR="007216C1" w:rsidRPr="004F14A4" w:rsidRDefault="007216C1" w:rsidP="007309DD">
            <w:pPr>
              <w:rPr>
                <w:b/>
              </w:rPr>
            </w:pPr>
            <w:r w:rsidRPr="004F14A4">
              <w:rPr>
                <w:b/>
              </w:rPr>
              <w:t>4933</w:t>
            </w:r>
          </w:p>
        </w:tc>
        <w:tc>
          <w:tcPr>
            <w:tcW w:w="623" w:type="dxa"/>
          </w:tcPr>
          <w:p w14:paraId="0E129086" w14:textId="77777777" w:rsidR="007216C1" w:rsidRPr="004F14A4" w:rsidRDefault="007216C1" w:rsidP="007309DD">
            <w:pPr>
              <w:rPr>
                <w:b/>
              </w:rPr>
            </w:pPr>
            <w:r w:rsidRPr="004F14A4">
              <w:rPr>
                <w:b/>
              </w:rPr>
              <w:t>880</w:t>
            </w:r>
          </w:p>
        </w:tc>
        <w:tc>
          <w:tcPr>
            <w:tcW w:w="871" w:type="dxa"/>
            <w:shd w:val="clear" w:color="auto" w:fill="D9E2F3" w:themeFill="accent1" w:themeFillTint="33"/>
          </w:tcPr>
          <w:p w14:paraId="793F1142" w14:textId="77777777" w:rsidR="007216C1" w:rsidRPr="004F14A4" w:rsidRDefault="007216C1" w:rsidP="007309DD">
            <w:pPr>
              <w:jc w:val="center"/>
              <w:rPr>
                <w:b/>
              </w:rPr>
            </w:pPr>
            <w:r w:rsidRPr="004F14A4">
              <w:rPr>
                <w:b/>
              </w:rPr>
              <w:t>36</w:t>
            </w:r>
          </w:p>
        </w:tc>
        <w:tc>
          <w:tcPr>
            <w:tcW w:w="1151" w:type="dxa"/>
            <w:shd w:val="clear" w:color="auto" w:fill="D9E2F3" w:themeFill="accent1" w:themeFillTint="33"/>
          </w:tcPr>
          <w:p w14:paraId="0386141B" w14:textId="77777777" w:rsidR="007216C1" w:rsidRPr="004F14A4" w:rsidRDefault="007216C1" w:rsidP="007309DD">
            <w:pPr>
              <w:jc w:val="center"/>
              <w:rPr>
                <w:b/>
              </w:rPr>
            </w:pPr>
            <w:r w:rsidRPr="004F14A4">
              <w:rPr>
                <w:b/>
              </w:rPr>
              <w:t>0</w:t>
            </w:r>
          </w:p>
        </w:tc>
      </w:tr>
    </w:tbl>
    <w:p w14:paraId="534E8D30" w14:textId="2E080051" w:rsidR="007216C1" w:rsidRDefault="007216C1" w:rsidP="0088791F">
      <w:pPr>
        <w:spacing w:before="240"/>
        <w:ind w:firstLine="709"/>
        <w:jc w:val="both"/>
        <w:rPr>
          <w:sz w:val="24"/>
          <w:szCs w:val="24"/>
        </w:rPr>
      </w:pPr>
      <w:r w:rsidRPr="005339FD">
        <w:rPr>
          <w:sz w:val="24"/>
          <w:szCs w:val="24"/>
        </w:rPr>
        <w:t>Станом на 2025 рік серед працівників бібліотек спостерігається помітний гендерний дисбаланс: оскільки  жінки становлять (</w:t>
      </w:r>
      <w:r w:rsidRPr="005339FD">
        <w:rPr>
          <w:b/>
          <w:bCs/>
          <w:sz w:val="24"/>
          <w:szCs w:val="24"/>
        </w:rPr>
        <w:t>100%</w:t>
      </w:r>
      <w:r w:rsidRPr="005339FD">
        <w:rPr>
          <w:sz w:val="24"/>
          <w:szCs w:val="24"/>
        </w:rPr>
        <w:t xml:space="preserve">) всіх працівників, як і в попередньому році. Водночас серед  читачів спостерігається спад зацікавлених осіб. Загальна кількість активних читачів за цей рік становить </w:t>
      </w:r>
      <w:r w:rsidRPr="005339FD">
        <w:rPr>
          <w:b/>
          <w:sz w:val="24"/>
          <w:szCs w:val="24"/>
        </w:rPr>
        <w:t>13635</w:t>
      </w:r>
      <w:r w:rsidRPr="005339FD">
        <w:rPr>
          <w:sz w:val="24"/>
          <w:szCs w:val="24"/>
        </w:rPr>
        <w:t xml:space="preserve"> осіб.</w:t>
      </w:r>
    </w:p>
    <w:p w14:paraId="57BBE193" w14:textId="2A989776" w:rsidR="007216C1" w:rsidRDefault="007216C1" w:rsidP="00E3058A">
      <w:pPr>
        <w:spacing w:before="240"/>
        <w:jc w:val="center"/>
        <w:rPr>
          <w:b/>
          <w:color w:val="000000" w:themeColor="text1"/>
          <w:sz w:val="24"/>
          <w:szCs w:val="24"/>
        </w:rPr>
      </w:pPr>
      <w:r w:rsidRPr="00DB3AAC">
        <w:rPr>
          <w:b/>
          <w:sz w:val="24"/>
          <w:szCs w:val="24"/>
        </w:rPr>
        <w:t>Інформація про кількість дітей та працівників у бібліотеках Городоцької міської територіальної громади</w:t>
      </w:r>
      <w:r w:rsidR="00DB3AAC" w:rsidRPr="00DB3AAC">
        <w:rPr>
          <w:b/>
          <w:sz w:val="24"/>
          <w:szCs w:val="24"/>
        </w:rPr>
        <w:t xml:space="preserve"> </w:t>
      </w:r>
      <w:r w:rsidRPr="00DB3AAC">
        <w:rPr>
          <w:b/>
          <w:color w:val="000000" w:themeColor="text1"/>
          <w:sz w:val="24"/>
          <w:szCs w:val="24"/>
        </w:rPr>
        <w:t>( станом на 14.07.2026 за системою АБІС</w:t>
      </w:r>
      <w:r w:rsidRPr="00DB3AAC">
        <w:rPr>
          <w:b/>
          <w:color w:val="000000" w:themeColor="text1"/>
          <w:sz w:val="24"/>
          <w:szCs w:val="24"/>
          <w:lang w:val="ru-RU"/>
        </w:rPr>
        <w:t xml:space="preserve"> </w:t>
      </w:r>
      <w:r w:rsidRPr="00DB3AAC">
        <w:rPr>
          <w:b/>
          <w:color w:val="000000" w:themeColor="text1"/>
          <w:sz w:val="24"/>
          <w:szCs w:val="24"/>
          <w:lang w:val="en-US"/>
        </w:rPr>
        <w:t>Koha</w:t>
      </w:r>
      <w:r w:rsidRPr="00DB3AAC">
        <w:rPr>
          <w:b/>
          <w:color w:val="000000" w:themeColor="text1"/>
          <w:sz w:val="24"/>
          <w:szCs w:val="24"/>
        </w:rPr>
        <w:t>)</w:t>
      </w:r>
    </w:p>
    <w:p w14:paraId="717DB69E" w14:textId="59913222" w:rsidR="00DB3AAC" w:rsidRPr="00DB3AAC" w:rsidRDefault="00DB3AAC" w:rsidP="00DB3AAC">
      <w:pPr>
        <w:jc w:val="right"/>
      </w:pPr>
      <w:r w:rsidRPr="00A71A64">
        <w:rPr>
          <w:bCs/>
        </w:rPr>
        <w:t>Табл</w:t>
      </w:r>
      <w:r>
        <w:rPr>
          <w:bCs/>
        </w:rPr>
        <w:t>.7.5.</w:t>
      </w:r>
    </w:p>
    <w:tbl>
      <w:tblPr>
        <w:tblStyle w:val="a4"/>
        <w:tblW w:w="0" w:type="auto"/>
        <w:tblLook w:val="04A0" w:firstRow="1" w:lastRow="0" w:firstColumn="1" w:lastColumn="0" w:noHBand="0" w:noVBand="1"/>
      </w:tblPr>
      <w:tblGrid>
        <w:gridCol w:w="2460"/>
        <w:gridCol w:w="1034"/>
        <w:gridCol w:w="723"/>
        <w:gridCol w:w="706"/>
        <w:gridCol w:w="675"/>
        <w:gridCol w:w="706"/>
        <w:gridCol w:w="706"/>
        <w:gridCol w:w="615"/>
        <w:gridCol w:w="858"/>
        <w:gridCol w:w="1146"/>
      </w:tblGrid>
      <w:tr w:rsidR="007216C1" w:rsidRPr="004F14A4" w14:paraId="4E32AE62" w14:textId="77777777" w:rsidTr="007309DD">
        <w:tc>
          <w:tcPr>
            <w:tcW w:w="2739" w:type="dxa"/>
          </w:tcPr>
          <w:p w14:paraId="5DC9A07D" w14:textId="77777777" w:rsidR="007216C1" w:rsidRPr="004F14A4" w:rsidRDefault="007216C1" w:rsidP="007309DD">
            <w:pPr>
              <w:jc w:val="center"/>
            </w:pPr>
            <w:r w:rsidRPr="004F14A4">
              <w:t>Назва закладу</w:t>
            </w:r>
          </w:p>
        </w:tc>
        <w:tc>
          <w:tcPr>
            <w:tcW w:w="992" w:type="dxa"/>
          </w:tcPr>
          <w:p w14:paraId="1B1EBE51" w14:textId="77777777" w:rsidR="007216C1" w:rsidRPr="004F14A4" w:rsidRDefault="007216C1" w:rsidP="007309DD">
            <w:pPr>
              <w:jc w:val="center"/>
              <w:rPr>
                <w:b/>
              </w:rPr>
            </w:pPr>
            <w:r w:rsidRPr="004F14A4">
              <w:rPr>
                <w:b/>
              </w:rPr>
              <w:t>Всього читачів</w:t>
            </w:r>
          </w:p>
        </w:tc>
        <w:tc>
          <w:tcPr>
            <w:tcW w:w="4099" w:type="dxa"/>
            <w:gridSpan w:val="6"/>
          </w:tcPr>
          <w:p w14:paraId="0577FA47" w14:textId="77777777" w:rsidR="007216C1" w:rsidRPr="004F14A4" w:rsidRDefault="007216C1" w:rsidP="007309DD">
            <w:pPr>
              <w:jc w:val="center"/>
            </w:pPr>
            <w:r w:rsidRPr="004F14A4">
              <w:t>Читачі</w:t>
            </w:r>
          </w:p>
        </w:tc>
        <w:tc>
          <w:tcPr>
            <w:tcW w:w="2025" w:type="dxa"/>
            <w:gridSpan w:val="2"/>
          </w:tcPr>
          <w:p w14:paraId="66C928E4" w14:textId="77777777" w:rsidR="007216C1" w:rsidRPr="004F14A4" w:rsidRDefault="007216C1" w:rsidP="007309DD">
            <w:pPr>
              <w:jc w:val="center"/>
            </w:pPr>
            <w:r w:rsidRPr="004F14A4">
              <w:t>Працівники</w:t>
            </w:r>
          </w:p>
        </w:tc>
      </w:tr>
      <w:tr w:rsidR="007216C1" w:rsidRPr="004F14A4" w14:paraId="12CE99D7" w14:textId="77777777" w:rsidTr="007309DD">
        <w:tc>
          <w:tcPr>
            <w:tcW w:w="2739" w:type="dxa"/>
          </w:tcPr>
          <w:p w14:paraId="0958D39A" w14:textId="77777777" w:rsidR="007216C1" w:rsidRPr="004F14A4" w:rsidRDefault="007216C1" w:rsidP="007309DD">
            <w:pPr>
              <w:jc w:val="center"/>
              <w:rPr>
                <w:b/>
              </w:rPr>
            </w:pPr>
          </w:p>
        </w:tc>
        <w:tc>
          <w:tcPr>
            <w:tcW w:w="992" w:type="dxa"/>
          </w:tcPr>
          <w:p w14:paraId="2FBA60EF" w14:textId="77777777" w:rsidR="007216C1" w:rsidRPr="004F14A4" w:rsidRDefault="007216C1" w:rsidP="007309DD">
            <w:pPr>
              <w:jc w:val="center"/>
            </w:pPr>
          </w:p>
        </w:tc>
        <w:tc>
          <w:tcPr>
            <w:tcW w:w="709" w:type="dxa"/>
          </w:tcPr>
          <w:p w14:paraId="1C258E30" w14:textId="77777777" w:rsidR="007216C1" w:rsidRPr="004F14A4" w:rsidRDefault="007216C1" w:rsidP="007309DD">
            <w:pPr>
              <w:jc w:val="center"/>
            </w:pPr>
            <w:r w:rsidRPr="004F14A4">
              <w:t>До 6 років</w:t>
            </w:r>
          </w:p>
        </w:tc>
        <w:tc>
          <w:tcPr>
            <w:tcW w:w="706" w:type="dxa"/>
          </w:tcPr>
          <w:p w14:paraId="67CC8759" w14:textId="77777777" w:rsidR="007216C1" w:rsidRPr="004F14A4" w:rsidRDefault="007216C1" w:rsidP="007309DD">
            <w:pPr>
              <w:jc w:val="center"/>
            </w:pPr>
            <w:r w:rsidRPr="004F14A4">
              <w:t>6-14</w:t>
            </w:r>
          </w:p>
        </w:tc>
        <w:tc>
          <w:tcPr>
            <w:tcW w:w="702" w:type="dxa"/>
          </w:tcPr>
          <w:p w14:paraId="2C715F37" w14:textId="77777777" w:rsidR="007216C1" w:rsidRPr="004F14A4" w:rsidRDefault="007216C1" w:rsidP="007309DD">
            <w:r w:rsidRPr="004F14A4">
              <w:t>14-18</w:t>
            </w:r>
          </w:p>
        </w:tc>
        <w:tc>
          <w:tcPr>
            <w:tcW w:w="702" w:type="dxa"/>
          </w:tcPr>
          <w:p w14:paraId="145E7A74" w14:textId="77777777" w:rsidR="007216C1" w:rsidRPr="004F14A4" w:rsidRDefault="007216C1" w:rsidP="007309DD">
            <w:r w:rsidRPr="004F14A4">
              <w:t>18-35</w:t>
            </w:r>
          </w:p>
        </w:tc>
        <w:tc>
          <w:tcPr>
            <w:tcW w:w="656" w:type="dxa"/>
          </w:tcPr>
          <w:p w14:paraId="078C73D5" w14:textId="77777777" w:rsidR="007216C1" w:rsidRPr="004F14A4" w:rsidRDefault="007216C1" w:rsidP="007309DD">
            <w:r w:rsidRPr="004F14A4">
              <w:t>35-60</w:t>
            </w:r>
          </w:p>
        </w:tc>
        <w:tc>
          <w:tcPr>
            <w:tcW w:w="624" w:type="dxa"/>
          </w:tcPr>
          <w:p w14:paraId="324474FE" w14:textId="77777777" w:rsidR="007216C1" w:rsidRPr="004F14A4" w:rsidRDefault="007216C1" w:rsidP="007309DD">
            <w:r w:rsidRPr="004F14A4">
              <w:t>Від 60</w:t>
            </w:r>
          </w:p>
        </w:tc>
        <w:tc>
          <w:tcPr>
            <w:tcW w:w="872" w:type="dxa"/>
          </w:tcPr>
          <w:p w14:paraId="0748FA1C" w14:textId="77777777" w:rsidR="007216C1" w:rsidRPr="004F14A4" w:rsidRDefault="007216C1" w:rsidP="007309DD">
            <w:r w:rsidRPr="004F14A4">
              <w:t>Жінки</w:t>
            </w:r>
          </w:p>
        </w:tc>
        <w:tc>
          <w:tcPr>
            <w:tcW w:w="1153" w:type="dxa"/>
          </w:tcPr>
          <w:p w14:paraId="15AFC2BD" w14:textId="77777777" w:rsidR="007216C1" w:rsidRPr="004F14A4" w:rsidRDefault="007216C1" w:rsidP="007309DD">
            <w:r w:rsidRPr="004F14A4">
              <w:t>Чоловіки</w:t>
            </w:r>
          </w:p>
        </w:tc>
      </w:tr>
      <w:tr w:rsidR="007216C1" w:rsidRPr="004F14A4" w14:paraId="1A0A552E" w14:textId="77777777" w:rsidTr="0078759E">
        <w:tc>
          <w:tcPr>
            <w:tcW w:w="2739" w:type="dxa"/>
          </w:tcPr>
          <w:p w14:paraId="1AF08408" w14:textId="77777777" w:rsidR="007216C1" w:rsidRPr="004F14A4" w:rsidRDefault="007216C1" w:rsidP="007309DD">
            <w:r w:rsidRPr="004F14A4">
              <w:t xml:space="preserve">Городоцька публічна </w:t>
            </w:r>
          </w:p>
        </w:tc>
        <w:tc>
          <w:tcPr>
            <w:tcW w:w="992" w:type="dxa"/>
          </w:tcPr>
          <w:p w14:paraId="1805DFDB" w14:textId="77777777" w:rsidR="007216C1" w:rsidRPr="004F14A4" w:rsidRDefault="007216C1" w:rsidP="007309DD">
            <w:r w:rsidRPr="004F14A4">
              <w:t>2353</w:t>
            </w:r>
          </w:p>
        </w:tc>
        <w:tc>
          <w:tcPr>
            <w:tcW w:w="709" w:type="dxa"/>
          </w:tcPr>
          <w:p w14:paraId="346989D5" w14:textId="77777777" w:rsidR="007216C1" w:rsidRPr="004F14A4" w:rsidRDefault="007216C1" w:rsidP="007309DD">
            <w:r w:rsidRPr="004F14A4">
              <w:t>8</w:t>
            </w:r>
          </w:p>
        </w:tc>
        <w:tc>
          <w:tcPr>
            <w:tcW w:w="706" w:type="dxa"/>
          </w:tcPr>
          <w:p w14:paraId="4FD98FD6" w14:textId="77777777" w:rsidR="007216C1" w:rsidRPr="004F14A4" w:rsidRDefault="007216C1" w:rsidP="007309DD">
            <w:r w:rsidRPr="004F14A4">
              <w:t>12</w:t>
            </w:r>
          </w:p>
        </w:tc>
        <w:tc>
          <w:tcPr>
            <w:tcW w:w="702" w:type="dxa"/>
          </w:tcPr>
          <w:p w14:paraId="686FEE50" w14:textId="77777777" w:rsidR="007216C1" w:rsidRPr="004F14A4" w:rsidRDefault="007216C1" w:rsidP="007309DD">
            <w:r w:rsidRPr="004F14A4">
              <w:t>55</w:t>
            </w:r>
          </w:p>
        </w:tc>
        <w:tc>
          <w:tcPr>
            <w:tcW w:w="702" w:type="dxa"/>
          </w:tcPr>
          <w:p w14:paraId="291670A5" w14:textId="77777777" w:rsidR="007216C1" w:rsidRPr="004F14A4" w:rsidRDefault="007216C1" w:rsidP="007309DD">
            <w:r w:rsidRPr="004F14A4">
              <w:t>958</w:t>
            </w:r>
          </w:p>
        </w:tc>
        <w:tc>
          <w:tcPr>
            <w:tcW w:w="656" w:type="dxa"/>
          </w:tcPr>
          <w:p w14:paraId="5CEC2DE6" w14:textId="77777777" w:rsidR="007216C1" w:rsidRPr="004F14A4" w:rsidRDefault="007216C1" w:rsidP="007309DD">
            <w:r w:rsidRPr="004F14A4">
              <w:t>1068</w:t>
            </w:r>
          </w:p>
        </w:tc>
        <w:tc>
          <w:tcPr>
            <w:tcW w:w="624" w:type="dxa"/>
          </w:tcPr>
          <w:p w14:paraId="6BA9C717" w14:textId="77777777" w:rsidR="007216C1" w:rsidRPr="004F14A4" w:rsidRDefault="007216C1" w:rsidP="007309DD">
            <w:r w:rsidRPr="004F14A4">
              <w:t>252</w:t>
            </w:r>
          </w:p>
        </w:tc>
        <w:tc>
          <w:tcPr>
            <w:tcW w:w="872" w:type="dxa"/>
          </w:tcPr>
          <w:p w14:paraId="6B47A4D4" w14:textId="77777777" w:rsidR="007216C1" w:rsidRPr="004F14A4" w:rsidRDefault="007216C1" w:rsidP="007309DD">
            <w:pPr>
              <w:jc w:val="center"/>
            </w:pPr>
            <w:r w:rsidRPr="004F14A4">
              <w:t>6</w:t>
            </w:r>
          </w:p>
        </w:tc>
        <w:tc>
          <w:tcPr>
            <w:tcW w:w="1153" w:type="dxa"/>
          </w:tcPr>
          <w:p w14:paraId="368B5360" w14:textId="77777777" w:rsidR="007216C1" w:rsidRPr="004F14A4" w:rsidRDefault="007216C1" w:rsidP="007309DD">
            <w:pPr>
              <w:jc w:val="center"/>
            </w:pPr>
            <w:r w:rsidRPr="004F14A4">
              <w:t>1</w:t>
            </w:r>
          </w:p>
        </w:tc>
      </w:tr>
      <w:tr w:rsidR="007216C1" w:rsidRPr="004F14A4" w14:paraId="24ACCD46" w14:textId="77777777" w:rsidTr="0078759E">
        <w:tc>
          <w:tcPr>
            <w:tcW w:w="2739" w:type="dxa"/>
          </w:tcPr>
          <w:p w14:paraId="19728E3F" w14:textId="77777777" w:rsidR="007216C1" w:rsidRPr="004F14A4" w:rsidRDefault="007216C1" w:rsidP="007309DD">
            <w:r w:rsidRPr="004F14A4">
              <w:t>Бібліотека для дітей</w:t>
            </w:r>
          </w:p>
        </w:tc>
        <w:tc>
          <w:tcPr>
            <w:tcW w:w="992" w:type="dxa"/>
          </w:tcPr>
          <w:p w14:paraId="5AC7B3C4" w14:textId="77777777" w:rsidR="007216C1" w:rsidRPr="004F14A4" w:rsidRDefault="007216C1" w:rsidP="007309DD">
            <w:r w:rsidRPr="004F14A4">
              <w:t>1343</w:t>
            </w:r>
          </w:p>
        </w:tc>
        <w:tc>
          <w:tcPr>
            <w:tcW w:w="709" w:type="dxa"/>
          </w:tcPr>
          <w:p w14:paraId="3A485ED7" w14:textId="77777777" w:rsidR="007216C1" w:rsidRPr="004F14A4" w:rsidRDefault="007216C1" w:rsidP="007309DD">
            <w:r w:rsidRPr="004F14A4">
              <w:t>53</w:t>
            </w:r>
          </w:p>
        </w:tc>
        <w:tc>
          <w:tcPr>
            <w:tcW w:w="706" w:type="dxa"/>
          </w:tcPr>
          <w:p w14:paraId="056B2285" w14:textId="77777777" w:rsidR="007216C1" w:rsidRPr="004F14A4" w:rsidRDefault="007216C1" w:rsidP="007309DD">
            <w:r w:rsidRPr="004F14A4">
              <w:t>985</w:t>
            </w:r>
          </w:p>
        </w:tc>
        <w:tc>
          <w:tcPr>
            <w:tcW w:w="702" w:type="dxa"/>
          </w:tcPr>
          <w:p w14:paraId="7A17F592" w14:textId="77777777" w:rsidR="007216C1" w:rsidRPr="004F14A4" w:rsidRDefault="007216C1" w:rsidP="007309DD">
            <w:r w:rsidRPr="004F14A4">
              <w:t>245</w:t>
            </w:r>
          </w:p>
        </w:tc>
        <w:tc>
          <w:tcPr>
            <w:tcW w:w="702" w:type="dxa"/>
          </w:tcPr>
          <w:p w14:paraId="0434D728" w14:textId="77777777" w:rsidR="007216C1" w:rsidRPr="004F14A4" w:rsidRDefault="007216C1" w:rsidP="007309DD">
            <w:r w:rsidRPr="004F14A4">
              <w:t>20</w:t>
            </w:r>
          </w:p>
        </w:tc>
        <w:tc>
          <w:tcPr>
            <w:tcW w:w="656" w:type="dxa"/>
          </w:tcPr>
          <w:p w14:paraId="7A2EC968" w14:textId="77777777" w:rsidR="007216C1" w:rsidRPr="004F14A4" w:rsidRDefault="007216C1" w:rsidP="007309DD">
            <w:r w:rsidRPr="004F14A4">
              <w:t>25</w:t>
            </w:r>
          </w:p>
        </w:tc>
        <w:tc>
          <w:tcPr>
            <w:tcW w:w="624" w:type="dxa"/>
          </w:tcPr>
          <w:p w14:paraId="6FF19D9A" w14:textId="77777777" w:rsidR="007216C1" w:rsidRPr="004F14A4" w:rsidRDefault="007216C1" w:rsidP="007309DD">
            <w:r w:rsidRPr="004F14A4">
              <w:t>15</w:t>
            </w:r>
          </w:p>
        </w:tc>
        <w:tc>
          <w:tcPr>
            <w:tcW w:w="872" w:type="dxa"/>
          </w:tcPr>
          <w:p w14:paraId="233822D8" w14:textId="77777777" w:rsidR="007216C1" w:rsidRPr="004F14A4" w:rsidRDefault="007216C1" w:rsidP="007309DD">
            <w:pPr>
              <w:jc w:val="center"/>
            </w:pPr>
            <w:r w:rsidRPr="004F14A4">
              <w:t>3</w:t>
            </w:r>
          </w:p>
        </w:tc>
        <w:tc>
          <w:tcPr>
            <w:tcW w:w="1153" w:type="dxa"/>
          </w:tcPr>
          <w:p w14:paraId="3B9D82B9" w14:textId="77777777" w:rsidR="007216C1" w:rsidRPr="004F14A4" w:rsidRDefault="007216C1" w:rsidP="007309DD">
            <w:pPr>
              <w:jc w:val="center"/>
            </w:pPr>
            <w:r w:rsidRPr="004F14A4">
              <w:t>0</w:t>
            </w:r>
          </w:p>
        </w:tc>
      </w:tr>
      <w:tr w:rsidR="007216C1" w:rsidRPr="004F14A4" w14:paraId="1645E09D" w14:textId="77777777" w:rsidTr="007309DD">
        <w:tc>
          <w:tcPr>
            <w:tcW w:w="2739" w:type="dxa"/>
          </w:tcPr>
          <w:p w14:paraId="144BB6A5" w14:textId="77777777" w:rsidR="007216C1" w:rsidRPr="004F14A4" w:rsidRDefault="007216C1" w:rsidP="007309DD">
            <w:r w:rsidRPr="004F14A4">
              <w:t>Бартатів</w:t>
            </w:r>
          </w:p>
        </w:tc>
        <w:tc>
          <w:tcPr>
            <w:tcW w:w="992" w:type="dxa"/>
          </w:tcPr>
          <w:p w14:paraId="37AAA4F8" w14:textId="77777777" w:rsidR="007216C1" w:rsidRPr="004F14A4" w:rsidRDefault="007216C1" w:rsidP="007309DD"/>
        </w:tc>
        <w:tc>
          <w:tcPr>
            <w:tcW w:w="709" w:type="dxa"/>
          </w:tcPr>
          <w:p w14:paraId="28878D72" w14:textId="77777777" w:rsidR="007216C1" w:rsidRPr="004F14A4" w:rsidRDefault="007216C1" w:rsidP="007309DD"/>
        </w:tc>
        <w:tc>
          <w:tcPr>
            <w:tcW w:w="706" w:type="dxa"/>
          </w:tcPr>
          <w:p w14:paraId="734A0F99" w14:textId="77777777" w:rsidR="007216C1" w:rsidRPr="004F14A4" w:rsidRDefault="007216C1" w:rsidP="007309DD"/>
        </w:tc>
        <w:tc>
          <w:tcPr>
            <w:tcW w:w="702" w:type="dxa"/>
          </w:tcPr>
          <w:p w14:paraId="7B4561D4" w14:textId="77777777" w:rsidR="007216C1" w:rsidRPr="004F14A4" w:rsidRDefault="007216C1" w:rsidP="007309DD"/>
        </w:tc>
        <w:tc>
          <w:tcPr>
            <w:tcW w:w="702" w:type="dxa"/>
          </w:tcPr>
          <w:p w14:paraId="2FC70EF5" w14:textId="77777777" w:rsidR="007216C1" w:rsidRPr="004F14A4" w:rsidRDefault="007216C1" w:rsidP="007309DD"/>
        </w:tc>
        <w:tc>
          <w:tcPr>
            <w:tcW w:w="656" w:type="dxa"/>
          </w:tcPr>
          <w:p w14:paraId="02959A1C" w14:textId="77777777" w:rsidR="007216C1" w:rsidRPr="004F14A4" w:rsidRDefault="007216C1" w:rsidP="007309DD"/>
        </w:tc>
        <w:tc>
          <w:tcPr>
            <w:tcW w:w="624" w:type="dxa"/>
          </w:tcPr>
          <w:p w14:paraId="4045D420" w14:textId="77777777" w:rsidR="007216C1" w:rsidRPr="004F14A4" w:rsidRDefault="007216C1" w:rsidP="007309DD"/>
        </w:tc>
        <w:tc>
          <w:tcPr>
            <w:tcW w:w="872" w:type="dxa"/>
          </w:tcPr>
          <w:p w14:paraId="51E7B30E" w14:textId="77777777" w:rsidR="007216C1" w:rsidRPr="004F14A4" w:rsidRDefault="007216C1" w:rsidP="007309DD">
            <w:pPr>
              <w:jc w:val="center"/>
            </w:pPr>
            <w:r w:rsidRPr="004F14A4">
              <w:t>1</w:t>
            </w:r>
          </w:p>
        </w:tc>
        <w:tc>
          <w:tcPr>
            <w:tcW w:w="1153" w:type="dxa"/>
          </w:tcPr>
          <w:p w14:paraId="40CD125A" w14:textId="77777777" w:rsidR="007216C1" w:rsidRPr="004F14A4" w:rsidRDefault="007216C1" w:rsidP="007309DD">
            <w:pPr>
              <w:jc w:val="center"/>
            </w:pPr>
            <w:r w:rsidRPr="004F14A4">
              <w:t>0</w:t>
            </w:r>
          </w:p>
        </w:tc>
      </w:tr>
      <w:tr w:rsidR="007216C1" w:rsidRPr="004F14A4" w14:paraId="2BE37269" w14:textId="77777777" w:rsidTr="007309DD">
        <w:tc>
          <w:tcPr>
            <w:tcW w:w="2739" w:type="dxa"/>
          </w:tcPr>
          <w:p w14:paraId="11C69951" w14:textId="77777777" w:rsidR="007216C1" w:rsidRPr="004F14A4" w:rsidRDefault="007216C1" w:rsidP="007309DD">
            <w:r w:rsidRPr="004F14A4">
              <w:t>Братковичі</w:t>
            </w:r>
          </w:p>
        </w:tc>
        <w:tc>
          <w:tcPr>
            <w:tcW w:w="992" w:type="dxa"/>
          </w:tcPr>
          <w:p w14:paraId="0AF46756" w14:textId="77777777" w:rsidR="007216C1" w:rsidRPr="004F14A4" w:rsidRDefault="007216C1" w:rsidP="007309DD">
            <w:r w:rsidRPr="004F14A4">
              <w:t>328</w:t>
            </w:r>
          </w:p>
        </w:tc>
        <w:tc>
          <w:tcPr>
            <w:tcW w:w="709" w:type="dxa"/>
          </w:tcPr>
          <w:p w14:paraId="5D2CF67A" w14:textId="77777777" w:rsidR="007216C1" w:rsidRPr="004F14A4" w:rsidRDefault="007216C1" w:rsidP="007309DD"/>
        </w:tc>
        <w:tc>
          <w:tcPr>
            <w:tcW w:w="706" w:type="dxa"/>
          </w:tcPr>
          <w:p w14:paraId="20F894EB" w14:textId="77777777" w:rsidR="007216C1" w:rsidRPr="004F14A4" w:rsidRDefault="007216C1" w:rsidP="007309DD">
            <w:r w:rsidRPr="004F14A4">
              <w:t>115</w:t>
            </w:r>
          </w:p>
        </w:tc>
        <w:tc>
          <w:tcPr>
            <w:tcW w:w="702" w:type="dxa"/>
          </w:tcPr>
          <w:p w14:paraId="7B75B2BD" w14:textId="77777777" w:rsidR="007216C1" w:rsidRPr="004F14A4" w:rsidRDefault="007216C1" w:rsidP="007309DD">
            <w:r w:rsidRPr="004F14A4">
              <w:t>72</w:t>
            </w:r>
          </w:p>
        </w:tc>
        <w:tc>
          <w:tcPr>
            <w:tcW w:w="702" w:type="dxa"/>
          </w:tcPr>
          <w:p w14:paraId="6D5705C7" w14:textId="77777777" w:rsidR="007216C1" w:rsidRPr="004F14A4" w:rsidRDefault="007216C1" w:rsidP="007309DD">
            <w:r w:rsidRPr="004F14A4">
              <w:t>57</w:t>
            </w:r>
          </w:p>
        </w:tc>
        <w:tc>
          <w:tcPr>
            <w:tcW w:w="656" w:type="dxa"/>
          </w:tcPr>
          <w:p w14:paraId="3E858CB8" w14:textId="77777777" w:rsidR="007216C1" w:rsidRPr="004F14A4" w:rsidRDefault="007216C1" w:rsidP="007309DD">
            <w:r w:rsidRPr="004F14A4">
              <w:t>58</w:t>
            </w:r>
          </w:p>
        </w:tc>
        <w:tc>
          <w:tcPr>
            <w:tcW w:w="624" w:type="dxa"/>
          </w:tcPr>
          <w:p w14:paraId="24743833" w14:textId="77777777" w:rsidR="007216C1" w:rsidRPr="004F14A4" w:rsidRDefault="007216C1" w:rsidP="007309DD">
            <w:r w:rsidRPr="004F14A4">
              <w:t>26</w:t>
            </w:r>
          </w:p>
        </w:tc>
        <w:tc>
          <w:tcPr>
            <w:tcW w:w="872" w:type="dxa"/>
          </w:tcPr>
          <w:p w14:paraId="199CCFB3" w14:textId="77777777" w:rsidR="007216C1" w:rsidRPr="004F14A4" w:rsidRDefault="007216C1" w:rsidP="007309DD">
            <w:pPr>
              <w:jc w:val="center"/>
            </w:pPr>
            <w:r w:rsidRPr="004F14A4">
              <w:t>1</w:t>
            </w:r>
          </w:p>
        </w:tc>
        <w:tc>
          <w:tcPr>
            <w:tcW w:w="1153" w:type="dxa"/>
          </w:tcPr>
          <w:p w14:paraId="2FD8D155" w14:textId="77777777" w:rsidR="007216C1" w:rsidRPr="004F14A4" w:rsidRDefault="007216C1" w:rsidP="007309DD">
            <w:pPr>
              <w:jc w:val="center"/>
            </w:pPr>
            <w:r w:rsidRPr="004F14A4">
              <w:t>0</w:t>
            </w:r>
          </w:p>
        </w:tc>
      </w:tr>
      <w:tr w:rsidR="007216C1" w:rsidRPr="004F14A4" w14:paraId="292B9365" w14:textId="77777777" w:rsidTr="007309DD">
        <w:tc>
          <w:tcPr>
            <w:tcW w:w="2739" w:type="dxa"/>
          </w:tcPr>
          <w:p w14:paraId="4FA8F964" w14:textId="77777777" w:rsidR="007216C1" w:rsidRPr="004F14A4" w:rsidRDefault="007216C1" w:rsidP="007309DD">
            <w:r w:rsidRPr="004F14A4">
              <w:t xml:space="preserve">Вовчухи </w:t>
            </w:r>
          </w:p>
        </w:tc>
        <w:tc>
          <w:tcPr>
            <w:tcW w:w="992" w:type="dxa"/>
          </w:tcPr>
          <w:p w14:paraId="2074439A" w14:textId="77777777" w:rsidR="007216C1" w:rsidRPr="004F14A4" w:rsidRDefault="007216C1" w:rsidP="007309DD"/>
        </w:tc>
        <w:tc>
          <w:tcPr>
            <w:tcW w:w="709" w:type="dxa"/>
          </w:tcPr>
          <w:p w14:paraId="27522F5B" w14:textId="77777777" w:rsidR="007216C1" w:rsidRPr="004F14A4" w:rsidRDefault="007216C1" w:rsidP="007309DD"/>
        </w:tc>
        <w:tc>
          <w:tcPr>
            <w:tcW w:w="706" w:type="dxa"/>
          </w:tcPr>
          <w:p w14:paraId="16EF89AE" w14:textId="77777777" w:rsidR="007216C1" w:rsidRPr="004F14A4" w:rsidRDefault="007216C1" w:rsidP="007309DD"/>
        </w:tc>
        <w:tc>
          <w:tcPr>
            <w:tcW w:w="702" w:type="dxa"/>
          </w:tcPr>
          <w:p w14:paraId="7E81A6F5" w14:textId="77777777" w:rsidR="007216C1" w:rsidRPr="004F14A4" w:rsidRDefault="007216C1" w:rsidP="007309DD"/>
        </w:tc>
        <w:tc>
          <w:tcPr>
            <w:tcW w:w="702" w:type="dxa"/>
          </w:tcPr>
          <w:p w14:paraId="4EEF0189" w14:textId="77777777" w:rsidR="007216C1" w:rsidRPr="004F14A4" w:rsidRDefault="007216C1" w:rsidP="007309DD"/>
        </w:tc>
        <w:tc>
          <w:tcPr>
            <w:tcW w:w="656" w:type="dxa"/>
          </w:tcPr>
          <w:p w14:paraId="421ABA6A" w14:textId="77777777" w:rsidR="007216C1" w:rsidRPr="004F14A4" w:rsidRDefault="007216C1" w:rsidP="007309DD"/>
        </w:tc>
        <w:tc>
          <w:tcPr>
            <w:tcW w:w="624" w:type="dxa"/>
          </w:tcPr>
          <w:p w14:paraId="166E3F97" w14:textId="77777777" w:rsidR="007216C1" w:rsidRPr="004F14A4" w:rsidRDefault="007216C1" w:rsidP="007309DD"/>
        </w:tc>
        <w:tc>
          <w:tcPr>
            <w:tcW w:w="872" w:type="dxa"/>
          </w:tcPr>
          <w:p w14:paraId="1E8A377C" w14:textId="77777777" w:rsidR="007216C1" w:rsidRPr="004F14A4" w:rsidRDefault="007216C1" w:rsidP="007309DD">
            <w:pPr>
              <w:jc w:val="center"/>
            </w:pPr>
            <w:r w:rsidRPr="004F14A4">
              <w:t>1</w:t>
            </w:r>
          </w:p>
        </w:tc>
        <w:tc>
          <w:tcPr>
            <w:tcW w:w="1153" w:type="dxa"/>
          </w:tcPr>
          <w:p w14:paraId="377F494B" w14:textId="77777777" w:rsidR="007216C1" w:rsidRPr="004F14A4" w:rsidRDefault="007216C1" w:rsidP="007309DD">
            <w:pPr>
              <w:jc w:val="center"/>
            </w:pPr>
            <w:r w:rsidRPr="004F14A4">
              <w:t>0</w:t>
            </w:r>
          </w:p>
        </w:tc>
      </w:tr>
      <w:tr w:rsidR="007216C1" w:rsidRPr="004F14A4" w14:paraId="2C82E2BB" w14:textId="77777777" w:rsidTr="007309DD">
        <w:tc>
          <w:tcPr>
            <w:tcW w:w="2739" w:type="dxa"/>
          </w:tcPr>
          <w:p w14:paraId="07C258AB" w14:textId="77777777" w:rsidR="007216C1" w:rsidRPr="004F14A4" w:rsidRDefault="007216C1" w:rsidP="007309DD">
            <w:r w:rsidRPr="004F14A4">
              <w:t>Галичани</w:t>
            </w:r>
          </w:p>
        </w:tc>
        <w:tc>
          <w:tcPr>
            <w:tcW w:w="992" w:type="dxa"/>
          </w:tcPr>
          <w:p w14:paraId="45D05CD5" w14:textId="77777777" w:rsidR="007216C1" w:rsidRPr="004F14A4" w:rsidRDefault="007216C1" w:rsidP="007309DD"/>
        </w:tc>
        <w:tc>
          <w:tcPr>
            <w:tcW w:w="709" w:type="dxa"/>
          </w:tcPr>
          <w:p w14:paraId="65862082" w14:textId="77777777" w:rsidR="007216C1" w:rsidRPr="004F14A4" w:rsidRDefault="007216C1" w:rsidP="007309DD"/>
        </w:tc>
        <w:tc>
          <w:tcPr>
            <w:tcW w:w="706" w:type="dxa"/>
          </w:tcPr>
          <w:p w14:paraId="6599FFDA" w14:textId="77777777" w:rsidR="007216C1" w:rsidRPr="004F14A4" w:rsidRDefault="007216C1" w:rsidP="007309DD"/>
        </w:tc>
        <w:tc>
          <w:tcPr>
            <w:tcW w:w="702" w:type="dxa"/>
          </w:tcPr>
          <w:p w14:paraId="5FF94C39" w14:textId="77777777" w:rsidR="007216C1" w:rsidRPr="004F14A4" w:rsidRDefault="007216C1" w:rsidP="007309DD"/>
        </w:tc>
        <w:tc>
          <w:tcPr>
            <w:tcW w:w="702" w:type="dxa"/>
          </w:tcPr>
          <w:p w14:paraId="79EE1479" w14:textId="77777777" w:rsidR="007216C1" w:rsidRPr="004F14A4" w:rsidRDefault="007216C1" w:rsidP="007309DD"/>
        </w:tc>
        <w:tc>
          <w:tcPr>
            <w:tcW w:w="656" w:type="dxa"/>
          </w:tcPr>
          <w:p w14:paraId="3D946A22" w14:textId="77777777" w:rsidR="007216C1" w:rsidRPr="004F14A4" w:rsidRDefault="007216C1" w:rsidP="007309DD"/>
        </w:tc>
        <w:tc>
          <w:tcPr>
            <w:tcW w:w="624" w:type="dxa"/>
          </w:tcPr>
          <w:p w14:paraId="01B85DB7" w14:textId="77777777" w:rsidR="007216C1" w:rsidRPr="004F14A4" w:rsidRDefault="007216C1" w:rsidP="007309DD"/>
        </w:tc>
        <w:tc>
          <w:tcPr>
            <w:tcW w:w="872" w:type="dxa"/>
          </w:tcPr>
          <w:p w14:paraId="18EFF446" w14:textId="77777777" w:rsidR="007216C1" w:rsidRPr="004F14A4" w:rsidRDefault="007216C1" w:rsidP="007309DD">
            <w:pPr>
              <w:jc w:val="center"/>
            </w:pPr>
            <w:r w:rsidRPr="004F14A4">
              <w:t>1</w:t>
            </w:r>
          </w:p>
        </w:tc>
        <w:tc>
          <w:tcPr>
            <w:tcW w:w="1153" w:type="dxa"/>
          </w:tcPr>
          <w:p w14:paraId="487ADD26" w14:textId="77777777" w:rsidR="007216C1" w:rsidRPr="004F14A4" w:rsidRDefault="007216C1" w:rsidP="007309DD">
            <w:pPr>
              <w:jc w:val="center"/>
            </w:pPr>
            <w:r w:rsidRPr="004F14A4">
              <w:t>0</w:t>
            </w:r>
          </w:p>
        </w:tc>
      </w:tr>
      <w:tr w:rsidR="007216C1" w:rsidRPr="004F14A4" w14:paraId="425235D8" w14:textId="77777777" w:rsidTr="007309DD">
        <w:tc>
          <w:tcPr>
            <w:tcW w:w="2739" w:type="dxa"/>
          </w:tcPr>
          <w:p w14:paraId="3440F74D" w14:textId="77777777" w:rsidR="007216C1" w:rsidRPr="004F14A4" w:rsidRDefault="007216C1" w:rsidP="007309DD">
            <w:r w:rsidRPr="004F14A4">
              <w:t xml:space="preserve">Годвишня </w:t>
            </w:r>
          </w:p>
        </w:tc>
        <w:tc>
          <w:tcPr>
            <w:tcW w:w="992" w:type="dxa"/>
          </w:tcPr>
          <w:p w14:paraId="3B5C16DF" w14:textId="77777777" w:rsidR="007216C1" w:rsidRPr="004F14A4" w:rsidRDefault="007216C1" w:rsidP="007309DD"/>
        </w:tc>
        <w:tc>
          <w:tcPr>
            <w:tcW w:w="709" w:type="dxa"/>
          </w:tcPr>
          <w:p w14:paraId="56E630F1" w14:textId="77777777" w:rsidR="007216C1" w:rsidRPr="004F14A4" w:rsidRDefault="007216C1" w:rsidP="007309DD"/>
        </w:tc>
        <w:tc>
          <w:tcPr>
            <w:tcW w:w="706" w:type="dxa"/>
          </w:tcPr>
          <w:p w14:paraId="57F075C6" w14:textId="77777777" w:rsidR="007216C1" w:rsidRPr="004F14A4" w:rsidRDefault="007216C1" w:rsidP="007309DD"/>
        </w:tc>
        <w:tc>
          <w:tcPr>
            <w:tcW w:w="702" w:type="dxa"/>
          </w:tcPr>
          <w:p w14:paraId="3EE3202B" w14:textId="77777777" w:rsidR="007216C1" w:rsidRPr="004F14A4" w:rsidRDefault="007216C1" w:rsidP="007309DD"/>
        </w:tc>
        <w:tc>
          <w:tcPr>
            <w:tcW w:w="702" w:type="dxa"/>
          </w:tcPr>
          <w:p w14:paraId="2A55F966" w14:textId="77777777" w:rsidR="007216C1" w:rsidRPr="004F14A4" w:rsidRDefault="007216C1" w:rsidP="007309DD"/>
        </w:tc>
        <w:tc>
          <w:tcPr>
            <w:tcW w:w="656" w:type="dxa"/>
          </w:tcPr>
          <w:p w14:paraId="3F4D877C" w14:textId="77777777" w:rsidR="007216C1" w:rsidRPr="004F14A4" w:rsidRDefault="007216C1" w:rsidP="007309DD"/>
        </w:tc>
        <w:tc>
          <w:tcPr>
            <w:tcW w:w="624" w:type="dxa"/>
          </w:tcPr>
          <w:p w14:paraId="1C537A30" w14:textId="77777777" w:rsidR="007216C1" w:rsidRPr="004F14A4" w:rsidRDefault="007216C1" w:rsidP="007309DD"/>
        </w:tc>
        <w:tc>
          <w:tcPr>
            <w:tcW w:w="872" w:type="dxa"/>
          </w:tcPr>
          <w:p w14:paraId="49834A9E" w14:textId="77777777" w:rsidR="007216C1" w:rsidRPr="004F14A4" w:rsidRDefault="007216C1" w:rsidP="007309DD">
            <w:pPr>
              <w:jc w:val="center"/>
            </w:pPr>
            <w:r w:rsidRPr="004F14A4">
              <w:t>1</w:t>
            </w:r>
          </w:p>
        </w:tc>
        <w:tc>
          <w:tcPr>
            <w:tcW w:w="1153" w:type="dxa"/>
          </w:tcPr>
          <w:p w14:paraId="4CD27EAB" w14:textId="77777777" w:rsidR="007216C1" w:rsidRPr="004F14A4" w:rsidRDefault="007216C1" w:rsidP="007309DD">
            <w:pPr>
              <w:jc w:val="center"/>
            </w:pPr>
            <w:r w:rsidRPr="004F14A4">
              <w:t>0</w:t>
            </w:r>
          </w:p>
        </w:tc>
      </w:tr>
      <w:tr w:rsidR="007216C1" w:rsidRPr="004F14A4" w14:paraId="265A0114" w14:textId="77777777" w:rsidTr="007309DD">
        <w:tc>
          <w:tcPr>
            <w:tcW w:w="2739" w:type="dxa"/>
          </w:tcPr>
          <w:p w14:paraId="66E8837F" w14:textId="77777777" w:rsidR="007216C1" w:rsidRPr="004F14A4" w:rsidRDefault="007216C1" w:rsidP="007309DD">
            <w:r w:rsidRPr="004F14A4">
              <w:t>Градівка</w:t>
            </w:r>
          </w:p>
        </w:tc>
        <w:tc>
          <w:tcPr>
            <w:tcW w:w="992" w:type="dxa"/>
          </w:tcPr>
          <w:p w14:paraId="01098BC9" w14:textId="77777777" w:rsidR="007216C1" w:rsidRPr="004F14A4" w:rsidRDefault="007216C1" w:rsidP="007309DD">
            <w:r w:rsidRPr="004F14A4">
              <w:t>137</w:t>
            </w:r>
          </w:p>
        </w:tc>
        <w:tc>
          <w:tcPr>
            <w:tcW w:w="709" w:type="dxa"/>
          </w:tcPr>
          <w:p w14:paraId="66446008" w14:textId="77777777" w:rsidR="007216C1" w:rsidRPr="004F14A4" w:rsidRDefault="007216C1" w:rsidP="007309DD">
            <w:r w:rsidRPr="004F14A4">
              <w:t>1</w:t>
            </w:r>
          </w:p>
        </w:tc>
        <w:tc>
          <w:tcPr>
            <w:tcW w:w="706" w:type="dxa"/>
          </w:tcPr>
          <w:p w14:paraId="6824EDB8" w14:textId="77777777" w:rsidR="007216C1" w:rsidRPr="004F14A4" w:rsidRDefault="007216C1" w:rsidP="007309DD">
            <w:r w:rsidRPr="004F14A4">
              <w:t>4</w:t>
            </w:r>
          </w:p>
        </w:tc>
        <w:tc>
          <w:tcPr>
            <w:tcW w:w="702" w:type="dxa"/>
          </w:tcPr>
          <w:p w14:paraId="6BC096D7" w14:textId="77777777" w:rsidR="007216C1" w:rsidRPr="004F14A4" w:rsidRDefault="007216C1" w:rsidP="007309DD">
            <w:r w:rsidRPr="004F14A4">
              <w:t>6</w:t>
            </w:r>
          </w:p>
        </w:tc>
        <w:tc>
          <w:tcPr>
            <w:tcW w:w="702" w:type="dxa"/>
          </w:tcPr>
          <w:p w14:paraId="56679EA1" w14:textId="77777777" w:rsidR="007216C1" w:rsidRPr="004F14A4" w:rsidRDefault="007216C1" w:rsidP="007309DD">
            <w:r w:rsidRPr="004F14A4">
              <w:t>35</w:t>
            </w:r>
          </w:p>
        </w:tc>
        <w:tc>
          <w:tcPr>
            <w:tcW w:w="656" w:type="dxa"/>
          </w:tcPr>
          <w:p w14:paraId="603D6F50" w14:textId="77777777" w:rsidR="007216C1" w:rsidRPr="004F14A4" w:rsidRDefault="007216C1" w:rsidP="007309DD">
            <w:r w:rsidRPr="004F14A4">
              <w:t>74</w:t>
            </w:r>
          </w:p>
        </w:tc>
        <w:tc>
          <w:tcPr>
            <w:tcW w:w="624" w:type="dxa"/>
          </w:tcPr>
          <w:p w14:paraId="2FE42E53" w14:textId="77777777" w:rsidR="007216C1" w:rsidRPr="004F14A4" w:rsidRDefault="007216C1" w:rsidP="007309DD">
            <w:r w:rsidRPr="004F14A4">
              <w:t>17</w:t>
            </w:r>
          </w:p>
        </w:tc>
        <w:tc>
          <w:tcPr>
            <w:tcW w:w="872" w:type="dxa"/>
          </w:tcPr>
          <w:p w14:paraId="5FD1ECF5" w14:textId="77777777" w:rsidR="007216C1" w:rsidRPr="004F14A4" w:rsidRDefault="007216C1" w:rsidP="007309DD">
            <w:pPr>
              <w:jc w:val="center"/>
            </w:pPr>
            <w:r w:rsidRPr="004F14A4">
              <w:t>1</w:t>
            </w:r>
          </w:p>
        </w:tc>
        <w:tc>
          <w:tcPr>
            <w:tcW w:w="1153" w:type="dxa"/>
          </w:tcPr>
          <w:p w14:paraId="137C65CC" w14:textId="77777777" w:rsidR="007216C1" w:rsidRPr="004F14A4" w:rsidRDefault="007216C1" w:rsidP="007309DD">
            <w:pPr>
              <w:jc w:val="center"/>
            </w:pPr>
            <w:r w:rsidRPr="004F14A4">
              <w:t>0</w:t>
            </w:r>
          </w:p>
        </w:tc>
      </w:tr>
      <w:tr w:rsidR="007216C1" w:rsidRPr="004F14A4" w14:paraId="63EA54EA" w14:textId="77777777" w:rsidTr="007309DD">
        <w:tc>
          <w:tcPr>
            <w:tcW w:w="2739" w:type="dxa"/>
          </w:tcPr>
          <w:p w14:paraId="65E8180E" w14:textId="77777777" w:rsidR="007216C1" w:rsidRPr="004F14A4" w:rsidRDefault="007216C1" w:rsidP="007309DD">
            <w:r w:rsidRPr="004F14A4">
              <w:t xml:space="preserve">Добряни </w:t>
            </w:r>
          </w:p>
        </w:tc>
        <w:tc>
          <w:tcPr>
            <w:tcW w:w="992" w:type="dxa"/>
          </w:tcPr>
          <w:p w14:paraId="13EFCF58" w14:textId="77777777" w:rsidR="007216C1" w:rsidRPr="004F14A4" w:rsidRDefault="007216C1" w:rsidP="007309DD"/>
        </w:tc>
        <w:tc>
          <w:tcPr>
            <w:tcW w:w="709" w:type="dxa"/>
          </w:tcPr>
          <w:p w14:paraId="71F218EA" w14:textId="77777777" w:rsidR="007216C1" w:rsidRPr="004F14A4" w:rsidRDefault="007216C1" w:rsidP="007309DD"/>
        </w:tc>
        <w:tc>
          <w:tcPr>
            <w:tcW w:w="706" w:type="dxa"/>
          </w:tcPr>
          <w:p w14:paraId="6FB2C0D1" w14:textId="77777777" w:rsidR="007216C1" w:rsidRPr="004F14A4" w:rsidRDefault="007216C1" w:rsidP="007309DD"/>
        </w:tc>
        <w:tc>
          <w:tcPr>
            <w:tcW w:w="702" w:type="dxa"/>
          </w:tcPr>
          <w:p w14:paraId="379BFCD9" w14:textId="77777777" w:rsidR="007216C1" w:rsidRPr="004F14A4" w:rsidRDefault="007216C1" w:rsidP="007309DD"/>
        </w:tc>
        <w:tc>
          <w:tcPr>
            <w:tcW w:w="702" w:type="dxa"/>
          </w:tcPr>
          <w:p w14:paraId="763FF276" w14:textId="77777777" w:rsidR="007216C1" w:rsidRPr="004F14A4" w:rsidRDefault="007216C1" w:rsidP="007309DD"/>
        </w:tc>
        <w:tc>
          <w:tcPr>
            <w:tcW w:w="656" w:type="dxa"/>
          </w:tcPr>
          <w:p w14:paraId="0E458CB6" w14:textId="77777777" w:rsidR="007216C1" w:rsidRPr="004F14A4" w:rsidRDefault="007216C1" w:rsidP="007309DD"/>
        </w:tc>
        <w:tc>
          <w:tcPr>
            <w:tcW w:w="624" w:type="dxa"/>
          </w:tcPr>
          <w:p w14:paraId="1D33CEB4" w14:textId="77777777" w:rsidR="007216C1" w:rsidRPr="004F14A4" w:rsidRDefault="007216C1" w:rsidP="007309DD"/>
        </w:tc>
        <w:tc>
          <w:tcPr>
            <w:tcW w:w="872" w:type="dxa"/>
          </w:tcPr>
          <w:p w14:paraId="678D85C9" w14:textId="77777777" w:rsidR="007216C1" w:rsidRPr="004F14A4" w:rsidRDefault="007216C1" w:rsidP="007309DD">
            <w:pPr>
              <w:jc w:val="center"/>
            </w:pPr>
            <w:r w:rsidRPr="004F14A4">
              <w:t>1</w:t>
            </w:r>
          </w:p>
        </w:tc>
        <w:tc>
          <w:tcPr>
            <w:tcW w:w="1153" w:type="dxa"/>
          </w:tcPr>
          <w:p w14:paraId="3B526B47" w14:textId="77777777" w:rsidR="007216C1" w:rsidRPr="004F14A4" w:rsidRDefault="007216C1" w:rsidP="007309DD">
            <w:pPr>
              <w:jc w:val="center"/>
            </w:pPr>
            <w:r w:rsidRPr="004F14A4">
              <w:t>0</w:t>
            </w:r>
          </w:p>
        </w:tc>
      </w:tr>
      <w:tr w:rsidR="007216C1" w:rsidRPr="004F14A4" w14:paraId="30BD279B" w14:textId="77777777" w:rsidTr="007309DD">
        <w:tc>
          <w:tcPr>
            <w:tcW w:w="2739" w:type="dxa"/>
          </w:tcPr>
          <w:p w14:paraId="2FC871D8" w14:textId="77777777" w:rsidR="007216C1" w:rsidRPr="004F14A4" w:rsidRDefault="007216C1" w:rsidP="007309DD">
            <w:r w:rsidRPr="004F14A4">
              <w:t>Долиняни</w:t>
            </w:r>
          </w:p>
        </w:tc>
        <w:tc>
          <w:tcPr>
            <w:tcW w:w="992" w:type="dxa"/>
          </w:tcPr>
          <w:p w14:paraId="37C44755" w14:textId="77777777" w:rsidR="007216C1" w:rsidRPr="004F14A4" w:rsidRDefault="007216C1" w:rsidP="007309DD">
            <w:r w:rsidRPr="004F14A4">
              <w:t>43</w:t>
            </w:r>
          </w:p>
        </w:tc>
        <w:tc>
          <w:tcPr>
            <w:tcW w:w="709" w:type="dxa"/>
          </w:tcPr>
          <w:p w14:paraId="7FF155E0" w14:textId="77777777" w:rsidR="007216C1" w:rsidRPr="004F14A4" w:rsidRDefault="007216C1" w:rsidP="007309DD"/>
        </w:tc>
        <w:tc>
          <w:tcPr>
            <w:tcW w:w="706" w:type="dxa"/>
          </w:tcPr>
          <w:p w14:paraId="687875F2" w14:textId="77777777" w:rsidR="007216C1" w:rsidRPr="004F14A4" w:rsidRDefault="007216C1" w:rsidP="007309DD">
            <w:r w:rsidRPr="004F14A4">
              <w:t>11</w:t>
            </w:r>
          </w:p>
        </w:tc>
        <w:tc>
          <w:tcPr>
            <w:tcW w:w="702" w:type="dxa"/>
          </w:tcPr>
          <w:p w14:paraId="7051C39D" w14:textId="77777777" w:rsidR="007216C1" w:rsidRPr="004F14A4" w:rsidRDefault="007216C1" w:rsidP="007309DD">
            <w:r w:rsidRPr="004F14A4">
              <w:t>4</w:t>
            </w:r>
          </w:p>
        </w:tc>
        <w:tc>
          <w:tcPr>
            <w:tcW w:w="702" w:type="dxa"/>
          </w:tcPr>
          <w:p w14:paraId="0BCA6429" w14:textId="77777777" w:rsidR="007216C1" w:rsidRPr="004F14A4" w:rsidRDefault="007216C1" w:rsidP="007309DD">
            <w:r w:rsidRPr="004F14A4">
              <w:t>8</w:t>
            </w:r>
          </w:p>
        </w:tc>
        <w:tc>
          <w:tcPr>
            <w:tcW w:w="656" w:type="dxa"/>
          </w:tcPr>
          <w:p w14:paraId="6E7131C3" w14:textId="77777777" w:rsidR="007216C1" w:rsidRPr="004F14A4" w:rsidRDefault="007216C1" w:rsidP="007309DD">
            <w:r w:rsidRPr="004F14A4">
              <w:t>12</w:t>
            </w:r>
          </w:p>
        </w:tc>
        <w:tc>
          <w:tcPr>
            <w:tcW w:w="624" w:type="dxa"/>
          </w:tcPr>
          <w:p w14:paraId="078F00E0" w14:textId="77777777" w:rsidR="007216C1" w:rsidRPr="004F14A4" w:rsidRDefault="007216C1" w:rsidP="007309DD">
            <w:r w:rsidRPr="004F14A4">
              <w:t>8</w:t>
            </w:r>
          </w:p>
        </w:tc>
        <w:tc>
          <w:tcPr>
            <w:tcW w:w="872" w:type="dxa"/>
          </w:tcPr>
          <w:p w14:paraId="14214EBF" w14:textId="77777777" w:rsidR="007216C1" w:rsidRPr="004F14A4" w:rsidRDefault="007216C1" w:rsidP="007309DD">
            <w:pPr>
              <w:jc w:val="center"/>
            </w:pPr>
            <w:r w:rsidRPr="004F14A4">
              <w:t>1</w:t>
            </w:r>
          </w:p>
        </w:tc>
        <w:tc>
          <w:tcPr>
            <w:tcW w:w="1153" w:type="dxa"/>
          </w:tcPr>
          <w:p w14:paraId="5CD69FCB" w14:textId="77777777" w:rsidR="007216C1" w:rsidRPr="004F14A4" w:rsidRDefault="007216C1" w:rsidP="007309DD">
            <w:pPr>
              <w:jc w:val="center"/>
            </w:pPr>
            <w:r w:rsidRPr="004F14A4">
              <w:t>0</w:t>
            </w:r>
          </w:p>
        </w:tc>
      </w:tr>
      <w:tr w:rsidR="007216C1" w:rsidRPr="004F14A4" w14:paraId="2C83D462" w14:textId="77777777" w:rsidTr="007309DD">
        <w:tc>
          <w:tcPr>
            <w:tcW w:w="2739" w:type="dxa"/>
          </w:tcPr>
          <w:p w14:paraId="63A53E9F" w14:textId="77777777" w:rsidR="007216C1" w:rsidRPr="004F14A4" w:rsidRDefault="007216C1" w:rsidP="007309DD">
            <w:r w:rsidRPr="004F14A4">
              <w:t>Дроздовичі</w:t>
            </w:r>
          </w:p>
        </w:tc>
        <w:tc>
          <w:tcPr>
            <w:tcW w:w="992" w:type="dxa"/>
          </w:tcPr>
          <w:p w14:paraId="55604761" w14:textId="77777777" w:rsidR="007216C1" w:rsidRPr="004F14A4" w:rsidRDefault="007216C1" w:rsidP="007309DD"/>
        </w:tc>
        <w:tc>
          <w:tcPr>
            <w:tcW w:w="709" w:type="dxa"/>
          </w:tcPr>
          <w:p w14:paraId="699F4A79" w14:textId="77777777" w:rsidR="007216C1" w:rsidRPr="004F14A4" w:rsidRDefault="007216C1" w:rsidP="007309DD"/>
        </w:tc>
        <w:tc>
          <w:tcPr>
            <w:tcW w:w="706" w:type="dxa"/>
          </w:tcPr>
          <w:p w14:paraId="1EF8F5ED" w14:textId="77777777" w:rsidR="007216C1" w:rsidRPr="004F14A4" w:rsidRDefault="007216C1" w:rsidP="007309DD"/>
        </w:tc>
        <w:tc>
          <w:tcPr>
            <w:tcW w:w="702" w:type="dxa"/>
          </w:tcPr>
          <w:p w14:paraId="4FFF4323" w14:textId="77777777" w:rsidR="007216C1" w:rsidRPr="004F14A4" w:rsidRDefault="007216C1" w:rsidP="007309DD"/>
        </w:tc>
        <w:tc>
          <w:tcPr>
            <w:tcW w:w="702" w:type="dxa"/>
          </w:tcPr>
          <w:p w14:paraId="0EBF7ED8" w14:textId="77777777" w:rsidR="007216C1" w:rsidRPr="004F14A4" w:rsidRDefault="007216C1" w:rsidP="007309DD"/>
        </w:tc>
        <w:tc>
          <w:tcPr>
            <w:tcW w:w="656" w:type="dxa"/>
          </w:tcPr>
          <w:p w14:paraId="6371D1E0" w14:textId="77777777" w:rsidR="007216C1" w:rsidRPr="004F14A4" w:rsidRDefault="007216C1" w:rsidP="007309DD"/>
        </w:tc>
        <w:tc>
          <w:tcPr>
            <w:tcW w:w="624" w:type="dxa"/>
          </w:tcPr>
          <w:p w14:paraId="208D5B10" w14:textId="77777777" w:rsidR="007216C1" w:rsidRPr="004F14A4" w:rsidRDefault="007216C1" w:rsidP="007309DD"/>
        </w:tc>
        <w:tc>
          <w:tcPr>
            <w:tcW w:w="872" w:type="dxa"/>
          </w:tcPr>
          <w:p w14:paraId="69EB42BC" w14:textId="77777777" w:rsidR="007216C1" w:rsidRPr="004F14A4" w:rsidRDefault="007216C1" w:rsidP="007309DD">
            <w:pPr>
              <w:jc w:val="center"/>
            </w:pPr>
            <w:r w:rsidRPr="004F14A4">
              <w:t>1</w:t>
            </w:r>
          </w:p>
        </w:tc>
        <w:tc>
          <w:tcPr>
            <w:tcW w:w="1153" w:type="dxa"/>
          </w:tcPr>
          <w:p w14:paraId="016C22E8" w14:textId="77777777" w:rsidR="007216C1" w:rsidRPr="004F14A4" w:rsidRDefault="007216C1" w:rsidP="007309DD">
            <w:pPr>
              <w:jc w:val="center"/>
            </w:pPr>
            <w:r w:rsidRPr="004F14A4">
              <w:t>0</w:t>
            </w:r>
          </w:p>
        </w:tc>
      </w:tr>
      <w:tr w:rsidR="007216C1" w:rsidRPr="004F14A4" w14:paraId="1B684A6B" w14:textId="77777777" w:rsidTr="007309DD">
        <w:tc>
          <w:tcPr>
            <w:tcW w:w="2739" w:type="dxa"/>
          </w:tcPr>
          <w:p w14:paraId="58776C9F" w14:textId="77777777" w:rsidR="007216C1" w:rsidRPr="004F14A4" w:rsidRDefault="007216C1" w:rsidP="007309DD">
            <w:r w:rsidRPr="004F14A4">
              <w:t>Дубаневичі</w:t>
            </w:r>
          </w:p>
        </w:tc>
        <w:tc>
          <w:tcPr>
            <w:tcW w:w="992" w:type="dxa"/>
          </w:tcPr>
          <w:p w14:paraId="788EFDDE" w14:textId="77777777" w:rsidR="007216C1" w:rsidRPr="004F14A4" w:rsidRDefault="007216C1" w:rsidP="007309DD"/>
        </w:tc>
        <w:tc>
          <w:tcPr>
            <w:tcW w:w="709" w:type="dxa"/>
          </w:tcPr>
          <w:p w14:paraId="20AE1799" w14:textId="77777777" w:rsidR="007216C1" w:rsidRPr="004F14A4" w:rsidRDefault="007216C1" w:rsidP="007309DD"/>
        </w:tc>
        <w:tc>
          <w:tcPr>
            <w:tcW w:w="706" w:type="dxa"/>
          </w:tcPr>
          <w:p w14:paraId="51CC1C6D" w14:textId="77777777" w:rsidR="007216C1" w:rsidRPr="004F14A4" w:rsidRDefault="007216C1" w:rsidP="007309DD"/>
        </w:tc>
        <w:tc>
          <w:tcPr>
            <w:tcW w:w="702" w:type="dxa"/>
          </w:tcPr>
          <w:p w14:paraId="1E6B6541" w14:textId="77777777" w:rsidR="007216C1" w:rsidRPr="004F14A4" w:rsidRDefault="007216C1" w:rsidP="007309DD"/>
        </w:tc>
        <w:tc>
          <w:tcPr>
            <w:tcW w:w="702" w:type="dxa"/>
          </w:tcPr>
          <w:p w14:paraId="1918386C" w14:textId="77777777" w:rsidR="007216C1" w:rsidRPr="004F14A4" w:rsidRDefault="007216C1" w:rsidP="007309DD"/>
        </w:tc>
        <w:tc>
          <w:tcPr>
            <w:tcW w:w="656" w:type="dxa"/>
          </w:tcPr>
          <w:p w14:paraId="5139377D" w14:textId="77777777" w:rsidR="007216C1" w:rsidRPr="004F14A4" w:rsidRDefault="007216C1" w:rsidP="007309DD"/>
        </w:tc>
        <w:tc>
          <w:tcPr>
            <w:tcW w:w="624" w:type="dxa"/>
          </w:tcPr>
          <w:p w14:paraId="1B128F5A" w14:textId="77777777" w:rsidR="007216C1" w:rsidRPr="004F14A4" w:rsidRDefault="007216C1" w:rsidP="007309DD"/>
        </w:tc>
        <w:tc>
          <w:tcPr>
            <w:tcW w:w="872" w:type="dxa"/>
          </w:tcPr>
          <w:p w14:paraId="32123A7A" w14:textId="77777777" w:rsidR="007216C1" w:rsidRPr="004F14A4" w:rsidRDefault="007216C1" w:rsidP="007309DD">
            <w:pPr>
              <w:jc w:val="center"/>
            </w:pPr>
            <w:r w:rsidRPr="004F14A4">
              <w:t>1</w:t>
            </w:r>
          </w:p>
        </w:tc>
        <w:tc>
          <w:tcPr>
            <w:tcW w:w="1153" w:type="dxa"/>
          </w:tcPr>
          <w:p w14:paraId="005A1871" w14:textId="77777777" w:rsidR="007216C1" w:rsidRPr="004F14A4" w:rsidRDefault="007216C1" w:rsidP="007309DD">
            <w:pPr>
              <w:jc w:val="center"/>
            </w:pPr>
            <w:r w:rsidRPr="004F14A4">
              <w:t>0</w:t>
            </w:r>
          </w:p>
        </w:tc>
      </w:tr>
      <w:tr w:rsidR="007216C1" w:rsidRPr="004F14A4" w14:paraId="0A97E4BF" w14:textId="77777777" w:rsidTr="007309DD">
        <w:tc>
          <w:tcPr>
            <w:tcW w:w="2739" w:type="dxa"/>
          </w:tcPr>
          <w:p w14:paraId="0AFBBA86" w14:textId="77777777" w:rsidR="007216C1" w:rsidRPr="004F14A4" w:rsidRDefault="007216C1" w:rsidP="007309DD">
            <w:r w:rsidRPr="004F14A4">
              <w:t>Заверещиця</w:t>
            </w:r>
          </w:p>
        </w:tc>
        <w:tc>
          <w:tcPr>
            <w:tcW w:w="992" w:type="dxa"/>
          </w:tcPr>
          <w:p w14:paraId="762F6BC3" w14:textId="77777777" w:rsidR="007216C1" w:rsidRPr="004F14A4" w:rsidRDefault="007216C1" w:rsidP="007309DD">
            <w:r w:rsidRPr="004F14A4">
              <w:t>20</w:t>
            </w:r>
          </w:p>
        </w:tc>
        <w:tc>
          <w:tcPr>
            <w:tcW w:w="709" w:type="dxa"/>
          </w:tcPr>
          <w:p w14:paraId="144603D1" w14:textId="77777777" w:rsidR="007216C1" w:rsidRPr="004F14A4" w:rsidRDefault="007216C1" w:rsidP="007309DD"/>
        </w:tc>
        <w:tc>
          <w:tcPr>
            <w:tcW w:w="706" w:type="dxa"/>
          </w:tcPr>
          <w:p w14:paraId="5D0D12A9" w14:textId="77777777" w:rsidR="007216C1" w:rsidRPr="004F14A4" w:rsidRDefault="007216C1" w:rsidP="007309DD">
            <w:r w:rsidRPr="004F14A4">
              <w:t>17</w:t>
            </w:r>
          </w:p>
        </w:tc>
        <w:tc>
          <w:tcPr>
            <w:tcW w:w="702" w:type="dxa"/>
          </w:tcPr>
          <w:p w14:paraId="5991BDE7" w14:textId="77777777" w:rsidR="007216C1" w:rsidRPr="004F14A4" w:rsidRDefault="007216C1" w:rsidP="007309DD">
            <w:r w:rsidRPr="004F14A4">
              <w:t>2</w:t>
            </w:r>
          </w:p>
        </w:tc>
        <w:tc>
          <w:tcPr>
            <w:tcW w:w="702" w:type="dxa"/>
          </w:tcPr>
          <w:p w14:paraId="472F1EF5" w14:textId="77777777" w:rsidR="007216C1" w:rsidRPr="004F14A4" w:rsidRDefault="007216C1" w:rsidP="007309DD"/>
        </w:tc>
        <w:tc>
          <w:tcPr>
            <w:tcW w:w="656" w:type="dxa"/>
          </w:tcPr>
          <w:p w14:paraId="75C38740" w14:textId="77777777" w:rsidR="007216C1" w:rsidRPr="004F14A4" w:rsidRDefault="007216C1" w:rsidP="007309DD">
            <w:r w:rsidRPr="004F14A4">
              <w:t>1</w:t>
            </w:r>
          </w:p>
        </w:tc>
        <w:tc>
          <w:tcPr>
            <w:tcW w:w="624" w:type="dxa"/>
          </w:tcPr>
          <w:p w14:paraId="692891D1" w14:textId="77777777" w:rsidR="007216C1" w:rsidRPr="004F14A4" w:rsidRDefault="007216C1" w:rsidP="007309DD"/>
        </w:tc>
        <w:tc>
          <w:tcPr>
            <w:tcW w:w="872" w:type="dxa"/>
          </w:tcPr>
          <w:p w14:paraId="546EEA99" w14:textId="77777777" w:rsidR="007216C1" w:rsidRPr="004F14A4" w:rsidRDefault="007216C1" w:rsidP="007309DD">
            <w:pPr>
              <w:jc w:val="center"/>
            </w:pPr>
            <w:r w:rsidRPr="004F14A4">
              <w:t>1</w:t>
            </w:r>
          </w:p>
        </w:tc>
        <w:tc>
          <w:tcPr>
            <w:tcW w:w="1153" w:type="dxa"/>
          </w:tcPr>
          <w:p w14:paraId="3E2ACA19" w14:textId="77777777" w:rsidR="007216C1" w:rsidRPr="004F14A4" w:rsidRDefault="007216C1" w:rsidP="007309DD">
            <w:pPr>
              <w:jc w:val="center"/>
            </w:pPr>
            <w:r w:rsidRPr="004F14A4">
              <w:t>0</w:t>
            </w:r>
          </w:p>
        </w:tc>
      </w:tr>
      <w:tr w:rsidR="007216C1" w:rsidRPr="004F14A4" w14:paraId="79806329" w14:textId="77777777" w:rsidTr="0078759E">
        <w:tc>
          <w:tcPr>
            <w:tcW w:w="2739" w:type="dxa"/>
          </w:tcPr>
          <w:p w14:paraId="002F27B1" w14:textId="77777777" w:rsidR="007216C1" w:rsidRPr="004F14A4" w:rsidRDefault="007216C1" w:rsidP="007309DD">
            <w:r w:rsidRPr="004F14A4">
              <w:t>Зелений Гай</w:t>
            </w:r>
          </w:p>
        </w:tc>
        <w:tc>
          <w:tcPr>
            <w:tcW w:w="992" w:type="dxa"/>
          </w:tcPr>
          <w:p w14:paraId="2C125C89" w14:textId="77777777" w:rsidR="007216C1" w:rsidRPr="004F14A4" w:rsidRDefault="007216C1" w:rsidP="007309DD">
            <w:r w:rsidRPr="004F14A4">
              <w:t>224</w:t>
            </w:r>
          </w:p>
        </w:tc>
        <w:tc>
          <w:tcPr>
            <w:tcW w:w="709" w:type="dxa"/>
          </w:tcPr>
          <w:p w14:paraId="5774C631" w14:textId="77777777" w:rsidR="007216C1" w:rsidRPr="004F14A4" w:rsidRDefault="007216C1" w:rsidP="007309DD"/>
        </w:tc>
        <w:tc>
          <w:tcPr>
            <w:tcW w:w="706" w:type="dxa"/>
          </w:tcPr>
          <w:p w14:paraId="35E42689" w14:textId="77777777" w:rsidR="007216C1" w:rsidRPr="004F14A4" w:rsidRDefault="007216C1" w:rsidP="007309DD">
            <w:r w:rsidRPr="004F14A4">
              <w:t>18</w:t>
            </w:r>
          </w:p>
        </w:tc>
        <w:tc>
          <w:tcPr>
            <w:tcW w:w="702" w:type="dxa"/>
          </w:tcPr>
          <w:p w14:paraId="0CA71C5B" w14:textId="77777777" w:rsidR="007216C1" w:rsidRPr="004F14A4" w:rsidRDefault="007216C1" w:rsidP="007309DD">
            <w:r w:rsidRPr="004F14A4">
              <w:t>8</w:t>
            </w:r>
          </w:p>
        </w:tc>
        <w:tc>
          <w:tcPr>
            <w:tcW w:w="702" w:type="dxa"/>
          </w:tcPr>
          <w:p w14:paraId="01F78696" w14:textId="77777777" w:rsidR="007216C1" w:rsidRPr="004F14A4" w:rsidRDefault="007216C1" w:rsidP="007309DD">
            <w:r w:rsidRPr="004F14A4">
              <w:t>46</w:t>
            </w:r>
          </w:p>
        </w:tc>
        <w:tc>
          <w:tcPr>
            <w:tcW w:w="656" w:type="dxa"/>
          </w:tcPr>
          <w:p w14:paraId="0FF2CC76" w14:textId="77777777" w:rsidR="007216C1" w:rsidRPr="004F14A4" w:rsidRDefault="007216C1" w:rsidP="007309DD">
            <w:r w:rsidRPr="004F14A4">
              <w:t>102</w:t>
            </w:r>
          </w:p>
        </w:tc>
        <w:tc>
          <w:tcPr>
            <w:tcW w:w="624" w:type="dxa"/>
          </w:tcPr>
          <w:p w14:paraId="709A8589" w14:textId="77777777" w:rsidR="007216C1" w:rsidRPr="004F14A4" w:rsidRDefault="007216C1" w:rsidP="007309DD">
            <w:r w:rsidRPr="004F14A4">
              <w:t>50</w:t>
            </w:r>
          </w:p>
        </w:tc>
        <w:tc>
          <w:tcPr>
            <w:tcW w:w="872" w:type="dxa"/>
          </w:tcPr>
          <w:p w14:paraId="7301D23A" w14:textId="77777777" w:rsidR="007216C1" w:rsidRPr="004F14A4" w:rsidRDefault="007216C1" w:rsidP="007309DD">
            <w:pPr>
              <w:jc w:val="center"/>
            </w:pPr>
            <w:r w:rsidRPr="004F14A4">
              <w:t>1</w:t>
            </w:r>
          </w:p>
        </w:tc>
        <w:tc>
          <w:tcPr>
            <w:tcW w:w="1153" w:type="dxa"/>
          </w:tcPr>
          <w:p w14:paraId="27EAE5D8" w14:textId="77777777" w:rsidR="007216C1" w:rsidRPr="004F14A4" w:rsidRDefault="007216C1" w:rsidP="007309DD">
            <w:pPr>
              <w:jc w:val="center"/>
            </w:pPr>
            <w:r w:rsidRPr="004F14A4">
              <w:t>0</w:t>
            </w:r>
          </w:p>
        </w:tc>
      </w:tr>
      <w:tr w:rsidR="007216C1" w:rsidRPr="004F14A4" w14:paraId="7F502CE7" w14:textId="77777777" w:rsidTr="007309DD">
        <w:tc>
          <w:tcPr>
            <w:tcW w:w="2739" w:type="dxa"/>
          </w:tcPr>
          <w:p w14:paraId="4D6917FA" w14:textId="77777777" w:rsidR="007216C1" w:rsidRPr="004F14A4" w:rsidRDefault="007216C1" w:rsidP="007309DD">
            <w:r w:rsidRPr="004F14A4">
              <w:t>Керниця</w:t>
            </w:r>
          </w:p>
        </w:tc>
        <w:tc>
          <w:tcPr>
            <w:tcW w:w="992" w:type="dxa"/>
          </w:tcPr>
          <w:p w14:paraId="53C9A3DE" w14:textId="77777777" w:rsidR="007216C1" w:rsidRPr="004F14A4" w:rsidRDefault="007216C1" w:rsidP="007309DD"/>
        </w:tc>
        <w:tc>
          <w:tcPr>
            <w:tcW w:w="709" w:type="dxa"/>
          </w:tcPr>
          <w:p w14:paraId="79A05183" w14:textId="77777777" w:rsidR="007216C1" w:rsidRPr="004F14A4" w:rsidRDefault="007216C1" w:rsidP="007309DD"/>
        </w:tc>
        <w:tc>
          <w:tcPr>
            <w:tcW w:w="706" w:type="dxa"/>
          </w:tcPr>
          <w:p w14:paraId="166414F0" w14:textId="77777777" w:rsidR="007216C1" w:rsidRPr="004F14A4" w:rsidRDefault="007216C1" w:rsidP="007309DD"/>
        </w:tc>
        <w:tc>
          <w:tcPr>
            <w:tcW w:w="702" w:type="dxa"/>
          </w:tcPr>
          <w:p w14:paraId="188408E4" w14:textId="77777777" w:rsidR="007216C1" w:rsidRPr="004F14A4" w:rsidRDefault="007216C1" w:rsidP="007309DD"/>
        </w:tc>
        <w:tc>
          <w:tcPr>
            <w:tcW w:w="702" w:type="dxa"/>
          </w:tcPr>
          <w:p w14:paraId="1C55D42B" w14:textId="77777777" w:rsidR="007216C1" w:rsidRPr="004F14A4" w:rsidRDefault="007216C1" w:rsidP="007309DD"/>
        </w:tc>
        <w:tc>
          <w:tcPr>
            <w:tcW w:w="656" w:type="dxa"/>
          </w:tcPr>
          <w:p w14:paraId="23B93816" w14:textId="77777777" w:rsidR="007216C1" w:rsidRPr="004F14A4" w:rsidRDefault="007216C1" w:rsidP="007309DD"/>
        </w:tc>
        <w:tc>
          <w:tcPr>
            <w:tcW w:w="624" w:type="dxa"/>
          </w:tcPr>
          <w:p w14:paraId="13A95BE4" w14:textId="77777777" w:rsidR="007216C1" w:rsidRPr="004F14A4" w:rsidRDefault="007216C1" w:rsidP="007309DD"/>
        </w:tc>
        <w:tc>
          <w:tcPr>
            <w:tcW w:w="872" w:type="dxa"/>
          </w:tcPr>
          <w:p w14:paraId="633700A2" w14:textId="77777777" w:rsidR="007216C1" w:rsidRPr="004F14A4" w:rsidRDefault="007216C1" w:rsidP="007309DD">
            <w:pPr>
              <w:jc w:val="center"/>
            </w:pPr>
            <w:r w:rsidRPr="004F14A4">
              <w:t>1</w:t>
            </w:r>
          </w:p>
        </w:tc>
        <w:tc>
          <w:tcPr>
            <w:tcW w:w="1153" w:type="dxa"/>
          </w:tcPr>
          <w:p w14:paraId="502039A4" w14:textId="77777777" w:rsidR="007216C1" w:rsidRPr="004F14A4" w:rsidRDefault="007216C1" w:rsidP="007309DD">
            <w:pPr>
              <w:jc w:val="center"/>
            </w:pPr>
            <w:r w:rsidRPr="004F14A4">
              <w:t>0</w:t>
            </w:r>
          </w:p>
        </w:tc>
      </w:tr>
      <w:tr w:rsidR="007216C1" w:rsidRPr="004F14A4" w14:paraId="66068913" w14:textId="77777777" w:rsidTr="007309DD">
        <w:tc>
          <w:tcPr>
            <w:tcW w:w="2739" w:type="dxa"/>
          </w:tcPr>
          <w:p w14:paraId="41D7A270" w14:textId="77777777" w:rsidR="007216C1" w:rsidRPr="004F14A4" w:rsidRDefault="007216C1" w:rsidP="007309DD">
            <w:r w:rsidRPr="004F14A4">
              <w:t>Мильчиці</w:t>
            </w:r>
          </w:p>
        </w:tc>
        <w:tc>
          <w:tcPr>
            <w:tcW w:w="992" w:type="dxa"/>
          </w:tcPr>
          <w:p w14:paraId="087F7ABB" w14:textId="77777777" w:rsidR="007216C1" w:rsidRPr="004F14A4" w:rsidRDefault="007216C1" w:rsidP="007309DD">
            <w:r w:rsidRPr="004F14A4">
              <w:t>381</w:t>
            </w:r>
          </w:p>
        </w:tc>
        <w:tc>
          <w:tcPr>
            <w:tcW w:w="709" w:type="dxa"/>
          </w:tcPr>
          <w:p w14:paraId="1D941BD2" w14:textId="77777777" w:rsidR="007216C1" w:rsidRPr="004F14A4" w:rsidRDefault="007216C1" w:rsidP="007309DD">
            <w:r w:rsidRPr="004F14A4">
              <w:t>1</w:t>
            </w:r>
          </w:p>
        </w:tc>
        <w:tc>
          <w:tcPr>
            <w:tcW w:w="706" w:type="dxa"/>
          </w:tcPr>
          <w:p w14:paraId="55FC107E" w14:textId="77777777" w:rsidR="007216C1" w:rsidRPr="004F14A4" w:rsidRDefault="007216C1" w:rsidP="007309DD">
            <w:r w:rsidRPr="004F14A4">
              <w:t>37</w:t>
            </w:r>
          </w:p>
        </w:tc>
        <w:tc>
          <w:tcPr>
            <w:tcW w:w="702" w:type="dxa"/>
          </w:tcPr>
          <w:p w14:paraId="42119D5F" w14:textId="77777777" w:rsidR="007216C1" w:rsidRPr="004F14A4" w:rsidRDefault="007216C1" w:rsidP="007309DD">
            <w:r w:rsidRPr="004F14A4">
              <w:t>20</w:t>
            </w:r>
          </w:p>
        </w:tc>
        <w:tc>
          <w:tcPr>
            <w:tcW w:w="702" w:type="dxa"/>
          </w:tcPr>
          <w:p w14:paraId="38CF190F" w14:textId="77777777" w:rsidR="007216C1" w:rsidRPr="004F14A4" w:rsidRDefault="007216C1" w:rsidP="007309DD">
            <w:r w:rsidRPr="004F14A4">
              <w:t>85</w:t>
            </w:r>
          </w:p>
        </w:tc>
        <w:tc>
          <w:tcPr>
            <w:tcW w:w="656" w:type="dxa"/>
          </w:tcPr>
          <w:p w14:paraId="7C011C3A" w14:textId="77777777" w:rsidR="007216C1" w:rsidRPr="004F14A4" w:rsidRDefault="007216C1" w:rsidP="007309DD">
            <w:r w:rsidRPr="004F14A4">
              <w:t>162</w:t>
            </w:r>
          </w:p>
        </w:tc>
        <w:tc>
          <w:tcPr>
            <w:tcW w:w="624" w:type="dxa"/>
          </w:tcPr>
          <w:p w14:paraId="51A4DDB9" w14:textId="77777777" w:rsidR="007216C1" w:rsidRPr="004F14A4" w:rsidRDefault="007216C1" w:rsidP="007309DD">
            <w:r w:rsidRPr="004F14A4">
              <w:t>76</w:t>
            </w:r>
          </w:p>
        </w:tc>
        <w:tc>
          <w:tcPr>
            <w:tcW w:w="872" w:type="dxa"/>
          </w:tcPr>
          <w:p w14:paraId="3CDAD767" w14:textId="77777777" w:rsidR="007216C1" w:rsidRPr="004F14A4" w:rsidRDefault="007216C1" w:rsidP="007309DD">
            <w:pPr>
              <w:jc w:val="center"/>
            </w:pPr>
            <w:r w:rsidRPr="004F14A4">
              <w:t>1</w:t>
            </w:r>
          </w:p>
        </w:tc>
        <w:tc>
          <w:tcPr>
            <w:tcW w:w="1153" w:type="dxa"/>
          </w:tcPr>
          <w:p w14:paraId="3286520D" w14:textId="77777777" w:rsidR="007216C1" w:rsidRPr="004F14A4" w:rsidRDefault="007216C1" w:rsidP="007309DD">
            <w:pPr>
              <w:jc w:val="center"/>
            </w:pPr>
            <w:r w:rsidRPr="004F14A4">
              <w:t>0</w:t>
            </w:r>
          </w:p>
        </w:tc>
      </w:tr>
      <w:tr w:rsidR="007216C1" w:rsidRPr="004F14A4" w14:paraId="51E96937" w14:textId="77777777" w:rsidTr="0078759E">
        <w:tc>
          <w:tcPr>
            <w:tcW w:w="2739" w:type="dxa"/>
          </w:tcPr>
          <w:p w14:paraId="23C57B44" w14:textId="77777777" w:rsidR="007216C1" w:rsidRPr="004F14A4" w:rsidRDefault="007216C1" w:rsidP="007309DD">
            <w:r w:rsidRPr="004F14A4">
              <w:t>Мавковичі</w:t>
            </w:r>
          </w:p>
        </w:tc>
        <w:tc>
          <w:tcPr>
            <w:tcW w:w="992" w:type="dxa"/>
          </w:tcPr>
          <w:p w14:paraId="6A169F9D" w14:textId="77777777" w:rsidR="007216C1" w:rsidRPr="004F14A4" w:rsidRDefault="007216C1" w:rsidP="007309DD">
            <w:r w:rsidRPr="004F14A4">
              <w:t>86</w:t>
            </w:r>
          </w:p>
        </w:tc>
        <w:tc>
          <w:tcPr>
            <w:tcW w:w="709" w:type="dxa"/>
          </w:tcPr>
          <w:p w14:paraId="00F647EB" w14:textId="77777777" w:rsidR="007216C1" w:rsidRPr="004F14A4" w:rsidRDefault="007216C1" w:rsidP="007309DD">
            <w:r w:rsidRPr="004F14A4">
              <w:t>23</w:t>
            </w:r>
          </w:p>
        </w:tc>
        <w:tc>
          <w:tcPr>
            <w:tcW w:w="706" w:type="dxa"/>
          </w:tcPr>
          <w:p w14:paraId="0331BBD8" w14:textId="77777777" w:rsidR="007216C1" w:rsidRPr="004F14A4" w:rsidRDefault="007216C1" w:rsidP="007309DD">
            <w:r w:rsidRPr="004F14A4">
              <w:t>31</w:t>
            </w:r>
          </w:p>
        </w:tc>
        <w:tc>
          <w:tcPr>
            <w:tcW w:w="702" w:type="dxa"/>
          </w:tcPr>
          <w:p w14:paraId="26000D29" w14:textId="77777777" w:rsidR="007216C1" w:rsidRPr="004F14A4" w:rsidRDefault="007216C1" w:rsidP="007309DD">
            <w:r w:rsidRPr="004F14A4">
              <w:t>2</w:t>
            </w:r>
          </w:p>
        </w:tc>
        <w:tc>
          <w:tcPr>
            <w:tcW w:w="702" w:type="dxa"/>
          </w:tcPr>
          <w:p w14:paraId="6B05AC01" w14:textId="77777777" w:rsidR="007216C1" w:rsidRPr="004F14A4" w:rsidRDefault="007216C1" w:rsidP="007309DD">
            <w:r w:rsidRPr="004F14A4">
              <w:t>4</w:t>
            </w:r>
          </w:p>
        </w:tc>
        <w:tc>
          <w:tcPr>
            <w:tcW w:w="656" w:type="dxa"/>
          </w:tcPr>
          <w:p w14:paraId="53A48634" w14:textId="77777777" w:rsidR="007216C1" w:rsidRPr="004F14A4" w:rsidRDefault="007216C1" w:rsidP="007309DD">
            <w:r w:rsidRPr="004F14A4">
              <w:t>18</w:t>
            </w:r>
          </w:p>
        </w:tc>
        <w:tc>
          <w:tcPr>
            <w:tcW w:w="624" w:type="dxa"/>
          </w:tcPr>
          <w:p w14:paraId="69BD6768" w14:textId="77777777" w:rsidR="007216C1" w:rsidRPr="004F14A4" w:rsidRDefault="007216C1" w:rsidP="007309DD">
            <w:r w:rsidRPr="004F14A4">
              <w:t>8</w:t>
            </w:r>
          </w:p>
        </w:tc>
        <w:tc>
          <w:tcPr>
            <w:tcW w:w="872" w:type="dxa"/>
          </w:tcPr>
          <w:p w14:paraId="2234FDEA" w14:textId="77777777" w:rsidR="007216C1" w:rsidRPr="004F14A4" w:rsidRDefault="007216C1" w:rsidP="007309DD">
            <w:pPr>
              <w:jc w:val="center"/>
            </w:pPr>
            <w:r w:rsidRPr="004F14A4">
              <w:t>1</w:t>
            </w:r>
          </w:p>
        </w:tc>
        <w:tc>
          <w:tcPr>
            <w:tcW w:w="1153" w:type="dxa"/>
          </w:tcPr>
          <w:p w14:paraId="65FDBA85" w14:textId="77777777" w:rsidR="007216C1" w:rsidRPr="004F14A4" w:rsidRDefault="007216C1" w:rsidP="007309DD">
            <w:pPr>
              <w:jc w:val="center"/>
            </w:pPr>
            <w:r w:rsidRPr="004F14A4">
              <w:t>0</w:t>
            </w:r>
          </w:p>
        </w:tc>
      </w:tr>
      <w:tr w:rsidR="007216C1" w:rsidRPr="004F14A4" w14:paraId="0E1D3531" w14:textId="77777777" w:rsidTr="00953882">
        <w:tc>
          <w:tcPr>
            <w:tcW w:w="2739" w:type="dxa"/>
          </w:tcPr>
          <w:p w14:paraId="02764836" w14:textId="77777777" w:rsidR="007216C1" w:rsidRPr="004F14A4" w:rsidRDefault="007216C1" w:rsidP="007309DD">
            <w:r w:rsidRPr="004F14A4">
              <w:t>Мшана</w:t>
            </w:r>
          </w:p>
        </w:tc>
        <w:tc>
          <w:tcPr>
            <w:tcW w:w="992" w:type="dxa"/>
          </w:tcPr>
          <w:p w14:paraId="0EBD024F" w14:textId="77777777" w:rsidR="007216C1" w:rsidRPr="004F14A4" w:rsidRDefault="007216C1" w:rsidP="007309DD">
            <w:r w:rsidRPr="004F14A4">
              <w:t>571</w:t>
            </w:r>
          </w:p>
        </w:tc>
        <w:tc>
          <w:tcPr>
            <w:tcW w:w="709" w:type="dxa"/>
          </w:tcPr>
          <w:p w14:paraId="040E3725" w14:textId="77777777" w:rsidR="007216C1" w:rsidRPr="004F14A4" w:rsidRDefault="007216C1" w:rsidP="007309DD">
            <w:r w:rsidRPr="004F14A4">
              <w:t>1</w:t>
            </w:r>
          </w:p>
        </w:tc>
        <w:tc>
          <w:tcPr>
            <w:tcW w:w="706" w:type="dxa"/>
          </w:tcPr>
          <w:p w14:paraId="30663187" w14:textId="77777777" w:rsidR="007216C1" w:rsidRPr="004F14A4" w:rsidRDefault="007216C1" w:rsidP="007309DD">
            <w:r w:rsidRPr="004F14A4">
              <w:t>220</w:t>
            </w:r>
          </w:p>
        </w:tc>
        <w:tc>
          <w:tcPr>
            <w:tcW w:w="702" w:type="dxa"/>
          </w:tcPr>
          <w:p w14:paraId="5B86CC87" w14:textId="77777777" w:rsidR="007216C1" w:rsidRPr="004F14A4" w:rsidRDefault="007216C1" w:rsidP="007309DD">
            <w:r w:rsidRPr="004F14A4">
              <w:t>90</w:t>
            </w:r>
          </w:p>
        </w:tc>
        <w:tc>
          <w:tcPr>
            <w:tcW w:w="702" w:type="dxa"/>
          </w:tcPr>
          <w:p w14:paraId="5D6131A1" w14:textId="77777777" w:rsidR="007216C1" w:rsidRPr="004F14A4" w:rsidRDefault="007216C1" w:rsidP="007309DD">
            <w:r w:rsidRPr="004F14A4">
              <w:t>73</w:t>
            </w:r>
          </w:p>
        </w:tc>
        <w:tc>
          <w:tcPr>
            <w:tcW w:w="656" w:type="dxa"/>
          </w:tcPr>
          <w:p w14:paraId="74B9DE7A" w14:textId="77777777" w:rsidR="007216C1" w:rsidRPr="004F14A4" w:rsidRDefault="007216C1" w:rsidP="007309DD">
            <w:r w:rsidRPr="004F14A4">
              <w:t>152</w:t>
            </w:r>
          </w:p>
        </w:tc>
        <w:tc>
          <w:tcPr>
            <w:tcW w:w="624" w:type="dxa"/>
          </w:tcPr>
          <w:p w14:paraId="1998EB3A" w14:textId="77777777" w:rsidR="007216C1" w:rsidRPr="004F14A4" w:rsidRDefault="007216C1" w:rsidP="007309DD">
            <w:r w:rsidRPr="004F14A4">
              <w:t>35</w:t>
            </w:r>
          </w:p>
        </w:tc>
        <w:tc>
          <w:tcPr>
            <w:tcW w:w="872" w:type="dxa"/>
          </w:tcPr>
          <w:p w14:paraId="1A84E21F" w14:textId="77777777" w:rsidR="007216C1" w:rsidRPr="004F14A4" w:rsidRDefault="007216C1" w:rsidP="007309DD">
            <w:pPr>
              <w:jc w:val="center"/>
            </w:pPr>
            <w:r w:rsidRPr="004F14A4">
              <w:t>1</w:t>
            </w:r>
          </w:p>
        </w:tc>
        <w:tc>
          <w:tcPr>
            <w:tcW w:w="1153" w:type="dxa"/>
          </w:tcPr>
          <w:p w14:paraId="76E36EC3" w14:textId="77777777" w:rsidR="007216C1" w:rsidRPr="004F14A4" w:rsidRDefault="007216C1" w:rsidP="007309DD">
            <w:pPr>
              <w:jc w:val="center"/>
            </w:pPr>
            <w:r w:rsidRPr="004F14A4">
              <w:t>0</w:t>
            </w:r>
          </w:p>
        </w:tc>
      </w:tr>
      <w:tr w:rsidR="007216C1" w:rsidRPr="004F14A4" w14:paraId="2777E8DF" w14:textId="77777777" w:rsidTr="007309DD">
        <w:tc>
          <w:tcPr>
            <w:tcW w:w="2739" w:type="dxa"/>
          </w:tcPr>
          <w:p w14:paraId="118E4024" w14:textId="77777777" w:rsidR="007216C1" w:rsidRPr="004F14A4" w:rsidRDefault="007216C1" w:rsidP="007309DD">
            <w:r w:rsidRPr="004F14A4">
              <w:t>Милятин</w:t>
            </w:r>
          </w:p>
        </w:tc>
        <w:tc>
          <w:tcPr>
            <w:tcW w:w="992" w:type="dxa"/>
          </w:tcPr>
          <w:p w14:paraId="193F666B" w14:textId="77777777" w:rsidR="007216C1" w:rsidRPr="004F14A4" w:rsidRDefault="007216C1" w:rsidP="007309DD"/>
        </w:tc>
        <w:tc>
          <w:tcPr>
            <w:tcW w:w="709" w:type="dxa"/>
          </w:tcPr>
          <w:p w14:paraId="3048D955" w14:textId="77777777" w:rsidR="007216C1" w:rsidRPr="004F14A4" w:rsidRDefault="007216C1" w:rsidP="007309DD"/>
        </w:tc>
        <w:tc>
          <w:tcPr>
            <w:tcW w:w="706" w:type="dxa"/>
          </w:tcPr>
          <w:p w14:paraId="75C67023" w14:textId="77777777" w:rsidR="007216C1" w:rsidRPr="004F14A4" w:rsidRDefault="007216C1" w:rsidP="007309DD"/>
        </w:tc>
        <w:tc>
          <w:tcPr>
            <w:tcW w:w="702" w:type="dxa"/>
          </w:tcPr>
          <w:p w14:paraId="58C8DBE2" w14:textId="77777777" w:rsidR="007216C1" w:rsidRPr="004F14A4" w:rsidRDefault="007216C1" w:rsidP="007309DD"/>
        </w:tc>
        <w:tc>
          <w:tcPr>
            <w:tcW w:w="702" w:type="dxa"/>
          </w:tcPr>
          <w:p w14:paraId="2CA85FF8" w14:textId="77777777" w:rsidR="007216C1" w:rsidRPr="004F14A4" w:rsidRDefault="007216C1" w:rsidP="007309DD"/>
        </w:tc>
        <w:tc>
          <w:tcPr>
            <w:tcW w:w="656" w:type="dxa"/>
          </w:tcPr>
          <w:p w14:paraId="52767207" w14:textId="77777777" w:rsidR="007216C1" w:rsidRPr="004F14A4" w:rsidRDefault="007216C1" w:rsidP="007309DD"/>
        </w:tc>
        <w:tc>
          <w:tcPr>
            <w:tcW w:w="624" w:type="dxa"/>
          </w:tcPr>
          <w:p w14:paraId="25015494" w14:textId="77777777" w:rsidR="007216C1" w:rsidRPr="004F14A4" w:rsidRDefault="007216C1" w:rsidP="007309DD"/>
        </w:tc>
        <w:tc>
          <w:tcPr>
            <w:tcW w:w="872" w:type="dxa"/>
          </w:tcPr>
          <w:p w14:paraId="3F168A08" w14:textId="77777777" w:rsidR="007216C1" w:rsidRPr="004F14A4" w:rsidRDefault="007216C1" w:rsidP="007309DD">
            <w:pPr>
              <w:jc w:val="center"/>
            </w:pPr>
            <w:r w:rsidRPr="004F14A4">
              <w:t>1</w:t>
            </w:r>
          </w:p>
        </w:tc>
        <w:tc>
          <w:tcPr>
            <w:tcW w:w="1153" w:type="dxa"/>
          </w:tcPr>
          <w:p w14:paraId="5EBA2DB2" w14:textId="77777777" w:rsidR="007216C1" w:rsidRPr="004F14A4" w:rsidRDefault="007216C1" w:rsidP="007309DD">
            <w:pPr>
              <w:jc w:val="center"/>
            </w:pPr>
            <w:r w:rsidRPr="004F14A4">
              <w:t>0</w:t>
            </w:r>
          </w:p>
        </w:tc>
      </w:tr>
      <w:tr w:rsidR="007216C1" w:rsidRPr="004F14A4" w14:paraId="12FF1CF3" w14:textId="77777777" w:rsidTr="007309DD">
        <w:tc>
          <w:tcPr>
            <w:tcW w:w="2739" w:type="dxa"/>
          </w:tcPr>
          <w:p w14:paraId="3E2D795F" w14:textId="77777777" w:rsidR="007216C1" w:rsidRPr="004F14A4" w:rsidRDefault="007216C1" w:rsidP="007309DD">
            <w:r w:rsidRPr="004F14A4">
              <w:t>Повітно</w:t>
            </w:r>
          </w:p>
        </w:tc>
        <w:tc>
          <w:tcPr>
            <w:tcW w:w="992" w:type="dxa"/>
          </w:tcPr>
          <w:p w14:paraId="7195FA7D" w14:textId="77777777" w:rsidR="007216C1" w:rsidRPr="004F14A4" w:rsidRDefault="007216C1" w:rsidP="007309DD"/>
        </w:tc>
        <w:tc>
          <w:tcPr>
            <w:tcW w:w="709" w:type="dxa"/>
          </w:tcPr>
          <w:p w14:paraId="21B78A78" w14:textId="77777777" w:rsidR="007216C1" w:rsidRPr="004F14A4" w:rsidRDefault="007216C1" w:rsidP="007309DD"/>
        </w:tc>
        <w:tc>
          <w:tcPr>
            <w:tcW w:w="706" w:type="dxa"/>
          </w:tcPr>
          <w:p w14:paraId="1947D737" w14:textId="77777777" w:rsidR="007216C1" w:rsidRPr="004F14A4" w:rsidRDefault="007216C1" w:rsidP="007309DD"/>
        </w:tc>
        <w:tc>
          <w:tcPr>
            <w:tcW w:w="702" w:type="dxa"/>
          </w:tcPr>
          <w:p w14:paraId="7418269A" w14:textId="77777777" w:rsidR="007216C1" w:rsidRPr="004F14A4" w:rsidRDefault="007216C1" w:rsidP="007309DD"/>
        </w:tc>
        <w:tc>
          <w:tcPr>
            <w:tcW w:w="702" w:type="dxa"/>
          </w:tcPr>
          <w:p w14:paraId="5D8DE90A" w14:textId="77777777" w:rsidR="007216C1" w:rsidRPr="004F14A4" w:rsidRDefault="007216C1" w:rsidP="007309DD"/>
        </w:tc>
        <w:tc>
          <w:tcPr>
            <w:tcW w:w="656" w:type="dxa"/>
          </w:tcPr>
          <w:p w14:paraId="283211A8" w14:textId="77777777" w:rsidR="007216C1" w:rsidRPr="004F14A4" w:rsidRDefault="007216C1" w:rsidP="007309DD"/>
        </w:tc>
        <w:tc>
          <w:tcPr>
            <w:tcW w:w="624" w:type="dxa"/>
          </w:tcPr>
          <w:p w14:paraId="23DC1886" w14:textId="77777777" w:rsidR="007216C1" w:rsidRPr="004F14A4" w:rsidRDefault="007216C1" w:rsidP="007309DD"/>
        </w:tc>
        <w:tc>
          <w:tcPr>
            <w:tcW w:w="872" w:type="dxa"/>
          </w:tcPr>
          <w:p w14:paraId="4DA592E3" w14:textId="77777777" w:rsidR="007216C1" w:rsidRPr="004F14A4" w:rsidRDefault="007216C1" w:rsidP="007309DD">
            <w:pPr>
              <w:jc w:val="center"/>
            </w:pPr>
            <w:r w:rsidRPr="004F14A4">
              <w:t>1</w:t>
            </w:r>
          </w:p>
        </w:tc>
        <w:tc>
          <w:tcPr>
            <w:tcW w:w="1153" w:type="dxa"/>
          </w:tcPr>
          <w:p w14:paraId="6400EFDF" w14:textId="77777777" w:rsidR="007216C1" w:rsidRPr="004F14A4" w:rsidRDefault="007216C1" w:rsidP="007309DD">
            <w:pPr>
              <w:jc w:val="center"/>
            </w:pPr>
            <w:r w:rsidRPr="004F14A4">
              <w:t>0</w:t>
            </w:r>
          </w:p>
        </w:tc>
      </w:tr>
      <w:tr w:rsidR="007216C1" w:rsidRPr="004F14A4" w14:paraId="580F6D6E" w14:textId="77777777" w:rsidTr="007309DD">
        <w:tc>
          <w:tcPr>
            <w:tcW w:w="2739" w:type="dxa"/>
          </w:tcPr>
          <w:p w14:paraId="60064F12" w14:textId="77777777" w:rsidR="007216C1" w:rsidRPr="004F14A4" w:rsidRDefault="007216C1" w:rsidP="007309DD">
            <w:r w:rsidRPr="004F14A4">
              <w:t>Путятичі</w:t>
            </w:r>
          </w:p>
        </w:tc>
        <w:tc>
          <w:tcPr>
            <w:tcW w:w="992" w:type="dxa"/>
          </w:tcPr>
          <w:p w14:paraId="6D14599A" w14:textId="77777777" w:rsidR="007216C1" w:rsidRPr="004F14A4" w:rsidRDefault="007216C1" w:rsidP="007309DD"/>
        </w:tc>
        <w:tc>
          <w:tcPr>
            <w:tcW w:w="709" w:type="dxa"/>
          </w:tcPr>
          <w:p w14:paraId="40BE50A5" w14:textId="77777777" w:rsidR="007216C1" w:rsidRPr="004F14A4" w:rsidRDefault="007216C1" w:rsidP="007309DD"/>
        </w:tc>
        <w:tc>
          <w:tcPr>
            <w:tcW w:w="706" w:type="dxa"/>
          </w:tcPr>
          <w:p w14:paraId="6028B2C4" w14:textId="77777777" w:rsidR="007216C1" w:rsidRPr="004F14A4" w:rsidRDefault="007216C1" w:rsidP="007309DD"/>
        </w:tc>
        <w:tc>
          <w:tcPr>
            <w:tcW w:w="702" w:type="dxa"/>
          </w:tcPr>
          <w:p w14:paraId="145EE777" w14:textId="77777777" w:rsidR="007216C1" w:rsidRPr="004F14A4" w:rsidRDefault="007216C1" w:rsidP="007309DD"/>
        </w:tc>
        <w:tc>
          <w:tcPr>
            <w:tcW w:w="702" w:type="dxa"/>
          </w:tcPr>
          <w:p w14:paraId="17E2870A" w14:textId="77777777" w:rsidR="007216C1" w:rsidRPr="004F14A4" w:rsidRDefault="007216C1" w:rsidP="007309DD"/>
        </w:tc>
        <w:tc>
          <w:tcPr>
            <w:tcW w:w="656" w:type="dxa"/>
          </w:tcPr>
          <w:p w14:paraId="6863570F" w14:textId="77777777" w:rsidR="007216C1" w:rsidRPr="004F14A4" w:rsidRDefault="007216C1" w:rsidP="007309DD"/>
        </w:tc>
        <w:tc>
          <w:tcPr>
            <w:tcW w:w="624" w:type="dxa"/>
          </w:tcPr>
          <w:p w14:paraId="460FBEC7" w14:textId="77777777" w:rsidR="007216C1" w:rsidRPr="004F14A4" w:rsidRDefault="007216C1" w:rsidP="007309DD"/>
        </w:tc>
        <w:tc>
          <w:tcPr>
            <w:tcW w:w="872" w:type="dxa"/>
          </w:tcPr>
          <w:p w14:paraId="6516BA72" w14:textId="77777777" w:rsidR="007216C1" w:rsidRPr="004F14A4" w:rsidRDefault="007216C1" w:rsidP="007309DD">
            <w:pPr>
              <w:jc w:val="center"/>
            </w:pPr>
            <w:r w:rsidRPr="004F14A4">
              <w:t>1</w:t>
            </w:r>
          </w:p>
        </w:tc>
        <w:tc>
          <w:tcPr>
            <w:tcW w:w="1153" w:type="dxa"/>
          </w:tcPr>
          <w:p w14:paraId="33FBA5AB" w14:textId="77777777" w:rsidR="007216C1" w:rsidRPr="004F14A4" w:rsidRDefault="007216C1" w:rsidP="007309DD">
            <w:pPr>
              <w:jc w:val="center"/>
            </w:pPr>
            <w:r w:rsidRPr="004F14A4">
              <w:t>0</w:t>
            </w:r>
          </w:p>
        </w:tc>
      </w:tr>
      <w:tr w:rsidR="007216C1" w:rsidRPr="004F14A4" w14:paraId="0BF82949" w14:textId="77777777" w:rsidTr="007309DD">
        <w:tc>
          <w:tcPr>
            <w:tcW w:w="2739" w:type="dxa"/>
          </w:tcPr>
          <w:p w14:paraId="62E60CC5" w14:textId="77777777" w:rsidR="007216C1" w:rsidRPr="004F14A4" w:rsidRDefault="007216C1" w:rsidP="007309DD">
            <w:r w:rsidRPr="004F14A4">
              <w:t>Родатичі</w:t>
            </w:r>
          </w:p>
        </w:tc>
        <w:tc>
          <w:tcPr>
            <w:tcW w:w="992" w:type="dxa"/>
          </w:tcPr>
          <w:p w14:paraId="2E84CC6A" w14:textId="77777777" w:rsidR="007216C1" w:rsidRPr="004F14A4" w:rsidRDefault="007216C1" w:rsidP="007309DD"/>
        </w:tc>
        <w:tc>
          <w:tcPr>
            <w:tcW w:w="709" w:type="dxa"/>
          </w:tcPr>
          <w:p w14:paraId="37A2D919" w14:textId="77777777" w:rsidR="007216C1" w:rsidRPr="004F14A4" w:rsidRDefault="007216C1" w:rsidP="007309DD"/>
        </w:tc>
        <w:tc>
          <w:tcPr>
            <w:tcW w:w="706" w:type="dxa"/>
          </w:tcPr>
          <w:p w14:paraId="7D6F5EB5" w14:textId="77777777" w:rsidR="007216C1" w:rsidRPr="004F14A4" w:rsidRDefault="007216C1" w:rsidP="007309DD"/>
        </w:tc>
        <w:tc>
          <w:tcPr>
            <w:tcW w:w="702" w:type="dxa"/>
          </w:tcPr>
          <w:p w14:paraId="349142A9" w14:textId="77777777" w:rsidR="007216C1" w:rsidRPr="004F14A4" w:rsidRDefault="007216C1" w:rsidP="007309DD"/>
        </w:tc>
        <w:tc>
          <w:tcPr>
            <w:tcW w:w="702" w:type="dxa"/>
          </w:tcPr>
          <w:p w14:paraId="43B71F71" w14:textId="77777777" w:rsidR="007216C1" w:rsidRPr="004F14A4" w:rsidRDefault="007216C1" w:rsidP="007309DD"/>
        </w:tc>
        <w:tc>
          <w:tcPr>
            <w:tcW w:w="656" w:type="dxa"/>
          </w:tcPr>
          <w:p w14:paraId="633E07EB" w14:textId="77777777" w:rsidR="007216C1" w:rsidRPr="004F14A4" w:rsidRDefault="007216C1" w:rsidP="007309DD"/>
        </w:tc>
        <w:tc>
          <w:tcPr>
            <w:tcW w:w="624" w:type="dxa"/>
          </w:tcPr>
          <w:p w14:paraId="5DC2A25A" w14:textId="77777777" w:rsidR="007216C1" w:rsidRPr="004F14A4" w:rsidRDefault="007216C1" w:rsidP="007309DD"/>
        </w:tc>
        <w:tc>
          <w:tcPr>
            <w:tcW w:w="872" w:type="dxa"/>
          </w:tcPr>
          <w:p w14:paraId="0EDB4AB0" w14:textId="77777777" w:rsidR="007216C1" w:rsidRPr="004F14A4" w:rsidRDefault="007216C1" w:rsidP="007309DD">
            <w:pPr>
              <w:jc w:val="center"/>
            </w:pPr>
            <w:r w:rsidRPr="004F14A4">
              <w:t>1</w:t>
            </w:r>
          </w:p>
        </w:tc>
        <w:tc>
          <w:tcPr>
            <w:tcW w:w="1153" w:type="dxa"/>
          </w:tcPr>
          <w:p w14:paraId="0DCCFC4F" w14:textId="77777777" w:rsidR="007216C1" w:rsidRPr="004F14A4" w:rsidRDefault="007216C1" w:rsidP="007309DD">
            <w:pPr>
              <w:jc w:val="center"/>
            </w:pPr>
            <w:r w:rsidRPr="004F14A4">
              <w:t>0</w:t>
            </w:r>
          </w:p>
        </w:tc>
      </w:tr>
      <w:tr w:rsidR="007216C1" w:rsidRPr="004F14A4" w14:paraId="5923228A" w14:textId="77777777" w:rsidTr="007309DD">
        <w:tc>
          <w:tcPr>
            <w:tcW w:w="2739" w:type="dxa"/>
          </w:tcPr>
          <w:p w14:paraId="4A548D0B" w14:textId="77777777" w:rsidR="007216C1" w:rsidRPr="004F14A4" w:rsidRDefault="007216C1" w:rsidP="007309DD">
            <w:r w:rsidRPr="004F14A4">
              <w:t>Речичани</w:t>
            </w:r>
          </w:p>
        </w:tc>
        <w:tc>
          <w:tcPr>
            <w:tcW w:w="992" w:type="dxa"/>
          </w:tcPr>
          <w:p w14:paraId="28B3A954" w14:textId="77777777" w:rsidR="007216C1" w:rsidRPr="004F14A4" w:rsidRDefault="007216C1" w:rsidP="007309DD"/>
        </w:tc>
        <w:tc>
          <w:tcPr>
            <w:tcW w:w="709" w:type="dxa"/>
          </w:tcPr>
          <w:p w14:paraId="0F73B630" w14:textId="77777777" w:rsidR="007216C1" w:rsidRPr="004F14A4" w:rsidRDefault="007216C1" w:rsidP="007309DD"/>
        </w:tc>
        <w:tc>
          <w:tcPr>
            <w:tcW w:w="706" w:type="dxa"/>
          </w:tcPr>
          <w:p w14:paraId="65210B87" w14:textId="77777777" w:rsidR="007216C1" w:rsidRPr="004F14A4" w:rsidRDefault="007216C1" w:rsidP="007309DD"/>
        </w:tc>
        <w:tc>
          <w:tcPr>
            <w:tcW w:w="702" w:type="dxa"/>
          </w:tcPr>
          <w:p w14:paraId="3FC42DCF" w14:textId="77777777" w:rsidR="007216C1" w:rsidRPr="004F14A4" w:rsidRDefault="007216C1" w:rsidP="007309DD"/>
        </w:tc>
        <w:tc>
          <w:tcPr>
            <w:tcW w:w="702" w:type="dxa"/>
          </w:tcPr>
          <w:p w14:paraId="641E2A06" w14:textId="77777777" w:rsidR="007216C1" w:rsidRPr="004F14A4" w:rsidRDefault="007216C1" w:rsidP="007309DD"/>
        </w:tc>
        <w:tc>
          <w:tcPr>
            <w:tcW w:w="656" w:type="dxa"/>
          </w:tcPr>
          <w:p w14:paraId="743F217C" w14:textId="77777777" w:rsidR="007216C1" w:rsidRPr="004F14A4" w:rsidRDefault="007216C1" w:rsidP="007309DD"/>
        </w:tc>
        <w:tc>
          <w:tcPr>
            <w:tcW w:w="624" w:type="dxa"/>
          </w:tcPr>
          <w:p w14:paraId="34F4952C" w14:textId="77777777" w:rsidR="007216C1" w:rsidRPr="004F14A4" w:rsidRDefault="007216C1" w:rsidP="007309DD"/>
        </w:tc>
        <w:tc>
          <w:tcPr>
            <w:tcW w:w="872" w:type="dxa"/>
          </w:tcPr>
          <w:p w14:paraId="260B8E08" w14:textId="77777777" w:rsidR="007216C1" w:rsidRPr="004F14A4" w:rsidRDefault="007216C1" w:rsidP="007309DD">
            <w:pPr>
              <w:jc w:val="center"/>
            </w:pPr>
            <w:r w:rsidRPr="004F14A4">
              <w:t>1</w:t>
            </w:r>
          </w:p>
        </w:tc>
        <w:tc>
          <w:tcPr>
            <w:tcW w:w="1153" w:type="dxa"/>
          </w:tcPr>
          <w:p w14:paraId="2454829A" w14:textId="77777777" w:rsidR="007216C1" w:rsidRPr="004F14A4" w:rsidRDefault="007216C1" w:rsidP="007309DD">
            <w:pPr>
              <w:jc w:val="center"/>
            </w:pPr>
            <w:r w:rsidRPr="004F14A4">
              <w:t>0</w:t>
            </w:r>
          </w:p>
        </w:tc>
      </w:tr>
      <w:tr w:rsidR="007216C1" w:rsidRPr="004F14A4" w14:paraId="2CD40990" w14:textId="77777777" w:rsidTr="007309DD">
        <w:tc>
          <w:tcPr>
            <w:tcW w:w="2739" w:type="dxa"/>
          </w:tcPr>
          <w:p w14:paraId="33F0E4BF" w14:textId="77777777" w:rsidR="007216C1" w:rsidRPr="004F14A4" w:rsidRDefault="007216C1" w:rsidP="007309DD">
            <w:r w:rsidRPr="004F14A4">
              <w:t>Тучапи</w:t>
            </w:r>
          </w:p>
        </w:tc>
        <w:tc>
          <w:tcPr>
            <w:tcW w:w="992" w:type="dxa"/>
          </w:tcPr>
          <w:p w14:paraId="3B843A58" w14:textId="77777777" w:rsidR="007216C1" w:rsidRPr="004F14A4" w:rsidRDefault="007216C1" w:rsidP="007309DD"/>
        </w:tc>
        <w:tc>
          <w:tcPr>
            <w:tcW w:w="709" w:type="dxa"/>
          </w:tcPr>
          <w:p w14:paraId="5ABF1C55" w14:textId="77777777" w:rsidR="007216C1" w:rsidRPr="004F14A4" w:rsidRDefault="007216C1" w:rsidP="007309DD"/>
        </w:tc>
        <w:tc>
          <w:tcPr>
            <w:tcW w:w="706" w:type="dxa"/>
          </w:tcPr>
          <w:p w14:paraId="70AEC4F7" w14:textId="77777777" w:rsidR="007216C1" w:rsidRPr="004F14A4" w:rsidRDefault="007216C1" w:rsidP="007309DD"/>
        </w:tc>
        <w:tc>
          <w:tcPr>
            <w:tcW w:w="702" w:type="dxa"/>
          </w:tcPr>
          <w:p w14:paraId="7BC71AA2" w14:textId="77777777" w:rsidR="007216C1" w:rsidRPr="004F14A4" w:rsidRDefault="007216C1" w:rsidP="007309DD"/>
        </w:tc>
        <w:tc>
          <w:tcPr>
            <w:tcW w:w="702" w:type="dxa"/>
          </w:tcPr>
          <w:p w14:paraId="2055B011" w14:textId="77777777" w:rsidR="007216C1" w:rsidRPr="004F14A4" w:rsidRDefault="007216C1" w:rsidP="007309DD"/>
        </w:tc>
        <w:tc>
          <w:tcPr>
            <w:tcW w:w="656" w:type="dxa"/>
          </w:tcPr>
          <w:p w14:paraId="12502F5B" w14:textId="77777777" w:rsidR="007216C1" w:rsidRPr="004F14A4" w:rsidRDefault="007216C1" w:rsidP="007309DD"/>
        </w:tc>
        <w:tc>
          <w:tcPr>
            <w:tcW w:w="624" w:type="dxa"/>
          </w:tcPr>
          <w:p w14:paraId="29356BDC" w14:textId="77777777" w:rsidR="007216C1" w:rsidRPr="004F14A4" w:rsidRDefault="007216C1" w:rsidP="007309DD"/>
        </w:tc>
        <w:tc>
          <w:tcPr>
            <w:tcW w:w="872" w:type="dxa"/>
          </w:tcPr>
          <w:p w14:paraId="01779A70" w14:textId="77777777" w:rsidR="007216C1" w:rsidRPr="004F14A4" w:rsidRDefault="007216C1" w:rsidP="007309DD">
            <w:pPr>
              <w:jc w:val="center"/>
            </w:pPr>
            <w:r w:rsidRPr="004F14A4">
              <w:t>1</w:t>
            </w:r>
          </w:p>
        </w:tc>
        <w:tc>
          <w:tcPr>
            <w:tcW w:w="1153" w:type="dxa"/>
          </w:tcPr>
          <w:p w14:paraId="646C610D" w14:textId="77777777" w:rsidR="007216C1" w:rsidRPr="004F14A4" w:rsidRDefault="007216C1" w:rsidP="007309DD">
            <w:pPr>
              <w:jc w:val="center"/>
            </w:pPr>
            <w:r w:rsidRPr="004F14A4">
              <w:t>0</w:t>
            </w:r>
          </w:p>
        </w:tc>
      </w:tr>
      <w:tr w:rsidR="007216C1" w:rsidRPr="004F14A4" w14:paraId="32735A03" w14:textId="77777777" w:rsidTr="007309DD">
        <w:tc>
          <w:tcPr>
            <w:tcW w:w="2739" w:type="dxa"/>
          </w:tcPr>
          <w:p w14:paraId="5D7FB672" w14:textId="77777777" w:rsidR="007216C1" w:rsidRPr="004F14A4" w:rsidRDefault="007216C1" w:rsidP="007309DD">
            <w:r w:rsidRPr="004F14A4">
              <w:t>Угри</w:t>
            </w:r>
          </w:p>
        </w:tc>
        <w:tc>
          <w:tcPr>
            <w:tcW w:w="992" w:type="dxa"/>
          </w:tcPr>
          <w:p w14:paraId="07872B27" w14:textId="77777777" w:rsidR="007216C1" w:rsidRPr="004F14A4" w:rsidRDefault="007216C1" w:rsidP="007309DD"/>
        </w:tc>
        <w:tc>
          <w:tcPr>
            <w:tcW w:w="709" w:type="dxa"/>
          </w:tcPr>
          <w:p w14:paraId="678F34AF" w14:textId="77777777" w:rsidR="007216C1" w:rsidRPr="004F14A4" w:rsidRDefault="007216C1" w:rsidP="007309DD"/>
        </w:tc>
        <w:tc>
          <w:tcPr>
            <w:tcW w:w="706" w:type="dxa"/>
          </w:tcPr>
          <w:p w14:paraId="7BE4FC48" w14:textId="77777777" w:rsidR="007216C1" w:rsidRPr="004F14A4" w:rsidRDefault="007216C1" w:rsidP="007309DD"/>
        </w:tc>
        <w:tc>
          <w:tcPr>
            <w:tcW w:w="702" w:type="dxa"/>
          </w:tcPr>
          <w:p w14:paraId="1AAF46C7" w14:textId="77777777" w:rsidR="007216C1" w:rsidRPr="004F14A4" w:rsidRDefault="007216C1" w:rsidP="007309DD"/>
        </w:tc>
        <w:tc>
          <w:tcPr>
            <w:tcW w:w="702" w:type="dxa"/>
          </w:tcPr>
          <w:p w14:paraId="513AF411" w14:textId="77777777" w:rsidR="007216C1" w:rsidRPr="004F14A4" w:rsidRDefault="007216C1" w:rsidP="007309DD"/>
        </w:tc>
        <w:tc>
          <w:tcPr>
            <w:tcW w:w="656" w:type="dxa"/>
          </w:tcPr>
          <w:p w14:paraId="5DB21DB8" w14:textId="77777777" w:rsidR="007216C1" w:rsidRPr="004F14A4" w:rsidRDefault="007216C1" w:rsidP="007309DD"/>
        </w:tc>
        <w:tc>
          <w:tcPr>
            <w:tcW w:w="624" w:type="dxa"/>
          </w:tcPr>
          <w:p w14:paraId="152B0B1D" w14:textId="77777777" w:rsidR="007216C1" w:rsidRPr="004F14A4" w:rsidRDefault="007216C1" w:rsidP="007309DD"/>
        </w:tc>
        <w:tc>
          <w:tcPr>
            <w:tcW w:w="872" w:type="dxa"/>
          </w:tcPr>
          <w:p w14:paraId="2F562743" w14:textId="77777777" w:rsidR="007216C1" w:rsidRPr="004F14A4" w:rsidRDefault="007216C1" w:rsidP="007309DD">
            <w:pPr>
              <w:jc w:val="center"/>
            </w:pPr>
            <w:r w:rsidRPr="004F14A4">
              <w:t>1</w:t>
            </w:r>
          </w:p>
        </w:tc>
        <w:tc>
          <w:tcPr>
            <w:tcW w:w="1153" w:type="dxa"/>
          </w:tcPr>
          <w:p w14:paraId="172CF302" w14:textId="77777777" w:rsidR="007216C1" w:rsidRPr="004F14A4" w:rsidRDefault="007216C1" w:rsidP="007309DD">
            <w:pPr>
              <w:jc w:val="center"/>
            </w:pPr>
            <w:r w:rsidRPr="004F14A4">
              <w:t>0</w:t>
            </w:r>
          </w:p>
        </w:tc>
      </w:tr>
      <w:tr w:rsidR="007216C1" w:rsidRPr="004F14A4" w14:paraId="6B5F3480" w14:textId="77777777" w:rsidTr="007309DD">
        <w:tc>
          <w:tcPr>
            <w:tcW w:w="2739" w:type="dxa"/>
          </w:tcPr>
          <w:p w14:paraId="0E50E71B" w14:textId="77777777" w:rsidR="007216C1" w:rsidRPr="004F14A4" w:rsidRDefault="007216C1" w:rsidP="007309DD">
            <w:r w:rsidRPr="004F14A4">
              <w:t>Черляни</w:t>
            </w:r>
          </w:p>
        </w:tc>
        <w:tc>
          <w:tcPr>
            <w:tcW w:w="992" w:type="dxa"/>
          </w:tcPr>
          <w:p w14:paraId="50BEAB42" w14:textId="77777777" w:rsidR="007216C1" w:rsidRPr="004F14A4" w:rsidRDefault="007216C1" w:rsidP="007309DD"/>
        </w:tc>
        <w:tc>
          <w:tcPr>
            <w:tcW w:w="709" w:type="dxa"/>
          </w:tcPr>
          <w:p w14:paraId="3DBCE283" w14:textId="77777777" w:rsidR="007216C1" w:rsidRPr="004F14A4" w:rsidRDefault="007216C1" w:rsidP="007309DD"/>
        </w:tc>
        <w:tc>
          <w:tcPr>
            <w:tcW w:w="706" w:type="dxa"/>
          </w:tcPr>
          <w:p w14:paraId="124A85C6" w14:textId="77777777" w:rsidR="007216C1" w:rsidRPr="004F14A4" w:rsidRDefault="007216C1" w:rsidP="007309DD"/>
        </w:tc>
        <w:tc>
          <w:tcPr>
            <w:tcW w:w="702" w:type="dxa"/>
          </w:tcPr>
          <w:p w14:paraId="4FFAA9A9" w14:textId="77777777" w:rsidR="007216C1" w:rsidRPr="004F14A4" w:rsidRDefault="007216C1" w:rsidP="007309DD"/>
        </w:tc>
        <w:tc>
          <w:tcPr>
            <w:tcW w:w="702" w:type="dxa"/>
          </w:tcPr>
          <w:p w14:paraId="5E4BA317" w14:textId="77777777" w:rsidR="007216C1" w:rsidRPr="004F14A4" w:rsidRDefault="007216C1" w:rsidP="007309DD"/>
        </w:tc>
        <w:tc>
          <w:tcPr>
            <w:tcW w:w="656" w:type="dxa"/>
          </w:tcPr>
          <w:p w14:paraId="16BC9C60" w14:textId="77777777" w:rsidR="007216C1" w:rsidRPr="004F14A4" w:rsidRDefault="007216C1" w:rsidP="007309DD"/>
        </w:tc>
        <w:tc>
          <w:tcPr>
            <w:tcW w:w="624" w:type="dxa"/>
          </w:tcPr>
          <w:p w14:paraId="5CC7BB62" w14:textId="77777777" w:rsidR="007216C1" w:rsidRPr="004F14A4" w:rsidRDefault="007216C1" w:rsidP="007309DD"/>
        </w:tc>
        <w:tc>
          <w:tcPr>
            <w:tcW w:w="872" w:type="dxa"/>
          </w:tcPr>
          <w:p w14:paraId="756C7464" w14:textId="77777777" w:rsidR="007216C1" w:rsidRPr="004F14A4" w:rsidRDefault="007216C1" w:rsidP="007309DD">
            <w:pPr>
              <w:jc w:val="center"/>
            </w:pPr>
            <w:r w:rsidRPr="004F14A4">
              <w:t>1</w:t>
            </w:r>
          </w:p>
        </w:tc>
        <w:tc>
          <w:tcPr>
            <w:tcW w:w="1153" w:type="dxa"/>
          </w:tcPr>
          <w:p w14:paraId="5CBA1FB4" w14:textId="77777777" w:rsidR="007216C1" w:rsidRPr="004F14A4" w:rsidRDefault="007216C1" w:rsidP="007309DD">
            <w:pPr>
              <w:jc w:val="center"/>
            </w:pPr>
            <w:r w:rsidRPr="004F14A4">
              <w:t>0</w:t>
            </w:r>
          </w:p>
        </w:tc>
      </w:tr>
      <w:tr w:rsidR="007216C1" w:rsidRPr="004F14A4" w14:paraId="74865F51" w14:textId="77777777" w:rsidTr="007309DD">
        <w:tc>
          <w:tcPr>
            <w:tcW w:w="2739" w:type="dxa"/>
          </w:tcPr>
          <w:p w14:paraId="3E6DF2DC" w14:textId="77777777" w:rsidR="007216C1" w:rsidRPr="004F14A4" w:rsidRDefault="007216C1" w:rsidP="007309DD">
            <w:r w:rsidRPr="004F14A4">
              <w:t>Черлянське Передмістя</w:t>
            </w:r>
          </w:p>
        </w:tc>
        <w:tc>
          <w:tcPr>
            <w:tcW w:w="992" w:type="dxa"/>
          </w:tcPr>
          <w:p w14:paraId="1B0AAC2E" w14:textId="77777777" w:rsidR="007216C1" w:rsidRPr="004F14A4" w:rsidRDefault="007216C1" w:rsidP="007309DD"/>
        </w:tc>
        <w:tc>
          <w:tcPr>
            <w:tcW w:w="709" w:type="dxa"/>
          </w:tcPr>
          <w:p w14:paraId="037C146A" w14:textId="77777777" w:rsidR="007216C1" w:rsidRPr="004F14A4" w:rsidRDefault="007216C1" w:rsidP="007309DD"/>
        </w:tc>
        <w:tc>
          <w:tcPr>
            <w:tcW w:w="706" w:type="dxa"/>
          </w:tcPr>
          <w:p w14:paraId="4A27E6B9" w14:textId="77777777" w:rsidR="007216C1" w:rsidRPr="004F14A4" w:rsidRDefault="007216C1" w:rsidP="007309DD"/>
        </w:tc>
        <w:tc>
          <w:tcPr>
            <w:tcW w:w="702" w:type="dxa"/>
          </w:tcPr>
          <w:p w14:paraId="77CB143B" w14:textId="77777777" w:rsidR="007216C1" w:rsidRPr="004F14A4" w:rsidRDefault="007216C1" w:rsidP="007309DD"/>
        </w:tc>
        <w:tc>
          <w:tcPr>
            <w:tcW w:w="702" w:type="dxa"/>
          </w:tcPr>
          <w:p w14:paraId="44D41125" w14:textId="77777777" w:rsidR="007216C1" w:rsidRPr="004F14A4" w:rsidRDefault="007216C1" w:rsidP="007309DD"/>
        </w:tc>
        <w:tc>
          <w:tcPr>
            <w:tcW w:w="656" w:type="dxa"/>
          </w:tcPr>
          <w:p w14:paraId="16A2A012" w14:textId="77777777" w:rsidR="007216C1" w:rsidRPr="004F14A4" w:rsidRDefault="007216C1" w:rsidP="007309DD"/>
        </w:tc>
        <w:tc>
          <w:tcPr>
            <w:tcW w:w="624" w:type="dxa"/>
          </w:tcPr>
          <w:p w14:paraId="77E38E07" w14:textId="77777777" w:rsidR="007216C1" w:rsidRPr="004F14A4" w:rsidRDefault="007216C1" w:rsidP="007309DD"/>
        </w:tc>
        <w:tc>
          <w:tcPr>
            <w:tcW w:w="872" w:type="dxa"/>
          </w:tcPr>
          <w:p w14:paraId="6FCCAB49" w14:textId="77777777" w:rsidR="007216C1" w:rsidRPr="004F14A4" w:rsidRDefault="007216C1" w:rsidP="007309DD">
            <w:pPr>
              <w:jc w:val="center"/>
            </w:pPr>
            <w:r w:rsidRPr="004F14A4">
              <w:t>1</w:t>
            </w:r>
          </w:p>
        </w:tc>
        <w:tc>
          <w:tcPr>
            <w:tcW w:w="1153" w:type="dxa"/>
          </w:tcPr>
          <w:p w14:paraId="19D3FC65" w14:textId="77777777" w:rsidR="007216C1" w:rsidRPr="004F14A4" w:rsidRDefault="007216C1" w:rsidP="007309DD">
            <w:pPr>
              <w:jc w:val="center"/>
            </w:pPr>
            <w:r w:rsidRPr="004F14A4">
              <w:t>0</w:t>
            </w:r>
          </w:p>
        </w:tc>
      </w:tr>
      <w:tr w:rsidR="007216C1" w:rsidRPr="004F14A4" w14:paraId="050FF297" w14:textId="77777777" w:rsidTr="007309DD">
        <w:tc>
          <w:tcPr>
            <w:tcW w:w="2739" w:type="dxa"/>
          </w:tcPr>
          <w:p w14:paraId="6203A235" w14:textId="77777777" w:rsidR="007216C1" w:rsidRPr="004F14A4" w:rsidRDefault="007216C1" w:rsidP="007309DD">
            <w:r w:rsidRPr="004F14A4">
              <w:t>Шоломиничі</w:t>
            </w:r>
          </w:p>
        </w:tc>
        <w:tc>
          <w:tcPr>
            <w:tcW w:w="992" w:type="dxa"/>
          </w:tcPr>
          <w:p w14:paraId="4072A7CA" w14:textId="77777777" w:rsidR="007216C1" w:rsidRPr="004F14A4" w:rsidRDefault="007216C1" w:rsidP="007309DD"/>
        </w:tc>
        <w:tc>
          <w:tcPr>
            <w:tcW w:w="709" w:type="dxa"/>
          </w:tcPr>
          <w:p w14:paraId="099BD6BD" w14:textId="77777777" w:rsidR="007216C1" w:rsidRPr="004F14A4" w:rsidRDefault="007216C1" w:rsidP="007309DD"/>
        </w:tc>
        <w:tc>
          <w:tcPr>
            <w:tcW w:w="706" w:type="dxa"/>
          </w:tcPr>
          <w:p w14:paraId="3A89C8C8" w14:textId="77777777" w:rsidR="007216C1" w:rsidRPr="004F14A4" w:rsidRDefault="007216C1" w:rsidP="007309DD"/>
        </w:tc>
        <w:tc>
          <w:tcPr>
            <w:tcW w:w="702" w:type="dxa"/>
          </w:tcPr>
          <w:p w14:paraId="52E87C5E" w14:textId="77777777" w:rsidR="007216C1" w:rsidRPr="004F14A4" w:rsidRDefault="007216C1" w:rsidP="007309DD"/>
        </w:tc>
        <w:tc>
          <w:tcPr>
            <w:tcW w:w="702" w:type="dxa"/>
          </w:tcPr>
          <w:p w14:paraId="3BF80893" w14:textId="77777777" w:rsidR="007216C1" w:rsidRPr="004F14A4" w:rsidRDefault="007216C1" w:rsidP="007309DD"/>
        </w:tc>
        <w:tc>
          <w:tcPr>
            <w:tcW w:w="656" w:type="dxa"/>
          </w:tcPr>
          <w:p w14:paraId="356DD4DB" w14:textId="77777777" w:rsidR="007216C1" w:rsidRPr="004F14A4" w:rsidRDefault="007216C1" w:rsidP="007309DD"/>
        </w:tc>
        <w:tc>
          <w:tcPr>
            <w:tcW w:w="624" w:type="dxa"/>
          </w:tcPr>
          <w:p w14:paraId="518BAD26" w14:textId="77777777" w:rsidR="007216C1" w:rsidRPr="004F14A4" w:rsidRDefault="007216C1" w:rsidP="007309DD"/>
        </w:tc>
        <w:tc>
          <w:tcPr>
            <w:tcW w:w="872" w:type="dxa"/>
          </w:tcPr>
          <w:p w14:paraId="767E719A" w14:textId="77777777" w:rsidR="007216C1" w:rsidRPr="004F14A4" w:rsidRDefault="007216C1" w:rsidP="007309DD">
            <w:pPr>
              <w:jc w:val="center"/>
            </w:pPr>
            <w:r w:rsidRPr="004F14A4">
              <w:t>1</w:t>
            </w:r>
          </w:p>
        </w:tc>
        <w:tc>
          <w:tcPr>
            <w:tcW w:w="1153" w:type="dxa"/>
          </w:tcPr>
          <w:p w14:paraId="6BD9293D" w14:textId="77777777" w:rsidR="007216C1" w:rsidRPr="004F14A4" w:rsidRDefault="007216C1" w:rsidP="007309DD">
            <w:pPr>
              <w:jc w:val="center"/>
            </w:pPr>
            <w:r w:rsidRPr="004F14A4">
              <w:t>0</w:t>
            </w:r>
          </w:p>
        </w:tc>
      </w:tr>
      <w:tr w:rsidR="007216C1" w:rsidRPr="004F14A4" w14:paraId="5E8D8BB1" w14:textId="77777777" w:rsidTr="007309DD">
        <w:tc>
          <w:tcPr>
            <w:tcW w:w="2739" w:type="dxa"/>
          </w:tcPr>
          <w:p w14:paraId="4FDA2DD9" w14:textId="77777777" w:rsidR="007216C1" w:rsidRPr="004F14A4" w:rsidRDefault="007216C1" w:rsidP="007309DD">
            <w:pPr>
              <w:rPr>
                <w:b/>
              </w:rPr>
            </w:pPr>
            <w:r w:rsidRPr="004F14A4">
              <w:rPr>
                <w:b/>
              </w:rPr>
              <w:t>Всього</w:t>
            </w:r>
          </w:p>
        </w:tc>
        <w:tc>
          <w:tcPr>
            <w:tcW w:w="992" w:type="dxa"/>
          </w:tcPr>
          <w:p w14:paraId="001DB102" w14:textId="77777777" w:rsidR="007216C1" w:rsidRPr="004F14A4" w:rsidRDefault="007216C1" w:rsidP="007309DD">
            <w:pPr>
              <w:rPr>
                <w:b/>
              </w:rPr>
            </w:pPr>
            <w:r w:rsidRPr="004F14A4">
              <w:rPr>
                <w:b/>
              </w:rPr>
              <w:t>5486</w:t>
            </w:r>
          </w:p>
        </w:tc>
        <w:tc>
          <w:tcPr>
            <w:tcW w:w="709" w:type="dxa"/>
          </w:tcPr>
          <w:p w14:paraId="0E1C3EAB" w14:textId="77777777" w:rsidR="007216C1" w:rsidRPr="004F14A4" w:rsidRDefault="007216C1" w:rsidP="007309DD">
            <w:pPr>
              <w:rPr>
                <w:b/>
              </w:rPr>
            </w:pPr>
            <w:r w:rsidRPr="004F14A4">
              <w:rPr>
                <w:b/>
              </w:rPr>
              <w:t>87</w:t>
            </w:r>
          </w:p>
        </w:tc>
        <w:tc>
          <w:tcPr>
            <w:tcW w:w="706" w:type="dxa"/>
          </w:tcPr>
          <w:p w14:paraId="6C9CEEA7" w14:textId="77777777" w:rsidR="007216C1" w:rsidRPr="004F14A4" w:rsidRDefault="007216C1" w:rsidP="007309DD">
            <w:pPr>
              <w:rPr>
                <w:b/>
              </w:rPr>
            </w:pPr>
            <w:r w:rsidRPr="004F14A4">
              <w:rPr>
                <w:b/>
              </w:rPr>
              <w:t>1450</w:t>
            </w:r>
          </w:p>
        </w:tc>
        <w:tc>
          <w:tcPr>
            <w:tcW w:w="702" w:type="dxa"/>
          </w:tcPr>
          <w:p w14:paraId="5B7C5E48" w14:textId="77777777" w:rsidR="007216C1" w:rsidRPr="004F14A4" w:rsidRDefault="007216C1" w:rsidP="007309DD">
            <w:pPr>
              <w:rPr>
                <w:b/>
              </w:rPr>
            </w:pPr>
            <w:r w:rsidRPr="004F14A4">
              <w:rPr>
                <w:b/>
              </w:rPr>
              <w:t>504</w:t>
            </w:r>
          </w:p>
        </w:tc>
        <w:tc>
          <w:tcPr>
            <w:tcW w:w="702" w:type="dxa"/>
          </w:tcPr>
          <w:p w14:paraId="4D39C580" w14:textId="77777777" w:rsidR="007216C1" w:rsidRPr="004F14A4" w:rsidRDefault="007216C1" w:rsidP="007309DD">
            <w:pPr>
              <w:rPr>
                <w:b/>
              </w:rPr>
            </w:pPr>
            <w:r w:rsidRPr="004F14A4">
              <w:rPr>
                <w:b/>
              </w:rPr>
              <w:t>1286</w:t>
            </w:r>
          </w:p>
        </w:tc>
        <w:tc>
          <w:tcPr>
            <w:tcW w:w="656" w:type="dxa"/>
          </w:tcPr>
          <w:p w14:paraId="3C5A9512" w14:textId="77777777" w:rsidR="007216C1" w:rsidRPr="004F14A4" w:rsidRDefault="007216C1" w:rsidP="007309DD">
            <w:pPr>
              <w:rPr>
                <w:b/>
              </w:rPr>
            </w:pPr>
            <w:r w:rsidRPr="004F14A4">
              <w:rPr>
                <w:b/>
              </w:rPr>
              <w:t>1672</w:t>
            </w:r>
          </w:p>
        </w:tc>
        <w:tc>
          <w:tcPr>
            <w:tcW w:w="624" w:type="dxa"/>
          </w:tcPr>
          <w:p w14:paraId="7A1597A5" w14:textId="77777777" w:rsidR="007216C1" w:rsidRPr="004F14A4" w:rsidRDefault="007216C1" w:rsidP="007309DD">
            <w:pPr>
              <w:rPr>
                <w:b/>
              </w:rPr>
            </w:pPr>
            <w:r w:rsidRPr="004F14A4">
              <w:rPr>
                <w:b/>
              </w:rPr>
              <w:t>487</w:t>
            </w:r>
          </w:p>
        </w:tc>
        <w:tc>
          <w:tcPr>
            <w:tcW w:w="872" w:type="dxa"/>
            <w:shd w:val="clear" w:color="auto" w:fill="D9E2F3" w:themeFill="accent1" w:themeFillTint="33"/>
          </w:tcPr>
          <w:p w14:paraId="2967996B" w14:textId="77777777" w:rsidR="007216C1" w:rsidRPr="004F14A4" w:rsidRDefault="007216C1" w:rsidP="007309DD">
            <w:pPr>
              <w:jc w:val="center"/>
              <w:rPr>
                <w:b/>
              </w:rPr>
            </w:pPr>
            <w:r w:rsidRPr="004F14A4">
              <w:rPr>
                <w:b/>
              </w:rPr>
              <w:t>35</w:t>
            </w:r>
          </w:p>
        </w:tc>
        <w:tc>
          <w:tcPr>
            <w:tcW w:w="1153" w:type="dxa"/>
            <w:shd w:val="clear" w:color="auto" w:fill="D9E2F3" w:themeFill="accent1" w:themeFillTint="33"/>
          </w:tcPr>
          <w:p w14:paraId="067556BF" w14:textId="77777777" w:rsidR="007216C1" w:rsidRPr="004F14A4" w:rsidRDefault="007216C1" w:rsidP="007309DD">
            <w:pPr>
              <w:jc w:val="center"/>
              <w:rPr>
                <w:b/>
              </w:rPr>
            </w:pPr>
            <w:r w:rsidRPr="004F14A4">
              <w:rPr>
                <w:b/>
              </w:rPr>
              <w:t>1</w:t>
            </w:r>
          </w:p>
        </w:tc>
      </w:tr>
    </w:tbl>
    <w:p w14:paraId="43D6E8F0" w14:textId="2F1B5735" w:rsidR="007216C1" w:rsidRPr="005339FD" w:rsidRDefault="007216C1" w:rsidP="0088791F">
      <w:pPr>
        <w:ind w:firstLine="709"/>
        <w:jc w:val="both"/>
        <w:rPr>
          <w:sz w:val="24"/>
          <w:szCs w:val="24"/>
        </w:rPr>
      </w:pPr>
      <w:r w:rsidRPr="005339FD">
        <w:rPr>
          <w:sz w:val="24"/>
          <w:szCs w:val="24"/>
        </w:rPr>
        <w:lastRenderedPageBreak/>
        <w:t>Станом на 2026 рік серед працівників бібліотек спостерігається помітний гендерний дисбаланс: оскільки  жінки становлять (</w:t>
      </w:r>
      <w:r w:rsidRPr="005339FD">
        <w:rPr>
          <w:b/>
          <w:bCs/>
          <w:sz w:val="24"/>
          <w:szCs w:val="24"/>
        </w:rPr>
        <w:t>97,2%</w:t>
      </w:r>
      <w:r w:rsidRPr="005339FD">
        <w:rPr>
          <w:sz w:val="24"/>
          <w:szCs w:val="24"/>
        </w:rPr>
        <w:t xml:space="preserve">) всіх працівників тоді як чоловіки тільки </w:t>
      </w:r>
      <w:r w:rsidRPr="005339FD">
        <w:rPr>
          <w:b/>
          <w:sz w:val="24"/>
          <w:szCs w:val="24"/>
        </w:rPr>
        <w:t>2,7%(1 особа)</w:t>
      </w:r>
      <w:r w:rsidRPr="005339FD">
        <w:rPr>
          <w:sz w:val="24"/>
          <w:szCs w:val="24"/>
        </w:rPr>
        <w:t>. Водночас серед  читачів спостерігається спад зацікавлених осіб. Загальна кількість активних читачів за цей рік становить  5468 осіб. Варто зауважити що дані за 2026 рік узято із вище зазначеної системи АБІС</w:t>
      </w:r>
      <w:r w:rsidRPr="005339FD">
        <w:rPr>
          <w:sz w:val="24"/>
          <w:szCs w:val="24"/>
          <w:lang w:val="ru-RU"/>
        </w:rPr>
        <w:t xml:space="preserve"> </w:t>
      </w:r>
      <w:r w:rsidRPr="005339FD">
        <w:rPr>
          <w:sz w:val="24"/>
          <w:szCs w:val="24"/>
          <w:lang w:val="en-US"/>
        </w:rPr>
        <w:t>Koha</w:t>
      </w:r>
      <w:r w:rsidRPr="005339FD">
        <w:rPr>
          <w:sz w:val="24"/>
          <w:szCs w:val="24"/>
        </w:rPr>
        <w:t>. Якісне впровадження її в бібліотечні простори триває, тому кількість реальних читачів можна буде побачити уже наступного року.</w:t>
      </w:r>
    </w:p>
    <w:p w14:paraId="26B319ED" w14:textId="77777777" w:rsidR="007216C1" w:rsidRPr="005339FD" w:rsidRDefault="007216C1" w:rsidP="007216C1">
      <w:pPr>
        <w:jc w:val="both"/>
        <w:rPr>
          <w:sz w:val="24"/>
          <w:szCs w:val="24"/>
        </w:rPr>
      </w:pPr>
    </w:p>
    <w:p w14:paraId="3FF671AA" w14:textId="77777777" w:rsidR="007216C1" w:rsidRPr="005339FD" w:rsidRDefault="007216C1" w:rsidP="007216C1">
      <w:pPr>
        <w:jc w:val="both"/>
        <w:rPr>
          <w:sz w:val="24"/>
          <w:szCs w:val="24"/>
        </w:rPr>
      </w:pPr>
      <w:r w:rsidRPr="005339FD">
        <w:rPr>
          <w:noProof/>
          <w:sz w:val="24"/>
          <w:szCs w:val="24"/>
        </w:rPr>
        <w:drawing>
          <wp:inline distT="0" distB="0" distL="0" distR="0" wp14:anchorId="6618675C" wp14:editId="51422BC8">
            <wp:extent cx="5486400" cy="3200400"/>
            <wp:effectExtent l="0" t="0" r="0" b="0"/>
            <wp:docPr id="6"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CD078D1" w14:textId="163A2CE3" w:rsidR="009B267A" w:rsidRDefault="009B267A" w:rsidP="00BF7ED9">
      <w:pPr>
        <w:jc w:val="both"/>
        <w:rPr>
          <w:i/>
          <w:sz w:val="24"/>
          <w:szCs w:val="24"/>
        </w:rPr>
      </w:pPr>
      <w:r w:rsidRPr="001C38E0">
        <w:rPr>
          <w:i/>
          <w:sz w:val="24"/>
          <w:szCs w:val="24"/>
        </w:rPr>
        <w:t>Рис.</w:t>
      </w:r>
      <w:r>
        <w:rPr>
          <w:i/>
          <w:sz w:val="24"/>
          <w:szCs w:val="24"/>
        </w:rPr>
        <w:t>6</w:t>
      </w:r>
      <w:r w:rsidRPr="001C38E0">
        <w:rPr>
          <w:i/>
          <w:sz w:val="24"/>
          <w:szCs w:val="24"/>
        </w:rPr>
        <w:t>.1</w:t>
      </w:r>
      <w:r w:rsidRPr="001C38E0">
        <w:rPr>
          <w:sz w:val="24"/>
          <w:szCs w:val="24"/>
        </w:rPr>
        <w:t>.</w:t>
      </w:r>
      <w:r>
        <w:rPr>
          <w:sz w:val="24"/>
          <w:szCs w:val="24"/>
        </w:rPr>
        <w:t xml:space="preserve"> </w:t>
      </w:r>
      <w:r w:rsidRPr="009B267A">
        <w:rPr>
          <w:i/>
          <w:sz w:val="24"/>
          <w:szCs w:val="24"/>
        </w:rPr>
        <w:t>Активні читачі за 2022-2026 роки</w:t>
      </w:r>
    </w:p>
    <w:p w14:paraId="1473999B" w14:textId="717E7EB9" w:rsidR="00BF7ED9" w:rsidRPr="00BF7ED9" w:rsidRDefault="007216C1" w:rsidP="0088791F">
      <w:pPr>
        <w:spacing w:before="240"/>
        <w:ind w:firstLine="709"/>
        <w:jc w:val="both"/>
        <w:rPr>
          <w:sz w:val="24"/>
          <w:szCs w:val="24"/>
        </w:rPr>
      </w:pPr>
      <w:r w:rsidRPr="005339FD">
        <w:rPr>
          <w:sz w:val="24"/>
          <w:szCs w:val="24"/>
        </w:rPr>
        <w:t>Огляд показників відвідуваності за період 2022–2026 років демонструє стабільний високий інтерес до бібліотечних послуг у попередні роки, коли кількість активних читачів коливалась в межах 13,6–14 тисяч осіб. Суттєве зниження цих даних у 2026 році до 5 486 користувачів не пов'язане з дійсним зменшенням попиту, а спричинене переходом на нову інформаційну систему для електронного обліку. На даний момент ця програма функціонує в тестовому режимі та не повною мірою показує фактичні дані, однак процеси цифровізації та автоматизації збору інформації тривають і будуть поступово поліпшуватися для забезпечення максимальної достовірності.</w:t>
      </w:r>
    </w:p>
    <w:p w14:paraId="254C0D86" w14:textId="2469CEA5" w:rsidR="00D06276" w:rsidRDefault="00D06276">
      <w:pPr>
        <w:widowControl/>
        <w:autoSpaceDE/>
        <w:autoSpaceDN/>
        <w:spacing w:after="160" w:line="259" w:lineRule="auto"/>
        <w:rPr>
          <w:b/>
          <w:sz w:val="24"/>
          <w:szCs w:val="24"/>
        </w:rPr>
      </w:pPr>
      <w:r>
        <w:rPr>
          <w:b/>
          <w:sz w:val="24"/>
          <w:szCs w:val="24"/>
        </w:rPr>
        <w:br w:type="page"/>
      </w:r>
    </w:p>
    <w:p w14:paraId="26E52B1C" w14:textId="1CA6193E" w:rsidR="00D06276" w:rsidRPr="00D06276" w:rsidRDefault="005D5EB5" w:rsidP="00D06276">
      <w:pPr>
        <w:pStyle w:val="1"/>
        <w:spacing w:after="240"/>
        <w:jc w:val="center"/>
      </w:pPr>
      <w:bookmarkStart w:id="11" w:name="_Toc237335576"/>
      <w:r>
        <w:lastRenderedPageBreak/>
        <w:t xml:space="preserve">8. </w:t>
      </w:r>
      <w:r w:rsidR="00722649" w:rsidRPr="005339FD">
        <w:t>Спорт</w:t>
      </w:r>
      <w:bookmarkEnd w:id="11"/>
    </w:p>
    <w:p w14:paraId="627CD132" w14:textId="0B0A582B" w:rsidR="00A17418" w:rsidRDefault="00722649" w:rsidP="0088791F">
      <w:pPr>
        <w:spacing w:after="240"/>
        <w:ind w:firstLine="709"/>
        <w:jc w:val="both"/>
        <w:rPr>
          <w:sz w:val="24"/>
          <w:szCs w:val="24"/>
        </w:rPr>
      </w:pPr>
      <w:r w:rsidRPr="005339FD">
        <w:rPr>
          <w:sz w:val="24"/>
          <w:szCs w:val="24"/>
        </w:rPr>
        <w:t>Спорт є незамінним елементом гармонійного розвитку молоді, який закладає міцний фундамент для здорового та успішного майбутнього. Регулярні фізичні навантаження не лише зміцнюють імунітет, покращують роботу серця та формують атлетичну статуру, а й позитивно впливають на ментальний стан, допомагаючи долати стрес і втому від навчання. Окрім суто фізіологічної користі, спорт виконує важливу виховну функцію: він загартовує характер, розвиває цілеспрямованість, дисципліну та лідерські якості. Командні ігри вчать молодих людей ефективно взаємодіяти в колективі, поважати суперників і спільно долати труднощі, що є цінною базою для їхньої подальшої соціалізації та становлення як свідомих громадян</w:t>
      </w:r>
    </w:p>
    <w:p w14:paraId="7BC69367" w14:textId="31DF627D" w:rsidR="00BF7ED9" w:rsidRDefault="00603CCE" w:rsidP="00D46439">
      <w:pPr>
        <w:jc w:val="center"/>
        <w:rPr>
          <w:b/>
          <w:sz w:val="24"/>
          <w:szCs w:val="24"/>
        </w:rPr>
      </w:pPr>
      <w:r w:rsidRPr="00586507">
        <w:rPr>
          <w:b/>
          <w:sz w:val="24"/>
          <w:szCs w:val="24"/>
        </w:rPr>
        <w:t>Кількість закладів фізичної культури та спорту з них: спортивні клуби / дитячо-юнацькі спортивні школи / заклади спеціалізованої освіти спортивного профілю із специфічними умовами навчання / школи вищої спортивної майстерності / фізкультурно-оздоровчі заклади / центри фізичного здоров’я населення / центри фізичної культури і спорту осіб з інвалідністю</w:t>
      </w:r>
    </w:p>
    <w:p w14:paraId="61D2122D" w14:textId="5900B77E" w:rsidR="00586507" w:rsidRPr="00586507" w:rsidRDefault="00586507" w:rsidP="00586507">
      <w:pPr>
        <w:jc w:val="right"/>
        <w:rPr>
          <w:b/>
          <w:sz w:val="24"/>
          <w:szCs w:val="24"/>
        </w:rPr>
      </w:pPr>
      <w:r w:rsidRPr="00A71A64">
        <w:rPr>
          <w:bCs/>
        </w:rPr>
        <w:t>Табл</w:t>
      </w:r>
      <w:r>
        <w:rPr>
          <w:bCs/>
        </w:rPr>
        <w:t>.8.1.</w:t>
      </w:r>
    </w:p>
    <w:tbl>
      <w:tblPr>
        <w:tblStyle w:val="a4"/>
        <w:tblW w:w="9634" w:type="dxa"/>
        <w:tblLook w:val="04A0" w:firstRow="1" w:lastRow="0" w:firstColumn="1" w:lastColumn="0" w:noHBand="0" w:noVBand="1"/>
      </w:tblPr>
      <w:tblGrid>
        <w:gridCol w:w="2538"/>
        <w:gridCol w:w="718"/>
        <w:gridCol w:w="871"/>
        <w:gridCol w:w="1538"/>
        <w:gridCol w:w="851"/>
        <w:gridCol w:w="850"/>
        <w:gridCol w:w="1134"/>
        <w:gridCol w:w="1134"/>
      </w:tblGrid>
      <w:tr w:rsidR="00603CCE" w:rsidRPr="007E473D" w14:paraId="1730BF35" w14:textId="77777777" w:rsidTr="00D06276">
        <w:trPr>
          <w:cantSplit/>
          <w:trHeight w:val="2035"/>
        </w:trPr>
        <w:tc>
          <w:tcPr>
            <w:tcW w:w="2538" w:type="dxa"/>
          </w:tcPr>
          <w:p w14:paraId="04078957" w14:textId="77777777" w:rsidR="00603CCE" w:rsidRPr="000D6C4E" w:rsidRDefault="00603CCE" w:rsidP="000001F2">
            <w:pPr>
              <w:jc w:val="both"/>
              <w:rPr>
                <w:sz w:val="20"/>
                <w:szCs w:val="20"/>
              </w:rPr>
            </w:pPr>
            <w:r w:rsidRPr="000D6C4E">
              <w:rPr>
                <w:sz w:val="20"/>
                <w:szCs w:val="20"/>
              </w:rPr>
              <w:t>Населений пункт</w:t>
            </w:r>
            <w:r w:rsidRPr="000D6C4E">
              <w:rPr>
                <w:sz w:val="20"/>
                <w:szCs w:val="20"/>
                <w:lang w:val="en-US"/>
              </w:rPr>
              <w:t xml:space="preserve"> </w:t>
            </w:r>
          </w:p>
        </w:tc>
        <w:tc>
          <w:tcPr>
            <w:tcW w:w="718" w:type="dxa"/>
            <w:textDirection w:val="btLr"/>
          </w:tcPr>
          <w:p w14:paraId="302C7D23" w14:textId="77777777" w:rsidR="00603CCE" w:rsidRPr="000D6C4E" w:rsidRDefault="00603CCE" w:rsidP="000001F2">
            <w:pPr>
              <w:ind w:left="113" w:right="113"/>
              <w:jc w:val="both"/>
              <w:rPr>
                <w:sz w:val="20"/>
                <w:szCs w:val="20"/>
                <w:lang w:val="en-US"/>
              </w:rPr>
            </w:pPr>
            <w:r w:rsidRPr="000D6C4E">
              <w:rPr>
                <w:sz w:val="20"/>
                <w:szCs w:val="20"/>
              </w:rPr>
              <w:t>спортивні клуби</w:t>
            </w:r>
            <w:r w:rsidRPr="000D6C4E">
              <w:rPr>
                <w:sz w:val="20"/>
                <w:szCs w:val="20"/>
                <w:lang w:val="en-US"/>
              </w:rPr>
              <w:t xml:space="preserve"> </w:t>
            </w:r>
          </w:p>
        </w:tc>
        <w:tc>
          <w:tcPr>
            <w:tcW w:w="871" w:type="dxa"/>
            <w:textDirection w:val="btLr"/>
          </w:tcPr>
          <w:p w14:paraId="35C979D6" w14:textId="77777777" w:rsidR="00603CCE" w:rsidRPr="000D6C4E" w:rsidRDefault="00603CCE" w:rsidP="000001F2">
            <w:pPr>
              <w:ind w:left="113" w:right="113"/>
              <w:jc w:val="both"/>
              <w:rPr>
                <w:sz w:val="20"/>
                <w:szCs w:val="20"/>
              </w:rPr>
            </w:pPr>
            <w:r w:rsidRPr="000D6C4E">
              <w:rPr>
                <w:sz w:val="20"/>
                <w:szCs w:val="20"/>
              </w:rPr>
              <w:t>дитячо-юнацькі спортивні школи</w:t>
            </w:r>
          </w:p>
        </w:tc>
        <w:tc>
          <w:tcPr>
            <w:tcW w:w="1538" w:type="dxa"/>
            <w:textDirection w:val="btLr"/>
          </w:tcPr>
          <w:p w14:paraId="0D53E395" w14:textId="77777777" w:rsidR="00603CCE" w:rsidRPr="000D6C4E" w:rsidRDefault="00603CCE" w:rsidP="000001F2">
            <w:pPr>
              <w:ind w:left="113" w:right="113"/>
              <w:jc w:val="both"/>
              <w:rPr>
                <w:sz w:val="20"/>
                <w:szCs w:val="20"/>
              </w:rPr>
            </w:pPr>
            <w:r w:rsidRPr="000D6C4E">
              <w:rPr>
                <w:sz w:val="20"/>
                <w:szCs w:val="20"/>
              </w:rPr>
              <w:t>заклади спеціалізованої освіти спортивного профілю із специфічними умовами навчання</w:t>
            </w:r>
          </w:p>
        </w:tc>
        <w:tc>
          <w:tcPr>
            <w:tcW w:w="851" w:type="dxa"/>
            <w:textDirection w:val="btLr"/>
          </w:tcPr>
          <w:p w14:paraId="664E80A0" w14:textId="77777777" w:rsidR="00603CCE" w:rsidRPr="000D6C4E" w:rsidRDefault="00603CCE" w:rsidP="000001F2">
            <w:pPr>
              <w:ind w:left="113" w:right="113"/>
              <w:jc w:val="both"/>
              <w:rPr>
                <w:sz w:val="20"/>
                <w:szCs w:val="20"/>
              </w:rPr>
            </w:pPr>
            <w:r w:rsidRPr="000D6C4E">
              <w:rPr>
                <w:sz w:val="20"/>
                <w:szCs w:val="20"/>
              </w:rPr>
              <w:t>школи вищої спортивної майстерності</w:t>
            </w:r>
          </w:p>
        </w:tc>
        <w:tc>
          <w:tcPr>
            <w:tcW w:w="850" w:type="dxa"/>
            <w:textDirection w:val="btLr"/>
          </w:tcPr>
          <w:p w14:paraId="6CA96E7C" w14:textId="77777777" w:rsidR="00603CCE" w:rsidRPr="000D6C4E" w:rsidRDefault="00603CCE" w:rsidP="000001F2">
            <w:pPr>
              <w:ind w:left="113" w:right="113"/>
              <w:jc w:val="both"/>
              <w:rPr>
                <w:sz w:val="20"/>
                <w:szCs w:val="20"/>
              </w:rPr>
            </w:pPr>
            <w:r w:rsidRPr="000D6C4E">
              <w:rPr>
                <w:sz w:val="20"/>
                <w:szCs w:val="20"/>
              </w:rPr>
              <w:t>фізкультурно-оздоровчі заклади</w:t>
            </w:r>
          </w:p>
        </w:tc>
        <w:tc>
          <w:tcPr>
            <w:tcW w:w="1134" w:type="dxa"/>
            <w:textDirection w:val="btLr"/>
          </w:tcPr>
          <w:p w14:paraId="3B008E9F" w14:textId="77777777" w:rsidR="00603CCE" w:rsidRPr="000D6C4E" w:rsidRDefault="00603CCE" w:rsidP="000001F2">
            <w:pPr>
              <w:ind w:left="113" w:right="113"/>
              <w:jc w:val="both"/>
              <w:rPr>
                <w:sz w:val="20"/>
                <w:szCs w:val="20"/>
              </w:rPr>
            </w:pPr>
            <w:r w:rsidRPr="000D6C4E">
              <w:rPr>
                <w:sz w:val="20"/>
                <w:szCs w:val="20"/>
              </w:rPr>
              <w:t>центри фізичного здоров’я населення</w:t>
            </w:r>
          </w:p>
        </w:tc>
        <w:tc>
          <w:tcPr>
            <w:tcW w:w="1134" w:type="dxa"/>
            <w:textDirection w:val="btLr"/>
          </w:tcPr>
          <w:p w14:paraId="1F6C421B" w14:textId="77777777" w:rsidR="00603CCE" w:rsidRPr="000D6C4E" w:rsidRDefault="00603CCE" w:rsidP="000001F2">
            <w:pPr>
              <w:ind w:left="113" w:right="113"/>
              <w:jc w:val="both"/>
              <w:rPr>
                <w:sz w:val="20"/>
                <w:szCs w:val="20"/>
              </w:rPr>
            </w:pPr>
            <w:r w:rsidRPr="000D6C4E">
              <w:rPr>
                <w:sz w:val="20"/>
                <w:szCs w:val="20"/>
              </w:rPr>
              <w:t>центри фізичної культури і спорту осіб з інвалідністю</w:t>
            </w:r>
          </w:p>
        </w:tc>
      </w:tr>
      <w:tr w:rsidR="00603CCE" w:rsidRPr="007E473D" w14:paraId="1070B6E4" w14:textId="77777777" w:rsidTr="00D06276">
        <w:tc>
          <w:tcPr>
            <w:tcW w:w="2538" w:type="dxa"/>
          </w:tcPr>
          <w:p w14:paraId="44240CFA" w14:textId="77777777" w:rsidR="00603CCE" w:rsidRPr="000D6C4E" w:rsidRDefault="00603CCE" w:rsidP="000001F2">
            <w:pPr>
              <w:pStyle w:val="a7"/>
              <w:jc w:val="both"/>
              <w:rPr>
                <w:rFonts w:ascii="Arial" w:hAnsi="Arial" w:cs="Arial"/>
                <w:sz w:val="20"/>
                <w:szCs w:val="20"/>
              </w:rPr>
            </w:pPr>
            <w:r w:rsidRPr="000D6C4E">
              <w:rPr>
                <w:rFonts w:ascii="Arial" w:hAnsi="Arial" w:cs="Arial"/>
                <w:sz w:val="20"/>
                <w:szCs w:val="20"/>
              </w:rPr>
              <w:t>м.Городок</w:t>
            </w:r>
          </w:p>
        </w:tc>
        <w:tc>
          <w:tcPr>
            <w:tcW w:w="718" w:type="dxa"/>
          </w:tcPr>
          <w:p w14:paraId="3612998E" w14:textId="79AB583E" w:rsidR="00603CCE" w:rsidRPr="00D944DF" w:rsidRDefault="00D944DF" w:rsidP="00DA1877">
            <w:pPr>
              <w:jc w:val="center"/>
              <w:rPr>
                <w:sz w:val="20"/>
                <w:szCs w:val="20"/>
                <w:vertAlign w:val="superscript"/>
              </w:rPr>
            </w:pPr>
            <w:r>
              <w:rPr>
                <w:sz w:val="20"/>
                <w:szCs w:val="20"/>
              </w:rPr>
              <w:t>5</w:t>
            </w:r>
            <w:r>
              <w:rPr>
                <w:sz w:val="20"/>
                <w:szCs w:val="20"/>
                <w:vertAlign w:val="superscript"/>
              </w:rPr>
              <w:t>*</w:t>
            </w:r>
          </w:p>
        </w:tc>
        <w:tc>
          <w:tcPr>
            <w:tcW w:w="871" w:type="dxa"/>
          </w:tcPr>
          <w:p w14:paraId="0299A20C" w14:textId="77777777" w:rsidR="00603CCE" w:rsidRPr="000D6C4E" w:rsidRDefault="00603CCE" w:rsidP="00DA1877">
            <w:pPr>
              <w:jc w:val="center"/>
              <w:rPr>
                <w:sz w:val="20"/>
                <w:szCs w:val="20"/>
              </w:rPr>
            </w:pPr>
            <w:r w:rsidRPr="000D6C4E">
              <w:rPr>
                <w:sz w:val="20"/>
                <w:szCs w:val="20"/>
              </w:rPr>
              <w:t>1</w:t>
            </w:r>
          </w:p>
        </w:tc>
        <w:tc>
          <w:tcPr>
            <w:tcW w:w="1538" w:type="dxa"/>
          </w:tcPr>
          <w:p w14:paraId="5AEA6872" w14:textId="77777777" w:rsidR="00603CCE" w:rsidRPr="000D6C4E" w:rsidRDefault="00603CCE" w:rsidP="00DA1877">
            <w:pPr>
              <w:jc w:val="center"/>
              <w:rPr>
                <w:sz w:val="20"/>
                <w:szCs w:val="20"/>
              </w:rPr>
            </w:pPr>
          </w:p>
        </w:tc>
        <w:tc>
          <w:tcPr>
            <w:tcW w:w="851" w:type="dxa"/>
          </w:tcPr>
          <w:p w14:paraId="6DB5BF32" w14:textId="77777777" w:rsidR="00603CCE" w:rsidRPr="000D6C4E" w:rsidRDefault="00603CCE" w:rsidP="00DA1877">
            <w:pPr>
              <w:jc w:val="center"/>
              <w:rPr>
                <w:sz w:val="20"/>
                <w:szCs w:val="20"/>
              </w:rPr>
            </w:pPr>
          </w:p>
        </w:tc>
        <w:tc>
          <w:tcPr>
            <w:tcW w:w="850" w:type="dxa"/>
          </w:tcPr>
          <w:p w14:paraId="7074D394" w14:textId="77777777" w:rsidR="00603CCE" w:rsidRPr="000D6C4E" w:rsidRDefault="00603CCE" w:rsidP="00DA1877">
            <w:pPr>
              <w:jc w:val="center"/>
              <w:rPr>
                <w:sz w:val="20"/>
                <w:szCs w:val="20"/>
              </w:rPr>
            </w:pPr>
          </w:p>
        </w:tc>
        <w:tc>
          <w:tcPr>
            <w:tcW w:w="1134" w:type="dxa"/>
          </w:tcPr>
          <w:p w14:paraId="4CE5BCB1" w14:textId="77777777" w:rsidR="00603CCE" w:rsidRPr="000D6C4E" w:rsidRDefault="00603CCE" w:rsidP="00DA1877">
            <w:pPr>
              <w:jc w:val="center"/>
              <w:rPr>
                <w:sz w:val="20"/>
                <w:szCs w:val="20"/>
              </w:rPr>
            </w:pPr>
            <w:r w:rsidRPr="000D6C4E">
              <w:rPr>
                <w:sz w:val="20"/>
                <w:szCs w:val="20"/>
              </w:rPr>
              <w:t>1</w:t>
            </w:r>
          </w:p>
        </w:tc>
        <w:tc>
          <w:tcPr>
            <w:tcW w:w="1134" w:type="dxa"/>
          </w:tcPr>
          <w:p w14:paraId="2484A9BE" w14:textId="77777777" w:rsidR="00603CCE" w:rsidRPr="000D6C4E" w:rsidRDefault="00603CCE" w:rsidP="000001F2">
            <w:pPr>
              <w:jc w:val="both"/>
              <w:rPr>
                <w:sz w:val="20"/>
                <w:szCs w:val="20"/>
              </w:rPr>
            </w:pPr>
          </w:p>
        </w:tc>
      </w:tr>
    </w:tbl>
    <w:p w14:paraId="29399372" w14:textId="5C1FA9A9" w:rsidR="00603CCE" w:rsidRPr="00EA2FF4" w:rsidRDefault="00D944DF" w:rsidP="00EA2FF4">
      <w:pPr>
        <w:widowControl/>
        <w:autoSpaceDE/>
        <w:autoSpaceDN/>
        <w:spacing w:after="160" w:line="259" w:lineRule="auto"/>
      </w:pPr>
      <w:r>
        <w:rPr>
          <w:sz w:val="24"/>
          <w:szCs w:val="24"/>
        </w:rPr>
        <w:t xml:space="preserve">* </w:t>
      </w:r>
      <w:r>
        <w:t>Вказані спортивні клуби зареєстровані як громадські організації</w:t>
      </w:r>
      <w:r w:rsidR="00270CD8">
        <w:t>.</w:t>
      </w:r>
    </w:p>
    <w:p w14:paraId="3F7D179B" w14:textId="3CCF84C2" w:rsidR="00D46439" w:rsidRPr="00961C2E" w:rsidRDefault="00D46439" w:rsidP="00D46439">
      <w:pPr>
        <w:jc w:val="center"/>
        <w:rPr>
          <w:b/>
          <w:sz w:val="24"/>
          <w:szCs w:val="24"/>
        </w:rPr>
      </w:pPr>
      <w:r w:rsidRPr="00961C2E">
        <w:rPr>
          <w:b/>
          <w:sz w:val="24"/>
          <w:szCs w:val="24"/>
        </w:rPr>
        <w:t xml:space="preserve">Кількість надавачів послуг у сфері фізичної культури та спорту </w:t>
      </w:r>
    </w:p>
    <w:p w14:paraId="0024D96D" w14:textId="5EB4B4B6" w:rsidR="00961C2E" w:rsidRPr="00D46439" w:rsidRDefault="00961C2E" w:rsidP="00961C2E">
      <w:pPr>
        <w:jc w:val="right"/>
        <w:rPr>
          <w:b/>
        </w:rPr>
      </w:pPr>
      <w:r w:rsidRPr="00A71A64">
        <w:rPr>
          <w:bCs/>
        </w:rPr>
        <w:t>Табл</w:t>
      </w:r>
      <w:r>
        <w:rPr>
          <w:bCs/>
        </w:rPr>
        <w:t>.8.2.</w:t>
      </w:r>
    </w:p>
    <w:tbl>
      <w:tblPr>
        <w:tblStyle w:val="a4"/>
        <w:tblW w:w="9634" w:type="dxa"/>
        <w:tblLook w:val="04A0" w:firstRow="1" w:lastRow="0" w:firstColumn="1" w:lastColumn="0" w:noHBand="0" w:noVBand="1"/>
      </w:tblPr>
      <w:tblGrid>
        <w:gridCol w:w="2547"/>
        <w:gridCol w:w="992"/>
        <w:gridCol w:w="567"/>
        <w:gridCol w:w="567"/>
        <w:gridCol w:w="567"/>
        <w:gridCol w:w="567"/>
        <w:gridCol w:w="567"/>
        <w:gridCol w:w="567"/>
        <w:gridCol w:w="425"/>
        <w:gridCol w:w="709"/>
        <w:gridCol w:w="567"/>
        <w:gridCol w:w="992"/>
      </w:tblGrid>
      <w:tr w:rsidR="00D46439" w:rsidRPr="007E473D" w14:paraId="26C90B1F" w14:textId="77777777" w:rsidTr="000D6C4E">
        <w:trPr>
          <w:trHeight w:val="344"/>
        </w:trPr>
        <w:tc>
          <w:tcPr>
            <w:tcW w:w="2547" w:type="dxa"/>
            <w:vMerge w:val="restart"/>
          </w:tcPr>
          <w:p w14:paraId="2B021CE3" w14:textId="77777777" w:rsidR="00D46439" w:rsidRPr="00250EB0" w:rsidRDefault="00D46439" w:rsidP="000001F2">
            <w:pPr>
              <w:jc w:val="both"/>
              <w:rPr>
                <w:sz w:val="20"/>
                <w:szCs w:val="20"/>
              </w:rPr>
            </w:pPr>
            <w:r w:rsidRPr="00250EB0">
              <w:rPr>
                <w:sz w:val="20"/>
                <w:szCs w:val="20"/>
              </w:rPr>
              <w:t>Кількість надавачів послуг у сфері фізичної культури та спорту</w:t>
            </w:r>
          </w:p>
        </w:tc>
        <w:tc>
          <w:tcPr>
            <w:tcW w:w="7087" w:type="dxa"/>
            <w:gridSpan w:val="11"/>
          </w:tcPr>
          <w:p w14:paraId="0B1B0630" w14:textId="34C28C27" w:rsidR="00D46439" w:rsidRPr="00250EB0" w:rsidRDefault="00D46439" w:rsidP="000001F2">
            <w:pPr>
              <w:jc w:val="both"/>
              <w:rPr>
                <w:sz w:val="20"/>
                <w:szCs w:val="20"/>
              </w:rPr>
            </w:pPr>
            <w:r w:rsidRPr="00250EB0">
              <w:rPr>
                <w:sz w:val="20"/>
                <w:szCs w:val="20"/>
              </w:rPr>
              <w:t>Вікова група (років)</w:t>
            </w:r>
          </w:p>
        </w:tc>
      </w:tr>
      <w:tr w:rsidR="00D46439" w:rsidRPr="007E473D" w14:paraId="7E11BE9C" w14:textId="77777777" w:rsidTr="000D6C4E">
        <w:tc>
          <w:tcPr>
            <w:tcW w:w="2547" w:type="dxa"/>
            <w:vMerge/>
          </w:tcPr>
          <w:p w14:paraId="09BC7A22" w14:textId="77777777" w:rsidR="00D46439" w:rsidRPr="00250EB0" w:rsidRDefault="00D46439" w:rsidP="000001F2">
            <w:pPr>
              <w:jc w:val="both"/>
              <w:rPr>
                <w:sz w:val="20"/>
                <w:szCs w:val="20"/>
              </w:rPr>
            </w:pPr>
          </w:p>
        </w:tc>
        <w:tc>
          <w:tcPr>
            <w:tcW w:w="992" w:type="dxa"/>
            <w:vMerge w:val="restart"/>
          </w:tcPr>
          <w:p w14:paraId="1EA623F9" w14:textId="77777777" w:rsidR="00D46439" w:rsidRPr="00250EB0" w:rsidRDefault="00D46439" w:rsidP="000001F2">
            <w:pPr>
              <w:jc w:val="both"/>
              <w:rPr>
                <w:sz w:val="20"/>
                <w:szCs w:val="20"/>
              </w:rPr>
            </w:pPr>
            <w:r w:rsidRPr="00250EB0">
              <w:rPr>
                <w:sz w:val="20"/>
                <w:szCs w:val="20"/>
              </w:rPr>
              <w:t xml:space="preserve">усього  </w:t>
            </w:r>
          </w:p>
        </w:tc>
        <w:tc>
          <w:tcPr>
            <w:tcW w:w="1134" w:type="dxa"/>
            <w:gridSpan w:val="2"/>
          </w:tcPr>
          <w:p w14:paraId="66BED515" w14:textId="77777777" w:rsidR="00D46439" w:rsidRPr="00250EB0" w:rsidRDefault="00D46439" w:rsidP="000001F2">
            <w:pPr>
              <w:jc w:val="both"/>
              <w:rPr>
                <w:sz w:val="20"/>
                <w:szCs w:val="20"/>
              </w:rPr>
            </w:pPr>
            <w:r w:rsidRPr="00250EB0">
              <w:rPr>
                <w:sz w:val="20"/>
                <w:szCs w:val="20"/>
              </w:rPr>
              <w:t>З них:</w:t>
            </w:r>
          </w:p>
        </w:tc>
        <w:tc>
          <w:tcPr>
            <w:tcW w:w="1134" w:type="dxa"/>
            <w:gridSpan w:val="2"/>
          </w:tcPr>
          <w:p w14:paraId="4201675D" w14:textId="77777777" w:rsidR="00D46439" w:rsidRPr="00250EB0" w:rsidRDefault="00D46439" w:rsidP="000001F2">
            <w:pPr>
              <w:jc w:val="both"/>
              <w:rPr>
                <w:sz w:val="20"/>
                <w:szCs w:val="20"/>
              </w:rPr>
            </w:pPr>
            <w:r w:rsidRPr="00250EB0">
              <w:rPr>
                <w:sz w:val="20"/>
                <w:szCs w:val="20"/>
              </w:rPr>
              <w:t xml:space="preserve">до 29 </w:t>
            </w:r>
          </w:p>
        </w:tc>
        <w:tc>
          <w:tcPr>
            <w:tcW w:w="1134" w:type="dxa"/>
            <w:gridSpan w:val="2"/>
          </w:tcPr>
          <w:p w14:paraId="4AE7215E" w14:textId="77777777" w:rsidR="00D46439" w:rsidRPr="00250EB0" w:rsidRDefault="00D46439" w:rsidP="000001F2">
            <w:pPr>
              <w:jc w:val="both"/>
              <w:rPr>
                <w:sz w:val="20"/>
                <w:szCs w:val="20"/>
              </w:rPr>
            </w:pPr>
            <w:r w:rsidRPr="00250EB0">
              <w:rPr>
                <w:sz w:val="20"/>
                <w:szCs w:val="20"/>
              </w:rPr>
              <w:t>30-44</w:t>
            </w:r>
          </w:p>
        </w:tc>
        <w:tc>
          <w:tcPr>
            <w:tcW w:w="1134" w:type="dxa"/>
            <w:gridSpan w:val="2"/>
          </w:tcPr>
          <w:p w14:paraId="1FF7F109" w14:textId="77777777" w:rsidR="00D46439" w:rsidRPr="00250EB0" w:rsidRDefault="00D46439" w:rsidP="000001F2">
            <w:pPr>
              <w:jc w:val="both"/>
              <w:rPr>
                <w:sz w:val="20"/>
                <w:szCs w:val="20"/>
              </w:rPr>
            </w:pPr>
            <w:r w:rsidRPr="00250EB0">
              <w:rPr>
                <w:sz w:val="20"/>
                <w:szCs w:val="20"/>
              </w:rPr>
              <w:t xml:space="preserve">45-59 </w:t>
            </w:r>
          </w:p>
        </w:tc>
        <w:tc>
          <w:tcPr>
            <w:tcW w:w="1559" w:type="dxa"/>
            <w:gridSpan w:val="2"/>
          </w:tcPr>
          <w:p w14:paraId="05E6B09A" w14:textId="77777777" w:rsidR="00D46439" w:rsidRPr="00250EB0" w:rsidRDefault="00D46439" w:rsidP="000001F2">
            <w:pPr>
              <w:jc w:val="both"/>
              <w:rPr>
                <w:sz w:val="20"/>
                <w:szCs w:val="20"/>
              </w:rPr>
            </w:pPr>
            <w:r w:rsidRPr="00250EB0">
              <w:rPr>
                <w:sz w:val="20"/>
                <w:szCs w:val="20"/>
              </w:rPr>
              <w:t>60+</w:t>
            </w:r>
          </w:p>
        </w:tc>
      </w:tr>
      <w:tr w:rsidR="00D46439" w:rsidRPr="007E473D" w14:paraId="08E234D4" w14:textId="77777777" w:rsidTr="000D6C4E">
        <w:tc>
          <w:tcPr>
            <w:tcW w:w="2547" w:type="dxa"/>
            <w:vMerge/>
          </w:tcPr>
          <w:p w14:paraId="09CA6F7F" w14:textId="77777777" w:rsidR="00D46439" w:rsidRPr="00250EB0" w:rsidRDefault="00D46439" w:rsidP="000001F2">
            <w:pPr>
              <w:jc w:val="both"/>
              <w:rPr>
                <w:sz w:val="20"/>
                <w:szCs w:val="20"/>
              </w:rPr>
            </w:pPr>
          </w:p>
        </w:tc>
        <w:tc>
          <w:tcPr>
            <w:tcW w:w="992" w:type="dxa"/>
            <w:vMerge/>
          </w:tcPr>
          <w:p w14:paraId="36240253" w14:textId="77777777" w:rsidR="00D46439" w:rsidRPr="00250EB0" w:rsidRDefault="00D46439" w:rsidP="000001F2">
            <w:pPr>
              <w:jc w:val="both"/>
              <w:rPr>
                <w:sz w:val="20"/>
                <w:szCs w:val="20"/>
              </w:rPr>
            </w:pPr>
          </w:p>
        </w:tc>
        <w:tc>
          <w:tcPr>
            <w:tcW w:w="567" w:type="dxa"/>
          </w:tcPr>
          <w:p w14:paraId="1E7A03EB" w14:textId="77777777" w:rsidR="00D46439" w:rsidRPr="00250EB0" w:rsidRDefault="00D46439" w:rsidP="000001F2">
            <w:pPr>
              <w:jc w:val="both"/>
              <w:rPr>
                <w:sz w:val="20"/>
                <w:szCs w:val="20"/>
              </w:rPr>
            </w:pPr>
            <w:r w:rsidRPr="00250EB0">
              <w:rPr>
                <w:sz w:val="20"/>
                <w:szCs w:val="20"/>
              </w:rPr>
              <w:t>ж</w:t>
            </w:r>
          </w:p>
        </w:tc>
        <w:tc>
          <w:tcPr>
            <w:tcW w:w="567" w:type="dxa"/>
          </w:tcPr>
          <w:p w14:paraId="49F51913" w14:textId="77777777" w:rsidR="00D46439" w:rsidRPr="00250EB0" w:rsidRDefault="00D46439" w:rsidP="000001F2">
            <w:pPr>
              <w:jc w:val="both"/>
              <w:rPr>
                <w:sz w:val="20"/>
                <w:szCs w:val="20"/>
              </w:rPr>
            </w:pPr>
            <w:r w:rsidRPr="00250EB0">
              <w:rPr>
                <w:sz w:val="20"/>
                <w:szCs w:val="20"/>
              </w:rPr>
              <w:t>ч</w:t>
            </w:r>
          </w:p>
        </w:tc>
        <w:tc>
          <w:tcPr>
            <w:tcW w:w="567" w:type="dxa"/>
          </w:tcPr>
          <w:p w14:paraId="5ACFCB69" w14:textId="77777777" w:rsidR="00D46439" w:rsidRPr="00250EB0" w:rsidRDefault="00D46439" w:rsidP="000001F2">
            <w:pPr>
              <w:jc w:val="both"/>
              <w:rPr>
                <w:sz w:val="20"/>
                <w:szCs w:val="20"/>
              </w:rPr>
            </w:pPr>
            <w:r w:rsidRPr="00250EB0">
              <w:rPr>
                <w:sz w:val="20"/>
                <w:szCs w:val="20"/>
              </w:rPr>
              <w:t>ж</w:t>
            </w:r>
          </w:p>
        </w:tc>
        <w:tc>
          <w:tcPr>
            <w:tcW w:w="567" w:type="dxa"/>
          </w:tcPr>
          <w:p w14:paraId="70BB6F5B" w14:textId="77777777" w:rsidR="00D46439" w:rsidRPr="00250EB0" w:rsidRDefault="00D46439" w:rsidP="000001F2">
            <w:pPr>
              <w:jc w:val="both"/>
              <w:rPr>
                <w:sz w:val="20"/>
                <w:szCs w:val="20"/>
              </w:rPr>
            </w:pPr>
            <w:r w:rsidRPr="00250EB0">
              <w:rPr>
                <w:sz w:val="20"/>
                <w:szCs w:val="20"/>
              </w:rPr>
              <w:t>ч</w:t>
            </w:r>
          </w:p>
        </w:tc>
        <w:tc>
          <w:tcPr>
            <w:tcW w:w="567" w:type="dxa"/>
          </w:tcPr>
          <w:p w14:paraId="61ABEBB2" w14:textId="77777777" w:rsidR="00D46439" w:rsidRPr="00250EB0" w:rsidRDefault="00D46439" w:rsidP="000001F2">
            <w:pPr>
              <w:jc w:val="both"/>
              <w:rPr>
                <w:sz w:val="20"/>
                <w:szCs w:val="20"/>
              </w:rPr>
            </w:pPr>
            <w:r w:rsidRPr="00250EB0">
              <w:rPr>
                <w:sz w:val="20"/>
                <w:szCs w:val="20"/>
              </w:rPr>
              <w:t>ж</w:t>
            </w:r>
          </w:p>
        </w:tc>
        <w:tc>
          <w:tcPr>
            <w:tcW w:w="567" w:type="dxa"/>
          </w:tcPr>
          <w:p w14:paraId="1B7DEC66" w14:textId="77777777" w:rsidR="00D46439" w:rsidRPr="00250EB0" w:rsidRDefault="00D46439" w:rsidP="000001F2">
            <w:pPr>
              <w:jc w:val="both"/>
              <w:rPr>
                <w:sz w:val="20"/>
                <w:szCs w:val="20"/>
              </w:rPr>
            </w:pPr>
            <w:r w:rsidRPr="00250EB0">
              <w:rPr>
                <w:sz w:val="20"/>
                <w:szCs w:val="20"/>
              </w:rPr>
              <w:t>ч</w:t>
            </w:r>
          </w:p>
        </w:tc>
        <w:tc>
          <w:tcPr>
            <w:tcW w:w="425" w:type="dxa"/>
          </w:tcPr>
          <w:p w14:paraId="48E2CBA3" w14:textId="77777777" w:rsidR="00D46439" w:rsidRPr="00250EB0" w:rsidRDefault="00D46439" w:rsidP="000001F2">
            <w:pPr>
              <w:jc w:val="both"/>
              <w:rPr>
                <w:sz w:val="20"/>
                <w:szCs w:val="20"/>
              </w:rPr>
            </w:pPr>
            <w:r w:rsidRPr="00250EB0">
              <w:rPr>
                <w:sz w:val="20"/>
                <w:szCs w:val="20"/>
              </w:rPr>
              <w:t>ж</w:t>
            </w:r>
          </w:p>
        </w:tc>
        <w:tc>
          <w:tcPr>
            <w:tcW w:w="709" w:type="dxa"/>
          </w:tcPr>
          <w:p w14:paraId="3FAB0A1A" w14:textId="77777777" w:rsidR="00D46439" w:rsidRPr="00250EB0" w:rsidRDefault="00D46439" w:rsidP="000001F2">
            <w:pPr>
              <w:jc w:val="both"/>
              <w:rPr>
                <w:sz w:val="20"/>
                <w:szCs w:val="20"/>
              </w:rPr>
            </w:pPr>
            <w:r w:rsidRPr="00250EB0">
              <w:rPr>
                <w:sz w:val="20"/>
                <w:szCs w:val="20"/>
              </w:rPr>
              <w:t>ч</w:t>
            </w:r>
          </w:p>
        </w:tc>
        <w:tc>
          <w:tcPr>
            <w:tcW w:w="567" w:type="dxa"/>
          </w:tcPr>
          <w:p w14:paraId="1FAF51C7" w14:textId="77777777" w:rsidR="00D46439" w:rsidRPr="00250EB0" w:rsidRDefault="00D46439" w:rsidP="000001F2">
            <w:pPr>
              <w:jc w:val="both"/>
              <w:rPr>
                <w:sz w:val="20"/>
                <w:szCs w:val="20"/>
              </w:rPr>
            </w:pPr>
            <w:r w:rsidRPr="00250EB0">
              <w:rPr>
                <w:sz w:val="20"/>
                <w:szCs w:val="20"/>
              </w:rPr>
              <w:t>ж</w:t>
            </w:r>
          </w:p>
        </w:tc>
        <w:tc>
          <w:tcPr>
            <w:tcW w:w="992" w:type="dxa"/>
          </w:tcPr>
          <w:p w14:paraId="23E0F9F7" w14:textId="77777777" w:rsidR="00D46439" w:rsidRPr="00250EB0" w:rsidRDefault="00D46439" w:rsidP="000001F2">
            <w:pPr>
              <w:jc w:val="both"/>
              <w:rPr>
                <w:sz w:val="20"/>
                <w:szCs w:val="20"/>
              </w:rPr>
            </w:pPr>
            <w:r w:rsidRPr="00250EB0">
              <w:rPr>
                <w:sz w:val="20"/>
                <w:szCs w:val="20"/>
              </w:rPr>
              <w:t>ч</w:t>
            </w:r>
          </w:p>
        </w:tc>
      </w:tr>
      <w:tr w:rsidR="00D46439" w:rsidRPr="007E473D" w14:paraId="15356981" w14:textId="77777777" w:rsidTr="000D6C4E">
        <w:tc>
          <w:tcPr>
            <w:tcW w:w="2547" w:type="dxa"/>
          </w:tcPr>
          <w:p w14:paraId="6911500D" w14:textId="77777777" w:rsidR="00D46439" w:rsidRPr="00250EB0" w:rsidRDefault="00D46439" w:rsidP="000001F2">
            <w:pPr>
              <w:jc w:val="both"/>
              <w:rPr>
                <w:sz w:val="20"/>
                <w:szCs w:val="20"/>
              </w:rPr>
            </w:pPr>
            <w:r w:rsidRPr="00250EB0">
              <w:rPr>
                <w:sz w:val="20"/>
                <w:szCs w:val="20"/>
              </w:rPr>
              <w:t xml:space="preserve"> </w:t>
            </w:r>
          </w:p>
        </w:tc>
        <w:tc>
          <w:tcPr>
            <w:tcW w:w="992" w:type="dxa"/>
          </w:tcPr>
          <w:p w14:paraId="5838F4EA" w14:textId="77777777" w:rsidR="00D46439" w:rsidRPr="00250EB0" w:rsidRDefault="00D46439" w:rsidP="00910291">
            <w:pPr>
              <w:jc w:val="center"/>
              <w:rPr>
                <w:sz w:val="20"/>
                <w:szCs w:val="20"/>
              </w:rPr>
            </w:pPr>
            <w:r w:rsidRPr="00250EB0">
              <w:rPr>
                <w:sz w:val="20"/>
                <w:szCs w:val="20"/>
              </w:rPr>
              <w:t>23</w:t>
            </w:r>
          </w:p>
        </w:tc>
        <w:tc>
          <w:tcPr>
            <w:tcW w:w="567" w:type="dxa"/>
          </w:tcPr>
          <w:p w14:paraId="1C1887F5" w14:textId="77777777" w:rsidR="00D46439" w:rsidRPr="00250EB0" w:rsidRDefault="00D46439" w:rsidP="00910291">
            <w:pPr>
              <w:jc w:val="center"/>
              <w:rPr>
                <w:sz w:val="20"/>
                <w:szCs w:val="20"/>
              </w:rPr>
            </w:pPr>
            <w:r w:rsidRPr="00250EB0">
              <w:rPr>
                <w:sz w:val="20"/>
                <w:szCs w:val="20"/>
              </w:rPr>
              <w:t>7</w:t>
            </w:r>
          </w:p>
        </w:tc>
        <w:tc>
          <w:tcPr>
            <w:tcW w:w="567" w:type="dxa"/>
          </w:tcPr>
          <w:p w14:paraId="74247866" w14:textId="77777777" w:rsidR="00D46439" w:rsidRPr="00250EB0" w:rsidRDefault="00D46439" w:rsidP="00910291">
            <w:pPr>
              <w:jc w:val="center"/>
              <w:rPr>
                <w:sz w:val="20"/>
                <w:szCs w:val="20"/>
              </w:rPr>
            </w:pPr>
            <w:r w:rsidRPr="00250EB0">
              <w:rPr>
                <w:sz w:val="20"/>
                <w:szCs w:val="20"/>
              </w:rPr>
              <w:t>16</w:t>
            </w:r>
          </w:p>
        </w:tc>
        <w:tc>
          <w:tcPr>
            <w:tcW w:w="567" w:type="dxa"/>
          </w:tcPr>
          <w:p w14:paraId="362BDC50" w14:textId="77777777" w:rsidR="00D46439" w:rsidRPr="00250EB0" w:rsidRDefault="00D46439" w:rsidP="00910291">
            <w:pPr>
              <w:jc w:val="center"/>
              <w:rPr>
                <w:sz w:val="20"/>
                <w:szCs w:val="20"/>
              </w:rPr>
            </w:pPr>
            <w:r w:rsidRPr="00250EB0">
              <w:rPr>
                <w:sz w:val="20"/>
                <w:szCs w:val="20"/>
              </w:rPr>
              <w:t>1</w:t>
            </w:r>
          </w:p>
        </w:tc>
        <w:tc>
          <w:tcPr>
            <w:tcW w:w="567" w:type="dxa"/>
          </w:tcPr>
          <w:p w14:paraId="4BAFBB42" w14:textId="77777777" w:rsidR="00D46439" w:rsidRPr="00250EB0" w:rsidRDefault="00D46439" w:rsidP="00910291">
            <w:pPr>
              <w:jc w:val="center"/>
              <w:rPr>
                <w:sz w:val="20"/>
                <w:szCs w:val="20"/>
              </w:rPr>
            </w:pPr>
          </w:p>
        </w:tc>
        <w:tc>
          <w:tcPr>
            <w:tcW w:w="567" w:type="dxa"/>
          </w:tcPr>
          <w:p w14:paraId="2FAFB6C8" w14:textId="77777777" w:rsidR="00D46439" w:rsidRPr="00250EB0" w:rsidRDefault="00D46439" w:rsidP="00910291">
            <w:pPr>
              <w:jc w:val="center"/>
              <w:rPr>
                <w:sz w:val="20"/>
                <w:szCs w:val="20"/>
              </w:rPr>
            </w:pPr>
            <w:r w:rsidRPr="00250EB0">
              <w:rPr>
                <w:sz w:val="20"/>
                <w:szCs w:val="20"/>
              </w:rPr>
              <w:t>4</w:t>
            </w:r>
          </w:p>
        </w:tc>
        <w:tc>
          <w:tcPr>
            <w:tcW w:w="567" w:type="dxa"/>
          </w:tcPr>
          <w:p w14:paraId="0303EE67" w14:textId="77777777" w:rsidR="00D46439" w:rsidRPr="00250EB0" w:rsidRDefault="00D46439" w:rsidP="00910291">
            <w:pPr>
              <w:jc w:val="center"/>
              <w:rPr>
                <w:sz w:val="20"/>
                <w:szCs w:val="20"/>
              </w:rPr>
            </w:pPr>
            <w:r w:rsidRPr="00250EB0">
              <w:rPr>
                <w:sz w:val="20"/>
                <w:szCs w:val="20"/>
              </w:rPr>
              <w:t>7</w:t>
            </w:r>
          </w:p>
        </w:tc>
        <w:tc>
          <w:tcPr>
            <w:tcW w:w="425" w:type="dxa"/>
          </w:tcPr>
          <w:p w14:paraId="48DD8D6E" w14:textId="77777777" w:rsidR="00D46439" w:rsidRPr="00250EB0" w:rsidRDefault="00D46439" w:rsidP="00910291">
            <w:pPr>
              <w:jc w:val="center"/>
              <w:rPr>
                <w:sz w:val="20"/>
                <w:szCs w:val="20"/>
              </w:rPr>
            </w:pPr>
          </w:p>
        </w:tc>
        <w:tc>
          <w:tcPr>
            <w:tcW w:w="709" w:type="dxa"/>
          </w:tcPr>
          <w:p w14:paraId="76878EA6" w14:textId="77777777" w:rsidR="00D46439" w:rsidRPr="00250EB0" w:rsidRDefault="00D46439" w:rsidP="00910291">
            <w:pPr>
              <w:jc w:val="center"/>
              <w:rPr>
                <w:sz w:val="20"/>
                <w:szCs w:val="20"/>
              </w:rPr>
            </w:pPr>
            <w:r w:rsidRPr="00250EB0">
              <w:rPr>
                <w:sz w:val="20"/>
                <w:szCs w:val="20"/>
              </w:rPr>
              <w:t>6</w:t>
            </w:r>
          </w:p>
        </w:tc>
        <w:tc>
          <w:tcPr>
            <w:tcW w:w="567" w:type="dxa"/>
          </w:tcPr>
          <w:p w14:paraId="49787768" w14:textId="77777777" w:rsidR="00D46439" w:rsidRPr="00250EB0" w:rsidRDefault="00D46439" w:rsidP="00910291">
            <w:pPr>
              <w:jc w:val="center"/>
              <w:rPr>
                <w:sz w:val="20"/>
                <w:szCs w:val="20"/>
              </w:rPr>
            </w:pPr>
            <w:r w:rsidRPr="00250EB0">
              <w:rPr>
                <w:sz w:val="20"/>
                <w:szCs w:val="20"/>
              </w:rPr>
              <w:t>2</w:t>
            </w:r>
          </w:p>
        </w:tc>
        <w:tc>
          <w:tcPr>
            <w:tcW w:w="992" w:type="dxa"/>
          </w:tcPr>
          <w:p w14:paraId="2D89A96C" w14:textId="77777777" w:rsidR="00D46439" w:rsidRPr="00250EB0" w:rsidRDefault="00D46439" w:rsidP="00910291">
            <w:pPr>
              <w:jc w:val="center"/>
              <w:rPr>
                <w:sz w:val="20"/>
                <w:szCs w:val="20"/>
              </w:rPr>
            </w:pPr>
            <w:r w:rsidRPr="00250EB0">
              <w:rPr>
                <w:sz w:val="20"/>
                <w:szCs w:val="20"/>
              </w:rPr>
              <w:t>3</w:t>
            </w:r>
          </w:p>
        </w:tc>
      </w:tr>
    </w:tbl>
    <w:p w14:paraId="286A0039" w14:textId="77777777" w:rsidR="00DC458F" w:rsidRDefault="00DC458F" w:rsidP="00722649">
      <w:pPr>
        <w:jc w:val="both"/>
        <w:rPr>
          <w:sz w:val="24"/>
          <w:szCs w:val="24"/>
        </w:rPr>
      </w:pPr>
    </w:p>
    <w:p w14:paraId="6492CEAC" w14:textId="4331AAB5" w:rsidR="00433E8D" w:rsidRDefault="00433E8D" w:rsidP="00D22CB4">
      <w:pPr>
        <w:jc w:val="center"/>
        <w:rPr>
          <w:b/>
          <w:sz w:val="24"/>
          <w:szCs w:val="24"/>
        </w:rPr>
      </w:pPr>
      <w:r w:rsidRPr="00E42F33">
        <w:rPr>
          <w:b/>
          <w:sz w:val="24"/>
          <w:szCs w:val="24"/>
        </w:rPr>
        <w:t>Кількість осіб, охоплених заходами, що здійснюються організаторами фізкультурно-оздоровчих заходів для залучення різних груп населення до занять фізичною культурою</w:t>
      </w:r>
    </w:p>
    <w:p w14:paraId="636EC9AD" w14:textId="5346D6FF" w:rsidR="00870C51" w:rsidRPr="00870C51" w:rsidRDefault="00870C51" w:rsidP="00870C51">
      <w:pPr>
        <w:jc w:val="right"/>
        <w:rPr>
          <w:b/>
        </w:rPr>
      </w:pPr>
      <w:r w:rsidRPr="00A71A64">
        <w:rPr>
          <w:bCs/>
        </w:rPr>
        <w:t>Табл</w:t>
      </w:r>
      <w:r>
        <w:rPr>
          <w:bCs/>
        </w:rPr>
        <w:t>.8.3.</w:t>
      </w:r>
    </w:p>
    <w:tbl>
      <w:tblPr>
        <w:tblStyle w:val="a4"/>
        <w:tblW w:w="9776" w:type="dxa"/>
        <w:tblLayout w:type="fixed"/>
        <w:tblLook w:val="04A0" w:firstRow="1" w:lastRow="0" w:firstColumn="1" w:lastColumn="0" w:noHBand="0" w:noVBand="1"/>
      </w:tblPr>
      <w:tblGrid>
        <w:gridCol w:w="1838"/>
        <w:gridCol w:w="567"/>
        <w:gridCol w:w="709"/>
        <w:gridCol w:w="709"/>
        <w:gridCol w:w="567"/>
        <w:gridCol w:w="850"/>
        <w:gridCol w:w="567"/>
        <w:gridCol w:w="567"/>
        <w:gridCol w:w="567"/>
        <w:gridCol w:w="553"/>
        <w:gridCol w:w="439"/>
        <w:gridCol w:w="567"/>
        <w:gridCol w:w="382"/>
        <w:gridCol w:w="327"/>
        <w:gridCol w:w="284"/>
        <w:gridCol w:w="283"/>
      </w:tblGrid>
      <w:tr w:rsidR="00433E8D" w:rsidRPr="00250EB0" w14:paraId="14869808" w14:textId="77777777" w:rsidTr="00DC458F">
        <w:tc>
          <w:tcPr>
            <w:tcW w:w="1838" w:type="dxa"/>
            <w:vMerge w:val="restart"/>
          </w:tcPr>
          <w:p w14:paraId="6F0F968A" w14:textId="77777777" w:rsidR="00433E8D" w:rsidRPr="00250EB0" w:rsidRDefault="00433E8D" w:rsidP="000001F2">
            <w:pPr>
              <w:jc w:val="both"/>
              <w:rPr>
                <w:sz w:val="18"/>
                <w:szCs w:val="18"/>
              </w:rPr>
            </w:pPr>
            <w:r w:rsidRPr="00250EB0">
              <w:rPr>
                <w:sz w:val="18"/>
                <w:szCs w:val="18"/>
              </w:rPr>
              <w:t>Кількість  осіб, охоплених заходами, що здійснюються організаторами фізкультурно-оздоровчих заходів для залучення різних груп населення до занять фізичною культурою</w:t>
            </w:r>
          </w:p>
        </w:tc>
        <w:tc>
          <w:tcPr>
            <w:tcW w:w="7938" w:type="dxa"/>
            <w:gridSpan w:val="15"/>
          </w:tcPr>
          <w:p w14:paraId="440F2837" w14:textId="51AE9AF0" w:rsidR="00433E8D" w:rsidRPr="00250EB0" w:rsidRDefault="00433E8D" w:rsidP="000001F2">
            <w:pPr>
              <w:jc w:val="both"/>
              <w:rPr>
                <w:sz w:val="18"/>
                <w:szCs w:val="18"/>
              </w:rPr>
            </w:pPr>
            <w:r w:rsidRPr="00250EB0">
              <w:rPr>
                <w:sz w:val="18"/>
                <w:szCs w:val="18"/>
              </w:rPr>
              <w:t xml:space="preserve"> Вікова група (років)</w:t>
            </w:r>
          </w:p>
        </w:tc>
      </w:tr>
      <w:tr w:rsidR="00433E8D" w:rsidRPr="00250EB0" w14:paraId="113187DA" w14:textId="77777777" w:rsidTr="00DC458F">
        <w:tc>
          <w:tcPr>
            <w:tcW w:w="1838" w:type="dxa"/>
            <w:vMerge/>
          </w:tcPr>
          <w:p w14:paraId="0A831A6A" w14:textId="77777777" w:rsidR="00433E8D" w:rsidRPr="00250EB0" w:rsidRDefault="00433E8D" w:rsidP="000001F2">
            <w:pPr>
              <w:jc w:val="both"/>
              <w:rPr>
                <w:sz w:val="18"/>
                <w:szCs w:val="18"/>
              </w:rPr>
            </w:pPr>
          </w:p>
        </w:tc>
        <w:tc>
          <w:tcPr>
            <w:tcW w:w="567" w:type="dxa"/>
            <w:vMerge w:val="restart"/>
          </w:tcPr>
          <w:p w14:paraId="62990E20" w14:textId="77777777" w:rsidR="00433E8D" w:rsidRPr="00250EB0" w:rsidRDefault="00433E8D" w:rsidP="000001F2">
            <w:pPr>
              <w:jc w:val="both"/>
              <w:rPr>
                <w:sz w:val="18"/>
                <w:szCs w:val="18"/>
              </w:rPr>
            </w:pPr>
            <w:r w:rsidRPr="00250EB0">
              <w:rPr>
                <w:sz w:val="18"/>
                <w:szCs w:val="18"/>
              </w:rPr>
              <w:t xml:space="preserve">усього  </w:t>
            </w:r>
          </w:p>
        </w:tc>
        <w:tc>
          <w:tcPr>
            <w:tcW w:w="1418" w:type="dxa"/>
            <w:gridSpan w:val="2"/>
          </w:tcPr>
          <w:p w14:paraId="24BFD59E" w14:textId="77777777" w:rsidR="00433E8D" w:rsidRPr="00250EB0" w:rsidRDefault="00433E8D" w:rsidP="000001F2">
            <w:pPr>
              <w:jc w:val="both"/>
              <w:rPr>
                <w:sz w:val="18"/>
                <w:szCs w:val="18"/>
              </w:rPr>
            </w:pPr>
            <w:r w:rsidRPr="00250EB0">
              <w:rPr>
                <w:sz w:val="18"/>
                <w:szCs w:val="18"/>
              </w:rPr>
              <w:t>З них:</w:t>
            </w:r>
          </w:p>
        </w:tc>
        <w:tc>
          <w:tcPr>
            <w:tcW w:w="1417" w:type="dxa"/>
            <w:gridSpan w:val="2"/>
          </w:tcPr>
          <w:p w14:paraId="6E72C8C4" w14:textId="77777777" w:rsidR="00433E8D" w:rsidRPr="00250EB0" w:rsidRDefault="00433E8D" w:rsidP="000001F2">
            <w:pPr>
              <w:jc w:val="both"/>
              <w:rPr>
                <w:sz w:val="18"/>
                <w:szCs w:val="18"/>
              </w:rPr>
            </w:pPr>
            <w:r w:rsidRPr="00250EB0">
              <w:rPr>
                <w:sz w:val="18"/>
                <w:szCs w:val="18"/>
              </w:rPr>
              <w:t xml:space="preserve"> особи з інвалідністю</w:t>
            </w:r>
          </w:p>
        </w:tc>
        <w:tc>
          <w:tcPr>
            <w:tcW w:w="1134" w:type="dxa"/>
            <w:gridSpan w:val="2"/>
          </w:tcPr>
          <w:p w14:paraId="448CF426" w14:textId="77777777" w:rsidR="00433E8D" w:rsidRPr="00250EB0" w:rsidRDefault="00433E8D" w:rsidP="000001F2">
            <w:pPr>
              <w:jc w:val="both"/>
              <w:rPr>
                <w:sz w:val="18"/>
                <w:szCs w:val="18"/>
              </w:rPr>
            </w:pPr>
            <w:r w:rsidRPr="00250EB0">
              <w:rPr>
                <w:sz w:val="18"/>
                <w:szCs w:val="18"/>
              </w:rPr>
              <w:t>до 18 років</w:t>
            </w:r>
          </w:p>
        </w:tc>
        <w:tc>
          <w:tcPr>
            <w:tcW w:w="1120" w:type="dxa"/>
            <w:gridSpan w:val="2"/>
          </w:tcPr>
          <w:p w14:paraId="6E7F33D6" w14:textId="77777777" w:rsidR="00433E8D" w:rsidRPr="00250EB0" w:rsidRDefault="00433E8D" w:rsidP="000001F2">
            <w:pPr>
              <w:jc w:val="both"/>
              <w:rPr>
                <w:sz w:val="18"/>
                <w:szCs w:val="18"/>
              </w:rPr>
            </w:pPr>
            <w:r w:rsidRPr="00250EB0">
              <w:rPr>
                <w:sz w:val="18"/>
                <w:szCs w:val="18"/>
              </w:rPr>
              <w:t>18-29</w:t>
            </w:r>
          </w:p>
        </w:tc>
        <w:tc>
          <w:tcPr>
            <w:tcW w:w="1006" w:type="dxa"/>
            <w:gridSpan w:val="2"/>
          </w:tcPr>
          <w:p w14:paraId="20F49760" w14:textId="77777777" w:rsidR="00433E8D" w:rsidRPr="00250EB0" w:rsidRDefault="00433E8D" w:rsidP="000001F2">
            <w:pPr>
              <w:jc w:val="both"/>
              <w:rPr>
                <w:sz w:val="18"/>
                <w:szCs w:val="18"/>
              </w:rPr>
            </w:pPr>
            <w:r w:rsidRPr="00250EB0">
              <w:rPr>
                <w:sz w:val="18"/>
                <w:szCs w:val="18"/>
              </w:rPr>
              <w:t>30-44</w:t>
            </w:r>
          </w:p>
        </w:tc>
        <w:tc>
          <w:tcPr>
            <w:tcW w:w="709" w:type="dxa"/>
            <w:gridSpan w:val="2"/>
          </w:tcPr>
          <w:p w14:paraId="625FF073" w14:textId="77777777" w:rsidR="00433E8D" w:rsidRPr="00250EB0" w:rsidRDefault="00433E8D" w:rsidP="000001F2">
            <w:pPr>
              <w:jc w:val="both"/>
              <w:rPr>
                <w:sz w:val="18"/>
                <w:szCs w:val="18"/>
              </w:rPr>
            </w:pPr>
            <w:r w:rsidRPr="00250EB0">
              <w:rPr>
                <w:sz w:val="18"/>
                <w:szCs w:val="18"/>
              </w:rPr>
              <w:t>45-59</w:t>
            </w:r>
          </w:p>
        </w:tc>
        <w:tc>
          <w:tcPr>
            <w:tcW w:w="567" w:type="dxa"/>
            <w:gridSpan w:val="2"/>
          </w:tcPr>
          <w:p w14:paraId="15985CEC" w14:textId="77777777" w:rsidR="00433E8D" w:rsidRPr="00250EB0" w:rsidRDefault="00433E8D" w:rsidP="000001F2">
            <w:pPr>
              <w:jc w:val="both"/>
              <w:rPr>
                <w:sz w:val="18"/>
                <w:szCs w:val="18"/>
              </w:rPr>
            </w:pPr>
            <w:r w:rsidRPr="00250EB0">
              <w:rPr>
                <w:sz w:val="18"/>
                <w:szCs w:val="18"/>
              </w:rPr>
              <w:t>60+</w:t>
            </w:r>
          </w:p>
        </w:tc>
      </w:tr>
      <w:tr w:rsidR="00433E8D" w:rsidRPr="00250EB0" w14:paraId="4BE5F9CC" w14:textId="77777777" w:rsidTr="00DC458F">
        <w:trPr>
          <w:trHeight w:val="1123"/>
        </w:trPr>
        <w:tc>
          <w:tcPr>
            <w:tcW w:w="1838" w:type="dxa"/>
            <w:vMerge/>
          </w:tcPr>
          <w:p w14:paraId="34357FED" w14:textId="77777777" w:rsidR="00433E8D" w:rsidRPr="00250EB0" w:rsidRDefault="00433E8D" w:rsidP="000001F2">
            <w:pPr>
              <w:jc w:val="both"/>
              <w:rPr>
                <w:sz w:val="18"/>
                <w:szCs w:val="18"/>
              </w:rPr>
            </w:pPr>
          </w:p>
        </w:tc>
        <w:tc>
          <w:tcPr>
            <w:tcW w:w="567" w:type="dxa"/>
            <w:vMerge/>
          </w:tcPr>
          <w:p w14:paraId="037976C0" w14:textId="77777777" w:rsidR="00433E8D" w:rsidRPr="00250EB0" w:rsidRDefault="00433E8D" w:rsidP="000001F2">
            <w:pPr>
              <w:jc w:val="both"/>
              <w:rPr>
                <w:sz w:val="18"/>
                <w:szCs w:val="18"/>
              </w:rPr>
            </w:pPr>
          </w:p>
        </w:tc>
        <w:tc>
          <w:tcPr>
            <w:tcW w:w="709" w:type="dxa"/>
          </w:tcPr>
          <w:p w14:paraId="65CD5A72" w14:textId="77777777" w:rsidR="00433E8D" w:rsidRPr="00250EB0" w:rsidRDefault="00433E8D" w:rsidP="000001F2">
            <w:pPr>
              <w:jc w:val="both"/>
              <w:rPr>
                <w:sz w:val="18"/>
                <w:szCs w:val="18"/>
              </w:rPr>
            </w:pPr>
            <w:r w:rsidRPr="00250EB0">
              <w:rPr>
                <w:sz w:val="18"/>
                <w:szCs w:val="18"/>
              </w:rPr>
              <w:t>ж(д)</w:t>
            </w:r>
          </w:p>
        </w:tc>
        <w:tc>
          <w:tcPr>
            <w:tcW w:w="709" w:type="dxa"/>
          </w:tcPr>
          <w:p w14:paraId="1213B82F" w14:textId="77777777" w:rsidR="00433E8D" w:rsidRPr="00250EB0" w:rsidRDefault="00433E8D" w:rsidP="000001F2">
            <w:pPr>
              <w:jc w:val="both"/>
              <w:rPr>
                <w:sz w:val="18"/>
                <w:szCs w:val="18"/>
              </w:rPr>
            </w:pPr>
            <w:r w:rsidRPr="00250EB0">
              <w:rPr>
                <w:sz w:val="18"/>
                <w:szCs w:val="18"/>
              </w:rPr>
              <w:t>ч(х)</w:t>
            </w:r>
          </w:p>
        </w:tc>
        <w:tc>
          <w:tcPr>
            <w:tcW w:w="567" w:type="dxa"/>
          </w:tcPr>
          <w:p w14:paraId="198DA4B7" w14:textId="77777777" w:rsidR="00433E8D" w:rsidRPr="00250EB0" w:rsidRDefault="00433E8D" w:rsidP="000001F2">
            <w:pPr>
              <w:jc w:val="both"/>
              <w:rPr>
                <w:sz w:val="18"/>
                <w:szCs w:val="18"/>
              </w:rPr>
            </w:pPr>
            <w:r w:rsidRPr="00250EB0">
              <w:rPr>
                <w:sz w:val="18"/>
                <w:szCs w:val="18"/>
              </w:rPr>
              <w:t>ж(д)</w:t>
            </w:r>
          </w:p>
        </w:tc>
        <w:tc>
          <w:tcPr>
            <w:tcW w:w="850" w:type="dxa"/>
          </w:tcPr>
          <w:p w14:paraId="69F4B873" w14:textId="77777777" w:rsidR="00433E8D" w:rsidRPr="00250EB0" w:rsidRDefault="00433E8D" w:rsidP="000001F2">
            <w:pPr>
              <w:jc w:val="both"/>
              <w:rPr>
                <w:sz w:val="18"/>
                <w:szCs w:val="18"/>
              </w:rPr>
            </w:pPr>
            <w:r w:rsidRPr="00250EB0">
              <w:rPr>
                <w:sz w:val="18"/>
                <w:szCs w:val="18"/>
              </w:rPr>
              <w:t>ч(х)</w:t>
            </w:r>
          </w:p>
        </w:tc>
        <w:tc>
          <w:tcPr>
            <w:tcW w:w="567" w:type="dxa"/>
          </w:tcPr>
          <w:p w14:paraId="6C5507EA" w14:textId="77777777" w:rsidR="00433E8D" w:rsidRPr="00250EB0" w:rsidRDefault="00433E8D" w:rsidP="000001F2">
            <w:pPr>
              <w:jc w:val="both"/>
              <w:rPr>
                <w:sz w:val="18"/>
                <w:szCs w:val="18"/>
              </w:rPr>
            </w:pPr>
            <w:r w:rsidRPr="00250EB0">
              <w:rPr>
                <w:sz w:val="18"/>
                <w:szCs w:val="18"/>
              </w:rPr>
              <w:t>д</w:t>
            </w:r>
          </w:p>
        </w:tc>
        <w:tc>
          <w:tcPr>
            <w:tcW w:w="567" w:type="dxa"/>
          </w:tcPr>
          <w:p w14:paraId="151D8AAE" w14:textId="77777777" w:rsidR="00433E8D" w:rsidRPr="00250EB0" w:rsidRDefault="00433E8D" w:rsidP="000001F2">
            <w:pPr>
              <w:jc w:val="both"/>
              <w:rPr>
                <w:sz w:val="18"/>
                <w:szCs w:val="18"/>
              </w:rPr>
            </w:pPr>
            <w:r w:rsidRPr="00250EB0">
              <w:rPr>
                <w:sz w:val="18"/>
                <w:szCs w:val="18"/>
              </w:rPr>
              <w:t>х</w:t>
            </w:r>
          </w:p>
        </w:tc>
        <w:tc>
          <w:tcPr>
            <w:tcW w:w="567" w:type="dxa"/>
          </w:tcPr>
          <w:p w14:paraId="295DF3A1" w14:textId="77777777" w:rsidR="00433E8D" w:rsidRPr="00250EB0" w:rsidRDefault="00433E8D" w:rsidP="000001F2">
            <w:pPr>
              <w:jc w:val="both"/>
              <w:rPr>
                <w:sz w:val="18"/>
                <w:szCs w:val="18"/>
              </w:rPr>
            </w:pPr>
            <w:r w:rsidRPr="00250EB0">
              <w:rPr>
                <w:sz w:val="18"/>
                <w:szCs w:val="18"/>
              </w:rPr>
              <w:t>ж</w:t>
            </w:r>
          </w:p>
        </w:tc>
        <w:tc>
          <w:tcPr>
            <w:tcW w:w="553" w:type="dxa"/>
          </w:tcPr>
          <w:p w14:paraId="145826BB" w14:textId="77777777" w:rsidR="00433E8D" w:rsidRPr="00250EB0" w:rsidRDefault="00433E8D" w:rsidP="000001F2">
            <w:pPr>
              <w:jc w:val="both"/>
              <w:rPr>
                <w:sz w:val="18"/>
                <w:szCs w:val="18"/>
              </w:rPr>
            </w:pPr>
            <w:r w:rsidRPr="00250EB0">
              <w:rPr>
                <w:sz w:val="18"/>
                <w:szCs w:val="18"/>
              </w:rPr>
              <w:t>ч</w:t>
            </w:r>
          </w:p>
        </w:tc>
        <w:tc>
          <w:tcPr>
            <w:tcW w:w="439" w:type="dxa"/>
          </w:tcPr>
          <w:p w14:paraId="14D2931A" w14:textId="77777777" w:rsidR="00433E8D" w:rsidRPr="00250EB0" w:rsidRDefault="00433E8D" w:rsidP="000001F2">
            <w:pPr>
              <w:jc w:val="both"/>
              <w:rPr>
                <w:sz w:val="18"/>
                <w:szCs w:val="18"/>
              </w:rPr>
            </w:pPr>
            <w:r w:rsidRPr="00250EB0">
              <w:rPr>
                <w:sz w:val="18"/>
                <w:szCs w:val="18"/>
              </w:rPr>
              <w:t>ж</w:t>
            </w:r>
          </w:p>
        </w:tc>
        <w:tc>
          <w:tcPr>
            <w:tcW w:w="567" w:type="dxa"/>
          </w:tcPr>
          <w:p w14:paraId="6D6204A4" w14:textId="77777777" w:rsidR="00433E8D" w:rsidRPr="00250EB0" w:rsidRDefault="00433E8D" w:rsidP="000001F2">
            <w:pPr>
              <w:jc w:val="both"/>
              <w:rPr>
                <w:sz w:val="18"/>
                <w:szCs w:val="18"/>
              </w:rPr>
            </w:pPr>
            <w:r w:rsidRPr="00250EB0">
              <w:rPr>
                <w:sz w:val="18"/>
                <w:szCs w:val="18"/>
              </w:rPr>
              <w:t>ч</w:t>
            </w:r>
          </w:p>
        </w:tc>
        <w:tc>
          <w:tcPr>
            <w:tcW w:w="382" w:type="dxa"/>
          </w:tcPr>
          <w:p w14:paraId="6458EA42" w14:textId="77777777" w:rsidR="00433E8D" w:rsidRPr="00250EB0" w:rsidRDefault="00433E8D" w:rsidP="000001F2">
            <w:pPr>
              <w:jc w:val="both"/>
              <w:rPr>
                <w:sz w:val="18"/>
                <w:szCs w:val="18"/>
              </w:rPr>
            </w:pPr>
            <w:r w:rsidRPr="00250EB0">
              <w:rPr>
                <w:sz w:val="18"/>
                <w:szCs w:val="18"/>
              </w:rPr>
              <w:t>ж</w:t>
            </w:r>
          </w:p>
        </w:tc>
        <w:tc>
          <w:tcPr>
            <w:tcW w:w="327" w:type="dxa"/>
          </w:tcPr>
          <w:p w14:paraId="421FC85C" w14:textId="77777777" w:rsidR="00433E8D" w:rsidRPr="00250EB0" w:rsidRDefault="00433E8D" w:rsidP="000001F2">
            <w:pPr>
              <w:jc w:val="both"/>
              <w:rPr>
                <w:sz w:val="18"/>
                <w:szCs w:val="18"/>
              </w:rPr>
            </w:pPr>
            <w:r w:rsidRPr="00250EB0">
              <w:rPr>
                <w:sz w:val="18"/>
                <w:szCs w:val="18"/>
              </w:rPr>
              <w:t>ч</w:t>
            </w:r>
          </w:p>
        </w:tc>
        <w:tc>
          <w:tcPr>
            <w:tcW w:w="284" w:type="dxa"/>
          </w:tcPr>
          <w:p w14:paraId="585637DA" w14:textId="77777777" w:rsidR="00433E8D" w:rsidRPr="00250EB0" w:rsidRDefault="00433E8D" w:rsidP="000001F2">
            <w:pPr>
              <w:jc w:val="both"/>
              <w:rPr>
                <w:sz w:val="18"/>
                <w:szCs w:val="18"/>
              </w:rPr>
            </w:pPr>
            <w:r w:rsidRPr="00250EB0">
              <w:rPr>
                <w:sz w:val="18"/>
                <w:szCs w:val="18"/>
              </w:rPr>
              <w:t>ж</w:t>
            </w:r>
          </w:p>
        </w:tc>
        <w:tc>
          <w:tcPr>
            <w:tcW w:w="283" w:type="dxa"/>
          </w:tcPr>
          <w:p w14:paraId="7EA99C81" w14:textId="77777777" w:rsidR="00433E8D" w:rsidRPr="00250EB0" w:rsidRDefault="00433E8D" w:rsidP="000001F2">
            <w:pPr>
              <w:jc w:val="both"/>
              <w:rPr>
                <w:sz w:val="18"/>
                <w:szCs w:val="18"/>
              </w:rPr>
            </w:pPr>
            <w:r w:rsidRPr="00250EB0">
              <w:rPr>
                <w:sz w:val="18"/>
                <w:szCs w:val="18"/>
              </w:rPr>
              <w:t>ч</w:t>
            </w:r>
          </w:p>
        </w:tc>
      </w:tr>
      <w:tr w:rsidR="00433E8D" w:rsidRPr="00250EB0" w14:paraId="731C4EFD" w14:textId="77777777" w:rsidTr="00DC458F">
        <w:tc>
          <w:tcPr>
            <w:tcW w:w="1838" w:type="dxa"/>
          </w:tcPr>
          <w:p w14:paraId="50ACE78B" w14:textId="77777777" w:rsidR="00433E8D" w:rsidRPr="00250EB0" w:rsidRDefault="00433E8D" w:rsidP="000001F2">
            <w:pPr>
              <w:jc w:val="both"/>
              <w:rPr>
                <w:sz w:val="18"/>
                <w:szCs w:val="18"/>
              </w:rPr>
            </w:pPr>
            <w:r w:rsidRPr="00250EB0">
              <w:rPr>
                <w:sz w:val="18"/>
                <w:szCs w:val="18"/>
              </w:rPr>
              <w:t xml:space="preserve"> </w:t>
            </w:r>
          </w:p>
        </w:tc>
        <w:tc>
          <w:tcPr>
            <w:tcW w:w="567" w:type="dxa"/>
          </w:tcPr>
          <w:p w14:paraId="143B9092" w14:textId="77777777" w:rsidR="00433E8D" w:rsidRPr="00250EB0" w:rsidRDefault="00433E8D" w:rsidP="000001F2">
            <w:pPr>
              <w:jc w:val="both"/>
              <w:rPr>
                <w:sz w:val="18"/>
                <w:szCs w:val="18"/>
              </w:rPr>
            </w:pPr>
            <w:r w:rsidRPr="00250EB0">
              <w:rPr>
                <w:sz w:val="18"/>
                <w:szCs w:val="18"/>
              </w:rPr>
              <w:t>716</w:t>
            </w:r>
          </w:p>
        </w:tc>
        <w:tc>
          <w:tcPr>
            <w:tcW w:w="709" w:type="dxa"/>
          </w:tcPr>
          <w:p w14:paraId="4C25F90B" w14:textId="77777777" w:rsidR="00433E8D" w:rsidRPr="00250EB0" w:rsidRDefault="00433E8D" w:rsidP="000001F2">
            <w:pPr>
              <w:jc w:val="both"/>
              <w:rPr>
                <w:sz w:val="18"/>
                <w:szCs w:val="18"/>
              </w:rPr>
            </w:pPr>
            <w:r w:rsidRPr="00250EB0">
              <w:rPr>
                <w:sz w:val="18"/>
                <w:szCs w:val="18"/>
              </w:rPr>
              <w:t>179</w:t>
            </w:r>
          </w:p>
        </w:tc>
        <w:tc>
          <w:tcPr>
            <w:tcW w:w="709" w:type="dxa"/>
          </w:tcPr>
          <w:p w14:paraId="67D00A30" w14:textId="77777777" w:rsidR="00433E8D" w:rsidRPr="00250EB0" w:rsidRDefault="00433E8D" w:rsidP="000001F2">
            <w:pPr>
              <w:jc w:val="both"/>
              <w:rPr>
                <w:sz w:val="18"/>
                <w:szCs w:val="18"/>
              </w:rPr>
            </w:pPr>
            <w:r w:rsidRPr="00250EB0">
              <w:rPr>
                <w:sz w:val="18"/>
                <w:szCs w:val="18"/>
              </w:rPr>
              <w:t>537</w:t>
            </w:r>
          </w:p>
        </w:tc>
        <w:tc>
          <w:tcPr>
            <w:tcW w:w="567" w:type="dxa"/>
          </w:tcPr>
          <w:p w14:paraId="3323C28F" w14:textId="77777777" w:rsidR="00433E8D" w:rsidRPr="00250EB0" w:rsidRDefault="00433E8D" w:rsidP="000001F2">
            <w:pPr>
              <w:jc w:val="both"/>
              <w:rPr>
                <w:sz w:val="18"/>
                <w:szCs w:val="18"/>
              </w:rPr>
            </w:pPr>
            <w:r w:rsidRPr="00250EB0">
              <w:rPr>
                <w:sz w:val="18"/>
                <w:szCs w:val="18"/>
              </w:rPr>
              <w:t>1</w:t>
            </w:r>
          </w:p>
        </w:tc>
        <w:tc>
          <w:tcPr>
            <w:tcW w:w="850" w:type="dxa"/>
          </w:tcPr>
          <w:p w14:paraId="7DEBA9BC" w14:textId="77777777" w:rsidR="00433E8D" w:rsidRPr="00250EB0" w:rsidRDefault="00433E8D" w:rsidP="000001F2">
            <w:pPr>
              <w:jc w:val="both"/>
              <w:rPr>
                <w:sz w:val="18"/>
                <w:szCs w:val="18"/>
              </w:rPr>
            </w:pPr>
            <w:r w:rsidRPr="00250EB0">
              <w:rPr>
                <w:sz w:val="18"/>
                <w:szCs w:val="18"/>
              </w:rPr>
              <w:t>4</w:t>
            </w:r>
          </w:p>
        </w:tc>
        <w:tc>
          <w:tcPr>
            <w:tcW w:w="567" w:type="dxa"/>
          </w:tcPr>
          <w:p w14:paraId="54DB7D91" w14:textId="77777777" w:rsidR="00433E8D" w:rsidRPr="00250EB0" w:rsidRDefault="00433E8D" w:rsidP="000001F2">
            <w:pPr>
              <w:jc w:val="both"/>
              <w:rPr>
                <w:sz w:val="18"/>
                <w:szCs w:val="18"/>
              </w:rPr>
            </w:pPr>
            <w:r w:rsidRPr="00250EB0">
              <w:rPr>
                <w:sz w:val="18"/>
                <w:szCs w:val="18"/>
              </w:rPr>
              <w:t>164</w:t>
            </w:r>
          </w:p>
        </w:tc>
        <w:tc>
          <w:tcPr>
            <w:tcW w:w="567" w:type="dxa"/>
          </w:tcPr>
          <w:p w14:paraId="036D0FA7" w14:textId="77777777" w:rsidR="00433E8D" w:rsidRPr="00250EB0" w:rsidRDefault="00433E8D" w:rsidP="000001F2">
            <w:pPr>
              <w:jc w:val="both"/>
              <w:rPr>
                <w:sz w:val="18"/>
                <w:szCs w:val="18"/>
              </w:rPr>
            </w:pPr>
            <w:r w:rsidRPr="00250EB0">
              <w:rPr>
                <w:sz w:val="18"/>
                <w:szCs w:val="18"/>
              </w:rPr>
              <w:t>369</w:t>
            </w:r>
          </w:p>
        </w:tc>
        <w:tc>
          <w:tcPr>
            <w:tcW w:w="567" w:type="dxa"/>
          </w:tcPr>
          <w:p w14:paraId="09FE2355" w14:textId="77777777" w:rsidR="00433E8D" w:rsidRPr="00250EB0" w:rsidRDefault="00433E8D" w:rsidP="000001F2">
            <w:pPr>
              <w:jc w:val="both"/>
              <w:rPr>
                <w:sz w:val="18"/>
                <w:szCs w:val="18"/>
              </w:rPr>
            </w:pPr>
            <w:r w:rsidRPr="00250EB0">
              <w:rPr>
                <w:sz w:val="18"/>
                <w:szCs w:val="18"/>
              </w:rPr>
              <w:t>15</w:t>
            </w:r>
          </w:p>
        </w:tc>
        <w:tc>
          <w:tcPr>
            <w:tcW w:w="553" w:type="dxa"/>
          </w:tcPr>
          <w:p w14:paraId="759E270D" w14:textId="77777777" w:rsidR="00433E8D" w:rsidRPr="00250EB0" w:rsidRDefault="00433E8D" w:rsidP="000001F2">
            <w:pPr>
              <w:jc w:val="both"/>
              <w:rPr>
                <w:sz w:val="18"/>
                <w:szCs w:val="18"/>
              </w:rPr>
            </w:pPr>
            <w:r w:rsidRPr="00250EB0">
              <w:rPr>
                <w:sz w:val="18"/>
                <w:szCs w:val="18"/>
              </w:rPr>
              <w:t>110</w:t>
            </w:r>
          </w:p>
        </w:tc>
        <w:tc>
          <w:tcPr>
            <w:tcW w:w="439" w:type="dxa"/>
          </w:tcPr>
          <w:p w14:paraId="4F4D203F" w14:textId="77777777" w:rsidR="00433E8D" w:rsidRPr="00250EB0" w:rsidRDefault="00433E8D" w:rsidP="000001F2">
            <w:pPr>
              <w:jc w:val="both"/>
              <w:rPr>
                <w:sz w:val="18"/>
                <w:szCs w:val="18"/>
              </w:rPr>
            </w:pPr>
          </w:p>
        </w:tc>
        <w:tc>
          <w:tcPr>
            <w:tcW w:w="567" w:type="dxa"/>
          </w:tcPr>
          <w:p w14:paraId="5CDAFAE9" w14:textId="77777777" w:rsidR="00433E8D" w:rsidRPr="00250EB0" w:rsidRDefault="00433E8D" w:rsidP="000001F2">
            <w:pPr>
              <w:jc w:val="both"/>
              <w:rPr>
                <w:sz w:val="18"/>
                <w:szCs w:val="18"/>
              </w:rPr>
            </w:pPr>
            <w:r w:rsidRPr="00250EB0">
              <w:rPr>
                <w:sz w:val="18"/>
                <w:szCs w:val="18"/>
              </w:rPr>
              <w:t>50</w:t>
            </w:r>
          </w:p>
        </w:tc>
        <w:tc>
          <w:tcPr>
            <w:tcW w:w="382" w:type="dxa"/>
          </w:tcPr>
          <w:p w14:paraId="57D8974E" w14:textId="77777777" w:rsidR="00433E8D" w:rsidRPr="00250EB0" w:rsidRDefault="00433E8D" w:rsidP="000001F2">
            <w:pPr>
              <w:jc w:val="both"/>
              <w:rPr>
                <w:sz w:val="18"/>
                <w:szCs w:val="18"/>
              </w:rPr>
            </w:pPr>
          </w:p>
        </w:tc>
        <w:tc>
          <w:tcPr>
            <w:tcW w:w="327" w:type="dxa"/>
          </w:tcPr>
          <w:p w14:paraId="2B31834C" w14:textId="77777777" w:rsidR="00433E8D" w:rsidRPr="00250EB0" w:rsidRDefault="00433E8D" w:rsidP="000001F2">
            <w:pPr>
              <w:jc w:val="both"/>
              <w:rPr>
                <w:sz w:val="18"/>
                <w:szCs w:val="18"/>
              </w:rPr>
            </w:pPr>
            <w:r w:rsidRPr="00250EB0">
              <w:rPr>
                <w:sz w:val="18"/>
                <w:szCs w:val="18"/>
              </w:rPr>
              <w:t>8</w:t>
            </w:r>
          </w:p>
        </w:tc>
        <w:tc>
          <w:tcPr>
            <w:tcW w:w="284" w:type="dxa"/>
          </w:tcPr>
          <w:p w14:paraId="2586CD08" w14:textId="77777777" w:rsidR="00433E8D" w:rsidRPr="00250EB0" w:rsidRDefault="00433E8D" w:rsidP="000001F2">
            <w:pPr>
              <w:jc w:val="both"/>
              <w:rPr>
                <w:sz w:val="18"/>
                <w:szCs w:val="18"/>
              </w:rPr>
            </w:pPr>
          </w:p>
        </w:tc>
        <w:tc>
          <w:tcPr>
            <w:tcW w:w="283" w:type="dxa"/>
          </w:tcPr>
          <w:p w14:paraId="3F747E41" w14:textId="77777777" w:rsidR="00433E8D" w:rsidRPr="00250EB0" w:rsidRDefault="00433E8D" w:rsidP="000001F2">
            <w:pPr>
              <w:jc w:val="both"/>
              <w:rPr>
                <w:sz w:val="18"/>
                <w:szCs w:val="18"/>
              </w:rPr>
            </w:pPr>
          </w:p>
        </w:tc>
      </w:tr>
    </w:tbl>
    <w:p w14:paraId="52F58B1F" w14:textId="4B16638F" w:rsidR="00E3058A" w:rsidRDefault="00E3058A" w:rsidP="00722649">
      <w:pPr>
        <w:jc w:val="both"/>
        <w:rPr>
          <w:b/>
          <w:sz w:val="24"/>
          <w:szCs w:val="24"/>
        </w:rPr>
      </w:pPr>
    </w:p>
    <w:p w14:paraId="34F63BCB" w14:textId="77777777" w:rsidR="00E3058A" w:rsidRDefault="00E3058A">
      <w:pPr>
        <w:widowControl/>
        <w:autoSpaceDE/>
        <w:autoSpaceDN/>
        <w:spacing w:after="160" w:line="259" w:lineRule="auto"/>
        <w:rPr>
          <w:b/>
          <w:sz w:val="24"/>
          <w:szCs w:val="24"/>
        </w:rPr>
      </w:pPr>
      <w:r>
        <w:rPr>
          <w:b/>
          <w:sz w:val="24"/>
          <w:szCs w:val="24"/>
        </w:rPr>
        <w:br w:type="page"/>
      </w:r>
    </w:p>
    <w:p w14:paraId="620A9581" w14:textId="77777777" w:rsidR="00DC458F" w:rsidRDefault="00DC458F" w:rsidP="00722649">
      <w:pPr>
        <w:jc w:val="both"/>
        <w:rPr>
          <w:b/>
          <w:sz w:val="24"/>
          <w:szCs w:val="24"/>
        </w:rPr>
      </w:pPr>
    </w:p>
    <w:p w14:paraId="51F60206" w14:textId="52D4D562" w:rsidR="006D1132" w:rsidRPr="00514BE5" w:rsidRDefault="006D1132" w:rsidP="006D1132">
      <w:pPr>
        <w:jc w:val="center"/>
        <w:rPr>
          <w:b/>
          <w:sz w:val="24"/>
          <w:szCs w:val="24"/>
        </w:rPr>
      </w:pPr>
      <w:r w:rsidRPr="00514BE5">
        <w:rPr>
          <w:b/>
          <w:sz w:val="24"/>
          <w:szCs w:val="24"/>
        </w:rPr>
        <w:t xml:space="preserve">Кількість осіб, які займаються спортом </w:t>
      </w:r>
    </w:p>
    <w:p w14:paraId="4A0AF7A1" w14:textId="24C53CE6" w:rsidR="00514BE5" w:rsidRPr="00200993" w:rsidRDefault="00514BE5" w:rsidP="00514BE5">
      <w:pPr>
        <w:jc w:val="right"/>
        <w:rPr>
          <w:b/>
        </w:rPr>
      </w:pPr>
      <w:r w:rsidRPr="00A71A64">
        <w:rPr>
          <w:bCs/>
        </w:rPr>
        <w:t>Табл</w:t>
      </w:r>
      <w:r>
        <w:rPr>
          <w:bCs/>
        </w:rPr>
        <w:t>.8.4.</w:t>
      </w:r>
    </w:p>
    <w:tbl>
      <w:tblPr>
        <w:tblStyle w:val="a4"/>
        <w:tblW w:w="9634" w:type="dxa"/>
        <w:tblLayout w:type="fixed"/>
        <w:tblLook w:val="04A0" w:firstRow="1" w:lastRow="0" w:firstColumn="1" w:lastColumn="0" w:noHBand="0" w:noVBand="1"/>
      </w:tblPr>
      <w:tblGrid>
        <w:gridCol w:w="1891"/>
        <w:gridCol w:w="847"/>
        <w:gridCol w:w="627"/>
        <w:gridCol w:w="584"/>
        <w:gridCol w:w="680"/>
        <w:gridCol w:w="764"/>
        <w:gridCol w:w="546"/>
        <w:gridCol w:w="546"/>
        <w:gridCol w:w="436"/>
        <w:gridCol w:w="546"/>
        <w:gridCol w:w="387"/>
        <w:gridCol w:w="505"/>
        <w:gridCol w:w="385"/>
        <w:gridCol w:w="323"/>
        <w:gridCol w:w="284"/>
        <w:gridCol w:w="283"/>
      </w:tblGrid>
      <w:tr w:rsidR="006D1132" w:rsidRPr="00200993" w14:paraId="0A830CF9" w14:textId="77777777" w:rsidTr="00000A8B">
        <w:tc>
          <w:tcPr>
            <w:tcW w:w="1891" w:type="dxa"/>
            <w:vMerge w:val="restart"/>
          </w:tcPr>
          <w:p w14:paraId="65B877D8" w14:textId="77777777" w:rsidR="006D1132" w:rsidRPr="00200993" w:rsidRDefault="006D1132" w:rsidP="000001F2">
            <w:pPr>
              <w:jc w:val="both"/>
              <w:rPr>
                <w:sz w:val="20"/>
                <w:szCs w:val="20"/>
              </w:rPr>
            </w:pPr>
            <w:r w:rsidRPr="00200993">
              <w:rPr>
                <w:sz w:val="20"/>
                <w:szCs w:val="20"/>
              </w:rPr>
              <w:t>Кількість  осіб, які займаються спортом</w:t>
            </w:r>
          </w:p>
        </w:tc>
        <w:tc>
          <w:tcPr>
            <w:tcW w:w="7743" w:type="dxa"/>
            <w:gridSpan w:val="15"/>
          </w:tcPr>
          <w:p w14:paraId="70DA873C" w14:textId="61EB73F3" w:rsidR="006D1132" w:rsidRPr="00200993" w:rsidRDefault="006D1132" w:rsidP="000001F2">
            <w:pPr>
              <w:jc w:val="both"/>
              <w:rPr>
                <w:sz w:val="20"/>
                <w:szCs w:val="20"/>
              </w:rPr>
            </w:pPr>
            <w:r w:rsidRPr="00200993">
              <w:rPr>
                <w:sz w:val="20"/>
                <w:szCs w:val="20"/>
              </w:rPr>
              <w:t xml:space="preserve"> Вікова група (років)</w:t>
            </w:r>
          </w:p>
        </w:tc>
      </w:tr>
      <w:tr w:rsidR="006D1132" w:rsidRPr="00200993" w14:paraId="0D7B90BD" w14:textId="77777777" w:rsidTr="00000A8B">
        <w:tc>
          <w:tcPr>
            <w:tcW w:w="1891" w:type="dxa"/>
            <w:vMerge/>
          </w:tcPr>
          <w:p w14:paraId="60956FD1" w14:textId="77777777" w:rsidR="006D1132" w:rsidRPr="00200993" w:rsidRDefault="006D1132" w:rsidP="000001F2">
            <w:pPr>
              <w:jc w:val="both"/>
              <w:rPr>
                <w:sz w:val="20"/>
                <w:szCs w:val="20"/>
              </w:rPr>
            </w:pPr>
          </w:p>
        </w:tc>
        <w:tc>
          <w:tcPr>
            <w:tcW w:w="847" w:type="dxa"/>
            <w:vMerge w:val="restart"/>
          </w:tcPr>
          <w:p w14:paraId="5FEF8A14" w14:textId="77777777" w:rsidR="006D1132" w:rsidRPr="00200993" w:rsidRDefault="006D1132" w:rsidP="000001F2">
            <w:pPr>
              <w:jc w:val="both"/>
              <w:rPr>
                <w:sz w:val="20"/>
                <w:szCs w:val="20"/>
              </w:rPr>
            </w:pPr>
            <w:r w:rsidRPr="00200993">
              <w:rPr>
                <w:sz w:val="20"/>
                <w:szCs w:val="20"/>
              </w:rPr>
              <w:t xml:space="preserve">усього  </w:t>
            </w:r>
          </w:p>
        </w:tc>
        <w:tc>
          <w:tcPr>
            <w:tcW w:w="1211" w:type="dxa"/>
            <w:gridSpan w:val="2"/>
          </w:tcPr>
          <w:p w14:paraId="0391035A" w14:textId="77777777" w:rsidR="006D1132" w:rsidRPr="00200993" w:rsidRDefault="006D1132" w:rsidP="000001F2">
            <w:pPr>
              <w:jc w:val="both"/>
              <w:rPr>
                <w:sz w:val="20"/>
                <w:szCs w:val="20"/>
              </w:rPr>
            </w:pPr>
            <w:r w:rsidRPr="00200993">
              <w:rPr>
                <w:sz w:val="20"/>
                <w:szCs w:val="20"/>
              </w:rPr>
              <w:t>З них:</w:t>
            </w:r>
          </w:p>
        </w:tc>
        <w:tc>
          <w:tcPr>
            <w:tcW w:w="1444" w:type="dxa"/>
            <w:gridSpan w:val="2"/>
          </w:tcPr>
          <w:p w14:paraId="6D3A3E41" w14:textId="77777777" w:rsidR="006D1132" w:rsidRPr="00200993" w:rsidRDefault="006D1132" w:rsidP="000001F2">
            <w:pPr>
              <w:jc w:val="both"/>
              <w:rPr>
                <w:sz w:val="20"/>
                <w:szCs w:val="20"/>
              </w:rPr>
            </w:pPr>
            <w:r w:rsidRPr="00200993">
              <w:rPr>
                <w:sz w:val="20"/>
                <w:szCs w:val="20"/>
              </w:rPr>
              <w:t xml:space="preserve"> особи з інвалідністю</w:t>
            </w:r>
          </w:p>
        </w:tc>
        <w:tc>
          <w:tcPr>
            <w:tcW w:w="1092" w:type="dxa"/>
            <w:gridSpan w:val="2"/>
          </w:tcPr>
          <w:p w14:paraId="6E73240B" w14:textId="77777777" w:rsidR="006D1132" w:rsidRPr="00200993" w:rsidRDefault="006D1132" w:rsidP="000001F2">
            <w:pPr>
              <w:jc w:val="both"/>
              <w:rPr>
                <w:sz w:val="20"/>
                <w:szCs w:val="20"/>
              </w:rPr>
            </w:pPr>
            <w:r w:rsidRPr="00200993">
              <w:rPr>
                <w:sz w:val="20"/>
                <w:szCs w:val="20"/>
              </w:rPr>
              <w:t>до 18 років</w:t>
            </w:r>
          </w:p>
        </w:tc>
        <w:tc>
          <w:tcPr>
            <w:tcW w:w="982" w:type="dxa"/>
            <w:gridSpan w:val="2"/>
          </w:tcPr>
          <w:p w14:paraId="523AB182" w14:textId="77777777" w:rsidR="006D1132" w:rsidRPr="00200993" w:rsidRDefault="006D1132" w:rsidP="000001F2">
            <w:pPr>
              <w:jc w:val="both"/>
              <w:rPr>
                <w:sz w:val="20"/>
                <w:szCs w:val="20"/>
              </w:rPr>
            </w:pPr>
            <w:r w:rsidRPr="00200993">
              <w:rPr>
                <w:sz w:val="20"/>
                <w:szCs w:val="20"/>
              </w:rPr>
              <w:t>18-29</w:t>
            </w:r>
          </w:p>
        </w:tc>
        <w:tc>
          <w:tcPr>
            <w:tcW w:w="892" w:type="dxa"/>
            <w:gridSpan w:val="2"/>
          </w:tcPr>
          <w:p w14:paraId="30B89747" w14:textId="77777777" w:rsidR="006D1132" w:rsidRPr="00200993" w:rsidRDefault="006D1132" w:rsidP="000001F2">
            <w:pPr>
              <w:jc w:val="both"/>
              <w:rPr>
                <w:sz w:val="20"/>
                <w:szCs w:val="20"/>
              </w:rPr>
            </w:pPr>
            <w:r w:rsidRPr="00200993">
              <w:rPr>
                <w:sz w:val="20"/>
                <w:szCs w:val="20"/>
              </w:rPr>
              <w:t>30-44</w:t>
            </w:r>
          </w:p>
        </w:tc>
        <w:tc>
          <w:tcPr>
            <w:tcW w:w="708" w:type="dxa"/>
            <w:gridSpan w:val="2"/>
          </w:tcPr>
          <w:p w14:paraId="34904A79" w14:textId="77777777" w:rsidR="006D1132" w:rsidRPr="00200993" w:rsidRDefault="006D1132" w:rsidP="000001F2">
            <w:pPr>
              <w:jc w:val="both"/>
              <w:rPr>
                <w:sz w:val="20"/>
                <w:szCs w:val="20"/>
              </w:rPr>
            </w:pPr>
            <w:r w:rsidRPr="00200993">
              <w:rPr>
                <w:sz w:val="20"/>
                <w:szCs w:val="20"/>
              </w:rPr>
              <w:t>45-59</w:t>
            </w:r>
          </w:p>
        </w:tc>
        <w:tc>
          <w:tcPr>
            <w:tcW w:w="567" w:type="dxa"/>
            <w:gridSpan w:val="2"/>
          </w:tcPr>
          <w:p w14:paraId="1E85C8F8" w14:textId="77777777" w:rsidR="006D1132" w:rsidRPr="00200993" w:rsidRDefault="006D1132" w:rsidP="000001F2">
            <w:pPr>
              <w:jc w:val="both"/>
              <w:rPr>
                <w:sz w:val="20"/>
                <w:szCs w:val="20"/>
              </w:rPr>
            </w:pPr>
            <w:r w:rsidRPr="00200993">
              <w:rPr>
                <w:sz w:val="20"/>
                <w:szCs w:val="20"/>
              </w:rPr>
              <w:t>60+</w:t>
            </w:r>
          </w:p>
        </w:tc>
      </w:tr>
      <w:tr w:rsidR="006D1132" w:rsidRPr="00200993" w14:paraId="48A3D1C0" w14:textId="77777777" w:rsidTr="00000A8B">
        <w:tc>
          <w:tcPr>
            <w:tcW w:w="1891" w:type="dxa"/>
            <w:vMerge/>
          </w:tcPr>
          <w:p w14:paraId="586C5071" w14:textId="77777777" w:rsidR="006D1132" w:rsidRPr="00200993" w:rsidRDefault="006D1132" w:rsidP="000001F2">
            <w:pPr>
              <w:jc w:val="both"/>
              <w:rPr>
                <w:sz w:val="20"/>
                <w:szCs w:val="20"/>
              </w:rPr>
            </w:pPr>
          </w:p>
        </w:tc>
        <w:tc>
          <w:tcPr>
            <w:tcW w:w="847" w:type="dxa"/>
            <w:vMerge/>
          </w:tcPr>
          <w:p w14:paraId="4E56D837" w14:textId="77777777" w:rsidR="006D1132" w:rsidRPr="00200993" w:rsidRDefault="006D1132" w:rsidP="000001F2">
            <w:pPr>
              <w:jc w:val="both"/>
              <w:rPr>
                <w:sz w:val="20"/>
                <w:szCs w:val="20"/>
              </w:rPr>
            </w:pPr>
          </w:p>
        </w:tc>
        <w:tc>
          <w:tcPr>
            <w:tcW w:w="627" w:type="dxa"/>
          </w:tcPr>
          <w:p w14:paraId="74B195A9" w14:textId="77777777" w:rsidR="006D1132" w:rsidRPr="00200993" w:rsidRDefault="006D1132" w:rsidP="000001F2">
            <w:pPr>
              <w:jc w:val="both"/>
              <w:rPr>
                <w:sz w:val="20"/>
                <w:szCs w:val="20"/>
              </w:rPr>
            </w:pPr>
            <w:r w:rsidRPr="00200993">
              <w:rPr>
                <w:sz w:val="20"/>
                <w:szCs w:val="20"/>
              </w:rPr>
              <w:t>ж(д)</w:t>
            </w:r>
          </w:p>
        </w:tc>
        <w:tc>
          <w:tcPr>
            <w:tcW w:w="584" w:type="dxa"/>
          </w:tcPr>
          <w:p w14:paraId="5BC772DF" w14:textId="77777777" w:rsidR="006D1132" w:rsidRPr="00200993" w:rsidRDefault="006D1132" w:rsidP="000001F2">
            <w:pPr>
              <w:jc w:val="both"/>
              <w:rPr>
                <w:sz w:val="20"/>
                <w:szCs w:val="20"/>
              </w:rPr>
            </w:pPr>
            <w:r w:rsidRPr="00200993">
              <w:rPr>
                <w:sz w:val="20"/>
                <w:szCs w:val="20"/>
              </w:rPr>
              <w:t>ч(х)</w:t>
            </w:r>
          </w:p>
        </w:tc>
        <w:tc>
          <w:tcPr>
            <w:tcW w:w="680" w:type="dxa"/>
          </w:tcPr>
          <w:p w14:paraId="0D8EC63B" w14:textId="77777777" w:rsidR="006D1132" w:rsidRPr="00200993" w:rsidRDefault="006D1132" w:rsidP="000001F2">
            <w:pPr>
              <w:jc w:val="both"/>
              <w:rPr>
                <w:sz w:val="20"/>
                <w:szCs w:val="20"/>
              </w:rPr>
            </w:pPr>
            <w:r w:rsidRPr="00200993">
              <w:rPr>
                <w:sz w:val="20"/>
                <w:szCs w:val="20"/>
              </w:rPr>
              <w:t>ж(д)</w:t>
            </w:r>
          </w:p>
        </w:tc>
        <w:tc>
          <w:tcPr>
            <w:tcW w:w="764" w:type="dxa"/>
          </w:tcPr>
          <w:p w14:paraId="39578A85" w14:textId="77777777" w:rsidR="006D1132" w:rsidRPr="00200993" w:rsidRDefault="006D1132" w:rsidP="000001F2">
            <w:pPr>
              <w:jc w:val="both"/>
              <w:rPr>
                <w:sz w:val="20"/>
                <w:szCs w:val="20"/>
              </w:rPr>
            </w:pPr>
            <w:r w:rsidRPr="00200993">
              <w:rPr>
                <w:sz w:val="20"/>
                <w:szCs w:val="20"/>
              </w:rPr>
              <w:t>ч(х)</w:t>
            </w:r>
          </w:p>
        </w:tc>
        <w:tc>
          <w:tcPr>
            <w:tcW w:w="546" w:type="dxa"/>
          </w:tcPr>
          <w:p w14:paraId="6E69D5EC" w14:textId="77777777" w:rsidR="006D1132" w:rsidRPr="00200993" w:rsidRDefault="006D1132" w:rsidP="000001F2">
            <w:pPr>
              <w:jc w:val="both"/>
              <w:rPr>
                <w:sz w:val="20"/>
                <w:szCs w:val="20"/>
              </w:rPr>
            </w:pPr>
            <w:r w:rsidRPr="00200993">
              <w:rPr>
                <w:sz w:val="20"/>
                <w:szCs w:val="20"/>
              </w:rPr>
              <w:t>д</w:t>
            </w:r>
          </w:p>
        </w:tc>
        <w:tc>
          <w:tcPr>
            <w:tcW w:w="546" w:type="dxa"/>
          </w:tcPr>
          <w:p w14:paraId="6D40B51E" w14:textId="77777777" w:rsidR="006D1132" w:rsidRPr="00200993" w:rsidRDefault="006D1132" w:rsidP="000001F2">
            <w:pPr>
              <w:jc w:val="both"/>
              <w:rPr>
                <w:sz w:val="20"/>
                <w:szCs w:val="20"/>
              </w:rPr>
            </w:pPr>
            <w:r w:rsidRPr="00200993">
              <w:rPr>
                <w:sz w:val="20"/>
                <w:szCs w:val="20"/>
              </w:rPr>
              <w:t>х</w:t>
            </w:r>
          </w:p>
        </w:tc>
        <w:tc>
          <w:tcPr>
            <w:tcW w:w="436" w:type="dxa"/>
          </w:tcPr>
          <w:p w14:paraId="66713FCD" w14:textId="77777777" w:rsidR="006D1132" w:rsidRPr="00200993" w:rsidRDefault="006D1132" w:rsidP="000001F2">
            <w:pPr>
              <w:jc w:val="both"/>
              <w:rPr>
                <w:sz w:val="20"/>
                <w:szCs w:val="20"/>
              </w:rPr>
            </w:pPr>
            <w:r w:rsidRPr="00200993">
              <w:rPr>
                <w:sz w:val="20"/>
                <w:szCs w:val="20"/>
              </w:rPr>
              <w:t>ж</w:t>
            </w:r>
          </w:p>
        </w:tc>
        <w:tc>
          <w:tcPr>
            <w:tcW w:w="546" w:type="dxa"/>
          </w:tcPr>
          <w:p w14:paraId="21A977B6" w14:textId="77777777" w:rsidR="006D1132" w:rsidRPr="00200993" w:rsidRDefault="006D1132" w:rsidP="000001F2">
            <w:pPr>
              <w:jc w:val="both"/>
              <w:rPr>
                <w:sz w:val="20"/>
                <w:szCs w:val="20"/>
              </w:rPr>
            </w:pPr>
            <w:r w:rsidRPr="00200993">
              <w:rPr>
                <w:sz w:val="20"/>
                <w:szCs w:val="20"/>
              </w:rPr>
              <w:t>ч</w:t>
            </w:r>
          </w:p>
        </w:tc>
        <w:tc>
          <w:tcPr>
            <w:tcW w:w="387" w:type="dxa"/>
          </w:tcPr>
          <w:p w14:paraId="7D624B98" w14:textId="77777777" w:rsidR="006D1132" w:rsidRPr="00200993" w:rsidRDefault="006D1132" w:rsidP="000001F2">
            <w:pPr>
              <w:jc w:val="both"/>
              <w:rPr>
                <w:sz w:val="20"/>
                <w:szCs w:val="20"/>
              </w:rPr>
            </w:pPr>
            <w:r w:rsidRPr="00200993">
              <w:rPr>
                <w:sz w:val="20"/>
                <w:szCs w:val="20"/>
              </w:rPr>
              <w:t>ж</w:t>
            </w:r>
          </w:p>
        </w:tc>
        <w:tc>
          <w:tcPr>
            <w:tcW w:w="505" w:type="dxa"/>
          </w:tcPr>
          <w:p w14:paraId="3EFAF530" w14:textId="77777777" w:rsidR="006D1132" w:rsidRPr="00200993" w:rsidRDefault="006D1132" w:rsidP="000001F2">
            <w:pPr>
              <w:jc w:val="both"/>
              <w:rPr>
                <w:sz w:val="20"/>
                <w:szCs w:val="20"/>
              </w:rPr>
            </w:pPr>
            <w:r w:rsidRPr="00200993">
              <w:rPr>
                <w:sz w:val="20"/>
                <w:szCs w:val="20"/>
              </w:rPr>
              <w:t>ч</w:t>
            </w:r>
          </w:p>
        </w:tc>
        <w:tc>
          <w:tcPr>
            <w:tcW w:w="385" w:type="dxa"/>
          </w:tcPr>
          <w:p w14:paraId="3C9D0CBA" w14:textId="77777777" w:rsidR="006D1132" w:rsidRPr="00200993" w:rsidRDefault="006D1132" w:rsidP="000001F2">
            <w:pPr>
              <w:jc w:val="both"/>
              <w:rPr>
                <w:sz w:val="20"/>
                <w:szCs w:val="20"/>
              </w:rPr>
            </w:pPr>
            <w:r w:rsidRPr="00200993">
              <w:rPr>
                <w:sz w:val="20"/>
                <w:szCs w:val="20"/>
              </w:rPr>
              <w:t>ж</w:t>
            </w:r>
          </w:p>
        </w:tc>
        <w:tc>
          <w:tcPr>
            <w:tcW w:w="323" w:type="dxa"/>
          </w:tcPr>
          <w:p w14:paraId="6FFE10B0" w14:textId="77777777" w:rsidR="006D1132" w:rsidRPr="00200993" w:rsidRDefault="006D1132" w:rsidP="000001F2">
            <w:pPr>
              <w:jc w:val="both"/>
              <w:rPr>
                <w:sz w:val="20"/>
                <w:szCs w:val="20"/>
              </w:rPr>
            </w:pPr>
            <w:r w:rsidRPr="00200993">
              <w:rPr>
                <w:sz w:val="20"/>
                <w:szCs w:val="20"/>
              </w:rPr>
              <w:t>ч</w:t>
            </w:r>
          </w:p>
        </w:tc>
        <w:tc>
          <w:tcPr>
            <w:tcW w:w="284" w:type="dxa"/>
          </w:tcPr>
          <w:p w14:paraId="00D316F8" w14:textId="77777777" w:rsidR="006D1132" w:rsidRPr="00200993" w:rsidRDefault="006D1132" w:rsidP="000001F2">
            <w:pPr>
              <w:jc w:val="both"/>
              <w:rPr>
                <w:sz w:val="20"/>
                <w:szCs w:val="20"/>
              </w:rPr>
            </w:pPr>
            <w:r w:rsidRPr="00200993">
              <w:rPr>
                <w:sz w:val="20"/>
                <w:szCs w:val="20"/>
              </w:rPr>
              <w:t>ж</w:t>
            </w:r>
          </w:p>
        </w:tc>
        <w:tc>
          <w:tcPr>
            <w:tcW w:w="283" w:type="dxa"/>
          </w:tcPr>
          <w:p w14:paraId="3D24D247" w14:textId="77777777" w:rsidR="006D1132" w:rsidRPr="00200993" w:rsidRDefault="006D1132" w:rsidP="000001F2">
            <w:pPr>
              <w:jc w:val="both"/>
              <w:rPr>
                <w:sz w:val="20"/>
                <w:szCs w:val="20"/>
              </w:rPr>
            </w:pPr>
            <w:r w:rsidRPr="00200993">
              <w:rPr>
                <w:sz w:val="20"/>
                <w:szCs w:val="20"/>
              </w:rPr>
              <w:t>ч</w:t>
            </w:r>
          </w:p>
        </w:tc>
      </w:tr>
      <w:tr w:rsidR="006D1132" w:rsidRPr="00200993" w14:paraId="16D86434" w14:textId="77777777" w:rsidTr="00000A8B">
        <w:tc>
          <w:tcPr>
            <w:tcW w:w="1891" w:type="dxa"/>
          </w:tcPr>
          <w:p w14:paraId="4FB27D87" w14:textId="77777777" w:rsidR="006D1132" w:rsidRPr="00200993" w:rsidRDefault="006D1132" w:rsidP="000001F2">
            <w:pPr>
              <w:jc w:val="both"/>
              <w:rPr>
                <w:sz w:val="20"/>
                <w:szCs w:val="20"/>
              </w:rPr>
            </w:pPr>
            <w:r w:rsidRPr="00200993">
              <w:rPr>
                <w:sz w:val="20"/>
                <w:szCs w:val="20"/>
              </w:rPr>
              <w:t xml:space="preserve"> </w:t>
            </w:r>
          </w:p>
        </w:tc>
        <w:tc>
          <w:tcPr>
            <w:tcW w:w="847" w:type="dxa"/>
          </w:tcPr>
          <w:p w14:paraId="0D868886" w14:textId="77777777" w:rsidR="006D1132" w:rsidRPr="00200993" w:rsidRDefault="006D1132" w:rsidP="000001F2">
            <w:pPr>
              <w:jc w:val="both"/>
              <w:rPr>
                <w:sz w:val="20"/>
                <w:szCs w:val="20"/>
              </w:rPr>
            </w:pPr>
            <w:r w:rsidRPr="00200993">
              <w:rPr>
                <w:sz w:val="20"/>
                <w:szCs w:val="20"/>
              </w:rPr>
              <w:t>716</w:t>
            </w:r>
          </w:p>
        </w:tc>
        <w:tc>
          <w:tcPr>
            <w:tcW w:w="627" w:type="dxa"/>
          </w:tcPr>
          <w:p w14:paraId="7D304668" w14:textId="77777777" w:rsidR="006D1132" w:rsidRPr="00200993" w:rsidRDefault="006D1132" w:rsidP="000001F2">
            <w:pPr>
              <w:jc w:val="both"/>
              <w:rPr>
                <w:sz w:val="20"/>
                <w:szCs w:val="20"/>
              </w:rPr>
            </w:pPr>
            <w:r w:rsidRPr="00200993">
              <w:rPr>
                <w:sz w:val="20"/>
                <w:szCs w:val="20"/>
              </w:rPr>
              <w:t>179</w:t>
            </w:r>
          </w:p>
        </w:tc>
        <w:tc>
          <w:tcPr>
            <w:tcW w:w="584" w:type="dxa"/>
          </w:tcPr>
          <w:p w14:paraId="4009F9CB" w14:textId="77777777" w:rsidR="006D1132" w:rsidRPr="00200993" w:rsidRDefault="006D1132" w:rsidP="000001F2">
            <w:pPr>
              <w:jc w:val="both"/>
              <w:rPr>
                <w:sz w:val="20"/>
                <w:szCs w:val="20"/>
              </w:rPr>
            </w:pPr>
            <w:r w:rsidRPr="00200993">
              <w:rPr>
                <w:sz w:val="20"/>
                <w:szCs w:val="20"/>
              </w:rPr>
              <w:t>537</w:t>
            </w:r>
          </w:p>
        </w:tc>
        <w:tc>
          <w:tcPr>
            <w:tcW w:w="680" w:type="dxa"/>
          </w:tcPr>
          <w:p w14:paraId="59C0BDE1" w14:textId="77777777" w:rsidR="006D1132" w:rsidRPr="00200993" w:rsidRDefault="006D1132" w:rsidP="000001F2">
            <w:pPr>
              <w:jc w:val="both"/>
              <w:rPr>
                <w:sz w:val="20"/>
                <w:szCs w:val="20"/>
              </w:rPr>
            </w:pPr>
            <w:r w:rsidRPr="00200993">
              <w:rPr>
                <w:sz w:val="20"/>
                <w:szCs w:val="20"/>
              </w:rPr>
              <w:t>1</w:t>
            </w:r>
          </w:p>
        </w:tc>
        <w:tc>
          <w:tcPr>
            <w:tcW w:w="764" w:type="dxa"/>
          </w:tcPr>
          <w:p w14:paraId="52415879" w14:textId="77777777" w:rsidR="006D1132" w:rsidRPr="00200993" w:rsidRDefault="006D1132" w:rsidP="000001F2">
            <w:pPr>
              <w:jc w:val="both"/>
              <w:rPr>
                <w:sz w:val="20"/>
                <w:szCs w:val="20"/>
              </w:rPr>
            </w:pPr>
            <w:r w:rsidRPr="00200993">
              <w:rPr>
                <w:sz w:val="20"/>
                <w:szCs w:val="20"/>
              </w:rPr>
              <w:t>4</w:t>
            </w:r>
          </w:p>
        </w:tc>
        <w:tc>
          <w:tcPr>
            <w:tcW w:w="546" w:type="dxa"/>
          </w:tcPr>
          <w:p w14:paraId="2FEBFDD6" w14:textId="77777777" w:rsidR="006D1132" w:rsidRPr="00200993" w:rsidRDefault="006D1132" w:rsidP="000001F2">
            <w:pPr>
              <w:jc w:val="both"/>
              <w:rPr>
                <w:sz w:val="20"/>
                <w:szCs w:val="20"/>
              </w:rPr>
            </w:pPr>
            <w:r w:rsidRPr="00200993">
              <w:rPr>
                <w:sz w:val="20"/>
                <w:szCs w:val="20"/>
              </w:rPr>
              <w:t>164</w:t>
            </w:r>
          </w:p>
        </w:tc>
        <w:tc>
          <w:tcPr>
            <w:tcW w:w="546" w:type="dxa"/>
          </w:tcPr>
          <w:p w14:paraId="0B75D975" w14:textId="77777777" w:rsidR="006D1132" w:rsidRPr="00200993" w:rsidRDefault="006D1132" w:rsidP="000001F2">
            <w:pPr>
              <w:jc w:val="both"/>
              <w:rPr>
                <w:sz w:val="20"/>
                <w:szCs w:val="20"/>
              </w:rPr>
            </w:pPr>
            <w:r w:rsidRPr="00200993">
              <w:rPr>
                <w:sz w:val="20"/>
                <w:szCs w:val="20"/>
              </w:rPr>
              <w:t>369</w:t>
            </w:r>
          </w:p>
        </w:tc>
        <w:tc>
          <w:tcPr>
            <w:tcW w:w="436" w:type="dxa"/>
          </w:tcPr>
          <w:p w14:paraId="43240165" w14:textId="77777777" w:rsidR="006D1132" w:rsidRPr="00200993" w:rsidRDefault="006D1132" w:rsidP="000001F2">
            <w:pPr>
              <w:jc w:val="both"/>
              <w:rPr>
                <w:sz w:val="20"/>
                <w:szCs w:val="20"/>
              </w:rPr>
            </w:pPr>
            <w:r w:rsidRPr="00200993">
              <w:rPr>
                <w:sz w:val="20"/>
                <w:szCs w:val="20"/>
              </w:rPr>
              <w:t>15</w:t>
            </w:r>
          </w:p>
        </w:tc>
        <w:tc>
          <w:tcPr>
            <w:tcW w:w="546" w:type="dxa"/>
          </w:tcPr>
          <w:p w14:paraId="575659C1" w14:textId="77777777" w:rsidR="006D1132" w:rsidRPr="00200993" w:rsidRDefault="006D1132" w:rsidP="000001F2">
            <w:pPr>
              <w:jc w:val="both"/>
              <w:rPr>
                <w:sz w:val="20"/>
                <w:szCs w:val="20"/>
              </w:rPr>
            </w:pPr>
            <w:r w:rsidRPr="00200993">
              <w:rPr>
                <w:sz w:val="20"/>
                <w:szCs w:val="20"/>
              </w:rPr>
              <w:t>110</w:t>
            </w:r>
          </w:p>
        </w:tc>
        <w:tc>
          <w:tcPr>
            <w:tcW w:w="387" w:type="dxa"/>
          </w:tcPr>
          <w:p w14:paraId="26BE27B1" w14:textId="77777777" w:rsidR="006D1132" w:rsidRPr="00200993" w:rsidRDefault="006D1132" w:rsidP="000001F2">
            <w:pPr>
              <w:jc w:val="both"/>
              <w:rPr>
                <w:sz w:val="20"/>
                <w:szCs w:val="20"/>
              </w:rPr>
            </w:pPr>
          </w:p>
        </w:tc>
        <w:tc>
          <w:tcPr>
            <w:tcW w:w="505" w:type="dxa"/>
          </w:tcPr>
          <w:p w14:paraId="68057E53" w14:textId="77777777" w:rsidR="006D1132" w:rsidRPr="00200993" w:rsidRDefault="006D1132" w:rsidP="000001F2">
            <w:pPr>
              <w:jc w:val="both"/>
              <w:rPr>
                <w:sz w:val="20"/>
                <w:szCs w:val="20"/>
              </w:rPr>
            </w:pPr>
            <w:r w:rsidRPr="00200993">
              <w:rPr>
                <w:sz w:val="20"/>
                <w:szCs w:val="20"/>
              </w:rPr>
              <w:t>50</w:t>
            </w:r>
          </w:p>
        </w:tc>
        <w:tc>
          <w:tcPr>
            <w:tcW w:w="385" w:type="dxa"/>
          </w:tcPr>
          <w:p w14:paraId="35CC2BDE" w14:textId="77777777" w:rsidR="006D1132" w:rsidRPr="00200993" w:rsidRDefault="006D1132" w:rsidP="000001F2">
            <w:pPr>
              <w:jc w:val="both"/>
              <w:rPr>
                <w:sz w:val="20"/>
                <w:szCs w:val="20"/>
              </w:rPr>
            </w:pPr>
          </w:p>
        </w:tc>
        <w:tc>
          <w:tcPr>
            <w:tcW w:w="323" w:type="dxa"/>
          </w:tcPr>
          <w:p w14:paraId="74BBA4D5" w14:textId="77777777" w:rsidR="006D1132" w:rsidRPr="00200993" w:rsidRDefault="006D1132" w:rsidP="000001F2">
            <w:pPr>
              <w:jc w:val="both"/>
              <w:rPr>
                <w:sz w:val="20"/>
                <w:szCs w:val="20"/>
              </w:rPr>
            </w:pPr>
            <w:r w:rsidRPr="00200993">
              <w:rPr>
                <w:sz w:val="20"/>
                <w:szCs w:val="20"/>
              </w:rPr>
              <w:t>8</w:t>
            </w:r>
          </w:p>
        </w:tc>
        <w:tc>
          <w:tcPr>
            <w:tcW w:w="284" w:type="dxa"/>
          </w:tcPr>
          <w:p w14:paraId="5DAF80A1" w14:textId="77777777" w:rsidR="006D1132" w:rsidRPr="00200993" w:rsidRDefault="006D1132" w:rsidP="000001F2">
            <w:pPr>
              <w:jc w:val="both"/>
              <w:rPr>
                <w:sz w:val="20"/>
                <w:szCs w:val="20"/>
              </w:rPr>
            </w:pPr>
          </w:p>
        </w:tc>
        <w:tc>
          <w:tcPr>
            <w:tcW w:w="283" w:type="dxa"/>
          </w:tcPr>
          <w:p w14:paraId="30E68711" w14:textId="77777777" w:rsidR="006D1132" w:rsidRPr="00200993" w:rsidRDefault="006D1132" w:rsidP="000001F2">
            <w:pPr>
              <w:jc w:val="both"/>
              <w:rPr>
                <w:sz w:val="20"/>
                <w:szCs w:val="20"/>
              </w:rPr>
            </w:pPr>
          </w:p>
        </w:tc>
      </w:tr>
    </w:tbl>
    <w:p w14:paraId="6355ADD2" w14:textId="2832AA79" w:rsidR="007B1D46" w:rsidRDefault="007B1D46">
      <w:pPr>
        <w:widowControl/>
        <w:autoSpaceDE/>
        <w:autoSpaceDN/>
        <w:spacing w:after="160" w:line="259" w:lineRule="auto"/>
        <w:rPr>
          <w:sz w:val="24"/>
          <w:szCs w:val="24"/>
        </w:rPr>
      </w:pPr>
    </w:p>
    <w:p w14:paraId="39A0B69E" w14:textId="77777777" w:rsidR="005B0370" w:rsidRPr="00CA4878" w:rsidRDefault="005B0370" w:rsidP="005B0370">
      <w:pPr>
        <w:pStyle w:val="a7"/>
        <w:jc w:val="center"/>
        <w:rPr>
          <w:rFonts w:ascii="Arial" w:hAnsi="Arial" w:cs="Arial"/>
          <w:b/>
          <w:sz w:val="24"/>
          <w:szCs w:val="24"/>
        </w:rPr>
      </w:pPr>
      <w:r w:rsidRPr="00CA4878">
        <w:rPr>
          <w:rFonts w:ascii="Arial" w:hAnsi="Arial" w:cs="Arial"/>
          <w:b/>
          <w:sz w:val="24"/>
          <w:szCs w:val="24"/>
        </w:rPr>
        <w:t>Інформація про працівників, які ведуть гуртки</w:t>
      </w:r>
    </w:p>
    <w:p w14:paraId="658AA828" w14:textId="371A10A3" w:rsidR="005B0370" w:rsidRPr="00053EC8" w:rsidRDefault="005B0370" w:rsidP="005B0370">
      <w:pPr>
        <w:jc w:val="center"/>
        <w:rPr>
          <w:b/>
          <w:sz w:val="24"/>
          <w:szCs w:val="24"/>
        </w:rPr>
      </w:pPr>
      <w:r w:rsidRPr="00CA4878">
        <w:rPr>
          <w:b/>
          <w:sz w:val="24"/>
          <w:szCs w:val="24"/>
        </w:rPr>
        <w:t xml:space="preserve">в «Центр спорт для всіх» </w:t>
      </w:r>
      <w:r>
        <w:rPr>
          <w:b/>
          <w:sz w:val="24"/>
          <w:szCs w:val="24"/>
        </w:rPr>
        <w:t>від</w:t>
      </w:r>
      <w:r w:rsidRPr="00CA4878">
        <w:rPr>
          <w:b/>
          <w:sz w:val="24"/>
          <w:szCs w:val="24"/>
        </w:rPr>
        <w:t xml:space="preserve"> </w:t>
      </w:r>
      <w:r>
        <w:rPr>
          <w:b/>
          <w:sz w:val="24"/>
          <w:szCs w:val="24"/>
        </w:rPr>
        <w:t>2023 по</w:t>
      </w:r>
      <w:r w:rsidRPr="00CA4878">
        <w:rPr>
          <w:b/>
          <w:sz w:val="24"/>
          <w:szCs w:val="24"/>
        </w:rPr>
        <w:t xml:space="preserve"> 202</w:t>
      </w:r>
      <w:r>
        <w:rPr>
          <w:b/>
          <w:sz w:val="24"/>
          <w:szCs w:val="24"/>
        </w:rPr>
        <w:t>6 роки</w:t>
      </w:r>
    </w:p>
    <w:p w14:paraId="416F784F" w14:textId="108A65BA" w:rsidR="005B0370" w:rsidRPr="004B5BF4" w:rsidRDefault="004B5BF4" w:rsidP="004B5BF4">
      <w:pPr>
        <w:pStyle w:val="a3"/>
        <w:keepNext/>
        <w:jc w:val="right"/>
        <w:rPr>
          <w:i w:val="0"/>
          <w:color w:val="000000" w:themeColor="text1"/>
          <w:sz w:val="22"/>
          <w:szCs w:val="22"/>
        </w:rPr>
      </w:pPr>
      <w:r w:rsidRPr="004B5BF4">
        <w:rPr>
          <w:bCs/>
          <w:i w:val="0"/>
          <w:color w:val="000000" w:themeColor="text1"/>
          <w:sz w:val="22"/>
          <w:szCs w:val="22"/>
        </w:rPr>
        <w:t>Табл.8.5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824"/>
        <w:gridCol w:w="1173"/>
        <w:gridCol w:w="851"/>
        <w:gridCol w:w="1134"/>
        <w:gridCol w:w="850"/>
        <w:gridCol w:w="1276"/>
        <w:gridCol w:w="850"/>
        <w:gridCol w:w="1134"/>
      </w:tblGrid>
      <w:tr w:rsidR="005B0370" w:rsidRPr="002C0E6F" w14:paraId="2F572612" w14:textId="77777777" w:rsidTr="00BF0A64">
        <w:trPr>
          <w:trHeight w:val="221"/>
        </w:trPr>
        <w:tc>
          <w:tcPr>
            <w:tcW w:w="1542" w:type="dxa"/>
            <w:vMerge w:val="restart"/>
            <w:vAlign w:val="center"/>
          </w:tcPr>
          <w:p w14:paraId="58D330FE" w14:textId="77777777" w:rsidR="005B0370" w:rsidRPr="002C0E6F" w:rsidRDefault="005B0370" w:rsidP="005B0370">
            <w:pPr>
              <w:pStyle w:val="a7"/>
              <w:jc w:val="center"/>
              <w:rPr>
                <w:rFonts w:ascii="Arial" w:hAnsi="Arial" w:cs="Arial"/>
                <w:b/>
                <w:sz w:val="20"/>
                <w:szCs w:val="20"/>
              </w:rPr>
            </w:pPr>
            <w:r w:rsidRPr="002C0E6F">
              <w:rPr>
                <w:rFonts w:ascii="Arial" w:hAnsi="Arial" w:cs="Arial"/>
                <w:b/>
                <w:sz w:val="20"/>
                <w:szCs w:val="20"/>
              </w:rPr>
              <w:t>Найменування гуртка</w:t>
            </w:r>
          </w:p>
        </w:tc>
        <w:tc>
          <w:tcPr>
            <w:tcW w:w="1997" w:type="dxa"/>
            <w:gridSpan w:val="2"/>
          </w:tcPr>
          <w:p w14:paraId="390B5CA9" w14:textId="77777777" w:rsidR="005B0370" w:rsidRPr="002C0E6F" w:rsidRDefault="005B0370" w:rsidP="005B0370">
            <w:pPr>
              <w:pStyle w:val="a7"/>
              <w:jc w:val="center"/>
              <w:rPr>
                <w:rFonts w:ascii="Arial" w:hAnsi="Arial" w:cs="Arial"/>
                <w:b/>
                <w:sz w:val="20"/>
                <w:szCs w:val="20"/>
              </w:rPr>
            </w:pPr>
            <w:r>
              <w:rPr>
                <w:rFonts w:ascii="Arial" w:hAnsi="Arial" w:cs="Arial"/>
                <w:b/>
                <w:sz w:val="20"/>
                <w:szCs w:val="20"/>
              </w:rPr>
              <w:t>2023 рік.</w:t>
            </w:r>
          </w:p>
        </w:tc>
        <w:tc>
          <w:tcPr>
            <w:tcW w:w="1985" w:type="dxa"/>
            <w:gridSpan w:val="2"/>
          </w:tcPr>
          <w:p w14:paraId="03EE97D0" w14:textId="77777777" w:rsidR="005B0370" w:rsidRPr="002C0E6F" w:rsidRDefault="005B0370" w:rsidP="005B0370">
            <w:pPr>
              <w:pStyle w:val="a7"/>
              <w:jc w:val="center"/>
              <w:rPr>
                <w:rFonts w:ascii="Arial" w:hAnsi="Arial" w:cs="Arial"/>
                <w:b/>
                <w:sz w:val="20"/>
                <w:szCs w:val="20"/>
              </w:rPr>
            </w:pPr>
            <w:r>
              <w:rPr>
                <w:rFonts w:ascii="Arial" w:hAnsi="Arial" w:cs="Arial"/>
                <w:b/>
                <w:sz w:val="20"/>
                <w:szCs w:val="20"/>
              </w:rPr>
              <w:t>2024 рік.</w:t>
            </w:r>
          </w:p>
        </w:tc>
        <w:tc>
          <w:tcPr>
            <w:tcW w:w="2126" w:type="dxa"/>
            <w:gridSpan w:val="2"/>
          </w:tcPr>
          <w:p w14:paraId="7342C6EC" w14:textId="77777777" w:rsidR="005B0370" w:rsidRPr="002C0E6F" w:rsidRDefault="005B0370" w:rsidP="005B0370">
            <w:pPr>
              <w:pStyle w:val="a7"/>
              <w:jc w:val="center"/>
              <w:rPr>
                <w:rFonts w:ascii="Arial" w:hAnsi="Arial" w:cs="Arial"/>
                <w:b/>
                <w:sz w:val="20"/>
                <w:szCs w:val="20"/>
              </w:rPr>
            </w:pPr>
            <w:r>
              <w:rPr>
                <w:rFonts w:ascii="Arial" w:hAnsi="Arial" w:cs="Arial"/>
                <w:b/>
                <w:sz w:val="20"/>
                <w:szCs w:val="20"/>
              </w:rPr>
              <w:t>2025 рік.</w:t>
            </w:r>
          </w:p>
        </w:tc>
        <w:tc>
          <w:tcPr>
            <w:tcW w:w="1984" w:type="dxa"/>
            <w:gridSpan w:val="2"/>
          </w:tcPr>
          <w:p w14:paraId="63D64D0F" w14:textId="77777777" w:rsidR="005B0370" w:rsidRPr="002C0E6F" w:rsidRDefault="005B0370" w:rsidP="005B0370">
            <w:pPr>
              <w:pStyle w:val="a7"/>
              <w:jc w:val="center"/>
              <w:rPr>
                <w:rFonts w:ascii="Arial" w:hAnsi="Arial" w:cs="Arial"/>
                <w:b/>
                <w:sz w:val="20"/>
                <w:szCs w:val="20"/>
              </w:rPr>
            </w:pPr>
            <w:r>
              <w:rPr>
                <w:rFonts w:ascii="Arial" w:hAnsi="Arial" w:cs="Arial"/>
                <w:b/>
                <w:sz w:val="20"/>
                <w:szCs w:val="20"/>
              </w:rPr>
              <w:t>2026 рік.</w:t>
            </w:r>
          </w:p>
        </w:tc>
      </w:tr>
      <w:tr w:rsidR="005B0370" w:rsidRPr="002C0E6F" w14:paraId="70081A40" w14:textId="77777777" w:rsidTr="00BF0A64">
        <w:trPr>
          <w:trHeight w:val="457"/>
        </w:trPr>
        <w:tc>
          <w:tcPr>
            <w:tcW w:w="1542" w:type="dxa"/>
            <w:vMerge/>
          </w:tcPr>
          <w:p w14:paraId="3D5C506A" w14:textId="77777777" w:rsidR="005B0370" w:rsidRPr="002C0E6F" w:rsidRDefault="005B0370" w:rsidP="005B0370">
            <w:pPr>
              <w:pStyle w:val="a7"/>
              <w:rPr>
                <w:rFonts w:ascii="Arial" w:hAnsi="Arial" w:cs="Arial"/>
                <w:b/>
                <w:sz w:val="20"/>
                <w:szCs w:val="20"/>
              </w:rPr>
            </w:pPr>
          </w:p>
        </w:tc>
        <w:tc>
          <w:tcPr>
            <w:tcW w:w="1997" w:type="dxa"/>
            <w:gridSpan w:val="2"/>
          </w:tcPr>
          <w:p w14:paraId="1985BE1D" w14:textId="77777777" w:rsidR="005B0370" w:rsidRPr="002C0E6F" w:rsidRDefault="005B0370" w:rsidP="005B0370">
            <w:pPr>
              <w:pStyle w:val="a7"/>
              <w:jc w:val="center"/>
              <w:rPr>
                <w:rFonts w:ascii="Arial" w:hAnsi="Arial" w:cs="Arial"/>
                <w:b/>
                <w:sz w:val="20"/>
                <w:szCs w:val="20"/>
              </w:rPr>
            </w:pPr>
            <w:r w:rsidRPr="002C0E6F">
              <w:rPr>
                <w:rFonts w:ascii="Arial" w:hAnsi="Arial" w:cs="Arial"/>
                <w:b/>
                <w:sz w:val="20"/>
                <w:szCs w:val="20"/>
              </w:rPr>
              <w:t>Кількість працівників</w:t>
            </w:r>
          </w:p>
        </w:tc>
        <w:tc>
          <w:tcPr>
            <w:tcW w:w="1985" w:type="dxa"/>
            <w:gridSpan w:val="2"/>
          </w:tcPr>
          <w:p w14:paraId="3ADB1C94" w14:textId="77777777" w:rsidR="005B0370" w:rsidRPr="002C0E6F" w:rsidRDefault="005B0370" w:rsidP="005B0370">
            <w:pPr>
              <w:pStyle w:val="a7"/>
              <w:jc w:val="center"/>
              <w:rPr>
                <w:rFonts w:ascii="Arial" w:hAnsi="Arial" w:cs="Arial"/>
                <w:b/>
                <w:sz w:val="20"/>
                <w:szCs w:val="20"/>
              </w:rPr>
            </w:pPr>
            <w:r>
              <w:rPr>
                <w:rFonts w:ascii="Arial" w:hAnsi="Arial" w:cs="Arial"/>
                <w:b/>
                <w:sz w:val="20"/>
                <w:szCs w:val="20"/>
              </w:rPr>
              <w:t>Кількість працівників</w:t>
            </w:r>
          </w:p>
        </w:tc>
        <w:tc>
          <w:tcPr>
            <w:tcW w:w="2126" w:type="dxa"/>
            <w:gridSpan w:val="2"/>
          </w:tcPr>
          <w:p w14:paraId="02E41C88" w14:textId="77777777" w:rsidR="005B0370" w:rsidRPr="002C0E6F" w:rsidRDefault="005B0370" w:rsidP="005B0370">
            <w:pPr>
              <w:pStyle w:val="a7"/>
              <w:jc w:val="center"/>
              <w:rPr>
                <w:rFonts w:ascii="Arial" w:hAnsi="Arial" w:cs="Arial"/>
                <w:b/>
                <w:sz w:val="20"/>
                <w:szCs w:val="20"/>
              </w:rPr>
            </w:pPr>
            <w:r>
              <w:rPr>
                <w:rFonts w:ascii="Arial" w:hAnsi="Arial" w:cs="Arial"/>
                <w:b/>
                <w:sz w:val="20"/>
                <w:szCs w:val="20"/>
              </w:rPr>
              <w:t>Кількість працівників</w:t>
            </w:r>
          </w:p>
        </w:tc>
        <w:tc>
          <w:tcPr>
            <w:tcW w:w="1984" w:type="dxa"/>
            <w:gridSpan w:val="2"/>
          </w:tcPr>
          <w:p w14:paraId="04273AD1" w14:textId="77777777" w:rsidR="005B0370" w:rsidRPr="002C0E6F" w:rsidRDefault="005B0370" w:rsidP="005B0370">
            <w:pPr>
              <w:pStyle w:val="a7"/>
              <w:jc w:val="center"/>
              <w:rPr>
                <w:rFonts w:ascii="Arial" w:hAnsi="Arial" w:cs="Arial"/>
                <w:b/>
                <w:sz w:val="20"/>
                <w:szCs w:val="20"/>
              </w:rPr>
            </w:pPr>
            <w:r>
              <w:rPr>
                <w:rFonts w:ascii="Arial" w:hAnsi="Arial" w:cs="Arial"/>
                <w:b/>
                <w:sz w:val="20"/>
                <w:szCs w:val="20"/>
              </w:rPr>
              <w:t>Кількість працівників</w:t>
            </w:r>
          </w:p>
        </w:tc>
      </w:tr>
      <w:tr w:rsidR="005B0370" w:rsidRPr="002C0E6F" w14:paraId="200C04FE" w14:textId="77777777" w:rsidTr="00BF0A64">
        <w:trPr>
          <w:trHeight w:val="236"/>
        </w:trPr>
        <w:tc>
          <w:tcPr>
            <w:tcW w:w="1542" w:type="dxa"/>
            <w:vMerge/>
          </w:tcPr>
          <w:p w14:paraId="01E3EE2C" w14:textId="77777777" w:rsidR="005B0370" w:rsidRPr="002C0E6F" w:rsidRDefault="005B0370" w:rsidP="005B0370">
            <w:pPr>
              <w:pStyle w:val="a7"/>
              <w:rPr>
                <w:rFonts w:ascii="Arial" w:hAnsi="Arial" w:cs="Arial"/>
                <w:b/>
                <w:sz w:val="20"/>
                <w:szCs w:val="20"/>
              </w:rPr>
            </w:pPr>
          </w:p>
        </w:tc>
        <w:tc>
          <w:tcPr>
            <w:tcW w:w="824" w:type="dxa"/>
          </w:tcPr>
          <w:p w14:paraId="2034CBF4" w14:textId="77777777" w:rsidR="005B0370" w:rsidRDefault="005B0370" w:rsidP="005B0370">
            <w:pPr>
              <w:pStyle w:val="a7"/>
              <w:rPr>
                <w:rFonts w:ascii="Arial" w:hAnsi="Arial" w:cs="Arial"/>
                <w:b/>
                <w:sz w:val="20"/>
                <w:szCs w:val="20"/>
              </w:rPr>
            </w:pPr>
            <w:r>
              <w:rPr>
                <w:rFonts w:ascii="Arial" w:hAnsi="Arial" w:cs="Arial"/>
                <w:b/>
                <w:sz w:val="20"/>
                <w:szCs w:val="20"/>
              </w:rPr>
              <w:t>Жінки</w:t>
            </w:r>
          </w:p>
        </w:tc>
        <w:tc>
          <w:tcPr>
            <w:tcW w:w="1173" w:type="dxa"/>
          </w:tcPr>
          <w:p w14:paraId="24810B70" w14:textId="77777777" w:rsidR="005B0370" w:rsidRPr="002C0E6F" w:rsidRDefault="005B0370" w:rsidP="005B0370">
            <w:pPr>
              <w:pStyle w:val="a7"/>
              <w:rPr>
                <w:rFonts w:ascii="Arial" w:hAnsi="Arial" w:cs="Arial"/>
                <w:b/>
                <w:sz w:val="20"/>
                <w:szCs w:val="20"/>
              </w:rPr>
            </w:pPr>
            <w:r>
              <w:rPr>
                <w:rFonts w:ascii="Arial" w:hAnsi="Arial" w:cs="Arial"/>
                <w:b/>
                <w:sz w:val="20"/>
                <w:szCs w:val="20"/>
              </w:rPr>
              <w:t>Чоловіки</w:t>
            </w:r>
          </w:p>
        </w:tc>
        <w:tc>
          <w:tcPr>
            <w:tcW w:w="851" w:type="dxa"/>
          </w:tcPr>
          <w:p w14:paraId="05A09039" w14:textId="77777777" w:rsidR="005B0370" w:rsidRPr="002C0E6F" w:rsidRDefault="005B0370" w:rsidP="005B0370">
            <w:pPr>
              <w:pStyle w:val="a7"/>
              <w:rPr>
                <w:rFonts w:ascii="Arial" w:hAnsi="Arial" w:cs="Arial"/>
                <w:b/>
                <w:sz w:val="20"/>
                <w:szCs w:val="20"/>
              </w:rPr>
            </w:pPr>
            <w:r>
              <w:rPr>
                <w:rFonts w:ascii="Arial" w:hAnsi="Arial" w:cs="Arial"/>
                <w:b/>
                <w:sz w:val="20"/>
                <w:szCs w:val="20"/>
              </w:rPr>
              <w:t>Жінки</w:t>
            </w:r>
          </w:p>
        </w:tc>
        <w:tc>
          <w:tcPr>
            <w:tcW w:w="1134" w:type="dxa"/>
          </w:tcPr>
          <w:p w14:paraId="7BC98796" w14:textId="77777777" w:rsidR="005B0370" w:rsidRPr="002C0E6F" w:rsidRDefault="005B0370" w:rsidP="005B0370">
            <w:pPr>
              <w:pStyle w:val="a7"/>
              <w:rPr>
                <w:rFonts w:ascii="Arial" w:hAnsi="Arial" w:cs="Arial"/>
                <w:b/>
                <w:sz w:val="20"/>
                <w:szCs w:val="20"/>
              </w:rPr>
            </w:pPr>
            <w:r>
              <w:rPr>
                <w:rFonts w:ascii="Arial" w:hAnsi="Arial" w:cs="Arial"/>
                <w:b/>
                <w:sz w:val="20"/>
                <w:szCs w:val="20"/>
              </w:rPr>
              <w:t>Чоловіки</w:t>
            </w:r>
          </w:p>
        </w:tc>
        <w:tc>
          <w:tcPr>
            <w:tcW w:w="850" w:type="dxa"/>
          </w:tcPr>
          <w:p w14:paraId="7D637E20" w14:textId="77777777" w:rsidR="005B0370" w:rsidRPr="002C0E6F" w:rsidRDefault="005B0370" w:rsidP="005B0370">
            <w:pPr>
              <w:pStyle w:val="a7"/>
              <w:rPr>
                <w:rFonts w:ascii="Arial" w:hAnsi="Arial" w:cs="Arial"/>
                <w:b/>
                <w:sz w:val="20"/>
                <w:szCs w:val="20"/>
              </w:rPr>
            </w:pPr>
            <w:r>
              <w:rPr>
                <w:rFonts w:ascii="Arial" w:hAnsi="Arial" w:cs="Arial"/>
                <w:b/>
                <w:sz w:val="20"/>
                <w:szCs w:val="20"/>
              </w:rPr>
              <w:t>Жінки</w:t>
            </w:r>
          </w:p>
        </w:tc>
        <w:tc>
          <w:tcPr>
            <w:tcW w:w="1276" w:type="dxa"/>
          </w:tcPr>
          <w:p w14:paraId="6CEA7C8C" w14:textId="77777777" w:rsidR="005B0370" w:rsidRPr="002C0E6F" w:rsidRDefault="005B0370" w:rsidP="005B0370">
            <w:pPr>
              <w:pStyle w:val="a7"/>
              <w:rPr>
                <w:rFonts w:ascii="Arial" w:hAnsi="Arial" w:cs="Arial"/>
                <w:b/>
                <w:sz w:val="20"/>
                <w:szCs w:val="20"/>
              </w:rPr>
            </w:pPr>
            <w:r>
              <w:rPr>
                <w:rFonts w:ascii="Arial" w:hAnsi="Arial" w:cs="Arial"/>
                <w:b/>
                <w:sz w:val="20"/>
                <w:szCs w:val="20"/>
              </w:rPr>
              <w:t>Чоловіки</w:t>
            </w:r>
          </w:p>
        </w:tc>
        <w:tc>
          <w:tcPr>
            <w:tcW w:w="850" w:type="dxa"/>
          </w:tcPr>
          <w:p w14:paraId="7AB8E87D" w14:textId="77777777" w:rsidR="005B0370" w:rsidRPr="002C0E6F" w:rsidRDefault="005B0370" w:rsidP="005B0370">
            <w:pPr>
              <w:pStyle w:val="a7"/>
              <w:rPr>
                <w:rFonts w:ascii="Arial" w:hAnsi="Arial" w:cs="Arial"/>
                <w:b/>
                <w:sz w:val="20"/>
                <w:szCs w:val="20"/>
              </w:rPr>
            </w:pPr>
            <w:r>
              <w:rPr>
                <w:rFonts w:ascii="Arial" w:hAnsi="Arial" w:cs="Arial"/>
                <w:b/>
                <w:sz w:val="20"/>
                <w:szCs w:val="20"/>
              </w:rPr>
              <w:t>Жінки</w:t>
            </w:r>
          </w:p>
        </w:tc>
        <w:tc>
          <w:tcPr>
            <w:tcW w:w="1134" w:type="dxa"/>
          </w:tcPr>
          <w:p w14:paraId="22BBF754" w14:textId="77777777" w:rsidR="005B0370" w:rsidRPr="002C0E6F" w:rsidRDefault="005B0370" w:rsidP="005B0370">
            <w:pPr>
              <w:pStyle w:val="a7"/>
              <w:rPr>
                <w:rFonts w:ascii="Arial" w:hAnsi="Arial" w:cs="Arial"/>
                <w:b/>
                <w:sz w:val="20"/>
                <w:szCs w:val="20"/>
              </w:rPr>
            </w:pPr>
            <w:r>
              <w:rPr>
                <w:rFonts w:ascii="Arial" w:hAnsi="Arial" w:cs="Arial"/>
                <w:b/>
                <w:sz w:val="20"/>
                <w:szCs w:val="20"/>
              </w:rPr>
              <w:t>Чоловіки</w:t>
            </w:r>
          </w:p>
        </w:tc>
      </w:tr>
      <w:tr w:rsidR="005B0370" w:rsidRPr="006C233E" w14:paraId="731E7103" w14:textId="77777777" w:rsidTr="00BF0A64">
        <w:trPr>
          <w:trHeight w:val="250"/>
        </w:trPr>
        <w:tc>
          <w:tcPr>
            <w:tcW w:w="1542" w:type="dxa"/>
          </w:tcPr>
          <w:p w14:paraId="082855F3"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Бойовий гопак</w:t>
            </w:r>
          </w:p>
        </w:tc>
        <w:tc>
          <w:tcPr>
            <w:tcW w:w="824" w:type="dxa"/>
          </w:tcPr>
          <w:p w14:paraId="0E75FE4F"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1173" w:type="dxa"/>
          </w:tcPr>
          <w:p w14:paraId="5FA9C48F" w14:textId="77777777" w:rsidR="005B0370" w:rsidRPr="006C233E" w:rsidRDefault="005B0370" w:rsidP="005B0370">
            <w:pPr>
              <w:pStyle w:val="a7"/>
              <w:rPr>
                <w:rFonts w:ascii="Arial" w:hAnsi="Arial" w:cs="Arial"/>
                <w:sz w:val="20"/>
                <w:szCs w:val="20"/>
              </w:rPr>
            </w:pPr>
            <w:r w:rsidRPr="00F40DA7">
              <w:rPr>
                <w:rFonts w:ascii="Arial" w:hAnsi="Arial" w:cs="Arial"/>
              </w:rPr>
              <w:t>1</w:t>
            </w:r>
          </w:p>
        </w:tc>
        <w:tc>
          <w:tcPr>
            <w:tcW w:w="851" w:type="dxa"/>
          </w:tcPr>
          <w:p w14:paraId="0EE69411"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1134" w:type="dxa"/>
          </w:tcPr>
          <w:p w14:paraId="3ECB1C27"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1103E50E"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1276" w:type="dxa"/>
          </w:tcPr>
          <w:p w14:paraId="5D76F83E"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381E382B"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0</w:t>
            </w:r>
          </w:p>
        </w:tc>
        <w:tc>
          <w:tcPr>
            <w:tcW w:w="1134" w:type="dxa"/>
          </w:tcPr>
          <w:p w14:paraId="7A5D94B2"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r>
      <w:tr w:rsidR="005B0370" w:rsidRPr="006C233E" w14:paraId="7307CAFD" w14:textId="77777777" w:rsidTr="00BF0A64">
        <w:trPr>
          <w:trHeight w:val="236"/>
        </w:trPr>
        <w:tc>
          <w:tcPr>
            <w:tcW w:w="1542" w:type="dxa"/>
          </w:tcPr>
          <w:p w14:paraId="71E28622"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Важка атлетика</w:t>
            </w:r>
          </w:p>
        </w:tc>
        <w:tc>
          <w:tcPr>
            <w:tcW w:w="824" w:type="dxa"/>
          </w:tcPr>
          <w:p w14:paraId="1A40C4E8" w14:textId="77777777" w:rsidR="005B0370" w:rsidRPr="006C233E" w:rsidRDefault="005B0370" w:rsidP="005B0370">
            <w:pPr>
              <w:pStyle w:val="a7"/>
              <w:rPr>
                <w:rFonts w:ascii="Arial" w:hAnsi="Arial" w:cs="Arial"/>
                <w:sz w:val="20"/>
                <w:szCs w:val="20"/>
              </w:rPr>
            </w:pPr>
            <w:r w:rsidRPr="00F40DA7">
              <w:rPr>
                <w:rFonts w:ascii="Arial" w:hAnsi="Arial" w:cs="Arial"/>
              </w:rPr>
              <w:t>1</w:t>
            </w:r>
          </w:p>
        </w:tc>
        <w:tc>
          <w:tcPr>
            <w:tcW w:w="1173" w:type="dxa"/>
          </w:tcPr>
          <w:p w14:paraId="41CECA2E"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851" w:type="dxa"/>
          </w:tcPr>
          <w:p w14:paraId="352F0EA5"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134" w:type="dxa"/>
          </w:tcPr>
          <w:p w14:paraId="695191CD"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850" w:type="dxa"/>
          </w:tcPr>
          <w:p w14:paraId="795358B6"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276" w:type="dxa"/>
          </w:tcPr>
          <w:p w14:paraId="0D7F25E5"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850" w:type="dxa"/>
          </w:tcPr>
          <w:p w14:paraId="61DD8BB2"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c>
          <w:tcPr>
            <w:tcW w:w="1134" w:type="dxa"/>
          </w:tcPr>
          <w:p w14:paraId="0B450CC6"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0</w:t>
            </w:r>
          </w:p>
        </w:tc>
      </w:tr>
      <w:tr w:rsidR="005B0370" w:rsidRPr="006C233E" w14:paraId="6671D125" w14:textId="77777777" w:rsidTr="00BF0A64">
        <w:trPr>
          <w:trHeight w:val="250"/>
        </w:trPr>
        <w:tc>
          <w:tcPr>
            <w:tcW w:w="1542" w:type="dxa"/>
          </w:tcPr>
          <w:p w14:paraId="0D033B8F"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Волейбол</w:t>
            </w:r>
          </w:p>
        </w:tc>
        <w:tc>
          <w:tcPr>
            <w:tcW w:w="824" w:type="dxa"/>
          </w:tcPr>
          <w:p w14:paraId="501082F0"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1173" w:type="dxa"/>
          </w:tcPr>
          <w:p w14:paraId="247C0E8D" w14:textId="77777777" w:rsidR="005B0370" w:rsidRPr="006C233E" w:rsidRDefault="005B0370" w:rsidP="005B0370">
            <w:pPr>
              <w:pStyle w:val="a7"/>
              <w:rPr>
                <w:rFonts w:ascii="Arial" w:hAnsi="Arial" w:cs="Arial"/>
                <w:sz w:val="20"/>
                <w:szCs w:val="20"/>
              </w:rPr>
            </w:pPr>
            <w:r w:rsidRPr="00F40DA7">
              <w:rPr>
                <w:rFonts w:ascii="Arial" w:hAnsi="Arial" w:cs="Arial"/>
              </w:rPr>
              <w:t>1</w:t>
            </w:r>
          </w:p>
        </w:tc>
        <w:tc>
          <w:tcPr>
            <w:tcW w:w="851" w:type="dxa"/>
          </w:tcPr>
          <w:p w14:paraId="4646F723"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1134" w:type="dxa"/>
          </w:tcPr>
          <w:p w14:paraId="2B83D13C"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7AFEA443"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1276" w:type="dxa"/>
          </w:tcPr>
          <w:p w14:paraId="15F0AAC2"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4CD3973D"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0</w:t>
            </w:r>
          </w:p>
        </w:tc>
        <w:tc>
          <w:tcPr>
            <w:tcW w:w="1134" w:type="dxa"/>
          </w:tcPr>
          <w:p w14:paraId="6C5DD2ED"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r>
      <w:tr w:rsidR="005B0370" w:rsidRPr="006C233E" w14:paraId="665CC1DE" w14:textId="77777777" w:rsidTr="00BF0A64">
        <w:trPr>
          <w:trHeight w:val="236"/>
        </w:trPr>
        <w:tc>
          <w:tcPr>
            <w:tcW w:w="1542" w:type="dxa"/>
          </w:tcPr>
          <w:p w14:paraId="37716CCE"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Гирьовий спорт</w:t>
            </w:r>
          </w:p>
        </w:tc>
        <w:tc>
          <w:tcPr>
            <w:tcW w:w="824" w:type="dxa"/>
          </w:tcPr>
          <w:p w14:paraId="1567F80D" w14:textId="77777777" w:rsidR="005B0370" w:rsidRPr="006C233E" w:rsidRDefault="005B0370" w:rsidP="005B0370">
            <w:pPr>
              <w:pStyle w:val="a7"/>
              <w:rPr>
                <w:rFonts w:ascii="Arial" w:hAnsi="Arial" w:cs="Arial"/>
                <w:sz w:val="20"/>
                <w:szCs w:val="20"/>
              </w:rPr>
            </w:pPr>
            <w:r w:rsidRPr="00F40DA7">
              <w:rPr>
                <w:rFonts w:ascii="Arial" w:hAnsi="Arial" w:cs="Arial"/>
              </w:rPr>
              <w:t>1</w:t>
            </w:r>
          </w:p>
        </w:tc>
        <w:tc>
          <w:tcPr>
            <w:tcW w:w="1173" w:type="dxa"/>
          </w:tcPr>
          <w:p w14:paraId="50A3BCB3"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851" w:type="dxa"/>
          </w:tcPr>
          <w:p w14:paraId="348AFEC9"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134" w:type="dxa"/>
          </w:tcPr>
          <w:p w14:paraId="535D441A"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850" w:type="dxa"/>
          </w:tcPr>
          <w:p w14:paraId="3C0A868B"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276" w:type="dxa"/>
          </w:tcPr>
          <w:p w14:paraId="7AD847F4"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850" w:type="dxa"/>
          </w:tcPr>
          <w:p w14:paraId="564D4417"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c>
          <w:tcPr>
            <w:tcW w:w="1134" w:type="dxa"/>
          </w:tcPr>
          <w:p w14:paraId="6D3A0849"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0</w:t>
            </w:r>
          </w:p>
        </w:tc>
      </w:tr>
      <w:tr w:rsidR="005B0370" w:rsidRPr="006C233E" w14:paraId="01760F09" w14:textId="77777777" w:rsidTr="00BF0A64">
        <w:trPr>
          <w:trHeight w:val="250"/>
        </w:trPr>
        <w:tc>
          <w:tcPr>
            <w:tcW w:w="1542" w:type="dxa"/>
          </w:tcPr>
          <w:p w14:paraId="0F864A7A"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Кросфіт</w:t>
            </w:r>
          </w:p>
        </w:tc>
        <w:tc>
          <w:tcPr>
            <w:tcW w:w="824" w:type="dxa"/>
          </w:tcPr>
          <w:p w14:paraId="2DE3E238" w14:textId="77777777" w:rsidR="005B0370" w:rsidRPr="006C233E" w:rsidRDefault="005B0370" w:rsidP="005B0370">
            <w:pPr>
              <w:pStyle w:val="a7"/>
              <w:rPr>
                <w:rFonts w:ascii="Arial" w:hAnsi="Arial" w:cs="Arial"/>
                <w:sz w:val="20"/>
                <w:szCs w:val="20"/>
              </w:rPr>
            </w:pPr>
            <w:r w:rsidRPr="00F40DA7">
              <w:rPr>
                <w:rFonts w:ascii="Arial" w:hAnsi="Arial" w:cs="Arial"/>
              </w:rPr>
              <w:t>1</w:t>
            </w:r>
          </w:p>
        </w:tc>
        <w:tc>
          <w:tcPr>
            <w:tcW w:w="1173" w:type="dxa"/>
          </w:tcPr>
          <w:p w14:paraId="1A6A4527"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851" w:type="dxa"/>
          </w:tcPr>
          <w:p w14:paraId="79EBB597"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1134" w:type="dxa"/>
          </w:tcPr>
          <w:p w14:paraId="62A26C8C"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850" w:type="dxa"/>
          </w:tcPr>
          <w:p w14:paraId="0C2B1918"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276" w:type="dxa"/>
          </w:tcPr>
          <w:p w14:paraId="6C6E6636"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850" w:type="dxa"/>
          </w:tcPr>
          <w:p w14:paraId="6254242B"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c>
          <w:tcPr>
            <w:tcW w:w="1134" w:type="dxa"/>
          </w:tcPr>
          <w:p w14:paraId="50FC7DE1"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0</w:t>
            </w:r>
          </w:p>
        </w:tc>
      </w:tr>
      <w:tr w:rsidR="005B0370" w:rsidRPr="006C233E" w14:paraId="19BA139A" w14:textId="77777777" w:rsidTr="00BF0A64">
        <w:trPr>
          <w:trHeight w:val="250"/>
        </w:trPr>
        <w:tc>
          <w:tcPr>
            <w:tcW w:w="1542" w:type="dxa"/>
          </w:tcPr>
          <w:p w14:paraId="292B8E22"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Настільний теніс</w:t>
            </w:r>
          </w:p>
        </w:tc>
        <w:tc>
          <w:tcPr>
            <w:tcW w:w="824" w:type="dxa"/>
          </w:tcPr>
          <w:p w14:paraId="06F87B3C"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1173" w:type="dxa"/>
          </w:tcPr>
          <w:p w14:paraId="059C535A"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851" w:type="dxa"/>
          </w:tcPr>
          <w:p w14:paraId="59365569"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134" w:type="dxa"/>
          </w:tcPr>
          <w:p w14:paraId="147777B3"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850" w:type="dxa"/>
          </w:tcPr>
          <w:p w14:paraId="4637C207"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276" w:type="dxa"/>
          </w:tcPr>
          <w:p w14:paraId="641B62A1"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09A39D66"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c>
          <w:tcPr>
            <w:tcW w:w="1134" w:type="dxa"/>
          </w:tcPr>
          <w:p w14:paraId="64D9FC8A"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r>
      <w:tr w:rsidR="005B0370" w:rsidRPr="006C233E" w14:paraId="21C219F0" w14:textId="77777777" w:rsidTr="00BF0A64">
        <w:trPr>
          <w:trHeight w:val="236"/>
        </w:trPr>
        <w:tc>
          <w:tcPr>
            <w:tcW w:w="1542" w:type="dxa"/>
          </w:tcPr>
          <w:p w14:paraId="128EA9C7"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Стрільба з лука</w:t>
            </w:r>
          </w:p>
        </w:tc>
        <w:tc>
          <w:tcPr>
            <w:tcW w:w="824" w:type="dxa"/>
          </w:tcPr>
          <w:p w14:paraId="0613FEEE"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1173" w:type="dxa"/>
          </w:tcPr>
          <w:p w14:paraId="48279673" w14:textId="77777777" w:rsidR="005B0370" w:rsidRPr="006C233E" w:rsidRDefault="005B0370" w:rsidP="005B0370">
            <w:pPr>
              <w:pStyle w:val="a7"/>
              <w:rPr>
                <w:rFonts w:ascii="Arial" w:hAnsi="Arial" w:cs="Arial"/>
                <w:sz w:val="20"/>
                <w:szCs w:val="20"/>
              </w:rPr>
            </w:pPr>
            <w:r w:rsidRPr="00F40DA7">
              <w:rPr>
                <w:rFonts w:ascii="Arial" w:hAnsi="Arial" w:cs="Arial"/>
              </w:rPr>
              <w:t>1</w:t>
            </w:r>
          </w:p>
        </w:tc>
        <w:tc>
          <w:tcPr>
            <w:tcW w:w="851" w:type="dxa"/>
          </w:tcPr>
          <w:p w14:paraId="31C39724"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1134" w:type="dxa"/>
          </w:tcPr>
          <w:p w14:paraId="3789FFFE"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442E8ACA" w14:textId="77777777" w:rsidR="005B0370" w:rsidRPr="006C233E" w:rsidRDefault="005B0370" w:rsidP="005B0370">
            <w:pPr>
              <w:pStyle w:val="a7"/>
              <w:rPr>
                <w:rFonts w:ascii="Arial" w:hAnsi="Arial" w:cs="Arial"/>
                <w:sz w:val="20"/>
                <w:szCs w:val="20"/>
              </w:rPr>
            </w:pPr>
            <w:r w:rsidRPr="00BC32A9">
              <w:rPr>
                <w:rFonts w:ascii="Arial" w:hAnsi="Arial" w:cs="Arial"/>
              </w:rPr>
              <w:t>0</w:t>
            </w:r>
          </w:p>
        </w:tc>
        <w:tc>
          <w:tcPr>
            <w:tcW w:w="1276" w:type="dxa"/>
          </w:tcPr>
          <w:p w14:paraId="488F4737"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3BABEF09"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0</w:t>
            </w:r>
          </w:p>
        </w:tc>
        <w:tc>
          <w:tcPr>
            <w:tcW w:w="1134" w:type="dxa"/>
          </w:tcPr>
          <w:p w14:paraId="4DFDEEE1"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r>
      <w:tr w:rsidR="005B0370" w:rsidRPr="006C233E" w14:paraId="326E110C" w14:textId="77777777" w:rsidTr="00BF0A64">
        <w:trPr>
          <w:trHeight w:val="250"/>
        </w:trPr>
        <w:tc>
          <w:tcPr>
            <w:tcW w:w="1542" w:type="dxa"/>
          </w:tcPr>
          <w:p w14:paraId="2E69CAC1"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 xml:space="preserve">Тхеквондо (ВТФ) </w:t>
            </w:r>
          </w:p>
        </w:tc>
        <w:tc>
          <w:tcPr>
            <w:tcW w:w="824" w:type="dxa"/>
          </w:tcPr>
          <w:p w14:paraId="2B941B4A"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1173" w:type="dxa"/>
          </w:tcPr>
          <w:p w14:paraId="6BE7C32B" w14:textId="77777777" w:rsidR="005B0370" w:rsidRPr="006C233E" w:rsidRDefault="005B0370" w:rsidP="005B0370">
            <w:pPr>
              <w:pStyle w:val="a7"/>
              <w:rPr>
                <w:rFonts w:ascii="Arial" w:hAnsi="Arial" w:cs="Arial"/>
                <w:sz w:val="20"/>
                <w:szCs w:val="20"/>
              </w:rPr>
            </w:pPr>
            <w:r w:rsidRPr="00F40DA7">
              <w:rPr>
                <w:rFonts w:ascii="Arial" w:hAnsi="Arial" w:cs="Arial"/>
              </w:rPr>
              <w:t>1</w:t>
            </w:r>
          </w:p>
        </w:tc>
        <w:tc>
          <w:tcPr>
            <w:tcW w:w="851" w:type="dxa"/>
          </w:tcPr>
          <w:p w14:paraId="353727EE"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134" w:type="dxa"/>
          </w:tcPr>
          <w:p w14:paraId="2003B11A"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48ADEB8A"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1276" w:type="dxa"/>
          </w:tcPr>
          <w:p w14:paraId="5331F6B5" w14:textId="77777777" w:rsidR="005B0370" w:rsidRPr="006C233E" w:rsidRDefault="005B0370" w:rsidP="005B0370">
            <w:pPr>
              <w:pStyle w:val="a7"/>
              <w:rPr>
                <w:rFonts w:ascii="Arial" w:hAnsi="Arial" w:cs="Arial"/>
                <w:sz w:val="20"/>
                <w:szCs w:val="20"/>
              </w:rPr>
            </w:pPr>
            <w:r w:rsidRPr="00BC32A9">
              <w:rPr>
                <w:rFonts w:ascii="Arial" w:hAnsi="Arial" w:cs="Arial"/>
              </w:rPr>
              <w:t>1</w:t>
            </w:r>
          </w:p>
        </w:tc>
        <w:tc>
          <w:tcPr>
            <w:tcW w:w="850" w:type="dxa"/>
          </w:tcPr>
          <w:p w14:paraId="3ED254F9"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c>
          <w:tcPr>
            <w:tcW w:w="1134" w:type="dxa"/>
          </w:tcPr>
          <w:p w14:paraId="2612986B" w14:textId="77777777" w:rsidR="005B0370" w:rsidRPr="006C233E" w:rsidRDefault="005B0370" w:rsidP="005B0370">
            <w:pPr>
              <w:pStyle w:val="a7"/>
              <w:rPr>
                <w:rFonts w:ascii="Arial" w:hAnsi="Arial" w:cs="Arial"/>
                <w:sz w:val="20"/>
                <w:szCs w:val="20"/>
              </w:rPr>
            </w:pPr>
            <w:r w:rsidRPr="0087618A">
              <w:rPr>
                <w:rFonts w:ascii="Arial" w:hAnsi="Arial" w:cs="Arial"/>
                <w:sz w:val="20"/>
                <w:szCs w:val="20"/>
              </w:rPr>
              <w:t>1</w:t>
            </w:r>
          </w:p>
        </w:tc>
      </w:tr>
      <w:tr w:rsidR="005B0370" w:rsidRPr="006C233E" w14:paraId="329D9196" w14:textId="77777777" w:rsidTr="00BF0A64">
        <w:trPr>
          <w:trHeight w:val="236"/>
        </w:trPr>
        <w:tc>
          <w:tcPr>
            <w:tcW w:w="1542" w:type="dxa"/>
          </w:tcPr>
          <w:p w14:paraId="4390BA79" w14:textId="77777777" w:rsidR="005B0370" w:rsidRPr="006C233E" w:rsidRDefault="005B0370" w:rsidP="005B0370">
            <w:pPr>
              <w:pStyle w:val="a7"/>
              <w:rPr>
                <w:rFonts w:ascii="Arial" w:hAnsi="Arial" w:cs="Arial"/>
                <w:sz w:val="20"/>
                <w:szCs w:val="20"/>
              </w:rPr>
            </w:pPr>
            <w:r w:rsidRPr="006C233E">
              <w:rPr>
                <w:rFonts w:ascii="Arial" w:hAnsi="Arial" w:cs="Arial"/>
                <w:sz w:val="20"/>
                <w:szCs w:val="20"/>
              </w:rPr>
              <w:t>Футбол</w:t>
            </w:r>
          </w:p>
        </w:tc>
        <w:tc>
          <w:tcPr>
            <w:tcW w:w="824" w:type="dxa"/>
          </w:tcPr>
          <w:p w14:paraId="224E87E1" w14:textId="77777777" w:rsidR="005B0370" w:rsidRPr="006C233E" w:rsidRDefault="005B0370" w:rsidP="005B0370">
            <w:pPr>
              <w:pStyle w:val="a7"/>
              <w:rPr>
                <w:rFonts w:ascii="Arial" w:hAnsi="Arial" w:cs="Arial"/>
                <w:sz w:val="20"/>
                <w:szCs w:val="20"/>
              </w:rPr>
            </w:pPr>
            <w:r w:rsidRPr="00F40DA7">
              <w:rPr>
                <w:rFonts w:ascii="Arial" w:hAnsi="Arial" w:cs="Arial"/>
              </w:rPr>
              <w:t>0</w:t>
            </w:r>
          </w:p>
        </w:tc>
        <w:tc>
          <w:tcPr>
            <w:tcW w:w="1173" w:type="dxa"/>
          </w:tcPr>
          <w:p w14:paraId="39BF8700" w14:textId="77777777" w:rsidR="005B0370" w:rsidRPr="006C233E" w:rsidRDefault="005B0370" w:rsidP="005B0370">
            <w:pPr>
              <w:pStyle w:val="a7"/>
              <w:rPr>
                <w:rFonts w:ascii="Arial" w:hAnsi="Arial" w:cs="Arial"/>
                <w:sz w:val="20"/>
                <w:szCs w:val="20"/>
              </w:rPr>
            </w:pPr>
            <w:r w:rsidRPr="00F40DA7">
              <w:rPr>
                <w:rFonts w:ascii="Arial" w:hAnsi="Arial" w:cs="Arial"/>
              </w:rPr>
              <w:t>2</w:t>
            </w:r>
          </w:p>
        </w:tc>
        <w:tc>
          <w:tcPr>
            <w:tcW w:w="851" w:type="dxa"/>
          </w:tcPr>
          <w:p w14:paraId="03AAD0B0" w14:textId="77777777" w:rsidR="005B0370" w:rsidRPr="006C233E" w:rsidRDefault="005B0370" w:rsidP="001F1C92">
            <w:pPr>
              <w:pStyle w:val="a7"/>
              <w:rPr>
                <w:rFonts w:ascii="Arial" w:hAnsi="Arial" w:cs="Arial"/>
                <w:sz w:val="20"/>
                <w:szCs w:val="20"/>
              </w:rPr>
            </w:pPr>
            <w:r w:rsidRPr="00BC32A9">
              <w:rPr>
                <w:rFonts w:ascii="Arial" w:hAnsi="Arial" w:cs="Arial"/>
              </w:rPr>
              <w:t>0</w:t>
            </w:r>
          </w:p>
        </w:tc>
        <w:tc>
          <w:tcPr>
            <w:tcW w:w="1134" w:type="dxa"/>
          </w:tcPr>
          <w:p w14:paraId="4B14A091" w14:textId="4E8D32B1" w:rsidR="005B0370" w:rsidRPr="006C233E" w:rsidRDefault="005B0370" w:rsidP="001F1C92">
            <w:pPr>
              <w:pStyle w:val="a7"/>
              <w:rPr>
                <w:rFonts w:ascii="Arial" w:hAnsi="Arial" w:cs="Arial"/>
                <w:sz w:val="20"/>
                <w:szCs w:val="20"/>
              </w:rPr>
            </w:pPr>
            <w:r w:rsidRPr="00BC32A9">
              <w:rPr>
                <w:rFonts w:ascii="Arial" w:hAnsi="Arial" w:cs="Arial"/>
              </w:rPr>
              <w:t>2</w:t>
            </w:r>
          </w:p>
        </w:tc>
        <w:tc>
          <w:tcPr>
            <w:tcW w:w="850" w:type="dxa"/>
          </w:tcPr>
          <w:p w14:paraId="7160B017" w14:textId="77777777" w:rsidR="005B0370" w:rsidRPr="006C233E" w:rsidRDefault="005B0370" w:rsidP="001F1C92">
            <w:pPr>
              <w:pStyle w:val="a7"/>
              <w:rPr>
                <w:rFonts w:ascii="Arial" w:hAnsi="Arial" w:cs="Arial"/>
                <w:sz w:val="20"/>
                <w:szCs w:val="20"/>
              </w:rPr>
            </w:pPr>
            <w:r w:rsidRPr="00BC32A9">
              <w:rPr>
                <w:rFonts w:ascii="Arial" w:hAnsi="Arial" w:cs="Arial"/>
              </w:rPr>
              <w:t>0</w:t>
            </w:r>
          </w:p>
        </w:tc>
        <w:tc>
          <w:tcPr>
            <w:tcW w:w="1276" w:type="dxa"/>
          </w:tcPr>
          <w:p w14:paraId="25506542" w14:textId="77777777" w:rsidR="005B0370" w:rsidRPr="006C233E" w:rsidRDefault="005B0370" w:rsidP="001F1C92">
            <w:pPr>
              <w:pStyle w:val="a7"/>
              <w:rPr>
                <w:rFonts w:ascii="Arial" w:hAnsi="Arial" w:cs="Arial"/>
                <w:sz w:val="20"/>
                <w:szCs w:val="20"/>
              </w:rPr>
            </w:pPr>
            <w:r w:rsidRPr="00BC32A9">
              <w:rPr>
                <w:rFonts w:ascii="Arial" w:hAnsi="Arial" w:cs="Arial"/>
              </w:rPr>
              <w:t>2</w:t>
            </w:r>
          </w:p>
        </w:tc>
        <w:tc>
          <w:tcPr>
            <w:tcW w:w="850" w:type="dxa"/>
          </w:tcPr>
          <w:p w14:paraId="1849550B" w14:textId="77777777" w:rsidR="005B0370" w:rsidRPr="006C233E" w:rsidRDefault="005B0370" w:rsidP="001F1C92">
            <w:pPr>
              <w:pStyle w:val="a7"/>
              <w:rPr>
                <w:rFonts w:ascii="Arial" w:hAnsi="Arial" w:cs="Arial"/>
                <w:sz w:val="20"/>
                <w:szCs w:val="20"/>
              </w:rPr>
            </w:pPr>
            <w:r w:rsidRPr="0087618A">
              <w:rPr>
                <w:rFonts w:ascii="Arial" w:hAnsi="Arial" w:cs="Arial"/>
                <w:sz w:val="20"/>
                <w:szCs w:val="20"/>
              </w:rPr>
              <w:t>0</w:t>
            </w:r>
          </w:p>
        </w:tc>
        <w:tc>
          <w:tcPr>
            <w:tcW w:w="1134" w:type="dxa"/>
          </w:tcPr>
          <w:p w14:paraId="50504616" w14:textId="77777777" w:rsidR="005B0370" w:rsidRPr="006C233E" w:rsidRDefault="005B0370" w:rsidP="001F1C92">
            <w:pPr>
              <w:pStyle w:val="a7"/>
              <w:rPr>
                <w:rFonts w:ascii="Arial" w:hAnsi="Arial" w:cs="Arial"/>
                <w:sz w:val="20"/>
                <w:szCs w:val="20"/>
              </w:rPr>
            </w:pPr>
            <w:r w:rsidRPr="0087618A">
              <w:rPr>
                <w:rFonts w:ascii="Arial" w:hAnsi="Arial" w:cs="Arial"/>
                <w:sz w:val="20"/>
                <w:szCs w:val="20"/>
              </w:rPr>
              <w:t>2</w:t>
            </w:r>
          </w:p>
        </w:tc>
      </w:tr>
      <w:tr w:rsidR="005B0370" w:rsidRPr="006C233E" w14:paraId="2776DD10" w14:textId="77777777" w:rsidTr="00BF0A64">
        <w:trPr>
          <w:trHeight w:val="250"/>
        </w:trPr>
        <w:tc>
          <w:tcPr>
            <w:tcW w:w="1542" w:type="dxa"/>
          </w:tcPr>
          <w:p w14:paraId="61E6E7EE" w14:textId="77777777" w:rsidR="005B0370" w:rsidRPr="006C233E" w:rsidRDefault="005B0370" w:rsidP="001F1C92">
            <w:pPr>
              <w:pStyle w:val="a7"/>
              <w:rPr>
                <w:rFonts w:ascii="Arial" w:hAnsi="Arial" w:cs="Arial"/>
                <w:sz w:val="20"/>
                <w:szCs w:val="20"/>
              </w:rPr>
            </w:pPr>
            <w:r w:rsidRPr="006C233E">
              <w:rPr>
                <w:rFonts w:ascii="Arial" w:hAnsi="Arial" w:cs="Arial"/>
                <w:sz w:val="20"/>
                <w:szCs w:val="20"/>
              </w:rPr>
              <w:t>Шахи</w:t>
            </w:r>
          </w:p>
        </w:tc>
        <w:tc>
          <w:tcPr>
            <w:tcW w:w="824" w:type="dxa"/>
          </w:tcPr>
          <w:p w14:paraId="725C7764" w14:textId="77777777" w:rsidR="005B0370" w:rsidRPr="006C233E" w:rsidRDefault="005B0370" w:rsidP="001F1C92">
            <w:pPr>
              <w:pStyle w:val="a7"/>
              <w:rPr>
                <w:rFonts w:ascii="Arial" w:hAnsi="Arial" w:cs="Arial"/>
                <w:sz w:val="20"/>
                <w:szCs w:val="20"/>
              </w:rPr>
            </w:pPr>
            <w:r w:rsidRPr="00F40DA7">
              <w:rPr>
                <w:rFonts w:ascii="Arial" w:hAnsi="Arial" w:cs="Arial"/>
              </w:rPr>
              <w:t>0</w:t>
            </w:r>
          </w:p>
        </w:tc>
        <w:tc>
          <w:tcPr>
            <w:tcW w:w="1173" w:type="dxa"/>
          </w:tcPr>
          <w:p w14:paraId="605D20AD" w14:textId="77777777" w:rsidR="005B0370" w:rsidRPr="006C233E" w:rsidRDefault="005B0370" w:rsidP="001F1C92">
            <w:pPr>
              <w:pStyle w:val="a7"/>
              <w:rPr>
                <w:rFonts w:ascii="Arial" w:hAnsi="Arial" w:cs="Arial"/>
                <w:sz w:val="20"/>
                <w:szCs w:val="20"/>
              </w:rPr>
            </w:pPr>
            <w:r w:rsidRPr="00F40DA7">
              <w:rPr>
                <w:rFonts w:ascii="Arial" w:hAnsi="Arial" w:cs="Arial"/>
              </w:rPr>
              <w:t>1</w:t>
            </w:r>
          </w:p>
        </w:tc>
        <w:tc>
          <w:tcPr>
            <w:tcW w:w="851" w:type="dxa"/>
          </w:tcPr>
          <w:p w14:paraId="6FBB75AB" w14:textId="77777777" w:rsidR="005B0370" w:rsidRPr="006C233E" w:rsidRDefault="005B0370" w:rsidP="001F1C92">
            <w:pPr>
              <w:pStyle w:val="a7"/>
              <w:rPr>
                <w:rFonts w:ascii="Arial" w:hAnsi="Arial" w:cs="Arial"/>
                <w:sz w:val="20"/>
                <w:szCs w:val="20"/>
              </w:rPr>
            </w:pPr>
            <w:r w:rsidRPr="00BC32A9">
              <w:rPr>
                <w:rFonts w:ascii="Arial" w:hAnsi="Arial" w:cs="Arial"/>
              </w:rPr>
              <w:t>0</w:t>
            </w:r>
          </w:p>
        </w:tc>
        <w:tc>
          <w:tcPr>
            <w:tcW w:w="1134" w:type="dxa"/>
          </w:tcPr>
          <w:p w14:paraId="059E25C0" w14:textId="77777777" w:rsidR="005B0370" w:rsidRPr="006C233E" w:rsidRDefault="005B0370" w:rsidP="001F1C92">
            <w:pPr>
              <w:pStyle w:val="a7"/>
              <w:rPr>
                <w:rFonts w:ascii="Arial" w:hAnsi="Arial" w:cs="Arial"/>
                <w:sz w:val="20"/>
                <w:szCs w:val="20"/>
              </w:rPr>
            </w:pPr>
            <w:r w:rsidRPr="00BC32A9">
              <w:rPr>
                <w:rFonts w:ascii="Arial" w:hAnsi="Arial" w:cs="Arial"/>
              </w:rPr>
              <w:t>1</w:t>
            </w:r>
          </w:p>
        </w:tc>
        <w:tc>
          <w:tcPr>
            <w:tcW w:w="850" w:type="dxa"/>
          </w:tcPr>
          <w:p w14:paraId="1F1AD759" w14:textId="77777777" w:rsidR="005B0370" w:rsidRPr="006C233E" w:rsidRDefault="005B0370" w:rsidP="001F1C92">
            <w:pPr>
              <w:pStyle w:val="a7"/>
              <w:rPr>
                <w:rFonts w:ascii="Arial" w:hAnsi="Arial" w:cs="Arial"/>
                <w:sz w:val="20"/>
                <w:szCs w:val="20"/>
              </w:rPr>
            </w:pPr>
            <w:r w:rsidRPr="00BC32A9">
              <w:rPr>
                <w:rFonts w:ascii="Arial" w:hAnsi="Arial" w:cs="Arial"/>
              </w:rPr>
              <w:t>0</w:t>
            </w:r>
          </w:p>
        </w:tc>
        <w:tc>
          <w:tcPr>
            <w:tcW w:w="1276" w:type="dxa"/>
          </w:tcPr>
          <w:p w14:paraId="63C42555" w14:textId="77777777" w:rsidR="005B0370" w:rsidRPr="006C233E" w:rsidRDefault="005B0370" w:rsidP="001F1C92">
            <w:pPr>
              <w:pStyle w:val="a7"/>
              <w:rPr>
                <w:rFonts w:ascii="Arial" w:hAnsi="Arial" w:cs="Arial"/>
                <w:sz w:val="20"/>
                <w:szCs w:val="20"/>
              </w:rPr>
            </w:pPr>
            <w:r w:rsidRPr="00BC32A9">
              <w:rPr>
                <w:rFonts w:ascii="Arial" w:hAnsi="Arial" w:cs="Arial"/>
              </w:rPr>
              <w:t>2</w:t>
            </w:r>
          </w:p>
        </w:tc>
        <w:tc>
          <w:tcPr>
            <w:tcW w:w="850" w:type="dxa"/>
          </w:tcPr>
          <w:p w14:paraId="76D909F6" w14:textId="77777777" w:rsidR="005B0370" w:rsidRPr="006C233E" w:rsidRDefault="005B0370" w:rsidP="001F1C92">
            <w:pPr>
              <w:pStyle w:val="a7"/>
              <w:rPr>
                <w:rFonts w:ascii="Arial" w:hAnsi="Arial" w:cs="Arial"/>
                <w:sz w:val="20"/>
                <w:szCs w:val="20"/>
              </w:rPr>
            </w:pPr>
            <w:r w:rsidRPr="0087618A">
              <w:rPr>
                <w:rFonts w:ascii="Arial" w:hAnsi="Arial" w:cs="Arial"/>
                <w:sz w:val="20"/>
                <w:szCs w:val="20"/>
              </w:rPr>
              <w:t>0</w:t>
            </w:r>
          </w:p>
        </w:tc>
        <w:tc>
          <w:tcPr>
            <w:tcW w:w="1134" w:type="dxa"/>
          </w:tcPr>
          <w:p w14:paraId="7F602BA2" w14:textId="77777777" w:rsidR="005B0370" w:rsidRPr="006C233E" w:rsidRDefault="005B0370" w:rsidP="001F1C92">
            <w:pPr>
              <w:pStyle w:val="a7"/>
              <w:rPr>
                <w:rFonts w:ascii="Arial" w:hAnsi="Arial" w:cs="Arial"/>
                <w:sz w:val="20"/>
                <w:szCs w:val="20"/>
              </w:rPr>
            </w:pPr>
            <w:r w:rsidRPr="0087618A">
              <w:rPr>
                <w:rFonts w:ascii="Arial" w:hAnsi="Arial" w:cs="Arial"/>
                <w:sz w:val="20"/>
                <w:szCs w:val="20"/>
              </w:rPr>
              <w:t>3</w:t>
            </w:r>
          </w:p>
        </w:tc>
      </w:tr>
      <w:tr w:rsidR="005B0370" w:rsidRPr="002C0E6F" w14:paraId="46E10451" w14:textId="77777777" w:rsidTr="00BF0A64">
        <w:trPr>
          <w:trHeight w:val="236"/>
        </w:trPr>
        <w:tc>
          <w:tcPr>
            <w:tcW w:w="1542" w:type="dxa"/>
          </w:tcPr>
          <w:p w14:paraId="160B885B" w14:textId="77777777" w:rsidR="005B0370" w:rsidRPr="002C0E6F" w:rsidRDefault="005B0370" w:rsidP="001F1C92">
            <w:pPr>
              <w:pStyle w:val="a7"/>
              <w:rPr>
                <w:rFonts w:ascii="Arial" w:hAnsi="Arial" w:cs="Arial"/>
                <w:b/>
                <w:sz w:val="20"/>
                <w:szCs w:val="20"/>
              </w:rPr>
            </w:pPr>
            <w:r w:rsidRPr="002C0E6F">
              <w:rPr>
                <w:rFonts w:ascii="Arial" w:hAnsi="Arial" w:cs="Arial"/>
                <w:b/>
                <w:sz w:val="20"/>
                <w:szCs w:val="20"/>
              </w:rPr>
              <w:t>Всього</w:t>
            </w:r>
          </w:p>
        </w:tc>
        <w:tc>
          <w:tcPr>
            <w:tcW w:w="824" w:type="dxa"/>
          </w:tcPr>
          <w:p w14:paraId="537AC0DB" w14:textId="77777777" w:rsidR="005B0370" w:rsidRPr="002C0E6F" w:rsidRDefault="005B0370" w:rsidP="001F1C92">
            <w:pPr>
              <w:pStyle w:val="a7"/>
              <w:rPr>
                <w:rFonts w:ascii="Arial" w:hAnsi="Arial" w:cs="Arial"/>
                <w:b/>
                <w:sz w:val="20"/>
                <w:szCs w:val="20"/>
              </w:rPr>
            </w:pPr>
            <w:r w:rsidRPr="00F40DA7">
              <w:rPr>
                <w:rFonts w:ascii="Arial" w:hAnsi="Arial" w:cs="Arial"/>
                <w:b/>
              </w:rPr>
              <w:t>3</w:t>
            </w:r>
          </w:p>
        </w:tc>
        <w:tc>
          <w:tcPr>
            <w:tcW w:w="1173" w:type="dxa"/>
          </w:tcPr>
          <w:p w14:paraId="27457B6F" w14:textId="77777777" w:rsidR="005B0370" w:rsidRPr="002C0E6F" w:rsidRDefault="005B0370" w:rsidP="001F1C92">
            <w:pPr>
              <w:pStyle w:val="a7"/>
              <w:rPr>
                <w:rFonts w:ascii="Arial" w:hAnsi="Arial" w:cs="Arial"/>
                <w:b/>
                <w:sz w:val="20"/>
                <w:szCs w:val="20"/>
              </w:rPr>
            </w:pPr>
            <w:r w:rsidRPr="00F40DA7">
              <w:rPr>
                <w:rFonts w:ascii="Arial" w:hAnsi="Arial" w:cs="Arial"/>
                <w:b/>
              </w:rPr>
              <w:t>7</w:t>
            </w:r>
          </w:p>
        </w:tc>
        <w:tc>
          <w:tcPr>
            <w:tcW w:w="851" w:type="dxa"/>
          </w:tcPr>
          <w:p w14:paraId="2F9D1E0D" w14:textId="77777777" w:rsidR="005B0370" w:rsidRPr="002C0E6F" w:rsidRDefault="005B0370" w:rsidP="001F1C92">
            <w:pPr>
              <w:pStyle w:val="a7"/>
              <w:rPr>
                <w:rFonts w:ascii="Arial" w:hAnsi="Arial" w:cs="Arial"/>
                <w:b/>
                <w:sz w:val="20"/>
                <w:szCs w:val="20"/>
              </w:rPr>
            </w:pPr>
            <w:r w:rsidRPr="00BC32A9">
              <w:rPr>
                <w:rFonts w:ascii="Arial" w:hAnsi="Arial" w:cs="Arial"/>
                <w:b/>
              </w:rPr>
              <w:t>4</w:t>
            </w:r>
          </w:p>
        </w:tc>
        <w:tc>
          <w:tcPr>
            <w:tcW w:w="1134" w:type="dxa"/>
          </w:tcPr>
          <w:p w14:paraId="3996B290" w14:textId="77777777" w:rsidR="005B0370" w:rsidRPr="002C0E6F" w:rsidRDefault="005B0370" w:rsidP="001F1C92">
            <w:pPr>
              <w:pStyle w:val="a7"/>
              <w:rPr>
                <w:rFonts w:ascii="Arial" w:hAnsi="Arial" w:cs="Arial"/>
                <w:b/>
                <w:sz w:val="20"/>
                <w:szCs w:val="20"/>
              </w:rPr>
            </w:pPr>
            <w:r w:rsidRPr="00BC32A9">
              <w:rPr>
                <w:rFonts w:ascii="Arial" w:hAnsi="Arial" w:cs="Arial"/>
                <w:b/>
              </w:rPr>
              <w:t>7</w:t>
            </w:r>
          </w:p>
        </w:tc>
        <w:tc>
          <w:tcPr>
            <w:tcW w:w="850" w:type="dxa"/>
          </w:tcPr>
          <w:p w14:paraId="654D0FFB" w14:textId="77777777" w:rsidR="005B0370" w:rsidRPr="002C0E6F" w:rsidRDefault="005B0370" w:rsidP="001F1C92">
            <w:pPr>
              <w:pStyle w:val="a7"/>
              <w:rPr>
                <w:rFonts w:ascii="Arial" w:hAnsi="Arial" w:cs="Arial"/>
                <w:b/>
                <w:sz w:val="20"/>
                <w:szCs w:val="20"/>
              </w:rPr>
            </w:pPr>
            <w:r w:rsidRPr="00BC32A9">
              <w:rPr>
                <w:rFonts w:ascii="Arial" w:hAnsi="Arial" w:cs="Arial"/>
                <w:b/>
              </w:rPr>
              <w:t>5</w:t>
            </w:r>
          </w:p>
        </w:tc>
        <w:tc>
          <w:tcPr>
            <w:tcW w:w="1276" w:type="dxa"/>
          </w:tcPr>
          <w:p w14:paraId="586B0FEF" w14:textId="77777777" w:rsidR="005B0370" w:rsidRPr="002C0E6F" w:rsidRDefault="005B0370" w:rsidP="001F1C92">
            <w:pPr>
              <w:pStyle w:val="a7"/>
              <w:rPr>
                <w:rFonts w:ascii="Arial" w:hAnsi="Arial" w:cs="Arial"/>
                <w:b/>
                <w:sz w:val="20"/>
                <w:szCs w:val="20"/>
              </w:rPr>
            </w:pPr>
            <w:r w:rsidRPr="00BC32A9">
              <w:rPr>
                <w:rFonts w:ascii="Arial" w:hAnsi="Arial" w:cs="Arial"/>
                <w:b/>
              </w:rPr>
              <w:t>9</w:t>
            </w:r>
          </w:p>
        </w:tc>
        <w:tc>
          <w:tcPr>
            <w:tcW w:w="850" w:type="dxa"/>
          </w:tcPr>
          <w:p w14:paraId="1E4F386A" w14:textId="77777777" w:rsidR="005B0370" w:rsidRPr="002C0E6F" w:rsidRDefault="005B0370" w:rsidP="001F1C92">
            <w:pPr>
              <w:pStyle w:val="a7"/>
              <w:rPr>
                <w:rFonts w:ascii="Arial" w:hAnsi="Arial" w:cs="Arial"/>
                <w:b/>
                <w:sz w:val="20"/>
                <w:szCs w:val="20"/>
              </w:rPr>
            </w:pPr>
            <w:r w:rsidRPr="002C0E6F">
              <w:rPr>
                <w:rFonts w:ascii="Arial" w:hAnsi="Arial" w:cs="Arial"/>
                <w:b/>
                <w:sz w:val="20"/>
                <w:szCs w:val="20"/>
              </w:rPr>
              <w:t>5</w:t>
            </w:r>
          </w:p>
        </w:tc>
        <w:tc>
          <w:tcPr>
            <w:tcW w:w="1134" w:type="dxa"/>
          </w:tcPr>
          <w:p w14:paraId="60340642" w14:textId="77777777" w:rsidR="005B0370" w:rsidRPr="002C0E6F" w:rsidRDefault="005B0370" w:rsidP="001F1C92">
            <w:pPr>
              <w:pStyle w:val="a7"/>
              <w:rPr>
                <w:rFonts w:ascii="Arial" w:hAnsi="Arial" w:cs="Arial"/>
                <w:b/>
                <w:sz w:val="20"/>
                <w:szCs w:val="20"/>
              </w:rPr>
            </w:pPr>
            <w:r w:rsidRPr="002C0E6F">
              <w:rPr>
                <w:rFonts w:ascii="Arial" w:hAnsi="Arial" w:cs="Arial"/>
                <w:b/>
                <w:sz w:val="20"/>
                <w:szCs w:val="20"/>
              </w:rPr>
              <w:t>10</w:t>
            </w:r>
          </w:p>
        </w:tc>
      </w:tr>
    </w:tbl>
    <w:p w14:paraId="76625919" w14:textId="05BB460D" w:rsidR="00851C2F" w:rsidRDefault="0088791F" w:rsidP="0088791F">
      <w:pPr>
        <w:spacing w:before="240"/>
        <w:ind w:firstLine="709"/>
        <w:jc w:val="both"/>
        <w:rPr>
          <w:sz w:val="24"/>
          <w:szCs w:val="24"/>
        </w:rPr>
      </w:pPr>
      <w:r>
        <w:rPr>
          <w:sz w:val="24"/>
          <w:szCs w:val="24"/>
        </w:rPr>
        <w:t>Впродовж</w:t>
      </w:r>
      <w:r w:rsidR="00DA6712" w:rsidRPr="00DA6712">
        <w:rPr>
          <w:sz w:val="24"/>
          <w:szCs w:val="24"/>
        </w:rPr>
        <w:t xml:space="preserve"> періоду з 2023 по 2026 рік чисельність персоналу, який проводить гурткову діяльність у спортивному центрі "Спорт для всіх", зросла на 5 осіб. У цей період переважна більшість викладачів були чоловіками. Жінки у відсотковому співвідношенні складали від 30% до 36,4%. Найбільша кількість фахівців задіяна у футбольних та шахових секціях. У футболі незмінно працювали 2 тренери протягом зазначених років, тоді як у шаховій секції кількість наставників збільшилася до 3 осіб з 2023 по 2026 рік. Зростання тренерського штату свідчить про підвищений інтерес дітей до цих видів спорту та стимулює центр залучати якомога більше молоді до спортивних ініціатив.</w:t>
      </w:r>
    </w:p>
    <w:p w14:paraId="61B64ECD" w14:textId="77777777" w:rsidR="00A95FEB" w:rsidRDefault="00A95FEB" w:rsidP="00626312">
      <w:pPr>
        <w:jc w:val="both"/>
        <w:rPr>
          <w:sz w:val="24"/>
          <w:szCs w:val="24"/>
        </w:rPr>
      </w:pPr>
    </w:p>
    <w:p w14:paraId="74D06588" w14:textId="77777777" w:rsidR="00A95FEB" w:rsidRDefault="00A95FEB" w:rsidP="00626312">
      <w:pPr>
        <w:jc w:val="both"/>
        <w:rPr>
          <w:sz w:val="24"/>
          <w:szCs w:val="24"/>
        </w:rPr>
      </w:pPr>
    </w:p>
    <w:p w14:paraId="5622F048" w14:textId="77777777" w:rsidR="00A95FEB" w:rsidRDefault="00A95FEB" w:rsidP="00626312">
      <w:pPr>
        <w:jc w:val="both"/>
        <w:rPr>
          <w:sz w:val="24"/>
          <w:szCs w:val="24"/>
        </w:rPr>
      </w:pPr>
    </w:p>
    <w:p w14:paraId="70633D46" w14:textId="77777777" w:rsidR="00A95FEB" w:rsidRDefault="00A95FEB" w:rsidP="00626312">
      <w:pPr>
        <w:jc w:val="both"/>
        <w:rPr>
          <w:sz w:val="24"/>
          <w:szCs w:val="24"/>
        </w:rPr>
      </w:pPr>
    </w:p>
    <w:p w14:paraId="71D3C1C1" w14:textId="77777777" w:rsidR="00A95FEB" w:rsidRDefault="00A95FEB" w:rsidP="00626312">
      <w:pPr>
        <w:jc w:val="both"/>
        <w:rPr>
          <w:sz w:val="24"/>
          <w:szCs w:val="24"/>
        </w:rPr>
      </w:pPr>
    </w:p>
    <w:p w14:paraId="648BAC12" w14:textId="77777777" w:rsidR="00A95FEB" w:rsidRDefault="00A95FEB" w:rsidP="00626312">
      <w:pPr>
        <w:jc w:val="both"/>
        <w:rPr>
          <w:sz w:val="24"/>
          <w:szCs w:val="24"/>
        </w:rPr>
      </w:pPr>
    </w:p>
    <w:p w14:paraId="27792600" w14:textId="77777777" w:rsidR="00A95FEB" w:rsidRDefault="00A95FEB" w:rsidP="00626312">
      <w:pPr>
        <w:jc w:val="both"/>
        <w:rPr>
          <w:sz w:val="24"/>
          <w:szCs w:val="24"/>
        </w:rPr>
      </w:pPr>
    </w:p>
    <w:p w14:paraId="1CBCBD00" w14:textId="77777777" w:rsidR="00A95FEB" w:rsidRDefault="00A95FEB" w:rsidP="00626312">
      <w:pPr>
        <w:jc w:val="both"/>
        <w:rPr>
          <w:sz w:val="24"/>
          <w:szCs w:val="24"/>
        </w:rPr>
      </w:pPr>
    </w:p>
    <w:p w14:paraId="3E51EB9C" w14:textId="77777777" w:rsidR="00A95FEB" w:rsidRDefault="00A95FEB" w:rsidP="00626312">
      <w:pPr>
        <w:jc w:val="both"/>
        <w:rPr>
          <w:sz w:val="24"/>
          <w:szCs w:val="24"/>
        </w:rPr>
      </w:pPr>
    </w:p>
    <w:p w14:paraId="1623435A" w14:textId="77777777" w:rsidR="00A95FEB" w:rsidRDefault="00A95FEB" w:rsidP="00626312">
      <w:pPr>
        <w:jc w:val="both"/>
        <w:rPr>
          <w:sz w:val="24"/>
          <w:szCs w:val="24"/>
        </w:rPr>
      </w:pPr>
    </w:p>
    <w:p w14:paraId="3D537ADD" w14:textId="77777777" w:rsidR="00A95FEB" w:rsidRDefault="00A95FEB" w:rsidP="00626312">
      <w:pPr>
        <w:jc w:val="both"/>
        <w:rPr>
          <w:sz w:val="24"/>
          <w:szCs w:val="24"/>
        </w:rPr>
      </w:pPr>
    </w:p>
    <w:p w14:paraId="1C0635BB" w14:textId="77777777" w:rsidR="00A95FEB" w:rsidRDefault="00A95FEB" w:rsidP="00626312">
      <w:pPr>
        <w:jc w:val="both"/>
        <w:rPr>
          <w:sz w:val="24"/>
          <w:szCs w:val="24"/>
        </w:rPr>
      </w:pPr>
    </w:p>
    <w:p w14:paraId="2597DD3B" w14:textId="77777777" w:rsidR="00A95FEB" w:rsidRDefault="00A95FEB" w:rsidP="00626312">
      <w:pPr>
        <w:jc w:val="both"/>
        <w:rPr>
          <w:sz w:val="24"/>
          <w:szCs w:val="24"/>
        </w:rPr>
      </w:pPr>
    </w:p>
    <w:p w14:paraId="082AFB19" w14:textId="7408D0CC" w:rsidR="00A95FEB" w:rsidRDefault="00A95FEB" w:rsidP="00626312">
      <w:pPr>
        <w:jc w:val="both"/>
        <w:rPr>
          <w:sz w:val="24"/>
          <w:szCs w:val="24"/>
        </w:rPr>
        <w:sectPr w:rsidR="00A95FEB">
          <w:pgSz w:w="11906" w:h="16838"/>
          <w:pgMar w:top="850" w:right="850" w:bottom="850" w:left="1417" w:header="708" w:footer="708" w:gutter="0"/>
          <w:cols w:space="708"/>
          <w:docGrid w:linePitch="360"/>
        </w:sectPr>
      </w:pPr>
    </w:p>
    <w:p w14:paraId="39DCD8E2" w14:textId="77777777" w:rsidR="009C0BFE" w:rsidRPr="00CA4878" w:rsidRDefault="009C0BFE" w:rsidP="009C0BFE">
      <w:pPr>
        <w:pStyle w:val="a7"/>
        <w:jc w:val="center"/>
        <w:rPr>
          <w:rFonts w:ascii="Arial" w:hAnsi="Arial" w:cs="Arial"/>
          <w:b/>
          <w:sz w:val="24"/>
          <w:szCs w:val="24"/>
        </w:rPr>
      </w:pPr>
      <w:r w:rsidRPr="00CA4878">
        <w:rPr>
          <w:rFonts w:ascii="Arial" w:hAnsi="Arial" w:cs="Arial"/>
          <w:b/>
          <w:sz w:val="24"/>
          <w:szCs w:val="24"/>
        </w:rPr>
        <w:lastRenderedPageBreak/>
        <w:t>Інформація про дітей та молодь, які відвідують гуртки</w:t>
      </w:r>
    </w:p>
    <w:p w14:paraId="179658BA" w14:textId="730CF5FD" w:rsidR="007B1D46" w:rsidRDefault="009C0BFE" w:rsidP="008F2964">
      <w:pPr>
        <w:jc w:val="center"/>
        <w:rPr>
          <w:sz w:val="24"/>
          <w:szCs w:val="24"/>
        </w:rPr>
      </w:pPr>
      <w:r w:rsidRPr="00CA4878">
        <w:rPr>
          <w:b/>
          <w:sz w:val="24"/>
          <w:szCs w:val="24"/>
        </w:rPr>
        <w:t>в «Центр спорт для всіх»</w:t>
      </w:r>
      <w:r>
        <w:rPr>
          <w:b/>
          <w:sz w:val="24"/>
          <w:szCs w:val="24"/>
        </w:rPr>
        <w:t xml:space="preserve"> за 2023-2025 роки</w:t>
      </w:r>
    </w:p>
    <w:p w14:paraId="7D3E0A41" w14:textId="77777777" w:rsidR="00506668" w:rsidRPr="00135C7A" w:rsidRDefault="00506668" w:rsidP="00506668">
      <w:pPr>
        <w:jc w:val="right"/>
        <w:rPr>
          <w:b/>
        </w:rPr>
      </w:pPr>
      <w:r w:rsidRPr="00A71A64">
        <w:rPr>
          <w:bCs/>
        </w:rPr>
        <w:t>Табл</w:t>
      </w:r>
      <w:r>
        <w:rPr>
          <w:bCs/>
        </w:rPr>
        <w:t>.8.6.</w:t>
      </w:r>
    </w:p>
    <w:p w14:paraId="0B7D5884" w14:textId="106875BB" w:rsidR="00506668" w:rsidRDefault="00506668" w:rsidP="00135C7A">
      <w:pPr>
        <w:widowControl/>
        <w:autoSpaceDE/>
        <w:autoSpaceDN/>
        <w:spacing w:after="160" w:line="259" w:lineRule="auto"/>
        <w:jc w:val="both"/>
        <w:rPr>
          <w:sz w:val="24"/>
          <w:szCs w:val="24"/>
        </w:rPr>
      </w:pPr>
    </w:p>
    <w:tbl>
      <w:tblPr>
        <w:tblStyle w:val="a4"/>
        <w:tblpPr w:leftFromText="180" w:rightFromText="180" w:vertAnchor="page" w:horzAnchor="margin" w:tblpY="1801"/>
        <w:tblW w:w="0" w:type="auto"/>
        <w:tblLook w:val="04A0" w:firstRow="1" w:lastRow="0" w:firstColumn="1" w:lastColumn="0" w:noHBand="0" w:noVBand="1"/>
      </w:tblPr>
      <w:tblGrid>
        <w:gridCol w:w="1590"/>
        <w:gridCol w:w="1083"/>
        <w:gridCol w:w="550"/>
        <w:gridCol w:w="609"/>
        <w:gridCol w:w="444"/>
        <w:gridCol w:w="548"/>
        <w:gridCol w:w="444"/>
        <w:gridCol w:w="639"/>
        <w:gridCol w:w="1026"/>
        <w:gridCol w:w="550"/>
        <w:gridCol w:w="631"/>
        <w:gridCol w:w="463"/>
        <w:gridCol w:w="663"/>
        <w:gridCol w:w="463"/>
        <w:gridCol w:w="715"/>
        <w:gridCol w:w="1026"/>
        <w:gridCol w:w="636"/>
        <w:gridCol w:w="566"/>
        <w:gridCol w:w="559"/>
        <w:gridCol w:w="606"/>
        <w:gridCol w:w="653"/>
        <w:gridCol w:w="662"/>
      </w:tblGrid>
      <w:tr w:rsidR="00AE6FE7" w:rsidRPr="00AE6FE7" w14:paraId="3F1BF7AD" w14:textId="77777777" w:rsidTr="00AE6FE7">
        <w:tc>
          <w:tcPr>
            <w:tcW w:w="1590" w:type="dxa"/>
            <w:vMerge w:val="restart"/>
          </w:tcPr>
          <w:p w14:paraId="79E2F11E" w14:textId="77777777" w:rsidR="00506668" w:rsidRPr="00AE6FE7" w:rsidRDefault="00506668" w:rsidP="00506668">
            <w:pPr>
              <w:rPr>
                <w:sz w:val="20"/>
                <w:szCs w:val="20"/>
              </w:rPr>
            </w:pPr>
            <w:r w:rsidRPr="00AE6FE7">
              <w:rPr>
                <w:sz w:val="20"/>
                <w:szCs w:val="20"/>
              </w:rPr>
              <w:t>Найменування гуртка</w:t>
            </w:r>
          </w:p>
        </w:tc>
        <w:tc>
          <w:tcPr>
            <w:tcW w:w="4346" w:type="dxa"/>
            <w:gridSpan w:val="7"/>
          </w:tcPr>
          <w:p w14:paraId="12490E34" w14:textId="77777777" w:rsidR="00506668" w:rsidRPr="00AE6FE7" w:rsidRDefault="00506668" w:rsidP="00C8228E">
            <w:pPr>
              <w:jc w:val="center"/>
              <w:rPr>
                <w:sz w:val="20"/>
                <w:szCs w:val="20"/>
              </w:rPr>
            </w:pPr>
            <w:r w:rsidRPr="00AE6FE7">
              <w:rPr>
                <w:sz w:val="20"/>
                <w:szCs w:val="20"/>
              </w:rPr>
              <w:t>2023 рік</w:t>
            </w:r>
          </w:p>
        </w:tc>
        <w:tc>
          <w:tcPr>
            <w:tcW w:w="4549" w:type="dxa"/>
            <w:gridSpan w:val="7"/>
          </w:tcPr>
          <w:p w14:paraId="17B28F93" w14:textId="77777777" w:rsidR="00506668" w:rsidRPr="00AE6FE7" w:rsidRDefault="00506668" w:rsidP="00C8228E">
            <w:pPr>
              <w:jc w:val="center"/>
              <w:rPr>
                <w:sz w:val="20"/>
                <w:szCs w:val="20"/>
              </w:rPr>
            </w:pPr>
            <w:r w:rsidRPr="00AE6FE7">
              <w:rPr>
                <w:sz w:val="20"/>
                <w:szCs w:val="20"/>
              </w:rPr>
              <w:t>2024 рік</w:t>
            </w:r>
          </w:p>
        </w:tc>
        <w:tc>
          <w:tcPr>
            <w:tcW w:w="4641" w:type="dxa"/>
            <w:gridSpan w:val="7"/>
          </w:tcPr>
          <w:p w14:paraId="383AB419" w14:textId="77777777" w:rsidR="00506668" w:rsidRPr="00AE6FE7" w:rsidRDefault="00506668" w:rsidP="00C8228E">
            <w:pPr>
              <w:jc w:val="center"/>
              <w:rPr>
                <w:sz w:val="20"/>
                <w:szCs w:val="20"/>
              </w:rPr>
            </w:pPr>
            <w:r w:rsidRPr="00AE6FE7">
              <w:rPr>
                <w:sz w:val="20"/>
                <w:szCs w:val="20"/>
              </w:rPr>
              <w:t>2025 рік</w:t>
            </w:r>
          </w:p>
        </w:tc>
      </w:tr>
      <w:tr w:rsidR="00AE6FE7" w:rsidRPr="00AE6FE7" w14:paraId="2C57BD83" w14:textId="77777777" w:rsidTr="00AE6FE7">
        <w:tc>
          <w:tcPr>
            <w:tcW w:w="1590" w:type="dxa"/>
            <w:vMerge/>
          </w:tcPr>
          <w:p w14:paraId="2EF98476" w14:textId="77777777" w:rsidR="00506668" w:rsidRPr="00AE6FE7" w:rsidRDefault="00506668" w:rsidP="00506668">
            <w:pPr>
              <w:rPr>
                <w:sz w:val="20"/>
                <w:szCs w:val="20"/>
              </w:rPr>
            </w:pPr>
          </w:p>
        </w:tc>
        <w:tc>
          <w:tcPr>
            <w:tcW w:w="1088" w:type="dxa"/>
            <w:vMerge w:val="restart"/>
          </w:tcPr>
          <w:p w14:paraId="355B69D3" w14:textId="77777777" w:rsidR="00506668" w:rsidRPr="00AE6FE7" w:rsidRDefault="00506668" w:rsidP="00506668">
            <w:pPr>
              <w:rPr>
                <w:sz w:val="20"/>
                <w:szCs w:val="20"/>
              </w:rPr>
            </w:pPr>
            <w:r w:rsidRPr="00AE6FE7">
              <w:rPr>
                <w:sz w:val="20"/>
                <w:szCs w:val="20"/>
              </w:rPr>
              <w:t>Кількість дітей</w:t>
            </w:r>
          </w:p>
        </w:tc>
        <w:tc>
          <w:tcPr>
            <w:tcW w:w="1168" w:type="dxa"/>
            <w:gridSpan w:val="2"/>
          </w:tcPr>
          <w:p w14:paraId="0EF79E05" w14:textId="77777777" w:rsidR="00506668" w:rsidRPr="00AE6FE7" w:rsidRDefault="00506668" w:rsidP="00506668">
            <w:pPr>
              <w:rPr>
                <w:sz w:val="20"/>
                <w:szCs w:val="20"/>
              </w:rPr>
            </w:pPr>
            <w:r w:rsidRPr="00AE6FE7">
              <w:rPr>
                <w:sz w:val="20"/>
                <w:szCs w:val="20"/>
              </w:rPr>
              <w:t>У тому числі</w:t>
            </w:r>
          </w:p>
        </w:tc>
        <w:tc>
          <w:tcPr>
            <w:tcW w:w="996" w:type="dxa"/>
            <w:gridSpan w:val="2"/>
          </w:tcPr>
          <w:p w14:paraId="4C75DB8A" w14:textId="77777777" w:rsidR="00506668" w:rsidRPr="00AE6FE7" w:rsidRDefault="00506668" w:rsidP="00506668">
            <w:pPr>
              <w:rPr>
                <w:sz w:val="20"/>
                <w:szCs w:val="20"/>
              </w:rPr>
            </w:pPr>
            <w:r w:rsidRPr="00AE6FE7">
              <w:rPr>
                <w:sz w:val="20"/>
                <w:szCs w:val="20"/>
              </w:rPr>
              <w:t>Дівчата</w:t>
            </w:r>
          </w:p>
        </w:tc>
        <w:tc>
          <w:tcPr>
            <w:tcW w:w="1094" w:type="dxa"/>
            <w:gridSpan w:val="2"/>
          </w:tcPr>
          <w:p w14:paraId="60742009" w14:textId="77777777" w:rsidR="00506668" w:rsidRPr="00AE6FE7" w:rsidRDefault="00506668" w:rsidP="00506668">
            <w:pPr>
              <w:rPr>
                <w:sz w:val="20"/>
                <w:szCs w:val="20"/>
              </w:rPr>
            </w:pPr>
            <w:r w:rsidRPr="00AE6FE7">
              <w:rPr>
                <w:sz w:val="20"/>
                <w:szCs w:val="20"/>
              </w:rPr>
              <w:t>Хлопці</w:t>
            </w:r>
          </w:p>
        </w:tc>
        <w:tc>
          <w:tcPr>
            <w:tcW w:w="1026" w:type="dxa"/>
            <w:vMerge w:val="restart"/>
          </w:tcPr>
          <w:p w14:paraId="61FDF07B" w14:textId="77777777" w:rsidR="00506668" w:rsidRPr="00AE6FE7" w:rsidRDefault="00506668" w:rsidP="00506668">
            <w:pPr>
              <w:rPr>
                <w:sz w:val="20"/>
                <w:szCs w:val="20"/>
              </w:rPr>
            </w:pPr>
            <w:r w:rsidRPr="00AE6FE7">
              <w:rPr>
                <w:sz w:val="20"/>
                <w:szCs w:val="20"/>
              </w:rPr>
              <w:t>Кількість дітей</w:t>
            </w:r>
          </w:p>
        </w:tc>
        <w:tc>
          <w:tcPr>
            <w:tcW w:w="1188" w:type="dxa"/>
            <w:gridSpan w:val="2"/>
          </w:tcPr>
          <w:p w14:paraId="65FF7825" w14:textId="77777777" w:rsidR="00506668" w:rsidRPr="00AE6FE7" w:rsidRDefault="00506668" w:rsidP="00506668">
            <w:pPr>
              <w:rPr>
                <w:sz w:val="20"/>
                <w:szCs w:val="20"/>
              </w:rPr>
            </w:pPr>
            <w:r w:rsidRPr="00AE6FE7">
              <w:rPr>
                <w:sz w:val="20"/>
                <w:szCs w:val="20"/>
              </w:rPr>
              <w:t>У тому числі</w:t>
            </w:r>
          </w:p>
        </w:tc>
        <w:tc>
          <w:tcPr>
            <w:tcW w:w="1139" w:type="dxa"/>
            <w:gridSpan w:val="2"/>
          </w:tcPr>
          <w:p w14:paraId="14B11F00" w14:textId="77777777" w:rsidR="00506668" w:rsidRPr="00AE6FE7" w:rsidRDefault="00506668" w:rsidP="00506668">
            <w:pPr>
              <w:rPr>
                <w:sz w:val="20"/>
                <w:szCs w:val="20"/>
              </w:rPr>
            </w:pPr>
            <w:r w:rsidRPr="00AE6FE7">
              <w:rPr>
                <w:sz w:val="20"/>
                <w:szCs w:val="20"/>
              </w:rPr>
              <w:t>Дівчата</w:t>
            </w:r>
          </w:p>
        </w:tc>
        <w:tc>
          <w:tcPr>
            <w:tcW w:w="1196" w:type="dxa"/>
            <w:gridSpan w:val="2"/>
          </w:tcPr>
          <w:p w14:paraId="69FF0AA1" w14:textId="77777777" w:rsidR="00506668" w:rsidRPr="00AE6FE7" w:rsidRDefault="00506668" w:rsidP="00506668">
            <w:pPr>
              <w:rPr>
                <w:sz w:val="20"/>
                <w:szCs w:val="20"/>
              </w:rPr>
            </w:pPr>
            <w:r w:rsidRPr="00AE6FE7">
              <w:rPr>
                <w:sz w:val="20"/>
                <w:szCs w:val="20"/>
              </w:rPr>
              <w:t>Хлопці</w:t>
            </w:r>
          </w:p>
        </w:tc>
        <w:tc>
          <w:tcPr>
            <w:tcW w:w="916" w:type="dxa"/>
            <w:vMerge w:val="restart"/>
          </w:tcPr>
          <w:p w14:paraId="7847B533" w14:textId="77777777" w:rsidR="00506668" w:rsidRPr="00AE6FE7" w:rsidRDefault="00506668" w:rsidP="00506668">
            <w:pPr>
              <w:rPr>
                <w:sz w:val="20"/>
                <w:szCs w:val="20"/>
              </w:rPr>
            </w:pPr>
            <w:r w:rsidRPr="00AE6FE7">
              <w:rPr>
                <w:sz w:val="20"/>
                <w:szCs w:val="20"/>
              </w:rPr>
              <w:t>Кількість дітей</w:t>
            </w:r>
          </w:p>
        </w:tc>
        <w:tc>
          <w:tcPr>
            <w:tcW w:w="1210" w:type="dxa"/>
            <w:gridSpan w:val="2"/>
          </w:tcPr>
          <w:p w14:paraId="71FF6940" w14:textId="77777777" w:rsidR="00506668" w:rsidRPr="00AE6FE7" w:rsidRDefault="00506668" w:rsidP="00506668">
            <w:pPr>
              <w:rPr>
                <w:sz w:val="20"/>
                <w:szCs w:val="20"/>
              </w:rPr>
            </w:pPr>
            <w:r w:rsidRPr="00AE6FE7">
              <w:rPr>
                <w:sz w:val="20"/>
                <w:szCs w:val="20"/>
              </w:rPr>
              <w:t>У тому числі</w:t>
            </w:r>
          </w:p>
        </w:tc>
        <w:tc>
          <w:tcPr>
            <w:tcW w:w="1181" w:type="dxa"/>
            <w:gridSpan w:val="2"/>
          </w:tcPr>
          <w:p w14:paraId="6E75A2AD" w14:textId="77777777" w:rsidR="00506668" w:rsidRPr="00AE6FE7" w:rsidRDefault="00506668" w:rsidP="00506668">
            <w:pPr>
              <w:rPr>
                <w:sz w:val="20"/>
                <w:szCs w:val="20"/>
              </w:rPr>
            </w:pPr>
            <w:r w:rsidRPr="00AE6FE7">
              <w:rPr>
                <w:sz w:val="20"/>
                <w:szCs w:val="20"/>
              </w:rPr>
              <w:t>Дівчата</w:t>
            </w:r>
          </w:p>
        </w:tc>
        <w:tc>
          <w:tcPr>
            <w:tcW w:w="1334" w:type="dxa"/>
            <w:gridSpan w:val="2"/>
          </w:tcPr>
          <w:p w14:paraId="31EEAC60" w14:textId="77777777" w:rsidR="00506668" w:rsidRPr="00AE6FE7" w:rsidRDefault="00506668" w:rsidP="00506668">
            <w:pPr>
              <w:rPr>
                <w:sz w:val="20"/>
                <w:szCs w:val="20"/>
              </w:rPr>
            </w:pPr>
            <w:r w:rsidRPr="00AE6FE7">
              <w:rPr>
                <w:sz w:val="20"/>
                <w:szCs w:val="20"/>
              </w:rPr>
              <w:t>Хлопці</w:t>
            </w:r>
          </w:p>
        </w:tc>
      </w:tr>
      <w:tr w:rsidR="00AE6FE7" w:rsidRPr="00AE6FE7" w14:paraId="656E1587" w14:textId="77777777" w:rsidTr="00AE6FE7">
        <w:tc>
          <w:tcPr>
            <w:tcW w:w="1590" w:type="dxa"/>
            <w:vMerge/>
          </w:tcPr>
          <w:p w14:paraId="3D0E0DE0" w14:textId="77777777" w:rsidR="00506668" w:rsidRPr="00AE6FE7" w:rsidRDefault="00506668" w:rsidP="00506668">
            <w:pPr>
              <w:rPr>
                <w:sz w:val="20"/>
                <w:szCs w:val="20"/>
              </w:rPr>
            </w:pPr>
          </w:p>
        </w:tc>
        <w:tc>
          <w:tcPr>
            <w:tcW w:w="1088" w:type="dxa"/>
            <w:vMerge/>
          </w:tcPr>
          <w:p w14:paraId="5F37288F" w14:textId="77777777" w:rsidR="00506668" w:rsidRPr="00AE6FE7" w:rsidRDefault="00506668" w:rsidP="00506668">
            <w:pPr>
              <w:rPr>
                <w:sz w:val="20"/>
                <w:szCs w:val="20"/>
              </w:rPr>
            </w:pPr>
          </w:p>
        </w:tc>
        <w:tc>
          <w:tcPr>
            <w:tcW w:w="550" w:type="dxa"/>
          </w:tcPr>
          <w:p w14:paraId="621BDC26" w14:textId="77777777" w:rsidR="00506668" w:rsidRPr="00AE6FE7" w:rsidRDefault="00506668" w:rsidP="00506668">
            <w:pPr>
              <w:rPr>
                <w:bCs/>
                <w:sz w:val="20"/>
                <w:szCs w:val="20"/>
              </w:rPr>
            </w:pPr>
            <w:r w:rsidRPr="00AE6FE7">
              <w:rPr>
                <w:bCs/>
                <w:sz w:val="20"/>
                <w:szCs w:val="20"/>
              </w:rPr>
              <w:t>до 12</w:t>
            </w:r>
          </w:p>
        </w:tc>
        <w:tc>
          <w:tcPr>
            <w:tcW w:w="618" w:type="dxa"/>
          </w:tcPr>
          <w:p w14:paraId="61D994B7" w14:textId="77777777" w:rsidR="00506668" w:rsidRPr="00AE6FE7" w:rsidRDefault="00506668" w:rsidP="00506668">
            <w:pPr>
              <w:rPr>
                <w:bCs/>
                <w:sz w:val="20"/>
                <w:szCs w:val="20"/>
              </w:rPr>
            </w:pPr>
            <w:r w:rsidRPr="00AE6FE7">
              <w:rPr>
                <w:bCs/>
                <w:sz w:val="20"/>
                <w:szCs w:val="20"/>
              </w:rPr>
              <w:t>12-18</w:t>
            </w:r>
          </w:p>
        </w:tc>
        <w:tc>
          <w:tcPr>
            <w:tcW w:w="444" w:type="dxa"/>
          </w:tcPr>
          <w:p w14:paraId="732B146F" w14:textId="77777777" w:rsidR="00506668" w:rsidRPr="00AE6FE7" w:rsidRDefault="00506668" w:rsidP="00506668">
            <w:pPr>
              <w:rPr>
                <w:bCs/>
                <w:sz w:val="20"/>
                <w:szCs w:val="20"/>
              </w:rPr>
            </w:pPr>
            <w:r w:rsidRPr="00AE6FE7">
              <w:rPr>
                <w:bCs/>
                <w:sz w:val="20"/>
                <w:szCs w:val="20"/>
              </w:rPr>
              <w:t>до 12</w:t>
            </w:r>
          </w:p>
        </w:tc>
        <w:tc>
          <w:tcPr>
            <w:tcW w:w="552" w:type="dxa"/>
          </w:tcPr>
          <w:p w14:paraId="56BBCC00" w14:textId="77777777" w:rsidR="00506668" w:rsidRPr="00AE6FE7" w:rsidRDefault="00506668" w:rsidP="00506668">
            <w:pPr>
              <w:rPr>
                <w:bCs/>
                <w:sz w:val="20"/>
                <w:szCs w:val="20"/>
              </w:rPr>
            </w:pPr>
            <w:r w:rsidRPr="00AE6FE7">
              <w:rPr>
                <w:bCs/>
                <w:sz w:val="20"/>
                <w:szCs w:val="20"/>
              </w:rPr>
              <w:t>12-18</w:t>
            </w:r>
          </w:p>
        </w:tc>
        <w:tc>
          <w:tcPr>
            <w:tcW w:w="444" w:type="dxa"/>
          </w:tcPr>
          <w:p w14:paraId="7D8E0891" w14:textId="77777777" w:rsidR="00506668" w:rsidRPr="00AE6FE7" w:rsidRDefault="00506668" w:rsidP="00506668">
            <w:pPr>
              <w:rPr>
                <w:bCs/>
                <w:sz w:val="20"/>
                <w:szCs w:val="20"/>
              </w:rPr>
            </w:pPr>
            <w:r w:rsidRPr="00AE6FE7">
              <w:rPr>
                <w:bCs/>
                <w:sz w:val="20"/>
                <w:szCs w:val="20"/>
              </w:rPr>
              <w:t>до 12</w:t>
            </w:r>
          </w:p>
        </w:tc>
        <w:tc>
          <w:tcPr>
            <w:tcW w:w="650" w:type="dxa"/>
          </w:tcPr>
          <w:p w14:paraId="4CEBAA72" w14:textId="77777777" w:rsidR="00506668" w:rsidRPr="00AE6FE7" w:rsidRDefault="00506668" w:rsidP="00506668">
            <w:pPr>
              <w:rPr>
                <w:bCs/>
                <w:sz w:val="20"/>
                <w:szCs w:val="20"/>
              </w:rPr>
            </w:pPr>
            <w:r w:rsidRPr="00AE6FE7">
              <w:rPr>
                <w:bCs/>
                <w:sz w:val="20"/>
                <w:szCs w:val="20"/>
              </w:rPr>
              <w:t>12-18</w:t>
            </w:r>
          </w:p>
        </w:tc>
        <w:tc>
          <w:tcPr>
            <w:tcW w:w="1026" w:type="dxa"/>
            <w:vMerge/>
          </w:tcPr>
          <w:p w14:paraId="07F6B65A" w14:textId="77777777" w:rsidR="00506668" w:rsidRPr="00AE6FE7" w:rsidRDefault="00506668" w:rsidP="00506668">
            <w:pPr>
              <w:rPr>
                <w:sz w:val="20"/>
                <w:szCs w:val="20"/>
              </w:rPr>
            </w:pPr>
          </w:p>
        </w:tc>
        <w:tc>
          <w:tcPr>
            <w:tcW w:w="550" w:type="dxa"/>
          </w:tcPr>
          <w:p w14:paraId="1EBE537E" w14:textId="77777777" w:rsidR="00506668" w:rsidRPr="00AE6FE7" w:rsidRDefault="00506668" w:rsidP="00506668">
            <w:pPr>
              <w:rPr>
                <w:sz w:val="20"/>
                <w:szCs w:val="20"/>
              </w:rPr>
            </w:pPr>
            <w:r w:rsidRPr="00AE6FE7">
              <w:rPr>
                <w:sz w:val="20"/>
                <w:szCs w:val="20"/>
              </w:rPr>
              <w:t>До 12</w:t>
            </w:r>
          </w:p>
        </w:tc>
        <w:tc>
          <w:tcPr>
            <w:tcW w:w="638" w:type="dxa"/>
          </w:tcPr>
          <w:p w14:paraId="0695D67A" w14:textId="77777777" w:rsidR="00506668" w:rsidRPr="00AE6FE7" w:rsidRDefault="00506668" w:rsidP="00506668">
            <w:pPr>
              <w:rPr>
                <w:sz w:val="20"/>
                <w:szCs w:val="20"/>
              </w:rPr>
            </w:pPr>
            <w:r w:rsidRPr="00AE6FE7">
              <w:rPr>
                <w:sz w:val="20"/>
                <w:szCs w:val="20"/>
              </w:rPr>
              <w:t>12-18</w:t>
            </w:r>
          </w:p>
        </w:tc>
        <w:tc>
          <w:tcPr>
            <w:tcW w:w="463" w:type="dxa"/>
          </w:tcPr>
          <w:p w14:paraId="3D51C7A9" w14:textId="77777777" w:rsidR="00506668" w:rsidRPr="00AE6FE7" w:rsidRDefault="00506668" w:rsidP="00506668">
            <w:pPr>
              <w:rPr>
                <w:sz w:val="20"/>
                <w:szCs w:val="20"/>
              </w:rPr>
            </w:pPr>
            <w:r w:rsidRPr="00AE6FE7">
              <w:rPr>
                <w:sz w:val="20"/>
                <w:szCs w:val="20"/>
              </w:rPr>
              <w:t>До 12</w:t>
            </w:r>
          </w:p>
        </w:tc>
        <w:tc>
          <w:tcPr>
            <w:tcW w:w="676" w:type="dxa"/>
          </w:tcPr>
          <w:p w14:paraId="056560DC" w14:textId="77777777" w:rsidR="00506668" w:rsidRPr="00AE6FE7" w:rsidRDefault="00506668" w:rsidP="00506668">
            <w:pPr>
              <w:rPr>
                <w:sz w:val="20"/>
                <w:szCs w:val="20"/>
              </w:rPr>
            </w:pPr>
            <w:r w:rsidRPr="00AE6FE7">
              <w:rPr>
                <w:sz w:val="20"/>
                <w:szCs w:val="20"/>
              </w:rPr>
              <w:t>12-18</w:t>
            </w:r>
          </w:p>
        </w:tc>
        <w:tc>
          <w:tcPr>
            <w:tcW w:w="463" w:type="dxa"/>
          </w:tcPr>
          <w:p w14:paraId="1D418FD2" w14:textId="77777777" w:rsidR="00506668" w:rsidRPr="00AE6FE7" w:rsidRDefault="00506668" w:rsidP="00506668">
            <w:pPr>
              <w:rPr>
                <w:sz w:val="20"/>
                <w:szCs w:val="20"/>
              </w:rPr>
            </w:pPr>
            <w:r w:rsidRPr="00AE6FE7">
              <w:rPr>
                <w:sz w:val="20"/>
                <w:szCs w:val="20"/>
              </w:rPr>
              <w:t>До 12</w:t>
            </w:r>
          </w:p>
        </w:tc>
        <w:tc>
          <w:tcPr>
            <w:tcW w:w="733" w:type="dxa"/>
          </w:tcPr>
          <w:p w14:paraId="77373218" w14:textId="77777777" w:rsidR="00506668" w:rsidRPr="00AE6FE7" w:rsidRDefault="00506668" w:rsidP="00506668">
            <w:pPr>
              <w:rPr>
                <w:sz w:val="20"/>
                <w:szCs w:val="20"/>
              </w:rPr>
            </w:pPr>
            <w:r w:rsidRPr="00AE6FE7">
              <w:rPr>
                <w:sz w:val="20"/>
                <w:szCs w:val="20"/>
              </w:rPr>
              <w:t>12-18</w:t>
            </w:r>
          </w:p>
        </w:tc>
        <w:tc>
          <w:tcPr>
            <w:tcW w:w="916" w:type="dxa"/>
            <w:vMerge/>
          </w:tcPr>
          <w:p w14:paraId="1B89B583" w14:textId="77777777" w:rsidR="00506668" w:rsidRPr="00AE6FE7" w:rsidRDefault="00506668" w:rsidP="00506668">
            <w:pPr>
              <w:rPr>
                <w:sz w:val="20"/>
                <w:szCs w:val="20"/>
              </w:rPr>
            </w:pPr>
          </w:p>
        </w:tc>
        <w:tc>
          <w:tcPr>
            <w:tcW w:w="643" w:type="dxa"/>
          </w:tcPr>
          <w:p w14:paraId="0D05208F" w14:textId="77777777" w:rsidR="00506668" w:rsidRPr="00AE6FE7" w:rsidRDefault="00506668" w:rsidP="00506668">
            <w:pPr>
              <w:rPr>
                <w:sz w:val="20"/>
                <w:szCs w:val="20"/>
              </w:rPr>
            </w:pPr>
            <w:r w:rsidRPr="00AE6FE7">
              <w:rPr>
                <w:sz w:val="20"/>
                <w:szCs w:val="20"/>
              </w:rPr>
              <w:t>До 12</w:t>
            </w:r>
          </w:p>
        </w:tc>
        <w:tc>
          <w:tcPr>
            <w:tcW w:w="567" w:type="dxa"/>
          </w:tcPr>
          <w:p w14:paraId="18BEC9BF" w14:textId="77777777" w:rsidR="00506668" w:rsidRPr="00AE6FE7" w:rsidRDefault="00506668" w:rsidP="00506668">
            <w:pPr>
              <w:rPr>
                <w:sz w:val="20"/>
                <w:szCs w:val="20"/>
              </w:rPr>
            </w:pPr>
            <w:r w:rsidRPr="00AE6FE7">
              <w:rPr>
                <w:sz w:val="20"/>
                <w:szCs w:val="20"/>
              </w:rPr>
              <w:t>12-18</w:t>
            </w:r>
          </w:p>
        </w:tc>
        <w:tc>
          <w:tcPr>
            <w:tcW w:w="567" w:type="dxa"/>
          </w:tcPr>
          <w:p w14:paraId="6A4E55E9" w14:textId="77777777" w:rsidR="00506668" w:rsidRPr="00AE6FE7" w:rsidRDefault="00506668" w:rsidP="00506668">
            <w:pPr>
              <w:rPr>
                <w:sz w:val="20"/>
                <w:szCs w:val="20"/>
              </w:rPr>
            </w:pPr>
            <w:r w:rsidRPr="00AE6FE7">
              <w:rPr>
                <w:sz w:val="20"/>
                <w:szCs w:val="20"/>
              </w:rPr>
              <w:t>До 12</w:t>
            </w:r>
          </w:p>
        </w:tc>
        <w:tc>
          <w:tcPr>
            <w:tcW w:w="614" w:type="dxa"/>
          </w:tcPr>
          <w:p w14:paraId="5A42CE51" w14:textId="77777777" w:rsidR="00506668" w:rsidRPr="00AE6FE7" w:rsidRDefault="00506668" w:rsidP="00506668">
            <w:pPr>
              <w:rPr>
                <w:sz w:val="20"/>
                <w:szCs w:val="20"/>
              </w:rPr>
            </w:pPr>
            <w:r w:rsidRPr="00AE6FE7">
              <w:rPr>
                <w:sz w:val="20"/>
                <w:szCs w:val="20"/>
              </w:rPr>
              <w:t>12-18</w:t>
            </w:r>
          </w:p>
        </w:tc>
        <w:tc>
          <w:tcPr>
            <w:tcW w:w="662" w:type="dxa"/>
          </w:tcPr>
          <w:p w14:paraId="4FF1F13C" w14:textId="77777777" w:rsidR="00506668" w:rsidRPr="00AE6FE7" w:rsidRDefault="00506668" w:rsidP="00506668">
            <w:pPr>
              <w:rPr>
                <w:sz w:val="20"/>
                <w:szCs w:val="20"/>
              </w:rPr>
            </w:pPr>
            <w:r w:rsidRPr="00AE6FE7">
              <w:rPr>
                <w:sz w:val="20"/>
                <w:szCs w:val="20"/>
              </w:rPr>
              <w:t>До 12</w:t>
            </w:r>
          </w:p>
        </w:tc>
        <w:tc>
          <w:tcPr>
            <w:tcW w:w="672" w:type="dxa"/>
          </w:tcPr>
          <w:p w14:paraId="0FC075A6" w14:textId="77777777" w:rsidR="00506668" w:rsidRPr="00AE6FE7" w:rsidRDefault="00506668" w:rsidP="00506668">
            <w:pPr>
              <w:rPr>
                <w:sz w:val="20"/>
                <w:szCs w:val="20"/>
              </w:rPr>
            </w:pPr>
            <w:r w:rsidRPr="00AE6FE7">
              <w:rPr>
                <w:sz w:val="20"/>
                <w:szCs w:val="20"/>
              </w:rPr>
              <w:t>12-18</w:t>
            </w:r>
          </w:p>
        </w:tc>
      </w:tr>
      <w:tr w:rsidR="00AE6FE7" w:rsidRPr="00AE6FE7" w14:paraId="09F8D5B1" w14:textId="77777777" w:rsidTr="00AE6FE7">
        <w:tc>
          <w:tcPr>
            <w:tcW w:w="1590" w:type="dxa"/>
          </w:tcPr>
          <w:p w14:paraId="4B3CCD09" w14:textId="77777777" w:rsidR="00506668" w:rsidRPr="00AE6FE7" w:rsidRDefault="00506668" w:rsidP="00506668">
            <w:pPr>
              <w:rPr>
                <w:sz w:val="20"/>
                <w:szCs w:val="20"/>
              </w:rPr>
            </w:pPr>
            <w:r w:rsidRPr="00AE6FE7">
              <w:rPr>
                <w:sz w:val="20"/>
                <w:szCs w:val="20"/>
              </w:rPr>
              <w:t>Бойовий Гопак</w:t>
            </w:r>
          </w:p>
        </w:tc>
        <w:tc>
          <w:tcPr>
            <w:tcW w:w="1088" w:type="dxa"/>
          </w:tcPr>
          <w:p w14:paraId="7692A8CF" w14:textId="77777777" w:rsidR="00506668" w:rsidRPr="00AE6FE7" w:rsidRDefault="00506668" w:rsidP="00506668">
            <w:pPr>
              <w:rPr>
                <w:sz w:val="20"/>
                <w:szCs w:val="20"/>
              </w:rPr>
            </w:pPr>
            <w:r w:rsidRPr="00AE6FE7">
              <w:rPr>
                <w:sz w:val="20"/>
                <w:szCs w:val="20"/>
              </w:rPr>
              <w:t>20</w:t>
            </w:r>
          </w:p>
        </w:tc>
        <w:tc>
          <w:tcPr>
            <w:tcW w:w="550" w:type="dxa"/>
          </w:tcPr>
          <w:p w14:paraId="73630588" w14:textId="77777777" w:rsidR="00506668" w:rsidRPr="00AE6FE7" w:rsidRDefault="00506668" w:rsidP="00506668">
            <w:pPr>
              <w:rPr>
                <w:sz w:val="20"/>
                <w:szCs w:val="20"/>
              </w:rPr>
            </w:pPr>
            <w:r w:rsidRPr="00AE6FE7">
              <w:rPr>
                <w:sz w:val="20"/>
                <w:szCs w:val="20"/>
              </w:rPr>
              <w:t>8</w:t>
            </w:r>
          </w:p>
        </w:tc>
        <w:tc>
          <w:tcPr>
            <w:tcW w:w="618" w:type="dxa"/>
          </w:tcPr>
          <w:p w14:paraId="38D827D2" w14:textId="77777777" w:rsidR="00506668" w:rsidRPr="00AE6FE7" w:rsidRDefault="00506668" w:rsidP="00506668">
            <w:pPr>
              <w:rPr>
                <w:sz w:val="20"/>
                <w:szCs w:val="20"/>
              </w:rPr>
            </w:pPr>
            <w:r w:rsidRPr="00AE6FE7">
              <w:rPr>
                <w:sz w:val="20"/>
                <w:szCs w:val="20"/>
              </w:rPr>
              <w:t>12</w:t>
            </w:r>
          </w:p>
        </w:tc>
        <w:tc>
          <w:tcPr>
            <w:tcW w:w="444" w:type="dxa"/>
          </w:tcPr>
          <w:p w14:paraId="577C6F0A" w14:textId="77777777" w:rsidR="00506668" w:rsidRPr="00AE6FE7" w:rsidRDefault="00506668" w:rsidP="00506668">
            <w:pPr>
              <w:rPr>
                <w:sz w:val="20"/>
                <w:szCs w:val="20"/>
              </w:rPr>
            </w:pPr>
            <w:r w:rsidRPr="00AE6FE7">
              <w:rPr>
                <w:sz w:val="20"/>
                <w:szCs w:val="20"/>
              </w:rPr>
              <w:t>2</w:t>
            </w:r>
          </w:p>
        </w:tc>
        <w:tc>
          <w:tcPr>
            <w:tcW w:w="552" w:type="dxa"/>
          </w:tcPr>
          <w:p w14:paraId="5BBCC4F9" w14:textId="77777777" w:rsidR="00506668" w:rsidRPr="00AE6FE7" w:rsidRDefault="00506668" w:rsidP="00506668">
            <w:pPr>
              <w:rPr>
                <w:sz w:val="20"/>
                <w:szCs w:val="20"/>
              </w:rPr>
            </w:pPr>
            <w:r w:rsidRPr="00AE6FE7">
              <w:rPr>
                <w:sz w:val="20"/>
                <w:szCs w:val="20"/>
              </w:rPr>
              <w:t>1</w:t>
            </w:r>
          </w:p>
        </w:tc>
        <w:tc>
          <w:tcPr>
            <w:tcW w:w="444" w:type="dxa"/>
          </w:tcPr>
          <w:p w14:paraId="73DD6556" w14:textId="77777777" w:rsidR="00506668" w:rsidRPr="00AE6FE7" w:rsidRDefault="00506668" w:rsidP="00506668">
            <w:pPr>
              <w:rPr>
                <w:sz w:val="20"/>
                <w:szCs w:val="20"/>
              </w:rPr>
            </w:pPr>
            <w:r w:rsidRPr="00AE6FE7">
              <w:rPr>
                <w:sz w:val="20"/>
                <w:szCs w:val="20"/>
              </w:rPr>
              <w:t>6</w:t>
            </w:r>
          </w:p>
        </w:tc>
        <w:tc>
          <w:tcPr>
            <w:tcW w:w="650" w:type="dxa"/>
          </w:tcPr>
          <w:p w14:paraId="0F858F21" w14:textId="77777777" w:rsidR="00506668" w:rsidRPr="00AE6FE7" w:rsidRDefault="00506668" w:rsidP="00506668">
            <w:pPr>
              <w:rPr>
                <w:sz w:val="20"/>
                <w:szCs w:val="20"/>
              </w:rPr>
            </w:pPr>
            <w:r w:rsidRPr="00AE6FE7">
              <w:rPr>
                <w:sz w:val="20"/>
                <w:szCs w:val="20"/>
              </w:rPr>
              <w:t>11</w:t>
            </w:r>
          </w:p>
        </w:tc>
        <w:tc>
          <w:tcPr>
            <w:tcW w:w="1026" w:type="dxa"/>
          </w:tcPr>
          <w:p w14:paraId="11D09445" w14:textId="77777777" w:rsidR="00506668" w:rsidRPr="00AE6FE7" w:rsidRDefault="00506668" w:rsidP="00506668">
            <w:pPr>
              <w:rPr>
                <w:sz w:val="20"/>
                <w:szCs w:val="20"/>
              </w:rPr>
            </w:pPr>
            <w:r w:rsidRPr="00AE6FE7">
              <w:rPr>
                <w:sz w:val="20"/>
                <w:szCs w:val="20"/>
              </w:rPr>
              <w:t>23</w:t>
            </w:r>
          </w:p>
        </w:tc>
        <w:tc>
          <w:tcPr>
            <w:tcW w:w="550" w:type="dxa"/>
          </w:tcPr>
          <w:p w14:paraId="09D4E626" w14:textId="77777777" w:rsidR="00506668" w:rsidRPr="00AE6FE7" w:rsidRDefault="00506668" w:rsidP="00506668">
            <w:pPr>
              <w:rPr>
                <w:sz w:val="20"/>
                <w:szCs w:val="20"/>
              </w:rPr>
            </w:pPr>
            <w:r w:rsidRPr="00AE6FE7">
              <w:rPr>
                <w:sz w:val="20"/>
                <w:szCs w:val="20"/>
              </w:rPr>
              <w:t>13</w:t>
            </w:r>
          </w:p>
        </w:tc>
        <w:tc>
          <w:tcPr>
            <w:tcW w:w="638" w:type="dxa"/>
          </w:tcPr>
          <w:p w14:paraId="478DF36E" w14:textId="77777777" w:rsidR="00506668" w:rsidRPr="00AE6FE7" w:rsidRDefault="00506668" w:rsidP="00506668">
            <w:pPr>
              <w:rPr>
                <w:sz w:val="20"/>
                <w:szCs w:val="20"/>
              </w:rPr>
            </w:pPr>
            <w:r w:rsidRPr="00AE6FE7">
              <w:rPr>
                <w:sz w:val="20"/>
                <w:szCs w:val="20"/>
              </w:rPr>
              <w:t>10</w:t>
            </w:r>
          </w:p>
        </w:tc>
        <w:tc>
          <w:tcPr>
            <w:tcW w:w="463" w:type="dxa"/>
          </w:tcPr>
          <w:p w14:paraId="2BC0A292" w14:textId="77777777" w:rsidR="00506668" w:rsidRPr="00AE6FE7" w:rsidRDefault="00506668" w:rsidP="00506668">
            <w:pPr>
              <w:rPr>
                <w:sz w:val="20"/>
                <w:szCs w:val="20"/>
              </w:rPr>
            </w:pPr>
            <w:r w:rsidRPr="00AE6FE7">
              <w:rPr>
                <w:sz w:val="20"/>
                <w:szCs w:val="20"/>
              </w:rPr>
              <w:t>0</w:t>
            </w:r>
          </w:p>
        </w:tc>
        <w:tc>
          <w:tcPr>
            <w:tcW w:w="676" w:type="dxa"/>
          </w:tcPr>
          <w:p w14:paraId="18298C30" w14:textId="77777777" w:rsidR="00506668" w:rsidRPr="00AE6FE7" w:rsidRDefault="00506668" w:rsidP="00506668">
            <w:pPr>
              <w:rPr>
                <w:sz w:val="20"/>
                <w:szCs w:val="20"/>
              </w:rPr>
            </w:pPr>
            <w:r w:rsidRPr="00AE6FE7">
              <w:rPr>
                <w:sz w:val="20"/>
                <w:szCs w:val="20"/>
              </w:rPr>
              <w:t>2</w:t>
            </w:r>
          </w:p>
        </w:tc>
        <w:tc>
          <w:tcPr>
            <w:tcW w:w="463" w:type="dxa"/>
          </w:tcPr>
          <w:p w14:paraId="0CF3DC6A" w14:textId="77777777" w:rsidR="00506668" w:rsidRPr="00AE6FE7" w:rsidRDefault="00506668" w:rsidP="00506668">
            <w:pPr>
              <w:rPr>
                <w:sz w:val="20"/>
                <w:szCs w:val="20"/>
              </w:rPr>
            </w:pPr>
            <w:r w:rsidRPr="00AE6FE7">
              <w:rPr>
                <w:sz w:val="20"/>
                <w:szCs w:val="20"/>
              </w:rPr>
              <w:t>13</w:t>
            </w:r>
          </w:p>
        </w:tc>
        <w:tc>
          <w:tcPr>
            <w:tcW w:w="733" w:type="dxa"/>
          </w:tcPr>
          <w:p w14:paraId="025B9339" w14:textId="77777777" w:rsidR="00506668" w:rsidRPr="00AE6FE7" w:rsidRDefault="00506668" w:rsidP="00506668">
            <w:pPr>
              <w:rPr>
                <w:sz w:val="20"/>
                <w:szCs w:val="20"/>
              </w:rPr>
            </w:pPr>
            <w:r w:rsidRPr="00AE6FE7">
              <w:rPr>
                <w:sz w:val="20"/>
                <w:szCs w:val="20"/>
              </w:rPr>
              <w:t>8</w:t>
            </w:r>
          </w:p>
        </w:tc>
        <w:tc>
          <w:tcPr>
            <w:tcW w:w="916" w:type="dxa"/>
          </w:tcPr>
          <w:p w14:paraId="0E2B947A" w14:textId="77777777" w:rsidR="00506668" w:rsidRPr="00AE6FE7" w:rsidRDefault="00506668" w:rsidP="00506668">
            <w:pPr>
              <w:rPr>
                <w:sz w:val="20"/>
                <w:szCs w:val="20"/>
              </w:rPr>
            </w:pPr>
            <w:r w:rsidRPr="00AE6FE7">
              <w:rPr>
                <w:sz w:val="20"/>
                <w:szCs w:val="20"/>
              </w:rPr>
              <w:t>21</w:t>
            </w:r>
          </w:p>
        </w:tc>
        <w:tc>
          <w:tcPr>
            <w:tcW w:w="643" w:type="dxa"/>
          </w:tcPr>
          <w:p w14:paraId="38EBCA97" w14:textId="77777777" w:rsidR="00506668" w:rsidRPr="00AE6FE7" w:rsidRDefault="00506668" w:rsidP="00506668">
            <w:pPr>
              <w:rPr>
                <w:sz w:val="20"/>
                <w:szCs w:val="20"/>
              </w:rPr>
            </w:pPr>
            <w:r w:rsidRPr="00AE6FE7">
              <w:rPr>
                <w:sz w:val="20"/>
                <w:szCs w:val="20"/>
              </w:rPr>
              <w:t>9</w:t>
            </w:r>
          </w:p>
        </w:tc>
        <w:tc>
          <w:tcPr>
            <w:tcW w:w="567" w:type="dxa"/>
          </w:tcPr>
          <w:p w14:paraId="48C7CB29" w14:textId="77777777" w:rsidR="00506668" w:rsidRPr="00AE6FE7" w:rsidRDefault="00506668" w:rsidP="00506668">
            <w:pPr>
              <w:rPr>
                <w:sz w:val="20"/>
                <w:szCs w:val="20"/>
              </w:rPr>
            </w:pPr>
            <w:r w:rsidRPr="00AE6FE7">
              <w:rPr>
                <w:sz w:val="20"/>
                <w:szCs w:val="20"/>
              </w:rPr>
              <w:t>12</w:t>
            </w:r>
          </w:p>
        </w:tc>
        <w:tc>
          <w:tcPr>
            <w:tcW w:w="567" w:type="dxa"/>
          </w:tcPr>
          <w:p w14:paraId="33C9C899" w14:textId="77777777" w:rsidR="00506668" w:rsidRPr="00AE6FE7" w:rsidRDefault="00506668" w:rsidP="00506668">
            <w:pPr>
              <w:rPr>
                <w:sz w:val="20"/>
                <w:szCs w:val="20"/>
              </w:rPr>
            </w:pPr>
            <w:r w:rsidRPr="00AE6FE7">
              <w:rPr>
                <w:sz w:val="20"/>
                <w:szCs w:val="20"/>
              </w:rPr>
              <w:t>0</w:t>
            </w:r>
          </w:p>
        </w:tc>
        <w:tc>
          <w:tcPr>
            <w:tcW w:w="614" w:type="dxa"/>
          </w:tcPr>
          <w:p w14:paraId="5F217437" w14:textId="77777777" w:rsidR="00506668" w:rsidRPr="00AE6FE7" w:rsidRDefault="00506668" w:rsidP="00506668">
            <w:pPr>
              <w:rPr>
                <w:sz w:val="20"/>
                <w:szCs w:val="20"/>
              </w:rPr>
            </w:pPr>
            <w:r w:rsidRPr="00AE6FE7">
              <w:rPr>
                <w:sz w:val="20"/>
                <w:szCs w:val="20"/>
              </w:rPr>
              <w:t>1</w:t>
            </w:r>
          </w:p>
        </w:tc>
        <w:tc>
          <w:tcPr>
            <w:tcW w:w="662" w:type="dxa"/>
          </w:tcPr>
          <w:p w14:paraId="21744BA2" w14:textId="77777777" w:rsidR="00506668" w:rsidRPr="00AE6FE7" w:rsidRDefault="00506668" w:rsidP="00506668">
            <w:pPr>
              <w:rPr>
                <w:sz w:val="20"/>
                <w:szCs w:val="20"/>
              </w:rPr>
            </w:pPr>
            <w:r w:rsidRPr="00AE6FE7">
              <w:rPr>
                <w:sz w:val="20"/>
                <w:szCs w:val="20"/>
              </w:rPr>
              <w:t>9</w:t>
            </w:r>
          </w:p>
        </w:tc>
        <w:tc>
          <w:tcPr>
            <w:tcW w:w="672" w:type="dxa"/>
          </w:tcPr>
          <w:p w14:paraId="05863DAD" w14:textId="77777777" w:rsidR="00506668" w:rsidRPr="00AE6FE7" w:rsidRDefault="00506668" w:rsidP="00506668">
            <w:pPr>
              <w:rPr>
                <w:sz w:val="20"/>
                <w:szCs w:val="20"/>
              </w:rPr>
            </w:pPr>
            <w:r w:rsidRPr="00AE6FE7">
              <w:rPr>
                <w:sz w:val="20"/>
                <w:szCs w:val="20"/>
              </w:rPr>
              <w:t>11</w:t>
            </w:r>
          </w:p>
        </w:tc>
      </w:tr>
      <w:tr w:rsidR="00AE6FE7" w:rsidRPr="00AE6FE7" w14:paraId="06561E78" w14:textId="77777777" w:rsidTr="00AE6FE7">
        <w:tc>
          <w:tcPr>
            <w:tcW w:w="1590" w:type="dxa"/>
          </w:tcPr>
          <w:p w14:paraId="2A2A917D" w14:textId="77777777" w:rsidR="00506668" w:rsidRPr="00AE6FE7" w:rsidRDefault="00506668" w:rsidP="00506668">
            <w:pPr>
              <w:rPr>
                <w:sz w:val="20"/>
                <w:szCs w:val="20"/>
              </w:rPr>
            </w:pPr>
            <w:r w:rsidRPr="00AE6FE7">
              <w:rPr>
                <w:sz w:val="20"/>
                <w:szCs w:val="20"/>
              </w:rPr>
              <w:t>Важка атлетика</w:t>
            </w:r>
          </w:p>
        </w:tc>
        <w:tc>
          <w:tcPr>
            <w:tcW w:w="1088" w:type="dxa"/>
          </w:tcPr>
          <w:p w14:paraId="3E1C2600" w14:textId="77777777" w:rsidR="00506668" w:rsidRPr="00AE6FE7" w:rsidRDefault="00506668" w:rsidP="00506668">
            <w:pPr>
              <w:rPr>
                <w:sz w:val="20"/>
                <w:szCs w:val="20"/>
              </w:rPr>
            </w:pPr>
            <w:r w:rsidRPr="00AE6FE7">
              <w:rPr>
                <w:sz w:val="20"/>
                <w:szCs w:val="20"/>
              </w:rPr>
              <w:t>25</w:t>
            </w:r>
          </w:p>
        </w:tc>
        <w:tc>
          <w:tcPr>
            <w:tcW w:w="550" w:type="dxa"/>
          </w:tcPr>
          <w:p w14:paraId="58EAB3AD" w14:textId="77777777" w:rsidR="00506668" w:rsidRPr="00AE6FE7" w:rsidRDefault="00506668" w:rsidP="00506668">
            <w:pPr>
              <w:rPr>
                <w:sz w:val="20"/>
                <w:szCs w:val="20"/>
              </w:rPr>
            </w:pPr>
            <w:r w:rsidRPr="00AE6FE7">
              <w:rPr>
                <w:sz w:val="20"/>
                <w:szCs w:val="20"/>
              </w:rPr>
              <w:t>15</w:t>
            </w:r>
          </w:p>
        </w:tc>
        <w:tc>
          <w:tcPr>
            <w:tcW w:w="618" w:type="dxa"/>
          </w:tcPr>
          <w:p w14:paraId="3EFBE058" w14:textId="77777777" w:rsidR="00506668" w:rsidRPr="00AE6FE7" w:rsidRDefault="00506668" w:rsidP="00506668">
            <w:pPr>
              <w:rPr>
                <w:sz w:val="20"/>
                <w:szCs w:val="20"/>
              </w:rPr>
            </w:pPr>
            <w:r w:rsidRPr="00AE6FE7">
              <w:rPr>
                <w:sz w:val="20"/>
                <w:szCs w:val="20"/>
              </w:rPr>
              <w:t>10</w:t>
            </w:r>
          </w:p>
        </w:tc>
        <w:tc>
          <w:tcPr>
            <w:tcW w:w="444" w:type="dxa"/>
          </w:tcPr>
          <w:p w14:paraId="5FDA6A68" w14:textId="77777777" w:rsidR="00506668" w:rsidRPr="00AE6FE7" w:rsidRDefault="00506668" w:rsidP="00506668">
            <w:pPr>
              <w:rPr>
                <w:sz w:val="20"/>
                <w:szCs w:val="20"/>
              </w:rPr>
            </w:pPr>
            <w:r w:rsidRPr="00AE6FE7">
              <w:rPr>
                <w:sz w:val="20"/>
                <w:szCs w:val="20"/>
              </w:rPr>
              <w:t>0</w:t>
            </w:r>
          </w:p>
        </w:tc>
        <w:tc>
          <w:tcPr>
            <w:tcW w:w="552" w:type="dxa"/>
          </w:tcPr>
          <w:p w14:paraId="5930FAD6" w14:textId="77777777" w:rsidR="00506668" w:rsidRPr="00AE6FE7" w:rsidRDefault="00506668" w:rsidP="00506668">
            <w:pPr>
              <w:rPr>
                <w:sz w:val="20"/>
                <w:szCs w:val="20"/>
              </w:rPr>
            </w:pPr>
            <w:r w:rsidRPr="00AE6FE7">
              <w:rPr>
                <w:sz w:val="20"/>
                <w:szCs w:val="20"/>
              </w:rPr>
              <w:t>0</w:t>
            </w:r>
          </w:p>
        </w:tc>
        <w:tc>
          <w:tcPr>
            <w:tcW w:w="444" w:type="dxa"/>
          </w:tcPr>
          <w:p w14:paraId="4713C287" w14:textId="77777777" w:rsidR="00506668" w:rsidRPr="00AE6FE7" w:rsidRDefault="00506668" w:rsidP="00506668">
            <w:pPr>
              <w:rPr>
                <w:sz w:val="20"/>
                <w:szCs w:val="20"/>
              </w:rPr>
            </w:pPr>
            <w:r w:rsidRPr="00AE6FE7">
              <w:rPr>
                <w:sz w:val="20"/>
                <w:szCs w:val="20"/>
              </w:rPr>
              <w:t>15</w:t>
            </w:r>
          </w:p>
        </w:tc>
        <w:tc>
          <w:tcPr>
            <w:tcW w:w="650" w:type="dxa"/>
          </w:tcPr>
          <w:p w14:paraId="5C1A8644" w14:textId="77777777" w:rsidR="00506668" w:rsidRPr="00AE6FE7" w:rsidRDefault="00506668" w:rsidP="00506668">
            <w:pPr>
              <w:rPr>
                <w:sz w:val="20"/>
                <w:szCs w:val="20"/>
              </w:rPr>
            </w:pPr>
            <w:r w:rsidRPr="00AE6FE7">
              <w:rPr>
                <w:sz w:val="20"/>
                <w:szCs w:val="20"/>
              </w:rPr>
              <w:t>10</w:t>
            </w:r>
          </w:p>
        </w:tc>
        <w:tc>
          <w:tcPr>
            <w:tcW w:w="1026" w:type="dxa"/>
          </w:tcPr>
          <w:p w14:paraId="009DB4A6" w14:textId="77777777" w:rsidR="00506668" w:rsidRPr="00AE6FE7" w:rsidRDefault="00506668" w:rsidP="00506668">
            <w:pPr>
              <w:rPr>
                <w:sz w:val="20"/>
                <w:szCs w:val="20"/>
              </w:rPr>
            </w:pPr>
            <w:r w:rsidRPr="00AE6FE7">
              <w:rPr>
                <w:sz w:val="20"/>
                <w:szCs w:val="20"/>
              </w:rPr>
              <w:t>25</w:t>
            </w:r>
          </w:p>
        </w:tc>
        <w:tc>
          <w:tcPr>
            <w:tcW w:w="550" w:type="dxa"/>
          </w:tcPr>
          <w:p w14:paraId="3D2804E5" w14:textId="77777777" w:rsidR="00506668" w:rsidRPr="00AE6FE7" w:rsidRDefault="00506668" w:rsidP="00506668">
            <w:pPr>
              <w:rPr>
                <w:sz w:val="20"/>
                <w:szCs w:val="20"/>
              </w:rPr>
            </w:pPr>
            <w:r w:rsidRPr="00AE6FE7">
              <w:rPr>
                <w:sz w:val="20"/>
                <w:szCs w:val="20"/>
              </w:rPr>
              <w:t>15</w:t>
            </w:r>
          </w:p>
        </w:tc>
        <w:tc>
          <w:tcPr>
            <w:tcW w:w="638" w:type="dxa"/>
          </w:tcPr>
          <w:p w14:paraId="43508EB3" w14:textId="77777777" w:rsidR="00506668" w:rsidRPr="00AE6FE7" w:rsidRDefault="00506668" w:rsidP="00506668">
            <w:pPr>
              <w:rPr>
                <w:sz w:val="20"/>
                <w:szCs w:val="20"/>
              </w:rPr>
            </w:pPr>
            <w:r w:rsidRPr="00AE6FE7">
              <w:rPr>
                <w:sz w:val="20"/>
                <w:szCs w:val="20"/>
              </w:rPr>
              <w:t>10</w:t>
            </w:r>
          </w:p>
        </w:tc>
        <w:tc>
          <w:tcPr>
            <w:tcW w:w="463" w:type="dxa"/>
          </w:tcPr>
          <w:p w14:paraId="047F2F3D" w14:textId="77777777" w:rsidR="00506668" w:rsidRPr="00AE6FE7" w:rsidRDefault="00506668" w:rsidP="00506668">
            <w:pPr>
              <w:rPr>
                <w:sz w:val="20"/>
                <w:szCs w:val="20"/>
              </w:rPr>
            </w:pPr>
            <w:r w:rsidRPr="00AE6FE7">
              <w:rPr>
                <w:sz w:val="20"/>
                <w:szCs w:val="20"/>
              </w:rPr>
              <w:t>0</w:t>
            </w:r>
          </w:p>
        </w:tc>
        <w:tc>
          <w:tcPr>
            <w:tcW w:w="676" w:type="dxa"/>
          </w:tcPr>
          <w:p w14:paraId="1E43F235" w14:textId="77777777" w:rsidR="00506668" w:rsidRPr="00AE6FE7" w:rsidRDefault="00506668" w:rsidP="00506668">
            <w:pPr>
              <w:rPr>
                <w:sz w:val="20"/>
                <w:szCs w:val="20"/>
              </w:rPr>
            </w:pPr>
            <w:r w:rsidRPr="00AE6FE7">
              <w:rPr>
                <w:sz w:val="20"/>
                <w:szCs w:val="20"/>
              </w:rPr>
              <w:t>0</w:t>
            </w:r>
          </w:p>
        </w:tc>
        <w:tc>
          <w:tcPr>
            <w:tcW w:w="463" w:type="dxa"/>
          </w:tcPr>
          <w:p w14:paraId="2FAF93D3" w14:textId="77777777" w:rsidR="00506668" w:rsidRPr="00AE6FE7" w:rsidRDefault="00506668" w:rsidP="00506668">
            <w:pPr>
              <w:rPr>
                <w:sz w:val="20"/>
                <w:szCs w:val="20"/>
              </w:rPr>
            </w:pPr>
            <w:r w:rsidRPr="00AE6FE7">
              <w:rPr>
                <w:sz w:val="20"/>
                <w:szCs w:val="20"/>
              </w:rPr>
              <w:t>15</w:t>
            </w:r>
          </w:p>
        </w:tc>
        <w:tc>
          <w:tcPr>
            <w:tcW w:w="733" w:type="dxa"/>
          </w:tcPr>
          <w:p w14:paraId="7DC6E4CF" w14:textId="77777777" w:rsidR="00506668" w:rsidRPr="00AE6FE7" w:rsidRDefault="00506668" w:rsidP="00506668">
            <w:pPr>
              <w:rPr>
                <w:sz w:val="20"/>
                <w:szCs w:val="20"/>
              </w:rPr>
            </w:pPr>
            <w:r w:rsidRPr="00AE6FE7">
              <w:rPr>
                <w:sz w:val="20"/>
                <w:szCs w:val="20"/>
              </w:rPr>
              <w:t>10</w:t>
            </w:r>
          </w:p>
        </w:tc>
        <w:tc>
          <w:tcPr>
            <w:tcW w:w="916" w:type="dxa"/>
          </w:tcPr>
          <w:p w14:paraId="5244CD43" w14:textId="77777777" w:rsidR="00506668" w:rsidRPr="00AE6FE7" w:rsidRDefault="00506668" w:rsidP="00506668">
            <w:pPr>
              <w:rPr>
                <w:sz w:val="20"/>
                <w:szCs w:val="20"/>
              </w:rPr>
            </w:pPr>
            <w:r w:rsidRPr="00AE6FE7">
              <w:rPr>
                <w:sz w:val="20"/>
                <w:szCs w:val="20"/>
              </w:rPr>
              <w:t>30</w:t>
            </w:r>
          </w:p>
        </w:tc>
        <w:tc>
          <w:tcPr>
            <w:tcW w:w="643" w:type="dxa"/>
          </w:tcPr>
          <w:p w14:paraId="34836B1E" w14:textId="77777777" w:rsidR="00506668" w:rsidRPr="00AE6FE7" w:rsidRDefault="00506668" w:rsidP="00506668">
            <w:pPr>
              <w:rPr>
                <w:sz w:val="20"/>
                <w:szCs w:val="20"/>
              </w:rPr>
            </w:pPr>
            <w:r w:rsidRPr="00AE6FE7">
              <w:rPr>
                <w:sz w:val="20"/>
                <w:szCs w:val="20"/>
              </w:rPr>
              <w:t>20</w:t>
            </w:r>
          </w:p>
        </w:tc>
        <w:tc>
          <w:tcPr>
            <w:tcW w:w="567" w:type="dxa"/>
          </w:tcPr>
          <w:p w14:paraId="30B12754" w14:textId="77777777" w:rsidR="00506668" w:rsidRPr="00AE6FE7" w:rsidRDefault="00506668" w:rsidP="00506668">
            <w:pPr>
              <w:rPr>
                <w:sz w:val="20"/>
                <w:szCs w:val="20"/>
              </w:rPr>
            </w:pPr>
            <w:r w:rsidRPr="00AE6FE7">
              <w:rPr>
                <w:sz w:val="20"/>
                <w:szCs w:val="20"/>
              </w:rPr>
              <w:t>10</w:t>
            </w:r>
          </w:p>
        </w:tc>
        <w:tc>
          <w:tcPr>
            <w:tcW w:w="567" w:type="dxa"/>
          </w:tcPr>
          <w:p w14:paraId="173E9BA8" w14:textId="77777777" w:rsidR="00506668" w:rsidRPr="00AE6FE7" w:rsidRDefault="00506668" w:rsidP="00506668">
            <w:pPr>
              <w:rPr>
                <w:sz w:val="20"/>
                <w:szCs w:val="20"/>
              </w:rPr>
            </w:pPr>
            <w:r w:rsidRPr="00AE6FE7">
              <w:rPr>
                <w:sz w:val="20"/>
                <w:szCs w:val="20"/>
              </w:rPr>
              <w:t>0</w:t>
            </w:r>
          </w:p>
        </w:tc>
        <w:tc>
          <w:tcPr>
            <w:tcW w:w="614" w:type="dxa"/>
          </w:tcPr>
          <w:p w14:paraId="57E64336" w14:textId="77777777" w:rsidR="00506668" w:rsidRPr="00AE6FE7" w:rsidRDefault="00506668" w:rsidP="00506668">
            <w:pPr>
              <w:rPr>
                <w:sz w:val="20"/>
                <w:szCs w:val="20"/>
              </w:rPr>
            </w:pPr>
            <w:r w:rsidRPr="00AE6FE7">
              <w:rPr>
                <w:sz w:val="20"/>
                <w:szCs w:val="20"/>
              </w:rPr>
              <w:t>0</w:t>
            </w:r>
          </w:p>
        </w:tc>
        <w:tc>
          <w:tcPr>
            <w:tcW w:w="662" w:type="dxa"/>
          </w:tcPr>
          <w:p w14:paraId="37AD5DE3" w14:textId="77777777" w:rsidR="00506668" w:rsidRPr="00AE6FE7" w:rsidRDefault="00506668" w:rsidP="00506668">
            <w:pPr>
              <w:rPr>
                <w:sz w:val="20"/>
                <w:szCs w:val="20"/>
              </w:rPr>
            </w:pPr>
            <w:r w:rsidRPr="00AE6FE7">
              <w:rPr>
                <w:sz w:val="20"/>
                <w:szCs w:val="20"/>
              </w:rPr>
              <w:t>20</w:t>
            </w:r>
          </w:p>
        </w:tc>
        <w:tc>
          <w:tcPr>
            <w:tcW w:w="672" w:type="dxa"/>
          </w:tcPr>
          <w:p w14:paraId="10F79D31" w14:textId="77777777" w:rsidR="00506668" w:rsidRPr="00AE6FE7" w:rsidRDefault="00506668" w:rsidP="00506668">
            <w:pPr>
              <w:rPr>
                <w:sz w:val="20"/>
                <w:szCs w:val="20"/>
              </w:rPr>
            </w:pPr>
            <w:r w:rsidRPr="00AE6FE7">
              <w:rPr>
                <w:sz w:val="20"/>
                <w:szCs w:val="20"/>
              </w:rPr>
              <w:t>10</w:t>
            </w:r>
          </w:p>
        </w:tc>
      </w:tr>
      <w:tr w:rsidR="00AE6FE7" w:rsidRPr="00AE6FE7" w14:paraId="51D70FF1" w14:textId="77777777" w:rsidTr="00AE6FE7">
        <w:tc>
          <w:tcPr>
            <w:tcW w:w="1590" w:type="dxa"/>
          </w:tcPr>
          <w:p w14:paraId="30DBA7E1" w14:textId="77777777" w:rsidR="00506668" w:rsidRPr="00AE6FE7" w:rsidRDefault="00506668" w:rsidP="00506668">
            <w:pPr>
              <w:rPr>
                <w:sz w:val="20"/>
                <w:szCs w:val="20"/>
              </w:rPr>
            </w:pPr>
            <w:r w:rsidRPr="00AE6FE7">
              <w:rPr>
                <w:sz w:val="20"/>
                <w:szCs w:val="20"/>
              </w:rPr>
              <w:t>Волейбол</w:t>
            </w:r>
          </w:p>
        </w:tc>
        <w:tc>
          <w:tcPr>
            <w:tcW w:w="1088" w:type="dxa"/>
          </w:tcPr>
          <w:p w14:paraId="75C424BF" w14:textId="77777777" w:rsidR="00506668" w:rsidRPr="00AE6FE7" w:rsidRDefault="00506668" w:rsidP="00506668">
            <w:pPr>
              <w:rPr>
                <w:sz w:val="20"/>
                <w:szCs w:val="20"/>
              </w:rPr>
            </w:pPr>
            <w:r w:rsidRPr="00AE6FE7">
              <w:rPr>
                <w:sz w:val="20"/>
                <w:szCs w:val="20"/>
              </w:rPr>
              <w:t>60</w:t>
            </w:r>
          </w:p>
        </w:tc>
        <w:tc>
          <w:tcPr>
            <w:tcW w:w="550" w:type="dxa"/>
          </w:tcPr>
          <w:p w14:paraId="00C2B491" w14:textId="77777777" w:rsidR="00506668" w:rsidRPr="00AE6FE7" w:rsidRDefault="00506668" w:rsidP="00506668">
            <w:pPr>
              <w:rPr>
                <w:sz w:val="20"/>
                <w:szCs w:val="20"/>
              </w:rPr>
            </w:pPr>
            <w:r w:rsidRPr="00AE6FE7">
              <w:rPr>
                <w:sz w:val="20"/>
                <w:szCs w:val="20"/>
              </w:rPr>
              <w:t>25</w:t>
            </w:r>
          </w:p>
        </w:tc>
        <w:tc>
          <w:tcPr>
            <w:tcW w:w="618" w:type="dxa"/>
          </w:tcPr>
          <w:p w14:paraId="4895D7D9" w14:textId="77777777" w:rsidR="00506668" w:rsidRPr="00AE6FE7" w:rsidRDefault="00506668" w:rsidP="00506668">
            <w:pPr>
              <w:rPr>
                <w:sz w:val="20"/>
                <w:szCs w:val="20"/>
              </w:rPr>
            </w:pPr>
            <w:r w:rsidRPr="00AE6FE7">
              <w:rPr>
                <w:sz w:val="20"/>
                <w:szCs w:val="20"/>
              </w:rPr>
              <w:t>35</w:t>
            </w:r>
          </w:p>
        </w:tc>
        <w:tc>
          <w:tcPr>
            <w:tcW w:w="444" w:type="dxa"/>
          </w:tcPr>
          <w:p w14:paraId="37866A03" w14:textId="77777777" w:rsidR="00506668" w:rsidRPr="00AE6FE7" w:rsidRDefault="00506668" w:rsidP="00506668">
            <w:pPr>
              <w:rPr>
                <w:sz w:val="20"/>
                <w:szCs w:val="20"/>
              </w:rPr>
            </w:pPr>
            <w:r w:rsidRPr="00AE6FE7">
              <w:rPr>
                <w:sz w:val="20"/>
                <w:szCs w:val="20"/>
              </w:rPr>
              <w:t>10</w:t>
            </w:r>
          </w:p>
        </w:tc>
        <w:tc>
          <w:tcPr>
            <w:tcW w:w="552" w:type="dxa"/>
          </w:tcPr>
          <w:p w14:paraId="3A9DD3A6" w14:textId="77777777" w:rsidR="00506668" w:rsidRPr="00AE6FE7" w:rsidRDefault="00506668" w:rsidP="00506668">
            <w:pPr>
              <w:rPr>
                <w:sz w:val="20"/>
                <w:szCs w:val="20"/>
              </w:rPr>
            </w:pPr>
            <w:r w:rsidRPr="00AE6FE7">
              <w:rPr>
                <w:sz w:val="20"/>
                <w:szCs w:val="20"/>
              </w:rPr>
              <w:t>15</w:t>
            </w:r>
          </w:p>
        </w:tc>
        <w:tc>
          <w:tcPr>
            <w:tcW w:w="444" w:type="dxa"/>
          </w:tcPr>
          <w:p w14:paraId="53CD69FC" w14:textId="77777777" w:rsidR="00506668" w:rsidRPr="00AE6FE7" w:rsidRDefault="00506668" w:rsidP="00506668">
            <w:pPr>
              <w:rPr>
                <w:sz w:val="20"/>
                <w:szCs w:val="20"/>
              </w:rPr>
            </w:pPr>
            <w:r w:rsidRPr="00AE6FE7">
              <w:rPr>
                <w:sz w:val="20"/>
                <w:szCs w:val="20"/>
              </w:rPr>
              <w:t>15</w:t>
            </w:r>
          </w:p>
        </w:tc>
        <w:tc>
          <w:tcPr>
            <w:tcW w:w="650" w:type="dxa"/>
          </w:tcPr>
          <w:p w14:paraId="0A67CADB" w14:textId="77777777" w:rsidR="00506668" w:rsidRPr="00AE6FE7" w:rsidRDefault="00506668" w:rsidP="00506668">
            <w:pPr>
              <w:rPr>
                <w:sz w:val="20"/>
                <w:szCs w:val="20"/>
              </w:rPr>
            </w:pPr>
            <w:r w:rsidRPr="00AE6FE7">
              <w:rPr>
                <w:sz w:val="20"/>
                <w:szCs w:val="20"/>
              </w:rPr>
              <w:t>20</w:t>
            </w:r>
          </w:p>
        </w:tc>
        <w:tc>
          <w:tcPr>
            <w:tcW w:w="1026" w:type="dxa"/>
          </w:tcPr>
          <w:p w14:paraId="4ADDF306" w14:textId="77777777" w:rsidR="00506668" w:rsidRPr="00AE6FE7" w:rsidRDefault="00506668" w:rsidP="00506668">
            <w:pPr>
              <w:rPr>
                <w:sz w:val="20"/>
                <w:szCs w:val="20"/>
              </w:rPr>
            </w:pPr>
            <w:r w:rsidRPr="00AE6FE7">
              <w:rPr>
                <w:sz w:val="20"/>
                <w:szCs w:val="20"/>
              </w:rPr>
              <w:t>55</w:t>
            </w:r>
          </w:p>
        </w:tc>
        <w:tc>
          <w:tcPr>
            <w:tcW w:w="550" w:type="dxa"/>
          </w:tcPr>
          <w:p w14:paraId="3FC10140" w14:textId="77777777" w:rsidR="00506668" w:rsidRPr="00AE6FE7" w:rsidRDefault="00506668" w:rsidP="00506668">
            <w:pPr>
              <w:rPr>
                <w:sz w:val="20"/>
                <w:szCs w:val="20"/>
              </w:rPr>
            </w:pPr>
            <w:r w:rsidRPr="00AE6FE7">
              <w:rPr>
                <w:sz w:val="20"/>
                <w:szCs w:val="20"/>
              </w:rPr>
              <w:t>10</w:t>
            </w:r>
          </w:p>
        </w:tc>
        <w:tc>
          <w:tcPr>
            <w:tcW w:w="638" w:type="dxa"/>
          </w:tcPr>
          <w:p w14:paraId="6A59C672" w14:textId="77777777" w:rsidR="00506668" w:rsidRPr="00AE6FE7" w:rsidRDefault="00506668" w:rsidP="00506668">
            <w:pPr>
              <w:rPr>
                <w:sz w:val="20"/>
                <w:szCs w:val="20"/>
              </w:rPr>
            </w:pPr>
            <w:r w:rsidRPr="00AE6FE7">
              <w:rPr>
                <w:sz w:val="20"/>
                <w:szCs w:val="20"/>
              </w:rPr>
              <w:t>45</w:t>
            </w:r>
          </w:p>
        </w:tc>
        <w:tc>
          <w:tcPr>
            <w:tcW w:w="463" w:type="dxa"/>
          </w:tcPr>
          <w:p w14:paraId="111EE739" w14:textId="77777777" w:rsidR="00506668" w:rsidRPr="00AE6FE7" w:rsidRDefault="00506668" w:rsidP="00506668">
            <w:pPr>
              <w:rPr>
                <w:sz w:val="20"/>
                <w:szCs w:val="20"/>
              </w:rPr>
            </w:pPr>
            <w:r w:rsidRPr="00AE6FE7">
              <w:rPr>
                <w:sz w:val="20"/>
                <w:szCs w:val="20"/>
              </w:rPr>
              <w:t>10</w:t>
            </w:r>
          </w:p>
        </w:tc>
        <w:tc>
          <w:tcPr>
            <w:tcW w:w="676" w:type="dxa"/>
          </w:tcPr>
          <w:p w14:paraId="69992715" w14:textId="77777777" w:rsidR="00506668" w:rsidRPr="00AE6FE7" w:rsidRDefault="00506668" w:rsidP="00506668">
            <w:pPr>
              <w:rPr>
                <w:sz w:val="20"/>
                <w:szCs w:val="20"/>
              </w:rPr>
            </w:pPr>
            <w:r w:rsidRPr="00AE6FE7">
              <w:rPr>
                <w:sz w:val="20"/>
                <w:szCs w:val="20"/>
              </w:rPr>
              <w:t>30</w:t>
            </w:r>
          </w:p>
        </w:tc>
        <w:tc>
          <w:tcPr>
            <w:tcW w:w="463" w:type="dxa"/>
          </w:tcPr>
          <w:p w14:paraId="337D455E" w14:textId="77777777" w:rsidR="00506668" w:rsidRPr="00AE6FE7" w:rsidRDefault="00506668" w:rsidP="00506668">
            <w:pPr>
              <w:rPr>
                <w:sz w:val="20"/>
                <w:szCs w:val="20"/>
              </w:rPr>
            </w:pPr>
            <w:r w:rsidRPr="00AE6FE7">
              <w:rPr>
                <w:sz w:val="20"/>
                <w:szCs w:val="20"/>
              </w:rPr>
              <w:t>0</w:t>
            </w:r>
          </w:p>
        </w:tc>
        <w:tc>
          <w:tcPr>
            <w:tcW w:w="733" w:type="dxa"/>
          </w:tcPr>
          <w:p w14:paraId="67DB00D6" w14:textId="77777777" w:rsidR="00506668" w:rsidRPr="00AE6FE7" w:rsidRDefault="00506668" w:rsidP="00506668">
            <w:pPr>
              <w:rPr>
                <w:sz w:val="20"/>
                <w:szCs w:val="20"/>
              </w:rPr>
            </w:pPr>
            <w:r w:rsidRPr="00AE6FE7">
              <w:rPr>
                <w:sz w:val="20"/>
                <w:szCs w:val="20"/>
              </w:rPr>
              <w:t>15</w:t>
            </w:r>
          </w:p>
        </w:tc>
        <w:tc>
          <w:tcPr>
            <w:tcW w:w="916" w:type="dxa"/>
          </w:tcPr>
          <w:p w14:paraId="57BBFBD7" w14:textId="77777777" w:rsidR="00506668" w:rsidRPr="00AE6FE7" w:rsidRDefault="00506668" w:rsidP="00506668">
            <w:pPr>
              <w:rPr>
                <w:sz w:val="20"/>
                <w:szCs w:val="20"/>
              </w:rPr>
            </w:pPr>
            <w:r w:rsidRPr="00AE6FE7">
              <w:rPr>
                <w:sz w:val="20"/>
                <w:szCs w:val="20"/>
              </w:rPr>
              <w:t>55</w:t>
            </w:r>
          </w:p>
        </w:tc>
        <w:tc>
          <w:tcPr>
            <w:tcW w:w="643" w:type="dxa"/>
          </w:tcPr>
          <w:p w14:paraId="61B948BC" w14:textId="77777777" w:rsidR="00506668" w:rsidRPr="00AE6FE7" w:rsidRDefault="00506668" w:rsidP="00506668">
            <w:pPr>
              <w:rPr>
                <w:sz w:val="20"/>
                <w:szCs w:val="20"/>
              </w:rPr>
            </w:pPr>
            <w:r w:rsidRPr="00AE6FE7">
              <w:rPr>
                <w:sz w:val="20"/>
                <w:szCs w:val="20"/>
              </w:rPr>
              <w:t>20</w:t>
            </w:r>
          </w:p>
        </w:tc>
        <w:tc>
          <w:tcPr>
            <w:tcW w:w="567" w:type="dxa"/>
          </w:tcPr>
          <w:p w14:paraId="1C284823" w14:textId="77777777" w:rsidR="00506668" w:rsidRPr="00AE6FE7" w:rsidRDefault="00506668" w:rsidP="00506668">
            <w:pPr>
              <w:rPr>
                <w:sz w:val="20"/>
                <w:szCs w:val="20"/>
              </w:rPr>
            </w:pPr>
            <w:r w:rsidRPr="00AE6FE7">
              <w:rPr>
                <w:sz w:val="20"/>
                <w:szCs w:val="20"/>
              </w:rPr>
              <w:t>35</w:t>
            </w:r>
          </w:p>
        </w:tc>
        <w:tc>
          <w:tcPr>
            <w:tcW w:w="567" w:type="dxa"/>
          </w:tcPr>
          <w:p w14:paraId="50643983" w14:textId="77777777" w:rsidR="00506668" w:rsidRPr="00AE6FE7" w:rsidRDefault="00506668" w:rsidP="00506668">
            <w:pPr>
              <w:rPr>
                <w:sz w:val="20"/>
                <w:szCs w:val="20"/>
              </w:rPr>
            </w:pPr>
            <w:r w:rsidRPr="00AE6FE7">
              <w:rPr>
                <w:sz w:val="20"/>
                <w:szCs w:val="20"/>
              </w:rPr>
              <w:t>20</w:t>
            </w:r>
          </w:p>
        </w:tc>
        <w:tc>
          <w:tcPr>
            <w:tcW w:w="614" w:type="dxa"/>
          </w:tcPr>
          <w:p w14:paraId="2FFF256A" w14:textId="77777777" w:rsidR="00506668" w:rsidRPr="00AE6FE7" w:rsidRDefault="00506668" w:rsidP="00506668">
            <w:pPr>
              <w:rPr>
                <w:sz w:val="20"/>
                <w:szCs w:val="20"/>
              </w:rPr>
            </w:pPr>
            <w:r w:rsidRPr="00AE6FE7">
              <w:rPr>
                <w:sz w:val="20"/>
                <w:szCs w:val="20"/>
              </w:rPr>
              <w:t>15</w:t>
            </w:r>
          </w:p>
        </w:tc>
        <w:tc>
          <w:tcPr>
            <w:tcW w:w="662" w:type="dxa"/>
          </w:tcPr>
          <w:p w14:paraId="6A4B30A4" w14:textId="77777777" w:rsidR="00506668" w:rsidRPr="00AE6FE7" w:rsidRDefault="00506668" w:rsidP="00506668">
            <w:pPr>
              <w:rPr>
                <w:sz w:val="20"/>
                <w:szCs w:val="20"/>
              </w:rPr>
            </w:pPr>
            <w:r w:rsidRPr="00AE6FE7">
              <w:rPr>
                <w:sz w:val="20"/>
                <w:szCs w:val="20"/>
              </w:rPr>
              <w:t>0</w:t>
            </w:r>
          </w:p>
        </w:tc>
        <w:tc>
          <w:tcPr>
            <w:tcW w:w="672" w:type="dxa"/>
          </w:tcPr>
          <w:p w14:paraId="6195FB50" w14:textId="77777777" w:rsidR="00506668" w:rsidRPr="00AE6FE7" w:rsidRDefault="00506668" w:rsidP="00506668">
            <w:pPr>
              <w:rPr>
                <w:sz w:val="20"/>
                <w:szCs w:val="20"/>
              </w:rPr>
            </w:pPr>
            <w:r w:rsidRPr="00AE6FE7">
              <w:rPr>
                <w:sz w:val="20"/>
                <w:szCs w:val="20"/>
              </w:rPr>
              <w:t>20</w:t>
            </w:r>
          </w:p>
        </w:tc>
      </w:tr>
      <w:tr w:rsidR="00AE6FE7" w:rsidRPr="00AE6FE7" w14:paraId="5CA8E477" w14:textId="77777777" w:rsidTr="00AE6FE7">
        <w:tc>
          <w:tcPr>
            <w:tcW w:w="1590" w:type="dxa"/>
          </w:tcPr>
          <w:p w14:paraId="428B6F43" w14:textId="77777777" w:rsidR="00506668" w:rsidRPr="00AE6FE7" w:rsidRDefault="00506668" w:rsidP="00506668">
            <w:pPr>
              <w:rPr>
                <w:sz w:val="20"/>
                <w:szCs w:val="20"/>
              </w:rPr>
            </w:pPr>
            <w:r w:rsidRPr="00AE6FE7">
              <w:rPr>
                <w:sz w:val="20"/>
                <w:szCs w:val="20"/>
              </w:rPr>
              <w:t>Гирьовий спорт</w:t>
            </w:r>
          </w:p>
        </w:tc>
        <w:tc>
          <w:tcPr>
            <w:tcW w:w="1088" w:type="dxa"/>
          </w:tcPr>
          <w:p w14:paraId="7A382797" w14:textId="77777777" w:rsidR="00506668" w:rsidRPr="00AE6FE7" w:rsidRDefault="00506668" w:rsidP="00506668">
            <w:pPr>
              <w:rPr>
                <w:sz w:val="20"/>
                <w:szCs w:val="20"/>
              </w:rPr>
            </w:pPr>
            <w:r w:rsidRPr="00AE6FE7">
              <w:rPr>
                <w:sz w:val="20"/>
                <w:szCs w:val="20"/>
              </w:rPr>
              <w:t>10</w:t>
            </w:r>
          </w:p>
        </w:tc>
        <w:tc>
          <w:tcPr>
            <w:tcW w:w="550" w:type="dxa"/>
          </w:tcPr>
          <w:p w14:paraId="5753CC48" w14:textId="77777777" w:rsidR="00506668" w:rsidRPr="00AE6FE7" w:rsidRDefault="00506668" w:rsidP="00506668">
            <w:pPr>
              <w:rPr>
                <w:sz w:val="20"/>
                <w:szCs w:val="20"/>
              </w:rPr>
            </w:pPr>
            <w:r w:rsidRPr="00AE6FE7">
              <w:rPr>
                <w:sz w:val="20"/>
                <w:szCs w:val="20"/>
              </w:rPr>
              <w:t>0</w:t>
            </w:r>
          </w:p>
        </w:tc>
        <w:tc>
          <w:tcPr>
            <w:tcW w:w="618" w:type="dxa"/>
          </w:tcPr>
          <w:p w14:paraId="44D0CCE2" w14:textId="77777777" w:rsidR="00506668" w:rsidRPr="00AE6FE7" w:rsidRDefault="00506668" w:rsidP="00506668">
            <w:pPr>
              <w:rPr>
                <w:sz w:val="20"/>
                <w:szCs w:val="20"/>
              </w:rPr>
            </w:pPr>
            <w:r w:rsidRPr="00AE6FE7">
              <w:rPr>
                <w:sz w:val="20"/>
                <w:szCs w:val="20"/>
              </w:rPr>
              <w:t>10</w:t>
            </w:r>
          </w:p>
        </w:tc>
        <w:tc>
          <w:tcPr>
            <w:tcW w:w="444" w:type="dxa"/>
          </w:tcPr>
          <w:p w14:paraId="1950D511" w14:textId="77777777" w:rsidR="00506668" w:rsidRPr="00AE6FE7" w:rsidRDefault="00506668" w:rsidP="00506668">
            <w:pPr>
              <w:rPr>
                <w:sz w:val="20"/>
                <w:szCs w:val="20"/>
              </w:rPr>
            </w:pPr>
            <w:r w:rsidRPr="00AE6FE7">
              <w:rPr>
                <w:sz w:val="20"/>
                <w:szCs w:val="20"/>
              </w:rPr>
              <w:t>0</w:t>
            </w:r>
          </w:p>
        </w:tc>
        <w:tc>
          <w:tcPr>
            <w:tcW w:w="552" w:type="dxa"/>
          </w:tcPr>
          <w:p w14:paraId="4D0AB448" w14:textId="77777777" w:rsidR="00506668" w:rsidRPr="00AE6FE7" w:rsidRDefault="00506668" w:rsidP="00506668">
            <w:pPr>
              <w:rPr>
                <w:sz w:val="20"/>
                <w:szCs w:val="20"/>
              </w:rPr>
            </w:pPr>
            <w:r w:rsidRPr="00AE6FE7">
              <w:rPr>
                <w:sz w:val="20"/>
                <w:szCs w:val="20"/>
              </w:rPr>
              <w:t>0</w:t>
            </w:r>
          </w:p>
        </w:tc>
        <w:tc>
          <w:tcPr>
            <w:tcW w:w="444" w:type="dxa"/>
          </w:tcPr>
          <w:p w14:paraId="2EB31675" w14:textId="77777777" w:rsidR="00506668" w:rsidRPr="00AE6FE7" w:rsidRDefault="00506668" w:rsidP="00506668">
            <w:pPr>
              <w:rPr>
                <w:sz w:val="20"/>
                <w:szCs w:val="20"/>
              </w:rPr>
            </w:pPr>
            <w:r w:rsidRPr="00AE6FE7">
              <w:rPr>
                <w:sz w:val="20"/>
                <w:szCs w:val="20"/>
              </w:rPr>
              <w:t>0</w:t>
            </w:r>
          </w:p>
        </w:tc>
        <w:tc>
          <w:tcPr>
            <w:tcW w:w="650" w:type="dxa"/>
          </w:tcPr>
          <w:p w14:paraId="27715A5A" w14:textId="77777777" w:rsidR="00506668" w:rsidRPr="00AE6FE7" w:rsidRDefault="00506668" w:rsidP="00506668">
            <w:pPr>
              <w:rPr>
                <w:sz w:val="20"/>
                <w:szCs w:val="20"/>
              </w:rPr>
            </w:pPr>
            <w:r w:rsidRPr="00AE6FE7">
              <w:rPr>
                <w:sz w:val="20"/>
                <w:szCs w:val="20"/>
              </w:rPr>
              <w:t>10</w:t>
            </w:r>
          </w:p>
        </w:tc>
        <w:tc>
          <w:tcPr>
            <w:tcW w:w="1026" w:type="dxa"/>
          </w:tcPr>
          <w:p w14:paraId="42A3EBFD" w14:textId="77777777" w:rsidR="00506668" w:rsidRPr="00AE6FE7" w:rsidRDefault="00506668" w:rsidP="00506668">
            <w:pPr>
              <w:rPr>
                <w:sz w:val="20"/>
                <w:szCs w:val="20"/>
              </w:rPr>
            </w:pPr>
            <w:r w:rsidRPr="00AE6FE7">
              <w:rPr>
                <w:sz w:val="20"/>
                <w:szCs w:val="20"/>
              </w:rPr>
              <w:t>10</w:t>
            </w:r>
          </w:p>
        </w:tc>
        <w:tc>
          <w:tcPr>
            <w:tcW w:w="550" w:type="dxa"/>
          </w:tcPr>
          <w:p w14:paraId="25A112B7" w14:textId="77777777" w:rsidR="00506668" w:rsidRPr="00AE6FE7" w:rsidRDefault="00506668" w:rsidP="00506668">
            <w:pPr>
              <w:rPr>
                <w:sz w:val="20"/>
                <w:szCs w:val="20"/>
              </w:rPr>
            </w:pPr>
            <w:r w:rsidRPr="00AE6FE7">
              <w:rPr>
                <w:sz w:val="20"/>
                <w:szCs w:val="20"/>
              </w:rPr>
              <w:t>0</w:t>
            </w:r>
          </w:p>
        </w:tc>
        <w:tc>
          <w:tcPr>
            <w:tcW w:w="638" w:type="dxa"/>
          </w:tcPr>
          <w:p w14:paraId="2F57CD19" w14:textId="77777777" w:rsidR="00506668" w:rsidRPr="00AE6FE7" w:rsidRDefault="00506668" w:rsidP="00506668">
            <w:pPr>
              <w:rPr>
                <w:sz w:val="20"/>
                <w:szCs w:val="20"/>
              </w:rPr>
            </w:pPr>
            <w:r w:rsidRPr="00AE6FE7">
              <w:rPr>
                <w:sz w:val="20"/>
                <w:szCs w:val="20"/>
              </w:rPr>
              <w:t>10</w:t>
            </w:r>
          </w:p>
        </w:tc>
        <w:tc>
          <w:tcPr>
            <w:tcW w:w="463" w:type="dxa"/>
          </w:tcPr>
          <w:p w14:paraId="56641105" w14:textId="77777777" w:rsidR="00506668" w:rsidRPr="00AE6FE7" w:rsidRDefault="00506668" w:rsidP="00506668">
            <w:pPr>
              <w:rPr>
                <w:sz w:val="20"/>
                <w:szCs w:val="20"/>
              </w:rPr>
            </w:pPr>
            <w:r w:rsidRPr="00AE6FE7">
              <w:rPr>
                <w:sz w:val="20"/>
                <w:szCs w:val="20"/>
              </w:rPr>
              <w:t>0</w:t>
            </w:r>
          </w:p>
        </w:tc>
        <w:tc>
          <w:tcPr>
            <w:tcW w:w="676" w:type="dxa"/>
          </w:tcPr>
          <w:p w14:paraId="57EDDDF5" w14:textId="77777777" w:rsidR="00506668" w:rsidRPr="00AE6FE7" w:rsidRDefault="00506668" w:rsidP="00506668">
            <w:pPr>
              <w:rPr>
                <w:sz w:val="20"/>
                <w:szCs w:val="20"/>
              </w:rPr>
            </w:pPr>
            <w:r w:rsidRPr="00AE6FE7">
              <w:rPr>
                <w:sz w:val="20"/>
                <w:szCs w:val="20"/>
              </w:rPr>
              <w:t>0</w:t>
            </w:r>
          </w:p>
        </w:tc>
        <w:tc>
          <w:tcPr>
            <w:tcW w:w="463" w:type="dxa"/>
          </w:tcPr>
          <w:p w14:paraId="5B68E47B" w14:textId="77777777" w:rsidR="00506668" w:rsidRPr="00AE6FE7" w:rsidRDefault="00506668" w:rsidP="00506668">
            <w:pPr>
              <w:rPr>
                <w:sz w:val="20"/>
                <w:szCs w:val="20"/>
              </w:rPr>
            </w:pPr>
            <w:r w:rsidRPr="00AE6FE7">
              <w:rPr>
                <w:sz w:val="20"/>
                <w:szCs w:val="20"/>
              </w:rPr>
              <w:t>0</w:t>
            </w:r>
          </w:p>
        </w:tc>
        <w:tc>
          <w:tcPr>
            <w:tcW w:w="733" w:type="dxa"/>
          </w:tcPr>
          <w:p w14:paraId="621232C6" w14:textId="77777777" w:rsidR="00506668" w:rsidRPr="00AE6FE7" w:rsidRDefault="00506668" w:rsidP="00506668">
            <w:pPr>
              <w:rPr>
                <w:sz w:val="20"/>
                <w:szCs w:val="20"/>
              </w:rPr>
            </w:pPr>
            <w:r w:rsidRPr="00AE6FE7">
              <w:rPr>
                <w:sz w:val="20"/>
                <w:szCs w:val="20"/>
              </w:rPr>
              <w:t>10</w:t>
            </w:r>
          </w:p>
        </w:tc>
        <w:tc>
          <w:tcPr>
            <w:tcW w:w="916" w:type="dxa"/>
          </w:tcPr>
          <w:p w14:paraId="6F32CBF0" w14:textId="77777777" w:rsidR="00506668" w:rsidRPr="00AE6FE7" w:rsidRDefault="00506668" w:rsidP="00506668">
            <w:pPr>
              <w:rPr>
                <w:sz w:val="20"/>
                <w:szCs w:val="20"/>
              </w:rPr>
            </w:pPr>
            <w:r w:rsidRPr="00AE6FE7">
              <w:rPr>
                <w:sz w:val="20"/>
                <w:szCs w:val="20"/>
              </w:rPr>
              <w:t>10</w:t>
            </w:r>
          </w:p>
        </w:tc>
        <w:tc>
          <w:tcPr>
            <w:tcW w:w="643" w:type="dxa"/>
          </w:tcPr>
          <w:p w14:paraId="0AC6B99E" w14:textId="77777777" w:rsidR="00506668" w:rsidRPr="00AE6FE7" w:rsidRDefault="00506668" w:rsidP="00506668">
            <w:pPr>
              <w:rPr>
                <w:sz w:val="20"/>
                <w:szCs w:val="20"/>
              </w:rPr>
            </w:pPr>
            <w:r w:rsidRPr="00AE6FE7">
              <w:rPr>
                <w:sz w:val="20"/>
                <w:szCs w:val="20"/>
              </w:rPr>
              <w:t>0</w:t>
            </w:r>
          </w:p>
        </w:tc>
        <w:tc>
          <w:tcPr>
            <w:tcW w:w="567" w:type="dxa"/>
          </w:tcPr>
          <w:p w14:paraId="04CB8698" w14:textId="77777777" w:rsidR="00506668" w:rsidRPr="00AE6FE7" w:rsidRDefault="00506668" w:rsidP="00506668">
            <w:pPr>
              <w:rPr>
                <w:sz w:val="20"/>
                <w:szCs w:val="20"/>
              </w:rPr>
            </w:pPr>
            <w:r w:rsidRPr="00AE6FE7">
              <w:rPr>
                <w:sz w:val="20"/>
                <w:szCs w:val="20"/>
              </w:rPr>
              <w:t>10</w:t>
            </w:r>
          </w:p>
        </w:tc>
        <w:tc>
          <w:tcPr>
            <w:tcW w:w="567" w:type="dxa"/>
          </w:tcPr>
          <w:p w14:paraId="0EF71E6F" w14:textId="77777777" w:rsidR="00506668" w:rsidRPr="00AE6FE7" w:rsidRDefault="00506668" w:rsidP="00506668">
            <w:pPr>
              <w:rPr>
                <w:sz w:val="20"/>
                <w:szCs w:val="20"/>
              </w:rPr>
            </w:pPr>
            <w:r w:rsidRPr="00AE6FE7">
              <w:rPr>
                <w:sz w:val="20"/>
                <w:szCs w:val="20"/>
              </w:rPr>
              <w:t>0</w:t>
            </w:r>
          </w:p>
        </w:tc>
        <w:tc>
          <w:tcPr>
            <w:tcW w:w="614" w:type="dxa"/>
          </w:tcPr>
          <w:p w14:paraId="3957380E" w14:textId="77777777" w:rsidR="00506668" w:rsidRPr="00AE6FE7" w:rsidRDefault="00506668" w:rsidP="00506668">
            <w:pPr>
              <w:rPr>
                <w:sz w:val="20"/>
                <w:szCs w:val="20"/>
              </w:rPr>
            </w:pPr>
            <w:r w:rsidRPr="00AE6FE7">
              <w:rPr>
                <w:sz w:val="20"/>
                <w:szCs w:val="20"/>
              </w:rPr>
              <w:t>0</w:t>
            </w:r>
          </w:p>
        </w:tc>
        <w:tc>
          <w:tcPr>
            <w:tcW w:w="662" w:type="dxa"/>
          </w:tcPr>
          <w:p w14:paraId="620E3F9C" w14:textId="77777777" w:rsidR="00506668" w:rsidRPr="00AE6FE7" w:rsidRDefault="00506668" w:rsidP="00506668">
            <w:pPr>
              <w:rPr>
                <w:sz w:val="20"/>
                <w:szCs w:val="20"/>
              </w:rPr>
            </w:pPr>
            <w:r w:rsidRPr="00AE6FE7">
              <w:rPr>
                <w:sz w:val="20"/>
                <w:szCs w:val="20"/>
              </w:rPr>
              <w:t>0</w:t>
            </w:r>
          </w:p>
        </w:tc>
        <w:tc>
          <w:tcPr>
            <w:tcW w:w="672" w:type="dxa"/>
          </w:tcPr>
          <w:p w14:paraId="57AB2B4C" w14:textId="77777777" w:rsidR="00506668" w:rsidRPr="00AE6FE7" w:rsidRDefault="00506668" w:rsidP="00506668">
            <w:pPr>
              <w:rPr>
                <w:sz w:val="20"/>
                <w:szCs w:val="20"/>
              </w:rPr>
            </w:pPr>
            <w:r w:rsidRPr="00AE6FE7">
              <w:rPr>
                <w:sz w:val="20"/>
                <w:szCs w:val="20"/>
              </w:rPr>
              <w:t>10</w:t>
            </w:r>
          </w:p>
        </w:tc>
      </w:tr>
      <w:tr w:rsidR="00AE6FE7" w:rsidRPr="00AE6FE7" w14:paraId="3F569447" w14:textId="77777777" w:rsidTr="00AE6FE7">
        <w:tc>
          <w:tcPr>
            <w:tcW w:w="1590" w:type="dxa"/>
          </w:tcPr>
          <w:p w14:paraId="56518B9C" w14:textId="77777777" w:rsidR="00506668" w:rsidRPr="00AE6FE7" w:rsidRDefault="00506668" w:rsidP="00506668">
            <w:pPr>
              <w:rPr>
                <w:sz w:val="20"/>
                <w:szCs w:val="20"/>
              </w:rPr>
            </w:pPr>
            <w:r w:rsidRPr="00AE6FE7">
              <w:rPr>
                <w:sz w:val="20"/>
                <w:szCs w:val="20"/>
              </w:rPr>
              <w:t>Кросфіт</w:t>
            </w:r>
          </w:p>
        </w:tc>
        <w:tc>
          <w:tcPr>
            <w:tcW w:w="1088" w:type="dxa"/>
          </w:tcPr>
          <w:p w14:paraId="1165CC79" w14:textId="77777777" w:rsidR="00506668" w:rsidRPr="00AE6FE7" w:rsidRDefault="00506668" w:rsidP="00506668">
            <w:pPr>
              <w:rPr>
                <w:sz w:val="20"/>
                <w:szCs w:val="20"/>
              </w:rPr>
            </w:pPr>
            <w:r w:rsidRPr="00AE6FE7">
              <w:rPr>
                <w:sz w:val="20"/>
                <w:szCs w:val="20"/>
              </w:rPr>
              <w:t>7</w:t>
            </w:r>
          </w:p>
        </w:tc>
        <w:tc>
          <w:tcPr>
            <w:tcW w:w="550" w:type="dxa"/>
          </w:tcPr>
          <w:p w14:paraId="0961E78C" w14:textId="77777777" w:rsidR="00506668" w:rsidRPr="00AE6FE7" w:rsidRDefault="00506668" w:rsidP="00506668">
            <w:pPr>
              <w:rPr>
                <w:sz w:val="20"/>
                <w:szCs w:val="20"/>
              </w:rPr>
            </w:pPr>
            <w:r w:rsidRPr="00AE6FE7">
              <w:rPr>
                <w:sz w:val="20"/>
                <w:szCs w:val="20"/>
              </w:rPr>
              <w:t>7</w:t>
            </w:r>
          </w:p>
        </w:tc>
        <w:tc>
          <w:tcPr>
            <w:tcW w:w="618" w:type="dxa"/>
          </w:tcPr>
          <w:p w14:paraId="0BFC9212" w14:textId="77777777" w:rsidR="00506668" w:rsidRPr="00AE6FE7" w:rsidRDefault="00506668" w:rsidP="00506668">
            <w:pPr>
              <w:rPr>
                <w:sz w:val="20"/>
                <w:szCs w:val="20"/>
              </w:rPr>
            </w:pPr>
            <w:r w:rsidRPr="00AE6FE7">
              <w:rPr>
                <w:sz w:val="20"/>
                <w:szCs w:val="20"/>
              </w:rPr>
              <w:t>0</w:t>
            </w:r>
          </w:p>
        </w:tc>
        <w:tc>
          <w:tcPr>
            <w:tcW w:w="444" w:type="dxa"/>
          </w:tcPr>
          <w:p w14:paraId="737C7675" w14:textId="77777777" w:rsidR="00506668" w:rsidRPr="00AE6FE7" w:rsidRDefault="00506668" w:rsidP="00506668">
            <w:pPr>
              <w:rPr>
                <w:sz w:val="20"/>
                <w:szCs w:val="20"/>
              </w:rPr>
            </w:pPr>
            <w:r w:rsidRPr="00AE6FE7">
              <w:rPr>
                <w:sz w:val="20"/>
                <w:szCs w:val="20"/>
              </w:rPr>
              <w:t>3</w:t>
            </w:r>
          </w:p>
        </w:tc>
        <w:tc>
          <w:tcPr>
            <w:tcW w:w="552" w:type="dxa"/>
          </w:tcPr>
          <w:p w14:paraId="08D95002" w14:textId="77777777" w:rsidR="00506668" w:rsidRPr="00AE6FE7" w:rsidRDefault="00506668" w:rsidP="00506668">
            <w:pPr>
              <w:rPr>
                <w:sz w:val="20"/>
                <w:szCs w:val="20"/>
              </w:rPr>
            </w:pPr>
            <w:r w:rsidRPr="00AE6FE7">
              <w:rPr>
                <w:sz w:val="20"/>
                <w:szCs w:val="20"/>
              </w:rPr>
              <w:t>0</w:t>
            </w:r>
          </w:p>
        </w:tc>
        <w:tc>
          <w:tcPr>
            <w:tcW w:w="444" w:type="dxa"/>
          </w:tcPr>
          <w:p w14:paraId="13DF069D" w14:textId="77777777" w:rsidR="00506668" w:rsidRPr="00AE6FE7" w:rsidRDefault="00506668" w:rsidP="00506668">
            <w:pPr>
              <w:rPr>
                <w:sz w:val="20"/>
                <w:szCs w:val="20"/>
              </w:rPr>
            </w:pPr>
            <w:r w:rsidRPr="00AE6FE7">
              <w:rPr>
                <w:sz w:val="20"/>
                <w:szCs w:val="20"/>
              </w:rPr>
              <w:t>4</w:t>
            </w:r>
          </w:p>
        </w:tc>
        <w:tc>
          <w:tcPr>
            <w:tcW w:w="650" w:type="dxa"/>
          </w:tcPr>
          <w:p w14:paraId="6E0D7D1D" w14:textId="77777777" w:rsidR="00506668" w:rsidRPr="00AE6FE7" w:rsidRDefault="00506668" w:rsidP="00506668">
            <w:pPr>
              <w:rPr>
                <w:sz w:val="20"/>
                <w:szCs w:val="20"/>
              </w:rPr>
            </w:pPr>
            <w:r w:rsidRPr="00AE6FE7">
              <w:rPr>
                <w:sz w:val="20"/>
                <w:szCs w:val="20"/>
              </w:rPr>
              <w:t>0</w:t>
            </w:r>
          </w:p>
        </w:tc>
        <w:tc>
          <w:tcPr>
            <w:tcW w:w="1026" w:type="dxa"/>
          </w:tcPr>
          <w:p w14:paraId="1685B7B3" w14:textId="77777777" w:rsidR="00506668" w:rsidRPr="00AE6FE7" w:rsidRDefault="00506668" w:rsidP="00506668">
            <w:pPr>
              <w:rPr>
                <w:sz w:val="20"/>
                <w:szCs w:val="20"/>
              </w:rPr>
            </w:pPr>
            <w:r w:rsidRPr="00AE6FE7">
              <w:rPr>
                <w:sz w:val="20"/>
                <w:szCs w:val="20"/>
              </w:rPr>
              <w:t>0</w:t>
            </w:r>
          </w:p>
        </w:tc>
        <w:tc>
          <w:tcPr>
            <w:tcW w:w="550" w:type="dxa"/>
          </w:tcPr>
          <w:p w14:paraId="22E512BD" w14:textId="77777777" w:rsidR="00506668" w:rsidRPr="00AE6FE7" w:rsidRDefault="00506668" w:rsidP="00506668">
            <w:pPr>
              <w:rPr>
                <w:sz w:val="20"/>
                <w:szCs w:val="20"/>
              </w:rPr>
            </w:pPr>
            <w:r w:rsidRPr="00AE6FE7">
              <w:rPr>
                <w:sz w:val="20"/>
                <w:szCs w:val="20"/>
              </w:rPr>
              <w:t>0</w:t>
            </w:r>
          </w:p>
        </w:tc>
        <w:tc>
          <w:tcPr>
            <w:tcW w:w="638" w:type="dxa"/>
          </w:tcPr>
          <w:p w14:paraId="490CA5CA" w14:textId="77777777" w:rsidR="00506668" w:rsidRPr="00AE6FE7" w:rsidRDefault="00506668" w:rsidP="00506668">
            <w:pPr>
              <w:rPr>
                <w:sz w:val="20"/>
                <w:szCs w:val="20"/>
              </w:rPr>
            </w:pPr>
            <w:r w:rsidRPr="00AE6FE7">
              <w:rPr>
                <w:sz w:val="20"/>
                <w:szCs w:val="20"/>
              </w:rPr>
              <w:t>0</w:t>
            </w:r>
          </w:p>
        </w:tc>
        <w:tc>
          <w:tcPr>
            <w:tcW w:w="463" w:type="dxa"/>
          </w:tcPr>
          <w:p w14:paraId="05411B04" w14:textId="77777777" w:rsidR="00506668" w:rsidRPr="00AE6FE7" w:rsidRDefault="00506668" w:rsidP="00506668">
            <w:pPr>
              <w:rPr>
                <w:sz w:val="20"/>
                <w:szCs w:val="20"/>
              </w:rPr>
            </w:pPr>
            <w:r w:rsidRPr="00AE6FE7">
              <w:rPr>
                <w:sz w:val="20"/>
                <w:szCs w:val="20"/>
              </w:rPr>
              <w:t>0</w:t>
            </w:r>
          </w:p>
        </w:tc>
        <w:tc>
          <w:tcPr>
            <w:tcW w:w="676" w:type="dxa"/>
          </w:tcPr>
          <w:p w14:paraId="2DB619C2" w14:textId="77777777" w:rsidR="00506668" w:rsidRPr="00AE6FE7" w:rsidRDefault="00506668" w:rsidP="00506668">
            <w:pPr>
              <w:rPr>
                <w:sz w:val="20"/>
                <w:szCs w:val="20"/>
              </w:rPr>
            </w:pPr>
            <w:r w:rsidRPr="00AE6FE7">
              <w:rPr>
                <w:sz w:val="20"/>
                <w:szCs w:val="20"/>
              </w:rPr>
              <w:t>0</w:t>
            </w:r>
          </w:p>
        </w:tc>
        <w:tc>
          <w:tcPr>
            <w:tcW w:w="463" w:type="dxa"/>
          </w:tcPr>
          <w:p w14:paraId="3E06EEE2" w14:textId="77777777" w:rsidR="00506668" w:rsidRPr="00AE6FE7" w:rsidRDefault="00506668" w:rsidP="00506668">
            <w:pPr>
              <w:rPr>
                <w:sz w:val="20"/>
                <w:szCs w:val="20"/>
              </w:rPr>
            </w:pPr>
            <w:r w:rsidRPr="00AE6FE7">
              <w:rPr>
                <w:sz w:val="20"/>
                <w:szCs w:val="20"/>
              </w:rPr>
              <w:t>0</w:t>
            </w:r>
          </w:p>
        </w:tc>
        <w:tc>
          <w:tcPr>
            <w:tcW w:w="733" w:type="dxa"/>
          </w:tcPr>
          <w:p w14:paraId="2B0731EA" w14:textId="77777777" w:rsidR="00506668" w:rsidRPr="00AE6FE7" w:rsidRDefault="00506668" w:rsidP="00506668">
            <w:pPr>
              <w:rPr>
                <w:sz w:val="20"/>
                <w:szCs w:val="20"/>
              </w:rPr>
            </w:pPr>
            <w:r w:rsidRPr="00AE6FE7">
              <w:rPr>
                <w:sz w:val="20"/>
                <w:szCs w:val="20"/>
              </w:rPr>
              <w:t>0</w:t>
            </w:r>
          </w:p>
        </w:tc>
        <w:tc>
          <w:tcPr>
            <w:tcW w:w="916" w:type="dxa"/>
          </w:tcPr>
          <w:p w14:paraId="4E12A15E" w14:textId="77777777" w:rsidR="00506668" w:rsidRPr="00AE6FE7" w:rsidRDefault="00506668" w:rsidP="00506668">
            <w:pPr>
              <w:rPr>
                <w:sz w:val="20"/>
                <w:szCs w:val="20"/>
              </w:rPr>
            </w:pPr>
            <w:r w:rsidRPr="00AE6FE7">
              <w:rPr>
                <w:sz w:val="20"/>
                <w:szCs w:val="20"/>
              </w:rPr>
              <w:t>14</w:t>
            </w:r>
          </w:p>
        </w:tc>
        <w:tc>
          <w:tcPr>
            <w:tcW w:w="643" w:type="dxa"/>
          </w:tcPr>
          <w:p w14:paraId="3BC5784D" w14:textId="77777777" w:rsidR="00506668" w:rsidRPr="00AE6FE7" w:rsidRDefault="00506668" w:rsidP="00506668">
            <w:pPr>
              <w:rPr>
                <w:sz w:val="20"/>
                <w:szCs w:val="20"/>
              </w:rPr>
            </w:pPr>
            <w:r w:rsidRPr="00AE6FE7">
              <w:rPr>
                <w:sz w:val="20"/>
                <w:szCs w:val="20"/>
              </w:rPr>
              <w:t>6</w:t>
            </w:r>
          </w:p>
        </w:tc>
        <w:tc>
          <w:tcPr>
            <w:tcW w:w="567" w:type="dxa"/>
          </w:tcPr>
          <w:p w14:paraId="21A5040E" w14:textId="77777777" w:rsidR="00506668" w:rsidRPr="00AE6FE7" w:rsidRDefault="00506668" w:rsidP="00506668">
            <w:pPr>
              <w:rPr>
                <w:sz w:val="20"/>
                <w:szCs w:val="20"/>
              </w:rPr>
            </w:pPr>
            <w:r w:rsidRPr="00AE6FE7">
              <w:rPr>
                <w:sz w:val="20"/>
                <w:szCs w:val="20"/>
              </w:rPr>
              <w:t>8</w:t>
            </w:r>
          </w:p>
        </w:tc>
        <w:tc>
          <w:tcPr>
            <w:tcW w:w="567" w:type="dxa"/>
          </w:tcPr>
          <w:p w14:paraId="52995E02" w14:textId="77777777" w:rsidR="00506668" w:rsidRPr="00AE6FE7" w:rsidRDefault="00506668" w:rsidP="00506668">
            <w:pPr>
              <w:rPr>
                <w:sz w:val="20"/>
                <w:szCs w:val="20"/>
              </w:rPr>
            </w:pPr>
            <w:r w:rsidRPr="00AE6FE7">
              <w:rPr>
                <w:sz w:val="20"/>
                <w:szCs w:val="20"/>
              </w:rPr>
              <w:t>2</w:t>
            </w:r>
          </w:p>
        </w:tc>
        <w:tc>
          <w:tcPr>
            <w:tcW w:w="614" w:type="dxa"/>
          </w:tcPr>
          <w:p w14:paraId="60B85328" w14:textId="77777777" w:rsidR="00506668" w:rsidRPr="00AE6FE7" w:rsidRDefault="00506668" w:rsidP="00506668">
            <w:pPr>
              <w:rPr>
                <w:sz w:val="20"/>
                <w:szCs w:val="20"/>
              </w:rPr>
            </w:pPr>
            <w:r w:rsidRPr="00AE6FE7">
              <w:rPr>
                <w:sz w:val="20"/>
                <w:szCs w:val="20"/>
              </w:rPr>
              <w:t>4</w:t>
            </w:r>
          </w:p>
        </w:tc>
        <w:tc>
          <w:tcPr>
            <w:tcW w:w="662" w:type="dxa"/>
          </w:tcPr>
          <w:p w14:paraId="1A5B1CF8" w14:textId="77777777" w:rsidR="00506668" w:rsidRPr="00AE6FE7" w:rsidRDefault="00506668" w:rsidP="00506668">
            <w:pPr>
              <w:rPr>
                <w:sz w:val="20"/>
                <w:szCs w:val="20"/>
              </w:rPr>
            </w:pPr>
            <w:r w:rsidRPr="00AE6FE7">
              <w:rPr>
                <w:sz w:val="20"/>
                <w:szCs w:val="20"/>
              </w:rPr>
              <w:t>4</w:t>
            </w:r>
          </w:p>
        </w:tc>
        <w:tc>
          <w:tcPr>
            <w:tcW w:w="672" w:type="dxa"/>
          </w:tcPr>
          <w:p w14:paraId="34731E1A" w14:textId="77777777" w:rsidR="00506668" w:rsidRPr="00AE6FE7" w:rsidRDefault="00506668" w:rsidP="00506668">
            <w:pPr>
              <w:rPr>
                <w:sz w:val="20"/>
                <w:szCs w:val="20"/>
              </w:rPr>
            </w:pPr>
            <w:r w:rsidRPr="00AE6FE7">
              <w:rPr>
                <w:sz w:val="20"/>
                <w:szCs w:val="20"/>
              </w:rPr>
              <w:t>4</w:t>
            </w:r>
          </w:p>
        </w:tc>
      </w:tr>
      <w:tr w:rsidR="00AE6FE7" w:rsidRPr="00AE6FE7" w14:paraId="70A3D373" w14:textId="77777777" w:rsidTr="00AE6FE7">
        <w:tc>
          <w:tcPr>
            <w:tcW w:w="1590" w:type="dxa"/>
          </w:tcPr>
          <w:p w14:paraId="7783308C" w14:textId="77777777" w:rsidR="00506668" w:rsidRPr="00AE6FE7" w:rsidRDefault="00506668" w:rsidP="00506668">
            <w:pPr>
              <w:rPr>
                <w:sz w:val="20"/>
                <w:szCs w:val="20"/>
              </w:rPr>
            </w:pPr>
            <w:r w:rsidRPr="00AE6FE7">
              <w:rPr>
                <w:sz w:val="20"/>
                <w:szCs w:val="20"/>
              </w:rPr>
              <w:t>Настільний теніс</w:t>
            </w:r>
          </w:p>
        </w:tc>
        <w:tc>
          <w:tcPr>
            <w:tcW w:w="1088" w:type="dxa"/>
          </w:tcPr>
          <w:p w14:paraId="7EEA5302" w14:textId="77777777" w:rsidR="00506668" w:rsidRPr="00AE6FE7" w:rsidRDefault="00506668" w:rsidP="00506668">
            <w:pPr>
              <w:rPr>
                <w:sz w:val="20"/>
                <w:szCs w:val="20"/>
              </w:rPr>
            </w:pPr>
            <w:r w:rsidRPr="00AE6FE7">
              <w:rPr>
                <w:sz w:val="20"/>
                <w:szCs w:val="20"/>
              </w:rPr>
              <w:t>0</w:t>
            </w:r>
          </w:p>
        </w:tc>
        <w:tc>
          <w:tcPr>
            <w:tcW w:w="550" w:type="dxa"/>
          </w:tcPr>
          <w:p w14:paraId="7E7F6025" w14:textId="77777777" w:rsidR="00506668" w:rsidRPr="00AE6FE7" w:rsidRDefault="00506668" w:rsidP="00506668">
            <w:pPr>
              <w:rPr>
                <w:sz w:val="20"/>
                <w:szCs w:val="20"/>
              </w:rPr>
            </w:pPr>
            <w:r w:rsidRPr="00AE6FE7">
              <w:rPr>
                <w:sz w:val="20"/>
                <w:szCs w:val="20"/>
              </w:rPr>
              <w:t>0</w:t>
            </w:r>
          </w:p>
        </w:tc>
        <w:tc>
          <w:tcPr>
            <w:tcW w:w="618" w:type="dxa"/>
          </w:tcPr>
          <w:p w14:paraId="77986559" w14:textId="77777777" w:rsidR="00506668" w:rsidRPr="00AE6FE7" w:rsidRDefault="00506668" w:rsidP="00506668">
            <w:pPr>
              <w:rPr>
                <w:sz w:val="20"/>
                <w:szCs w:val="20"/>
              </w:rPr>
            </w:pPr>
            <w:r w:rsidRPr="00AE6FE7">
              <w:rPr>
                <w:sz w:val="20"/>
                <w:szCs w:val="20"/>
              </w:rPr>
              <w:t>0</w:t>
            </w:r>
          </w:p>
        </w:tc>
        <w:tc>
          <w:tcPr>
            <w:tcW w:w="444" w:type="dxa"/>
          </w:tcPr>
          <w:p w14:paraId="2C74F58E" w14:textId="77777777" w:rsidR="00506668" w:rsidRPr="00AE6FE7" w:rsidRDefault="00506668" w:rsidP="00506668">
            <w:pPr>
              <w:rPr>
                <w:sz w:val="20"/>
                <w:szCs w:val="20"/>
              </w:rPr>
            </w:pPr>
            <w:r w:rsidRPr="00AE6FE7">
              <w:rPr>
                <w:sz w:val="20"/>
                <w:szCs w:val="20"/>
              </w:rPr>
              <w:t>0</w:t>
            </w:r>
          </w:p>
        </w:tc>
        <w:tc>
          <w:tcPr>
            <w:tcW w:w="552" w:type="dxa"/>
          </w:tcPr>
          <w:p w14:paraId="1DFD038F" w14:textId="77777777" w:rsidR="00506668" w:rsidRPr="00AE6FE7" w:rsidRDefault="00506668" w:rsidP="00506668">
            <w:pPr>
              <w:rPr>
                <w:sz w:val="20"/>
                <w:szCs w:val="20"/>
              </w:rPr>
            </w:pPr>
            <w:r w:rsidRPr="00AE6FE7">
              <w:rPr>
                <w:sz w:val="20"/>
                <w:szCs w:val="20"/>
              </w:rPr>
              <w:t>0</w:t>
            </w:r>
          </w:p>
        </w:tc>
        <w:tc>
          <w:tcPr>
            <w:tcW w:w="444" w:type="dxa"/>
          </w:tcPr>
          <w:p w14:paraId="0E7E368E" w14:textId="77777777" w:rsidR="00506668" w:rsidRPr="00AE6FE7" w:rsidRDefault="00506668" w:rsidP="00506668">
            <w:pPr>
              <w:rPr>
                <w:sz w:val="20"/>
                <w:szCs w:val="20"/>
              </w:rPr>
            </w:pPr>
            <w:r w:rsidRPr="00AE6FE7">
              <w:rPr>
                <w:sz w:val="20"/>
                <w:szCs w:val="20"/>
              </w:rPr>
              <w:t>0</w:t>
            </w:r>
          </w:p>
        </w:tc>
        <w:tc>
          <w:tcPr>
            <w:tcW w:w="650" w:type="dxa"/>
          </w:tcPr>
          <w:p w14:paraId="1AFFA281" w14:textId="77777777" w:rsidR="00506668" w:rsidRPr="00AE6FE7" w:rsidRDefault="00506668" w:rsidP="00506668">
            <w:pPr>
              <w:rPr>
                <w:sz w:val="20"/>
                <w:szCs w:val="20"/>
              </w:rPr>
            </w:pPr>
            <w:r w:rsidRPr="00AE6FE7">
              <w:rPr>
                <w:sz w:val="20"/>
                <w:szCs w:val="20"/>
              </w:rPr>
              <w:t>0</w:t>
            </w:r>
          </w:p>
        </w:tc>
        <w:tc>
          <w:tcPr>
            <w:tcW w:w="1026" w:type="dxa"/>
          </w:tcPr>
          <w:p w14:paraId="5C09FC30" w14:textId="77777777" w:rsidR="00506668" w:rsidRPr="00AE6FE7" w:rsidRDefault="00506668" w:rsidP="00506668">
            <w:pPr>
              <w:rPr>
                <w:sz w:val="20"/>
                <w:szCs w:val="20"/>
              </w:rPr>
            </w:pPr>
            <w:r w:rsidRPr="00AE6FE7">
              <w:rPr>
                <w:sz w:val="20"/>
                <w:szCs w:val="20"/>
              </w:rPr>
              <w:t>32</w:t>
            </w:r>
          </w:p>
        </w:tc>
        <w:tc>
          <w:tcPr>
            <w:tcW w:w="550" w:type="dxa"/>
          </w:tcPr>
          <w:p w14:paraId="061CA8AA" w14:textId="77777777" w:rsidR="00506668" w:rsidRPr="00AE6FE7" w:rsidRDefault="00506668" w:rsidP="00506668">
            <w:pPr>
              <w:rPr>
                <w:sz w:val="20"/>
                <w:szCs w:val="20"/>
              </w:rPr>
            </w:pPr>
            <w:r w:rsidRPr="00AE6FE7">
              <w:rPr>
                <w:sz w:val="20"/>
                <w:szCs w:val="20"/>
              </w:rPr>
              <w:t>4</w:t>
            </w:r>
          </w:p>
        </w:tc>
        <w:tc>
          <w:tcPr>
            <w:tcW w:w="638" w:type="dxa"/>
          </w:tcPr>
          <w:p w14:paraId="147F3277" w14:textId="77777777" w:rsidR="00506668" w:rsidRPr="00AE6FE7" w:rsidRDefault="00506668" w:rsidP="00506668">
            <w:pPr>
              <w:rPr>
                <w:sz w:val="20"/>
                <w:szCs w:val="20"/>
              </w:rPr>
            </w:pPr>
            <w:r w:rsidRPr="00AE6FE7">
              <w:rPr>
                <w:sz w:val="20"/>
                <w:szCs w:val="20"/>
              </w:rPr>
              <w:t>28</w:t>
            </w:r>
          </w:p>
        </w:tc>
        <w:tc>
          <w:tcPr>
            <w:tcW w:w="463" w:type="dxa"/>
          </w:tcPr>
          <w:p w14:paraId="6EBFB540" w14:textId="77777777" w:rsidR="00506668" w:rsidRPr="00AE6FE7" w:rsidRDefault="00506668" w:rsidP="00506668">
            <w:pPr>
              <w:rPr>
                <w:sz w:val="20"/>
                <w:szCs w:val="20"/>
              </w:rPr>
            </w:pPr>
            <w:r w:rsidRPr="00AE6FE7">
              <w:rPr>
                <w:sz w:val="20"/>
                <w:szCs w:val="20"/>
              </w:rPr>
              <w:t>0</w:t>
            </w:r>
          </w:p>
        </w:tc>
        <w:tc>
          <w:tcPr>
            <w:tcW w:w="676" w:type="dxa"/>
          </w:tcPr>
          <w:p w14:paraId="4B995707" w14:textId="77777777" w:rsidR="00506668" w:rsidRPr="00AE6FE7" w:rsidRDefault="00506668" w:rsidP="00506668">
            <w:pPr>
              <w:rPr>
                <w:sz w:val="20"/>
                <w:szCs w:val="20"/>
              </w:rPr>
            </w:pPr>
            <w:r w:rsidRPr="00AE6FE7">
              <w:rPr>
                <w:sz w:val="20"/>
                <w:szCs w:val="20"/>
              </w:rPr>
              <w:t>5</w:t>
            </w:r>
          </w:p>
        </w:tc>
        <w:tc>
          <w:tcPr>
            <w:tcW w:w="463" w:type="dxa"/>
          </w:tcPr>
          <w:p w14:paraId="54AC8E45" w14:textId="77777777" w:rsidR="00506668" w:rsidRPr="00AE6FE7" w:rsidRDefault="00506668" w:rsidP="00506668">
            <w:pPr>
              <w:rPr>
                <w:sz w:val="20"/>
                <w:szCs w:val="20"/>
              </w:rPr>
            </w:pPr>
            <w:r w:rsidRPr="00AE6FE7">
              <w:rPr>
                <w:sz w:val="20"/>
                <w:szCs w:val="20"/>
              </w:rPr>
              <w:t>4</w:t>
            </w:r>
          </w:p>
        </w:tc>
        <w:tc>
          <w:tcPr>
            <w:tcW w:w="733" w:type="dxa"/>
          </w:tcPr>
          <w:p w14:paraId="7ADAC807" w14:textId="77777777" w:rsidR="00506668" w:rsidRPr="00AE6FE7" w:rsidRDefault="00506668" w:rsidP="00506668">
            <w:pPr>
              <w:rPr>
                <w:sz w:val="20"/>
                <w:szCs w:val="20"/>
              </w:rPr>
            </w:pPr>
            <w:r w:rsidRPr="00AE6FE7">
              <w:rPr>
                <w:sz w:val="20"/>
                <w:szCs w:val="20"/>
              </w:rPr>
              <w:t>23</w:t>
            </w:r>
          </w:p>
        </w:tc>
        <w:tc>
          <w:tcPr>
            <w:tcW w:w="916" w:type="dxa"/>
          </w:tcPr>
          <w:p w14:paraId="3638A204" w14:textId="77777777" w:rsidR="00506668" w:rsidRPr="00AE6FE7" w:rsidRDefault="00506668" w:rsidP="00506668">
            <w:pPr>
              <w:rPr>
                <w:sz w:val="20"/>
                <w:szCs w:val="20"/>
              </w:rPr>
            </w:pPr>
            <w:r w:rsidRPr="00AE6FE7">
              <w:rPr>
                <w:sz w:val="20"/>
                <w:szCs w:val="20"/>
              </w:rPr>
              <w:t>53</w:t>
            </w:r>
          </w:p>
        </w:tc>
        <w:tc>
          <w:tcPr>
            <w:tcW w:w="643" w:type="dxa"/>
          </w:tcPr>
          <w:p w14:paraId="35AC3577" w14:textId="77777777" w:rsidR="00506668" w:rsidRPr="00AE6FE7" w:rsidRDefault="00506668" w:rsidP="00506668">
            <w:pPr>
              <w:rPr>
                <w:sz w:val="20"/>
                <w:szCs w:val="20"/>
              </w:rPr>
            </w:pPr>
            <w:r w:rsidRPr="00AE6FE7">
              <w:rPr>
                <w:sz w:val="20"/>
                <w:szCs w:val="20"/>
              </w:rPr>
              <w:t>11</w:t>
            </w:r>
          </w:p>
        </w:tc>
        <w:tc>
          <w:tcPr>
            <w:tcW w:w="567" w:type="dxa"/>
          </w:tcPr>
          <w:p w14:paraId="2A8BF10C" w14:textId="77777777" w:rsidR="00506668" w:rsidRPr="00AE6FE7" w:rsidRDefault="00506668" w:rsidP="00506668">
            <w:pPr>
              <w:rPr>
                <w:sz w:val="20"/>
                <w:szCs w:val="20"/>
              </w:rPr>
            </w:pPr>
            <w:r w:rsidRPr="00AE6FE7">
              <w:rPr>
                <w:sz w:val="20"/>
                <w:szCs w:val="20"/>
              </w:rPr>
              <w:t>42</w:t>
            </w:r>
          </w:p>
        </w:tc>
        <w:tc>
          <w:tcPr>
            <w:tcW w:w="567" w:type="dxa"/>
          </w:tcPr>
          <w:p w14:paraId="55AB1287" w14:textId="77777777" w:rsidR="00506668" w:rsidRPr="00AE6FE7" w:rsidRDefault="00506668" w:rsidP="00506668">
            <w:pPr>
              <w:rPr>
                <w:sz w:val="20"/>
                <w:szCs w:val="20"/>
              </w:rPr>
            </w:pPr>
            <w:r w:rsidRPr="00AE6FE7">
              <w:rPr>
                <w:sz w:val="20"/>
                <w:szCs w:val="20"/>
              </w:rPr>
              <w:t>3</w:t>
            </w:r>
          </w:p>
        </w:tc>
        <w:tc>
          <w:tcPr>
            <w:tcW w:w="614" w:type="dxa"/>
          </w:tcPr>
          <w:p w14:paraId="1EF2B596" w14:textId="77777777" w:rsidR="00506668" w:rsidRPr="00AE6FE7" w:rsidRDefault="00506668" w:rsidP="00506668">
            <w:pPr>
              <w:rPr>
                <w:sz w:val="20"/>
                <w:szCs w:val="20"/>
              </w:rPr>
            </w:pPr>
            <w:r w:rsidRPr="00AE6FE7">
              <w:rPr>
                <w:sz w:val="20"/>
                <w:szCs w:val="20"/>
              </w:rPr>
              <w:t>10</w:t>
            </w:r>
          </w:p>
        </w:tc>
        <w:tc>
          <w:tcPr>
            <w:tcW w:w="662" w:type="dxa"/>
          </w:tcPr>
          <w:p w14:paraId="602D0E96" w14:textId="77777777" w:rsidR="00506668" w:rsidRPr="00AE6FE7" w:rsidRDefault="00506668" w:rsidP="00506668">
            <w:pPr>
              <w:rPr>
                <w:sz w:val="20"/>
                <w:szCs w:val="20"/>
              </w:rPr>
            </w:pPr>
            <w:r w:rsidRPr="00AE6FE7">
              <w:rPr>
                <w:sz w:val="20"/>
                <w:szCs w:val="20"/>
              </w:rPr>
              <w:t>8</w:t>
            </w:r>
          </w:p>
        </w:tc>
        <w:tc>
          <w:tcPr>
            <w:tcW w:w="672" w:type="dxa"/>
          </w:tcPr>
          <w:p w14:paraId="3B957B31" w14:textId="77777777" w:rsidR="00506668" w:rsidRPr="00AE6FE7" w:rsidRDefault="00506668" w:rsidP="00506668">
            <w:pPr>
              <w:rPr>
                <w:sz w:val="20"/>
                <w:szCs w:val="20"/>
              </w:rPr>
            </w:pPr>
            <w:r w:rsidRPr="00AE6FE7">
              <w:rPr>
                <w:sz w:val="20"/>
                <w:szCs w:val="20"/>
              </w:rPr>
              <w:t>32</w:t>
            </w:r>
          </w:p>
        </w:tc>
      </w:tr>
      <w:tr w:rsidR="00AE6FE7" w:rsidRPr="00AE6FE7" w14:paraId="4E19CDF5" w14:textId="77777777" w:rsidTr="00AE6FE7">
        <w:tc>
          <w:tcPr>
            <w:tcW w:w="1590" w:type="dxa"/>
          </w:tcPr>
          <w:p w14:paraId="57F3DC03" w14:textId="77777777" w:rsidR="00506668" w:rsidRPr="00AE6FE7" w:rsidRDefault="00506668" w:rsidP="00506668">
            <w:pPr>
              <w:rPr>
                <w:sz w:val="20"/>
                <w:szCs w:val="20"/>
              </w:rPr>
            </w:pPr>
            <w:r w:rsidRPr="00AE6FE7">
              <w:rPr>
                <w:sz w:val="20"/>
                <w:szCs w:val="20"/>
              </w:rPr>
              <w:t>Стрільба з лука</w:t>
            </w:r>
          </w:p>
        </w:tc>
        <w:tc>
          <w:tcPr>
            <w:tcW w:w="1088" w:type="dxa"/>
          </w:tcPr>
          <w:p w14:paraId="414C3508" w14:textId="77777777" w:rsidR="00506668" w:rsidRPr="00AE6FE7" w:rsidRDefault="00506668" w:rsidP="00506668">
            <w:pPr>
              <w:rPr>
                <w:sz w:val="20"/>
                <w:szCs w:val="20"/>
              </w:rPr>
            </w:pPr>
            <w:r w:rsidRPr="00AE6FE7">
              <w:rPr>
                <w:sz w:val="20"/>
                <w:szCs w:val="20"/>
              </w:rPr>
              <w:t>28</w:t>
            </w:r>
          </w:p>
        </w:tc>
        <w:tc>
          <w:tcPr>
            <w:tcW w:w="550" w:type="dxa"/>
          </w:tcPr>
          <w:p w14:paraId="239B5ADC" w14:textId="77777777" w:rsidR="00506668" w:rsidRPr="00AE6FE7" w:rsidRDefault="00506668" w:rsidP="00506668">
            <w:pPr>
              <w:rPr>
                <w:sz w:val="20"/>
                <w:szCs w:val="20"/>
              </w:rPr>
            </w:pPr>
            <w:r w:rsidRPr="00AE6FE7">
              <w:rPr>
                <w:sz w:val="20"/>
                <w:szCs w:val="20"/>
              </w:rPr>
              <w:t>14</w:t>
            </w:r>
          </w:p>
        </w:tc>
        <w:tc>
          <w:tcPr>
            <w:tcW w:w="618" w:type="dxa"/>
          </w:tcPr>
          <w:p w14:paraId="19F9736E" w14:textId="77777777" w:rsidR="00506668" w:rsidRPr="00AE6FE7" w:rsidRDefault="00506668" w:rsidP="00506668">
            <w:pPr>
              <w:rPr>
                <w:sz w:val="20"/>
                <w:szCs w:val="20"/>
              </w:rPr>
            </w:pPr>
            <w:r w:rsidRPr="00AE6FE7">
              <w:rPr>
                <w:sz w:val="20"/>
                <w:szCs w:val="20"/>
              </w:rPr>
              <w:t>14</w:t>
            </w:r>
          </w:p>
        </w:tc>
        <w:tc>
          <w:tcPr>
            <w:tcW w:w="444" w:type="dxa"/>
          </w:tcPr>
          <w:p w14:paraId="11CDFDB5" w14:textId="77777777" w:rsidR="00506668" w:rsidRPr="00AE6FE7" w:rsidRDefault="00506668" w:rsidP="00506668">
            <w:pPr>
              <w:rPr>
                <w:sz w:val="20"/>
                <w:szCs w:val="20"/>
              </w:rPr>
            </w:pPr>
            <w:r w:rsidRPr="00AE6FE7">
              <w:rPr>
                <w:sz w:val="20"/>
                <w:szCs w:val="20"/>
              </w:rPr>
              <w:t>6</w:t>
            </w:r>
          </w:p>
        </w:tc>
        <w:tc>
          <w:tcPr>
            <w:tcW w:w="552" w:type="dxa"/>
          </w:tcPr>
          <w:p w14:paraId="268ACBD1" w14:textId="77777777" w:rsidR="00506668" w:rsidRPr="00AE6FE7" w:rsidRDefault="00506668" w:rsidP="00506668">
            <w:pPr>
              <w:rPr>
                <w:sz w:val="20"/>
                <w:szCs w:val="20"/>
              </w:rPr>
            </w:pPr>
            <w:r w:rsidRPr="00AE6FE7">
              <w:rPr>
                <w:sz w:val="20"/>
                <w:szCs w:val="20"/>
              </w:rPr>
              <w:t>7</w:t>
            </w:r>
          </w:p>
        </w:tc>
        <w:tc>
          <w:tcPr>
            <w:tcW w:w="444" w:type="dxa"/>
          </w:tcPr>
          <w:p w14:paraId="35B9DA35" w14:textId="77777777" w:rsidR="00506668" w:rsidRPr="00AE6FE7" w:rsidRDefault="00506668" w:rsidP="00506668">
            <w:pPr>
              <w:rPr>
                <w:sz w:val="20"/>
                <w:szCs w:val="20"/>
              </w:rPr>
            </w:pPr>
            <w:r w:rsidRPr="00AE6FE7">
              <w:rPr>
                <w:sz w:val="20"/>
                <w:szCs w:val="20"/>
              </w:rPr>
              <w:t>8</w:t>
            </w:r>
          </w:p>
        </w:tc>
        <w:tc>
          <w:tcPr>
            <w:tcW w:w="650" w:type="dxa"/>
          </w:tcPr>
          <w:p w14:paraId="35F4EF75" w14:textId="77777777" w:rsidR="00506668" w:rsidRPr="00AE6FE7" w:rsidRDefault="00506668" w:rsidP="00506668">
            <w:pPr>
              <w:rPr>
                <w:sz w:val="20"/>
                <w:szCs w:val="20"/>
              </w:rPr>
            </w:pPr>
            <w:r w:rsidRPr="00AE6FE7">
              <w:rPr>
                <w:sz w:val="20"/>
                <w:szCs w:val="20"/>
              </w:rPr>
              <w:t>7</w:t>
            </w:r>
          </w:p>
        </w:tc>
        <w:tc>
          <w:tcPr>
            <w:tcW w:w="1026" w:type="dxa"/>
          </w:tcPr>
          <w:p w14:paraId="10932AEE" w14:textId="77777777" w:rsidR="00506668" w:rsidRPr="00AE6FE7" w:rsidRDefault="00506668" w:rsidP="00506668">
            <w:pPr>
              <w:rPr>
                <w:sz w:val="20"/>
                <w:szCs w:val="20"/>
              </w:rPr>
            </w:pPr>
            <w:r w:rsidRPr="00AE6FE7">
              <w:rPr>
                <w:sz w:val="20"/>
                <w:szCs w:val="20"/>
              </w:rPr>
              <w:t>28</w:t>
            </w:r>
          </w:p>
        </w:tc>
        <w:tc>
          <w:tcPr>
            <w:tcW w:w="550" w:type="dxa"/>
          </w:tcPr>
          <w:p w14:paraId="78E2B49D" w14:textId="77777777" w:rsidR="00506668" w:rsidRPr="00AE6FE7" w:rsidRDefault="00506668" w:rsidP="00506668">
            <w:pPr>
              <w:rPr>
                <w:sz w:val="20"/>
                <w:szCs w:val="20"/>
              </w:rPr>
            </w:pPr>
            <w:r w:rsidRPr="00AE6FE7">
              <w:rPr>
                <w:sz w:val="20"/>
                <w:szCs w:val="20"/>
              </w:rPr>
              <w:t>14</w:t>
            </w:r>
          </w:p>
        </w:tc>
        <w:tc>
          <w:tcPr>
            <w:tcW w:w="638" w:type="dxa"/>
          </w:tcPr>
          <w:p w14:paraId="2C37E82B" w14:textId="77777777" w:rsidR="00506668" w:rsidRPr="00AE6FE7" w:rsidRDefault="00506668" w:rsidP="00506668">
            <w:pPr>
              <w:rPr>
                <w:sz w:val="20"/>
                <w:szCs w:val="20"/>
              </w:rPr>
            </w:pPr>
            <w:r w:rsidRPr="00AE6FE7">
              <w:rPr>
                <w:sz w:val="20"/>
                <w:szCs w:val="20"/>
              </w:rPr>
              <w:t>14</w:t>
            </w:r>
          </w:p>
        </w:tc>
        <w:tc>
          <w:tcPr>
            <w:tcW w:w="463" w:type="dxa"/>
          </w:tcPr>
          <w:p w14:paraId="77D27A48" w14:textId="77777777" w:rsidR="00506668" w:rsidRPr="00AE6FE7" w:rsidRDefault="00506668" w:rsidP="00506668">
            <w:pPr>
              <w:rPr>
                <w:sz w:val="20"/>
                <w:szCs w:val="20"/>
              </w:rPr>
            </w:pPr>
            <w:r w:rsidRPr="00AE6FE7">
              <w:rPr>
                <w:sz w:val="20"/>
                <w:szCs w:val="20"/>
              </w:rPr>
              <w:t>6</w:t>
            </w:r>
          </w:p>
        </w:tc>
        <w:tc>
          <w:tcPr>
            <w:tcW w:w="676" w:type="dxa"/>
          </w:tcPr>
          <w:p w14:paraId="60AA12FE" w14:textId="77777777" w:rsidR="00506668" w:rsidRPr="00AE6FE7" w:rsidRDefault="00506668" w:rsidP="00506668">
            <w:pPr>
              <w:rPr>
                <w:sz w:val="20"/>
                <w:szCs w:val="20"/>
              </w:rPr>
            </w:pPr>
            <w:r w:rsidRPr="00AE6FE7">
              <w:rPr>
                <w:sz w:val="20"/>
                <w:szCs w:val="20"/>
              </w:rPr>
              <w:t>7</w:t>
            </w:r>
          </w:p>
        </w:tc>
        <w:tc>
          <w:tcPr>
            <w:tcW w:w="463" w:type="dxa"/>
          </w:tcPr>
          <w:p w14:paraId="77A77768" w14:textId="77777777" w:rsidR="00506668" w:rsidRPr="00AE6FE7" w:rsidRDefault="00506668" w:rsidP="00506668">
            <w:pPr>
              <w:rPr>
                <w:sz w:val="20"/>
                <w:szCs w:val="20"/>
              </w:rPr>
            </w:pPr>
            <w:r w:rsidRPr="00AE6FE7">
              <w:rPr>
                <w:sz w:val="20"/>
                <w:szCs w:val="20"/>
              </w:rPr>
              <w:t>8</w:t>
            </w:r>
          </w:p>
        </w:tc>
        <w:tc>
          <w:tcPr>
            <w:tcW w:w="733" w:type="dxa"/>
          </w:tcPr>
          <w:p w14:paraId="6E9CC884" w14:textId="77777777" w:rsidR="00506668" w:rsidRPr="00AE6FE7" w:rsidRDefault="00506668" w:rsidP="00506668">
            <w:pPr>
              <w:rPr>
                <w:sz w:val="20"/>
                <w:szCs w:val="20"/>
              </w:rPr>
            </w:pPr>
            <w:r w:rsidRPr="00AE6FE7">
              <w:rPr>
                <w:sz w:val="20"/>
                <w:szCs w:val="20"/>
              </w:rPr>
              <w:t>7</w:t>
            </w:r>
          </w:p>
        </w:tc>
        <w:tc>
          <w:tcPr>
            <w:tcW w:w="916" w:type="dxa"/>
          </w:tcPr>
          <w:p w14:paraId="0FC553FC" w14:textId="77777777" w:rsidR="00506668" w:rsidRPr="00AE6FE7" w:rsidRDefault="00506668" w:rsidP="00506668">
            <w:pPr>
              <w:rPr>
                <w:sz w:val="20"/>
                <w:szCs w:val="20"/>
              </w:rPr>
            </w:pPr>
            <w:r w:rsidRPr="00AE6FE7">
              <w:rPr>
                <w:sz w:val="20"/>
                <w:szCs w:val="20"/>
              </w:rPr>
              <w:t>30</w:t>
            </w:r>
          </w:p>
        </w:tc>
        <w:tc>
          <w:tcPr>
            <w:tcW w:w="643" w:type="dxa"/>
          </w:tcPr>
          <w:p w14:paraId="2033B0E8" w14:textId="77777777" w:rsidR="00506668" w:rsidRPr="00AE6FE7" w:rsidRDefault="00506668" w:rsidP="00506668">
            <w:pPr>
              <w:rPr>
                <w:sz w:val="20"/>
                <w:szCs w:val="20"/>
              </w:rPr>
            </w:pPr>
            <w:r w:rsidRPr="00AE6FE7">
              <w:rPr>
                <w:sz w:val="20"/>
                <w:szCs w:val="20"/>
              </w:rPr>
              <w:t>14</w:t>
            </w:r>
          </w:p>
        </w:tc>
        <w:tc>
          <w:tcPr>
            <w:tcW w:w="567" w:type="dxa"/>
          </w:tcPr>
          <w:p w14:paraId="7A167D42" w14:textId="77777777" w:rsidR="00506668" w:rsidRPr="00AE6FE7" w:rsidRDefault="00506668" w:rsidP="00506668">
            <w:pPr>
              <w:rPr>
                <w:sz w:val="20"/>
                <w:szCs w:val="20"/>
              </w:rPr>
            </w:pPr>
            <w:r w:rsidRPr="00AE6FE7">
              <w:rPr>
                <w:sz w:val="20"/>
                <w:szCs w:val="20"/>
              </w:rPr>
              <w:t>16</w:t>
            </w:r>
          </w:p>
        </w:tc>
        <w:tc>
          <w:tcPr>
            <w:tcW w:w="567" w:type="dxa"/>
          </w:tcPr>
          <w:p w14:paraId="4BD04A08" w14:textId="77777777" w:rsidR="00506668" w:rsidRPr="00AE6FE7" w:rsidRDefault="00506668" w:rsidP="00506668">
            <w:pPr>
              <w:rPr>
                <w:sz w:val="20"/>
                <w:szCs w:val="20"/>
              </w:rPr>
            </w:pPr>
            <w:r w:rsidRPr="00AE6FE7">
              <w:rPr>
                <w:sz w:val="20"/>
                <w:szCs w:val="20"/>
              </w:rPr>
              <w:t>6</w:t>
            </w:r>
          </w:p>
        </w:tc>
        <w:tc>
          <w:tcPr>
            <w:tcW w:w="614" w:type="dxa"/>
          </w:tcPr>
          <w:p w14:paraId="10B4F4E5" w14:textId="77777777" w:rsidR="00506668" w:rsidRPr="00AE6FE7" w:rsidRDefault="00506668" w:rsidP="00506668">
            <w:pPr>
              <w:rPr>
                <w:sz w:val="20"/>
                <w:szCs w:val="20"/>
              </w:rPr>
            </w:pPr>
            <w:r w:rsidRPr="00AE6FE7">
              <w:rPr>
                <w:sz w:val="20"/>
                <w:szCs w:val="20"/>
              </w:rPr>
              <w:t>7</w:t>
            </w:r>
          </w:p>
        </w:tc>
        <w:tc>
          <w:tcPr>
            <w:tcW w:w="662" w:type="dxa"/>
          </w:tcPr>
          <w:p w14:paraId="09239C75" w14:textId="77777777" w:rsidR="00506668" w:rsidRPr="00AE6FE7" w:rsidRDefault="00506668" w:rsidP="00506668">
            <w:pPr>
              <w:rPr>
                <w:sz w:val="20"/>
                <w:szCs w:val="20"/>
              </w:rPr>
            </w:pPr>
            <w:r w:rsidRPr="00AE6FE7">
              <w:rPr>
                <w:sz w:val="20"/>
                <w:szCs w:val="20"/>
              </w:rPr>
              <w:t>8</w:t>
            </w:r>
          </w:p>
        </w:tc>
        <w:tc>
          <w:tcPr>
            <w:tcW w:w="672" w:type="dxa"/>
          </w:tcPr>
          <w:p w14:paraId="3635EEE0" w14:textId="77777777" w:rsidR="00506668" w:rsidRPr="00AE6FE7" w:rsidRDefault="00506668" w:rsidP="00506668">
            <w:pPr>
              <w:rPr>
                <w:sz w:val="20"/>
                <w:szCs w:val="20"/>
              </w:rPr>
            </w:pPr>
            <w:r w:rsidRPr="00AE6FE7">
              <w:rPr>
                <w:sz w:val="20"/>
                <w:szCs w:val="20"/>
              </w:rPr>
              <w:t>9</w:t>
            </w:r>
          </w:p>
        </w:tc>
      </w:tr>
      <w:tr w:rsidR="00AE6FE7" w:rsidRPr="00AE6FE7" w14:paraId="1B9075AB" w14:textId="77777777" w:rsidTr="00AE6FE7">
        <w:tc>
          <w:tcPr>
            <w:tcW w:w="1590" w:type="dxa"/>
          </w:tcPr>
          <w:p w14:paraId="4EFF0DE3" w14:textId="77777777" w:rsidR="00506668" w:rsidRPr="00AE6FE7" w:rsidRDefault="00506668" w:rsidP="00506668">
            <w:pPr>
              <w:rPr>
                <w:sz w:val="20"/>
                <w:szCs w:val="20"/>
              </w:rPr>
            </w:pPr>
            <w:r w:rsidRPr="00AE6FE7">
              <w:rPr>
                <w:sz w:val="20"/>
                <w:szCs w:val="20"/>
              </w:rPr>
              <w:t xml:space="preserve">Тхеквондо (ВТФ) </w:t>
            </w:r>
          </w:p>
        </w:tc>
        <w:tc>
          <w:tcPr>
            <w:tcW w:w="1088" w:type="dxa"/>
          </w:tcPr>
          <w:p w14:paraId="29C4AE29" w14:textId="77777777" w:rsidR="00506668" w:rsidRPr="00AE6FE7" w:rsidRDefault="00506668" w:rsidP="00506668">
            <w:pPr>
              <w:rPr>
                <w:sz w:val="20"/>
                <w:szCs w:val="20"/>
              </w:rPr>
            </w:pPr>
            <w:r w:rsidRPr="00AE6FE7">
              <w:rPr>
                <w:sz w:val="20"/>
                <w:szCs w:val="20"/>
              </w:rPr>
              <w:t>30</w:t>
            </w:r>
          </w:p>
        </w:tc>
        <w:tc>
          <w:tcPr>
            <w:tcW w:w="550" w:type="dxa"/>
          </w:tcPr>
          <w:p w14:paraId="795A158F" w14:textId="77777777" w:rsidR="00506668" w:rsidRPr="00AE6FE7" w:rsidRDefault="00506668" w:rsidP="00506668">
            <w:pPr>
              <w:rPr>
                <w:sz w:val="20"/>
                <w:szCs w:val="20"/>
              </w:rPr>
            </w:pPr>
            <w:r w:rsidRPr="00AE6FE7">
              <w:rPr>
                <w:sz w:val="20"/>
                <w:szCs w:val="20"/>
              </w:rPr>
              <w:t>23</w:t>
            </w:r>
          </w:p>
        </w:tc>
        <w:tc>
          <w:tcPr>
            <w:tcW w:w="618" w:type="dxa"/>
          </w:tcPr>
          <w:p w14:paraId="0FFA17C6" w14:textId="77777777" w:rsidR="00506668" w:rsidRPr="00AE6FE7" w:rsidRDefault="00506668" w:rsidP="00506668">
            <w:pPr>
              <w:rPr>
                <w:sz w:val="20"/>
                <w:szCs w:val="20"/>
              </w:rPr>
            </w:pPr>
            <w:r w:rsidRPr="00AE6FE7">
              <w:rPr>
                <w:sz w:val="20"/>
                <w:szCs w:val="20"/>
              </w:rPr>
              <w:t>7</w:t>
            </w:r>
          </w:p>
        </w:tc>
        <w:tc>
          <w:tcPr>
            <w:tcW w:w="444" w:type="dxa"/>
          </w:tcPr>
          <w:p w14:paraId="086EAE1F" w14:textId="77777777" w:rsidR="00506668" w:rsidRPr="00AE6FE7" w:rsidRDefault="00506668" w:rsidP="00506668">
            <w:pPr>
              <w:rPr>
                <w:sz w:val="20"/>
                <w:szCs w:val="20"/>
              </w:rPr>
            </w:pPr>
            <w:r w:rsidRPr="00AE6FE7">
              <w:rPr>
                <w:sz w:val="20"/>
                <w:szCs w:val="20"/>
              </w:rPr>
              <w:t>10</w:t>
            </w:r>
          </w:p>
        </w:tc>
        <w:tc>
          <w:tcPr>
            <w:tcW w:w="552" w:type="dxa"/>
          </w:tcPr>
          <w:p w14:paraId="191A8EAA" w14:textId="77777777" w:rsidR="00506668" w:rsidRPr="00AE6FE7" w:rsidRDefault="00506668" w:rsidP="00506668">
            <w:pPr>
              <w:rPr>
                <w:sz w:val="20"/>
                <w:szCs w:val="20"/>
              </w:rPr>
            </w:pPr>
            <w:r w:rsidRPr="00AE6FE7">
              <w:rPr>
                <w:sz w:val="20"/>
                <w:szCs w:val="20"/>
              </w:rPr>
              <w:t>4</w:t>
            </w:r>
          </w:p>
        </w:tc>
        <w:tc>
          <w:tcPr>
            <w:tcW w:w="444" w:type="dxa"/>
          </w:tcPr>
          <w:p w14:paraId="2ADFDA77" w14:textId="77777777" w:rsidR="00506668" w:rsidRPr="00AE6FE7" w:rsidRDefault="00506668" w:rsidP="00506668">
            <w:pPr>
              <w:rPr>
                <w:sz w:val="20"/>
                <w:szCs w:val="20"/>
              </w:rPr>
            </w:pPr>
            <w:r w:rsidRPr="00AE6FE7">
              <w:rPr>
                <w:sz w:val="20"/>
                <w:szCs w:val="20"/>
              </w:rPr>
              <w:t>13</w:t>
            </w:r>
          </w:p>
        </w:tc>
        <w:tc>
          <w:tcPr>
            <w:tcW w:w="650" w:type="dxa"/>
          </w:tcPr>
          <w:p w14:paraId="68CCBE60" w14:textId="77777777" w:rsidR="00506668" w:rsidRPr="00AE6FE7" w:rsidRDefault="00506668" w:rsidP="00506668">
            <w:pPr>
              <w:rPr>
                <w:sz w:val="20"/>
                <w:szCs w:val="20"/>
              </w:rPr>
            </w:pPr>
            <w:r w:rsidRPr="00AE6FE7">
              <w:rPr>
                <w:sz w:val="20"/>
                <w:szCs w:val="20"/>
              </w:rPr>
              <w:t>3</w:t>
            </w:r>
          </w:p>
        </w:tc>
        <w:tc>
          <w:tcPr>
            <w:tcW w:w="1026" w:type="dxa"/>
          </w:tcPr>
          <w:p w14:paraId="11B05D18" w14:textId="77777777" w:rsidR="00506668" w:rsidRPr="00AE6FE7" w:rsidRDefault="00506668" w:rsidP="00506668">
            <w:pPr>
              <w:rPr>
                <w:sz w:val="20"/>
                <w:szCs w:val="20"/>
              </w:rPr>
            </w:pPr>
            <w:r w:rsidRPr="00AE6FE7">
              <w:rPr>
                <w:sz w:val="20"/>
                <w:szCs w:val="20"/>
              </w:rPr>
              <w:t>33</w:t>
            </w:r>
          </w:p>
        </w:tc>
        <w:tc>
          <w:tcPr>
            <w:tcW w:w="550" w:type="dxa"/>
          </w:tcPr>
          <w:p w14:paraId="35F00AA1" w14:textId="77777777" w:rsidR="00506668" w:rsidRPr="00AE6FE7" w:rsidRDefault="00506668" w:rsidP="00506668">
            <w:pPr>
              <w:rPr>
                <w:sz w:val="20"/>
                <w:szCs w:val="20"/>
              </w:rPr>
            </w:pPr>
            <w:r w:rsidRPr="00AE6FE7">
              <w:rPr>
                <w:sz w:val="20"/>
                <w:szCs w:val="20"/>
              </w:rPr>
              <w:t>27</w:t>
            </w:r>
          </w:p>
        </w:tc>
        <w:tc>
          <w:tcPr>
            <w:tcW w:w="638" w:type="dxa"/>
          </w:tcPr>
          <w:p w14:paraId="54D4A312" w14:textId="77777777" w:rsidR="00506668" w:rsidRPr="00AE6FE7" w:rsidRDefault="00506668" w:rsidP="00506668">
            <w:pPr>
              <w:rPr>
                <w:sz w:val="20"/>
                <w:szCs w:val="20"/>
              </w:rPr>
            </w:pPr>
            <w:r w:rsidRPr="00AE6FE7">
              <w:rPr>
                <w:sz w:val="20"/>
                <w:szCs w:val="20"/>
              </w:rPr>
              <w:t>6</w:t>
            </w:r>
          </w:p>
        </w:tc>
        <w:tc>
          <w:tcPr>
            <w:tcW w:w="463" w:type="dxa"/>
          </w:tcPr>
          <w:p w14:paraId="7C80C88B" w14:textId="77777777" w:rsidR="00506668" w:rsidRPr="00AE6FE7" w:rsidRDefault="00506668" w:rsidP="00506668">
            <w:pPr>
              <w:rPr>
                <w:sz w:val="20"/>
                <w:szCs w:val="20"/>
              </w:rPr>
            </w:pPr>
            <w:r w:rsidRPr="00AE6FE7">
              <w:rPr>
                <w:sz w:val="20"/>
                <w:szCs w:val="20"/>
              </w:rPr>
              <w:t>12</w:t>
            </w:r>
          </w:p>
        </w:tc>
        <w:tc>
          <w:tcPr>
            <w:tcW w:w="676" w:type="dxa"/>
          </w:tcPr>
          <w:p w14:paraId="739A88FC" w14:textId="77777777" w:rsidR="00506668" w:rsidRPr="00AE6FE7" w:rsidRDefault="00506668" w:rsidP="00506668">
            <w:pPr>
              <w:rPr>
                <w:sz w:val="20"/>
                <w:szCs w:val="20"/>
              </w:rPr>
            </w:pPr>
            <w:r w:rsidRPr="00AE6FE7">
              <w:rPr>
                <w:sz w:val="20"/>
                <w:szCs w:val="20"/>
              </w:rPr>
              <w:t>3</w:t>
            </w:r>
          </w:p>
        </w:tc>
        <w:tc>
          <w:tcPr>
            <w:tcW w:w="463" w:type="dxa"/>
          </w:tcPr>
          <w:p w14:paraId="0A861B91" w14:textId="77777777" w:rsidR="00506668" w:rsidRPr="00AE6FE7" w:rsidRDefault="00506668" w:rsidP="00506668">
            <w:pPr>
              <w:rPr>
                <w:sz w:val="20"/>
                <w:szCs w:val="20"/>
              </w:rPr>
            </w:pPr>
            <w:r w:rsidRPr="00AE6FE7">
              <w:rPr>
                <w:sz w:val="20"/>
                <w:szCs w:val="20"/>
              </w:rPr>
              <w:t>15</w:t>
            </w:r>
          </w:p>
        </w:tc>
        <w:tc>
          <w:tcPr>
            <w:tcW w:w="733" w:type="dxa"/>
          </w:tcPr>
          <w:p w14:paraId="55DC526E" w14:textId="77777777" w:rsidR="00506668" w:rsidRPr="00AE6FE7" w:rsidRDefault="00506668" w:rsidP="00506668">
            <w:pPr>
              <w:rPr>
                <w:sz w:val="20"/>
                <w:szCs w:val="20"/>
              </w:rPr>
            </w:pPr>
            <w:r w:rsidRPr="00AE6FE7">
              <w:rPr>
                <w:sz w:val="20"/>
                <w:szCs w:val="20"/>
              </w:rPr>
              <w:t>3</w:t>
            </w:r>
          </w:p>
        </w:tc>
        <w:tc>
          <w:tcPr>
            <w:tcW w:w="916" w:type="dxa"/>
          </w:tcPr>
          <w:p w14:paraId="00532E1E" w14:textId="77777777" w:rsidR="00506668" w:rsidRPr="00AE6FE7" w:rsidRDefault="00506668" w:rsidP="00506668">
            <w:pPr>
              <w:rPr>
                <w:sz w:val="20"/>
                <w:szCs w:val="20"/>
              </w:rPr>
            </w:pPr>
            <w:r w:rsidRPr="00AE6FE7">
              <w:rPr>
                <w:sz w:val="20"/>
                <w:szCs w:val="20"/>
              </w:rPr>
              <w:t>30</w:t>
            </w:r>
          </w:p>
        </w:tc>
        <w:tc>
          <w:tcPr>
            <w:tcW w:w="643" w:type="dxa"/>
          </w:tcPr>
          <w:p w14:paraId="121CD472" w14:textId="77777777" w:rsidR="00506668" w:rsidRPr="00AE6FE7" w:rsidRDefault="00506668" w:rsidP="00506668">
            <w:pPr>
              <w:rPr>
                <w:sz w:val="20"/>
                <w:szCs w:val="20"/>
              </w:rPr>
            </w:pPr>
            <w:r w:rsidRPr="00AE6FE7">
              <w:rPr>
                <w:sz w:val="20"/>
                <w:szCs w:val="20"/>
              </w:rPr>
              <w:t>19</w:t>
            </w:r>
          </w:p>
        </w:tc>
        <w:tc>
          <w:tcPr>
            <w:tcW w:w="567" w:type="dxa"/>
          </w:tcPr>
          <w:p w14:paraId="770EDEF2" w14:textId="77777777" w:rsidR="00506668" w:rsidRPr="00AE6FE7" w:rsidRDefault="00506668" w:rsidP="00506668">
            <w:pPr>
              <w:rPr>
                <w:sz w:val="20"/>
                <w:szCs w:val="20"/>
              </w:rPr>
            </w:pPr>
            <w:r w:rsidRPr="00AE6FE7">
              <w:rPr>
                <w:sz w:val="20"/>
                <w:szCs w:val="20"/>
              </w:rPr>
              <w:t>11</w:t>
            </w:r>
          </w:p>
        </w:tc>
        <w:tc>
          <w:tcPr>
            <w:tcW w:w="567" w:type="dxa"/>
          </w:tcPr>
          <w:p w14:paraId="108BE7B4" w14:textId="77777777" w:rsidR="00506668" w:rsidRPr="00AE6FE7" w:rsidRDefault="00506668" w:rsidP="00506668">
            <w:pPr>
              <w:rPr>
                <w:sz w:val="20"/>
                <w:szCs w:val="20"/>
              </w:rPr>
            </w:pPr>
            <w:r w:rsidRPr="00AE6FE7">
              <w:rPr>
                <w:sz w:val="20"/>
                <w:szCs w:val="20"/>
              </w:rPr>
              <w:t>9</w:t>
            </w:r>
          </w:p>
        </w:tc>
        <w:tc>
          <w:tcPr>
            <w:tcW w:w="614" w:type="dxa"/>
          </w:tcPr>
          <w:p w14:paraId="62449EC2" w14:textId="77777777" w:rsidR="00506668" w:rsidRPr="00AE6FE7" w:rsidRDefault="00506668" w:rsidP="00506668">
            <w:pPr>
              <w:rPr>
                <w:sz w:val="20"/>
                <w:szCs w:val="20"/>
              </w:rPr>
            </w:pPr>
            <w:r w:rsidRPr="00AE6FE7">
              <w:rPr>
                <w:sz w:val="20"/>
                <w:szCs w:val="20"/>
              </w:rPr>
              <w:t>5</w:t>
            </w:r>
          </w:p>
        </w:tc>
        <w:tc>
          <w:tcPr>
            <w:tcW w:w="662" w:type="dxa"/>
          </w:tcPr>
          <w:p w14:paraId="7D8B656B" w14:textId="77777777" w:rsidR="00506668" w:rsidRPr="00AE6FE7" w:rsidRDefault="00506668" w:rsidP="00506668">
            <w:pPr>
              <w:rPr>
                <w:sz w:val="20"/>
                <w:szCs w:val="20"/>
              </w:rPr>
            </w:pPr>
            <w:r w:rsidRPr="00AE6FE7">
              <w:rPr>
                <w:sz w:val="20"/>
                <w:szCs w:val="20"/>
              </w:rPr>
              <w:t>10</w:t>
            </w:r>
          </w:p>
        </w:tc>
        <w:tc>
          <w:tcPr>
            <w:tcW w:w="672" w:type="dxa"/>
          </w:tcPr>
          <w:p w14:paraId="67BEBE1E" w14:textId="77777777" w:rsidR="00506668" w:rsidRPr="00AE6FE7" w:rsidRDefault="00506668" w:rsidP="00506668">
            <w:pPr>
              <w:rPr>
                <w:sz w:val="20"/>
                <w:szCs w:val="20"/>
              </w:rPr>
            </w:pPr>
            <w:r w:rsidRPr="00AE6FE7">
              <w:rPr>
                <w:sz w:val="20"/>
                <w:szCs w:val="20"/>
              </w:rPr>
              <w:t>6</w:t>
            </w:r>
          </w:p>
        </w:tc>
      </w:tr>
      <w:tr w:rsidR="00AE6FE7" w:rsidRPr="00AE6FE7" w14:paraId="702B6883" w14:textId="77777777" w:rsidTr="00AE6FE7">
        <w:tc>
          <w:tcPr>
            <w:tcW w:w="1590" w:type="dxa"/>
          </w:tcPr>
          <w:p w14:paraId="0FFEE2C3" w14:textId="77777777" w:rsidR="00506668" w:rsidRPr="00AE6FE7" w:rsidRDefault="00506668" w:rsidP="00506668">
            <w:pPr>
              <w:rPr>
                <w:sz w:val="20"/>
                <w:szCs w:val="20"/>
              </w:rPr>
            </w:pPr>
            <w:r w:rsidRPr="00AE6FE7">
              <w:rPr>
                <w:sz w:val="20"/>
                <w:szCs w:val="20"/>
              </w:rPr>
              <w:t>Футбол</w:t>
            </w:r>
          </w:p>
        </w:tc>
        <w:tc>
          <w:tcPr>
            <w:tcW w:w="1088" w:type="dxa"/>
          </w:tcPr>
          <w:p w14:paraId="404E0AD0" w14:textId="77777777" w:rsidR="00506668" w:rsidRPr="00AE6FE7" w:rsidRDefault="00506668" w:rsidP="00506668">
            <w:pPr>
              <w:rPr>
                <w:sz w:val="20"/>
                <w:szCs w:val="20"/>
              </w:rPr>
            </w:pPr>
            <w:r w:rsidRPr="00AE6FE7">
              <w:rPr>
                <w:sz w:val="20"/>
                <w:szCs w:val="20"/>
              </w:rPr>
              <w:t>22</w:t>
            </w:r>
          </w:p>
        </w:tc>
        <w:tc>
          <w:tcPr>
            <w:tcW w:w="550" w:type="dxa"/>
          </w:tcPr>
          <w:p w14:paraId="0D019B57" w14:textId="77777777" w:rsidR="00506668" w:rsidRPr="00AE6FE7" w:rsidRDefault="00506668" w:rsidP="00506668">
            <w:pPr>
              <w:rPr>
                <w:sz w:val="20"/>
                <w:szCs w:val="20"/>
              </w:rPr>
            </w:pPr>
            <w:r w:rsidRPr="00AE6FE7">
              <w:rPr>
                <w:sz w:val="20"/>
                <w:szCs w:val="20"/>
              </w:rPr>
              <w:t>16</w:t>
            </w:r>
          </w:p>
        </w:tc>
        <w:tc>
          <w:tcPr>
            <w:tcW w:w="618" w:type="dxa"/>
          </w:tcPr>
          <w:p w14:paraId="11B120EA" w14:textId="77777777" w:rsidR="00506668" w:rsidRPr="00AE6FE7" w:rsidRDefault="00506668" w:rsidP="00506668">
            <w:pPr>
              <w:rPr>
                <w:sz w:val="20"/>
                <w:szCs w:val="20"/>
              </w:rPr>
            </w:pPr>
            <w:r w:rsidRPr="00AE6FE7">
              <w:rPr>
                <w:sz w:val="20"/>
                <w:szCs w:val="20"/>
              </w:rPr>
              <w:t>6</w:t>
            </w:r>
          </w:p>
        </w:tc>
        <w:tc>
          <w:tcPr>
            <w:tcW w:w="444" w:type="dxa"/>
          </w:tcPr>
          <w:p w14:paraId="53486F59" w14:textId="77777777" w:rsidR="00506668" w:rsidRPr="00AE6FE7" w:rsidRDefault="00506668" w:rsidP="00506668">
            <w:pPr>
              <w:rPr>
                <w:sz w:val="20"/>
                <w:szCs w:val="20"/>
              </w:rPr>
            </w:pPr>
            <w:r w:rsidRPr="00AE6FE7">
              <w:rPr>
                <w:sz w:val="20"/>
                <w:szCs w:val="20"/>
              </w:rPr>
              <w:t>0</w:t>
            </w:r>
          </w:p>
        </w:tc>
        <w:tc>
          <w:tcPr>
            <w:tcW w:w="552" w:type="dxa"/>
          </w:tcPr>
          <w:p w14:paraId="1CE487F8" w14:textId="77777777" w:rsidR="00506668" w:rsidRPr="00AE6FE7" w:rsidRDefault="00506668" w:rsidP="00506668">
            <w:pPr>
              <w:rPr>
                <w:sz w:val="20"/>
                <w:szCs w:val="20"/>
              </w:rPr>
            </w:pPr>
            <w:r w:rsidRPr="00AE6FE7">
              <w:rPr>
                <w:sz w:val="20"/>
                <w:szCs w:val="20"/>
              </w:rPr>
              <w:t>0</w:t>
            </w:r>
          </w:p>
        </w:tc>
        <w:tc>
          <w:tcPr>
            <w:tcW w:w="444" w:type="dxa"/>
          </w:tcPr>
          <w:p w14:paraId="0640F862" w14:textId="77777777" w:rsidR="00506668" w:rsidRPr="00AE6FE7" w:rsidRDefault="00506668" w:rsidP="00506668">
            <w:pPr>
              <w:rPr>
                <w:sz w:val="20"/>
                <w:szCs w:val="20"/>
              </w:rPr>
            </w:pPr>
            <w:r w:rsidRPr="00AE6FE7">
              <w:rPr>
                <w:sz w:val="20"/>
                <w:szCs w:val="20"/>
              </w:rPr>
              <w:t>16</w:t>
            </w:r>
          </w:p>
        </w:tc>
        <w:tc>
          <w:tcPr>
            <w:tcW w:w="650" w:type="dxa"/>
          </w:tcPr>
          <w:p w14:paraId="05857F6D" w14:textId="77777777" w:rsidR="00506668" w:rsidRPr="00AE6FE7" w:rsidRDefault="00506668" w:rsidP="00506668">
            <w:pPr>
              <w:rPr>
                <w:sz w:val="20"/>
                <w:szCs w:val="20"/>
              </w:rPr>
            </w:pPr>
            <w:r w:rsidRPr="00AE6FE7">
              <w:rPr>
                <w:sz w:val="20"/>
                <w:szCs w:val="20"/>
              </w:rPr>
              <w:t>6</w:t>
            </w:r>
          </w:p>
        </w:tc>
        <w:tc>
          <w:tcPr>
            <w:tcW w:w="1026" w:type="dxa"/>
          </w:tcPr>
          <w:p w14:paraId="6D76386F" w14:textId="77777777" w:rsidR="00506668" w:rsidRPr="00AE6FE7" w:rsidRDefault="00506668" w:rsidP="00506668">
            <w:pPr>
              <w:rPr>
                <w:sz w:val="20"/>
                <w:szCs w:val="20"/>
              </w:rPr>
            </w:pPr>
            <w:r w:rsidRPr="00AE6FE7">
              <w:rPr>
                <w:sz w:val="20"/>
                <w:szCs w:val="20"/>
              </w:rPr>
              <w:t>22</w:t>
            </w:r>
          </w:p>
        </w:tc>
        <w:tc>
          <w:tcPr>
            <w:tcW w:w="550" w:type="dxa"/>
          </w:tcPr>
          <w:p w14:paraId="6B5FF13C" w14:textId="77777777" w:rsidR="00506668" w:rsidRPr="00AE6FE7" w:rsidRDefault="00506668" w:rsidP="00506668">
            <w:pPr>
              <w:rPr>
                <w:sz w:val="20"/>
                <w:szCs w:val="20"/>
              </w:rPr>
            </w:pPr>
            <w:r w:rsidRPr="00AE6FE7">
              <w:rPr>
                <w:sz w:val="20"/>
                <w:szCs w:val="20"/>
              </w:rPr>
              <w:t>15</w:t>
            </w:r>
          </w:p>
        </w:tc>
        <w:tc>
          <w:tcPr>
            <w:tcW w:w="638" w:type="dxa"/>
          </w:tcPr>
          <w:p w14:paraId="5AB66ED3" w14:textId="77777777" w:rsidR="00506668" w:rsidRPr="00AE6FE7" w:rsidRDefault="00506668" w:rsidP="00506668">
            <w:pPr>
              <w:rPr>
                <w:sz w:val="20"/>
                <w:szCs w:val="20"/>
              </w:rPr>
            </w:pPr>
            <w:r w:rsidRPr="00AE6FE7">
              <w:rPr>
                <w:sz w:val="20"/>
                <w:szCs w:val="20"/>
              </w:rPr>
              <w:t>7</w:t>
            </w:r>
          </w:p>
        </w:tc>
        <w:tc>
          <w:tcPr>
            <w:tcW w:w="463" w:type="dxa"/>
          </w:tcPr>
          <w:p w14:paraId="23C68160" w14:textId="77777777" w:rsidR="00506668" w:rsidRPr="00AE6FE7" w:rsidRDefault="00506668" w:rsidP="00506668">
            <w:pPr>
              <w:rPr>
                <w:sz w:val="20"/>
                <w:szCs w:val="20"/>
              </w:rPr>
            </w:pPr>
            <w:r w:rsidRPr="00AE6FE7">
              <w:rPr>
                <w:sz w:val="20"/>
                <w:szCs w:val="20"/>
              </w:rPr>
              <w:t>0</w:t>
            </w:r>
          </w:p>
        </w:tc>
        <w:tc>
          <w:tcPr>
            <w:tcW w:w="676" w:type="dxa"/>
          </w:tcPr>
          <w:p w14:paraId="115E08DC" w14:textId="77777777" w:rsidR="00506668" w:rsidRPr="00AE6FE7" w:rsidRDefault="00506668" w:rsidP="00506668">
            <w:pPr>
              <w:rPr>
                <w:sz w:val="20"/>
                <w:szCs w:val="20"/>
              </w:rPr>
            </w:pPr>
            <w:r w:rsidRPr="00AE6FE7">
              <w:rPr>
                <w:sz w:val="20"/>
                <w:szCs w:val="20"/>
              </w:rPr>
              <w:t>0</w:t>
            </w:r>
          </w:p>
        </w:tc>
        <w:tc>
          <w:tcPr>
            <w:tcW w:w="463" w:type="dxa"/>
          </w:tcPr>
          <w:p w14:paraId="5F869040" w14:textId="77777777" w:rsidR="00506668" w:rsidRPr="00AE6FE7" w:rsidRDefault="00506668" w:rsidP="00506668">
            <w:pPr>
              <w:rPr>
                <w:sz w:val="20"/>
                <w:szCs w:val="20"/>
              </w:rPr>
            </w:pPr>
            <w:r w:rsidRPr="00AE6FE7">
              <w:rPr>
                <w:sz w:val="20"/>
                <w:szCs w:val="20"/>
              </w:rPr>
              <w:t>15</w:t>
            </w:r>
          </w:p>
        </w:tc>
        <w:tc>
          <w:tcPr>
            <w:tcW w:w="733" w:type="dxa"/>
          </w:tcPr>
          <w:p w14:paraId="4858C728" w14:textId="77777777" w:rsidR="00506668" w:rsidRPr="00AE6FE7" w:rsidRDefault="00506668" w:rsidP="00506668">
            <w:pPr>
              <w:rPr>
                <w:sz w:val="20"/>
                <w:szCs w:val="20"/>
              </w:rPr>
            </w:pPr>
            <w:r w:rsidRPr="00AE6FE7">
              <w:rPr>
                <w:sz w:val="20"/>
                <w:szCs w:val="20"/>
              </w:rPr>
              <w:t>7</w:t>
            </w:r>
          </w:p>
        </w:tc>
        <w:tc>
          <w:tcPr>
            <w:tcW w:w="916" w:type="dxa"/>
          </w:tcPr>
          <w:p w14:paraId="10DD368E" w14:textId="77777777" w:rsidR="00506668" w:rsidRPr="00AE6FE7" w:rsidRDefault="00506668" w:rsidP="00506668">
            <w:pPr>
              <w:rPr>
                <w:sz w:val="20"/>
                <w:szCs w:val="20"/>
              </w:rPr>
            </w:pPr>
            <w:r w:rsidRPr="00AE6FE7">
              <w:rPr>
                <w:sz w:val="20"/>
                <w:szCs w:val="20"/>
              </w:rPr>
              <w:t>23</w:t>
            </w:r>
          </w:p>
        </w:tc>
        <w:tc>
          <w:tcPr>
            <w:tcW w:w="643" w:type="dxa"/>
          </w:tcPr>
          <w:p w14:paraId="1182A414" w14:textId="77777777" w:rsidR="00506668" w:rsidRPr="00AE6FE7" w:rsidRDefault="00506668" w:rsidP="00506668">
            <w:pPr>
              <w:rPr>
                <w:sz w:val="20"/>
                <w:szCs w:val="20"/>
              </w:rPr>
            </w:pPr>
            <w:r w:rsidRPr="00AE6FE7">
              <w:rPr>
                <w:sz w:val="20"/>
                <w:szCs w:val="20"/>
              </w:rPr>
              <w:t>14</w:t>
            </w:r>
          </w:p>
        </w:tc>
        <w:tc>
          <w:tcPr>
            <w:tcW w:w="567" w:type="dxa"/>
          </w:tcPr>
          <w:p w14:paraId="5BDD5979" w14:textId="77777777" w:rsidR="00506668" w:rsidRPr="00AE6FE7" w:rsidRDefault="00506668" w:rsidP="00506668">
            <w:pPr>
              <w:rPr>
                <w:sz w:val="20"/>
                <w:szCs w:val="20"/>
              </w:rPr>
            </w:pPr>
            <w:r w:rsidRPr="00AE6FE7">
              <w:rPr>
                <w:sz w:val="20"/>
                <w:szCs w:val="20"/>
              </w:rPr>
              <w:t>9</w:t>
            </w:r>
          </w:p>
        </w:tc>
        <w:tc>
          <w:tcPr>
            <w:tcW w:w="567" w:type="dxa"/>
          </w:tcPr>
          <w:p w14:paraId="55BE585D" w14:textId="77777777" w:rsidR="00506668" w:rsidRPr="00AE6FE7" w:rsidRDefault="00506668" w:rsidP="00506668">
            <w:pPr>
              <w:rPr>
                <w:sz w:val="20"/>
                <w:szCs w:val="20"/>
              </w:rPr>
            </w:pPr>
            <w:r w:rsidRPr="00AE6FE7">
              <w:rPr>
                <w:sz w:val="20"/>
                <w:szCs w:val="20"/>
              </w:rPr>
              <w:t>0</w:t>
            </w:r>
          </w:p>
        </w:tc>
        <w:tc>
          <w:tcPr>
            <w:tcW w:w="614" w:type="dxa"/>
          </w:tcPr>
          <w:p w14:paraId="0250C6B9" w14:textId="77777777" w:rsidR="00506668" w:rsidRPr="00AE6FE7" w:rsidRDefault="00506668" w:rsidP="00506668">
            <w:pPr>
              <w:rPr>
                <w:sz w:val="20"/>
                <w:szCs w:val="20"/>
              </w:rPr>
            </w:pPr>
            <w:r w:rsidRPr="00AE6FE7">
              <w:rPr>
                <w:sz w:val="20"/>
                <w:szCs w:val="20"/>
              </w:rPr>
              <w:t>0</w:t>
            </w:r>
          </w:p>
        </w:tc>
        <w:tc>
          <w:tcPr>
            <w:tcW w:w="662" w:type="dxa"/>
          </w:tcPr>
          <w:p w14:paraId="6FE46000" w14:textId="77777777" w:rsidR="00506668" w:rsidRPr="00AE6FE7" w:rsidRDefault="00506668" w:rsidP="00506668">
            <w:pPr>
              <w:rPr>
                <w:sz w:val="20"/>
                <w:szCs w:val="20"/>
              </w:rPr>
            </w:pPr>
            <w:r w:rsidRPr="00AE6FE7">
              <w:rPr>
                <w:sz w:val="20"/>
                <w:szCs w:val="20"/>
              </w:rPr>
              <w:t>14</w:t>
            </w:r>
          </w:p>
        </w:tc>
        <w:tc>
          <w:tcPr>
            <w:tcW w:w="672" w:type="dxa"/>
          </w:tcPr>
          <w:p w14:paraId="2743D411" w14:textId="77777777" w:rsidR="00506668" w:rsidRPr="00AE6FE7" w:rsidRDefault="00506668" w:rsidP="00506668">
            <w:pPr>
              <w:rPr>
                <w:sz w:val="20"/>
                <w:szCs w:val="20"/>
              </w:rPr>
            </w:pPr>
            <w:r w:rsidRPr="00AE6FE7">
              <w:rPr>
                <w:sz w:val="20"/>
                <w:szCs w:val="20"/>
              </w:rPr>
              <w:t>9</w:t>
            </w:r>
          </w:p>
        </w:tc>
      </w:tr>
      <w:tr w:rsidR="00AE6FE7" w:rsidRPr="00AE6FE7" w14:paraId="748AD70E" w14:textId="77777777" w:rsidTr="00AE6FE7">
        <w:tc>
          <w:tcPr>
            <w:tcW w:w="1590" w:type="dxa"/>
          </w:tcPr>
          <w:p w14:paraId="4C556FB6" w14:textId="77777777" w:rsidR="00506668" w:rsidRPr="00AE6FE7" w:rsidRDefault="00506668" w:rsidP="00506668">
            <w:pPr>
              <w:rPr>
                <w:sz w:val="20"/>
                <w:szCs w:val="20"/>
              </w:rPr>
            </w:pPr>
            <w:r w:rsidRPr="00AE6FE7">
              <w:rPr>
                <w:sz w:val="20"/>
                <w:szCs w:val="20"/>
              </w:rPr>
              <w:t>Шахи</w:t>
            </w:r>
          </w:p>
        </w:tc>
        <w:tc>
          <w:tcPr>
            <w:tcW w:w="1088" w:type="dxa"/>
          </w:tcPr>
          <w:p w14:paraId="04AB785B" w14:textId="77777777" w:rsidR="00506668" w:rsidRPr="00AE6FE7" w:rsidRDefault="00506668" w:rsidP="00506668">
            <w:pPr>
              <w:rPr>
                <w:sz w:val="20"/>
                <w:szCs w:val="20"/>
              </w:rPr>
            </w:pPr>
            <w:r w:rsidRPr="00AE6FE7">
              <w:rPr>
                <w:sz w:val="20"/>
                <w:szCs w:val="20"/>
              </w:rPr>
              <w:t>16</w:t>
            </w:r>
          </w:p>
        </w:tc>
        <w:tc>
          <w:tcPr>
            <w:tcW w:w="550" w:type="dxa"/>
          </w:tcPr>
          <w:p w14:paraId="4134E95D" w14:textId="77777777" w:rsidR="00506668" w:rsidRPr="00AE6FE7" w:rsidRDefault="00506668" w:rsidP="00506668">
            <w:pPr>
              <w:rPr>
                <w:sz w:val="20"/>
                <w:szCs w:val="20"/>
              </w:rPr>
            </w:pPr>
            <w:r w:rsidRPr="00AE6FE7">
              <w:rPr>
                <w:sz w:val="20"/>
                <w:szCs w:val="20"/>
              </w:rPr>
              <w:t>16</w:t>
            </w:r>
          </w:p>
        </w:tc>
        <w:tc>
          <w:tcPr>
            <w:tcW w:w="618" w:type="dxa"/>
          </w:tcPr>
          <w:p w14:paraId="25E9785E" w14:textId="77777777" w:rsidR="00506668" w:rsidRPr="00AE6FE7" w:rsidRDefault="00506668" w:rsidP="00506668">
            <w:pPr>
              <w:rPr>
                <w:sz w:val="20"/>
                <w:szCs w:val="20"/>
              </w:rPr>
            </w:pPr>
            <w:r w:rsidRPr="00AE6FE7">
              <w:rPr>
                <w:sz w:val="20"/>
                <w:szCs w:val="20"/>
              </w:rPr>
              <w:t>0</w:t>
            </w:r>
          </w:p>
        </w:tc>
        <w:tc>
          <w:tcPr>
            <w:tcW w:w="444" w:type="dxa"/>
          </w:tcPr>
          <w:p w14:paraId="08BB70FD" w14:textId="77777777" w:rsidR="00506668" w:rsidRPr="00AE6FE7" w:rsidRDefault="00506668" w:rsidP="00506668">
            <w:pPr>
              <w:rPr>
                <w:sz w:val="20"/>
                <w:szCs w:val="20"/>
              </w:rPr>
            </w:pPr>
            <w:r w:rsidRPr="00AE6FE7">
              <w:rPr>
                <w:sz w:val="20"/>
                <w:szCs w:val="20"/>
              </w:rPr>
              <w:t>4</w:t>
            </w:r>
          </w:p>
        </w:tc>
        <w:tc>
          <w:tcPr>
            <w:tcW w:w="552" w:type="dxa"/>
          </w:tcPr>
          <w:p w14:paraId="19EA4E4A" w14:textId="77777777" w:rsidR="00506668" w:rsidRPr="00AE6FE7" w:rsidRDefault="00506668" w:rsidP="00506668">
            <w:pPr>
              <w:rPr>
                <w:sz w:val="20"/>
                <w:szCs w:val="20"/>
              </w:rPr>
            </w:pPr>
            <w:r w:rsidRPr="00AE6FE7">
              <w:rPr>
                <w:sz w:val="20"/>
                <w:szCs w:val="20"/>
              </w:rPr>
              <w:t>0</w:t>
            </w:r>
          </w:p>
        </w:tc>
        <w:tc>
          <w:tcPr>
            <w:tcW w:w="444" w:type="dxa"/>
          </w:tcPr>
          <w:p w14:paraId="4CCA1F16" w14:textId="77777777" w:rsidR="00506668" w:rsidRPr="00AE6FE7" w:rsidRDefault="00506668" w:rsidP="00506668">
            <w:pPr>
              <w:rPr>
                <w:sz w:val="20"/>
                <w:szCs w:val="20"/>
              </w:rPr>
            </w:pPr>
            <w:r w:rsidRPr="00AE6FE7">
              <w:rPr>
                <w:sz w:val="20"/>
                <w:szCs w:val="20"/>
              </w:rPr>
              <w:t>12</w:t>
            </w:r>
          </w:p>
        </w:tc>
        <w:tc>
          <w:tcPr>
            <w:tcW w:w="650" w:type="dxa"/>
          </w:tcPr>
          <w:p w14:paraId="01175D4C" w14:textId="77777777" w:rsidR="00506668" w:rsidRPr="00AE6FE7" w:rsidRDefault="00506668" w:rsidP="00506668">
            <w:pPr>
              <w:rPr>
                <w:sz w:val="20"/>
                <w:szCs w:val="20"/>
              </w:rPr>
            </w:pPr>
            <w:r w:rsidRPr="00AE6FE7">
              <w:rPr>
                <w:sz w:val="20"/>
                <w:szCs w:val="20"/>
              </w:rPr>
              <w:t>0</w:t>
            </w:r>
          </w:p>
        </w:tc>
        <w:tc>
          <w:tcPr>
            <w:tcW w:w="1026" w:type="dxa"/>
          </w:tcPr>
          <w:p w14:paraId="7862D8F7" w14:textId="77777777" w:rsidR="00506668" w:rsidRPr="00AE6FE7" w:rsidRDefault="00506668" w:rsidP="00506668">
            <w:pPr>
              <w:rPr>
                <w:sz w:val="20"/>
                <w:szCs w:val="20"/>
              </w:rPr>
            </w:pPr>
            <w:r w:rsidRPr="00AE6FE7">
              <w:rPr>
                <w:sz w:val="20"/>
                <w:szCs w:val="20"/>
              </w:rPr>
              <w:t>20</w:t>
            </w:r>
          </w:p>
        </w:tc>
        <w:tc>
          <w:tcPr>
            <w:tcW w:w="550" w:type="dxa"/>
          </w:tcPr>
          <w:p w14:paraId="032A69F5" w14:textId="77777777" w:rsidR="00506668" w:rsidRPr="00AE6FE7" w:rsidRDefault="00506668" w:rsidP="00506668">
            <w:pPr>
              <w:rPr>
                <w:sz w:val="20"/>
                <w:szCs w:val="20"/>
              </w:rPr>
            </w:pPr>
            <w:r w:rsidRPr="00AE6FE7">
              <w:rPr>
                <w:sz w:val="20"/>
                <w:szCs w:val="20"/>
              </w:rPr>
              <w:t>20</w:t>
            </w:r>
          </w:p>
        </w:tc>
        <w:tc>
          <w:tcPr>
            <w:tcW w:w="638" w:type="dxa"/>
          </w:tcPr>
          <w:p w14:paraId="0D2F7C27" w14:textId="77777777" w:rsidR="00506668" w:rsidRPr="00AE6FE7" w:rsidRDefault="00506668" w:rsidP="00506668">
            <w:pPr>
              <w:rPr>
                <w:sz w:val="20"/>
                <w:szCs w:val="20"/>
              </w:rPr>
            </w:pPr>
            <w:r w:rsidRPr="00AE6FE7">
              <w:rPr>
                <w:sz w:val="20"/>
                <w:szCs w:val="20"/>
              </w:rPr>
              <w:t>0</w:t>
            </w:r>
          </w:p>
        </w:tc>
        <w:tc>
          <w:tcPr>
            <w:tcW w:w="463" w:type="dxa"/>
          </w:tcPr>
          <w:p w14:paraId="71BA94B9" w14:textId="77777777" w:rsidR="00506668" w:rsidRPr="00AE6FE7" w:rsidRDefault="00506668" w:rsidP="00506668">
            <w:pPr>
              <w:rPr>
                <w:sz w:val="20"/>
                <w:szCs w:val="20"/>
              </w:rPr>
            </w:pPr>
            <w:r w:rsidRPr="00AE6FE7">
              <w:rPr>
                <w:sz w:val="20"/>
                <w:szCs w:val="20"/>
              </w:rPr>
              <w:t>5</w:t>
            </w:r>
          </w:p>
        </w:tc>
        <w:tc>
          <w:tcPr>
            <w:tcW w:w="676" w:type="dxa"/>
          </w:tcPr>
          <w:p w14:paraId="1DE862A7" w14:textId="77777777" w:rsidR="00506668" w:rsidRPr="00AE6FE7" w:rsidRDefault="00506668" w:rsidP="00506668">
            <w:pPr>
              <w:rPr>
                <w:sz w:val="20"/>
                <w:szCs w:val="20"/>
              </w:rPr>
            </w:pPr>
            <w:r w:rsidRPr="00AE6FE7">
              <w:rPr>
                <w:sz w:val="20"/>
                <w:szCs w:val="20"/>
              </w:rPr>
              <w:t>0</w:t>
            </w:r>
          </w:p>
        </w:tc>
        <w:tc>
          <w:tcPr>
            <w:tcW w:w="463" w:type="dxa"/>
          </w:tcPr>
          <w:p w14:paraId="771D691F" w14:textId="77777777" w:rsidR="00506668" w:rsidRPr="00AE6FE7" w:rsidRDefault="00506668" w:rsidP="00506668">
            <w:pPr>
              <w:rPr>
                <w:sz w:val="20"/>
                <w:szCs w:val="20"/>
              </w:rPr>
            </w:pPr>
            <w:r w:rsidRPr="00AE6FE7">
              <w:rPr>
                <w:sz w:val="20"/>
                <w:szCs w:val="20"/>
              </w:rPr>
              <w:t>15</w:t>
            </w:r>
          </w:p>
        </w:tc>
        <w:tc>
          <w:tcPr>
            <w:tcW w:w="733" w:type="dxa"/>
          </w:tcPr>
          <w:p w14:paraId="3E56BCE7" w14:textId="77777777" w:rsidR="00506668" w:rsidRPr="00AE6FE7" w:rsidRDefault="00506668" w:rsidP="00506668">
            <w:pPr>
              <w:rPr>
                <w:sz w:val="20"/>
                <w:szCs w:val="20"/>
              </w:rPr>
            </w:pPr>
            <w:r w:rsidRPr="00AE6FE7">
              <w:rPr>
                <w:sz w:val="20"/>
                <w:szCs w:val="20"/>
              </w:rPr>
              <w:t>0</w:t>
            </w:r>
          </w:p>
        </w:tc>
        <w:tc>
          <w:tcPr>
            <w:tcW w:w="916" w:type="dxa"/>
          </w:tcPr>
          <w:p w14:paraId="2099C076" w14:textId="77777777" w:rsidR="00506668" w:rsidRPr="00AE6FE7" w:rsidRDefault="00506668" w:rsidP="00506668">
            <w:pPr>
              <w:rPr>
                <w:sz w:val="20"/>
                <w:szCs w:val="20"/>
              </w:rPr>
            </w:pPr>
            <w:r w:rsidRPr="00AE6FE7">
              <w:rPr>
                <w:sz w:val="20"/>
                <w:szCs w:val="20"/>
              </w:rPr>
              <w:t>40</w:t>
            </w:r>
          </w:p>
        </w:tc>
        <w:tc>
          <w:tcPr>
            <w:tcW w:w="643" w:type="dxa"/>
          </w:tcPr>
          <w:p w14:paraId="457940D7" w14:textId="77777777" w:rsidR="00506668" w:rsidRPr="00AE6FE7" w:rsidRDefault="00506668" w:rsidP="00506668">
            <w:pPr>
              <w:rPr>
                <w:sz w:val="20"/>
                <w:szCs w:val="20"/>
              </w:rPr>
            </w:pPr>
            <w:r w:rsidRPr="00AE6FE7">
              <w:rPr>
                <w:sz w:val="20"/>
                <w:szCs w:val="20"/>
              </w:rPr>
              <w:t>38</w:t>
            </w:r>
          </w:p>
        </w:tc>
        <w:tc>
          <w:tcPr>
            <w:tcW w:w="567" w:type="dxa"/>
          </w:tcPr>
          <w:p w14:paraId="57B94701" w14:textId="77777777" w:rsidR="00506668" w:rsidRPr="00AE6FE7" w:rsidRDefault="00506668" w:rsidP="00506668">
            <w:pPr>
              <w:rPr>
                <w:sz w:val="20"/>
                <w:szCs w:val="20"/>
              </w:rPr>
            </w:pPr>
            <w:r w:rsidRPr="00AE6FE7">
              <w:rPr>
                <w:sz w:val="20"/>
                <w:szCs w:val="20"/>
              </w:rPr>
              <w:t>2</w:t>
            </w:r>
          </w:p>
        </w:tc>
        <w:tc>
          <w:tcPr>
            <w:tcW w:w="567" w:type="dxa"/>
          </w:tcPr>
          <w:p w14:paraId="79E5D577" w14:textId="77777777" w:rsidR="00506668" w:rsidRPr="00AE6FE7" w:rsidRDefault="00506668" w:rsidP="00506668">
            <w:pPr>
              <w:rPr>
                <w:sz w:val="20"/>
                <w:szCs w:val="20"/>
              </w:rPr>
            </w:pPr>
            <w:r w:rsidRPr="00AE6FE7">
              <w:rPr>
                <w:sz w:val="20"/>
                <w:szCs w:val="20"/>
              </w:rPr>
              <w:t>11</w:t>
            </w:r>
          </w:p>
        </w:tc>
        <w:tc>
          <w:tcPr>
            <w:tcW w:w="614" w:type="dxa"/>
          </w:tcPr>
          <w:p w14:paraId="013B29D9" w14:textId="77777777" w:rsidR="00506668" w:rsidRPr="00AE6FE7" w:rsidRDefault="00506668" w:rsidP="00506668">
            <w:pPr>
              <w:rPr>
                <w:sz w:val="20"/>
                <w:szCs w:val="20"/>
              </w:rPr>
            </w:pPr>
            <w:r w:rsidRPr="00AE6FE7">
              <w:rPr>
                <w:sz w:val="20"/>
                <w:szCs w:val="20"/>
              </w:rPr>
              <w:t>0</w:t>
            </w:r>
          </w:p>
        </w:tc>
        <w:tc>
          <w:tcPr>
            <w:tcW w:w="662" w:type="dxa"/>
          </w:tcPr>
          <w:p w14:paraId="55C127CC" w14:textId="77777777" w:rsidR="00506668" w:rsidRPr="00AE6FE7" w:rsidRDefault="00506668" w:rsidP="00506668">
            <w:pPr>
              <w:rPr>
                <w:sz w:val="20"/>
                <w:szCs w:val="20"/>
              </w:rPr>
            </w:pPr>
            <w:r w:rsidRPr="00AE6FE7">
              <w:rPr>
                <w:sz w:val="20"/>
                <w:szCs w:val="20"/>
              </w:rPr>
              <w:t>27</w:t>
            </w:r>
          </w:p>
        </w:tc>
        <w:tc>
          <w:tcPr>
            <w:tcW w:w="672" w:type="dxa"/>
          </w:tcPr>
          <w:p w14:paraId="6E209F44" w14:textId="77777777" w:rsidR="00506668" w:rsidRPr="00AE6FE7" w:rsidRDefault="00506668" w:rsidP="00506668">
            <w:pPr>
              <w:rPr>
                <w:sz w:val="20"/>
                <w:szCs w:val="20"/>
              </w:rPr>
            </w:pPr>
            <w:r w:rsidRPr="00AE6FE7">
              <w:rPr>
                <w:sz w:val="20"/>
                <w:szCs w:val="20"/>
              </w:rPr>
              <w:t>2</w:t>
            </w:r>
          </w:p>
        </w:tc>
      </w:tr>
      <w:tr w:rsidR="00AE6FE7" w:rsidRPr="00AE6FE7" w14:paraId="62CD68E5" w14:textId="77777777" w:rsidTr="00AE6FE7">
        <w:tc>
          <w:tcPr>
            <w:tcW w:w="1590" w:type="dxa"/>
          </w:tcPr>
          <w:p w14:paraId="0D692EE6" w14:textId="77777777" w:rsidR="00506668" w:rsidRPr="00AE6FE7" w:rsidRDefault="00506668" w:rsidP="00506668">
            <w:pPr>
              <w:rPr>
                <w:sz w:val="20"/>
                <w:szCs w:val="20"/>
              </w:rPr>
            </w:pPr>
            <w:r w:rsidRPr="00AE6FE7">
              <w:rPr>
                <w:b/>
                <w:sz w:val="20"/>
                <w:szCs w:val="20"/>
              </w:rPr>
              <w:t>Всього</w:t>
            </w:r>
          </w:p>
        </w:tc>
        <w:tc>
          <w:tcPr>
            <w:tcW w:w="1088" w:type="dxa"/>
          </w:tcPr>
          <w:p w14:paraId="1738D5F2" w14:textId="77777777" w:rsidR="00506668" w:rsidRPr="00AE6FE7" w:rsidRDefault="00506668" w:rsidP="00506668">
            <w:pPr>
              <w:rPr>
                <w:sz w:val="20"/>
                <w:szCs w:val="20"/>
              </w:rPr>
            </w:pPr>
            <w:r w:rsidRPr="00AE6FE7">
              <w:rPr>
                <w:sz w:val="20"/>
                <w:szCs w:val="20"/>
              </w:rPr>
              <w:t>218</w:t>
            </w:r>
          </w:p>
        </w:tc>
        <w:tc>
          <w:tcPr>
            <w:tcW w:w="550" w:type="dxa"/>
          </w:tcPr>
          <w:p w14:paraId="7A7454B7" w14:textId="77777777" w:rsidR="00506668" w:rsidRPr="00AE6FE7" w:rsidRDefault="00506668" w:rsidP="00506668">
            <w:pPr>
              <w:rPr>
                <w:sz w:val="20"/>
                <w:szCs w:val="20"/>
              </w:rPr>
            </w:pPr>
            <w:r w:rsidRPr="00AE6FE7">
              <w:rPr>
                <w:sz w:val="20"/>
                <w:szCs w:val="20"/>
              </w:rPr>
              <w:t>124</w:t>
            </w:r>
          </w:p>
        </w:tc>
        <w:tc>
          <w:tcPr>
            <w:tcW w:w="618" w:type="dxa"/>
          </w:tcPr>
          <w:p w14:paraId="5BE2EC56" w14:textId="77777777" w:rsidR="00506668" w:rsidRPr="00AE6FE7" w:rsidRDefault="00506668" w:rsidP="00506668">
            <w:pPr>
              <w:rPr>
                <w:sz w:val="20"/>
                <w:szCs w:val="20"/>
              </w:rPr>
            </w:pPr>
            <w:r w:rsidRPr="00AE6FE7">
              <w:rPr>
                <w:sz w:val="20"/>
                <w:szCs w:val="20"/>
              </w:rPr>
              <w:t>94</w:t>
            </w:r>
          </w:p>
        </w:tc>
        <w:tc>
          <w:tcPr>
            <w:tcW w:w="444" w:type="dxa"/>
          </w:tcPr>
          <w:p w14:paraId="2B9182D3" w14:textId="77777777" w:rsidR="00506668" w:rsidRPr="00AE6FE7" w:rsidRDefault="00506668" w:rsidP="00506668">
            <w:pPr>
              <w:rPr>
                <w:sz w:val="20"/>
                <w:szCs w:val="20"/>
              </w:rPr>
            </w:pPr>
            <w:r w:rsidRPr="00AE6FE7">
              <w:rPr>
                <w:sz w:val="20"/>
                <w:szCs w:val="20"/>
              </w:rPr>
              <w:t>35</w:t>
            </w:r>
          </w:p>
        </w:tc>
        <w:tc>
          <w:tcPr>
            <w:tcW w:w="552" w:type="dxa"/>
          </w:tcPr>
          <w:p w14:paraId="08549B7E" w14:textId="77777777" w:rsidR="00506668" w:rsidRPr="00AE6FE7" w:rsidRDefault="00506668" w:rsidP="00506668">
            <w:pPr>
              <w:rPr>
                <w:sz w:val="20"/>
                <w:szCs w:val="20"/>
              </w:rPr>
            </w:pPr>
            <w:r w:rsidRPr="00AE6FE7">
              <w:rPr>
                <w:sz w:val="20"/>
                <w:szCs w:val="20"/>
              </w:rPr>
              <w:t>27</w:t>
            </w:r>
          </w:p>
        </w:tc>
        <w:tc>
          <w:tcPr>
            <w:tcW w:w="444" w:type="dxa"/>
          </w:tcPr>
          <w:p w14:paraId="30DDE526" w14:textId="77777777" w:rsidR="00506668" w:rsidRPr="00AE6FE7" w:rsidRDefault="00506668" w:rsidP="00506668">
            <w:pPr>
              <w:rPr>
                <w:sz w:val="20"/>
                <w:szCs w:val="20"/>
              </w:rPr>
            </w:pPr>
            <w:r w:rsidRPr="00AE6FE7">
              <w:rPr>
                <w:sz w:val="20"/>
                <w:szCs w:val="20"/>
              </w:rPr>
              <w:t>89</w:t>
            </w:r>
          </w:p>
        </w:tc>
        <w:tc>
          <w:tcPr>
            <w:tcW w:w="650" w:type="dxa"/>
          </w:tcPr>
          <w:p w14:paraId="4BACBB5F" w14:textId="77777777" w:rsidR="00506668" w:rsidRPr="00AE6FE7" w:rsidRDefault="00506668" w:rsidP="00506668">
            <w:pPr>
              <w:rPr>
                <w:sz w:val="20"/>
                <w:szCs w:val="20"/>
              </w:rPr>
            </w:pPr>
            <w:r w:rsidRPr="00AE6FE7">
              <w:rPr>
                <w:sz w:val="20"/>
                <w:szCs w:val="20"/>
              </w:rPr>
              <w:t>67</w:t>
            </w:r>
          </w:p>
        </w:tc>
        <w:tc>
          <w:tcPr>
            <w:tcW w:w="1026" w:type="dxa"/>
          </w:tcPr>
          <w:p w14:paraId="3C9CF9D0" w14:textId="77777777" w:rsidR="00506668" w:rsidRPr="00AE6FE7" w:rsidRDefault="00506668" w:rsidP="00506668">
            <w:pPr>
              <w:rPr>
                <w:sz w:val="20"/>
                <w:szCs w:val="20"/>
              </w:rPr>
            </w:pPr>
            <w:r w:rsidRPr="00AE6FE7">
              <w:rPr>
                <w:sz w:val="20"/>
                <w:szCs w:val="20"/>
              </w:rPr>
              <w:t>248</w:t>
            </w:r>
          </w:p>
        </w:tc>
        <w:tc>
          <w:tcPr>
            <w:tcW w:w="550" w:type="dxa"/>
          </w:tcPr>
          <w:p w14:paraId="6D287348" w14:textId="77777777" w:rsidR="00506668" w:rsidRPr="00AE6FE7" w:rsidRDefault="00506668" w:rsidP="00506668">
            <w:pPr>
              <w:rPr>
                <w:sz w:val="20"/>
                <w:szCs w:val="20"/>
              </w:rPr>
            </w:pPr>
            <w:r w:rsidRPr="00AE6FE7">
              <w:rPr>
                <w:sz w:val="20"/>
                <w:szCs w:val="20"/>
              </w:rPr>
              <w:t>118</w:t>
            </w:r>
          </w:p>
        </w:tc>
        <w:tc>
          <w:tcPr>
            <w:tcW w:w="638" w:type="dxa"/>
          </w:tcPr>
          <w:p w14:paraId="43DB7F60" w14:textId="77777777" w:rsidR="00506668" w:rsidRPr="00AE6FE7" w:rsidRDefault="00506668" w:rsidP="00506668">
            <w:pPr>
              <w:rPr>
                <w:sz w:val="20"/>
                <w:szCs w:val="20"/>
              </w:rPr>
            </w:pPr>
            <w:r w:rsidRPr="00AE6FE7">
              <w:rPr>
                <w:sz w:val="20"/>
                <w:szCs w:val="20"/>
              </w:rPr>
              <w:t>130</w:t>
            </w:r>
          </w:p>
        </w:tc>
        <w:tc>
          <w:tcPr>
            <w:tcW w:w="463" w:type="dxa"/>
          </w:tcPr>
          <w:p w14:paraId="56B26735" w14:textId="77777777" w:rsidR="00506668" w:rsidRPr="00AE6FE7" w:rsidRDefault="00506668" w:rsidP="00506668">
            <w:pPr>
              <w:rPr>
                <w:sz w:val="20"/>
                <w:szCs w:val="20"/>
              </w:rPr>
            </w:pPr>
            <w:r w:rsidRPr="00AE6FE7">
              <w:rPr>
                <w:sz w:val="20"/>
                <w:szCs w:val="20"/>
              </w:rPr>
              <w:t>33</w:t>
            </w:r>
          </w:p>
        </w:tc>
        <w:tc>
          <w:tcPr>
            <w:tcW w:w="676" w:type="dxa"/>
          </w:tcPr>
          <w:p w14:paraId="152E3439" w14:textId="77777777" w:rsidR="00506668" w:rsidRPr="00AE6FE7" w:rsidRDefault="00506668" w:rsidP="00506668">
            <w:pPr>
              <w:rPr>
                <w:sz w:val="20"/>
                <w:szCs w:val="20"/>
              </w:rPr>
            </w:pPr>
            <w:r w:rsidRPr="00AE6FE7">
              <w:rPr>
                <w:sz w:val="20"/>
                <w:szCs w:val="20"/>
              </w:rPr>
              <w:t>47</w:t>
            </w:r>
          </w:p>
        </w:tc>
        <w:tc>
          <w:tcPr>
            <w:tcW w:w="463" w:type="dxa"/>
          </w:tcPr>
          <w:p w14:paraId="28962BA0" w14:textId="77777777" w:rsidR="00506668" w:rsidRPr="00AE6FE7" w:rsidRDefault="00506668" w:rsidP="00506668">
            <w:pPr>
              <w:rPr>
                <w:sz w:val="20"/>
                <w:szCs w:val="20"/>
              </w:rPr>
            </w:pPr>
            <w:r w:rsidRPr="00AE6FE7">
              <w:rPr>
                <w:sz w:val="20"/>
                <w:szCs w:val="20"/>
              </w:rPr>
              <w:t>85</w:t>
            </w:r>
          </w:p>
        </w:tc>
        <w:tc>
          <w:tcPr>
            <w:tcW w:w="733" w:type="dxa"/>
          </w:tcPr>
          <w:p w14:paraId="24146674" w14:textId="77777777" w:rsidR="00506668" w:rsidRPr="00AE6FE7" w:rsidRDefault="00506668" w:rsidP="00506668">
            <w:pPr>
              <w:rPr>
                <w:sz w:val="20"/>
                <w:szCs w:val="20"/>
              </w:rPr>
            </w:pPr>
            <w:r w:rsidRPr="00AE6FE7">
              <w:rPr>
                <w:sz w:val="20"/>
                <w:szCs w:val="20"/>
              </w:rPr>
              <w:t>83</w:t>
            </w:r>
          </w:p>
        </w:tc>
        <w:tc>
          <w:tcPr>
            <w:tcW w:w="916" w:type="dxa"/>
          </w:tcPr>
          <w:p w14:paraId="3DAB3500" w14:textId="77777777" w:rsidR="00506668" w:rsidRPr="00AE6FE7" w:rsidRDefault="00506668" w:rsidP="00506668">
            <w:pPr>
              <w:rPr>
                <w:sz w:val="20"/>
                <w:szCs w:val="20"/>
              </w:rPr>
            </w:pPr>
            <w:r w:rsidRPr="00AE6FE7">
              <w:rPr>
                <w:sz w:val="20"/>
                <w:szCs w:val="20"/>
              </w:rPr>
              <w:t>306</w:t>
            </w:r>
          </w:p>
        </w:tc>
        <w:tc>
          <w:tcPr>
            <w:tcW w:w="643" w:type="dxa"/>
          </w:tcPr>
          <w:p w14:paraId="6C1D1810" w14:textId="77777777" w:rsidR="00506668" w:rsidRPr="00AE6FE7" w:rsidRDefault="00506668" w:rsidP="00506668">
            <w:pPr>
              <w:rPr>
                <w:sz w:val="20"/>
                <w:szCs w:val="20"/>
              </w:rPr>
            </w:pPr>
            <w:r w:rsidRPr="00AE6FE7">
              <w:rPr>
                <w:sz w:val="20"/>
                <w:szCs w:val="20"/>
              </w:rPr>
              <w:t>151</w:t>
            </w:r>
          </w:p>
        </w:tc>
        <w:tc>
          <w:tcPr>
            <w:tcW w:w="567" w:type="dxa"/>
          </w:tcPr>
          <w:p w14:paraId="33312090" w14:textId="77777777" w:rsidR="00506668" w:rsidRPr="00AE6FE7" w:rsidRDefault="00506668" w:rsidP="00506668">
            <w:pPr>
              <w:rPr>
                <w:sz w:val="20"/>
                <w:szCs w:val="20"/>
              </w:rPr>
            </w:pPr>
            <w:r w:rsidRPr="00AE6FE7">
              <w:rPr>
                <w:sz w:val="20"/>
                <w:szCs w:val="20"/>
              </w:rPr>
              <w:t>155</w:t>
            </w:r>
          </w:p>
        </w:tc>
        <w:tc>
          <w:tcPr>
            <w:tcW w:w="567" w:type="dxa"/>
          </w:tcPr>
          <w:p w14:paraId="7EBB0CCD" w14:textId="77777777" w:rsidR="00506668" w:rsidRPr="00AE6FE7" w:rsidRDefault="00506668" w:rsidP="00506668">
            <w:pPr>
              <w:rPr>
                <w:sz w:val="20"/>
                <w:szCs w:val="20"/>
              </w:rPr>
            </w:pPr>
            <w:r w:rsidRPr="00AE6FE7">
              <w:rPr>
                <w:sz w:val="20"/>
                <w:szCs w:val="20"/>
              </w:rPr>
              <w:t>51</w:t>
            </w:r>
          </w:p>
        </w:tc>
        <w:tc>
          <w:tcPr>
            <w:tcW w:w="614" w:type="dxa"/>
          </w:tcPr>
          <w:p w14:paraId="68E7022A" w14:textId="77777777" w:rsidR="00506668" w:rsidRPr="00AE6FE7" w:rsidRDefault="00506668" w:rsidP="00506668">
            <w:pPr>
              <w:rPr>
                <w:sz w:val="20"/>
                <w:szCs w:val="20"/>
              </w:rPr>
            </w:pPr>
            <w:r w:rsidRPr="00AE6FE7">
              <w:rPr>
                <w:sz w:val="20"/>
                <w:szCs w:val="20"/>
              </w:rPr>
              <w:t>42</w:t>
            </w:r>
          </w:p>
        </w:tc>
        <w:tc>
          <w:tcPr>
            <w:tcW w:w="662" w:type="dxa"/>
          </w:tcPr>
          <w:p w14:paraId="014B0278" w14:textId="77777777" w:rsidR="00506668" w:rsidRPr="00AE6FE7" w:rsidRDefault="00506668" w:rsidP="00506668">
            <w:pPr>
              <w:rPr>
                <w:sz w:val="20"/>
                <w:szCs w:val="20"/>
              </w:rPr>
            </w:pPr>
            <w:r w:rsidRPr="00AE6FE7">
              <w:rPr>
                <w:sz w:val="20"/>
                <w:szCs w:val="20"/>
              </w:rPr>
              <w:t>100</w:t>
            </w:r>
          </w:p>
        </w:tc>
        <w:tc>
          <w:tcPr>
            <w:tcW w:w="672" w:type="dxa"/>
          </w:tcPr>
          <w:p w14:paraId="35AA56B7" w14:textId="77777777" w:rsidR="00506668" w:rsidRPr="00AE6FE7" w:rsidRDefault="00506668" w:rsidP="00506668">
            <w:pPr>
              <w:rPr>
                <w:sz w:val="20"/>
                <w:szCs w:val="20"/>
              </w:rPr>
            </w:pPr>
            <w:r w:rsidRPr="00AE6FE7">
              <w:rPr>
                <w:sz w:val="20"/>
                <w:szCs w:val="20"/>
              </w:rPr>
              <w:t>113</w:t>
            </w:r>
          </w:p>
        </w:tc>
      </w:tr>
    </w:tbl>
    <w:p w14:paraId="3DBDEEEB" w14:textId="77777777" w:rsidR="00AE6FE7" w:rsidRDefault="00AE6FE7" w:rsidP="00AE6FE7">
      <w:pPr>
        <w:widowControl/>
        <w:autoSpaceDE/>
        <w:autoSpaceDN/>
        <w:spacing w:after="160" w:line="259" w:lineRule="auto"/>
        <w:ind w:firstLine="709"/>
        <w:jc w:val="both"/>
        <w:rPr>
          <w:sz w:val="24"/>
          <w:szCs w:val="24"/>
        </w:rPr>
        <w:sectPr w:rsidR="00AE6FE7" w:rsidSect="00AE6FE7">
          <w:pgSz w:w="16838" w:h="11906" w:orient="landscape"/>
          <w:pgMar w:top="851" w:right="851" w:bottom="1418" w:left="851" w:header="709" w:footer="709" w:gutter="0"/>
          <w:cols w:space="708"/>
          <w:docGrid w:linePitch="360"/>
        </w:sectPr>
      </w:pPr>
    </w:p>
    <w:p w14:paraId="68FA37A4" w14:textId="02BD729F" w:rsidR="00722649" w:rsidRPr="005339FD" w:rsidRDefault="00E322F3" w:rsidP="00AE6FE7">
      <w:pPr>
        <w:widowControl/>
        <w:autoSpaceDE/>
        <w:autoSpaceDN/>
        <w:spacing w:after="160" w:line="259" w:lineRule="auto"/>
        <w:ind w:firstLine="709"/>
        <w:jc w:val="both"/>
        <w:rPr>
          <w:sz w:val="24"/>
          <w:szCs w:val="24"/>
        </w:rPr>
      </w:pPr>
      <w:r w:rsidRPr="00E322F3">
        <w:rPr>
          <w:sz w:val="24"/>
          <w:szCs w:val="24"/>
        </w:rPr>
        <w:lastRenderedPageBreak/>
        <w:t>У громаді спостерігається позитивна динаміка зростання зацікавленості молоді до занять спортом. Протягом періоду з 2023 по 2025 роки загальна кількість учасників спортивних секцій зросла на 88 осіб.</w:t>
      </w:r>
      <w:r w:rsidR="00135C7A">
        <w:rPr>
          <w:sz w:val="24"/>
          <w:szCs w:val="24"/>
        </w:rPr>
        <w:t xml:space="preserve"> </w:t>
      </w:r>
      <w:r w:rsidRPr="00E322F3">
        <w:rPr>
          <w:sz w:val="24"/>
          <w:szCs w:val="24"/>
        </w:rPr>
        <w:t xml:space="preserve">За вказаний період більшість учасників становили хлопці, проте </w:t>
      </w:r>
      <w:r w:rsidR="00135C7A">
        <w:rPr>
          <w:sz w:val="24"/>
          <w:szCs w:val="24"/>
        </w:rPr>
        <w:t>спостерігається</w:t>
      </w:r>
      <w:r w:rsidRPr="00E322F3">
        <w:rPr>
          <w:sz w:val="24"/>
          <w:szCs w:val="24"/>
        </w:rPr>
        <w:t xml:space="preserve"> помітне збільшення кількості як хлопців, так і дівчат з року в рік. Зокрема, у 2023 році хлопці складали 71,6% від загальної чисельності спортсменів, а дівчата – 28,4%. У 2024 році частка хлопців становила 67,7% усіх відвідувачів секцій, тоді як дівчат – 32,3%. До 2025 року співвідношення становило 69,6% хлопців та 30,4% дівчат серед усіх, хто займається спортом.</w:t>
      </w:r>
    </w:p>
    <w:p w14:paraId="62356D10" w14:textId="77777777" w:rsidR="00722649" w:rsidRPr="005339FD" w:rsidRDefault="00722649" w:rsidP="00722649">
      <w:pPr>
        <w:jc w:val="center"/>
        <w:rPr>
          <w:sz w:val="24"/>
          <w:szCs w:val="24"/>
        </w:rPr>
      </w:pPr>
      <w:r w:rsidRPr="005339FD">
        <w:rPr>
          <w:noProof/>
          <w:sz w:val="24"/>
          <w:szCs w:val="24"/>
        </w:rPr>
        <w:drawing>
          <wp:inline distT="0" distB="0" distL="0" distR="0" wp14:anchorId="2DFA6844" wp14:editId="7A7EB445">
            <wp:extent cx="5486400" cy="3200400"/>
            <wp:effectExtent l="0" t="0" r="0" b="0"/>
            <wp:docPr id="2"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C218042" w14:textId="0EDBC6D4" w:rsidR="00506668" w:rsidRDefault="007A472B" w:rsidP="00722649">
      <w:pPr>
        <w:jc w:val="both"/>
        <w:rPr>
          <w:sz w:val="24"/>
          <w:szCs w:val="24"/>
        </w:rPr>
      </w:pPr>
      <w:r w:rsidRPr="001C38E0">
        <w:rPr>
          <w:i/>
          <w:sz w:val="24"/>
          <w:szCs w:val="24"/>
        </w:rPr>
        <w:t>Рис.</w:t>
      </w:r>
      <w:r>
        <w:rPr>
          <w:i/>
          <w:sz w:val="24"/>
          <w:szCs w:val="24"/>
        </w:rPr>
        <w:t>8.1. Кількість дітей у спортивних секціях Центру за гендерною ознакою за 2021-2026 роки.</w:t>
      </w:r>
    </w:p>
    <w:p w14:paraId="5B784A43" w14:textId="501C637D" w:rsidR="00722649" w:rsidRDefault="00722649" w:rsidP="00AE6FE7">
      <w:pPr>
        <w:spacing w:before="240"/>
        <w:ind w:firstLine="709"/>
        <w:jc w:val="both"/>
        <w:rPr>
          <w:sz w:val="24"/>
          <w:szCs w:val="24"/>
        </w:rPr>
      </w:pPr>
      <w:r w:rsidRPr="005339FD">
        <w:rPr>
          <w:sz w:val="24"/>
          <w:szCs w:val="24"/>
        </w:rPr>
        <w:t>Представлена діаграма наочно демонструє стрімку позитивну динаміку залучення дитячого населення громади до занять фізичною культурою та спортом протягом 2021–2026 років. За цей шестирічний період загальна кількість вихованців у спортивних гуртках Центру зросла у понад 2,4 раза — зі 156 осіб у 2021 році до 375 осіб станом на початок 2026 року. Аналіз внутрішньої структури даних дозволяє фіксувати важливі якісні зміни у розрізі гендерного балансу. По-перше, спостерігаються випереджальні темпи залучення дівчат, адже їхня кількість у секціях демонструє стійке щорічне зростання: якщо у 2021 році спорт відвідували лише 36 дівчат, то до 2026 року цей показник збільшився майже в чотири рази — до 139 осіб. По-друге, завдяки розширенню переліку гуртків та впровадженню нових напрямків суттєво змінилася питома вага вихованців, оскільки частка дівчат серед загальної кількості спортивно активної молоді зросла з 23% у 2021 році до 37% у 2026 році. Паралельно спостерігається і планомірний приріст залученості хлопців — зі 120 осіб у 2021 році до 236 осіб у 2026 році, що свідчить про загальне підвищення інтересу молоді до здорового способу життя. Зведена тенденція підтверджує успішне подолання усталених стереотипів у сфері локального спорту та створення більш інклюзивного, привабливого середовища для дівчат. Проте, зважаючи на те, що хлопці досі становлять більшість вихованців і охоплюють 63% від загального масиву, громаді варто продовжувати впровадження гендерно чутливих підходів, активно популяризувати універсальні спортивні дисципліни та всебічно підтримувати наявний вектор вирівнювання гендерного балансу.</w:t>
      </w:r>
    </w:p>
    <w:p w14:paraId="05E3C60D" w14:textId="4F5B7E76" w:rsidR="00F40DA7" w:rsidRDefault="00F40DA7">
      <w:pPr>
        <w:widowControl/>
        <w:autoSpaceDE/>
        <w:autoSpaceDN/>
        <w:spacing w:after="160" w:line="259" w:lineRule="auto"/>
        <w:rPr>
          <w:sz w:val="24"/>
          <w:szCs w:val="24"/>
        </w:rPr>
      </w:pPr>
      <w:r>
        <w:rPr>
          <w:sz w:val="24"/>
          <w:szCs w:val="24"/>
        </w:rPr>
        <w:br w:type="page"/>
      </w:r>
    </w:p>
    <w:p w14:paraId="7A8747F6" w14:textId="60FC6575" w:rsidR="00DF0454" w:rsidRPr="005339FD" w:rsidRDefault="005D5EB5" w:rsidP="00AE6FE7">
      <w:pPr>
        <w:pStyle w:val="1"/>
        <w:spacing w:after="240"/>
        <w:jc w:val="center"/>
      </w:pPr>
      <w:bookmarkStart w:id="12" w:name="_Toc237335577"/>
      <w:r>
        <w:lastRenderedPageBreak/>
        <w:t xml:space="preserve">9. </w:t>
      </w:r>
      <w:r w:rsidR="00DF0454" w:rsidRPr="005339FD">
        <w:t>Безпека на дорогах</w:t>
      </w:r>
      <w:bookmarkEnd w:id="12"/>
    </w:p>
    <w:p w14:paraId="2E674101" w14:textId="085E9C3F" w:rsidR="00CC2BF8" w:rsidRDefault="00DF0454" w:rsidP="00AE6FE7">
      <w:pPr>
        <w:ind w:firstLine="709"/>
        <w:jc w:val="both"/>
        <w:rPr>
          <w:sz w:val="24"/>
          <w:szCs w:val="24"/>
        </w:rPr>
      </w:pPr>
      <w:r w:rsidRPr="005339FD">
        <w:rPr>
          <w:sz w:val="24"/>
          <w:szCs w:val="24"/>
        </w:rPr>
        <w:t>Дотримання вимог правил дорожнього руху та відповідальний підхід кожного учасника дорожнього руху є не просто формальним аспектом, а ключовою умовою збереження людських життів. Належно облаштовані пішохідні переходи, якісна дорожня інфраструктура, використання ременів безпеки та ефективний контроль швидкісного режиму значно знижують ризики виникнення дорожньо-транспортних пригод. Масштаб впливу цих чинників, а також динаміку загроз для безпеки громадян, дозволяє оцінити представлена нижче статистика.</w:t>
      </w:r>
    </w:p>
    <w:p w14:paraId="2474A1B7" w14:textId="0E584CA0" w:rsidR="00DF0454" w:rsidRPr="009C315B" w:rsidRDefault="00DF0454" w:rsidP="00E3058A">
      <w:pPr>
        <w:spacing w:before="240"/>
        <w:jc w:val="center"/>
        <w:rPr>
          <w:b/>
          <w:sz w:val="24"/>
          <w:szCs w:val="24"/>
        </w:rPr>
      </w:pPr>
      <w:r w:rsidRPr="009C315B">
        <w:rPr>
          <w:b/>
          <w:sz w:val="24"/>
          <w:szCs w:val="24"/>
        </w:rPr>
        <w:t>Безпека на дорогах та рівень смертності від нещасних випадків</w:t>
      </w:r>
    </w:p>
    <w:p w14:paraId="4B408176" w14:textId="45B9E738" w:rsidR="00DF0454" w:rsidRDefault="00AE6FE7" w:rsidP="003E0B13">
      <w:pPr>
        <w:jc w:val="center"/>
        <w:rPr>
          <w:b/>
          <w:sz w:val="24"/>
          <w:szCs w:val="24"/>
        </w:rPr>
      </w:pPr>
      <w:r>
        <w:rPr>
          <w:b/>
          <w:sz w:val="24"/>
          <w:szCs w:val="24"/>
        </w:rPr>
        <w:t>2024-</w:t>
      </w:r>
      <w:r w:rsidR="00DF0454" w:rsidRPr="009C315B">
        <w:rPr>
          <w:b/>
          <w:sz w:val="24"/>
          <w:szCs w:val="24"/>
        </w:rPr>
        <w:t>2025р</w:t>
      </w:r>
      <w:r>
        <w:rPr>
          <w:b/>
          <w:sz w:val="24"/>
          <w:szCs w:val="24"/>
        </w:rPr>
        <w:t>р</w:t>
      </w:r>
      <w:r w:rsidR="00DF0454" w:rsidRPr="009C315B">
        <w:rPr>
          <w:b/>
          <w:sz w:val="24"/>
          <w:szCs w:val="24"/>
        </w:rPr>
        <w:t>. в межах Городоцької територіальної громади</w:t>
      </w:r>
    </w:p>
    <w:p w14:paraId="2FDA3742" w14:textId="33EE4AFF" w:rsidR="003E0B13" w:rsidRPr="009C315B" w:rsidRDefault="009C315B" w:rsidP="009C315B">
      <w:pPr>
        <w:jc w:val="right"/>
      </w:pPr>
      <w:r w:rsidRPr="00A71A64">
        <w:rPr>
          <w:bCs/>
        </w:rPr>
        <w:t>Табл</w:t>
      </w:r>
      <w:r>
        <w:rPr>
          <w:bCs/>
        </w:rPr>
        <w:t>.9.1.</w:t>
      </w:r>
    </w:p>
    <w:tbl>
      <w:tblPr>
        <w:tblStyle w:val="a4"/>
        <w:tblW w:w="9634" w:type="dxa"/>
        <w:tblLayout w:type="fixed"/>
        <w:tblLook w:val="04A0" w:firstRow="1" w:lastRow="0" w:firstColumn="1" w:lastColumn="0" w:noHBand="0" w:noVBand="1"/>
      </w:tblPr>
      <w:tblGrid>
        <w:gridCol w:w="3114"/>
        <w:gridCol w:w="850"/>
        <w:gridCol w:w="993"/>
        <w:gridCol w:w="992"/>
        <w:gridCol w:w="992"/>
        <w:gridCol w:w="1276"/>
        <w:gridCol w:w="1417"/>
      </w:tblGrid>
      <w:tr w:rsidR="00AE6FE7" w:rsidRPr="005339FD" w14:paraId="06516FD1" w14:textId="10EA6187" w:rsidTr="00AE6FE7">
        <w:tc>
          <w:tcPr>
            <w:tcW w:w="3114" w:type="dxa"/>
            <w:vMerge w:val="restart"/>
          </w:tcPr>
          <w:p w14:paraId="73E6C4AE" w14:textId="65C9A230" w:rsidR="00AE6FE7" w:rsidRPr="005339FD" w:rsidRDefault="00AE6FE7" w:rsidP="00AE6FE7">
            <w:pPr>
              <w:spacing w:after="480"/>
              <w:jc w:val="center"/>
              <w:rPr>
                <w:sz w:val="24"/>
                <w:szCs w:val="24"/>
              </w:rPr>
            </w:pPr>
            <w:r w:rsidRPr="005339FD">
              <w:rPr>
                <w:rStyle w:val="a6"/>
                <w:rFonts w:eastAsia="Calibri"/>
                <w:sz w:val="24"/>
                <w:szCs w:val="24"/>
              </w:rPr>
              <w:t>Показник ()</w:t>
            </w:r>
          </w:p>
        </w:tc>
        <w:tc>
          <w:tcPr>
            <w:tcW w:w="2835" w:type="dxa"/>
            <w:gridSpan w:val="3"/>
          </w:tcPr>
          <w:p w14:paraId="225A8949" w14:textId="07E825BD" w:rsidR="00AE6FE7" w:rsidRPr="005339FD" w:rsidRDefault="00AE6FE7" w:rsidP="007309DD">
            <w:pPr>
              <w:jc w:val="center"/>
              <w:rPr>
                <w:sz w:val="24"/>
                <w:szCs w:val="24"/>
              </w:rPr>
            </w:pPr>
            <w:r w:rsidRPr="005339FD">
              <w:rPr>
                <w:rStyle w:val="a6"/>
                <w:rFonts w:eastAsia="Calibri"/>
                <w:sz w:val="24"/>
                <w:szCs w:val="24"/>
              </w:rPr>
              <w:t>за рік 2024</w:t>
            </w:r>
          </w:p>
        </w:tc>
        <w:tc>
          <w:tcPr>
            <w:tcW w:w="3685" w:type="dxa"/>
            <w:gridSpan w:val="3"/>
          </w:tcPr>
          <w:p w14:paraId="74E2CCA2" w14:textId="1AA97E12" w:rsidR="00AE6FE7" w:rsidRPr="005339FD" w:rsidRDefault="00AE6FE7" w:rsidP="007309DD">
            <w:pPr>
              <w:jc w:val="center"/>
              <w:rPr>
                <w:rFonts w:eastAsia="Calibri"/>
                <w:sz w:val="24"/>
                <w:szCs w:val="24"/>
              </w:rPr>
            </w:pPr>
            <w:r w:rsidRPr="005339FD">
              <w:rPr>
                <w:rStyle w:val="a6"/>
                <w:rFonts w:eastAsia="Calibri"/>
                <w:sz w:val="24"/>
                <w:szCs w:val="24"/>
              </w:rPr>
              <w:t>за  рік 202</w:t>
            </w:r>
            <w:r>
              <w:rPr>
                <w:rStyle w:val="a6"/>
                <w:rFonts w:eastAsia="Calibri"/>
                <w:sz w:val="24"/>
                <w:szCs w:val="24"/>
              </w:rPr>
              <w:t>5</w:t>
            </w:r>
          </w:p>
        </w:tc>
      </w:tr>
      <w:tr w:rsidR="00AE6FE7" w:rsidRPr="005339FD" w14:paraId="3268B93E" w14:textId="0C72A372" w:rsidTr="00AE6FE7">
        <w:tc>
          <w:tcPr>
            <w:tcW w:w="3114" w:type="dxa"/>
            <w:vMerge/>
          </w:tcPr>
          <w:p w14:paraId="6F5235B3" w14:textId="77777777" w:rsidR="00AE6FE7" w:rsidRPr="005339FD" w:rsidRDefault="00AE6FE7" w:rsidP="00AE6FE7">
            <w:pPr>
              <w:spacing w:after="480"/>
              <w:jc w:val="center"/>
              <w:rPr>
                <w:rStyle w:val="a6"/>
                <w:rFonts w:eastAsia="Calibri"/>
                <w:sz w:val="24"/>
                <w:szCs w:val="24"/>
              </w:rPr>
            </w:pPr>
          </w:p>
        </w:tc>
        <w:tc>
          <w:tcPr>
            <w:tcW w:w="850" w:type="dxa"/>
          </w:tcPr>
          <w:p w14:paraId="3FE2F91B" w14:textId="3B2AC1C4" w:rsidR="00AE6FE7" w:rsidRPr="005339FD" w:rsidRDefault="00AE6FE7" w:rsidP="00AE6FE7">
            <w:pPr>
              <w:jc w:val="center"/>
              <w:rPr>
                <w:rFonts w:eastAsia="Calibri"/>
                <w:sz w:val="24"/>
                <w:szCs w:val="24"/>
              </w:rPr>
            </w:pPr>
            <w:r w:rsidRPr="005339FD">
              <w:rPr>
                <w:rFonts w:eastAsia="Calibri"/>
                <w:sz w:val="24"/>
                <w:szCs w:val="24"/>
              </w:rPr>
              <w:t>Чоловіки</w:t>
            </w:r>
          </w:p>
        </w:tc>
        <w:tc>
          <w:tcPr>
            <w:tcW w:w="993" w:type="dxa"/>
          </w:tcPr>
          <w:p w14:paraId="017B5C00" w14:textId="725855BD" w:rsidR="00AE6FE7" w:rsidRPr="005339FD" w:rsidRDefault="00AE6FE7" w:rsidP="00AE6FE7">
            <w:pPr>
              <w:jc w:val="center"/>
              <w:rPr>
                <w:rFonts w:eastAsia="Calibri"/>
                <w:sz w:val="24"/>
                <w:szCs w:val="24"/>
              </w:rPr>
            </w:pPr>
            <w:r w:rsidRPr="005339FD">
              <w:rPr>
                <w:rFonts w:eastAsia="Calibri"/>
                <w:sz w:val="24"/>
                <w:szCs w:val="24"/>
              </w:rPr>
              <w:t>Жінки</w:t>
            </w:r>
          </w:p>
        </w:tc>
        <w:tc>
          <w:tcPr>
            <w:tcW w:w="992" w:type="dxa"/>
          </w:tcPr>
          <w:p w14:paraId="748521A5" w14:textId="41DE362F" w:rsidR="00AE6FE7" w:rsidRPr="005339FD" w:rsidRDefault="00AE6FE7" w:rsidP="00AE6FE7">
            <w:pPr>
              <w:jc w:val="center"/>
              <w:rPr>
                <w:rFonts w:eastAsia="Calibri"/>
                <w:sz w:val="24"/>
                <w:szCs w:val="24"/>
              </w:rPr>
            </w:pPr>
            <w:r w:rsidRPr="005339FD">
              <w:rPr>
                <w:rFonts w:eastAsia="Calibri"/>
                <w:sz w:val="24"/>
                <w:szCs w:val="24"/>
              </w:rPr>
              <w:t>Всього</w:t>
            </w:r>
          </w:p>
        </w:tc>
        <w:tc>
          <w:tcPr>
            <w:tcW w:w="992" w:type="dxa"/>
          </w:tcPr>
          <w:p w14:paraId="28D155CF" w14:textId="6C65B0D3" w:rsidR="00AE6FE7" w:rsidRPr="005339FD" w:rsidRDefault="00AE6FE7" w:rsidP="00AE6FE7">
            <w:pPr>
              <w:jc w:val="center"/>
              <w:rPr>
                <w:rFonts w:eastAsia="Calibri"/>
                <w:sz w:val="24"/>
                <w:szCs w:val="24"/>
              </w:rPr>
            </w:pPr>
            <w:r w:rsidRPr="005339FD">
              <w:rPr>
                <w:rFonts w:eastAsia="Calibri"/>
                <w:sz w:val="24"/>
                <w:szCs w:val="24"/>
              </w:rPr>
              <w:t>Чоловіки</w:t>
            </w:r>
          </w:p>
        </w:tc>
        <w:tc>
          <w:tcPr>
            <w:tcW w:w="1276" w:type="dxa"/>
          </w:tcPr>
          <w:p w14:paraId="45AA55F5" w14:textId="143D77C8" w:rsidR="00AE6FE7" w:rsidRPr="005339FD" w:rsidRDefault="00AE6FE7" w:rsidP="00AE6FE7">
            <w:pPr>
              <w:jc w:val="center"/>
              <w:rPr>
                <w:rFonts w:eastAsia="Calibri"/>
                <w:sz w:val="24"/>
                <w:szCs w:val="24"/>
              </w:rPr>
            </w:pPr>
            <w:r w:rsidRPr="005339FD">
              <w:rPr>
                <w:rFonts w:eastAsia="Calibri"/>
                <w:sz w:val="24"/>
                <w:szCs w:val="24"/>
              </w:rPr>
              <w:t>Жінки</w:t>
            </w:r>
          </w:p>
        </w:tc>
        <w:tc>
          <w:tcPr>
            <w:tcW w:w="1417" w:type="dxa"/>
          </w:tcPr>
          <w:p w14:paraId="6781E7E8" w14:textId="1528E124" w:rsidR="00AE6FE7" w:rsidRPr="005339FD" w:rsidRDefault="00AE6FE7" w:rsidP="00AE6FE7">
            <w:pPr>
              <w:jc w:val="center"/>
              <w:rPr>
                <w:rFonts w:eastAsia="Calibri"/>
                <w:sz w:val="24"/>
                <w:szCs w:val="24"/>
              </w:rPr>
            </w:pPr>
            <w:r w:rsidRPr="005339FD">
              <w:rPr>
                <w:rFonts w:eastAsia="Calibri"/>
                <w:sz w:val="24"/>
                <w:szCs w:val="24"/>
              </w:rPr>
              <w:t>Всього</w:t>
            </w:r>
          </w:p>
        </w:tc>
      </w:tr>
      <w:tr w:rsidR="00AE6FE7" w:rsidRPr="005339FD" w14:paraId="58813590" w14:textId="66A7B863" w:rsidTr="00AE6FE7">
        <w:tc>
          <w:tcPr>
            <w:tcW w:w="3114" w:type="dxa"/>
          </w:tcPr>
          <w:p w14:paraId="7D3B6489" w14:textId="77777777" w:rsidR="00AE6FE7" w:rsidRPr="0028407E" w:rsidRDefault="00AE6FE7" w:rsidP="00AE6FE7">
            <w:pPr>
              <w:jc w:val="both"/>
            </w:pPr>
            <w:r w:rsidRPr="0028407E">
              <w:rPr>
                <w:rFonts w:eastAsia="Calibri"/>
              </w:rPr>
              <w:t xml:space="preserve">Кількість загиблих внаслідок ДТП (транспортних пригод) </w:t>
            </w:r>
          </w:p>
        </w:tc>
        <w:tc>
          <w:tcPr>
            <w:tcW w:w="850" w:type="dxa"/>
          </w:tcPr>
          <w:p w14:paraId="6A8CE423" w14:textId="77777777" w:rsidR="00AE6FE7" w:rsidRPr="0028407E" w:rsidRDefault="00AE6FE7" w:rsidP="00AE6FE7">
            <w:pPr>
              <w:jc w:val="center"/>
            </w:pPr>
            <w:r w:rsidRPr="0028407E">
              <w:rPr>
                <w:rFonts w:eastAsia="Calibri"/>
              </w:rPr>
              <w:t>5</w:t>
            </w:r>
          </w:p>
        </w:tc>
        <w:tc>
          <w:tcPr>
            <w:tcW w:w="993" w:type="dxa"/>
          </w:tcPr>
          <w:p w14:paraId="3A190308" w14:textId="77777777" w:rsidR="00AE6FE7" w:rsidRPr="0028407E" w:rsidRDefault="00AE6FE7" w:rsidP="00AE6FE7">
            <w:pPr>
              <w:jc w:val="center"/>
            </w:pPr>
            <w:r w:rsidRPr="0028407E">
              <w:rPr>
                <w:rFonts w:eastAsia="Calibri"/>
              </w:rPr>
              <w:t>2</w:t>
            </w:r>
          </w:p>
        </w:tc>
        <w:tc>
          <w:tcPr>
            <w:tcW w:w="992" w:type="dxa"/>
          </w:tcPr>
          <w:p w14:paraId="6C962E75" w14:textId="77777777" w:rsidR="00AE6FE7" w:rsidRPr="0028407E" w:rsidRDefault="00AE6FE7" w:rsidP="00AE6FE7">
            <w:pPr>
              <w:jc w:val="center"/>
            </w:pPr>
            <w:r w:rsidRPr="0028407E">
              <w:rPr>
                <w:rFonts w:eastAsia="Calibri"/>
              </w:rPr>
              <w:t>7</w:t>
            </w:r>
          </w:p>
        </w:tc>
        <w:tc>
          <w:tcPr>
            <w:tcW w:w="992" w:type="dxa"/>
          </w:tcPr>
          <w:p w14:paraId="7E0D2A22" w14:textId="61782021" w:rsidR="00AE6FE7" w:rsidRPr="0028407E" w:rsidRDefault="00AE6FE7" w:rsidP="00AE6FE7">
            <w:pPr>
              <w:jc w:val="center"/>
              <w:rPr>
                <w:rFonts w:eastAsia="Calibri"/>
              </w:rPr>
            </w:pPr>
            <w:r w:rsidRPr="0028407E">
              <w:rPr>
                <w:rFonts w:eastAsia="Calibri"/>
              </w:rPr>
              <w:t>2</w:t>
            </w:r>
          </w:p>
        </w:tc>
        <w:tc>
          <w:tcPr>
            <w:tcW w:w="1276" w:type="dxa"/>
          </w:tcPr>
          <w:p w14:paraId="365FB065" w14:textId="5875811B" w:rsidR="00AE6FE7" w:rsidRPr="0028407E" w:rsidRDefault="00AE6FE7" w:rsidP="00AE6FE7">
            <w:pPr>
              <w:jc w:val="center"/>
              <w:rPr>
                <w:rFonts w:eastAsia="Calibri"/>
              </w:rPr>
            </w:pPr>
            <w:r w:rsidRPr="0028407E">
              <w:rPr>
                <w:rFonts w:eastAsia="Calibri"/>
              </w:rPr>
              <w:t>2</w:t>
            </w:r>
          </w:p>
        </w:tc>
        <w:tc>
          <w:tcPr>
            <w:tcW w:w="1417" w:type="dxa"/>
          </w:tcPr>
          <w:p w14:paraId="1640AF0F" w14:textId="2EE6D0F6" w:rsidR="00AE6FE7" w:rsidRPr="0028407E" w:rsidRDefault="00AE6FE7" w:rsidP="00AE6FE7">
            <w:pPr>
              <w:jc w:val="center"/>
              <w:rPr>
                <w:rFonts w:eastAsia="Calibri"/>
              </w:rPr>
            </w:pPr>
            <w:r w:rsidRPr="0028407E">
              <w:rPr>
                <w:rFonts w:eastAsia="Calibri"/>
              </w:rPr>
              <w:t>4</w:t>
            </w:r>
          </w:p>
        </w:tc>
      </w:tr>
      <w:tr w:rsidR="00AE6FE7" w:rsidRPr="005339FD" w14:paraId="50FAFA5B" w14:textId="45319635" w:rsidTr="00AE6FE7">
        <w:tc>
          <w:tcPr>
            <w:tcW w:w="3114" w:type="dxa"/>
          </w:tcPr>
          <w:p w14:paraId="6FF0C747" w14:textId="77777777" w:rsidR="00AE6FE7" w:rsidRPr="0028407E" w:rsidRDefault="00AE6FE7" w:rsidP="00AE6FE7">
            <w:pPr>
              <w:jc w:val="both"/>
            </w:pPr>
            <w:r w:rsidRPr="0028407E">
              <w:rPr>
                <w:rFonts w:eastAsia="Calibri"/>
              </w:rPr>
              <w:t>з них діти (до 18 років)</w:t>
            </w:r>
          </w:p>
        </w:tc>
        <w:tc>
          <w:tcPr>
            <w:tcW w:w="850" w:type="dxa"/>
          </w:tcPr>
          <w:p w14:paraId="0319D333" w14:textId="77777777" w:rsidR="00AE6FE7" w:rsidRPr="0028407E" w:rsidRDefault="00AE6FE7" w:rsidP="00AE6FE7">
            <w:pPr>
              <w:jc w:val="center"/>
            </w:pPr>
            <w:r w:rsidRPr="0028407E">
              <w:rPr>
                <w:rFonts w:eastAsia="Calibri"/>
              </w:rPr>
              <w:t>1</w:t>
            </w:r>
          </w:p>
        </w:tc>
        <w:tc>
          <w:tcPr>
            <w:tcW w:w="993" w:type="dxa"/>
          </w:tcPr>
          <w:p w14:paraId="10C80E4B" w14:textId="77777777" w:rsidR="00AE6FE7" w:rsidRPr="0028407E" w:rsidRDefault="00AE6FE7" w:rsidP="00AE6FE7">
            <w:pPr>
              <w:jc w:val="center"/>
            </w:pPr>
            <w:r w:rsidRPr="0028407E">
              <w:rPr>
                <w:rFonts w:eastAsia="Calibri"/>
              </w:rPr>
              <w:t>0</w:t>
            </w:r>
          </w:p>
        </w:tc>
        <w:tc>
          <w:tcPr>
            <w:tcW w:w="992" w:type="dxa"/>
          </w:tcPr>
          <w:p w14:paraId="65D900A7" w14:textId="77777777" w:rsidR="00AE6FE7" w:rsidRPr="0028407E" w:rsidRDefault="00AE6FE7" w:rsidP="00AE6FE7">
            <w:pPr>
              <w:jc w:val="center"/>
            </w:pPr>
            <w:r w:rsidRPr="0028407E">
              <w:rPr>
                <w:rFonts w:eastAsia="Calibri"/>
              </w:rPr>
              <w:t>1</w:t>
            </w:r>
          </w:p>
        </w:tc>
        <w:tc>
          <w:tcPr>
            <w:tcW w:w="992" w:type="dxa"/>
          </w:tcPr>
          <w:p w14:paraId="2463BBDF" w14:textId="67EB3346" w:rsidR="00AE6FE7" w:rsidRPr="0028407E" w:rsidRDefault="00AE6FE7" w:rsidP="00AE6FE7">
            <w:pPr>
              <w:jc w:val="center"/>
              <w:rPr>
                <w:rFonts w:eastAsia="Calibri"/>
              </w:rPr>
            </w:pPr>
            <w:r w:rsidRPr="0028407E">
              <w:rPr>
                <w:rFonts w:eastAsia="Calibri"/>
              </w:rPr>
              <w:t>0</w:t>
            </w:r>
          </w:p>
        </w:tc>
        <w:tc>
          <w:tcPr>
            <w:tcW w:w="1276" w:type="dxa"/>
          </w:tcPr>
          <w:p w14:paraId="3FAE4722" w14:textId="451AF054" w:rsidR="00AE6FE7" w:rsidRPr="0028407E" w:rsidRDefault="00AE6FE7" w:rsidP="00AE6FE7">
            <w:pPr>
              <w:jc w:val="center"/>
              <w:rPr>
                <w:rFonts w:eastAsia="Calibri"/>
              </w:rPr>
            </w:pPr>
            <w:r w:rsidRPr="0028407E">
              <w:rPr>
                <w:rFonts w:eastAsia="Calibri"/>
              </w:rPr>
              <w:t>0</w:t>
            </w:r>
          </w:p>
        </w:tc>
        <w:tc>
          <w:tcPr>
            <w:tcW w:w="1417" w:type="dxa"/>
          </w:tcPr>
          <w:p w14:paraId="76A2B76F" w14:textId="35828F92" w:rsidR="00AE6FE7" w:rsidRPr="0028407E" w:rsidRDefault="00AE6FE7" w:rsidP="00AE6FE7">
            <w:pPr>
              <w:jc w:val="center"/>
              <w:rPr>
                <w:rFonts w:eastAsia="Calibri"/>
              </w:rPr>
            </w:pPr>
            <w:r w:rsidRPr="0028407E">
              <w:rPr>
                <w:rFonts w:eastAsia="Calibri"/>
              </w:rPr>
              <w:t>0</w:t>
            </w:r>
          </w:p>
        </w:tc>
      </w:tr>
      <w:tr w:rsidR="00AE6FE7" w:rsidRPr="005339FD" w14:paraId="3EA97014" w14:textId="5F08AAEF" w:rsidTr="00AE6FE7">
        <w:tc>
          <w:tcPr>
            <w:tcW w:w="3114" w:type="dxa"/>
          </w:tcPr>
          <w:p w14:paraId="47636048" w14:textId="77777777" w:rsidR="00AE6FE7" w:rsidRPr="0028407E" w:rsidRDefault="00AE6FE7" w:rsidP="00AE6FE7">
            <w:pPr>
              <w:jc w:val="both"/>
            </w:pPr>
            <w:r w:rsidRPr="0028407E">
              <w:rPr>
                <w:rFonts w:eastAsia="Calibri"/>
              </w:rPr>
              <w:t xml:space="preserve">Кількість травмованих внаслідок ДТП </w:t>
            </w:r>
          </w:p>
        </w:tc>
        <w:tc>
          <w:tcPr>
            <w:tcW w:w="850" w:type="dxa"/>
          </w:tcPr>
          <w:p w14:paraId="4A718139" w14:textId="77777777" w:rsidR="00AE6FE7" w:rsidRPr="0028407E" w:rsidRDefault="00AE6FE7" w:rsidP="00AE6FE7">
            <w:pPr>
              <w:jc w:val="center"/>
            </w:pPr>
            <w:r w:rsidRPr="0028407E">
              <w:rPr>
                <w:rFonts w:eastAsia="Calibri"/>
              </w:rPr>
              <w:t>22</w:t>
            </w:r>
          </w:p>
        </w:tc>
        <w:tc>
          <w:tcPr>
            <w:tcW w:w="993" w:type="dxa"/>
          </w:tcPr>
          <w:p w14:paraId="7F774417" w14:textId="77777777" w:rsidR="00AE6FE7" w:rsidRPr="0028407E" w:rsidRDefault="00AE6FE7" w:rsidP="00AE6FE7">
            <w:pPr>
              <w:jc w:val="center"/>
            </w:pPr>
            <w:r w:rsidRPr="0028407E">
              <w:rPr>
                <w:rFonts w:eastAsia="Calibri"/>
              </w:rPr>
              <w:t>11</w:t>
            </w:r>
          </w:p>
        </w:tc>
        <w:tc>
          <w:tcPr>
            <w:tcW w:w="992" w:type="dxa"/>
          </w:tcPr>
          <w:p w14:paraId="1D7C2523" w14:textId="77777777" w:rsidR="00AE6FE7" w:rsidRPr="0028407E" w:rsidRDefault="00AE6FE7" w:rsidP="00AE6FE7">
            <w:pPr>
              <w:jc w:val="center"/>
            </w:pPr>
            <w:r w:rsidRPr="0028407E">
              <w:rPr>
                <w:rFonts w:eastAsia="Calibri"/>
              </w:rPr>
              <w:t>33</w:t>
            </w:r>
          </w:p>
        </w:tc>
        <w:tc>
          <w:tcPr>
            <w:tcW w:w="992" w:type="dxa"/>
          </w:tcPr>
          <w:p w14:paraId="0BD0E4AA" w14:textId="6CCAB1B2" w:rsidR="00AE6FE7" w:rsidRPr="0028407E" w:rsidRDefault="00AE6FE7" w:rsidP="00AE6FE7">
            <w:pPr>
              <w:jc w:val="center"/>
              <w:rPr>
                <w:rFonts w:eastAsia="Calibri"/>
              </w:rPr>
            </w:pPr>
            <w:r w:rsidRPr="0028407E">
              <w:rPr>
                <w:rFonts w:eastAsia="Calibri"/>
              </w:rPr>
              <w:t>27</w:t>
            </w:r>
          </w:p>
        </w:tc>
        <w:tc>
          <w:tcPr>
            <w:tcW w:w="1276" w:type="dxa"/>
          </w:tcPr>
          <w:p w14:paraId="3D97D48B" w14:textId="370FFBD1" w:rsidR="00AE6FE7" w:rsidRPr="0028407E" w:rsidRDefault="00AE6FE7" w:rsidP="00AE6FE7">
            <w:pPr>
              <w:jc w:val="center"/>
              <w:rPr>
                <w:rFonts w:eastAsia="Calibri"/>
              </w:rPr>
            </w:pPr>
            <w:r w:rsidRPr="0028407E">
              <w:rPr>
                <w:rFonts w:eastAsia="Calibri"/>
              </w:rPr>
              <w:t>27</w:t>
            </w:r>
          </w:p>
        </w:tc>
        <w:tc>
          <w:tcPr>
            <w:tcW w:w="1417" w:type="dxa"/>
          </w:tcPr>
          <w:p w14:paraId="28EAAB85" w14:textId="7B3C4808" w:rsidR="00AE6FE7" w:rsidRPr="0028407E" w:rsidRDefault="00AE6FE7" w:rsidP="00AE6FE7">
            <w:pPr>
              <w:jc w:val="center"/>
              <w:rPr>
                <w:rFonts w:eastAsia="Calibri"/>
              </w:rPr>
            </w:pPr>
            <w:r w:rsidRPr="0028407E">
              <w:rPr>
                <w:rFonts w:eastAsia="Calibri"/>
              </w:rPr>
              <w:t>54</w:t>
            </w:r>
          </w:p>
        </w:tc>
      </w:tr>
      <w:tr w:rsidR="00AE6FE7" w:rsidRPr="005339FD" w14:paraId="4607B947" w14:textId="135EADE2" w:rsidTr="00AE6FE7">
        <w:tc>
          <w:tcPr>
            <w:tcW w:w="3114" w:type="dxa"/>
          </w:tcPr>
          <w:p w14:paraId="053D8A3C" w14:textId="77777777" w:rsidR="00AE6FE7" w:rsidRPr="0028407E" w:rsidRDefault="00AE6FE7" w:rsidP="00AE6FE7">
            <w:pPr>
              <w:jc w:val="both"/>
            </w:pPr>
            <w:r w:rsidRPr="0028407E">
              <w:rPr>
                <w:rFonts w:eastAsia="Calibri"/>
                <w:bCs/>
              </w:rPr>
              <w:t>Кількість смертей від інших нещасних випадків</w:t>
            </w:r>
            <w:r w:rsidRPr="0028407E">
              <w:rPr>
                <w:rFonts w:eastAsia="Calibri"/>
              </w:rPr>
              <w:t xml:space="preserve"> </w:t>
            </w:r>
          </w:p>
        </w:tc>
        <w:tc>
          <w:tcPr>
            <w:tcW w:w="850" w:type="dxa"/>
          </w:tcPr>
          <w:p w14:paraId="24ECC08B" w14:textId="77777777" w:rsidR="00AE6FE7" w:rsidRPr="0028407E" w:rsidRDefault="00AE6FE7" w:rsidP="00AE6FE7">
            <w:pPr>
              <w:jc w:val="center"/>
            </w:pPr>
            <w:r w:rsidRPr="0028407E">
              <w:rPr>
                <w:rFonts w:eastAsia="Calibri"/>
              </w:rPr>
              <w:t>-</w:t>
            </w:r>
          </w:p>
        </w:tc>
        <w:tc>
          <w:tcPr>
            <w:tcW w:w="993" w:type="dxa"/>
          </w:tcPr>
          <w:p w14:paraId="29A3566F" w14:textId="77777777" w:rsidR="00AE6FE7" w:rsidRPr="0028407E" w:rsidRDefault="00AE6FE7" w:rsidP="00AE6FE7">
            <w:pPr>
              <w:jc w:val="center"/>
            </w:pPr>
            <w:r w:rsidRPr="0028407E">
              <w:rPr>
                <w:rFonts w:eastAsia="Calibri"/>
              </w:rPr>
              <w:t>-</w:t>
            </w:r>
          </w:p>
        </w:tc>
        <w:tc>
          <w:tcPr>
            <w:tcW w:w="992" w:type="dxa"/>
          </w:tcPr>
          <w:p w14:paraId="7A37B42A" w14:textId="77777777" w:rsidR="00AE6FE7" w:rsidRPr="0028407E" w:rsidRDefault="00AE6FE7" w:rsidP="00AE6FE7">
            <w:pPr>
              <w:jc w:val="center"/>
            </w:pPr>
            <w:r w:rsidRPr="0028407E">
              <w:rPr>
                <w:rFonts w:eastAsia="Calibri"/>
              </w:rPr>
              <w:t>-</w:t>
            </w:r>
          </w:p>
        </w:tc>
        <w:tc>
          <w:tcPr>
            <w:tcW w:w="992" w:type="dxa"/>
          </w:tcPr>
          <w:p w14:paraId="3CDC9946" w14:textId="52A44335" w:rsidR="00AE6FE7" w:rsidRPr="0028407E" w:rsidRDefault="00AE6FE7" w:rsidP="00AE6FE7">
            <w:pPr>
              <w:jc w:val="center"/>
              <w:rPr>
                <w:rFonts w:eastAsia="Calibri"/>
              </w:rPr>
            </w:pPr>
            <w:r w:rsidRPr="0028407E">
              <w:rPr>
                <w:rFonts w:eastAsia="Calibri"/>
              </w:rPr>
              <w:t>-</w:t>
            </w:r>
          </w:p>
        </w:tc>
        <w:tc>
          <w:tcPr>
            <w:tcW w:w="1276" w:type="dxa"/>
          </w:tcPr>
          <w:p w14:paraId="14343251" w14:textId="02B31C1A" w:rsidR="00AE6FE7" w:rsidRPr="0028407E" w:rsidRDefault="00AE6FE7" w:rsidP="00AE6FE7">
            <w:pPr>
              <w:jc w:val="center"/>
              <w:rPr>
                <w:rFonts w:eastAsia="Calibri"/>
              </w:rPr>
            </w:pPr>
            <w:r w:rsidRPr="0028407E">
              <w:rPr>
                <w:rFonts w:eastAsia="Calibri"/>
              </w:rPr>
              <w:t>-</w:t>
            </w:r>
          </w:p>
        </w:tc>
        <w:tc>
          <w:tcPr>
            <w:tcW w:w="1417" w:type="dxa"/>
          </w:tcPr>
          <w:p w14:paraId="44AA0F10" w14:textId="2C49CEBD" w:rsidR="00AE6FE7" w:rsidRPr="0028407E" w:rsidRDefault="00AE6FE7" w:rsidP="00AE6FE7">
            <w:pPr>
              <w:jc w:val="center"/>
              <w:rPr>
                <w:rFonts w:eastAsia="Calibri"/>
              </w:rPr>
            </w:pPr>
            <w:r w:rsidRPr="0028407E">
              <w:rPr>
                <w:rFonts w:eastAsia="Calibri"/>
              </w:rPr>
              <w:t>-</w:t>
            </w:r>
          </w:p>
        </w:tc>
      </w:tr>
    </w:tbl>
    <w:p w14:paraId="237F5DF1" w14:textId="77777777" w:rsidR="00DF0454" w:rsidRPr="005339FD" w:rsidRDefault="00DF0454" w:rsidP="00AE6FE7">
      <w:pPr>
        <w:spacing w:before="240"/>
        <w:ind w:firstLine="709"/>
        <w:jc w:val="both"/>
        <w:rPr>
          <w:sz w:val="24"/>
          <w:szCs w:val="24"/>
        </w:rPr>
      </w:pPr>
      <w:r w:rsidRPr="005339FD">
        <w:rPr>
          <w:sz w:val="24"/>
          <w:szCs w:val="24"/>
        </w:rPr>
        <w:t xml:space="preserve">На 1 січня 2025 року в межах Городоцької територіальної громади зареєстровано 33 особи, які отримали травми внаслідок дорожньо-транспортних пригод. Серед них 33,3% становлять жінки, а 66,7% – чоловіки. Кількість загиблих внаслідок ДТП склала 7 осіб, при цьому чоловіки становлять більшу частину постраждалих у цій категорії – 71,4%. Інформація про смертельні випадки від інших нещасних подій відсутня. </w:t>
      </w:r>
    </w:p>
    <w:p w14:paraId="01742FE9" w14:textId="607518F7" w:rsidR="009B30E8" w:rsidRDefault="00DF0454" w:rsidP="00AE6FE7">
      <w:pPr>
        <w:spacing w:before="240"/>
        <w:ind w:firstLine="709"/>
        <w:jc w:val="both"/>
        <w:rPr>
          <w:sz w:val="24"/>
          <w:szCs w:val="24"/>
        </w:rPr>
      </w:pPr>
      <w:r w:rsidRPr="005339FD">
        <w:rPr>
          <w:sz w:val="24"/>
          <w:szCs w:val="24"/>
        </w:rPr>
        <w:t>Станом на 1 січня 2026 року в Городоцькій територіальній громаді фіксується рівномірний розподіл (50 на 50) за певними категоріями показників. Загальна кількість осіб, травмованих унаслідок дорожньо-транспортних пригод, зросла порівняно з попереднім роком і становить 54 особи, що на 21 особу більше, ніж за аналогічний період минулого року. Водночас, число летальних випадків зменшилося на 42,9% відносно минулого року.</w:t>
      </w:r>
    </w:p>
    <w:p w14:paraId="074B93C6" w14:textId="3148A3B6" w:rsidR="00F40DA7" w:rsidRDefault="00F40DA7">
      <w:pPr>
        <w:widowControl/>
        <w:autoSpaceDE/>
        <w:autoSpaceDN/>
        <w:spacing w:after="160" w:line="259" w:lineRule="auto"/>
        <w:rPr>
          <w:sz w:val="24"/>
          <w:szCs w:val="24"/>
        </w:rPr>
      </w:pPr>
      <w:r>
        <w:rPr>
          <w:sz w:val="24"/>
          <w:szCs w:val="24"/>
        </w:rPr>
        <w:br w:type="page"/>
      </w:r>
    </w:p>
    <w:p w14:paraId="1DC0FF47" w14:textId="53FDEDF9" w:rsidR="00DF0454" w:rsidRPr="005004D5" w:rsidRDefault="00DF0454" w:rsidP="00DF0454">
      <w:pPr>
        <w:jc w:val="center"/>
        <w:rPr>
          <w:b/>
          <w:sz w:val="24"/>
          <w:szCs w:val="24"/>
        </w:rPr>
      </w:pPr>
      <w:r w:rsidRPr="005004D5">
        <w:rPr>
          <w:b/>
          <w:sz w:val="24"/>
          <w:szCs w:val="24"/>
        </w:rPr>
        <w:lastRenderedPageBreak/>
        <w:t>Протидія домашньому насильству та насильству за ознакою статі</w:t>
      </w:r>
    </w:p>
    <w:p w14:paraId="51041D67" w14:textId="70DB2967" w:rsidR="00692C66" w:rsidRDefault="00996719" w:rsidP="00DF0454">
      <w:pPr>
        <w:jc w:val="center"/>
        <w:rPr>
          <w:b/>
          <w:sz w:val="24"/>
          <w:szCs w:val="24"/>
        </w:rPr>
      </w:pPr>
      <w:r>
        <w:rPr>
          <w:b/>
          <w:sz w:val="24"/>
          <w:szCs w:val="24"/>
        </w:rPr>
        <w:t>2024-2025 роки</w:t>
      </w:r>
      <w:r w:rsidR="00DF0454" w:rsidRPr="005004D5">
        <w:rPr>
          <w:b/>
          <w:sz w:val="24"/>
          <w:szCs w:val="24"/>
        </w:rPr>
        <w:t xml:space="preserve"> в межах Городоцької територіальної громади</w:t>
      </w:r>
    </w:p>
    <w:p w14:paraId="39EE937C" w14:textId="083EACDB" w:rsidR="005004D5" w:rsidRPr="005004D5" w:rsidRDefault="00CD7680" w:rsidP="005004D5">
      <w:pPr>
        <w:jc w:val="right"/>
        <w:rPr>
          <w:sz w:val="24"/>
          <w:szCs w:val="24"/>
        </w:rPr>
      </w:pPr>
      <w:r w:rsidRPr="00A71A64">
        <w:rPr>
          <w:bCs/>
        </w:rPr>
        <w:t>Табл</w:t>
      </w:r>
      <w:r>
        <w:rPr>
          <w:bCs/>
        </w:rPr>
        <w:t>.9.</w:t>
      </w:r>
      <w:r w:rsidR="00AE6FE7">
        <w:rPr>
          <w:bCs/>
        </w:rPr>
        <w:t>2</w:t>
      </w:r>
      <w:r>
        <w:rPr>
          <w:bCs/>
        </w:rPr>
        <w:t>.</w:t>
      </w:r>
    </w:p>
    <w:tbl>
      <w:tblPr>
        <w:tblStyle w:val="a4"/>
        <w:tblW w:w="9634" w:type="dxa"/>
        <w:tblLayout w:type="fixed"/>
        <w:tblLook w:val="04A0" w:firstRow="1" w:lastRow="0" w:firstColumn="1" w:lastColumn="0" w:noHBand="0" w:noVBand="1"/>
      </w:tblPr>
      <w:tblGrid>
        <w:gridCol w:w="3823"/>
        <w:gridCol w:w="850"/>
        <w:gridCol w:w="851"/>
        <w:gridCol w:w="992"/>
        <w:gridCol w:w="992"/>
        <w:gridCol w:w="1134"/>
        <w:gridCol w:w="992"/>
      </w:tblGrid>
      <w:tr w:rsidR="00AE6FE7" w:rsidRPr="005339FD" w14:paraId="258CD233" w14:textId="578515A0" w:rsidTr="00996719">
        <w:trPr>
          <w:trHeight w:val="189"/>
        </w:trPr>
        <w:tc>
          <w:tcPr>
            <w:tcW w:w="3823" w:type="dxa"/>
            <w:vMerge w:val="restart"/>
          </w:tcPr>
          <w:p w14:paraId="0260F5EA" w14:textId="24CD780D" w:rsidR="00AE6FE7" w:rsidRPr="00831678" w:rsidRDefault="00AE6FE7" w:rsidP="00AE6FE7">
            <w:pPr>
              <w:spacing w:after="480"/>
              <w:jc w:val="center"/>
            </w:pPr>
            <w:r w:rsidRPr="00831678">
              <w:rPr>
                <w:rStyle w:val="a6"/>
                <w:rFonts w:eastAsia="Calibri"/>
              </w:rPr>
              <w:t xml:space="preserve">Показник </w:t>
            </w:r>
          </w:p>
        </w:tc>
        <w:tc>
          <w:tcPr>
            <w:tcW w:w="2693" w:type="dxa"/>
            <w:gridSpan w:val="3"/>
          </w:tcPr>
          <w:p w14:paraId="52A52BC4" w14:textId="5AD6E54C" w:rsidR="00AE6FE7" w:rsidRPr="00831678" w:rsidRDefault="00AE6FE7" w:rsidP="00AE6FE7">
            <w:pPr>
              <w:spacing w:after="480"/>
              <w:jc w:val="center"/>
            </w:pPr>
            <w:r w:rsidRPr="00831678">
              <w:rPr>
                <w:rStyle w:val="a6"/>
                <w:rFonts w:eastAsia="Calibri"/>
              </w:rPr>
              <w:t>(за рік 2024)</w:t>
            </w:r>
          </w:p>
        </w:tc>
        <w:tc>
          <w:tcPr>
            <w:tcW w:w="3118" w:type="dxa"/>
            <w:gridSpan w:val="3"/>
          </w:tcPr>
          <w:p w14:paraId="279B8E97" w14:textId="141B240B" w:rsidR="00AE6FE7" w:rsidRPr="00831678" w:rsidRDefault="00AE6FE7" w:rsidP="00AE6FE7">
            <w:pPr>
              <w:spacing w:after="480"/>
              <w:jc w:val="center"/>
              <w:rPr>
                <w:rFonts w:eastAsia="Calibri"/>
              </w:rPr>
            </w:pPr>
            <w:r w:rsidRPr="00831678">
              <w:rPr>
                <w:rStyle w:val="a6"/>
                <w:rFonts w:eastAsia="Calibri"/>
              </w:rPr>
              <w:t>(за рік 202</w:t>
            </w:r>
            <w:r>
              <w:rPr>
                <w:rStyle w:val="a6"/>
                <w:rFonts w:eastAsia="Calibri"/>
              </w:rPr>
              <w:t>5</w:t>
            </w:r>
            <w:r w:rsidRPr="00831678">
              <w:rPr>
                <w:rStyle w:val="a6"/>
                <w:rFonts w:eastAsia="Calibri"/>
              </w:rPr>
              <w:t>)</w:t>
            </w:r>
          </w:p>
        </w:tc>
      </w:tr>
      <w:tr w:rsidR="00AE6FE7" w:rsidRPr="005339FD" w14:paraId="35C15B53" w14:textId="77777777" w:rsidTr="00996719">
        <w:tc>
          <w:tcPr>
            <w:tcW w:w="3823" w:type="dxa"/>
            <w:vMerge/>
          </w:tcPr>
          <w:p w14:paraId="3A3C6CD7" w14:textId="77777777" w:rsidR="00AE6FE7" w:rsidRPr="00831678" w:rsidRDefault="00AE6FE7" w:rsidP="00AE6FE7">
            <w:pPr>
              <w:spacing w:after="480"/>
              <w:jc w:val="center"/>
              <w:rPr>
                <w:rStyle w:val="a6"/>
                <w:rFonts w:eastAsia="Calibri"/>
              </w:rPr>
            </w:pPr>
          </w:p>
        </w:tc>
        <w:tc>
          <w:tcPr>
            <w:tcW w:w="850" w:type="dxa"/>
          </w:tcPr>
          <w:p w14:paraId="3B2858F6" w14:textId="4AB034B6" w:rsidR="00AE6FE7" w:rsidRPr="00831678" w:rsidRDefault="00AE6FE7" w:rsidP="00AE6FE7">
            <w:pPr>
              <w:jc w:val="center"/>
              <w:rPr>
                <w:rFonts w:eastAsia="Calibri"/>
              </w:rPr>
            </w:pPr>
            <w:r w:rsidRPr="00831678">
              <w:rPr>
                <w:rFonts w:eastAsia="Calibri"/>
              </w:rPr>
              <w:t>Чоловіки</w:t>
            </w:r>
          </w:p>
        </w:tc>
        <w:tc>
          <w:tcPr>
            <w:tcW w:w="851" w:type="dxa"/>
          </w:tcPr>
          <w:p w14:paraId="15E99B94" w14:textId="64E31364" w:rsidR="00AE6FE7" w:rsidRPr="00831678" w:rsidRDefault="00AE6FE7" w:rsidP="00AE6FE7">
            <w:pPr>
              <w:jc w:val="center"/>
              <w:rPr>
                <w:rFonts w:eastAsia="Calibri"/>
              </w:rPr>
            </w:pPr>
            <w:r w:rsidRPr="00831678">
              <w:rPr>
                <w:rFonts w:eastAsia="Calibri"/>
              </w:rPr>
              <w:t>Жінки</w:t>
            </w:r>
          </w:p>
        </w:tc>
        <w:tc>
          <w:tcPr>
            <w:tcW w:w="992" w:type="dxa"/>
          </w:tcPr>
          <w:p w14:paraId="3E0237CF" w14:textId="766BC508" w:rsidR="00AE6FE7" w:rsidRPr="00831678" w:rsidRDefault="00AE6FE7" w:rsidP="00AE6FE7">
            <w:pPr>
              <w:jc w:val="center"/>
              <w:rPr>
                <w:rFonts w:eastAsia="Calibri"/>
              </w:rPr>
            </w:pPr>
            <w:r w:rsidRPr="00831678">
              <w:rPr>
                <w:rFonts w:eastAsia="Calibri"/>
              </w:rPr>
              <w:t>Всього</w:t>
            </w:r>
          </w:p>
        </w:tc>
        <w:tc>
          <w:tcPr>
            <w:tcW w:w="992" w:type="dxa"/>
          </w:tcPr>
          <w:p w14:paraId="7623DF21" w14:textId="1F72BEB7" w:rsidR="00AE6FE7" w:rsidRPr="00831678" w:rsidRDefault="00AE6FE7" w:rsidP="00AE6FE7">
            <w:pPr>
              <w:jc w:val="center"/>
              <w:rPr>
                <w:rFonts w:eastAsia="Calibri"/>
              </w:rPr>
            </w:pPr>
            <w:r w:rsidRPr="00831678">
              <w:rPr>
                <w:rFonts w:eastAsia="Calibri"/>
              </w:rPr>
              <w:t>Чоловіки</w:t>
            </w:r>
          </w:p>
        </w:tc>
        <w:tc>
          <w:tcPr>
            <w:tcW w:w="1134" w:type="dxa"/>
          </w:tcPr>
          <w:p w14:paraId="5933FA82" w14:textId="100B413C" w:rsidR="00AE6FE7" w:rsidRPr="00831678" w:rsidRDefault="00AE6FE7" w:rsidP="00AE6FE7">
            <w:pPr>
              <w:jc w:val="center"/>
              <w:rPr>
                <w:rFonts w:eastAsia="Calibri"/>
              </w:rPr>
            </w:pPr>
            <w:r w:rsidRPr="00831678">
              <w:rPr>
                <w:rFonts w:eastAsia="Calibri"/>
              </w:rPr>
              <w:t>Жінки</w:t>
            </w:r>
          </w:p>
        </w:tc>
        <w:tc>
          <w:tcPr>
            <w:tcW w:w="992" w:type="dxa"/>
          </w:tcPr>
          <w:p w14:paraId="3A1E4171" w14:textId="1AD24A9B" w:rsidR="00AE6FE7" w:rsidRPr="00831678" w:rsidRDefault="00AE6FE7" w:rsidP="00AE6FE7">
            <w:pPr>
              <w:jc w:val="center"/>
              <w:rPr>
                <w:rFonts w:eastAsia="Calibri"/>
              </w:rPr>
            </w:pPr>
            <w:r w:rsidRPr="00831678">
              <w:rPr>
                <w:rFonts w:eastAsia="Calibri"/>
              </w:rPr>
              <w:t>Всього</w:t>
            </w:r>
          </w:p>
        </w:tc>
      </w:tr>
      <w:tr w:rsidR="00AE6FE7" w:rsidRPr="005339FD" w14:paraId="22B9A87D" w14:textId="15BA0D2D" w:rsidTr="00996719">
        <w:tc>
          <w:tcPr>
            <w:tcW w:w="3823" w:type="dxa"/>
          </w:tcPr>
          <w:p w14:paraId="2668B9C2" w14:textId="77777777" w:rsidR="00AE6FE7" w:rsidRPr="00831678" w:rsidRDefault="00AE6FE7" w:rsidP="00AE6FE7">
            <w:pPr>
              <w:jc w:val="both"/>
            </w:pPr>
            <w:r w:rsidRPr="00831678">
              <w:rPr>
                <w:rFonts w:eastAsia="Calibri"/>
              </w:rPr>
              <w:t>Кількість звернень щодо вчинення домашнього насильства</w:t>
            </w:r>
          </w:p>
        </w:tc>
        <w:tc>
          <w:tcPr>
            <w:tcW w:w="850" w:type="dxa"/>
          </w:tcPr>
          <w:p w14:paraId="1AAB090B" w14:textId="77777777" w:rsidR="00AE6FE7" w:rsidRPr="00831678" w:rsidRDefault="00AE6FE7" w:rsidP="00AE6FE7">
            <w:pPr>
              <w:jc w:val="center"/>
              <w:rPr>
                <w:lang w:val="ru-RU"/>
              </w:rPr>
            </w:pPr>
            <w:r w:rsidRPr="00831678">
              <w:rPr>
                <w:rFonts w:eastAsia="Calibri"/>
                <w:lang w:val="ru-RU"/>
              </w:rPr>
              <w:t>47</w:t>
            </w:r>
          </w:p>
        </w:tc>
        <w:tc>
          <w:tcPr>
            <w:tcW w:w="851" w:type="dxa"/>
          </w:tcPr>
          <w:p w14:paraId="2E869C00" w14:textId="77777777" w:rsidR="00AE6FE7" w:rsidRPr="00831678" w:rsidRDefault="00AE6FE7" w:rsidP="00AE6FE7">
            <w:pPr>
              <w:jc w:val="center"/>
            </w:pPr>
            <w:r w:rsidRPr="00831678">
              <w:rPr>
                <w:rFonts w:eastAsia="Calibri"/>
              </w:rPr>
              <w:t>267</w:t>
            </w:r>
          </w:p>
        </w:tc>
        <w:tc>
          <w:tcPr>
            <w:tcW w:w="992" w:type="dxa"/>
          </w:tcPr>
          <w:p w14:paraId="7D1B7DE5" w14:textId="77777777" w:rsidR="00AE6FE7" w:rsidRPr="00831678" w:rsidRDefault="00AE6FE7" w:rsidP="00AE6FE7">
            <w:pPr>
              <w:jc w:val="center"/>
            </w:pPr>
            <w:r w:rsidRPr="00831678">
              <w:rPr>
                <w:rFonts w:eastAsia="Calibri"/>
              </w:rPr>
              <w:t>314</w:t>
            </w:r>
          </w:p>
        </w:tc>
        <w:tc>
          <w:tcPr>
            <w:tcW w:w="992" w:type="dxa"/>
          </w:tcPr>
          <w:p w14:paraId="3A4B0EF9" w14:textId="619EB6DD" w:rsidR="00AE6FE7" w:rsidRPr="00831678" w:rsidRDefault="00AE6FE7" w:rsidP="00AE6FE7">
            <w:pPr>
              <w:jc w:val="center"/>
              <w:rPr>
                <w:rFonts w:eastAsia="Calibri"/>
              </w:rPr>
            </w:pPr>
            <w:r w:rsidRPr="003D2FFD">
              <w:rPr>
                <w:rFonts w:eastAsia="Calibri"/>
              </w:rPr>
              <w:t>23</w:t>
            </w:r>
          </w:p>
        </w:tc>
        <w:tc>
          <w:tcPr>
            <w:tcW w:w="1134" w:type="dxa"/>
          </w:tcPr>
          <w:p w14:paraId="11691139" w14:textId="20DA1A79" w:rsidR="00AE6FE7" w:rsidRPr="00831678" w:rsidRDefault="00AE6FE7" w:rsidP="00AE6FE7">
            <w:pPr>
              <w:jc w:val="center"/>
              <w:rPr>
                <w:rFonts w:eastAsia="Calibri"/>
              </w:rPr>
            </w:pPr>
            <w:r w:rsidRPr="003D2FFD">
              <w:rPr>
                <w:rFonts w:eastAsia="Calibri"/>
              </w:rPr>
              <w:t>137</w:t>
            </w:r>
          </w:p>
        </w:tc>
        <w:tc>
          <w:tcPr>
            <w:tcW w:w="992" w:type="dxa"/>
          </w:tcPr>
          <w:p w14:paraId="1D98346B" w14:textId="6A3653CB" w:rsidR="00AE6FE7" w:rsidRPr="00831678" w:rsidRDefault="00AE6FE7" w:rsidP="00AE6FE7">
            <w:pPr>
              <w:jc w:val="center"/>
              <w:rPr>
                <w:rFonts w:eastAsia="Calibri"/>
              </w:rPr>
            </w:pPr>
            <w:r w:rsidRPr="003D2FFD">
              <w:rPr>
                <w:rFonts w:eastAsia="Calibri"/>
              </w:rPr>
              <w:t>160</w:t>
            </w:r>
          </w:p>
        </w:tc>
      </w:tr>
      <w:tr w:rsidR="00AE6FE7" w:rsidRPr="005339FD" w14:paraId="265D39DF" w14:textId="731FA1C5" w:rsidTr="00996719">
        <w:tc>
          <w:tcPr>
            <w:tcW w:w="3823" w:type="dxa"/>
          </w:tcPr>
          <w:p w14:paraId="47818546" w14:textId="77777777" w:rsidR="00AE6FE7" w:rsidRPr="00831678" w:rsidRDefault="00AE6FE7" w:rsidP="00AE6FE7">
            <w:pPr>
              <w:jc w:val="both"/>
            </w:pPr>
            <w:r w:rsidRPr="00831678">
              <w:rPr>
                <w:rFonts w:eastAsia="Calibri"/>
              </w:rPr>
              <w:t>з них від повнолітніх осіб</w:t>
            </w:r>
          </w:p>
        </w:tc>
        <w:tc>
          <w:tcPr>
            <w:tcW w:w="850" w:type="dxa"/>
          </w:tcPr>
          <w:p w14:paraId="4EE29B4E" w14:textId="77777777" w:rsidR="00AE6FE7" w:rsidRPr="00831678" w:rsidRDefault="00AE6FE7" w:rsidP="00AE6FE7">
            <w:pPr>
              <w:jc w:val="center"/>
            </w:pPr>
            <w:r w:rsidRPr="00831678">
              <w:rPr>
                <w:rFonts w:eastAsia="Calibri"/>
              </w:rPr>
              <w:t>44</w:t>
            </w:r>
          </w:p>
        </w:tc>
        <w:tc>
          <w:tcPr>
            <w:tcW w:w="851" w:type="dxa"/>
          </w:tcPr>
          <w:p w14:paraId="666CE71C" w14:textId="77777777" w:rsidR="00AE6FE7" w:rsidRPr="00831678" w:rsidRDefault="00AE6FE7" w:rsidP="00AE6FE7">
            <w:pPr>
              <w:jc w:val="center"/>
            </w:pPr>
            <w:r w:rsidRPr="00831678">
              <w:rPr>
                <w:rFonts w:eastAsia="Calibri"/>
              </w:rPr>
              <w:t>263</w:t>
            </w:r>
          </w:p>
        </w:tc>
        <w:tc>
          <w:tcPr>
            <w:tcW w:w="992" w:type="dxa"/>
          </w:tcPr>
          <w:p w14:paraId="7AEB0CF6" w14:textId="77777777" w:rsidR="00AE6FE7" w:rsidRPr="00831678" w:rsidRDefault="00AE6FE7" w:rsidP="00AE6FE7">
            <w:pPr>
              <w:jc w:val="center"/>
            </w:pPr>
            <w:r w:rsidRPr="00831678">
              <w:rPr>
                <w:rFonts w:eastAsia="Calibri"/>
              </w:rPr>
              <w:t>307</w:t>
            </w:r>
          </w:p>
        </w:tc>
        <w:tc>
          <w:tcPr>
            <w:tcW w:w="992" w:type="dxa"/>
          </w:tcPr>
          <w:p w14:paraId="0DD1A0CB" w14:textId="413989A8" w:rsidR="00AE6FE7" w:rsidRPr="00831678" w:rsidRDefault="00AE6FE7" w:rsidP="00AE6FE7">
            <w:pPr>
              <w:jc w:val="center"/>
              <w:rPr>
                <w:rFonts w:eastAsia="Calibri"/>
              </w:rPr>
            </w:pPr>
            <w:r w:rsidRPr="003D2FFD">
              <w:rPr>
                <w:rFonts w:eastAsia="Calibri"/>
              </w:rPr>
              <w:t>22</w:t>
            </w:r>
          </w:p>
        </w:tc>
        <w:tc>
          <w:tcPr>
            <w:tcW w:w="1134" w:type="dxa"/>
          </w:tcPr>
          <w:p w14:paraId="081E5851" w14:textId="5762D5FC" w:rsidR="00AE6FE7" w:rsidRPr="00831678" w:rsidRDefault="00AE6FE7" w:rsidP="00AE6FE7">
            <w:pPr>
              <w:jc w:val="center"/>
              <w:rPr>
                <w:rFonts w:eastAsia="Calibri"/>
              </w:rPr>
            </w:pPr>
            <w:r w:rsidRPr="003D2FFD">
              <w:rPr>
                <w:rFonts w:eastAsia="Calibri"/>
              </w:rPr>
              <w:t>132</w:t>
            </w:r>
          </w:p>
        </w:tc>
        <w:tc>
          <w:tcPr>
            <w:tcW w:w="992" w:type="dxa"/>
          </w:tcPr>
          <w:p w14:paraId="1F8DE58D" w14:textId="05B80A3A" w:rsidR="00AE6FE7" w:rsidRPr="00831678" w:rsidRDefault="00AE6FE7" w:rsidP="00AE6FE7">
            <w:pPr>
              <w:jc w:val="center"/>
              <w:rPr>
                <w:rFonts w:eastAsia="Calibri"/>
              </w:rPr>
            </w:pPr>
            <w:r w:rsidRPr="003D2FFD">
              <w:rPr>
                <w:rFonts w:eastAsia="Calibri"/>
              </w:rPr>
              <w:t>154</w:t>
            </w:r>
          </w:p>
        </w:tc>
      </w:tr>
      <w:tr w:rsidR="00AE6FE7" w:rsidRPr="005339FD" w14:paraId="33675C2A" w14:textId="21AC03C1" w:rsidTr="00996719">
        <w:tc>
          <w:tcPr>
            <w:tcW w:w="3823" w:type="dxa"/>
          </w:tcPr>
          <w:p w14:paraId="6181E744" w14:textId="77777777" w:rsidR="00AE6FE7" w:rsidRPr="00831678" w:rsidRDefault="00AE6FE7" w:rsidP="00AE6FE7">
            <w:pPr>
              <w:jc w:val="both"/>
            </w:pPr>
            <w:r w:rsidRPr="00831678">
              <w:rPr>
                <w:rFonts w:eastAsia="Calibri"/>
              </w:rPr>
              <w:t>з них від дітей (до 18 років)</w:t>
            </w:r>
          </w:p>
        </w:tc>
        <w:tc>
          <w:tcPr>
            <w:tcW w:w="850" w:type="dxa"/>
          </w:tcPr>
          <w:p w14:paraId="4F9211F0" w14:textId="77777777" w:rsidR="00AE6FE7" w:rsidRPr="00831678" w:rsidRDefault="00AE6FE7" w:rsidP="00AE6FE7">
            <w:pPr>
              <w:jc w:val="center"/>
            </w:pPr>
            <w:r w:rsidRPr="00831678">
              <w:rPr>
                <w:rFonts w:eastAsia="Calibri"/>
              </w:rPr>
              <w:t>3</w:t>
            </w:r>
          </w:p>
        </w:tc>
        <w:tc>
          <w:tcPr>
            <w:tcW w:w="851" w:type="dxa"/>
          </w:tcPr>
          <w:p w14:paraId="31C71628" w14:textId="77777777" w:rsidR="00AE6FE7" w:rsidRPr="00831678" w:rsidRDefault="00AE6FE7" w:rsidP="00AE6FE7">
            <w:pPr>
              <w:jc w:val="center"/>
            </w:pPr>
            <w:r w:rsidRPr="00831678">
              <w:rPr>
                <w:rFonts w:eastAsia="Calibri"/>
              </w:rPr>
              <w:t>4</w:t>
            </w:r>
          </w:p>
        </w:tc>
        <w:tc>
          <w:tcPr>
            <w:tcW w:w="992" w:type="dxa"/>
          </w:tcPr>
          <w:p w14:paraId="3DA9BA93" w14:textId="77777777" w:rsidR="00AE6FE7" w:rsidRPr="00831678" w:rsidRDefault="00AE6FE7" w:rsidP="00AE6FE7">
            <w:pPr>
              <w:jc w:val="center"/>
            </w:pPr>
            <w:r w:rsidRPr="00831678">
              <w:rPr>
                <w:rFonts w:eastAsia="Calibri"/>
              </w:rPr>
              <w:t>7</w:t>
            </w:r>
          </w:p>
        </w:tc>
        <w:tc>
          <w:tcPr>
            <w:tcW w:w="992" w:type="dxa"/>
          </w:tcPr>
          <w:p w14:paraId="603ADAE8" w14:textId="006D1935" w:rsidR="00AE6FE7" w:rsidRPr="00831678" w:rsidRDefault="00AE6FE7" w:rsidP="00AE6FE7">
            <w:pPr>
              <w:jc w:val="center"/>
              <w:rPr>
                <w:rFonts w:eastAsia="Calibri"/>
              </w:rPr>
            </w:pPr>
            <w:r w:rsidRPr="003D2FFD">
              <w:rPr>
                <w:rFonts w:eastAsia="Calibri"/>
              </w:rPr>
              <w:t>1</w:t>
            </w:r>
          </w:p>
        </w:tc>
        <w:tc>
          <w:tcPr>
            <w:tcW w:w="1134" w:type="dxa"/>
          </w:tcPr>
          <w:p w14:paraId="0F34E314" w14:textId="746CBA54" w:rsidR="00AE6FE7" w:rsidRPr="00831678" w:rsidRDefault="00AE6FE7" w:rsidP="00AE6FE7">
            <w:pPr>
              <w:jc w:val="center"/>
              <w:rPr>
                <w:rFonts w:eastAsia="Calibri"/>
              </w:rPr>
            </w:pPr>
            <w:r w:rsidRPr="003D2FFD">
              <w:rPr>
                <w:rFonts w:eastAsia="Calibri"/>
              </w:rPr>
              <w:t>5</w:t>
            </w:r>
          </w:p>
        </w:tc>
        <w:tc>
          <w:tcPr>
            <w:tcW w:w="992" w:type="dxa"/>
          </w:tcPr>
          <w:p w14:paraId="5F18B90F" w14:textId="0A350B93" w:rsidR="00AE6FE7" w:rsidRPr="00831678" w:rsidRDefault="00AE6FE7" w:rsidP="00AE6FE7">
            <w:pPr>
              <w:jc w:val="center"/>
              <w:rPr>
                <w:rFonts w:eastAsia="Calibri"/>
              </w:rPr>
            </w:pPr>
            <w:r w:rsidRPr="003D2FFD">
              <w:rPr>
                <w:rFonts w:eastAsia="Calibri"/>
              </w:rPr>
              <w:t>6</w:t>
            </w:r>
          </w:p>
        </w:tc>
      </w:tr>
      <w:tr w:rsidR="00AE6FE7" w:rsidRPr="005339FD" w14:paraId="63DEAE38" w14:textId="52806C42" w:rsidTr="00996719">
        <w:tc>
          <w:tcPr>
            <w:tcW w:w="3823" w:type="dxa"/>
          </w:tcPr>
          <w:p w14:paraId="1F478B08" w14:textId="77777777" w:rsidR="00AE6FE7" w:rsidRPr="00831678" w:rsidRDefault="00AE6FE7" w:rsidP="00AE6FE7">
            <w:pPr>
              <w:jc w:val="both"/>
            </w:pPr>
            <w:r w:rsidRPr="00831678">
              <w:rPr>
                <w:rFonts w:eastAsia="Calibri"/>
              </w:rPr>
              <w:t>Кількість винесених термінових заборонних приписів (ТЗП)</w:t>
            </w:r>
          </w:p>
        </w:tc>
        <w:tc>
          <w:tcPr>
            <w:tcW w:w="850" w:type="dxa"/>
          </w:tcPr>
          <w:p w14:paraId="16AD683B" w14:textId="77777777" w:rsidR="00AE6FE7" w:rsidRPr="00831678" w:rsidRDefault="00AE6FE7" w:rsidP="00AE6FE7">
            <w:pPr>
              <w:jc w:val="center"/>
            </w:pPr>
            <w:r w:rsidRPr="00831678">
              <w:rPr>
                <w:rFonts w:eastAsia="Calibri"/>
              </w:rPr>
              <w:t>111</w:t>
            </w:r>
          </w:p>
        </w:tc>
        <w:tc>
          <w:tcPr>
            <w:tcW w:w="851" w:type="dxa"/>
          </w:tcPr>
          <w:p w14:paraId="15846D5D" w14:textId="77777777" w:rsidR="00AE6FE7" w:rsidRPr="00831678" w:rsidRDefault="00AE6FE7" w:rsidP="00AE6FE7">
            <w:pPr>
              <w:jc w:val="center"/>
            </w:pPr>
            <w:r w:rsidRPr="00831678">
              <w:rPr>
                <w:rFonts w:eastAsia="Calibri"/>
              </w:rPr>
              <w:t>4</w:t>
            </w:r>
          </w:p>
        </w:tc>
        <w:tc>
          <w:tcPr>
            <w:tcW w:w="992" w:type="dxa"/>
          </w:tcPr>
          <w:p w14:paraId="146438AB" w14:textId="77777777" w:rsidR="00AE6FE7" w:rsidRPr="00831678" w:rsidRDefault="00AE6FE7" w:rsidP="00AE6FE7">
            <w:pPr>
              <w:jc w:val="center"/>
            </w:pPr>
            <w:r w:rsidRPr="00831678">
              <w:rPr>
                <w:rFonts w:eastAsia="Calibri"/>
              </w:rPr>
              <w:t>115</w:t>
            </w:r>
          </w:p>
        </w:tc>
        <w:tc>
          <w:tcPr>
            <w:tcW w:w="992" w:type="dxa"/>
          </w:tcPr>
          <w:p w14:paraId="37F858E5" w14:textId="3009CA5D" w:rsidR="00AE6FE7" w:rsidRPr="00831678" w:rsidRDefault="00AE6FE7" w:rsidP="00AE6FE7">
            <w:pPr>
              <w:jc w:val="center"/>
              <w:rPr>
                <w:rFonts w:eastAsia="Calibri"/>
              </w:rPr>
            </w:pPr>
            <w:r w:rsidRPr="003D2FFD">
              <w:rPr>
                <w:rFonts w:eastAsia="Calibri"/>
              </w:rPr>
              <w:t>58</w:t>
            </w:r>
          </w:p>
        </w:tc>
        <w:tc>
          <w:tcPr>
            <w:tcW w:w="1134" w:type="dxa"/>
          </w:tcPr>
          <w:p w14:paraId="20294FE2" w14:textId="02A521F6" w:rsidR="00AE6FE7" w:rsidRPr="00831678" w:rsidRDefault="00AE6FE7" w:rsidP="00AE6FE7">
            <w:pPr>
              <w:jc w:val="center"/>
              <w:rPr>
                <w:rFonts w:eastAsia="Calibri"/>
              </w:rPr>
            </w:pPr>
            <w:r w:rsidRPr="003D2FFD">
              <w:rPr>
                <w:rFonts w:eastAsia="Calibri"/>
              </w:rPr>
              <w:t>3</w:t>
            </w:r>
          </w:p>
        </w:tc>
        <w:tc>
          <w:tcPr>
            <w:tcW w:w="992" w:type="dxa"/>
          </w:tcPr>
          <w:p w14:paraId="23C60AD4" w14:textId="14149B7C" w:rsidR="00AE6FE7" w:rsidRPr="00831678" w:rsidRDefault="00AE6FE7" w:rsidP="00AE6FE7">
            <w:pPr>
              <w:jc w:val="center"/>
              <w:rPr>
                <w:rFonts w:eastAsia="Calibri"/>
              </w:rPr>
            </w:pPr>
            <w:r w:rsidRPr="003D2FFD">
              <w:rPr>
                <w:rFonts w:eastAsia="Calibri"/>
              </w:rPr>
              <w:t>61</w:t>
            </w:r>
          </w:p>
        </w:tc>
      </w:tr>
      <w:tr w:rsidR="00AE6FE7" w:rsidRPr="005339FD" w14:paraId="397E5360" w14:textId="7F9A1B3D" w:rsidTr="00996719">
        <w:tc>
          <w:tcPr>
            <w:tcW w:w="3823" w:type="dxa"/>
          </w:tcPr>
          <w:p w14:paraId="70CE79BA" w14:textId="77777777" w:rsidR="00AE6FE7" w:rsidRPr="00831678" w:rsidRDefault="00AE6FE7" w:rsidP="00AE6FE7">
            <w:pPr>
              <w:jc w:val="both"/>
            </w:pPr>
            <w:r w:rsidRPr="00831678">
              <w:rPr>
                <w:rFonts w:eastAsia="Calibri"/>
              </w:rPr>
              <w:t>Кількість кримінальних проваджень (ст. 126-1 ККУ)</w:t>
            </w:r>
          </w:p>
        </w:tc>
        <w:tc>
          <w:tcPr>
            <w:tcW w:w="850" w:type="dxa"/>
          </w:tcPr>
          <w:p w14:paraId="3C20B72D" w14:textId="77777777" w:rsidR="00AE6FE7" w:rsidRPr="00831678" w:rsidRDefault="00AE6FE7" w:rsidP="00AE6FE7">
            <w:pPr>
              <w:jc w:val="center"/>
            </w:pPr>
            <w:r w:rsidRPr="00831678">
              <w:rPr>
                <w:rFonts w:eastAsia="Calibri"/>
              </w:rPr>
              <w:t>9</w:t>
            </w:r>
          </w:p>
        </w:tc>
        <w:tc>
          <w:tcPr>
            <w:tcW w:w="851" w:type="dxa"/>
          </w:tcPr>
          <w:p w14:paraId="4E2014AF" w14:textId="77777777" w:rsidR="00AE6FE7" w:rsidRPr="00831678" w:rsidRDefault="00AE6FE7" w:rsidP="00AE6FE7">
            <w:pPr>
              <w:jc w:val="center"/>
            </w:pPr>
            <w:r w:rsidRPr="00831678">
              <w:rPr>
                <w:rFonts w:eastAsia="Calibri"/>
              </w:rPr>
              <w:t>1</w:t>
            </w:r>
          </w:p>
        </w:tc>
        <w:tc>
          <w:tcPr>
            <w:tcW w:w="992" w:type="dxa"/>
          </w:tcPr>
          <w:p w14:paraId="3FC66786" w14:textId="77777777" w:rsidR="00AE6FE7" w:rsidRPr="00831678" w:rsidRDefault="00AE6FE7" w:rsidP="00AE6FE7">
            <w:pPr>
              <w:jc w:val="center"/>
            </w:pPr>
            <w:r w:rsidRPr="00831678">
              <w:rPr>
                <w:rFonts w:eastAsia="Calibri"/>
              </w:rPr>
              <w:t>10</w:t>
            </w:r>
          </w:p>
        </w:tc>
        <w:tc>
          <w:tcPr>
            <w:tcW w:w="992" w:type="dxa"/>
          </w:tcPr>
          <w:p w14:paraId="6D120C63" w14:textId="759D919A" w:rsidR="00AE6FE7" w:rsidRPr="00831678" w:rsidRDefault="00AE6FE7" w:rsidP="00AE6FE7">
            <w:pPr>
              <w:jc w:val="center"/>
              <w:rPr>
                <w:rFonts w:eastAsia="Calibri"/>
              </w:rPr>
            </w:pPr>
            <w:r w:rsidRPr="003D2FFD">
              <w:rPr>
                <w:rFonts w:eastAsia="Calibri"/>
              </w:rPr>
              <w:t>6</w:t>
            </w:r>
          </w:p>
        </w:tc>
        <w:tc>
          <w:tcPr>
            <w:tcW w:w="1134" w:type="dxa"/>
          </w:tcPr>
          <w:p w14:paraId="18918E32" w14:textId="38E7C292" w:rsidR="00AE6FE7" w:rsidRPr="00831678" w:rsidRDefault="00AE6FE7" w:rsidP="00AE6FE7">
            <w:pPr>
              <w:jc w:val="center"/>
              <w:rPr>
                <w:rFonts w:eastAsia="Calibri"/>
              </w:rPr>
            </w:pPr>
            <w:r w:rsidRPr="003D2FFD">
              <w:rPr>
                <w:rFonts w:eastAsia="Calibri"/>
              </w:rPr>
              <w:t>1</w:t>
            </w:r>
          </w:p>
        </w:tc>
        <w:tc>
          <w:tcPr>
            <w:tcW w:w="992" w:type="dxa"/>
          </w:tcPr>
          <w:p w14:paraId="5613E427" w14:textId="2E203E2C" w:rsidR="00AE6FE7" w:rsidRPr="00831678" w:rsidRDefault="00AE6FE7" w:rsidP="00AE6FE7">
            <w:pPr>
              <w:jc w:val="center"/>
              <w:rPr>
                <w:rFonts w:eastAsia="Calibri"/>
              </w:rPr>
            </w:pPr>
            <w:r w:rsidRPr="003D2FFD">
              <w:rPr>
                <w:rFonts w:eastAsia="Calibri"/>
              </w:rPr>
              <w:t>7</w:t>
            </w:r>
          </w:p>
        </w:tc>
      </w:tr>
      <w:tr w:rsidR="00AE6FE7" w:rsidRPr="005339FD" w14:paraId="4DB712CE" w14:textId="542482B6" w:rsidTr="00996719">
        <w:tc>
          <w:tcPr>
            <w:tcW w:w="3823" w:type="dxa"/>
          </w:tcPr>
          <w:p w14:paraId="3E515F98" w14:textId="77777777" w:rsidR="00AE6FE7" w:rsidRPr="00831678" w:rsidRDefault="00AE6FE7" w:rsidP="00AE6FE7">
            <w:pPr>
              <w:jc w:val="both"/>
            </w:pPr>
            <w:r w:rsidRPr="00831678">
              <w:rPr>
                <w:rFonts w:eastAsia="Calibri"/>
              </w:rPr>
              <w:t>Кількість осіб, які скористалися послугами притулку / кризової кімнати громади</w:t>
            </w:r>
          </w:p>
        </w:tc>
        <w:tc>
          <w:tcPr>
            <w:tcW w:w="850" w:type="dxa"/>
          </w:tcPr>
          <w:p w14:paraId="52CD1C44" w14:textId="77777777" w:rsidR="00AE6FE7" w:rsidRPr="00831678" w:rsidRDefault="00AE6FE7" w:rsidP="00AE6FE7">
            <w:pPr>
              <w:jc w:val="center"/>
            </w:pPr>
            <w:r w:rsidRPr="00831678">
              <w:rPr>
                <w:rFonts w:eastAsia="Calibri"/>
              </w:rPr>
              <w:t>0</w:t>
            </w:r>
          </w:p>
        </w:tc>
        <w:tc>
          <w:tcPr>
            <w:tcW w:w="851" w:type="dxa"/>
          </w:tcPr>
          <w:p w14:paraId="21C23293" w14:textId="77777777" w:rsidR="00AE6FE7" w:rsidRPr="00831678" w:rsidRDefault="00AE6FE7" w:rsidP="00AE6FE7">
            <w:pPr>
              <w:jc w:val="center"/>
            </w:pPr>
            <w:r w:rsidRPr="00831678">
              <w:rPr>
                <w:rFonts w:eastAsia="Calibri"/>
              </w:rPr>
              <w:t>0</w:t>
            </w:r>
          </w:p>
        </w:tc>
        <w:tc>
          <w:tcPr>
            <w:tcW w:w="992" w:type="dxa"/>
          </w:tcPr>
          <w:p w14:paraId="321AEB06" w14:textId="77777777" w:rsidR="00AE6FE7" w:rsidRPr="00831678" w:rsidRDefault="00AE6FE7" w:rsidP="00AE6FE7">
            <w:pPr>
              <w:jc w:val="center"/>
            </w:pPr>
            <w:r w:rsidRPr="00831678">
              <w:rPr>
                <w:rFonts w:eastAsia="Calibri"/>
              </w:rPr>
              <w:t>0</w:t>
            </w:r>
          </w:p>
        </w:tc>
        <w:tc>
          <w:tcPr>
            <w:tcW w:w="992" w:type="dxa"/>
          </w:tcPr>
          <w:p w14:paraId="7FB67078" w14:textId="25FDDD60" w:rsidR="00AE6FE7" w:rsidRPr="00831678" w:rsidRDefault="00AE6FE7" w:rsidP="00AE6FE7">
            <w:pPr>
              <w:jc w:val="center"/>
              <w:rPr>
                <w:rFonts w:eastAsia="Calibri"/>
              </w:rPr>
            </w:pPr>
            <w:r w:rsidRPr="003D2FFD">
              <w:rPr>
                <w:rFonts w:eastAsia="Calibri"/>
              </w:rPr>
              <w:t>0</w:t>
            </w:r>
          </w:p>
        </w:tc>
        <w:tc>
          <w:tcPr>
            <w:tcW w:w="1134" w:type="dxa"/>
          </w:tcPr>
          <w:p w14:paraId="23302CA2" w14:textId="172278FB" w:rsidR="00AE6FE7" w:rsidRPr="00831678" w:rsidRDefault="00AE6FE7" w:rsidP="00AE6FE7">
            <w:pPr>
              <w:jc w:val="center"/>
              <w:rPr>
                <w:rFonts w:eastAsia="Calibri"/>
              </w:rPr>
            </w:pPr>
            <w:r w:rsidRPr="003D2FFD">
              <w:rPr>
                <w:rFonts w:eastAsia="Calibri"/>
              </w:rPr>
              <w:t>0</w:t>
            </w:r>
          </w:p>
        </w:tc>
        <w:tc>
          <w:tcPr>
            <w:tcW w:w="992" w:type="dxa"/>
          </w:tcPr>
          <w:p w14:paraId="17B75217" w14:textId="2087E524" w:rsidR="00AE6FE7" w:rsidRPr="00831678" w:rsidRDefault="00AE6FE7" w:rsidP="00AE6FE7">
            <w:pPr>
              <w:jc w:val="center"/>
              <w:rPr>
                <w:rFonts w:eastAsia="Calibri"/>
              </w:rPr>
            </w:pPr>
            <w:r w:rsidRPr="003D2FFD">
              <w:rPr>
                <w:rFonts w:eastAsia="Calibri"/>
              </w:rPr>
              <w:t>0</w:t>
            </w:r>
          </w:p>
        </w:tc>
      </w:tr>
      <w:tr w:rsidR="00AE6FE7" w:rsidRPr="005339FD" w14:paraId="0BF4BEE3" w14:textId="6ED50B41" w:rsidTr="00996719">
        <w:tc>
          <w:tcPr>
            <w:tcW w:w="3823" w:type="dxa"/>
          </w:tcPr>
          <w:p w14:paraId="03594993" w14:textId="77777777" w:rsidR="00AE6FE7" w:rsidRPr="00831678" w:rsidRDefault="00AE6FE7" w:rsidP="00AE6FE7">
            <w:pPr>
              <w:jc w:val="both"/>
            </w:pPr>
            <w:r w:rsidRPr="00831678">
              <w:rPr>
                <w:rFonts w:eastAsia="Calibri"/>
                <w:bCs/>
              </w:rPr>
              <w:t>Кількість зареєстрованих випадків СНПК</w:t>
            </w:r>
            <w:r w:rsidRPr="00831678">
              <w:rPr>
                <w:rFonts w:eastAsia="Calibri"/>
              </w:rPr>
              <w:t xml:space="preserve"> </w:t>
            </w:r>
            <w:r w:rsidRPr="00831678">
              <w:rPr>
                <w:rFonts w:eastAsia="Calibri"/>
                <w:i/>
                <w:iCs/>
              </w:rPr>
              <w:t>(Сексуальне насильство, пов'язане з конфліктом)</w:t>
            </w:r>
          </w:p>
        </w:tc>
        <w:tc>
          <w:tcPr>
            <w:tcW w:w="850" w:type="dxa"/>
          </w:tcPr>
          <w:p w14:paraId="13682CA0" w14:textId="77777777" w:rsidR="00AE6FE7" w:rsidRPr="00831678" w:rsidRDefault="00AE6FE7" w:rsidP="00AE6FE7">
            <w:pPr>
              <w:jc w:val="center"/>
            </w:pPr>
            <w:r w:rsidRPr="00831678">
              <w:rPr>
                <w:rFonts w:eastAsia="Calibri"/>
              </w:rPr>
              <w:t>0</w:t>
            </w:r>
          </w:p>
        </w:tc>
        <w:tc>
          <w:tcPr>
            <w:tcW w:w="851" w:type="dxa"/>
          </w:tcPr>
          <w:p w14:paraId="1E84ADA6" w14:textId="77777777" w:rsidR="00AE6FE7" w:rsidRPr="00831678" w:rsidRDefault="00AE6FE7" w:rsidP="00AE6FE7">
            <w:pPr>
              <w:jc w:val="center"/>
            </w:pPr>
            <w:r w:rsidRPr="00831678">
              <w:rPr>
                <w:rFonts w:eastAsia="Calibri"/>
              </w:rPr>
              <w:t>0</w:t>
            </w:r>
          </w:p>
        </w:tc>
        <w:tc>
          <w:tcPr>
            <w:tcW w:w="992" w:type="dxa"/>
          </w:tcPr>
          <w:p w14:paraId="630683A2" w14:textId="77777777" w:rsidR="00AE6FE7" w:rsidRPr="00831678" w:rsidRDefault="00AE6FE7" w:rsidP="00AE6FE7">
            <w:pPr>
              <w:jc w:val="center"/>
            </w:pPr>
            <w:r w:rsidRPr="00831678">
              <w:rPr>
                <w:rFonts w:eastAsia="Calibri"/>
              </w:rPr>
              <w:t>0</w:t>
            </w:r>
          </w:p>
        </w:tc>
        <w:tc>
          <w:tcPr>
            <w:tcW w:w="992" w:type="dxa"/>
          </w:tcPr>
          <w:p w14:paraId="1429B39E" w14:textId="186E5326" w:rsidR="00AE6FE7" w:rsidRPr="00831678" w:rsidRDefault="00AE6FE7" w:rsidP="00AE6FE7">
            <w:pPr>
              <w:jc w:val="center"/>
              <w:rPr>
                <w:rFonts w:eastAsia="Calibri"/>
              </w:rPr>
            </w:pPr>
            <w:r w:rsidRPr="003D2FFD">
              <w:rPr>
                <w:rFonts w:eastAsia="Calibri"/>
              </w:rPr>
              <w:t>0</w:t>
            </w:r>
          </w:p>
        </w:tc>
        <w:tc>
          <w:tcPr>
            <w:tcW w:w="1134" w:type="dxa"/>
          </w:tcPr>
          <w:p w14:paraId="79D6077A" w14:textId="5B788DB4" w:rsidR="00AE6FE7" w:rsidRPr="00831678" w:rsidRDefault="00AE6FE7" w:rsidP="00AE6FE7">
            <w:pPr>
              <w:jc w:val="center"/>
              <w:rPr>
                <w:rFonts w:eastAsia="Calibri"/>
              </w:rPr>
            </w:pPr>
            <w:r w:rsidRPr="003D2FFD">
              <w:rPr>
                <w:rFonts w:eastAsia="Calibri"/>
              </w:rPr>
              <w:t>0</w:t>
            </w:r>
          </w:p>
        </w:tc>
        <w:tc>
          <w:tcPr>
            <w:tcW w:w="992" w:type="dxa"/>
          </w:tcPr>
          <w:p w14:paraId="7E1DA0B7" w14:textId="3AE1155F" w:rsidR="00AE6FE7" w:rsidRPr="00831678" w:rsidRDefault="00AE6FE7" w:rsidP="00AE6FE7">
            <w:pPr>
              <w:jc w:val="center"/>
              <w:rPr>
                <w:rFonts w:eastAsia="Calibri"/>
              </w:rPr>
            </w:pPr>
            <w:r w:rsidRPr="003D2FFD">
              <w:rPr>
                <w:rFonts w:eastAsia="Calibri"/>
              </w:rPr>
              <w:t>0</w:t>
            </w:r>
          </w:p>
        </w:tc>
      </w:tr>
    </w:tbl>
    <w:p w14:paraId="282A2683" w14:textId="46C78657" w:rsidR="00947CCF" w:rsidRPr="00CD7680" w:rsidRDefault="00DF0454" w:rsidP="00AE6FE7">
      <w:pPr>
        <w:spacing w:before="240"/>
        <w:ind w:firstLine="709"/>
        <w:jc w:val="both"/>
        <w:rPr>
          <w:sz w:val="24"/>
          <w:szCs w:val="24"/>
        </w:rPr>
      </w:pPr>
      <w:r w:rsidRPr="005339FD">
        <w:rPr>
          <w:sz w:val="24"/>
          <w:szCs w:val="24"/>
        </w:rPr>
        <w:t>Станом на 1 січня 2025 року зафіксовано 314 випадків домашнього насильства. Серед постраждалих осіб 85% становлять жінки. Переважна більшість цих інцидентів (97,8% від загальної кількості) була скоєна дорослими особами. Зареєстрованих випадків сексуального насильства, пов’язаного з конфліктом у межах даної громади, не виявлено</w:t>
      </w:r>
    </w:p>
    <w:p w14:paraId="3B01E4E9" w14:textId="1789D18B" w:rsidR="008608D1" w:rsidRDefault="00DF0454" w:rsidP="00AE6FE7">
      <w:pPr>
        <w:spacing w:before="240"/>
        <w:ind w:firstLine="709"/>
        <w:jc w:val="both"/>
        <w:rPr>
          <w:sz w:val="24"/>
          <w:szCs w:val="24"/>
        </w:rPr>
      </w:pPr>
      <w:r w:rsidRPr="005339FD">
        <w:rPr>
          <w:sz w:val="24"/>
          <w:szCs w:val="24"/>
        </w:rPr>
        <w:t>Станом на 1 січня 2026 року зафіксовано позитивну тенденцію щодо зменшення випадків вчинення домашнього насильства на 49% порівняно із минулим роком. Серед постраждалих осіб 85,6% становлять жінки. По всіх раніше зазначених позиція спостерігається позитивний спад випадків домашнього насилля, що свідчить про те що громада рухається в правильному напрямку та забезпечує належний порядок в межах своїх повноважень.</w:t>
      </w:r>
    </w:p>
    <w:p w14:paraId="1D3874E6" w14:textId="77777777" w:rsidR="008608D1" w:rsidRDefault="008608D1">
      <w:pPr>
        <w:widowControl/>
        <w:autoSpaceDE/>
        <w:autoSpaceDN/>
        <w:spacing w:after="160" w:line="259" w:lineRule="auto"/>
        <w:rPr>
          <w:sz w:val="24"/>
          <w:szCs w:val="24"/>
        </w:rPr>
      </w:pPr>
      <w:r>
        <w:rPr>
          <w:sz w:val="24"/>
          <w:szCs w:val="24"/>
        </w:rPr>
        <w:br w:type="page"/>
      </w:r>
    </w:p>
    <w:p w14:paraId="18733A21" w14:textId="77777777" w:rsidR="00F40DA7" w:rsidRDefault="00F40DA7" w:rsidP="00AE6FE7">
      <w:pPr>
        <w:spacing w:before="240"/>
        <w:ind w:firstLine="709"/>
        <w:jc w:val="both"/>
        <w:rPr>
          <w:sz w:val="24"/>
          <w:szCs w:val="24"/>
        </w:rPr>
      </w:pPr>
    </w:p>
    <w:p w14:paraId="3FAD9213" w14:textId="4E915FDA" w:rsidR="005339FD" w:rsidRDefault="005339FD" w:rsidP="00B85358">
      <w:pPr>
        <w:pStyle w:val="1"/>
        <w:spacing w:before="0" w:after="240"/>
        <w:jc w:val="center"/>
      </w:pPr>
      <w:bookmarkStart w:id="13" w:name="_Toc237335578"/>
      <w:r w:rsidRPr="005339FD">
        <w:t>Висновки та рекомендації</w:t>
      </w:r>
      <w:bookmarkEnd w:id="13"/>
    </w:p>
    <w:p w14:paraId="595B32B8" w14:textId="51B7D7E9" w:rsidR="001A3C39" w:rsidRPr="00A2440C" w:rsidRDefault="00994208" w:rsidP="008608D1">
      <w:pPr>
        <w:ind w:firstLine="709"/>
        <w:jc w:val="both"/>
        <w:rPr>
          <w:sz w:val="24"/>
          <w:szCs w:val="24"/>
        </w:rPr>
      </w:pPr>
      <w:r w:rsidRPr="00A2440C">
        <w:rPr>
          <w:sz w:val="24"/>
          <w:szCs w:val="24"/>
        </w:rPr>
        <w:t>Ч</w:t>
      </w:r>
      <w:r w:rsidR="007F2D15" w:rsidRPr="00A2440C">
        <w:rPr>
          <w:sz w:val="24"/>
          <w:szCs w:val="24"/>
        </w:rPr>
        <w:t xml:space="preserve">исельність населення </w:t>
      </w:r>
      <w:r w:rsidR="004E03DB" w:rsidRPr="00A2440C">
        <w:rPr>
          <w:sz w:val="24"/>
          <w:szCs w:val="24"/>
        </w:rPr>
        <w:t>Городоцької</w:t>
      </w:r>
      <w:r w:rsidR="007F2D15" w:rsidRPr="00A2440C">
        <w:rPr>
          <w:sz w:val="24"/>
          <w:szCs w:val="24"/>
        </w:rPr>
        <w:t xml:space="preserve"> громади зростає, що свідчить про її привабливість для проживання. З 202</w:t>
      </w:r>
      <w:r w:rsidRPr="00A2440C">
        <w:rPr>
          <w:sz w:val="24"/>
          <w:szCs w:val="24"/>
        </w:rPr>
        <w:t>2</w:t>
      </w:r>
      <w:r w:rsidR="007F2D15" w:rsidRPr="00A2440C">
        <w:rPr>
          <w:sz w:val="24"/>
          <w:szCs w:val="24"/>
        </w:rPr>
        <w:t xml:space="preserve"> по 202</w:t>
      </w:r>
      <w:r w:rsidR="004E03DB" w:rsidRPr="00A2440C">
        <w:rPr>
          <w:sz w:val="24"/>
          <w:szCs w:val="24"/>
        </w:rPr>
        <w:t>6</w:t>
      </w:r>
      <w:r w:rsidR="007F2D15" w:rsidRPr="00A2440C">
        <w:rPr>
          <w:sz w:val="24"/>
          <w:szCs w:val="24"/>
        </w:rPr>
        <w:t xml:space="preserve"> рік населення збільшилося з </w:t>
      </w:r>
      <w:r w:rsidR="004E03DB" w:rsidRPr="00A2440C">
        <w:rPr>
          <w:color w:val="000000" w:themeColor="text1"/>
          <w:sz w:val="24"/>
          <w:szCs w:val="24"/>
        </w:rPr>
        <w:t xml:space="preserve">37 547 </w:t>
      </w:r>
      <w:r w:rsidR="007F2D15" w:rsidRPr="00A2440C">
        <w:rPr>
          <w:sz w:val="24"/>
          <w:szCs w:val="24"/>
        </w:rPr>
        <w:t xml:space="preserve"> до </w:t>
      </w:r>
      <w:r w:rsidR="004E03DB" w:rsidRPr="00A2440C">
        <w:rPr>
          <w:sz w:val="24"/>
          <w:szCs w:val="24"/>
        </w:rPr>
        <w:t>40084</w:t>
      </w:r>
      <w:r w:rsidR="007F2D15" w:rsidRPr="00A2440C">
        <w:rPr>
          <w:sz w:val="24"/>
          <w:szCs w:val="24"/>
        </w:rPr>
        <w:t xml:space="preserve"> осіб. </w:t>
      </w:r>
      <w:r w:rsidR="004D2EEB" w:rsidRPr="00A2440C">
        <w:rPr>
          <w:sz w:val="24"/>
          <w:szCs w:val="24"/>
        </w:rPr>
        <w:t>За цей період зафіксовано збільшення кількості чоловіків на 92 особи, жінок на 43 особи, та дітей на 2402 особи. Дана тенденція спричинена масовим переселенням внутрішньо переселених осіб на тилові райони. Найбільшу частку дорослого працездатного населення складають жінки (44,5%), чоловіки (38%), діти (17,5%).</w:t>
      </w:r>
      <w:r w:rsidR="0004180F">
        <w:rPr>
          <w:sz w:val="24"/>
          <w:szCs w:val="24"/>
        </w:rPr>
        <w:t xml:space="preserve"> </w:t>
      </w:r>
      <w:r w:rsidR="0004180F" w:rsidRPr="0004180F">
        <w:rPr>
          <w:sz w:val="24"/>
          <w:szCs w:val="24"/>
        </w:rPr>
        <w:t>У громаді спостерігають негативний природний приріст населення,</w:t>
      </w:r>
      <w:r w:rsidR="0004180F">
        <w:rPr>
          <w:sz w:val="24"/>
          <w:szCs w:val="24"/>
        </w:rPr>
        <w:t xml:space="preserve"> </w:t>
      </w:r>
      <w:r w:rsidR="0004180F" w:rsidRPr="0004180F">
        <w:rPr>
          <w:sz w:val="24"/>
          <w:szCs w:val="24"/>
        </w:rPr>
        <w:t>кількість померлих перевищує кількість народжених. У 202</w:t>
      </w:r>
      <w:r w:rsidR="0004180F">
        <w:rPr>
          <w:sz w:val="24"/>
          <w:szCs w:val="24"/>
        </w:rPr>
        <w:t>5</w:t>
      </w:r>
      <w:r w:rsidR="0004180F" w:rsidRPr="0004180F">
        <w:rPr>
          <w:sz w:val="24"/>
          <w:szCs w:val="24"/>
        </w:rPr>
        <w:t xml:space="preserve"> році народилося </w:t>
      </w:r>
      <w:r w:rsidR="0004180F">
        <w:rPr>
          <w:sz w:val="24"/>
          <w:szCs w:val="24"/>
        </w:rPr>
        <w:t xml:space="preserve">305 </w:t>
      </w:r>
      <w:r w:rsidR="0004180F" w:rsidRPr="0004180F">
        <w:rPr>
          <w:sz w:val="24"/>
          <w:szCs w:val="24"/>
        </w:rPr>
        <w:t>д</w:t>
      </w:r>
      <w:r w:rsidR="0004180F">
        <w:rPr>
          <w:sz w:val="24"/>
          <w:szCs w:val="24"/>
        </w:rPr>
        <w:t>ітей</w:t>
      </w:r>
      <w:r w:rsidR="0004180F" w:rsidRPr="0004180F">
        <w:rPr>
          <w:sz w:val="24"/>
          <w:szCs w:val="24"/>
        </w:rPr>
        <w:t xml:space="preserve">, тоді як померло </w:t>
      </w:r>
      <w:r w:rsidR="0004180F">
        <w:rPr>
          <w:sz w:val="24"/>
          <w:szCs w:val="24"/>
        </w:rPr>
        <w:t>532</w:t>
      </w:r>
      <w:r w:rsidR="0004180F" w:rsidRPr="0004180F">
        <w:rPr>
          <w:sz w:val="24"/>
          <w:szCs w:val="24"/>
        </w:rPr>
        <w:t xml:space="preserve"> особи.</w:t>
      </w:r>
      <w:r w:rsidR="007F2D15" w:rsidRPr="00A2440C">
        <w:rPr>
          <w:sz w:val="24"/>
          <w:szCs w:val="24"/>
        </w:rPr>
        <w:t xml:space="preserve"> У громаді зареєстровано багато внутрішньо переміщених осіб (ВПО) — </w:t>
      </w:r>
      <w:r w:rsidR="006E047A" w:rsidRPr="00A2440C">
        <w:rPr>
          <w:sz w:val="24"/>
          <w:szCs w:val="24"/>
        </w:rPr>
        <w:t>33 сім’ї</w:t>
      </w:r>
      <w:r w:rsidR="007F2D15" w:rsidRPr="00A2440C">
        <w:rPr>
          <w:sz w:val="24"/>
          <w:szCs w:val="24"/>
        </w:rPr>
        <w:t xml:space="preserve">, з яких </w:t>
      </w:r>
      <w:r w:rsidR="006E719C" w:rsidRPr="00A2440C">
        <w:rPr>
          <w:sz w:val="24"/>
          <w:szCs w:val="24"/>
        </w:rPr>
        <w:t>38</w:t>
      </w:r>
      <w:r w:rsidR="007F2D15" w:rsidRPr="00A2440C">
        <w:rPr>
          <w:sz w:val="24"/>
          <w:szCs w:val="24"/>
        </w:rPr>
        <w:t xml:space="preserve"> — жінки. Кількість людей з інвалідністю </w:t>
      </w:r>
      <w:r w:rsidR="00B529D6" w:rsidRPr="00A2440C">
        <w:rPr>
          <w:sz w:val="24"/>
          <w:szCs w:val="24"/>
        </w:rPr>
        <w:t>охоплює</w:t>
      </w:r>
      <w:r w:rsidR="007F2D15" w:rsidRPr="00A2440C">
        <w:rPr>
          <w:sz w:val="24"/>
          <w:szCs w:val="24"/>
        </w:rPr>
        <w:t xml:space="preserve"> </w:t>
      </w:r>
      <w:r w:rsidR="00AE2C81" w:rsidRPr="00A2440C">
        <w:rPr>
          <w:sz w:val="24"/>
          <w:szCs w:val="24"/>
        </w:rPr>
        <w:t>35 сімей</w:t>
      </w:r>
      <w:r w:rsidR="007F2D15" w:rsidRPr="00A2440C">
        <w:rPr>
          <w:sz w:val="24"/>
          <w:szCs w:val="24"/>
        </w:rPr>
        <w:t>. Чисельність людей похилого віку (</w:t>
      </w:r>
      <w:r w:rsidR="00590BC3" w:rsidRPr="00A2440C">
        <w:rPr>
          <w:sz w:val="24"/>
          <w:szCs w:val="24"/>
        </w:rPr>
        <w:t>90+</w:t>
      </w:r>
      <w:r w:rsidR="007F2D15" w:rsidRPr="00A2440C">
        <w:rPr>
          <w:sz w:val="24"/>
          <w:szCs w:val="24"/>
        </w:rPr>
        <w:t xml:space="preserve"> років) становить </w:t>
      </w:r>
      <w:r w:rsidR="00590BC3" w:rsidRPr="00A2440C">
        <w:rPr>
          <w:sz w:val="24"/>
          <w:szCs w:val="24"/>
        </w:rPr>
        <w:t>230</w:t>
      </w:r>
      <w:r w:rsidR="007F2D15" w:rsidRPr="00A2440C">
        <w:rPr>
          <w:sz w:val="24"/>
          <w:szCs w:val="24"/>
        </w:rPr>
        <w:t xml:space="preserve"> осіб, що свідчить про необхідність забезпечення належних умов для цієї категорії населення. Воєнна агресія рф впливає на демографічну ситуацію в регіоні, спричиняючи збільшення смертності й зниження народжуваності. У громаді проживає багато учасників бойових дій, які потребують спеціалізованих послуг і підтримки.</w:t>
      </w:r>
      <w:r w:rsidR="00EE177F" w:rsidRPr="00A2440C">
        <w:rPr>
          <w:sz w:val="24"/>
          <w:szCs w:val="24"/>
        </w:rPr>
        <w:t xml:space="preserve"> Громада забезпечує надання таких послуг</w:t>
      </w:r>
      <w:r w:rsidR="004D2EEB" w:rsidRPr="00A2440C">
        <w:rPr>
          <w:sz w:val="24"/>
          <w:szCs w:val="24"/>
        </w:rPr>
        <w:t>:</w:t>
      </w:r>
      <w:r w:rsidR="00FA223F" w:rsidRPr="00A2440C">
        <w:rPr>
          <w:sz w:val="24"/>
          <w:szCs w:val="24"/>
        </w:rPr>
        <w:t xml:space="preserve"> </w:t>
      </w:r>
      <w:r w:rsidR="00FB6C49" w:rsidRPr="00A2440C">
        <w:rPr>
          <w:sz w:val="24"/>
          <w:szCs w:val="24"/>
        </w:rPr>
        <w:t>з</w:t>
      </w:r>
      <w:r w:rsidR="00FA223F" w:rsidRPr="00A2440C">
        <w:rPr>
          <w:sz w:val="24"/>
          <w:szCs w:val="24"/>
        </w:rPr>
        <w:t xml:space="preserve">акупівля путівок для оздоровлення ветеранів війни, забезпечення щорічного оздоровлення членів сімей загиблих військовослужбовців - учасників бойових дій АТО (ООС),  Героїв України та  військовослужбовців загиблих (померлих) чи зниклих безвісти, під час проходження військової служби – Захисників/Захисниць України; </w:t>
      </w:r>
      <w:r w:rsidR="00FB6C49" w:rsidRPr="00A2440C">
        <w:rPr>
          <w:sz w:val="24"/>
          <w:szCs w:val="24"/>
        </w:rPr>
        <w:t>з</w:t>
      </w:r>
      <w:r w:rsidR="00FA223F" w:rsidRPr="00A2440C">
        <w:rPr>
          <w:sz w:val="24"/>
          <w:szCs w:val="24"/>
        </w:rPr>
        <w:t xml:space="preserve">акупівля путівок для оздоровлення дітей пільгових категорій; </w:t>
      </w:r>
      <w:r w:rsidR="00FB6C49" w:rsidRPr="00A2440C">
        <w:rPr>
          <w:sz w:val="24"/>
          <w:szCs w:val="24"/>
        </w:rPr>
        <w:t>в</w:t>
      </w:r>
      <w:r w:rsidR="00FA223F" w:rsidRPr="00A2440C">
        <w:rPr>
          <w:sz w:val="24"/>
          <w:szCs w:val="24"/>
        </w:rPr>
        <w:t>ідшкодування пільги  на житлово-комунальні послуги членам сімей</w:t>
      </w:r>
      <w:r w:rsidR="00FB6C49" w:rsidRPr="00A2440C">
        <w:rPr>
          <w:sz w:val="24"/>
          <w:szCs w:val="24"/>
        </w:rPr>
        <w:t>; загиблих  військовослужбовців – учасників бойових дій АТО (ООС), загиблих (померлих) чи зниклих безвісти, під час проходження військової служби -Захисників чи Захисниць України – 50% щомісячно; надання та виплата одноразової грошової допомоги пораненим військовослужбовцям та інші.</w:t>
      </w:r>
      <w:r w:rsidR="007F2D15" w:rsidRPr="00A2440C">
        <w:rPr>
          <w:sz w:val="24"/>
          <w:szCs w:val="24"/>
          <w:highlight w:val="yellow"/>
        </w:rPr>
        <w:t xml:space="preserve"> </w:t>
      </w:r>
    </w:p>
    <w:p w14:paraId="19FA8E8D" w14:textId="3027222E" w:rsidR="008F78A2" w:rsidRPr="00A2440C" w:rsidRDefault="007F2D15" w:rsidP="008608D1">
      <w:pPr>
        <w:ind w:firstLine="709"/>
        <w:jc w:val="both"/>
        <w:rPr>
          <w:sz w:val="24"/>
          <w:szCs w:val="24"/>
          <w:highlight w:val="yellow"/>
        </w:rPr>
      </w:pPr>
      <w:r w:rsidRPr="00A2440C">
        <w:rPr>
          <w:sz w:val="24"/>
          <w:szCs w:val="24"/>
        </w:rPr>
        <w:t>Багато ВПО та людей з інвалідністю вимагає спеціальної уваги й підтримки. Війна впливає на демографічну ситуацію, що вимагає адаптації соціальних політик і програм.</w:t>
      </w:r>
      <w:r w:rsidR="001B65BF" w:rsidRPr="00A2440C">
        <w:rPr>
          <w:sz w:val="24"/>
          <w:szCs w:val="24"/>
        </w:rPr>
        <w:t xml:space="preserve"> Громада пропонує для населення такі послуги: консультування, соціальний супровід, інформування, представництво інтересів,</w:t>
      </w:r>
      <w:r w:rsidR="00BE537C" w:rsidRPr="00A2440C">
        <w:rPr>
          <w:sz w:val="24"/>
          <w:szCs w:val="24"/>
        </w:rPr>
        <w:t xml:space="preserve"> супровід під час інклюзивного навчання, послуга з перевезення «Соціальне таксі», натуральна допомога, догляд вдома,</w:t>
      </w:r>
      <w:r w:rsidR="00D439FE" w:rsidRPr="00A2440C">
        <w:rPr>
          <w:sz w:val="24"/>
          <w:szCs w:val="24"/>
        </w:rPr>
        <w:t xml:space="preserve"> денний догляд дітей з інвалідністю та багато інших.</w:t>
      </w:r>
    </w:p>
    <w:p w14:paraId="6BD4FEC0" w14:textId="68164052" w:rsidR="00EE103A" w:rsidRPr="00A2440C" w:rsidRDefault="005D3F29" w:rsidP="008608D1">
      <w:pPr>
        <w:ind w:firstLine="709"/>
        <w:jc w:val="both"/>
        <w:rPr>
          <w:sz w:val="24"/>
          <w:szCs w:val="24"/>
        </w:rPr>
      </w:pPr>
      <w:r w:rsidRPr="00A2440C">
        <w:rPr>
          <w:sz w:val="24"/>
          <w:szCs w:val="24"/>
        </w:rPr>
        <w:t xml:space="preserve">Соціальний захист </w:t>
      </w:r>
      <w:r w:rsidR="007D6ACD" w:rsidRPr="00A2440C">
        <w:rPr>
          <w:sz w:val="24"/>
          <w:szCs w:val="24"/>
        </w:rPr>
        <w:t xml:space="preserve">Ключові гендерні розриви й проблеми у сфері соціального захисту та наданні соціальних послуг в Україні характеризуються: </w:t>
      </w:r>
    </w:p>
    <w:p w14:paraId="45B7D5F1" w14:textId="3CD6A147" w:rsidR="00734FF4" w:rsidRPr="00A2440C" w:rsidRDefault="007D6ACD" w:rsidP="008608D1">
      <w:pPr>
        <w:ind w:firstLine="709"/>
        <w:jc w:val="both"/>
        <w:rPr>
          <w:sz w:val="24"/>
          <w:szCs w:val="24"/>
        </w:rPr>
      </w:pPr>
      <w:r w:rsidRPr="00A2440C">
        <w:rPr>
          <w:sz w:val="24"/>
          <w:szCs w:val="24"/>
        </w:rPr>
        <w:t>● гендерним розривом серед надавачів послуг: жінки становлять 8</w:t>
      </w:r>
      <w:r w:rsidR="007E00AC" w:rsidRPr="00A2440C">
        <w:rPr>
          <w:sz w:val="24"/>
          <w:szCs w:val="24"/>
        </w:rPr>
        <w:t>6</w:t>
      </w:r>
      <w:r w:rsidRPr="00A2440C">
        <w:rPr>
          <w:sz w:val="24"/>
          <w:szCs w:val="24"/>
        </w:rPr>
        <w:t>% працівників сфери охорони здоров’я</w:t>
      </w:r>
      <w:r w:rsidR="007E00AC" w:rsidRPr="00A2440C">
        <w:rPr>
          <w:sz w:val="24"/>
          <w:szCs w:val="24"/>
        </w:rPr>
        <w:t xml:space="preserve">, а чоловіки 14%. </w:t>
      </w:r>
      <w:r w:rsidRPr="00A2440C">
        <w:rPr>
          <w:sz w:val="24"/>
          <w:szCs w:val="24"/>
        </w:rPr>
        <w:t xml:space="preserve"> </w:t>
      </w:r>
      <w:r w:rsidR="007E00AC" w:rsidRPr="00A2440C">
        <w:rPr>
          <w:sz w:val="24"/>
          <w:szCs w:val="24"/>
        </w:rPr>
        <w:t>у соціальній сфері</w:t>
      </w:r>
      <w:r w:rsidRPr="00A2440C">
        <w:rPr>
          <w:sz w:val="24"/>
          <w:szCs w:val="24"/>
        </w:rPr>
        <w:t xml:space="preserve"> надання соціальної допомоги</w:t>
      </w:r>
      <w:r w:rsidR="007E00AC" w:rsidRPr="00A2440C">
        <w:rPr>
          <w:sz w:val="24"/>
          <w:szCs w:val="24"/>
        </w:rPr>
        <w:t xml:space="preserve"> здійснюється здебільшого жінками, адже вони складають </w:t>
      </w:r>
      <w:r w:rsidR="005922D1" w:rsidRPr="00A2440C">
        <w:rPr>
          <w:sz w:val="24"/>
          <w:szCs w:val="24"/>
        </w:rPr>
        <w:t>85</w:t>
      </w:r>
      <w:r w:rsidR="007E00AC" w:rsidRPr="00A2440C">
        <w:rPr>
          <w:sz w:val="24"/>
          <w:szCs w:val="24"/>
        </w:rPr>
        <w:t>% від у сіх працівників</w:t>
      </w:r>
      <w:r w:rsidR="00190E37" w:rsidRPr="00A2440C">
        <w:rPr>
          <w:sz w:val="24"/>
          <w:szCs w:val="24"/>
        </w:rPr>
        <w:t>, а чоловіки 15%</w:t>
      </w:r>
      <w:r w:rsidRPr="00A2440C">
        <w:rPr>
          <w:sz w:val="24"/>
          <w:szCs w:val="24"/>
        </w:rPr>
        <w:t xml:space="preserve">; </w:t>
      </w:r>
    </w:p>
    <w:p w14:paraId="1CD6A893" w14:textId="7A4788A8" w:rsidR="00DF42D6" w:rsidRPr="00A2440C" w:rsidRDefault="007D6ACD" w:rsidP="008608D1">
      <w:pPr>
        <w:ind w:firstLine="709"/>
        <w:jc w:val="both"/>
        <w:rPr>
          <w:sz w:val="24"/>
          <w:szCs w:val="24"/>
          <w:highlight w:val="yellow"/>
        </w:rPr>
      </w:pPr>
      <w:r w:rsidRPr="00A2440C">
        <w:rPr>
          <w:sz w:val="24"/>
          <w:szCs w:val="24"/>
        </w:rPr>
        <w:t xml:space="preserve">● </w:t>
      </w:r>
      <w:r w:rsidR="00DF42D6" w:rsidRPr="00A2440C">
        <w:rPr>
          <w:sz w:val="24"/>
          <w:szCs w:val="24"/>
        </w:rPr>
        <w:t xml:space="preserve">зафіксовано </w:t>
      </w:r>
      <w:r w:rsidRPr="00A2440C">
        <w:rPr>
          <w:sz w:val="24"/>
          <w:szCs w:val="24"/>
        </w:rPr>
        <w:t xml:space="preserve">більшістю </w:t>
      </w:r>
      <w:r w:rsidR="009A259B" w:rsidRPr="00A2440C">
        <w:rPr>
          <w:sz w:val="24"/>
          <w:szCs w:val="24"/>
        </w:rPr>
        <w:t>чоловіків</w:t>
      </w:r>
      <w:r w:rsidRPr="00A2440C">
        <w:rPr>
          <w:sz w:val="24"/>
          <w:szCs w:val="24"/>
        </w:rPr>
        <w:t xml:space="preserve"> серед </w:t>
      </w:r>
      <w:r w:rsidR="009A259B" w:rsidRPr="00A2440C">
        <w:rPr>
          <w:sz w:val="24"/>
          <w:szCs w:val="24"/>
        </w:rPr>
        <w:t xml:space="preserve"> </w:t>
      </w:r>
      <w:r w:rsidR="009A259B" w:rsidRPr="00A2440C">
        <w:rPr>
          <w:rFonts w:eastAsia="Times New Roman"/>
          <w:bCs/>
          <w:color w:val="000000"/>
          <w:sz w:val="24"/>
          <w:szCs w:val="24"/>
          <w:lang w:eastAsia="uk-UA"/>
        </w:rPr>
        <w:t>дітей, які перебувають у складних життєвих обставинах</w:t>
      </w:r>
      <w:r w:rsidR="00DF42D6" w:rsidRPr="00A2440C">
        <w:rPr>
          <w:rFonts w:eastAsia="Times New Roman"/>
          <w:bCs/>
          <w:color w:val="000000"/>
          <w:sz w:val="24"/>
          <w:szCs w:val="24"/>
          <w:lang w:eastAsia="uk-UA"/>
        </w:rPr>
        <w:t>, а саме 39 хлопців, та 27 дівчат</w:t>
      </w:r>
      <w:r w:rsidR="009A259B" w:rsidRPr="00A2440C">
        <w:rPr>
          <w:sz w:val="24"/>
          <w:szCs w:val="24"/>
          <w:highlight w:val="yellow"/>
        </w:rPr>
        <w:t xml:space="preserve"> </w:t>
      </w:r>
    </w:p>
    <w:p w14:paraId="3B767673" w14:textId="34AC201F" w:rsidR="004C4E4B" w:rsidRPr="00A2440C" w:rsidRDefault="007D6ACD" w:rsidP="008608D1">
      <w:pPr>
        <w:ind w:firstLine="709"/>
        <w:jc w:val="both"/>
        <w:rPr>
          <w:sz w:val="24"/>
          <w:szCs w:val="24"/>
          <w:highlight w:val="yellow"/>
        </w:rPr>
      </w:pPr>
      <w:r w:rsidRPr="00A2440C">
        <w:rPr>
          <w:sz w:val="24"/>
          <w:szCs w:val="24"/>
        </w:rPr>
        <w:t xml:space="preserve">● </w:t>
      </w:r>
      <w:r w:rsidR="00971084" w:rsidRPr="00A2440C">
        <w:rPr>
          <w:sz w:val="24"/>
          <w:szCs w:val="24"/>
        </w:rPr>
        <w:t xml:space="preserve">У структурі населення спостерігають стабільну перевагу жінок над чоловіками. Наприклад, у </w:t>
      </w:r>
      <w:r w:rsidR="004C75F2" w:rsidRPr="00A2440C">
        <w:rPr>
          <w:sz w:val="24"/>
          <w:szCs w:val="24"/>
        </w:rPr>
        <w:t>2026 році</w:t>
      </w:r>
      <w:r w:rsidR="00971084" w:rsidRPr="00A2440C">
        <w:rPr>
          <w:sz w:val="24"/>
          <w:szCs w:val="24"/>
        </w:rPr>
        <w:t xml:space="preserve"> жінки </w:t>
      </w:r>
      <w:r w:rsidR="004C75F2" w:rsidRPr="00A2440C">
        <w:rPr>
          <w:sz w:val="24"/>
          <w:szCs w:val="24"/>
        </w:rPr>
        <w:t xml:space="preserve">у віці </w:t>
      </w:r>
      <w:r w:rsidR="00313AD5" w:rsidRPr="00A2440C">
        <w:rPr>
          <w:sz w:val="24"/>
          <w:szCs w:val="24"/>
        </w:rPr>
        <w:t>60</w:t>
      </w:r>
      <w:r w:rsidR="004C75F2" w:rsidRPr="00A2440C">
        <w:rPr>
          <w:sz w:val="24"/>
          <w:szCs w:val="24"/>
        </w:rPr>
        <w:t xml:space="preserve">-90+ </w:t>
      </w:r>
      <w:r w:rsidR="00971084" w:rsidRPr="00A2440C">
        <w:rPr>
          <w:sz w:val="24"/>
          <w:szCs w:val="24"/>
        </w:rPr>
        <w:t xml:space="preserve">становлять </w:t>
      </w:r>
      <w:r w:rsidR="00313AD5" w:rsidRPr="00A2440C">
        <w:rPr>
          <w:sz w:val="24"/>
          <w:szCs w:val="24"/>
        </w:rPr>
        <w:t>62</w:t>
      </w:r>
      <w:r w:rsidR="00971084" w:rsidRPr="00A2440C">
        <w:rPr>
          <w:sz w:val="24"/>
          <w:szCs w:val="24"/>
        </w:rPr>
        <w:t xml:space="preserve">% населення. Війна спричиняє збільшення смертності й зниження народжуваності, що впливає на демографічну ситуацію в регіоні. У громаді проживає багато учасників бойових дій, які потребують спеціалізованих послуг і підтримки. У сфері освіти переважна більшість працівників — жінки. В Україні жінки становлять 88% працівників освіти, а в </w:t>
      </w:r>
      <w:r w:rsidR="00442166" w:rsidRPr="00A2440C">
        <w:rPr>
          <w:sz w:val="24"/>
          <w:szCs w:val="24"/>
        </w:rPr>
        <w:t>Городоцькій громаді</w:t>
      </w:r>
      <w:r w:rsidR="00971084" w:rsidRPr="00A2440C">
        <w:rPr>
          <w:sz w:val="24"/>
          <w:szCs w:val="24"/>
        </w:rPr>
        <w:t xml:space="preserve"> — </w:t>
      </w:r>
      <w:r w:rsidR="007F0047" w:rsidRPr="00A2440C">
        <w:rPr>
          <w:sz w:val="24"/>
          <w:szCs w:val="24"/>
        </w:rPr>
        <w:t xml:space="preserve">у загальній середній освіті </w:t>
      </w:r>
      <w:r w:rsidR="00AE2905" w:rsidRPr="00A2440C">
        <w:rPr>
          <w:sz w:val="24"/>
          <w:szCs w:val="24"/>
        </w:rPr>
        <w:t>79</w:t>
      </w:r>
      <w:r w:rsidR="00971084" w:rsidRPr="00A2440C">
        <w:rPr>
          <w:sz w:val="24"/>
          <w:szCs w:val="24"/>
        </w:rPr>
        <w:t xml:space="preserve">% у дошкільній освіті </w:t>
      </w:r>
      <w:r w:rsidR="00B55842" w:rsidRPr="00A2440C">
        <w:rPr>
          <w:sz w:val="24"/>
          <w:szCs w:val="24"/>
        </w:rPr>
        <w:t>жінки складають 99</w:t>
      </w:r>
      <w:r w:rsidR="00971084" w:rsidRPr="00A2440C">
        <w:rPr>
          <w:sz w:val="24"/>
          <w:szCs w:val="24"/>
        </w:rPr>
        <w:t xml:space="preserve">%. Жінки обіймають </w:t>
      </w:r>
      <w:r w:rsidR="00B55842" w:rsidRPr="00A2440C">
        <w:rPr>
          <w:sz w:val="24"/>
          <w:szCs w:val="24"/>
        </w:rPr>
        <w:t>як ад</w:t>
      </w:r>
      <w:r w:rsidR="007F2E4F" w:rsidRPr="00A2440C">
        <w:rPr>
          <w:sz w:val="24"/>
          <w:szCs w:val="24"/>
        </w:rPr>
        <w:t>м</w:t>
      </w:r>
      <w:r w:rsidR="00B55842" w:rsidRPr="00A2440C">
        <w:rPr>
          <w:sz w:val="24"/>
          <w:szCs w:val="24"/>
        </w:rPr>
        <w:t>ін</w:t>
      </w:r>
      <w:r w:rsidR="007F2E4F" w:rsidRPr="00A2440C">
        <w:rPr>
          <w:sz w:val="24"/>
          <w:szCs w:val="24"/>
        </w:rPr>
        <w:t>і</w:t>
      </w:r>
      <w:r w:rsidR="00B55842" w:rsidRPr="00A2440C">
        <w:rPr>
          <w:sz w:val="24"/>
          <w:szCs w:val="24"/>
        </w:rPr>
        <w:t>стративні посади, так і</w:t>
      </w:r>
      <w:r w:rsidR="00971084" w:rsidRPr="00A2440C">
        <w:rPr>
          <w:sz w:val="24"/>
          <w:szCs w:val="24"/>
        </w:rPr>
        <w:t xml:space="preserve"> посади (виховательки, учительки), тоді як чоловіки </w:t>
      </w:r>
      <w:r w:rsidR="00B55842" w:rsidRPr="00A2440C">
        <w:rPr>
          <w:sz w:val="24"/>
          <w:szCs w:val="24"/>
        </w:rPr>
        <w:t>дуже рідко працюють в даній сфері, та здебільшого</w:t>
      </w:r>
      <w:r w:rsidR="00971084" w:rsidRPr="00A2440C">
        <w:rPr>
          <w:sz w:val="24"/>
          <w:szCs w:val="24"/>
        </w:rPr>
        <w:t xml:space="preserve"> займають посади</w:t>
      </w:r>
      <w:r w:rsidR="00B55842" w:rsidRPr="00A2440C">
        <w:rPr>
          <w:sz w:val="24"/>
          <w:szCs w:val="24"/>
        </w:rPr>
        <w:t xml:space="preserve"> вихователів</w:t>
      </w:r>
      <w:r w:rsidR="00971084" w:rsidRPr="00A2440C">
        <w:rPr>
          <w:sz w:val="24"/>
          <w:szCs w:val="24"/>
        </w:rPr>
        <w:t xml:space="preserve">. </w:t>
      </w:r>
    </w:p>
    <w:p w14:paraId="6168B925" w14:textId="6E8E3060" w:rsidR="00E3611E" w:rsidRDefault="00E3611E" w:rsidP="008608D1">
      <w:pPr>
        <w:ind w:firstLine="709"/>
        <w:jc w:val="both"/>
        <w:rPr>
          <w:sz w:val="24"/>
          <w:szCs w:val="24"/>
        </w:rPr>
      </w:pPr>
    </w:p>
    <w:p w14:paraId="5FE2B747" w14:textId="179E07EC" w:rsidR="006862D9" w:rsidRDefault="006862D9" w:rsidP="008608D1">
      <w:pPr>
        <w:ind w:firstLine="709"/>
        <w:jc w:val="both"/>
        <w:rPr>
          <w:sz w:val="24"/>
          <w:szCs w:val="24"/>
        </w:rPr>
      </w:pPr>
    </w:p>
    <w:p w14:paraId="24A29625" w14:textId="77777777" w:rsidR="006862D9" w:rsidRPr="00A2440C" w:rsidRDefault="006862D9" w:rsidP="008608D1">
      <w:pPr>
        <w:ind w:firstLine="709"/>
        <w:jc w:val="both"/>
        <w:rPr>
          <w:sz w:val="24"/>
          <w:szCs w:val="24"/>
        </w:rPr>
      </w:pPr>
    </w:p>
    <w:p w14:paraId="20C262BD" w14:textId="7AA9DBF8" w:rsidR="00E71C91" w:rsidRPr="00A2440C" w:rsidRDefault="00971084" w:rsidP="008608D1">
      <w:pPr>
        <w:ind w:firstLine="709"/>
        <w:jc w:val="both"/>
        <w:rPr>
          <w:sz w:val="24"/>
          <w:szCs w:val="24"/>
        </w:rPr>
      </w:pPr>
      <w:r w:rsidRPr="00A2440C">
        <w:rPr>
          <w:sz w:val="24"/>
          <w:szCs w:val="24"/>
        </w:rPr>
        <w:t xml:space="preserve">РЕКОМЕНДАЦІЇ </w:t>
      </w:r>
    </w:p>
    <w:p w14:paraId="7F78DCC8" w14:textId="697BA348" w:rsidR="0048289B" w:rsidRPr="00A2440C" w:rsidRDefault="0048289B" w:rsidP="008608D1">
      <w:pPr>
        <w:pStyle w:val="a5"/>
        <w:numPr>
          <w:ilvl w:val="0"/>
          <w:numId w:val="1"/>
        </w:numPr>
        <w:ind w:firstLine="709"/>
        <w:jc w:val="both"/>
        <w:rPr>
          <w:sz w:val="24"/>
          <w:szCs w:val="24"/>
        </w:rPr>
      </w:pPr>
      <w:r w:rsidRPr="00A2440C">
        <w:rPr>
          <w:sz w:val="24"/>
          <w:szCs w:val="24"/>
        </w:rPr>
        <w:t>Потрібно забезпечити більш ретельний збір та аналіз статистичних даних з розбивкою за статтю та віком, щоб точніше виявляти гендерні відмінності.</w:t>
      </w:r>
    </w:p>
    <w:p w14:paraId="395AD2B9" w14:textId="77777777" w:rsidR="00E84C00" w:rsidRPr="00A2440C" w:rsidRDefault="0048289B" w:rsidP="008608D1">
      <w:pPr>
        <w:pStyle w:val="a5"/>
        <w:numPr>
          <w:ilvl w:val="0"/>
          <w:numId w:val="1"/>
        </w:numPr>
        <w:ind w:firstLine="709"/>
        <w:jc w:val="both"/>
        <w:rPr>
          <w:sz w:val="24"/>
          <w:szCs w:val="24"/>
        </w:rPr>
      </w:pPr>
      <w:r w:rsidRPr="00A2440C">
        <w:rPr>
          <w:sz w:val="24"/>
          <w:szCs w:val="24"/>
        </w:rPr>
        <w:t xml:space="preserve">Важливо зосередитися на створенні програм, які сприяють збільшенню представництва чоловіків у сферах освіти та охорони здоров'я. </w:t>
      </w:r>
    </w:p>
    <w:p w14:paraId="4E43E52B" w14:textId="4412720F" w:rsidR="0048289B" w:rsidRPr="00A2440C" w:rsidRDefault="00E84C00" w:rsidP="008608D1">
      <w:pPr>
        <w:pStyle w:val="a5"/>
        <w:numPr>
          <w:ilvl w:val="0"/>
          <w:numId w:val="1"/>
        </w:numPr>
        <w:ind w:firstLine="709"/>
        <w:jc w:val="both"/>
        <w:rPr>
          <w:sz w:val="24"/>
          <w:szCs w:val="24"/>
        </w:rPr>
      </w:pPr>
      <w:r w:rsidRPr="00A2440C">
        <w:rPr>
          <w:sz w:val="24"/>
          <w:szCs w:val="24"/>
        </w:rPr>
        <w:t>Н</w:t>
      </w:r>
      <w:r w:rsidR="0048289B" w:rsidRPr="00A2440C">
        <w:rPr>
          <w:sz w:val="24"/>
          <w:szCs w:val="24"/>
        </w:rPr>
        <w:t>еобхідні програми підтримки для внутрішньо переміщених осіб, людей з інвалідністю та літніх людей.</w:t>
      </w:r>
    </w:p>
    <w:p w14:paraId="5C41D59C" w14:textId="64ACBAC1" w:rsidR="00E84C00" w:rsidRPr="00A2440C" w:rsidRDefault="0048289B" w:rsidP="008608D1">
      <w:pPr>
        <w:pStyle w:val="a5"/>
        <w:numPr>
          <w:ilvl w:val="0"/>
          <w:numId w:val="1"/>
        </w:numPr>
        <w:ind w:firstLine="709"/>
        <w:jc w:val="both"/>
        <w:rPr>
          <w:sz w:val="24"/>
          <w:szCs w:val="24"/>
        </w:rPr>
      </w:pPr>
      <w:r w:rsidRPr="00A2440C">
        <w:rPr>
          <w:sz w:val="24"/>
          <w:szCs w:val="24"/>
        </w:rPr>
        <w:t>При плануванні соціальних ініціатив та послуг слід враховувати вплив військових дій на демографічну ситуацію.</w:t>
      </w:r>
      <w:r w:rsidR="00E84C00" w:rsidRPr="00A2440C">
        <w:rPr>
          <w:sz w:val="24"/>
          <w:szCs w:val="24"/>
        </w:rPr>
        <w:t xml:space="preserve"> </w:t>
      </w:r>
      <w:r w:rsidRPr="00A2440C">
        <w:rPr>
          <w:sz w:val="24"/>
          <w:szCs w:val="24"/>
        </w:rPr>
        <w:t>Значна кількість ВПО, осіб з інвалідністю та літніх громадян вимагає розробки цільових програм підтримки для цих груп, особливо у сфері медичного та соціального обслуговування.</w:t>
      </w:r>
    </w:p>
    <w:p w14:paraId="25711379" w14:textId="37A7FDC2" w:rsidR="0048289B" w:rsidRPr="00A2440C" w:rsidRDefault="0048289B" w:rsidP="008608D1">
      <w:pPr>
        <w:pStyle w:val="a5"/>
        <w:numPr>
          <w:ilvl w:val="0"/>
          <w:numId w:val="1"/>
        </w:numPr>
        <w:ind w:firstLine="709"/>
        <w:jc w:val="both"/>
        <w:rPr>
          <w:sz w:val="24"/>
          <w:szCs w:val="24"/>
        </w:rPr>
      </w:pPr>
      <w:r w:rsidRPr="00A2440C">
        <w:rPr>
          <w:sz w:val="24"/>
          <w:szCs w:val="24"/>
        </w:rPr>
        <w:t>Необхідно приділити увагу проблемі домашнього насильства, створивши програми допомоги для жінок та дітей, які постраждали. Співпраця з неурядовими організаціями та притулками може суттєво поліпшити ситуацію в цьому напрямку.</w:t>
      </w:r>
    </w:p>
    <w:p w14:paraId="624A2631" w14:textId="7EAC6B94" w:rsidR="0048289B" w:rsidRPr="00A2440C" w:rsidRDefault="0048289B" w:rsidP="008608D1">
      <w:pPr>
        <w:pStyle w:val="a5"/>
        <w:numPr>
          <w:ilvl w:val="0"/>
          <w:numId w:val="1"/>
        </w:numPr>
        <w:ind w:firstLine="709"/>
        <w:jc w:val="both"/>
        <w:rPr>
          <w:sz w:val="24"/>
          <w:szCs w:val="24"/>
        </w:rPr>
      </w:pPr>
      <w:r w:rsidRPr="00A2440C">
        <w:rPr>
          <w:sz w:val="24"/>
          <w:szCs w:val="24"/>
        </w:rPr>
        <w:t>Варто провести моніторинг адаптації освітньої інфраструктури до потреб переселенців та забезпечити доступ до освіти для всіх дітей, незалежно від їхнього соціального становища.</w:t>
      </w:r>
    </w:p>
    <w:p w14:paraId="372D2F03" w14:textId="51A80914" w:rsidR="007D6ACD" w:rsidRPr="00A2440C" w:rsidRDefault="0048289B" w:rsidP="008608D1">
      <w:pPr>
        <w:pStyle w:val="a5"/>
        <w:numPr>
          <w:ilvl w:val="0"/>
          <w:numId w:val="1"/>
        </w:numPr>
        <w:ind w:firstLine="709"/>
        <w:jc w:val="both"/>
        <w:rPr>
          <w:sz w:val="24"/>
          <w:szCs w:val="24"/>
        </w:rPr>
      </w:pPr>
      <w:r w:rsidRPr="00A2440C">
        <w:rPr>
          <w:sz w:val="24"/>
          <w:szCs w:val="24"/>
        </w:rPr>
        <w:t>Також важливим є створення програм соціального захисту для жінок дуже похилого віку (понад 90 років), які становлять більшість у цій категорії, з урахуванням їхніх унікальних потреб.</w:t>
      </w:r>
    </w:p>
    <w:sectPr w:rsidR="007D6ACD" w:rsidRPr="00A2440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528"/>
    <w:multiLevelType w:val="hybridMultilevel"/>
    <w:tmpl w:val="9304779A"/>
    <w:lvl w:ilvl="0" w:tplc="1E502422">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15:restartNumberingAfterBreak="0">
    <w:nsid w:val="2B935262"/>
    <w:multiLevelType w:val="hybridMultilevel"/>
    <w:tmpl w:val="3B4069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7BF3A1B"/>
    <w:multiLevelType w:val="hybridMultilevel"/>
    <w:tmpl w:val="857C5B1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 w15:restartNumberingAfterBreak="0">
    <w:nsid w:val="701B1A51"/>
    <w:multiLevelType w:val="hybridMultilevel"/>
    <w:tmpl w:val="EEF60C82"/>
    <w:lvl w:ilvl="0" w:tplc="2222C0FA">
      <w:numFmt w:val="bullet"/>
      <w:lvlText w:val="-"/>
      <w:lvlJc w:val="left"/>
      <w:pPr>
        <w:ind w:left="1080" w:hanging="360"/>
      </w:pPr>
      <w:rPr>
        <w:rFonts w:ascii="Calibri" w:eastAsiaTheme="minorHAnsi" w:hAnsi="Calibri" w:cs="Calibri"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B3A"/>
    <w:rsid w:val="000001F2"/>
    <w:rsid w:val="00000A8B"/>
    <w:rsid w:val="00000C17"/>
    <w:rsid w:val="00000D5F"/>
    <w:rsid w:val="00000E91"/>
    <w:rsid w:val="00006B5C"/>
    <w:rsid w:val="00011163"/>
    <w:rsid w:val="000129EB"/>
    <w:rsid w:val="00023678"/>
    <w:rsid w:val="00024EF5"/>
    <w:rsid w:val="00026F48"/>
    <w:rsid w:val="000319CB"/>
    <w:rsid w:val="00035123"/>
    <w:rsid w:val="00035BD5"/>
    <w:rsid w:val="00036431"/>
    <w:rsid w:val="0004045B"/>
    <w:rsid w:val="0004180F"/>
    <w:rsid w:val="00043E4D"/>
    <w:rsid w:val="0004474A"/>
    <w:rsid w:val="00045983"/>
    <w:rsid w:val="00045C16"/>
    <w:rsid w:val="00050A23"/>
    <w:rsid w:val="00053EC8"/>
    <w:rsid w:val="00057215"/>
    <w:rsid w:val="00061C01"/>
    <w:rsid w:val="00072BCB"/>
    <w:rsid w:val="00074A50"/>
    <w:rsid w:val="00080E71"/>
    <w:rsid w:val="00084C62"/>
    <w:rsid w:val="00086383"/>
    <w:rsid w:val="0009467C"/>
    <w:rsid w:val="00095DAB"/>
    <w:rsid w:val="000A0EE4"/>
    <w:rsid w:val="000A31CE"/>
    <w:rsid w:val="000B022B"/>
    <w:rsid w:val="000B0A4A"/>
    <w:rsid w:val="000B2807"/>
    <w:rsid w:val="000B3221"/>
    <w:rsid w:val="000B4E6B"/>
    <w:rsid w:val="000B5C02"/>
    <w:rsid w:val="000B6969"/>
    <w:rsid w:val="000C51BC"/>
    <w:rsid w:val="000C5ED1"/>
    <w:rsid w:val="000C5F66"/>
    <w:rsid w:val="000D58E5"/>
    <w:rsid w:val="000D62D4"/>
    <w:rsid w:val="000D62D5"/>
    <w:rsid w:val="000D6A10"/>
    <w:rsid w:val="000D6C4E"/>
    <w:rsid w:val="000E6DDA"/>
    <w:rsid w:val="000F1C54"/>
    <w:rsid w:val="000F2B0C"/>
    <w:rsid w:val="000F577E"/>
    <w:rsid w:val="00100D2D"/>
    <w:rsid w:val="00102977"/>
    <w:rsid w:val="00105528"/>
    <w:rsid w:val="00110DB2"/>
    <w:rsid w:val="00115269"/>
    <w:rsid w:val="001158AA"/>
    <w:rsid w:val="001166BE"/>
    <w:rsid w:val="00116C02"/>
    <w:rsid w:val="00124C35"/>
    <w:rsid w:val="00130997"/>
    <w:rsid w:val="00131B96"/>
    <w:rsid w:val="0013348A"/>
    <w:rsid w:val="00134CA4"/>
    <w:rsid w:val="0013533B"/>
    <w:rsid w:val="00135C7A"/>
    <w:rsid w:val="00137626"/>
    <w:rsid w:val="00137892"/>
    <w:rsid w:val="00137FF1"/>
    <w:rsid w:val="00142903"/>
    <w:rsid w:val="0014690D"/>
    <w:rsid w:val="001519E7"/>
    <w:rsid w:val="00155936"/>
    <w:rsid w:val="001620E3"/>
    <w:rsid w:val="001623D4"/>
    <w:rsid w:val="0017231C"/>
    <w:rsid w:val="00173535"/>
    <w:rsid w:val="00181172"/>
    <w:rsid w:val="00186955"/>
    <w:rsid w:val="00187709"/>
    <w:rsid w:val="00190E37"/>
    <w:rsid w:val="00196CF9"/>
    <w:rsid w:val="00197312"/>
    <w:rsid w:val="00197FD7"/>
    <w:rsid w:val="001A1304"/>
    <w:rsid w:val="001A1724"/>
    <w:rsid w:val="001A2EFB"/>
    <w:rsid w:val="001A3C39"/>
    <w:rsid w:val="001B1942"/>
    <w:rsid w:val="001B1D80"/>
    <w:rsid w:val="001B2C4D"/>
    <w:rsid w:val="001B30C6"/>
    <w:rsid w:val="001B65BF"/>
    <w:rsid w:val="001C0BC3"/>
    <w:rsid w:val="001C38E0"/>
    <w:rsid w:val="001E344D"/>
    <w:rsid w:val="001E6312"/>
    <w:rsid w:val="001E6425"/>
    <w:rsid w:val="001E69A2"/>
    <w:rsid w:val="001F1C92"/>
    <w:rsid w:val="001F31AB"/>
    <w:rsid w:val="001F4AF4"/>
    <w:rsid w:val="00200993"/>
    <w:rsid w:val="00201586"/>
    <w:rsid w:val="00206A27"/>
    <w:rsid w:val="002106F2"/>
    <w:rsid w:val="00222297"/>
    <w:rsid w:val="002228C7"/>
    <w:rsid w:val="00222E2E"/>
    <w:rsid w:val="00222EB0"/>
    <w:rsid w:val="002316C8"/>
    <w:rsid w:val="00231896"/>
    <w:rsid w:val="00233904"/>
    <w:rsid w:val="00234B05"/>
    <w:rsid w:val="00234BD7"/>
    <w:rsid w:val="0024404D"/>
    <w:rsid w:val="0024449A"/>
    <w:rsid w:val="00244EAE"/>
    <w:rsid w:val="00247543"/>
    <w:rsid w:val="00250420"/>
    <w:rsid w:val="00250D27"/>
    <w:rsid w:val="00250EB0"/>
    <w:rsid w:val="00252104"/>
    <w:rsid w:val="00252F93"/>
    <w:rsid w:val="00253025"/>
    <w:rsid w:val="002547F3"/>
    <w:rsid w:val="00254B50"/>
    <w:rsid w:val="002552B2"/>
    <w:rsid w:val="00257F2A"/>
    <w:rsid w:val="002600DC"/>
    <w:rsid w:val="002603F1"/>
    <w:rsid w:val="002634C4"/>
    <w:rsid w:val="00270CD8"/>
    <w:rsid w:val="002714BA"/>
    <w:rsid w:val="002722AC"/>
    <w:rsid w:val="00272DE8"/>
    <w:rsid w:val="00275763"/>
    <w:rsid w:val="00277F9D"/>
    <w:rsid w:val="002823F0"/>
    <w:rsid w:val="0028346F"/>
    <w:rsid w:val="0028407E"/>
    <w:rsid w:val="00284832"/>
    <w:rsid w:val="002852A3"/>
    <w:rsid w:val="00287C80"/>
    <w:rsid w:val="0029009B"/>
    <w:rsid w:val="00291C53"/>
    <w:rsid w:val="00294D67"/>
    <w:rsid w:val="0029526A"/>
    <w:rsid w:val="002960F4"/>
    <w:rsid w:val="00297092"/>
    <w:rsid w:val="002972B8"/>
    <w:rsid w:val="002A1B4D"/>
    <w:rsid w:val="002B6A84"/>
    <w:rsid w:val="002C0E6F"/>
    <w:rsid w:val="002C1495"/>
    <w:rsid w:val="002C38DB"/>
    <w:rsid w:val="002C408F"/>
    <w:rsid w:val="002C5FFE"/>
    <w:rsid w:val="002C7FAC"/>
    <w:rsid w:val="002D0E8B"/>
    <w:rsid w:val="002D10A3"/>
    <w:rsid w:val="002D2FA1"/>
    <w:rsid w:val="002D369F"/>
    <w:rsid w:val="002D3DEF"/>
    <w:rsid w:val="002D52D9"/>
    <w:rsid w:val="002E3A3F"/>
    <w:rsid w:val="002E69E8"/>
    <w:rsid w:val="002E6D19"/>
    <w:rsid w:val="002F2435"/>
    <w:rsid w:val="002F2BD2"/>
    <w:rsid w:val="002F32F6"/>
    <w:rsid w:val="002F5423"/>
    <w:rsid w:val="002F553B"/>
    <w:rsid w:val="002F55AA"/>
    <w:rsid w:val="00300A0B"/>
    <w:rsid w:val="00300B22"/>
    <w:rsid w:val="00301189"/>
    <w:rsid w:val="00305F1B"/>
    <w:rsid w:val="003064E9"/>
    <w:rsid w:val="00307213"/>
    <w:rsid w:val="003133FE"/>
    <w:rsid w:val="00313AD5"/>
    <w:rsid w:val="00315F07"/>
    <w:rsid w:val="00317443"/>
    <w:rsid w:val="00320C34"/>
    <w:rsid w:val="00323010"/>
    <w:rsid w:val="00326BF7"/>
    <w:rsid w:val="0033129B"/>
    <w:rsid w:val="00333961"/>
    <w:rsid w:val="00342668"/>
    <w:rsid w:val="003468EF"/>
    <w:rsid w:val="0035064A"/>
    <w:rsid w:val="0035305B"/>
    <w:rsid w:val="00353C3B"/>
    <w:rsid w:val="00355936"/>
    <w:rsid w:val="003568F7"/>
    <w:rsid w:val="003577F7"/>
    <w:rsid w:val="00357AB6"/>
    <w:rsid w:val="00357E74"/>
    <w:rsid w:val="003626F5"/>
    <w:rsid w:val="00364136"/>
    <w:rsid w:val="00365DC3"/>
    <w:rsid w:val="003715A1"/>
    <w:rsid w:val="003733D5"/>
    <w:rsid w:val="00373B9F"/>
    <w:rsid w:val="0037790D"/>
    <w:rsid w:val="003857E7"/>
    <w:rsid w:val="003865E7"/>
    <w:rsid w:val="00386708"/>
    <w:rsid w:val="00397563"/>
    <w:rsid w:val="003A0104"/>
    <w:rsid w:val="003A2E35"/>
    <w:rsid w:val="003A514E"/>
    <w:rsid w:val="003B14E4"/>
    <w:rsid w:val="003B268D"/>
    <w:rsid w:val="003B3775"/>
    <w:rsid w:val="003C082C"/>
    <w:rsid w:val="003C4D91"/>
    <w:rsid w:val="003D0267"/>
    <w:rsid w:val="003D2944"/>
    <w:rsid w:val="003D2A7D"/>
    <w:rsid w:val="003D2FFD"/>
    <w:rsid w:val="003D5EF9"/>
    <w:rsid w:val="003E02B9"/>
    <w:rsid w:val="003E0B13"/>
    <w:rsid w:val="003E1F3B"/>
    <w:rsid w:val="003E283D"/>
    <w:rsid w:val="003E4BE8"/>
    <w:rsid w:val="003F0C03"/>
    <w:rsid w:val="003F2B48"/>
    <w:rsid w:val="003F387C"/>
    <w:rsid w:val="00401248"/>
    <w:rsid w:val="00411432"/>
    <w:rsid w:val="004177CA"/>
    <w:rsid w:val="00422582"/>
    <w:rsid w:val="00422B1C"/>
    <w:rsid w:val="00424130"/>
    <w:rsid w:val="00427106"/>
    <w:rsid w:val="00431856"/>
    <w:rsid w:val="00432BF6"/>
    <w:rsid w:val="0043302F"/>
    <w:rsid w:val="00433E8D"/>
    <w:rsid w:val="004359DC"/>
    <w:rsid w:val="00435C29"/>
    <w:rsid w:val="00436298"/>
    <w:rsid w:val="00436BA7"/>
    <w:rsid w:val="0043707F"/>
    <w:rsid w:val="004418EF"/>
    <w:rsid w:val="00441A53"/>
    <w:rsid w:val="00442166"/>
    <w:rsid w:val="00443A54"/>
    <w:rsid w:val="00444EDA"/>
    <w:rsid w:val="004450AD"/>
    <w:rsid w:val="00445601"/>
    <w:rsid w:val="00445680"/>
    <w:rsid w:val="00445CBE"/>
    <w:rsid w:val="00446C4B"/>
    <w:rsid w:val="00453480"/>
    <w:rsid w:val="00457970"/>
    <w:rsid w:val="00465F80"/>
    <w:rsid w:val="00481E5C"/>
    <w:rsid w:val="00481FE0"/>
    <w:rsid w:val="0048206F"/>
    <w:rsid w:val="0048289B"/>
    <w:rsid w:val="00484B7E"/>
    <w:rsid w:val="00494ECA"/>
    <w:rsid w:val="004959C3"/>
    <w:rsid w:val="00496FF8"/>
    <w:rsid w:val="004A1B6B"/>
    <w:rsid w:val="004A3A44"/>
    <w:rsid w:val="004A795B"/>
    <w:rsid w:val="004A7D6D"/>
    <w:rsid w:val="004B5ACE"/>
    <w:rsid w:val="004B5BF4"/>
    <w:rsid w:val="004B5C10"/>
    <w:rsid w:val="004B6948"/>
    <w:rsid w:val="004C1A40"/>
    <w:rsid w:val="004C46C3"/>
    <w:rsid w:val="004C4E4B"/>
    <w:rsid w:val="004C75F2"/>
    <w:rsid w:val="004D2EEB"/>
    <w:rsid w:val="004D4CB3"/>
    <w:rsid w:val="004D7628"/>
    <w:rsid w:val="004E03DB"/>
    <w:rsid w:val="004E137A"/>
    <w:rsid w:val="004E292C"/>
    <w:rsid w:val="004E31A4"/>
    <w:rsid w:val="004E36ED"/>
    <w:rsid w:val="004E3837"/>
    <w:rsid w:val="004E53A2"/>
    <w:rsid w:val="004E5EE6"/>
    <w:rsid w:val="004E7B66"/>
    <w:rsid w:val="004F14A4"/>
    <w:rsid w:val="004F68A9"/>
    <w:rsid w:val="004F7464"/>
    <w:rsid w:val="005004D5"/>
    <w:rsid w:val="00500DCB"/>
    <w:rsid w:val="0050284B"/>
    <w:rsid w:val="00503CA8"/>
    <w:rsid w:val="00506668"/>
    <w:rsid w:val="005102EC"/>
    <w:rsid w:val="00514BE5"/>
    <w:rsid w:val="00514C53"/>
    <w:rsid w:val="00527ACD"/>
    <w:rsid w:val="00527FC1"/>
    <w:rsid w:val="005339FD"/>
    <w:rsid w:val="00534CF3"/>
    <w:rsid w:val="005407D3"/>
    <w:rsid w:val="00541261"/>
    <w:rsid w:val="00542D94"/>
    <w:rsid w:val="0054403B"/>
    <w:rsid w:val="00544C49"/>
    <w:rsid w:val="00554C77"/>
    <w:rsid w:val="00555B7B"/>
    <w:rsid w:val="00557930"/>
    <w:rsid w:val="00557D04"/>
    <w:rsid w:val="00570F0D"/>
    <w:rsid w:val="00573BFB"/>
    <w:rsid w:val="00574382"/>
    <w:rsid w:val="00576285"/>
    <w:rsid w:val="0057628C"/>
    <w:rsid w:val="00581B4B"/>
    <w:rsid w:val="00583796"/>
    <w:rsid w:val="00584C46"/>
    <w:rsid w:val="00584E38"/>
    <w:rsid w:val="0058557E"/>
    <w:rsid w:val="00586507"/>
    <w:rsid w:val="00590BC3"/>
    <w:rsid w:val="005922D1"/>
    <w:rsid w:val="005944FC"/>
    <w:rsid w:val="005A18CA"/>
    <w:rsid w:val="005A2DF2"/>
    <w:rsid w:val="005B0370"/>
    <w:rsid w:val="005B26DA"/>
    <w:rsid w:val="005B2818"/>
    <w:rsid w:val="005B4503"/>
    <w:rsid w:val="005C2856"/>
    <w:rsid w:val="005C6AE1"/>
    <w:rsid w:val="005C719E"/>
    <w:rsid w:val="005C7272"/>
    <w:rsid w:val="005C7526"/>
    <w:rsid w:val="005D02C6"/>
    <w:rsid w:val="005D050B"/>
    <w:rsid w:val="005D3534"/>
    <w:rsid w:val="005D3F29"/>
    <w:rsid w:val="005D5EB5"/>
    <w:rsid w:val="005D6496"/>
    <w:rsid w:val="005D76CC"/>
    <w:rsid w:val="005E06DA"/>
    <w:rsid w:val="005E2D5F"/>
    <w:rsid w:val="005E5C0B"/>
    <w:rsid w:val="005E6D8D"/>
    <w:rsid w:val="005F04F4"/>
    <w:rsid w:val="005F5932"/>
    <w:rsid w:val="00603B93"/>
    <w:rsid w:val="00603CCE"/>
    <w:rsid w:val="00605AF6"/>
    <w:rsid w:val="00610ABE"/>
    <w:rsid w:val="006116D9"/>
    <w:rsid w:val="00615BBB"/>
    <w:rsid w:val="00616F17"/>
    <w:rsid w:val="0062038B"/>
    <w:rsid w:val="0062188D"/>
    <w:rsid w:val="0062415B"/>
    <w:rsid w:val="00626312"/>
    <w:rsid w:val="0062674C"/>
    <w:rsid w:val="00631F68"/>
    <w:rsid w:val="00633BB9"/>
    <w:rsid w:val="00633FC1"/>
    <w:rsid w:val="0063745E"/>
    <w:rsid w:val="00637AD1"/>
    <w:rsid w:val="00640F53"/>
    <w:rsid w:val="00643FF7"/>
    <w:rsid w:val="006467ED"/>
    <w:rsid w:val="006475A9"/>
    <w:rsid w:val="00655161"/>
    <w:rsid w:val="006613F2"/>
    <w:rsid w:val="006641BF"/>
    <w:rsid w:val="00666A13"/>
    <w:rsid w:val="00671188"/>
    <w:rsid w:val="00672854"/>
    <w:rsid w:val="00673BC4"/>
    <w:rsid w:val="00674610"/>
    <w:rsid w:val="0068001A"/>
    <w:rsid w:val="00681BD0"/>
    <w:rsid w:val="006862D9"/>
    <w:rsid w:val="006866AC"/>
    <w:rsid w:val="0069058D"/>
    <w:rsid w:val="00691179"/>
    <w:rsid w:val="00692C66"/>
    <w:rsid w:val="006930BE"/>
    <w:rsid w:val="0069536A"/>
    <w:rsid w:val="006A0C88"/>
    <w:rsid w:val="006A29C9"/>
    <w:rsid w:val="006A50B3"/>
    <w:rsid w:val="006A6382"/>
    <w:rsid w:val="006B2F74"/>
    <w:rsid w:val="006B7C89"/>
    <w:rsid w:val="006B7E78"/>
    <w:rsid w:val="006C0367"/>
    <w:rsid w:val="006C16ED"/>
    <w:rsid w:val="006C233E"/>
    <w:rsid w:val="006C39E1"/>
    <w:rsid w:val="006C67B8"/>
    <w:rsid w:val="006C7229"/>
    <w:rsid w:val="006D09C6"/>
    <w:rsid w:val="006D1132"/>
    <w:rsid w:val="006D2DBA"/>
    <w:rsid w:val="006D3BA1"/>
    <w:rsid w:val="006E047A"/>
    <w:rsid w:val="006E08E3"/>
    <w:rsid w:val="006E2A80"/>
    <w:rsid w:val="006E719C"/>
    <w:rsid w:val="006E788F"/>
    <w:rsid w:val="006F00B8"/>
    <w:rsid w:val="006F5CE0"/>
    <w:rsid w:val="00700234"/>
    <w:rsid w:val="0070213D"/>
    <w:rsid w:val="0070270C"/>
    <w:rsid w:val="007102FA"/>
    <w:rsid w:val="00710527"/>
    <w:rsid w:val="00711179"/>
    <w:rsid w:val="00717235"/>
    <w:rsid w:val="007200FA"/>
    <w:rsid w:val="00720480"/>
    <w:rsid w:val="00720CBC"/>
    <w:rsid w:val="007216C1"/>
    <w:rsid w:val="00722649"/>
    <w:rsid w:val="007251BC"/>
    <w:rsid w:val="007264C9"/>
    <w:rsid w:val="007309DD"/>
    <w:rsid w:val="00734EA9"/>
    <w:rsid w:val="00734FF4"/>
    <w:rsid w:val="007448A8"/>
    <w:rsid w:val="007476A1"/>
    <w:rsid w:val="007530AF"/>
    <w:rsid w:val="007533CB"/>
    <w:rsid w:val="00756C72"/>
    <w:rsid w:val="00757DAC"/>
    <w:rsid w:val="007619FE"/>
    <w:rsid w:val="00762411"/>
    <w:rsid w:val="00763225"/>
    <w:rsid w:val="00766352"/>
    <w:rsid w:val="00766EA7"/>
    <w:rsid w:val="007675E1"/>
    <w:rsid w:val="00770B07"/>
    <w:rsid w:val="0077294F"/>
    <w:rsid w:val="0077415A"/>
    <w:rsid w:val="0077692E"/>
    <w:rsid w:val="00781C61"/>
    <w:rsid w:val="0078350D"/>
    <w:rsid w:val="00784E76"/>
    <w:rsid w:val="0078513E"/>
    <w:rsid w:val="00786105"/>
    <w:rsid w:val="0078759E"/>
    <w:rsid w:val="00791A57"/>
    <w:rsid w:val="0079675C"/>
    <w:rsid w:val="007A472B"/>
    <w:rsid w:val="007A4BE0"/>
    <w:rsid w:val="007A5B32"/>
    <w:rsid w:val="007B15BD"/>
    <w:rsid w:val="007B1D46"/>
    <w:rsid w:val="007B3564"/>
    <w:rsid w:val="007B3B8A"/>
    <w:rsid w:val="007B6086"/>
    <w:rsid w:val="007C590B"/>
    <w:rsid w:val="007D14C6"/>
    <w:rsid w:val="007D529D"/>
    <w:rsid w:val="007D6ACD"/>
    <w:rsid w:val="007E00AC"/>
    <w:rsid w:val="007E2A1D"/>
    <w:rsid w:val="007F0047"/>
    <w:rsid w:val="007F2D15"/>
    <w:rsid w:val="007F2E4F"/>
    <w:rsid w:val="007F3534"/>
    <w:rsid w:val="007F7AD3"/>
    <w:rsid w:val="00803A1D"/>
    <w:rsid w:val="00807211"/>
    <w:rsid w:val="00810DE7"/>
    <w:rsid w:val="00816123"/>
    <w:rsid w:val="0082047E"/>
    <w:rsid w:val="00823CA5"/>
    <w:rsid w:val="008242C2"/>
    <w:rsid w:val="0082439E"/>
    <w:rsid w:val="00826B5D"/>
    <w:rsid w:val="00831127"/>
    <w:rsid w:val="00831678"/>
    <w:rsid w:val="00833D52"/>
    <w:rsid w:val="00836EBC"/>
    <w:rsid w:val="00840D90"/>
    <w:rsid w:val="0084171B"/>
    <w:rsid w:val="00843FEA"/>
    <w:rsid w:val="00846B6E"/>
    <w:rsid w:val="0084710A"/>
    <w:rsid w:val="00850718"/>
    <w:rsid w:val="00851C2F"/>
    <w:rsid w:val="00852632"/>
    <w:rsid w:val="0085289F"/>
    <w:rsid w:val="008608D1"/>
    <w:rsid w:val="00861B98"/>
    <w:rsid w:val="00862260"/>
    <w:rsid w:val="00863D4B"/>
    <w:rsid w:val="00870C51"/>
    <w:rsid w:val="00871809"/>
    <w:rsid w:val="00871F9E"/>
    <w:rsid w:val="0087618A"/>
    <w:rsid w:val="0087733D"/>
    <w:rsid w:val="00880486"/>
    <w:rsid w:val="00882B52"/>
    <w:rsid w:val="00882C5D"/>
    <w:rsid w:val="00885AB2"/>
    <w:rsid w:val="0088791F"/>
    <w:rsid w:val="00887C14"/>
    <w:rsid w:val="008901EB"/>
    <w:rsid w:val="00894646"/>
    <w:rsid w:val="0089519E"/>
    <w:rsid w:val="008956CB"/>
    <w:rsid w:val="00897AFB"/>
    <w:rsid w:val="008A55ED"/>
    <w:rsid w:val="008B065A"/>
    <w:rsid w:val="008B3B91"/>
    <w:rsid w:val="008B503A"/>
    <w:rsid w:val="008B5D08"/>
    <w:rsid w:val="008B66C3"/>
    <w:rsid w:val="008B7E80"/>
    <w:rsid w:val="008C1B92"/>
    <w:rsid w:val="008C6389"/>
    <w:rsid w:val="008D1120"/>
    <w:rsid w:val="008D11D9"/>
    <w:rsid w:val="008D12AA"/>
    <w:rsid w:val="008D2C62"/>
    <w:rsid w:val="008E3543"/>
    <w:rsid w:val="008E7F4A"/>
    <w:rsid w:val="008F280B"/>
    <w:rsid w:val="008F2964"/>
    <w:rsid w:val="008F2D1F"/>
    <w:rsid w:val="008F53A9"/>
    <w:rsid w:val="008F64CF"/>
    <w:rsid w:val="008F6CE1"/>
    <w:rsid w:val="008F6FC1"/>
    <w:rsid w:val="008F7097"/>
    <w:rsid w:val="008F78A2"/>
    <w:rsid w:val="00901873"/>
    <w:rsid w:val="009023DB"/>
    <w:rsid w:val="00902A09"/>
    <w:rsid w:val="0090508F"/>
    <w:rsid w:val="00906F23"/>
    <w:rsid w:val="00910145"/>
    <w:rsid w:val="00910291"/>
    <w:rsid w:val="00911D40"/>
    <w:rsid w:val="009217B5"/>
    <w:rsid w:val="00921806"/>
    <w:rsid w:val="00921DE2"/>
    <w:rsid w:val="009230D4"/>
    <w:rsid w:val="0092487E"/>
    <w:rsid w:val="00925070"/>
    <w:rsid w:val="00925991"/>
    <w:rsid w:val="00926961"/>
    <w:rsid w:val="00930B82"/>
    <w:rsid w:val="00934890"/>
    <w:rsid w:val="00947972"/>
    <w:rsid w:val="00947B65"/>
    <w:rsid w:val="00947C21"/>
    <w:rsid w:val="00947CCF"/>
    <w:rsid w:val="00953882"/>
    <w:rsid w:val="0096007B"/>
    <w:rsid w:val="00961C2E"/>
    <w:rsid w:val="00971084"/>
    <w:rsid w:val="00972EBF"/>
    <w:rsid w:val="009737DB"/>
    <w:rsid w:val="00977300"/>
    <w:rsid w:val="00981F7C"/>
    <w:rsid w:val="00984418"/>
    <w:rsid w:val="009905A6"/>
    <w:rsid w:val="00993730"/>
    <w:rsid w:val="00994208"/>
    <w:rsid w:val="00996719"/>
    <w:rsid w:val="00997A4E"/>
    <w:rsid w:val="009A259B"/>
    <w:rsid w:val="009B17A9"/>
    <w:rsid w:val="009B247A"/>
    <w:rsid w:val="009B267A"/>
    <w:rsid w:val="009B30E8"/>
    <w:rsid w:val="009B3F3F"/>
    <w:rsid w:val="009B60E2"/>
    <w:rsid w:val="009B7A3B"/>
    <w:rsid w:val="009C0BFE"/>
    <w:rsid w:val="009C0C30"/>
    <w:rsid w:val="009C0CD2"/>
    <w:rsid w:val="009C0ED0"/>
    <w:rsid w:val="009C315B"/>
    <w:rsid w:val="009D0D88"/>
    <w:rsid w:val="009D485A"/>
    <w:rsid w:val="009E04F9"/>
    <w:rsid w:val="009E1667"/>
    <w:rsid w:val="009E186A"/>
    <w:rsid w:val="009E4624"/>
    <w:rsid w:val="009E548B"/>
    <w:rsid w:val="009E6111"/>
    <w:rsid w:val="009E6889"/>
    <w:rsid w:val="009F23B1"/>
    <w:rsid w:val="009F35C4"/>
    <w:rsid w:val="009F4AC9"/>
    <w:rsid w:val="009F523E"/>
    <w:rsid w:val="00A03E85"/>
    <w:rsid w:val="00A0464B"/>
    <w:rsid w:val="00A046CE"/>
    <w:rsid w:val="00A064DD"/>
    <w:rsid w:val="00A07410"/>
    <w:rsid w:val="00A119E6"/>
    <w:rsid w:val="00A13A8D"/>
    <w:rsid w:val="00A17418"/>
    <w:rsid w:val="00A21AED"/>
    <w:rsid w:val="00A2440C"/>
    <w:rsid w:val="00A25903"/>
    <w:rsid w:val="00A31EDC"/>
    <w:rsid w:val="00A35254"/>
    <w:rsid w:val="00A43956"/>
    <w:rsid w:val="00A4411A"/>
    <w:rsid w:val="00A5189F"/>
    <w:rsid w:val="00A52498"/>
    <w:rsid w:val="00A5303F"/>
    <w:rsid w:val="00A56B37"/>
    <w:rsid w:val="00A606A3"/>
    <w:rsid w:val="00A60E3F"/>
    <w:rsid w:val="00A6226A"/>
    <w:rsid w:val="00A623D7"/>
    <w:rsid w:val="00A63C74"/>
    <w:rsid w:val="00A7079C"/>
    <w:rsid w:val="00A71A64"/>
    <w:rsid w:val="00A732EE"/>
    <w:rsid w:val="00A73C20"/>
    <w:rsid w:val="00A8241A"/>
    <w:rsid w:val="00A85A8C"/>
    <w:rsid w:val="00A86CD1"/>
    <w:rsid w:val="00A91CFB"/>
    <w:rsid w:val="00A92214"/>
    <w:rsid w:val="00A94441"/>
    <w:rsid w:val="00A95FEB"/>
    <w:rsid w:val="00AA37E8"/>
    <w:rsid w:val="00AA437D"/>
    <w:rsid w:val="00AA7600"/>
    <w:rsid w:val="00AB15B3"/>
    <w:rsid w:val="00AB1FA0"/>
    <w:rsid w:val="00AB2F45"/>
    <w:rsid w:val="00AB5497"/>
    <w:rsid w:val="00AB79BB"/>
    <w:rsid w:val="00AC2863"/>
    <w:rsid w:val="00AD00C4"/>
    <w:rsid w:val="00AD1266"/>
    <w:rsid w:val="00AD1B6E"/>
    <w:rsid w:val="00AD3A52"/>
    <w:rsid w:val="00AD6468"/>
    <w:rsid w:val="00AD7D18"/>
    <w:rsid w:val="00AE2905"/>
    <w:rsid w:val="00AE2C81"/>
    <w:rsid w:val="00AE3F19"/>
    <w:rsid w:val="00AE556E"/>
    <w:rsid w:val="00AE6741"/>
    <w:rsid w:val="00AE6FE7"/>
    <w:rsid w:val="00AF228D"/>
    <w:rsid w:val="00B03C8C"/>
    <w:rsid w:val="00B122F2"/>
    <w:rsid w:val="00B14380"/>
    <w:rsid w:val="00B1540A"/>
    <w:rsid w:val="00B21696"/>
    <w:rsid w:val="00B24204"/>
    <w:rsid w:val="00B33152"/>
    <w:rsid w:val="00B34698"/>
    <w:rsid w:val="00B34C87"/>
    <w:rsid w:val="00B43D41"/>
    <w:rsid w:val="00B45A1B"/>
    <w:rsid w:val="00B470F5"/>
    <w:rsid w:val="00B47E0E"/>
    <w:rsid w:val="00B50E70"/>
    <w:rsid w:val="00B5226C"/>
    <w:rsid w:val="00B5262C"/>
    <w:rsid w:val="00B529D6"/>
    <w:rsid w:val="00B53C4E"/>
    <w:rsid w:val="00B55842"/>
    <w:rsid w:val="00B6090C"/>
    <w:rsid w:val="00B63E31"/>
    <w:rsid w:val="00B743BF"/>
    <w:rsid w:val="00B762E1"/>
    <w:rsid w:val="00B83734"/>
    <w:rsid w:val="00B83A52"/>
    <w:rsid w:val="00B85358"/>
    <w:rsid w:val="00B87C01"/>
    <w:rsid w:val="00B97D19"/>
    <w:rsid w:val="00BA15C9"/>
    <w:rsid w:val="00BA1AB4"/>
    <w:rsid w:val="00BA3F1A"/>
    <w:rsid w:val="00BA52A0"/>
    <w:rsid w:val="00BB2339"/>
    <w:rsid w:val="00BB3218"/>
    <w:rsid w:val="00BB3D2F"/>
    <w:rsid w:val="00BB4BCA"/>
    <w:rsid w:val="00BB75DF"/>
    <w:rsid w:val="00BB7D41"/>
    <w:rsid w:val="00BC079F"/>
    <w:rsid w:val="00BC138E"/>
    <w:rsid w:val="00BC32A9"/>
    <w:rsid w:val="00BC525E"/>
    <w:rsid w:val="00BC558B"/>
    <w:rsid w:val="00BD1C6A"/>
    <w:rsid w:val="00BD7632"/>
    <w:rsid w:val="00BD7F71"/>
    <w:rsid w:val="00BE0561"/>
    <w:rsid w:val="00BE40F5"/>
    <w:rsid w:val="00BE537C"/>
    <w:rsid w:val="00BE5A95"/>
    <w:rsid w:val="00BF0A64"/>
    <w:rsid w:val="00BF1790"/>
    <w:rsid w:val="00BF1D6C"/>
    <w:rsid w:val="00BF5B9A"/>
    <w:rsid w:val="00BF5E40"/>
    <w:rsid w:val="00BF7ED9"/>
    <w:rsid w:val="00C00ECB"/>
    <w:rsid w:val="00C01943"/>
    <w:rsid w:val="00C01F4F"/>
    <w:rsid w:val="00C033EE"/>
    <w:rsid w:val="00C034AF"/>
    <w:rsid w:val="00C1060A"/>
    <w:rsid w:val="00C115EE"/>
    <w:rsid w:val="00C1345E"/>
    <w:rsid w:val="00C14395"/>
    <w:rsid w:val="00C15664"/>
    <w:rsid w:val="00C17F0F"/>
    <w:rsid w:val="00C243F8"/>
    <w:rsid w:val="00C24F5D"/>
    <w:rsid w:val="00C26032"/>
    <w:rsid w:val="00C27467"/>
    <w:rsid w:val="00C32B4D"/>
    <w:rsid w:val="00C34D94"/>
    <w:rsid w:val="00C377CB"/>
    <w:rsid w:val="00C413CB"/>
    <w:rsid w:val="00C437A4"/>
    <w:rsid w:val="00C5730D"/>
    <w:rsid w:val="00C61660"/>
    <w:rsid w:val="00C638B5"/>
    <w:rsid w:val="00C66A6D"/>
    <w:rsid w:val="00C66E13"/>
    <w:rsid w:val="00C700AB"/>
    <w:rsid w:val="00C7112D"/>
    <w:rsid w:val="00C72AAC"/>
    <w:rsid w:val="00C739BA"/>
    <w:rsid w:val="00C81C32"/>
    <w:rsid w:val="00C8228E"/>
    <w:rsid w:val="00C82FED"/>
    <w:rsid w:val="00C833BF"/>
    <w:rsid w:val="00C8389F"/>
    <w:rsid w:val="00C84055"/>
    <w:rsid w:val="00C86E9F"/>
    <w:rsid w:val="00C87712"/>
    <w:rsid w:val="00C902B8"/>
    <w:rsid w:val="00C9455A"/>
    <w:rsid w:val="00C96458"/>
    <w:rsid w:val="00CA4434"/>
    <w:rsid w:val="00CA4878"/>
    <w:rsid w:val="00CA6BFD"/>
    <w:rsid w:val="00CB058C"/>
    <w:rsid w:val="00CB0EE9"/>
    <w:rsid w:val="00CB1BD0"/>
    <w:rsid w:val="00CB1D0D"/>
    <w:rsid w:val="00CB24B4"/>
    <w:rsid w:val="00CB6B86"/>
    <w:rsid w:val="00CC2BF8"/>
    <w:rsid w:val="00CC61D2"/>
    <w:rsid w:val="00CD0952"/>
    <w:rsid w:val="00CD1998"/>
    <w:rsid w:val="00CD35D0"/>
    <w:rsid w:val="00CD3963"/>
    <w:rsid w:val="00CD5E24"/>
    <w:rsid w:val="00CD7680"/>
    <w:rsid w:val="00CE1511"/>
    <w:rsid w:val="00CE3C8C"/>
    <w:rsid w:val="00CF01DB"/>
    <w:rsid w:val="00CF08F9"/>
    <w:rsid w:val="00CF14B3"/>
    <w:rsid w:val="00CF250B"/>
    <w:rsid w:val="00D009C2"/>
    <w:rsid w:val="00D00E11"/>
    <w:rsid w:val="00D01913"/>
    <w:rsid w:val="00D06276"/>
    <w:rsid w:val="00D06C25"/>
    <w:rsid w:val="00D13188"/>
    <w:rsid w:val="00D223FD"/>
    <w:rsid w:val="00D22C2D"/>
    <w:rsid w:val="00D22CB4"/>
    <w:rsid w:val="00D23252"/>
    <w:rsid w:val="00D23651"/>
    <w:rsid w:val="00D23A1B"/>
    <w:rsid w:val="00D23AF5"/>
    <w:rsid w:val="00D242CE"/>
    <w:rsid w:val="00D26BDB"/>
    <w:rsid w:val="00D27159"/>
    <w:rsid w:val="00D304D9"/>
    <w:rsid w:val="00D37DD0"/>
    <w:rsid w:val="00D406F9"/>
    <w:rsid w:val="00D40F9D"/>
    <w:rsid w:val="00D439FE"/>
    <w:rsid w:val="00D45A77"/>
    <w:rsid w:val="00D46439"/>
    <w:rsid w:val="00D46715"/>
    <w:rsid w:val="00D471C4"/>
    <w:rsid w:val="00D503EF"/>
    <w:rsid w:val="00D540B0"/>
    <w:rsid w:val="00D56E1C"/>
    <w:rsid w:val="00D62B08"/>
    <w:rsid w:val="00D64A42"/>
    <w:rsid w:val="00D65702"/>
    <w:rsid w:val="00D70969"/>
    <w:rsid w:val="00D72419"/>
    <w:rsid w:val="00D76DF1"/>
    <w:rsid w:val="00D77459"/>
    <w:rsid w:val="00D8175A"/>
    <w:rsid w:val="00D85E4C"/>
    <w:rsid w:val="00D8643D"/>
    <w:rsid w:val="00D87C00"/>
    <w:rsid w:val="00D92CCE"/>
    <w:rsid w:val="00D93528"/>
    <w:rsid w:val="00D94409"/>
    <w:rsid w:val="00D944DF"/>
    <w:rsid w:val="00D95A52"/>
    <w:rsid w:val="00DA0323"/>
    <w:rsid w:val="00DA1877"/>
    <w:rsid w:val="00DA1C44"/>
    <w:rsid w:val="00DA2545"/>
    <w:rsid w:val="00DA6712"/>
    <w:rsid w:val="00DB0933"/>
    <w:rsid w:val="00DB3AAC"/>
    <w:rsid w:val="00DB5031"/>
    <w:rsid w:val="00DB66F0"/>
    <w:rsid w:val="00DC2106"/>
    <w:rsid w:val="00DC3930"/>
    <w:rsid w:val="00DC458F"/>
    <w:rsid w:val="00DC78FD"/>
    <w:rsid w:val="00DD1FB0"/>
    <w:rsid w:val="00DD6FC1"/>
    <w:rsid w:val="00DE284A"/>
    <w:rsid w:val="00DE2AF2"/>
    <w:rsid w:val="00DE4521"/>
    <w:rsid w:val="00DF0454"/>
    <w:rsid w:val="00DF087E"/>
    <w:rsid w:val="00DF1CDC"/>
    <w:rsid w:val="00DF20F4"/>
    <w:rsid w:val="00DF42D6"/>
    <w:rsid w:val="00DF6908"/>
    <w:rsid w:val="00DF6C9B"/>
    <w:rsid w:val="00DF6EF9"/>
    <w:rsid w:val="00E004A8"/>
    <w:rsid w:val="00E03EF3"/>
    <w:rsid w:val="00E043BC"/>
    <w:rsid w:val="00E07163"/>
    <w:rsid w:val="00E11084"/>
    <w:rsid w:val="00E12B96"/>
    <w:rsid w:val="00E176FB"/>
    <w:rsid w:val="00E23BF1"/>
    <w:rsid w:val="00E2440F"/>
    <w:rsid w:val="00E2566D"/>
    <w:rsid w:val="00E260A8"/>
    <w:rsid w:val="00E27D2E"/>
    <w:rsid w:val="00E3007D"/>
    <w:rsid w:val="00E3058A"/>
    <w:rsid w:val="00E322F3"/>
    <w:rsid w:val="00E324CA"/>
    <w:rsid w:val="00E3515D"/>
    <w:rsid w:val="00E3611E"/>
    <w:rsid w:val="00E42047"/>
    <w:rsid w:val="00E424F1"/>
    <w:rsid w:val="00E42F33"/>
    <w:rsid w:val="00E43948"/>
    <w:rsid w:val="00E46CF5"/>
    <w:rsid w:val="00E50623"/>
    <w:rsid w:val="00E52055"/>
    <w:rsid w:val="00E55C72"/>
    <w:rsid w:val="00E57623"/>
    <w:rsid w:val="00E64146"/>
    <w:rsid w:val="00E668A9"/>
    <w:rsid w:val="00E70CB4"/>
    <w:rsid w:val="00E71402"/>
    <w:rsid w:val="00E71C91"/>
    <w:rsid w:val="00E734F9"/>
    <w:rsid w:val="00E77F5B"/>
    <w:rsid w:val="00E8153A"/>
    <w:rsid w:val="00E84C00"/>
    <w:rsid w:val="00E85B3A"/>
    <w:rsid w:val="00E902D2"/>
    <w:rsid w:val="00E91EF5"/>
    <w:rsid w:val="00E9720D"/>
    <w:rsid w:val="00E97495"/>
    <w:rsid w:val="00EA2FF4"/>
    <w:rsid w:val="00EA4258"/>
    <w:rsid w:val="00EA566F"/>
    <w:rsid w:val="00EB20CE"/>
    <w:rsid w:val="00EB4A4A"/>
    <w:rsid w:val="00EB7777"/>
    <w:rsid w:val="00EC0048"/>
    <w:rsid w:val="00EC0B03"/>
    <w:rsid w:val="00EC0F8F"/>
    <w:rsid w:val="00EC16F6"/>
    <w:rsid w:val="00EC370F"/>
    <w:rsid w:val="00EC75F3"/>
    <w:rsid w:val="00EC7DC9"/>
    <w:rsid w:val="00ED087B"/>
    <w:rsid w:val="00ED3D15"/>
    <w:rsid w:val="00ED4788"/>
    <w:rsid w:val="00ED5606"/>
    <w:rsid w:val="00ED6DF3"/>
    <w:rsid w:val="00EE103A"/>
    <w:rsid w:val="00EE177F"/>
    <w:rsid w:val="00EE196D"/>
    <w:rsid w:val="00EE497D"/>
    <w:rsid w:val="00EE6681"/>
    <w:rsid w:val="00EE6857"/>
    <w:rsid w:val="00EF1758"/>
    <w:rsid w:val="00EF1D18"/>
    <w:rsid w:val="00EF2188"/>
    <w:rsid w:val="00EF29C4"/>
    <w:rsid w:val="00EF3A31"/>
    <w:rsid w:val="00EF6F18"/>
    <w:rsid w:val="00EF72F3"/>
    <w:rsid w:val="00F02C65"/>
    <w:rsid w:val="00F07EBB"/>
    <w:rsid w:val="00F11963"/>
    <w:rsid w:val="00F13964"/>
    <w:rsid w:val="00F14CB1"/>
    <w:rsid w:val="00F218E4"/>
    <w:rsid w:val="00F267EA"/>
    <w:rsid w:val="00F4096D"/>
    <w:rsid w:val="00F40DA7"/>
    <w:rsid w:val="00F42BBA"/>
    <w:rsid w:val="00F45033"/>
    <w:rsid w:val="00F50EDF"/>
    <w:rsid w:val="00F51DE7"/>
    <w:rsid w:val="00F5219F"/>
    <w:rsid w:val="00F526B9"/>
    <w:rsid w:val="00F5617F"/>
    <w:rsid w:val="00F61B3E"/>
    <w:rsid w:val="00F63DBB"/>
    <w:rsid w:val="00F65DF7"/>
    <w:rsid w:val="00F671F8"/>
    <w:rsid w:val="00F67F3D"/>
    <w:rsid w:val="00F72134"/>
    <w:rsid w:val="00F72B38"/>
    <w:rsid w:val="00F76F07"/>
    <w:rsid w:val="00F85C89"/>
    <w:rsid w:val="00F868C7"/>
    <w:rsid w:val="00F90315"/>
    <w:rsid w:val="00F917F0"/>
    <w:rsid w:val="00F94794"/>
    <w:rsid w:val="00F94879"/>
    <w:rsid w:val="00F95020"/>
    <w:rsid w:val="00F95AD7"/>
    <w:rsid w:val="00FA1D8A"/>
    <w:rsid w:val="00FA223F"/>
    <w:rsid w:val="00FA2F4F"/>
    <w:rsid w:val="00FA34DD"/>
    <w:rsid w:val="00FA4A4B"/>
    <w:rsid w:val="00FA6C2C"/>
    <w:rsid w:val="00FB02C5"/>
    <w:rsid w:val="00FB552D"/>
    <w:rsid w:val="00FB66A1"/>
    <w:rsid w:val="00FB6C49"/>
    <w:rsid w:val="00FC0BDC"/>
    <w:rsid w:val="00FC0E7A"/>
    <w:rsid w:val="00FD0AEE"/>
    <w:rsid w:val="00FD1768"/>
    <w:rsid w:val="00FD1791"/>
    <w:rsid w:val="00FD39C8"/>
    <w:rsid w:val="00FD548C"/>
    <w:rsid w:val="00FE5F09"/>
    <w:rsid w:val="00FE74BA"/>
    <w:rsid w:val="00FE7EFF"/>
    <w:rsid w:val="00FF34B7"/>
    <w:rsid w:val="00FF4283"/>
    <w:rsid w:val="00FF5AF7"/>
    <w:rsid w:val="00FF79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5A661"/>
  <w15:chartTrackingRefBased/>
  <w15:docId w15:val="{30B6CCA6-6863-4779-B1FB-30C9BE41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4258"/>
    <w:pPr>
      <w:widowControl w:val="0"/>
      <w:autoSpaceDE w:val="0"/>
      <w:autoSpaceDN w:val="0"/>
      <w:spacing w:after="0" w:line="240" w:lineRule="auto"/>
    </w:pPr>
    <w:rPr>
      <w:rFonts w:ascii="Arial" w:eastAsia="Arial" w:hAnsi="Arial" w:cs="Arial"/>
      <w:sz w:val="22"/>
      <w:szCs w:val="22"/>
    </w:rPr>
  </w:style>
  <w:style w:type="paragraph" w:styleId="1">
    <w:name w:val="heading 1"/>
    <w:basedOn w:val="a"/>
    <w:next w:val="a"/>
    <w:link w:val="10"/>
    <w:uiPriority w:val="9"/>
    <w:qFormat/>
    <w:rsid w:val="00F40DA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45B"/>
    <w:pPr>
      <w:spacing w:after="200"/>
    </w:pPr>
    <w:rPr>
      <w:i/>
      <w:iCs/>
      <w:color w:val="44546A" w:themeColor="text2"/>
      <w:sz w:val="18"/>
      <w:szCs w:val="18"/>
    </w:rPr>
  </w:style>
  <w:style w:type="table" w:styleId="a4">
    <w:name w:val="Table Grid"/>
    <w:basedOn w:val="a1"/>
    <w:uiPriority w:val="59"/>
    <w:rsid w:val="00481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81FE0"/>
    <w:pPr>
      <w:ind w:left="720"/>
      <w:contextualSpacing/>
    </w:pPr>
  </w:style>
  <w:style w:type="character" w:styleId="a6">
    <w:name w:val="Strong"/>
    <w:basedOn w:val="a0"/>
    <w:uiPriority w:val="22"/>
    <w:qFormat/>
    <w:rsid w:val="00972EBF"/>
    <w:rPr>
      <w:b/>
      <w:bCs/>
    </w:rPr>
  </w:style>
  <w:style w:type="table" w:customStyle="1" w:styleId="TableNormal">
    <w:name w:val="Table Normal"/>
    <w:uiPriority w:val="2"/>
    <w:semiHidden/>
    <w:unhideWhenUsed/>
    <w:qFormat/>
    <w:rsid w:val="00972EBF"/>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72EBF"/>
    <w:rPr>
      <w:rFonts w:ascii="Times New Roman" w:eastAsia="Times New Roman" w:hAnsi="Times New Roman" w:cs="Times New Roman"/>
    </w:rPr>
  </w:style>
  <w:style w:type="paragraph" w:styleId="a7">
    <w:name w:val="No Spacing"/>
    <w:uiPriority w:val="1"/>
    <w:qFormat/>
    <w:rsid w:val="00972EBF"/>
    <w:pPr>
      <w:spacing w:after="0" w:line="240" w:lineRule="auto"/>
    </w:pPr>
    <w:rPr>
      <w:rFonts w:ascii="Calibri" w:eastAsia="Calibri" w:hAnsi="Calibri"/>
      <w:sz w:val="22"/>
      <w:szCs w:val="22"/>
    </w:rPr>
  </w:style>
  <w:style w:type="paragraph" w:styleId="a8">
    <w:name w:val="Normal (Web)"/>
    <w:basedOn w:val="a"/>
    <w:uiPriority w:val="99"/>
    <w:unhideWhenUsed/>
    <w:rsid w:val="00972EBF"/>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character" w:customStyle="1" w:styleId="10">
    <w:name w:val="Заголовок 1 Знак"/>
    <w:basedOn w:val="a0"/>
    <w:link w:val="1"/>
    <w:uiPriority w:val="9"/>
    <w:rsid w:val="00F40DA7"/>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D06276"/>
    <w:pPr>
      <w:widowControl/>
      <w:autoSpaceDE/>
      <w:autoSpaceDN/>
      <w:spacing w:line="259" w:lineRule="auto"/>
      <w:outlineLvl w:val="9"/>
    </w:pPr>
    <w:rPr>
      <w:lang w:eastAsia="uk-UA"/>
    </w:rPr>
  </w:style>
  <w:style w:type="paragraph" w:styleId="11">
    <w:name w:val="toc 1"/>
    <w:basedOn w:val="a"/>
    <w:next w:val="a"/>
    <w:autoRedefine/>
    <w:uiPriority w:val="39"/>
    <w:unhideWhenUsed/>
    <w:rsid w:val="00D06276"/>
    <w:pPr>
      <w:spacing w:after="100"/>
    </w:pPr>
  </w:style>
  <w:style w:type="character" w:styleId="aa">
    <w:name w:val="Hyperlink"/>
    <w:basedOn w:val="a0"/>
    <w:uiPriority w:val="99"/>
    <w:unhideWhenUsed/>
    <w:rsid w:val="00D062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023587">
      <w:bodyDiv w:val="1"/>
      <w:marLeft w:val="0"/>
      <w:marRight w:val="0"/>
      <w:marTop w:val="0"/>
      <w:marBottom w:val="0"/>
      <w:divBdr>
        <w:top w:val="none" w:sz="0" w:space="0" w:color="auto"/>
        <w:left w:val="none" w:sz="0" w:space="0" w:color="auto"/>
        <w:bottom w:val="none" w:sz="0" w:space="0" w:color="auto"/>
        <w:right w:val="none" w:sz="0" w:space="0" w:color="auto"/>
      </w:divBdr>
    </w:div>
    <w:div w:id="742072084">
      <w:bodyDiv w:val="1"/>
      <w:marLeft w:val="0"/>
      <w:marRight w:val="0"/>
      <w:marTop w:val="0"/>
      <w:marBottom w:val="0"/>
      <w:divBdr>
        <w:top w:val="none" w:sz="0" w:space="0" w:color="auto"/>
        <w:left w:val="none" w:sz="0" w:space="0" w:color="auto"/>
        <w:bottom w:val="none" w:sz="0" w:space="0" w:color="auto"/>
        <w:right w:val="none" w:sz="0" w:space="0" w:color="auto"/>
      </w:divBdr>
    </w:div>
    <w:div w:id="1055543360">
      <w:bodyDiv w:val="1"/>
      <w:marLeft w:val="0"/>
      <w:marRight w:val="0"/>
      <w:marTop w:val="0"/>
      <w:marBottom w:val="0"/>
      <w:divBdr>
        <w:top w:val="none" w:sz="0" w:space="0" w:color="auto"/>
        <w:left w:val="none" w:sz="0" w:space="0" w:color="auto"/>
        <w:bottom w:val="none" w:sz="0" w:space="0" w:color="auto"/>
        <w:right w:val="none" w:sz="0" w:space="0" w:color="auto"/>
      </w:divBdr>
    </w:div>
    <w:div w:id="21362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uk-UA" sz="1200" b="1" i="0" baseline="0">
                <a:effectLst/>
                <a:latin typeface="Times New Roman" panose="02020603050405020304" pitchFamily="18" charset="0"/>
                <a:cs typeface="Times New Roman" panose="02020603050405020304" pitchFamily="18" charset="0"/>
              </a:rPr>
              <a:t>Чисельність постійного населення за статтю та віком  02 січня 2025 року в Городоцькій громаді</a:t>
            </a:r>
            <a:endParaRPr lang="uk-UA" sz="1200">
              <a:effectLst/>
              <a:latin typeface="Times New Roman" panose="02020603050405020304" pitchFamily="18" charset="0"/>
              <a:cs typeface="Times New Roman" panose="02020603050405020304" pitchFamily="18" charset="0"/>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endParaRPr lang="uk-UA"/>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uk-UA"/>
        </a:p>
      </c:txPr>
    </c:title>
    <c:autoTitleDeleted val="0"/>
    <c:plotArea>
      <c:layout/>
      <c:barChart>
        <c:barDir val="bar"/>
        <c:grouping val="clustered"/>
        <c:varyColors val="0"/>
        <c:ser>
          <c:idx val="0"/>
          <c:order val="0"/>
          <c:tx>
            <c:strRef>
              <c:f>Аркуш1!$B$1</c:f>
              <c:strCache>
                <c:ptCount val="1"/>
                <c:pt idx="0">
                  <c:v>Чоловіки</c:v>
                </c:pt>
              </c:strCache>
            </c:strRef>
          </c:tx>
          <c:spPr>
            <a:solidFill>
              <a:schemeClr val="accent1"/>
            </a:solidFill>
            <a:ln>
              <a:noFill/>
            </a:ln>
            <a:effectLst/>
          </c:spPr>
          <c:invertIfNegative val="0"/>
          <c:cat>
            <c:strRef>
              <c:f>Аркуш1!$A$2:$A$8</c:f>
              <c:strCache>
                <c:ptCount val="7"/>
                <c:pt idx="0">
                  <c:v>0-6</c:v>
                </c:pt>
                <c:pt idx="1">
                  <c:v>7-14</c:v>
                </c:pt>
                <c:pt idx="2">
                  <c:v>15-17</c:v>
                </c:pt>
                <c:pt idx="3">
                  <c:v>18-26</c:v>
                </c:pt>
                <c:pt idx="4">
                  <c:v>27-59</c:v>
                </c:pt>
                <c:pt idx="5">
                  <c:v>60-89</c:v>
                </c:pt>
                <c:pt idx="6">
                  <c:v>90+</c:v>
                </c:pt>
              </c:strCache>
            </c:strRef>
          </c:cat>
          <c:val>
            <c:numRef>
              <c:f>Аркуш1!$B$2:$B$8</c:f>
              <c:numCache>
                <c:formatCode>General</c:formatCode>
                <c:ptCount val="7"/>
                <c:pt idx="0">
                  <c:v>-1071</c:v>
                </c:pt>
                <c:pt idx="1">
                  <c:v>-1710</c:v>
                </c:pt>
                <c:pt idx="2">
                  <c:v>-783</c:v>
                </c:pt>
                <c:pt idx="3">
                  <c:v>-1844</c:v>
                </c:pt>
                <c:pt idx="4">
                  <c:v>-9621</c:v>
                </c:pt>
                <c:pt idx="5">
                  <c:v>-3638</c:v>
                </c:pt>
                <c:pt idx="6">
                  <c:v>-49</c:v>
                </c:pt>
              </c:numCache>
            </c:numRef>
          </c:val>
          <c:extLst>
            <c:ext xmlns:c16="http://schemas.microsoft.com/office/drawing/2014/chart" uri="{C3380CC4-5D6E-409C-BE32-E72D297353CC}">
              <c16:uniqueId val="{00000000-7E71-41CD-A23B-696C41B51EF7}"/>
            </c:ext>
          </c:extLst>
        </c:ser>
        <c:ser>
          <c:idx val="1"/>
          <c:order val="1"/>
          <c:tx>
            <c:strRef>
              <c:f>Аркуш1!$C$1</c:f>
              <c:strCache>
                <c:ptCount val="1"/>
                <c:pt idx="0">
                  <c:v>Жінки</c:v>
                </c:pt>
              </c:strCache>
            </c:strRef>
          </c:tx>
          <c:spPr>
            <a:solidFill>
              <a:schemeClr val="accent2"/>
            </a:solidFill>
            <a:ln>
              <a:noFill/>
            </a:ln>
            <a:effectLst/>
          </c:spPr>
          <c:invertIfNegative val="0"/>
          <c:cat>
            <c:strRef>
              <c:f>Аркуш1!$A$2:$A$8</c:f>
              <c:strCache>
                <c:ptCount val="7"/>
                <c:pt idx="0">
                  <c:v>0-6</c:v>
                </c:pt>
                <c:pt idx="1">
                  <c:v>7-14</c:v>
                </c:pt>
                <c:pt idx="2">
                  <c:v>15-17</c:v>
                </c:pt>
                <c:pt idx="3">
                  <c:v>18-26</c:v>
                </c:pt>
                <c:pt idx="4">
                  <c:v>27-59</c:v>
                </c:pt>
                <c:pt idx="5">
                  <c:v>60-89</c:v>
                </c:pt>
                <c:pt idx="6">
                  <c:v>90+</c:v>
                </c:pt>
              </c:strCache>
            </c:strRef>
          </c:cat>
          <c:val>
            <c:numRef>
              <c:f>Аркуш1!$C$2:$C$8</c:f>
              <c:numCache>
                <c:formatCode>General</c:formatCode>
                <c:ptCount val="7"/>
                <c:pt idx="0">
                  <c:v>997</c:v>
                </c:pt>
                <c:pt idx="1">
                  <c:v>1633</c:v>
                </c:pt>
                <c:pt idx="2">
                  <c:v>746</c:v>
                </c:pt>
                <c:pt idx="3">
                  <c:v>1828</c:v>
                </c:pt>
                <c:pt idx="4">
                  <c:v>9862</c:v>
                </c:pt>
                <c:pt idx="5">
                  <c:v>5916</c:v>
                </c:pt>
              </c:numCache>
            </c:numRef>
          </c:val>
          <c:extLst>
            <c:ext xmlns:c16="http://schemas.microsoft.com/office/drawing/2014/chart" uri="{C3380CC4-5D6E-409C-BE32-E72D297353CC}">
              <c16:uniqueId val="{00000001-7E71-41CD-A23B-696C41B51EF7}"/>
            </c:ext>
          </c:extLst>
        </c:ser>
        <c:dLbls>
          <c:showLegendKey val="0"/>
          <c:showVal val="0"/>
          <c:showCatName val="0"/>
          <c:showSerName val="0"/>
          <c:showPercent val="0"/>
          <c:showBubbleSize val="0"/>
        </c:dLbls>
        <c:gapWidth val="182"/>
        <c:axId val="312608160"/>
        <c:axId val="312602912"/>
      </c:barChart>
      <c:catAx>
        <c:axId val="3126081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t" anchorCtr="0"/>
          <a:lstStyle/>
          <a:p>
            <a:pPr>
              <a:defRPr sz="900" b="0" i="0" u="none" strike="noStrike" kern="1200" baseline="0">
                <a:solidFill>
                  <a:schemeClr val="tx1">
                    <a:lumMod val="65000"/>
                    <a:lumOff val="35000"/>
                  </a:schemeClr>
                </a:solidFill>
                <a:latin typeface="+mn-lt"/>
                <a:ea typeface="+mn-ea"/>
                <a:cs typeface="+mn-cs"/>
              </a:defRPr>
            </a:pPr>
            <a:endParaRPr lang="uk-UA"/>
          </a:p>
        </c:txPr>
        <c:crossAx val="312602912"/>
        <c:crosses val="autoZero"/>
        <c:auto val="1"/>
        <c:lblAlgn val="ctr"/>
        <c:lblOffset val="100"/>
        <c:noMultiLvlLbl val="0"/>
      </c:catAx>
      <c:valAx>
        <c:axId val="3126029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uk-UA"/>
                  <a:t>Чисельність</a:t>
                </a:r>
                <a:r>
                  <a:rPr lang="uk-UA" baseline="0"/>
                  <a:t> населення, осіб</a:t>
                </a:r>
                <a:endParaRPr lang="uk-UA"/>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uk-UA"/>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3126081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uk-UA" sz="1200" b="1" i="0" baseline="0">
                <a:effectLst/>
                <a:latin typeface="Times New Roman" panose="02020603050405020304" pitchFamily="18" charset="0"/>
                <a:cs typeface="Times New Roman" panose="02020603050405020304" pitchFamily="18" charset="0"/>
              </a:rPr>
              <a:t>Чисельність постійного населення за статтю та віком  05 січня 2026 року в Городоцькій громаді</a:t>
            </a:r>
            <a:endParaRPr lang="uk-UA" sz="1200">
              <a:effectLst/>
              <a:latin typeface="Times New Roman" panose="02020603050405020304" pitchFamily="18" charset="0"/>
              <a:cs typeface="Times New Roman" panose="02020603050405020304" pitchFamily="18" charset="0"/>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endParaRPr lang="uk-UA"/>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uk-UA"/>
        </a:p>
      </c:txPr>
    </c:title>
    <c:autoTitleDeleted val="0"/>
    <c:plotArea>
      <c:layout/>
      <c:barChart>
        <c:barDir val="bar"/>
        <c:grouping val="clustered"/>
        <c:varyColors val="0"/>
        <c:ser>
          <c:idx val="0"/>
          <c:order val="0"/>
          <c:tx>
            <c:strRef>
              <c:f>Аркуш1!$B$1</c:f>
              <c:strCache>
                <c:ptCount val="1"/>
                <c:pt idx="0">
                  <c:v>Чоловіки</c:v>
                </c:pt>
              </c:strCache>
            </c:strRef>
          </c:tx>
          <c:spPr>
            <a:solidFill>
              <a:schemeClr val="accent1"/>
            </a:solidFill>
            <a:ln>
              <a:noFill/>
            </a:ln>
            <a:effectLst/>
          </c:spPr>
          <c:invertIfNegative val="0"/>
          <c:cat>
            <c:strRef>
              <c:f>Аркуш1!$A$2:$A$8</c:f>
              <c:strCache>
                <c:ptCount val="7"/>
                <c:pt idx="0">
                  <c:v>0-6</c:v>
                </c:pt>
                <c:pt idx="1">
                  <c:v>7-14</c:v>
                </c:pt>
                <c:pt idx="2">
                  <c:v>15-17</c:v>
                </c:pt>
                <c:pt idx="3">
                  <c:v>18-16</c:v>
                </c:pt>
                <c:pt idx="4">
                  <c:v>27-59</c:v>
                </c:pt>
                <c:pt idx="5">
                  <c:v>60-89</c:v>
                </c:pt>
                <c:pt idx="6">
                  <c:v>90+</c:v>
                </c:pt>
              </c:strCache>
            </c:strRef>
          </c:cat>
          <c:val>
            <c:numRef>
              <c:f>Аркуш1!$B$2:$B$8</c:f>
              <c:numCache>
                <c:formatCode>General</c:formatCode>
                <c:ptCount val="7"/>
                <c:pt idx="0">
                  <c:v>-1095</c:v>
                </c:pt>
                <c:pt idx="1">
                  <c:v>-1730</c:v>
                </c:pt>
                <c:pt idx="2">
                  <c:v>-781</c:v>
                </c:pt>
                <c:pt idx="3">
                  <c:v>-1909</c:v>
                </c:pt>
                <c:pt idx="4">
                  <c:v>-9526</c:v>
                </c:pt>
                <c:pt idx="5">
                  <c:v>-3739</c:v>
                </c:pt>
                <c:pt idx="6">
                  <c:v>-51</c:v>
                </c:pt>
              </c:numCache>
            </c:numRef>
          </c:val>
          <c:extLst>
            <c:ext xmlns:c16="http://schemas.microsoft.com/office/drawing/2014/chart" uri="{C3380CC4-5D6E-409C-BE32-E72D297353CC}">
              <c16:uniqueId val="{00000000-7409-4FCA-8FE3-1E52036FE95C}"/>
            </c:ext>
          </c:extLst>
        </c:ser>
        <c:ser>
          <c:idx val="1"/>
          <c:order val="1"/>
          <c:tx>
            <c:strRef>
              <c:f>Аркуш1!$C$1</c:f>
              <c:strCache>
                <c:ptCount val="1"/>
                <c:pt idx="0">
                  <c:v>Жінки</c:v>
                </c:pt>
              </c:strCache>
            </c:strRef>
          </c:tx>
          <c:spPr>
            <a:solidFill>
              <a:schemeClr val="accent2"/>
            </a:solidFill>
            <a:ln>
              <a:noFill/>
            </a:ln>
            <a:effectLst/>
          </c:spPr>
          <c:invertIfNegative val="0"/>
          <c:cat>
            <c:strRef>
              <c:f>Аркуш1!$A$2:$A$8</c:f>
              <c:strCache>
                <c:ptCount val="7"/>
                <c:pt idx="0">
                  <c:v>0-6</c:v>
                </c:pt>
                <c:pt idx="1">
                  <c:v>7-14</c:v>
                </c:pt>
                <c:pt idx="2">
                  <c:v>15-17</c:v>
                </c:pt>
                <c:pt idx="3">
                  <c:v>18-16</c:v>
                </c:pt>
                <c:pt idx="4">
                  <c:v>27-59</c:v>
                </c:pt>
                <c:pt idx="5">
                  <c:v>60-89</c:v>
                </c:pt>
                <c:pt idx="6">
                  <c:v>90+</c:v>
                </c:pt>
              </c:strCache>
            </c:strRef>
          </c:cat>
          <c:val>
            <c:numRef>
              <c:f>Аркуш1!$C$2:$C$8</c:f>
              <c:numCache>
                <c:formatCode>General</c:formatCode>
                <c:ptCount val="7"/>
                <c:pt idx="0">
                  <c:v>1001</c:v>
                </c:pt>
                <c:pt idx="1">
                  <c:v>1723</c:v>
                </c:pt>
                <c:pt idx="2">
                  <c:v>711</c:v>
                </c:pt>
                <c:pt idx="3">
                  <c:v>1890</c:v>
                </c:pt>
                <c:pt idx="4">
                  <c:v>9797</c:v>
                </c:pt>
                <c:pt idx="5">
                  <c:v>5952</c:v>
                </c:pt>
                <c:pt idx="6">
                  <c:v>179</c:v>
                </c:pt>
              </c:numCache>
            </c:numRef>
          </c:val>
          <c:extLst>
            <c:ext xmlns:c16="http://schemas.microsoft.com/office/drawing/2014/chart" uri="{C3380CC4-5D6E-409C-BE32-E72D297353CC}">
              <c16:uniqueId val="{00000001-7409-4FCA-8FE3-1E52036FE95C}"/>
            </c:ext>
          </c:extLst>
        </c:ser>
        <c:dLbls>
          <c:showLegendKey val="0"/>
          <c:showVal val="0"/>
          <c:showCatName val="0"/>
          <c:showSerName val="0"/>
          <c:showPercent val="0"/>
          <c:showBubbleSize val="0"/>
        </c:dLbls>
        <c:gapWidth val="182"/>
        <c:axId val="240570992"/>
        <c:axId val="240567384"/>
      </c:barChart>
      <c:catAx>
        <c:axId val="2405709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40567384"/>
        <c:crosses val="autoZero"/>
        <c:auto val="1"/>
        <c:lblAlgn val="ctr"/>
        <c:lblOffset val="100"/>
        <c:noMultiLvlLbl val="0"/>
      </c:catAx>
      <c:valAx>
        <c:axId val="2405673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40570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uk-UA" sz="1400" b="1" i="0" u="none" strike="noStrike" baseline="0">
                <a:latin typeface="Times New Roman" panose="02020603050405020304" pitchFamily="18" charset="0"/>
                <a:cs typeface="Times New Roman" panose="02020603050405020304" pitchFamily="18" charset="0"/>
              </a:rPr>
              <a:t>Порівняльна динаміка отримувачів ключових соціальних послуг (2025–2026 рр.)</a:t>
            </a:r>
            <a:endParaRPr lang="uk-UA"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Жінки 2025</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Аркуш1!$A$2:$A$5</c:f>
              <c:strCache>
                <c:ptCount val="4"/>
                <c:pt idx="0">
                  <c:v>Інформування</c:v>
                </c:pt>
                <c:pt idx="1">
                  <c:v>Догляд вдома / Натуральна допомога</c:v>
                </c:pt>
                <c:pt idx="2">
                  <c:v>Адресна допомога до Дня Матері</c:v>
                </c:pt>
                <c:pt idx="3">
                  <c:v>Денний догляд дітей з інвалідністю</c:v>
                </c:pt>
              </c:strCache>
            </c:strRef>
          </c:cat>
          <c:val>
            <c:numRef>
              <c:f>Аркуш1!$B$2:$B$5</c:f>
              <c:numCache>
                <c:formatCode>General</c:formatCode>
                <c:ptCount val="4"/>
                <c:pt idx="0">
                  <c:v>887</c:v>
                </c:pt>
                <c:pt idx="1">
                  <c:v>150</c:v>
                </c:pt>
                <c:pt idx="2">
                  <c:v>70</c:v>
                </c:pt>
                <c:pt idx="3">
                  <c:v>36</c:v>
                </c:pt>
              </c:numCache>
            </c:numRef>
          </c:val>
          <c:extLst>
            <c:ext xmlns:c16="http://schemas.microsoft.com/office/drawing/2014/chart" uri="{C3380CC4-5D6E-409C-BE32-E72D297353CC}">
              <c16:uniqueId val="{00000000-05B9-4B0F-88F8-129D0EBA5C5F}"/>
            </c:ext>
          </c:extLst>
        </c:ser>
        <c:ser>
          <c:idx val="1"/>
          <c:order val="1"/>
          <c:tx>
            <c:strRef>
              <c:f>Аркуш1!$C$1</c:f>
              <c:strCache>
                <c:ptCount val="1"/>
                <c:pt idx="0">
                  <c:v>Чоловіки 2025</c:v>
                </c:pt>
              </c:strCache>
            </c:strRef>
          </c:tx>
          <c:spPr>
            <a:solidFill>
              <a:srgbClr val="00B0F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Аркуш1!$A$2:$A$5</c:f>
              <c:strCache>
                <c:ptCount val="4"/>
                <c:pt idx="0">
                  <c:v>Інформування</c:v>
                </c:pt>
                <c:pt idx="1">
                  <c:v>Догляд вдома / Натуральна допомога</c:v>
                </c:pt>
                <c:pt idx="2">
                  <c:v>Адресна допомога до Дня Матері</c:v>
                </c:pt>
                <c:pt idx="3">
                  <c:v>Денний догляд дітей з інвалідністю</c:v>
                </c:pt>
              </c:strCache>
            </c:strRef>
          </c:cat>
          <c:val>
            <c:numRef>
              <c:f>Аркуш1!$C$2:$C$5</c:f>
              <c:numCache>
                <c:formatCode>General</c:formatCode>
                <c:ptCount val="4"/>
                <c:pt idx="0">
                  <c:v>663</c:v>
                </c:pt>
                <c:pt idx="1">
                  <c:v>44</c:v>
                </c:pt>
                <c:pt idx="2">
                  <c:v>0</c:v>
                </c:pt>
                <c:pt idx="3">
                  <c:v>51</c:v>
                </c:pt>
              </c:numCache>
            </c:numRef>
          </c:val>
          <c:extLst>
            <c:ext xmlns:c16="http://schemas.microsoft.com/office/drawing/2014/chart" uri="{C3380CC4-5D6E-409C-BE32-E72D297353CC}">
              <c16:uniqueId val="{00000001-05B9-4B0F-88F8-129D0EBA5C5F}"/>
            </c:ext>
          </c:extLst>
        </c:ser>
        <c:ser>
          <c:idx val="2"/>
          <c:order val="2"/>
          <c:tx>
            <c:strRef>
              <c:f>Аркуш1!$D$1</c:f>
              <c:strCache>
                <c:ptCount val="1"/>
                <c:pt idx="0">
                  <c:v>Жінки 2026</c:v>
                </c:pt>
              </c:strCache>
            </c:strRef>
          </c:tx>
          <c:spPr>
            <a:solidFill>
              <a:srgbClr val="CC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Аркуш1!$A$2:$A$5</c:f>
              <c:strCache>
                <c:ptCount val="4"/>
                <c:pt idx="0">
                  <c:v>Інформування</c:v>
                </c:pt>
                <c:pt idx="1">
                  <c:v>Догляд вдома / Натуральна допомога</c:v>
                </c:pt>
                <c:pt idx="2">
                  <c:v>Адресна допомога до Дня Матері</c:v>
                </c:pt>
                <c:pt idx="3">
                  <c:v>Денний догляд дітей з інвалідністю</c:v>
                </c:pt>
              </c:strCache>
            </c:strRef>
          </c:cat>
          <c:val>
            <c:numRef>
              <c:f>Аркуш1!$D$2:$D$5</c:f>
              <c:numCache>
                <c:formatCode>General</c:formatCode>
                <c:ptCount val="4"/>
                <c:pt idx="0">
                  <c:v>528</c:v>
                </c:pt>
                <c:pt idx="1">
                  <c:v>109</c:v>
                </c:pt>
                <c:pt idx="2">
                  <c:v>94</c:v>
                </c:pt>
                <c:pt idx="3">
                  <c:v>37</c:v>
                </c:pt>
              </c:numCache>
            </c:numRef>
          </c:val>
          <c:extLst>
            <c:ext xmlns:c16="http://schemas.microsoft.com/office/drawing/2014/chart" uri="{C3380CC4-5D6E-409C-BE32-E72D297353CC}">
              <c16:uniqueId val="{00000002-05B9-4B0F-88F8-129D0EBA5C5F}"/>
            </c:ext>
          </c:extLst>
        </c:ser>
        <c:ser>
          <c:idx val="3"/>
          <c:order val="3"/>
          <c:tx>
            <c:strRef>
              <c:f>Аркуш1!$E$1</c:f>
              <c:strCache>
                <c:ptCount val="1"/>
                <c:pt idx="0">
                  <c:v>Чоловіки 2026</c:v>
                </c:pt>
              </c:strCache>
            </c:strRef>
          </c:tx>
          <c:spPr>
            <a:solidFill>
              <a:schemeClr val="accent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Аркуш1!$A$2:$A$5</c:f>
              <c:strCache>
                <c:ptCount val="4"/>
                <c:pt idx="0">
                  <c:v>Інформування</c:v>
                </c:pt>
                <c:pt idx="1">
                  <c:v>Догляд вдома / Натуральна допомога</c:v>
                </c:pt>
                <c:pt idx="2">
                  <c:v>Адресна допомога до Дня Матері</c:v>
                </c:pt>
                <c:pt idx="3">
                  <c:v>Денний догляд дітей з інвалідністю</c:v>
                </c:pt>
              </c:strCache>
            </c:strRef>
          </c:cat>
          <c:val>
            <c:numRef>
              <c:f>Аркуш1!$E$2:$E$5</c:f>
              <c:numCache>
                <c:formatCode>General</c:formatCode>
                <c:ptCount val="4"/>
                <c:pt idx="0">
                  <c:v>351</c:v>
                </c:pt>
                <c:pt idx="1">
                  <c:v>59</c:v>
                </c:pt>
                <c:pt idx="2">
                  <c:v>0</c:v>
                </c:pt>
              </c:numCache>
            </c:numRef>
          </c:val>
          <c:extLst>
            <c:ext xmlns:c16="http://schemas.microsoft.com/office/drawing/2014/chart" uri="{C3380CC4-5D6E-409C-BE32-E72D297353CC}">
              <c16:uniqueId val="{00000003-05B9-4B0F-88F8-129D0EBA5C5F}"/>
            </c:ext>
          </c:extLst>
        </c:ser>
        <c:dLbls>
          <c:dLblPos val="outEnd"/>
          <c:showLegendKey val="0"/>
          <c:showVal val="1"/>
          <c:showCatName val="0"/>
          <c:showSerName val="0"/>
          <c:showPercent val="0"/>
          <c:showBubbleSize val="0"/>
        </c:dLbls>
        <c:gapWidth val="219"/>
        <c:overlap val="-27"/>
        <c:axId val="53481688"/>
        <c:axId val="53483984"/>
      </c:barChart>
      <c:catAx>
        <c:axId val="53481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53483984"/>
        <c:crosses val="autoZero"/>
        <c:auto val="1"/>
        <c:lblAlgn val="ctr"/>
        <c:lblOffset val="100"/>
        <c:noMultiLvlLbl val="0"/>
      </c:catAx>
      <c:valAx>
        <c:axId val="534839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uk-UA" sz="1100" b="1" i="0" u="none" strike="noStrike" baseline="0">
                    <a:solidFill>
                      <a:schemeClr val="tx1"/>
                    </a:solidFill>
                    <a:latin typeface="Times New Roman" panose="02020603050405020304" pitchFamily="18" charset="0"/>
                    <a:cs typeface="Times New Roman" panose="02020603050405020304" pitchFamily="18" charset="0"/>
                  </a:rPr>
                  <a:t>Кількість бенефіціарів</a:t>
                </a:r>
                <a:endParaRPr lang="uk-UA" sz="1100" b="1">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uk-UA"/>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53481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uk-UA" sz="1200" b="1">
                <a:effectLst/>
                <a:latin typeface="Arial" panose="020B0604020202020204" pitchFamily="34" charset="0"/>
                <a:cs typeface="Arial" panose="020B0604020202020204" pitchFamily="34" charset="0"/>
              </a:rPr>
              <a:t>Кількість випускників закладів загальної середньої освіти, які вступили до закладів вищої освіти по округах</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Хлопці</c:v>
                </c:pt>
              </c:strCache>
            </c:strRef>
          </c:tx>
          <c:spPr>
            <a:solidFill>
              <a:schemeClr val="accent1"/>
            </a:solidFill>
            <a:ln>
              <a:noFill/>
            </a:ln>
            <a:effectLst/>
          </c:spPr>
          <c:invertIfNegative val="0"/>
          <c:cat>
            <c:strRef>
              <c:f>Аркуш1!$A$2:$A$15</c:f>
              <c:strCache>
                <c:ptCount val="14"/>
                <c:pt idx="0">
                  <c:v>м. Городок</c:v>
                </c:pt>
                <c:pt idx="1">
                  <c:v>Мшанський</c:v>
                </c:pt>
                <c:pt idx="2">
                  <c:v>Заверешицький</c:v>
                </c:pt>
                <c:pt idx="3">
                  <c:v>Керницький</c:v>
                </c:pt>
                <c:pt idx="4">
                  <c:v>Угрівський</c:v>
                </c:pt>
                <c:pt idx="5">
                  <c:v>Долинянський</c:v>
                </c:pt>
                <c:pt idx="6">
                  <c:v>галичанівський</c:v>
                </c:pt>
                <c:pt idx="7">
                  <c:v>Добрянський</c:v>
                </c:pt>
                <c:pt idx="8">
                  <c:v>Родатицький</c:v>
                </c:pt>
                <c:pt idx="9">
                  <c:v>Градівський старостинський округ</c:v>
                </c:pt>
                <c:pt idx="10">
                  <c:v>Мильчицький</c:v>
                </c:pt>
                <c:pt idx="11">
                  <c:v>Братковицький</c:v>
                </c:pt>
                <c:pt idx="12">
                  <c:v>Бартатівський</c:v>
                </c:pt>
                <c:pt idx="13">
                  <c:v>Речичанський</c:v>
                </c:pt>
              </c:strCache>
            </c:strRef>
          </c:cat>
          <c:val>
            <c:numRef>
              <c:f>Аркуш1!$B$2:$B$15</c:f>
              <c:numCache>
                <c:formatCode>General</c:formatCode>
                <c:ptCount val="14"/>
                <c:pt idx="0">
                  <c:v>26</c:v>
                </c:pt>
                <c:pt idx="1">
                  <c:v>37</c:v>
                </c:pt>
                <c:pt idx="2">
                  <c:v>31</c:v>
                </c:pt>
                <c:pt idx="3">
                  <c:v>0</c:v>
                </c:pt>
                <c:pt idx="4">
                  <c:v>17</c:v>
                </c:pt>
                <c:pt idx="5">
                  <c:v>38</c:v>
                </c:pt>
                <c:pt idx="6">
                  <c:v>14</c:v>
                </c:pt>
                <c:pt idx="7">
                  <c:v>18</c:v>
                </c:pt>
                <c:pt idx="8">
                  <c:v>30</c:v>
                </c:pt>
                <c:pt idx="9">
                  <c:v>0</c:v>
                </c:pt>
                <c:pt idx="10">
                  <c:v>25</c:v>
                </c:pt>
                <c:pt idx="11">
                  <c:v>0</c:v>
                </c:pt>
                <c:pt idx="12">
                  <c:v>37</c:v>
                </c:pt>
                <c:pt idx="13">
                  <c:v>66</c:v>
                </c:pt>
              </c:numCache>
            </c:numRef>
          </c:val>
          <c:extLst>
            <c:ext xmlns:c16="http://schemas.microsoft.com/office/drawing/2014/chart" uri="{C3380CC4-5D6E-409C-BE32-E72D297353CC}">
              <c16:uniqueId val="{00000000-373E-4564-8520-9ED9835AB388}"/>
            </c:ext>
          </c:extLst>
        </c:ser>
        <c:ser>
          <c:idx val="1"/>
          <c:order val="1"/>
          <c:tx>
            <c:strRef>
              <c:f>Аркуш1!$C$1</c:f>
              <c:strCache>
                <c:ptCount val="1"/>
                <c:pt idx="0">
                  <c:v>Дівчата</c:v>
                </c:pt>
              </c:strCache>
            </c:strRef>
          </c:tx>
          <c:spPr>
            <a:solidFill>
              <a:schemeClr val="accent2"/>
            </a:solidFill>
            <a:ln>
              <a:noFill/>
            </a:ln>
            <a:effectLst/>
          </c:spPr>
          <c:invertIfNegative val="0"/>
          <c:cat>
            <c:strRef>
              <c:f>Аркуш1!$A$2:$A$15</c:f>
              <c:strCache>
                <c:ptCount val="14"/>
                <c:pt idx="0">
                  <c:v>м. Городок</c:v>
                </c:pt>
                <c:pt idx="1">
                  <c:v>Мшанський</c:v>
                </c:pt>
                <c:pt idx="2">
                  <c:v>Заверешицький</c:v>
                </c:pt>
                <c:pt idx="3">
                  <c:v>Керницький</c:v>
                </c:pt>
                <c:pt idx="4">
                  <c:v>Угрівський</c:v>
                </c:pt>
                <c:pt idx="5">
                  <c:v>Долинянський</c:v>
                </c:pt>
                <c:pt idx="6">
                  <c:v>галичанівський</c:v>
                </c:pt>
                <c:pt idx="7">
                  <c:v>Добрянський</c:v>
                </c:pt>
                <c:pt idx="8">
                  <c:v>Родатицький</c:v>
                </c:pt>
                <c:pt idx="9">
                  <c:v>Градівський старостинський округ</c:v>
                </c:pt>
                <c:pt idx="10">
                  <c:v>Мильчицький</c:v>
                </c:pt>
                <c:pt idx="11">
                  <c:v>Братковицький</c:v>
                </c:pt>
                <c:pt idx="12">
                  <c:v>Бартатівський</c:v>
                </c:pt>
                <c:pt idx="13">
                  <c:v>Речичанський</c:v>
                </c:pt>
              </c:strCache>
            </c:strRef>
          </c:cat>
          <c:val>
            <c:numRef>
              <c:f>Аркуш1!$C$2:$C$15</c:f>
              <c:numCache>
                <c:formatCode>General</c:formatCode>
                <c:ptCount val="14"/>
                <c:pt idx="0">
                  <c:v>34</c:v>
                </c:pt>
                <c:pt idx="1">
                  <c:v>34</c:v>
                </c:pt>
                <c:pt idx="2">
                  <c:v>32</c:v>
                </c:pt>
                <c:pt idx="3">
                  <c:v>4</c:v>
                </c:pt>
                <c:pt idx="4">
                  <c:v>17</c:v>
                </c:pt>
                <c:pt idx="5">
                  <c:v>15</c:v>
                </c:pt>
                <c:pt idx="6">
                  <c:v>28</c:v>
                </c:pt>
                <c:pt idx="7">
                  <c:v>18</c:v>
                </c:pt>
                <c:pt idx="8">
                  <c:v>35</c:v>
                </c:pt>
                <c:pt idx="9">
                  <c:v>18</c:v>
                </c:pt>
                <c:pt idx="10">
                  <c:v>25</c:v>
                </c:pt>
                <c:pt idx="11">
                  <c:v>16</c:v>
                </c:pt>
                <c:pt idx="12">
                  <c:v>17</c:v>
                </c:pt>
                <c:pt idx="13">
                  <c:v>34</c:v>
                </c:pt>
              </c:numCache>
            </c:numRef>
          </c:val>
          <c:extLst>
            <c:ext xmlns:c16="http://schemas.microsoft.com/office/drawing/2014/chart" uri="{C3380CC4-5D6E-409C-BE32-E72D297353CC}">
              <c16:uniqueId val="{00000001-373E-4564-8520-9ED9835AB388}"/>
            </c:ext>
          </c:extLst>
        </c:ser>
        <c:dLbls>
          <c:showLegendKey val="0"/>
          <c:showVal val="0"/>
          <c:showCatName val="0"/>
          <c:showSerName val="0"/>
          <c:showPercent val="0"/>
          <c:showBubbleSize val="0"/>
        </c:dLbls>
        <c:gapWidth val="219"/>
        <c:overlap val="-27"/>
        <c:axId val="345187624"/>
        <c:axId val="345185000"/>
      </c:barChart>
      <c:catAx>
        <c:axId val="3451876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uk-UA"/>
                  <a:t>Округи</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uk-UA"/>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345185000"/>
        <c:crosses val="autoZero"/>
        <c:auto val="1"/>
        <c:lblAlgn val="ctr"/>
        <c:lblOffset val="100"/>
        <c:noMultiLvlLbl val="0"/>
      </c:catAx>
      <c:valAx>
        <c:axId val="345185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uk-UA"/>
                  <a:t>Кількість</a:t>
                </a:r>
                <a:r>
                  <a:rPr lang="uk-UA" baseline="0"/>
                  <a:t> осіб, що вступили до закладів вищої освіти</a:t>
                </a:r>
                <a:endParaRPr lang="uk-UA"/>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uk-UA"/>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345187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pieChart>
        <c:varyColors val="1"/>
        <c:ser>
          <c:idx val="0"/>
          <c:order val="0"/>
          <c:tx>
            <c:strRef>
              <c:f>Аркуш1!$B$1</c:f>
              <c:strCache>
                <c:ptCount val="1"/>
                <c:pt idx="0">
                  <c:v>Кількість пацієнтів</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187-4F8F-A4BF-9E99AB9D768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187-4F8F-A4BF-9E99AB9D768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187-4F8F-A4BF-9E99AB9D768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A187-4F8F-A4BF-9E99AB9D768F}"/>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A187-4F8F-A4BF-9E99AB9D768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Аркуш1!$A$2:$A$6</c:f>
              <c:strCache>
                <c:ptCount val="5"/>
                <c:pt idx="0">
                  <c:v>Амбулаторна допомога</c:v>
                </c:pt>
                <c:pt idx="1">
                  <c:v>Стаціонарна допомога</c:v>
                </c:pt>
                <c:pt idx="2">
                  <c:v>Стоматологічна допомога дорослим і дітям</c:v>
                </c:pt>
                <c:pt idx="3">
                  <c:v>Реабілітація</c:v>
                </c:pt>
                <c:pt idx="4">
                  <c:v>Інші послуги</c:v>
                </c:pt>
              </c:strCache>
            </c:strRef>
          </c:cat>
          <c:val>
            <c:numRef>
              <c:f>Аркуш1!$B$2:$B$6</c:f>
              <c:numCache>
                <c:formatCode>General</c:formatCode>
                <c:ptCount val="5"/>
                <c:pt idx="0" formatCode="#,##0">
                  <c:v>21888</c:v>
                </c:pt>
                <c:pt idx="1">
                  <c:v>4352</c:v>
                </c:pt>
                <c:pt idx="2">
                  <c:v>1258</c:v>
                </c:pt>
                <c:pt idx="3">
                  <c:v>834</c:v>
                </c:pt>
                <c:pt idx="4">
                  <c:v>801</c:v>
                </c:pt>
              </c:numCache>
            </c:numRef>
          </c:val>
          <c:extLst>
            <c:ext xmlns:c16="http://schemas.microsoft.com/office/drawing/2014/chart" uri="{C3380CC4-5D6E-409C-BE32-E72D297353CC}">
              <c16:uniqueId val="{0000000A-A187-4F8F-A4BF-9E99AB9D768F}"/>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uk-UA" sz="1400" b="0" i="0" u="none" strike="noStrike" baseline="0">
                <a:effectLst/>
              </a:rPr>
              <a:t>Активні читачі за 2022-2026 роки </a:t>
            </a:r>
            <a:endParaRPr lang="uk-UA"/>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Читачі</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Аркуш1!$A$2:$A$6</c:f>
              <c:numCache>
                <c:formatCode>General</c:formatCode>
                <c:ptCount val="5"/>
                <c:pt idx="0">
                  <c:v>2022</c:v>
                </c:pt>
                <c:pt idx="1">
                  <c:v>2023</c:v>
                </c:pt>
                <c:pt idx="2">
                  <c:v>2024</c:v>
                </c:pt>
                <c:pt idx="3">
                  <c:v>2025</c:v>
                </c:pt>
                <c:pt idx="4">
                  <c:v>2026</c:v>
                </c:pt>
              </c:numCache>
            </c:numRef>
          </c:cat>
          <c:val>
            <c:numRef>
              <c:f>Аркуш1!$B$2:$B$6</c:f>
              <c:numCache>
                <c:formatCode>General</c:formatCode>
                <c:ptCount val="5"/>
                <c:pt idx="0">
                  <c:v>14031</c:v>
                </c:pt>
                <c:pt idx="1">
                  <c:v>14095</c:v>
                </c:pt>
                <c:pt idx="2">
                  <c:v>13994</c:v>
                </c:pt>
                <c:pt idx="3">
                  <c:v>13635</c:v>
                </c:pt>
                <c:pt idx="4">
                  <c:v>5486</c:v>
                </c:pt>
              </c:numCache>
            </c:numRef>
          </c:val>
          <c:extLst>
            <c:ext xmlns:c16="http://schemas.microsoft.com/office/drawing/2014/chart" uri="{C3380CC4-5D6E-409C-BE32-E72D297353CC}">
              <c16:uniqueId val="{00000000-FCE8-4A0E-8742-546E1B46E75A}"/>
            </c:ext>
          </c:extLst>
        </c:ser>
        <c:dLbls>
          <c:dLblPos val="outEnd"/>
          <c:showLegendKey val="0"/>
          <c:showVal val="1"/>
          <c:showCatName val="0"/>
          <c:showSerName val="0"/>
          <c:showPercent val="0"/>
          <c:showBubbleSize val="0"/>
        </c:dLbls>
        <c:gapWidth val="150"/>
        <c:axId val="474435632"/>
        <c:axId val="474437928"/>
      </c:barChart>
      <c:catAx>
        <c:axId val="4744356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uk-UA"/>
                  <a:t>Роки</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uk-UA"/>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74437928"/>
        <c:crosses val="autoZero"/>
        <c:auto val="1"/>
        <c:lblAlgn val="ctr"/>
        <c:lblOffset val="100"/>
        <c:noMultiLvlLbl val="0"/>
      </c:catAx>
      <c:valAx>
        <c:axId val="4744379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uk-UA"/>
                  <a:t>Кількість</a:t>
                </a:r>
                <a:r>
                  <a:rPr lang="uk-UA" baseline="0"/>
                  <a:t> читачів</a:t>
                </a:r>
                <a:endParaRPr lang="uk-UA"/>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uk-UA"/>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74435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uk-UA"/>
              <a:t>Аналіз участі дітей у спортивних секціях Центру за гендерною ознакою (2021–2026 рр.)</a:t>
            </a:r>
          </a:p>
        </c:rich>
      </c:tx>
      <c:layout>
        <c:manualLayout>
          <c:xMode val="edge"/>
          <c:yMode val="edge"/>
          <c:x val="0.14190963108778071"/>
          <c:y val="2.380952380952380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barChart>
        <c:barDir val="col"/>
        <c:grouping val="stacked"/>
        <c:varyColors val="0"/>
        <c:ser>
          <c:idx val="0"/>
          <c:order val="0"/>
          <c:tx>
            <c:strRef>
              <c:f>Аркуш1!$B$1</c:f>
              <c:strCache>
                <c:ptCount val="1"/>
                <c:pt idx="0">
                  <c:v>Хлопці</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Аркуш1!$A$2:$A$7</c:f>
              <c:numCache>
                <c:formatCode>General</c:formatCode>
                <c:ptCount val="6"/>
                <c:pt idx="0">
                  <c:v>2021</c:v>
                </c:pt>
                <c:pt idx="1">
                  <c:v>2022</c:v>
                </c:pt>
                <c:pt idx="2">
                  <c:v>2023</c:v>
                </c:pt>
                <c:pt idx="3">
                  <c:v>2024</c:v>
                </c:pt>
                <c:pt idx="4">
                  <c:v>2025</c:v>
                </c:pt>
                <c:pt idx="5">
                  <c:v>2026</c:v>
                </c:pt>
              </c:numCache>
            </c:numRef>
          </c:cat>
          <c:val>
            <c:numRef>
              <c:f>Аркуш1!$B$2:$B$7</c:f>
              <c:numCache>
                <c:formatCode>General</c:formatCode>
                <c:ptCount val="6"/>
                <c:pt idx="0">
                  <c:v>120</c:v>
                </c:pt>
                <c:pt idx="1">
                  <c:v>119</c:v>
                </c:pt>
                <c:pt idx="2">
                  <c:v>156</c:v>
                </c:pt>
                <c:pt idx="3">
                  <c:v>168</c:v>
                </c:pt>
                <c:pt idx="4">
                  <c:v>213</c:v>
                </c:pt>
                <c:pt idx="5">
                  <c:v>236</c:v>
                </c:pt>
              </c:numCache>
            </c:numRef>
          </c:val>
          <c:extLst>
            <c:ext xmlns:c16="http://schemas.microsoft.com/office/drawing/2014/chart" uri="{C3380CC4-5D6E-409C-BE32-E72D297353CC}">
              <c16:uniqueId val="{00000000-1710-4E6E-AFE3-C5A0A3350BE8}"/>
            </c:ext>
          </c:extLst>
        </c:ser>
        <c:ser>
          <c:idx val="1"/>
          <c:order val="1"/>
          <c:tx>
            <c:strRef>
              <c:f>Аркуш1!$C$1</c:f>
              <c:strCache>
                <c:ptCount val="1"/>
                <c:pt idx="0">
                  <c:v>Дівчата</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Аркуш1!$A$2:$A$7</c:f>
              <c:numCache>
                <c:formatCode>General</c:formatCode>
                <c:ptCount val="6"/>
                <c:pt idx="0">
                  <c:v>2021</c:v>
                </c:pt>
                <c:pt idx="1">
                  <c:v>2022</c:v>
                </c:pt>
                <c:pt idx="2">
                  <c:v>2023</c:v>
                </c:pt>
                <c:pt idx="3">
                  <c:v>2024</c:v>
                </c:pt>
                <c:pt idx="4">
                  <c:v>2025</c:v>
                </c:pt>
                <c:pt idx="5">
                  <c:v>2026</c:v>
                </c:pt>
              </c:numCache>
            </c:numRef>
          </c:cat>
          <c:val>
            <c:numRef>
              <c:f>Аркуш1!$C$2:$C$7</c:f>
              <c:numCache>
                <c:formatCode>General</c:formatCode>
                <c:ptCount val="6"/>
                <c:pt idx="0">
                  <c:v>36</c:v>
                </c:pt>
                <c:pt idx="1">
                  <c:v>43</c:v>
                </c:pt>
                <c:pt idx="2">
                  <c:v>62</c:v>
                </c:pt>
                <c:pt idx="3">
                  <c:v>80</c:v>
                </c:pt>
                <c:pt idx="4">
                  <c:v>93</c:v>
                </c:pt>
                <c:pt idx="5">
                  <c:v>139</c:v>
                </c:pt>
              </c:numCache>
            </c:numRef>
          </c:val>
          <c:extLst>
            <c:ext xmlns:c16="http://schemas.microsoft.com/office/drawing/2014/chart" uri="{C3380CC4-5D6E-409C-BE32-E72D297353CC}">
              <c16:uniqueId val="{00000001-1710-4E6E-AFE3-C5A0A3350BE8}"/>
            </c:ext>
          </c:extLst>
        </c:ser>
        <c:dLbls>
          <c:dLblPos val="ctr"/>
          <c:showLegendKey val="0"/>
          <c:showVal val="1"/>
          <c:showCatName val="0"/>
          <c:showSerName val="0"/>
          <c:showPercent val="0"/>
          <c:showBubbleSize val="0"/>
        </c:dLbls>
        <c:gapWidth val="150"/>
        <c:overlap val="100"/>
        <c:axId val="312644896"/>
        <c:axId val="312647520"/>
      </c:barChart>
      <c:catAx>
        <c:axId val="312644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312647520"/>
        <c:crosses val="autoZero"/>
        <c:auto val="1"/>
        <c:lblAlgn val="ctr"/>
        <c:lblOffset val="100"/>
        <c:noMultiLvlLbl val="0"/>
      </c:catAx>
      <c:valAx>
        <c:axId val="312647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uk-UA"/>
                  <a:t>Кількість</a:t>
                </a:r>
                <a:r>
                  <a:rPr lang="uk-UA" baseline="0"/>
                  <a:t> дітей, осіб</a:t>
                </a:r>
                <a:endParaRPr lang="uk-UA"/>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uk-UA"/>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312644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0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F2EB-8A8F-40E9-A008-8BBC5557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81</Pages>
  <Words>91734</Words>
  <Characters>52289</Characters>
  <Application>Microsoft Office Word</Application>
  <DocSecurity>0</DocSecurity>
  <Lines>435</Lines>
  <Paragraphs>287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Грецко</dc:creator>
  <cp:keywords/>
  <dc:description/>
  <cp:lastModifiedBy>Тетяна Грецко</cp:lastModifiedBy>
  <cp:revision>21</cp:revision>
  <dcterms:created xsi:type="dcterms:W3CDTF">2026-08-12T10:06:00Z</dcterms:created>
  <dcterms:modified xsi:type="dcterms:W3CDTF">2026-08-13T08:46:00Z</dcterms:modified>
</cp:coreProperties>
</file>